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3주차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음식 사진 분석을 통한 헬스 케어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주식회사 BAPPU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구성봉(팀장)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김장현, 김주희, 이성진, 이재훈, 조휘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5130"/>
        <w:gridCol w:w="4185"/>
        <w:tblGridChange w:id="0">
          <w:tblGrid>
            <w:gridCol w:w="1365"/>
            <w:gridCol w:w="5130"/>
            <w:gridCol w:w="41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객체검출모델 선정: YOLOv5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양 고려, 5개 클래스 선별 후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raw data 다운로드 및 구글드라이브 업로드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5개 클래스 데이터 전처리 및 테스트 / 완료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5F_v1(5개 클래스) 학습 및 평가 (300 epoch)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/ 완료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5F_v1 패키징, 서버에 구현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5F_v2 모델 구축(하이퍼파라미터 튜닝)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전체 데이터 전처리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AF(전체 클래스) 모델 구축 및 학습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 테이블 생성 (username, ID) / 완료</w:t>
              <w:tab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flask와 db 연동 / 완료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서비스 설계도 작성  / 지속 개선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UI 구현 / 완료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API 구현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메인페이지 기능 구현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 페이지 구현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Flutter를 이용한 웹 → 앱 전환 검토</w:t>
            </w:r>
          </w:p>
        </w:tc>
      </w:tr>
      <w:tr>
        <w:trPr>
          <w:cantSplit w:val="0"/>
          <w:trHeight w:val="1836.639344262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공 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서비스 화면 구성, 배치 논의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서비스 기능 논의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0" w:afterAutospacing="0" w:before="24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1차 웹서비스 개발 마무리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after="240" w:before="0" w:beforeAutospacing="0" w:lineRule="auto"/>
              <w:ind w:left="697.3228346456693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개선사항 확인 후 2차 작업 진행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임종혁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5개 클래스와 별도로 전체 클래스에 대한 모델링도 가능하다면 수행해보는 것도 좋겠음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결과보다는 과정과 과정에 대한 이해와 분석이 중요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엔지니어링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이정구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5F_v1 모델 300 epoch 진행 결과 분석, 전이학습이어서 빠르게 좋은 결과가 나온 것 같음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차주까지는 프로토타입이 나오면 좋겠음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XtVIyJIMsl41lQ2ME54WXPsZ0Q==">AMUW2mWV31rEfjI1E7BPRFl4CV5tvF9ViTr1kOmEOaXsGMYcghkjGmDeSkTqMTMBBShEHr8QDhauHDuDBNmHNTLhRVKJfD79m7CStbgFsZgCOJcHfE+parHMgFHQ7xkS8EqGfmlX8ZRUtvZCX7wby6oYtIGVcxVUAbBowtvVrUxPEvsSAkTInGhXfbTXd+7QN6felc7mPIKKnFKn7Z8PIw0x8SSRoEU/0dkZaNQTidfzAWv1nyMLIeGTpMGEqea1Cj+iTMsyZue3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C:\Users\multicampus\Downloads\[KD1]D1,2회차_문제해결프로젝트_수행일지_4조.docx</vt:lpwstr>
  </property>
</Properties>
</file>