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41C6BA" w14:textId="6442C168" w:rsidR="00426EA5" w:rsidRDefault="00061535" w:rsidP="00426EA5">
      <w:pPr>
        <w:jc w:val="center"/>
      </w:pPr>
      <w:r>
        <w:t>Assignment 3</w:t>
      </w:r>
      <w:bookmarkStart w:id="0" w:name="_GoBack"/>
      <w:bookmarkEnd w:id="0"/>
    </w:p>
    <w:p w14:paraId="1A71B5CC" w14:textId="77777777" w:rsidR="00426EA5" w:rsidRDefault="00426EA5"/>
    <w:p w14:paraId="41249762" w14:textId="77777777" w:rsidR="00D75B1F" w:rsidRDefault="00D75B1F">
      <w:r>
        <w:t>Q1)</w:t>
      </w:r>
      <w:r>
        <w:tab/>
        <w:t>The subroutine I changed was “def draw_everything(sc</w:t>
      </w:r>
      <w:r w:rsidR="007F2DE2">
        <w:t>reen, mybox, pellets, borders).” I changed the numbers in the parameters of each “pygame.draw()”</w:t>
      </w:r>
    </w:p>
    <w:p w14:paraId="33D05F46" w14:textId="77777777" w:rsidR="00FB52A1" w:rsidRDefault="00FB52A1"/>
    <w:p w14:paraId="5BE3BDA5" w14:textId="77777777" w:rsidR="00FB52A1" w:rsidRDefault="00FB52A1">
      <w:r>
        <w:t>Q2)</w:t>
      </w:r>
      <w:r>
        <w:tab/>
      </w:r>
      <w:r w:rsidR="00C80342">
        <w:t>I changed the subroutine “def process_input(prev_direction).” I changed the direction keys to “pygame.K_w”…etc.</w:t>
      </w:r>
    </w:p>
    <w:p w14:paraId="4AEF4C24" w14:textId="77777777" w:rsidR="00C80342" w:rsidRDefault="00C80342"/>
    <w:p w14:paraId="5948DBD1" w14:textId="33E379FA" w:rsidR="00C80342" w:rsidRDefault="00C80342">
      <w:r>
        <w:t>Q3a)</w:t>
      </w:r>
      <w:r>
        <w:tab/>
      </w:r>
      <w:r w:rsidR="00E77C22">
        <w:t xml:space="preserve">I changed </w:t>
      </w:r>
      <w:r w:rsidR="00EB7F83">
        <w:t xml:space="preserve">the subroutine </w:t>
      </w:r>
      <w:r w:rsidR="00013989">
        <w:t>“def move(box,direction)” in order to double the speed without changing the frames per second.</w:t>
      </w:r>
    </w:p>
    <w:p w14:paraId="5B25B97D" w14:textId="77777777" w:rsidR="00E77C22" w:rsidRDefault="00E77C22"/>
    <w:p w14:paraId="5149E513" w14:textId="47E369C5" w:rsidR="00E77C22" w:rsidRDefault="00E77C22">
      <w:r>
        <w:t>Q3b)</w:t>
      </w:r>
      <w:r>
        <w:tab/>
      </w:r>
      <w:r w:rsidR="00C25EDC">
        <w:t xml:space="preserve">The movebox and collide subroutines should be left outside the main loop because </w:t>
      </w:r>
      <w:r w:rsidR="002441D2">
        <w:t xml:space="preserve">by leaving </w:t>
      </w:r>
      <w:r w:rsidR="002441D2" w:rsidRPr="00D04F44">
        <w:t>box.collidelist and box.move outside of the loop, it</w:t>
      </w:r>
      <w:r w:rsidR="002441D2">
        <w:t xml:space="preserve"> </w:t>
      </w:r>
      <w:r w:rsidR="00D04F44">
        <w:t xml:space="preserve">makes for good code style, indicating what happens when you pass the subroutine two boxes or a box and a direction. </w:t>
      </w:r>
    </w:p>
    <w:p w14:paraId="1AE5DCA0" w14:textId="77777777" w:rsidR="00C25EDC" w:rsidRDefault="00C25EDC"/>
    <w:p w14:paraId="7F4DADFA" w14:textId="5AE2B800" w:rsidR="00C25EDC" w:rsidRDefault="00C25EDC">
      <w:r>
        <w:t>Q4)</w:t>
      </w:r>
      <w:r>
        <w:tab/>
      </w:r>
      <w:r w:rsidR="00013989">
        <w:t xml:space="preserve">The subroutine that I changed was “def create_borders().” This added two obstacles in the game that acted as borders. </w:t>
      </w:r>
      <w:r w:rsidR="00EF459C">
        <w:t xml:space="preserve"> When the player’s box collides with the border, it “dies” and spawns in the opposite direction that it went when hitting the obstacle.</w:t>
      </w:r>
    </w:p>
    <w:sectPr w:rsidR="00C25EDC" w:rsidSect="00B976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B1F"/>
    <w:rsid w:val="00013989"/>
    <w:rsid w:val="00061535"/>
    <w:rsid w:val="00084B5E"/>
    <w:rsid w:val="002441D2"/>
    <w:rsid w:val="00426EA5"/>
    <w:rsid w:val="006C650C"/>
    <w:rsid w:val="007F2DE2"/>
    <w:rsid w:val="00B9763B"/>
    <w:rsid w:val="00C25EDC"/>
    <w:rsid w:val="00C80342"/>
    <w:rsid w:val="00D04F44"/>
    <w:rsid w:val="00D75B1F"/>
    <w:rsid w:val="00E77C22"/>
    <w:rsid w:val="00EB7F83"/>
    <w:rsid w:val="00EF459C"/>
    <w:rsid w:val="00FB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DF5B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139</Words>
  <Characters>798</Characters>
  <Application>Microsoft Macintosh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Yu</dc:creator>
  <cp:keywords/>
  <dc:description/>
  <cp:lastModifiedBy>Joseph Yu</cp:lastModifiedBy>
  <cp:revision>7</cp:revision>
  <dcterms:created xsi:type="dcterms:W3CDTF">2014-04-15T16:54:00Z</dcterms:created>
  <dcterms:modified xsi:type="dcterms:W3CDTF">2014-04-16T21:21:00Z</dcterms:modified>
</cp:coreProperties>
</file>