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System Features and Functional Requirements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 </w:t>
      </w:r>
    </w:p>
    <w:p w:rsidR="00000000" w:rsidDel="00000000" w:rsidP="00000000" w:rsidRDefault="00000000" w:rsidRPr="00000000" w14:paraId="00000003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returning users, they should be able to login</w:t>
      </w:r>
    </w:p>
    <w:p w:rsidR="00000000" w:rsidDel="00000000" w:rsidP="00000000" w:rsidRDefault="00000000" w:rsidRPr="00000000" w14:paraId="00000004">
      <w:pPr>
        <w:numPr>
          <w:ilvl w:val="1"/>
          <w:numId w:val="49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freely sign in / out at their comfort</w:t>
      </w:r>
    </w:p>
    <w:p w:rsidR="00000000" w:rsidDel="00000000" w:rsidP="00000000" w:rsidRDefault="00000000" w:rsidRPr="00000000" w14:paraId="00000005">
      <w:pPr>
        <w:numPr>
          <w:ilvl w:val="1"/>
          <w:numId w:val="49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validate the login credentials and display error message if login is unsuccessful</w:t>
      </w:r>
    </w:p>
    <w:p w:rsidR="00000000" w:rsidDel="00000000" w:rsidP="00000000" w:rsidRDefault="00000000" w:rsidRPr="00000000" w14:paraId="00000006">
      <w:pPr>
        <w:numPr>
          <w:ilvl w:val="1"/>
          <w:numId w:val="49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forget their password, they should be able to reset their password using the registered email</w:t>
      </w:r>
    </w:p>
    <w:p w:rsidR="00000000" w:rsidDel="00000000" w:rsidP="00000000" w:rsidRDefault="00000000" w:rsidRPr="00000000" w14:paraId="00000007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able to return the correct data when required and determine if a login is successful or not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new users , they must sign up for a new account before being able to login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email provided by the user must be unique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provided by the user must be unique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must be at least 8 character long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length should not exceed 20 characters long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should contain at least one upper case character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should contain at least one lower case character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must be able to store this new data into the existing database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24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Hashing will be done to ensure their privacy is not compromised in any way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Reset Password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existing user , they should be able to reset their password when they want to</w:t>
      </w:r>
    </w:p>
    <w:p w:rsidR="00000000" w:rsidDel="00000000" w:rsidP="00000000" w:rsidRDefault="00000000" w:rsidRPr="00000000" w14:paraId="00000014">
      <w:pPr>
        <w:numPr>
          <w:ilvl w:val="1"/>
          <w:numId w:val="3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able to generate a new random password and send to the user email address when required to.</w:t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allowed to change password to their own choice upon the first successful login after resetting password.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able to update the new password that the user keyed in</w:t>
      </w:r>
    </w:p>
    <w:p w:rsidR="00000000" w:rsidDel="00000000" w:rsidP="00000000" w:rsidRDefault="00000000" w:rsidRPr="00000000" w14:paraId="00000017">
      <w:pPr>
        <w:numPr>
          <w:ilvl w:val="1"/>
          <w:numId w:val="31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must satisfy the same requirement as when creating a password for a new account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should be able to browse all the courses available in NTU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needed, they can apply filters to their search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include:</w:t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 of Study</w:t>
      </w:r>
    </w:p>
    <w:p w:rsidR="00000000" w:rsidDel="00000000" w:rsidP="00000000" w:rsidRDefault="00000000" w:rsidRPr="00000000" w14:paraId="0000001D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they are in</w:t>
      </w:r>
    </w:p>
    <w:p w:rsidR="00000000" w:rsidDel="00000000" w:rsidP="00000000" w:rsidRDefault="00000000" w:rsidRPr="00000000" w14:paraId="0000001E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Semester Offered</w:t>
      </w:r>
    </w:p>
    <w:p w:rsidR="00000000" w:rsidDel="00000000" w:rsidP="00000000" w:rsidRDefault="00000000" w:rsidRPr="00000000" w14:paraId="0000001F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to the course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able to display the courses correctly when requested to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filters are applied, the results will be based on the filters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filters are applied, result will be displayed in alphabetical order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New Thread</w:t>
      </w:r>
    </w:p>
    <w:p w:rsidR="00000000" w:rsidDel="00000000" w:rsidP="00000000" w:rsidRDefault="00000000" w:rsidRPr="00000000" w14:paraId="00000025">
      <w:pPr>
        <w:numPr>
          <w:ilvl w:val="0"/>
          <w:numId w:val="5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users , they should be able to start a new thread under any module</w:t>
      </w:r>
    </w:p>
    <w:p w:rsidR="00000000" w:rsidDel="00000000" w:rsidP="00000000" w:rsidRDefault="00000000" w:rsidRPr="00000000" w14:paraId="00000026">
      <w:pPr>
        <w:numPr>
          <w:ilvl w:val="1"/>
          <w:numId w:val="5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title section should not be empty</w:t>
      </w:r>
    </w:p>
    <w:p w:rsidR="00000000" w:rsidDel="00000000" w:rsidP="00000000" w:rsidRDefault="00000000" w:rsidRPr="00000000" w14:paraId="00000027">
      <w:pPr>
        <w:numPr>
          <w:ilvl w:val="2"/>
          <w:numId w:val="5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limit restricted to 50 words</w:t>
      </w:r>
    </w:p>
    <w:p w:rsidR="00000000" w:rsidDel="00000000" w:rsidP="00000000" w:rsidRDefault="00000000" w:rsidRPr="00000000" w14:paraId="00000028">
      <w:pPr>
        <w:numPr>
          <w:ilvl w:val="1"/>
          <w:numId w:val="5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description section should not be empty</w:t>
      </w:r>
    </w:p>
    <w:p w:rsidR="00000000" w:rsidDel="00000000" w:rsidP="00000000" w:rsidRDefault="00000000" w:rsidRPr="00000000" w14:paraId="00000029">
      <w:pPr>
        <w:numPr>
          <w:ilvl w:val="2"/>
          <w:numId w:val="5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limit restricted to 500 words</w:t>
      </w:r>
    </w:p>
    <w:p w:rsidR="00000000" w:rsidDel="00000000" w:rsidP="00000000" w:rsidRDefault="00000000" w:rsidRPr="00000000" w14:paraId="0000002A">
      <w:pPr>
        <w:numPr>
          <w:ilvl w:val="1"/>
          <w:numId w:val="5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needed, user are able to upload attachments to the application if needed</w:t>
      </w:r>
    </w:p>
    <w:p w:rsidR="00000000" w:rsidDel="00000000" w:rsidP="00000000" w:rsidRDefault="00000000" w:rsidRPr="00000000" w14:paraId="0000002B">
      <w:pPr>
        <w:numPr>
          <w:ilvl w:val="2"/>
          <w:numId w:val="5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Restricted to image file type</w:t>
      </w:r>
    </w:p>
    <w:p w:rsidR="00000000" w:rsidDel="00000000" w:rsidP="00000000" w:rsidRDefault="00000000" w:rsidRPr="00000000" w14:paraId="0000002C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should be able to store all these threads correctly under the correct module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Commenting under a thread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users , they should be able to freely leave comments on existing threads under any modules</w:t>
      </w:r>
    </w:p>
    <w:p w:rsidR="00000000" w:rsidDel="00000000" w:rsidP="00000000" w:rsidRDefault="00000000" w:rsidRPr="00000000" w14:paraId="00000030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section should not be empty</w:t>
      </w:r>
    </w:p>
    <w:p w:rsidR="00000000" w:rsidDel="00000000" w:rsidP="00000000" w:rsidRDefault="00000000" w:rsidRPr="00000000" w14:paraId="00000031">
      <w:pPr>
        <w:numPr>
          <w:ilvl w:val="2"/>
          <w:numId w:val="2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limit restricted to 500 words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able to store the comments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Viewing of comments / threads</w:t>
      </w:r>
    </w:p>
    <w:p w:rsidR="00000000" w:rsidDel="00000000" w:rsidP="00000000" w:rsidRDefault="00000000" w:rsidRPr="00000000" w14:paraId="00000034">
      <w:pPr>
        <w:numPr>
          <w:ilvl w:val="0"/>
          <w:numId w:val="4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should be able to view all the comments under a particular module</w:t>
      </w:r>
    </w:p>
    <w:p w:rsidR="00000000" w:rsidDel="00000000" w:rsidP="00000000" w:rsidRDefault="00000000" w:rsidRPr="00000000" w14:paraId="00000035">
      <w:pPr>
        <w:numPr>
          <w:ilvl w:val="1"/>
          <w:numId w:val="45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can be sorted by different filters</w:t>
      </w:r>
    </w:p>
    <w:p w:rsidR="00000000" w:rsidDel="00000000" w:rsidP="00000000" w:rsidRDefault="00000000" w:rsidRPr="00000000" w14:paraId="00000036">
      <w:pPr>
        <w:numPr>
          <w:ilvl w:val="2"/>
          <w:numId w:val="45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posted</w:t>
      </w:r>
    </w:p>
    <w:p w:rsidR="00000000" w:rsidDel="00000000" w:rsidP="00000000" w:rsidRDefault="00000000" w:rsidRPr="00000000" w14:paraId="00000037">
      <w:pPr>
        <w:numPr>
          <w:ilvl w:val="2"/>
          <w:numId w:val="45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replies to a particular thread</w:t>
      </w:r>
    </w:p>
    <w:p w:rsidR="00000000" w:rsidDel="00000000" w:rsidP="00000000" w:rsidRDefault="00000000" w:rsidRPr="00000000" w14:paraId="00000038">
      <w:pPr>
        <w:numPr>
          <w:ilvl w:val="2"/>
          <w:numId w:val="45"/>
        </w:numPr>
        <w:spacing w:after="24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upvotes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Pinning of modules / threads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should be able to pin the threads / modules that they are interested in</w:t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pinned threads / modules will be added to the homepage of the application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Deleting of comments / threads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should be able to delete their threads / comments if they want to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will click on the little cross at the right side of their thread / comment </w:t>
      </w:r>
    </w:p>
    <w:p w:rsidR="00000000" w:rsidDel="00000000" w:rsidP="00000000" w:rsidRDefault="00000000" w:rsidRPr="00000000" w14:paraId="0000003F">
      <w:pPr>
        <w:numPr>
          <w:ilvl w:val="2"/>
          <w:numId w:val="18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confirmation message to make sure that user will not accidentally delete their thread / comment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deletion of the comment / thread , the original content will be changed to [DELETED] , while any existing comments on it will remain unchanged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should be able to make the required changes when they are tasked to.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Other Nonfunctional Requirements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 Requirements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load up within 5 seconds.</w:t>
      </w:r>
    </w:p>
    <w:p w:rsidR="00000000" w:rsidDel="00000000" w:rsidP="00000000" w:rsidRDefault="00000000" w:rsidRPr="00000000" w14:paraId="00000047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 screen shall be displayed within 1 second of opening the application.</w:t>
      </w:r>
    </w:p>
    <w:p w:rsidR="00000000" w:rsidDel="00000000" w:rsidP="00000000" w:rsidRDefault="00000000" w:rsidRPr="00000000" w14:paraId="00000048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module search will display results within 5 seconds from search.</w:t>
      </w:r>
    </w:p>
    <w:p w:rsidR="00000000" w:rsidDel="00000000" w:rsidP="00000000" w:rsidRDefault="00000000" w:rsidRPr="00000000" w14:paraId="00000049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threads under each module will display results within 3 seconds from clicking into a       module.</w:t>
      </w:r>
    </w:p>
    <w:p w:rsidR="00000000" w:rsidDel="00000000" w:rsidP="00000000" w:rsidRDefault="00000000" w:rsidRPr="00000000" w14:paraId="0000004A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comments under a particular thread shall take within 2 seconds to load</w:t>
      </w:r>
    </w:p>
    <w:p w:rsidR="00000000" w:rsidDel="00000000" w:rsidP="00000000" w:rsidRDefault="00000000" w:rsidRPr="00000000" w14:paraId="0000004B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of a new comment will take at most 2 seconds to do so.</w:t>
      </w:r>
    </w:p>
    <w:p w:rsidR="00000000" w:rsidDel="00000000" w:rsidP="00000000" w:rsidRDefault="00000000" w:rsidRPr="00000000" w14:paraId="0000004C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of a new thread under a module will take at most 5 seconds to do so.</w:t>
      </w:r>
    </w:p>
    <w:p w:rsidR="00000000" w:rsidDel="00000000" w:rsidP="00000000" w:rsidRDefault="00000000" w:rsidRPr="00000000" w14:paraId="0000004D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error messages will be displayed within 0.5 second</w:t>
      </w:r>
    </w:p>
    <w:p w:rsidR="00000000" w:rsidDel="00000000" w:rsidP="00000000" w:rsidRDefault="00000000" w:rsidRPr="00000000" w14:paraId="0000004E">
      <w:pPr>
        <w:keepNext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shall store at most 1000 users records</w:t>
      </w:r>
    </w:p>
    <w:p w:rsidR="00000000" w:rsidDel="00000000" w:rsidP="00000000" w:rsidRDefault="00000000" w:rsidRPr="00000000" w14:paraId="0000004F">
      <w:pPr>
        <w:keepNext w:val="0"/>
        <w:numPr>
          <w:ilvl w:val="0"/>
          <w:numId w:val="2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will be able to support at most 500 users using the application at the same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Safety Requirements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passwords key in by the user is hashed using salt hashing to ensure security and privacy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User’s login credentials are encrypted in the database to ensure security and privacy to each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Requirements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keys in the wrong password more than 10 times , his account will be locked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used to develop the application should be industry recognised with a certain amount of credibility.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to login successfully to post threads and comments.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prompted to re-login if he/she has not logged in to the application in a long period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Software Quality Attributes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Reliability</w:t>
      </w:r>
    </w:p>
    <w:p w:rsidR="00000000" w:rsidDel="00000000" w:rsidP="00000000" w:rsidRDefault="00000000" w:rsidRPr="00000000" w14:paraId="0000005A">
      <w:pPr>
        <w:numPr>
          <w:ilvl w:val="0"/>
          <w:numId w:val="52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mobile application should run smoothly and should not crash frequently</w:t>
      </w:r>
    </w:p>
    <w:p w:rsidR="00000000" w:rsidDel="00000000" w:rsidP="00000000" w:rsidRDefault="00000000" w:rsidRPr="00000000" w14:paraId="0000005B">
      <w:pPr>
        <w:numPr>
          <w:ilvl w:val="0"/>
          <w:numId w:val="5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Application should handle little or no downtime</w:t>
      </w:r>
    </w:p>
    <w:p w:rsidR="00000000" w:rsidDel="00000000" w:rsidP="00000000" w:rsidRDefault="00000000" w:rsidRPr="00000000" w14:paraId="0000005C">
      <w:pPr>
        <w:numPr>
          <w:ilvl w:val="0"/>
          <w:numId w:val="5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There will be daily update of database to the database to ensure the reliability of the database</w:t>
      </w:r>
    </w:p>
    <w:p w:rsidR="00000000" w:rsidDel="00000000" w:rsidP="00000000" w:rsidRDefault="00000000" w:rsidRPr="00000000" w14:paraId="0000005D">
      <w:pPr>
        <w:numPr>
          <w:ilvl w:val="0"/>
          <w:numId w:val="52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usable even when there is a maintenance of the backend by segregating the front-end of the application from the back-end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Maintainability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implementation , design of the application is done with consideration of the future maintenance fees in mind.</w:t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shall be done in a clear and concise manner to ensure future additions or maintenance can be done by anyone as long as they have the documentation in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Reusability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Implementation of the application is done so in modules to allow reusing.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Portability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spacing w:after="24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mobile app must be able to work on various sizes of the mobile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0"/>
        <w:gridCol w:w="1540"/>
        <w:gridCol w:w="1540"/>
        <w:gridCol w:w="1540"/>
        <w:gridCol w:w="3060"/>
        <w:tblGridChange w:id="0">
          <w:tblGrid>
            <w:gridCol w:w="1540"/>
            <w:gridCol w:w="1540"/>
            <w:gridCol w:w="1540"/>
            <w:gridCol w:w="15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User Data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user ID assigned to upon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name for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JoeZhao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user’s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taken_mods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module ids that the user has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CE2003, CE2006, CE3001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pinned_thread_ids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that the user wants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pinned_mods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module IDs that the user wants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CE2006, CE3006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posted_thread_ids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that the user has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posted_reply_ids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reply ids that the user has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00051, 00117, 00931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Modules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ID (or list of IDs if there are multiples)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CE3005, CZ3006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NETWORKS-Net-Centric Computing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under this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Threads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this thread upon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08412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thread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CE2006?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thread creator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dd-MM-yyyyT HH:mm:ssZ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 submission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02-02-2022T-8:00:00Z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content for the thread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thread_reply_ids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reply ids under this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00051, 00117, 00931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Replies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this reply upon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of the reply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user that replied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dd-MM-yyyyT HH:mm:ssZ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02-02-2022T-8:00:00Z</w:t>
            </w:r>
          </w:p>
        </w:tc>
      </w:tr>
    </w:tbl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Use Case Diagram</w:t>
      </w:r>
    </w:p>
    <w:p w:rsidR="00000000" w:rsidDel="00000000" w:rsidP="00000000" w:rsidRDefault="00000000" w:rsidRPr="00000000" w14:paraId="00000102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40"/>
          <w:szCs w:val="40"/>
          <w:u w:val="single"/>
        </w:rPr>
      </w:pPr>
      <w:hyperlink r:id="rId6">
        <w:r w:rsidDel="00000000" w:rsidR="00000000" w:rsidRPr="00000000">
          <w:rPr>
            <w:color w:val="1155cc"/>
            <w:sz w:val="40"/>
            <w:szCs w:val="40"/>
            <w:rtl w:val="0"/>
          </w:rPr>
          <w:t xml:space="preserve">https://lucid.app/lucidchart/1c129cd4-7e8f-4883-b10b-fb4671ed1da6/edit?invitationId=inv_1d85ea09-0ad6-4ba5-b62b-064039b849f9</w:t>
        </w:r>
      </w:hyperlink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Use Case Description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to user account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Gmail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Users need to login to use the app.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5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downloaded the app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homepage is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4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prompted with Google’s login page 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enter it's email address and password to log in.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system will then verify the email address and password with Gmail API.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Gmail API will send a message to the system if the login is successful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successful login, the homepage of the application will be shown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AF-S4: If the user inputs incorrect password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user inputs the incorrect password, an error message will be shown.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</w:t>
            </w:r>
            <w:r w:rsidDel="00000000" w:rsidR="00000000" w:rsidRPr="00000000">
              <w:rPr>
                <w:rtl w:val="0"/>
              </w:rPr>
              <w:t xml:space="preserve">input password</w:t>
            </w:r>
            <w:r w:rsidDel="00000000" w:rsidR="00000000" w:rsidRPr="00000000">
              <w:rPr>
                <w:rtl w:val="0"/>
              </w:rPr>
              <w:t xml:space="preserve"> again.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choose to forget the password or register an account (if the account does not exist).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44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is in english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modules of interest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Module database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Users can search for a specific module by typing in into the search box.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User login successfully.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4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module interface is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course code/name of the module into the search box.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search for the particular module from its database.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correct module from the result obtained from the database.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AF-S2: If the searched course code/name of the module is not found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4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“Module not found!” will be shown. Users will be prompted to input again.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4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2.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Create new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 new thread under the module that is selected.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Module course code/name seached is valid.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be posted successfully under the module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“Create New Thread” button.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Thread screen displayed.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title, description and also attaches any attachment if needed.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“Post thread”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AF-S4 : If the user tries to post an empty thread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prompted to input something. 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3.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exceeds the word limit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Message “Word limit exceeded” will be shown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will be required to cut down on the word count.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step 4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tries to attached an unknown file type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“Invalid File Type” will be displayed 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return to step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Add comment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285"/>
        <w:tblGridChange w:id="0">
          <w:tblGrid>
            <w:gridCol w:w="2550"/>
            <w:gridCol w:w="6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(initial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add comments to a thread under the module of interest.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has to be an active thread under module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 will be posted successfully under the thread.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“reply” button.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Thread screen displayed.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description.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“Post comment”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tries to post an empty thread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prompted to input something. 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3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4.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exceeds the word limit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“Word limit exceeded” will be shown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required to cut down on the word count.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step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Delete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delete the thread that they created.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created a thread successfully under the module selected.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5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be deleted successfully.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 will not be able to view the thread anymore.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5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under the thread will also be removed.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on the “Delete Thread” button.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message “Are you sure you want to delete the thread?” with two options: “Confirm” and “Cancel”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the “Confirm”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choose not to delete the thread by pressing the “Cancel” button.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Delete Comment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delete the comment they posted.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posted a comment successfully under the thread.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4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 will be deleted successfully.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4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users will not be able to view the comment anymore.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on the “Delete Comment” button.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message “Are you sure you want to delete the comment?” with two options: “Confirm” and “Cancel”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the “Confirm”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numPr>
                <w:ilvl w:val="0"/>
                <w:numId w:val="4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user can choose not to delete the comment by pressing the “Cancel” button.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Pin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pin a thread of the module that they are interested in.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has to be an active thread under module information.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numPr>
                <w:ilvl w:val="0"/>
                <w:numId w:val="5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  <w:t xml:space="preserve"> will be pinned and displayed on the homepage of the user.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3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pin icon displayed beside the thread of interest.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3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“Thread pinned!” will be shown and the pin icon will be bolded.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3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now appear on the homepage of the user.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Gmail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Users can register an account.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numPr>
                <w:ilvl w:val="0"/>
                <w:numId w:val="4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downloaded the app.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4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does not has registered an account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numPr>
                <w:ilvl w:val="0"/>
                <w:numId w:val="15"/>
              </w:numPr>
              <w:spacing w:after="24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login page is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prompted with Google’s login page.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on the “Register” button.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enter it's full name, email address and password to create an account.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system will then send the email address and password to Gmail API. 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 API will send a message to the system if the registration is successful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Upon successful registration, the login page of the application will be shown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4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then enter its email address and password to login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AF-S3: If the user does not have a valid address 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5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input address does not exist, an error message will be shown.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5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choose to re-enter a valid address.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4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re-entering email, the user will attempt to create the account.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View pinned modules/thread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view the pinned modules/threads.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numPr>
                <w:ilvl w:val="0"/>
                <w:numId w:val="2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numPr>
                <w:ilvl w:val="0"/>
                <w:numId w:val="5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Pinned threads/modules will be shown on the homepage of the user.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1.Upon logging in, a list of pinned threads/modules will appear on the homepage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 case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View module information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Database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view information regarding the module.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numPr>
                <w:ilvl w:val="0"/>
                <w:numId w:val="26"/>
              </w:numPr>
              <w:spacing w:after="0" w:afterAutospacing="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26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Module course code/name seached is valid.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1"/>
              </w:numPr>
              <w:spacing w:after="24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Module information page will be loaded.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will click on the module name in the module page.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1"/>
              </w:numPr>
              <w:spacing w:after="24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module information will be shown.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View comments under module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view the comments under a selected module thread.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login successfully.</w:t>
            </w:r>
          </w:p>
          <w:p w:rsidR="00000000" w:rsidDel="00000000" w:rsidP="00000000" w:rsidRDefault="00000000" w:rsidRPr="00000000" w14:paraId="0000032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There has to be an active thread under module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numPr>
                <w:ilvl w:val="0"/>
                <w:numId w:val="28"/>
              </w:numPr>
              <w:spacing w:after="24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with the thread’s comments will be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1.Upon clicking the thread, the comments of the thread will be shown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View threads under module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view the threads under a selected module.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login successfully.</w:t>
            </w:r>
          </w:p>
          <w:p w:rsidR="00000000" w:rsidDel="00000000" w:rsidP="00000000" w:rsidRDefault="00000000" w:rsidRPr="00000000" w14:paraId="0000035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Module course code/name seached is valid.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1.Module information page will be loaded.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1.Upon clicking the module, the threads of the module will be shown below the course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 case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Class diagram</w:t>
      </w:r>
    </w:p>
    <w:p w:rsidR="00000000" w:rsidDel="00000000" w:rsidP="00000000" w:rsidRDefault="00000000" w:rsidRPr="00000000" w14:paraId="0000036B">
      <w:pPr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rtl w:val="0"/>
          </w:rPr>
          <w:t xml:space="preserve">https://lucid.app/lucidchart/5e18e2e9-110f-4114-8833-c71eab3cf31a/edit?invitationId=inv_2493186e-8bfd-4077-9837-4d4fcbecc2e3</w:t>
        </w:r>
      </w:hyperlink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Sequence diagram </w:t>
      </w:r>
    </w:p>
    <w:p w:rsidR="00000000" w:rsidDel="00000000" w:rsidP="00000000" w:rsidRDefault="00000000" w:rsidRPr="00000000" w14:paraId="0000036E">
      <w:pPr>
        <w:rPr>
          <w:sz w:val="40"/>
          <w:szCs w:val="40"/>
        </w:rPr>
      </w:pPr>
      <w:hyperlink r:id="rId8">
        <w:r w:rsidDel="00000000" w:rsidR="00000000" w:rsidRPr="00000000">
          <w:rPr>
            <w:color w:val="1155cc"/>
            <w:sz w:val="40"/>
            <w:szCs w:val="40"/>
            <w:rtl w:val="0"/>
          </w:rPr>
          <w:t xml:space="preserve">https://lucid.app/lucidchart/521e0e5d-bcb7-4225-9423-655254665887/edit?invitationId=inv_44cea412-58e5-4e35-871b-66d4bf0832cd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Initial Dialog map</w:t>
      </w:r>
    </w:p>
    <w:p w:rsidR="00000000" w:rsidDel="00000000" w:rsidP="00000000" w:rsidRDefault="00000000" w:rsidRPr="00000000" w14:paraId="00000371">
      <w:pPr>
        <w:rPr>
          <w:sz w:val="40"/>
          <w:szCs w:val="40"/>
        </w:rPr>
      </w:pPr>
      <w:hyperlink r:id="rId9">
        <w:r w:rsidDel="00000000" w:rsidR="00000000" w:rsidRPr="00000000">
          <w:rPr>
            <w:color w:val="1155cc"/>
            <w:sz w:val="40"/>
            <w:szCs w:val="40"/>
            <w:rtl w:val="0"/>
          </w:rPr>
          <w:t xml:space="preserve">https://lucid.app/lucidchart/914b5d65-516f-42c6-96b2-4211841196db/edit?invitationId=inv_e2806258-dbe7-409c-9751-b3be0125640e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133.8582677165355" w:right="87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jc w:val="center"/>
      <w:rPr/>
    </w:pPr>
    <w:r w:rsidDel="00000000" w:rsidR="00000000" w:rsidRPr="00000000">
      <w:rPr>
        <w:rtl w:val="0"/>
      </w:rPr>
      <w:t xml:space="preserve">CE2006 Deliverables 1 Team Galactic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ucid.app/lucidchart/914b5d65-516f-42c6-96b2-4211841196db/edit?invitationId=inv_e2806258-dbe7-409c-9751-b3be0125640e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id.app/lucidchart/1c129cd4-7e8f-4883-b10b-fb4671ed1da6/edit?invitationId=inv_1d85ea09-0ad6-4ba5-b62b-064039b849f9" TargetMode="External"/><Relationship Id="rId7" Type="http://schemas.openxmlformats.org/officeDocument/2006/relationships/hyperlink" Target="https://lucid.app/lucidchart/5e18e2e9-110f-4114-8833-c71eab3cf31a/edit?invitationId=inv_2493186e-8bfd-4077-9837-4d4fcbecc2e3" TargetMode="External"/><Relationship Id="rId8" Type="http://schemas.openxmlformats.org/officeDocument/2006/relationships/hyperlink" Target="https://lucid.app/lucidchart/521e0e5d-bcb7-4225-9423-655254665887/edit?invitationId=inv_44cea412-58e5-4e35-871b-66d4bf0832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