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Template - 20221017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QwDeHY4C5ZeLtmtzqbN6Ivu9rw==">AMUW2mVCSSrgGwZ8P43vCrheCWiIQNZVj97eyV/1nn7aO9MuCGi5XIzmreIhhFjECJXrm0ibVDDWRMAbL6lIdxYaFGxtEN8cSOizrgnFF+tP3QgHHBgYEIY=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