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3: Inventario Maestro (Productos, Alertas de Stock, Escáner y Etiquetas)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Administradores, Supervisores y Encargados de Bodega.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Tener todo el catálogo de tu tienda organizado, saber exactamente cuántas prendas o artículos te quedan, evitar quedarte sin mercancía e imprimir etiquetas adhesivas profesionales para cobrar en 1 segundo.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caja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📦 Inventario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Conociendo tu Pantalla de Inventario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ingresar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Inventario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verás la lista completa de todo lo que vendes en tu negocio. La pantalla está dividida en 3 zonas principales: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Barra de Búsqueda y Filtros Rápidos (Arriba):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encontrar cualquier producto en un segundo escribiendo su nombre, su código o seleccionando una categoría.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Los Filtros de Stock (Pastillas de Color):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Todos: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Todo tu catálogo activo.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 Stock (Verde):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Artículos listos para vender.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Poco Stock (Amarillo):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Alerta de artículos que están a punto de agotarse.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Sin Stock (Gris):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Artículos en cero unidades.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 Déficit (Rojo):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Artículos que se vendieron antes de registrarlos en el sistema (números negativos como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-1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-2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Listado de Productos: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celular se ve como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tarjetas limpias en 3 filas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cómodas para el pulgar.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computador se ve como una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tabla completa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con columnas de precio, costo, stock y acciones.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Cómo Crear un Producto Nuevo (Paso a Paso)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ingresar un nuevo artículo a tu catálogo: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PASO: CREAR PRODUCTO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 la pantalla de Inventario, toca el botón verde arriba a la derecha: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[ + Nuevo Producto ] o [ + Agregar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Se abrirá el formulario de creación.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Completa los datos básicos del producto (explicados abajo).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Toca el botón verde [ Guardar Producto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5. ¡Listo! El artículo ya queda disponible para vender en caja.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Campos del Formulario de Producto: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del Producto (Obligatorio):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el nombre con el que tus clientes y vendedores lo conocen.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Recomendación: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Incluye un detalle clave si aplica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Jean Clásico Azul Dama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Labial Mate Tono 04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Gaseosa Postobón 1.5L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Código de Barras o SKU (Identificador Único):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 el código que se leerá al escanear. Tienes 3 opciones para llenarlo: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el producto ya trae código de fábrica: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📷 Escanear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apunta la cámara al código de barras del paquete; el número se escribirá solo.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es mercancía propia (ropa, confección, etc.):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✨ Auto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Fiabono le inventará un código único alfanumérico automático.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Escribirlo a mano: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Puedes inventar tu propia referencia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JEAN-01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BLUSA-ROJA-M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Categoría (Obligatorio):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a qué grupo pertenece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Pantalones, Blusas, Calzado, Bebidas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¿Quieres crear una categoría nueva?: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Escribe el nombre nuevo y el sistema la creará inmediatamente.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Precio de Venta al Público (Obligatorio):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precio final al que le vendes al cliente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$45.000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 No te preocupes por los puntos o signos de pesos; el sistema los formatea solo.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Costo de Compra (Confidencial / Opcional):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Cuánto te costó comprar esa prenda al fabricante o proveedor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$22.000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Privacidad total: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Tus empleados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nunca verán este número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no tienen el permiso de ver costos. Solo le sirve al dueño para que en la sección de Reportes el sistema calcule tu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Ganancia Neta Real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Stock Inicial (Cantidad Física):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Cuántas unidades tienes en tu tienda en este momento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12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Stock Mínimo (Alerta de Reabastecimiento):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La cantidad de seguridad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3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 Cuando te queden 3 unidades o menos, el producto se pintará de amarillo para avisarte que debes pedirle más al proveedor antes de quedarte sin nada.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Foto del Producto (Opcional pero muy recomendada):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recuadro de imagen para tomarle una foto con la cámara de tu celular o elegirla de la galería.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Tener foto ayuda a que los cajeros nuevos identifiquen la prenda de inmediato sin confundirse.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¿Cómo Funciona la Tarjeta de Producto en el Celular?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que tus vendedores atiendan a toda velocidad sin enredos, cada tarjeta de producto en el teléfono tiene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3 niveles claros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[ ] 🖼️ Jean Clásico Azul Dama                $85.000   │  &lt;- Fila 1: Nombre y Precio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SKU: JEAN-0412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[ ✅ 18 un. ]  [ Ropa Dama ]              [ ✏️ ] [ 🗑️ ] │  &lt;- Fila 2: Stock y Edición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🛒 Vender ]       [ 🏷️ Fiar ]       [ 🔖 Separe ]   │  &lt;- Fila 3: Botones de Acción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Fila 1: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nombre claro del producto, su foto ampliable y el precio destacado en verde.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Fila 2: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Cuántas unidades te quedan en bodega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18 un.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), la categoría y los botones de editar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✏️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o borrar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🗑️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Fila 3 (Botones táctiles grandes):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🛒 Vender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mandarlo directo a la caja de cobro de contado.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🏷️ Fiar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despacharlo a crédito a un cliente deudor.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🔖 Separe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apartárselo a un cliente con anticipo.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Escáner Rápido de Entrada de Mercancía (+1 y Lotes)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te llega una caja grande de fábrica con 50 prendas o productos, ingresarlos uno por uno a mano toma mucho tiempo. Para eso existe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Escáner Rápido de Mercancía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Inventario, toca el botón que dice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📷 Escaneo Rápido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 abrirá la cámara de tu celular en pantalla completa.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Elige tu modo de trabajo arriba: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Modo Continuo (+1 al inventario):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Cada vez que pases un código frente a la cámara, el sistema hace un sonido "Beep" y le suma 1 unidad al stock automáticamente. Ideal para pasar prendas una tras otra.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Modo Lote (Preguntar cantidad):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Escaneas una sola prenda y la pantalla te pregunta: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¿Cuántas unidades llegaron?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Escribes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24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le suma las 24 de un solo golpe.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Consejos de Escaneo con el Celular: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Distancia ideal: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 Mantén el teléfono a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15 o 20 cm de distancia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* (la distancia de una cuarta de mano). No pegues la cámara a la etiqueta para no desenfocar la imagen.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Botón Zoom (`🔍 2x`):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* Si el código es muy chiquito, toca el botón de Zoom arriba a la derecha en lugar de acercar la mano.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Botón Linterna (`💡`):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* Si estás en una bodega oscura, enciende la linterna de la cámara con ese botón.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Selección Masiva y Barra Flotante de Acciones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quieres despachar varios productos al mismo tiempo o imprimir etiquetas de varias prendas juntas: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la casilla cuadrada blanca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[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a la izquierda de cada producto que quieras seleccionar.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seleccionar el primer producto, aparecerá una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Barra Flotante Oscura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la parte inferior de tu pantalla.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La barra te mostrará: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Cuántos productos llevas seleccionados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3 seleccionados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La suma total de dinero de esos productos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Total: $240.000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Botones de la Barra Flotante: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Vender (3)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Manda todos los productos seleccionados al carrito de venta de contado de un solo golpe.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Fiar (3)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Se los asigna a la cuenta de crédito de un cliente.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Separar (3)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Los manda al módulo de Plan Separe.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Etiquetas (3)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Abre el asistente de impresión para generar los códigos adhesivos de esos artículos.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✕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Cancela la selección múltiple.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Generador de Etiquetas Adhesivas (Código QR vs. Código de Barras)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de las joyas de Fiabono es que puedes generar tus propias etiquetas adhesivas con el nombre de tu tienda, el nombre de la prenda, el precio de venta y su código escaneable, listas para pegar en ganchos de ropa, cajas o estanterías.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¿Cómo imprimir etiquetas?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los productos con las casillas o 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🖨️ Etiquetas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arriba en el menú de herramientas.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 abrirá el asistente de exportación de etiquetas: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ASISTENTE DE ETIQUETAS ADHESIVAS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¿Qué tipo de código prefieres?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🟢 Código QR (2D) [Recomendado]: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Lectura instantánea con cualquier celular y pistolas ópticas 2D.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Lee torcido, en diagonal o a cualquier distancia.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🔵 Código de Barras (1D / Líneas tradicionales):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El formato tradicional de líneas paralelas para cajas con pistolas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láser de raya roja.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¿En qué impresora vas a imprimir?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Impresora Térmica en Rollo (Jaltech, Xprinter, POS):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Para rollos adhesivos de 40x30 mm o 50x30 mm.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Impresora Convencional (Hoja Carta de Oficina):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Genera un archivo PDF con una cuadrícula de etiquetas para imprimir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en hojas adhesivas tamaño carta y recortar.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Elige cuántas copias quieres de cada etiqueta.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Toca [ Imprimir Etiquetas ] o [ Descargar PDF ].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Importar y Exportar en Excel (Cargas Masivas)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ya tienes un inventario de 500 productos anotado en un archivo de Excel en tu computador: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Para subirlos todos en 3 segundos: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Inventario, toca el menú de herramientas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SlidersHorizontal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y elige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"Importar desde Excel"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Descarga la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Plantilla Oficial de Ejemplo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Excel para que veas las columnas requeridas (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Nombre, SKU, Categoría, Precio Venta, Costo, Stock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Pega tus productos en esa plantilla y súbela. En un parpadeo todo tu inventario quedará cargado en el sistema.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Para descargar tu catálogo: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"Exportar a Excel"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se descargará un archivo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.xlsx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limpio con todo tu stock actualizado para revisiones contables.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2026-10-28T21:55:29.261Z</dcterms:created>
  <dcterms:modified xsi:type="dcterms:W3CDTF">2026-10-28T21:55:29.262Z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