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34EF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05/05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F84EE9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Had weekly meeting with team and discussed iteration 5- deadline week 4 Sunday.</w:t>
            </w:r>
          </w:p>
          <w:p w:rsidR="00D14579" w:rsidRDefault="00D1457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Wrote Management Report for Financial Report 3.</w:t>
            </w:r>
            <w:bookmarkStart w:id="0" w:name="_GoBack"/>
            <w:bookmarkEnd w:id="0"/>
          </w:p>
          <w:p w:rsidR="00834EF8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Got given the Stone Notes user story to work with MH.</w:t>
            </w:r>
          </w:p>
          <w:p w:rsidR="00834EF8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Made TextFileHandler to read and write text files from string and wrote tests for it.</w:t>
            </w:r>
          </w:p>
          <w:p w:rsidR="00834EF8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Integrated this into the StoreNote GUI crated by MH.</w:t>
            </w:r>
          </w:p>
          <w:p w:rsidR="00834EF8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testing for the StoreNotes GUI.</w:t>
            </w:r>
          </w:p>
          <w:p w:rsidR="00834EF8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Made structure of HTML tour.</w:t>
            </w:r>
          </w:p>
          <w:p w:rsidR="00834EF8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Made a draft ‘acceptance of module’ sign off sheet.</w:t>
            </w:r>
          </w:p>
          <w:p w:rsidR="00834EF8" w:rsidRDefault="00834EF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Reviewed eCook code from the review document.</w:t>
            </w:r>
          </w:p>
          <w:p w:rsidR="008C55B0" w:rsidRPr="007662BA" w:rsidRDefault="008C55B0" w:rsidP="000E05C9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834EF8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Existing eCook code seems to be lacking in some major areas. Need in depth discussion on this issue.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34EF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13</w:t>
            </w:r>
            <w:r w:rsidR="00F84EE9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8C55B0" w:rsidRDefault="000E05C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Organise </w:t>
            </w:r>
            <w:r w:rsidR="00F84EE9">
              <w:rPr>
                <w:rFonts w:ascii="Century Gothic" w:hAnsi="Century Gothic"/>
              </w:rPr>
              <w:t xml:space="preserve">meeting for entire team on Tuesday to discuss </w:t>
            </w:r>
            <w:r w:rsidR="00834EF8">
              <w:rPr>
                <w:rFonts w:ascii="Century Gothic" w:hAnsi="Century Gothic"/>
              </w:rPr>
              <w:t>HTML tour, documents to be written, sales presentation and code issues.</w:t>
            </w:r>
          </w:p>
          <w:p w:rsidR="002A43DC" w:rsidRDefault="00F84EE9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Remind people of lab session from 1-3 </w:t>
            </w:r>
            <w:r w:rsidR="009228B8">
              <w:rPr>
                <w:rFonts w:ascii="Century Gothic" w:hAnsi="Century Gothic"/>
              </w:rPr>
              <w:t>every day</w:t>
            </w:r>
            <w:r>
              <w:rPr>
                <w:rFonts w:ascii="Century Gothic" w:hAnsi="Century Gothic"/>
              </w:rPr>
              <w:t>.</w:t>
            </w:r>
          </w:p>
          <w:p w:rsidR="00F84EE9" w:rsidRDefault="00834EF8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 StoreNotes user story into eCook product line.</w:t>
            </w:r>
          </w:p>
          <w:p w:rsidR="00F84EE9" w:rsidRDefault="00F84EE9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a few bug fix tasks.</w:t>
            </w:r>
          </w:p>
          <w:p w:rsidR="00834EF8" w:rsidRDefault="00834EF8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 meeting between Head of Development and Group 1 to explain Video Module.</w:t>
            </w:r>
          </w:p>
          <w:p w:rsidR="00F84EE9" w:rsidRPr="002A43DC" w:rsidRDefault="00834EF8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Sign off contract sheets</w:t>
            </w:r>
            <w:r w:rsidR="00F84EE9"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C55B0" w:rsidRDefault="00834EF8" w:rsidP="008C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43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5"/>
        <w:gridCol w:w="4721"/>
        <w:gridCol w:w="3861"/>
      </w:tblGrid>
      <w:tr w:rsidR="008D7407" w:rsidRPr="00C75EE1" w:rsidTr="008C55B0">
        <w:trPr>
          <w:trHeight w:val="566"/>
        </w:trPr>
        <w:tc>
          <w:tcPr>
            <w:tcW w:w="1855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72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6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Client requirements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61" w:type="dxa"/>
          </w:tcPr>
          <w:p w:rsidR="008D7407" w:rsidRPr="008D7407" w:rsidRDefault="00852806" w:rsidP="00AA223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8D7407" w:rsidRPr="00C75EE1" w:rsidTr="008C55B0">
        <w:trPr>
          <w:trHeight w:val="1249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61" w:type="dxa"/>
          </w:tcPr>
          <w:p w:rsidR="008D7407" w:rsidRPr="008D7407" w:rsidRDefault="007662BA" w:rsidP="009228B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AA223E">
              <w:rPr>
                <w:rFonts w:ascii="Century Gothic" w:hAnsi="Century Gothic"/>
                <w:sz w:val="21"/>
                <w:szCs w:val="21"/>
              </w:rPr>
              <w:t xml:space="preserve">- </w:t>
            </w:r>
            <w:r w:rsidR="009228B8">
              <w:rPr>
                <w:rFonts w:ascii="Century Gothic" w:hAnsi="Century Gothic"/>
                <w:sz w:val="21"/>
                <w:szCs w:val="21"/>
              </w:rPr>
              <w:t>Sent and received modules as planned.</w:t>
            </w:r>
            <w:r w:rsidR="00834EF8">
              <w:rPr>
                <w:rFonts w:ascii="Century Gothic" w:hAnsi="Century Gothic"/>
                <w:sz w:val="21"/>
                <w:szCs w:val="21"/>
              </w:rPr>
              <w:t xml:space="preserve"> Need to sign off.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61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55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61" w:type="dxa"/>
          </w:tcPr>
          <w:p w:rsidR="008D7407" w:rsidRPr="008D7407" w:rsidRDefault="009228B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493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987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61" w:type="dxa"/>
          </w:tcPr>
          <w:p w:rsidR="008D7407" w:rsidRPr="008D7407" w:rsidRDefault="00834EF8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No- eCook code is lacking in major areas. Needs to be addressed ASAP.</w:t>
            </w:r>
          </w:p>
        </w:tc>
      </w:tr>
      <w:tr w:rsidR="008D7407" w:rsidRPr="00C75EE1" w:rsidTr="008C55B0">
        <w:trPr>
          <w:trHeight w:val="740"/>
        </w:trPr>
        <w:tc>
          <w:tcPr>
            <w:tcW w:w="1855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72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61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8C55B0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4E" w:rsidRDefault="003A534E" w:rsidP="00B12582">
      <w:r>
        <w:separator/>
      </w:r>
    </w:p>
  </w:endnote>
  <w:endnote w:type="continuationSeparator" w:id="0">
    <w:p w:rsidR="003A534E" w:rsidRDefault="003A534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1457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F84EE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4E" w:rsidRDefault="003A534E" w:rsidP="00B12582">
      <w:r>
        <w:separator/>
      </w:r>
    </w:p>
  </w:footnote>
  <w:footnote w:type="continuationSeparator" w:id="0">
    <w:p w:rsidR="003A534E" w:rsidRDefault="003A534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E05C9"/>
    <w:rsid w:val="00103A16"/>
    <w:rsid w:val="002470B8"/>
    <w:rsid w:val="00273F43"/>
    <w:rsid w:val="002A43DC"/>
    <w:rsid w:val="002C6CA5"/>
    <w:rsid w:val="003A534E"/>
    <w:rsid w:val="00462B37"/>
    <w:rsid w:val="004D29E1"/>
    <w:rsid w:val="004F79F8"/>
    <w:rsid w:val="005042B6"/>
    <w:rsid w:val="00550912"/>
    <w:rsid w:val="005566EF"/>
    <w:rsid w:val="005569C3"/>
    <w:rsid w:val="007662BA"/>
    <w:rsid w:val="00826493"/>
    <w:rsid w:val="00827278"/>
    <w:rsid w:val="00834EF8"/>
    <w:rsid w:val="00852806"/>
    <w:rsid w:val="00884144"/>
    <w:rsid w:val="008C55B0"/>
    <w:rsid w:val="008D7407"/>
    <w:rsid w:val="008E0D4C"/>
    <w:rsid w:val="009228B8"/>
    <w:rsid w:val="009C14AC"/>
    <w:rsid w:val="00AA223E"/>
    <w:rsid w:val="00B12582"/>
    <w:rsid w:val="00B71E75"/>
    <w:rsid w:val="00BA0133"/>
    <w:rsid w:val="00C77619"/>
    <w:rsid w:val="00D14579"/>
    <w:rsid w:val="00D41DD8"/>
    <w:rsid w:val="00DA750A"/>
    <w:rsid w:val="00E06A8E"/>
    <w:rsid w:val="00F84EE9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2014-05-13T08:47:00Z</dcterms:created>
  <dcterms:modified xsi:type="dcterms:W3CDTF">2014-05-13T08:47:00Z</dcterms:modified>
</cp:coreProperties>
</file>