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31EC" w14:textId="1E3B5C9F" w:rsidR="00A531F7" w:rsidRPr="00955821" w:rsidRDefault="00955821">
      <w:pPr>
        <w:rPr>
          <w:rFonts w:asciiTheme="majorHAnsi" w:hAnsiTheme="majorHAnsi"/>
          <w:b/>
          <w:bCs/>
        </w:rPr>
      </w:pPr>
      <w:r w:rsidRPr="00955821">
        <w:rPr>
          <w:rFonts w:asciiTheme="majorHAnsi" w:hAnsiTheme="majorHAnsi"/>
          <w:b/>
          <w:bCs/>
        </w:rPr>
        <w:t>Overview</w:t>
      </w:r>
    </w:p>
    <w:p w14:paraId="143C95AE" w14:textId="77777777" w:rsidR="00B2159A" w:rsidRPr="00CC03B7" w:rsidRDefault="00B2159A" w:rsidP="00B2159A">
      <w:pPr>
        <w:jc w:val="both"/>
      </w:pPr>
    </w:p>
    <w:p w14:paraId="18B82825" w14:textId="709B6347" w:rsidR="00955821" w:rsidRDefault="0095582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Requirements</w:t>
      </w:r>
    </w:p>
    <w:p w14:paraId="5D3D8A8D" w14:textId="510B0BB8" w:rsidR="00955821" w:rsidRDefault="0095582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Functional</w:t>
      </w:r>
    </w:p>
    <w:p w14:paraId="78CDF18B" w14:textId="26A0869C" w:rsidR="00955821" w:rsidRPr="00955821" w:rsidRDefault="0095582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Nonfunctional</w:t>
      </w:r>
    </w:p>
    <w:sectPr w:rsidR="00955821" w:rsidRPr="00955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20"/>
    <w:rsid w:val="000618BF"/>
    <w:rsid w:val="00336731"/>
    <w:rsid w:val="00492272"/>
    <w:rsid w:val="006735B9"/>
    <w:rsid w:val="006B5920"/>
    <w:rsid w:val="00955821"/>
    <w:rsid w:val="00A531F7"/>
    <w:rsid w:val="00B2159A"/>
    <w:rsid w:val="00B232C1"/>
    <w:rsid w:val="00B54FDE"/>
    <w:rsid w:val="00CC03B7"/>
    <w:rsid w:val="00CC1263"/>
    <w:rsid w:val="00E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C0FB"/>
  <w15:chartTrackingRefBased/>
  <w15:docId w15:val="{B0F98637-D5D9-4B30-BCAD-4A1E6BAC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Surname</dc:creator>
  <cp:keywords/>
  <dc:description/>
  <cp:lastModifiedBy>John Surname</cp:lastModifiedBy>
  <cp:revision>4</cp:revision>
  <dcterms:created xsi:type="dcterms:W3CDTF">2025-03-17T14:06:00Z</dcterms:created>
  <dcterms:modified xsi:type="dcterms:W3CDTF">2025-03-17T14:07:00Z</dcterms:modified>
</cp:coreProperties>
</file>