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0D8F" w:rsidRPr="00C60D8F" w:rsidRDefault="00C60D8F" w:rsidP="00C60D8F">
      <w:pPr>
        <w:spacing w:after="0" w:line="360" w:lineRule="auto"/>
        <w:ind w:firstLine="0"/>
        <w:jc w:val="left"/>
        <w:rPr>
          <w:rFonts w:ascii="Arial" w:eastAsia="Times New Roman" w:hAnsi="Arial" w:cs="Arial"/>
          <w:sz w:val="24"/>
          <w:szCs w:val="24"/>
        </w:rPr>
      </w:pPr>
      <w:r w:rsidRPr="00C60D8F">
        <w:rPr>
          <w:rFonts w:ascii="Arial" w:eastAsia="Times New Roman"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C60D8F" w:rsidRPr="00C60D8F" w:rsidRDefault="00C60D8F" w:rsidP="00C60D8F">
      <w:pPr>
        <w:spacing w:after="0" w:line="360" w:lineRule="auto"/>
        <w:ind w:firstLine="0"/>
        <w:jc w:val="left"/>
        <w:rPr>
          <w:rFonts w:ascii="Arial" w:eastAsia="Times New Roman" w:hAnsi="Arial" w:cs="Arial"/>
          <w:sz w:val="24"/>
          <w:szCs w:val="24"/>
        </w:rPr>
      </w:pPr>
    </w:p>
    <w:p w:rsidR="00C60D8F" w:rsidRPr="00C60D8F" w:rsidRDefault="00C60D8F" w:rsidP="00C60D8F">
      <w:pPr>
        <w:spacing w:after="0" w:line="360" w:lineRule="auto"/>
        <w:ind w:firstLine="0"/>
        <w:jc w:val="left"/>
        <w:rPr>
          <w:rFonts w:ascii="Arial" w:eastAsia="Times New Roman" w:hAnsi="Arial" w:cs="Arial"/>
          <w:sz w:val="24"/>
          <w:szCs w:val="24"/>
        </w:rPr>
      </w:pPr>
      <w:r w:rsidRPr="00C60D8F">
        <w:rPr>
          <w:rFonts w:ascii="Arial" w:eastAsia="Times New Roman" w:hAnsi="Arial" w:cs="Arial"/>
          <w:sz w:val="24"/>
          <w:szCs w:val="24"/>
        </w:rPr>
        <w:t>ΠΙΝΑΚΑΣ ΠΕΡΙΕΧΟΜΕΝΩΝ</w:t>
      </w:r>
    </w:p>
    <w:p w:rsidR="00C60D8F" w:rsidRPr="00C60D8F" w:rsidRDefault="00C60D8F" w:rsidP="00C60D8F">
      <w:pPr>
        <w:spacing w:after="0" w:line="360" w:lineRule="auto"/>
        <w:ind w:firstLine="0"/>
        <w:jc w:val="left"/>
        <w:rPr>
          <w:rFonts w:ascii="Arial" w:eastAsia="Times New Roman" w:hAnsi="Arial" w:cs="Arial"/>
          <w:sz w:val="24"/>
          <w:szCs w:val="24"/>
        </w:rPr>
      </w:pPr>
      <w:r w:rsidRPr="00C60D8F">
        <w:rPr>
          <w:rFonts w:ascii="Arial" w:eastAsia="Times New Roman" w:hAnsi="Arial" w:cs="Arial"/>
          <w:sz w:val="24"/>
          <w:szCs w:val="24"/>
        </w:rPr>
        <w:t xml:space="preserve">ΙΗ΄ ΠΕΡΙΟΔΟΣ </w:t>
      </w:r>
    </w:p>
    <w:p w:rsidR="00C60D8F" w:rsidRPr="00C60D8F" w:rsidRDefault="00C60D8F" w:rsidP="00C60D8F">
      <w:pPr>
        <w:spacing w:after="0" w:line="360" w:lineRule="auto"/>
        <w:ind w:firstLine="0"/>
        <w:jc w:val="left"/>
        <w:rPr>
          <w:rFonts w:ascii="Arial" w:eastAsia="Times New Roman" w:hAnsi="Arial" w:cs="Arial"/>
          <w:sz w:val="24"/>
          <w:szCs w:val="24"/>
        </w:rPr>
      </w:pPr>
      <w:r w:rsidRPr="00C60D8F">
        <w:rPr>
          <w:rFonts w:ascii="Arial" w:eastAsia="Times New Roman" w:hAnsi="Arial" w:cs="Arial"/>
          <w:sz w:val="24"/>
          <w:szCs w:val="24"/>
        </w:rPr>
        <w:t>ΠΡΟΕΔΡΕΥΟΜΕΝΗΣ ΚΟΙΝΟΒΟΥΛΕΥΤΙΚΗΣ ΔΗΜΟΚΡΑΤΙΑΣ</w:t>
      </w:r>
    </w:p>
    <w:p w:rsidR="00C60D8F" w:rsidRPr="00C60D8F" w:rsidRDefault="00C60D8F" w:rsidP="00C60D8F">
      <w:pPr>
        <w:spacing w:after="0" w:line="360" w:lineRule="auto"/>
        <w:ind w:firstLine="0"/>
        <w:jc w:val="left"/>
        <w:rPr>
          <w:rFonts w:ascii="Arial" w:eastAsia="Times New Roman" w:hAnsi="Arial" w:cs="Arial"/>
          <w:sz w:val="24"/>
          <w:szCs w:val="24"/>
        </w:rPr>
      </w:pPr>
      <w:r w:rsidRPr="00C60D8F">
        <w:rPr>
          <w:rFonts w:ascii="Arial" w:eastAsia="Times New Roman" w:hAnsi="Arial" w:cs="Arial"/>
          <w:sz w:val="24"/>
          <w:szCs w:val="24"/>
        </w:rPr>
        <w:t>ΣΥΝΟΔΟΣ Α΄</w:t>
      </w:r>
    </w:p>
    <w:p w:rsidR="00C60D8F" w:rsidRPr="00C60D8F" w:rsidRDefault="00C60D8F" w:rsidP="00C60D8F">
      <w:pPr>
        <w:spacing w:after="0" w:line="360" w:lineRule="auto"/>
        <w:ind w:firstLine="0"/>
        <w:jc w:val="left"/>
        <w:rPr>
          <w:rFonts w:ascii="Arial" w:eastAsia="Times New Roman" w:hAnsi="Arial" w:cs="Arial"/>
          <w:sz w:val="24"/>
          <w:szCs w:val="24"/>
        </w:rPr>
      </w:pPr>
    </w:p>
    <w:p w:rsidR="00C60D8F" w:rsidRPr="00C60D8F" w:rsidRDefault="00C60D8F" w:rsidP="00C60D8F">
      <w:pPr>
        <w:spacing w:after="0" w:line="360" w:lineRule="auto"/>
        <w:ind w:firstLine="0"/>
        <w:jc w:val="left"/>
        <w:rPr>
          <w:rFonts w:ascii="Arial" w:eastAsia="Times New Roman" w:hAnsi="Arial" w:cs="Arial"/>
          <w:sz w:val="24"/>
          <w:szCs w:val="24"/>
        </w:rPr>
      </w:pPr>
      <w:r w:rsidRPr="00C60D8F">
        <w:rPr>
          <w:rFonts w:ascii="Arial" w:eastAsia="Times New Roman" w:hAnsi="Arial" w:cs="Arial"/>
          <w:sz w:val="24"/>
          <w:szCs w:val="24"/>
        </w:rPr>
        <w:t>ΣΥΝΕΔΡΙΑΣΗ ΡΠΑ΄</w:t>
      </w:r>
    </w:p>
    <w:p w:rsidR="00C60D8F" w:rsidRPr="00C60D8F" w:rsidRDefault="00C60D8F" w:rsidP="00C60D8F">
      <w:pPr>
        <w:spacing w:after="0" w:line="360" w:lineRule="auto"/>
        <w:ind w:firstLine="0"/>
        <w:jc w:val="left"/>
        <w:rPr>
          <w:rFonts w:ascii="Arial" w:eastAsia="Times New Roman" w:hAnsi="Arial" w:cs="Arial"/>
          <w:sz w:val="24"/>
          <w:szCs w:val="24"/>
        </w:rPr>
      </w:pPr>
      <w:r w:rsidRPr="00C60D8F">
        <w:rPr>
          <w:rFonts w:ascii="Arial" w:eastAsia="Times New Roman" w:hAnsi="Arial" w:cs="Arial"/>
          <w:sz w:val="24"/>
          <w:szCs w:val="24"/>
        </w:rPr>
        <w:t>Τετάρτη  15 Ιουλίου 2020</w:t>
      </w:r>
    </w:p>
    <w:p w:rsidR="00C60D8F" w:rsidRPr="00C60D8F" w:rsidRDefault="00C60D8F" w:rsidP="00C60D8F">
      <w:pPr>
        <w:spacing w:after="0" w:line="360" w:lineRule="auto"/>
        <w:ind w:firstLine="0"/>
        <w:jc w:val="left"/>
        <w:rPr>
          <w:rFonts w:ascii="Arial" w:eastAsia="Times New Roman" w:hAnsi="Arial" w:cs="Arial"/>
          <w:sz w:val="24"/>
          <w:szCs w:val="24"/>
        </w:rPr>
      </w:pPr>
    </w:p>
    <w:p w:rsidR="00C60D8F" w:rsidRPr="00C60D8F" w:rsidRDefault="00C60D8F" w:rsidP="00C60D8F">
      <w:pPr>
        <w:spacing w:after="0" w:line="360" w:lineRule="auto"/>
        <w:ind w:firstLine="0"/>
        <w:jc w:val="left"/>
        <w:rPr>
          <w:rFonts w:ascii="Arial" w:eastAsia="Times New Roman" w:hAnsi="Arial" w:cs="Arial"/>
          <w:sz w:val="24"/>
          <w:szCs w:val="24"/>
        </w:rPr>
      </w:pPr>
      <w:r w:rsidRPr="00C60D8F">
        <w:rPr>
          <w:rFonts w:ascii="Arial" w:eastAsia="Times New Roman" w:hAnsi="Arial" w:cs="Arial"/>
          <w:sz w:val="24"/>
          <w:szCs w:val="24"/>
        </w:rPr>
        <w:t>ΘΕΜΑΤΑ</w:t>
      </w:r>
    </w:p>
    <w:p w:rsidR="00C60D8F" w:rsidRPr="00C60D8F" w:rsidRDefault="00C60D8F" w:rsidP="00C60D8F">
      <w:pPr>
        <w:spacing w:after="0" w:line="360" w:lineRule="auto"/>
        <w:ind w:firstLine="0"/>
        <w:jc w:val="left"/>
        <w:rPr>
          <w:rFonts w:ascii="Arial" w:eastAsia="Times New Roman" w:hAnsi="Arial" w:cs="Arial"/>
          <w:sz w:val="24"/>
          <w:szCs w:val="24"/>
        </w:rPr>
      </w:pPr>
      <w:r w:rsidRPr="00C60D8F">
        <w:rPr>
          <w:rFonts w:ascii="Arial" w:eastAsia="Times New Roman" w:hAnsi="Arial" w:cs="Arial"/>
          <w:sz w:val="24"/>
          <w:szCs w:val="24"/>
        </w:rPr>
        <w:t xml:space="preserve"> </w:t>
      </w:r>
      <w:r w:rsidRPr="00C60D8F">
        <w:rPr>
          <w:rFonts w:ascii="Arial" w:eastAsia="Times New Roman" w:hAnsi="Arial" w:cs="Arial"/>
          <w:sz w:val="24"/>
          <w:szCs w:val="24"/>
        </w:rPr>
        <w:br/>
        <w:t xml:space="preserve">Α. ΕΙΔΙΚΑ ΘΕΜΑΤΑ </w:t>
      </w:r>
      <w:r w:rsidRPr="00C60D8F">
        <w:rPr>
          <w:rFonts w:ascii="Arial" w:eastAsia="Times New Roman" w:hAnsi="Arial" w:cs="Arial"/>
          <w:sz w:val="24"/>
          <w:szCs w:val="24"/>
        </w:rPr>
        <w:br/>
        <w:t xml:space="preserve">1. Επικύρωση Πρακτικών, σελ. </w:t>
      </w:r>
      <w:r w:rsidRPr="00C60D8F">
        <w:rPr>
          <w:rFonts w:ascii="Arial" w:eastAsia="Times New Roman" w:hAnsi="Arial" w:cs="Arial"/>
          <w:sz w:val="24"/>
          <w:szCs w:val="24"/>
        </w:rPr>
        <w:br/>
        <w:t xml:space="preserve">2. Επί διαδικαστικού θέματος, σελ. </w:t>
      </w:r>
      <w:r w:rsidRPr="00C60D8F">
        <w:rPr>
          <w:rFonts w:ascii="Arial" w:eastAsia="Times New Roman" w:hAnsi="Arial" w:cs="Arial"/>
          <w:sz w:val="24"/>
          <w:szCs w:val="24"/>
        </w:rPr>
        <w:br/>
        <w:t xml:space="preserve"> </w:t>
      </w:r>
      <w:r w:rsidRPr="00C60D8F">
        <w:rPr>
          <w:rFonts w:ascii="Arial" w:eastAsia="Times New Roman" w:hAnsi="Arial" w:cs="Arial"/>
          <w:sz w:val="24"/>
          <w:szCs w:val="24"/>
        </w:rPr>
        <w:br/>
        <w:t xml:space="preserve">Β. ΚΟΙΝΟΒΟΥΛΕΥΤΙΚΟΣ ΕΛΕΓΧΟΣ </w:t>
      </w:r>
      <w:r w:rsidRPr="00C60D8F">
        <w:rPr>
          <w:rFonts w:ascii="Arial" w:eastAsia="Times New Roman" w:hAnsi="Arial" w:cs="Arial"/>
          <w:sz w:val="24"/>
          <w:szCs w:val="24"/>
        </w:rPr>
        <w:br/>
        <w:t xml:space="preserve">1. Ανακοίνωση του δελτίου επικαίρων ερωτήσεων της Παρασκευής 17 Ιουλίου 2020, σελ. </w:t>
      </w:r>
      <w:r w:rsidRPr="00C60D8F">
        <w:rPr>
          <w:rFonts w:ascii="Arial" w:eastAsia="Times New Roman" w:hAnsi="Arial" w:cs="Arial"/>
          <w:sz w:val="24"/>
          <w:szCs w:val="24"/>
        </w:rPr>
        <w:br/>
        <w:t>2. Συζήτηση επικαίρων ερωτήσεων:</w:t>
      </w:r>
      <w:r w:rsidRPr="00C60D8F">
        <w:rPr>
          <w:rFonts w:ascii="Arial" w:eastAsia="Times New Roman" w:hAnsi="Arial" w:cs="Arial"/>
          <w:sz w:val="24"/>
          <w:szCs w:val="24"/>
        </w:rPr>
        <w:br/>
        <w:t xml:space="preserve">    α) Προς τον Υπουργό Δικαιοσύνης, με θέμα: «Παρεμβάσεις στη Δικαιοσύνη Υπουργού Ανάπτυξης  Άδωνι Γεωργιάδη», σελ. </w:t>
      </w:r>
      <w:r w:rsidRPr="00C60D8F">
        <w:rPr>
          <w:rFonts w:ascii="Arial" w:eastAsia="Times New Roman" w:hAnsi="Arial" w:cs="Arial"/>
          <w:sz w:val="24"/>
          <w:szCs w:val="24"/>
        </w:rPr>
        <w:br/>
        <w:t xml:space="preserve">    β) Προς τον Υπουργό Προστασίας του Πολίτη, με θέμα: «Σοβαρά προβλήματα υποστελέχωσης και παλαιωμένου υλικού για τις πυροσβεστικές υπηρεσίες του Ν. Λάρισας», σελ. </w:t>
      </w:r>
      <w:r w:rsidRPr="00C60D8F">
        <w:rPr>
          <w:rFonts w:ascii="Arial" w:eastAsia="Times New Roman" w:hAnsi="Arial" w:cs="Arial"/>
          <w:sz w:val="24"/>
          <w:szCs w:val="24"/>
        </w:rPr>
        <w:br/>
        <w:t xml:space="preserve">    γ) Προς τον Υπουργό Εσωτερικών, με θέμα: «Μονιμοποίηση είκοσι έξι εργαζόμενων στον Δήμο Αγίας Βαρβάρας», σελ. </w:t>
      </w:r>
      <w:r w:rsidRPr="00C60D8F">
        <w:rPr>
          <w:rFonts w:ascii="Arial" w:eastAsia="Times New Roman" w:hAnsi="Arial" w:cs="Arial"/>
          <w:sz w:val="24"/>
          <w:szCs w:val="24"/>
        </w:rPr>
        <w:br/>
        <w:t xml:space="preserve">    δ) Προς τον Υπουργό Ναυτιλίας και Νησιωτικής Πολιτικής, με θέμα: «Στην Πειραϊκή συνεχίζεται το μπάζωμα παρά την προσωρινή διαταγή αναστολής των έργων από το </w:t>
      </w:r>
      <w:proofErr w:type="spellStart"/>
      <w:r w:rsidRPr="00C60D8F">
        <w:rPr>
          <w:rFonts w:ascii="Arial" w:eastAsia="Times New Roman" w:hAnsi="Arial" w:cs="Arial"/>
          <w:sz w:val="24"/>
          <w:szCs w:val="24"/>
        </w:rPr>
        <w:t>ΣτΕ</w:t>
      </w:r>
      <w:proofErr w:type="spellEnd"/>
      <w:r w:rsidRPr="00C60D8F">
        <w:rPr>
          <w:rFonts w:ascii="Arial" w:eastAsia="Times New Roman" w:hAnsi="Arial" w:cs="Arial"/>
          <w:sz w:val="24"/>
          <w:szCs w:val="24"/>
        </w:rPr>
        <w:t xml:space="preserve">», σελ. </w:t>
      </w:r>
      <w:r w:rsidRPr="00C60D8F">
        <w:rPr>
          <w:rFonts w:ascii="Arial" w:eastAsia="Times New Roman" w:hAnsi="Arial" w:cs="Arial"/>
          <w:sz w:val="24"/>
          <w:szCs w:val="24"/>
        </w:rPr>
        <w:br/>
        <w:t xml:space="preserve">    ε) Προς τον Υπουργό Ανάπτυξης και Επενδύσεων, με θέμα: «Απόφαση Ευρωπαϊκού Ανώτατου Δικαστηρίου για διεκδίκηση αποζημιώσεων από το σκάνδαλο «Dieselgate», σελ. </w:t>
      </w:r>
      <w:r w:rsidRPr="00C60D8F">
        <w:rPr>
          <w:rFonts w:ascii="Arial" w:eastAsia="Times New Roman" w:hAnsi="Arial" w:cs="Arial"/>
          <w:sz w:val="24"/>
          <w:szCs w:val="24"/>
        </w:rPr>
        <w:br/>
      </w:r>
      <w:r w:rsidRPr="00C60D8F">
        <w:rPr>
          <w:rFonts w:ascii="Arial" w:eastAsia="Times New Roman" w:hAnsi="Arial" w:cs="Arial"/>
          <w:sz w:val="24"/>
          <w:szCs w:val="24"/>
        </w:rPr>
        <w:lastRenderedPageBreak/>
        <w:t xml:space="preserve">    </w:t>
      </w:r>
      <w:proofErr w:type="spellStart"/>
      <w:r w:rsidRPr="00C60D8F">
        <w:rPr>
          <w:rFonts w:ascii="Arial" w:eastAsia="Times New Roman" w:hAnsi="Arial" w:cs="Arial"/>
          <w:sz w:val="24"/>
          <w:szCs w:val="24"/>
        </w:rPr>
        <w:t>στ</w:t>
      </w:r>
      <w:proofErr w:type="spellEnd"/>
      <w:r w:rsidRPr="00C60D8F">
        <w:rPr>
          <w:rFonts w:ascii="Arial" w:eastAsia="Times New Roman" w:hAnsi="Arial" w:cs="Arial"/>
          <w:sz w:val="24"/>
          <w:szCs w:val="24"/>
        </w:rPr>
        <w:t xml:space="preserve">) Προς τον Υπουργό Αγροτικής Ανάπτυξης και Τροφίμων, με θέμα: «Ποια είναι τα μέτρα που λαμβάνει η Κυβέρνηση για την αποφυγή περαιτέρω κατάρρευσης της αγοράς ελαιολάδου;», σελ. </w:t>
      </w:r>
      <w:r w:rsidRPr="00C60D8F">
        <w:rPr>
          <w:rFonts w:ascii="Arial" w:eastAsia="Times New Roman" w:hAnsi="Arial" w:cs="Arial"/>
          <w:sz w:val="24"/>
          <w:szCs w:val="24"/>
        </w:rPr>
        <w:br/>
      </w:r>
    </w:p>
    <w:p w:rsidR="00C60D8F" w:rsidRPr="00C60D8F" w:rsidRDefault="00C60D8F" w:rsidP="00C60D8F">
      <w:pPr>
        <w:spacing w:after="0" w:line="360" w:lineRule="auto"/>
        <w:ind w:firstLine="0"/>
        <w:jc w:val="left"/>
        <w:rPr>
          <w:rFonts w:ascii="Arial" w:eastAsia="Times New Roman" w:hAnsi="Arial" w:cs="Arial"/>
          <w:sz w:val="24"/>
          <w:szCs w:val="24"/>
        </w:rPr>
      </w:pPr>
      <w:r w:rsidRPr="00C60D8F">
        <w:rPr>
          <w:rFonts w:ascii="Arial" w:eastAsia="Times New Roman" w:hAnsi="Arial" w:cs="Arial"/>
          <w:sz w:val="24"/>
          <w:szCs w:val="24"/>
        </w:rPr>
        <w:t>ΠΡΟΕΔΡΕΥΩΝ</w:t>
      </w:r>
    </w:p>
    <w:p w:rsidR="00C60D8F" w:rsidRPr="00C60D8F" w:rsidRDefault="00C60D8F" w:rsidP="00C60D8F">
      <w:pPr>
        <w:spacing w:after="0" w:line="360" w:lineRule="auto"/>
        <w:ind w:firstLine="0"/>
        <w:jc w:val="left"/>
        <w:rPr>
          <w:rFonts w:ascii="Arial" w:eastAsia="Times New Roman" w:hAnsi="Arial" w:cs="Arial"/>
          <w:sz w:val="24"/>
          <w:szCs w:val="24"/>
        </w:rPr>
      </w:pPr>
      <w:r w:rsidRPr="00C60D8F">
        <w:rPr>
          <w:rFonts w:ascii="Arial" w:eastAsia="Times New Roman" w:hAnsi="Arial" w:cs="Arial"/>
          <w:sz w:val="24"/>
          <w:szCs w:val="24"/>
        </w:rPr>
        <w:t>ΣΑΚΟΡΑΦΑ Σ. , σελ.</w:t>
      </w:r>
      <w:r w:rsidRPr="00C60D8F">
        <w:rPr>
          <w:rFonts w:ascii="Arial" w:eastAsia="Times New Roman" w:hAnsi="Arial" w:cs="Arial"/>
          <w:sz w:val="24"/>
          <w:szCs w:val="24"/>
        </w:rPr>
        <w:br/>
      </w:r>
    </w:p>
    <w:p w:rsidR="00C60D8F" w:rsidRPr="00C60D8F" w:rsidRDefault="00C60D8F" w:rsidP="00C60D8F">
      <w:pPr>
        <w:spacing w:after="0" w:line="360" w:lineRule="auto"/>
        <w:ind w:firstLine="0"/>
        <w:jc w:val="left"/>
        <w:rPr>
          <w:rFonts w:ascii="Arial" w:eastAsia="Times New Roman" w:hAnsi="Arial" w:cs="Arial"/>
          <w:sz w:val="24"/>
          <w:szCs w:val="24"/>
        </w:rPr>
      </w:pPr>
    </w:p>
    <w:p w:rsidR="00C60D8F" w:rsidRPr="00C60D8F" w:rsidRDefault="00C60D8F" w:rsidP="00C60D8F">
      <w:pPr>
        <w:spacing w:after="0" w:line="360" w:lineRule="auto"/>
        <w:ind w:firstLine="0"/>
        <w:jc w:val="left"/>
        <w:rPr>
          <w:rFonts w:ascii="Arial" w:eastAsia="Times New Roman" w:hAnsi="Arial" w:cs="Arial"/>
          <w:sz w:val="24"/>
          <w:szCs w:val="24"/>
        </w:rPr>
      </w:pPr>
      <w:r w:rsidRPr="00C60D8F">
        <w:rPr>
          <w:rFonts w:ascii="Arial" w:eastAsia="Times New Roman" w:hAnsi="Arial" w:cs="Arial"/>
          <w:sz w:val="24"/>
          <w:szCs w:val="24"/>
        </w:rPr>
        <w:t>ΟΜΙΛΗΤΕΣ</w:t>
      </w:r>
    </w:p>
    <w:p w:rsidR="00C60D8F" w:rsidRPr="00C60D8F" w:rsidRDefault="00C60D8F" w:rsidP="00C60D8F">
      <w:pPr>
        <w:spacing w:after="0" w:line="360" w:lineRule="auto"/>
        <w:ind w:firstLine="0"/>
        <w:jc w:val="left"/>
        <w:rPr>
          <w:rFonts w:ascii="Arial" w:eastAsia="Times New Roman" w:hAnsi="Arial" w:cs="Arial"/>
          <w:sz w:val="24"/>
          <w:szCs w:val="24"/>
        </w:rPr>
      </w:pPr>
      <w:r w:rsidRPr="00C60D8F">
        <w:rPr>
          <w:rFonts w:ascii="Arial" w:eastAsia="Times New Roman" w:hAnsi="Arial" w:cs="Arial"/>
          <w:sz w:val="24"/>
          <w:szCs w:val="24"/>
        </w:rPr>
        <w:br/>
        <w:t>Α. Επί διαδικαστικού θέματος:</w:t>
      </w:r>
      <w:r w:rsidRPr="00C60D8F">
        <w:rPr>
          <w:rFonts w:ascii="Arial" w:eastAsia="Times New Roman" w:hAnsi="Arial" w:cs="Arial"/>
          <w:sz w:val="24"/>
          <w:szCs w:val="24"/>
        </w:rPr>
        <w:br/>
        <w:t>ΣΑΚΟΡΑΦΑ Σ. , σελ.</w:t>
      </w:r>
      <w:r w:rsidRPr="00C60D8F">
        <w:rPr>
          <w:rFonts w:ascii="Arial" w:eastAsia="Times New Roman" w:hAnsi="Arial" w:cs="Arial"/>
          <w:sz w:val="24"/>
          <w:szCs w:val="24"/>
        </w:rPr>
        <w:br/>
      </w:r>
      <w:r w:rsidRPr="00C60D8F">
        <w:rPr>
          <w:rFonts w:ascii="Arial" w:eastAsia="Times New Roman" w:hAnsi="Arial" w:cs="Arial"/>
          <w:sz w:val="24"/>
          <w:szCs w:val="24"/>
        </w:rPr>
        <w:br/>
        <w:t>Β. Επί των επικαίρων ερωτήσεων:</w:t>
      </w:r>
      <w:r w:rsidRPr="00C60D8F">
        <w:rPr>
          <w:rFonts w:ascii="Arial" w:eastAsia="Times New Roman" w:hAnsi="Arial" w:cs="Arial"/>
          <w:sz w:val="24"/>
          <w:szCs w:val="24"/>
        </w:rPr>
        <w:br/>
        <w:t>ΑΡΑΜΠΑΤΖΗ Φ. , σελ.</w:t>
      </w:r>
      <w:r w:rsidRPr="00C60D8F">
        <w:rPr>
          <w:rFonts w:ascii="Arial" w:eastAsia="Times New Roman" w:hAnsi="Arial" w:cs="Arial"/>
          <w:sz w:val="24"/>
          <w:szCs w:val="24"/>
        </w:rPr>
        <w:br/>
        <w:t>ΑΡΣΕΝΗΣ Κ. , σελ.</w:t>
      </w:r>
      <w:r w:rsidRPr="00C60D8F">
        <w:rPr>
          <w:rFonts w:ascii="Arial" w:eastAsia="Times New Roman" w:hAnsi="Arial" w:cs="Arial"/>
          <w:sz w:val="24"/>
          <w:szCs w:val="24"/>
        </w:rPr>
        <w:br/>
        <w:t>ΒΙΛΙΑΡΔΟΣ Β. , σελ.</w:t>
      </w:r>
      <w:r w:rsidRPr="00C60D8F">
        <w:rPr>
          <w:rFonts w:ascii="Arial" w:eastAsia="Times New Roman" w:hAnsi="Arial" w:cs="Arial"/>
          <w:sz w:val="24"/>
          <w:szCs w:val="24"/>
        </w:rPr>
        <w:br/>
        <w:t>ΓΕΩΡΓΙΑΔΗΣ Σ. , σελ.</w:t>
      </w:r>
      <w:r w:rsidRPr="00C60D8F">
        <w:rPr>
          <w:rFonts w:ascii="Arial" w:eastAsia="Times New Roman" w:hAnsi="Arial" w:cs="Arial"/>
          <w:sz w:val="24"/>
          <w:szCs w:val="24"/>
        </w:rPr>
        <w:br/>
        <w:t>ΚΕΓΚΕΡΟΓΛΟΥ Β. , σελ.</w:t>
      </w:r>
      <w:r w:rsidRPr="00C60D8F">
        <w:rPr>
          <w:rFonts w:ascii="Arial" w:eastAsia="Times New Roman" w:hAnsi="Arial" w:cs="Arial"/>
          <w:sz w:val="24"/>
          <w:szCs w:val="24"/>
        </w:rPr>
        <w:br/>
        <w:t>ΛΙΑΚΟΥΛΗ Ε. , σελ.</w:t>
      </w:r>
      <w:r w:rsidRPr="00C60D8F">
        <w:rPr>
          <w:rFonts w:ascii="Arial" w:eastAsia="Times New Roman" w:hAnsi="Arial" w:cs="Arial"/>
          <w:sz w:val="24"/>
          <w:szCs w:val="24"/>
        </w:rPr>
        <w:br/>
        <w:t>ΛΙΒΑΝΙΟΣ Θ. , σελ.</w:t>
      </w:r>
      <w:r w:rsidRPr="00C60D8F">
        <w:rPr>
          <w:rFonts w:ascii="Arial" w:eastAsia="Times New Roman" w:hAnsi="Arial" w:cs="Arial"/>
          <w:sz w:val="24"/>
          <w:szCs w:val="24"/>
        </w:rPr>
        <w:br/>
        <w:t>ΜΑΡΚΟΥ Κ. , σελ.</w:t>
      </w:r>
      <w:r w:rsidRPr="00C60D8F">
        <w:rPr>
          <w:rFonts w:ascii="Arial" w:eastAsia="Times New Roman" w:hAnsi="Arial" w:cs="Arial"/>
          <w:sz w:val="24"/>
          <w:szCs w:val="24"/>
        </w:rPr>
        <w:br/>
        <w:t>ΜΠΑΚΑΔΗΜΑ Φ. , σελ.</w:t>
      </w:r>
      <w:r w:rsidRPr="00C60D8F">
        <w:rPr>
          <w:rFonts w:ascii="Arial" w:eastAsia="Times New Roman" w:hAnsi="Arial" w:cs="Arial"/>
          <w:sz w:val="24"/>
          <w:szCs w:val="24"/>
        </w:rPr>
        <w:br/>
        <w:t>ΠΛΑΚΙΩΤΑΚΗΣ Ι. , σελ.</w:t>
      </w:r>
      <w:r w:rsidRPr="00C60D8F">
        <w:rPr>
          <w:rFonts w:ascii="Arial" w:eastAsia="Times New Roman" w:hAnsi="Arial" w:cs="Arial"/>
          <w:sz w:val="24"/>
          <w:szCs w:val="24"/>
        </w:rPr>
        <w:br/>
        <w:t>ΤΣΙΑΡΑΣ Κ. , σελ.</w:t>
      </w:r>
      <w:r w:rsidRPr="00C60D8F">
        <w:rPr>
          <w:rFonts w:ascii="Arial" w:eastAsia="Times New Roman" w:hAnsi="Arial" w:cs="Arial"/>
          <w:sz w:val="24"/>
          <w:szCs w:val="24"/>
        </w:rPr>
        <w:br/>
        <w:t>ΧΑΡΔΑΛΙΑΣ Ν. , σελ.</w:t>
      </w:r>
      <w:r w:rsidRPr="00C60D8F">
        <w:rPr>
          <w:rFonts w:ascii="Arial" w:eastAsia="Times New Roman" w:hAnsi="Arial" w:cs="Arial"/>
          <w:sz w:val="24"/>
          <w:szCs w:val="24"/>
        </w:rPr>
        <w:br/>
      </w:r>
    </w:p>
    <w:p w:rsidR="00C60D8F" w:rsidRPr="00C60D8F" w:rsidRDefault="00C60D8F" w:rsidP="00C60D8F">
      <w:pPr>
        <w:spacing w:after="0" w:line="360" w:lineRule="auto"/>
        <w:ind w:firstLine="0"/>
        <w:jc w:val="left"/>
        <w:rPr>
          <w:rFonts w:ascii="Arial" w:eastAsia="Times New Roman" w:hAnsi="Arial" w:cs="Arial"/>
          <w:sz w:val="24"/>
          <w:szCs w:val="24"/>
        </w:rPr>
      </w:pPr>
      <w:r w:rsidRPr="00C60D8F">
        <w:rPr>
          <w:rFonts w:ascii="Arial" w:eastAsia="Times New Roman" w:hAnsi="Arial" w:cs="Arial"/>
          <w:sz w:val="24"/>
          <w:szCs w:val="24"/>
        </w:rPr>
        <w:t xml:space="preserve"> </w:t>
      </w:r>
    </w:p>
    <w:p w:rsidR="00B35877" w:rsidRDefault="00B35877" w:rsidP="00B35877">
      <w:pPr>
        <w:autoSpaceDE w:val="0"/>
        <w:autoSpaceDN w:val="0"/>
        <w:adjustRightInd w:val="0"/>
        <w:spacing w:line="600" w:lineRule="atLeast"/>
        <w:ind w:firstLine="0"/>
        <w:rPr>
          <w:rFonts w:ascii="Arial" w:eastAsia="Times New Roman" w:hAnsi="Arial" w:cs="Times New Roman"/>
          <w:sz w:val="24"/>
          <w:szCs w:val="24"/>
          <w:lang w:eastAsia="el-GR"/>
        </w:rPr>
      </w:pPr>
    </w:p>
    <w:p w:rsidR="00B35877" w:rsidRDefault="00B35877" w:rsidP="00CA54A3">
      <w:pPr>
        <w:autoSpaceDE w:val="0"/>
        <w:autoSpaceDN w:val="0"/>
        <w:adjustRightInd w:val="0"/>
        <w:spacing w:line="600" w:lineRule="atLeast"/>
        <w:ind w:firstLine="0"/>
        <w:jc w:val="center"/>
        <w:rPr>
          <w:rFonts w:ascii="Arial" w:eastAsia="Times New Roman" w:hAnsi="Arial" w:cs="Times New Roman"/>
          <w:sz w:val="24"/>
          <w:szCs w:val="24"/>
          <w:lang w:eastAsia="el-GR"/>
        </w:rPr>
      </w:pPr>
    </w:p>
    <w:p w:rsidR="00B35877" w:rsidRDefault="00B35877" w:rsidP="00CA54A3">
      <w:pPr>
        <w:autoSpaceDE w:val="0"/>
        <w:autoSpaceDN w:val="0"/>
        <w:adjustRightInd w:val="0"/>
        <w:spacing w:line="600" w:lineRule="atLeast"/>
        <w:ind w:firstLine="0"/>
        <w:jc w:val="center"/>
        <w:rPr>
          <w:rFonts w:ascii="Arial" w:eastAsia="Times New Roman" w:hAnsi="Arial" w:cs="Times New Roman"/>
          <w:sz w:val="24"/>
          <w:szCs w:val="24"/>
          <w:lang w:eastAsia="el-GR"/>
        </w:rPr>
      </w:pPr>
    </w:p>
    <w:p w:rsidR="00CA54A3" w:rsidRPr="00CA54A3" w:rsidRDefault="00CA54A3" w:rsidP="00CA54A3">
      <w:pPr>
        <w:autoSpaceDE w:val="0"/>
        <w:autoSpaceDN w:val="0"/>
        <w:adjustRightInd w:val="0"/>
        <w:spacing w:line="600" w:lineRule="atLeast"/>
        <w:ind w:firstLine="0"/>
        <w:jc w:val="center"/>
        <w:rPr>
          <w:rFonts w:ascii="Arial" w:eastAsia="Times New Roman" w:hAnsi="Arial" w:cs="Times New Roman"/>
          <w:sz w:val="24"/>
          <w:szCs w:val="24"/>
          <w:lang w:eastAsia="el-GR"/>
        </w:rPr>
      </w:pPr>
      <w:bookmarkStart w:id="0" w:name="_GoBack"/>
      <w:bookmarkEnd w:id="0"/>
      <w:r w:rsidRPr="00CA54A3">
        <w:rPr>
          <w:rFonts w:ascii="Arial" w:eastAsia="Times New Roman" w:hAnsi="Arial" w:cs="Times New Roman"/>
          <w:sz w:val="24"/>
          <w:szCs w:val="24"/>
          <w:lang w:eastAsia="el-GR"/>
        </w:rPr>
        <w:lastRenderedPageBreak/>
        <w:t>ΠΡΑΚΤΙΚΑ ΒΟΥΛΗΣ</w:t>
      </w:r>
    </w:p>
    <w:p w:rsidR="00CA54A3" w:rsidRPr="00CA54A3" w:rsidRDefault="00CA54A3" w:rsidP="00CA54A3">
      <w:pPr>
        <w:autoSpaceDE w:val="0"/>
        <w:autoSpaceDN w:val="0"/>
        <w:adjustRightInd w:val="0"/>
        <w:spacing w:line="600" w:lineRule="atLeast"/>
        <w:ind w:firstLine="0"/>
        <w:jc w:val="center"/>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Θ΄ ΑΝΑΘΕΩΡΗΤΙΚΗ ΒΟΥΛΗ</w:t>
      </w:r>
    </w:p>
    <w:p w:rsidR="00CA54A3" w:rsidRPr="00CA54A3" w:rsidRDefault="00CA54A3" w:rsidP="00CA54A3">
      <w:pPr>
        <w:autoSpaceDE w:val="0"/>
        <w:autoSpaceDN w:val="0"/>
        <w:adjustRightInd w:val="0"/>
        <w:spacing w:line="600" w:lineRule="atLeast"/>
        <w:ind w:firstLine="0"/>
        <w:jc w:val="center"/>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ΙΗ΄ ΠΕΡΙΟΔΟΣ</w:t>
      </w:r>
    </w:p>
    <w:p w:rsidR="00CA54A3" w:rsidRPr="00CA54A3" w:rsidRDefault="00CA54A3" w:rsidP="00CA54A3">
      <w:pPr>
        <w:autoSpaceDE w:val="0"/>
        <w:autoSpaceDN w:val="0"/>
        <w:adjustRightInd w:val="0"/>
        <w:spacing w:line="600" w:lineRule="atLeast"/>
        <w:ind w:firstLine="0"/>
        <w:jc w:val="center"/>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ΠΡΟΕΔΡΕΥΟΜΕΝΗΣ ΚΟΙΝΟΒΟΥΛΕΥΤΙΚΗΣ ΔΗΜΟΚΡΑΤΙΑΣ</w:t>
      </w:r>
    </w:p>
    <w:p w:rsidR="00CA54A3" w:rsidRPr="00CA54A3" w:rsidRDefault="00CA54A3" w:rsidP="00CA54A3">
      <w:pPr>
        <w:autoSpaceDE w:val="0"/>
        <w:autoSpaceDN w:val="0"/>
        <w:adjustRightInd w:val="0"/>
        <w:spacing w:line="600" w:lineRule="atLeast"/>
        <w:ind w:firstLine="0"/>
        <w:jc w:val="center"/>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ΣΥΝΟΔΟΣ A΄</w:t>
      </w:r>
    </w:p>
    <w:p w:rsidR="00CA54A3" w:rsidRPr="00CA54A3" w:rsidRDefault="00CA54A3" w:rsidP="00CA54A3">
      <w:pPr>
        <w:autoSpaceDE w:val="0"/>
        <w:autoSpaceDN w:val="0"/>
        <w:adjustRightInd w:val="0"/>
        <w:spacing w:line="600" w:lineRule="atLeast"/>
        <w:ind w:firstLine="0"/>
        <w:jc w:val="center"/>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ΣΥΝΕΔΡΙΑΣΗ  ΡΠΑ΄</w:t>
      </w:r>
    </w:p>
    <w:p w:rsidR="00CA54A3" w:rsidRPr="00CA54A3" w:rsidRDefault="00CA54A3" w:rsidP="00CA54A3">
      <w:pPr>
        <w:autoSpaceDE w:val="0"/>
        <w:autoSpaceDN w:val="0"/>
        <w:adjustRightInd w:val="0"/>
        <w:spacing w:line="600" w:lineRule="atLeast"/>
        <w:ind w:firstLine="0"/>
        <w:jc w:val="center"/>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Τετάρτη 15 Ιουλίου 2020</w:t>
      </w:r>
    </w:p>
    <w:p w:rsidR="00CA54A3" w:rsidRPr="00CA54A3" w:rsidRDefault="00CA54A3" w:rsidP="00CA54A3">
      <w:pPr>
        <w:autoSpaceDE w:val="0"/>
        <w:autoSpaceDN w:val="0"/>
        <w:adjustRightInd w:val="0"/>
        <w:spacing w:line="600" w:lineRule="atLeast"/>
        <w:ind w:firstLine="0"/>
        <w:jc w:val="center"/>
        <w:rPr>
          <w:rFonts w:ascii="Arial" w:eastAsia="Times New Roman" w:hAnsi="Arial" w:cs="Times New Roman"/>
          <w:sz w:val="24"/>
          <w:szCs w:val="24"/>
          <w:lang w:eastAsia="el-GR"/>
        </w:rPr>
      </w:pPr>
    </w:p>
    <w:p w:rsidR="00CA54A3" w:rsidRPr="00CA54A3" w:rsidRDefault="00CA54A3" w:rsidP="00CA54A3">
      <w:pPr>
        <w:autoSpaceDE w:val="0"/>
        <w:autoSpaceDN w:val="0"/>
        <w:adjustRightInd w:val="0"/>
        <w:rPr>
          <w:rFonts w:ascii="Arial" w:eastAsia="Times New Roman" w:hAnsi="Arial" w:cs="Times New Roman"/>
          <w:b/>
          <w:sz w:val="24"/>
          <w:szCs w:val="24"/>
          <w:lang w:eastAsia="el-GR"/>
        </w:rPr>
      </w:pPr>
      <w:r w:rsidRPr="00CA54A3">
        <w:rPr>
          <w:rFonts w:ascii="Arial" w:eastAsia="Times New Roman" w:hAnsi="Arial" w:cs="Times New Roman"/>
          <w:sz w:val="24"/>
          <w:szCs w:val="24"/>
          <w:lang w:eastAsia="el-GR"/>
        </w:rPr>
        <w:t xml:space="preserve">Αθήνα, σήμερα στις 15 Ιουλίου 2020, ημέρα Τετάρτη και ώρα 9.05΄ συνήλθε στην Αίθουσα των συνεδριάσεων του Βουλευτηρίου η Βουλή σε ολομέλεια για να συνεδριάσει υπό την προεδρία της Η΄ Αντιπροέδρου αυτής κ. </w:t>
      </w:r>
      <w:r w:rsidRPr="00CA54A3">
        <w:rPr>
          <w:rFonts w:ascii="Arial" w:eastAsia="Times New Roman" w:hAnsi="Arial" w:cs="Times New Roman"/>
          <w:b/>
          <w:sz w:val="24"/>
          <w:szCs w:val="24"/>
          <w:lang w:eastAsia="el-GR"/>
        </w:rPr>
        <w:t>ΣΟΦΙΑΣ ΣΑΚΟΡΑΦΑ.</w:t>
      </w:r>
    </w:p>
    <w:p w:rsidR="00CA54A3" w:rsidRPr="00CA54A3" w:rsidRDefault="00CA54A3" w:rsidP="00CA54A3">
      <w:pPr>
        <w:autoSpaceDE w:val="0"/>
        <w:autoSpaceDN w:val="0"/>
        <w:adjustRightInd w:val="0"/>
        <w:rPr>
          <w:rFonts w:ascii="Arial" w:eastAsia="Times New Roman" w:hAnsi="Arial" w:cs="Times New Roman"/>
          <w:sz w:val="24"/>
          <w:szCs w:val="24"/>
          <w:lang w:eastAsia="el-GR"/>
        </w:rPr>
      </w:pPr>
      <w:r w:rsidRPr="00CA54A3">
        <w:rPr>
          <w:rFonts w:ascii="Arial" w:eastAsia="Times New Roman" w:hAnsi="Arial" w:cs="Arial"/>
          <w:b/>
          <w:bCs/>
          <w:sz w:val="24"/>
          <w:szCs w:val="24"/>
          <w:lang w:eastAsia="el-GR"/>
        </w:rPr>
        <w:t xml:space="preserve">ΠΡΟΕΔΡΕΥΟΥΣΑ (Σοφία Σακοράφα): </w:t>
      </w:r>
      <w:r w:rsidRPr="00CA54A3">
        <w:rPr>
          <w:rFonts w:ascii="Arial" w:eastAsia="Times New Roman" w:hAnsi="Arial" w:cs="Times New Roman"/>
          <w:sz w:val="24"/>
          <w:szCs w:val="24"/>
          <w:lang w:eastAsia="el-GR"/>
        </w:rPr>
        <w:t>Κυρίες και κύριοι συνάδελφοι, αρχίζει η συνεδρίαση.</w:t>
      </w:r>
    </w:p>
    <w:p w:rsidR="00CA54A3" w:rsidRPr="00CA54A3" w:rsidRDefault="00CA54A3" w:rsidP="00CA54A3">
      <w:pPr>
        <w:autoSpaceDE w:val="0"/>
        <w:autoSpaceDN w:val="0"/>
        <w:adjustRightInd w:val="0"/>
        <w:rPr>
          <w:rFonts w:ascii="Arial" w:eastAsia="Times New Roman" w:hAnsi="Arial" w:cs="Arial"/>
          <w:color w:val="000000"/>
          <w:sz w:val="24"/>
          <w:szCs w:val="24"/>
          <w:lang w:eastAsia="el-GR"/>
        </w:rPr>
      </w:pPr>
      <w:r w:rsidRPr="00CA54A3">
        <w:rPr>
          <w:rFonts w:ascii="Arial" w:eastAsia="Times New Roman" w:hAnsi="Arial" w:cs="Times New Roman"/>
          <w:sz w:val="24"/>
          <w:szCs w:val="24"/>
          <w:lang w:eastAsia="el-GR"/>
        </w:rPr>
        <w:t>(ΕΠΙΚΥΡΩΣΗ ΠΡΑΚΤΙΚΩΝ: Σύμφωνα με την από 14-7-2020 εξουσιοδότηση του Σώματος, επικυρώθηκαν με ευθύνη του Προεδρείου τα Πρακτικά της ΡΠ΄ συνεδριάσεώς του, της Τρίτης 14 Ιουλίου 2020, σε ό,τι αφορά την ψήφιση στο σύνολο του σχεδίου νόμου του Υπουργείου Οικονομικών: «</w:t>
      </w:r>
      <w:r w:rsidRPr="00CA54A3">
        <w:rPr>
          <w:rFonts w:ascii="Arial" w:eastAsia="Times New Roman" w:hAnsi="Arial" w:cs="Arial"/>
          <w:color w:val="000000"/>
          <w:sz w:val="24"/>
          <w:szCs w:val="24"/>
          <w:lang w:eastAsia="el-GR"/>
        </w:rPr>
        <w:t xml:space="preserve">Εταιρική διακυβέρνηση ανωνύμων εταιρειών, σύγχρονη αγορά κεφαλαίου, </w:t>
      </w:r>
      <w:r w:rsidRPr="00CA54A3">
        <w:rPr>
          <w:rFonts w:ascii="Arial" w:eastAsia="Times New Roman" w:hAnsi="Arial" w:cs="Arial"/>
          <w:color w:val="000000"/>
          <w:sz w:val="24"/>
          <w:szCs w:val="24"/>
          <w:lang w:eastAsia="el-GR"/>
        </w:rPr>
        <w:lastRenderedPageBreak/>
        <w:t>ενσωμάτωση στην ελληνική νομοθεσία της Οδηγίας (ΕΕ) 2017/828 του Ευρωπαϊκού Κοινοβουλίου και του Συμβουλίου, μέτρα προς εφαρμογή του Κανονισμού (ΕΕ) 2017/1131 και άλλες διατάξεις»)</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Εισερχόμαστε στη συζήτηση των</w:t>
      </w:r>
    </w:p>
    <w:p w:rsidR="00CA54A3" w:rsidRPr="00CA54A3" w:rsidRDefault="00CA54A3" w:rsidP="00CA54A3">
      <w:pPr>
        <w:rPr>
          <w:rFonts w:ascii="Arial" w:eastAsia="Times New Roman" w:hAnsi="Arial" w:cs="Times New Roman"/>
          <w:b/>
          <w:sz w:val="24"/>
          <w:szCs w:val="24"/>
          <w:lang w:eastAsia="el-GR"/>
        </w:rPr>
      </w:pPr>
      <w:r w:rsidRPr="00CA54A3">
        <w:rPr>
          <w:rFonts w:ascii="Arial" w:eastAsia="Times New Roman" w:hAnsi="Arial" w:cs="Times New Roman"/>
          <w:b/>
          <w:sz w:val="24"/>
          <w:szCs w:val="24"/>
          <w:lang w:eastAsia="el-GR"/>
        </w:rPr>
        <w:t>ΕΠΙΚΑΙΡΩΝ ΕΡΩΤΗΣΕΩΝ</w:t>
      </w:r>
    </w:p>
    <w:p w:rsidR="00CA54A3" w:rsidRPr="00CA54A3" w:rsidRDefault="00CA54A3" w:rsidP="00CA54A3">
      <w:pPr>
        <w:rPr>
          <w:rFonts w:ascii="Arial" w:eastAsia="Times New Roman" w:hAnsi="Arial" w:cs="Times New Roman"/>
          <w:color w:val="212121"/>
          <w:sz w:val="24"/>
          <w:szCs w:val="24"/>
          <w:shd w:val="clear" w:color="auto" w:fill="FFFFFF"/>
          <w:lang w:eastAsia="el-GR"/>
        </w:rPr>
      </w:pPr>
      <w:r w:rsidRPr="00CA54A3">
        <w:rPr>
          <w:rFonts w:ascii="Arial" w:eastAsia="Times New Roman" w:hAnsi="Arial" w:cs="Times New Roman"/>
          <w:color w:val="212121"/>
          <w:sz w:val="24"/>
          <w:szCs w:val="24"/>
          <w:shd w:val="clear" w:color="auto" w:fill="FFFFFF"/>
          <w:lang w:eastAsia="el-GR"/>
        </w:rPr>
        <w:t>Με έγγραφό του ο Γενικός Γραμματέας Νομικών και Κοινοβουλευτικών Θεμάτων ενημερώνει το Σώμα ότι οι επίκαιρες ερωτήσεις που θα συζητηθούν σήμερα Τετάρτη 15 Ιουλίου 2020 είναι οι εξής:</w:t>
      </w:r>
    </w:p>
    <w:p w:rsidR="00CA54A3" w:rsidRPr="00CA54A3" w:rsidRDefault="00CA54A3" w:rsidP="00CA54A3">
      <w:pPr>
        <w:rPr>
          <w:rFonts w:ascii="Arial" w:eastAsia="Times New Roman" w:hAnsi="Arial" w:cs="Arial"/>
          <w:color w:val="222222"/>
          <w:sz w:val="24"/>
          <w:szCs w:val="24"/>
          <w:shd w:val="clear" w:color="auto" w:fill="FFFFFF"/>
          <w:lang w:eastAsia="el-GR"/>
        </w:rPr>
      </w:pPr>
      <w:r w:rsidRPr="00CA54A3">
        <w:rPr>
          <w:rFonts w:ascii="Arial" w:eastAsia="Times New Roman" w:hAnsi="Arial" w:cs="Times New Roman"/>
          <w:color w:val="212121"/>
          <w:sz w:val="24"/>
          <w:szCs w:val="24"/>
          <w:shd w:val="clear" w:color="auto" w:fill="FFFFFF"/>
          <w:lang w:eastAsia="el-GR"/>
        </w:rPr>
        <w:t xml:space="preserve">Η υπ’ αριθμόν </w:t>
      </w:r>
      <w:r w:rsidRPr="00CA54A3">
        <w:rPr>
          <w:rFonts w:ascii="Arial" w:eastAsia="Times New Roman" w:hAnsi="Arial" w:cs="Arial"/>
          <w:color w:val="222222"/>
          <w:sz w:val="24"/>
          <w:szCs w:val="24"/>
          <w:shd w:val="clear" w:color="auto" w:fill="FFFFFF"/>
          <w:lang w:eastAsia="el-GR"/>
        </w:rPr>
        <w:t>912/10-7-2020 επίκαιρη ερώτηση θα απαντηθεί από τον Υπουργό Ανάπτυξης και Επενδύσεων κ. Σπυρίδωνα-Άδωνι Γεωργιάδη.</w:t>
      </w:r>
    </w:p>
    <w:p w:rsidR="00CA54A3" w:rsidRPr="00CA54A3" w:rsidRDefault="00CA54A3" w:rsidP="00CA54A3">
      <w:pPr>
        <w:rPr>
          <w:rFonts w:ascii="Arial" w:eastAsia="Times New Roman" w:hAnsi="Arial" w:cs="Arial"/>
          <w:color w:val="222222"/>
          <w:sz w:val="24"/>
          <w:szCs w:val="24"/>
          <w:shd w:val="clear" w:color="auto" w:fill="FFFFFF"/>
          <w:lang w:eastAsia="el-GR"/>
        </w:rPr>
      </w:pPr>
      <w:r w:rsidRPr="00CA54A3">
        <w:rPr>
          <w:rFonts w:ascii="Arial" w:eastAsia="Times New Roman" w:hAnsi="Arial" w:cs="Arial"/>
          <w:color w:val="222222"/>
          <w:sz w:val="24"/>
          <w:szCs w:val="24"/>
          <w:shd w:val="clear" w:color="auto" w:fill="FFFFFF"/>
          <w:lang w:eastAsia="el-GR"/>
        </w:rPr>
        <w:t xml:space="preserve">Η </w:t>
      </w:r>
      <w:r w:rsidRPr="00CA54A3">
        <w:rPr>
          <w:rFonts w:ascii="Arial" w:eastAsia="Times New Roman" w:hAnsi="Arial" w:cs="Times New Roman"/>
          <w:color w:val="212121"/>
          <w:sz w:val="24"/>
          <w:szCs w:val="24"/>
          <w:shd w:val="clear" w:color="auto" w:fill="FFFFFF"/>
          <w:lang w:eastAsia="el-GR"/>
        </w:rPr>
        <w:t xml:space="preserve">υπ’ αριθμόν </w:t>
      </w:r>
      <w:r w:rsidRPr="00CA54A3">
        <w:rPr>
          <w:rFonts w:ascii="Arial" w:eastAsia="Times New Roman" w:hAnsi="Arial" w:cs="Arial"/>
          <w:color w:val="222222"/>
          <w:sz w:val="24"/>
          <w:szCs w:val="24"/>
          <w:shd w:val="clear" w:color="auto" w:fill="FFFFFF"/>
          <w:lang w:eastAsia="el-GR"/>
        </w:rPr>
        <w:t>929/13-7-2020 επίκαιρη ερώτηση θα απαντηθεί από τον Υπουργό Δικαιοσύνης κ. Κωνσταντίνο Τσιάρα.</w:t>
      </w:r>
    </w:p>
    <w:p w:rsidR="00CA54A3" w:rsidRPr="00CA54A3" w:rsidRDefault="00CA54A3" w:rsidP="00CA54A3">
      <w:pPr>
        <w:rPr>
          <w:rFonts w:ascii="Arial" w:eastAsia="Times New Roman" w:hAnsi="Arial" w:cs="Arial"/>
          <w:color w:val="222222"/>
          <w:sz w:val="24"/>
          <w:szCs w:val="24"/>
          <w:shd w:val="clear" w:color="auto" w:fill="FFFFFF"/>
          <w:lang w:eastAsia="el-GR"/>
        </w:rPr>
      </w:pPr>
      <w:r w:rsidRPr="00CA54A3">
        <w:rPr>
          <w:rFonts w:ascii="Arial" w:eastAsia="Times New Roman" w:hAnsi="Arial" w:cs="Arial"/>
          <w:color w:val="222222"/>
          <w:sz w:val="24"/>
          <w:szCs w:val="24"/>
          <w:shd w:val="clear" w:color="auto" w:fill="FFFFFF"/>
          <w:lang w:eastAsia="el-GR"/>
        </w:rPr>
        <w:t xml:space="preserve">Η </w:t>
      </w:r>
      <w:r w:rsidRPr="00CA54A3">
        <w:rPr>
          <w:rFonts w:ascii="Arial" w:eastAsia="Times New Roman" w:hAnsi="Arial" w:cs="Times New Roman"/>
          <w:color w:val="212121"/>
          <w:sz w:val="24"/>
          <w:szCs w:val="24"/>
          <w:shd w:val="clear" w:color="auto" w:fill="FFFFFF"/>
          <w:lang w:eastAsia="el-GR"/>
        </w:rPr>
        <w:t xml:space="preserve">υπ’ αριθμόν </w:t>
      </w:r>
      <w:r w:rsidRPr="00CA54A3">
        <w:rPr>
          <w:rFonts w:ascii="Arial" w:eastAsia="Times New Roman" w:hAnsi="Arial" w:cs="Arial"/>
          <w:color w:val="222222"/>
          <w:sz w:val="24"/>
          <w:szCs w:val="24"/>
          <w:shd w:val="clear" w:color="auto" w:fill="FFFFFF"/>
          <w:lang w:eastAsia="el-GR"/>
        </w:rPr>
        <w:t>915/12-7-2020 επίκαιρη ερώτηση θα απαντηθεί από τον Υπουργό Ναυτιλίας και Νησιωτικής Πολιτικής κ. Ιωάννη Πλακιωτάκη.</w:t>
      </w:r>
    </w:p>
    <w:p w:rsidR="00CA54A3" w:rsidRPr="00CA54A3" w:rsidRDefault="00CA54A3" w:rsidP="00CA54A3">
      <w:pPr>
        <w:rPr>
          <w:rFonts w:ascii="Arial" w:eastAsia="Times New Roman" w:hAnsi="Arial" w:cs="Arial"/>
          <w:color w:val="212121"/>
          <w:sz w:val="24"/>
          <w:szCs w:val="24"/>
          <w:shd w:val="clear" w:color="auto" w:fill="FFFFFF"/>
          <w:lang w:eastAsia="el-GR"/>
        </w:rPr>
      </w:pPr>
      <w:r w:rsidRPr="00CA54A3">
        <w:rPr>
          <w:rFonts w:ascii="Arial" w:eastAsia="Times New Roman" w:hAnsi="Arial" w:cs="Arial"/>
          <w:color w:val="222222"/>
          <w:sz w:val="24"/>
          <w:szCs w:val="24"/>
          <w:shd w:val="clear" w:color="auto" w:fill="FFFFFF"/>
          <w:lang w:eastAsia="el-GR"/>
        </w:rPr>
        <w:t xml:space="preserve">Η </w:t>
      </w:r>
      <w:r w:rsidRPr="00CA54A3">
        <w:rPr>
          <w:rFonts w:ascii="Arial" w:eastAsia="Times New Roman" w:hAnsi="Arial" w:cs="Times New Roman"/>
          <w:color w:val="212121"/>
          <w:sz w:val="24"/>
          <w:szCs w:val="24"/>
          <w:shd w:val="clear" w:color="auto" w:fill="FFFFFF"/>
          <w:lang w:eastAsia="el-GR"/>
        </w:rPr>
        <w:t xml:space="preserve">υπ’ αριθμόν </w:t>
      </w:r>
      <w:r w:rsidRPr="00CA54A3">
        <w:rPr>
          <w:rFonts w:ascii="Arial" w:eastAsia="Times New Roman" w:hAnsi="Arial" w:cs="Arial"/>
          <w:color w:val="222222"/>
          <w:sz w:val="24"/>
          <w:szCs w:val="24"/>
          <w:shd w:val="clear" w:color="auto" w:fill="FFFFFF"/>
          <w:lang w:eastAsia="el-GR"/>
        </w:rPr>
        <w:t>911/10-7-2020</w:t>
      </w:r>
      <w:r w:rsidRPr="00CA54A3">
        <w:rPr>
          <w:rFonts w:ascii="Arial" w:eastAsia="Times New Roman" w:hAnsi="Arial" w:cs="Arial"/>
          <w:color w:val="212121"/>
          <w:sz w:val="24"/>
          <w:szCs w:val="24"/>
          <w:shd w:val="clear" w:color="auto" w:fill="FFFFFF"/>
          <w:lang w:eastAsia="el-GR"/>
        </w:rPr>
        <w:t xml:space="preserve"> επίκαιρη ερώτηση θα απαντηθεί από τον Υφυπουργό Προστασίας του Πολίτη κ. Νικόλαο Χαρδαλιά. </w:t>
      </w:r>
    </w:p>
    <w:p w:rsidR="00CA54A3" w:rsidRPr="00CA54A3" w:rsidRDefault="00CA54A3" w:rsidP="00CA54A3">
      <w:pPr>
        <w:rPr>
          <w:rFonts w:ascii="Arial" w:eastAsia="Times New Roman" w:hAnsi="Arial" w:cs="Arial"/>
          <w:color w:val="212121"/>
          <w:sz w:val="24"/>
          <w:szCs w:val="24"/>
          <w:shd w:val="clear" w:color="auto" w:fill="FFFFFF"/>
          <w:lang w:eastAsia="el-GR"/>
        </w:rPr>
      </w:pPr>
      <w:r w:rsidRPr="00CA54A3">
        <w:rPr>
          <w:rFonts w:ascii="Arial" w:eastAsia="Times New Roman" w:hAnsi="Arial" w:cs="Arial"/>
          <w:color w:val="212121"/>
          <w:sz w:val="24"/>
          <w:szCs w:val="24"/>
          <w:shd w:val="clear" w:color="auto" w:fill="FFFFFF"/>
          <w:lang w:eastAsia="el-GR"/>
        </w:rPr>
        <w:t xml:space="preserve">Η </w:t>
      </w:r>
      <w:r w:rsidRPr="00CA54A3">
        <w:rPr>
          <w:rFonts w:ascii="Arial" w:eastAsia="Times New Roman" w:hAnsi="Arial" w:cs="Times New Roman"/>
          <w:color w:val="212121"/>
          <w:sz w:val="24"/>
          <w:szCs w:val="24"/>
          <w:shd w:val="clear" w:color="auto" w:fill="FFFFFF"/>
          <w:lang w:eastAsia="el-GR"/>
        </w:rPr>
        <w:t xml:space="preserve">υπ’ αριθμόν </w:t>
      </w:r>
      <w:r w:rsidRPr="00CA54A3">
        <w:rPr>
          <w:rFonts w:ascii="Arial" w:eastAsia="Times New Roman" w:hAnsi="Arial" w:cs="Arial"/>
          <w:color w:val="212121"/>
          <w:sz w:val="24"/>
          <w:szCs w:val="24"/>
          <w:shd w:val="clear" w:color="auto" w:fill="FFFFFF"/>
          <w:lang w:eastAsia="el-GR"/>
        </w:rPr>
        <w:t>922/13-7-2020 επίκαιρη ερώτηση θα απαντηθεί από τον Υφυπουργό Εσωτερικών κ. Θεόδωρο Λιβάνιο.</w:t>
      </w:r>
    </w:p>
    <w:p w:rsidR="00CA54A3" w:rsidRPr="00CA54A3" w:rsidRDefault="00CA54A3" w:rsidP="00CA54A3">
      <w:pPr>
        <w:rPr>
          <w:rFonts w:ascii="Arial" w:eastAsia="Times New Roman" w:hAnsi="Arial" w:cs="Arial"/>
          <w:color w:val="212121"/>
          <w:sz w:val="24"/>
          <w:szCs w:val="24"/>
          <w:shd w:val="clear" w:color="auto" w:fill="FFFFFF"/>
          <w:lang w:eastAsia="el-GR"/>
        </w:rPr>
      </w:pPr>
      <w:r w:rsidRPr="00CA54A3">
        <w:rPr>
          <w:rFonts w:ascii="Arial" w:eastAsia="Times New Roman" w:hAnsi="Arial" w:cs="Arial"/>
          <w:color w:val="212121"/>
          <w:sz w:val="24"/>
          <w:szCs w:val="24"/>
          <w:shd w:val="clear" w:color="auto" w:fill="FFFFFF"/>
          <w:lang w:eastAsia="el-GR"/>
        </w:rPr>
        <w:lastRenderedPageBreak/>
        <w:t xml:space="preserve">Η </w:t>
      </w:r>
      <w:r w:rsidRPr="00CA54A3">
        <w:rPr>
          <w:rFonts w:ascii="Arial" w:eastAsia="Times New Roman" w:hAnsi="Arial" w:cs="Times New Roman"/>
          <w:color w:val="212121"/>
          <w:sz w:val="24"/>
          <w:szCs w:val="24"/>
          <w:shd w:val="clear" w:color="auto" w:fill="FFFFFF"/>
          <w:lang w:eastAsia="el-GR"/>
        </w:rPr>
        <w:t xml:space="preserve">υπ’ αριθμόν </w:t>
      </w:r>
      <w:r w:rsidRPr="00CA54A3">
        <w:rPr>
          <w:rFonts w:ascii="Arial" w:eastAsia="Times New Roman" w:hAnsi="Arial" w:cs="Arial"/>
          <w:color w:val="212121"/>
          <w:sz w:val="24"/>
          <w:szCs w:val="24"/>
          <w:shd w:val="clear" w:color="auto" w:fill="FFFFFF"/>
          <w:lang w:eastAsia="el-GR"/>
        </w:rPr>
        <w:t>932/13-7-2020 επίκαιρη ερώτηση θα απαντηθεί από την Υφυπουργό Αγροτικής Ανάπτυξης και Τροφίμων κ. Φωτεινή Αραμπατζή.</w:t>
      </w:r>
    </w:p>
    <w:p w:rsidR="00CA54A3" w:rsidRPr="00CA54A3" w:rsidRDefault="00CA54A3" w:rsidP="00CA54A3">
      <w:pPr>
        <w:rPr>
          <w:rFonts w:ascii="Arial" w:eastAsia="Times New Roman" w:hAnsi="Arial" w:cs="Arial"/>
          <w:color w:val="000000"/>
          <w:sz w:val="24"/>
          <w:szCs w:val="24"/>
          <w:lang w:eastAsia="el-GR"/>
        </w:rPr>
      </w:pPr>
      <w:r w:rsidRPr="00CA54A3">
        <w:rPr>
          <w:rFonts w:ascii="Arial" w:eastAsia="Times New Roman" w:hAnsi="Arial" w:cs="Arial"/>
          <w:color w:val="000000"/>
          <w:sz w:val="24"/>
          <w:szCs w:val="24"/>
          <w:lang w:eastAsia="el-GR"/>
        </w:rPr>
        <w:t xml:space="preserve">Ξεκινάμε, </w:t>
      </w:r>
      <w:r w:rsidRPr="00CA54A3">
        <w:rPr>
          <w:rFonts w:ascii="Arial" w:eastAsia="Times New Roman" w:hAnsi="Arial" w:cs="Arial"/>
          <w:color w:val="222222"/>
          <w:sz w:val="24"/>
          <w:szCs w:val="24"/>
          <w:shd w:val="clear" w:color="auto" w:fill="FFFFFF"/>
          <w:lang w:eastAsia="el-GR"/>
        </w:rPr>
        <w:t>λοιπόν,</w:t>
      </w:r>
      <w:r w:rsidRPr="00CA54A3">
        <w:rPr>
          <w:rFonts w:ascii="Arial" w:eastAsia="Times New Roman" w:hAnsi="Arial" w:cs="Arial"/>
          <w:color w:val="000000"/>
          <w:sz w:val="24"/>
          <w:szCs w:val="24"/>
          <w:lang w:eastAsia="el-GR"/>
        </w:rPr>
        <w:t xml:space="preserve"> με την πρώτη με αριθμό 929/13-7-2020 επίκαιρη ερώτηση πρώτου κύκλου του Βουλευτή Αχαΐας του Συνασπισμού Ριζοσπαστικής Αριστεράς κ.</w:t>
      </w:r>
      <w:r w:rsidRPr="00CA54A3">
        <w:rPr>
          <w:rFonts w:ascii="Arial" w:eastAsia="Times New Roman" w:hAnsi="Arial" w:cs="Arial"/>
          <w:b/>
          <w:bCs/>
          <w:color w:val="000000"/>
          <w:sz w:val="24"/>
          <w:szCs w:val="24"/>
          <w:lang w:eastAsia="el-GR"/>
        </w:rPr>
        <w:t xml:space="preserve"> </w:t>
      </w:r>
      <w:r w:rsidRPr="00CA54A3">
        <w:rPr>
          <w:rFonts w:ascii="Arial" w:eastAsia="Times New Roman" w:hAnsi="Arial" w:cs="Arial"/>
          <w:bCs/>
          <w:color w:val="000000"/>
          <w:sz w:val="24"/>
          <w:szCs w:val="24"/>
          <w:lang w:eastAsia="el-GR"/>
        </w:rPr>
        <w:t>Κωνσταντίνου Μάρκου</w:t>
      </w:r>
      <w:r w:rsidRPr="00CA54A3">
        <w:rPr>
          <w:rFonts w:ascii="Arial" w:eastAsia="Times New Roman" w:hAnsi="Arial" w:cs="Arial"/>
          <w:b/>
          <w:bCs/>
          <w:color w:val="000000"/>
          <w:sz w:val="24"/>
          <w:szCs w:val="24"/>
          <w:lang w:eastAsia="el-GR"/>
        </w:rPr>
        <w:t xml:space="preserve"> </w:t>
      </w:r>
      <w:r w:rsidRPr="00CA54A3">
        <w:rPr>
          <w:rFonts w:ascii="Arial" w:eastAsia="Times New Roman" w:hAnsi="Arial" w:cs="Arial"/>
          <w:color w:val="000000"/>
          <w:sz w:val="24"/>
          <w:szCs w:val="24"/>
          <w:lang w:eastAsia="el-GR"/>
        </w:rPr>
        <w:t xml:space="preserve">προς τον Υπουργό </w:t>
      </w:r>
      <w:r w:rsidRPr="00CA54A3">
        <w:rPr>
          <w:rFonts w:ascii="Arial" w:eastAsia="Times New Roman" w:hAnsi="Arial" w:cs="Arial"/>
          <w:bCs/>
          <w:color w:val="000000"/>
          <w:sz w:val="24"/>
          <w:szCs w:val="24"/>
          <w:lang w:eastAsia="el-GR"/>
        </w:rPr>
        <w:t>Δικαιοσύνης,</w:t>
      </w:r>
      <w:r w:rsidRPr="00CA54A3">
        <w:rPr>
          <w:rFonts w:ascii="Arial" w:eastAsia="Times New Roman" w:hAnsi="Arial" w:cs="Arial"/>
          <w:b/>
          <w:color w:val="000000"/>
          <w:sz w:val="24"/>
          <w:szCs w:val="24"/>
          <w:lang w:eastAsia="el-GR"/>
        </w:rPr>
        <w:t xml:space="preserve"> </w:t>
      </w:r>
      <w:r w:rsidRPr="00CA54A3">
        <w:rPr>
          <w:rFonts w:ascii="Arial" w:eastAsia="Times New Roman" w:hAnsi="Arial" w:cs="Arial"/>
          <w:color w:val="000000"/>
          <w:sz w:val="24"/>
          <w:szCs w:val="24"/>
          <w:lang w:eastAsia="el-GR"/>
        </w:rPr>
        <w:t>με θέμα: «Παρεμβάσεις στη Δικαιοσύνη Υπουργού Ανάπτυξης Άδωνι Γεωργιάδη».</w:t>
      </w:r>
    </w:p>
    <w:p w:rsidR="00CA54A3" w:rsidRPr="00CA54A3" w:rsidRDefault="00CA54A3" w:rsidP="00CA54A3">
      <w:pPr>
        <w:rPr>
          <w:rFonts w:ascii="Arial" w:eastAsia="Times New Roman" w:hAnsi="Arial" w:cs="Arial"/>
          <w:color w:val="000000"/>
          <w:sz w:val="24"/>
          <w:szCs w:val="24"/>
          <w:lang w:eastAsia="el-GR"/>
        </w:rPr>
      </w:pPr>
      <w:r w:rsidRPr="00CA54A3">
        <w:rPr>
          <w:rFonts w:ascii="Arial" w:eastAsia="Times New Roman" w:hAnsi="Arial" w:cs="Arial"/>
          <w:color w:val="000000"/>
          <w:sz w:val="24"/>
          <w:szCs w:val="24"/>
          <w:lang w:eastAsia="el-GR"/>
        </w:rPr>
        <w:t xml:space="preserve">Ορίστε, κύριε Βουλευτά, έχετε τον λόγο για δύο λεπτά. </w:t>
      </w:r>
    </w:p>
    <w:p w:rsidR="00CA54A3" w:rsidRPr="00CA54A3" w:rsidRDefault="00CA54A3" w:rsidP="00CA54A3">
      <w:pPr>
        <w:rPr>
          <w:rFonts w:ascii="Arial" w:eastAsia="Times New Roman" w:hAnsi="Arial" w:cs="Arial"/>
          <w:color w:val="222222"/>
          <w:sz w:val="24"/>
          <w:szCs w:val="24"/>
          <w:shd w:val="clear" w:color="auto" w:fill="FFFFFF"/>
          <w:lang w:eastAsia="el-GR"/>
        </w:rPr>
      </w:pPr>
      <w:r w:rsidRPr="00CA54A3">
        <w:rPr>
          <w:rFonts w:ascii="Arial" w:eastAsia="Times New Roman" w:hAnsi="Arial" w:cs="Arial"/>
          <w:b/>
          <w:color w:val="000000"/>
          <w:sz w:val="24"/>
          <w:szCs w:val="24"/>
          <w:lang w:eastAsia="el-GR"/>
        </w:rPr>
        <w:t>ΚΩΝΣΤΑΝΤΙΝΟΣ ΜΑΡΚΟΥ:</w:t>
      </w:r>
      <w:r w:rsidRPr="00CA54A3">
        <w:rPr>
          <w:rFonts w:ascii="Arial" w:eastAsia="Times New Roman" w:hAnsi="Arial" w:cs="Arial"/>
          <w:color w:val="000000"/>
          <w:sz w:val="24"/>
          <w:szCs w:val="24"/>
          <w:lang w:eastAsia="el-GR"/>
        </w:rPr>
        <w:t xml:space="preserve"> Ε</w:t>
      </w:r>
      <w:r w:rsidRPr="00CA54A3">
        <w:rPr>
          <w:rFonts w:ascii="Arial" w:eastAsia="Times New Roman" w:hAnsi="Arial" w:cs="Arial"/>
          <w:color w:val="222222"/>
          <w:sz w:val="24"/>
          <w:szCs w:val="24"/>
          <w:shd w:val="clear" w:color="auto" w:fill="FFFFFF"/>
          <w:lang w:eastAsia="el-GR"/>
        </w:rPr>
        <w:t>υχαριστώ πολύ, κυρία Πρόεδρε.</w:t>
      </w:r>
    </w:p>
    <w:p w:rsidR="00CA54A3" w:rsidRPr="00CA54A3" w:rsidRDefault="00CA54A3" w:rsidP="00CA54A3">
      <w:pPr>
        <w:rPr>
          <w:rFonts w:ascii="Arial" w:eastAsia="Times New Roman" w:hAnsi="Arial" w:cs="Arial"/>
          <w:color w:val="222222"/>
          <w:sz w:val="24"/>
          <w:szCs w:val="24"/>
          <w:shd w:val="clear" w:color="auto" w:fill="FFFFFF"/>
          <w:lang w:eastAsia="el-GR"/>
        </w:rPr>
      </w:pPr>
      <w:r w:rsidRPr="00CA54A3">
        <w:rPr>
          <w:rFonts w:ascii="Arial" w:eastAsia="Times New Roman" w:hAnsi="Arial" w:cs="Arial"/>
          <w:color w:val="222222"/>
          <w:sz w:val="24"/>
          <w:szCs w:val="24"/>
          <w:shd w:val="clear" w:color="auto" w:fill="FFFFFF"/>
          <w:lang w:eastAsia="el-GR"/>
        </w:rPr>
        <w:t xml:space="preserve">Κύριε Υπουργέ, καλημέρα σας και σας ευχαριστώ πολύ για την παρουσία σας. </w:t>
      </w:r>
    </w:p>
    <w:p w:rsidR="00CA54A3" w:rsidRPr="00CA54A3" w:rsidRDefault="00CA54A3" w:rsidP="00CA54A3">
      <w:pPr>
        <w:rPr>
          <w:rFonts w:ascii="Arial" w:eastAsia="Times New Roman" w:hAnsi="Arial" w:cs="Arial"/>
          <w:color w:val="212121"/>
          <w:sz w:val="24"/>
          <w:szCs w:val="24"/>
          <w:shd w:val="clear" w:color="auto" w:fill="FFFFFF"/>
          <w:lang w:eastAsia="el-GR"/>
        </w:rPr>
      </w:pPr>
      <w:r w:rsidRPr="00CA54A3">
        <w:rPr>
          <w:rFonts w:ascii="Arial" w:eastAsia="Times New Roman" w:hAnsi="Arial" w:cs="Arial"/>
          <w:color w:val="212121"/>
          <w:sz w:val="24"/>
          <w:szCs w:val="24"/>
          <w:shd w:val="clear" w:color="auto" w:fill="FFFFFF"/>
          <w:lang w:eastAsia="el-GR"/>
        </w:rPr>
        <w:t>Είναι γνωστό ότι η ανεξαρτησία της δικαιοσύνης αποτελεί την αρχή και το τέλος του σύγχρονου συνταγματικού κράτους. Χωρίς αυτήν δεν νοείται ούτε η αρχή της διάκρισης των λειτουργιών ούτε η αρχή του κράτους δικαίου. Αυτή είναι και η οργανωτική βάση του πολιτεύματός μας, που αποβλέπει στην εξασφάλιση της ελευθερίας των πολιτών, μέσω της αμοιβαίας εξισορρόπησης και του αμοιβαίου ελέγχου, που έρχεται όταν μια εξουσία ελέγχει, περιστέλλει την άλλη.</w:t>
      </w:r>
    </w:p>
    <w:p w:rsidR="00CA54A3" w:rsidRPr="00CA54A3" w:rsidRDefault="00CA54A3" w:rsidP="00CA54A3">
      <w:pPr>
        <w:rPr>
          <w:rFonts w:ascii="Arial" w:eastAsia="Times New Roman" w:hAnsi="Arial" w:cs="Arial"/>
          <w:color w:val="212121"/>
          <w:sz w:val="24"/>
          <w:szCs w:val="24"/>
          <w:shd w:val="clear" w:color="auto" w:fill="FFFFFF"/>
          <w:lang w:eastAsia="el-GR"/>
        </w:rPr>
      </w:pPr>
      <w:r w:rsidRPr="00CA54A3">
        <w:rPr>
          <w:rFonts w:ascii="Arial" w:eastAsia="Times New Roman" w:hAnsi="Arial" w:cs="Arial"/>
          <w:color w:val="212121"/>
          <w:sz w:val="24"/>
          <w:szCs w:val="24"/>
          <w:shd w:val="clear" w:color="auto" w:fill="FFFFFF"/>
          <w:lang w:eastAsia="el-GR"/>
        </w:rPr>
        <w:lastRenderedPageBreak/>
        <w:t xml:space="preserve">Με άλλα λόγια, ο νομικός μας πολιτισμός εξαρτάται απόλυτα από τον τρόπο με τον οποίον διασφαλίζεται η λειτουργική και προσωπική ανεξαρτησία των δικαστών. Όπως δε, έχει επισημανθεί, η δικαστική ανεξαρτησία δεν είναι προνόμιο των δικαστών, αλλά εγγύηση υπέρ των πολιτών για την εμπέδωση του κράτους δικαίου και των ατομικών ελευθεριών και δικαιωμάτων τους. </w:t>
      </w:r>
    </w:p>
    <w:p w:rsidR="00CA54A3" w:rsidRPr="00CA54A3" w:rsidRDefault="00CA54A3" w:rsidP="00CA54A3">
      <w:pPr>
        <w:rPr>
          <w:rFonts w:ascii="Arial" w:eastAsia="Times New Roman" w:hAnsi="Arial" w:cs="Arial"/>
          <w:color w:val="212121"/>
          <w:sz w:val="24"/>
          <w:szCs w:val="24"/>
          <w:shd w:val="clear" w:color="auto" w:fill="FFFFFF"/>
          <w:lang w:eastAsia="el-GR"/>
        </w:rPr>
      </w:pPr>
      <w:r w:rsidRPr="00CA54A3">
        <w:rPr>
          <w:rFonts w:ascii="Arial" w:eastAsia="Times New Roman" w:hAnsi="Arial" w:cs="Arial"/>
          <w:color w:val="212121"/>
          <w:sz w:val="24"/>
          <w:szCs w:val="24"/>
          <w:shd w:val="clear" w:color="auto" w:fill="FFFFFF"/>
          <w:lang w:eastAsia="el-GR"/>
        </w:rPr>
        <w:t xml:space="preserve">Η ανεξαρτησία του δικαστή αποτελεί συνταγματική αρχή, που τίθεται πρωταρχικά προς όφελος της πολιτείας και δευτερευόντως προς προστασία των δικαστικών λειτουργών. Δεν είμαι από αυτούς που πιστεύουν ότι οι δικαστές είναι ή πρέπει να είναι στο απυρόβλητο. Κατά την άποψή μου, δεν αποτελεί πρόβλημα η άσκηση κριτικής των δικαστικών αποφάσεων και ο σχολιασμός των ενεργειών από τον οποιονδήποτε. </w:t>
      </w:r>
    </w:p>
    <w:p w:rsidR="00CA54A3" w:rsidRPr="00CA54A3" w:rsidRDefault="00CA54A3" w:rsidP="00CA54A3">
      <w:pPr>
        <w:rPr>
          <w:rFonts w:ascii="Arial" w:eastAsia="Times New Roman" w:hAnsi="Arial" w:cs="Arial"/>
          <w:color w:val="212121"/>
          <w:sz w:val="24"/>
          <w:szCs w:val="24"/>
          <w:shd w:val="clear" w:color="auto" w:fill="FFFFFF"/>
          <w:lang w:eastAsia="el-GR"/>
        </w:rPr>
      </w:pPr>
      <w:r w:rsidRPr="00CA54A3">
        <w:rPr>
          <w:rFonts w:ascii="Arial" w:eastAsia="Times New Roman" w:hAnsi="Arial" w:cs="Arial"/>
          <w:color w:val="212121"/>
          <w:sz w:val="24"/>
          <w:szCs w:val="24"/>
          <w:shd w:val="clear" w:color="auto" w:fill="FFFFFF"/>
          <w:lang w:eastAsia="el-GR"/>
        </w:rPr>
        <w:t>Εκεί, όμως, που τίθεται τεράστιο ζήτημα είναι όταν επιχειρείται αθέμιτος επηρεασμός των αρμόδιων δικαστικών οργάνων. Στην περίπτωσή μας, αυτός ο επηρεασμός αφορά εκκρεμή υπόθεση, όπως η υπόθεση του τεράστιου σκανδάλου «</w:t>
      </w:r>
      <w:r w:rsidRPr="00CA54A3">
        <w:rPr>
          <w:rFonts w:ascii="Arial" w:eastAsia="Times New Roman" w:hAnsi="Arial" w:cs="Arial"/>
          <w:color w:val="212121"/>
          <w:sz w:val="24"/>
          <w:szCs w:val="24"/>
          <w:shd w:val="clear" w:color="auto" w:fill="FFFFFF"/>
          <w:lang w:val="en-US" w:eastAsia="el-GR"/>
        </w:rPr>
        <w:t>NOVARTIS</w:t>
      </w:r>
      <w:r w:rsidRPr="00CA54A3">
        <w:rPr>
          <w:rFonts w:ascii="Arial" w:eastAsia="Times New Roman" w:hAnsi="Arial" w:cs="Arial"/>
          <w:color w:val="212121"/>
          <w:sz w:val="24"/>
          <w:szCs w:val="24"/>
          <w:shd w:val="clear" w:color="auto" w:fill="FFFFFF"/>
          <w:lang w:eastAsia="el-GR"/>
        </w:rPr>
        <w:t xml:space="preserve">». Τεράστιο ζήτημα δημιουργείται όταν αυτός που σχολιάζει, έχει την ιδιότητα του πολιτικού, είναι κορυφαίος Υπουργός, </w:t>
      </w:r>
      <w:r w:rsidRPr="00CA54A3">
        <w:rPr>
          <w:rFonts w:ascii="Arial" w:eastAsia="Times New Roman" w:hAnsi="Arial" w:cs="Arial"/>
          <w:color w:val="222222"/>
          <w:sz w:val="24"/>
          <w:szCs w:val="24"/>
          <w:shd w:val="clear" w:color="auto" w:fill="FFFFFF"/>
          <w:lang w:eastAsia="el-GR"/>
        </w:rPr>
        <w:t>είναι</w:t>
      </w:r>
      <w:r w:rsidRPr="00CA54A3">
        <w:rPr>
          <w:rFonts w:ascii="Arial" w:eastAsia="Times New Roman" w:hAnsi="Arial" w:cs="Arial"/>
          <w:color w:val="212121"/>
          <w:sz w:val="24"/>
          <w:szCs w:val="24"/>
          <w:shd w:val="clear" w:color="auto" w:fill="FFFFFF"/>
          <w:lang w:eastAsia="el-GR"/>
        </w:rPr>
        <w:t xml:space="preserve"> δηλαδή κομμάτι της εκτελεστικής εξουσίας. Πολλώ δε μάλλον, σοβαρό ζήτημα εγείρεται όταν ο Υπουργός που σχολιάζει και απειλεί τη δικαστικό τυγχάνει και ελεγχόμενος από τη δικαιοσύνη. Ξεπερνάει κάθε όριο στην υπό κρίση περίπτωση το, πρωτοφανούς μεγέθους, απαξιωτικό και απειλητικό ύφος που </w:t>
      </w:r>
      <w:r w:rsidRPr="00CA54A3">
        <w:rPr>
          <w:rFonts w:ascii="Arial" w:eastAsia="Times New Roman" w:hAnsi="Arial" w:cs="Arial"/>
          <w:color w:val="212121"/>
          <w:sz w:val="24"/>
          <w:szCs w:val="24"/>
          <w:shd w:val="clear" w:color="auto" w:fill="FFFFFF"/>
          <w:lang w:eastAsia="el-GR"/>
        </w:rPr>
        <w:lastRenderedPageBreak/>
        <w:t xml:space="preserve">χρησιμοποίησε ο εν λόγω Υπουργός Γεωργιάδης, ισχυριζόμενος ότι η εισαγγελική λειτουργός, που τον ερευνά πρέπει να μπει στη φυλακή για πολλά έτη, διότι επειδή τον ερευνά, έχει παραβιάσει το Σύνταγμα. </w:t>
      </w:r>
    </w:p>
    <w:p w:rsidR="00CA54A3" w:rsidRPr="00CA54A3" w:rsidRDefault="00CA54A3" w:rsidP="00CA54A3">
      <w:pPr>
        <w:rPr>
          <w:rFonts w:ascii="Arial" w:eastAsia="Times New Roman" w:hAnsi="Arial" w:cs="Arial"/>
          <w:color w:val="212121"/>
          <w:sz w:val="24"/>
          <w:szCs w:val="24"/>
          <w:shd w:val="clear" w:color="auto" w:fill="FFFFFF"/>
          <w:lang w:eastAsia="el-GR"/>
        </w:rPr>
      </w:pPr>
      <w:r w:rsidRPr="00CA54A3">
        <w:rPr>
          <w:rFonts w:ascii="Arial" w:eastAsia="Times New Roman" w:hAnsi="Arial" w:cs="Arial"/>
          <w:color w:val="212121"/>
          <w:sz w:val="24"/>
          <w:szCs w:val="24"/>
          <w:shd w:val="clear" w:color="auto" w:fill="FFFFFF"/>
          <w:lang w:eastAsia="el-GR"/>
        </w:rPr>
        <w:t xml:space="preserve">(Στο σημείο αυτό κτυπάει το κουδούνι λήξεως του χρόνου ομιλίας του κυρίου Βουλευτή) </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Arial"/>
          <w:color w:val="222222"/>
          <w:sz w:val="24"/>
          <w:szCs w:val="24"/>
          <w:lang w:eastAsia="el-GR"/>
        </w:rPr>
        <w:t xml:space="preserve">Το ερώτημα που τίθεται, κύριε Υπουργέ, είναι αν μπορεί οποιοσδήποτε εκπρόσωπος της εκτελεστικής εξουσίας και κυρίως όταν ελέγχεται από τη δικαστική εξουσία να χρησιμοποιεί προσβλητικές ή εξυβριστικές και απειλητικές εκφράσεις. Μπορεί αυτή η συμπεριφορά να οδηγήσει σε </w:t>
      </w:r>
      <w:r w:rsidRPr="00CA54A3">
        <w:rPr>
          <w:rFonts w:ascii="Arial" w:eastAsia="Times New Roman" w:hAnsi="Arial" w:cs="Times New Roman"/>
          <w:sz w:val="24"/>
          <w:szCs w:val="24"/>
          <w:lang w:eastAsia="el-GR"/>
        </w:rPr>
        <w:t>κλονισμό της εμπιστοσύνης του κοινού απέναντι στη δικαιοσύνη και, τελικώς, σε απονομιμοποίησή της; Μπορεί να στραφεί ευθέως κατά των βάσεων του κράτους δικαίου;</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Κύριε Υπουργέ, θα εκτιμούσα επί της ουσίας απάντηση στα παραπάνω ερωτήματα, ελπίζοντας ότι θα επιλέξετε τον δύσκολο, αλλά συνετό και θεσμικά υπεύθυνο δρόμο, που επιβάλλει η θέση σας, καταδικάζοντας τις δηλώσεις Γεωργιάδη και παίρνοντας σαφείς αποστάσεις από τις δηλώσεις του Κυβερνητικού Εκπροσώπου ότι τάχα, ο ελεγχόμενος Υπουργός μίλησε ως πολίτης.</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Ευχαριστώ.</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b/>
          <w:sz w:val="24"/>
          <w:szCs w:val="24"/>
          <w:lang w:eastAsia="el-GR"/>
        </w:rPr>
        <w:lastRenderedPageBreak/>
        <w:t xml:space="preserve">ΠΡΟΕΔΡΕΥΟΥΣΑ (Σοφία Σακοράφα): </w:t>
      </w:r>
      <w:r w:rsidRPr="00CA54A3">
        <w:rPr>
          <w:rFonts w:ascii="Arial" w:eastAsia="Times New Roman" w:hAnsi="Arial" w:cs="Times New Roman"/>
          <w:sz w:val="24"/>
          <w:szCs w:val="24"/>
          <w:lang w:eastAsia="el-GR"/>
        </w:rPr>
        <w:t>Κι εγώ, κύριε συνάδελφε.</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Ορίστε, κύριε Υπουργέ, έχετε τον λόγο.</w:t>
      </w:r>
    </w:p>
    <w:p w:rsidR="00CA54A3" w:rsidRPr="00CA54A3" w:rsidRDefault="00CA54A3" w:rsidP="00CA54A3">
      <w:pPr>
        <w:shd w:val="clear" w:color="auto" w:fill="FFFFFF"/>
        <w:contextualSpacing/>
        <w:rPr>
          <w:rFonts w:ascii="Arial" w:eastAsia="Times New Roman" w:hAnsi="Arial" w:cs="Times New Roman"/>
          <w:sz w:val="24"/>
          <w:szCs w:val="24"/>
          <w:lang w:eastAsia="el-GR"/>
        </w:rPr>
      </w:pPr>
      <w:r w:rsidRPr="00CA54A3">
        <w:rPr>
          <w:rFonts w:ascii="Arial" w:eastAsia="Times New Roman" w:hAnsi="Arial" w:cs="Arial"/>
          <w:b/>
          <w:color w:val="111111"/>
          <w:sz w:val="24"/>
          <w:szCs w:val="24"/>
          <w:lang w:eastAsia="el-GR"/>
        </w:rPr>
        <w:t xml:space="preserve">ΚΩΝΣΤΑΝΤΙΝΟΣ ΤΣΙΑΡΑΣ (Υπουργός Δικαιοσύνης): </w:t>
      </w:r>
      <w:r w:rsidRPr="00CA54A3">
        <w:rPr>
          <w:rFonts w:ascii="Arial" w:eastAsia="Times New Roman" w:hAnsi="Arial" w:cs="Times New Roman"/>
          <w:sz w:val="24"/>
          <w:szCs w:val="24"/>
          <w:lang w:eastAsia="el-GR"/>
        </w:rPr>
        <w:t>Σας ευχαριστώ, κυρία Πρόεδρε.</w:t>
      </w:r>
    </w:p>
    <w:p w:rsidR="00CA54A3" w:rsidRPr="00CA54A3" w:rsidRDefault="00CA54A3" w:rsidP="00CA54A3">
      <w:pPr>
        <w:shd w:val="clear" w:color="auto" w:fill="FFFFFF"/>
        <w:contextualSpacing/>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Αξιότιμε κύριε συνάδελφε, θέλω να είμαι ειλικρινής από την αρχή και να σας πω ότι όντως, πίστευα ότι, ειδικά μετά την τοποθέτηση του Κυβερνητικού Εκπροσώπου δεν θα υπήρχε μια τέτοιου είδους ερώτηση από την πλευρά της Αξιωματικής Αντιπολίτευσης. Αυτό το λέω, γιατί νομίζω ότι η απάντηση στα ερωτήματά σας είναι -νομίζω- και ξεκάθαρη και απλή. Ο κ. Γεωργιάδης είναι ένα από τα πρόσωπα, τα οποία έχουν περάσει μια τεράστια περιπέτεια όλη την προηγούμενη περίοδο. Άρα, λοιπόν, η δυνατότητά του να μιλήσει γι’ αυτό το ζήτημα δεν πρέπει να συνδέεται με την υπουργική του θέση. Θα έλεγα ότι μίλησε ως ένας πολίτης, ο οποίος εύλογα θα μπορούσε να εκφράσει την προσωπική του αγανάκτηση. Είναι  χρόνια που δεν έχει διαλευκανθεί μια υπόθεση. Είδατε πού κατέληξε αυτή η υπόθεση με τα δέκα πολιτικά πρόσωπα και πού τελικά βρίσκεται σήμερα.</w:t>
      </w:r>
    </w:p>
    <w:p w:rsidR="00CA54A3" w:rsidRPr="00CA54A3" w:rsidRDefault="00CA54A3" w:rsidP="00CA54A3">
      <w:pPr>
        <w:shd w:val="clear" w:color="auto" w:fill="FFFFFF"/>
        <w:contextualSpacing/>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 xml:space="preserve"> Αντιλαμβάνεστε, λοιπόν, ότι όταν ένας άνθρωπος βρίσκεται σε μια τέτοια θέση, σε μια δυνατότητα προσωπικής έκφρασης, μπορεί να μιλήσει και να πει κάποια πράγματα. Βεβαίως, όλα αυτά που λέγονται και όλα αυτά τα </w:t>
      </w:r>
      <w:r w:rsidRPr="00CA54A3">
        <w:rPr>
          <w:rFonts w:ascii="Arial" w:eastAsia="Times New Roman" w:hAnsi="Arial" w:cs="Times New Roman"/>
          <w:sz w:val="24"/>
          <w:szCs w:val="24"/>
          <w:lang w:eastAsia="el-GR"/>
        </w:rPr>
        <w:lastRenderedPageBreak/>
        <w:t xml:space="preserve">οποία δηλώνονται δημόσια, προφανώς ξέρετε -και το ξέρουμε όλοι μας, είμαστε πολιτικά πρόσωπα- ότι κρίνονται. </w:t>
      </w:r>
    </w:p>
    <w:p w:rsidR="00CA54A3" w:rsidRPr="00CA54A3" w:rsidRDefault="00CA54A3" w:rsidP="00CA54A3">
      <w:pPr>
        <w:shd w:val="clear" w:color="auto" w:fill="FFFFFF"/>
        <w:contextualSpacing/>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Αυτό, όμως, που έκανε ο κ. Γεωργιάδης νομίζω ότι το έχουν κάνει όλοι οι -εντός εισαγωγικών- «εμπλεκόμενοι», μετά από αυτήν την πρωτοφανή μεθόδευση, η οποία υπήρχε το προηγούμενο χρονικό διάστημα από την προηγούμενη κυβέρνηση, που οδήγησε δέκα πολιτικά πρόσωπα σε μια πρωτοφανή διαπόμπευση. Το έκαναν με διαφορετικό τρόπο και διαφορετικό ύφος ο καθένας είτε με δηλώσεις εντός ή εκτός Κοινοβουλίου είτε καταθέτοντας ακόμη και μηνύσεις κατά δικαστικών λειτουργών. Υπάρχουν και τέτοια πρόσωπα. Φαντάζομαι ότι το γνωρίζετε.</w:t>
      </w:r>
    </w:p>
    <w:p w:rsidR="00CA54A3" w:rsidRPr="00CA54A3" w:rsidRDefault="00CA54A3" w:rsidP="00CA54A3">
      <w:pPr>
        <w:shd w:val="clear" w:color="auto" w:fill="FFFFFF"/>
        <w:contextualSpacing/>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Αν θέλετε να σας πω την άποψή μου, εγώ πιστεύω ότι είναι συνταγματικό δικαίωμα του κάθε Έλληνα πολίτη να υπερασπίζεται τον εαυτό του και την αθωότητά του, με όποιο νόμιμο μέσο μπορεί να έχει στη διάθεσή του. Πιστεύω ότι ακόμη και τα πολιτικά πρόσωπα έχουν αυτό το δικαίωμα, αλλά, όπως σας είπα νωρίτερα, η πολιτική συμπεριφορά όλων μας αξιολογείται και κρίνεται από τους πολίτες.</w:t>
      </w:r>
    </w:p>
    <w:p w:rsidR="00CA54A3" w:rsidRPr="00CA54A3" w:rsidRDefault="00CA54A3" w:rsidP="00CA54A3">
      <w:pPr>
        <w:shd w:val="clear" w:color="auto" w:fill="FFFFFF"/>
        <w:contextualSpacing/>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 xml:space="preserve">Κύριε συνάδελφε, ο ρόλος μου ως Υπουργού Δικαιοσύνης περιγράφεται σαφώς από το ελληνικό Σύνταγμα. Περιορίζεται στις αρμοδιότητες που άπτονται αποκλειστικά της οργάνωσης της διοίκησης της δικαιοσύνης και του πειθαρχικού ελέγχου των δικαστικών λειτουργών, για τους λόγους που ειδικά </w:t>
      </w:r>
      <w:r w:rsidRPr="00CA54A3">
        <w:rPr>
          <w:rFonts w:ascii="Arial" w:eastAsia="Times New Roman" w:hAnsi="Arial" w:cs="Times New Roman"/>
          <w:sz w:val="24"/>
          <w:szCs w:val="24"/>
          <w:lang w:eastAsia="el-GR"/>
        </w:rPr>
        <w:lastRenderedPageBreak/>
        <w:t xml:space="preserve">προβλέπει ο νόμος. Η δική μου θεσμική ευθύνη, σεβόμενος και την αρχή της διάκρισης των εξουσιών, μου επιβάλλει να απέχω από οποιαδήποτε πράξη ή δήλωση, που άμεσα ή έμμεσα, θα μπορούσε να επηρεάσει εν εξελίξει δικαστικές έρευνες, που αφορούν πολιτικά πρόσωπα, αλλά βεβαίως και δικαστικούς λειτουργούς. </w:t>
      </w:r>
    </w:p>
    <w:p w:rsidR="00CA54A3" w:rsidRPr="00CA54A3" w:rsidRDefault="00CA54A3" w:rsidP="00CA54A3">
      <w:pPr>
        <w:shd w:val="clear" w:color="auto" w:fill="FFFFFF"/>
        <w:contextualSpacing/>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Πιθανώς, εσάς αυτή η συμπεριφορά -το δικαιολογώ, δεν ήσασταν στην προηγούμενη Κοινοβουλευτική Περίοδο- θα μπορούσε να σας αφήνει έκπληκτο, αν σκεφτείτε τον τρόπο με τον οποίον η προηγούμενη κυβέρνηση λειτούργησε απέναντι στην ελληνική δικαιοσύνη.</w:t>
      </w:r>
    </w:p>
    <w:p w:rsidR="00CA54A3" w:rsidRPr="00CA54A3" w:rsidRDefault="00CA54A3" w:rsidP="00CA54A3">
      <w:pPr>
        <w:shd w:val="clear" w:color="auto" w:fill="FFFFFF"/>
        <w:contextualSpacing/>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Εγώ, λοιπόν, σας δηλώνω ότι τιμώ και σέβομαι τους Έλληνες δικαστές και τους έχω πραγματικά εμπιστοσύνη. Πιστεύω ότι ακόμη και για την υπόθεση στην οποία αναφερθήκατε, όλες οι πτυχές αυτής της θλιβερής ιστορίας θα ερευνηθούν και, βεβαίως, οι ευθύνες θα αποδοθούν. Η Κυβέρνηση έχει αποδείξει έμπρακτα ότι δεν παρεμβαίνει στη δικαιοσύνη και σέβεται απολύτως τη διάκριση των εξουσιών. Είναι μια σταθερή θέση, την οποία νομίζω ότι μπορεί εύκολα να τη διαπιστώσει κανείς με οποιονδήποτε τρόπο, αν δει τι έχει συμβεί τον τελευταίο χρόνο και κάνοντας, βεβαίως, μια πολύ απλή σύγκριση με το τι συνέβη στο πρόσφατο παρελθόν.</w:t>
      </w:r>
    </w:p>
    <w:p w:rsidR="00CA54A3" w:rsidRPr="00CA54A3" w:rsidRDefault="00CA54A3" w:rsidP="00CA54A3">
      <w:pPr>
        <w:shd w:val="clear" w:color="auto" w:fill="FFFFFF"/>
        <w:contextualSpacing/>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Θα επανέλθω στη δευτερολογία μου, όπου θα μιλήσουμε για το τι πραγματικά σημαίνει παρέμβαση στη δικαιοσύνη.</w:t>
      </w:r>
    </w:p>
    <w:p w:rsidR="00CA54A3" w:rsidRPr="00CA54A3" w:rsidRDefault="00CA54A3" w:rsidP="00CA54A3">
      <w:pPr>
        <w:shd w:val="clear" w:color="auto" w:fill="FFFFFF"/>
        <w:contextualSpacing/>
        <w:rPr>
          <w:rFonts w:ascii="Arial" w:eastAsia="Times New Roman" w:hAnsi="Arial" w:cs="Times New Roman"/>
          <w:sz w:val="24"/>
          <w:szCs w:val="24"/>
          <w:lang w:eastAsia="el-GR"/>
        </w:rPr>
      </w:pPr>
      <w:r w:rsidRPr="00CA54A3">
        <w:rPr>
          <w:rFonts w:ascii="Arial" w:eastAsia="Times New Roman" w:hAnsi="Arial" w:cs="Times New Roman"/>
          <w:b/>
          <w:sz w:val="24"/>
          <w:szCs w:val="24"/>
          <w:lang w:eastAsia="el-GR"/>
        </w:rPr>
        <w:lastRenderedPageBreak/>
        <w:t xml:space="preserve">ΠΡΟΕΔΡΕΥΟΥΣΑ (Σοφία Σακοράφα): </w:t>
      </w:r>
      <w:r w:rsidRPr="00CA54A3">
        <w:rPr>
          <w:rFonts w:ascii="Arial" w:eastAsia="Times New Roman" w:hAnsi="Arial" w:cs="Times New Roman"/>
          <w:sz w:val="24"/>
          <w:szCs w:val="24"/>
          <w:lang w:eastAsia="el-GR"/>
        </w:rPr>
        <w:t>Ευχαριστώ, κύριε Υπουργέ.</w:t>
      </w:r>
    </w:p>
    <w:p w:rsidR="00CA54A3" w:rsidRPr="00CA54A3" w:rsidRDefault="00CA54A3" w:rsidP="00CA54A3">
      <w:pPr>
        <w:shd w:val="clear" w:color="auto" w:fill="FFFFFF"/>
        <w:contextualSpacing/>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Ορίστε, κύριε συνάδελφε, έχετε τον λόγο.</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b/>
          <w:sz w:val="24"/>
          <w:szCs w:val="24"/>
          <w:lang w:eastAsia="el-GR"/>
        </w:rPr>
        <w:t>ΚΩΝΣΤΑΝΤΙΝΟΣ ΜΑΡΚΟΥ:</w:t>
      </w:r>
      <w:r w:rsidRPr="00CA54A3">
        <w:rPr>
          <w:rFonts w:ascii="Arial" w:eastAsia="Times New Roman" w:hAnsi="Arial" w:cs="Times New Roman"/>
          <w:sz w:val="24"/>
          <w:szCs w:val="24"/>
          <w:lang w:eastAsia="el-GR"/>
        </w:rPr>
        <w:t xml:space="preserve"> Κύριε Υπουργέ, είχα μια ελπίδα ότι δεν θα υιοθετήσετε το επιχείρημα των προσωπικών απόψεων. Δυστυχώς, με διαψεύσατε. Σαν να μαζεύτηκαν πολλές προσωπικές απόψεις και συμπεριφορές τελευταία στη Νέα Δημοκρατία στο θέμα της δικαιοσύνης που συζητάμε. </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 xml:space="preserve">Ο Υφυπουργός παρά τω Πρωθυπουργώ, αρμόδιος του κυβερνητικού έργου, πρόσφατα προχώρησε σε μια απροκάλυπτη και ωμή παρέμβαση στο έργο των δικαστών, σχολιάζοντας αγόρευση εισαγγελέως σε δίκη πανελλαδικού ενδιαφέροντος, παραλληλίζοντάς την με θεατρική παράσταση. Δυστυχώς, όμως, για τη Νέα Δημοκρατία το όλο ζήτημα των προσωπικών απόψεων και ιδιωτικών συμπεριφορών το έχετε φτάσει πραγματικά σε άλλο επίπεδο. </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 xml:space="preserve">Ακούσαμε το απύλωτο στόμα του Γεωργιάδη πριν λίγες μέρες από τον τηλεοπτικό του άμβωνα με περισσή αμετροέπεια να χαρακτηρίζει ιδιωτική την υπόθεση πρώην Υπουργού της Νέας Δημοκρατίας, που εμπλέκεται σε κύκλωμα παιδεραστίας, όπως αποκαλύφθηκε από τις νόμιμες ηχογραφήσεις της ΕΥΠ. Ιδιωτική ήταν και η παρόμοια υπόθεση παιδεραστίας άλλου </w:t>
      </w:r>
      <w:r w:rsidRPr="00CA54A3">
        <w:rPr>
          <w:rFonts w:ascii="Arial" w:eastAsia="Times New Roman" w:hAnsi="Arial" w:cs="Times New Roman"/>
          <w:sz w:val="24"/>
          <w:szCs w:val="24"/>
          <w:lang w:eastAsia="el-GR"/>
        </w:rPr>
        <w:lastRenderedPageBreak/>
        <w:t xml:space="preserve">μεγαλοστελέχους σας, προσωπικού συμβούλου του κ. Μητσοτάκη, ο οποίος απαλλάχθηκε από το δικαστήριο, λόγω παραγραφής. </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 xml:space="preserve">Κάπως περίεργα δεν είναι όλα αυτά, κύριε Υπουργέ; Πώς συσσωρεύονται και τόσοι παιδόφιλοι και παιδεραστές στη Νέα Δημοκρατία; Πρέπει να το προσέξετε αυτό. </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 xml:space="preserve">Υποθέτω ότι έφτασε στο γραφείο σας ο ήχος από το πολιτικό χαστούκι του Προέδρου του Αρείου Πάγου κ. Ιωσήφ Τσαλαγανίδη και του εισαγγελέα του ίδιου ανωτάτου δικαστηρίου, του κ. Πλειώτα, οι οποίοι σε κοινή τους δήλωση έκαναν λόγο για στοχοποίηση δικαστικού λειτουργού, η οποία αντιστρατεύεται τη δημοκρατούμενη πολιτεία. </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 xml:space="preserve">Τελικά τι είναι ντροπή για τη Νέα Δημοκρατία; Ο λαλίστατος κ. Γεωργιάδης είπε χθες, προχθές ότι είναι ντροπή για τον νεαρό που συνελήφθη από την επίθεση των ΜΑΤ, που ο πατέρας του είπε ότι μπήκε στη Νομική, ενώ έπρεπε να του πει «ντρόπιασες την οικογένεια». Η επιτυχία, δηλαδή, ενός υποψηφίου στις πανελλαδικές εξετάσεις και μάλιστα σε σχολή πρώτης επιλογής ή η θαλπωρή και η προστασία που παρέχει η Νέα Δημοκρατία σε παιδεραστές και συνεργάτες κακοποιών του κοινού ποινικού δικαίου, όπως εν ενεργεία Βουλευτής σας; </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lastRenderedPageBreak/>
        <w:t>Είπατε τι έγινε στην προηγούμενη κυβέρνηση. Θα σας διευκολύνω εγώ για να μην κουραστείτε. Σχόλια έκαναν οι Υπουργοί του ΣΥΡΙΖΑ όταν σχολίαζαν πασίδηλες παθογένειες της δικαιοσύνης για την αργή απονομή. Σχόλια έκανε πρώην Πρωθυπουργός, όταν έκανε εκτίμηση για το αποτέλεσμα μιας δίκης. Σχόλιο έκανε Υπουργός του ΣΥΡΙΖΑ, όταν εξέφραζε δυσαρέσκεια για την απόφαση να κλείσουν χιλιάδες εκκρεμείς φορολογικές υποθέσεις. Σχόλιο έκαναν, όταν κυβερνητικά στελέχη του ΣΥΡΙΖΑ χαρακτήριζαν κακή εξέλιξη την απορριπτική απόφαση της αίτησης αναστολής της Ηριάννας. Σχόλιο έκανε η τότε κυβέρνηση όταν αποδοκίμασε την απόφαση με την οποία ακυρώθηκε  υπουργική απόφαση για το «πόθεν έσχες».</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(Στο σημείο αυτό κτυπάει το κουδούνι λήξεως του χρόνου ομιλίας του κυρίου Βουλευτού)</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Τελειώνω, κυρία Πρόεδρε.</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 xml:space="preserve">Κύριε Υπουργέ, έχετε αναλάβει ένα σημαντικό χαρτοφυλάκιο για τη δημοκρατία μας. Ένα έχω να σας πω παραφράζοντας τον ποιητή: Και αν δεν μπορείτε να κάνετε κάτι για τη δικαιοσύνη, για να γίνει καλύτερη, προσπαθήστε τουλάχιστον όσο μπορείτε να μην ευτελίσετε. Υπό αυτήν την έννοια, θα εκτιμούσα πολύ πραγματικά αν απαντήσετε επί της ουσίας. Αλλιώς, θερμή παράκληση: Μην μπείτε στον κόπο να δευτερολογήσετε. Ας μην οδηγήσουμε </w:t>
      </w:r>
      <w:r w:rsidRPr="00CA54A3">
        <w:rPr>
          <w:rFonts w:ascii="Arial" w:eastAsia="Times New Roman" w:hAnsi="Arial" w:cs="Times New Roman"/>
          <w:sz w:val="24"/>
          <w:szCs w:val="24"/>
          <w:lang w:eastAsia="el-GR"/>
        </w:rPr>
        <w:lastRenderedPageBreak/>
        <w:t>πιο κάτω και ας μην ευτελιστεί άλλο η πολύπαθη δικαιοσύνη και η ανεξαρτησία της.</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Ευχαριστώ πολύ.</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b/>
          <w:sz w:val="24"/>
          <w:szCs w:val="24"/>
          <w:lang w:eastAsia="el-GR"/>
        </w:rPr>
        <w:t>ΠΡΟΕΔΡΕΥΟΥΣΑ (Σοφία Σακοράφα):</w:t>
      </w:r>
      <w:r w:rsidRPr="00CA54A3">
        <w:rPr>
          <w:rFonts w:ascii="Arial" w:eastAsia="Times New Roman" w:hAnsi="Arial" w:cs="Times New Roman"/>
          <w:sz w:val="24"/>
          <w:szCs w:val="24"/>
          <w:lang w:eastAsia="el-GR"/>
        </w:rPr>
        <w:t xml:space="preserve"> Και εγώ.</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Ελάτε, κύριε Υπουργέ.</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b/>
          <w:sz w:val="24"/>
          <w:szCs w:val="24"/>
          <w:lang w:eastAsia="el-GR"/>
        </w:rPr>
        <w:t>ΚΩΝΣΤΑΝΤΙΝΟΣ ΤΣΙΑΡΑΣ (Υπουργός Δικαιοσύνης):</w:t>
      </w:r>
      <w:r w:rsidRPr="00CA54A3">
        <w:rPr>
          <w:rFonts w:ascii="Arial" w:eastAsia="Times New Roman" w:hAnsi="Arial" w:cs="Times New Roman"/>
          <w:sz w:val="24"/>
          <w:szCs w:val="24"/>
          <w:lang w:eastAsia="el-GR"/>
        </w:rPr>
        <w:t xml:space="preserve"> Κύριε συνάδελφε, σας δίνω μόνο μια δικαιολογία, ότι δεν ήσασταν Βουλευτής την προηγούμενη περίοδο. Αν ήσασταν και είχατε την ελάχιστη δυνατότητα να κρίνετε την πολιτική της προηγούμενης κυβέρνησης και τη γενικότερη συμπεριφορά της απέναντι στη δικαιοσύνη, σε καμμία περίπτωση δεν θα μπορούσατε να μιλήσετε έτσι σήμερα. </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 xml:space="preserve">Και το λέω αυτό διότι, αν θεωρείτε όλα αυτά τα οποία αναφέρατε νωρίτερα ως παρεμβάσεις -εντός εισαγωγικών- στη δικαιοσύνη, θα πρέπει να δικαιολογήσετε πολλά: τη ρήση του πρώην Πρωθυπουργού ότι η δικαιοσύνη είναι ένα θεσμικό εμπόδιο, δηλώσεις Υπουργών της προηγούμενης Κυβέρνησης ότι η δικαιοσύνη είναι προστασία του κάθε νταβατζή και βεβαίως μια σειρά γεγονότων τα οποία εκθέτουν ανεπανόρθωτα το ήθος και τον τρόπο με τον οποίο προσέγγιζε τη δικαιοσύνη η προηγούμενη κυβέρνηση. Αν μη τι άλλο, δεν υπάρχει Υπουργός σήμερα που να βγαίνει έξω από τον Άρειο Πάγο </w:t>
      </w:r>
      <w:r w:rsidRPr="00CA54A3">
        <w:rPr>
          <w:rFonts w:ascii="Arial" w:eastAsia="Times New Roman" w:hAnsi="Arial" w:cs="Times New Roman"/>
          <w:sz w:val="24"/>
          <w:szCs w:val="24"/>
          <w:lang w:eastAsia="el-GR"/>
        </w:rPr>
        <w:lastRenderedPageBreak/>
        <w:t>και να προαναγγέλλει το μεγαλύτερο σκάνδαλο από τη σύσταση του ελληνικού κράτους.</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Αλήθεια, πόσο σοβαρή μπορεί να είναι η προσέγγιση στον χώρο της δικαιοσύνης και η σχέση με τη δικαιοσύνη, όταν Υπουργός της Κυβέρνησης βγαίνει και δηλώνει ότι μια υπόθεση, η οποία βρίσκεται υπό έρευνα και που είδαμε που κατέληξε, είναι το μεγαλύτερο σκάνδαλο όλων των εποχών;</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 xml:space="preserve">Δεν είναι προαναγγελία μιας εξέλιξης στον χώρο της δικαιοσύνης; Πόσο, αλήθεια, άνετα αισθάνεστε όταν είχαν στοχοποιηθεί δέκα άνθρωποι, διασύρθηκαν, διαπομπεύθηκαν απλά και μόνο για μια πολιτική σκοπιμότητα; Στην πραγματικότητα, οι περισσότερες υποθέσεις έχουν αρχειοθετηθεί και λογικά θα πρέπει να είχαν αρχειοθετηθεί όλες. Αυτό δεν ήταν μια μεθόδευση της προηγούμενης κυβέρνησης; </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 xml:space="preserve">Εγώ όμως προσωπικά δεν έχω μπει στον πειρασμό ποτέ να κρίνω τις όποιες δικαστικές αποφάσεις ή ενδεχομένως να προαναγγείλω τις όποιες εξελίξεις στον χώρο της δικαιοσύνης. Αυτά είναι τα έργα και οι ημέρες της προηγούμενης κυβέρνησης. </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 xml:space="preserve">Αλήθεια, έχετε ιδέα πόσες φορές την προηγούμενη περίοδο δικαστικοί λειτουργοί όλων των επιπέδων βγήκαν και μίλησαν για παρεμβάσεις στον χώρο της δικαιοσύνης; Τα γνωρίζετε; Αν δεν τα γνωρίζετε, θα έπρεπε να </w:t>
      </w:r>
      <w:r w:rsidRPr="00CA54A3">
        <w:rPr>
          <w:rFonts w:ascii="Arial" w:eastAsia="Times New Roman" w:hAnsi="Arial" w:cs="Times New Roman"/>
          <w:sz w:val="24"/>
          <w:szCs w:val="24"/>
          <w:lang w:eastAsia="el-GR"/>
        </w:rPr>
        <w:lastRenderedPageBreak/>
        <w:t xml:space="preserve">ενημερωθείτε πριν κάνετε την ερώτηση. Και είναι πρόσωπα με ονοματεπώνυμα. Μπορώ να σας τα καταθέσω. </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 xml:space="preserve">Υπάρχουν είκοσι δύο σημεία παρεμβάσεων την προηγούμενη περίοδο από την προηγούμενη κυβέρνηση στον χώρο της δικαιοσύνης. Θα ξεχάσει κανείς τις δηλώσεις που υπήρχαν σε όλα τα επίπεδα, όταν είχε διαπομπευθεί ακόμη και ο πρώην μέχρι πρόσφατα Πρόεδρος του Συμβουλίου της Επικρατείας με διαδικασίες οι οποίες μεθοδεύτηκαν από την προηγούμενη κυβέρνηση; Θα ξεχάσει κανείς τις δηλώσεις που υπήρχαν από κυβερνητικά στελέχη ότι οι αποφάσεις της δικαιοσύνης είναι δεσμευτικές αλλά όχι σεβαστές; </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Θα ξεχάσει κανείς ότι υπήρχαν δηλώσεις ή συμπεριφορές που λέγανε ότι αυτόν τον τόπο δεν τον κυβερνούν ούτε τα διαπλεκόμενα ούτε το βαθύ παρακράτος -εννοώντας τη δικαιοσύνη-, αλλά οι δημοκρατικά εκλεγμένες κυβερνήσεις με τη βούληση του ελληνικού λαού; Δημοσίευμα της «ΑΥΓΗΣ»: «Ευτυχώς δεν κυβερνούν οι δικαστές».</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 xml:space="preserve">Ξέρετε πόσες φορές βγήκε με δηλώσεις η Ένωση Δικαστών και Εισαγγελέων, καταγγέλλοντας ότι υπήρχε μια συστηματική προσπάθεια και μια απόπειρα να παρέμβει η προηγούμενη κυβέρνηση στο έργο των δικαστικών και εισαγγελικών λειτουργών; </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lastRenderedPageBreak/>
        <w:t xml:space="preserve">Ξέρετε ότι υπήρχαν ζητήματα τα οποία σε έναν πολύ μεγάλο βαθμό άγγιξαν ακόμη και τον Πρόεδρο ή γενικότερα τη διοίκηση των δικηγορικών συλλόγων; Ξέρετε ότι υπήρξε δήλωση πρώην κυβερνητικού εκπροσώπου που έλεγε ότι η δικαιοσύνη δημιουργεί την υπόνοια ότι κρίνει και σταθμίζει με κριτήριο πέραν της νομικής κρίσης; Αυτά όλα άφηναν ανεπηρέαστη τη δικαιοσύνη το προηγούμενο χρονικό διάστημα; </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 xml:space="preserve">Αν θέλετε, λοιπόν, κάντε μια σύγκριση. Και δεν θα σας πω βεβαίως ότι υπήρχαν ακόμη και ανακοινώσεις από την Κουμουνδούρου για αποφάσεις που προσβάλλουν το περί κοινού δικαίου αίσθημα, για «μαύρη σελίδα στην ιστορία της ελληνικής δικαιοσύνης», αλλά ακόμη και το γεγονός ότι η πρώην Υπουργός Δικαιοσύνης ζητούσε επαναληπτική εκδίκαση της υπόθεσης ή ακόμη και ζητήματα τα οποία στην πραγματικότητα αποδείκνυαν ότι υπήρχε μια πολύ μεγάλη προσπάθεια επιρροής της λειτουργίας και του χώρου της δικαιοσύνης από όλες τις πλευρές. </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Κοιτάξτε, είναι πολύ εύκολο να έρθουμε και να πούμε οτιδήποτε σε αυτήν την Αίθουσα. Οι πολίτες βλέπουν, κρίνουν, ξέρουν πολύ καλά τι γίνεται. Και βλέπουν ποια ήταν η προηγούμενη περίοδος, ποια ήταν, αν θέλετε, εκείνη η χρονική περίοδος που κάποιοι προσπάθησαν να εργαλειοποιήσουν τη δικαιοσύνη και να την κάνουν εργαλείο στο πεδίο της πολιτικής αντιπαράθεσης και ποιοι λειτουργούν θεσμικά απέναντι στη λειτουργία της δικαιοσύνης.</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lastRenderedPageBreak/>
        <w:t xml:space="preserve"> Λυπάμαι πραγματικά που όλες αυτές οι συνθήκες που δημιουργήθηκαν σε μια προηγούμενη περίοδο με μια πραγματικότητα η οποία δεν τιμά κανέναν μας προφανώς δημιούργησαν μια λογική παρακράτους. Όπως ξέρετε, αγαπητέ κύριε συνάδελφε, το παρακράτος δεν έχει καμμία σχέση με τη δημοκρατία. </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 xml:space="preserve">Είναι κρίμα, τα δημοκρατικά συναισθήματα και οι δημοκρατικές ελευθερίες να εκφράζονται </w:t>
      </w:r>
      <w:r w:rsidRPr="00CA54A3">
        <w:rPr>
          <w:rFonts w:ascii="Arial" w:eastAsia="Times New Roman" w:hAnsi="Arial" w:cs="Times New Roman"/>
          <w:sz w:val="24"/>
          <w:szCs w:val="24"/>
          <w:lang w:val="en-US" w:eastAsia="el-GR"/>
        </w:rPr>
        <w:t>ad</w:t>
      </w:r>
      <w:r w:rsidRPr="00CA54A3">
        <w:rPr>
          <w:rFonts w:ascii="Arial" w:eastAsia="Times New Roman" w:hAnsi="Arial" w:cs="Times New Roman"/>
          <w:sz w:val="24"/>
          <w:szCs w:val="24"/>
          <w:lang w:eastAsia="el-GR"/>
        </w:rPr>
        <w:t xml:space="preserve"> </w:t>
      </w:r>
      <w:r w:rsidRPr="00CA54A3">
        <w:rPr>
          <w:rFonts w:ascii="Arial" w:eastAsia="Times New Roman" w:hAnsi="Arial" w:cs="Times New Roman"/>
          <w:sz w:val="24"/>
          <w:szCs w:val="24"/>
          <w:lang w:val="en-US" w:eastAsia="el-GR"/>
        </w:rPr>
        <w:t>hoc</w:t>
      </w:r>
      <w:r w:rsidRPr="00CA54A3">
        <w:rPr>
          <w:rFonts w:ascii="Arial" w:eastAsia="Times New Roman" w:hAnsi="Arial" w:cs="Times New Roman"/>
          <w:sz w:val="24"/>
          <w:szCs w:val="24"/>
          <w:lang w:eastAsia="el-GR"/>
        </w:rPr>
        <w:t xml:space="preserve">. Όταν είμαστε στην κυβέρνηση, είναι σχόλια και όλα αυτά είναι καλά και όταν είμαστε στην αντιπολίτευση, ακόμη και όταν οι άνθρωποι είναι «εμπλεκόμενοι» και έχουν κάθε λόγο να αναζητούν το δίκαιό τους ή να εκφράζουν την αγανάκτησή τους, αυτό είναι παρέμβαση στη δικαιοσύνη! </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Δεν είναι ούτε σοβαρή πολιτική προσέγγιση -με συγχωρείτε που το λέω- αλλά ούτε πολύ περισσότερο δείχνει ένα ήθος το οποίο έπρεπε να εκφράζεται διαχρονικά με έναν σταθερό και συγκεκριμένο τρόπο, με έναν τρόπο που η ίδια η δημοκρατική πολιτεία θα έπρεπε να επιβάλλει σε όλους μας.</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Παρ’ όλα αυτά, νομίζω ότι όλα αυτά τα οποία με ρωτήσατε και όλα αυτά τα οποία σας απάντησα βρίσκονται στην κρίση των Ελλήνων πολιτών. Οι Έλληνες πολίτες έχουν μνήμη, γνωρίζουν, είδαν ποιοι ήταν αυτοί που προσπάθησαν να επηρεάσουν έναν θεσμό, όπως είναι η δικαιοσύνη, και βλέπουν ποια είναι η συγκεκριμένη συμπεριφορά και η συγκεκριμένη στάση της σημερινής Κυβέρνησης απέναντι στη δικαιοσύνη.</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lastRenderedPageBreak/>
        <w:t>Σας ευχαριστώ πολύ.</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b/>
          <w:sz w:val="24"/>
          <w:szCs w:val="24"/>
          <w:lang w:eastAsia="el-GR"/>
        </w:rPr>
        <w:t>ΠΡΟΕΔΡΕΥΟΥΣΑ (Σοφία Σακοράφα):</w:t>
      </w:r>
      <w:r w:rsidRPr="00CA54A3">
        <w:rPr>
          <w:rFonts w:ascii="Arial" w:eastAsia="Times New Roman" w:hAnsi="Arial" w:cs="Times New Roman"/>
          <w:sz w:val="24"/>
          <w:szCs w:val="24"/>
          <w:lang w:eastAsia="el-GR"/>
        </w:rPr>
        <w:t xml:space="preserve"> Και εγώ σας ευχαριστώ, κύριε Υπουργέ.</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Προχωρούμε στη συζήτηση της δεύτερης με αριθμό 911/10-7-2020 επίκαιρης ερώτησης πρώτου κύκλου της Βουλευτού Λάρισας του Κινήματος Αλλαγής κ.</w:t>
      </w:r>
      <w:r w:rsidRPr="00CA54A3">
        <w:rPr>
          <w:rFonts w:ascii="Arial" w:eastAsia="Times New Roman" w:hAnsi="Arial" w:cs="Times New Roman"/>
          <w:bCs/>
          <w:sz w:val="24"/>
          <w:szCs w:val="24"/>
          <w:lang w:eastAsia="el-GR"/>
        </w:rPr>
        <w:t xml:space="preserve"> Ευαγγελίας Λιακούλη </w:t>
      </w:r>
      <w:r w:rsidRPr="00CA54A3">
        <w:rPr>
          <w:rFonts w:ascii="Arial" w:eastAsia="Times New Roman" w:hAnsi="Arial" w:cs="Times New Roman"/>
          <w:sz w:val="24"/>
          <w:szCs w:val="24"/>
          <w:lang w:eastAsia="el-GR"/>
        </w:rPr>
        <w:t xml:space="preserve">προς τον Υπουργό </w:t>
      </w:r>
      <w:r w:rsidRPr="00CA54A3">
        <w:rPr>
          <w:rFonts w:ascii="Arial" w:eastAsia="Times New Roman" w:hAnsi="Arial" w:cs="Times New Roman"/>
          <w:bCs/>
          <w:sz w:val="24"/>
          <w:szCs w:val="24"/>
          <w:lang w:eastAsia="el-GR"/>
        </w:rPr>
        <w:t>Προστασίας του Πολίτη,</w:t>
      </w:r>
      <w:r w:rsidRPr="00CA54A3">
        <w:rPr>
          <w:rFonts w:ascii="Arial" w:eastAsia="Times New Roman" w:hAnsi="Arial" w:cs="Times New Roman"/>
          <w:sz w:val="24"/>
          <w:szCs w:val="24"/>
          <w:lang w:eastAsia="el-GR"/>
        </w:rPr>
        <w:t xml:space="preserve"> με θέμα: «Σοβαρά προβλήματα υποστελέχωσης και παλαιωμένου υλικού για τις πυροσβεστικές υπηρεσίες του Νομού Λάρισας», την οποία θα απαντήσει ο Υφυπουργός Προστασίας του Πολίτη κ. Νικόλαος Χαρδαλιάς.</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Θα παρακαλέσω πολύ και τους Βουλευτές, αλλά και τους κυρίους Υπουργούς να είναι συνεπείς στον χρόνο.</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Κυρία Λιακούλη, έχετε τον λόγο.</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b/>
          <w:sz w:val="24"/>
          <w:szCs w:val="24"/>
          <w:lang w:eastAsia="el-GR"/>
        </w:rPr>
        <w:t>ΕΥΑΓΓΕΛΙΑ ΛΙΑΚΟΥΛΗ:</w:t>
      </w:r>
      <w:r w:rsidRPr="00CA54A3">
        <w:rPr>
          <w:rFonts w:ascii="Arial" w:eastAsia="Times New Roman" w:hAnsi="Arial" w:cs="Times New Roman"/>
          <w:sz w:val="24"/>
          <w:szCs w:val="24"/>
          <w:lang w:eastAsia="el-GR"/>
        </w:rPr>
        <w:t xml:space="preserve"> Καλημέρα, κύριε Πρόεδρε.</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Κύριε Υπουργέ, καλημέρα σας. Σας φέρνω τους χαιρετισμούς της Ένωσης Υπαλλήλων Πυροσβεστικού Σώματος της Περιφέρειας Λάρισας Β΄ Τάξης βεβαίως, ακόμα, δυστυχώς και β΄ κατηγορίας μάλλον, όπως θα εξηγήσω στη συνέχεια.</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 xml:space="preserve">Όμως και η Πυροσβεστική Υπηρεσία της Ελασσόνας, που προστατεύει τον Εθνικό Δρυμό, κύριε Υπουργέ, και αυτή καλύτερα δεν έχει, όπως επίσης </w:t>
      </w:r>
      <w:r w:rsidRPr="00CA54A3">
        <w:rPr>
          <w:rFonts w:ascii="Arial" w:eastAsia="Times New Roman" w:hAnsi="Arial" w:cs="Times New Roman"/>
          <w:sz w:val="24"/>
          <w:szCs w:val="24"/>
          <w:lang w:eastAsia="el-GR"/>
        </w:rPr>
        <w:lastRenderedPageBreak/>
        <w:t>και η Πυροσβεστική Υπηρεσία της Αγιάς, που προστατεύει τον ορεινό όγκο του Κισσάβου, των Φαρσάλων, που είναι μια Υπηρεσία στο κόκκινο, όπως λέμε, κατά το λαϊκόν, μια που δυστυχώς έχει να αντιμετωπίσει καθημερινά φαινόμενα, όπως αλόγιστη καύση υπολειμμάτων καλλιεργειών και πυρκαγιών σε βοσκοτόπια ή άλλες εκτάσεις.</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Ήρθαμε σήμερα εδώ στη Βουλή να απευθυνθούμε σε εσάς και να κάνουμε τα μεγάλα μας παράπονα, αλλά κυρίως να ζητήσουμε τις δεσμεύσεις σας και τις ρητές, όχι τις ρηματικές ανακοινώσεις σας σχετικά με το τι μέλλει γενέσθαι σε ό,τι αφορά της νευραλγικής φύσεως υπηρεσίες της Πυροσβεστικής στον νομό. Δυόμισι χιλιάδες εποχικοί υπάλληλοι, ούτε ένας το 2019 και το 2020 στη Λάρισα, σε μια επίσης πολύ μεγάλη περιοχή, με ιδιαίτερα ζητήματα, με πολλά θέματα, με πολλά προβλήματα, με πεπαλαιωμένο όλο τον μηχανολογικό εξοπλισμό. Υπεραιωνόβια, τριανταεπτά και πάνω χρόνια μετρούν τα μηχανήματα της Πυροσβεστικής Υπηρεσίας και δυστυχώς, μετακινείτε και τριάντα ανθρώπους αυτό το καλοκαίρι σε πενήντα οκτώ κενές οργανικές θέσεις, τις οποίες δεν μας λέτε ούτε πότε θα τις αναπληρώσετε ούτε πότε θα μας φέρετε κόσμο και σίγουρα όχι για αυτήν την αντιπυρική περίοδο.</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Υπάρχουν οι ανακοινώσεις περί του ΕΣΠΑ. Για ό,τι συζητάμε, για όποιο πρόβλημα συζητάμε, δίπλα κολλάμε και ένα ΕΣΠΑ: «Εντάσσεται στο ΕΣΠΑ, θα ενταχθεί στο ΕΣΠΑ, θα πάει στο ΕΣΠΑ κ.λπ.».</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lastRenderedPageBreak/>
        <w:t>Δεν μπορούν, όμως, αυτά, να θεραπεύσουν, δυστυχώς, κύριε Υπουργέ, τα μεγάλα προβλήματα τα οποία υπάρχουν, υφίστανται, είναι πραγματικά. Ξέρω ότι από την πρώτη γραμμή στην οποία βρίσκεστε τα έχετε διαγνώσει και εσείς. Άρα αυτά δεν θα τα αμφισβητήσετε.</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Περιμένω, λοιπόν, να δούμε πώς θα τα θεραπεύσετε.</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Ευχαριστώ.</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b/>
          <w:sz w:val="24"/>
          <w:szCs w:val="24"/>
          <w:lang w:eastAsia="el-GR"/>
        </w:rPr>
        <w:t>ΠΡΟΕΔΡΕΥΟΥΣΑ (Σοφία Σακοράφα):</w:t>
      </w:r>
      <w:r w:rsidRPr="00CA54A3">
        <w:rPr>
          <w:rFonts w:ascii="Arial" w:eastAsia="Times New Roman" w:hAnsi="Arial" w:cs="Times New Roman"/>
          <w:sz w:val="24"/>
          <w:szCs w:val="24"/>
          <w:lang w:eastAsia="el-GR"/>
        </w:rPr>
        <w:t xml:space="preserve"> Ευχαριστώ, κυρία συνάδελφε.</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Κύριε Υπουργέ, έχετε τον λόγο.</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Arial"/>
          <w:b/>
          <w:color w:val="111111"/>
          <w:sz w:val="24"/>
          <w:szCs w:val="24"/>
          <w:lang w:eastAsia="el-GR"/>
        </w:rPr>
        <w:t>ΝΙΚΟΛΑΟΣ ΧΑΡΔΑΛΙΑΣ (Υφυπουργός Προστασίας του Πολίτη):</w:t>
      </w:r>
      <w:r w:rsidRPr="00CA54A3">
        <w:rPr>
          <w:rFonts w:ascii="Arial" w:eastAsia="Times New Roman" w:hAnsi="Arial" w:cs="Times New Roman"/>
          <w:sz w:val="24"/>
          <w:szCs w:val="24"/>
          <w:lang w:eastAsia="el-GR"/>
        </w:rPr>
        <w:t xml:space="preserve"> Κυρία Πρόεδρε, αξιότιμη κυρία Βουλευτή, κατ’ αρχάς, ανταποδίδω τα χαιρετίσματα στην Ένωση των Πυροσβεστικών Υπαλλήλων της Λάρισας.</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Η αλήθεια είναι ότι, αν είχα αναγνώσει κι εγώ τη συγκεκριμένη ανακοίνωση, θα έκανα κι εγώ επίκαιρη ερώτηση. Όμως οι συνδικαλιστές πολλές φορές -και το λέω με μεγάλη τιμή και σεβασμό- λένε τη μισή αλήθεια.</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 xml:space="preserve">Ποια είναι η πραγματικότητα; Κατ’ αρχάς, η κατανομή της κάθε υπηρετούσας δύναμης καθορίζεται μέσα από συγκεκριμένα κριτήρια. Δεν αποφασίζει ηγεσία του Πυροσβεστικού Σώματος ή ο Υφυπουργός σε σχέση με την κατανομή του προσωπικού. Όλα αυτά έχουν να κάνουν με τη μορφολογία του εδάφους, με το ιστορικό των πυρκαγιών, με την ασκούμενη οικονομική </w:t>
      </w:r>
      <w:r w:rsidRPr="00CA54A3">
        <w:rPr>
          <w:rFonts w:ascii="Arial" w:eastAsia="Times New Roman" w:hAnsi="Arial" w:cs="Times New Roman"/>
          <w:sz w:val="24"/>
          <w:szCs w:val="24"/>
          <w:lang w:eastAsia="el-GR"/>
        </w:rPr>
        <w:lastRenderedPageBreak/>
        <w:t>δραστηριότητα, αλλά και εν γένει, με τον βαθμό επικινδυνότητας της κάθε περιοχής.</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Για το έτος 2020 οι μεταθέσεις ήταν η πρώτη φορά που διενεργήθηκαν με το νέο θεσμικό πλαίσιο του 4662, που ψηφίσαμε εδώ στη Βουλή τον Φεβρουάριο, διασφαλίζοντας, αφ’ ενός, την ορθολογικότερη και επωφελέστερη κατανομή του προσωπικού.</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Σας θυμίζω ότι συνδικαλιστές, ειδικά του Πυροσβεστικού Σώματος, είχαν βάλει από την πρώτη στιγμή ζήτημα μετά από δεκαετίες να αποκτήσουμε κανονισμό μεταθέσεων. Φεύγουν τριάντα πυροσβεστικοί υπάλληλοι; Η αλήθεια είναι στη μέση. Φεύγουν είκοσι τέσσερις πυροσβεστικοί υπάλληλοι, από τους οποίους οι τέσσερις με δική τους αίτηση. Από τους υπόλοιπους είκοσι, πέντε έχουν φύλλο πορείας για 15 Ιουνίου, ένας για 1</w:t>
      </w:r>
      <w:r w:rsidRPr="00CA54A3">
        <w:rPr>
          <w:rFonts w:ascii="Arial" w:eastAsia="Times New Roman" w:hAnsi="Arial" w:cs="Times New Roman"/>
          <w:sz w:val="24"/>
          <w:szCs w:val="24"/>
          <w:vertAlign w:val="superscript"/>
          <w:lang w:eastAsia="el-GR"/>
        </w:rPr>
        <w:t>η</w:t>
      </w:r>
      <w:r w:rsidRPr="00CA54A3">
        <w:rPr>
          <w:rFonts w:ascii="Arial" w:eastAsia="Times New Roman" w:hAnsi="Arial" w:cs="Times New Roman"/>
          <w:sz w:val="24"/>
          <w:szCs w:val="24"/>
          <w:lang w:eastAsia="el-GR"/>
        </w:rPr>
        <w:t xml:space="preserve"> Αυγούστου και επτά για 31 Οκτωβρίου. Για τους υπόλοιπους έντεκα θα εκδοθεί νεότερη διαταγή μετάθεσης.</w:t>
      </w:r>
    </w:p>
    <w:p w:rsidR="00CA54A3" w:rsidRPr="00CA54A3" w:rsidRDefault="00CA54A3" w:rsidP="00CA54A3">
      <w:pPr>
        <w:tabs>
          <w:tab w:val="left" w:pos="3873"/>
        </w:tabs>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 xml:space="preserve">Τι δεν λένε οι συνδικαλιστές; Δεν λένε ότι επιστρέφουν στη Λάρισα τριάντα δύο πυροσβεστικοί υπάλληλοι. Δηλαδή κάποιοι οι οποίοι τα τελευταία οκτώ χρόνια ήταν μόνιμα εκεί, την ίδια ώρα που κάποιοι άλλοι βρισκόντουσαν σε όλη την Ελλάδα διότι δεν είχαν τη δυνατότητα να βρεθούν δίπλα στα σπίτια τους, με το νέο σύστημα μοριοδότησης του κανονισμού μεταθέσεων βρέθηκαν στις χαμηλότερες βαθμολογίες. Είναι χαρακτηριστικό ότι η συντριπτική </w:t>
      </w:r>
      <w:r w:rsidRPr="00CA54A3">
        <w:rPr>
          <w:rFonts w:ascii="Arial" w:eastAsia="Times New Roman" w:hAnsi="Arial" w:cs="Times New Roman"/>
          <w:sz w:val="24"/>
          <w:szCs w:val="24"/>
          <w:lang w:eastAsia="el-GR"/>
        </w:rPr>
        <w:lastRenderedPageBreak/>
        <w:t>πλειοψηφία αυτών που μετατίθενται είναι ανύπαντροι χωρίς παιδιά. ‘Ηρθε η ώρα ο καθένας να αναλάβει τη μικρή του ευθύνη απέναντι στα πραγματικά δεδομένα.</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 xml:space="preserve">(Στο σημείο αυτό κτυπάει </w:t>
      </w:r>
      <w:r w:rsidRPr="00CA54A3">
        <w:rPr>
          <w:rFonts w:ascii="Arial" w:eastAsia="Times New Roman" w:hAnsi="Arial" w:cs="Arial"/>
          <w:sz w:val="24"/>
          <w:szCs w:val="24"/>
          <w:lang w:eastAsia="el-GR"/>
        </w:rPr>
        <w:t>προειδοποιητικά</w:t>
      </w:r>
      <w:r w:rsidRPr="00CA54A3">
        <w:rPr>
          <w:rFonts w:ascii="Arial" w:eastAsia="Times New Roman" w:hAnsi="Arial" w:cs="Times New Roman"/>
          <w:sz w:val="24"/>
          <w:szCs w:val="24"/>
          <w:lang w:eastAsia="el-GR"/>
        </w:rPr>
        <w:t xml:space="preserve"> το κουδούνι λήξεως του χρόνου ομιλίας του κυρίου Υφυπουργού)</w:t>
      </w:r>
    </w:p>
    <w:p w:rsidR="00CA54A3" w:rsidRPr="00CA54A3" w:rsidRDefault="00CA54A3" w:rsidP="00CA54A3">
      <w:pPr>
        <w:tabs>
          <w:tab w:val="left" w:pos="3873"/>
        </w:tabs>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 xml:space="preserve">Ποια είναι τα πραγματικά δεδομένα; Είναι ότι πρέπει να υπάρχει ένα σύστημα δίκαιο, ισονομίας, δημοκρατίας θα μου επιτρέψετε να πω, απέναντι σε όλους όσοι υπηρετούν στο Πυροσβεστικό Σώμα. Δεν είναι συμπτωματικό ότι, από τις έντεκα περίπου ενώσεις πυροσβεστών που έχουμε στην ευρύτερη περιοχή, μόλις μία βρέθηκε να κάνει τη συγκεκριμένη καταγγελία ουσιαστικά μη αναδεικνύοντας την πραγματική αλήθεια. </w:t>
      </w:r>
    </w:p>
    <w:p w:rsidR="00CA54A3" w:rsidRPr="00CA54A3" w:rsidRDefault="00CA54A3" w:rsidP="00CA54A3">
      <w:pPr>
        <w:tabs>
          <w:tab w:val="left" w:pos="3873"/>
        </w:tabs>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 xml:space="preserve">Η αλήθεια, λοιπόν, είναι ότι φεύγουν είκοσι τέσσερις υπάλληλοι και έρχονται τριάντα δύο υπάλληλοι. Άρα, έχουμε υπεράριθμους οκτώ στη Λάρισα που μαζί με τους πενήντα δύο των Τρικάλων, υπεράριθμους, και τους σαράντα της Καρδίτσας, υπεράριθμους, καθιστούν τη Θεσσαλία μας μια από τις πιο ασφαλείς επιχειρησιακά περιφέρειες στην Ελλάδα. Αυτή είναι η πραγματικότητα. </w:t>
      </w:r>
    </w:p>
    <w:p w:rsidR="00CA54A3" w:rsidRPr="00CA54A3" w:rsidRDefault="00CA54A3" w:rsidP="00CA54A3">
      <w:pPr>
        <w:tabs>
          <w:tab w:val="left" w:pos="3873"/>
        </w:tabs>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 xml:space="preserve">Προσπαθούμε να εξορθολογίσουμε το σύστημα των μεταθέσεων, να μην υπάρχουν παιδιά και παραπαίδια. Κανείς δεν παρεμβαίνει στη διαδικασία </w:t>
      </w:r>
      <w:r w:rsidRPr="00CA54A3">
        <w:rPr>
          <w:rFonts w:ascii="Arial" w:eastAsia="Times New Roman" w:hAnsi="Arial" w:cs="Times New Roman"/>
          <w:sz w:val="24"/>
          <w:szCs w:val="24"/>
          <w:lang w:eastAsia="el-GR"/>
        </w:rPr>
        <w:lastRenderedPageBreak/>
        <w:t xml:space="preserve">αυτή. Μέσα από αυτή τη διαδικασία, προφανώς, κάποιοι χρειάστηκε να φύγουν για να υπηρετήσουν εκτός από την περιοχή τους, μακριά από τις οικογένειές τους για ένα, δύο χρόνια, όπως έχουν κάνει και οι υπόλοιποι συνάδελφοί τους που επιστρέφουν που είναι επτά και οκτώ και εννιά χρόνια μακριά από τις οικογένειές τους. </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(Στο σημείο αυτό κτυπάει το κουδούνι λήξεως του χρόνου ομιλίας του κυρίου Υφυπουργού)</w:t>
      </w:r>
    </w:p>
    <w:p w:rsidR="00CA54A3" w:rsidRPr="00CA54A3" w:rsidRDefault="00CA54A3" w:rsidP="00CA54A3">
      <w:pPr>
        <w:tabs>
          <w:tab w:val="left" w:pos="3873"/>
        </w:tabs>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Άρα, στο ερώτημα «αδυνατίζει η επιχειρησιακή μας δυνατότητα στη Λάρισα;», σας απαντώ: σε καμμία περίπτωση. Η Λάρισα είναι ασφαλής. Δεν ξέρω ποιοι μιλάνε για πενήντα οκτώ οργανικές. Προφανώς οι πενήντα οκτώ οργανικές που λένε είναι οι πενήντα οκτώ υπεράριθμων που υπήρχαν, διότι αυτή τη στιγμή -θα σας δώσω και τα σχετικά στοιχεία- δεν υπάρχει ούτε ένα κενό στην ευρύτερη περιοχή της Θεσσαλίας.</w:t>
      </w:r>
    </w:p>
    <w:p w:rsidR="00CA54A3" w:rsidRPr="00CA54A3" w:rsidRDefault="00CA54A3" w:rsidP="00CA54A3">
      <w:pPr>
        <w:tabs>
          <w:tab w:val="left" w:pos="3873"/>
        </w:tabs>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 xml:space="preserve">Την ίδια στιγμή, προσέξτε, μειώσαμε τους υπεράριθμους. Για ποιον λόγο; Για να πετύχουμε για πρώτη φορά εδώ και δεκαετίες κανένα νησί της χώρας να μην έχει κενή θέση πυροσβέστη. Είναι η πρώτη φορά που ξεκίνησε η αντιπυρική περίοδος έχοντας καλύψει όλα τα κενά σε όλα τα νησιά, σε όλη την Ελλάδα. </w:t>
      </w:r>
    </w:p>
    <w:p w:rsidR="00CA54A3" w:rsidRPr="00CA54A3" w:rsidRDefault="00CA54A3" w:rsidP="00CA54A3">
      <w:pPr>
        <w:tabs>
          <w:tab w:val="left" w:pos="3873"/>
        </w:tabs>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lastRenderedPageBreak/>
        <w:t xml:space="preserve">Έρχομαι στο θέμα του εξοπλισμού. Εγώ δεν θα κρυφτώ. Πραγματικά, το Πυροσβεστικό Σώμα έχει έναν πεπαλαιωμένο εξοπλισμό. Και αυτές είναι ευθύνες που επιτρέψτε μου να μην τις αναζητήσουμε σε αυτόν τον ένα χρόνο της νέας διακυβέρνησης που, αν μη τι άλλο, το ζήτημα της πολιτικής προστασίας είναι στην άμεση προτεραιότητά μας. </w:t>
      </w:r>
    </w:p>
    <w:p w:rsidR="00CA54A3" w:rsidRPr="00CA54A3" w:rsidRDefault="00CA54A3" w:rsidP="00CA54A3">
      <w:pPr>
        <w:tabs>
          <w:tab w:val="left" w:pos="3873"/>
        </w:tabs>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Όμως, δεν είναι τριάντα επτά ετών όλα τα οχήματα της ΔΙ.Π.Υ.Ν Λάρισας. Θα σας πω πολύ συγκεκριμένα πράγματα. Δεκαπέντε οχήματα ξεπερνούν τα τριάντα έτη. Τα μισά οχήματα είναι εικοσαετίας. Το 31% των οχημάτων είναι τριάντα ετών. Και μόλις αυτό το 18% είναι πράγματι πάνω από τριάντα έτη. Είμαι χαρούμενος για αυτό; Σε καμμία περίπτωση.</w:t>
      </w:r>
    </w:p>
    <w:p w:rsidR="00CA54A3" w:rsidRPr="00CA54A3" w:rsidRDefault="00CA54A3" w:rsidP="00CA54A3">
      <w:pPr>
        <w:tabs>
          <w:tab w:val="left" w:pos="3873"/>
        </w:tabs>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 xml:space="preserve">Θέλω να είμαι ξεκάθαρος. Το τι κάνουμε γι’ αυτό προφανώς δεν έχει να κάνει με ευχές, έχει να κάνει με συγκεκριμένα ζητήματα τα οποία θα μου επιτρέψετε να αναπτύξω στη δευτερολογία μου για να μην κάνω κατάχρηση του χρόνου. </w:t>
      </w:r>
    </w:p>
    <w:p w:rsidR="00CA54A3" w:rsidRPr="00CA54A3" w:rsidRDefault="00CA54A3" w:rsidP="00CA54A3">
      <w:pPr>
        <w:tabs>
          <w:tab w:val="left" w:pos="3873"/>
        </w:tabs>
        <w:rPr>
          <w:rFonts w:ascii="Arial" w:eastAsia="Times New Roman" w:hAnsi="Arial" w:cs="Arial"/>
          <w:bCs/>
          <w:sz w:val="24"/>
          <w:szCs w:val="20"/>
          <w:lang w:eastAsia="el-GR"/>
        </w:rPr>
      </w:pPr>
      <w:r w:rsidRPr="00CA54A3">
        <w:rPr>
          <w:rFonts w:ascii="Arial" w:eastAsia="Times New Roman" w:hAnsi="Arial" w:cs="Arial"/>
          <w:b/>
          <w:bCs/>
          <w:sz w:val="24"/>
          <w:szCs w:val="20"/>
          <w:lang w:eastAsia="el-GR"/>
        </w:rPr>
        <w:t xml:space="preserve">ΠΡΟΕΔΡΕΥΟΥΣΑ (Σοφία Σακοράφα): </w:t>
      </w:r>
      <w:r w:rsidRPr="00CA54A3">
        <w:rPr>
          <w:rFonts w:ascii="Arial" w:eastAsia="Times New Roman" w:hAnsi="Arial" w:cs="Arial"/>
          <w:bCs/>
          <w:sz w:val="24"/>
          <w:szCs w:val="20"/>
          <w:lang w:eastAsia="el-GR"/>
        </w:rPr>
        <w:t>Έχετε τον λόγο, κυρία συνάδελφε.</w:t>
      </w:r>
    </w:p>
    <w:p w:rsidR="00CA54A3" w:rsidRPr="00CA54A3" w:rsidRDefault="00CA54A3" w:rsidP="00CA54A3">
      <w:pPr>
        <w:tabs>
          <w:tab w:val="left" w:pos="3873"/>
        </w:tabs>
        <w:rPr>
          <w:rFonts w:ascii="Arial" w:eastAsia="Times New Roman" w:hAnsi="Arial" w:cs="Times New Roman"/>
          <w:sz w:val="24"/>
          <w:szCs w:val="24"/>
          <w:lang w:eastAsia="el-GR"/>
        </w:rPr>
      </w:pPr>
      <w:r w:rsidRPr="00CA54A3">
        <w:rPr>
          <w:rFonts w:ascii="Arial" w:eastAsia="Times New Roman" w:hAnsi="Arial" w:cs="Arial"/>
          <w:b/>
          <w:bCs/>
          <w:sz w:val="24"/>
          <w:szCs w:val="20"/>
          <w:lang w:eastAsia="el-GR"/>
        </w:rPr>
        <w:t xml:space="preserve">ΕΥΑΓΓΕΛΙΑ ΛΙΑΚΟΥΛΗ: </w:t>
      </w:r>
      <w:r w:rsidRPr="00CA54A3">
        <w:rPr>
          <w:rFonts w:ascii="Arial" w:eastAsia="Times New Roman" w:hAnsi="Arial" w:cs="Arial"/>
          <w:bCs/>
          <w:sz w:val="24"/>
          <w:szCs w:val="20"/>
          <w:lang w:eastAsia="el-GR"/>
        </w:rPr>
        <w:t>Εγώ, κ</w:t>
      </w:r>
      <w:r w:rsidRPr="00CA54A3">
        <w:rPr>
          <w:rFonts w:ascii="Arial" w:eastAsia="Times New Roman" w:hAnsi="Arial" w:cs="Times New Roman"/>
          <w:sz w:val="24"/>
          <w:szCs w:val="24"/>
          <w:lang w:eastAsia="el-GR"/>
        </w:rPr>
        <w:t xml:space="preserve">ύριε Υπουργέ, είμαι των κλασικών σπουδών, ξέρετε, λογοτεχνίες, φιλολογίες και τα τοιαύτα. Όμως, στην αριθμητική κάτι έκανα. Τη γεωμετρία δεν ήθελα πολύ. Έτσι όπως μας τα είπατε, </w:t>
      </w:r>
      <w:r w:rsidRPr="00CA54A3">
        <w:rPr>
          <w:rFonts w:ascii="Arial" w:eastAsia="Times New Roman" w:hAnsi="Arial" w:cs="Times New Roman"/>
          <w:sz w:val="24"/>
          <w:szCs w:val="24"/>
          <w:lang w:eastAsia="el-GR"/>
        </w:rPr>
        <w:lastRenderedPageBreak/>
        <w:t xml:space="preserve">θα χάσουμε και τον λογαριασμό και είστε και λαλίστατος, αλλά σημείωνα την ώρα που τα λέγατε αυτά. </w:t>
      </w:r>
    </w:p>
    <w:p w:rsidR="00CA54A3" w:rsidRPr="00CA54A3" w:rsidRDefault="00CA54A3" w:rsidP="00CA54A3">
      <w:pPr>
        <w:tabs>
          <w:tab w:val="left" w:pos="3873"/>
        </w:tabs>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 xml:space="preserve">Αμφισβητήσατε τους συνδικαλιστές και είπατε ότι λένε τη μισή αλήθεια. Μισοψεύτες, δηλαδή! Θα τους τα πάω και αυτά τα χαιρετίσματα, αν θέλετε! </w:t>
      </w:r>
    </w:p>
    <w:p w:rsidR="00CA54A3" w:rsidRPr="00CA54A3" w:rsidRDefault="00CA54A3" w:rsidP="00CA54A3">
      <w:pPr>
        <w:tabs>
          <w:tab w:val="left" w:pos="3873"/>
        </w:tabs>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 xml:space="preserve">Όμως, περνάω στο πιο ουσιαστικό. Πενήντα οκτώ οργανικές θέσεις κενές, σύμφωνα με το οργανόγραμμα λειτουργίας της υπηρεσίας. Δεν θα έκανα μια επίκαιρη ερώτηση μη σοβαρή. Είκοσι τέσσερις υπάλληλοι φεύγουν με τη θέλησή τους είπατε. </w:t>
      </w:r>
    </w:p>
    <w:p w:rsidR="00CA54A3" w:rsidRPr="00CA54A3" w:rsidRDefault="00CA54A3" w:rsidP="00CA54A3">
      <w:pPr>
        <w:shd w:val="clear" w:color="auto" w:fill="FFFFFF"/>
        <w:contextualSpacing/>
        <w:rPr>
          <w:rFonts w:ascii="Arial" w:eastAsia="Times New Roman" w:hAnsi="Arial" w:cs="Arial"/>
          <w:color w:val="111111"/>
          <w:sz w:val="24"/>
          <w:szCs w:val="24"/>
          <w:lang w:eastAsia="el-GR"/>
        </w:rPr>
      </w:pPr>
      <w:r w:rsidRPr="00CA54A3">
        <w:rPr>
          <w:rFonts w:ascii="Arial" w:eastAsia="Times New Roman" w:hAnsi="Arial" w:cs="Arial"/>
          <w:b/>
          <w:color w:val="111111"/>
          <w:sz w:val="24"/>
          <w:szCs w:val="24"/>
          <w:lang w:eastAsia="el-GR"/>
        </w:rPr>
        <w:t xml:space="preserve">ΝΙΚΟΛΑΟΣ ΧΑΡΔΑΛΙΑΣ (Υφυπουργός Προστασίας του Πολίτη): </w:t>
      </w:r>
      <w:r w:rsidRPr="00CA54A3">
        <w:rPr>
          <w:rFonts w:ascii="Arial" w:eastAsia="Times New Roman" w:hAnsi="Arial" w:cs="Arial"/>
          <w:color w:val="111111"/>
          <w:sz w:val="24"/>
          <w:szCs w:val="24"/>
          <w:lang w:eastAsia="el-GR"/>
        </w:rPr>
        <w:t>Τέσσερις με τη θέλησή τους.</w:t>
      </w:r>
    </w:p>
    <w:p w:rsidR="00CA54A3" w:rsidRPr="00CA54A3" w:rsidRDefault="00CA54A3" w:rsidP="00CA54A3">
      <w:pPr>
        <w:shd w:val="clear" w:color="auto" w:fill="FFFFFF"/>
        <w:contextualSpacing/>
        <w:rPr>
          <w:rFonts w:ascii="Arial" w:eastAsia="Times New Roman" w:hAnsi="Arial" w:cs="Times New Roman"/>
          <w:sz w:val="24"/>
          <w:szCs w:val="24"/>
          <w:lang w:eastAsia="el-GR"/>
        </w:rPr>
      </w:pPr>
      <w:r w:rsidRPr="00CA54A3">
        <w:rPr>
          <w:rFonts w:ascii="Arial" w:eastAsia="Times New Roman" w:hAnsi="Arial" w:cs="Arial"/>
          <w:b/>
          <w:bCs/>
          <w:sz w:val="24"/>
          <w:szCs w:val="20"/>
          <w:lang w:eastAsia="el-GR"/>
        </w:rPr>
        <w:t xml:space="preserve">ΕΥΑΓΓΕΛΙΑ ΛΙΑΚΟΥΛΗ: </w:t>
      </w:r>
      <w:r w:rsidRPr="00CA54A3">
        <w:rPr>
          <w:rFonts w:ascii="Arial" w:eastAsia="Times New Roman" w:hAnsi="Arial" w:cs="Arial"/>
          <w:color w:val="111111"/>
          <w:sz w:val="24"/>
          <w:szCs w:val="24"/>
          <w:lang w:eastAsia="el-GR"/>
        </w:rPr>
        <w:t>Μη τους βάζετε αυτούς. Σας είπα εγώ αν θέλουν με τη θέλησή τους ή χωρίς τη θέλησή τους</w:t>
      </w:r>
      <w:r w:rsidRPr="00CA54A3">
        <w:rPr>
          <w:rFonts w:ascii="Arial" w:eastAsia="Times New Roman" w:hAnsi="Arial" w:cs="Times New Roman"/>
          <w:sz w:val="24"/>
          <w:szCs w:val="24"/>
          <w:lang w:eastAsia="el-GR"/>
        </w:rPr>
        <w:t>; Η υπηρεσία είναι υπηρεσία. Είτε με τη θέληση είτε χωρίς τη θέληση, φεύγουν.</w:t>
      </w:r>
    </w:p>
    <w:p w:rsidR="00CA54A3" w:rsidRPr="00CA54A3" w:rsidRDefault="00CA54A3" w:rsidP="00CA54A3">
      <w:pPr>
        <w:contextualSpacing/>
        <w:rPr>
          <w:rFonts w:ascii="Arial" w:eastAsia="Times New Roman" w:hAnsi="Arial" w:cs="Arial"/>
          <w:sz w:val="24"/>
          <w:szCs w:val="24"/>
          <w:lang w:eastAsia="el-GR"/>
        </w:rPr>
      </w:pPr>
      <w:r w:rsidRPr="00CA54A3">
        <w:rPr>
          <w:rFonts w:ascii="Arial" w:eastAsia="Times New Roman" w:hAnsi="Arial" w:cs="Arial"/>
          <w:sz w:val="24"/>
          <w:szCs w:val="24"/>
          <w:lang w:eastAsia="el-GR"/>
        </w:rPr>
        <w:t>Βάζουμε και γράφουμε, λοιπόν. Είκοσι τέσσερις μάς φεύγουν, τριάντα δύο μάς έρχονται, οκτώ, λοιπόν, το νούμερο που απομένει. Αν αφαιρέσεις από το 58 το 8, μένει 50 το κενό.</w:t>
      </w:r>
    </w:p>
    <w:p w:rsidR="00CA54A3" w:rsidRPr="00CA54A3" w:rsidRDefault="00CA54A3" w:rsidP="00CA54A3">
      <w:pPr>
        <w:contextualSpacing/>
        <w:rPr>
          <w:rFonts w:ascii="Arial" w:eastAsia="Times New Roman" w:hAnsi="Arial" w:cs="Arial"/>
          <w:sz w:val="24"/>
          <w:szCs w:val="24"/>
          <w:lang w:eastAsia="el-GR"/>
        </w:rPr>
      </w:pPr>
      <w:r w:rsidRPr="00CA54A3">
        <w:rPr>
          <w:rFonts w:ascii="Arial" w:eastAsia="Times New Roman" w:hAnsi="Arial" w:cs="Arial"/>
          <w:sz w:val="24"/>
          <w:szCs w:val="24"/>
          <w:lang w:eastAsia="el-GR"/>
        </w:rPr>
        <w:t>Επίσης, θα πρέπει να μας πείτε στη δευτερολογία σας –το περιμένω- αυτό που έρχεται, το «32», πότε έρχεται. Έρχεται αύριο, έρχεται τον Ιούλιο, έρχεται τον Αύγουστο ή έρχεται καλό Δεκέμβρη και καλά Χριστούγεννα;</w:t>
      </w:r>
    </w:p>
    <w:p w:rsidR="00CA54A3" w:rsidRPr="00CA54A3" w:rsidRDefault="00CA54A3" w:rsidP="00CA54A3">
      <w:pPr>
        <w:contextualSpacing/>
        <w:rPr>
          <w:rFonts w:ascii="Arial" w:eastAsia="Times New Roman" w:hAnsi="Arial" w:cs="Arial"/>
          <w:sz w:val="24"/>
          <w:szCs w:val="24"/>
          <w:lang w:eastAsia="el-GR"/>
        </w:rPr>
      </w:pPr>
      <w:r w:rsidRPr="00CA54A3">
        <w:rPr>
          <w:rFonts w:ascii="Arial" w:eastAsia="Times New Roman" w:hAnsi="Arial" w:cs="Arial"/>
          <w:sz w:val="24"/>
          <w:szCs w:val="24"/>
          <w:lang w:eastAsia="el-GR"/>
        </w:rPr>
        <w:lastRenderedPageBreak/>
        <w:t>Δεύτερον, μαζί με τα Τρίκαλα, την Καρδίτσα και ούτω καθεξής: Σας έφερα και τους ειδικούς χαιρετισμούς από τον Όλυμπο, από τον Κίσσαβο, από την Αγιά. Δεν είμαστε ένας νομός ό,τι να’ ναι. Το ξέρετε αυτό. Είμαστε ένας πλούσιος και ιδιαίτερος νομός με διάφορα γεωμορφικά στοιχεία που κάνουν δύσκολη τη ζωή της Πυροσβεστικής. Αυτό είναι αλήθεια. Άρα, εδώ χρειαζόμαστε κόσμο. Καλοί οι γείτονές μας και θα συμπράξουν σε περίπτωση –Θεός φυλάξοι!- καταστροφής, αλλά εμείς θέλουμε έναν οργανισμό δυνατό, έναν οργανισμό, που να μπορεί να έχει αυτάρκεια και να μπορεί να ανταποκριθεί στα γεγονότα.</w:t>
      </w:r>
    </w:p>
    <w:p w:rsidR="00CA54A3" w:rsidRPr="00CA54A3" w:rsidRDefault="00CA54A3" w:rsidP="00CA54A3">
      <w:pPr>
        <w:contextualSpacing/>
        <w:rPr>
          <w:rFonts w:ascii="Arial" w:eastAsia="Times New Roman" w:hAnsi="Arial" w:cs="Arial"/>
          <w:sz w:val="24"/>
          <w:szCs w:val="24"/>
          <w:lang w:eastAsia="el-GR"/>
        </w:rPr>
      </w:pPr>
      <w:r w:rsidRPr="00CA54A3">
        <w:rPr>
          <w:rFonts w:ascii="Arial" w:eastAsia="Times New Roman" w:hAnsi="Arial" w:cs="Arial"/>
          <w:sz w:val="24"/>
          <w:szCs w:val="24"/>
          <w:lang w:eastAsia="el-GR"/>
        </w:rPr>
        <w:t>Κάτι τελευταίο: Για τον εξοπλισμό τα είπατε μόνος σας. Δεν χρειάζεται να πω τίποτα. Τα περισσότερα είναι τριάντα επτά και άνω ετών. Είναι αλήθεια αυτό και δεν σας καταλογίζεται. Για να είμαστε δίκαιοι και ηθικοί, δεν είναι πρόβλημα της τελευταίας περιόδου. Είναι πρόβλημα πολλών κυβερνητικών περιόδων.</w:t>
      </w:r>
    </w:p>
    <w:p w:rsidR="00CA54A3" w:rsidRPr="00CA54A3" w:rsidRDefault="00CA54A3" w:rsidP="00CA54A3">
      <w:pPr>
        <w:contextualSpacing/>
        <w:rPr>
          <w:rFonts w:ascii="Arial" w:eastAsia="Times New Roman" w:hAnsi="Arial" w:cs="Arial"/>
          <w:sz w:val="24"/>
          <w:szCs w:val="24"/>
          <w:lang w:eastAsia="el-GR"/>
        </w:rPr>
      </w:pPr>
      <w:r w:rsidRPr="00CA54A3">
        <w:rPr>
          <w:rFonts w:ascii="Arial" w:eastAsia="Times New Roman" w:hAnsi="Arial" w:cs="Arial"/>
          <w:sz w:val="24"/>
          <w:szCs w:val="24"/>
          <w:lang w:eastAsia="el-GR"/>
        </w:rPr>
        <w:t>Όμως, κύριε Υπουργέ, ολοκληρώνοντας θέλω να πω το εξής: Ξέρετε, το παράπονο και το φιλότιμο του Έλληνα είναι δύο μεγάλα πράγματα. Η πολιτική είναι η ίδια η ζωή -λέμε εμείς- ένα δικό της κομμάτι που λειτουργεί. Όταν, λοιπόν, αυτά τα δύο στοιχεία συνυπάρχουν σ’ έναν οργανισμό και σε μια υπηρεσία, παράγουν θαύματα.</w:t>
      </w:r>
    </w:p>
    <w:p w:rsidR="00CA54A3" w:rsidRPr="00CA54A3" w:rsidRDefault="00CA54A3" w:rsidP="00CA54A3">
      <w:pPr>
        <w:contextualSpacing/>
        <w:rPr>
          <w:rFonts w:ascii="Arial" w:eastAsia="Times New Roman" w:hAnsi="Arial" w:cs="Arial"/>
          <w:sz w:val="24"/>
          <w:szCs w:val="24"/>
          <w:lang w:eastAsia="el-GR"/>
        </w:rPr>
      </w:pPr>
      <w:r w:rsidRPr="00CA54A3">
        <w:rPr>
          <w:rFonts w:ascii="Arial" w:eastAsia="Times New Roman" w:hAnsi="Arial" w:cs="Arial"/>
          <w:sz w:val="24"/>
          <w:szCs w:val="24"/>
          <w:lang w:eastAsia="el-GR"/>
        </w:rPr>
        <w:lastRenderedPageBreak/>
        <w:t xml:space="preserve">Έχουν ένα παράπονο οι πυροσβέστες. Είδατε τις τελευταίες ανακοινώσεις, που δεν είναι θέμα της επίκαιρης ερώτησης, αλλά δοθείσης της ευκαιρίας το λέω και αυτό. Παραπονιούνται οι άνθρωποι ότι βρίσκονται αυτήν τη στιγμή στα αεροδρόμια. Έχουν επιστρατευτεί και αυτοί στην πανδημία για να αντιμετωπίσουν τον </w:t>
      </w:r>
      <w:r w:rsidRPr="00CA54A3">
        <w:rPr>
          <w:rFonts w:ascii="Arial" w:eastAsia="Times New Roman" w:hAnsi="Arial" w:cs="Arial"/>
          <w:sz w:val="24"/>
          <w:szCs w:val="24"/>
          <w:lang w:val="en-US" w:eastAsia="el-GR"/>
        </w:rPr>
        <w:t>COVID</w:t>
      </w:r>
      <w:r w:rsidRPr="00CA54A3">
        <w:rPr>
          <w:rFonts w:ascii="Arial" w:eastAsia="Times New Roman" w:hAnsi="Arial" w:cs="Arial"/>
          <w:sz w:val="24"/>
          <w:szCs w:val="24"/>
          <w:lang w:eastAsia="el-GR"/>
        </w:rPr>
        <w:t xml:space="preserve">-19 και διάβαζα κάτι που θα καταθέσω και στα Πρακτικά. Διάβαζα προχθές διάφορες δικές τους προσωπικές αναφορές που λένε κάτι για την αποβίβαση των επιβατών από τα αεροπλάνα, ότι υπάρχει συνωστισμός στα λεωφορεία τα οποία δεν απολυμαίνονται, ότι είναι με μια ρόμπα πάνω από τη στολή υπηρεσίας που αφήνει μέρη του σώματος ακάλυπτα, με νάιλον καλύμματα για τις μπότες, μ’ ένα σκουφάκι και μια μάσκα. </w:t>
      </w:r>
    </w:p>
    <w:p w:rsidR="00CA54A3" w:rsidRPr="00CA54A3" w:rsidRDefault="00CA54A3" w:rsidP="00CA54A3">
      <w:pPr>
        <w:contextualSpacing/>
        <w:rPr>
          <w:rFonts w:ascii="Arial" w:eastAsia="Times New Roman" w:hAnsi="Arial" w:cs="Arial"/>
          <w:sz w:val="24"/>
          <w:szCs w:val="24"/>
          <w:lang w:eastAsia="el-GR"/>
        </w:rPr>
      </w:pPr>
      <w:r w:rsidRPr="00CA54A3">
        <w:rPr>
          <w:rFonts w:ascii="Arial" w:eastAsia="Times New Roman" w:hAnsi="Arial" w:cs="Arial"/>
          <w:sz w:val="24"/>
          <w:szCs w:val="24"/>
          <w:lang w:eastAsia="el-GR"/>
        </w:rPr>
        <w:t>Τα ξέρετε, τα είδατε. Εγώ τώρα θα τα πω σε εσάς, κύριε Χαρδαλιά, που είστε πανταχού παρών και τα πάντα πληρών; Όμως, αυτοί οι άνθρωποι με το φιλότιμο και με το παράπονο μαζί, απευθύνονται ενώπιόν σας και λένε ότι δεν είναι οι πυροσβέστες με το τάβλι στο χέρι. Έχει προ πολλού, προ δεκαετίας αλλάξει αυτή η κατάσταση -αν υπήρχε ποτέ στην πραγματικότητα. Είναι άνθρωποι της πρώτης γραμμής. Έτσι θέλουν να τους συμπεριφερθείτε, αυτό ζητάμε κι εμείς. Η Λάρισα, η περιφέρεια, ο νομός μας έχει ανάγκες.</w:t>
      </w:r>
    </w:p>
    <w:p w:rsidR="00CA54A3" w:rsidRPr="00CA54A3" w:rsidRDefault="00CA54A3" w:rsidP="00CA54A3">
      <w:pPr>
        <w:contextualSpacing/>
        <w:rPr>
          <w:rFonts w:ascii="Arial" w:eastAsia="Times New Roman" w:hAnsi="Arial" w:cs="Arial"/>
          <w:sz w:val="24"/>
          <w:szCs w:val="24"/>
          <w:lang w:eastAsia="el-GR"/>
        </w:rPr>
      </w:pPr>
      <w:r w:rsidRPr="00CA54A3">
        <w:rPr>
          <w:rFonts w:ascii="Arial" w:eastAsia="Times New Roman" w:hAnsi="Arial" w:cs="Arial"/>
          <w:sz w:val="24"/>
          <w:szCs w:val="24"/>
          <w:lang w:eastAsia="el-GR"/>
        </w:rPr>
        <w:t xml:space="preserve">Εμείς θέλουμε να μας πείτε, λοιπόν, στο διά ταύτα για τα κενά, για τους ανθρώπους που μας είπατε ότι έρχονται, ότι επιστρέφουν τριάντα δύο. Εγώ το </w:t>
      </w:r>
      <w:r w:rsidRPr="00CA54A3">
        <w:rPr>
          <w:rFonts w:ascii="Arial" w:eastAsia="Times New Roman" w:hAnsi="Arial" w:cs="Arial"/>
          <w:sz w:val="24"/>
          <w:szCs w:val="24"/>
          <w:lang w:eastAsia="el-GR"/>
        </w:rPr>
        <w:lastRenderedPageBreak/>
        <w:t>μόνο που θέλω να ακούσω από εσάς είναι πότε έρχονται αυτοί οι τριάντα δύο και πότε θα ανανεώσετε τον εξοπλισμό.</w:t>
      </w:r>
    </w:p>
    <w:p w:rsidR="00CA54A3" w:rsidRPr="00CA54A3" w:rsidRDefault="00CA54A3" w:rsidP="00CA54A3">
      <w:pPr>
        <w:contextualSpacing/>
        <w:rPr>
          <w:rFonts w:ascii="Arial" w:eastAsia="Times New Roman" w:hAnsi="Arial" w:cs="Arial"/>
          <w:sz w:val="24"/>
          <w:szCs w:val="24"/>
          <w:lang w:eastAsia="el-GR"/>
        </w:rPr>
      </w:pPr>
      <w:r w:rsidRPr="00CA54A3">
        <w:rPr>
          <w:rFonts w:ascii="Arial" w:eastAsia="Times New Roman" w:hAnsi="Arial" w:cs="Arial"/>
          <w:sz w:val="24"/>
          <w:szCs w:val="24"/>
          <w:lang w:eastAsia="el-GR"/>
        </w:rPr>
        <w:t>Ευχαριστώ.</w:t>
      </w:r>
    </w:p>
    <w:p w:rsidR="00CA54A3" w:rsidRPr="00CA54A3" w:rsidRDefault="00CA54A3" w:rsidP="00CA54A3">
      <w:pPr>
        <w:contextualSpacing/>
        <w:rPr>
          <w:rFonts w:ascii="Arial" w:eastAsia="Times New Roman" w:hAnsi="Arial" w:cs="Arial"/>
          <w:sz w:val="24"/>
          <w:szCs w:val="24"/>
          <w:lang w:eastAsia="el-GR"/>
        </w:rPr>
      </w:pPr>
      <w:r w:rsidRPr="00CA54A3">
        <w:rPr>
          <w:rFonts w:ascii="Arial" w:eastAsia="Times New Roman" w:hAnsi="Arial" w:cs="Arial"/>
          <w:b/>
          <w:sz w:val="24"/>
          <w:szCs w:val="24"/>
          <w:lang w:eastAsia="el-GR"/>
        </w:rPr>
        <w:t xml:space="preserve">ΠΡΟΕΔΡΕΥΟΥΣΑ (Σοφία Σακοράφα): </w:t>
      </w:r>
      <w:r w:rsidRPr="00CA54A3">
        <w:rPr>
          <w:rFonts w:ascii="Arial" w:eastAsia="Times New Roman" w:hAnsi="Arial" w:cs="Arial"/>
          <w:sz w:val="24"/>
          <w:szCs w:val="24"/>
          <w:lang w:eastAsia="el-GR"/>
        </w:rPr>
        <w:t>Κύριε Υπουργέ, έχετε τον λόγο.</w:t>
      </w:r>
    </w:p>
    <w:p w:rsidR="00CA54A3" w:rsidRPr="00CA54A3" w:rsidRDefault="00CA54A3" w:rsidP="00CA54A3">
      <w:pPr>
        <w:contextualSpacing/>
        <w:rPr>
          <w:rFonts w:ascii="Arial" w:eastAsia="Times New Roman" w:hAnsi="Arial" w:cs="Arial"/>
          <w:sz w:val="24"/>
          <w:szCs w:val="24"/>
          <w:lang w:eastAsia="el-GR"/>
        </w:rPr>
      </w:pPr>
      <w:r w:rsidRPr="00CA54A3">
        <w:rPr>
          <w:rFonts w:ascii="Arial" w:eastAsia="Times New Roman" w:hAnsi="Arial" w:cs="Arial"/>
          <w:b/>
          <w:sz w:val="24"/>
          <w:szCs w:val="24"/>
          <w:lang w:eastAsia="el-GR"/>
        </w:rPr>
        <w:t>ΝΙΚΟΛΑΟΣ ΧΑΡΔΑΛΙΑΣ (Υφυπουργός Προστασίας του Πολίτη):</w:t>
      </w:r>
      <w:r w:rsidRPr="00CA54A3">
        <w:rPr>
          <w:rFonts w:ascii="Arial" w:eastAsia="Times New Roman" w:hAnsi="Arial" w:cs="Arial"/>
          <w:sz w:val="24"/>
          <w:szCs w:val="24"/>
          <w:lang w:eastAsia="el-GR"/>
        </w:rPr>
        <w:t xml:space="preserve"> Όπως περιστασιακά φεύγουν, έτσι περιστασιακά έρχονται. Ποια είναι η λογική; Να μην υπάρχουν κενά στην επιχειρησιακή μας δυνατότητα στη Λάρισα και αυτό θα συμβεί.</w:t>
      </w:r>
    </w:p>
    <w:p w:rsidR="00CA54A3" w:rsidRPr="00CA54A3" w:rsidRDefault="00CA54A3" w:rsidP="00CA54A3">
      <w:pPr>
        <w:contextualSpacing/>
        <w:rPr>
          <w:rFonts w:ascii="Arial" w:eastAsia="Times New Roman" w:hAnsi="Arial" w:cs="Arial"/>
          <w:sz w:val="24"/>
          <w:szCs w:val="24"/>
          <w:lang w:eastAsia="el-GR"/>
        </w:rPr>
      </w:pPr>
      <w:r w:rsidRPr="00CA54A3">
        <w:rPr>
          <w:rFonts w:ascii="Arial" w:eastAsia="Times New Roman" w:hAnsi="Arial" w:cs="Arial"/>
          <w:sz w:val="24"/>
          <w:szCs w:val="24"/>
          <w:lang w:eastAsia="el-GR"/>
        </w:rPr>
        <w:t xml:space="preserve">Ακούστε: Το λέω με πολλή εκτίμηση. Ξέρετε ότι σας εκτιμώ προσωπικά και ξέρω ότι η όποια ερώτησή σας είναι λόγω του πραγματικού ενδιαφέροντός σας για την περιοχή σας. Όμως, δεν μπορεί ο επιχειρησιακός σχεδιασμός να λειτουργήσει με όρους αυτόνομων δημοκρατιών. Τι εννοώ; Η Λάρισα δεν είναι ξεκομμένη από τον γενικό επιχειρησιακό σχεδιασμό της Θεσσαλίας. Άρα, τα πραγματικά κριτήρια παίζουν ρόλο στις αποφάσεις που παίρνουμε. Τα κριτήρια είναι ο βαθμός των πυρκαγιών και το είδος των πυρκαγιών που έχουμε ως ιστορικό. Δηλαδή, είχαμε μεγάλες δασικές πυρκαγιές τα τελευταία πέντε χρόνια στη Λάρισα; Είναι μια ερώτηση. Η συντριπτική πλειοψηφία των πυρκαγιών μπορεί να αφορά υπολείμματα καλλιεργειών; Αυτή είναι μια άλλη ερώτηση. Όλα αυτά παίζουν ρόλο στον σχεδιασμό που κάνουμε. </w:t>
      </w:r>
    </w:p>
    <w:p w:rsidR="00CA54A3" w:rsidRPr="00CA54A3" w:rsidRDefault="00CA54A3" w:rsidP="00CA54A3">
      <w:pPr>
        <w:contextualSpacing/>
        <w:rPr>
          <w:rFonts w:ascii="Arial" w:eastAsia="Times New Roman" w:hAnsi="Arial" w:cs="Arial"/>
          <w:sz w:val="24"/>
          <w:szCs w:val="24"/>
          <w:lang w:eastAsia="el-GR"/>
        </w:rPr>
      </w:pPr>
      <w:r w:rsidRPr="00CA54A3">
        <w:rPr>
          <w:rFonts w:ascii="Arial" w:eastAsia="Times New Roman" w:hAnsi="Arial" w:cs="Arial"/>
          <w:sz w:val="24"/>
          <w:szCs w:val="24"/>
          <w:lang w:eastAsia="el-GR"/>
        </w:rPr>
        <w:lastRenderedPageBreak/>
        <w:t xml:space="preserve">Εγώ αντιλαμβάνομαι τις ιδιαιτερότητες της κάθε περιοχής, όμως η δική μας ευθύνη και δη του Αρχηγείου του Πυροσβεστικού Σώματος είναι να κάνουμε έναν σχεδιασμό συνολικό, αποτελεσματικό, που την ώρα της κρίσης δεν θα έχει να κάνει με το τι ακριβώς συμβαίνει στη Λάρισα. Εμείς παίρνουμε τα </w:t>
      </w:r>
      <w:r w:rsidRPr="00CA54A3">
        <w:rPr>
          <w:rFonts w:ascii="Arial" w:eastAsia="Times New Roman" w:hAnsi="Arial" w:cs="Arial"/>
          <w:sz w:val="24"/>
          <w:szCs w:val="24"/>
          <w:lang w:val="en-US" w:eastAsia="el-GR"/>
        </w:rPr>
        <w:t>worst</w:t>
      </w:r>
      <w:r w:rsidRPr="00CA54A3">
        <w:rPr>
          <w:rFonts w:ascii="Arial" w:eastAsia="Times New Roman" w:hAnsi="Arial" w:cs="Arial"/>
          <w:sz w:val="24"/>
          <w:szCs w:val="24"/>
          <w:lang w:eastAsia="el-GR"/>
        </w:rPr>
        <w:t xml:space="preserve"> </w:t>
      </w:r>
      <w:r w:rsidRPr="00CA54A3">
        <w:rPr>
          <w:rFonts w:ascii="Arial" w:eastAsia="Times New Roman" w:hAnsi="Arial" w:cs="Arial"/>
          <w:sz w:val="24"/>
          <w:szCs w:val="24"/>
          <w:lang w:val="en-US" w:eastAsia="el-GR"/>
        </w:rPr>
        <w:t>cases</w:t>
      </w:r>
      <w:r w:rsidRPr="00CA54A3">
        <w:rPr>
          <w:rFonts w:ascii="Arial" w:eastAsia="Times New Roman" w:hAnsi="Arial" w:cs="Arial"/>
          <w:sz w:val="24"/>
          <w:szCs w:val="24"/>
          <w:lang w:eastAsia="el-GR"/>
        </w:rPr>
        <w:t xml:space="preserve"> </w:t>
      </w:r>
      <w:r w:rsidRPr="00CA54A3">
        <w:rPr>
          <w:rFonts w:ascii="Arial" w:eastAsia="Times New Roman" w:hAnsi="Arial" w:cs="Arial"/>
          <w:sz w:val="24"/>
          <w:szCs w:val="24"/>
          <w:lang w:val="en-US" w:eastAsia="el-GR"/>
        </w:rPr>
        <w:t>scenarios</w:t>
      </w:r>
      <w:r w:rsidRPr="00CA54A3">
        <w:rPr>
          <w:rFonts w:ascii="Arial" w:eastAsia="Times New Roman" w:hAnsi="Arial" w:cs="Arial"/>
          <w:sz w:val="24"/>
          <w:szCs w:val="24"/>
          <w:lang w:eastAsia="el-GR"/>
        </w:rPr>
        <w:t xml:space="preserve"> και βλέπουμε, αν έχουμε παράλληλες πυρκαγιές στην ευρύτερη περιοχή, τι δυνατότητες έχουμε.</w:t>
      </w:r>
    </w:p>
    <w:p w:rsidR="00CA54A3" w:rsidRPr="00CA54A3" w:rsidRDefault="00CA54A3" w:rsidP="00CA54A3">
      <w:pPr>
        <w:tabs>
          <w:tab w:val="left" w:pos="1905"/>
        </w:tabs>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 xml:space="preserve">Πιστέψτε με, τα τελευταία χρόνια το Πυροσβεστικό Σώμα, όπως και οι ίδιοι οι επιτελείς του Πυροσβεστικού Σώματος λένε και οι πανελλαδικές ενώσεις καταμαρτυρούν ότι δεν υπήρξε πιο ισχυρό επιχειρησιακά. Διότι δεν είναι μονάχα τα τρία </w:t>
      </w:r>
      <w:proofErr w:type="spellStart"/>
      <w:r w:rsidRPr="00CA54A3">
        <w:rPr>
          <w:rFonts w:ascii="Arial" w:eastAsia="Times New Roman" w:hAnsi="Arial" w:cs="Times New Roman"/>
          <w:sz w:val="24"/>
          <w:szCs w:val="24"/>
          <w:lang w:eastAsia="el-GR"/>
        </w:rPr>
        <w:t>βαρέως</w:t>
      </w:r>
      <w:proofErr w:type="spellEnd"/>
      <w:r w:rsidRPr="00CA54A3">
        <w:rPr>
          <w:rFonts w:ascii="Arial" w:eastAsia="Times New Roman" w:hAnsi="Arial" w:cs="Times New Roman"/>
          <w:sz w:val="24"/>
          <w:szCs w:val="24"/>
          <w:lang w:eastAsia="el-GR"/>
        </w:rPr>
        <w:t xml:space="preserve"> τύπου ελικόπτερα -το ένα στην Τανάγρα μάλιστα έρχεται να εξυπηρετήσει και ανάγκες μαζί με την Αγχίαλο της ευρύτερης περιοχής της Θεσσαλίας-, αλλά ταυτόχρονα είναι η ενίσχυση και των κλιμακίων και των μέσων.</w:t>
      </w:r>
    </w:p>
    <w:p w:rsidR="00CA54A3" w:rsidRPr="00CA54A3" w:rsidRDefault="00CA54A3" w:rsidP="00CA54A3">
      <w:pPr>
        <w:tabs>
          <w:tab w:val="left" w:pos="1905"/>
        </w:tabs>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 xml:space="preserve">Θα κρατήσετε και κάτι, επειδή αυτό που λέτε έχει βάση. Όλα αυτά τα χρόνια υπήρχε μια γενική προσέγγιση των ζητημάτων που αφορούσαν στους εξοπλισμούς, η οποία βασιζόταν στο δόγμα του ευχολόγιου. Εγώ δεν περιμένω κανένα ΕΣΠΑ. Έναν χρόνο έχουμε την ευθύνη του Πυροσβεστικού Σώματος, πιστέψτε με, κυρία Βουλευτή, κάθε μέρα είμαστε μαζί με τους αξιωματικούς, τους υπαξιωματικούς, τα στελέχη του Πυροσβεστικού Σώματος. Ξέρετε ότι προσωπικά έχω ταξιδέψει σε κάθε γωνιά της Ελλάδας για να μπορέσω να τους </w:t>
      </w:r>
      <w:r w:rsidRPr="00CA54A3">
        <w:rPr>
          <w:rFonts w:ascii="Arial" w:eastAsia="Times New Roman" w:hAnsi="Arial" w:cs="Times New Roman"/>
          <w:sz w:val="24"/>
          <w:szCs w:val="24"/>
          <w:lang w:eastAsia="el-GR"/>
        </w:rPr>
        <w:lastRenderedPageBreak/>
        <w:t>κοιτάξω στα μάτια, να μπορέσω να πάρω από αυτούς την αγωνία τους, την ανησυχία τους, το τι πραγματικά πρέπει να γίνει για να προχωρήσει το Πυροσβεστικό Σώμα.</w:t>
      </w:r>
    </w:p>
    <w:p w:rsidR="00CA54A3" w:rsidRPr="00CA54A3" w:rsidRDefault="00CA54A3" w:rsidP="00CA54A3">
      <w:pPr>
        <w:tabs>
          <w:tab w:val="left" w:pos="1905"/>
        </w:tabs>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 xml:space="preserve">Δείτε πού ήταν το Πυροσβεστικό Σώμα πριν έναν χρόνο. Δείτε πού είναι σήμερα σε επίπεδο κύρους. Δυστυχώς, κάποιες δύσκολες καταστάσεις έφεραν πίσω το Πυροσβεστικό Σώμα στη συνείδηση αν θέλετε και στη σκέψη του ελληνικού λαού, όμως ο πυροσβέστης είναι πολύ ψηλά στη συνείδηση για έναν πολύ βασικό λόγο: Διότι κάθε μέρα παλεύει για την ανθρώπινη ζωή, κάθε μέρα παλεύει για την ανθρώπινη περιουσία, κάθε μέρα παλεύει για το φυσικό περιβάλλον, τρεις υπερκείμενες αξίες συνταγματικές τις οποίες τις υπηρετούν με ζήλο, με διάθεση. </w:t>
      </w:r>
    </w:p>
    <w:p w:rsidR="00CA54A3" w:rsidRPr="00CA54A3" w:rsidRDefault="00CA54A3" w:rsidP="00CA54A3">
      <w:pPr>
        <w:tabs>
          <w:tab w:val="left" w:pos="1905"/>
        </w:tabs>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 xml:space="preserve">Προσωπικά ως πολιτικός προϊστάμενος πρέπει και από αυτό το Βήμα να δηλώσω ότι είμαι πολύ υπερήφανος που έχω την ευθύνη του Σώματος. Όμως, αυτή η ευθύνη δεν εξαντλείται σε αναφορές. Δείτε τι συμβαίνει τα τελευταία χρόνια. Περάσαμε ένα νομικό πλαίσιο, το οποίο μπορεί να μας εξασφαλίσει έναν εθνικό μηχανισμό. Ήδη η Πολιτική Προστασία και το Πυροσβεστικό Σώμα, το Αρχηγείο, αποκτά τη δική του στέγη, ώστε να μην υπάρχει το εκπληκτικό φαινόμενο στην Ελλάδα να είναι αλλού ο Υφυπουργός Πολιτικής Προστασίας, στην Κατεχάκη, αλλού οι υπηρεσίες της Γενικής Γραμματείας, στην Ευαγγελιστρίας, αλλού το Κέντρο Επιχειρήσεων, στη </w:t>
      </w:r>
      <w:r w:rsidRPr="00CA54A3">
        <w:rPr>
          <w:rFonts w:ascii="Arial" w:eastAsia="Times New Roman" w:hAnsi="Arial" w:cs="Times New Roman"/>
          <w:sz w:val="24"/>
          <w:szCs w:val="24"/>
          <w:lang w:eastAsia="el-GR"/>
        </w:rPr>
        <w:lastRenderedPageBreak/>
        <w:t>Ριζάρειο στο Χαλάνδρι και αλλού το Αρχηγείο της Πυροσβεστικής, στη Μουρούζη.</w:t>
      </w:r>
    </w:p>
    <w:p w:rsidR="00CA54A3" w:rsidRPr="00CA54A3" w:rsidRDefault="00CA54A3" w:rsidP="00CA54A3">
      <w:pPr>
        <w:tabs>
          <w:tab w:val="left" w:pos="1905"/>
        </w:tabs>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Μέχρι τον Σεπτέμβριο όλοι θα είμαστε μαζί σε ένα κτίριο ώστε επιχειρησιακά να δώσουμε απαντήσεις σε κάθε τι που μπορεί να συμβεί και που δεν αφορά μόνο πυρκαγιές. Αφορά τη μεγάλη γκάμα -αν θέλετε- κινδύνων και προβλημάτων που έρχεται να αντιμετωπίσει το Πυροσβεστικό Σώμα.</w:t>
      </w:r>
    </w:p>
    <w:p w:rsidR="00CA54A3" w:rsidRPr="00CA54A3" w:rsidRDefault="00CA54A3" w:rsidP="00CA54A3">
      <w:pPr>
        <w:tabs>
          <w:tab w:val="left" w:pos="1905"/>
        </w:tabs>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Κλείνοντας, θέλω να κάνω μια αναφορά στον εξοπλισμό. Στα επόμενα εικοσιτετράωρα οριστικοποιείται η αξιολόγηση της πρότασης που έχουμε κάνει στην Ευρωπαϊκή Τράπεζα Επενδύσεων. Αφορά ένα μεγάλο κονδύλι το οποίο οι ίδιοι οι πυροσβέστες έχουν καταγράψει μέσα από τις ΔΙΠΥΝ τους και τις περιφέρειες και που αφορά σε εξοπλισμό 120 εκατομμυρίων ευρώ, έτσι ώστε μέσα στην επόμενη πενταετία όλος ο εξοπλισμός που είναι πάνω από δεκαετία να ανανεωθεί και επιτέλους η Πυροσβεστική Υπηρεσία να έχει και τα μέσα και τα εργαλεία για να κάνει καλύτερα τη δουλειά της.</w:t>
      </w:r>
    </w:p>
    <w:p w:rsidR="00CA54A3" w:rsidRPr="00CA54A3" w:rsidRDefault="00CA54A3" w:rsidP="00CA54A3">
      <w:pPr>
        <w:tabs>
          <w:tab w:val="left" w:pos="1905"/>
        </w:tabs>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 xml:space="preserve">Δεν θέλω να πω κάτι περισσότερο. Προτιμώ να μιλάω με συγκεκριμένες πράξεις, αλλά μέσα στα επόμενα εικοσιτετράωρα θεωρώ ότι θα δούμε κάτι που θα είναι πολύ σημαντικό για την Πυροσβεστική Υπηρεσία και το οποίο θα ανακοινωθεί. Πιστέψτε με θα είναι τομή για τα δεδομένα της Πυροσβεστικής Υπηρεσίας και θα ξεπεράσουμε τη λογική της ευχής. Θα έρθουμε στη λογική της δράσης και στη λογική του αποτελέσματος. </w:t>
      </w:r>
    </w:p>
    <w:p w:rsidR="00CA54A3" w:rsidRPr="00CA54A3" w:rsidRDefault="00CA54A3" w:rsidP="00CA54A3">
      <w:pPr>
        <w:tabs>
          <w:tab w:val="left" w:pos="1905"/>
        </w:tabs>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lastRenderedPageBreak/>
        <w:t>Θέλω να μας κρίνετε από τα αποτελέσματα. Θέλω να μας κρίνετε από τη συλλογική προσπάθεια. Θέλω να μας κρίνετε από την καθημερινή, σκληρή δουλειά που κάνουμε σ’ όλη την Ελλάδα, η πολιτική προστασία και ο βασικός υπηρεσιακός βραχίονας, η Πυροσβεστική μας Υπηρεσία.</w:t>
      </w:r>
    </w:p>
    <w:p w:rsidR="00CA54A3" w:rsidRPr="00CA54A3" w:rsidRDefault="00CA54A3" w:rsidP="00CA54A3">
      <w:pPr>
        <w:tabs>
          <w:tab w:val="left" w:pos="1905"/>
        </w:tabs>
        <w:rPr>
          <w:rFonts w:ascii="Arial" w:eastAsia="Times New Roman" w:hAnsi="Arial" w:cs="Times New Roman"/>
          <w:sz w:val="24"/>
          <w:szCs w:val="24"/>
          <w:lang w:eastAsia="el-GR"/>
        </w:rPr>
      </w:pPr>
      <w:r w:rsidRPr="00CA54A3">
        <w:rPr>
          <w:rFonts w:ascii="Arial" w:eastAsia="Times New Roman" w:hAnsi="Arial" w:cs="Times New Roman"/>
          <w:b/>
          <w:sz w:val="24"/>
          <w:szCs w:val="24"/>
          <w:lang w:eastAsia="el-GR"/>
        </w:rPr>
        <w:t>ΠΡΟΕΔΡΕΥΟΥΣΑ (Σοφία Σακοράφα):</w:t>
      </w:r>
      <w:r w:rsidRPr="00CA54A3">
        <w:rPr>
          <w:rFonts w:ascii="Arial" w:eastAsia="Times New Roman" w:hAnsi="Arial" w:cs="Times New Roman"/>
          <w:sz w:val="24"/>
          <w:szCs w:val="24"/>
          <w:lang w:eastAsia="el-GR"/>
        </w:rPr>
        <w:t xml:space="preserve"> Ευχαριστώ πολύ, κύριε Υπουργέ.</w:t>
      </w:r>
    </w:p>
    <w:p w:rsidR="00CA54A3" w:rsidRPr="00CA54A3" w:rsidRDefault="00CA54A3" w:rsidP="00CA54A3">
      <w:pPr>
        <w:tabs>
          <w:tab w:val="left" w:pos="1905"/>
        </w:tabs>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Πρέπει να υπενθυμίσω ότι ο χρόνος είναι δύο λεπτά για την ερώτηση από τον Βουλευτή και τρία λεπτά οι απαντήσεις και των Υπουργών και η δευτερολογία του Βουλευτή. Παρακαλώ πολύ να κρατήσουμε τους χρόνους, γιατί δεν έχουμε χρόνο για την Αίθουσα.</w:t>
      </w:r>
    </w:p>
    <w:p w:rsidR="00CA54A3" w:rsidRPr="00CA54A3" w:rsidRDefault="00CA54A3" w:rsidP="00CA54A3">
      <w:pPr>
        <w:tabs>
          <w:tab w:val="left" w:pos="1905"/>
        </w:tabs>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Συνεχίζουμε με την τρίτη με αριθμό 922/13-7-2020 επίκαιρη ερώτηση δεύτερου κύκλου του Βουλευτή Β2΄ Δυτικού Τομέα Αθηνών του ΜέΡΑ25 κ.</w:t>
      </w:r>
      <w:r w:rsidRPr="00CA54A3">
        <w:rPr>
          <w:rFonts w:ascii="Arial" w:eastAsia="Times New Roman" w:hAnsi="Arial" w:cs="Times New Roman"/>
          <w:bCs/>
          <w:sz w:val="24"/>
          <w:szCs w:val="24"/>
          <w:lang w:eastAsia="el-GR"/>
        </w:rPr>
        <w:t xml:space="preserve"> Κρίτωνα - Ηλία Αρσένη </w:t>
      </w:r>
      <w:r w:rsidRPr="00CA54A3">
        <w:rPr>
          <w:rFonts w:ascii="Arial" w:eastAsia="Times New Roman" w:hAnsi="Arial" w:cs="Times New Roman"/>
          <w:sz w:val="24"/>
          <w:szCs w:val="24"/>
          <w:lang w:eastAsia="el-GR"/>
        </w:rPr>
        <w:t xml:space="preserve">προς τον Υπουργό </w:t>
      </w:r>
      <w:r w:rsidRPr="00CA54A3">
        <w:rPr>
          <w:rFonts w:ascii="Arial" w:eastAsia="Times New Roman" w:hAnsi="Arial" w:cs="Times New Roman"/>
          <w:bCs/>
          <w:sz w:val="24"/>
          <w:szCs w:val="24"/>
          <w:lang w:eastAsia="el-GR"/>
        </w:rPr>
        <w:t>Εσωτερικών,</w:t>
      </w:r>
      <w:r w:rsidRPr="00CA54A3">
        <w:rPr>
          <w:rFonts w:ascii="Arial" w:eastAsia="Times New Roman" w:hAnsi="Arial" w:cs="Times New Roman"/>
          <w:sz w:val="24"/>
          <w:szCs w:val="24"/>
          <w:lang w:eastAsia="el-GR"/>
        </w:rPr>
        <w:t xml:space="preserve"> με θέμα: «Μονιμοποίηση είκοσι έξι εργαζόμενων στον Δήμο Αγίας Βαρβάρας». </w:t>
      </w:r>
    </w:p>
    <w:p w:rsidR="00CA54A3" w:rsidRPr="00CA54A3" w:rsidRDefault="00CA54A3" w:rsidP="00CA54A3">
      <w:pPr>
        <w:tabs>
          <w:tab w:val="left" w:pos="1905"/>
        </w:tabs>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Στην ερώτηση θα απαντήσει ο Υφυπουργός Εσωτερικών κ. Θεόδωρος Λιβάνιος.</w:t>
      </w:r>
    </w:p>
    <w:p w:rsidR="00CA54A3" w:rsidRPr="00CA54A3" w:rsidRDefault="00CA54A3" w:rsidP="00CA54A3">
      <w:pPr>
        <w:tabs>
          <w:tab w:val="left" w:pos="1905"/>
        </w:tabs>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Κύριε Βουλευτά, έχετε δύο λεπτά.</w:t>
      </w:r>
    </w:p>
    <w:p w:rsidR="00CA54A3" w:rsidRPr="00CA54A3" w:rsidRDefault="00CA54A3" w:rsidP="00CA54A3">
      <w:pPr>
        <w:tabs>
          <w:tab w:val="left" w:pos="1905"/>
        </w:tabs>
        <w:rPr>
          <w:rFonts w:ascii="Arial" w:eastAsia="Times New Roman" w:hAnsi="Arial" w:cs="Times New Roman"/>
          <w:sz w:val="24"/>
          <w:szCs w:val="24"/>
          <w:lang w:eastAsia="el-GR"/>
        </w:rPr>
      </w:pPr>
      <w:r w:rsidRPr="00CA54A3">
        <w:rPr>
          <w:rFonts w:ascii="Arial" w:eastAsia="Times New Roman" w:hAnsi="Arial" w:cs="Times New Roman"/>
          <w:b/>
          <w:sz w:val="24"/>
          <w:szCs w:val="24"/>
          <w:lang w:eastAsia="el-GR"/>
        </w:rPr>
        <w:t>ΚΡΙΤΩΝ - ΗΛΙΑΣ ΑΡΣΕΝΗΣ:</w:t>
      </w:r>
      <w:r w:rsidRPr="00CA54A3">
        <w:rPr>
          <w:rFonts w:ascii="Arial" w:eastAsia="Times New Roman" w:hAnsi="Arial" w:cs="Times New Roman"/>
          <w:sz w:val="24"/>
          <w:szCs w:val="24"/>
          <w:lang w:eastAsia="el-GR"/>
        </w:rPr>
        <w:t xml:space="preserve"> Ευχαριστώ πολύ, κυρία Πρόεδρε.</w:t>
      </w:r>
    </w:p>
    <w:p w:rsidR="00CA54A3" w:rsidRPr="00CA54A3" w:rsidRDefault="00CA54A3" w:rsidP="00CA54A3">
      <w:pPr>
        <w:tabs>
          <w:tab w:val="left" w:pos="1905"/>
        </w:tabs>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lastRenderedPageBreak/>
        <w:t>Κύριε Υφυπουργέ, τον Απρίλιο του 2020 το Μονομελές Πρωτοδικείο Αθηνών δικαίωσε τους είκοσι έξι εργαζόμενους στις κοινωνικές υπηρεσίες του Δήμου Αγίας Βαρβάρας, αποφασίζοντας ότι καλύπτουν πάγιες ανάγκες και πρέπει να μονιμοποιηθούν.</w:t>
      </w:r>
    </w:p>
    <w:p w:rsidR="00CA54A3" w:rsidRPr="00CA54A3" w:rsidRDefault="00CA54A3" w:rsidP="00CA54A3">
      <w:pPr>
        <w:tabs>
          <w:tab w:val="left" w:pos="720"/>
          <w:tab w:val="left" w:pos="1440"/>
          <w:tab w:val="left" w:pos="1925"/>
        </w:tabs>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 xml:space="preserve">Πρόκειται για εργαζόμενους στις κοινωνικές υπηρεσίες: νοσηλεύτριες, κοινωνικοί λειτουργοί, βρεφονηπιοκόμοι και βοηθοί τους, βοηθοί νοσηλεύτριας επιμελήτρια κοινωνικής προστασίας, κοινωνικός φροντιστής, καθαρίστριες και οδηγοί. Πρόκειται για πάγιες κοινωνικές ανάγκες σε έναν δήμο που έχει μεγάλες κοινωνικές ανάγκες. </w:t>
      </w:r>
    </w:p>
    <w:p w:rsidR="00CA54A3" w:rsidRPr="00CA54A3" w:rsidRDefault="00CA54A3" w:rsidP="00CA54A3">
      <w:pPr>
        <w:tabs>
          <w:tab w:val="left" w:pos="720"/>
          <w:tab w:val="left" w:pos="1440"/>
          <w:tab w:val="left" w:pos="1925"/>
        </w:tabs>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 xml:space="preserve">Ο δήμος έκανε ένσταση στη διαδικασία για έναν πάρα πολύ απλό λόγο, κύριε Υπουργέ. Από το 2010 και μετά οι κεντρικοί αυτοτελείς πόροι, οι πόροι της τοπικής αυτοδιοίκησης έχουν μειωθεί κατά 60%. Αυτή τη στιγμή για τις κατηγορίες των εργαζομένων έχουμε τους δεκαεπτά εργαζόμενους που απασχολούνται στους βρεφονηπιακούς σταθμούς οι οποίοι χρηματοδοτούνται από την Ελληνική Εταιρεία Τοπικής Ανάπτυξης και Αυτοδιοίκησης από το ΕΣΠΑ. Χρηματοδοτούνται ανεξαρτήτως αν είναι εξαρτημένη ή μόνιμη η απασχόληση. Έχουμε πέντε εργαζόμενους που απασχολούνται από το πρόγραμμα «Βοήθεια στο Σπίτι». Υπάρχει μόνιμη πίστωση και χρηματοδότηση από το ασφαλιστικό κεφάλαιο αλληλεγγύης γενεών και εισφορά αλληλεγγύης συνταξιούχων. Έχουμε, επίσης, και τέσσερις εργαζόμενους στο κέντρο </w:t>
      </w:r>
      <w:r w:rsidRPr="00CA54A3">
        <w:rPr>
          <w:rFonts w:ascii="Arial" w:eastAsia="Times New Roman" w:hAnsi="Arial" w:cs="Times New Roman"/>
          <w:sz w:val="24"/>
          <w:szCs w:val="24"/>
          <w:lang w:eastAsia="el-GR"/>
        </w:rPr>
        <w:lastRenderedPageBreak/>
        <w:t xml:space="preserve">ημερήσιας φροντίδας ηλικιωμένων οι οποίοι πράγματι θα πρέπει να καλυφθούν αποκλειστικά από τον προϋπολογισμό του δήμου. Το κόστος υπολογίζεται γύρω στα 60 με 70 χιλιάδες ευρώ. </w:t>
      </w:r>
    </w:p>
    <w:p w:rsidR="00CA54A3" w:rsidRPr="00CA54A3" w:rsidRDefault="00CA54A3" w:rsidP="00CA54A3">
      <w:pPr>
        <w:tabs>
          <w:tab w:val="left" w:pos="720"/>
          <w:tab w:val="left" w:pos="1440"/>
          <w:tab w:val="left" w:pos="1925"/>
        </w:tabs>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 xml:space="preserve">Γι’ αυτό, κύριε Υφυπουργέ, θέλω να δεσμευτείτε ότι αυτό το κόστος μπορεί να καλυφθεί από την κεντρική διοίκηση, ότι μπορεί να γίνει αυτή η αύξηση της ενίσχυσης του δήμου. Στα 2,5 εκατομμύρια ευρώ, δηλαδή, να προστεθούν αυτά τα 70.000 ευρώ, ώστε να μπορέσουν να γίνουν αυτές οι μονιμοποιήσεις που είναι απαραίτητες για τον δήμο και την περιοχή. </w:t>
      </w:r>
    </w:p>
    <w:p w:rsidR="00CA54A3" w:rsidRPr="00CA54A3" w:rsidRDefault="00CA54A3" w:rsidP="00CA54A3">
      <w:pPr>
        <w:tabs>
          <w:tab w:val="left" w:pos="720"/>
          <w:tab w:val="left" w:pos="1440"/>
          <w:tab w:val="left" w:pos="1925"/>
        </w:tabs>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 xml:space="preserve">Επίσης να δεσμευτείτε -και ολοκληρώνω εδώ, κυρία Πρόεδρε- ότι επιτέλους θα αποκατασταθεί αυτή η μνημονιακή καταστροφή για τους δήμους και θα αποκατασταθούν σταδιακά οι αυτοτελείς κεντρικοί πόροι προς στους δήμους που, όπως είπα, έχουν μειωθεί αυτά τα χρόνια κατά 60%. </w:t>
      </w:r>
    </w:p>
    <w:p w:rsidR="00CA54A3" w:rsidRPr="00CA54A3" w:rsidRDefault="00CA54A3" w:rsidP="00CA54A3">
      <w:pPr>
        <w:tabs>
          <w:tab w:val="left" w:pos="720"/>
          <w:tab w:val="left" w:pos="1440"/>
          <w:tab w:val="left" w:pos="1925"/>
        </w:tabs>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 xml:space="preserve">Ευχαριστώ πολύ. </w:t>
      </w:r>
    </w:p>
    <w:p w:rsidR="00CA54A3" w:rsidRPr="00CA54A3" w:rsidRDefault="00CA54A3" w:rsidP="00CA54A3">
      <w:pPr>
        <w:tabs>
          <w:tab w:val="left" w:pos="720"/>
          <w:tab w:val="left" w:pos="1440"/>
          <w:tab w:val="left" w:pos="1925"/>
        </w:tabs>
        <w:rPr>
          <w:rFonts w:ascii="Arial" w:eastAsia="Times New Roman" w:hAnsi="Arial" w:cs="Times New Roman"/>
          <w:sz w:val="24"/>
          <w:szCs w:val="24"/>
          <w:lang w:eastAsia="el-GR"/>
        </w:rPr>
      </w:pPr>
      <w:r w:rsidRPr="00CA54A3">
        <w:rPr>
          <w:rFonts w:ascii="Arial" w:eastAsia="Times New Roman" w:hAnsi="Arial" w:cs="Times New Roman"/>
          <w:b/>
          <w:sz w:val="24"/>
          <w:szCs w:val="24"/>
          <w:lang w:eastAsia="el-GR"/>
        </w:rPr>
        <w:t>ΠΡΟΕΔΡΕΥΟΥΣΑ (Σοφία Σακοράφα):</w:t>
      </w:r>
      <w:r w:rsidRPr="00CA54A3">
        <w:rPr>
          <w:rFonts w:ascii="Arial" w:eastAsia="Times New Roman" w:hAnsi="Arial" w:cs="Times New Roman"/>
          <w:sz w:val="24"/>
          <w:szCs w:val="24"/>
          <w:lang w:eastAsia="el-GR"/>
        </w:rPr>
        <w:t xml:space="preserve"> Κύριε Υπουργέ, έχετε τον λόγο.</w:t>
      </w:r>
    </w:p>
    <w:p w:rsidR="00CA54A3" w:rsidRPr="00CA54A3" w:rsidRDefault="00CA54A3" w:rsidP="00CA54A3">
      <w:pPr>
        <w:tabs>
          <w:tab w:val="left" w:pos="720"/>
          <w:tab w:val="left" w:pos="1440"/>
          <w:tab w:val="left" w:pos="1925"/>
        </w:tabs>
        <w:rPr>
          <w:rFonts w:ascii="Arial" w:eastAsia="Times New Roman" w:hAnsi="Arial" w:cs="Times New Roman"/>
          <w:sz w:val="24"/>
          <w:szCs w:val="24"/>
          <w:lang w:eastAsia="el-GR"/>
        </w:rPr>
      </w:pPr>
      <w:r w:rsidRPr="00CA54A3">
        <w:rPr>
          <w:rFonts w:ascii="Arial" w:eastAsia="Times New Roman" w:hAnsi="Arial" w:cs="Times New Roman"/>
          <w:b/>
          <w:sz w:val="24"/>
          <w:szCs w:val="24"/>
          <w:lang w:eastAsia="el-GR"/>
        </w:rPr>
        <w:t>ΘΕΟΔΩΡΟΣ ΛΙΒΑΝΙΟΣ (Υφυπουργός Εσωτερικών):</w:t>
      </w:r>
      <w:r w:rsidRPr="00CA54A3">
        <w:rPr>
          <w:rFonts w:ascii="Arial" w:eastAsia="Times New Roman" w:hAnsi="Arial" w:cs="Times New Roman"/>
          <w:sz w:val="24"/>
          <w:szCs w:val="24"/>
          <w:lang w:eastAsia="el-GR"/>
        </w:rPr>
        <w:t xml:space="preserve"> Ευχαριστώ, κυρία Πρόεδρε.</w:t>
      </w:r>
    </w:p>
    <w:p w:rsidR="00CA54A3" w:rsidRPr="00CA54A3" w:rsidRDefault="00CA54A3" w:rsidP="00CA54A3">
      <w:pPr>
        <w:tabs>
          <w:tab w:val="left" w:pos="720"/>
          <w:tab w:val="left" w:pos="1440"/>
          <w:tab w:val="left" w:pos="1925"/>
        </w:tabs>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 xml:space="preserve">Κύριε Αρσένη, υπάρχουν δύο διαφορετικά πράγματα στο ερώτημα που θέσατε. Το πρώτο ερώτημα, αν κατάλαβα καλά, είναι γιατί έκανε έφεση ο δήμος στην απόφαση του Πρωτοδικείου Αθηνών. Είναι δικαίωμα του κάθε δήμου αν </w:t>
      </w:r>
      <w:r w:rsidRPr="00CA54A3">
        <w:rPr>
          <w:rFonts w:ascii="Arial" w:eastAsia="Times New Roman" w:hAnsi="Arial" w:cs="Times New Roman"/>
          <w:sz w:val="24"/>
          <w:szCs w:val="24"/>
          <w:lang w:eastAsia="el-GR"/>
        </w:rPr>
        <w:lastRenderedPageBreak/>
        <w:t xml:space="preserve">κρίνει ότι πρέπει να κάνει έφεση, να κάνει έφεση. Μάλιστα, στην απάντηση που έστειλε εν όψει της σημερινής συζήτησης ο Δήμος Αγίας Βαρβάρας αφήνει διάφορα ζητήματα ανοικτά περί νομιμότητας λήψης αποφάσεων γιατί συμμετείχε πρόσωπο το οποίο είχε συγγενική σχέση με εργαζόμενο. Δεν είναι της παρούσης και δεν είναι θέμα ούτε του Υπουργείου να κρίνει τη νομιμότητα. Υπάρχουν ανεξάρτητες υπηρεσίες, οι οποίες ελέγχουν τη νομιμότητα των αποφάσεων. </w:t>
      </w:r>
    </w:p>
    <w:p w:rsidR="00CA54A3" w:rsidRPr="00CA54A3" w:rsidRDefault="00CA54A3" w:rsidP="00CA54A3">
      <w:pPr>
        <w:tabs>
          <w:tab w:val="left" w:pos="720"/>
          <w:tab w:val="left" w:pos="1440"/>
          <w:tab w:val="left" w:pos="1925"/>
        </w:tabs>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 xml:space="preserve">Οι εργαζόμενοι, λοιπόν, που αναφέρατε είναι είκοσι έξι. Είναι συμβασιούχοι πολλές φορές οι οποίοι ήταν σε συγχρηματοδοτούμενα προγράμματα οι περισσότεροι. Έχουμε πει πολλές φορές ότι όσο τρέχουν τα συγχρηματοδοτούμενα προγράμματα μπορούν να παρατείνονται και οι συμβάσεις. Με τη βοήθεια του παριστάμενου Υπουργού Ανάπτυξης, κ. Γεωργιάδη, έχουμε εξασφαλίσει τουλάχιστον για τα επόμενα χρόνια τα προγράμματα να χρηματοδοτούνται, ιδίως η εναρμόνιση οικογενειακής ζωής που καλύπτει τα </w:t>
      </w:r>
      <w:r w:rsidRPr="00CA54A3">
        <w:rPr>
          <w:rFonts w:ascii="Arial" w:eastAsia="Times New Roman" w:hAnsi="Arial" w:cs="Times New Roman"/>
          <w:sz w:val="24"/>
          <w:szCs w:val="24"/>
          <w:lang w:val="en-US" w:eastAsia="el-GR"/>
        </w:rPr>
        <w:t>vouchers</w:t>
      </w:r>
      <w:r w:rsidRPr="00CA54A3">
        <w:rPr>
          <w:rFonts w:ascii="Arial" w:eastAsia="Times New Roman" w:hAnsi="Arial" w:cs="Times New Roman"/>
          <w:sz w:val="24"/>
          <w:szCs w:val="24"/>
          <w:lang w:eastAsia="el-GR"/>
        </w:rPr>
        <w:t xml:space="preserve"> των παιδικών σταθμών.</w:t>
      </w:r>
    </w:p>
    <w:p w:rsidR="00CA54A3" w:rsidRPr="00CA54A3" w:rsidRDefault="00CA54A3" w:rsidP="00CA54A3">
      <w:pPr>
        <w:tabs>
          <w:tab w:val="left" w:pos="720"/>
          <w:tab w:val="left" w:pos="1440"/>
          <w:tab w:val="left" w:pos="1925"/>
        </w:tabs>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 xml:space="preserve">Για το «Βοήθεια στο Σπίτι» βρίσκεται σε εξέλιξη διαγωνισμός για τις δύο χιλιάδες θέσεις μόνιμου και όχι αορίστου χρόνου προσωπικού. </w:t>
      </w:r>
    </w:p>
    <w:p w:rsidR="00CA54A3" w:rsidRPr="00CA54A3" w:rsidRDefault="00CA54A3" w:rsidP="00CA54A3">
      <w:pPr>
        <w:tabs>
          <w:tab w:val="left" w:pos="720"/>
          <w:tab w:val="left" w:pos="1440"/>
          <w:tab w:val="left" w:pos="1925"/>
        </w:tabs>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 xml:space="preserve">Ο Δήμος Αγίας Βαρβάρας έχει αιτηθεί και συμμετέχει κανονικά στην προκήρυξη για το προσωπικό το οποίο ζήτησε να απασχολήσει. Επομένως, </w:t>
      </w:r>
      <w:r w:rsidRPr="00CA54A3">
        <w:rPr>
          <w:rFonts w:ascii="Arial" w:eastAsia="Times New Roman" w:hAnsi="Arial" w:cs="Times New Roman"/>
          <w:sz w:val="24"/>
          <w:szCs w:val="24"/>
          <w:lang w:eastAsia="el-GR"/>
        </w:rPr>
        <w:lastRenderedPageBreak/>
        <w:t xml:space="preserve">σύντομα θα ολοκληρωθεί ο διαγωνισμός και θα έχει θέσεις μονίμων υπαλλήλων. </w:t>
      </w:r>
    </w:p>
    <w:p w:rsidR="00CA54A3" w:rsidRPr="00CA54A3" w:rsidRDefault="00CA54A3" w:rsidP="00CA54A3">
      <w:pPr>
        <w:tabs>
          <w:tab w:val="left" w:pos="720"/>
          <w:tab w:val="left" w:pos="1440"/>
          <w:tab w:val="left" w:pos="1925"/>
        </w:tabs>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 xml:space="preserve">Όσον αφορά στις χρηματοδοτήσεις των κεντρικών αυτοτελών πόρων, θα ήθελα να πω ότι οι κεντρικοί αυτοτελείς πόροι είναι συνάρτηση των εσόδων του κράτους. Εξαρτάται από τον φόρο ακίνητης περιουσίας, τον ΕΝΦΙΑ, εξαρτώνται από τον ΦΠΑ και εξαρτώνται και από τον φόρο εισοδήματος. Κάθε χρόνο, λοιπόν, βγαίνει το ποσό αυτό, το οποίο τα τελευταία χρόνια έχει μείνει σταθερό και με μικρή αύξηση. Είναι πράγματι πολύ πιο χαμηλά απ’ ό,τι συνήθιζαν να παίρνουν το 2008 ή το 2009, αλλά έχουν αλλάξει οι συνθήκες, όσον αφορά στο σκέλος των δαπανών των δήμων, κυρίως όσον αφορά στο μισθολογικό κόστος, αλλά και στη λειτουργία των δήμων. </w:t>
      </w:r>
    </w:p>
    <w:p w:rsidR="00CA54A3" w:rsidRPr="00CA54A3" w:rsidRDefault="00CA54A3" w:rsidP="00CA54A3">
      <w:pPr>
        <w:contextualSpacing/>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Εμείς αυτό που θα κάνουμε στο πλαίσιο του νέου κώδικα αυτοδιοίκησης, ο οποίος αναμένουμε να έρθει εντός του φθινοπώρου προς διαβούλευση και εν συνεχεία ψήφιση από τη Βουλή, είναι σε συνεργασία με όλους τους δημάρχους της Ελλάδας να φτιάξουμε ένα νέο δυναμικό σύστημα χρηματοδότησης της αυτοδιοίκησης, πιο δίκαια μοιρασμένο, προκειμένου να μπορέσουν να ανταπεξέλθουν στις νέες προκλήσεις που έχουν.</w:t>
      </w:r>
    </w:p>
    <w:p w:rsidR="00CA54A3" w:rsidRPr="00CA54A3" w:rsidRDefault="00CA54A3" w:rsidP="00CA54A3">
      <w:pPr>
        <w:contextualSpacing/>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 xml:space="preserve">(Στο σημείο αυτό κτυπάει προειδοποιητικά το κουδούνι λήξεως του χρόνου ομιλίας του κυρίου Υφυπουργού) </w:t>
      </w:r>
    </w:p>
    <w:p w:rsidR="00CA54A3" w:rsidRPr="00CA54A3" w:rsidRDefault="00CA54A3" w:rsidP="00CA54A3">
      <w:pPr>
        <w:contextualSpacing/>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Ολοκληρώνω, κυρία Πρόεδρε.</w:t>
      </w:r>
    </w:p>
    <w:p w:rsidR="00CA54A3" w:rsidRPr="00CA54A3" w:rsidRDefault="00CA54A3" w:rsidP="00CA54A3">
      <w:pPr>
        <w:contextualSpacing/>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lastRenderedPageBreak/>
        <w:t>Η Κυβέρνηση αυτή έχει δείξει την ευαισθησία της. Προχώρησε άμεσα το διαγωνισμό για το προσωπικό στο «Βοήθεια στο Σπίτι». Προχώρησε άμεσα το προσωπικό για την εναρμόνιση. Για το νέο έτος θα συνεχιστεί και μάλιστα διευρυμένο με δυνατότητα κάλυψης και οικογενειών δημοσίων υπαλλήλων και με δυνατότητα κάλυψης των υψηλότερων εισοδηματικών κριτηρίων ώστε να αυξηθεί η βάση στην οποία επωφελείται. Και είναι γεγονός ότι θα συνεχίσουμε μ’ αυτόν τον τρόπο. Οι ΟΤΑ βρέθηκαν στην πρώτη γραμμή της αντιμετώπισης του κορωνοϊού. Και νομίζω ότι σε συνεννόηση της Κυβέρνησης με την αυτοδιοίκηση θα ανοίξουμε και νέους δρόμους συνεργασίας.</w:t>
      </w:r>
    </w:p>
    <w:p w:rsidR="00CA54A3" w:rsidRPr="00CA54A3" w:rsidRDefault="00CA54A3" w:rsidP="00CA54A3">
      <w:pPr>
        <w:contextualSpacing/>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Ευχαριστώ.</w:t>
      </w:r>
    </w:p>
    <w:p w:rsidR="00CA54A3" w:rsidRPr="00CA54A3" w:rsidRDefault="00CA54A3" w:rsidP="00CA54A3">
      <w:pPr>
        <w:contextualSpacing/>
        <w:rPr>
          <w:rFonts w:ascii="Arial" w:eastAsia="Times New Roman" w:hAnsi="Arial" w:cs="Times New Roman"/>
          <w:sz w:val="24"/>
          <w:szCs w:val="24"/>
          <w:lang w:eastAsia="el-GR"/>
        </w:rPr>
      </w:pPr>
      <w:r w:rsidRPr="00CA54A3">
        <w:rPr>
          <w:rFonts w:ascii="Arial" w:eastAsia="Times New Roman" w:hAnsi="Arial" w:cs="Times New Roman"/>
          <w:b/>
          <w:sz w:val="24"/>
          <w:szCs w:val="24"/>
          <w:lang w:eastAsia="el-GR"/>
        </w:rPr>
        <w:t>ΠΡΟΕΔΡΕΥΟΥΣΑ (Σοφία Σακοράφα):</w:t>
      </w:r>
      <w:r w:rsidRPr="00CA54A3">
        <w:rPr>
          <w:rFonts w:ascii="Arial" w:eastAsia="Times New Roman" w:hAnsi="Arial" w:cs="Times New Roman"/>
          <w:sz w:val="24"/>
          <w:szCs w:val="24"/>
          <w:lang w:eastAsia="el-GR"/>
        </w:rPr>
        <w:t xml:space="preserve"> Κι εγώ σας ευχαριστώ, κύριε Υφυπουργέ.</w:t>
      </w:r>
    </w:p>
    <w:p w:rsidR="00CA54A3" w:rsidRPr="00CA54A3" w:rsidRDefault="00CA54A3" w:rsidP="00CA54A3">
      <w:pPr>
        <w:contextualSpacing/>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Ορίστε, κύριε Βουλευτά, έχετε τον λόγο.</w:t>
      </w:r>
    </w:p>
    <w:p w:rsidR="00CA54A3" w:rsidRPr="00CA54A3" w:rsidRDefault="00CA54A3" w:rsidP="00CA54A3">
      <w:pPr>
        <w:contextualSpacing/>
        <w:rPr>
          <w:rFonts w:ascii="Arial" w:eastAsia="Times New Roman" w:hAnsi="Arial" w:cs="Times New Roman"/>
          <w:sz w:val="24"/>
          <w:szCs w:val="24"/>
          <w:lang w:eastAsia="el-GR"/>
        </w:rPr>
      </w:pPr>
      <w:r w:rsidRPr="00CA54A3">
        <w:rPr>
          <w:rFonts w:ascii="Arial" w:eastAsia="Times New Roman" w:hAnsi="Arial" w:cs="Times New Roman"/>
          <w:b/>
          <w:sz w:val="24"/>
          <w:szCs w:val="24"/>
          <w:lang w:eastAsia="el-GR"/>
        </w:rPr>
        <w:t>ΚΡΙΤΩΝ - ΗΛΙΑΣ ΑΡΣΕΝΗΣ:</w:t>
      </w:r>
      <w:r w:rsidRPr="00CA54A3">
        <w:rPr>
          <w:rFonts w:ascii="Arial" w:eastAsia="Times New Roman" w:hAnsi="Arial" w:cs="Times New Roman"/>
          <w:sz w:val="24"/>
          <w:szCs w:val="24"/>
          <w:lang w:eastAsia="el-GR"/>
        </w:rPr>
        <w:t xml:space="preserve"> Ευχαριστώ πολύ, κυρία Πρόεδρε.</w:t>
      </w:r>
    </w:p>
    <w:p w:rsidR="00CA54A3" w:rsidRPr="00CA54A3" w:rsidRDefault="00CA54A3" w:rsidP="00CA54A3">
      <w:pPr>
        <w:contextualSpacing/>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 xml:space="preserve">Κύριε Υφυπουργέ, είστε γνώστης των θεμάτων της αυτοδιοίκησης και όχι μόνο επειδή είστε Υφυπουργός, το γνωρίζετε και από πριν. Νομίζω ότι δεν ήταν σωστή η απάντηση που δώσατε. Δεν νομίζω ότι μπορείτε να επικαλεστείτε εσείς, που γνωρίζετε τα θέματα, ότι απλά μειώθηκαν οι πόροι του δημοσίου, όταν ξέρουμε πάρα πολύ καλά ότι αυτό το διάστημα με τα μνημονιακά μέτρα κόπηκαν μία σειρά από φόρους, οι οποίοι πήγαιναν και συμπλήρωναν το ταμείο </w:t>
      </w:r>
      <w:r w:rsidRPr="00CA54A3">
        <w:rPr>
          <w:rFonts w:ascii="Arial" w:eastAsia="Times New Roman" w:hAnsi="Arial" w:cs="Times New Roman"/>
          <w:sz w:val="24"/>
          <w:szCs w:val="24"/>
          <w:lang w:eastAsia="el-GR"/>
        </w:rPr>
        <w:lastRenderedPageBreak/>
        <w:t xml:space="preserve">της τοπικής αυτοδιοίκησης, οι οποίοι χρησιμοποιήθηκαν για άλλες χρήσεις. Οπότε δεν είναι ότι τα έσοδα μόνο μειώθηκαν, αλλά ότι χρησιμοποιήθηκαν για άλλους σκοπούς. Και πρέπει να είστε θαρρετός στο να το λέτε αυτό. </w:t>
      </w:r>
    </w:p>
    <w:p w:rsidR="00CA54A3" w:rsidRPr="00CA54A3" w:rsidRDefault="00CA54A3" w:rsidP="00CA54A3">
      <w:pPr>
        <w:contextualSpacing/>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 xml:space="preserve">Τώρα, επειδή ακούει ο κόσμος «συμβασιούχους» και νομίζει ότι προσλήφθηκαν προχθές, μιλάμε για ανθρώπους που δούλευαν εκεί πέρα για δεκαοκτώ χρόνια, κύριε Υφυπουργέ. Και αυτή τη στιγμή τι μας λέτε; Κατ’ αρχάς, ο δήμος εξηγεί την οικονομική του αδυναμία. Εμείς σας ζητάμε να μπορέσετε να ενισχύσετε μ’ αυτό το ποσό που λείπει, τα 60.000 με 70.000 ευρώ, τον δήμο. Είναι τόσο δύσκολο πραγματικά να δεσμευτείτε σε κάτι τέτοιο; Μιλάμε για είκοσι έξι εργαζόμενους, κύριε Υφυπουργέ. </w:t>
      </w:r>
    </w:p>
    <w:p w:rsidR="00CA54A3" w:rsidRPr="00CA54A3" w:rsidRDefault="00CA54A3" w:rsidP="00CA54A3">
      <w:pPr>
        <w:contextualSpacing/>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Ποιο είναι το παράλογο εδώ πέρα; Οι υπόλοιποι εργαζόμενοι από ό,τι φαίνεται θα καλυφθούν από προγράμματα που έχουν εξασφαλιστεί ανεξαρτήτως εάν είναι μόνιμοι ή μερικώς απασχολούμενοι ή συμβασιούχοι, οπότε εδώ πέρα έχουμε την εξασφάλιση για τους υπόλοιπους εργαζομένους. Όμως για τους συγκεκριμένους τέσσερις υπάρχει αυτό το οικονομικό κενό.</w:t>
      </w:r>
    </w:p>
    <w:p w:rsidR="00CA54A3" w:rsidRPr="00CA54A3" w:rsidRDefault="00CA54A3" w:rsidP="00CA54A3">
      <w:pPr>
        <w:contextualSpacing/>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Σας καλούμε να καλύψετε αυτό το ζήτημα, ώστε να μπορέσουν να προσληφθούν αυτοί οι άνθρωποι και να τελειώσει αυτή η διαδικασία, αν θέλετε, να μην βρεθούν είκοσι επτά οικογένειες στον δρόμο, γιατί γι’ αυτό μιλάμε.</w:t>
      </w:r>
    </w:p>
    <w:p w:rsidR="00CA54A3" w:rsidRPr="00CA54A3" w:rsidRDefault="00CA54A3" w:rsidP="00CA54A3">
      <w:pPr>
        <w:contextualSpacing/>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Σας ευχαριστώ πολύ.</w:t>
      </w:r>
    </w:p>
    <w:p w:rsidR="00CA54A3" w:rsidRPr="00CA54A3" w:rsidRDefault="00CA54A3" w:rsidP="00CA54A3">
      <w:pPr>
        <w:contextualSpacing/>
        <w:rPr>
          <w:rFonts w:ascii="Arial" w:eastAsia="Times New Roman" w:hAnsi="Arial" w:cs="Times New Roman"/>
          <w:sz w:val="24"/>
          <w:szCs w:val="24"/>
          <w:lang w:eastAsia="el-GR"/>
        </w:rPr>
      </w:pPr>
      <w:r w:rsidRPr="00CA54A3">
        <w:rPr>
          <w:rFonts w:ascii="Arial" w:eastAsia="Times New Roman" w:hAnsi="Arial" w:cs="Times New Roman"/>
          <w:b/>
          <w:sz w:val="24"/>
          <w:szCs w:val="24"/>
          <w:lang w:eastAsia="el-GR"/>
        </w:rPr>
        <w:lastRenderedPageBreak/>
        <w:t xml:space="preserve">ΠΡΟΕΔΡΕΥΟΥΣΑ (Σοφία Σακοράφα): </w:t>
      </w:r>
      <w:r w:rsidRPr="00CA54A3">
        <w:rPr>
          <w:rFonts w:ascii="Arial" w:eastAsia="Times New Roman" w:hAnsi="Arial" w:cs="Times New Roman"/>
          <w:sz w:val="24"/>
          <w:szCs w:val="24"/>
          <w:lang w:eastAsia="el-GR"/>
        </w:rPr>
        <w:t xml:space="preserve"> Ελάτε, κύριε Υφυπουργέ, έχετε τον λόγο.</w:t>
      </w:r>
    </w:p>
    <w:p w:rsidR="00CA54A3" w:rsidRPr="00CA54A3" w:rsidRDefault="00CA54A3" w:rsidP="00CA54A3">
      <w:pPr>
        <w:contextualSpacing/>
        <w:rPr>
          <w:rFonts w:ascii="Arial" w:eastAsia="Times New Roman" w:hAnsi="Arial" w:cs="Times New Roman"/>
          <w:sz w:val="24"/>
          <w:szCs w:val="24"/>
          <w:lang w:eastAsia="el-GR"/>
        </w:rPr>
      </w:pPr>
      <w:r w:rsidRPr="00CA54A3">
        <w:rPr>
          <w:rFonts w:ascii="Arial" w:eastAsia="Times New Roman" w:hAnsi="Arial" w:cs="Times New Roman"/>
          <w:b/>
          <w:sz w:val="24"/>
          <w:szCs w:val="24"/>
          <w:lang w:eastAsia="el-GR"/>
        </w:rPr>
        <w:t xml:space="preserve">ΘΕΟΔΩΡΟΣ ΛΙΒΑΝΙΟΣ (Υφυπουργός Εσωτερικών): </w:t>
      </w:r>
      <w:r w:rsidRPr="00CA54A3">
        <w:rPr>
          <w:rFonts w:ascii="Arial" w:eastAsia="Times New Roman" w:hAnsi="Arial" w:cs="Times New Roman"/>
          <w:sz w:val="24"/>
          <w:szCs w:val="24"/>
          <w:lang w:eastAsia="el-GR"/>
        </w:rPr>
        <w:t xml:space="preserve">Να ξεκαθαρίσουμε κάτι. Η έφεση που άσκησε ο δήμος προφανώς δεν έχει ως στόχο την απόλυση τους. Είναι δικαίωμά του δήμου να αποφασίσει αν θα ασκήσει έφεση. Αποφάσισε η νυν δημοτική αρχή να ασκήσει έφεση για λόγους συγκεκριμένους, τους οποίους έχει αναφέρει </w:t>
      </w:r>
      <w:proofErr w:type="spellStart"/>
      <w:r w:rsidRPr="00CA54A3">
        <w:rPr>
          <w:rFonts w:ascii="Arial" w:eastAsia="Times New Roman" w:hAnsi="Arial" w:cs="Times New Roman"/>
          <w:sz w:val="24"/>
          <w:szCs w:val="24"/>
          <w:lang w:eastAsia="el-GR"/>
        </w:rPr>
        <w:t>πολλάκις</w:t>
      </w:r>
      <w:proofErr w:type="spellEnd"/>
      <w:r w:rsidRPr="00CA54A3">
        <w:rPr>
          <w:rFonts w:ascii="Arial" w:eastAsia="Times New Roman" w:hAnsi="Arial" w:cs="Times New Roman"/>
          <w:sz w:val="24"/>
          <w:szCs w:val="24"/>
          <w:lang w:eastAsia="el-GR"/>
        </w:rPr>
        <w:t xml:space="preserve"> -απ’ ό,τι έχω διαβάσει- και ο δήμαρχος. Και νομίζω ότι είναι καθαρά δικαίωμα της αυτοδιοίκησης αν θα προχωρήσει σε εφέσεις ή όχι. </w:t>
      </w:r>
    </w:p>
    <w:p w:rsidR="00CA54A3" w:rsidRPr="00CA54A3" w:rsidRDefault="00CA54A3" w:rsidP="00CA54A3">
      <w:pPr>
        <w:contextualSpacing/>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Υπενθυμίζω ότι και με τον ν.4635 ο οποίος ψηφίστηκε τον Οκτώβριο του 2019 δόθηκε η δυνατότητα παραίτησης από ένδικα μέσα στους δήμους σε υποθέσεις οι οποίες ρυθμίζουν το καθεστώς της εργασιακής σχέσης μεταξύ του δήμου και του εργαζόμενου. Άρα, λοιπόν, είναι αρμοδιότητα της αυτοδιοίκησης να αποφασίσει εάν θέλει ή δεν θέλει. Η έφεση, λοιπόν, ασκήθηκε γιατί θεώρησε ο δήμος ότι σε περίπτωση…</w:t>
      </w:r>
    </w:p>
    <w:p w:rsidR="00CA54A3" w:rsidRPr="00CA54A3" w:rsidRDefault="00CA54A3" w:rsidP="00CA54A3">
      <w:pPr>
        <w:contextualSpacing/>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Για το «Βοήθεια στο Σπίτι» είπαμε ότι τρέχει ο διαγωνισμός. Σύντομα θα έρθει το νέο προσωπικό. Και μάλιστα με τροπολογία που θα φέρουμε τις αμέσως επόμενες ημέρες παρατείνονται οι νυν συμβάσεις μέχρι 31-12-2020 προκειμένου να ολοκληρωθεί ο διαγωνισμός του μόνιμου προσωπικού.</w:t>
      </w:r>
    </w:p>
    <w:p w:rsidR="00CA54A3" w:rsidRPr="00CA54A3" w:rsidRDefault="00CA54A3" w:rsidP="00CA54A3">
      <w:pPr>
        <w:contextualSpacing/>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lastRenderedPageBreak/>
        <w:t>Υπενθυμίζω, επίσης, ότι το «Βοήθεια στο Σπίτι» έχει κεντρικό ρόλο -στη διαχείριση της πανδημίας, πράγματι προσέφερε ένα σημαντικό έργο- και αυτό αναγνωρίστηκε και εμπράκτως ξεκινώντας η διαδικασία μονιμοποίησης -για να είμαστε δίκαιοι- και από την προηγούμενη κυβέρνηση. Συνεχίζοντας, όμως,  και αναβαθμίζοντας περαιτέρω το πρόγραμμα, υπενθυμίζω ότι εκκρεμεί η επέκταση του προγράμματος με την έκδοση υπουργικής απόφασης τις επόμενες εβδομάδες για την παροχή κατ’ οίκον διαγνωστικών εξετάσεων σε ηλικιωμένους σε ορεινούς και νησιωτικούς δήμους το πρόγραμμα «Πρόληψη στο Σπίτι» το οποίο είναι συμπλήρωμα του «Βοήθεια στο σπίτι». Και νομίζω ότι όσον αφορά ιδίως στην κοινωνική πολιτική και το «Βοήθεια στο Σπίτι» έχει λυθεί μία εκκρεμότητα, η οποία πράγματι ήταν δεκαετιών και η οποία θα προχωρήσει προς οριστική επίλυση.</w:t>
      </w:r>
    </w:p>
    <w:p w:rsidR="00CA54A3" w:rsidRPr="00CA54A3" w:rsidRDefault="00CA54A3" w:rsidP="00CA54A3">
      <w:pPr>
        <w:tabs>
          <w:tab w:val="left" w:pos="3090"/>
        </w:tabs>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 xml:space="preserve">Εξετάζουμε συνεχώς και είμαστε σε διαβούλευση με όλους τους φορείς και για το πρόγραμμα της εναρμόνισης, τα </w:t>
      </w:r>
      <w:r w:rsidRPr="00CA54A3">
        <w:rPr>
          <w:rFonts w:ascii="Arial" w:eastAsia="Times New Roman" w:hAnsi="Arial" w:cs="Times New Roman"/>
          <w:sz w:val="24"/>
          <w:szCs w:val="24"/>
          <w:lang w:val="en-US" w:eastAsia="el-GR"/>
        </w:rPr>
        <w:t>voucher</w:t>
      </w:r>
      <w:r w:rsidRPr="00CA54A3">
        <w:rPr>
          <w:rFonts w:ascii="Arial" w:eastAsia="Times New Roman" w:hAnsi="Arial" w:cs="Times New Roman"/>
          <w:sz w:val="24"/>
          <w:szCs w:val="24"/>
          <w:lang w:eastAsia="el-GR"/>
        </w:rPr>
        <w:t xml:space="preserve"> των παιδικών σταθμών. Αυτήν τη στιγμή το πρόγραμμα έχει εξασφαλισμένη χρηματοδότηση για τα επόμενα χρόνια. Και όχι μόνο αυτό, διευρύνεται. Και μάλιστα αυτό δίνει τη δυνατότητα παράτασης των συμβάσεων και των ίδιων που υπηρετούν, καθότι τα συγχρηματοδοτούμενα δίνουν τη δυνατότητα απόκλισης από το πάγιο σύστημα επιλογής μέσω ΑΣΕΠ για συμβάσεις ορισμένου χρόνου.</w:t>
      </w:r>
    </w:p>
    <w:p w:rsidR="00CA54A3" w:rsidRPr="00CA54A3" w:rsidRDefault="00CA54A3" w:rsidP="00CA54A3">
      <w:pPr>
        <w:tabs>
          <w:tab w:val="left" w:pos="3090"/>
        </w:tabs>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lastRenderedPageBreak/>
        <w:t xml:space="preserve">Κλείνοντας να πω ότι όσον αφορά στην έξτρα χρηματοδότηση που ζητάει ο Δήμος Αγίας Βαρβάρας δεν προβλέπεται, γιατί οι ΚΑΠ καθορίζονται με απόφαση των Υπουργών Εσωτερικών και Οικονομικών στο σύνολό τους, η οποία εξειδικεύεται σαν ποσόστωση στον δήμο με βάση την πρόταση της ΚΕΔΕ. Αυτήν τη στιγμή δεν έχει έρθει αίτημα αλλαγής του τρόπου υπολογισμού των ΚΑΠ για το προσεχές έτος και επομένως δεν υπάρχει δυνατότητα επιπλέον χρηματοδότησης. Γιατί υπήρχαν και περιπτώσεις δήμων οι οποίοι φορτώθηκαν με δυσβάσταχτα λειτουργικά κόστη λόγω αυτών των περιορισμών που υπήρχαν και στις χρηματοδοτήσεις. </w:t>
      </w:r>
    </w:p>
    <w:p w:rsidR="00CA54A3" w:rsidRPr="00CA54A3" w:rsidRDefault="00CA54A3" w:rsidP="00CA54A3">
      <w:pPr>
        <w:tabs>
          <w:tab w:val="left" w:pos="3090"/>
        </w:tabs>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 xml:space="preserve">Εάν έρθει τέτοιο αίτημα από την ΚΕΔΕ, θα το εξετάσουμε, όπως εξετάζουμε όλα τα αιτήματα της ΚΕΔΕ και θα δούμε το καλύτερο δυνατό για όλες τις περιπτώσεις των δήμων στη χώρα. </w:t>
      </w:r>
    </w:p>
    <w:p w:rsidR="00CA54A3" w:rsidRPr="00CA54A3" w:rsidRDefault="00CA54A3" w:rsidP="00CA54A3">
      <w:pPr>
        <w:tabs>
          <w:tab w:val="left" w:pos="3090"/>
        </w:tabs>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Το σίγουρο είναι ότι πάμε σε ένα νέο σύστημα υπολογισμού των ΚΑΠ, το οποίο θα είναι δικαιότερο, ένα σύστημα το οποίο θα δίνει την ευκαιρία και στους δήμους της περιφέρειας αλλά και σε αστικούς δήμους να έχουν τους απαραίτητους πόρους προκειμένου να ασκήσουν τις αρμοδιότητές τους.</w:t>
      </w:r>
    </w:p>
    <w:p w:rsidR="00CA54A3" w:rsidRPr="00CA54A3" w:rsidRDefault="00CA54A3" w:rsidP="00CA54A3">
      <w:pPr>
        <w:tabs>
          <w:tab w:val="left" w:pos="3090"/>
        </w:tabs>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 xml:space="preserve">Ευχαριστώ. </w:t>
      </w:r>
    </w:p>
    <w:p w:rsidR="00CA54A3" w:rsidRPr="00CA54A3" w:rsidRDefault="00CA54A3" w:rsidP="00CA54A3">
      <w:pPr>
        <w:tabs>
          <w:tab w:val="left" w:pos="3090"/>
        </w:tabs>
        <w:rPr>
          <w:rFonts w:ascii="Arial" w:eastAsia="Times New Roman" w:hAnsi="Arial" w:cs="Times New Roman"/>
          <w:sz w:val="24"/>
          <w:szCs w:val="24"/>
          <w:lang w:eastAsia="el-GR"/>
        </w:rPr>
      </w:pPr>
      <w:r w:rsidRPr="00CA54A3">
        <w:rPr>
          <w:rFonts w:ascii="Arial" w:eastAsia="Times New Roman" w:hAnsi="Arial" w:cs="Times New Roman"/>
          <w:b/>
          <w:sz w:val="24"/>
          <w:szCs w:val="24"/>
          <w:lang w:eastAsia="el-GR"/>
        </w:rPr>
        <w:t xml:space="preserve">ΠΡΟΕΔΡΕΥΟΥΣΑ (Σοφία Σακοράφα): </w:t>
      </w:r>
      <w:r w:rsidRPr="00CA54A3">
        <w:rPr>
          <w:rFonts w:ascii="Arial" w:eastAsia="Times New Roman" w:hAnsi="Arial" w:cs="Times New Roman"/>
          <w:sz w:val="24"/>
          <w:szCs w:val="24"/>
          <w:lang w:eastAsia="el-GR"/>
        </w:rPr>
        <w:t>Κι εγώ κύριε Υπουργέ.</w:t>
      </w:r>
    </w:p>
    <w:p w:rsidR="00CA54A3" w:rsidRPr="00CA54A3" w:rsidRDefault="00CA54A3" w:rsidP="00CA54A3">
      <w:pPr>
        <w:tabs>
          <w:tab w:val="left" w:pos="3090"/>
        </w:tabs>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lastRenderedPageBreak/>
        <w:t xml:space="preserve">Ακολουθεί η πέμπτη με αριθμό 915/12-7-2020 επίκαιρη ερώτηση πρώτου κύκλου της Βουλευτού Β΄ Πειραιώς του ΜέΡΑ25 κ. </w:t>
      </w:r>
      <w:r w:rsidRPr="00CA54A3">
        <w:rPr>
          <w:rFonts w:ascii="Arial" w:eastAsia="Times New Roman" w:hAnsi="Arial" w:cs="Times New Roman"/>
          <w:bCs/>
          <w:sz w:val="24"/>
          <w:szCs w:val="24"/>
          <w:lang w:eastAsia="el-GR"/>
        </w:rPr>
        <w:t>Φωτεινής Μπακαδήμα</w:t>
      </w:r>
      <w:r w:rsidRPr="00CA54A3">
        <w:rPr>
          <w:rFonts w:ascii="Arial" w:eastAsia="Times New Roman" w:hAnsi="Arial" w:cs="Times New Roman"/>
          <w:b/>
          <w:bCs/>
          <w:sz w:val="24"/>
          <w:szCs w:val="24"/>
          <w:lang w:eastAsia="el-GR"/>
        </w:rPr>
        <w:t xml:space="preserve"> </w:t>
      </w:r>
      <w:r w:rsidRPr="00CA54A3">
        <w:rPr>
          <w:rFonts w:ascii="Arial" w:eastAsia="Times New Roman" w:hAnsi="Arial" w:cs="Times New Roman"/>
          <w:sz w:val="24"/>
          <w:szCs w:val="24"/>
          <w:lang w:eastAsia="el-GR"/>
        </w:rPr>
        <w:t xml:space="preserve">προς τον Υπουργό </w:t>
      </w:r>
      <w:r w:rsidRPr="00CA54A3">
        <w:rPr>
          <w:rFonts w:ascii="Arial" w:eastAsia="Times New Roman" w:hAnsi="Arial" w:cs="Times New Roman"/>
          <w:bCs/>
          <w:sz w:val="24"/>
          <w:szCs w:val="24"/>
          <w:lang w:eastAsia="el-GR"/>
        </w:rPr>
        <w:t>Ναυτιλίας και Νησιωτικής Πολιτικής,</w:t>
      </w:r>
      <w:r w:rsidRPr="00CA54A3">
        <w:rPr>
          <w:rFonts w:ascii="Arial" w:eastAsia="Times New Roman" w:hAnsi="Arial" w:cs="Times New Roman"/>
          <w:sz w:val="24"/>
          <w:szCs w:val="24"/>
          <w:lang w:eastAsia="el-GR"/>
        </w:rPr>
        <w:t xml:space="preserve"> με θέμα: «Στην Πειραϊκή συνεχίζεται το μπάζωμα παρά την προσωρινή διαταγή αναστολής των έργων από το Σ.τ.Ε.». </w:t>
      </w:r>
    </w:p>
    <w:p w:rsidR="00CA54A3" w:rsidRPr="00CA54A3" w:rsidRDefault="00CA54A3" w:rsidP="00CA54A3">
      <w:pPr>
        <w:tabs>
          <w:tab w:val="left" w:pos="3090"/>
        </w:tabs>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Στην επίκαιρη αυτή ερώτηση θα απαντήσει ο Υπουργός Ναυτιλίας και Νησιωτικής Πολιτικής κ. Ιωάννης Πλακιωτάκης.</w:t>
      </w:r>
    </w:p>
    <w:p w:rsidR="00CA54A3" w:rsidRPr="00CA54A3" w:rsidRDefault="00CA54A3" w:rsidP="00CA54A3">
      <w:pPr>
        <w:tabs>
          <w:tab w:val="left" w:pos="3090"/>
        </w:tabs>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Τον λόγο έχει η κυρία Βουλευτής για δύο λεπτά.</w:t>
      </w:r>
    </w:p>
    <w:p w:rsidR="00CA54A3" w:rsidRPr="00CA54A3" w:rsidRDefault="00CA54A3" w:rsidP="00CA54A3">
      <w:pPr>
        <w:tabs>
          <w:tab w:val="left" w:pos="3090"/>
        </w:tabs>
        <w:rPr>
          <w:rFonts w:ascii="Arial" w:eastAsia="Times New Roman" w:hAnsi="Arial" w:cs="Times New Roman"/>
          <w:sz w:val="24"/>
          <w:szCs w:val="24"/>
          <w:lang w:eastAsia="el-GR"/>
        </w:rPr>
      </w:pPr>
      <w:r w:rsidRPr="00CA54A3">
        <w:rPr>
          <w:rFonts w:ascii="Arial" w:eastAsia="Times New Roman" w:hAnsi="Arial" w:cs="Times New Roman"/>
          <w:b/>
          <w:sz w:val="24"/>
          <w:szCs w:val="24"/>
          <w:lang w:eastAsia="el-GR"/>
        </w:rPr>
        <w:t>ΦΩΤΕΙΝΗ ΜΠΑΚΑΔΗΜΑ:</w:t>
      </w:r>
      <w:r w:rsidRPr="00CA54A3">
        <w:rPr>
          <w:rFonts w:ascii="Arial" w:eastAsia="Times New Roman" w:hAnsi="Arial" w:cs="Times New Roman"/>
          <w:sz w:val="24"/>
          <w:szCs w:val="24"/>
          <w:lang w:eastAsia="el-GR"/>
        </w:rPr>
        <w:t xml:space="preserve"> Ευχαριστώ, κυρία Πρόεδρε.</w:t>
      </w:r>
    </w:p>
    <w:p w:rsidR="00CA54A3" w:rsidRPr="00CA54A3" w:rsidRDefault="00CA54A3" w:rsidP="00CA54A3">
      <w:pPr>
        <w:tabs>
          <w:tab w:val="left" w:pos="3090"/>
        </w:tabs>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 xml:space="preserve">Κύριε Υπουργέ, εκατοντάδες κάτοικοι, φορείς και κινήματα βλέποντας πως εν μέσω πανδημίας ξεκίνησε το μπάζωμα αλλά και η βυθοκόρηση για την επέκταση των πρόσθετων προβλητών κρουαζιέρας, προσέφυγαν στο Συμβούλιο της Επικρατείας, μεταξύ των άλλων μέσων που χρησιμοποίησαν, πετυχαίνοντας την έκδοση από το Σ.τ.Ε. στις 11 Ιουνίου απόφασης για προσωρινή αναστολή όλων των εργασιών επέκτασης εντός του λιμένος, που είχαν ξεκινήσει -να θυμίσουμε- το 2019 με απόφαση του τότε Γενικού Γραμματέα Λιμενικής Πολιτικής και που περιελάμβανε τη διενέργεια βυθοκορήσεων από τη μία αλλά και την απόρριψη των βυθοκορημάτων στη </w:t>
      </w:r>
      <w:r w:rsidRPr="00CA54A3">
        <w:rPr>
          <w:rFonts w:ascii="Arial" w:eastAsia="Times New Roman" w:hAnsi="Arial" w:cs="Times New Roman"/>
          <w:sz w:val="24"/>
          <w:szCs w:val="24"/>
          <w:lang w:eastAsia="el-GR"/>
        </w:rPr>
        <w:lastRenderedPageBreak/>
        <w:t xml:space="preserve">θαλάσσια περιοχή, όπως αυτή είχε οριστεί με απόφαση το 2018 του Γενικού Διευθυντή Περιβαλλοντικής Πολιτικής του Υπουργείου Περιβάλλοντος. </w:t>
      </w:r>
    </w:p>
    <w:p w:rsidR="00CA54A3" w:rsidRPr="00CA54A3" w:rsidRDefault="00CA54A3" w:rsidP="00CA54A3">
      <w:pPr>
        <w:tabs>
          <w:tab w:val="left" w:pos="3090"/>
        </w:tabs>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 xml:space="preserve">Παρά την αρχική ισχύ της αναστολής μέχρι τη συζήτηση του αιτήματος -πιθανότατα εντός του μήνα που διανύουμε- και μέχρι τη δικάσιμο του Οκτωβρίου ώστε να κριθεί οριστικά η νομιμότητα των προσβαλλόμενων διοικητικών πράξεων, λίγες μέρες μετά, στις 29 Ιουνίου, το Ε΄ τμήμα του Σ.τ.Ε. προχώρησε σε διευκρινιστική απόφαση επισημαίνοντας πως η προσωρινή διαταγή αφορά μόνο τη διενέργεια βυθοκορήσεων. Ως εκ τούτου το μπάζωμα συνεχίζεται κανονικά. </w:t>
      </w:r>
    </w:p>
    <w:p w:rsidR="00CA54A3" w:rsidRPr="00CA54A3" w:rsidRDefault="00CA54A3" w:rsidP="00CA54A3">
      <w:pPr>
        <w:tabs>
          <w:tab w:val="left" w:pos="3090"/>
        </w:tabs>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Με δεδομένα τα παραπάνω και σε συνέχεια ψηφισμάτων που έχουν καταθέσει πολλοί φορείς, μεταξύ αυτών και η ΠΕΝΕΝ, για να σταματήσει το περιβαλλοντικό έγκλημα στην Πειραϊκή, οι ερωτήσεις που σας έχω θέσει, κύριε Υπουργέ, είναι οι ακόλουθες:</w:t>
      </w:r>
    </w:p>
    <w:p w:rsidR="00CA54A3" w:rsidRPr="00CA54A3" w:rsidRDefault="00CA54A3" w:rsidP="00CA54A3">
      <w:pPr>
        <w:tabs>
          <w:tab w:val="left" w:pos="3090"/>
        </w:tabs>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 xml:space="preserve">Πρώτον, τι μεσολάβησε και άλλαξε η στάση από την αρχική απόφαση και οδηγηθήκαμε στη διευκρινιστική του Σ.τ.Ε.; Υπάρχουν μελέτες που αποδεικνύουν πως η συνέχιση του μπαζώματος είναι βάσιμη; </w:t>
      </w:r>
    </w:p>
    <w:p w:rsidR="00CA54A3" w:rsidRPr="00CA54A3" w:rsidRDefault="00CA54A3" w:rsidP="00CA54A3">
      <w:pPr>
        <w:tabs>
          <w:tab w:val="left" w:pos="3090"/>
        </w:tabs>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Δεύτερον, είναι ενήμερο το Υπουργείο, άρα και εσείς, για αυτήν την διευκρινιστική απόφαση και -αν γνωρίζετε- ποιος τη ζήτησε;</w:t>
      </w:r>
    </w:p>
    <w:p w:rsidR="00CA54A3" w:rsidRPr="00CA54A3" w:rsidRDefault="00CA54A3" w:rsidP="00CA54A3">
      <w:pPr>
        <w:tabs>
          <w:tab w:val="left" w:pos="3090"/>
        </w:tabs>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 xml:space="preserve">Ευχαριστώ. </w:t>
      </w:r>
    </w:p>
    <w:p w:rsidR="00CA54A3" w:rsidRPr="00CA54A3" w:rsidRDefault="00CA54A3" w:rsidP="00CA54A3">
      <w:pPr>
        <w:tabs>
          <w:tab w:val="left" w:pos="3090"/>
        </w:tabs>
        <w:rPr>
          <w:rFonts w:ascii="Arial" w:eastAsia="Times New Roman" w:hAnsi="Arial" w:cs="Times New Roman"/>
          <w:sz w:val="24"/>
          <w:szCs w:val="24"/>
          <w:lang w:eastAsia="el-GR"/>
        </w:rPr>
      </w:pPr>
      <w:r w:rsidRPr="00CA54A3">
        <w:rPr>
          <w:rFonts w:ascii="Arial" w:eastAsia="Times New Roman" w:hAnsi="Arial" w:cs="Times New Roman"/>
          <w:b/>
          <w:sz w:val="24"/>
          <w:szCs w:val="24"/>
          <w:lang w:eastAsia="el-GR"/>
        </w:rPr>
        <w:lastRenderedPageBreak/>
        <w:t xml:space="preserve">ΠΡΟΕΔΡΕΥΟΥΣΑ (Σοφία Σακοράφα): </w:t>
      </w:r>
      <w:r w:rsidRPr="00CA54A3">
        <w:rPr>
          <w:rFonts w:ascii="Arial" w:eastAsia="Times New Roman" w:hAnsi="Arial" w:cs="Times New Roman"/>
          <w:sz w:val="24"/>
          <w:szCs w:val="24"/>
          <w:lang w:eastAsia="el-GR"/>
        </w:rPr>
        <w:t>Κι εγώ σας ευχαριστώ.</w:t>
      </w:r>
    </w:p>
    <w:p w:rsidR="00CA54A3" w:rsidRPr="00CA54A3" w:rsidRDefault="00CA54A3" w:rsidP="00CA54A3">
      <w:pPr>
        <w:tabs>
          <w:tab w:val="left" w:pos="3090"/>
        </w:tabs>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Τον λόγο έχει ο κύριος Υπουργός.</w:t>
      </w:r>
    </w:p>
    <w:p w:rsidR="00CA54A3" w:rsidRPr="00CA54A3" w:rsidRDefault="00CA54A3" w:rsidP="00CA54A3">
      <w:pPr>
        <w:tabs>
          <w:tab w:val="left" w:pos="3090"/>
        </w:tabs>
        <w:rPr>
          <w:rFonts w:ascii="Arial" w:eastAsia="Times New Roman" w:hAnsi="Arial" w:cs="Times New Roman"/>
          <w:sz w:val="24"/>
          <w:szCs w:val="24"/>
          <w:lang w:eastAsia="el-GR"/>
        </w:rPr>
      </w:pPr>
      <w:r w:rsidRPr="00CA54A3">
        <w:rPr>
          <w:rFonts w:ascii="Arial" w:eastAsia="Times New Roman" w:hAnsi="Arial" w:cs="Times New Roman"/>
          <w:b/>
          <w:sz w:val="24"/>
          <w:szCs w:val="24"/>
          <w:lang w:eastAsia="el-GR"/>
        </w:rPr>
        <w:t>ΙΩΑΝΝΗΣ ΠΛΑΚΙΩΤΑΚΗΣ (Υπουργός Ναυτιλίας και Νησιωτικής Πολιτικής):</w:t>
      </w:r>
      <w:r w:rsidRPr="00CA54A3">
        <w:rPr>
          <w:rFonts w:ascii="Arial" w:eastAsia="Times New Roman" w:hAnsi="Arial" w:cs="Times New Roman"/>
          <w:sz w:val="24"/>
          <w:szCs w:val="24"/>
          <w:lang w:eastAsia="el-GR"/>
        </w:rPr>
        <w:t xml:space="preserve"> Κυρία Πρόεδρε, κυρίες και κύριοι συνάδελφοι, πραγματικά δυσκολεύομαι να αντιληφθώ γιατί η κυρία συνάδελφος καταθέτει, εν μέσω της κοινοβουλευτικής διαδικασίας, ερώτηση για μία απόφαση του Συμβουλίου της Επικρατείας. </w:t>
      </w:r>
    </w:p>
    <w:p w:rsidR="00CA54A3" w:rsidRPr="00CA54A3" w:rsidRDefault="00CA54A3" w:rsidP="00CA54A3">
      <w:pPr>
        <w:tabs>
          <w:tab w:val="left" w:pos="3090"/>
        </w:tabs>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 xml:space="preserve">Είναι γνωστό ότι δεν παρεμβαίνουμε και κανένας δεν έχει το δικαίωμα να παρεμβαίνει στις εργασίες των δικαστηρίων. Τώρα, γιατί το Συμβούλιο της Επικρατείας προχώρησε σε διευκρινιστική απόφαση, είναι κάτι που προφανώς, το γνωρίζει το ίδιο. Προφανώς, θεώρησε ότι ήταν επιβεβλημένο. </w:t>
      </w:r>
    </w:p>
    <w:p w:rsidR="00CA54A3" w:rsidRPr="00CA54A3" w:rsidRDefault="00CA54A3" w:rsidP="00CA54A3">
      <w:pPr>
        <w:tabs>
          <w:tab w:val="left" w:pos="3090"/>
        </w:tabs>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 xml:space="preserve">Επομένως δεν έχω τίποτε παραπάνω να προσθέσω επί αυτού του ζητήματος. </w:t>
      </w:r>
    </w:p>
    <w:p w:rsidR="00CA54A3" w:rsidRPr="00CA54A3" w:rsidRDefault="00CA54A3" w:rsidP="00CA54A3">
      <w:pPr>
        <w:tabs>
          <w:tab w:val="left" w:pos="3090"/>
        </w:tabs>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Ευχαριστώ πολύ.</w:t>
      </w:r>
    </w:p>
    <w:p w:rsidR="00CA54A3" w:rsidRPr="00CA54A3" w:rsidRDefault="00CA54A3" w:rsidP="00CA54A3">
      <w:pPr>
        <w:tabs>
          <w:tab w:val="left" w:pos="3090"/>
        </w:tabs>
        <w:rPr>
          <w:rFonts w:ascii="Arial" w:eastAsia="Times New Roman" w:hAnsi="Arial" w:cs="Times New Roman"/>
          <w:sz w:val="24"/>
          <w:szCs w:val="24"/>
          <w:lang w:eastAsia="el-GR"/>
        </w:rPr>
      </w:pPr>
      <w:r w:rsidRPr="00CA54A3">
        <w:rPr>
          <w:rFonts w:ascii="Arial" w:eastAsia="Times New Roman" w:hAnsi="Arial" w:cs="Times New Roman"/>
          <w:b/>
          <w:sz w:val="24"/>
          <w:szCs w:val="24"/>
          <w:lang w:eastAsia="el-GR"/>
        </w:rPr>
        <w:t xml:space="preserve">ΠΡΟΕΔΡΕΥΟΥΣΑ (Σοφία Σακοράφα): </w:t>
      </w:r>
      <w:r w:rsidRPr="00CA54A3">
        <w:rPr>
          <w:rFonts w:ascii="Arial" w:eastAsia="Times New Roman" w:hAnsi="Arial" w:cs="Times New Roman"/>
          <w:sz w:val="24"/>
          <w:szCs w:val="24"/>
          <w:lang w:eastAsia="el-GR"/>
        </w:rPr>
        <w:t xml:space="preserve">Κι εγώ σας ευχαριστώ, κύριε Υπουργέ. </w:t>
      </w:r>
    </w:p>
    <w:p w:rsidR="00CA54A3" w:rsidRPr="00CA54A3" w:rsidRDefault="00CA54A3" w:rsidP="00CA54A3">
      <w:pPr>
        <w:tabs>
          <w:tab w:val="left" w:pos="3090"/>
        </w:tabs>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Ορίστε, κυρία συνάδελφε, έχετε τον λόγο.</w:t>
      </w:r>
    </w:p>
    <w:p w:rsidR="00CA54A3" w:rsidRPr="00CA54A3" w:rsidRDefault="00CA54A3" w:rsidP="00CA54A3">
      <w:pPr>
        <w:tabs>
          <w:tab w:val="left" w:pos="3090"/>
        </w:tabs>
        <w:rPr>
          <w:rFonts w:ascii="Arial" w:eastAsia="Times New Roman" w:hAnsi="Arial" w:cs="Times New Roman"/>
          <w:sz w:val="24"/>
          <w:szCs w:val="24"/>
          <w:lang w:eastAsia="el-GR"/>
        </w:rPr>
      </w:pPr>
      <w:r w:rsidRPr="00CA54A3">
        <w:rPr>
          <w:rFonts w:ascii="Arial" w:eastAsia="Times New Roman" w:hAnsi="Arial" w:cs="Times New Roman"/>
          <w:b/>
          <w:sz w:val="24"/>
          <w:szCs w:val="24"/>
          <w:lang w:eastAsia="el-GR"/>
        </w:rPr>
        <w:t>ΦΩΤΕΙΝΗ ΜΠΑΚΑΔΗΜΑ:</w:t>
      </w:r>
      <w:r w:rsidRPr="00CA54A3">
        <w:rPr>
          <w:rFonts w:ascii="Arial" w:eastAsia="Times New Roman" w:hAnsi="Arial" w:cs="Times New Roman"/>
          <w:sz w:val="24"/>
          <w:szCs w:val="24"/>
          <w:lang w:eastAsia="el-GR"/>
        </w:rPr>
        <w:t xml:space="preserve"> Ευχαριστώ, κυρία Πρόεδρε. </w:t>
      </w:r>
    </w:p>
    <w:p w:rsidR="00CA54A3" w:rsidRPr="00CA54A3" w:rsidRDefault="00CA54A3" w:rsidP="00CA54A3">
      <w:pPr>
        <w:tabs>
          <w:tab w:val="left" w:pos="3090"/>
        </w:tabs>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lastRenderedPageBreak/>
        <w:t xml:space="preserve">Κύριε Υπουργέ, είναι γνωστό πως πράγματι το Σ.τ.Ε. έχει το δικαίωμα και τη δυνατότητα να προβαίνει σε διευκρίνιση μιας απόφασης, όπως έγινε και στη συγκεκριμένη περίπτωση. Αλλά προφανώς, προχώρησε σε μία τέτοια απόφαση γιατί πιθανότατα, όπως γίνεται απ’ όλους μας αντιληπτό, κάποιοι ενοχλήθηκαν. Μόνο που το προβληματικό, στη συγκεκριμένη περίπτωση, είναι πως γενικά οι βυθοκορήσεις και το μπάζωμα είναι δύο εργασίες αλληλένδετες καθώς χωρίς τις βυθοκορήσεις, που οριοθετούν τον χώρο, τα μπάζα, τα αδρανή υλικά δηλαδή, ρίχνονται στην τύχη και δημιουργούν έναν λόφο μέσα στη θάλασσα, όπως και στην περίπτωση της Πειραϊκής, όπου μεταφέρονται μπάζα αγνώστου προελεύσεως και κυβικών. Σύμφωνα με μαρτυρίες δυτών στις 13-7 τα μπάζα που έχουν ρίξει στην περιοχή απέχουν μόλις δύο μέτρα από την επιφάνεια, κάτι που ενδεχομένως να δημιουργήσει προβλήματα στην είσοδο του λιμανιού. </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Αξίζει δε να σημειώσουμε πως το Λιμεναρχείο, το οποίο είναι δικής σας αρμοδιότητας, κύριε Υπουργέ, όταν ρωτήθηκε αν γνωρίζει κάτι δήλωσε πως έχει μονάχα δελτία αποστολής και δεν γνωρίζει κάτι παραπάνω αναφορικά με τα μπάζα που απορρίπτονται.</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 xml:space="preserve">Κύριε Υπουργέ, θα ήθελα πραγματικά να ξέρω αν έχετε στα χέρια σας το σχετικό έγγραφο του Υπουργείου Οικονομικών που να βεβαιώνει ότι η εταιρεία που προχωρά με το μπάζωμα έχει καταβάλει το προβλεπόμενο με το </w:t>
      </w:r>
      <w:r w:rsidRPr="00CA54A3">
        <w:rPr>
          <w:rFonts w:ascii="Arial" w:eastAsia="Times New Roman" w:hAnsi="Arial" w:cs="Times New Roman"/>
          <w:sz w:val="24"/>
          <w:szCs w:val="24"/>
          <w:lang w:eastAsia="el-GR"/>
        </w:rPr>
        <w:lastRenderedPageBreak/>
        <w:t>άρθρο 14 του ν.2971/2001 οικονομικό αντάλλαγμα. Παράλληλα, δεδομένου ότι οι βυθοκορήσεις και το μπάζωμα είναι αλληλένδετα, αναρωτιόμαστε γιατί απαγορεύτηκε το ένα και όχι το άλλο και πώς αυτό επηρεάζει το περιβάλλον. Πιθανότατα αναρωτιόμαστε ρητορικά.</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Κύριε Υπουργέ, το έργο της επέκτασης της προβλήτας κρουαζιέρας δεν ξεκίνησε από εσάς. Δεν σας χρεώνω κάτι τέτοιο. Εσείς απλώς συνεχίζετε το έργο του προκατόχου σας και του ΣΥΡΙΖΑ. Εμείς ως ΜέΡΑ25 έχουμε λάβει σαφή θέση ως προς την επέκταση, αλλά και ως προς τις ευθύνες που βαραίνουν όλες τις πλευρές. Δεν μπορούμε να παραβλέψουμε πως καθημερινά οι κάτοικοι του Πειραιά βλέπουν το μπάζωμα της Πειραϊκής να συνεχίζεται, την ποιότητα της ζωής τους να αλλάζει προς το χειρότερο και νιώθουν πως έχουν αφεθεί μόνοι τους και πως έχουν θυσιαστεί στον βωμό των ιδιωτικών συμφερόντων της παρασιτικής εγχώριας και μη ολιγαρχίας.</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Ευχαριστώ.</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b/>
          <w:sz w:val="24"/>
          <w:szCs w:val="24"/>
          <w:lang w:eastAsia="el-GR"/>
        </w:rPr>
        <w:t>ΠΡΟΕΔΡΕΥΟΥΣΑ (Σοφία Σακοράφα):</w:t>
      </w:r>
      <w:r w:rsidRPr="00CA54A3">
        <w:rPr>
          <w:rFonts w:ascii="Arial" w:eastAsia="Times New Roman" w:hAnsi="Arial" w:cs="Times New Roman"/>
          <w:sz w:val="24"/>
          <w:szCs w:val="24"/>
          <w:lang w:eastAsia="el-GR"/>
        </w:rPr>
        <w:t xml:space="preserve"> Κύριε Υπουργέ, έχετε τον λόγο.</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b/>
          <w:sz w:val="24"/>
          <w:szCs w:val="24"/>
          <w:lang w:eastAsia="el-GR"/>
        </w:rPr>
        <w:t>ΙΩΑΝΝΗΣ ΠΛΑΚΙΩΤΑΚΗΣ (Υπουργός Ναυτιλίας και Νησιωτικής Πολιτικής):</w:t>
      </w:r>
      <w:r w:rsidRPr="00CA54A3">
        <w:rPr>
          <w:rFonts w:ascii="Arial" w:eastAsia="Times New Roman" w:hAnsi="Arial" w:cs="Times New Roman"/>
          <w:sz w:val="24"/>
          <w:szCs w:val="24"/>
          <w:lang w:eastAsia="el-GR"/>
        </w:rPr>
        <w:t xml:space="preserve"> Κυρία Πρόεδρε, δεν υπάρχει αντικείμενο συζήτησης σε αυτήν την Αίθουσα. Είναι προφανές ότι η Κυβέρνηση σέβεται τις αποφάσεις όλων των δικαστηρίων, πολύ περισσότερο δε του Συμβουλίου της Επικρατείας. </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lastRenderedPageBreak/>
        <w:t>Αυτό, όμως, που θέλω να ξεκαθαρίσω είναι το εξής: Μόλις μας κοινοποιήθηκε η απόφαση του Συμβουλίου της Επικρατείας της 11</w:t>
      </w:r>
      <w:r w:rsidRPr="00CA54A3">
        <w:rPr>
          <w:rFonts w:ascii="Arial" w:eastAsia="Times New Roman" w:hAnsi="Arial" w:cs="Times New Roman"/>
          <w:sz w:val="24"/>
          <w:szCs w:val="24"/>
          <w:vertAlign w:val="superscript"/>
          <w:lang w:eastAsia="el-GR"/>
        </w:rPr>
        <w:t>ης</w:t>
      </w:r>
      <w:r w:rsidRPr="00CA54A3">
        <w:rPr>
          <w:rFonts w:ascii="Arial" w:eastAsia="Times New Roman" w:hAnsi="Arial" w:cs="Times New Roman"/>
          <w:sz w:val="24"/>
          <w:szCs w:val="24"/>
          <w:lang w:eastAsia="el-GR"/>
        </w:rPr>
        <w:t xml:space="preserve"> Ιουνίου του 2020 αμέσως την κοινοποιήσαμε στο Κεντρικό Λιμεναρχείο Πειραιά και το Κεντρικό Λιμεναρχείο Πειραιά σταμάτησε το σύνολο των εργασιών του έργου. </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Στη συνέχεια, η απαγόρευση εκτέλεσης των εργασιών ήρθη με τη διευκρινιστική απόφαση της 29</w:t>
      </w:r>
      <w:r w:rsidRPr="00CA54A3">
        <w:rPr>
          <w:rFonts w:ascii="Arial" w:eastAsia="Times New Roman" w:hAnsi="Arial" w:cs="Times New Roman"/>
          <w:sz w:val="24"/>
          <w:szCs w:val="24"/>
          <w:vertAlign w:val="superscript"/>
          <w:lang w:eastAsia="el-GR"/>
        </w:rPr>
        <w:t>ης</w:t>
      </w:r>
      <w:r w:rsidRPr="00CA54A3">
        <w:rPr>
          <w:rFonts w:ascii="Arial" w:eastAsia="Times New Roman" w:hAnsi="Arial" w:cs="Times New Roman"/>
          <w:sz w:val="24"/>
          <w:szCs w:val="24"/>
          <w:lang w:eastAsia="el-GR"/>
        </w:rPr>
        <w:t xml:space="preserve"> Ιουνίου 2020, πλην των βυθοκορήσεων και της απόρριψης των βυθοκορημάτων, εργασίες για τις οποίες εξακολουθεί και υπάρχει η απαγόρευση. </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 xml:space="preserve">Θέλω, όμως, να διευκρινίσω το εξής: Όταν υπέγραψε ο πρώην Γενικός Γραμματέας Λιμένων, Λιμενικής Πολιτικής και Ναυτιλιακών Επενδύσεων επί ΣΥΡΙΖΑ, κ. Λαμπρίδης, την εκτέλεση του συγκεκριμένου έργου, δηλαδή της επέκτασης του επιβατικού λιμένα στον Πειραιά, συμπεριλάμβανε το σύνολο των εργασιών του έργου συμπεριλαμβανομένων προφανώς και των βυθοκορημάτων, τα οποία αποτελούν μέρος των υλικών εργασιών της ολότητας του έργου. Επομένως εμείς δεν μπορούμε να υπεισέλθουμε και ούτε προφανώς να απαντήσουμε ή να σχολιάσουμε τη συγκεκριμένη απόφαση του Σ.τ.Ε.. </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Σε κάθε περίπτωση όμως αυτό που θέλω να ξεκαθαρίσω είναι ότι η Κυβέρνηση σέβεται απολύτως τις αποφάσεις των δικαστηρίων, πολύ δε περισσότερο του Συμβουλίου της Επικρατείας.</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lastRenderedPageBreak/>
        <w:t>Ευχαριστώ πολύ.</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b/>
          <w:sz w:val="24"/>
          <w:szCs w:val="24"/>
          <w:lang w:eastAsia="el-GR"/>
        </w:rPr>
        <w:t>ΠΡΟΕΔΡΕΥΟΥΣΑ (Σοφία Σακοράφα):</w:t>
      </w:r>
      <w:r w:rsidRPr="00CA54A3">
        <w:rPr>
          <w:rFonts w:ascii="Arial" w:eastAsia="Times New Roman" w:hAnsi="Arial" w:cs="Times New Roman"/>
          <w:sz w:val="24"/>
          <w:szCs w:val="24"/>
          <w:lang w:eastAsia="el-GR"/>
        </w:rPr>
        <w:t xml:space="preserve"> Και εγώ σας ευχαριστώ, κύριε Υπουργέ.</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 xml:space="preserve">Περνάμε στην τέταρτη με αριθμό 912/10-7-2020 επίκαιρη ερώτηση πρώτου κύκλου του Βουλευτή Επικρατείας της Ελληνικής Λύσης κ. Βασίλειου Βιλιάρδου προς τον Υπουργό Ανάπτυξης και Επενδύσεων, με θέμα: «Απόφαση Ευρωπαϊκού Ανώτατου Δικαστηρίου για διεκδίκηση αποζημιώσεων από το σκάνδαλο «Dieselgate». </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Θα απαντήσει ο Υπουργός Ανάπτυξης και Επενδύσεων κ. Σπυρίδων Γεωργιάδης.</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Έχετε τον λόγο, κύριε συνάδελφε.</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b/>
          <w:sz w:val="24"/>
          <w:szCs w:val="24"/>
          <w:lang w:eastAsia="el-GR"/>
        </w:rPr>
        <w:t>ΒΑΣΙΛΕΙΟΣ ΒΙΛΙΑΡΔΟΣ:</w:t>
      </w:r>
      <w:r w:rsidRPr="00CA54A3">
        <w:rPr>
          <w:rFonts w:ascii="Arial" w:eastAsia="Times New Roman" w:hAnsi="Arial" w:cs="Times New Roman"/>
          <w:sz w:val="24"/>
          <w:szCs w:val="24"/>
          <w:lang w:eastAsia="el-GR"/>
        </w:rPr>
        <w:t xml:space="preserve"> Ευχαριστώ πολύ, κυρία Πρόεδρε.</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 xml:space="preserve">Κατ’ αρχάς, σας ευχαριστούμε πολύ για την άμεση ανταπόκριση. Επανερχόμαστε τώρα στο θέμα του «Dieselgate», λόγω των νέων σημαντικών εξελίξεων, κάτι που θα συνεχίσουμε να κάνουμε αφού για εμάς είναι δίκαιη και θεμιτή η διεκδίκηση αποζημιώσεων. </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 xml:space="preserve">Υπενθυμίζουμε ξανά πως το συγκεκριμένο σκάνδαλο αφορά την εξαπάτηση κυβερνήσεων και καταναλωτών ανά τον κόσμο αρχικά από τη </w:t>
      </w:r>
      <w:r w:rsidRPr="00CA54A3">
        <w:rPr>
          <w:rFonts w:ascii="Arial" w:eastAsia="Times New Roman" w:hAnsi="Arial" w:cs="Times New Roman"/>
          <w:sz w:val="24"/>
          <w:szCs w:val="24"/>
          <w:lang w:eastAsia="el-GR"/>
        </w:rPr>
        <w:lastRenderedPageBreak/>
        <w:t>«</w:t>
      </w:r>
      <w:r w:rsidRPr="00CA54A3">
        <w:rPr>
          <w:rFonts w:ascii="Arial" w:eastAsia="Times New Roman" w:hAnsi="Arial" w:cs="Times New Roman"/>
          <w:sz w:val="24"/>
          <w:szCs w:val="24"/>
          <w:lang w:val="en-US" w:eastAsia="el-GR"/>
        </w:rPr>
        <w:t>VOLKSWAGEN</w:t>
      </w:r>
      <w:r w:rsidRPr="00CA54A3">
        <w:rPr>
          <w:rFonts w:ascii="Arial" w:eastAsia="Times New Roman" w:hAnsi="Arial" w:cs="Times New Roman"/>
          <w:sz w:val="24"/>
          <w:szCs w:val="24"/>
          <w:lang w:eastAsia="el-GR"/>
        </w:rPr>
        <w:t>», αλλά τελικά από το σύνολο της γερμανικής αυτοκινητοβιομηχανίας.</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 xml:space="preserve">Είναι ένα θέμα που έχει σχέση, πρώτον, με την αισχροκέρδεια αυτών των εταιρειών εξαιτίας της πώλησης αυτοκινήτων με υψηλότερες τιμές και δεύτερον, με τη φοροδιαφυγή λόγω χαμηλότερων τελών για τα αυτοκίνητα με λιγότερους ρύπους. Επίσης, πρόκειται για ένα θέμα περιβαλλοντικό για το οποίο φαίνεται πως ενδιαφέρεται η Κυβέρνησή σας. </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Σε κάθε περίπτωση στην απάντησή σας μας είπατε με λίγα λόγια –διορθώστε με εάν κάνω λάθος- πως δεν υπάρχει η δυνατότητα διεκδίκησης επειδή, πρώτον, κατά την ελληνική νομοθεσία οι καταναλωτές δεν έχουν εξαπατηθεί και δεύτερον, σε ευρωπαϊκό επίπεδο τα αυτοκίνητα της «</w:t>
      </w:r>
      <w:r w:rsidRPr="00CA54A3">
        <w:rPr>
          <w:rFonts w:ascii="Arial" w:eastAsia="Times New Roman" w:hAnsi="Arial" w:cs="Times New Roman"/>
          <w:sz w:val="24"/>
          <w:szCs w:val="24"/>
          <w:lang w:val="en-US" w:eastAsia="el-GR"/>
        </w:rPr>
        <w:t>VOLKSWAGEN</w:t>
      </w:r>
      <w:r w:rsidRPr="00CA54A3">
        <w:rPr>
          <w:rFonts w:ascii="Arial" w:eastAsia="Times New Roman" w:hAnsi="Arial" w:cs="Times New Roman"/>
          <w:sz w:val="24"/>
          <w:szCs w:val="24"/>
          <w:lang w:eastAsia="el-GR"/>
        </w:rPr>
        <w:t xml:space="preserve">» εμφανίζονται περιβαλλοντικά φιλικά παρά την απάτη. </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 xml:space="preserve">Υπενθυμίζω ότι πρόκειται για την εγκατάσταση ενός λογισμικού που παρέκαμπτε τους ελέγχους ως προς τις εκπομπές καυσαερίων των αυτοκινήτων τους. Όμως, πρόσφατα το Ανώτατο Δικαστήριο της Ευρωπαϊκής Ένωσης αποφάνθηκε, μετά από ερώτημα αυστριακών δικαστηρίων, ότι δεν πρέπει να δεσμεύεται από το κράτος που βρίσκεται ο καταναλωτής για την προώθηση του αιτήματός του, όπως θα καταθέσουμε στα Πρακτικά. Το γεγονός αυτό θεωρείται πως θα ανοίξει τον δρόμο για μαζικές διεκδικήσεις σε κάθε χώρα, θυμίζοντας πως σε επίπεδο καταναλωτών ελληνικό δικαστήριο </w:t>
      </w:r>
      <w:r w:rsidRPr="00CA54A3">
        <w:rPr>
          <w:rFonts w:ascii="Arial" w:eastAsia="Times New Roman" w:hAnsi="Arial" w:cs="Times New Roman"/>
          <w:sz w:val="24"/>
          <w:szCs w:val="24"/>
          <w:lang w:eastAsia="el-GR"/>
        </w:rPr>
        <w:lastRenderedPageBreak/>
        <w:t>επιδίκασε ήδη 5.200 ευρώ ανά ιδιοκτήτη, όπως είχαμε καταθέσει στα Πρακτικά. Επομένως, με περίπου είκοσι χιλιάδες τετρακόσια σαράντα πέντε αυτοκίνητα, σύμφωνα με στοιχεία του Υπουργείου Υποδομών και Μεταφορών, που είχαμε καταθέσει επίσης στα Πρακτικά την προηγούμενη φορά, μπορούν να διεκδικηθούν περί τα 106 εκατομμύρια ευρώ.</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Τα ερωτήματά μας εδώ είναι τα εξής: Πρώτον, πρόκειται να λάβετε μέτρα έτσι ώστε να ενημερώσετε και να διευκολύνετε τους Έλληνες καταναλωτές στη διεκδίκηση αποζημιώσεων από την γερμανική αυτοκινητοβιομηχανία συνολικά; Ίσως με σχετική νομοθετική ρύθμιση, δηλαδή με μια από τις πολλές που καταθέτετε στη Βουλή; Ή μήπως θα πρέπει να συμμετάσχουν σε διεκδικήσεις σε ξένα δικαστήρια, όπως στην περίπτωση του Διστόμου;</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Δεύτερον, τι μέτρα έχετε λάβει ή θα λάβετε έτσι ώστε να μην επαναληφθεί η εξαπάτηση των καταναλωτών και του δημοσίου από τέτοιες εταιρείες; Αν είναι δυνατόν θα ήθελα μία πιο τεχνοκρατική απάντηση και όχι πολιτική.</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Ευχαριστώ πολύ.</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 xml:space="preserve">(Στο σημείο αυτό ο Βουλευτής κ. Βασίλειος Βιλιάρδος καταθέτει για τα Πρακτικά το προαναφερθέν έγγραφο, το οποίο βρίσκεται στο αρχείο του </w:t>
      </w:r>
      <w:r w:rsidRPr="00CA54A3">
        <w:rPr>
          <w:rFonts w:ascii="Arial" w:eastAsia="Times New Roman" w:hAnsi="Arial" w:cs="Times New Roman"/>
          <w:sz w:val="24"/>
          <w:szCs w:val="24"/>
          <w:lang w:eastAsia="el-GR"/>
        </w:rPr>
        <w:lastRenderedPageBreak/>
        <w:t>Τμήματος Γραμματείας της Διεύθυνσης Στενογραφίας και Πρακτικών της Βουλής)</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b/>
          <w:sz w:val="24"/>
          <w:szCs w:val="24"/>
          <w:lang w:eastAsia="el-GR"/>
        </w:rPr>
        <w:t xml:space="preserve">ΠΡΟΕΔΡΕΥΟΥΣΑ (Σοφία Σακοράφα): </w:t>
      </w:r>
      <w:r w:rsidRPr="00CA54A3">
        <w:rPr>
          <w:rFonts w:ascii="Arial" w:eastAsia="Times New Roman" w:hAnsi="Arial" w:cs="Times New Roman"/>
          <w:sz w:val="24"/>
          <w:szCs w:val="24"/>
          <w:lang w:eastAsia="el-GR"/>
        </w:rPr>
        <w:t>Και εγώ, κύριε συνάδελφε.</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Κύριε Υπουργέ, έχετε τον λόγο.</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b/>
          <w:sz w:val="24"/>
          <w:szCs w:val="24"/>
          <w:lang w:eastAsia="el-GR"/>
        </w:rPr>
        <w:t xml:space="preserve">ΣΠΥΡΙΔΩΝ - ΑΔΩΝΙΣ ΓΕΩΡΓΙΑΔΗΣ (Υπουργός Ανάπτυξης και Επενδύσεων): </w:t>
      </w:r>
      <w:r w:rsidRPr="00CA54A3">
        <w:rPr>
          <w:rFonts w:ascii="Arial" w:eastAsia="Times New Roman" w:hAnsi="Arial" w:cs="Times New Roman"/>
          <w:sz w:val="24"/>
          <w:szCs w:val="24"/>
          <w:lang w:eastAsia="el-GR"/>
        </w:rPr>
        <w:t>Κύριε συνάδελφε, εξαίρω την επιμονή σας. Κοινοβουλευτικά έχει πολύ μεγάλο ενδιαφέρον και είναι ωραία, αλλά δυστυχώς, νομίζω ότι δεν μιλάμε την ίδια γλώσσα σε αυτό το θέμα.</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 xml:space="preserve">Σας διαβάζω την απάντηση που μας έδωσε η Ευρωπαϊκή Επιτροπή τον μήνα Απρίλιο, δηλαδή εν μέσω κορωνοϊού. Την απάντηση έδωσε η κ. </w:t>
      </w:r>
      <w:proofErr w:type="spellStart"/>
      <w:r w:rsidRPr="00CA54A3">
        <w:rPr>
          <w:rFonts w:ascii="Arial" w:eastAsia="Times New Roman" w:hAnsi="Arial" w:cs="Times New Roman"/>
          <w:sz w:val="24"/>
          <w:szCs w:val="24"/>
          <w:lang w:eastAsia="el-GR"/>
        </w:rPr>
        <w:t>Μπενασσί</w:t>
      </w:r>
      <w:proofErr w:type="spellEnd"/>
      <w:r w:rsidRPr="00CA54A3">
        <w:rPr>
          <w:rFonts w:ascii="Arial" w:eastAsia="Times New Roman" w:hAnsi="Arial" w:cs="Times New Roman"/>
          <w:sz w:val="24"/>
          <w:szCs w:val="24"/>
          <w:lang w:eastAsia="el-GR"/>
        </w:rPr>
        <w:t xml:space="preserve">, </w:t>
      </w:r>
      <w:r w:rsidRPr="00CA54A3">
        <w:rPr>
          <w:rFonts w:ascii="Arial" w:eastAsia="Times New Roman" w:hAnsi="Arial" w:cs="Times New Roman"/>
          <w:sz w:val="24"/>
          <w:szCs w:val="24"/>
          <w:lang w:val="en-US" w:eastAsia="el-GR"/>
        </w:rPr>
        <w:t>Head</w:t>
      </w:r>
      <w:r w:rsidRPr="00CA54A3">
        <w:rPr>
          <w:rFonts w:ascii="Arial" w:eastAsia="Times New Roman" w:hAnsi="Arial" w:cs="Times New Roman"/>
          <w:sz w:val="24"/>
          <w:szCs w:val="24"/>
          <w:lang w:eastAsia="el-GR"/>
        </w:rPr>
        <w:t xml:space="preserve"> </w:t>
      </w:r>
      <w:r w:rsidRPr="00CA54A3">
        <w:rPr>
          <w:rFonts w:ascii="Arial" w:eastAsia="Times New Roman" w:hAnsi="Arial" w:cs="Times New Roman"/>
          <w:sz w:val="24"/>
          <w:szCs w:val="24"/>
          <w:lang w:val="en-US" w:eastAsia="el-GR"/>
        </w:rPr>
        <w:t>of</w:t>
      </w:r>
      <w:r w:rsidRPr="00CA54A3">
        <w:rPr>
          <w:rFonts w:ascii="Arial" w:eastAsia="Times New Roman" w:hAnsi="Arial" w:cs="Times New Roman"/>
          <w:sz w:val="24"/>
          <w:szCs w:val="24"/>
          <w:lang w:eastAsia="el-GR"/>
        </w:rPr>
        <w:t xml:space="preserve"> </w:t>
      </w:r>
      <w:r w:rsidRPr="00CA54A3">
        <w:rPr>
          <w:rFonts w:ascii="Arial" w:eastAsia="Times New Roman" w:hAnsi="Arial" w:cs="Times New Roman"/>
          <w:sz w:val="24"/>
          <w:szCs w:val="24"/>
          <w:lang w:val="en-US" w:eastAsia="el-GR"/>
        </w:rPr>
        <w:t>Unit</w:t>
      </w:r>
      <w:r w:rsidRPr="00CA54A3">
        <w:rPr>
          <w:rFonts w:ascii="Arial" w:eastAsia="Times New Roman" w:hAnsi="Arial" w:cs="Times New Roman"/>
          <w:sz w:val="24"/>
          <w:szCs w:val="24"/>
          <w:lang w:eastAsia="el-GR"/>
        </w:rPr>
        <w:t xml:space="preserve"> Ε3 </w:t>
      </w:r>
      <w:r w:rsidRPr="00CA54A3">
        <w:rPr>
          <w:rFonts w:ascii="Arial" w:eastAsia="Times New Roman" w:hAnsi="Arial" w:cs="Times New Roman"/>
          <w:sz w:val="24"/>
          <w:szCs w:val="24"/>
          <w:lang w:val="en-US" w:eastAsia="el-GR"/>
        </w:rPr>
        <w:t>Consumer</w:t>
      </w:r>
      <w:r w:rsidRPr="00CA54A3">
        <w:rPr>
          <w:rFonts w:ascii="Arial" w:eastAsia="Times New Roman" w:hAnsi="Arial" w:cs="Times New Roman"/>
          <w:sz w:val="24"/>
          <w:szCs w:val="24"/>
          <w:lang w:eastAsia="el-GR"/>
        </w:rPr>
        <w:t xml:space="preserve"> </w:t>
      </w:r>
      <w:r w:rsidRPr="00CA54A3">
        <w:rPr>
          <w:rFonts w:ascii="Arial" w:eastAsia="Times New Roman" w:hAnsi="Arial" w:cs="Times New Roman"/>
          <w:sz w:val="24"/>
          <w:szCs w:val="24"/>
          <w:lang w:val="en-US" w:eastAsia="el-GR"/>
        </w:rPr>
        <w:t>Informer</w:t>
      </w:r>
      <w:r w:rsidRPr="00CA54A3">
        <w:rPr>
          <w:rFonts w:ascii="Arial" w:eastAsia="Times New Roman" w:hAnsi="Arial" w:cs="Times New Roman"/>
          <w:sz w:val="24"/>
          <w:szCs w:val="24"/>
          <w:lang w:eastAsia="el-GR"/>
        </w:rPr>
        <w:t>. Η απάντησή της ήταν προς εμένα, κατόπιν της δικής σας ερωτήσεως: «Δεν είναι σαφές σε εμάς -δηλαδή στις ευρωπαϊκές αρχές- ποια θα ήταν η νομική βάση της Ευρωπαϊκής Ένωσης που επικαλείται το Ελληνικό Κοινοβούλιο, η οποία θα επέτρεπε στην ελληνική Κυβέρνηση ή στις διοικήσεις της να απαιτήσουν αποζημίωση από τη «</w:t>
      </w:r>
      <w:r w:rsidRPr="00CA54A3">
        <w:rPr>
          <w:rFonts w:ascii="Arial" w:eastAsia="Times New Roman" w:hAnsi="Arial" w:cs="Times New Roman"/>
          <w:sz w:val="24"/>
          <w:szCs w:val="24"/>
          <w:lang w:val="en-US" w:eastAsia="el-GR"/>
        </w:rPr>
        <w:t>VOLKSWAGEN</w:t>
      </w:r>
      <w:r w:rsidRPr="00CA54A3">
        <w:rPr>
          <w:rFonts w:ascii="Arial" w:eastAsia="Times New Roman" w:hAnsi="Arial" w:cs="Times New Roman"/>
          <w:sz w:val="24"/>
          <w:szCs w:val="24"/>
          <w:lang w:eastAsia="el-GR"/>
        </w:rPr>
        <w:t xml:space="preserve">» στην περίπτωση του σκανδάλου </w:t>
      </w:r>
      <w:r w:rsidRPr="00CA54A3">
        <w:rPr>
          <w:rFonts w:ascii="Arial" w:eastAsia="Times New Roman" w:hAnsi="Arial" w:cs="Times New Roman"/>
          <w:sz w:val="24"/>
          <w:szCs w:val="24"/>
          <w:lang w:val="en-US" w:eastAsia="el-GR"/>
        </w:rPr>
        <w:t>Dieselgate</w:t>
      </w:r>
      <w:r w:rsidRPr="00CA54A3">
        <w:rPr>
          <w:rFonts w:ascii="Arial" w:eastAsia="Times New Roman" w:hAnsi="Arial" w:cs="Times New Roman"/>
          <w:sz w:val="24"/>
          <w:szCs w:val="24"/>
          <w:lang w:eastAsia="el-GR"/>
        </w:rPr>
        <w:t xml:space="preserve">. Πράγματι, εξ όσων γνωρίζουμε, δεν υπάρχει τέτοιος νόμος ούτε βάσει της νομοθεσίας της Ευρωπαϊκής Ένωσης για την προστασία των καταναλωτών ούτε βάσει της νομοθεσίας για την έγκριση του τύπου του αυτοκινήτου. Ελλείψει αυτών των </w:t>
      </w:r>
      <w:r w:rsidRPr="00CA54A3">
        <w:rPr>
          <w:rFonts w:ascii="Arial" w:eastAsia="Times New Roman" w:hAnsi="Arial" w:cs="Times New Roman"/>
          <w:sz w:val="24"/>
          <w:szCs w:val="24"/>
          <w:lang w:eastAsia="el-GR"/>
        </w:rPr>
        <w:lastRenderedPageBreak/>
        <w:t xml:space="preserve">πληροφοριών, μπορούμε να παρατηρήσουμε ότι οι ελληνικές κυβερνήσεις ή οι τοπικές διοικήσεις μπορούν να χρησιμοποιήσουν τις υφιστάμενες διοικητικές εξουσίες τους για να θέσουν τέλος σε παράβαση του νόμου για την προστασία των καταναλωτών ή της νομοθεσίας για την έγκριση τύπου κατά περίπτωση. </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 xml:space="preserve">Ορισμένες εθνικές διατάξεις μπορεί να επιτρέπουν στις εν λόγω διοικήσεις ή περιβαλλοντικές διοικήσεις να αξιώνουν αποζημίωση απευθείας ή να ασκούν αγωγή κατά της εταιρείας σε αστικό, εμπορικό ή ποινικό δικαστήριο ανάλογα -το τονίζω- με την κατηγορία του αδικήματος στην Ελλάδα και να απαιτούν αποζημίωση για τους ενδιαφερόμενους καταναλωτές για την προκληθείσα περιβαλλοντική ζημία». </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Νομίζω ότι σας εξήγησα και την περασμένη φορά -και φαντάζομαι ότι τα χαρτιά που είχα καταθέσει από την Γενική Γραμματεία Καταναλωτού τα έχετε, δεν τα έχω φέρει και πάλι για να τα καταθέσω και δεύτερη φορά- ότι σύμφωνα με την ελληνική νομοθεσία δεν υφίσταται παράβαση. Αφού δεν υφίσταται παράβαση δεν υπάρχει τρόπος το κράτος να διεκδικήσει αποζημίωση. Αυτό θα μπορούσε να γίνει εάν στη νομοθεσία μας προβλέπαμε -που δεν το προβλέπουμε- το συγκεκριμένο όριο ρύπου, το οποίο προέβλεπε η αμερικανική νομοθεσία. Γιατί για την αμερικανική νομοθεσία έβαλε το λογισμικό η «</w:t>
      </w:r>
      <w:r w:rsidRPr="00CA54A3">
        <w:rPr>
          <w:rFonts w:ascii="Arial" w:eastAsia="Times New Roman" w:hAnsi="Arial" w:cs="Times New Roman"/>
          <w:sz w:val="24"/>
          <w:szCs w:val="24"/>
          <w:lang w:val="en-US" w:eastAsia="el-GR"/>
        </w:rPr>
        <w:t>VOLKSWAGEN</w:t>
      </w:r>
      <w:r w:rsidRPr="00CA54A3">
        <w:rPr>
          <w:rFonts w:ascii="Arial" w:eastAsia="Times New Roman" w:hAnsi="Arial" w:cs="Times New Roman"/>
          <w:sz w:val="24"/>
          <w:szCs w:val="24"/>
          <w:lang w:eastAsia="el-GR"/>
        </w:rPr>
        <w:t xml:space="preserve">», όχι για τις ευρωπαϊκές χώρες ή τουλάχιστον για την Ελλάδα. Εφόσον σε κανένα σημείο της νομοθεσίας μας, σε κανένα σημείο των </w:t>
      </w:r>
      <w:r w:rsidRPr="00CA54A3">
        <w:rPr>
          <w:rFonts w:ascii="Arial" w:eastAsia="Times New Roman" w:hAnsi="Arial" w:cs="Times New Roman"/>
          <w:sz w:val="24"/>
          <w:szCs w:val="24"/>
          <w:lang w:eastAsia="el-GR"/>
        </w:rPr>
        <w:lastRenderedPageBreak/>
        <w:t>διαφημίσεων της «</w:t>
      </w:r>
      <w:r w:rsidRPr="00CA54A3">
        <w:rPr>
          <w:rFonts w:ascii="Arial" w:eastAsia="Times New Roman" w:hAnsi="Arial" w:cs="Times New Roman"/>
          <w:sz w:val="24"/>
          <w:szCs w:val="24"/>
          <w:lang w:val="en-US" w:eastAsia="el-GR"/>
        </w:rPr>
        <w:t>VOLKSWAGEN</w:t>
      </w:r>
      <w:r w:rsidRPr="00CA54A3">
        <w:rPr>
          <w:rFonts w:ascii="Arial" w:eastAsia="Times New Roman" w:hAnsi="Arial" w:cs="Times New Roman"/>
          <w:sz w:val="24"/>
          <w:szCs w:val="24"/>
          <w:lang w:eastAsia="el-GR"/>
        </w:rPr>
        <w:t>» στην Ελλάδα, κανένας καταναλωτής στην Ελλάδα δεν μπορεί να αγόρασε αυτοκίνητο με βάση αυτόν τον συγκεκριμένο ρύπο, αφού πουθενά δεν αναφερόταν αυτός ο συγκεκριμένος ρύπος, δεν τεκμαίρεται από τη υπηρεσία μας δυνατότητα αποζημίωσης από το κράτος.</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Έχει ο πάσα ένας καταναλωτής το δικαίωμα να στραφεί δικαστικά; Βεβαίως και το έχει. Ποιος του το στερεί; Όποιος θέλει μπορεί να πάει στα δικαστήρια τη «</w:t>
      </w:r>
      <w:r w:rsidRPr="00CA54A3">
        <w:rPr>
          <w:rFonts w:ascii="Arial" w:eastAsia="Times New Roman" w:hAnsi="Arial" w:cs="Times New Roman"/>
          <w:sz w:val="24"/>
          <w:szCs w:val="24"/>
          <w:lang w:val="en-US" w:eastAsia="el-GR"/>
        </w:rPr>
        <w:t>VOLKSWAGEN</w:t>
      </w:r>
      <w:r w:rsidRPr="00CA54A3">
        <w:rPr>
          <w:rFonts w:ascii="Arial" w:eastAsia="Times New Roman" w:hAnsi="Arial" w:cs="Times New Roman"/>
          <w:sz w:val="24"/>
          <w:szCs w:val="24"/>
          <w:lang w:eastAsia="el-GR"/>
        </w:rPr>
        <w:t>» και να διεκδικήσει ό,τι νομίζει. Εμείς δεν λέμε ούτε να πάει κάποιος ούτε να μην πάει. Συνταγματικό του δικαίωμα είναι να πάει.</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Ακόμα και αν σήμερα ψηφίζαμε νόμο που θα θεσπίζαμε το συγκεκριμένο αδίκημα, σήμερα που το θεσπίζουμε το συγκεκριμένο αδίκημα πια δεν υφίσταται. Γιατί η «</w:t>
      </w:r>
      <w:r w:rsidRPr="00CA54A3">
        <w:rPr>
          <w:rFonts w:ascii="Arial" w:eastAsia="Times New Roman" w:hAnsi="Arial" w:cs="Times New Roman"/>
          <w:sz w:val="24"/>
          <w:szCs w:val="24"/>
          <w:lang w:val="en-US" w:eastAsia="el-GR"/>
        </w:rPr>
        <w:t>VOLKSWAGEN</w:t>
      </w:r>
      <w:r w:rsidRPr="00CA54A3">
        <w:rPr>
          <w:rFonts w:ascii="Arial" w:eastAsia="Times New Roman" w:hAnsi="Arial" w:cs="Times New Roman"/>
          <w:sz w:val="24"/>
          <w:szCs w:val="24"/>
          <w:lang w:eastAsia="el-GR"/>
        </w:rPr>
        <w:t>» έχει αφαιρέσει το λογισμικό, μετά την αποκάλυψη του σκανδάλου στις Ηνωμένες Πολιτείες, και έχει διορθώσει τους ρύπους. Νόμος που ψηφίζεται σήμερα και θέτει ένα αδίκημα για παρελθόντα χρόνο, αυτό προφανώς γνωρίζετε ότι δεν υπάρχει. Άρα δεν καταλαβαίνω γιατί επανέρχεστε διαρκώς ως προς το κράτος. Ως προς τον κάθε έναν πολίτη ξεχωριστά, ας κάνει ο καθένας ό,τι νομίζει στην Ελλάδα, στην Ευρώπη, στη Ρώμη, στις Βρυξέλλες, στο Πεκίνο, όπου θέλει.</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Ευχαριστώ πολύ.</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b/>
          <w:sz w:val="24"/>
          <w:szCs w:val="24"/>
          <w:lang w:eastAsia="el-GR"/>
        </w:rPr>
        <w:lastRenderedPageBreak/>
        <w:t xml:space="preserve">ΠΡΟΕΔΡΕΥΩΝ (Σοφία Σακοράφα): </w:t>
      </w:r>
      <w:r w:rsidRPr="00CA54A3">
        <w:rPr>
          <w:rFonts w:ascii="Arial" w:eastAsia="Times New Roman" w:hAnsi="Arial" w:cs="Times New Roman"/>
          <w:sz w:val="24"/>
          <w:szCs w:val="24"/>
          <w:lang w:eastAsia="el-GR"/>
        </w:rPr>
        <w:t>Και εγώ, κύριε Υπουργέ.</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Ορίστε, έχετε τον λόγο, κύριε συνάδελφε.</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b/>
          <w:sz w:val="24"/>
          <w:szCs w:val="24"/>
          <w:lang w:eastAsia="el-GR"/>
        </w:rPr>
        <w:t>ΒΑΣΙΛΕΙΟΣ ΒΙΛΙΑΡΔΟΣ:</w:t>
      </w:r>
      <w:r w:rsidRPr="00CA54A3">
        <w:rPr>
          <w:rFonts w:ascii="Arial" w:eastAsia="Times New Roman" w:hAnsi="Arial" w:cs="Times New Roman"/>
          <w:sz w:val="24"/>
          <w:szCs w:val="24"/>
          <w:lang w:eastAsia="el-GR"/>
        </w:rPr>
        <w:t xml:space="preserve"> Θα επανέλθω με το θέμα του κράτους, γιατί στην προκειμένη περίπτωση, όσον αφορά τους ιδιώτες, σας είπα την απόφαση του αυστριακού δικαστηρίου. Υπάρχει απόφαση του δικαστηρίου της Πολωνίας και αντίστοιχες διεκδικήσεις. Υπάρχει, επίσης, απόφαση ελληνικού δικαστηρίου. Άρα είναι σωστό να πληροφορούνται οι Έλληνες ότι μπορούν να διεκδικήσουν αυτού του είδους τα χρήματα και γι’ αυτό επιμένουμε.</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 xml:space="preserve">Τώρα όσον αφορά την πλευρά του κράτους, στην Ελλάδα δεν υπάρχει διεκδίκηση σε κρατικό επίπεδο αποζημιώσεων. Σε πρόσφατη, όμως, μελέτη του Ευρωπαϊκού Ελεγκτικού Συνεδρίου που σας παραδώσαμε την προηγούμενη φορά, καθώς επίσης σε κείμενο της </w:t>
      </w:r>
      <w:r w:rsidRPr="00CA54A3">
        <w:rPr>
          <w:rFonts w:ascii="Arial" w:eastAsia="Times New Roman" w:hAnsi="Arial" w:cs="Times New Roman"/>
          <w:sz w:val="24"/>
          <w:szCs w:val="24"/>
          <w:lang w:val="en-US" w:eastAsia="el-GR"/>
        </w:rPr>
        <w:t>ECA</w:t>
      </w:r>
      <w:r w:rsidRPr="00CA54A3">
        <w:rPr>
          <w:rFonts w:ascii="Arial" w:eastAsia="Times New Roman" w:hAnsi="Arial" w:cs="Times New Roman"/>
          <w:sz w:val="24"/>
          <w:szCs w:val="24"/>
          <w:lang w:eastAsia="el-GR"/>
        </w:rPr>
        <w:t xml:space="preserve"> -θα καταθέσουμε και τα δύο ξανά, για να τα δείτε- η χώρα επικρίνεται για τη μη επιβολή προστίμων -το διαβάζω επακριβώς- ενώ έχουν ξεκινήσει πειθαρχικές διαδικασίες εναντίον της, απ’ ό,τι γράφει τουλάχιστον το έγγραφο, όπως επίσης εναντίον της Τσεχίας και της Λιθουανίας.</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Πρόσφατα τώρα προτείνατε επιδοτήσεις ύψους 100 εκατομμυρίων ευρώ για την αγορά ηλεκτρικών αυτοκινήτων, από τα οποία διαθέσιμα είναι κυρίως γερμανικά και αρκετά της «</w:t>
      </w:r>
      <w:r w:rsidRPr="00CA54A3">
        <w:rPr>
          <w:rFonts w:ascii="Arial" w:eastAsia="Times New Roman" w:hAnsi="Arial" w:cs="Times New Roman"/>
          <w:sz w:val="24"/>
          <w:szCs w:val="24"/>
          <w:lang w:val="en-US" w:eastAsia="el-GR"/>
        </w:rPr>
        <w:t>VOLKSWAGEN</w:t>
      </w:r>
      <w:r w:rsidRPr="00CA54A3">
        <w:rPr>
          <w:rFonts w:ascii="Arial" w:eastAsia="Times New Roman" w:hAnsi="Arial" w:cs="Times New Roman"/>
          <w:sz w:val="24"/>
          <w:szCs w:val="24"/>
          <w:lang w:eastAsia="el-GR"/>
        </w:rPr>
        <w:t xml:space="preserve">». Τα 100 εκατομμύρια αυτά είναι </w:t>
      </w:r>
      <w:r w:rsidRPr="00CA54A3">
        <w:rPr>
          <w:rFonts w:ascii="Arial" w:eastAsia="Times New Roman" w:hAnsi="Arial" w:cs="Times New Roman"/>
          <w:sz w:val="24"/>
          <w:szCs w:val="24"/>
          <w:lang w:eastAsia="el-GR"/>
        </w:rPr>
        <w:lastRenderedPageBreak/>
        <w:t xml:space="preserve">περίπου όσο υπολογίσαμε το κόστος για το </w:t>
      </w:r>
      <w:r w:rsidRPr="00CA54A3">
        <w:rPr>
          <w:rFonts w:ascii="Arial" w:eastAsia="Times New Roman" w:hAnsi="Arial" w:cs="Times New Roman"/>
          <w:sz w:val="24"/>
          <w:szCs w:val="24"/>
          <w:lang w:val="en-US" w:eastAsia="el-GR"/>
        </w:rPr>
        <w:t>Dieselgate</w:t>
      </w:r>
      <w:r w:rsidRPr="00CA54A3">
        <w:rPr>
          <w:rFonts w:ascii="Arial" w:eastAsia="Times New Roman" w:hAnsi="Arial" w:cs="Times New Roman"/>
          <w:sz w:val="24"/>
          <w:szCs w:val="24"/>
          <w:lang w:eastAsia="el-GR"/>
        </w:rPr>
        <w:t>, με βάση την απόφαση του πρώτου δικαστηρίου, αν και πιστεύουμε ότι μπορούν να διεκδικηθούν πολύ περισσότερα. Εμείς, βέβαια, με επίκαιρη ερώτησή μας στο Υπουργείο Ενέργειας προτείναμε να δοθούν αντί για επιδοτήσεις, κίνητρα, έτσι ώστε να κατασκευαστούν ηλεκτρικά αυτοκίνητα στην Ελλάδα.</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Έχετε αναφέρει, επίσης, ότι προσπαθείτε να φέρετε ένα εργοστάσιο της «</w:t>
      </w:r>
      <w:r w:rsidRPr="00CA54A3">
        <w:rPr>
          <w:rFonts w:ascii="Arial" w:eastAsia="Times New Roman" w:hAnsi="Arial" w:cs="Times New Roman"/>
          <w:sz w:val="24"/>
          <w:szCs w:val="24"/>
          <w:lang w:val="en-US" w:eastAsia="el-GR"/>
        </w:rPr>
        <w:t>VOLKSWAGEN</w:t>
      </w:r>
      <w:r w:rsidRPr="00CA54A3">
        <w:rPr>
          <w:rFonts w:ascii="Arial" w:eastAsia="Times New Roman" w:hAnsi="Arial" w:cs="Times New Roman"/>
          <w:sz w:val="24"/>
          <w:szCs w:val="24"/>
          <w:lang w:eastAsia="el-GR"/>
        </w:rPr>
        <w:t>» στην Ελλάδα. Μήπως, λοιπόν, θα μπορούσε να τεθεί σε αυτό το πλαίσιο, δηλαδή να χρηματοδοτήσει η αποζημίωση που δικαιούται το ελληνικό κράτος κάποια παραγωγή της «</w:t>
      </w:r>
      <w:r w:rsidRPr="00CA54A3">
        <w:rPr>
          <w:rFonts w:ascii="Arial" w:eastAsia="Times New Roman" w:hAnsi="Arial" w:cs="Times New Roman"/>
          <w:sz w:val="24"/>
          <w:szCs w:val="24"/>
          <w:lang w:val="en-US" w:eastAsia="el-GR"/>
        </w:rPr>
        <w:t>VOLKSWAGEN</w:t>
      </w:r>
      <w:r w:rsidRPr="00CA54A3">
        <w:rPr>
          <w:rFonts w:ascii="Arial" w:eastAsia="Times New Roman" w:hAnsi="Arial" w:cs="Times New Roman"/>
          <w:sz w:val="24"/>
          <w:szCs w:val="24"/>
          <w:lang w:eastAsia="el-GR"/>
        </w:rPr>
        <w:t>» στην Ελλάδα; Είναι μία ερώτηση. Θα μπορούσατε να έχετε μία αντίθετη άποψη.</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 xml:space="preserve">Η χώρα μας έχει χρεοκοπήσει και θα χρεοκοπεί ξανά και ξανά, λόγω του λανθασμένου οικονομικού της μοντέλου, το οποίο επειδή είναι </w:t>
      </w:r>
      <w:proofErr w:type="spellStart"/>
      <w:r w:rsidRPr="00CA54A3">
        <w:rPr>
          <w:rFonts w:ascii="Arial" w:eastAsia="Times New Roman" w:hAnsi="Arial" w:cs="Times New Roman"/>
          <w:sz w:val="24"/>
          <w:szCs w:val="24"/>
          <w:lang w:eastAsia="el-GR"/>
        </w:rPr>
        <w:t>προκυκλικό</w:t>
      </w:r>
      <w:proofErr w:type="spellEnd"/>
      <w:r w:rsidRPr="00CA54A3">
        <w:rPr>
          <w:rFonts w:ascii="Arial" w:eastAsia="Times New Roman" w:hAnsi="Arial" w:cs="Times New Roman"/>
          <w:sz w:val="24"/>
          <w:szCs w:val="24"/>
          <w:lang w:eastAsia="el-GR"/>
        </w:rPr>
        <w:t xml:space="preserve"> -το έχουμε τονίσει αρκετές φορές-, είναι το πρώτο που καταρρέει και μάλιστα παταγωδώς όταν προκαλούνται οι νομοτελειακές παγκόσμιες κρίσεις. Ανά δέκα χρόνια περίπου έχουμε μία κρίση. Επομένως, επείγει η αλλαγή του μοντέλου με την προώθηση του πρωτογενούς τομέα, της μεταποίησης και της βιομηχανίας, ενώ ίσως το θέμα της «</w:t>
      </w:r>
      <w:r w:rsidRPr="00CA54A3">
        <w:rPr>
          <w:rFonts w:ascii="Arial" w:eastAsia="Times New Roman" w:hAnsi="Arial" w:cs="Times New Roman"/>
          <w:sz w:val="24"/>
          <w:szCs w:val="24"/>
          <w:lang w:val="en-US" w:eastAsia="el-GR"/>
        </w:rPr>
        <w:t>VOLKSWAGEN</w:t>
      </w:r>
      <w:r w:rsidRPr="00CA54A3">
        <w:rPr>
          <w:rFonts w:ascii="Arial" w:eastAsia="Times New Roman" w:hAnsi="Arial" w:cs="Times New Roman"/>
          <w:sz w:val="24"/>
          <w:szCs w:val="24"/>
          <w:lang w:eastAsia="el-GR"/>
        </w:rPr>
        <w:t xml:space="preserve">» σε συνδυασμό με τα πακέτα για την καταπολέμηση της κρίσης του </w:t>
      </w:r>
      <w:r w:rsidRPr="00CA54A3">
        <w:rPr>
          <w:rFonts w:ascii="Arial" w:eastAsia="Times New Roman" w:hAnsi="Arial" w:cs="Times New Roman"/>
          <w:sz w:val="24"/>
          <w:szCs w:val="24"/>
          <w:lang w:val="en-US" w:eastAsia="el-GR"/>
        </w:rPr>
        <w:t>COVID</w:t>
      </w:r>
      <w:r w:rsidRPr="00CA54A3">
        <w:rPr>
          <w:rFonts w:ascii="Arial" w:eastAsia="Times New Roman" w:hAnsi="Arial" w:cs="Times New Roman"/>
          <w:sz w:val="24"/>
          <w:szCs w:val="24"/>
          <w:lang w:eastAsia="el-GR"/>
        </w:rPr>
        <w:t>-19 είναι μία μεγάλη ευκαιρία, κατά την άποψή μου.</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lastRenderedPageBreak/>
        <w:t xml:space="preserve">Οφείλουμε, πάντως, να σημειώσουμε ότι την ίδια ημέρα που συζητήθηκε η ερώτηση του Dieselgate από εμάς, μας απαντήσατε σε μία άλλη ερώτησή μας που αφορούσε το οικονομικό μοντέλο της χώρας. Εκεί είχαμε ζητήσει την παραγωγή προμηθειών για τον </w:t>
      </w:r>
      <w:r w:rsidRPr="00CA54A3">
        <w:rPr>
          <w:rFonts w:ascii="Arial" w:eastAsia="Times New Roman" w:hAnsi="Arial" w:cs="Times New Roman"/>
          <w:sz w:val="24"/>
          <w:szCs w:val="24"/>
          <w:lang w:val="en-US" w:eastAsia="el-GR"/>
        </w:rPr>
        <w:t>COVID</w:t>
      </w:r>
      <w:r w:rsidRPr="00CA54A3">
        <w:rPr>
          <w:rFonts w:ascii="Arial" w:eastAsia="Times New Roman" w:hAnsi="Arial" w:cs="Times New Roman"/>
          <w:sz w:val="24"/>
          <w:szCs w:val="24"/>
          <w:lang w:eastAsia="el-GR"/>
        </w:rPr>
        <w:t>-19 στην Ελλάδα, ενώ μας απαντήσατε ότι είναι δύσκολο να κατασκευαστούν μάσκες στη χώρα μας. Όμως, λίγες ημέρες μετά κάποιος επιχειρηματίας στη Λάρισα -το γνωρίζετε- απέδειξε πως είναι δυνατόν, ενώ έτσι μπορούσε να γίνει υποχρεωτική η χρήση τους, χωρίς να υπάρχει θέμα εισαγωγών. Άρα διαπιστώνεται πως μπορούμε και πρέπει να αναθεωρήσουμε τις απόψεις μας, όσον αφορά τις δυνατότητες της οικονομίας μας.</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 xml:space="preserve">Τα ερωτήματά μας εδώ είναι τα εξής: Πρώτον, διαβάσατε τη μελέτη του Ελεγκτικού Συνεδρίου που σας είχαμε καταθέσει στα Πρακτικά; Πειστήκαμε πως είχαμε δίκιο, όσον αφορά τις δικές μας απόψεις, που σας καταθέσαμε την προηγούμενη φορά; Τι θα κάνετε σε σχέση με την πρόθεση της Ευρωπαϊκής Ένωσης να κινήσει διαδικασίες εναντίον της χώρας μας για τη μη διεκδίκηση των αποζημιώσεων; </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Δεύτερον, έχετε σκεφθεί το ενδεχόμενο να διεκδικήσετε αντί της καταβολής αποζημιώσεων, την πληρωμή από τη «</w:t>
      </w:r>
      <w:r w:rsidRPr="00CA54A3">
        <w:rPr>
          <w:rFonts w:ascii="Arial" w:eastAsia="Times New Roman" w:hAnsi="Arial" w:cs="Times New Roman"/>
          <w:sz w:val="24"/>
          <w:szCs w:val="24"/>
          <w:lang w:val="en-US" w:eastAsia="el-GR"/>
        </w:rPr>
        <w:t>VOLKSWAGEN</w:t>
      </w:r>
      <w:r w:rsidRPr="00CA54A3">
        <w:rPr>
          <w:rFonts w:ascii="Arial" w:eastAsia="Times New Roman" w:hAnsi="Arial" w:cs="Times New Roman"/>
          <w:sz w:val="24"/>
          <w:szCs w:val="24"/>
          <w:lang w:eastAsia="el-GR"/>
        </w:rPr>
        <w:t>» των επιδοτήσεων των ηλεκτρικών αυτοκινήτων; Είναι ίσως μία δυνατότητα. Ενδεχομένως τη συμπαραγωγή ηλεκτρικών αυτοκινήτων στην Ελλάδα;</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lastRenderedPageBreak/>
        <w:t>Ευχαριστώ πολύ.</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(Στο σημείο αυτό ο Βουλευτής κ. Βασίλειος Βιλιάρδος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Arial"/>
          <w:b/>
          <w:bCs/>
          <w:sz w:val="24"/>
          <w:szCs w:val="24"/>
          <w:lang w:eastAsia="el-GR"/>
        </w:rPr>
        <w:t>ΠΡΟΕΔΡΕΥΟΥΣΑ (Σοφία Σακοράφα):</w:t>
      </w:r>
      <w:r w:rsidRPr="00CA54A3">
        <w:rPr>
          <w:rFonts w:ascii="Arial" w:eastAsia="Times New Roman" w:hAnsi="Arial" w:cs="Times New Roman"/>
          <w:sz w:val="24"/>
          <w:szCs w:val="24"/>
          <w:lang w:eastAsia="el-GR"/>
        </w:rPr>
        <w:t xml:space="preserve"> Σας ευχαριστώ, κύριε συνάδελφε.</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Κύριε Υπουργέ, έχετε τον λόγο.</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b/>
          <w:sz w:val="24"/>
          <w:szCs w:val="24"/>
          <w:lang w:eastAsia="el-GR"/>
        </w:rPr>
        <w:t>ΣΠΥΡΙΔΩΝ - ΑΔΩΝΙΣ ΓΕΩΡΓΙΑΔΗΣ (Υπουργός Ανάπτυξης και Επενδύσεων):</w:t>
      </w:r>
      <w:r w:rsidRPr="00CA54A3">
        <w:rPr>
          <w:rFonts w:ascii="Arial" w:eastAsia="Times New Roman" w:hAnsi="Arial" w:cs="Times New Roman"/>
          <w:sz w:val="24"/>
          <w:szCs w:val="24"/>
          <w:lang w:eastAsia="el-GR"/>
        </w:rPr>
        <w:t xml:space="preserve"> Πάμε πρώτα στη μελέτη του Ελεγκτικού Συνεδρίου. Σε κανένα σημείο αυτή η μελέτη δεν σημαίνει ότι ξεκινάει διαδικασία κατά της χώρας μας καθ’ οιονδήποτε τρόπο. Δεν λέει αυτό. Επικρίνονται η Ελλάδα και η Τσεχία γενικώς για τη μη διεκδίκηση αποζημιώσεων. Αυτό δεν σημαίνει κίνηση διαδικασίας κατά της Ελλάδος. Είναι μία ενθάρρυνση να αλλάξουμε τη νομοθεσία μας για το μέλλον, όχι για το παρελθόν. </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Ξαναλέω, λοιπόν. Εάν πηγαίναμε ως κράτος στα δικαστήρια τη «</w:t>
      </w:r>
      <w:r w:rsidRPr="00CA54A3">
        <w:rPr>
          <w:rFonts w:ascii="Arial" w:eastAsia="Times New Roman" w:hAnsi="Arial" w:cs="Times New Roman"/>
          <w:sz w:val="24"/>
          <w:szCs w:val="24"/>
          <w:lang w:val="en-US" w:eastAsia="el-GR"/>
        </w:rPr>
        <w:t>VOLKSWAGEN</w:t>
      </w:r>
      <w:r w:rsidRPr="00CA54A3">
        <w:rPr>
          <w:rFonts w:ascii="Arial" w:eastAsia="Times New Roman" w:hAnsi="Arial" w:cs="Times New Roman"/>
          <w:sz w:val="24"/>
          <w:szCs w:val="24"/>
          <w:lang w:eastAsia="el-GR"/>
        </w:rPr>
        <w:t xml:space="preserve">» στην Ελλάδα, θα χάναμε. Γιατί θα χάναμε; Γιατί αναδρομική προς τα πίσω νομοθέτηση δεν υφίσταται στον δυτικό κόσμο από την εποχή της αρχαίας Αθήνας και της Ρώμης. Δεν καταλαβαίνω γιατί επιμένετε. Εάν είχαμε </w:t>
      </w:r>
      <w:r w:rsidRPr="00CA54A3">
        <w:rPr>
          <w:rFonts w:ascii="Arial" w:eastAsia="Times New Roman" w:hAnsi="Arial" w:cs="Times New Roman"/>
          <w:sz w:val="24"/>
          <w:szCs w:val="24"/>
          <w:lang w:eastAsia="el-GR"/>
        </w:rPr>
        <w:lastRenderedPageBreak/>
        <w:t>προβλέψει στη νομοθεσία μας, σας ξαναλέω, αυτόν τον συγκεκριμένο ρύπο και τον είχε ξεπεράσει η «</w:t>
      </w:r>
      <w:r w:rsidRPr="00CA54A3">
        <w:rPr>
          <w:rFonts w:ascii="Arial" w:eastAsia="Times New Roman" w:hAnsi="Arial" w:cs="Times New Roman"/>
          <w:sz w:val="24"/>
          <w:szCs w:val="24"/>
          <w:lang w:val="en-US" w:eastAsia="el-GR"/>
        </w:rPr>
        <w:t>VOLKSWAGEN</w:t>
      </w:r>
      <w:r w:rsidRPr="00CA54A3">
        <w:rPr>
          <w:rFonts w:ascii="Arial" w:eastAsia="Times New Roman" w:hAnsi="Arial" w:cs="Times New Roman"/>
          <w:sz w:val="24"/>
          <w:szCs w:val="24"/>
          <w:lang w:eastAsia="el-GR"/>
        </w:rPr>
        <w:t>» με δόλιους τρόπους στην Ελλάδα, θα είχαμε αποζημιωτική βάση. Εμείς δεν το είχαμε προβλέψει στη νομοθεσία μας. Άρα εάν πάμε στα δικαστήρια, το μόνο που θα κάνει ο δικαστής θα είναι να διαβάσει ποιον νόμο παραβίασε η «</w:t>
      </w:r>
      <w:r w:rsidRPr="00CA54A3">
        <w:rPr>
          <w:rFonts w:ascii="Arial" w:eastAsia="Times New Roman" w:hAnsi="Arial" w:cs="Times New Roman"/>
          <w:sz w:val="24"/>
          <w:szCs w:val="24"/>
          <w:lang w:val="en-US" w:eastAsia="el-GR"/>
        </w:rPr>
        <w:t>VOLKSWAGEN</w:t>
      </w:r>
      <w:r w:rsidRPr="00CA54A3">
        <w:rPr>
          <w:rFonts w:ascii="Arial" w:eastAsia="Times New Roman" w:hAnsi="Arial" w:cs="Times New Roman"/>
          <w:sz w:val="24"/>
          <w:szCs w:val="24"/>
          <w:lang w:eastAsia="el-GR"/>
        </w:rPr>
        <w:t>», κανέναν. Γειά σας!</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 xml:space="preserve">Δεν ξέρω πώς μπορώ να σας το πω πιο απλά. Ούτε εγώ προτίθεμαι να πηγαίνω το Δημόσιο στα δικαστήρια, για να χάνουμε. Πρέπει να σας πω δε, ειδικά με τις γερμανικές αυτοκινητοβιομηχανίες, ότι το ελληνικό δημόσιο έχασε πρόσφατα μια πολύ μεγάλη δίκη 100 εκατομμυρίων, όπου πήγαμε δυο μεγάλες γερμανικές αυτοκινητοβιομηχανίες, βάσει της ελληνικής φορολογικής νομοθεσίας, για απόκρυψη φόρων, όπως ίσως γνωρίζετε, και τα ελληνικά δικαστήρια δικαίωσαν τις γερμανικές αυτοκινητοβιομηχανίες και επέβαλαν στο δημόσιο να πληρώσει 100 εκατομμύρια. Άρα, λοιπόν, αυτό θέλετε να κάνουμε συνέχεια; Όταν πάμε στο δικαστήριο, πάμε για να κερδίσουμε, δεν πάμε για να κάνουμε σόου. </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Σας λέω, λοιπόν: Όλες οι νομικές υπηρεσίες του κράτους λένε το ίδιο. Δεν υπάρχει αδίκημα στην Ελλάδα. Τελεία. Μη μου κάνετε διαρκώς ερώτηση για το ίδιο.</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Πάμε τώρα στα επόμενα που είπατε. Πρώτα απ’ όλα, για το ότι προσπαθούμε να φέρουμε το εργοστάσιο της «</w:t>
      </w:r>
      <w:r w:rsidRPr="00CA54A3">
        <w:rPr>
          <w:rFonts w:ascii="Arial" w:eastAsia="Times New Roman" w:hAnsi="Arial" w:cs="Times New Roman"/>
          <w:sz w:val="24"/>
          <w:szCs w:val="24"/>
          <w:lang w:val="en-US" w:eastAsia="el-GR"/>
        </w:rPr>
        <w:t>VOLKSWAGEN</w:t>
      </w:r>
      <w:r w:rsidRPr="00CA54A3">
        <w:rPr>
          <w:rFonts w:ascii="Arial" w:eastAsia="Times New Roman" w:hAnsi="Arial" w:cs="Times New Roman"/>
          <w:sz w:val="24"/>
          <w:szCs w:val="24"/>
          <w:lang w:eastAsia="el-GR"/>
        </w:rPr>
        <w:t xml:space="preserve">» στην Ελλάδα. </w:t>
      </w:r>
      <w:r w:rsidRPr="00CA54A3">
        <w:rPr>
          <w:rFonts w:ascii="Arial" w:eastAsia="Times New Roman" w:hAnsi="Arial" w:cs="Times New Roman"/>
          <w:sz w:val="24"/>
          <w:szCs w:val="24"/>
          <w:lang w:eastAsia="el-GR"/>
        </w:rPr>
        <w:lastRenderedPageBreak/>
        <w:t>Αυτή ήταν μια πρωτόλεια συζήτηση που έγινε. Οφείλω να σας πω ότι η «</w:t>
      </w:r>
      <w:r w:rsidRPr="00CA54A3">
        <w:rPr>
          <w:rFonts w:ascii="Arial" w:eastAsia="Times New Roman" w:hAnsi="Arial" w:cs="Times New Roman"/>
          <w:sz w:val="24"/>
          <w:szCs w:val="24"/>
          <w:lang w:val="en-US" w:eastAsia="el-GR"/>
        </w:rPr>
        <w:t>VOLKSWAGEN</w:t>
      </w:r>
      <w:r w:rsidRPr="00CA54A3">
        <w:rPr>
          <w:rFonts w:ascii="Arial" w:eastAsia="Times New Roman" w:hAnsi="Arial" w:cs="Times New Roman"/>
          <w:sz w:val="24"/>
          <w:szCs w:val="24"/>
          <w:lang w:eastAsia="el-GR"/>
        </w:rPr>
        <w:t>» αποφάσισε να ακυρώσει το εργοστάσιό της στην Τουρκία και δεν φαίνεται ότι θα κάνει τέτοιου τύπου εργοστάσιο. Άλλωστε, σήμερα που μιλάμε εργοστάσια παραγωγής βενζινοκινητήρων φαίνεται ότι είναι το παρελθόν και όχι το μέλλον.</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Όσον αφορά την ιδέα σας να δώσουμε κίνητρα για να φτιαχτεί εργοστάσιο παραγωγής ηλεκτρικών αυτοκινήτων στην Ελλάδα, δεν σας κρύβω ότι αυτό είναι κάτι που μας έχει απασχολήσει και στο Υπουργείο Ανάπτυξης και στο Υπουργείο Περιβάλλοντος και κάναμε μια πρώτη συζήτηση με μεγάλες εταιρείες και με τη «</w:t>
      </w:r>
      <w:r w:rsidRPr="00CA54A3">
        <w:rPr>
          <w:rFonts w:ascii="Arial" w:eastAsia="Times New Roman" w:hAnsi="Arial" w:cs="Times New Roman"/>
          <w:sz w:val="24"/>
          <w:szCs w:val="24"/>
          <w:lang w:val="en-US" w:eastAsia="el-GR"/>
        </w:rPr>
        <w:t>VOLKSWAGEN</w:t>
      </w:r>
      <w:r w:rsidRPr="00CA54A3">
        <w:rPr>
          <w:rFonts w:ascii="Arial" w:eastAsia="Times New Roman" w:hAnsi="Arial" w:cs="Times New Roman"/>
          <w:sz w:val="24"/>
          <w:szCs w:val="24"/>
          <w:lang w:eastAsia="el-GR"/>
        </w:rPr>
        <w:t>» -όχι μόνο με τη «</w:t>
      </w:r>
      <w:r w:rsidRPr="00CA54A3">
        <w:rPr>
          <w:rFonts w:ascii="Arial" w:eastAsia="Times New Roman" w:hAnsi="Arial" w:cs="Times New Roman"/>
          <w:sz w:val="24"/>
          <w:szCs w:val="24"/>
          <w:lang w:val="en-US" w:eastAsia="el-GR"/>
        </w:rPr>
        <w:t>VOLKSWAGEN</w:t>
      </w:r>
      <w:r w:rsidRPr="00CA54A3">
        <w:rPr>
          <w:rFonts w:ascii="Arial" w:eastAsia="Times New Roman" w:hAnsi="Arial" w:cs="Times New Roman"/>
          <w:sz w:val="24"/>
          <w:szCs w:val="24"/>
          <w:lang w:eastAsia="el-GR"/>
        </w:rPr>
        <w:t>»- που ασχολούνται με αυτό το ζήτημα, για να δούμε τις πιθανότητές μας.</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 xml:space="preserve">Πρέπει να είμαστε ρεαλιστές σ’ αυτή την ζωή. Αυτή την στιγμή οι πιθανότητες να φτιαχτεί τέτοιου τύπου εργοστάσιο στην Ελλάδα είναι σχεδόν στο μηδέν. Ο λόγος είναι ότι η ελληνική αγορά είναι πάρα πολύ μικρή στα ηλεκτρικά αυτοκίνητα. Κανένας δεν φτιάχνει εργοστάσιο σε μία χώρα με μηδενική εσωτερική αγορά. </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Τι μας είπαν, λοιπόν, όλοι, και η «</w:t>
      </w:r>
      <w:r w:rsidRPr="00CA54A3">
        <w:rPr>
          <w:rFonts w:ascii="Arial" w:eastAsia="Times New Roman" w:hAnsi="Arial" w:cs="Times New Roman"/>
          <w:sz w:val="24"/>
          <w:szCs w:val="24"/>
          <w:lang w:val="en-US" w:eastAsia="el-GR"/>
        </w:rPr>
        <w:t>VOLKSWAGEN</w:t>
      </w:r>
      <w:r w:rsidRPr="00CA54A3">
        <w:rPr>
          <w:rFonts w:ascii="Arial" w:eastAsia="Times New Roman" w:hAnsi="Arial" w:cs="Times New Roman"/>
          <w:sz w:val="24"/>
          <w:szCs w:val="24"/>
          <w:lang w:eastAsia="el-GR"/>
        </w:rPr>
        <w:t>» και η «</w:t>
      </w:r>
      <w:r w:rsidRPr="00CA54A3">
        <w:rPr>
          <w:rFonts w:ascii="Arial" w:eastAsia="Times New Roman" w:hAnsi="Arial" w:cs="Times New Roman"/>
          <w:sz w:val="24"/>
          <w:szCs w:val="24"/>
          <w:lang w:val="en-US" w:eastAsia="el-GR"/>
        </w:rPr>
        <w:t>TESLA</w:t>
      </w:r>
      <w:r w:rsidRPr="00CA54A3">
        <w:rPr>
          <w:rFonts w:ascii="Arial" w:eastAsia="Times New Roman" w:hAnsi="Arial" w:cs="Times New Roman"/>
          <w:sz w:val="24"/>
          <w:szCs w:val="24"/>
          <w:lang w:eastAsia="el-GR"/>
        </w:rPr>
        <w:t>» και η «</w:t>
      </w:r>
      <w:r w:rsidRPr="00CA54A3">
        <w:rPr>
          <w:rFonts w:ascii="Arial" w:eastAsia="Times New Roman" w:hAnsi="Arial" w:cs="Times New Roman"/>
          <w:sz w:val="24"/>
          <w:szCs w:val="24"/>
          <w:lang w:val="en-US" w:eastAsia="el-GR"/>
        </w:rPr>
        <w:t>BMW</w:t>
      </w:r>
      <w:r w:rsidRPr="00CA54A3">
        <w:rPr>
          <w:rFonts w:ascii="Arial" w:eastAsia="Times New Roman" w:hAnsi="Arial" w:cs="Times New Roman"/>
          <w:sz w:val="24"/>
          <w:szCs w:val="24"/>
          <w:lang w:eastAsia="el-GR"/>
        </w:rPr>
        <w:t xml:space="preserve">»; Με όλες έχουμε μιλήσει και μας είπαν όλες το ίδιο πράγμα. Πρώτα θα αποκτήσετε μια κρίσιμη μάζα ηλεκτρικών αυτοκινήτων στην Ελλάδα, ώστε μετά να έχει νόημα για έναν επενδυτή να φτιάξει εργοστάσιο για να πουλάει </w:t>
      </w:r>
      <w:r w:rsidRPr="00CA54A3">
        <w:rPr>
          <w:rFonts w:ascii="Arial" w:eastAsia="Times New Roman" w:hAnsi="Arial" w:cs="Times New Roman"/>
          <w:sz w:val="24"/>
          <w:szCs w:val="24"/>
          <w:lang w:eastAsia="el-GR"/>
        </w:rPr>
        <w:lastRenderedPageBreak/>
        <w:t xml:space="preserve">αυτοκίνητα, ανταλλακτικά, να έχει σέρβις, να βάζει ηλεκτρικούς ταχυφορτιστές και όλα τα υπόλοιπα. Όταν έχεις σε όλη την Ελλάδα εκατό ηλεκτρικά αυτοκίνητα, δεν μπορεί να έρθει να κάνει εργοστάσιο στην Ελλάδα. </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Άρα αυτό που κάναμε με το νομοσχέδιο του Υπουργείου Περιβάλλοντος, είναι το πρώτο βήμα για να φτιάξουμε στην Ελλάδα, όχι φυσικά αύριο, γιατί δεν θα γίνει σε μια μέρα, αλλά σε ένα βάθος τριών-τεσσάρων ετών το κατάλληλο περιβάλλον στην Ελλάδα, για να διεκδικήσουμε μετά εργοστάσιο.</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Για να σας το πω πιο απλά, η «</w:t>
      </w:r>
      <w:r w:rsidRPr="00CA54A3">
        <w:rPr>
          <w:rFonts w:ascii="Arial" w:eastAsia="Times New Roman" w:hAnsi="Arial" w:cs="Times New Roman"/>
          <w:sz w:val="24"/>
          <w:szCs w:val="24"/>
          <w:lang w:val="en-US" w:eastAsia="el-GR"/>
        </w:rPr>
        <w:t>TESLA</w:t>
      </w:r>
      <w:r w:rsidRPr="00CA54A3">
        <w:rPr>
          <w:rFonts w:ascii="Arial" w:eastAsia="Times New Roman" w:hAnsi="Arial" w:cs="Times New Roman"/>
          <w:sz w:val="24"/>
          <w:szCs w:val="24"/>
          <w:lang w:eastAsia="el-GR"/>
        </w:rPr>
        <w:t>» ήθελε να κάνει εργοστάσιο ηλεκτρικών αυτοκινήτων, όπως ξέρετε, σε όλη την Ευρώπη. Πού το έκανε τελικά; Στη Γερμανία το έκανε. Θεωρητικά, θα ήταν η τελευταία χώρα που θα πήγαινε, γιατί έχει πολύ μεγάλο ανταγωνισμό από την εγχώρια γερμανική αυτοκινητοβιομηχανία. Και όμως, τελικά, προτίμησε να πάει στη Γερμανία, παρά τα κίνητρα που της έδιναν άλλες χώρες για να κάνει το εργοστάσιό της σε άλλες ευρωπαϊκές χώρες -και εμείς σας είπα ότι μπήκαμε σ’ αυτή τη συζήτηση- γιατί η Γερμανία είναι η μόνη χώρα που έχει φτιάξει κρίσιμη μάζα καταναλωτών ηλεκτρικών αυτοκινήτων.</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 xml:space="preserve">Άρα μην βάζετε το κάρο μπροστά από το άλογο. Πάντα το άλογο πάει μπροστά από το κάρο. Πρώτα θα φτιάξουμε το κατάλληλο περιβάλλον για τα ηλεκτρικά αυτοκίνητα στην Ελλάδα και αυτό κάνει η Κυβέρνησή μας και μετά θα διεκδικήσουμε με αξιώσεις και την παραγωγή ηλεκτρικών αυτοκινήτων στην </w:t>
      </w:r>
      <w:r w:rsidRPr="00CA54A3">
        <w:rPr>
          <w:rFonts w:ascii="Arial" w:eastAsia="Times New Roman" w:hAnsi="Arial" w:cs="Times New Roman"/>
          <w:sz w:val="24"/>
          <w:szCs w:val="24"/>
          <w:lang w:eastAsia="el-GR"/>
        </w:rPr>
        <w:lastRenderedPageBreak/>
        <w:t>Ελλάδα, γιατί δεν γίνεται ανάποδα. Αυτός είναι ο λόγος. Όπως σας είπα, και έχουμε ασχοληθεί και έχουμε δουλέψει για το θέμα και μας έχει απασχολήσει.</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 xml:space="preserve">Πράγματι, η ηλεκτροκίνηση είναι το μέλλον. Εγώ ενθαρρύνω τους καταναλωτές να πάνε στο ηλεκτρικό αυτοκίνητο. Εγώ πήρα ως Βουλευτής ηλεκτρικό αυτοκίνητο. Το πόσο το έχω ευχαριστηθεί, κύριοι συνάδελφοι, δεν λέγεται. Δεν θα γύρναγα ποτέ σε βενζίνη. Τόσο πολύ μου αρέσει. Το έχω λατρέψει. </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Άρα, λοιπόν, πάμε όλοι να κάνουμε μια μικρή επανάσταση στην καθημερινότητά μας, που είναι και φιλική στο περιβάλλον, να κάνουμε το βήμα και να μπορούμε να διεκδικήσουμε και την παραγωγή.</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 xml:space="preserve">Ως προς την αλλαγή του παραγωγικού μοντέλου που είπατε, βεβαίως, γι’ αυτό εργαζόμαστε και αυτό θέλουμε να κάνουμε. Συμφωνώ μαζί σας. Η εγκατάσταση μεγάλων βιομηχανικών μονάδων στην Ελλάδα είναι ένα μεγάλο ζήτημα. </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Προφανώς -για να κλείσω με την ερώτηση- τα ενδεχόμενα 100 εκατομμύρια ευρώ της αποζημίωσης που υπολογίζετε σε ένα ενδεχόμενο εργοστάσιο, καταλαβαίνετε ότι είναι τίποτα. Αν γινόταν η επένδυση της «</w:t>
      </w:r>
      <w:r w:rsidRPr="00CA54A3">
        <w:rPr>
          <w:rFonts w:ascii="Arial" w:eastAsia="Times New Roman" w:hAnsi="Arial" w:cs="Times New Roman"/>
          <w:sz w:val="24"/>
          <w:szCs w:val="24"/>
          <w:lang w:val="en-US" w:eastAsia="el-GR"/>
        </w:rPr>
        <w:t>VOLKSWAGEN</w:t>
      </w:r>
      <w:r w:rsidRPr="00CA54A3">
        <w:rPr>
          <w:rFonts w:ascii="Arial" w:eastAsia="Times New Roman" w:hAnsi="Arial" w:cs="Times New Roman"/>
          <w:sz w:val="24"/>
          <w:szCs w:val="24"/>
          <w:lang w:eastAsia="el-GR"/>
        </w:rPr>
        <w:t xml:space="preserve">», που θα ήταν μια επένδυση σε βάθος δεκαετίας, θα ήταν 8 δισεκατομμύρια ευρώ, δηλαδή 8.000 εκατομμύρια ευρώ. Άντε, να σας πω εγώ </w:t>
      </w:r>
      <w:r w:rsidRPr="00CA54A3">
        <w:rPr>
          <w:rFonts w:ascii="Arial" w:eastAsia="Times New Roman" w:hAnsi="Arial" w:cs="Times New Roman"/>
          <w:sz w:val="24"/>
          <w:szCs w:val="24"/>
          <w:lang w:eastAsia="el-GR"/>
        </w:rPr>
        <w:lastRenderedPageBreak/>
        <w:t>να μας κάνουν σκόντο τα 100 εκατομμύρια ευρώ. Δεν είναι, όμως, αυτό που θα κρίνει την επένδυση. Είναι πολύ μικρό το ποσό, για να κρίνει μια τέτοια επένδυση. Άρα, για να επανέλθουμε, το κάνουμε σωστά, δομημένα, με πρόγραμμα, για να έχουμε επιτυχία.</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Ευχαριστώ πολύ.</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b/>
          <w:sz w:val="24"/>
          <w:szCs w:val="24"/>
          <w:lang w:eastAsia="el-GR"/>
        </w:rPr>
        <w:t xml:space="preserve">ΠΡΟΕΔΡΕΥΟΥΣΑ (Σοφία Σακοράφα): </w:t>
      </w:r>
      <w:r w:rsidRPr="00CA54A3">
        <w:rPr>
          <w:rFonts w:ascii="Arial" w:eastAsia="Times New Roman" w:hAnsi="Arial" w:cs="Times New Roman"/>
          <w:sz w:val="24"/>
          <w:szCs w:val="24"/>
          <w:lang w:eastAsia="el-GR"/>
        </w:rPr>
        <w:t>Και εγώ, κύριε Υπουργέ.</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 xml:space="preserve">Προχωράμε στη συζήτηση της πρώτης με αριθμό 932/13-7-2020 επίκαιρης ερώτησης δεύτερου κύκλου του Βουλευτή Ηρακλείου του Κινήματος Αλλαγής κ. Βασίλειου Κεγκέρογλου προς τον Υπουργό Αγροτικής Ανάπτυξης και Τροφίμων, με θέμα: «Ποια είναι τα μέτρα που λαμβάνει η Κυβέρνηση για την αποφυγή περαιτέρω κατάρρευσης της αγοράς ελαιολάδου;». </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Στην ερώτηση θα απαντήσει η Υφυπουργός Αγροτικής Ανάπτυξης και Τροφίμων κ. Φωτεινή Αραμπατζή.</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Ο Βουλευτής κ. Βασίλειος Κεγκέρογλου έχει τον λόγο για δύο λεπτά.</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b/>
          <w:sz w:val="24"/>
          <w:szCs w:val="24"/>
          <w:lang w:eastAsia="el-GR"/>
        </w:rPr>
        <w:t>ΒΑΣΙΛΕΙΟΣ ΚΕΓΚΕΡΟΓΛΟΥ:</w:t>
      </w:r>
      <w:r w:rsidRPr="00CA54A3">
        <w:rPr>
          <w:rFonts w:ascii="Arial" w:eastAsia="Times New Roman" w:hAnsi="Arial" w:cs="Times New Roman"/>
          <w:sz w:val="24"/>
          <w:szCs w:val="24"/>
          <w:lang w:eastAsia="el-GR"/>
        </w:rPr>
        <w:t xml:space="preserve"> Ευχαριστώ, κυρία Πρόεδρε.</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 xml:space="preserve">Κυρία Υφυπουργέ, η ελαιοκαλλιέργεια στην Ελλάδα τα τρία τελευταία χρόνια αντιμετωπίζει σοβαρότατα προβλήματα. Ιδιαίτερα η τελευταία χρονιά, για όλη τη χώρα, αλλά και για την Κρήτη περισσότερο, αποτέλεσε μια καταστροφική χρονιά, αφού είχαμε συνδυασμό προβλημάτων που </w:t>
      </w:r>
      <w:r w:rsidRPr="00CA54A3">
        <w:rPr>
          <w:rFonts w:ascii="Arial" w:eastAsia="Times New Roman" w:hAnsi="Arial" w:cs="Times New Roman"/>
          <w:sz w:val="24"/>
          <w:szCs w:val="24"/>
          <w:lang w:eastAsia="el-GR"/>
        </w:rPr>
        <w:lastRenderedPageBreak/>
        <w:t>προέρχονταν από την ελλιπή φυτοπροστασία και συνδυασμό νέων κινδύνων που προέκυψαν. Αποτέλεσμα; Χαμηλές τιμές ελαιολάδου, παρ’ ότι υπήρχαν σχετικά μικρότερες ποσότητες.</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 xml:space="preserve">Αυτή τη στιγμή, τρεις μήνες πριν ξεκινήσει η νέα ελαιοκομική περίοδος, έχουμε σημαντικά αποθέματα στις αποθήκες των επιχειρήσεων, των συνεταιρισμών, ακόμα και των παραγωγών. Υπολογίζεται ότι περίπου το 1/3 μιας καλής χρονιάς παραγωγής, δηλαδή περίπου πενήντα με πενήντα πέντε χιλιάδες τόνοι είναι στις αποθήκες μας. Αυτό το οποίο αναμένεται να συμβεί είναι να υπάρχουν ζητήματα για τη διάθεση αυτού του προϊόντος, αφού κάθε χρόνο είχαμε τον τουρισμό, την εστίαση που απορροφούσε μια σημαντική ποσότητα και έτσι ερχόμασταν το φθινόπωρο να έχουμε </w:t>
      </w:r>
      <w:proofErr w:type="spellStart"/>
      <w:r w:rsidRPr="00CA54A3">
        <w:rPr>
          <w:rFonts w:ascii="Arial" w:eastAsia="Times New Roman" w:hAnsi="Arial" w:cs="Times New Roman"/>
          <w:sz w:val="24"/>
          <w:szCs w:val="24"/>
          <w:lang w:eastAsia="el-GR"/>
        </w:rPr>
        <w:t>αποσυμφορήσει</w:t>
      </w:r>
      <w:proofErr w:type="spellEnd"/>
      <w:r w:rsidRPr="00CA54A3">
        <w:rPr>
          <w:rFonts w:ascii="Arial" w:eastAsia="Times New Roman" w:hAnsi="Arial" w:cs="Times New Roman"/>
          <w:sz w:val="24"/>
          <w:szCs w:val="24"/>
          <w:lang w:eastAsia="el-GR"/>
        </w:rPr>
        <w:t xml:space="preserve"> πάρα πολύ τις όποιες ποσότητες είχαν συσσωρευθεί.</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Το ερώτημα, λοιπόν, είναι σαφές: Ποια μέτρα θα πάρετε, προκειμένου να αποσυμφορηθεί η αγορά από την προσφορά, η οποία υπάρχει, και ποια θεσμικά εργαλεία θα αξιοποιήσετε, προκειμένου να ενισχυθεί η ελαιοκαλλιέργεια, να στηριχθεί ο παραγωγός και να μπούμε σε μια νέα καλή χρονιά;</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 xml:space="preserve">Ενδεικτικά αναφέρω τα μέτρα της αποθεματοποίησης που προβλέπονται από την Ευρωπαϊκή Ένωση και συγκεκριμένο κανονισμό και βεβαίως, προγράμματα και δράσεις για διάθεση του προϊόντος σε αδύναμες </w:t>
      </w:r>
      <w:r w:rsidRPr="00CA54A3">
        <w:rPr>
          <w:rFonts w:ascii="Arial" w:eastAsia="Times New Roman" w:hAnsi="Arial" w:cs="Times New Roman"/>
          <w:sz w:val="24"/>
          <w:szCs w:val="24"/>
          <w:lang w:eastAsia="el-GR"/>
        </w:rPr>
        <w:lastRenderedPageBreak/>
        <w:t>κοινωνικές ομάδες και σε σκοπούς, οι οποίοι μπορούν ταυτόχρονα να εξυπηρετήσουν και τη στήριξη του προϊόντος και τη στήριξη των κοινωνικά αδύναμων οικογενειών και στρωμάτων.</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b/>
          <w:sz w:val="24"/>
          <w:szCs w:val="24"/>
          <w:lang w:eastAsia="el-GR"/>
        </w:rPr>
        <w:t xml:space="preserve">ΠΡΟΕΔΡΕΥΟΥΣΑ (Σοφία Σακοράφα): </w:t>
      </w:r>
      <w:r w:rsidRPr="00CA54A3">
        <w:rPr>
          <w:rFonts w:ascii="Arial" w:eastAsia="Times New Roman" w:hAnsi="Arial" w:cs="Times New Roman"/>
          <w:sz w:val="24"/>
          <w:szCs w:val="24"/>
          <w:lang w:eastAsia="el-GR"/>
        </w:rPr>
        <w:t>Ευχαριστώ, κύριε συνάδελφε.</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Η κυρία Υφυπουργός έχει τον λόγο.</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b/>
          <w:sz w:val="24"/>
          <w:szCs w:val="24"/>
          <w:lang w:eastAsia="el-GR"/>
        </w:rPr>
        <w:t>ΦΩΤΕΙΝΗ ΑΡΑΜΠΑΤΖΗ (Υφυπουργός Αγροτικής Ανάπτυξης και Τροφίμων):</w:t>
      </w:r>
      <w:r w:rsidRPr="00CA54A3">
        <w:rPr>
          <w:rFonts w:ascii="Arial" w:eastAsia="Times New Roman" w:hAnsi="Arial" w:cs="Times New Roman"/>
          <w:sz w:val="24"/>
          <w:szCs w:val="24"/>
          <w:lang w:eastAsia="el-GR"/>
        </w:rPr>
        <w:t xml:space="preserve"> Κύριε συνάδελφε, κατ’ αρχάς να πω ότι παραβιάζετε ανοιχτές θύρες, σε σχέση με το ενδιαφέρον της πολιτικής ηγεσίας για την αγορά του ελαιολάδου. Γνωρίζετε ότι ο Υπουργός Αγροτικής Ανάπτυξης, ο κ. Βορίδης, είναι σε συνεχή διάλογο με τους εκπροσώπους του κλάδου και βεβαίως έχει επισκεφθεί την Κρήτη, με συγκεκριμένη ατζέντα για το ελαιόλαδο.</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Επειδή αναφερθήκατε στο μέτρο για την αποθεματοποίηση, κύριε συνάδελφε, να πούμε απλώς ότι το συγκεκριμένο μέτρο, όπως πολύ καλά θα γνωρίζετε, έχει ήδη κλείσει από τις 25 Φεβρουαρίου του 2020, σύμφωνα με τον εκτελεστικό κανονισμό 1882/2019.</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 xml:space="preserve">Σε κάθε περίπτωση, γνωρίζετε ότι η πολιτική ηγεσία και ο Υπουργός, ο κ. Βορίδης, είμαστε σε διαρκή και εποικοδομητικό διάλογο με όλους τους παραγωγικούς φορείς. </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lastRenderedPageBreak/>
        <w:t xml:space="preserve">Εν προκειμένω, κύριε συνάδελφε, οι εκπρόσωποι των συλλογικών οργανώσεων και η διοίκηση της Εθνικής Διεπαγγελματικής Ελαιολάδου αποφάνθηκε, στις συζητήσεις οι οποίες έγιναν στο Υπουργείο, ότι το μέτρο της αποθεματοποίησης δεν θα μπορούσε να συνεισφέρει στη χώρα μας και αυτό γιατί ουσιαστικά εγκλωβίζει, δεσμεύει για έξι μήνες -και, μάλιστα, σε μια από τις καλύτερες περιόδους της ζήτησης, δηλαδή αυτής του καθολικού Πάσχα- το προϊόν για να αποδώσει, να δημιουργήσει, δηλαδή, την τεχνητή ζήτηση. </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 xml:space="preserve">Η αποθεματοποίηση χρειάζεται μεγάλες ποσότητες. Θα ενδιέφερε κυρίως δεύτερης ποιότητας ελαιόλαδο, λαμπάντε για παράδειγμα. Η τεχνητή έλλειψη, με την αποθεματοποίηση, δημιουργεί συνολικά μια αύξηση της ζήτησης και του λαμπάντε, αλλά και των άλλων. Ξέρετε ότι εμείς, ως χώρα, διαθέτουμε κυρίως </w:t>
      </w:r>
      <w:r w:rsidRPr="00CA54A3">
        <w:rPr>
          <w:rFonts w:ascii="Arial" w:eastAsia="Times New Roman" w:hAnsi="Arial" w:cs="Times New Roman"/>
          <w:sz w:val="24"/>
          <w:szCs w:val="24"/>
          <w:lang w:val="en-US" w:eastAsia="el-GR"/>
        </w:rPr>
        <w:t>extra</w:t>
      </w:r>
      <w:r w:rsidRPr="00CA54A3">
        <w:rPr>
          <w:rFonts w:ascii="Arial" w:eastAsia="Times New Roman" w:hAnsi="Arial" w:cs="Times New Roman"/>
          <w:sz w:val="24"/>
          <w:szCs w:val="24"/>
          <w:lang w:eastAsia="el-GR"/>
        </w:rPr>
        <w:t xml:space="preserve"> </w:t>
      </w:r>
      <w:r w:rsidRPr="00CA54A3">
        <w:rPr>
          <w:rFonts w:ascii="Arial" w:eastAsia="Times New Roman" w:hAnsi="Arial" w:cs="Times New Roman"/>
          <w:sz w:val="24"/>
          <w:szCs w:val="24"/>
          <w:lang w:val="en-US" w:eastAsia="el-GR"/>
        </w:rPr>
        <w:t>virgin</w:t>
      </w:r>
      <w:r w:rsidRPr="00CA54A3">
        <w:rPr>
          <w:rFonts w:ascii="Arial" w:eastAsia="Times New Roman" w:hAnsi="Arial" w:cs="Times New Roman"/>
          <w:sz w:val="24"/>
          <w:szCs w:val="24"/>
          <w:lang w:eastAsia="el-GR"/>
        </w:rPr>
        <w:t xml:space="preserve"> και </w:t>
      </w:r>
      <w:r w:rsidRPr="00CA54A3">
        <w:rPr>
          <w:rFonts w:ascii="Arial" w:eastAsia="Times New Roman" w:hAnsi="Arial" w:cs="Times New Roman"/>
          <w:sz w:val="24"/>
          <w:szCs w:val="24"/>
          <w:lang w:val="en-US" w:eastAsia="el-GR"/>
        </w:rPr>
        <w:t>virgin</w:t>
      </w:r>
      <w:r w:rsidRPr="00CA54A3">
        <w:rPr>
          <w:rFonts w:ascii="Arial" w:eastAsia="Times New Roman" w:hAnsi="Arial" w:cs="Times New Roman"/>
          <w:sz w:val="24"/>
          <w:szCs w:val="24"/>
          <w:lang w:eastAsia="el-GR"/>
        </w:rPr>
        <w:t xml:space="preserve"> </w:t>
      </w:r>
      <w:r w:rsidRPr="00CA54A3">
        <w:rPr>
          <w:rFonts w:ascii="Arial" w:eastAsia="Times New Roman" w:hAnsi="Arial" w:cs="Times New Roman"/>
          <w:sz w:val="24"/>
          <w:szCs w:val="24"/>
          <w:lang w:val="en-US" w:eastAsia="el-GR"/>
        </w:rPr>
        <w:t>oil</w:t>
      </w:r>
      <w:r w:rsidRPr="00CA54A3">
        <w:rPr>
          <w:rFonts w:ascii="Arial" w:eastAsia="Times New Roman" w:hAnsi="Arial" w:cs="Times New Roman"/>
          <w:sz w:val="24"/>
          <w:szCs w:val="24"/>
          <w:lang w:eastAsia="el-GR"/>
        </w:rPr>
        <w:t xml:space="preserve">, δηλαδή ανώτερα ελαιόλαδα. Βεβαίως, αυτό συνεπάγεται αύξηση της οξύτητας του ελαιολάδου αυτού το οποίο αποθηκεύεται, άρα μείωση της ποιότητας τη στιγμή που και τα καλά ελαιόλαδά μας -το </w:t>
      </w:r>
      <w:r w:rsidRPr="00CA54A3">
        <w:rPr>
          <w:rFonts w:ascii="Arial" w:eastAsia="Times New Roman" w:hAnsi="Arial" w:cs="Times New Roman"/>
          <w:sz w:val="24"/>
          <w:szCs w:val="24"/>
          <w:lang w:val="en-US" w:eastAsia="el-GR"/>
        </w:rPr>
        <w:t>virgin</w:t>
      </w:r>
      <w:r w:rsidRPr="00CA54A3">
        <w:rPr>
          <w:rFonts w:ascii="Arial" w:eastAsia="Times New Roman" w:hAnsi="Arial" w:cs="Times New Roman"/>
          <w:sz w:val="24"/>
          <w:szCs w:val="24"/>
          <w:lang w:eastAsia="el-GR"/>
        </w:rPr>
        <w:t xml:space="preserve"> και το </w:t>
      </w:r>
      <w:r w:rsidRPr="00CA54A3">
        <w:rPr>
          <w:rFonts w:ascii="Arial" w:eastAsia="Times New Roman" w:hAnsi="Arial" w:cs="Times New Roman"/>
          <w:sz w:val="24"/>
          <w:szCs w:val="24"/>
          <w:lang w:val="en-US" w:eastAsia="el-GR"/>
        </w:rPr>
        <w:t>extra</w:t>
      </w:r>
      <w:r w:rsidRPr="00CA54A3">
        <w:rPr>
          <w:rFonts w:ascii="Arial" w:eastAsia="Times New Roman" w:hAnsi="Arial" w:cs="Times New Roman"/>
          <w:sz w:val="24"/>
          <w:szCs w:val="24"/>
          <w:lang w:eastAsia="el-GR"/>
        </w:rPr>
        <w:t xml:space="preserve"> </w:t>
      </w:r>
      <w:r w:rsidRPr="00CA54A3">
        <w:rPr>
          <w:rFonts w:ascii="Arial" w:eastAsia="Times New Roman" w:hAnsi="Arial" w:cs="Times New Roman"/>
          <w:sz w:val="24"/>
          <w:szCs w:val="24"/>
          <w:lang w:val="en-US" w:eastAsia="el-GR"/>
        </w:rPr>
        <w:t>virgin</w:t>
      </w:r>
      <w:r w:rsidRPr="00CA54A3">
        <w:rPr>
          <w:rFonts w:ascii="Arial" w:eastAsia="Times New Roman" w:hAnsi="Arial" w:cs="Times New Roman"/>
          <w:sz w:val="24"/>
          <w:szCs w:val="24"/>
          <w:lang w:eastAsia="el-GR"/>
        </w:rPr>
        <w:t xml:space="preserve">- αντιμετώπιζαν ήδη ζητήματα στις τιμές. </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 xml:space="preserve">Κύριε συνάδελφε, η Ισπανία έκανε χρήση του μέτρου της αποθεματοποίησης. Αποθεματοποίησε εκατόν ενενήντα έξι χιλιάδες τόνους σε μια παραγωγή της τάξης του 1,7 εκατομμυρίου τόνων ως αγορά Ισπανίας και η τιμή δεν άλλαξε. Δηλαδή υπάρχει το παράδειγμα ότι το μέτρο δεν δούλεψε. </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lastRenderedPageBreak/>
        <w:t xml:space="preserve">Τώρα, τι κάνουμε εμείς για την αντιμετώπιση αυτής της δύσκολης χρονιάς για το ελαιόλαδο και για την αντιμετώπιση των προβλημάτων που εσείς αντιμετωπίσατε στην Κρήτη με τη μείωση της ποσότητας και τη μείωση, βεβαίως, της ποιότητας από αίτια μεταξύ των οποίων και ο δάκος; Επιδιώξαμε, όπως ξέρετε, άμεσα αντανακλαστικά στο ζήτημα της οργάνωσης του προγράμματος «Δακοκτονία 2020» και λάβαμε ιδιαίτερα μέτρα για την Κρήτη. </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 xml:space="preserve">Εκδώσαμε πολύ εγκαίρως, κύριε συνάδελφε, στις 10-1-2020, την κατανομή του ποσού των 21 εκατομμυρίων ευρώ περίπου σε όλη τη χώρα και σε συνεννόηση με το Υπουργείο Εσωτερικών προκρίναμε άλλα 2 εκατομμύρια για την Κρήτη, δηλαδή 10 εκατομμύρια ευρώ για την Κρήτη. </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 xml:space="preserve">Εγκρίναμε εγκαίρως, στις 18-3-2020, την πρόσληψη εννιακοσίων σαράντα ατόμων ως έκτακτου προσωπικού για την κάλυψη εποχιακών αναγκών του προγράμματος. </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 xml:space="preserve">Ξεμπλοκάραμε πολύ εγκαίρως, στις 11-3-2020, με τροπολογία στο νομοσχέδιο των αγροτικών συνεταιρισμών, τη δυνατότητα να εκτελούν οι προσωρινοί μειοδότες το έργο με προσυμβατικό έλεγχο, προκειμένου να τρέξουν γρήγορα οι διαδικασίες. Θυμίζω ότι το 2018 μια τέτοια τροπολογία είχε έρθει καταμεσής του Ιουλίου, ενώ το 2017 δεν είχε έρθει ποτέ. </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lastRenderedPageBreak/>
        <w:t xml:space="preserve">Επιπλέον, λαμβάνοντας υπ’ όψιν, κύριε συνάδελφε, τις ιδιαίτερες </w:t>
      </w:r>
      <w:proofErr w:type="spellStart"/>
      <w:r w:rsidRPr="00CA54A3">
        <w:rPr>
          <w:rFonts w:ascii="Arial" w:eastAsia="Times New Roman" w:hAnsi="Arial" w:cs="Times New Roman"/>
          <w:sz w:val="24"/>
          <w:szCs w:val="24"/>
          <w:lang w:eastAsia="el-GR"/>
        </w:rPr>
        <w:t>ανθεκτικότητες</w:t>
      </w:r>
      <w:proofErr w:type="spellEnd"/>
      <w:r w:rsidRPr="00CA54A3">
        <w:rPr>
          <w:rFonts w:ascii="Arial" w:eastAsia="Times New Roman" w:hAnsi="Arial" w:cs="Times New Roman"/>
          <w:sz w:val="24"/>
          <w:szCs w:val="24"/>
          <w:lang w:eastAsia="el-GR"/>
        </w:rPr>
        <w:t xml:space="preserve"> που έχει επιδείξει η Κρήτη σε </w:t>
      </w:r>
      <w:proofErr w:type="spellStart"/>
      <w:r w:rsidRPr="00CA54A3">
        <w:rPr>
          <w:rFonts w:ascii="Arial" w:eastAsia="Times New Roman" w:hAnsi="Arial" w:cs="Times New Roman"/>
          <w:sz w:val="24"/>
          <w:szCs w:val="24"/>
          <w:lang w:eastAsia="el-GR"/>
        </w:rPr>
        <w:t>πυρεθρίνες</w:t>
      </w:r>
      <w:proofErr w:type="spellEnd"/>
      <w:r w:rsidRPr="00CA54A3">
        <w:rPr>
          <w:rFonts w:ascii="Arial" w:eastAsia="Times New Roman" w:hAnsi="Arial" w:cs="Times New Roman"/>
          <w:sz w:val="24"/>
          <w:szCs w:val="24"/>
          <w:lang w:eastAsia="el-GR"/>
        </w:rPr>
        <w:t xml:space="preserve">, αποφασίσαμε να χρησιμοποιηθούν αποκλειστικά πολύ ακριβότερα φυτοφάρμακα, όπως το </w:t>
      </w:r>
      <w:proofErr w:type="spellStart"/>
      <w:r w:rsidRPr="00CA54A3">
        <w:rPr>
          <w:rFonts w:ascii="Arial" w:eastAsia="Times New Roman" w:hAnsi="Arial" w:cs="Times New Roman"/>
          <w:sz w:val="24"/>
          <w:szCs w:val="24"/>
          <w:lang w:val="en-US" w:eastAsia="el-GR"/>
        </w:rPr>
        <w:t>Phosmet</w:t>
      </w:r>
      <w:proofErr w:type="spellEnd"/>
      <w:r w:rsidRPr="00CA54A3">
        <w:rPr>
          <w:rFonts w:ascii="Arial" w:eastAsia="Times New Roman" w:hAnsi="Arial" w:cs="Times New Roman"/>
          <w:sz w:val="24"/>
          <w:szCs w:val="24"/>
          <w:lang w:eastAsia="el-GR"/>
        </w:rPr>
        <w:t xml:space="preserve"> και το </w:t>
      </w:r>
      <w:proofErr w:type="spellStart"/>
      <w:r w:rsidRPr="00CA54A3">
        <w:rPr>
          <w:rFonts w:ascii="Arial" w:eastAsia="Times New Roman" w:hAnsi="Arial" w:cs="Times New Roman"/>
          <w:sz w:val="24"/>
          <w:szCs w:val="24"/>
          <w:lang w:val="en-US" w:eastAsia="el-GR"/>
        </w:rPr>
        <w:t>Spinosad</w:t>
      </w:r>
      <w:proofErr w:type="spellEnd"/>
      <w:r w:rsidRPr="00CA54A3">
        <w:rPr>
          <w:rFonts w:ascii="Arial" w:eastAsia="Times New Roman" w:hAnsi="Arial" w:cs="Times New Roman"/>
          <w:sz w:val="24"/>
          <w:szCs w:val="24"/>
          <w:lang w:eastAsia="el-GR"/>
        </w:rPr>
        <w:t xml:space="preserve">, προκειμένου να αντιμετωπιστεί αποτελεσματικά το πρόβλημα, ενισχύοντας πάλι έτσι εμμέσως την περιοχή. </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 xml:space="preserve">Σημειώνεται ότι στο αμέσως προσεχές διάστημα -είναι ζήτημα ημερών- θα κατακυρωθεί ο διαγωνισμός, θα ολοκληρωθεί δηλαδή, ο οποίος θα είχε ήδη ολοκληρωθεί αν δεν είχε προκύψει μόνο ένας μειοδότης. Και προέκυψε ένας μειοδότης εξαιτίας του ότι προκρίναμε αυτά τα ακριβά φάρμακα. Άρα από το ν.4412/2006 έχουμε υποχρέωση επαναδιαπραγμάτευσης λόγω της αρχής της οικονομικότερης προσφοράς. Σε κάθε περίπτωση τα φάρμακα θα είναι στις ΔΑΟΚ περί τα μέσα Αυγούστου. </w:t>
      </w:r>
    </w:p>
    <w:p w:rsidR="00CA54A3" w:rsidRPr="00CA54A3" w:rsidRDefault="00CA54A3" w:rsidP="00CA54A3">
      <w:pPr>
        <w:rPr>
          <w:rFonts w:ascii="Arial" w:eastAsia="Times New Roman" w:hAnsi="Arial" w:cs="Arial"/>
          <w:b/>
          <w:color w:val="212121"/>
          <w:shd w:val="clear" w:color="auto" w:fill="FFFFFF"/>
          <w:lang w:eastAsia="el-GR"/>
        </w:rPr>
      </w:pPr>
      <w:r w:rsidRPr="00CA54A3">
        <w:rPr>
          <w:rFonts w:ascii="Arial" w:eastAsia="Times New Roman" w:hAnsi="Arial" w:cs="Times New Roman"/>
          <w:sz w:val="24"/>
          <w:szCs w:val="24"/>
          <w:lang w:eastAsia="el-GR"/>
        </w:rPr>
        <w:t xml:space="preserve">Κύριε συνάδελφε -και θέλω να δώσουμε ιδιαίτερη σημασία σε αυτό- θέλω να αναφερθώ σε αυτό που είχε υποσχεθεί ο Υπουργός, ο κ. Βορίδης, δηλαδή με επιχειρήματα, με στοιχεία και τεκμηρίωση και όχι με δισέλιδες επιστολές του παρελθόντος και γονατογραφήματα και ευχολόγια, να διεκδικήσουμε από την Ευρωπαϊκή Επιτροπή την ενεργοποίηση του άρθρου 221 του κανονισμού 1308/2013 για τη δυνατότητα αποζημίωσης των ελαιοπαραγωγών της Κρήτης από τη ζημία την οποία υπέστησαν. Τι κάναμε, λοιπόν; Από τον Δεκέμβριο -όπως υποσχέθηκε ο κ. Βορίδης- έγινε δωρεάν </w:t>
      </w:r>
      <w:r w:rsidRPr="00CA54A3">
        <w:rPr>
          <w:rFonts w:ascii="Arial" w:eastAsia="Times New Roman" w:hAnsi="Arial" w:cs="Times New Roman"/>
          <w:sz w:val="24"/>
          <w:szCs w:val="24"/>
          <w:lang w:eastAsia="el-GR"/>
        </w:rPr>
        <w:lastRenderedPageBreak/>
        <w:t xml:space="preserve">μελέτη από εξαιρετικούς επιστήμονες -γεωπόνους και λοιπούς επιστήμονες- η οποία </w:t>
      </w:r>
      <w:r w:rsidRPr="00CA54A3">
        <w:rPr>
          <w:rFonts w:ascii="Arial" w:eastAsia="Times New Roman" w:hAnsi="Arial" w:cs="Arial"/>
          <w:sz w:val="24"/>
          <w:szCs w:val="24"/>
          <w:lang w:eastAsia="el-GR"/>
        </w:rPr>
        <w:t xml:space="preserve">έδειξε, ουσιαστικά, από πού προήλθε το πρόβλημα, τεκμηρίωσε την ύπαρξη του γλοιοσπορίου, ανέδειξε ότι αυτά τα μετεωρολογικά φαινόμενα, τα οποία ήταν </w:t>
      </w:r>
      <w:r w:rsidRPr="00CA54A3">
        <w:rPr>
          <w:rFonts w:ascii="Arial" w:eastAsia="Times New Roman" w:hAnsi="Arial" w:cs="Times New Roman"/>
          <w:sz w:val="24"/>
          <w:szCs w:val="24"/>
          <w:lang w:eastAsia="el-GR"/>
        </w:rPr>
        <w:t>έκτακτα και πρωτοφανή με τη ζέστη και την υγρασία, δημιούργησαν το κακό στην ποσότητα και την ποιότητα. Ιδού η μελέτη, έχει παραδοθεί!</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Μένει, λοιπόν, τώρα η αντικειμενικοποίηση, η ποσοτικοποίηση της ζημιάς και η αποστολή του φακέλου στην Ευρωπαϊκή Επιτροπή με επιχειρήματα, με τεκμηρίωση, προκειμένου να τύχει της καλύτερης δυνατής αντιμετώπισης.</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Ευχαριστώ.</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Arial"/>
          <w:b/>
          <w:color w:val="201F1E"/>
          <w:sz w:val="24"/>
          <w:szCs w:val="24"/>
          <w:shd w:val="clear" w:color="auto" w:fill="FFFFFF"/>
          <w:lang w:eastAsia="el-GR"/>
        </w:rPr>
        <w:t xml:space="preserve">ΠΡΟΕΔΡΕΥΟΥΣΑ (Σοφία Σακοράφα): </w:t>
      </w:r>
      <w:r w:rsidRPr="00CA54A3">
        <w:rPr>
          <w:rFonts w:ascii="Arial" w:eastAsia="Times New Roman" w:hAnsi="Arial" w:cs="Times New Roman"/>
          <w:sz w:val="24"/>
          <w:szCs w:val="24"/>
          <w:lang w:eastAsia="el-GR"/>
        </w:rPr>
        <w:t>Και εγώ, κυρία Υπουργέ.</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Ορίστε, κύριε συνάδελφε, έχετε τον λόγο.</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b/>
          <w:sz w:val="24"/>
          <w:szCs w:val="24"/>
          <w:lang w:eastAsia="el-GR"/>
        </w:rPr>
        <w:t xml:space="preserve">ΒΑΣΙΛΕΙΟΣ ΚΕΓΚΕΡΟΓΛΟΥ: </w:t>
      </w:r>
      <w:r w:rsidRPr="00CA54A3">
        <w:rPr>
          <w:rFonts w:ascii="Arial" w:eastAsia="Times New Roman" w:hAnsi="Arial" w:cs="Times New Roman"/>
          <w:sz w:val="24"/>
          <w:szCs w:val="24"/>
          <w:lang w:eastAsia="el-GR"/>
        </w:rPr>
        <w:t>Κυρία Υπουργέ, μέλι, μέλι και από πίτα τίποτα!</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 xml:space="preserve">Ξεκινώ από την αντιμετώπιση του προβλήματος της φυτοπροστασίας. Είπατε ότι τον Αύγουστο θα είναι τα φυτοφάρμακα στη διάθεση των παραγωγών, των συνεργείων ψεκασμού. Ήδη βρισκόμαστε στο δεύτερο ψεκασμό, ψεκάζουν δηλαδή με τα περσινά φάρμακα. Εάν καθυστερήσετε πάρα πολύ -μέχρι τον Αύγουστο- πολύ φοβάμαι πως όταν θα χρειαστούν ψεκασμοί </w:t>
      </w:r>
      <w:r w:rsidRPr="00CA54A3">
        <w:rPr>
          <w:rFonts w:ascii="Arial" w:eastAsia="Times New Roman" w:hAnsi="Arial" w:cs="Times New Roman"/>
          <w:sz w:val="24"/>
          <w:szCs w:val="24"/>
          <w:lang w:eastAsia="el-GR"/>
        </w:rPr>
        <w:lastRenderedPageBreak/>
        <w:t xml:space="preserve">-και ξέρετε, αυτοί γίνονται συγκεκριμένη ώρα και συγκεκριμένη μέρα, αν πας μια ώρα μετά ή μια μέρα μετά, δεν πιάνεται το πρόβλημα- δεν θα αντιμετωπιστεί το πρόβλημα. </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Το ένα, λοιπόν, είναι αυτό, ότι συνεχίζετε την ίδια τακτική της προηγούμενης κυβέρνησης, να έρχονται τα φάρμακα πολύ καθυστερημένα στη διάθεση των συνεργείων.</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Το δεύτερο στοιχείο που αναφέρατε για τον φάκελο ο οποίος είναι σε επεξεργασία, προκειμένου να υποβληθεί στην Ευρωπαϊκή Ένωση: Με λύπη μου θα σας πω ότι έναν χρόνο τώρα ο περιβόητος φάκελος όλο φτιάχνεται, όλο ολοκληρώνεται και όλο υποβάλλεται. Θεωρώ ότι πρέπει να επιταχύνετε. Δεν υπάρχει καμμία δικαιολογία σε σχέση με τον κορωνοϊό, διότι όλη η επεξεργασία του φακέλου μπορούσε να γίνει, βεβαίως, ηλεκτρονικά και να έχει ήδη υποβληθεί.</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Το τρίτο θέμα αφορά την αποθεματοποίηση και τα πιθανά μέτρα αποσυμφόρησης της αγοράς. Ενίοτε οι παραγωγοί και οι άνθρωποι που είναι στην πρώτη γραμμή της ελαιοκαλλιέργειας γνωρίζουν καλύτερα τα πράγματα δυστυχώς και από τη Διεπαγγελματική, δυστυχώς και από την ηγεσία του Υπουργείου Αγροτικής Ανάπτυξης. Και δεν αναφέρομαι μόνο στη συγκεκριμένη, αλλά διαχρονικά.</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lastRenderedPageBreak/>
        <w:t>Ακούστε τώρα: Αποφάνθηκε η Διεπαγγελματική ότι δεν μπορεί να προσφέρει το μέτρο της αποθεματοποίησης. Φέτος ειδικά το μέτρο της αποθεματοποίησης θα ήταν καρμπόν το αναγκαίο, πρώτον, γιατί είχαμε υποβαθμισμένες ποιότητες. Άρα, όσον αφορά το επιχείρημα ότι είναι καλύτερα το μέτρο αυτό να εφαρμόζεται σε ελαιόλαδα δεύτερης ποιότητας, οι υποβαθμισμένες φετινές ποιότητες, τουλάχιστον για την Κρήτη, είναι ένα στοιχείο που καθιστά την αποθεματοποίηση ως καλό μέτρο για τη συγκεκριμένη χρονιά.</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Δεύτερον, η αγορά λέει ότι δεν θα έχει στη διάθεσή της αυτές τις ποσότητες. Μα, ποια αγορά, όταν φέτος ειδικά, λόγω κορωνοϊού και λόγω μείωσης του τουρισμού, λόγω των περιοριστικών μέτρων που πήραμε εξ ανάγκης και προκαλούν αυτό το τεράστιο πρόβλημα στον τουρισμό, δεν είναι δυνατόν να διατεθούν ποσότητες στην εσωτερική αγορά;</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Και βέβαια, το πρόβλημα που έχουμε να αντιμετωπίσουμε από τον Σεπτέμβρη, Οκτώβρη που θα ξεκινήσει σιγά-σιγά η διαδικασία, όταν έρθουμε να κάνουμε έκθλιψη του φετινού ελαιοκάρπου, είναι ότι θα πούμε πού θα το βάλουμε αυτό το ελαιόλαδο, πού θα το τοποθετήσουμε. Νέες δεξαμενές θα κάνουμε; Νέες εγκαταστάσεις με αμφίβολο το μέλλον του προϊόντος;</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 xml:space="preserve">Εγώ θέλω να σας καταθέσω για άλλη μια φορά αυτό τον προβληματισμό και να ζητήσω -εάν δεν μπορεί να ενεργοποιηθεί το συγκεκριμένο μέτρο- την </w:t>
      </w:r>
      <w:r w:rsidRPr="00CA54A3">
        <w:rPr>
          <w:rFonts w:ascii="Arial" w:eastAsia="Times New Roman" w:hAnsi="Arial" w:cs="Times New Roman"/>
          <w:sz w:val="24"/>
          <w:szCs w:val="24"/>
          <w:lang w:eastAsia="el-GR"/>
        </w:rPr>
        <w:lastRenderedPageBreak/>
        <w:t>εφαρμογή ανάλογου μέτρου διευκόλυνσης τουλάχιστον της ασφαλούς αποθήκευσης με κανόνες που αφορούν την ποιότητα βεβαίως και την ασφάλεια του προϊόντος. Ας το δείτε ως εθνικό μέτρο.</w:t>
      </w:r>
    </w:p>
    <w:p w:rsidR="00CA54A3" w:rsidRPr="00CA54A3" w:rsidRDefault="00CA54A3" w:rsidP="00CA54A3">
      <w:pPr>
        <w:rPr>
          <w:rFonts w:ascii="Arial" w:eastAsia="Times New Roman" w:hAnsi="Arial" w:cs="Arial"/>
          <w:color w:val="222222"/>
          <w:sz w:val="24"/>
          <w:szCs w:val="24"/>
          <w:shd w:val="clear" w:color="auto" w:fill="FFFFFF"/>
          <w:lang w:eastAsia="el-GR"/>
        </w:rPr>
      </w:pPr>
      <w:r w:rsidRPr="00CA54A3">
        <w:rPr>
          <w:rFonts w:ascii="Arial" w:eastAsia="Times New Roman" w:hAnsi="Arial" w:cs="Arial"/>
          <w:sz w:val="24"/>
          <w:szCs w:val="24"/>
          <w:lang w:eastAsia="el-GR"/>
        </w:rPr>
        <w:t xml:space="preserve">Επίσης, σας ζητώ να δείτε τη διάθεση </w:t>
      </w:r>
      <w:r w:rsidRPr="00CA54A3">
        <w:rPr>
          <w:rFonts w:ascii="Arial" w:eastAsia="Times New Roman" w:hAnsi="Arial" w:cs="Arial"/>
          <w:sz w:val="24"/>
          <w:szCs w:val="24"/>
          <w:shd w:val="clear" w:color="auto" w:fill="FFFFFF"/>
          <w:lang w:eastAsia="el-GR"/>
        </w:rPr>
        <w:t xml:space="preserve">του προϊόντος σε αδύναμες κοινωνικές ομάδες. Πάνε γύρω στα έξι, επτά χρόνια που το Υπουργείο Αγροτικής Ανάπτυξης δεν έχει μεγάλη παρέμβαση στον τομέα της απόσυρσης και της διάθεσης προϊόντων σε αδύναμες κοινωνικές ομάδες. Όλα αγοράζονται </w:t>
      </w:r>
      <w:r w:rsidRPr="00CA54A3">
        <w:rPr>
          <w:rFonts w:ascii="Arial" w:eastAsia="Times New Roman" w:hAnsi="Arial" w:cs="Arial"/>
          <w:color w:val="222222"/>
          <w:sz w:val="24"/>
          <w:szCs w:val="24"/>
          <w:shd w:val="clear" w:color="auto" w:fill="FFFFFF"/>
          <w:lang w:eastAsia="el-GR"/>
        </w:rPr>
        <w:t xml:space="preserve">μέσω του Ταμείου Βοήθειας προς τους </w:t>
      </w:r>
      <w:r w:rsidRPr="00CA54A3" w:rsidDel="00C37928">
        <w:rPr>
          <w:rFonts w:ascii="Arial" w:eastAsia="Times New Roman" w:hAnsi="Arial" w:cs="Arial"/>
          <w:color w:val="222222"/>
          <w:sz w:val="24"/>
          <w:szCs w:val="24"/>
          <w:shd w:val="clear" w:color="auto" w:fill="FFFFFF"/>
          <w:lang w:eastAsia="el-GR"/>
        </w:rPr>
        <w:t>Α</w:t>
      </w:r>
      <w:r w:rsidRPr="00CA54A3">
        <w:rPr>
          <w:rFonts w:ascii="Arial" w:eastAsia="Times New Roman" w:hAnsi="Arial" w:cs="Arial"/>
          <w:color w:val="222222"/>
          <w:sz w:val="24"/>
          <w:szCs w:val="24"/>
          <w:shd w:val="clear" w:color="auto" w:fill="FFFFFF"/>
          <w:lang w:eastAsia="el-GR"/>
        </w:rPr>
        <w:t>πόρους, του γνωστού ΤΕΒΑ. Όμως, και το Υπουργείο Αγροτικής Ανάπτυξης μπορεί με ένα αντίστοιχο μέτρο και σε συνδυασμό με την αναγκαία προώθηση του ελαιολάδου στους νέους -ξεκινώντας από τους μαθητές, και σε συνεργασία με το Υπουργείο Παιδείας για την προώθηση- αλλά κυρίως για την αποσυμφόρηση των φετινών ποσοτήτων, να διαθέσει στην ελληνική οικογένεια, η οποία και πάλι λόγω των μέτρων που έχουν ληφθεί, θα έχει τεράστια προβλήματα για την επιβίωσή της.</w:t>
      </w:r>
    </w:p>
    <w:p w:rsidR="00CA54A3" w:rsidRPr="00CA54A3" w:rsidRDefault="00CA54A3" w:rsidP="00CA54A3">
      <w:pPr>
        <w:rPr>
          <w:rFonts w:ascii="Arial" w:eastAsia="Times New Roman" w:hAnsi="Arial" w:cs="Arial"/>
          <w:color w:val="222222"/>
          <w:sz w:val="24"/>
          <w:szCs w:val="24"/>
          <w:shd w:val="clear" w:color="auto" w:fill="FFFFFF"/>
          <w:lang w:eastAsia="el-GR"/>
        </w:rPr>
      </w:pPr>
      <w:r w:rsidRPr="00CA54A3">
        <w:rPr>
          <w:rFonts w:ascii="Arial" w:eastAsia="Times New Roman" w:hAnsi="Arial" w:cs="Arial"/>
          <w:color w:val="222222"/>
          <w:sz w:val="24"/>
          <w:szCs w:val="24"/>
          <w:shd w:val="clear" w:color="auto" w:fill="FFFFFF"/>
          <w:lang w:eastAsia="el-GR"/>
        </w:rPr>
        <w:t xml:space="preserve">Θα ήθελα στη δευτερομιλία σας, να μας πείτε πότε επιτέλους θα υποβάλετε τον φάκελο στην Ευρωπαϊκή Ένωση, γιατί δεν συντομεύετε τις διαδικασίες για να πάνε επιτόπου τα φάρμακα για τις εργασίες ψεκασμού και, βεβαίως, τι άλλο προτίθεστε να κάνετε για να βοηθήσετε μία καλλιέργεια και ένα προϊόν που ήταν εθνικό και τα τρία, τέσσερα τελευταία χρόνια έχει πληγεί από διάφορους παράγοντες, ώστε να μην πληγεί και από την αδιαφορία της </w:t>
      </w:r>
      <w:r w:rsidRPr="00CA54A3">
        <w:rPr>
          <w:rFonts w:ascii="Arial" w:eastAsia="Times New Roman" w:hAnsi="Arial" w:cs="Arial"/>
          <w:color w:val="222222"/>
          <w:sz w:val="24"/>
          <w:szCs w:val="24"/>
          <w:shd w:val="clear" w:color="auto" w:fill="FFFFFF"/>
          <w:lang w:eastAsia="el-GR"/>
        </w:rPr>
        <w:lastRenderedPageBreak/>
        <w:t xml:space="preserve">πολιτείας, της Κυβέρνησης, των κομμάτων, όλων μας. Νομίζω ότι αυτό είναι πολύ σημαντικό. </w:t>
      </w:r>
    </w:p>
    <w:p w:rsidR="00CA54A3" w:rsidRPr="00CA54A3" w:rsidRDefault="00CA54A3" w:rsidP="00CA54A3">
      <w:pPr>
        <w:rPr>
          <w:rFonts w:ascii="Arial" w:eastAsia="Times New Roman" w:hAnsi="Arial" w:cs="Arial"/>
          <w:color w:val="222222"/>
          <w:sz w:val="24"/>
          <w:szCs w:val="24"/>
          <w:shd w:val="clear" w:color="auto" w:fill="FFFFFF"/>
          <w:lang w:eastAsia="el-GR"/>
        </w:rPr>
      </w:pPr>
      <w:r w:rsidRPr="00CA54A3">
        <w:rPr>
          <w:rFonts w:ascii="Arial" w:eastAsia="Times New Roman" w:hAnsi="Arial" w:cs="Arial"/>
          <w:color w:val="222222"/>
          <w:sz w:val="24"/>
          <w:szCs w:val="24"/>
          <w:shd w:val="clear" w:color="auto" w:fill="FFFFFF"/>
          <w:lang w:eastAsia="el-GR"/>
        </w:rPr>
        <w:t xml:space="preserve">Ευχαριστώ, κυρία Πρόεδρε. </w:t>
      </w:r>
    </w:p>
    <w:p w:rsidR="00CA54A3" w:rsidRPr="00CA54A3" w:rsidRDefault="00CA54A3" w:rsidP="00CA54A3">
      <w:pPr>
        <w:rPr>
          <w:rFonts w:ascii="Arial" w:eastAsia="Times New Roman" w:hAnsi="Arial" w:cs="Arial"/>
          <w:bCs/>
          <w:color w:val="222222"/>
          <w:sz w:val="24"/>
          <w:szCs w:val="24"/>
          <w:shd w:val="clear" w:color="auto" w:fill="FFFFFF"/>
          <w:lang w:eastAsia="el-GR"/>
        </w:rPr>
      </w:pPr>
      <w:r w:rsidRPr="00CA54A3">
        <w:rPr>
          <w:rFonts w:ascii="Arial" w:eastAsia="Times New Roman" w:hAnsi="Arial" w:cs="Arial"/>
          <w:b/>
          <w:bCs/>
          <w:color w:val="222222"/>
          <w:sz w:val="24"/>
          <w:szCs w:val="24"/>
          <w:shd w:val="clear" w:color="auto" w:fill="FFFFFF"/>
          <w:lang w:eastAsia="el-GR"/>
        </w:rPr>
        <w:t>ΠΡΟΕΔΡΕΥΟΥΣΑ (Σοφία Σακοράφα):</w:t>
      </w:r>
      <w:r w:rsidRPr="00CA54A3">
        <w:rPr>
          <w:rFonts w:ascii="Arial" w:eastAsia="Times New Roman" w:hAnsi="Arial" w:cs="Arial"/>
          <w:bCs/>
          <w:color w:val="222222"/>
          <w:sz w:val="24"/>
          <w:szCs w:val="24"/>
          <w:shd w:val="clear" w:color="auto" w:fill="FFFFFF"/>
          <w:lang w:eastAsia="el-GR"/>
        </w:rPr>
        <w:t xml:space="preserve"> Ευχαριστώ, κύριε συνάδελφε.</w:t>
      </w:r>
    </w:p>
    <w:p w:rsidR="00CA54A3" w:rsidRPr="00CA54A3" w:rsidRDefault="00CA54A3" w:rsidP="00CA54A3">
      <w:pPr>
        <w:rPr>
          <w:rFonts w:ascii="Arial" w:eastAsia="Times New Roman" w:hAnsi="Arial" w:cs="Arial"/>
          <w:bCs/>
          <w:color w:val="222222"/>
          <w:sz w:val="24"/>
          <w:szCs w:val="24"/>
          <w:shd w:val="clear" w:color="auto" w:fill="FFFFFF"/>
          <w:lang w:eastAsia="el-GR"/>
        </w:rPr>
      </w:pPr>
      <w:r w:rsidRPr="00CA54A3">
        <w:rPr>
          <w:rFonts w:ascii="Arial" w:eastAsia="Times New Roman" w:hAnsi="Arial" w:cs="Arial"/>
          <w:bCs/>
          <w:color w:val="222222"/>
          <w:sz w:val="24"/>
          <w:szCs w:val="24"/>
          <w:shd w:val="clear" w:color="auto" w:fill="FFFFFF"/>
          <w:lang w:eastAsia="el-GR"/>
        </w:rPr>
        <w:t xml:space="preserve">Ορίστε, κυρία Υπουργέ, έχετε τον λόγο. </w:t>
      </w:r>
    </w:p>
    <w:p w:rsidR="00CA54A3" w:rsidRPr="00CA54A3" w:rsidRDefault="00CA54A3" w:rsidP="00CA54A3">
      <w:pPr>
        <w:rPr>
          <w:rFonts w:ascii="Arial" w:eastAsia="Times New Roman" w:hAnsi="Arial" w:cs="Arial"/>
          <w:color w:val="222222"/>
          <w:sz w:val="24"/>
          <w:szCs w:val="24"/>
          <w:shd w:val="clear" w:color="auto" w:fill="FFFFFF"/>
          <w:lang w:eastAsia="el-GR"/>
        </w:rPr>
      </w:pPr>
      <w:r w:rsidRPr="00CA54A3">
        <w:rPr>
          <w:rFonts w:ascii="Arial" w:eastAsia="Times New Roman" w:hAnsi="Arial" w:cs="Arial"/>
          <w:b/>
          <w:bCs/>
          <w:color w:val="111111"/>
          <w:sz w:val="24"/>
          <w:szCs w:val="24"/>
          <w:shd w:val="clear" w:color="auto" w:fill="FFFFFF"/>
          <w:lang w:eastAsia="el-GR"/>
        </w:rPr>
        <w:t>ΦΩΤΕΙΝΗ ΑΡΑΜΠΑΤΖΗ (Υφυπουργός Αγροτικής Ανάπτυξης και Τροφίμων):</w:t>
      </w:r>
      <w:r w:rsidRPr="00CA54A3">
        <w:rPr>
          <w:rFonts w:ascii="Arial" w:eastAsia="Times New Roman" w:hAnsi="Arial" w:cs="Arial"/>
          <w:bCs/>
          <w:color w:val="222222"/>
          <w:sz w:val="24"/>
          <w:szCs w:val="24"/>
          <w:shd w:val="clear" w:color="auto" w:fill="FFFFFF"/>
          <w:lang w:eastAsia="el-GR"/>
        </w:rPr>
        <w:t xml:space="preserve"> </w:t>
      </w:r>
      <w:r w:rsidRPr="00CA54A3">
        <w:rPr>
          <w:rFonts w:ascii="Arial" w:eastAsia="Times New Roman" w:hAnsi="Arial" w:cs="Arial"/>
          <w:color w:val="222222"/>
          <w:sz w:val="24"/>
          <w:szCs w:val="24"/>
          <w:shd w:val="clear" w:color="auto" w:fill="FFFFFF"/>
          <w:lang w:eastAsia="el-GR"/>
        </w:rPr>
        <w:t xml:space="preserve">Ευχαριστώ, κυρία Πρόεδρε. </w:t>
      </w:r>
    </w:p>
    <w:p w:rsidR="00CA54A3" w:rsidRPr="00CA54A3" w:rsidRDefault="00CA54A3" w:rsidP="00CA54A3">
      <w:pPr>
        <w:rPr>
          <w:rFonts w:ascii="Arial" w:eastAsia="Times New Roman" w:hAnsi="Arial" w:cs="Arial"/>
          <w:color w:val="212121"/>
          <w:sz w:val="24"/>
          <w:szCs w:val="24"/>
          <w:shd w:val="clear" w:color="auto" w:fill="FFFFFF"/>
          <w:lang w:eastAsia="el-GR"/>
        </w:rPr>
      </w:pPr>
      <w:r w:rsidRPr="00CA54A3">
        <w:rPr>
          <w:rFonts w:ascii="Arial" w:eastAsia="Times New Roman" w:hAnsi="Arial" w:cs="Arial"/>
          <w:color w:val="222222"/>
          <w:sz w:val="24"/>
          <w:szCs w:val="24"/>
          <w:shd w:val="clear" w:color="auto" w:fill="FFFFFF"/>
          <w:lang w:eastAsia="el-GR"/>
        </w:rPr>
        <w:t xml:space="preserve">Κύριε συνάδελφε, όπως σας είπα και στην </w:t>
      </w:r>
      <w:r w:rsidRPr="00CA54A3">
        <w:rPr>
          <w:rFonts w:ascii="Arial" w:eastAsia="Times New Roman" w:hAnsi="Arial" w:cs="Arial"/>
          <w:color w:val="212121"/>
          <w:sz w:val="24"/>
          <w:szCs w:val="24"/>
          <w:shd w:val="clear" w:color="auto" w:fill="FFFFFF"/>
          <w:lang w:eastAsia="el-GR"/>
        </w:rPr>
        <w:t xml:space="preserve">πρωτολογία μου, ο Υπουργός έχει δεσμευτεί ότι φέτος τα φάρμακα θα φτάσουν νωρίτερα από κάθε άλλη φορά στις ΔΑΟΚ, κάτι που αποδεικνύουν οι ενέργειές μας μέχρι σήμερα. Ξέρετε ότι υπάρχουν αποθέματα από την προηγούμενη χρονιά για τους ψεκασμούς τους οποίους επικαλείστε, άρα δεν θα υπάρξει κανένα απολύτως πρόβλημα. Και γι’ αυτόν ακριβώς τον λόγο που σας είπα ενισχύσαμε και με 2 εκατομμύρια παραπάνω την Κρήτη καθώς και με ακριβότερα φάρμακα. Άρα δεν υπάρχει καμμία αμφιβολία ως προς το ακριβόχρονο της εκτέλεσης του προγράμματός της δακοκτονίας. </w:t>
      </w:r>
    </w:p>
    <w:p w:rsidR="00CA54A3" w:rsidRPr="00CA54A3" w:rsidRDefault="00CA54A3" w:rsidP="00CA54A3">
      <w:pPr>
        <w:rPr>
          <w:rFonts w:ascii="Arial" w:eastAsia="Times New Roman" w:hAnsi="Arial" w:cs="Arial"/>
          <w:color w:val="212121"/>
          <w:sz w:val="24"/>
          <w:szCs w:val="24"/>
          <w:shd w:val="clear" w:color="auto" w:fill="FFFFFF"/>
          <w:lang w:eastAsia="el-GR"/>
        </w:rPr>
      </w:pPr>
      <w:r w:rsidRPr="00CA54A3">
        <w:rPr>
          <w:rFonts w:ascii="Arial" w:eastAsia="Times New Roman" w:hAnsi="Arial" w:cs="Arial"/>
          <w:color w:val="212121"/>
          <w:sz w:val="24"/>
          <w:szCs w:val="24"/>
          <w:shd w:val="clear" w:color="auto" w:fill="FFFFFF"/>
          <w:lang w:eastAsia="el-GR"/>
        </w:rPr>
        <w:t xml:space="preserve">Σε ό,τι αφορά τώρα την αποθεματοποίηση, </w:t>
      </w:r>
      <w:r w:rsidRPr="00CA54A3">
        <w:rPr>
          <w:rFonts w:ascii="Arial" w:eastAsia="Times New Roman" w:hAnsi="Arial" w:cs="Arial"/>
          <w:color w:val="222222"/>
          <w:sz w:val="24"/>
          <w:szCs w:val="24"/>
          <w:shd w:val="clear" w:color="auto" w:fill="FFFFFF"/>
          <w:lang w:eastAsia="el-GR"/>
        </w:rPr>
        <w:t xml:space="preserve">κύριε Κεγκέρογλου, θα ήθελα να πω το εξής: Κύριε συνάδελφε, </w:t>
      </w:r>
      <w:r w:rsidRPr="00CA54A3">
        <w:rPr>
          <w:rFonts w:ascii="Arial" w:eastAsia="Times New Roman" w:hAnsi="Arial" w:cs="Arial"/>
          <w:color w:val="212121"/>
          <w:sz w:val="24"/>
          <w:szCs w:val="24"/>
          <w:shd w:val="clear" w:color="auto" w:fill="FFFFFF"/>
          <w:lang w:eastAsia="el-GR"/>
        </w:rPr>
        <w:t xml:space="preserve">είστε πολύ έμπειρος και κοιτάζετε </w:t>
      </w:r>
      <w:r w:rsidRPr="00CA54A3">
        <w:rPr>
          <w:rFonts w:ascii="Arial" w:eastAsia="Times New Roman" w:hAnsi="Arial" w:cs="Arial"/>
          <w:color w:val="212121"/>
          <w:sz w:val="24"/>
          <w:szCs w:val="24"/>
          <w:shd w:val="clear" w:color="auto" w:fill="FFFFFF"/>
          <w:lang w:eastAsia="el-GR"/>
        </w:rPr>
        <w:lastRenderedPageBreak/>
        <w:t xml:space="preserve">πάντοτε τα νούμερα. Νομίζω ότι το παράδειγμα της Ισπανίας δίνει, πραγματικά, την απάντηση. </w:t>
      </w:r>
    </w:p>
    <w:p w:rsidR="00CA54A3" w:rsidRPr="00CA54A3" w:rsidRDefault="00CA54A3" w:rsidP="00CA54A3">
      <w:pPr>
        <w:rPr>
          <w:rFonts w:ascii="Arial" w:eastAsia="Times New Roman" w:hAnsi="Arial" w:cs="Arial"/>
          <w:color w:val="212121"/>
          <w:sz w:val="24"/>
          <w:szCs w:val="24"/>
          <w:shd w:val="clear" w:color="auto" w:fill="FFFFFF"/>
          <w:lang w:eastAsia="el-GR"/>
        </w:rPr>
      </w:pPr>
      <w:r w:rsidRPr="00CA54A3">
        <w:rPr>
          <w:rFonts w:ascii="Arial" w:eastAsia="Times New Roman" w:hAnsi="Arial" w:cs="Arial"/>
          <w:color w:val="212121"/>
          <w:sz w:val="24"/>
          <w:szCs w:val="24"/>
          <w:shd w:val="clear" w:color="auto" w:fill="FFFFFF"/>
          <w:lang w:eastAsia="el-GR"/>
        </w:rPr>
        <w:t xml:space="preserve">Όσον αφορά τώρα τα άλλα μέτρα, εμείς είμαστε ανοιχτοί σε προτάσεις. Όμως, σε κάθε περίπτωση, ξέρετε ότι τέτοια μέτρα, όπως </w:t>
      </w:r>
      <w:r w:rsidRPr="00CA54A3">
        <w:rPr>
          <w:rFonts w:ascii="Arial" w:eastAsia="Times New Roman" w:hAnsi="Arial" w:cs="Arial"/>
          <w:color w:val="222222"/>
          <w:sz w:val="24"/>
          <w:szCs w:val="24"/>
          <w:shd w:val="clear" w:color="auto" w:fill="FFFFFF"/>
          <w:lang w:eastAsia="el-GR"/>
        </w:rPr>
        <w:t>είναι</w:t>
      </w:r>
      <w:r w:rsidRPr="00CA54A3">
        <w:rPr>
          <w:rFonts w:ascii="Arial" w:eastAsia="Times New Roman" w:hAnsi="Arial" w:cs="Arial"/>
          <w:color w:val="212121"/>
          <w:sz w:val="24"/>
          <w:szCs w:val="24"/>
          <w:shd w:val="clear" w:color="auto" w:fill="FFFFFF"/>
          <w:lang w:eastAsia="el-GR"/>
        </w:rPr>
        <w:t xml:space="preserve"> η αποθεματοποίηση, μπορεί να τα προβλέψει μόνο η επιτροπή, γιατί υπό άλλες συνθήκες αυτό θα θεωρηθεί παράνομη κρατική ενίσχυση.</w:t>
      </w:r>
    </w:p>
    <w:p w:rsidR="00CA54A3" w:rsidRPr="00CA54A3" w:rsidRDefault="00CA54A3" w:rsidP="00CA54A3">
      <w:pPr>
        <w:rPr>
          <w:rFonts w:ascii="Arial" w:eastAsia="Times New Roman" w:hAnsi="Arial" w:cs="Arial"/>
          <w:color w:val="212121"/>
          <w:sz w:val="24"/>
          <w:szCs w:val="24"/>
          <w:shd w:val="clear" w:color="auto" w:fill="FFFFFF"/>
          <w:lang w:eastAsia="el-GR"/>
        </w:rPr>
      </w:pPr>
      <w:r w:rsidRPr="00CA54A3">
        <w:rPr>
          <w:rFonts w:ascii="Arial" w:eastAsia="Times New Roman" w:hAnsi="Arial" w:cs="Arial"/>
          <w:color w:val="212121"/>
          <w:sz w:val="24"/>
          <w:szCs w:val="24"/>
          <w:shd w:val="clear" w:color="auto" w:fill="FFFFFF"/>
          <w:lang w:eastAsia="el-GR"/>
        </w:rPr>
        <w:t>Έρχομαι τώρα στα ζητήματα του φακέλου που, όπως είπατε, όλο τον ακούμε και όλο δεν το βλέπουμε.</w:t>
      </w:r>
    </w:p>
    <w:p w:rsidR="00CA54A3" w:rsidRPr="00CA54A3" w:rsidRDefault="00CA54A3" w:rsidP="00CA54A3">
      <w:pPr>
        <w:rPr>
          <w:rFonts w:ascii="Arial" w:eastAsia="Times New Roman" w:hAnsi="Arial" w:cs="Arial"/>
          <w:color w:val="212121"/>
          <w:sz w:val="24"/>
          <w:szCs w:val="24"/>
          <w:shd w:val="clear" w:color="auto" w:fill="FFFFFF"/>
          <w:lang w:eastAsia="el-GR"/>
        </w:rPr>
      </w:pPr>
      <w:r w:rsidRPr="00CA54A3">
        <w:rPr>
          <w:rFonts w:ascii="Arial" w:eastAsia="Times New Roman" w:hAnsi="Arial" w:cs="Arial"/>
          <w:color w:val="212121"/>
          <w:sz w:val="24"/>
          <w:szCs w:val="24"/>
          <w:shd w:val="clear" w:color="auto" w:fill="FFFFFF"/>
          <w:lang w:eastAsia="el-GR"/>
        </w:rPr>
        <w:t>Κύριε συνάδελφε, ο φάκελος είναι εδώ, είναι έτοιμος και κατατεθειμένος. Όπως έχει πει ο Υπουργός, μέχρι τα τέλη του μηνός θα έχει ολοκληρωθεί η αντικειμενικοποίηση της ζημιάς, προκειμένου να αποσταλεί το αίτημα στην Ευρωπαϊκή Επιτροπή. Φαντάζομαι ότι και εσείς θέλετε να γίνει μια δουλειά σημαντική. Απαίτησε, όμως, έναν χρόνο για να γίνει, κύριε συνάδελφε. Δεν έγινε στο πόδι.</w:t>
      </w:r>
    </w:p>
    <w:p w:rsidR="00CA54A3" w:rsidRPr="00CA54A3" w:rsidRDefault="00CA54A3" w:rsidP="00CA54A3">
      <w:pPr>
        <w:rPr>
          <w:rFonts w:ascii="Arial" w:eastAsia="Times New Roman" w:hAnsi="Arial" w:cs="Arial"/>
          <w:color w:val="212121"/>
          <w:sz w:val="24"/>
          <w:szCs w:val="24"/>
          <w:shd w:val="clear" w:color="auto" w:fill="FFFFFF"/>
          <w:lang w:eastAsia="el-GR"/>
        </w:rPr>
      </w:pPr>
      <w:r w:rsidRPr="00CA54A3">
        <w:rPr>
          <w:rFonts w:ascii="Arial" w:eastAsia="Times New Roman" w:hAnsi="Arial" w:cs="Arial"/>
          <w:color w:val="212121"/>
          <w:sz w:val="24"/>
          <w:szCs w:val="24"/>
          <w:shd w:val="clear" w:color="auto" w:fill="FFFFFF"/>
          <w:lang w:eastAsia="el-GR"/>
        </w:rPr>
        <w:t xml:space="preserve">Εν τω μεταξύ, ήμασταν υπό τις συνθήκες τις οποίες δημιούργησε ο κορωνοϊός, κάτι που, όπως καταλαβαίνετε, καθυστέρησε κάποια πράγματα. Όμως, σε κάθε περίπτωση, είμαστε έτοιμοι με επιχειρήματα. </w:t>
      </w:r>
    </w:p>
    <w:p w:rsidR="00CA54A3" w:rsidRPr="00CA54A3" w:rsidRDefault="00CA54A3" w:rsidP="00CA54A3">
      <w:pPr>
        <w:rPr>
          <w:rFonts w:ascii="Arial" w:eastAsia="Times New Roman" w:hAnsi="Arial" w:cs="Arial"/>
          <w:color w:val="212121"/>
          <w:sz w:val="24"/>
          <w:szCs w:val="24"/>
          <w:shd w:val="clear" w:color="auto" w:fill="FFFFFF"/>
          <w:lang w:eastAsia="el-GR"/>
        </w:rPr>
      </w:pPr>
      <w:r w:rsidRPr="00CA54A3">
        <w:rPr>
          <w:rFonts w:ascii="Arial" w:eastAsia="Times New Roman" w:hAnsi="Arial" w:cs="Arial"/>
          <w:color w:val="212121"/>
          <w:sz w:val="24"/>
          <w:szCs w:val="24"/>
          <w:shd w:val="clear" w:color="auto" w:fill="FFFFFF"/>
          <w:lang w:eastAsia="el-GR"/>
        </w:rPr>
        <w:t xml:space="preserve">Και έρχομαι τώρα σ’ αυτό που είπατε, να μην υπάρξει αδιαφορία. Μία Κυβέρνηση και ένας </w:t>
      </w:r>
      <w:r w:rsidRPr="00CA54A3">
        <w:rPr>
          <w:rFonts w:ascii="Arial" w:eastAsia="Times New Roman" w:hAnsi="Arial" w:cs="Arial"/>
          <w:color w:val="222222"/>
          <w:sz w:val="24"/>
          <w:szCs w:val="24"/>
          <w:shd w:val="clear" w:color="auto" w:fill="FFFFFF"/>
          <w:lang w:eastAsia="el-GR"/>
        </w:rPr>
        <w:t>Πρωθυπουργός</w:t>
      </w:r>
      <w:r w:rsidRPr="00CA54A3">
        <w:rPr>
          <w:rFonts w:ascii="Arial" w:eastAsia="Times New Roman" w:hAnsi="Arial" w:cs="Arial"/>
          <w:color w:val="212121"/>
          <w:sz w:val="24"/>
          <w:szCs w:val="24"/>
          <w:shd w:val="clear" w:color="auto" w:fill="FFFFFF"/>
          <w:lang w:eastAsia="el-GR"/>
        </w:rPr>
        <w:t xml:space="preserve">, όπως </w:t>
      </w:r>
      <w:r w:rsidRPr="00CA54A3">
        <w:rPr>
          <w:rFonts w:ascii="Arial" w:eastAsia="Times New Roman" w:hAnsi="Arial" w:cs="Arial"/>
          <w:color w:val="222222"/>
          <w:sz w:val="24"/>
          <w:szCs w:val="24"/>
          <w:shd w:val="clear" w:color="auto" w:fill="FFFFFF"/>
          <w:lang w:eastAsia="el-GR"/>
        </w:rPr>
        <w:t>είναι</w:t>
      </w:r>
      <w:r w:rsidRPr="00CA54A3">
        <w:rPr>
          <w:rFonts w:ascii="Arial" w:eastAsia="Times New Roman" w:hAnsi="Arial" w:cs="Arial"/>
          <w:color w:val="212121"/>
          <w:sz w:val="24"/>
          <w:szCs w:val="24"/>
          <w:shd w:val="clear" w:color="auto" w:fill="FFFFFF"/>
          <w:lang w:eastAsia="el-GR"/>
        </w:rPr>
        <w:t xml:space="preserve"> ο Κυριάκος Μητσοτάκης, </w:t>
      </w:r>
      <w:r w:rsidRPr="00CA54A3">
        <w:rPr>
          <w:rFonts w:ascii="Arial" w:eastAsia="Times New Roman" w:hAnsi="Arial" w:cs="Arial"/>
          <w:color w:val="222222"/>
          <w:sz w:val="24"/>
          <w:szCs w:val="24"/>
          <w:shd w:val="clear" w:color="auto" w:fill="FFFFFF"/>
          <w:lang w:eastAsia="el-GR"/>
        </w:rPr>
        <w:lastRenderedPageBreak/>
        <w:t>κύριε συνάδελφε,</w:t>
      </w:r>
      <w:r w:rsidRPr="00CA54A3">
        <w:rPr>
          <w:rFonts w:ascii="Arial" w:eastAsia="Times New Roman" w:hAnsi="Arial" w:cs="Arial"/>
          <w:color w:val="212121"/>
          <w:sz w:val="24"/>
          <w:szCs w:val="24"/>
          <w:shd w:val="clear" w:color="auto" w:fill="FFFFFF"/>
          <w:lang w:eastAsia="el-GR"/>
        </w:rPr>
        <w:t xml:space="preserve"> ο </w:t>
      </w:r>
      <w:r w:rsidRPr="00CA54A3">
        <w:rPr>
          <w:rFonts w:ascii="Arial" w:eastAsia="Times New Roman" w:hAnsi="Arial" w:cs="Arial"/>
          <w:color w:val="222222"/>
          <w:sz w:val="24"/>
          <w:szCs w:val="24"/>
          <w:shd w:val="clear" w:color="auto" w:fill="FFFFFF"/>
          <w:lang w:eastAsia="el-GR"/>
        </w:rPr>
        <w:t>οποίος</w:t>
      </w:r>
      <w:r w:rsidRPr="00CA54A3">
        <w:rPr>
          <w:rFonts w:ascii="Arial" w:eastAsia="Times New Roman" w:hAnsi="Arial" w:cs="Arial"/>
          <w:color w:val="212121"/>
          <w:sz w:val="24"/>
          <w:szCs w:val="24"/>
          <w:shd w:val="clear" w:color="auto" w:fill="FFFFFF"/>
          <w:lang w:eastAsia="el-GR"/>
        </w:rPr>
        <w:t xml:space="preserve"> εξασφάλισε ένα στρατηγικό, αποφασιστικό πλεονέκτημα για τη χώρα μας και εξαίρεσε αυτό το εθνικό μας προϊόν -όπως βεβαίως και τις ελιές- από τους δασμούς στις Ηνωμένες Πολιτείες, δείχνει αδιαφορία ή μήπως </w:t>
      </w:r>
      <w:r w:rsidRPr="00CA54A3">
        <w:rPr>
          <w:rFonts w:ascii="Arial" w:eastAsia="Times New Roman" w:hAnsi="Arial" w:cs="Arial"/>
          <w:color w:val="222222"/>
          <w:sz w:val="24"/>
          <w:szCs w:val="24"/>
          <w:shd w:val="clear" w:color="auto" w:fill="FFFFFF"/>
          <w:lang w:eastAsia="el-GR"/>
        </w:rPr>
        <w:t xml:space="preserve">εξασφαλίζει ένα μοναδικό </w:t>
      </w:r>
      <w:r w:rsidRPr="00CA54A3">
        <w:rPr>
          <w:rFonts w:ascii="Arial" w:eastAsia="Times New Roman" w:hAnsi="Arial" w:cs="Arial"/>
          <w:color w:val="212121"/>
          <w:sz w:val="24"/>
          <w:szCs w:val="24"/>
          <w:shd w:val="clear" w:color="auto" w:fill="FFFFFF"/>
          <w:lang w:eastAsia="el-GR"/>
        </w:rPr>
        <w:t xml:space="preserve">στρατηγικό πλεονέκτημα, το οποίο βοηθάει να έχει ένα συγκριτικό πλεονέκτημα θέσης όλος ο κύκλος της αλυσίδας παραγωγής του ελαιολάδου από τους παραγωγούς μέχρι τους τυποποιητές και τους εμπόρους; Και αυτό όταν ο κύριος ανταγωνιστής, ο κύριος παίκτης, οι Ισπανοί, δεν έχουν αυτό το πλεονέκτημα και έχουν 25% «καπέλο» από τους δασμούς. Όπως καταλαβαίνετε, </w:t>
      </w:r>
      <w:r w:rsidRPr="00CA54A3">
        <w:rPr>
          <w:rFonts w:ascii="Arial" w:eastAsia="Times New Roman" w:hAnsi="Arial" w:cs="Arial"/>
          <w:color w:val="222222"/>
          <w:sz w:val="24"/>
          <w:szCs w:val="24"/>
          <w:shd w:val="clear" w:color="auto" w:fill="FFFFFF"/>
          <w:lang w:eastAsia="el-GR"/>
        </w:rPr>
        <w:t>λοιπόν,</w:t>
      </w:r>
      <w:r w:rsidRPr="00CA54A3">
        <w:rPr>
          <w:rFonts w:ascii="Arial" w:eastAsia="Times New Roman" w:hAnsi="Arial" w:cs="Arial"/>
          <w:color w:val="212121"/>
          <w:sz w:val="24"/>
          <w:szCs w:val="24"/>
          <w:shd w:val="clear" w:color="auto" w:fill="FFFFFF"/>
          <w:lang w:eastAsia="el-GR"/>
        </w:rPr>
        <w:t xml:space="preserve"> αυτό το επιχειρηματικό περιβάλλον που εξασφαλίσαμε ανοίγει πεδίο δόξης λαμπρό.</w:t>
      </w:r>
    </w:p>
    <w:p w:rsidR="00CA54A3" w:rsidRPr="00CA54A3" w:rsidRDefault="00CA54A3" w:rsidP="00CA54A3">
      <w:pPr>
        <w:rPr>
          <w:rFonts w:ascii="Arial" w:eastAsia="Times New Roman" w:hAnsi="Arial" w:cs="Arial"/>
          <w:color w:val="212121"/>
          <w:sz w:val="24"/>
          <w:szCs w:val="24"/>
          <w:shd w:val="clear" w:color="auto" w:fill="FFFFFF"/>
          <w:lang w:eastAsia="el-GR"/>
        </w:rPr>
      </w:pPr>
      <w:r w:rsidRPr="00CA54A3">
        <w:rPr>
          <w:rFonts w:ascii="Arial" w:eastAsia="Times New Roman" w:hAnsi="Arial" w:cs="Arial"/>
          <w:color w:val="212121"/>
          <w:sz w:val="24"/>
          <w:szCs w:val="24"/>
          <w:shd w:val="clear" w:color="auto" w:fill="FFFFFF"/>
          <w:lang w:eastAsia="el-GR"/>
        </w:rPr>
        <w:t>(Στο σημείο αυτό κτυπάει το κουδούνι λήξεως του χρόνου ομιλίας της κυρίας Υφυπουργού)</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 xml:space="preserve">Η Κυβέρνηση δεν μπορεί να πάει να πουλήσει το ελαιόλαδο. Η Κυβέρνηση δημιουργεί τις προϋποθέσεις, κύριε συνάδελφε. Και αυτές τις προϋποθέσεις τις εξασφαλίσαμε σε μία αγορά, όπως είναι η Αμερική. Και, φυσικά, εξασφαλίσαμε τις προϋποθέσεις με την ενίσχυση των συλλογικοτήτων, γιατί ρωτήσατε για τα προγράμματα προώθησης, τα οποία, πράγματι ,υπάρχουν και λειτουργούν. Αυτά τα προγράμματα της κοινής οργάνωσης αγοράς, συγκεκριμένα, ξέρετε ότι εκπονούνται από συλλογικότητες, από </w:t>
      </w:r>
      <w:r w:rsidRPr="00CA54A3">
        <w:rPr>
          <w:rFonts w:ascii="Arial" w:eastAsia="Times New Roman" w:hAnsi="Arial" w:cs="Times New Roman"/>
          <w:sz w:val="24"/>
          <w:szCs w:val="24"/>
          <w:lang w:eastAsia="el-GR"/>
        </w:rPr>
        <w:lastRenderedPageBreak/>
        <w:t>διεπαγγελματικές οργανώσεις, από ομάδες παραγωγών. Εμείς τι κάναμε ως πολιτεία;</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b/>
          <w:sz w:val="24"/>
          <w:szCs w:val="24"/>
          <w:lang w:eastAsia="el-GR"/>
        </w:rPr>
        <w:t xml:space="preserve">ΒΑΣΙΛΕΙΟΣ ΚΕΓΚΕΡΟΓΛΟΥ: </w:t>
      </w:r>
      <w:r w:rsidRPr="00CA54A3">
        <w:rPr>
          <w:rFonts w:ascii="Arial" w:eastAsia="Times New Roman" w:hAnsi="Arial" w:cs="Times New Roman"/>
          <w:sz w:val="24"/>
          <w:szCs w:val="24"/>
          <w:lang w:eastAsia="el-GR"/>
        </w:rPr>
        <w:t>Πενήντα πέντε χιλιάδες τόνοι είναι στις αποθήκες…</w:t>
      </w:r>
    </w:p>
    <w:p w:rsidR="00CA54A3" w:rsidRPr="00CA54A3" w:rsidRDefault="00CA54A3" w:rsidP="00CA54A3">
      <w:pPr>
        <w:shd w:val="clear" w:color="auto" w:fill="FFFFFF"/>
        <w:contextualSpacing/>
        <w:rPr>
          <w:rFonts w:ascii="Arial" w:eastAsia="Times New Roman" w:hAnsi="Arial" w:cs="Times New Roman"/>
          <w:sz w:val="24"/>
          <w:szCs w:val="24"/>
          <w:lang w:eastAsia="el-GR"/>
        </w:rPr>
      </w:pPr>
      <w:r w:rsidRPr="00CA54A3">
        <w:rPr>
          <w:rFonts w:ascii="Arial" w:eastAsia="Times New Roman" w:hAnsi="Arial" w:cs="Arial"/>
          <w:b/>
          <w:color w:val="111111"/>
          <w:sz w:val="24"/>
          <w:szCs w:val="24"/>
          <w:lang w:eastAsia="el-GR"/>
        </w:rPr>
        <w:t xml:space="preserve">ΦΩΤΕΙΝΗ ΑΡΑΜΠΑΤΖΗ (Υφυπουργός Αγροτικής Ανάπτυξης και Τροφίμων): </w:t>
      </w:r>
      <w:r w:rsidRPr="00CA54A3">
        <w:rPr>
          <w:rFonts w:ascii="Arial" w:eastAsia="Times New Roman" w:hAnsi="Arial" w:cs="Times New Roman"/>
          <w:sz w:val="24"/>
          <w:szCs w:val="24"/>
          <w:lang w:eastAsia="el-GR"/>
        </w:rPr>
        <w:t xml:space="preserve">Κύριε συνάδελφε, μιλήσατε για την προώθηση. Εμείς δημιουργούμε ως πολιτεία τις συνθήκες για να μπορέσει η αγορά να αναπτυχθεί. </w:t>
      </w:r>
    </w:p>
    <w:p w:rsidR="00CA54A3" w:rsidRPr="00CA54A3" w:rsidRDefault="00CA54A3" w:rsidP="00CA54A3">
      <w:pPr>
        <w:shd w:val="clear" w:color="auto" w:fill="FFFFFF"/>
        <w:contextualSpacing/>
        <w:rPr>
          <w:rFonts w:ascii="Arial" w:eastAsia="Times New Roman" w:hAnsi="Arial" w:cs="Times New Roman"/>
          <w:sz w:val="24"/>
          <w:szCs w:val="24"/>
          <w:lang w:eastAsia="el-GR"/>
        </w:rPr>
      </w:pPr>
      <w:r w:rsidRPr="00CA54A3">
        <w:rPr>
          <w:rFonts w:ascii="Arial" w:eastAsia="Times New Roman" w:hAnsi="Arial" w:cs="Arial"/>
          <w:color w:val="111111"/>
          <w:sz w:val="24"/>
          <w:szCs w:val="24"/>
          <w:lang w:eastAsia="el-GR"/>
        </w:rPr>
        <w:t xml:space="preserve">Όσον αφορά στα </w:t>
      </w:r>
      <w:r w:rsidRPr="00CA54A3">
        <w:rPr>
          <w:rFonts w:ascii="Arial" w:eastAsia="Times New Roman" w:hAnsi="Arial" w:cs="Times New Roman"/>
          <w:sz w:val="24"/>
          <w:szCs w:val="24"/>
          <w:lang w:eastAsia="el-GR"/>
        </w:rPr>
        <w:t>προγράμματα της κοινής οργάνωσης αγοράς ενισχύσαμε τις συλλογικότητες, για να μπορούν να συμμετέχουν σε τέτοια προγράμματα. Τι κάναμε; Κάναμε το 13%, 10% και βοηθήσαμε και ενθαρρύναμε τη δημιουργία διεπαγγελματικών, αφού αλλάξαμε με τροπολογία το 30% στο 15% και βλέπετε τη μία διεπαγγελματική πίσω από την άλλη.</w:t>
      </w:r>
    </w:p>
    <w:p w:rsidR="00CA54A3" w:rsidRPr="00CA54A3" w:rsidRDefault="00CA54A3" w:rsidP="00CA54A3">
      <w:pPr>
        <w:shd w:val="clear" w:color="auto" w:fill="FFFFFF"/>
        <w:contextualSpacing/>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 xml:space="preserve">Θα πω δύο στοιχεία, γιατί λέτε ότι αυτό είναι το αποτέλεσμα. </w:t>
      </w:r>
    </w:p>
    <w:p w:rsidR="00CA54A3" w:rsidRPr="00CA54A3" w:rsidRDefault="00CA54A3" w:rsidP="00CA54A3">
      <w:pPr>
        <w:shd w:val="clear" w:color="auto" w:fill="FFFFFF"/>
        <w:contextualSpacing/>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Στα προγράμματα που υποβλήθηκαν για το 2021, αυτά της κοινής οργάνωσης αγοράς, η χώρα μας βρίσκεται στις τρεις πρώτες θέσεις υποψηφιοτήτων για τα απλά προγράμματα με δεκαεπτά αιτήσεις έναντι δώδεκα το 2019 -κάτι δείχνει αυτό, κύριε συνάδελφε, δείχνει ένα ενδιαφέρον της αγοράς- και στην πρώτη θέση για τα πολυπρογράμματα με είκοσι οκτώ φακέλους, κύριε συνάδελφε, έναντι έξι το 2019. Αυτά δείχνουν κάτι.</w:t>
      </w:r>
    </w:p>
    <w:p w:rsidR="00CA54A3" w:rsidRPr="00CA54A3" w:rsidRDefault="00CA54A3" w:rsidP="00CA54A3">
      <w:pPr>
        <w:shd w:val="clear" w:color="auto" w:fill="FFFFFF"/>
        <w:contextualSpacing/>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lastRenderedPageBreak/>
        <w:t xml:space="preserve">Κλείνοντας, γιατί έχω καταχραστεί τον χρόνο, θα πω, κύριε συνάδελφε -και σ’ αυτό σας θέλουμε, πραγματικά, σύμμαχο- ότι η πανδημία πέραν από τις θλιβερές της συνέπειες, ανοίγει ευοίωνες προοπτικές για τον αγροδιατροφικό τομέα συνολικά, με κυρίαρχο, βεβαίως, εκεί το ελαιόλαδο. </w:t>
      </w:r>
    </w:p>
    <w:p w:rsidR="00CA54A3" w:rsidRPr="00CA54A3" w:rsidRDefault="00CA54A3" w:rsidP="00CA54A3">
      <w:pPr>
        <w:shd w:val="clear" w:color="auto" w:fill="FFFFFF"/>
        <w:contextualSpacing/>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Γιατί το λέω αυτό, κύριε συνάδελφε; Η χώρα, χάρη στην υποδειγματική διαχείριση της πανδημίας, που οφείλεται, βεβαίως, στην Κυβέρνηση αλλά και σε όλον τον ελληνικό λαό, πέτυχε, πραγματικά, το «</w:t>
      </w:r>
      <w:proofErr w:type="spellStart"/>
      <w:r w:rsidRPr="00CA54A3">
        <w:rPr>
          <w:rFonts w:ascii="Arial" w:eastAsia="Times New Roman" w:hAnsi="Arial" w:cs="Times New Roman"/>
          <w:sz w:val="24"/>
          <w:szCs w:val="24"/>
          <w:lang w:eastAsia="el-GR"/>
        </w:rPr>
        <w:t>rebranding</w:t>
      </w:r>
      <w:proofErr w:type="spellEnd"/>
      <w:r w:rsidRPr="00CA54A3">
        <w:rPr>
          <w:rFonts w:ascii="Arial" w:eastAsia="Times New Roman" w:hAnsi="Arial" w:cs="Times New Roman"/>
          <w:sz w:val="24"/>
          <w:szCs w:val="24"/>
          <w:lang w:eastAsia="el-GR"/>
        </w:rPr>
        <w:t>» της χώρας ως ασφαλούς και αξιόπιστης. Οι καταναλωτές διεθνώς προτιμούν προϊόντα που έχουν χώρα προέλευσης, το «</w:t>
      </w:r>
      <w:r w:rsidRPr="00CA54A3">
        <w:rPr>
          <w:rFonts w:ascii="Arial" w:eastAsia="Times New Roman" w:hAnsi="Arial" w:cs="Times New Roman"/>
          <w:sz w:val="24"/>
          <w:szCs w:val="24"/>
          <w:lang w:val="en-US" w:eastAsia="el-GR"/>
        </w:rPr>
        <w:t>locality</w:t>
      </w:r>
      <w:r w:rsidRPr="00CA54A3">
        <w:rPr>
          <w:rFonts w:ascii="Arial" w:eastAsia="Times New Roman" w:hAnsi="Arial" w:cs="Times New Roman"/>
          <w:sz w:val="24"/>
          <w:szCs w:val="24"/>
          <w:lang w:eastAsia="el-GR"/>
        </w:rPr>
        <w:t xml:space="preserve">», προϊόντα ασφαλή -έχουμε τεράστιο πλεονέκτημα, όπως καταλαβαίνετε- και προϊόντα ποιοτικά, όπως είναι τα ελληνικά. </w:t>
      </w:r>
    </w:p>
    <w:p w:rsidR="00CA54A3" w:rsidRPr="00CA54A3" w:rsidRDefault="00CA54A3" w:rsidP="00CA54A3">
      <w:pPr>
        <w:shd w:val="clear" w:color="auto" w:fill="FFFFFF"/>
        <w:contextualSpacing/>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 xml:space="preserve">Αν ρίξετε μία ματιά στα στοιχεία της Διεύθυνσης Οικονομικής Ανάλυσης της Εθνικής Τράπεζας, θα δείτε κάτι εντυπωσιακό, κύριε συνάδελφε. Και αυτή είναι η αναπτυξιακή ιστορία, την οποία όλοι μαζί πρέπει να οικοδομήσουμε. Οι ελληνικές εξαγωγές μειώθηκαν τον Μάρτιο - Απρίλιο κατά 12%, εκτός των πετρελαιοειδών και των τροφίμων που αυξήθηκαν κατά 9%. Ο μέσος ρυθμός αύξησης των εξαγωγών τροφίμων την τριετία 2017 - 2019 ήταν 2% και το πρώτο τετράμηνο τώρα του 2020, εν μέσω πανδημίας, έτρεχαν με 21%. Η Ελλάδα είναι η μόνη ευρωπαϊκή χώρα που οι εξαγωγές τροφίμων της δεν </w:t>
      </w:r>
      <w:r w:rsidRPr="00CA54A3">
        <w:rPr>
          <w:rFonts w:ascii="Arial" w:eastAsia="Times New Roman" w:hAnsi="Arial" w:cs="Times New Roman"/>
          <w:sz w:val="24"/>
          <w:szCs w:val="24"/>
          <w:lang w:eastAsia="el-GR"/>
        </w:rPr>
        <w:lastRenderedPageBreak/>
        <w:t>έπεσαν, την ώρα που ο μεγάλος παίκτης, η Ιταλία, είδε να καταβαραθρώνεται με είκοσι επτά μονάδες πτώση.</w:t>
      </w:r>
    </w:p>
    <w:p w:rsidR="00CA54A3" w:rsidRPr="00CA54A3" w:rsidRDefault="00CA54A3" w:rsidP="00CA54A3">
      <w:pPr>
        <w:shd w:val="clear" w:color="auto" w:fill="FFFFFF"/>
        <w:contextualSpacing/>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Όλα αυτά, κύριε συνάδελφε, με το στρατηγικό σχέδιο της Κυβέρνησης για αύξηση των εξαγωγών από το τριάντα οκτώ στο σαράντα οκτώ του ΑΕΠ και αύξηση του ποσοστού της βιομηχανίας από το πολύ χαμηλό 9,5% σήμερα, στο 15% εντός δεκαετίας, δημιουργεί τεράστια ευκαιρία για τη βιομηχανία τροφίμων, καθώς η βιομηχανία τροφίμων είναι το 1/4 της βιομηχανίας μας.</w:t>
      </w:r>
    </w:p>
    <w:p w:rsidR="00CA54A3" w:rsidRPr="00CA54A3" w:rsidRDefault="00CA54A3" w:rsidP="00CA54A3">
      <w:pPr>
        <w:shd w:val="clear" w:color="auto" w:fill="FFFFFF"/>
        <w:contextualSpacing/>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Οι συγκυρίες είναι πάρα πολύ ευοίωνες, χάρη στη στρατηγική την οποία καταρτίζουμε -γνωρίζετε για την επιτροπή Πισσαρίδη- και, βεβαίως, στο διπλό αναπτυξιακό πακέτο: Ταμείο Ανάκαμψης και το νέο ΕΣΠΑ.</w:t>
      </w:r>
    </w:p>
    <w:p w:rsidR="00CA54A3" w:rsidRPr="00CA54A3" w:rsidRDefault="00CA54A3" w:rsidP="00CA54A3">
      <w:pPr>
        <w:shd w:val="clear" w:color="auto" w:fill="FFFFFF"/>
        <w:contextualSpacing/>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Ιδού πεδίο δόξης λαμπρόν! Υπάρχει βούληση, υπάρχει θέληση, υπάρχει στρατηγική. Το ελαιόλαδο, πραγματικά, είναι στην πρώτη προτεραιότητα.</w:t>
      </w:r>
    </w:p>
    <w:p w:rsidR="00CA54A3" w:rsidRPr="00CA54A3" w:rsidRDefault="00CA54A3" w:rsidP="00CA54A3">
      <w:pPr>
        <w:shd w:val="clear" w:color="auto" w:fill="FFFFFF"/>
        <w:contextualSpacing/>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Σας ευχαριστώ.</w:t>
      </w:r>
    </w:p>
    <w:p w:rsidR="00CA54A3" w:rsidRPr="00CA54A3" w:rsidRDefault="00CA54A3" w:rsidP="00CA54A3">
      <w:pPr>
        <w:shd w:val="clear" w:color="auto" w:fill="FFFFFF"/>
        <w:contextualSpacing/>
        <w:rPr>
          <w:rFonts w:ascii="Arial" w:eastAsia="Times New Roman" w:hAnsi="Arial" w:cs="Times New Roman"/>
          <w:sz w:val="24"/>
          <w:szCs w:val="24"/>
          <w:lang w:eastAsia="el-GR"/>
        </w:rPr>
      </w:pPr>
      <w:r w:rsidRPr="00CA54A3">
        <w:rPr>
          <w:rFonts w:ascii="Arial" w:eastAsia="Times New Roman" w:hAnsi="Arial" w:cs="Times New Roman"/>
          <w:b/>
          <w:sz w:val="24"/>
          <w:szCs w:val="24"/>
          <w:lang w:eastAsia="el-GR"/>
        </w:rPr>
        <w:t>ΠΡΟΕΔΡΕΥΟΥΣΑ (Σοφία Σακοράφα):</w:t>
      </w:r>
      <w:r w:rsidRPr="00CA54A3">
        <w:rPr>
          <w:rFonts w:ascii="Arial" w:eastAsia="Times New Roman" w:hAnsi="Arial" w:cs="Times New Roman"/>
          <w:sz w:val="24"/>
          <w:szCs w:val="24"/>
          <w:lang w:eastAsia="el-GR"/>
        </w:rPr>
        <w:t xml:space="preserve"> Κι εγώ σας ευχαριστώ, κυρία Υπουργέ. </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 xml:space="preserve">Κυρίες και κύριοι συνάδελφοι, η πρώτη με αριθμό 6430/13-5-2020 ερώτηση του κύκλου αναφορών-ερωτήσεων του Βουλευτή Λακωνίας του Συνασπισμού Ριζοσπαστικής Αριστεράς κ. Σταύρου Αραχωβίτη προς τον Υπουργό Αγροτικής Ανάπτυξης και Τροφίμων, με θέμα: «Πορεία </w:t>
      </w:r>
      <w:r w:rsidRPr="00CA54A3">
        <w:rPr>
          <w:rFonts w:ascii="Arial" w:eastAsia="Times New Roman" w:hAnsi="Arial" w:cs="Times New Roman"/>
          <w:sz w:val="24"/>
          <w:szCs w:val="24"/>
          <w:lang w:eastAsia="el-GR"/>
        </w:rPr>
        <w:lastRenderedPageBreak/>
        <w:t>προγράμματος δακοκτονίας 2020», δεν θα συζητηθεί λόγω κωλύματος του κυρίου Βουλευτή.</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Επίσης, η τρίτη με αριθμό 924/13-7-2020 επίκαιρη ερώτηση πρώτου κύκλου του Βουλευτή Α΄ Θεσσαλονίκης του Κομμουνιστικού Κόμματος Ελλάδας κ. Ιωάννη Δελή προς την Υπουργό Παιδείας και Θρησκευμάτων, με θέμα: «Αφαίρεση διδακτικής υπηρεσίας εκπαιδευτικών λόγω επαπειλουμένης κύησης», δεν θα συζητηθεί κατόπιν συνεννόησης.</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Επίσης, η δεύτερη με αριθμό 925/13-7-2020 επίκαιρη ερώτηση του δεύτερου κύκλου του ΣΤ΄ Αντιπροέδρου της Βουλής και Βουλευτή Λαρίσης του Κουμμουνιστικού Κόμματος Ελλάδας κ.</w:t>
      </w:r>
      <w:r w:rsidRPr="00CA54A3">
        <w:rPr>
          <w:rFonts w:ascii="Arial" w:eastAsia="Times New Roman" w:hAnsi="Arial" w:cs="Times New Roman"/>
          <w:bCs/>
          <w:sz w:val="24"/>
          <w:szCs w:val="24"/>
          <w:lang w:eastAsia="el-GR"/>
        </w:rPr>
        <w:t xml:space="preserve"> Γεώργιου Λαμπρούλη </w:t>
      </w:r>
      <w:r w:rsidRPr="00CA54A3">
        <w:rPr>
          <w:rFonts w:ascii="Arial" w:eastAsia="Times New Roman" w:hAnsi="Arial" w:cs="Times New Roman"/>
          <w:sz w:val="24"/>
          <w:szCs w:val="24"/>
          <w:lang w:eastAsia="el-GR"/>
        </w:rPr>
        <w:t xml:space="preserve">προς την Υπουργό </w:t>
      </w:r>
      <w:r w:rsidRPr="00CA54A3">
        <w:rPr>
          <w:rFonts w:ascii="Arial" w:eastAsia="Times New Roman" w:hAnsi="Arial" w:cs="Times New Roman"/>
          <w:bCs/>
          <w:sz w:val="24"/>
          <w:szCs w:val="24"/>
          <w:lang w:eastAsia="el-GR"/>
        </w:rPr>
        <w:t>Παιδείας και Θρησκευμάτων,</w:t>
      </w:r>
      <w:r w:rsidRPr="00CA54A3">
        <w:rPr>
          <w:rFonts w:ascii="Arial" w:eastAsia="Times New Roman" w:hAnsi="Arial" w:cs="Times New Roman"/>
          <w:sz w:val="24"/>
          <w:szCs w:val="24"/>
          <w:lang w:eastAsia="el-GR"/>
        </w:rPr>
        <w:t xml:space="preserve"> με θέμα: «Άμεση καταβολή των δεδουλευμένων στους εργαζόμενους των Ιδιωτικών Εκπαιδευτήριων Νέα Γενιά </w:t>
      </w:r>
      <w:proofErr w:type="spellStart"/>
      <w:r w:rsidRPr="00CA54A3">
        <w:rPr>
          <w:rFonts w:ascii="Arial" w:eastAsia="Times New Roman" w:hAnsi="Arial" w:cs="Times New Roman"/>
          <w:sz w:val="24"/>
          <w:szCs w:val="24"/>
          <w:lang w:eastAsia="el-GR"/>
        </w:rPr>
        <w:t>Ζηρίδη</w:t>
      </w:r>
      <w:proofErr w:type="spellEnd"/>
      <w:r w:rsidRPr="00CA54A3">
        <w:rPr>
          <w:rFonts w:ascii="Arial" w:eastAsia="Times New Roman" w:hAnsi="Arial" w:cs="Times New Roman"/>
          <w:sz w:val="24"/>
          <w:szCs w:val="24"/>
          <w:lang w:eastAsia="el-GR"/>
        </w:rPr>
        <w:t xml:space="preserve"> και διασφάλιση των δικαιωμάτων τους», δεν συζητείται κατόπιν συνεννόησης.</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Κυρίες και κύριοι συνάδελφοι, έχω την τιμή να ανακοινώσω στο Σώμα το δελτίο των επικαίρων ερωτήσεων της Παρασκευής 17 Ιουλίου 2020, το οποίο έχει ως εξής:</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bCs/>
          <w:sz w:val="24"/>
          <w:szCs w:val="24"/>
          <w:lang w:eastAsia="el-GR"/>
        </w:rPr>
        <w:t>ΕΠΙΚΑΙΡΕΣ ΕΡΩΤΗΣΕΙΣ Πρώτου Κύκλου (Άρθρα 130 παράγραφοι 2 και 3 και 132 παράγραφος 2 του Κανονισμού της Βουλής)</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lastRenderedPageBreak/>
        <w:t>1. Η με αριθμό 927/13-7-2020 επίκαιρη ερώτηση του Βουλευτή Α΄ Θεσσαλονίκης του Συνασπισμού Ριζοσπαστικής Αριστεράς κ.</w:t>
      </w:r>
      <w:r w:rsidRPr="00CA54A3">
        <w:rPr>
          <w:rFonts w:ascii="Arial" w:eastAsia="Times New Roman" w:hAnsi="Arial" w:cs="Times New Roman"/>
          <w:bCs/>
          <w:sz w:val="24"/>
          <w:szCs w:val="24"/>
          <w:lang w:eastAsia="el-GR"/>
        </w:rPr>
        <w:t xml:space="preserve"> Αλέξανδρου</w:t>
      </w:r>
      <w:r w:rsidRPr="00CA54A3">
        <w:rPr>
          <w:rFonts w:ascii="Arial" w:eastAsia="Times New Roman" w:hAnsi="Arial" w:cs="Times New Roman"/>
          <w:b/>
          <w:bCs/>
          <w:sz w:val="24"/>
          <w:szCs w:val="24"/>
          <w:lang w:eastAsia="el-GR"/>
        </w:rPr>
        <w:t xml:space="preserve"> </w:t>
      </w:r>
      <w:r w:rsidRPr="00CA54A3">
        <w:rPr>
          <w:rFonts w:ascii="Arial" w:eastAsia="Times New Roman" w:hAnsi="Arial" w:cs="Times New Roman"/>
          <w:bCs/>
          <w:sz w:val="24"/>
          <w:szCs w:val="24"/>
          <w:lang w:eastAsia="el-GR"/>
        </w:rPr>
        <w:t xml:space="preserve">(Αλέκου) Τριανταφυλλίδη </w:t>
      </w:r>
      <w:r w:rsidRPr="00CA54A3">
        <w:rPr>
          <w:rFonts w:ascii="Arial" w:eastAsia="Times New Roman" w:hAnsi="Arial" w:cs="Times New Roman"/>
          <w:sz w:val="24"/>
          <w:szCs w:val="24"/>
          <w:lang w:eastAsia="el-GR"/>
        </w:rPr>
        <w:t xml:space="preserve">προς την Υπουργό </w:t>
      </w:r>
      <w:r w:rsidRPr="00CA54A3">
        <w:rPr>
          <w:rFonts w:ascii="Arial" w:eastAsia="Times New Roman" w:hAnsi="Arial" w:cs="Times New Roman"/>
          <w:bCs/>
          <w:sz w:val="24"/>
          <w:szCs w:val="24"/>
          <w:lang w:eastAsia="el-GR"/>
        </w:rPr>
        <w:t>Πολιτισμού και Αθλητισμού,</w:t>
      </w:r>
      <w:r w:rsidRPr="00CA54A3">
        <w:rPr>
          <w:rFonts w:ascii="Arial" w:eastAsia="Times New Roman" w:hAnsi="Arial" w:cs="Times New Roman"/>
          <w:sz w:val="24"/>
          <w:szCs w:val="24"/>
          <w:lang w:eastAsia="el-GR"/>
        </w:rPr>
        <w:t xml:space="preserve"> με θέμα: «Μουσείο ποντιακού Ελληνισμού στο πρώην στρατόπεδο Παύλου Μελά της δυτικής Θεσσαλονίκης».</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2. Η με αριθμό 906/8-7-2020 επίκαιρη ερώτηση του Βουλευτή Ηλείας του Κινήματος Αλλαγής κ.</w:t>
      </w:r>
      <w:r w:rsidRPr="00CA54A3">
        <w:rPr>
          <w:rFonts w:ascii="Arial" w:eastAsia="Times New Roman" w:hAnsi="Arial" w:cs="Times New Roman"/>
          <w:bCs/>
          <w:sz w:val="24"/>
          <w:szCs w:val="24"/>
          <w:lang w:eastAsia="el-GR"/>
        </w:rPr>
        <w:t xml:space="preserve"> Μιχαήλ Κατρίνη</w:t>
      </w:r>
      <w:r w:rsidRPr="00CA54A3">
        <w:rPr>
          <w:rFonts w:ascii="Arial" w:eastAsia="Times New Roman" w:hAnsi="Arial" w:cs="Times New Roman"/>
          <w:sz w:val="24"/>
          <w:szCs w:val="24"/>
          <w:lang w:eastAsia="el-GR"/>
        </w:rPr>
        <w:t xml:space="preserve"> προς τον Υπουργό </w:t>
      </w:r>
      <w:r w:rsidRPr="00CA54A3">
        <w:rPr>
          <w:rFonts w:ascii="Arial" w:eastAsia="Times New Roman" w:hAnsi="Arial" w:cs="Times New Roman"/>
          <w:bCs/>
          <w:sz w:val="24"/>
          <w:szCs w:val="24"/>
          <w:lang w:eastAsia="el-GR"/>
        </w:rPr>
        <w:t>Οικονομικών,</w:t>
      </w:r>
      <w:r w:rsidRPr="00CA54A3">
        <w:rPr>
          <w:rFonts w:ascii="Arial" w:eastAsia="Times New Roman" w:hAnsi="Arial" w:cs="Times New Roman"/>
          <w:sz w:val="24"/>
          <w:szCs w:val="24"/>
          <w:lang w:eastAsia="el-GR"/>
        </w:rPr>
        <w:t xml:space="preserve"> με θέμα: «Η αδυναμία της Κυβέρνησης οδηγεί σε μαζικούς πλειστηριασμούς το φθινόπωρο».</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3. Η με αριθμό 914/12-7-2020 επίκαιρη ερώτηση της Βουλευτού Β΄ Πειραιώς του ΜέΡΑ25 κ.</w:t>
      </w:r>
      <w:r w:rsidRPr="00CA54A3">
        <w:rPr>
          <w:rFonts w:ascii="Arial" w:eastAsia="Times New Roman" w:hAnsi="Arial" w:cs="Times New Roman"/>
          <w:b/>
          <w:bCs/>
          <w:sz w:val="24"/>
          <w:szCs w:val="24"/>
          <w:lang w:eastAsia="el-GR"/>
        </w:rPr>
        <w:t xml:space="preserve"> </w:t>
      </w:r>
      <w:r w:rsidRPr="00CA54A3">
        <w:rPr>
          <w:rFonts w:ascii="Arial" w:eastAsia="Times New Roman" w:hAnsi="Arial" w:cs="Times New Roman"/>
          <w:bCs/>
          <w:sz w:val="24"/>
          <w:szCs w:val="24"/>
          <w:lang w:eastAsia="el-GR"/>
        </w:rPr>
        <w:t>Φωτεινής Μπακαδήμα</w:t>
      </w:r>
      <w:r w:rsidRPr="00CA54A3">
        <w:rPr>
          <w:rFonts w:ascii="Arial" w:eastAsia="Times New Roman" w:hAnsi="Arial" w:cs="Times New Roman"/>
          <w:b/>
          <w:bCs/>
          <w:sz w:val="24"/>
          <w:szCs w:val="24"/>
          <w:lang w:eastAsia="el-GR"/>
        </w:rPr>
        <w:t xml:space="preserve"> </w:t>
      </w:r>
      <w:r w:rsidRPr="00CA54A3">
        <w:rPr>
          <w:rFonts w:ascii="Arial" w:eastAsia="Times New Roman" w:hAnsi="Arial" w:cs="Times New Roman"/>
          <w:sz w:val="24"/>
          <w:szCs w:val="24"/>
          <w:lang w:eastAsia="el-GR"/>
        </w:rPr>
        <w:t xml:space="preserve">προς τον Υπουργό </w:t>
      </w:r>
      <w:r w:rsidRPr="00CA54A3">
        <w:rPr>
          <w:rFonts w:ascii="Arial" w:eastAsia="Times New Roman" w:hAnsi="Arial" w:cs="Times New Roman"/>
          <w:bCs/>
          <w:sz w:val="24"/>
          <w:szCs w:val="24"/>
          <w:lang w:eastAsia="el-GR"/>
        </w:rPr>
        <w:t>Προστασίας του Πολίτη,</w:t>
      </w:r>
      <w:r w:rsidRPr="00CA54A3">
        <w:rPr>
          <w:rFonts w:ascii="Arial" w:eastAsia="Times New Roman" w:hAnsi="Arial" w:cs="Times New Roman"/>
          <w:sz w:val="24"/>
          <w:szCs w:val="24"/>
          <w:lang w:eastAsia="el-GR"/>
        </w:rPr>
        <w:t xml:space="preserve"> με θέμα: «Επαναφορά εσώκλειστης φοίτησης στη σχολή αξιωματικών της Ελληνικής Αστυνομίας».</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bCs/>
          <w:sz w:val="24"/>
          <w:szCs w:val="24"/>
          <w:lang w:eastAsia="el-GR"/>
        </w:rPr>
        <w:t>Β. ΕΠΙΚΑΙΡΕΣ ΕΡΩΤΗΣΕΙΣ Δεύτερου Κύκλου (Άρθρα 130 παράγραφος 2 και 3 και 132 παράγραφος 2 του Κανονισμού της Βουλής).</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1. Η με αριθμό 928/13-7-2020 επίκαιρη ερώτηση της Βουλευτού Πέλλας του Συνασπισμού Ριζοσπαστικής Αριστεράς κ.</w:t>
      </w:r>
      <w:r w:rsidRPr="00CA54A3">
        <w:rPr>
          <w:rFonts w:ascii="Arial" w:eastAsia="Times New Roman" w:hAnsi="Arial" w:cs="Times New Roman"/>
          <w:bCs/>
          <w:sz w:val="24"/>
          <w:szCs w:val="24"/>
          <w:lang w:eastAsia="el-GR"/>
        </w:rPr>
        <w:t xml:space="preserve"> Θεοδώρας </w:t>
      </w:r>
      <w:proofErr w:type="spellStart"/>
      <w:r w:rsidRPr="00CA54A3">
        <w:rPr>
          <w:rFonts w:ascii="Arial" w:eastAsia="Times New Roman" w:hAnsi="Arial" w:cs="Times New Roman"/>
          <w:bCs/>
          <w:sz w:val="24"/>
          <w:szCs w:val="24"/>
          <w:lang w:eastAsia="el-GR"/>
        </w:rPr>
        <w:t>Τζάκρη</w:t>
      </w:r>
      <w:proofErr w:type="spellEnd"/>
      <w:r w:rsidRPr="00CA54A3">
        <w:rPr>
          <w:rFonts w:ascii="Arial" w:eastAsia="Times New Roman" w:hAnsi="Arial" w:cs="Times New Roman"/>
          <w:bCs/>
          <w:sz w:val="24"/>
          <w:szCs w:val="24"/>
          <w:lang w:eastAsia="el-GR"/>
        </w:rPr>
        <w:t xml:space="preserve"> </w:t>
      </w:r>
      <w:r w:rsidRPr="00CA54A3">
        <w:rPr>
          <w:rFonts w:ascii="Arial" w:eastAsia="Times New Roman" w:hAnsi="Arial" w:cs="Times New Roman"/>
          <w:sz w:val="24"/>
          <w:szCs w:val="24"/>
          <w:lang w:eastAsia="el-GR"/>
        </w:rPr>
        <w:t xml:space="preserve">προς τον Υπουργό </w:t>
      </w:r>
      <w:r w:rsidRPr="00CA54A3">
        <w:rPr>
          <w:rFonts w:ascii="Arial" w:eastAsia="Times New Roman" w:hAnsi="Arial" w:cs="Times New Roman"/>
          <w:bCs/>
          <w:sz w:val="24"/>
          <w:szCs w:val="24"/>
          <w:lang w:eastAsia="el-GR"/>
        </w:rPr>
        <w:t>Υποδομών και Μεταφορών,</w:t>
      </w:r>
      <w:r w:rsidRPr="00CA54A3">
        <w:rPr>
          <w:rFonts w:ascii="Arial" w:eastAsia="Times New Roman" w:hAnsi="Arial" w:cs="Times New Roman"/>
          <w:sz w:val="24"/>
          <w:szCs w:val="24"/>
          <w:lang w:eastAsia="el-GR"/>
        </w:rPr>
        <w:t xml:space="preserve"> με θέμα: «Προέκταση του δυτικού προαστιακού Θεσσαλονίκης στην Έδεσσα μέσω των Γιαννιτσών».</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lastRenderedPageBreak/>
        <w:t>2. Η με αριθμό 913/12-7-2020 επίκαιρη ερώτηση του Βουλευτή Χαλκιδικής του Κινήματος Αλλαγής κ.</w:t>
      </w:r>
      <w:r w:rsidRPr="00CA54A3">
        <w:rPr>
          <w:rFonts w:ascii="Arial" w:eastAsia="Times New Roman" w:hAnsi="Arial" w:cs="Times New Roman"/>
          <w:bCs/>
          <w:sz w:val="24"/>
          <w:szCs w:val="24"/>
          <w:lang w:eastAsia="el-GR"/>
        </w:rPr>
        <w:t xml:space="preserve"> Απόστολου Πάνα </w:t>
      </w:r>
      <w:r w:rsidRPr="00CA54A3">
        <w:rPr>
          <w:rFonts w:ascii="Arial" w:eastAsia="Times New Roman" w:hAnsi="Arial" w:cs="Times New Roman"/>
          <w:sz w:val="24"/>
          <w:szCs w:val="24"/>
          <w:lang w:eastAsia="el-GR"/>
        </w:rPr>
        <w:t xml:space="preserve">προς την Υπουργό </w:t>
      </w:r>
      <w:r w:rsidRPr="00CA54A3">
        <w:rPr>
          <w:rFonts w:ascii="Arial" w:eastAsia="Times New Roman" w:hAnsi="Arial" w:cs="Times New Roman"/>
          <w:bCs/>
          <w:sz w:val="24"/>
          <w:szCs w:val="24"/>
          <w:lang w:eastAsia="el-GR"/>
        </w:rPr>
        <w:t>Πολιτισμού και Αθλητισμού,</w:t>
      </w:r>
      <w:r w:rsidRPr="00CA54A3">
        <w:rPr>
          <w:rFonts w:ascii="Arial" w:eastAsia="Times New Roman" w:hAnsi="Arial" w:cs="Times New Roman"/>
          <w:sz w:val="24"/>
          <w:szCs w:val="24"/>
          <w:lang w:eastAsia="el-GR"/>
        </w:rPr>
        <w:t xml:space="preserve"> με θέμα: «Ανάγκη επίσπευσης της πλήρους λειτουργίας του Αρχαιολογικού Μουσείου Πολυγύρου Χαλκιδικής».</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Κυρίες και κύριοι συνάδελφοι ολοκληρώθηκε η συζήτηση των επικαίρων ερωτήσεων.</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Δέχεστε στο σημείο αυτό να λύσουμε τη συνεδρίαση;</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b/>
          <w:sz w:val="24"/>
          <w:szCs w:val="24"/>
          <w:lang w:eastAsia="el-GR"/>
        </w:rPr>
        <w:t>ΟΛΟΙ ΟΙ ΒΟΥΛΕΥΤΕΣ:</w:t>
      </w:r>
      <w:r w:rsidRPr="00CA54A3">
        <w:rPr>
          <w:rFonts w:ascii="Arial" w:eastAsia="Times New Roman" w:hAnsi="Arial" w:cs="Times New Roman"/>
          <w:sz w:val="24"/>
          <w:szCs w:val="24"/>
          <w:lang w:eastAsia="el-GR"/>
        </w:rPr>
        <w:t xml:space="preserve"> Μάλιστα, μάλιστα.</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b/>
          <w:sz w:val="24"/>
          <w:szCs w:val="24"/>
          <w:lang w:eastAsia="el-GR"/>
        </w:rPr>
        <w:t>ΠΡΟΕΔΡΕΥΟΥΣΑ (Σοφία Σακοράφα):</w:t>
      </w:r>
      <w:r w:rsidRPr="00CA54A3">
        <w:rPr>
          <w:rFonts w:ascii="Arial" w:eastAsia="Times New Roman" w:hAnsi="Arial" w:cs="Times New Roman"/>
          <w:sz w:val="24"/>
          <w:szCs w:val="24"/>
          <w:lang w:eastAsia="el-GR"/>
        </w:rPr>
        <w:t xml:space="preserve"> Με τη συναίνεση του Σώματος λύεται η συνεδρίαση.</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sz w:val="24"/>
          <w:szCs w:val="24"/>
          <w:lang w:eastAsia="el-GR"/>
        </w:rPr>
        <w:t xml:space="preserve">Ώρα λήξης:10.47΄ </w:t>
      </w:r>
    </w:p>
    <w:p w:rsidR="00CA54A3" w:rsidRPr="00CA54A3" w:rsidRDefault="00CA54A3" w:rsidP="00CA54A3">
      <w:pPr>
        <w:rPr>
          <w:rFonts w:ascii="Arial" w:eastAsia="Times New Roman" w:hAnsi="Arial" w:cs="Times New Roman"/>
          <w:sz w:val="24"/>
          <w:szCs w:val="24"/>
          <w:lang w:eastAsia="el-GR"/>
        </w:rPr>
      </w:pPr>
      <w:r w:rsidRPr="00CA54A3">
        <w:rPr>
          <w:rFonts w:ascii="Arial" w:eastAsia="Times New Roman" w:hAnsi="Arial" w:cs="Times New Roman"/>
          <w:b/>
          <w:sz w:val="24"/>
          <w:szCs w:val="24"/>
          <w:lang w:eastAsia="el-GR"/>
        </w:rPr>
        <w:t>Ο ΠΡΟΕΔΡΟΣ</w:t>
      </w:r>
      <w:r w:rsidRPr="00CA54A3">
        <w:rPr>
          <w:rFonts w:ascii="Arial" w:eastAsia="Times New Roman" w:hAnsi="Arial" w:cs="Times New Roman"/>
          <w:sz w:val="24"/>
          <w:szCs w:val="24"/>
          <w:lang w:eastAsia="el-GR"/>
        </w:rPr>
        <w:t xml:space="preserve">                                                        </w:t>
      </w:r>
      <w:r w:rsidRPr="00CA54A3">
        <w:rPr>
          <w:rFonts w:ascii="Arial" w:eastAsia="Times New Roman" w:hAnsi="Arial" w:cs="Times New Roman"/>
          <w:b/>
          <w:sz w:val="24"/>
          <w:szCs w:val="24"/>
          <w:lang w:eastAsia="el-GR"/>
        </w:rPr>
        <w:t>ΟΙ ΓΡΑΜΜΑΤΕΙΣ</w:t>
      </w:r>
    </w:p>
    <w:p w:rsidR="00CA54A3" w:rsidRPr="00CA54A3" w:rsidRDefault="00CA54A3" w:rsidP="00CA54A3">
      <w:pPr>
        <w:ind w:firstLine="0"/>
        <w:rPr>
          <w:rFonts w:ascii="Arial" w:eastAsia="Times New Roman" w:hAnsi="Arial" w:cs="Times New Roman"/>
          <w:sz w:val="24"/>
          <w:szCs w:val="24"/>
          <w:lang w:eastAsia="el-GR"/>
        </w:rPr>
      </w:pPr>
    </w:p>
    <w:p w:rsidR="00445188" w:rsidRDefault="00445188"/>
    <w:sectPr w:rsidR="0044518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4A3"/>
    <w:rsid w:val="00445188"/>
    <w:rsid w:val="00B35877"/>
    <w:rsid w:val="00C60D8F"/>
    <w:rsid w:val="00CA54A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2E553"/>
  <w15:chartTrackingRefBased/>
  <w15:docId w15:val="{A27CD1F1-D641-4389-AF8E-8E61CCE04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600" w:lineRule="auto"/>
        <w:ind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Χωρίς λίστα1"/>
    <w:next w:val="a2"/>
    <w:uiPriority w:val="99"/>
    <w:semiHidden/>
    <w:unhideWhenUsed/>
    <w:rsid w:val="00CA54A3"/>
  </w:style>
  <w:style w:type="paragraph" w:styleId="a3">
    <w:name w:val="Balloon Text"/>
    <w:basedOn w:val="a"/>
    <w:link w:val="Char"/>
    <w:uiPriority w:val="99"/>
    <w:semiHidden/>
    <w:unhideWhenUsed/>
    <w:rsid w:val="00CA54A3"/>
    <w:pPr>
      <w:spacing w:after="0" w:line="240" w:lineRule="auto"/>
    </w:pPr>
    <w:rPr>
      <w:rFonts w:ascii="Segoe UI" w:eastAsia="Arial" w:hAnsi="Segoe UI" w:cs="Segoe UI"/>
      <w:sz w:val="18"/>
      <w:szCs w:val="18"/>
      <w:lang w:eastAsia="el-GR"/>
    </w:rPr>
  </w:style>
  <w:style w:type="character" w:customStyle="1" w:styleId="Char">
    <w:name w:val="Κείμενο πλαισίου Char"/>
    <w:basedOn w:val="a0"/>
    <w:link w:val="a3"/>
    <w:uiPriority w:val="99"/>
    <w:semiHidden/>
    <w:rsid w:val="00CA54A3"/>
    <w:rPr>
      <w:rFonts w:ascii="Segoe UI" w:eastAsia="Arial" w:hAnsi="Segoe UI" w:cs="Segoe UI"/>
      <w:sz w:val="18"/>
      <w:szCs w:val="18"/>
      <w:lang w:eastAsia="el-GR"/>
    </w:rPr>
  </w:style>
  <w:style w:type="paragraph" w:styleId="a4">
    <w:name w:val="Revision"/>
    <w:hidden/>
    <w:uiPriority w:val="99"/>
    <w:semiHidden/>
    <w:rsid w:val="00CA54A3"/>
    <w:pPr>
      <w:spacing w:after="0" w:line="240" w:lineRule="auto"/>
    </w:pPr>
    <w:rPr>
      <w:rFonts w:ascii="Arial" w:eastAsia="Arial" w:hAnsi="Arial" w:cs="Arial"/>
      <w:sz w:val="24"/>
      <w:szCs w:val="20"/>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059010">
      <w:bodyDiv w:val="1"/>
      <w:marLeft w:val="0"/>
      <w:marRight w:val="0"/>
      <w:marTop w:val="0"/>
      <w:marBottom w:val="0"/>
      <w:divBdr>
        <w:top w:val="none" w:sz="0" w:space="0" w:color="auto"/>
        <w:left w:val="none" w:sz="0" w:space="0" w:color="auto"/>
        <w:bottom w:val="none" w:sz="0" w:space="0" w:color="auto"/>
        <w:right w:val="none" w:sz="0" w:space="0" w:color="auto"/>
      </w:divBdr>
    </w:div>
    <w:div w:id="392971270">
      <w:bodyDiv w:val="1"/>
      <w:marLeft w:val="0"/>
      <w:marRight w:val="0"/>
      <w:marTop w:val="0"/>
      <w:marBottom w:val="0"/>
      <w:divBdr>
        <w:top w:val="none" w:sz="0" w:space="0" w:color="auto"/>
        <w:left w:val="none" w:sz="0" w:space="0" w:color="auto"/>
        <w:bottom w:val="none" w:sz="0" w:space="0" w:color="auto"/>
        <w:right w:val="none" w:sz="0" w:space="0" w:color="auto"/>
      </w:divBdr>
    </w:div>
    <w:div w:id="1119179795">
      <w:bodyDiv w:val="1"/>
      <w:marLeft w:val="0"/>
      <w:marRight w:val="0"/>
      <w:marTop w:val="0"/>
      <w:marBottom w:val="0"/>
      <w:divBdr>
        <w:top w:val="none" w:sz="0" w:space="0" w:color="auto"/>
        <w:left w:val="none" w:sz="0" w:space="0" w:color="auto"/>
        <w:bottom w:val="none" w:sz="0" w:space="0" w:color="auto"/>
        <w:right w:val="none" w:sz="0" w:space="0" w:color="auto"/>
      </w:divBdr>
    </w:div>
    <w:div w:id="1499341436">
      <w:bodyDiv w:val="1"/>
      <w:marLeft w:val="0"/>
      <w:marRight w:val="0"/>
      <w:marTop w:val="0"/>
      <w:marBottom w:val="0"/>
      <w:divBdr>
        <w:top w:val="none" w:sz="0" w:space="0" w:color="auto"/>
        <w:left w:val="none" w:sz="0" w:space="0" w:color="auto"/>
        <w:bottom w:val="none" w:sz="0" w:space="0" w:color="auto"/>
        <w:right w:val="none" w:sz="0" w:space="0" w:color="auto"/>
      </w:divBdr>
    </w:div>
    <w:div w:id="1567377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81</Pages>
  <Words>14870</Words>
  <Characters>80304</Characters>
  <Application>Microsoft Office Word</Application>
  <DocSecurity>0</DocSecurity>
  <Lines>669</Lines>
  <Paragraphs>189</Paragraphs>
  <ScaleCrop>false</ScaleCrop>
  <Company>Hellenic Parliament BTE</Company>
  <LinksUpToDate>false</LinksUpToDate>
  <CharactersWithSpaces>94985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Τσαπράνη Άννα</dc:creator>
  <cp:keywords/>
  <dc:description/>
  <cp:lastModifiedBy>Τσαπράνη Άννα</cp:lastModifiedBy>
  <cp:revision>4</cp:revision>
  <dcterms:created xsi:type="dcterms:W3CDTF">2020-07-21T07:35:00Z</dcterms:created>
  <dcterms:modified xsi:type="dcterms:W3CDTF">2020-07-21T07:48:00Z</dcterms:modified>
</cp:coreProperties>
</file>