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E1" w:rsidRPr="00E54EF7" w:rsidRDefault="003137E1" w:rsidP="00085067">
      <w:pPr>
        <w:spacing w:after="0" w:line="360" w:lineRule="auto"/>
        <w:jc w:val="both"/>
        <w:rPr>
          <w:rFonts w:ascii="Arial" w:hAnsi="Arial" w:cs="Arial"/>
          <w:sz w:val="24"/>
          <w:szCs w:val="24"/>
        </w:rPr>
      </w:pPr>
      <w:r w:rsidRPr="00E54EF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137E1" w:rsidRPr="00E54EF7" w:rsidRDefault="003137E1" w:rsidP="00085067">
      <w:pPr>
        <w:spacing w:after="0" w:line="360" w:lineRule="auto"/>
        <w:rPr>
          <w:rFonts w:ascii="Arial" w:hAnsi="Arial" w:cs="Arial"/>
          <w:sz w:val="24"/>
          <w:szCs w:val="24"/>
        </w:rPr>
      </w:pPr>
    </w:p>
    <w:p w:rsidR="003137E1" w:rsidRDefault="003137E1" w:rsidP="00085067">
      <w:pPr>
        <w:spacing w:after="0" w:line="360" w:lineRule="auto"/>
        <w:rPr>
          <w:rFonts w:ascii="Arial" w:hAnsi="Arial" w:cs="Arial"/>
          <w:sz w:val="24"/>
          <w:szCs w:val="24"/>
        </w:rPr>
      </w:pPr>
      <w:r w:rsidRPr="00E54EF7">
        <w:rPr>
          <w:rFonts w:ascii="Arial" w:hAnsi="Arial" w:cs="Arial"/>
          <w:sz w:val="24"/>
          <w:szCs w:val="24"/>
        </w:rPr>
        <w:t>ΠΙΝΑΚΑΣ ΠΕΡΙΕΧΟΜΕΝΩΝ</w:t>
      </w:r>
    </w:p>
    <w:p w:rsidR="00746BA4" w:rsidRPr="00E54EF7" w:rsidRDefault="00746BA4" w:rsidP="00085067">
      <w:pPr>
        <w:spacing w:after="0" w:line="360" w:lineRule="auto"/>
        <w:rPr>
          <w:rFonts w:ascii="Arial" w:hAnsi="Arial" w:cs="Arial"/>
          <w:sz w:val="24"/>
          <w:szCs w:val="24"/>
        </w:rPr>
      </w:pPr>
      <w:r>
        <w:rPr>
          <w:rFonts w:ascii="Arial" w:hAnsi="Arial" w:cs="Arial"/>
          <w:sz w:val="24"/>
          <w:szCs w:val="24"/>
        </w:rPr>
        <w:t>Θ΄ ΑΝΑΘΕΩΡΗΤΙΚΗ ΒΟΥΛΗ</w:t>
      </w: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t>ΙΗ</w:t>
      </w:r>
      <w:r>
        <w:rPr>
          <w:rFonts w:ascii="Arial" w:hAnsi="Arial" w:cs="Arial"/>
          <w:sz w:val="24"/>
          <w:szCs w:val="24"/>
        </w:rPr>
        <w:t>΄</w:t>
      </w:r>
      <w:r w:rsidRPr="00E54EF7">
        <w:rPr>
          <w:rFonts w:ascii="Arial" w:hAnsi="Arial" w:cs="Arial"/>
          <w:sz w:val="24"/>
          <w:szCs w:val="24"/>
        </w:rPr>
        <w:t xml:space="preserve"> ΠΕΡΙΟΔΟΣ </w:t>
      </w: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t>ΠΡΟΕΔΡΕΥΟΜΕΝΗΣ ΚΟΙΝΟΒΟΥΛΕΥΤΙΚΗΣ ΔΗΜΟΚΡΑΤΙΑΣ</w:t>
      </w: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t>ΣΥΝΟΔΟΣ Α΄</w:t>
      </w:r>
    </w:p>
    <w:p w:rsidR="003137E1" w:rsidRPr="00E54EF7" w:rsidRDefault="003137E1" w:rsidP="00085067">
      <w:pPr>
        <w:spacing w:after="0" w:line="360" w:lineRule="auto"/>
        <w:rPr>
          <w:rFonts w:ascii="Arial" w:hAnsi="Arial" w:cs="Arial"/>
          <w:sz w:val="24"/>
          <w:szCs w:val="24"/>
        </w:rPr>
      </w:pP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t>ΣΥΝΕΔΡΙΑΣΗ ΡΞΘ΄</w:t>
      </w:r>
    </w:p>
    <w:p w:rsidR="003137E1" w:rsidRPr="00E54EF7" w:rsidRDefault="00AA70A1" w:rsidP="00085067">
      <w:pPr>
        <w:spacing w:after="0" w:line="360" w:lineRule="auto"/>
        <w:rPr>
          <w:rFonts w:ascii="Arial" w:hAnsi="Arial" w:cs="Arial"/>
          <w:sz w:val="24"/>
          <w:szCs w:val="24"/>
        </w:rPr>
      </w:pPr>
      <w:r>
        <w:rPr>
          <w:rFonts w:ascii="Arial" w:hAnsi="Arial" w:cs="Arial"/>
          <w:sz w:val="24"/>
          <w:szCs w:val="24"/>
        </w:rPr>
        <w:t xml:space="preserve">Δευτέρα </w:t>
      </w:r>
      <w:r w:rsidR="003137E1" w:rsidRPr="00E54EF7">
        <w:rPr>
          <w:rFonts w:ascii="Arial" w:hAnsi="Arial" w:cs="Arial"/>
          <w:sz w:val="24"/>
          <w:szCs w:val="24"/>
        </w:rPr>
        <w:t>29 Ιουνίου 2020</w:t>
      </w:r>
      <w:r w:rsidR="00085067">
        <w:rPr>
          <w:rFonts w:ascii="Arial" w:hAnsi="Arial" w:cs="Arial"/>
          <w:sz w:val="24"/>
          <w:szCs w:val="24"/>
        </w:rPr>
        <w:t xml:space="preserve"> (πρωί)</w:t>
      </w:r>
    </w:p>
    <w:p w:rsidR="003137E1" w:rsidRPr="00E54EF7" w:rsidRDefault="003137E1" w:rsidP="00085067">
      <w:pPr>
        <w:spacing w:after="0" w:line="360" w:lineRule="auto"/>
        <w:rPr>
          <w:rFonts w:ascii="Arial" w:hAnsi="Arial" w:cs="Arial"/>
          <w:sz w:val="24"/>
          <w:szCs w:val="24"/>
        </w:rPr>
      </w:pP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t>ΘΕΜΑΤΑ</w:t>
      </w:r>
    </w:p>
    <w:p w:rsidR="003137E1" w:rsidRDefault="003137E1" w:rsidP="00085067">
      <w:pPr>
        <w:spacing w:after="0" w:line="360" w:lineRule="auto"/>
        <w:rPr>
          <w:rFonts w:ascii="Arial" w:hAnsi="Arial" w:cs="Arial"/>
          <w:sz w:val="24"/>
          <w:szCs w:val="24"/>
        </w:rPr>
      </w:pPr>
      <w:r w:rsidRPr="00E54EF7">
        <w:rPr>
          <w:rFonts w:ascii="Arial" w:hAnsi="Arial" w:cs="Arial"/>
          <w:sz w:val="24"/>
          <w:szCs w:val="24"/>
        </w:rPr>
        <w:t xml:space="preserve"> </w:t>
      </w:r>
      <w:r w:rsidRPr="00E54EF7">
        <w:rPr>
          <w:rFonts w:ascii="Arial" w:hAnsi="Arial" w:cs="Arial"/>
          <w:sz w:val="24"/>
          <w:szCs w:val="24"/>
        </w:rPr>
        <w:br/>
        <w:t xml:space="preserve">Α. ΕΙΔΙΚΑ ΘΕΜΑΤΑ </w:t>
      </w:r>
      <w:r w:rsidRPr="00E54EF7">
        <w:rPr>
          <w:rFonts w:ascii="Arial" w:hAnsi="Arial" w:cs="Arial"/>
          <w:sz w:val="24"/>
          <w:szCs w:val="24"/>
        </w:rPr>
        <w:br/>
        <w:t xml:space="preserve">1. Επικύρωση Πρακτικών, σελ. </w:t>
      </w:r>
      <w:r w:rsidRPr="00E54EF7">
        <w:rPr>
          <w:rFonts w:ascii="Arial" w:hAnsi="Arial" w:cs="Arial"/>
          <w:sz w:val="24"/>
          <w:szCs w:val="24"/>
        </w:rPr>
        <w:br/>
        <w:t>2. Ανακοινώνεται η ομόφωνη παράταση, της λειτουργίας της Ειδικής Κοινοβουλευτικής Επιτροπής</w:t>
      </w:r>
      <w:r>
        <w:rPr>
          <w:rFonts w:ascii="Arial" w:hAnsi="Arial" w:cs="Arial"/>
          <w:sz w:val="24"/>
          <w:szCs w:val="24"/>
        </w:rPr>
        <w:t xml:space="preserve"> </w:t>
      </w:r>
      <w:r w:rsidRPr="00E54EF7">
        <w:rPr>
          <w:rFonts w:ascii="Arial" w:hAnsi="Arial" w:cs="Arial"/>
          <w:sz w:val="24"/>
          <w:szCs w:val="24"/>
        </w:rPr>
        <w:t xml:space="preserve">για τη διενέργεια προκαταρκτικής εξέτασης σχετικά με τη διερεύνηση αδικημάτων που τυχόν έχουν </w:t>
      </w:r>
      <w:proofErr w:type="spellStart"/>
      <w:r w:rsidRPr="00E54EF7">
        <w:rPr>
          <w:rFonts w:ascii="Arial" w:hAnsi="Arial" w:cs="Arial"/>
          <w:sz w:val="24"/>
          <w:szCs w:val="24"/>
        </w:rPr>
        <w:t>τελεσθεί</w:t>
      </w:r>
      <w:proofErr w:type="spellEnd"/>
      <w:r w:rsidRPr="00E54EF7">
        <w:rPr>
          <w:rFonts w:ascii="Arial" w:hAnsi="Arial" w:cs="Arial"/>
          <w:sz w:val="24"/>
          <w:szCs w:val="24"/>
        </w:rPr>
        <w:t xml:space="preserve"> από τον πρώην Υπουργό Δικαιοσύνης κ. Δημήτριο Παπαγγελόπουλο κατά την άσκηση των καθηκόντων του, για την οποία η Ολομέλεια της Βουλής έχει ορίσει προθεσμία υποβολής του πορίσματος ως τις 30 Ιουνίου 2020,  μέχρι την 15η Ιουλίου 2020, σελ. </w:t>
      </w:r>
      <w:r w:rsidRPr="00E54EF7">
        <w:rPr>
          <w:rFonts w:ascii="Arial" w:hAnsi="Arial" w:cs="Arial"/>
          <w:sz w:val="24"/>
          <w:szCs w:val="24"/>
        </w:rPr>
        <w:br/>
        <w:t xml:space="preserve">3. Επί διαδικαστικού θέματος, σελ. </w:t>
      </w:r>
      <w:r w:rsidRPr="00E54EF7">
        <w:rPr>
          <w:rFonts w:ascii="Arial" w:hAnsi="Arial" w:cs="Arial"/>
          <w:sz w:val="24"/>
          <w:szCs w:val="24"/>
        </w:rPr>
        <w:br/>
        <w:t xml:space="preserve"> </w:t>
      </w:r>
      <w:r w:rsidRPr="00E54EF7">
        <w:rPr>
          <w:rFonts w:ascii="Arial" w:hAnsi="Arial" w:cs="Arial"/>
          <w:sz w:val="24"/>
          <w:szCs w:val="24"/>
        </w:rPr>
        <w:br/>
        <w:t xml:space="preserve">Β. ΝΟΜΟΘΕΤΙΚΗ ΕΡΓΑΣΙΑ </w:t>
      </w:r>
      <w:r w:rsidRPr="00E54EF7">
        <w:rPr>
          <w:rFonts w:ascii="Arial" w:hAnsi="Arial" w:cs="Arial"/>
          <w:sz w:val="24"/>
          <w:szCs w:val="24"/>
        </w:rPr>
        <w:br/>
        <w:t>1</w:t>
      </w:r>
      <w:r>
        <w:rPr>
          <w:rFonts w:ascii="Arial" w:hAnsi="Arial" w:cs="Arial"/>
          <w:sz w:val="24"/>
          <w:szCs w:val="24"/>
        </w:rPr>
        <w:t>. Κατάθεση σχεδίων νόμων:</w:t>
      </w:r>
      <w:r w:rsidRPr="00E54EF7">
        <w:rPr>
          <w:rFonts w:ascii="Arial" w:hAnsi="Arial" w:cs="Arial"/>
          <w:sz w:val="24"/>
          <w:szCs w:val="24"/>
        </w:rPr>
        <w:br/>
        <w:t xml:space="preserve">      </w:t>
      </w:r>
      <w:r>
        <w:rPr>
          <w:rFonts w:ascii="Arial" w:hAnsi="Arial" w:cs="Arial"/>
          <w:sz w:val="24"/>
          <w:szCs w:val="24"/>
        </w:rPr>
        <w:t xml:space="preserve"> </w:t>
      </w:r>
      <w:r w:rsidRPr="00E54EF7">
        <w:rPr>
          <w:rFonts w:ascii="Arial" w:hAnsi="Arial" w:cs="Arial"/>
          <w:sz w:val="24"/>
          <w:szCs w:val="24"/>
        </w:rPr>
        <w:t xml:space="preserve">i. Οι Υπουργοί Υγείας, Οικονομικών, Εθνικής  Άμυνας, Παιδείας και Θρησκευμάτων και Υποδομών και Μεταφορών κατέθεσαν στις 26-6-2020 σχέδιο νόμου: «Κύρωση: 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VII - Τραύμα της από 6-9-2018 Σύμβασης Δωρεάς μεταξύ του Ιδρύματος «ΚΟΙΝΩΦΕΛΕΣ ΙΔΡΥΜΑ </w:t>
      </w:r>
      <w:r w:rsidRPr="00E54EF7">
        <w:rPr>
          <w:rFonts w:ascii="Arial" w:hAnsi="Arial" w:cs="Arial"/>
          <w:sz w:val="24"/>
          <w:szCs w:val="24"/>
        </w:rPr>
        <w:lastRenderedPageBreak/>
        <w:t xml:space="preserve">ΣΤΑΥΡΟΣ Σ. ΝΙΑΡΧΟΣ» και του Ελληνικού Δημοσίου για την ενίσχυση και αναβάθμιση των υποδομών στον τομέα της υγείας, που κυρώθηκε με τον ν. 4564/2018 (Α’ 89) και συμπλήρωση του ν. 4693/2020 (Α’ 116), σελ. </w:t>
      </w:r>
      <w:r w:rsidRPr="00E54EF7">
        <w:rPr>
          <w:rFonts w:ascii="Arial" w:hAnsi="Arial" w:cs="Arial"/>
          <w:sz w:val="24"/>
          <w:szCs w:val="24"/>
        </w:rPr>
        <w:br/>
        <w:t xml:space="preserve">      </w:t>
      </w:r>
      <w:r>
        <w:rPr>
          <w:rFonts w:ascii="Arial" w:hAnsi="Arial" w:cs="Arial"/>
          <w:sz w:val="24"/>
          <w:szCs w:val="24"/>
        </w:rPr>
        <w:t xml:space="preserve"> </w:t>
      </w:r>
      <w:proofErr w:type="spellStart"/>
      <w:r w:rsidRPr="00E54EF7">
        <w:rPr>
          <w:rFonts w:ascii="Arial" w:hAnsi="Arial" w:cs="Arial"/>
          <w:sz w:val="24"/>
          <w:szCs w:val="24"/>
        </w:rPr>
        <w:t>ii</w:t>
      </w:r>
      <w:proofErr w:type="spellEnd"/>
      <w:r w:rsidRPr="00E54EF7">
        <w:rPr>
          <w:rFonts w:ascii="Arial" w:hAnsi="Arial" w:cs="Arial"/>
          <w:sz w:val="24"/>
          <w:szCs w:val="24"/>
        </w:rPr>
        <w:t xml:space="preserve">. </w:t>
      </w:r>
      <w:proofErr w:type="spellStart"/>
      <w:r w:rsidRPr="00E54EF7">
        <w:rPr>
          <w:rFonts w:ascii="Arial" w:hAnsi="Arial" w:cs="Arial"/>
          <w:sz w:val="24"/>
          <w:szCs w:val="24"/>
        </w:rPr>
        <w:t>Oι</w:t>
      </w:r>
      <w:proofErr w:type="spellEnd"/>
      <w:r w:rsidRPr="00E54EF7">
        <w:rPr>
          <w:rFonts w:ascii="Arial" w:hAnsi="Arial" w:cs="Arial"/>
          <w:sz w:val="24"/>
          <w:szCs w:val="24"/>
        </w:rPr>
        <w:t xml:space="preserve"> Υπουργοί Προστασίας του Πολίτη, Οικονομικών, Εξωτερικών και Δικαιοσύνης κατέθεσαν στις 26-6-2020 σχέδιο νόμου: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 σελ. </w:t>
      </w:r>
      <w:r w:rsidRPr="00E54EF7">
        <w:rPr>
          <w:rFonts w:ascii="Arial" w:hAnsi="Arial" w:cs="Arial"/>
          <w:sz w:val="24"/>
          <w:szCs w:val="24"/>
        </w:rPr>
        <w:br/>
        <w:t xml:space="preserve">      </w:t>
      </w:r>
      <w:r>
        <w:rPr>
          <w:rFonts w:ascii="Arial" w:hAnsi="Arial" w:cs="Arial"/>
          <w:sz w:val="24"/>
          <w:szCs w:val="24"/>
        </w:rPr>
        <w:t xml:space="preserve"> </w:t>
      </w:r>
      <w:proofErr w:type="spellStart"/>
      <w:r w:rsidRPr="00E54EF7">
        <w:rPr>
          <w:rFonts w:ascii="Arial" w:hAnsi="Arial" w:cs="Arial"/>
          <w:sz w:val="24"/>
          <w:szCs w:val="24"/>
        </w:rPr>
        <w:t>iii</w:t>
      </w:r>
      <w:proofErr w:type="spellEnd"/>
      <w:r w:rsidRPr="00E54EF7">
        <w:rPr>
          <w:rFonts w:ascii="Arial" w:hAnsi="Arial" w:cs="Arial"/>
          <w:sz w:val="24"/>
          <w:szCs w:val="24"/>
        </w:rPr>
        <w:t xml:space="preserve">. </w:t>
      </w:r>
      <w:proofErr w:type="spellStart"/>
      <w:r w:rsidRPr="00E54EF7">
        <w:rPr>
          <w:rFonts w:ascii="Arial" w:hAnsi="Arial" w:cs="Arial"/>
          <w:sz w:val="24"/>
          <w:szCs w:val="24"/>
        </w:rPr>
        <w:t>Oι</w:t>
      </w:r>
      <w:proofErr w:type="spellEnd"/>
      <w:r w:rsidRPr="00E54EF7">
        <w:rPr>
          <w:rFonts w:ascii="Arial" w:hAnsi="Arial" w:cs="Arial"/>
          <w:sz w:val="24"/>
          <w:szCs w:val="24"/>
        </w:rPr>
        <w:t xml:space="preserve"> Υπουργοί Επικρατείας, Οικονομικών, Ανάπτυξης και Επενδύσεων, Παιδείας και Θρησκευμάτων, Εργασίας και Κοινωνικών Υποθέσεων, Υγείας, Πολιτισμού και Αθλητισμού, Δικαιοσύνης, Εσωτερικών, Υποδομών και Μεταφορών και Τουρισμού, καθώς και ο Υφυπουργός στον Πρωθυπουργό κατέθεσαν στις 26-6-2020 σχέδιο νόμου: «Επιτάχυνση και απλούστευση της ενίσχυσης οπτικοακουστικών έργων, ενίσχυση της ψηφιακής διακυβέρνησης και άλλες διατάξεις», σελ. </w:t>
      </w:r>
      <w:r w:rsidRPr="00E54EF7">
        <w:rPr>
          <w:rFonts w:ascii="Arial" w:hAnsi="Arial" w:cs="Arial"/>
          <w:sz w:val="24"/>
          <w:szCs w:val="24"/>
        </w:rPr>
        <w:br/>
        <w:t xml:space="preserve">      </w:t>
      </w:r>
      <w:r>
        <w:rPr>
          <w:rFonts w:ascii="Arial" w:hAnsi="Arial" w:cs="Arial"/>
          <w:sz w:val="24"/>
          <w:szCs w:val="24"/>
        </w:rPr>
        <w:t xml:space="preserve"> </w:t>
      </w:r>
      <w:proofErr w:type="spellStart"/>
      <w:r w:rsidRPr="00E54EF7">
        <w:rPr>
          <w:rFonts w:ascii="Arial" w:hAnsi="Arial" w:cs="Arial"/>
          <w:sz w:val="24"/>
          <w:szCs w:val="24"/>
        </w:rPr>
        <w:t>iv</w:t>
      </w:r>
      <w:proofErr w:type="spellEnd"/>
      <w:r w:rsidRPr="00E54EF7">
        <w:rPr>
          <w:rFonts w:ascii="Arial" w:hAnsi="Arial" w:cs="Arial"/>
          <w:sz w:val="24"/>
          <w:szCs w:val="24"/>
        </w:rPr>
        <w:t xml:space="preserve">. Οι Υπουργοί Προστασίας του Πολίτη, Οικονομικών, Εθνικής  Άμυνας, Παιδείας και Θρησκευμάτων, Δικαιοσύνης, Εσωτερικών, Μετανάστευσης και Ασύλου, Ναυτιλίας και Νησιωτικής Πολιτικής και Επικρατείας κατέθεσαν στις 29-6-2020 σχέδιο νόμου: «Δημόσιες υπαίθριες συναθροίσεις και άλλες διατάξεις», σελ. </w:t>
      </w:r>
      <w:r w:rsidRPr="00E54EF7">
        <w:rPr>
          <w:rFonts w:ascii="Arial" w:hAnsi="Arial" w:cs="Arial"/>
          <w:sz w:val="24"/>
          <w:szCs w:val="24"/>
        </w:rPr>
        <w:br/>
        <w:t xml:space="preserve">2. Συνέχιση της συζήτησης και ψήφιση επί των άρθρων, τροπολογιών και του συνόλου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E54EF7">
        <w:rPr>
          <w:rFonts w:ascii="Arial" w:hAnsi="Arial" w:cs="Arial"/>
          <w:sz w:val="24"/>
          <w:szCs w:val="24"/>
        </w:rPr>
        <w:t>προσυμβατικό</w:t>
      </w:r>
      <w:proofErr w:type="spellEnd"/>
      <w:r w:rsidRPr="00E54EF7">
        <w:rPr>
          <w:rFonts w:ascii="Arial" w:hAnsi="Arial" w:cs="Arial"/>
          <w:sz w:val="24"/>
          <w:szCs w:val="24"/>
        </w:rPr>
        <w:t xml:space="preserve"> έλεγχο, τροποποιήσεις στον Κώδικα Νόμων για το Ελεγκτικό Συνέδριο και διατάξεις για την αποτελεσματική απονομή της δικαιοσύνης», σελ. </w:t>
      </w:r>
      <w:r w:rsidRPr="00E54EF7">
        <w:rPr>
          <w:rFonts w:ascii="Arial" w:hAnsi="Arial" w:cs="Arial"/>
          <w:sz w:val="24"/>
          <w:szCs w:val="24"/>
        </w:rPr>
        <w:br/>
      </w:r>
    </w:p>
    <w:p w:rsidR="003137E1" w:rsidRDefault="003137E1" w:rsidP="00085067">
      <w:pPr>
        <w:spacing w:after="0" w:line="360" w:lineRule="auto"/>
        <w:rPr>
          <w:rFonts w:ascii="Arial" w:hAnsi="Arial" w:cs="Arial"/>
          <w:sz w:val="24"/>
          <w:szCs w:val="24"/>
        </w:rPr>
      </w:pPr>
    </w:p>
    <w:p w:rsidR="003137E1" w:rsidRDefault="003137E1" w:rsidP="00085067">
      <w:pPr>
        <w:spacing w:after="0" w:line="360" w:lineRule="auto"/>
        <w:rPr>
          <w:rFonts w:ascii="Arial" w:hAnsi="Arial" w:cs="Arial"/>
          <w:sz w:val="24"/>
          <w:szCs w:val="24"/>
        </w:rPr>
      </w:pPr>
      <w:r>
        <w:rPr>
          <w:rFonts w:ascii="Arial" w:hAnsi="Arial" w:cs="Arial"/>
          <w:sz w:val="24"/>
          <w:szCs w:val="24"/>
        </w:rPr>
        <w:t>ΠΡΟΕΔΡΕΥΟΝΤΕΣ</w:t>
      </w:r>
    </w:p>
    <w:p w:rsidR="003137E1" w:rsidRDefault="003137E1" w:rsidP="00085067">
      <w:pPr>
        <w:spacing w:after="0" w:line="360" w:lineRule="auto"/>
        <w:rPr>
          <w:rFonts w:ascii="Arial" w:hAnsi="Arial" w:cs="Arial"/>
          <w:sz w:val="24"/>
          <w:szCs w:val="24"/>
        </w:rPr>
      </w:pPr>
      <w:r w:rsidRPr="00E54EF7">
        <w:rPr>
          <w:rFonts w:ascii="Arial" w:hAnsi="Arial" w:cs="Arial"/>
          <w:sz w:val="24"/>
          <w:szCs w:val="24"/>
        </w:rPr>
        <w:t>ΒΙΤΣΑΣ Δ. , σελ.</w:t>
      </w:r>
      <w:r w:rsidRPr="00E54EF7">
        <w:rPr>
          <w:rFonts w:ascii="Arial" w:hAnsi="Arial" w:cs="Arial"/>
          <w:sz w:val="24"/>
          <w:szCs w:val="24"/>
        </w:rPr>
        <w:br/>
        <w:t>ΚΩΝΣΤΑΝΤΙΝΟΠΟΥΛΟΣ Ο. , σελ.</w:t>
      </w:r>
      <w:r w:rsidRPr="00E54EF7">
        <w:rPr>
          <w:rFonts w:ascii="Arial" w:hAnsi="Arial" w:cs="Arial"/>
          <w:sz w:val="24"/>
          <w:szCs w:val="24"/>
        </w:rPr>
        <w:br/>
        <w:t>ΜΠΟΥΡΑΣ Α. , σελ.</w:t>
      </w:r>
      <w:r w:rsidRPr="00E54EF7">
        <w:rPr>
          <w:rFonts w:ascii="Arial" w:hAnsi="Arial" w:cs="Arial"/>
          <w:sz w:val="24"/>
          <w:szCs w:val="24"/>
        </w:rPr>
        <w:br/>
      </w:r>
    </w:p>
    <w:p w:rsidR="003137E1" w:rsidRPr="00E54EF7" w:rsidRDefault="003137E1" w:rsidP="00085067">
      <w:pPr>
        <w:spacing w:after="0" w:line="360" w:lineRule="auto"/>
        <w:rPr>
          <w:rFonts w:ascii="Arial" w:hAnsi="Arial" w:cs="Arial"/>
          <w:sz w:val="24"/>
          <w:szCs w:val="24"/>
        </w:rPr>
      </w:pP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lastRenderedPageBreak/>
        <w:t>ΟΜΙΛΗΤΕΣ</w:t>
      </w:r>
    </w:p>
    <w:p w:rsidR="003137E1" w:rsidRPr="00E54EF7" w:rsidRDefault="003137E1" w:rsidP="00085067">
      <w:pPr>
        <w:spacing w:after="0" w:line="360" w:lineRule="auto"/>
        <w:rPr>
          <w:rFonts w:ascii="Arial" w:hAnsi="Arial" w:cs="Arial"/>
          <w:sz w:val="24"/>
          <w:szCs w:val="24"/>
        </w:rPr>
      </w:pPr>
      <w:r w:rsidRPr="00E54EF7">
        <w:rPr>
          <w:rFonts w:ascii="Arial" w:hAnsi="Arial" w:cs="Arial"/>
          <w:sz w:val="24"/>
          <w:szCs w:val="24"/>
        </w:rPr>
        <w:br/>
        <w:t>Α. Επί διαδικαστικού θέματος:</w:t>
      </w:r>
      <w:r w:rsidRPr="00E54EF7">
        <w:rPr>
          <w:rFonts w:ascii="Arial" w:hAnsi="Arial" w:cs="Arial"/>
          <w:sz w:val="24"/>
          <w:szCs w:val="24"/>
        </w:rPr>
        <w:br/>
        <w:t>ΑΥΓΕΝΑΚΗΣ Ε. , σελ.</w:t>
      </w:r>
      <w:r w:rsidRPr="00E54EF7">
        <w:rPr>
          <w:rFonts w:ascii="Arial" w:hAnsi="Arial" w:cs="Arial"/>
          <w:sz w:val="24"/>
          <w:szCs w:val="24"/>
        </w:rPr>
        <w:br/>
        <w:t>ΒΙΤΣΑΣ Δ. , σελ.</w:t>
      </w:r>
      <w:r w:rsidRPr="00E54EF7">
        <w:rPr>
          <w:rFonts w:ascii="Arial" w:hAnsi="Arial" w:cs="Arial"/>
          <w:sz w:val="24"/>
          <w:szCs w:val="24"/>
        </w:rPr>
        <w:br/>
        <w:t>ΚΥΡΑΝΑΚΗΣ Κ. , σελ.</w:t>
      </w:r>
      <w:r w:rsidRPr="00E54EF7">
        <w:rPr>
          <w:rFonts w:ascii="Arial" w:hAnsi="Arial" w:cs="Arial"/>
          <w:sz w:val="24"/>
          <w:szCs w:val="24"/>
        </w:rPr>
        <w:br/>
        <w:t>ΚΩΝΣΤΑΝΤΙΝΟΠΟΥΛΟΣ Ο. , σελ.</w:t>
      </w:r>
      <w:r w:rsidRPr="00E54EF7">
        <w:rPr>
          <w:rFonts w:ascii="Arial" w:hAnsi="Arial" w:cs="Arial"/>
          <w:sz w:val="24"/>
          <w:szCs w:val="24"/>
        </w:rPr>
        <w:br/>
        <w:t>ΜΠΟΥΡΑΣ Α. , σελ.</w:t>
      </w:r>
      <w:r w:rsidRPr="00E54EF7">
        <w:rPr>
          <w:rFonts w:ascii="Arial" w:hAnsi="Arial" w:cs="Arial"/>
          <w:sz w:val="24"/>
          <w:szCs w:val="24"/>
        </w:rPr>
        <w:br/>
        <w:t>ΞΑΝΘΟΠΟΥΛΟΣ Θ. , σελ.</w:t>
      </w:r>
      <w:r w:rsidRPr="00E54EF7">
        <w:rPr>
          <w:rFonts w:ascii="Arial" w:hAnsi="Arial" w:cs="Arial"/>
          <w:sz w:val="24"/>
          <w:szCs w:val="24"/>
        </w:rPr>
        <w:br/>
        <w:t>ΠΑΦΙΛΗΣ Α. , σελ.</w:t>
      </w:r>
      <w:r w:rsidRPr="00E54EF7">
        <w:rPr>
          <w:rFonts w:ascii="Arial" w:hAnsi="Arial" w:cs="Arial"/>
          <w:sz w:val="24"/>
          <w:szCs w:val="24"/>
        </w:rPr>
        <w:br/>
        <w:t>ΣΠΙΡΤΖΗΣ Χ. , σελ.</w:t>
      </w:r>
      <w:r w:rsidRPr="00E54EF7">
        <w:rPr>
          <w:rFonts w:ascii="Arial" w:hAnsi="Arial" w:cs="Arial"/>
          <w:sz w:val="24"/>
          <w:szCs w:val="24"/>
        </w:rPr>
        <w:br/>
        <w:t>ΤΣΙΑΡΑΣ Κ. , σελ.</w:t>
      </w:r>
      <w:r w:rsidRPr="00E54EF7">
        <w:rPr>
          <w:rFonts w:ascii="Arial" w:hAnsi="Arial" w:cs="Arial"/>
          <w:sz w:val="24"/>
          <w:szCs w:val="24"/>
        </w:rPr>
        <w:br/>
      </w:r>
      <w:r w:rsidRPr="00E54EF7">
        <w:rPr>
          <w:rFonts w:ascii="Arial" w:hAnsi="Arial" w:cs="Arial"/>
          <w:sz w:val="24"/>
          <w:szCs w:val="24"/>
        </w:rPr>
        <w:br/>
        <w:t>Β. Επί του σχεδίου νόμου του Υπουργείου Δικαιοσύνης:</w:t>
      </w:r>
      <w:r w:rsidRPr="00E54EF7">
        <w:rPr>
          <w:rFonts w:ascii="Arial" w:hAnsi="Arial" w:cs="Arial"/>
          <w:sz w:val="24"/>
          <w:szCs w:val="24"/>
        </w:rPr>
        <w:br/>
        <w:t>ΑΔΑΜΟΠΟΥΛΟΥ Α. , σελ.</w:t>
      </w:r>
      <w:r w:rsidRPr="00E54EF7">
        <w:rPr>
          <w:rFonts w:ascii="Arial" w:hAnsi="Arial" w:cs="Arial"/>
          <w:sz w:val="24"/>
          <w:szCs w:val="24"/>
        </w:rPr>
        <w:br/>
        <w:t>ΑΥΓΕΝΑΚΗΣ Ε. , σελ.</w:t>
      </w:r>
      <w:r w:rsidRPr="00E54EF7">
        <w:rPr>
          <w:rFonts w:ascii="Arial" w:hAnsi="Arial" w:cs="Arial"/>
          <w:sz w:val="24"/>
          <w:szCs w:val="24"/>
        </w:rPr>
        <w:br/>
        <w:t>ΑΥΛΩΝΙΤΗΣ Α. , σελ.</w:t>
      </w:r>
      <w:r w:rsidRPr="00E54EF7">
        <w:rPr>
          <w:rFonts w:ascii="Arial" w:hAnsi="Arial" w:cs="Arial"/>
          <w:sz w:val="24"/>
          <w:szCs w:val="24"/>
        </w:rPr>
        <w:br/>
        <w:t>ΒΙΛΙΑΡΔΟΣ Β. , σελ.</w:t>
      </w:r>
      <w:r w:rsidRPr="00E54EF7">
        <w:rPr>
          <w:rFonts w:ascii="Arial" w:hAnsi="Arial" w:cs="Arial"/>
          <w:sz w:val="24"/>
          <w:szCs w:val="24"/>
        </w:rPr>
        <w:br/>
        <w:t>ΓΙΑΝΝΑΚΟΠΟΥΛΟΥ Κ. , σελ.</w:t>
      </w:r>
      <w:r w:rsidRPr="00E54EF7">
        <w:rPr>
          <w:rFonts w:ascii="Arial" w:hAnsi="Arial" w:cs="Arial"/>
          <w:sz w:val="24"/>
          <w:szCs w:val="24"/>
        </w:rPr>
        <w:br/>
        <w:t>ΓΙΑΝΝΑΚΟΥ Μ. , σελ.</w:t>
      </w:r>
      <w:r w:rsidRPr="00E54EF7">
        <w:rPr>
          <w:rFonts w:ascii="Arial" w:hAnsi="Arial" w:cs="Arial"/>
          <w:sz w:val="24"/>
          <w:szCs w:val="24"/>
        </w:rPr>
        <w:br/>
        <w:t>ΓΙΑΝΝΟΥΛΗΣ Χ. , σελ.</w:t>
      </w:r>
      <w:r w:rsidRPr="00E54EF7">
        <w:rPr>
          <w:rFonts w:ascii="Arial" w:hAnsi="Arial" w:cs="Arial"/>
          <w:sz w:val="24"/>
          <w:szCs w:val="24"/>
        </w:rPr>
        <w:br/>
        <w:t>ΓΡΗΓΟΡΙΑΔΗΣ Κ. , σελ.</w:t>
      </w:r>
      <w:r w:rsidRPr="00E54EF7">
        <w:rPr>
          <w:rFonts w:ascii="Arial" w:hAnsi="Arial" w:cs="Arial"/>
          <w:sz w:val="24"/>
          <w:szCs w:val="24"/>
        </w:rPr>
        <w:br/>
        <w:t>ΕΛΕΥΘΕΡΙΑΔΟΥ Σ. , σελ.</w:t>
      </w:r>
      <w:r w:rsidRPr="00E54EF7">
        <w:rPr>
          <w:rFonts w:ascii="Arial" w:hAnsi="Arial" w:cs="Arial"/>
          <w:sz w:val="24"/>
          <w:szCs w:val="24"/>
        </w:rPr>
        <w:br/>
        <w:t>ΖΕΜΠΙΛΗΣ Α. , σελ.</w:t>
      </w:r>
      <w:r w:rsidRPr="00E54EF7">
        <w:rPr>
          <w:rFonts w:ascii="Arial" w:hAnsi="Arial" w:cs="Arial"/>
          <w:sz w:val="24"/>
          <w:szCs w:val="24"/>
        </w:rPr>
        <w:br/>
        <w:t>ΚΑΜΙΝΗΣ Γ. , σελ.</w:t>
      </w:r>
      <w:r w:rsidRPr="00E54EF7">
        <w:rPr>
          <w:rFonts w:ascii="Arial" w:hAnsi="Arial" w:cs="Arial"/>
          <w:sz w:val="24"/>
          <w:szCs w:val="24"/>
        </w:rPr>
        <w:br/>
        <w:t>ΚΑΡΑΜΑΝΛΗΣ Κ.</w:t>
      </w:r>
      <w:r>
        <w:rPr>
          <w:rFonts w:ascii="Arial" w:hAnsi="Arial" w:cs="Arial"/>
          <w:sz w:val="24"/>
          <w:szCs w:val="24"/>
        </w:rPr>
        <w:t xml:space="preserve"> του Αχ.</w:t>
      </w:r>
      <w:r w:rsidRPr="00E54EF7">
        <w:rPr>
          <w:rFonts w:ascii="Arial" w:hAnsi="Arial" w:cs="Arial"/>
          <w:sz w:val="24"/>
          <w:szCs w:val="24"/>
        </w:rPr>
        <w:t xml:space="preserve"> , σελ.</w:t>
      </w:r>
      <w:r w:rsidRPr="00E54EF7">
        <w:rPr>
          <w:rFonts w:ascii="Arial" w:hAnsi="Arial" w:cs="Arial"/>
          <w:sz w:val="24"/>
          <w:szCs w:val="24"/>
        </w:rPr>
        <w:br/>
        <w:t>ΚΕΓΚΕΡΟΓΛΟΥ Β. , σελ.</w:t>
      </w:r>
      <w:r w:rsidRPr="00E54EF7">
        <w:rPr>
          <w:rFonts w:ascii="Arial" w:hAnsi="Arial" w:cs="Arial"/>
          <w:sz w:val="24"/>
          <w:szCs w:val="24"/>
        </w:rPr>
        <w:br/>
        <w:t>ΚΟΜΝΗΝΑΚΑ Μ. , σελ.</w:t>
      </w:r>
      <w:r w:rsidRPr="00E54EF7">
        <w:rPr>
          <w:rFonts w:ascii="Arial" w:hAnsi="Arial" w:cs="Arial"/>
          <w:sz w:val="24"/>
          <w:szCs w:val="24"/>
        </w:rPr>
        <w:br/>
        <w:t>ΚΥΡΑΝΑΚΗΣ Κ. , σελ.</w:t>
      </w:r>
      <w:r w:rsidRPr="00E54EF7">
        <w:rPr>
          <w:rFonts w:ascii="Arial" w:hAnsi="Arial" w:cs="Arial"/>
          <w:sz w:val="24"/>
          <w:szCs w:val="24"/>
        </w:rPr>
        <w:br/>
        <w:t>ΚΩΝΣΤΑΝΤΙΝΙΔΗΣ Ε. , σελ.</w:t>
      </w:r>
      <w:r w:rsidRPr="00E54EF7">
        <w:rPr>
          <w:rFonts w:ascii="Arial" w:hAnsi="Arial" w:cs="Arial"/>
          <w:sz w:val="24"/>
          <w:szCs w:val="24"/>
        </w:rPr>
        <w:br/>
        <w:t>ΚΩΝΣΤΑΝΤΟΠΟΥΛΟΣ Δ. , σελ.</w:t>
      </w:r>
      <w:r w:rsidRPr="00E54EF7">
        <w:rPr>
          <w:rFonts w:ascii="Arial" w:hAnsi="Arial" w:cs="Arial"/>
          <w:sz w:val="24"/>
          <w:szCs w:val="24"/>
        </w:rPr>
        <w:br/>
        <w:t>ΛΙΒΑΝΙΟΣ Θ. , σελ.</w:t>
      </w:r>
      <w:r w:rsidRPr="00E54EF7">
        <w:rPr>
          <w:rFonts w:ascii="Arial" w:hAnsi="Arial" w:cs="Arial"/>
          <w:sz w:val="24"/>
          <w:szCs w:val="24"/>
        </w:rPr>
        <w:br/>
        <w:t>ΛΙΟΥΠΗΣ Α. , σελ.</w:t>
      </w:r>
      <w:r w:rsidRPr="00E54EF7">
        <w:rPr>
          <w:rFonts w:ascii="Arial" w:hAnsi="Arial" w:cs="Arial"/>
          <w:sz w:val="24"/>
          <w:szCs w:val="24"/>
        </w:rPr>
        <w:br/>
        <w:t>ΜΑΚΡΗ Ζ. , σελ.</w:t>
      </w:r>
      <w:r w:rsidRPr="00E54EF7">
        <w:rPr>
          <w:rFonts w:ascii="Arial" w:hAnsi="Arial" w:cs="Arial"/>
          <w:sz w:val="24"/>
          <w:szCs w:val="24"/>
        </w:rPr>
        <w:br/>
      </w:r>
      <w:r w:rsidRPr="00E54EF7">
        <w:rPr>
          <w:rFonts w:ascii="Arial" w:hAnsi="Arial" w:cs="Arial"/>
          <w:sz w:val="24"/>
          <w:szCs w:val="24"/>
        </w:rPr>
        <w:lastRenderedPageBreak/>
        <w:t>ΜΠΑΚΑΔΗΜΑ Φ. , σελ.</w:t>
      </w:r>
      <w:r w:rsidRPr="00E54EF7">
        <w:rPr>
          <w:rFonts w:ascii="Arial" w:hAnsi="Arial" w:cs="Arial"/>
          <w:sz w:val="24"/>
          <w:szCs w:val="24"/>
        </w:rPr>
        <w:br/>
        <w:t>ΜΥΛΩΝΑΚΗΣ Α. , σελ.</w:t>
      </w:r>
      <w:r w:rsidRPr="00E54EF7">
        <w:rPr>
          <w:rFonts w:ascii="Arial" w:hAnsi="Arial" w:cs="Arial"/>
          <w:sz w:val="24"/>
          <w:szCs w:val="24"/>
        </w:rPr>
        <w:br/>
        <w:t>ΞΑΝΘΟΠΟΥΛΟΣ Θ. , σελ.</w:t>
      </w:r>
      <w:r w:rsidRPr="00E54EF7">
        <w:rPr>
          <w:rFonts w:ascii="Arial" w:hAnsi="Arial" w:cs="Arial"/>
          <w:sz w:val="24"/>
          <w:szCs w:val="24"/>
        </w:rPr>
        <w:br/>
        <w:t>ΠΑΦΙΛΗΣ Α. , σελ.</w:t>
      </w:r>
      <w:r w:rsidRPr="00E54EF7">
        <w:rPr>
          <w:rFonts w:ascii="Arial" w:hAnsi="Arial" w:cs="Arial"/>
          <w:sz w:val="24"/>
          <w:szCs w:val="24"/>
        </w:rPr>
        <w:br/>
        <w:t>ΡΑΠΤΗ Ζ. , σελ.</w:t>
      </w:r>
      <w:r w:rsidRPr="00E54EF7">
        <w:rPr>
          <w:rFonts w:ascii="Arial" w:hAnsi="Arial" w:cs="Arial"/>
          <w:sz w:val="24"/>
          <w:szCs w:val="24"/>
        </w:rPr>
        <w:br/>
        <w:t>ΣΑΡΑΚΙΩΤΗΣ Ι. , σελ.</w:t>
      </w:r>
      <w:r w:rsidRPr="00E54EF7">
        <w:rPr>
          <w:rFonts w:ascii="Arial" w:hAnsi="Arial" w:cs="Arial"/>
          <w:sz w:val="24"/>
          <w:szCs w:val="24"/>
        </w:rPr>
        <w:br/>
        <w:t>ΣΠΙΡΤΖΗΣ Χ. , σελ.</w:t>
      </w:r>
      <w:r w:rsidRPr="00E54EF7">
        <w:rPr>
          <w:rFonts w:ascii="Arial" w:hAnsi="Arial" w:cs="Arial"/>
          <w:sz w:val="24"/>
          <w:szCs w:val="24"/>
        </w:rPr>
        <w:br/>
        <w:t>ΣΥΝΤΥΧΑΚΗΣ Ε. , σελ.</w:t>
      </w:r>
      <w:r w:rsidRPr="00E54EF7">
        <w:rPr>
          <w:rFonts w:ascii="Arial" w:hAnsi="Arial" w:cs="Arial"/>
          <w:sz w:val="24"/>
          <w:szCs w:val="24"/>
        </w:rPr>
        <w:br/>
        <w:t>ΤΖΑΒΑΡΑΣ Κ. , σελ.</w:t>
      </w:r>
      <w:r w:rsidRPr="00E54EF7">
        <w:rPr>
          <w:rFonts w:ascii="Arial" w:hAnsi="Arial" w:cs="Arial"/>
          <w:sz w:val="24"/>
          <w:szCs w:val="24"/>
        </w:rPr>
        <w:br/>
        <w:t>ΤΖΑΝΑΚΟΠΟΥΛΟΣ Δ. , σελ.</w:t>
      </w:r>
      <w:r w:rsidRPr="00E54EF7">
        <w:rPr>
          <w:rFonts w:ascii="Arial" w:hAnsi="Arial" w:cs="Arial"/>
          <w:sz w:val="24"/>
          <w:szCs w:val="24"/>
        </w:rPr>
        <w:br/>
        <w:t>ΤΣΙΑΡΑΣ Κ. , σελ.</w:t>
      </w:r>
      <w:r w:rsidRPr="00E54EF7">
        <w:rPr>
          <w:rFonts w:ascii="Arial" w:hAnsi="Arial" w:cs="Arial"/>
          <w:sz w:val="24"/>
          <w:szCs w:val="24"/>
        </w:rPr>
        <w:br/>
        <w:t>ΧΗΤΑΣ Κ. , σελ.</w:t>
      </w:r>
      <w:r w:rsidRPr="00E54EF7">
        <w:rPr>
          <w:rFonts w:ascii="Arial" w:hAnsi="Arial" w:cs="Arial"/>
          <w:sz w:val="24"/>
          <w:szCs w:val="24"/>
        </w:rPr>
        <w:br/>
      </w:r>
    </w:p>
    <w:p w:rsidR="003137E1" w:rsidRPr="00E54EF7" w:rsidRDefault="003137E1" w:rsidP="008A008C">
      <w:pPr>
        <w:spacing w:after="0" w:line="360" w:lineRule="auto"/>
        <w:ind w:firstLine="720"/>
        <w:rPr>
          <w:rFonts w:ascii="Arial" w:hAnsi="Arial" w:cs="Arial"/>
          <w:sz w:val="24"/>
          <w:szCs w:val="24"/>
        </w:rPr>
      </w:pPr>
      <w:r w:rsidRPr="00E54EF7">
        <w:rPr>
          <w:rFonts w:ascii="Arial" w:hAnsi="Arial" w:cs="Arial"/>
          <w:sz w:val="24"/>
          <w:szCs w:val="24"/>
        </w:rPr>
        <w:t xml:space="preserve"> </w:t>
      </w:r>
    </w:p>
    <w:p w:rsidR="003137E1" w:rsidRPr="00E54EF7" w:rsidRDefault="003137E1" w:rsidP="008A008C">
      <w:pPr>
        <w:spacing w:after="0" w:line="360" w:lineRule="auto"/>
        <w:ind w:firstLine="720"/>
        <w:rPr>
          <w:rFonts w:ascii="Arial" w:hAnsi="Arial" w:cs="Arial"/>
          <w:sz w:val="24"/>
          <w:szCs w:val="24"/>
        </w:rPr>
      </w:pPr>
    </w:p>
    <w:p w:rsidR="003137E1" w:rsidRPr="00E54EF7" w:rsidRDefault="003137E1" w:rsidP="008A008C">
      <w:pPr>
        <w:spacing w:after="0" w:line="360" w:lineRule="auto"/>
        <w:ind w:firstLine="720"/>
        <w:rPr>
          <w:rFonts w:ascii="Arial" w:hAnsi="Arial" w:cs="Arial"/>
          <w:sz w:val="24"/>
          <w:szCs w:val="24"/>
        </w:rPr>
      </w:pPr>
    </w:p>
    <w:p w:rsidR="00F71C28" w:rsidRDefault="00F71C28"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Default="008A008C" w:rsidP="008A008C">
      <w:pPr>
        <w:ind w:firstLine="720"/>
      </w:pP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lastRenderedPageBreak/>
        <w:t>ΠΡΑΚΤΙΚΑ ΒΟΥΛΗΣ</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Θ΄ ΑΝΑΘΕΩΡΗΤΙΚΗ ΒΟΥΛΗ</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ΙΗ΄ ΠΕΡΙΟΔΟΣ</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ΠΡΟΕΔΡΕΥΟΜΕΝΗΣ ΚΟΙΝΟΒΟΥΛΕΥΤΙΚΗΣ ΔΗΜΟΚΡΑΤΙΑΣ</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ΣΥΝΟΔΟΣ Α΄</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ΣΥΝΕΔΡΙΑΣΗ ΡΞΘ΄</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Δευτέρα 29 Ιουνίου 2020 (πρωί)</w:t>
      </w:r>
    </w:p>
    <w:p w:rsidR="008A008C" w:rsidRPr="008A008C" w:rsidRDefault="008A008C" w:rsidP="008A008C">
      <w:pPr>
        <w:spacing w:after="0" w:line="600" w:lineRule="auto"/>
        <w:ind w:firstLine="720"/>
        <w:jc w:val="both"/>
        <w:rPr>
          <w:rFonts w:ascii="Arial" w:hAnsi="Arial" w:cs="Arial"/>
          <w:sz w:val="24"/>
          <w:szCs w:val="24"/>
          <w:lang w:eastAsia="el-GR"/>
        </w:rPr>
      </w:pPr>
      <w:r w:rsidRPr="008A008C">
        <w:rPr>
          <w:rFonts w:ascii="Arial" w:hAnsi="Arial" w:cs="Arial"/>
          <w:sz w:val="24"/>
          <w:szCs w:val="24"/>
          <w:lang w:eastAsia="el-GR"/>
        </w:rPr>
        <w:t xml:space="preserve">Αθήνα, σήμερα στις 29 Ιουνίου 2020, ημέρα Δευτέρα και ώρα 10.09΄ συνήλθε στην Αίθουσα των συνεδριάσεων του Βουλευτηρίου η Βουλή σε Ολομέλεια για να συνεδριάσει υπό την προεδρία του Ε΄ Αντιπροέδρου αυτής κ. </w:t>
      </w:r>
      <w:r w:rsidRPr="008A008C">
        <w:rPr>
          <w:rFonts w:ascii="Arial" w:hAnsi="Arial" w:cs="Arial"/>
          <w:b/>
          <w:sz w:val="24"/>
          <w:szCs w:val="24"/>
          <w:lang w:eastAsia="el-GR"/>
        </w:rPr>
        <w:t>ΟΔΥΣΣΕΑ ΚΩΝΣΤΑΝΤΙΝΟΠΟΥΛΟΥ</w:t>
      </w:r>
      <w:r w:rsidRPr="008A008C">
        <w:rPr>
          <w:rFonts w:ascii="Arial" w:hAnsi="Arial" w:cs="Arial"/>
          <w:sz w:val="24"/>
          <w:szCs w:val="24"/>
          <w:lang w:eastAsia="el-GR"/>
        </w:rPr>
        <w:t>.</w:t>
      </w:r>
    </w:p>
    <w:p w:rsidR="008A008C" w:rsidRPr="008A008C" w:rsidRDefault="008A008C" w:rsidP="008A008C">
      <w:pPr>
        <w:spacing w:after="0" w:line="600" w:lineRule="auto"/>
        <w:ind w:firstLine="720"/>
        <w:jc w:val="both"/>
        <w:rPr>
          <w:rFonts w:ascii="Arial" w:hAnsi="Arial" w:cs="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cs="Arial"/>
          <w:sz w:val="24"/>
          <w:szCs w:val="24"/>
          <w:lang w:eastAsia="el-GR"/>
        </w:rPr>
        <w:t>Κυρίες και κύριοι συνάδελφοι, αρχίζει η συνεδρίαση.</w:t>
      </w:r>
    </w:p>
    <w:p w:rsidR="008A008C" w:rsidRPr="008A008C" w:rsidRDefault="008A008C" w:rsidP="008A008C">
      <w:pPr>
        <w:spacing w:after="0" w:line="600" w:lineRule="auto"/>
        <w:ind w:firstLine="720"/>
        <w:jc w:val="both"/>
        <w:rPr>
          <w:rFonts w:ascii="Arial" w:hAnsi="Arial" w:cs="Arial"/>
          <w:sz w:val="24"/>
          <w:szCs w:val="24"/>
          <w:lang w:eastAsia="el-GR"/>
        </w:rPr>
      </w:pPr>
      <w:r w:rsidRPr="008A008C">
        <w:rPr>
          <w:rFonts w:ascii="Arial" w:hAnsi="Arial" w:cs="Arial"/>
          <w:sz w:val="24"/>
          <w:szCs w:val="24"/>
          <w:lang w:eastAsia="el-GR"/>
        </w:rPr>
        <w:t>Πριν εισέλθουμε στην ημερήσια διάταξη νομοθετικής εργασίας επιτρέψτε μου πρώτα να προβώ στις κάτωθι ανακοινώσεις: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sz w:val="24"/>
          <w:szCs w:val="24"/>
          <w:lang w:eastAsia="el-GR"/>
        </w:rPr>
        <w:t xml:space="preserve">Κατ’ αρχάς θα ήθελα να θέσω υπ’ όψιν σας ότι η ειδική κοινοβουλευτική επιτροπή για τη διενέργεια προκαταρκτικής εξέτασης σχετικά με τη διερεύνηση αδικημάτων που τυχόν έχουν </w:t>
      </w:r>
      <w:proofErr w:type="spellStart"/>
      <w:r w:rsidRPr="008A008C">
        <w:rPr>
          <w:rFonts w:ascii="Arial" w:hAnsi="Arial" w:cs="Arial"/>
          <w:sz w:val="24"/>
          <w:szCs w:val="24"/>
          <w:lang w:eastAsia="el-GR"/>
        </w:rPr>
        <w:t>τελεστεί</w:t>
      </w:r>
      <w:proofErr w:type="spellEnd"/>
      <w:r w:rsidRPr="008A008C">
        <w:rPr>
          <w:rFonts w:ascii="Arial" w:hAnsi="Arial" w:cs="Arial"/>
          <w:sz w:val="24"/>
          <w:szCs w:val="24"/>
          <w:lang w:eastAsia="el-GR"/>
        </w:rPr>
        <w:t xml:space="preserve"> από τον πρώην Υπουργό Δικαιοσύνης </w:t>
      </w:r>
      <w:r w:rsidRPr="008A008C">
        <w:rPr>
          <w:rFonts w:ascii="Arial" w:hAnsi="Arial"/>
          <w:sz w:val="24"/>
          <w:szCs w:val="24"/>
          <w:lang w:eastAsia="el-GR"/>
        </w:rPr>
        <w:t xml:space="preserve">κ. Δημήτριο Παπαγγελόπουλο κατά την άσκηση των καθηκόντων του, για την οποία η Ολομέλεια της Βουλής έχει ορίσει προθεσμία υποβολής τού </w:t>
      </w:r>
      <w:r w:rsidRPr="008A008C">
        <w:rPr>
          <w:rFonts w:ascii="Arial" w:hAnsi="Arial"/>
          <w:sz w:val="24"/>
          <w:szCs w:val="24"/>
          <w:lang w:eastAsia="el-GR"/>
        </w:rPr>
        <w:lastRenderedPageBreak/>
        <w:t>πορίσματος ως τις 30 Ιουνίου 2020, ζητεί με απόφασή της, που ελήφθη σε συνεδρίασή της στις 25 Ιουνίου 2020 και απεστάλη στην Ειδική Γραμματεία Προέδρου της Βουλής στις 26 Ιουνίου 2020, παράταση της λειτουργίας της μέχρι την 15</w:t>
      </w:r>
      <w:r w:rsidRPr="008A008C">
        <w:rPr>
          <w:rFonts w:ascii="Arial" w:hAnsi="Arial"/>
          <w:sz w:val="24"/>
          <w:szCs w:val="24"/>
          <w:vertAlign w:val="superscript"/>
          <w:lang w:eastAsia="el-GR"/>
        </w:rPr>
        <w:t>η</w:t>
      </w:r>
      <w:r w:rsidRPr="008A008C">
        <w:rPr>
          <w:rFonts w:ascii="Arial" w:hAnsi="Arial"/>
          <w:sz w:val="24"/>
          <w:szCs w:val="24"/>
          <w:lang w:eastAsia="el-GR"/>
        </w:rPr>
        <w:t xml:space="preserve"> Ιουλίου 2020.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Συμφωνεί το Σώμα να δοθεί παράταση υποβολής του σχετικού πορίσματος μέχρι την 15</w:t>
      </w:r>
      <w:r w:rsidRPr="008A008C">
        <w:rPr>
          <w:rFonts w:ascii="Arial" w:hAnsi="Arial"/>
          <w:sz w:val="24"/>
          <w:szCs w:val="24"/>
          <w:vertAlign w:val="superscript"/>
          <w:lang w:eastAsia="el-GR"/>
        </w:rPr>
        <w:t>η</w:t>
      </w:r>
      <w:r w:rsidRPr="008A008C">
        <w:rPr>
          <w:rFonts w:ascii="Arial" w:hAnsi="Arial"/>
          <w:sz w:val="24"/>
          <w:szCs w:val="24"/>
          <w:lang w:eastAsia="el-GR"/>
        </w:rPr>
        <w:t xml:space="preserve"> Ιουλίου;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ΟΛΟΙ ΟΙ ΒΟΥΛΕΥΤΕΣ:</w:t>
      </w:r>
      <w:r w:rsidRPr="008A008C">
        <w:rPr>
          <w:rFonts w:ascii="Arial" w:hAnsi="Arial"/>
          <w:sz w:val="24"/>
          <w:szCs w:val="24"/>
          <w:lang w:eastAsia="el-GR"/>
        </w:rPr>
        <w:t xml:space="preserve"> Μάλιστα, μάλιστα.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Το Σώμα συμφώνησε ομοφώνως.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σχετικό έγγραφο της ειδικής κοινοβουλευτικής επιτροπής κατατίθεται στα Πρακτικά και έχει ως εξής: </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color w:val="FF0000"/>
          <w:sz w:val="24"/>
          <w:szCs w:val="24"/>
          <w:lang w:eastAsia="el-GR"/>
        </w:rPr>
        <w:t>ΑΛΛΑΓΗ ΣΕΛΙΔΑΣ</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(Να μπει η σελίδα 3)</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color w:val="FF0000"/>
          <w:sz w:val="24"/>
          <w:szCs w:val="24"/>
          <w:lang w:eastAsia="el-GR"/>
        </w:rPr>
        <w:t>ΑΛΛΑΓΗ ΣΕΛΙΔΑΣ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Προχωρώ αμέσως και στην ανακοίνωση των εξής: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Πρώτον, οι Υπουργοί Υγείας, Οικονομικών, Εθνικής Άμυνας, Παιδείας και Θρησκευμάτων και Υποδομών και Μεταφορών κατέθεσαν στις 26-6-2020 σχέδιο νόμου: «Κύρωση: α) της από 23.6.2020 τροποποίησης της από 6.9.2018 Σύμβασης Δωρεάς, β) των από 23.6.2020 Επιμέρους Συμβάσεων </w:t>
      </w:r>
      <w:r w:rsidRPr="008A008C">
        <w:rPr>
          <w:rFonts w:ascii="Arial" w:hAnsi="Arial"/>
          <w:sz w:val="24"/>
          <w:szCs w:val="24"/>
          <w:lang w:eastAsia="el-GR"/>
        </w:rPr>
        <w:lastRenderedPageBreak/>
        <w:t xml:space="preserve">Δωρεάς για τα Έργα ΙΧ και Χ και γ) της από 23.6.2020 τροποποίησης της Επιμέρους Σύμβασης Δωρεάς για το  Έργο </w:t>
      </w:r>
      <w:r w:rsidRPr="008A008C">
        <w:rPr>
          <w:rFonts w:ascii="Arial" w:hAnsi="Arial"/>
          <w:sz w:val="24"/>
          <w:szCs w:val="24"/>
          <w:lang w:val="en-US" w:eastAsia="el-GR"/>
        </w:rPr>
        <w:t>VII</w:t>
      </w:r>
      <w:r w:rsidRPr="008A008C">
        <w:rPr>
          <w:rFonts w:ascii="Arial" w:hAnsi="Arial"/>
          <w:sz w:val="24"/>
          <w:szCs w:val="24"/>
          <w:lang w:eastAsia="el-GR"/>
        </w:rPr>
        <w:t>-Τραύμα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τον ν.4564/2018 (Α΄ 89) και συμπλήρωση του ν.4693/2020 (Α΄ 116).</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Δεύτερον, οι Υπουργοί Προστασίας του Πολίτη, Οικονομικών, Εξωτερικών και Δικαιοσύνης κατέθεσαν στις 26-6-2020 σχέδιο νόμου: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Τρίτον, οι Υπουργοί Επικρατείας, Οικονομικών, Ανάπτυξης και Επενδύσεων, Παιδείας και Θρησκευμάτων, Εργασίας και Κοινωνικών Υποθέσεων, Υγείας, Πολιτισμού και Αθλητισμού, Δικαιοσύνης, Εσωτερικών, Υποδομών και Μεταφορών και Τουρισμού, καθώς και ο Υφυπουργός στον Πρωθυπουργό κατέθεσαν στις 26-6-2020 σχέδιο νόμου: «Επιτάχυνση και απλούστευση της ενίσχυσης οπτικοακουστικών έργων, ενίσχυση της ψηφιακής διακυβέρνησης και άλλες διατάξεις».</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color w:val="FF0000"/>
          <w:sz w:val="24"/>
          <w:szCs w:val="24"/>
          <w:lang w:eastAsia="el-GR"/>
        </w:rPr>
        <w:t>ΑΛΛΑΓΗ ΣΕΛΙΔΑΣ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ΠΡΟΕΔΡΕΥΩΝ (Οδυσσέας Κωνσταντινόπουλος): </w:t>
      </w:r>
      <w:r w:rsidRPr="008A008C">
        <w:rPr>
          <w:rFonts w:ascii="Arial" w:hAnsi="Arial"/>
          <w:sz w:val="24"/>
          <w:szCs w:val="24"/>
          <w:lang w:eastAsia="el-GR"/>
        </w:rPr>
        <w:t xml:space="preserve">Κυρίες και κύριοι συνάδελφοι, εισερχόμαστε στην ημερήσια διάταξη της </w:t>
      </w:r>
    </w:p>
    <w:p w:rsidR="008A008C" w:rsidRPr="008A008C" w:rsidRDefault="008A008C" w:rsidP="008A008C">
      <w:pPr>
        <w:spacing w:after="0" w:line="600" w:lineRule="auto"/>
        <w:ind w:firstLine="720"/>
        <w:jc w:val="center"/>
        <w:rPr>
          <w:rFonts w:ascii="Arial" w:hAnsi="Arial"/>
          <w:b/>
          <w:sz w:val="24"/>
          <w:szCs w:val="24"/>
          <w:lang w:eastAsia="el-GR"/>
        </w:rPr>
      </w:pPr>
      <w:r w:rsidRPr="008A008C">
        <w:rPr>
          <w:rFonts w:ascii="Arial" w:hAnsi="Arial"/>
          <w:b/>
          <w:sz w:val="24"/>
          <w:szCs w:val="24"/>
          <w:lang w:eastAsia="el-GR"/>
        </w:rPr>
        <w:t>ΝΟΜΟΘΕΤΙΚΗΣ ΕΡΓΑΣΙΑΣ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Συνέχιση της συζήτησης και ψήφιση επί των άρθρων, των τροπολογιών και του συνόλου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τροποποιήσεις στον Κώδικα Νόμων για το Ελεγκτικό Συνέδριο και διατάξεις για την αποτελεσματική απονομή της δικαιοσύνης».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Στη συνεδρίαση της Πέμπτης 25 Ιουνίου 2020 συζητήθηκε και ψηφίστηκε το νομοσχέδιο επί της αρχής. Στη σημερινή συνεδρίαση θα συζητηθούν τα άρθρα και οι τροπολογίες του νομοσχεδίου ως μία ενότητα και θα ψηφιστεί το νομοσχέδιο επί των άρθρων, των τροπολογιών και στο σύνολο.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 χρόνος ομιλίας των εισηγητών, των ειδικών αγορητών, των Κοινοβουλευτικών Εκπροσώπων και των ομιλητών είναι οκτώ λεπτά, σύμφωνα με το άρθρο 103 του Κανονισμού της Βουλής.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ο εισηγητής της Νέας Δημοκρατίας κ. Κωνσταντίνος </w:t>
      </w:r>
      <w:proofErr w:type="spellStart"/>
      <w:r w:rsidRPr="008A008C">
        <w:rPr>
          <w:rFonts w:ascii="Arial" w:hAnsi="Arial"/>
          <w:sz w:val="24"/>
          <w:szCs w:val="24"/>
          <w:lang w:eastAsia="el-GR"/>
        </w:rPr>
        <w:t>Κυρανάκης</w:t>
      </w:r>
      <w:proofErr w:type="spellEnd"/>
      <w:r w:rsidRPr="008A008C">
        <w:rPr>
          <w:rFonts w:ascii="Arial" w:hAnsi="Arial"/>
          <w:sz w:val="24"/>
          <w:szCs w:val="24"/>
          <w:lang w:eastAsia="el-GR"/>
        </w:rPr>
        <w:t xml:space="preserve"> για οκτώ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w:t>
      </w:r>
      <w:proofErr w:type="spellStart"/>
      <w:r w:rsidRPr="008A008C">
        <w:rPr>
          <w:rFonts w:ascii="Arial" w:hAnsi="Arial"/>
          <w:sz w:val="24"/>
          <w:szCs w:val="24"/>
          <w:lang w:eastAsia="el-GR"/>
        </w:rPr>
        <w:t>Κυρανάκη</w:t>
      </w:r>
      <w:proofErr w:type="spellEnd"/>
      <w:r w:rsidRPr="008A008C">
        <w:rPr>
          <w:rFonts w:ascii="Arial" w:hAnsi="Arial"/>
          <w:sz w:val="24"/>
          <w:szCs w:val="24"/>
          <w:lang w:eastAsia="el-GR"/>
        </w:rPr>
        <w:t xml:space="preserve">, παρακαλώ, ελάτε στο Βήμα.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ΚΩΝΣΤΑΝΤΙΝΟΣ ΚΥΡΑΝΑΚΗΣ:</w:t>
      </w:r>
      <w:r w:rsidRPr="008A008C">
        <w:rPr>
          <w:rFonts w:ascii="Arial" w:hAnsi="Arial"/>
          <w:sz w:val="24"/>
          <w:szCs w:val="24"/>
          <w:lang w:eastAsia="el-GR"/>
        </w:rPr>
        <w:t xml:space="preserve"> Ευχαριστώ, κύριε Πρόεδρε, αλλά νομίζω ότι έχω το δικαίωμα από τον Κανονισμό να μιλήσω και από το έδρανο. Και δεν θα εξαντλήσω τον χρόνο.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Κύριε </w:t>
      </w:r>
      <w:proofErr w:type="spellStart"/>
      <w:r w:rsidRPr="008A008C">
        <w:rPr>
          <w:rFonts w:ascii="Arial" w:hAnsi="Arial"/>
          <w:sz w:val="24"/>
          <w:szCs w:val="24"/>
          <w:lang w:eastAsia="el-GR"/>
        </w:rPr>
        <w:t>Κυρανάκη</w:t>
      </w:r>
      <w:proofErr w:type="spellEnd"/>
      <w:r w:rsidRPr="008A008C">
        <w:rPr>
          <w:rFonts w:ascii="Arial" w:hAnsi="Arial"/>
          <w:sz w:val="24"/>
          <w:szCs w:val="24"/>
          <w:lang w:eastAsia="el-GR"/>
        </w:rPr>
        <w:t xml:space="preserve">, από τον Κανονισμό είναι επτά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ΚΥΡΑΝΑΚΗΣ: </w:t>
      </w:r>
      <w:r w:rsidRPr="008A008C">
        <w:rPr>
          <w:rFonts w:ascii="Arial" w:hAnsi="Arial"/>
          <w:sz w:val="24"/>
          <w:szCs w:val="24"/>
          <w:lang w:eastAsia="el-GR"/>
        </w:rPr>
        <w:t xml:space="preserve">Κύριε Πρόεδρε, θα μιλήσω πολύ λιγότερο από επτά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Να σας βάλω πέντε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ΚΥΡΑΝΑΚΗΣ: </w:t>
      </w:r>
      <w:r w:rsidRPr="008A008C">
        <w:rPr>
          <w:rFonts w:ascii="Arial" w:hAnsi="Arial"/>
          <w:sz w:val="24"/>
          <w:szCs w:val="24"/>
          <w:lang w:eastAsia="el-GR"/>
        </w:rPr>
        <w:t xml:space="preserve">Λιγότερο.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Τότε, θα βάλω τέσσερα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ΚΥΡΑΝΑΚΗΣ: </w:t>
      </w:r>
      <w:r w:rsidRPr="008A008C">
        <w:rPr>
          <w:rFonts w:ascii="Arial" w:hAnsi="Arial"/>
          <w:sz w:val="24"/>
          <w:szCs w:val="24"/>
          <w:lang w:eastAsia="el-GR"/>
        </w:rPr>
        <w:t>Σας 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Νομίζω ότι πέραν των αλλαγών και των τροπολογιών που έχουν έρθει από το Υπουργείο Δικαιοσύνης, θα ήθελα να ακούσουμε πρώτα τις εισηγήσεις των Υπουργών, όταν θα έρθουν να παρουσιάσουν τις δικές τους τροπολογίες, για να τοποθετηθούμε επ’ αυτών.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ό,τι αφορά τις νομοτεχνικές βελτιώσεις, θα ήθελα να ευχαριστήσω τον Υπουργό, ο οποίος έκανε δεκτή την πρόταση της πλειοψηφίας για τις τηλεδιασκέψεις.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Νομίζω ότι είναι ένα μέτρο το οποίο θα διευκολύνει το Ελεγκτικό Συνέδριο να μπορέσει να συνεδριάζει σε ταχύτερο χρόνο, ανάλογα την περίπτωση και ανάλογα την υπόθεση. Και σε κάθε περίπτωση, αυτή η πρακτική δεν πρέπει να είναι ο κανόνας, αλλά πρέπει να είναι η εξαίρεση μόνο σε περιπτώσεις που θα μπορέσουν να διευκολύνουν το έργο του.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εκεί και πέρα, δεν υπάρχει αλλαγή στο όριο των 5 εκατομμυρίων για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στα συγχρηματοδοτούμενα. Με βάση και τα στοιχεία, κάτι τέτοιο, μέχρι τώρα τουλάχιστον, δεν κατέστη αναγκαίο. Και, άρα, ουδέν άλλο θα ήθελα να σχολιάσω σε αυτή την τοποθέτηση. Θα περιμένουμε τους Υπουργούς, για να τοποθετηθούμε εκ νέου.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Ευχαριστώ πολύ.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
          <w:color w:val="111111"/>
          <w:sz w:val="24"/>
          <w:szCs w:val="24"/>
          <w:lang w:eastAsia="el-GR"/>
        </w:rPr>
        <w:t>ΚΩΝΣΤΑΝΤΙΝΟΣ ΤΣΙΑΡΑΣ (Υπουργός Δικαιοσύνης):</w:t>
      </w:r>
      <w:r w:rsidRPr="008A008C">
        <w:rPr>
          <w:rFonts w:ascii="Arial" w:hAnsi="Arial" w:cs="Arial"/>
          <w:color w:val="111111"/>
          <w:sz w:val="24"/>
          <w:szCs w:val="24"/>
          <w:lang w:eastAsia="el-GR"/>
        </w:rPr>
        <w:t xml:space="preserve"> Κύριε Πρόεδρε, θα ήθελα τον λόγο.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Ορίστε, κύριε Υπουργέ.</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
          <w:color w:val="111111"/>
          <w:sz w:val="24"/>
          <w:szCs w:val="24"/>
          <w:lang w:eastAsia="el-GR"/>
        </w:rPr>
        <w:t>ΚΩΝΣΤΑΝΤΙΝΟΣ ΤΣΙΑΡΑΣ (Υπουργός Δικαιοσύνης):</w:t>
      </w:r>
      <w:r w:rsidRPr="008A008C">
        <w:rPr>
          <w:rFonts w:ascii="Arial" w:hAnsi="Arial"/>
          <w:sz w:val="24"/>
          <w:szCs w:val="24"/>
          <w:lang w:eastAsia="el-GR"/>
        </w:rPr>
        <w:t xml:space="preserve"> Την τροπολογία του Υπουργείου Δικαιοσύνης θα την παρουσιάσω, κατ’ αρχήν. Φαντάζομαι ότι για τις υπόλοιπες τροπολογίες θα έρθουν οι αρμόδιοι Υπουργοί, προκειμένου να τις παρουσιάσουν.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Γι’ αυτό, αν δεν υπάρχει κάποια αντίρρηση, μπορώ να σας μιλήσω για τα άρθρα της τροπολογίας του Υπουργείου Δικαιοσύνης.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Τι χρόνο θέλετε, κύριε Υπουργέ;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Π</w:t>
      </w:r>
      <w:r w:rsidRPr="008A008C">
        <w:rPr>
          <w:rFonts w:ascii="Arial" w:hAnsi="Arial"/>
          <w:sz w:val="24"/>
          <w:szCs w:val="24"/>
          <w:lang w:eastAsia="el-GR"/>
        </w:rPr>
        <w:t xml:space="preserve">έντε λεπτά. Είναι αρκετά, βέβαια, αλλά θεωρώ ότι θα μπορέσουμε να τα καλύψουμε όλα σε αυτά τα πέντε λεπτά.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Ορίστε, κύριε Υπουργέ.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 xml:space="preserve">Με το πρώτο άρθρο </w:t>
      </w:r>
      <w:r w:rsidRPr="008A008C">
        <w:rPr>
          <w:rFonts w:ascii="Arial" w:hAnsi="Arial"/>
          <w:sz w:val="24"/>
          <w:szCs w:val="24"/>
          <w:lang w:eastAsia="el-GR"/>
        </w:rPr>
        <w:t xml:space="preserve">επιχειρούμε τη λύση ενός μακροχρόνιου προβλήματος, σχετικά με την καθυστέρηση στην έκδοση πιστοποιητικών των ακινήτων από τα υποθηκοφυλακεία και τα κτηματολογικά γραφεία, με την ταυτόχρονη δυνατότητα έκδοσης βεβαιώσεων από τους δικηγόρους προς όφελος των πολιτών. Είναι ένα άρθρο στην τροπολογία το οποίο, όπως αντιλαμβάνεστε, είναι και απόφαση της ολομέλειας των δικηγορικών συλλόγων.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Σχετικά με το δεύτερο άρθρο, να σας πω εκ των προτέρων ότι υπήρξε ένας περιορισμός σε ότι αφορά τη δυνατότητα εκλογής του προέδρου του διοικητικού συμβουλίου του κάθε δικηγορικού συλλόγου. Υπάρχουν κάποιοι μικροί σε αριθμό και σε μέλη δικηγορικοί σύλλογοι και υπάρχει μια αδυναμία </w:t>
      </w:r>
      <w:r w:rsidRPr="008A008C">
        <w:rPr>
          <w:rFonts w:ascii="Arial" w:hAnsi="Arial"/>
          <w:sz w:val="24"/>
          <w:szCs w:val="24"/>
          <w:lang w:eastAsia="el-GR"/>
        </w:rPr>
        <w:lastRenderedPageBreak/>
        <w:t xml:space="preserve">εκδήλωσης ενδιαφέροντος από πολλούς, με αποτέλεσμα να υπάρχει κίνδυνος στις προσεχείς εκλογές να μην υπάρχουν υποψηφιότητες.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Γι’ αυτόν τον λόγο, τουλάχιστον για τους συλλόγους που μέχρι τις 30 Σεπτεμβρίου έχουν μέχρι τετρακόσια μέλη, δίνουμε τη δυνατότητα ουσιαστικά μιας τρίτης θητείας στους ήδη προέδρους. Και αυτό, βεβαίως, ήταν ουσιαστικά πρόταση της ολομέλειας των δικηγορικών συλλόγων.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Με το τρίτο άρθρο εισάγεται πρόβλεψη στα παραρτήματα, τα οποία είναι ανωτέρω, για τις βεβαιώσεις περί ακινήτων, που θα μπορούν πλέον να εκδίδουν οι δικηγόροι και, μάλιστα, προσδιορίζεται η τιμή. Είναι μέχρι 60 ευρώ ανά ακίνητο.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Με το τέταρτο άρθρο ορίζεται η αμοιβή των δικαστικών επιμελητών για τη διενέργεια των ηλεκτρονικών επιδόσεων. Έρχεται στην πραγματικότητα να ολοκληρώσει την προηγούμενη νομοθετική ρύθμιση που προβλέψαμε με τις ηλεκτρονικές επιδόσεις. Η αμοιβή για την ηλεκτρονική επίδοση θα είναι 25 ευρώ.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Με το πέμπτο άρθρο δίνεται η δυνατότητα στο Διοικητικό Συμβούλιο του ΤΑΧΔΙΚ, με απόφασή του, η οποία εγκρίνεται από τον Υπουργό Δικαιοσύνης, να παραχωρεί κατά χρήση, χωρίς αντάλλαγμα, προς το δημόσιο, τα νομικά πρόσωπα δημοσίου δικαίου και τους οργανισμούς τοπικής αυτοδιοίκησης, καθώς και τους φορείς του δημόσιου τομέα, ακίνητα για την εκτέλεση έργων ή </w:t>
      </w:r>
      <w:r w:rsidRPr="008A008C">
        <w:rPr>
          <w:rFonts w:ascii="Arial" w:hAnsi="Arial"/>
          <w:sz w:val="24"/>
          <w:szCs w:val="24"/>
          <w:lang w:eastAsia="el-GR"/>
        </w:rPr>
        <w:lastRenderedPageBreak/>
        <w:t xml:space="preserve">παροχή υπηρεσιών, με σκοπό την ανέγερση επί αυτών δικαστικών κτηρίων ή και τη συντήρηση και επισκευή αυτών.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Αντιλαμβάνεστε ότι είναι ένα ζήτημα το οποίο πρέπει και τυπικά να το λύσουμε. Δεν νομίζω ότι υπάρχει γενικότερα αντίθεση επ’ αυτού.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Με το έκτο άρθρο τα φυσικά πρόσωπα τα οποία εκπροσωπούν εταιρείες, οργανισμούς και γενικά οποιασδήποτε μορφής νομικά πρόσωπα δημοσίου ή ιδιωτικού δικαίου μη κερδοσκοπικού χαρακτήρα με τακτική χρηματοδότηση από το ελληνικό δημόσιο, που βάσει του καταστατικού τους επιδιώκουν καλλιτεχνικούς, πολιτιστικούς ή περιβαλλοντικούς σκοπούς, δεν θα υπέχουν ποινική ευθύνη για τη μη καταβολή αποδοχών σε εργαζόμενους σε αυτά. Σε κάθε περίπτωση, όμως -εδώ είναι το κρίσιμο σημείο- θα έχουν ποινική ευθύνη, αν έχουν καταδικαστεί για άλλη πράξη, απιστία, υπεξαίρεση κ.λπ., που δεν επέτρεψε την εμπρόθεσμη καταβολή.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Η διάταξη αυτή, κυρίες και κύριοι συνάδελφοι, είναι αναγκαία για την προστασία των νομικών προσώπων και μορφωμάτων που είναι μη κερδοσκοπικού χαρακτήρα και επιδιώκουν στενά οριοθετημένους σκοπούς και μόνο αυτών. Δηλαδή, δεν διανέμουν οποιαδήποτε κέρδη τα οποία δυνατόν να προκύψουν από τις δραστηριότητές τους στα μέλη ή τους ιδρυτές ή τη διοίκηση, αλλά τα χρησιμοποιούν για τη συνέχιση και επίτευξη σκοπών για την </w:t>
      </w:r>
      <w:r w:rsidRPr="008A008C">
        <w:rPr>
          <w:rFonts w:ascii="Arial" w:hAnsi="Arial"/>
          <w:sz w:val="24"/>
          <w:szCs w:val="24"/>
          <w:lang w:eastAsia="el-GR"/>
        </w:rPr>
        <w:lastRenderedPageBreak/>
        <w:t xml:space="preserve">προώθηση των τεχνών, του πολιτισμού, της πολιτιστικής κληρονομιάς ή της προστασίας του περιβάλλοντος, όπως αναφέρθηκε και νωρίτερα.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Με το άρθρο 7 αποσαφηνίζεται μια ήδη θεσπισμένη στον νόμο διαδικασία για την επανατοποθέτηση του προσωπικού κλάδου ΠΕ Νομικής σε θέσεις δικηγόρων, οι οποίοι ήταν έμμισθοι δικηγόροι της πρώην «Εθνικό Κτηματολόγιο και Χαρτογράφηση Α.Ε.» και παρέμειναν στον φορέα «Ελληνικό Κτηματολόγιο».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Συγκεκριμένα, προκειμένου να εφαρμοστεί η ανωτέρω ρύθμιση θα πρέπει να μην ισχύει το κώλυμα μη ύπαρξης οποιασδήποτε εργασιακής ή υπαλληλικής σχέσης, από τη στιγμή μάλιστα που θα μεταφερθούν σε άλλη θέση, αλλά στην ίδια υπηρεσία, ώστε να συμβεί αυτό που πρέπει να γίνει, ώστε να επαναπροσδιοριστούν ως δικηγόροι. Κι αυτό, βεβαίως, είναι ένα πρόβλημα, το οποίο εδώ και μεγάλο χρονικό διάστημα δημιουργούσε μια αδυναμία στη λειτουργία του Κτηματολογίου.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 το άρθρο 8 συνιστούμε οργανικές θέσεις προσωπικού ιατροδικαστικών υπηρεσιών και σας λέω εκ των προτέρων ότι είναι κατά κάποιον τρόπο προάγγελος μιας νομοθετικής πρωτοβουλίας που θα φέρουμε σύντομα για την αναδιοργάνωση της ιατροδικαστικής υπηρεσίας. Είναι ένα μεγάλο ζήτημα με τεράστια κοινωνική απήχηση. Θα τα πούμε αυτά σε πολύ μικρό χρονικό διάστημα. Τι θέλουμε, λοιπόν, να κάνουμε; Ξέρουμε ότι οι </w:t>
      </w:r>
      <w:r w:rsidRPr="008A008C">
        <w:rPr>
          <w:rFonts w:ascii="Arial" w:hAnsi="Arial"/>
          <w:sz w:val="24"/>
          <w:szCs w:val="24"/>
          <w:lang w:eastAsia="el-GR"/>
        </w:rPr>
        <w:lastRenderedPageBreak/>
        <w:t xml:space="preserve">περιφερειακές ιατροδικαστικές υπηρεσίες είναι </w:t>
      </w:r>
      <w:proofErr w:type="spellStart"/>
      <w:r w:rsidRPr="008A008C">
        <w:rPr>
          <w:rFonts w:ascii="Arial" w:hAnsi="Arial"/>
          <w:sz w:val="24"/>
          <w:szCs w:val="24"/>
          <w:lang w:eastAsia="el-GR"/>
        </w:rPr>
        <w:t>υποστελεχωμένες</w:t>
      </w:r>
      <w:proofErr w:type="spellEnd"/>
      <w:r w:rsidRPr="008A008C">
        <w:rPr>
          <w:rFonts w:ascii="Arial" w:hAnsi="Arial"/>
          <w:sz w:val="24"/>
          <w:szCs w:val="24"/>
          <w:lang w:eastAsia="el-GR"/>
        </w:rPr>
        <w:t xml:space="preserve"> από ιατρικό και βοηθητικό προσωπικό. Πολλές μάλιστα από αυτές δεν διαθέτουν ούτε τοξικολογικά ούτε </w:t>
      </w:r>
      <w:proofErr w:type="spellStart"/>
      <w:r w:rsidRPr="008A008C">
        <w:rPr>
          <w:rFonts w:ascii="Arial" w:hAnsi="Arial"/>
          <w:sz w:val="24"/>
          <w:szCs w:val="24"/>
          <w:lang w:eastAsia="el-GR"/>
        </w:rPr>
        <w:t>παθολογοανατομικά</w:t>
      </w:r>
      <w:proofErr w:type="spellEnd"/>
      <w:r w:rsidRPr="008A008C">
        <w:rPr>
          <w:rFonts w:ascii="Arial" w:hAnsi="Arial"/>
          <w:sz w:val="24"/>
          <w:szCs w:val="24"/>
          <w:lang w:eastAsia="el-GR"/>
        </w:rPr>
        <w:t xml:space="preserve"> εργαστήρια, με αποτέλεσμα οι πραγματογνωμοσύνες που διατάσσονται από τις δικαστικές αρχές σε εξωτερικά ιατρεία να έχουν ένα πολύ μεγάλο κόστος για το δημόσιο. Ξεπερνάει κάθε χρόνο το ποσό του 1,5 εκατομμυρίου ευρώ το κόστος το οποίο δίνουμε για πραγματογνωμοσύνες αυτού του τύπου που αναφέρθηκε νωρίτερα. Με την αναδιάταξη θα περιορίσουμε αυτό το κόστος, που θα είναι μισθολογικό πλέον, στο μισό. Το λέμε γιατί θεωρώ ότι είναι μια πολύ σπουδαία ρύθμιση, μια πολύ σπουδαία τροπολογία, που επαναλαμβάνω έρχεται ως προοίμιο σε μια γενικότερη νομοθετική πρωτοβουλία που θα αναλάβουμε σύντομα.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Τέλος, με το άρθρο 9, συστήνεται στο Υπουργείο Δικαιοσύνης νομοπαρασκευαστική επιτροπή για την εκπόνηση Κώδικα Οργανικών Διατάξεων για το Ελεγκτικό Συνέδριο. Ουσιαστικά είναι αναγκαίο από το ήδη νομοσχέδιο να συστήσουμε τη συγκεκριμένη νομοπαρασκευαστική επιτροπή, που θα αντιμετωπίσει όλα τα ζητήματα, τα οποία, όπως ξέρετε, θα προκύψουν μιας και ουσιαστικά στον Κώδικα Νόμων για το Ελεγκτικό Συνέδριο εξακολουθούν να ισχύουν διατάξεις, οι οποίες θα έχουν καταργηθεί ή τροποποιηθεί, ρητώς ή σιωπηρώς, ώστε η χρήση των λοιπών να καθίσταται </w:t>
      </w:r>
      <w:r w:rsidRPr="008A008C">
        <w:rPr>
          <w:rFonts w:ascii="Arial" w:hAnsi="Arial"/>
          <w:sz w:val="24"/>
          <w:szCs w:val="24"/>
          <w:lang w:eastAsia="el-GR"/>
        </w:rPr>
        <w:lastRenderedPageBreak/>
        <w:t>δυσχερής και σε βάρος του δημοσίου. Αυτά σε ό,τι αφορά την τροπολογία του Υπουργείου Δικαιοσύνης.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Επαναλαμβάνω θεωρώ ότι κατά τη διάρκεια της συνεδρίασης οι συνάδελφοι των άλλων Υπουργείων που έχουν καταθέσει κάποιες τροπολογίες θα έρθουν να τις υποστηρίξουν.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t xml:space="preserve">ΠΡΟΕΔΡΕΥΩΝ (Οδυσσέας Κωνσταντινόπουλος): </w:t>
      </w:r>
      <w:r w:rsidRPr="008A008C">
        <w:rPr>
          <w:rFonts w:ascii="Arial" w:hAnsi="Arial"/>
          <w:sz w:val="24"/>
          <w:szCs w:val="24"/>
          <w:lang w:eastAsia="el-GR"/>
        </w:rPr>
        <w:t>Ευχαριστούμε.</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Ας συνεχίσουμε τώρα με τον ειδικό αγορητή από τον ΣΥΡΙΖΑ κ. Θεόφιλο Ξανθόπουλο για οκτώ λεπτά. Αν μιλήσετε λιγότερο, κύριε συνάδελφε, μπορείτε και από τη θέση σας.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ΘΕΟΦΙΛΟΣ ΞΑΝΘΟΠΟΥΛΟΣ: </w:t>
      </w:r>
      <w:r w:rsidRPr="008A008C">
        <w:rPr>
          <w:rFonts w:ascii="Arial" w:hAnsi="Arial"/>
          <w:sz w:val="24"/>
          <w:szCs w:val="24"/>
          <w:lang w:eastAsia="el-GR"/>
        </w:rPr>
        <w:t xml:space="preserve">Κατά πάσα πιθανότητα, κύριε Πρόεδρε, αλλά θα έρθω στο Βήμα για να μην παραβιάσουμε εκ πλαγίου τον Κανονισμό.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Κατ’ αρχάς, θα μιλήσω για ένα διαδικαστικό θέμα προς το Προεδρείο. Ο κύριος Υπουργός ανέπτυξε την τροπολογία και λογικά μόνο της καθ’ ύλην αρμοδιότητάς του. Κάθε φορά θα έρχονται τώρα οι επόμενοι Υπουργοί για να αναπτύξουν τις τροπολογίες τους θα ξεκινά νέος κύκλος τοποθετήσεων; Δηλαδή εμείς θα τοποθετηθούμε στις τροπολογίες χωρίς να ακούσουμε την εισήγηση;</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 xml:space="preserve">Όχι βέβαια. Νομίζω ότι η πρακτική λέει ότι μπορείτε να απαντήσετε στη δευτερολογία σας.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ΘΕΟΦΙΛΟΣ ΞΑΝΘΟΠΟΥΛΟΣ:</w:t>
      </w:r>
      <w:r w:rsidRPr="008A008C">
        <w:rPr>
          <w:rFonts w:ascii="Arial" w:hAnsi="Arial"/>
          <w:sz w:val="24"/>
          <w:szCs w:val="24"/>
          <w:lang w:eastAsia="el-GR"/>
        </w:rPr>
        <w:t xml:space="preserve"> Στις δευτερολογίες μας. Πολύ ωραία.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Κατ’ αρχάς θέλω να αναφερθώ στο μείζον θέμα της Ολομέλειας, που είναι το σχέδιο νόμου για την κωδικοποίηση των διατάξεων του Ελεγκτικού Συνεδρίου και τους δικονομικούς κανόνες και την ενοποίησή της διάσπαρτης νομοθεσίας. Τα έχουμε πει επανειλημμένα, έχουμε εξαντλήσει νομίζω τον διάλογο επί του συγκεκριμένου. Βρέθηκαν σημεία σύγκλισης, πράγμα το οποίο είναι ένα πολύ καλό δείγμα του νομοθετικού έργου της Βουλής και του πολιτικού μηνύματος που προσπαθούμε να περάσουμε. Όταν υπάρχουν προθέσεις για συγκλίσεις και δεν έχουμε τις οξύτατες αντιπαραθέσεις για θέματα εκτός Αίθουσας, μπορούμε και βρίσκουμε σημεία σύγκλισης και έτσι αρκετά από τα σημεία του νομοσχεδίου νομίζω ότι θα τύχουν μιας ευρύτατης πλειοψηφίας.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Εξακολουθούμε και έχουμε τις αντιρρήσεις μας στη δημιουργία των τμημάτων των τριών κατηγοριών στα δύο μεγάλα πρωτοδικεία και εφετεία της χώρας, Θεσσαλονίκης και Αθηνών, για τους λόγους που διεξοδικά έχουμε αναλύσει σε όλο το προηγούμενο χρονικό διάστημα, όπως επίσης και στη διάταξη για την παραμονή στην υπηρεσία των ανωτάτων στρατιωτικών δικαστών, γιατί θεωρούμε ότι σχεδόν έναν χρόνο, ουσιαστικά, μετά την τροποποίηση του Συντάγματος θα υπήρχε η δυνατότητα να εκδοθεί ο </w:t>
      </w:r>
      <w:proofErr w:type="spellStart"/>
      <w:r w:rsidRPr="008A008C">
        <w:rPr>
          <w:rFonts w:ascii="Arial" w:hAnsi="Arial"/>
          <w:sz w:val="24"/>
          <w:szCs w:val="24"/>
          <w:lang w:eastAsia="el-GR"/>
        </w:rPr>
        <w:t>εφαρμοστικός</w:t>
      </w:r>
      <w:proofErr w:type="spellEnd"/>
      <w:r w:rsidRPr="008A008C">
        <w:rPr>
          <w:rFonts w:ascii="Arial" w:hAnsi="Arial"/>
          <w:sz w:val="24"/>
          <w:szCs w:val="24"/>
          <w:lang w:eastAsia="el-GR"/>
        </w:rPr>
        <w:t xml:space="preserve"> νόμος και να μην κάνουμε παρατάσεις επί παρατάσεων, οι οποίες εν πολλοίς υποκρύπτουν και φωτογραφικές διατάξεις. Αυτά σε ό,τι </w:t>
      </w:r>
      <w:r w:rsidRPr="008A008C">
        <w:rPr>
          <w:rFonts w:ascii="Arial" w:hAnsi="Arial"/>
          <w:sz w:val="24"/>
          <w:szCs w:val="24"/>
          <w:lang w:eastAsia="el-GR"/>
        </w:rPr>
        <w:lastRenderedPageBreak/>
        <w:t xml:space="preserve">αφορά την κύρια ημερήσια διάταξη που απασχολεί το Σώμα εδώ και κάποιες συνεδριάσεις.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Σε ό,τι αφορά την τροπολογία του κυρίου Υπουργού, βεβαίως λύνει και αντιμετωπίζει ουσιαστικά προβλήματα. Συντασσόμαστε κατ’ αρχάς με την τροπολογία. Αντιμετωπίζει τα προβλήματα που θέτει η ολομέλεια των προέδρων των δικηγορικών συλλόγων. Υπάρχουν και άλλα ανεκτέλεστα. Συμφωνούμε με την παραχώρηση του ΤΑΧΔΙΚ κτηρίων ή χώρων τα οποία ουσιαστικά έχουν ανάγκη για συντήρηση και φροντίδα. Σας μεταφέρω, κύριε Υπουργέ, ότι σήμερα συνεδριάζει το Δημοτικό Συμβούλιο της Κομοτηνής για να ζητήσει από το ΤΑΧΔΙΚ…</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Το γνωρίζω.</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Το γνωρίζετε. Ήδη ο πρώτος πελάτης χτυπά την πόρτα. Και επειδή πρόκειται για ένα εμβληματικό κτήριο, που επειδή εγώ είμαι δικηγόρος της Δράμας έχουμε εφετειακή περιφέρεια την Κομοτηνή και εκεί έκανα τα πρώτα μου εφετεία, είναι ένα εμβληματικό κτήριο της Κομοτηνής και θα έχει πολύ μεγάλη σημασία να προχωρήσουμε τάχιστα στη διαδικασία αυτή. Το κτήριο καταρρέει και καταρρέει και η ιστορία της περιοχής. Άρα, λοιπόν, είναι ένα σημαντικό σημείο, στο οποίο υπάρχουν οι συγκλίσεις.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ήθελα να πω για να γραφεί στα Πρακτικά ότι ναι μεν να απαλλάσσονται από την ποινική ευθύνη οι έχοντες τη διοίκηση των συλλόγων, </w:t>
      </w:r>
      <w:r w:rsidRPr="008A008C">
        <w:rPr>
          <w:rFonts w:ascii="Arial" w:hAnsi="Arial"/>
          <w:sz w:val="24"/>
          <w:szCs w:val="24"/>
          <w:lang w:eastAsia="el-GR"/>
        </w:rPr>
        <w:lastRenderedPageBreak/>
        <w:t>των μορφωμάτων με πολιτιστικά χαρακτηριστικά, παραμένει όμως σε αυτούς η αστική τους υποχρέωση, και το λέω για να υπάρχει στα Πρακτικά, για να μη δημιουργούνται τέτοιου είδους εσφαλμένες εντυπώσεις. Άλλωστε, αν θέλετε και την προσωπική μου άποψη, δεν αποτελεί ένα ποινικό αδίκημα. Ουσιαστικά αποτελεί ένα υπομόχλιο για την άσκηση πίεσης στον εργοδότη. Είναι μία αστική διαφορά που καιρός είναι, εν πάση περιπτώσει, να πάρει τον δρόμο της αστικής δικαιοσύνης, διότι αυτός που δεν έχει, αν θα καταδικαστεί σε έξι, σε οκτώ και σε δέκα μήνες φυλάκιση δεν αλλάζει και τίποτα στο στάτους του, ούτε και οι εργαζόμενοι παίρνουν τα χρήματά τους.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Κλείνω με δύο μείζονα ζητήματα, τα οποία απασχολούν όλους και πρέπει να μας απασχολήσουν και ως Εθνική Αντιπροσωπεία αλλά και ως ελληνική κοινωνία. Η υπόθεση της «</w:t>
      </w:r>
      <w:r w:rsidRPr="008A008C">
        <w:rPr>
          <w:rFonts w:ascii="Arial" w:hAnsi="Arial"/>
          <w:sz w:val="24"/>
          <w:szCs w:val="24"/>
          <w:lang w:val="en-US" w:eastAsia="el-GR"/>
        </w:rPr>
        <w:t>NOVARTIS</w:t>
      </w:r>
      <w:r w:rsidRPr="008A008C">
        <w:rPr>
          <w:rFonts w:ascii="Arial" w:hAnsi="Arial"/>
          <w:sz w:val="24"/>
          <w:szCs w:val="24"/>
          <w:lang w:eastAsia="el-GR"/>
        </w:rPr>
        <w:t>» κατέληξε και το αμερικανικό δημόσιο θα εισπράξει εκατοντάδες εκατομμύρια ευρώ από τη «</w:t>
      </w:r>
      <w:r w:rsidRPr="008A008C">
        <w:rPr>
          <w:rFonts w:ascii="Arial" w:hAnsi="Arial"/>
          <w:sz w:val="24"/>
          <w:szCs w:val="24"/>
          <w:lang w:val="en-US" w:eastAsia="el-GR"/>
        </w:rPr>
        <w:t>NOVARTIS</w:t>
      </w:r>
      <w:r w:rsidRPr="008A008C">
        <w:rPr>
          <w:rFonts w:ascii="Arial" w:hAnsi="Arial"/>
          <w:sz w:val="24"/>
          <w:szCs w:val="24"/>
          <w:lang w:eastAsia="el-GR"/>
        </w:rPr>
        <w:t xml:space="preserve">», η οποία υπέγραψε ένα πρακτικό συμβιβασμού, που ουσιαστικά αποτελεί σύμβαση παραχώρησης, αναγνωρίζοντας συνολικά την ευθύνη της, γιατί προσπάθησε να διαφθείρει στην Ελλάδα -επαναλαμβάνω: στην Ελλάδα- στελέχη του κρατικού μηχανισμού, αξιωματούχους κυβερνητικούς, γιατρούς, για να μπορέσει να επαυξήσει τα κέρδη της. Είναι ένα χτύπημα σε όσους όλο το προηγούμενο διάστημα μιλούσαν για σκευωρία. Έχουμε μια επίσημη τεκμηρίωση πλέον της ευθύνης και ανοίγει ο δρόμος για το ελληνικό δημόσιο </w:t>
      </w:r>
      <w:r w:rsidRPr="008A008C">
        <w:rPr>
          <w:rFonts w:ascii="Arial" w:hAnsi="Arial"/>
          <w:sz w:val="24"/>
          <w:szCs w:val="24"/>
          <w:lang w:eastAsia="el-GR"/>
        </w:rPr>
        <w:lastRenderedPageBreak/>
        <w:t xml:space="preserve">να ασκήσει τα κατά νόμο δικαιώματά του για την αποζημίωση που υπέστη και αυτό, εξαιτίας αυτής της καθ’ όλα παράνομης πρακτικής που ακολούθησε η εταιρεία.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να πω και κάτι άλλο, το οποίο εμένα ως Έλληνα πολίτη, ως μέλος του Κοινοβουλίου, πραγματικά, με έχει ταρακουνήσει. Ανησυχώ πάρα πολύ από τη δήλωση της Αμερικής ότι θα παράσχει πολιτικό άσυλο στους προστατευόμενους μάρτυρες. Τι συμβαίνει, κυρίες και κύριοι συνάδελφοι; Κινδυνεύουν οι άνθρωποι αυτοί; Οι άνθρωποι αυτοί, που μπήκαν μπροστά για να αποκαλυφθεί ένα σκάνδαλο, έχουν ανάγκη κάλυψης μιας διεθνούς δύναμης για να συνεχίσουν τη ζωή τους; Τι συμβαίνει και πώς προσδιορίζεται αυτή η ανάγκη παροχής πολιτικού ασύλου; Πρέπει να μας προβληματίσει πάρα πολύ όλους, γιατί αυτά τα ζητήματα ρίχνουν τη χώρα, ρίχνουν το επίπεδο της χώρας και δημιουργούν μια εσφαλμένη εικόνα σε όλη τη διεθνή έννομη τάξη. Η Ελλάδα δεν είναι από τις χώρες που λύνουν οι πολίτες τους λογαριασμούς τους με άλλους τρόπους, δεν πρέπει να είναι, και αυτό είναι ένα λάθος μήνυμα που δίνουμε και πρέπει να σκεφτεί η Κυβέρνηση πάρα πολύ ότι έχοντας όλο το διάστημα αυτό ως πρώτο μέλημα να απαξιώσει, να αποκαλύψει και να υπονομεύσει την αξιοπιστία των προστατευόμενων μαρτύρων, δημιούργησε αυτή την εντύπωση στη διεθνή έννομη τάξη.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ευχαριστώ πολύ, κύριε Πρόεδρε.</w:t>
      </w:r>
    </w:p>
    <w:p w:rsidR="008A008C" w:rsidRPr="008A008C" w:rsidRDefault="008A008C" w:rsidP="008A008C">
      <w:pPr>
        <w:tabs>
          <w:tab w:val="left" w:pos="1905"/>
        </w:tabs>
        <w:spacing w:after="0" w:line="600" w:lineRule="auto"/>
        <w:ind w:firstLine="720"/>
        <w:jc w:val="center"/>
        <w:rPr>
          <w:rFonts w:ascii="Arial" w:hAnsi="Arial"/>
          <w:sz w:val="24"/>
          <w:szCs w:val="24"/>
          <w:lang w:eastAsia="el-GR"/>
        </w:rPr>
      </w:pPr>
      <w:r w:rsidRPr="008A008C">
        <w:rPr>
          <w:rFonts w:ascii="Arial" w:hAnsi="Arial"/>
          <w:sz w:val="24"/>
          <w:szCs w:val="24"/>
          <w:lang w:eastAsia="el-GR"/>
        </w:rPr>
        <w:lastRenderedPageBreak/>
        <w:t>(Χειροκροτήματα από την πτέρυγα του ΣΥΡΙΖΑ)</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Ευχαριστούμε.</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τώρα έχει κ. Νάντια Γιαννακόπουλου από το Κίνημα Αλλαγής για οχτώ λεπτά.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ΚΩΝΣΤΑΝΤΙΝΑ (ΝΑΝΤΙΑ) ΓΙΑΝΝΑΚΟΠΟΥΛΟΥ:</w:t>
      </w:r>
      <w:r w:rsidRPr="008A008C">
        <w:rPr>
          <w:rFonts w:ascii="Arial" w:hAnsi="Arial"/>
          <w:sz w:val="24"/>
          <w:szCs w:val="24"/>
          <w:lang w:eastAsia="el-GR"/>
        </w:rPr>
        <w:t xml:space="preserve"> Ευχαριστώ, πολύ κύριε Πρόεδρε.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κύριε Υπουργέ, συζητάμε σήμερα στη Βουλή το νομοσχέδιο για την κωδικοποίηση και για τον εκσυγχρονισμό της νομοθεσίας του Ελεγκτικού Συνεδρίου, τη στιγμή που διατρέχουμε μία εβδομάδα πολυτάραχη, καθώς με αφορμή τις αποκαλύψεις τόσο στις εργασίες της προανακριτικής επιτροπής όσο και σε δημοσιεύματα του Τύπου ουσιαστικά αναδεικνύεται η ύπαρξη ενός παραδικαστικού κυκλώματος που λειτούργησε επί των ημερών της προηγούμενης κυβέρνησης ΣΥΡΙΖΑ-ΑΝΕΛ.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δικαιοσύνη μας, ουσιαστικά η ίδια η δημοκρατία μας και οι θεσμοί αλλά και η εμπιστοσύνη των Ελλήνων πολιτών σε αυτούς, κλονίζεται διαρκώς, καθώς βγαίνουν καθημερινά στο φως της δημοσιότητας πρωτοφανή πράγματα, πρωτοφανείς μεθοδεύσεις.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η ώρα λοιπόν, κυρίες και κύριοι συνάδελφοι, να φτάσει το μαχαίρι στο κόκκαλο. Είναι η ώρα λοιπόν, κυρίες και κύριοι συνάδελφοι, να πέσει άπλετο φως παντού, η δικαιοσύνη να λειτουργήσει ανεμπόδιστα για να </w:t>
      </w:r>
      <w:r w:rsidRPr="008A008C">
        <w:rPr>
          <w:rFonts w:ascii="Arial" w:hAnsi="Arial"/>
          <w:sz w:val="24"/>
          <w:szCs w:val="24"/>
          <w:lang w:eastAsia="el-GR"/>
        </w:rPr>
        <w:lastRenderedPageBreak/>
        <w:t xml:space="preserve">διερευνηθεί όλη αυτή η οζώδης ατμόσφαιρα. Είναι ώρα να </w:t>
      </w:r>
      <w:proofErr w:type="spellStart"/>
      <w:r w:rsidRPr="008A008C">
        <w:rPr>
          <w:rFonts w:ascii="Arial" w:hAnsi="Arial"/>
          <w:sz w:val="24"/>
          <w:szCs w:val="24"/>
          <w:lang w:eastAsia="el-GR"/>
        </w:rPr>
        <w:t>ξαναθέσουμε</w:t>
      </w:r>
      <w:proofErr w:type="spellEnd"/>
      <w:r w:rsidRPr="008A008C">
        <w:rPr>
          <w:rFonts w:ascii="Arial" w:hAnsi="Arial"/>
          <w:sz w:val="24"/>
          <w:szCs w:val="24"/>
          <w:lang w:eastAsia="el-GR"/>
        </w:rPr>
        <w:t xml:space="preserve"> το θέμα των θεσμικών εγγυήσεων για την προστασία της νομιμότητας, της διαφάνειας, της χρηστής διοίκησης και της αξιοπιστίας της ίδιας της πολιτικής.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μια ακριβώς τέτοια ευκαιρία μας παρέχει το συζητούμενο σχέδιο νόμου για το Ελεγκτικό Συνέδριο, ο θεσμικός ρόλος του οποίου είναι υψίστης σημασίας για τη διαφανή λειτουργία ενός κράτους δικαίου. Το είπα, κυρίες και κύριοι συνάδελφοι, και στην ομιλία μου επί της αρχής. Το Ελεγκτικό Συνέδριο είναι φορέας ακριβώς αυτής της ιστορικής μνήμης και της δυναμικής. Και είπα και στην ομιλία μου επί της αρχής ότι πρόκειται για έναν θεσμό που ουσιαστικά η λειτουργία του υπήρχε από αρχαιοτάτων χρόνων, από τη λειτουργία της αθηναϊκής δημοκρατίας.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μεγάλο, λοιπόν, ζητούμενο είναι το πώς θα μπορέσουμε να διασφαλίσουμε όλες εκείνες τις απαραίτητες συνθήκες προκειμένου αυτός ο τόσο σημαντικός θεσμός να μπορεί να ανταποκρίνεται με πληρότητα στην κύρια και πιο σημαντική αποστολή του, δηλαδή στον ενδελεχή έλεγχο των δαπανών του κράτους, του δημοσίου, των ΟΤΑ, των νομικών προσώπων δημοσίου δικαίου, καθώς επίσης και ο καταλογισμός των ευθυνών στους διαχειριστές του δημοσίου.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μου επιτρέψετε όμως, κυρίες και κύριοι συνάδελφοι, επειδή ακούστηκαν πολλά τόσο κατά τη διάρκεια της συζήτησης των επιτροπών όσο </w:t>
      </w:r>
      <w:r w:rsidRPr="008A008C">
        <w:rPr>
          <w:rFonts w:ascii="Arial" w:hAnsi="Arial"/>
          <w:sz w:val="24"/>
          <w:szCs w:val="24"/>
          <w:lang w:eastAsia="el-GR"/>
        </w:rPr>
        <w:lastRenderedPageBreak/>
        <w:t xml:space="preserve">και στην Ολομέλεια, να αποκαταστήσουμε κάποια πράγματα. Πρέπει να αποκαταστήσουμε κάποια πράγματα κι ιδιαίτερα την ιστορική αλήθεια και ορθότητα.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οφείλετε κι εσείς ο ίδιος να μην υποπίπτετε σε λάθη τα οποία παραποιούν την ιστορική αλήθεια. Ο λόγος που το λέω αυτό είναι γιατί ουσιαστικά έχει να κάνει με τον ίδιο τον τρόπο που λειτουργεί η πολιτική στην χώρα μας, κύριε Υπουργέ, και χρειάζεται να λειτουργούμε πρώτα και πάνω απ’ όλα με αλήθεια, με ιστορική αλήθεια, με ψυχραιμία, με νηφαλιότητα και όχι με παραποίηση πραγματικών γεγονότων και πεπραγμένων μόνο και μόνο για μικροκομματικό όφελος, το οποίο ουσιαστικά αποτελεί και την ίδια τη βάση του λαϊκισμού. Κι ας αποδείξουμε επιτέλους ότι μετά από δέκα ολόκληρα χρόνια κρίσης έχουμε όλοι ωριμάσει, το πολιτικό μας σύστημα έχει ωριμάσει και μπορεί να αρθεί πάνω από έναν κουτοπόνηρο λαϊκισμό που μας πάει πίσω αντί να μας πηγαίνει μπροστά.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γίνεται λοιπόν, κύριε Υπουργέ, να λησμονούμε ότι ουσιαστικά το γραφείο συλλογής στατιστικών στοιχείων δεν είναι η πρώτη φορά που δημιουργείται με αυτό το νομοσχέδιο. Έχει δημιουργηθεί, ασχέτως του αν θα μπορούσε να λειτουργήσει καλύτερα. Εισήχθη όμως ως τότε κορυφαία μεταρρύθμιση επί υπουργίας Χάρη Καστανίδη και επί διακυβέρνησης ΠΑΣΟΚ το 2010. Και σας επισημάναμε ότι αν θέλετε να κάνετε σωστά αυτή τη </w:t>
      </w:r>
      <w:r w:rsidRPr="008A008C">
        <w:rPr>
          <w:rFonts w:ascii="Arial" w:hAnsi="Arial"/>
          <w:sz w:val="24"/>
          <w:szCs w:val="24"/>
          <w:lang w:eastAsia="el-GR"/>
        </w:rPr>
        <w:lastRenderedPageBreak/>
        <w:t>μεταρρύθμιση, αυτό το άρθρο δεν πρέπει απλά να αναλώνεται επί του κόστους της διαδικασίας και της ποσοτικής απόδοσης κάθε δικαστικής μονάδας, αλλά ουσιαστικά να διερευνά τους λόγους οι οποίοι οδηγούν στις καθυστερήσεις στην απονομή της δικαιοσύνης.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δεν γίνεται, επίσης, κύριε Υπουργέ, να λησμονούμε πως η μεγαλύτερη αναβάθμιση και τομή στον ρόλο και τη λειτουργία του Ελεγκτικού Συνεδρίου μέχρι στιγμής ουσιαστικά κατοχυρώθηκε με τον ν.4055/2012 επί ΠΑΣΟΚ, επί υπουργίας τότε του Μιλτιάδη Παπαϊωάννου. Και τότε ήταν, κύριε Υπουργέ, που εισήχθη για πρώτη φορά η κορυφαία μεταρρύθμιση του θεσμού της πρότυπης δίκης, της πιλοτικής δίκης για την αποσυμφόρηση του δημοσίου από προδήλως αβάσιμες εφέσεις και αναιρέσεις, κυρίως για τις συνταξιοδοτικές υποθέσεις και για ζητήματα τα οποία έχουν κριθεί </w:t>
      </w:r>
      <w:proofErr w:type="spellStart"/>
      <w:r w:rsidRPr="008A008C">
        <w:rPr>
          <w:rFonts w:ascii="Arial" w:hAnsi="Arial"/>
          <w:sz w:val="24"/>
          <w:szCs w:val="24"/>
          <w:lang w:eastAsia="el-GR"/>
        </w:rPr>
        <w:t>παγίως</w:t>
      </w:r>
      <w:proofErr w:type="spellEnd"/>
      <w:r w:rsidRPr="008A008C">
        <w:rPr>
          <w:rFonts w:ascii="Arial" w:hAnsi="Arial"/>
          <w:sz w:val="24"/>
          <w:szCs w:val="24"/>
          <w:lang w:eastAsia="el-GR"/>
        </w:rPr>
        <w:t xml:space="preserve"> από την ολομέλεια του Ελεγκτικού Συνεδρίου.</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Ήταν τότε που ο καταστατικός έλεγχος εναρμονίστηκε με τα κρατούντα στον ευρωπαϊκό χώρο και ουσιαστικά </w:t>
      </w:r>
      <w:proofErr w:type="spellStart"/>
      <w:r w:rsidRPr="008A008C">
        <w:rPr>
          <w:rFonts w:ascii="Arial" w:hAnsi="Arial"/>
          <w:sz w:val="24"/>
          <w:szCs w:val="24"/>
          <w:lang w:eastAsia="el-GR"/>
        </w:rPr>
        <w:t>επεβλήθη</w:t>
      </w:r>
      <w:proofErr w:type="spellEnd"/>
      <w:r w:rsidRPr="008A008C">
        <w:rPr>
          <w:rFonts w:ascii="Arial" w:hAnsi="Arial"/>
          <w:sz w:val="24"/>
          <w:szCs w:val="24"/>
          <w:lang w:eastAsia="el-GR"/>
        </w:rPr>
        <w:t xml:space="preserve"> η τήρηση των ελεγκτικών προτύπων του Διεθνούς Οργανισμού Ανώτατων Ελεγκτικών Ιδρυμάτων. Ήταν τότε που η Γενική Επιτροπή Επικρατείας, ο Γενικός Επίτροπος Επικρατείας ουσιαστικά αναβαθμίστηκε σε δικαστική ανεξάρτητη αρχή, η οποία δρα ενιαία και όλοι οι νομικοί γνωρίζουμε πόσο σημαντικός είναι αυτός ο ρόλος του. Κι ήταν τότε που θεσμοθετήθηκαν μία σειρά μέτρων για την εκκαθάριση όλων των </w:t>
      </w:r>
      <w:r w:rsidRPr="008A008C">
        <w:rPr>
          <w:rFonts w:ascii="Arial" w:hAnsi="Arial"/>
          <w:sz w:val="24"/>
          <w:szCs w:val="24"/>
          <w:lang w:eastAsia="el-GR"/>
        </w:rPr>
        <w:lastRenderedPageBreak/>
        <w:t xml:space="preserve">εκκρεμών υποθέσεων οι οποίες βάλτωναν, όπως η δημιουργία της ελάσσονος ολομέλειας και άλλα πολλά.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Αυτά ήταν κορυφαίες και γενναίες μεταρρυθμίσεις, κύριε Υπουργέ, οι οποίες διευκόλυναν την επιτάχυνση στην απονομή της δικαιοσύνης. Παρά ταύτα, βέβαια, συνέχισαν να υπάρχουν σοβαρά προβλήματα και γι’ αυτό ακριβώς εμείς καλωσορίσαμε από την πρώτη στιγμή το νομοσχέδιο το οποίο μας φέρατε, το οποίο έχει δημιουργηθεί ουσιαστικά από δικαστές, από τη νομοπαρασκευαστική επιτροπή η οποία δημιουργήθηκε από την προηγούμενη τότε κυβέρνηση και το οποίο λύνει πάγια ζητήματα και βοηθάει στην καλύτερη και ταχύτερη απονομή δικαιοσύνης από το Ελεγκτικό Συνέδριο.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του κουδούνι λήξεως του χρόνου ομιλίας της κυρίας Βουλευτού)</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Ένα λεπτό χρειάζομαι, κύριε Πρόεδρε.</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Είμαστε, λοιπόν, θετικοί στην κωδικοποίηση και στο ενιαίο κείμενο δικονομίας το οποίο θεσπίζεται για τη λειτουργία του Ελεγκτικού Συνεδρίου. Είμαστε θετικοί στη θέσπιση ολοκληρωμένου νομοθετικού πλαισίου για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που ασκεί το Ελεγκτικό Συνέδριο και σας ζητήσαμε να κατεβάσετε ακόμη περισσότερο αυτό το ποσό. Είμαστε θετικοί στις διατάξεις για την επεξεργασία στατιστικών στοιχείων, ήταν άλλωστε δικό μας έργο. Είμαστε, τέλος, θετικοί στη δημιουργία ειδικών τμημάτων στα πολιτικά και στα </w:t>
      </w:r>
      <w:r w:rsidRPr="008A008C">
        <w:rPr>
          <w:rFonts w:ascii="Arial" w:hAnsi="Arial"/>
          <w:sz w:val="24"/>
          <w:szCs w:val="24"/>
          <w:lang w:eastAsia="el-GR"/>
        </w:rPr>
        <w:lastRenderedPageBreak/>
        <w:t xml:space="preserve">διοικητικά δικαστήρια προκειμένου να λυθούν χρόνια ζητήματα, τα οποία -αν θέλετε- λειτουργούν αποτρεπτικά για την επενδυτική δραστηριότητα. Σας επισημάναμε όμως ότι αυτό δεν πρέπει να σημαίνει σε καμμία περίπτωση αποστέρηση ανθρώπινων πόρων από την απονομή της υπόλοιπης δικαιοσύνης. Και το τονίζουμε αυτό.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την τροπολογία την οποία μας φέρνετε, κατ’ αρχάς είναι τροπολογία που έχει να κάνει με το Υπουργείο Δικαιοσύνης και αυτό είναι κάτι θετικό, γιατί δυστυχώς είδαμε πολλές τροπολογίες να έρχονται, κύριε Υπουργέ. Σας υπενθυμίζω τις προεκλογικές δεσμεύσεις τόσο του κ. Μητσοτάκη και όλων σας και τον νόμο, βέβαια, τον οποίο παραβιάζετε ουσιαστικά με το να φέρνετε άσχετες και εκπρόθεσμες τροπολογίες στα συγκεκριμένα νομοσχέδια.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Είμαστε θετικοί, λοιπόν, στην τροπολογία τη δική σας, του Υπουργείου Δικαιοσύνης, γιατί πολύ απλά, εκτός του ότι λύνει πάγια ζητήματα και θέσεις των δικηγορικών συλλόγων, έχει γίνει κατόπιν συνεννόησης με την ολομέλεια των δικηγορικών συλλόγων της χώρας και αυτό είναι σημαντικό, το ότι εισακούονται θεσμοί, οι οποίοι έχουν να κάνουν με την ίδια τη λειτουργία της δικαιοσύνης.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Εγώ θα ήθελα να κλείσω με την τροπολογία την οποία έφερε το Κίνημα Αλλαγής, την οποία κατέθεσε η Κοινοβουλευτική μας Ομάδα, για την άρση του αδιεξόδου που έχει δημιουργηθεί για πλήθος εργαζομένων που διεκδικούν την </w:t>
      </w:r>
      <w:r w:rsidRPr="008A008C">
        <w:rPr>
          <w:rFonts w:ascii="Arial" w:hAnsi="Arial"/>
          <w:sz w:val="24"/>
          <w:szCs w:val="24"/>
          <w:lang w:eastAsia="el-GR"/>
        </w:rPr>
        <w:lastRenderedPageBreak/>
        <w:t xml:space="preserve">ικανοποίηση των απαιτήσεών τους έναντι επιχειρήσεων που έχουν πτωχεύσει ή εις βάρος των οποίων εκκρεμεί αναγκαστική εκτέλεση.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Όπως έχει αναδειχθεί με αφορμή την υπόθεση των πρώην εργαζομένων της εφημερίδας «ΕΛΕΥΘΕΡΟΤΥΠΙΑ», κύριε Υπουργέ, η τροποποίηση των σχετικών διατάξεων από την κυβέρνηση ΣΥΡΙΖΑ-ΑΝΕΛ το 2015 και το 2018 έχει φέρει σε πραγματικά πολύ δυσχερή θέση τους εργαζόμενους και τις οικογένειές τους, που βλέπουν τις απαιτήσεις τους να τίθενται σε αμφιβολία, λόγω των αξιώσεων των τραπεζών.</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Με την τροπολογία αυτή την οποία φέρνει η Κοινοβουλευτική μας Ομάδα ουσιαστικά αποσκοπούσε στην άρση μιας κοινωνικής αδικίας εις βάρος των εργαζομένων των ίδιων, δηλαδή, των ανθρώπων οι οποίοι στήριξαν τη λειτουργία αυτών των επιχειρήσεων, ιδιαίτερα μέσα στην κρίση. Γι’ αυτό ζητούμε να την κάνετε αποδεκτή, γιατί λύνει μια τεράστια κοινωνική αδικία και γιατί είναι απαραίτητη, αν θέλετε για να μπούμε σε αυτή την περιβόητη κανονικότητα, για την οποία μας μιλούσατε προεκλογικά. Περιμένουμε να τη δούμε και τώρα.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Για τις υπόλοιπες τροπολογίες θα τοποθετηθούμε όταν θα ακούσουμε και τους αρμόδιους Υπουργούς.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ευχαριστώ θερμά.</w:t>
      </w:r>
    </w:p>
    <w:p w:rsidR="008A008C" w:rsidRPr="008A008C" w:rsidRDefault="008A008C" w:rsidP="008A008C">
      <w:pPr>
        <w:tabs>
          <w:tab w:val="left" w:pos="1905"/>
        </w:tabs>
        <w:spacing w:after="0" w:line="600" w:lineRule="auto"/>
        <w:ind w:firstLine="720"/>
        <w:jc w:val="center"/>
        <w:rPr>
          <w:rFonts w:ascii="Arial" w:hAnsi="Arial"/>
          <w:sz w:val="24"/>
          <w:szCs w:val="24"/>
          <w:lang w:eastAsia="el-GR"/>
        </w:rPr>
      </w:pPr>
      <w:r w:rsidRPr="008A008C">
        <w:rPr>
          <w:rFonts w:ascii="Arial" w:hAnsi="Arial" w:cs="Arial"/>
          <w:sz w:val="24"/>
          <w:szCs w:val="24"/>
          <w:lang w:eastAsia="el-GR"/>
        </w:rPr>
        <w:t>(Χειροκροτήματα από την πτέρυγα του Κινήματος Αλλαγής)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ΠΡΟΕΔΡΕΥΩΝ (Οδυσσέας Κωνσταντινόπουλος):</w:t>
      </w:r>
      <w:r w:rsidRPr="008A008C">
        <w:rPr>
          <w:rFonts w:ascii="Arial" w:hAnsi="Arial"/>
          <w:sz w:val="24"/>
          <w:szCs w:val="24"/>
          <w:lang w:eastAsia="el-GR"/>
        </w:rPr>
        <w:t xml:space="preserve"> Τον λόγο τώρα έχει η ειδική αγορήτρια του Κομμουνιστικού Κόμματος Ελλάδας κ. Μαρία </w:t>
      </w:r>
      <w:proofErr w:type="spellStart"/>
      <w:r w:rsidRPr="008A008C">
        <w:rPr>
          <w:rFonts w:ascii="Arial" w:hAnsi="Arial"/>
          <w:sz w:val="24"/>
          <w:szCs w:val="24"/>
          <w:lang w:eastAsia="el-GR"/>
        </w:rPr>
        <w:t>Κομνηνάκα</w:t>
      </w:r>
      <w:proofErr w:type="spellEnd"/>
      <w:r w:rsidRPr="008A008C">
        <w:rPr>
          <w:rFonts w:ascii="Arial" w:hAnsi="Arial"/>
          <w:sz w:val="24"/>
          <w:szCs w:val="24"/>
          <w:lang w:eastAsia="el-GR"/>
        </w:rPr>
        <w:t>.</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ΜΑΡΙΑ ΚΟΜΝΗΝΑΚΑ:</w:t>
      </w:r>
      <w:r w:rsidRPr="008A008C">
        <w:rPr>
          <w:rFonts w:ascii="Arial" w:hAnsi="Arial"/>
          <w:sz w:val="24"/>
          <w:szCs w:val="24"/>
          <w:lang w:eastAsia="el-GR"/>
        </w:rPr>
        <w:t xml:space="preserve"> Ευχαριστώ, κύριε Πρόεδρε.</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Έχουμε ήδη αναφερθεί συνολικά. Η κριτική που ασκήσαμε στο παρόν νομοσχέδιο δεν εστιάζει στη νομοτεχνική διαδικασία της κωδικοποίησης της διάσπαρτης νομοθεσίας για τη λειτουργία του Ελεγκτικού Συνεδρίου, που αποτελεί σίγουρα ένα εργαλείο και δεν είναι αυτό το προβληματικό, αλλά στο το ίδιο το περιεχόμενο τόσο των αντιδραστικών αλλαγών που φέρνει το νομοσχέδιο, αλλά και ήδη οι υπάρχουσες διατάξεις που θα μπορούσαν να τροποποιηθούν σε αυτή τη διαδικασία, αφού προχωράτε σε ευρύτερες αλλαγές, που υπάρχουν σε αυτό και αποτυπώνουν ουσιαστικά μια συνολική προσπάθεια που γίνεται από την Κυβέρνηση σε συνέχεια του έργου που άφησαν οι προκάτοχοί της, να προσαρμόσουν τη δικαιοσύνη στις νέες ανάγκες της καπιταλιστικής οικονομίας, ώστε να λειτουργεί και ως ένας μηχανισμός θωράκισης του συστήματος σε συνθήκες οικονομικής κρίσης.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Αυτό είναι εμφανές τόσο στις διατάξεις που αφορούν την ίδια την προσαρμογή της λειτουργίας του Ελεγκτικού Συνεδρίου, ώστε αυτό να είναι καλύτερα ελεγχόμενο με βάση τις κυβερνητικές επιδιώξεις προς όφελος φυσικά των επενδυτών, των επιχειρηματικών ομίλων και σε βάρος των εργαζομένων, </w:t>
      </w:r>
      <w:r w:rsidRPr="008A008C">
        <w:rPr>
          <w:rFonts w:ascii="Arial" w:hAnsi="Arial"/>
          <w:sz w:val="24"/>
          <w:szCs w:val="24"/>
          <w:lang w:eastAsia="el-GR"/>
        </w:rPr>
        <w:lastRenderedPageBreak/>
        <w:t>μικρών βιοπαλαιστών, επαγγελματιών, συνταξιούχων και άλλων οικονομικά αδύναμων στρωμάτων, όσο βέβαια και με τις λοιπές διατάξεις για την επιτάχυνση της απονομής δικαιοσύνης -όπως τις βαφτίζετε- που υπηρετούν ουσιαστικά αυτόν τον σκοπό, με πιο εμβληματική και προκλητική αυτές των άρθρων 359 και 360 για τη δημιουργία των επενδυτικών τμημάτων στα οποία όλοι ομονοείτε. Είναι επενδυτικά τμήματα που ενδιαφέρουν ζωηρά μεγάλους επιχειρηματικούς ομίλους. Αναδεικνύουν σε όλο τους το μεγαλείο τον ρόλο που επιφυλάσσει η Κυβέρνηση για τη δικαιοσύνη, μια δικαιοσύνη κατά παραγγελία -ορντινάντσα- του μεγάλου κεφαλαίου.</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βέβαια, δεν είναι απλά πρόκληση να νομοθετείτε πολυτελείς διαδικασίες </w:t>
      </w:r>
      <w:r w:rsidRPr="008A008C">
        <w:rPr>
          <w:rFonts w:ascii="Arial" w:hAnsi="Arial"/>
          <w:sz w:val="24"/>
          <w:szCs w:val="24"/>
          <w:lang w:val="en-US" w:eastAsia="el-GR"/>
        </w:rPr>
        <w:t>fast</w:t>
      </w:r>
      <w:r w:rsidRPr="008A008C">
        <w:rPr>
          <w:rFonts w:ascii="Arial" w:hAnsi="Arial"/>
          <w:sz w:val="24"/>
          <w:szCs w:val="24"/>
          <w:lang w:eastAsia="el-GR"/>
        </w:rPr>
        <w:t xml:space="preserve"> </w:t>
      </w:r>
      <w:r w:rsidRPr="008A008C">
        <w:rPr>
          <w:rFonts w:ascii="Arial" w:hAnsi="Arial"/>
          <w:sz w:val="24"/>
          <w:szCs w:val="24"/>
          <w:lang w:val="en-US" w:eastAsia="el-GR"/>
        </w:rPr>
        <w:t>track</w:t>
      </w:r>
      <w:r w:rsidRPr="008A008C">
        <w:rPr>
          <w:rFonts w:ascii="Arial" w:hAnsi="Arial"/>
          <w:sz w:val="24"/>
          <w:szCs w:val="24"/>
          <w:lang w:eastAsia="el-GR"/>
        </w:rPr>
        <w:t xml:space="preserve"> την ώρα που οι λαϊκές υποθέσεις πάσης φύσεως ακόμα και οι εργατικές διαφορές, αυτοκίνητα και άλλες που αφορούν ευρύτερα λαϊκά στρώματα, βαλτώνουν και χρονίζουν στα δικαστήρια, αλλά η κατάσταση αυτή θα χειροτερέψει ουσιαστικά τα ήδη επιβαρυμένη άλλα τμήματα, αφού η στελέχωση των ειδικών επενδυτικών τμημάτων με έμπειρους δικαστές και προσωπικό θα στερήσει αυτό το δυναμικό από τα υπόλοιπα τμήματα των δικαστηρίων αυτών.</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αυτή την άποψη και η κριτική μας για το άρθρο 358, για τη σύσταση του Γραφείου Συλλογής και Επεξεργασίας Δικαστικών Στατιστικών Στοιχείων δεν είναι γι’ αυτό το ίδιο το εργαλείο της συλλογής των στοιχείων. Δεν είναι από </w:t>
      </w:r>
      <w:r w:rsidRPr="008A008C">
        <w:rPr>
          <w:rFonts w:ascii="Arial" w:hAnsi="Arial"/>
          <w:sz w:val="24"/>
          <w:szCs w:val="24"/>
          <w:lang w:eastAsia="el-GR"/>
        </w:rPr>
        <w:lastRenderedPageBreak/>
        <w:t>μόνο του πρόβλημα -θετικό θα μπορούσε να ήταν, όπως προσπαθείτε να το παρουσιάσετε-, αλλά με βάση το ποια δεδομένα ζητάτε να αποδώσει αποτελέσματα η στατιστική, δηλαδή ότι θέτετε ως κριτήριο το κόστος της διαδικασίας και την ποσοτική απόδοση κάθε δικαστικής μονάδας, λες και μιλάμε για αποδόσεις μηχανών και κυρίως πώς θα αξιοποιηθούν τα εξαχθέντα συμπεράσματα.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Σας το τονίσαμε και στην προηγούμενή μας τοποθέτηση, ότι οι προθέσεις που έχουν εκδηλωθεί από τη μεριά της Κυβέρνησης είναι αυτά να χρησιμοποιηθούν όχι για τη βελτίωση της λειτουργίας της δικαιοσύνης προς όφελος των εργαζομένων και των λαϊκών στρωμάτων, αλλά ως άλλοθι ουσιαστικά για τις αντιδραστικές στοχεύσεις στον χώρο της δικαιοσύνης, ως επιχείρημα για την προώθηση του δικαστικού «Καλλικράτη», την κατάργηση δικαστηρίων με αντίστοιχα κριτήρια αξιολόγησης των δικαστών και άλλα που το έχετε ήδη γνωστοποιήσει.</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κατεύθυνση αυτή προσαρμόζεται και η λειτουργία του Ελεγκτικού Συνεδρίου, γιατί ουσιαστικά επιχειρείτε να σφραγίσετε και την όποια χαραμάδα, αφού η όποια δυνατότητα υπάρχει για να ασκείται όντως έλεγχος νομιμότητας των δημοσίων δαπανών θεωρείται επικίνδυνη, είναι ενοχλητική αν αυτή δεν υπηρετεί τις προτεραιότητες της καπιταλιστικής ανάπτυξης, δηλαδή το κέρδος των επιχειρηματικών ομίλων σε βάρος των λαϊκών αναγκών. Σε αυτή τη λογική </w:t>
      </w:r>
      <w:r w:rsidRPr="008A008C">
        <w:rPr>
          <w:rFonts w:ascii="Arial" w:hAnsi="Arial"/>
          <w:sz w:val="24"/>
          <w:szCs w:val="24"/>
          <w:lang w:eastAsia="el-GR"/>
        </w:rPr>
        <w:lastRenderedPageBreak/>
        <w:t>κινούνται και οι διατάξεις των άρθρων 63, με το οποίο απονέμονται αυξημένες αρμοδιότητες στον γενικό επίτροπο του Ελεγκτικού Συνεδρίου, ή με το άρθρο 90 και 93 όπου με πρόσχημα την επιτάχυνση δίνονται υπερεξουσίες στον πρόεδρο σε βάρος της συλλογικής λειτουργίας του τμήματος, ο οποίος θα μπορεί και με αδιευκρίνιστα κριτήρια να εισάγει αγωγές στο Συμβούλιο, πλήττοντας ουσιαστικά τη δημοσιότητα της δίκης, όταν κρίνει ότι δεν μπορεί να δικαστεί μέσα σε εύλογο χρόνο. Είναι διατάξεις που ουσιαστικά εξυπηρετούν την καλύτερη και από τα πάνω έλεγχο της διαδικασίας απονομής της δικαιοσύνης.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Σε σχέση με τις απαντήσεις που μας δώσατε, κύριε Υπουργέ, για την κριτική που ασκήσαμε επί των άρθρων τις μελετήσαμε, για τα ζητήματα αυτά που έχουμε θέσει για το νομοσχέδιο. Αν μπορούσαμε κάπως να τις κωδικοποιήσουμε ουσιαστικά είναι στη λογική ότι αφορά ρυθμίσεις που είτε ίσχυαν εδώ και κάποια χρόνια, είτε αυτές κατ’ ανάλογο τρόπο εφαρμόζονται και σε άλλες διαδικασίες της διοικητικής δίκης, όπως και στο Συμβούλιο της Επικρατείας και αυτό δικαιολογεί την επέκταση και εμπέδωση των διαδικασιών αυτών και στο Ελεγκτικό Συνέδριο.</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γεγονός ότι ήδη ίσχυαν σε άλλες διαδικασίες οι διατάξεις αυτές, δεν τις κάνει λιγότερο αντιδραστικές και προβληματικές και βέβαια όχι μη επιδεχόμενης κριτικής. Αντί, λοιπόν, να εμπεδώνονται και να επεκτείνονται και </w:t>
      </w:r>
      <w:r w:rsidRPr="008A008C">
        <w:rPr>
          <w:rFonts w:ascii="Arial" w:hAnsi="Arial"/>
          <w:sz w:val="24"/>
          <w:szCs w:val="24"/>
          <w:lang w:eastAsia="el-GR"/>
        </w:rPr>
        <w:lastRenderedPageBreak/>
        <w:t xml:space="preserve">σε νέες διαδικασίες, να επεκτείνονται και στο Ελεγκτικό Συνέδριο, θα μπορούσαν να απαλειφθούν και από τις διαδικασίες που εφαρμόζονται. Εξάλλου γι’ αυτό κάνουμε και κριτική προς αυτές.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Τέτοιες είναι οι διατάξεις των άρθρων για την παραπομπή ουσιαστικά των υποθέσεων από το τμήμα στην ολομέλεια του Ελεγκτικού Συνεδρίου, είτε με τη μορφή προδικαστικού είτε στο πλαίσιο της λεγόμενης «πρότυπης δίκης» που υπονομεύει ουσιαστικά ακόμα περισσότερο τον αναγκαίο διάχυτο συνταγματικό έλεγχο του δικαστηρίου ή, βέβαια, την ακόμα πιο αντιδραστική διάταξη την οποία έχουμε επανειλημμένα επισημάνει και θεωρούμε ιδιαίτερα προβληματική στο άρθρο 301 που είναι όντως η συνέχεια των σχετικών αποφάσεων που έχει διαμορφώσει το Συμβούλιο της Επικρατείας για τους συνταξιούχους, όπου τώρα επεκτείνετε και κατοχυρώνετε και νομοθετικά τη δυνατότητα που έχει η ολομέλεια του Ελεγκτικού Συνεδρίου ουσιαστικά να επιτρέπει σε μια παράνομη πράξη ή παράλειψη του δημοσίου να παράγει αποτελέσματα για όσο χρόνο μεσολαβεί μέχρι την έκδοση της απόφασης. Κάτι τέτοιο καταλαβαίνετε ότι είναι προβληματικό να το παραδέχεται ουσιαστικά το κράτος και μάλιστα για λόγους προστασίας -λέτε- του δημοσίου συμφέροντος.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Ίσως με αυτόν τον τρόπο να επιχειρείτε να προσδώσετε νομιμότητα σε μια μέχρι πρότινος πρακτική που έχουμε δει να ακολουθείται την τελευταία δεκαετία κατ’ επανάληψη και μέσα στη Βουλή, από όλες τις κυβερνήσεις και </w:t>
      </w:r>
      <w:r w:rsidRPr="008A008C">
        <w:rPr>
          <w:rFonts w:ascii="Arial" w:hAnsi="Arial"/>
          <w:sz w:val="24"/>
          <w:szCs w:val="24"/>
          <w:lang w:eastAsia="el-GR"/>
        </w:rPr>
        <w:lastRenderedPageBreak/>
        <w:t>Νέα Δημοκρατία, ΣΥΡΙΖΑ και ΠΑΣΟΚ παλαιότερα, ώστε διά μέσου της Βουλής να νομιμοποιούνται, εκ των υστέρων με αλλεπάλληλους νόμους, δαπάνες που το Ελεγκτικό Συνέδριο ανέδειξε ως παράνομες, όπως τα νοσοκομεία που αλώνιζαν οι πολυεθνικές του φαρμάκου αλλά και στους ΟΤΑ.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Αυτή τη δυνατότητα των κυβερνητικών παρεμβάσεων θέλετε να την επεκτείνετε και μέσω της διαδικασίας του άρθρου 343, που δεν είναι τίποτε άλλο από τη νομιμοποίηση ουσιαστικά της κυβερνητικής πλειοψηφίας να δίνει κατεύθυνση στο Ελεγκτικό Συνέδριο για την ιεράρχηση των ελέγχων με βάση τις κυβερνητικές επιδιώξεις και σκοπιμότητες.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ενδεικτική, επίσης, ανάμεσα σε άλλες, όσον αφορά τον χαρακτήρα του </w:t>
      </w:r>
      <w:proofErr w:type="spellStart"/>
      <w:r w:rsidRPr="008A008C">
        <w:rPr>
          <w:rFonts w:ascii="Arial" w:hAnsi="Arial"/>
          <w:sz w:val="24"/>
          <w:szCs w:val="24"/>
          <w:lang w:eastAsia="el-GR"/>
        </w:rPr>
        <w:t>προσυμβατικού</w:t>
      </w:r>
      <w:proofErr w:type="spellEnd"/>
      <w:r w:rsidRPr="008A008C">
        <w:rPr>
          <w:rFonts w:ascii="Arial" w:hAnsi="Arial"/>
          <w:sz w:val="24"/>
          <w:szCs w:val="24"/>
          <w:lang w:eastAsia="el-GR"/>
        </w:rPr>
        <w:t xml:space="preserve"> ελέγχου που διενεργεί το Ελεγκτικό Συνέδριο, ο οποίος έτσι και αλλιώς είναι έλεγχος νομιμότητας και όχι σκοπιμότητας, η προκλητικά ευνοϊκή μεταχείριση όσον αφορά την εκτέλεση δρομολογίων στις θαλάσσιες </w:t>
      </w:r>
      <w:proofErr w:type="spellStart"/>
      <w:r w:rsidRPr="008A008C">
        <w:rPr>
          <w:rFonts w:ascii="Arial" w:hAnsi="Arial"/>
          <w:sz w:val="24"/>
          <w:szCs w:val="24"/>
          <w:lang w:eastAsia="el-GR"/>
        </w:rPr>
        <w:t>ενδομεταφορές</w:t>
      </w:r>
      <w:proofErr w:type="spellEnd"/>
      <w:r w:rsidRPr="008A008C">
        <w:rPr>
          <w:rFonts w:ascii="Arial" w:hAnsi="Arial"/>
          <w:sz w:val="24"/>
          <w:szCs w:val="24"/>
          <w:lang w:eastAsia="el-GR"/>
        </w:rPr>
        <w:t>, δηλαδή στους εφοπλιστές, με την οποία εξαιρούνται αυτοί από την υποχρέωση υποβολής σχεδίου της σύμβασης πριν από την κατάρτισή της. Το γεγονός βέβαια, κύριε Υπουργέ, ότι υπήρχε η διάταξη ήδη από το 2001 δεν την καθιστά λιγότερο προκλητική, μάλλον αποδεικνύει τη διαχρονική και παντός καιρού εύνοια που απολαμβάνει το εφοπλιστικό κεφάλαιο από τις κυβερνήσεις.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Εξάλλου, υπό το πρόσχημα της επιτάχυνσης των διαδικασιών ή των έκτακτων συνθηκών συρρικνώθηκαν ακόμη και οι μηχανισμοί του αστικού </w:t>
      </w:r>
      <w:r w:rsidRPr="008A008C">
        <w:rPr>
          <w:rFonts w:ascii="Arial" w:hAnsi="Arial"/>
          <w:sz w:val="24"/>
          <w:szCs w:val="24"/>
          <w:lang w:eastAsia="el-GR"/>
        </w:rPr>
        <w:lastRenderedPageBreak/>
        <w:t>κράτους, που δεν μπορούσαν βέβαια να χαράξουν φιλολαϊκή πολιτική, προσέδιδαν όμως έστω κάποια εχέγγυα νομιμότητας στη διαχείριση του δημοσίου χρήματος, όπως ήταν ο προληπτικός έλεγχος.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εν συντομία να αναφερθώ στη δεύτερη τροπολογία που κατέθεσε το ΚΚΕ. Επισημαίνουμε ότι περιμένουμε την τοποθέτηση και των άλλων κομμάτων και της Κυβέρνησης για την πρώτη τροπολογία που αναπτύξαμε σε σχέση με τη διαφάνεια στα κονδύλια που δίνονται στα μέσα μαζικής ενημέρωσης για τη διαφήμιση του δημοσίου. Περιμένουμε να τοποθετηθούν και οι εκπρόσωποι των άλλων κομμάτων. Εμείς καταθέσαμε και δεύτερη τροπολογία, με την οποία ζητάμε ουσιαστικά να επανέλθει το προνόμιο των εργατικών απαιτήσεων στην περίπτωση του πλειστηριασμού σε βάρος της περιουσίας του οφειλέτη-εργοδότη των εργαζομένων ή και στην περίπτωση της εκποίησης της πτωχευτικής περιουσίας.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σημείο αυτό κτυπάει το κουδούνι λήξεως του χρόνου ομιλίας της κυρίας Βουλευτού)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Κινείται σε παρόμοια λογική. Κατατέθηκε και από τη μεριά του Κινήματος Αλλαγής μια παρόμοια τροπολογία. Ωστόσο, αυτή αφορά ουσιαστικά την εφαρμογή σε παλιές υποθέσεις της παλαιότερης νομοθεσίας. Εμείς ζητάμε ουσιαστικά να επανέλθει στο σύνολό του αυτό το προνόμιο, που η κυβέρνηση ΣΥΡΙΖΑ-ΑΝΕΛ κατήργησε, δηλαδή το προνόμιο των εργατικών διαφορών σε </w:t>
      </w:r>
      <w:r w:rsidRPr="008A008C">
        <w:rPr>
          <w:rFonts w:ascii="Arial" w:hAnsi="Arial"/>
          <w:sz w:val="24"/>
          <w:szCs w:val="24"/>
          <w:lang w:eastAsia="el-GR"/>
        </w:rPr>
        <w:lastRenderedPageBreak/>
        <w:t xml:space="preserve">σχέση με τις απαιτήσεις των τραπεζών, οι οποίες έχουν προτεραιότητα στα δύο τρίτα του </w:t>
      </w:r>
      <w:proofErr w:type="spellStart"/>
      <w:r w:rsidRPr="008A008C">
        <w:rPr>
          <w:rFonts w:ascii="Arial" w:hAnsi="Arial"/>
          <w:sz w:val="24"/>
          <w:szCs w:val="24"/>
          <w:lang w:eastAsia="el-GR"/>
        </w:rPr>
        <w:t>πλειστηριάσματος</w:t>
      </w:r>
      <w:proofErr w:type="spellEnd"/>
      <w:r w:rsidRPr="008A008C">
        <w:rPr>
          <w:rFonts w:ascii="Arial" w:hAnsi="Arial"/>
          <w:sz w:val="24"/>
          <w:szCs w:val="24"/>
          <w:lang w:eastAsia="el-GR"/>
        </w:rPr>
        <w:t xml:space="preserve"> της πτωχευτικής περιουσίας, με αποτέλεσμα να ματαιώνεται η ουσιαστική ικανοποίηση των εργαζομένων και της όποιας προστασίας τους έχει απομείνει. Και είναι γνωστό ότι οι εργαζόμενοι είναι οι τελευταίοι που ασκούν καταδιωκτικά μέτρα κατά του εργοδότη τους είτε λόγω οικονομικής ένδειας, σε συνδυασμό βέβαια με την αύξηση του κόστους προσφυγής στη δικαιοσύνη και βέβαια και λόγω των απειλών που υφίστανται για απώλεια των θέσεων εργασίας. Αντίθετα, τόσο οι τράπεζες όσο και οι προνομιούχοι πιστωτές έχουν αρκετά όπλα στα χέρια τους.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Βέβαια, δεν θεωρούμε επαρκή και τη μικρή βελτίωση που προσπάθησε να κάνει ο ΣΥΡΙΖΑ το 2018, όπου προέβλεψε μεν προνόμια για τις εργατικές απαιτήσεις, όμως αυτά περιορίζονται μόνο σε μη καταβληθέντες μισθούς έξι μόλις μηνών και για περιορισμένο ύψος αποδοχών.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 κουδούνι λήξεως του χρόνου ομιλίας της κυρίας Βουλευτού)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Κυρία συνάδελφε, έχετε ξεπεράσει τον χρόνο.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ΜΑΡΙΑ ΚΟΜΝΗΝΑΚΑ: </w:t>
      </w:r>
      <w:r w:rsidRPr="008A008C">
        <w:rPr>
          <w:rFonts w:ascii="Arial" w:hAnsi="Arial"/>
          <w:sz w:val="24"/>
          <w:szCs w:val="24"/>
          <w:lang w:eastAsia="el-GR"/>
        </w:rPr>
        <w:t>Ολοκληρώνω, κύριε Πρόεδρε, σε μισό λεπτό.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Είναι λύση που δεν αλλοιώνει την απώλεια του προνομίου και ανοίγει και δρόμο για το πώς κατηγοριοποιούνται οι μισθολογικές απαιτήσεις. Αυτή την αδικία επιδιώκουμε να αποκαταστήσουμε.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Κλείνω, αναφερόμενη σε μία από τις διατάξεις της τροπολογίας, στην οποία δεν είχατε αναφερθεί ουσιαστικά τις προηγούμενες ημέρες, κύριε Υπουργέ. Θεωρούμε προβληματικό το γεγονός ότι με το άρθρο 6 ουσιαστικά επιτρέπεται σε περίπτωση μη καταβολής δεδουλευμένων σε απασχολούμενους νομικών προσώπων μη κερδοσκοπικού χαρακτήρα να μην μπορεί να </w:t>
      </w:r>
      <w:proofErr w:type="spellStart"/>
      <w:r w:rsidRPr="008A008C">
        <w:rPr>
          <w:rFonts w:ascii="Arial" w:hAnsi="Arial"/>
          <w:sz w:val="24"/>
          <w:szCs w:val="24"/>
          <w:lang w:eastAsia="el-GR"/>
        </w:rPr>
        <w:t>στοιχειοθετηθεί</w:t>
      </w:r>
      <w:proofErr w:type="spellEnd"/>
      <w:r w:rsidRPr="008A008C">
        <w:rPr>
          <w:rFonts w:ascii="Arial" w:hAnsi="Arial"/>
          <w:sz w:val="24"/>
          <w:szCs w:val="24"/>
          <w:lang w:eastAsia="el-GR"/>
        </w:rPr>
        <w:t xml:space="preserve"> ποινική ευθύνη των </w:t>
      </w:r>
      <w:proofErr w:type="spellStart"/>
      <w:r w:rsidRPr="008A008C">
        <w:rPr>
          <w:rFonts w:ascii="Arial" w:hAnsi="Arial"/>
          <w:sz w:val="24"/>
          <w:szCs w:val="24"/>
          <w:lang w:eastAsia="el-GR"/>
        </w:rPr>
        <w:t>νομίμων</w:t>
      </w:r>
      <w:proofErr w:type="spellEnd"/>
      <w:r w:rsidRPr="008A008C">
        <w:rPr>
          <w:rFonts w:ascii="Arial" w:hAnsi="Arial"/>
          <w:sz w:val="24"/>
          <w:szCs w:val="24"/>
          <w:lang w:eastAsia="el-GR"/>
        </w:rPr>
        <w:t xml:space="preserve"> εκπροσώπων για τη μη καταβολή των δεδουλευμένων, παρά μόνο στις περιπτώσεις που αποδεικνύεται ευθύνη τους για άλλη πράξη.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τουλάχιστον οξύμωρο να λέτε ότι αυτό το κάνετε χάριν της προόδου του πολιτισμού, για να μην το χαρακτηρίσω και αλλιώς. Αφήνετε ουσιαστικά απροστάτευτους τους εργαζόμενους απέναντι στην </w:t>
      </w:r>
      <w:proofErr w:type="spellStart"/>
      <w:r w:rsidRPr="008A008C">
        <w:rPr>
          <w:rFonts w:ascii="Arial" w:hAnsi="Arial"/>
          <w:sz w:val="24"/>
          <w:szCs w:val="24"/>
          <w:lang w:eastAsia="el-GR"/>
        </w:rPr>
        <w:t>απληρωσιά</w:t>
      </w:r>
      <w:proofErr w:type="spellEnd"/>
      <w:r w:rsidRPr="008A008C">
        <w:rPr>
          <w:rFonts w:ascii="Arial" w:hAnsi="Arial"/>
          <w:sz w:val="24"/>
          <w:szCs w:val="24"/>
          <w:lang w:eastAsia="el-GR"/>
        </w:rPr>
        <w:t xml:space="preserve"> και αυτό το βαφτίζετε ως ένδειξη ευαισθησίας για τον πολιτισμό. Είναι γνωστή και έχετε δείξει και σε άλλες περιπτώσεις την ευαισθησία σας για τον πολιτισμό. Θεωρούμε ότι ανοίγετε επικίνδυνους δρόμους, για να έρθετε στη συνέχεια να πείτε…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Κυρία συνάδελφε, σας παρακαλώ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ΜΑΡΙΑ ΚΟΜΝΗΝΑΚΑ: </w:t>
      </w:r>
      <w:r w:rsidRPr="008A008C">
        <w:rPr>
          <w:rFonts w:ascii="Arial" w:hAnsi="Arial"/>
          <w:sz w:val="24"/>
          <w:szCs w:val="24"/>
          <w:lang w:eastAsia="el-GR"/>
        </w:rPr>
        <w:t>Κλείνω με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έρθετε να πείτε ότι κατ’ ανάλογο τρόπο θα εφαρμοστούν τέτοιου είδους εξαιρέσεις και σε άλλες περιπτώσεις χάριν, ας πούμε, της ανάπτυξης της οικονομίας.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Ευχαριστούμε, κυρία συνάδελφε.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από την Ελληνική Λύση ο κ. Κωνσταντίνος </w:t>
      </w:r>
      <w:proofErr w:type="spellStart"/>
      <w:r w:rsidRPr="008A008C">
        <w:rPr>
          <w:rFonts w:ascii="Arial" w:hAnsi="Arial"/>
          <w:sz w:val="24"/>
          <w:szCs w:val="24"/>
          <w:lang w:eastAsia="el-GR"/>
        </w:rPr>
        <w:t>Χήτας</w:t>
      </w:r>
      <w:proofErr w:type="spellEnd"/>
      <w:r w:rsidRPr="008A008C">
        <w:rPr>
          <w:rFonts w:ascii="Arial" w:hAnsi="Arial"/>
          <w:sz w:val="24"/>
          <w:szCs w:val="24"/>
          <w:lang w:eastAsia="el-GR"/>
        </w:rPr>
        <w:t xml:space="preserve">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ΧΗΤΑΣ:</w:t>
      </w:r>
      <w:r w:rsidRPr="008A008C">
        <w:rPr>
          <w:rFonts w:ascii="Arial" w:hAnsi="Arial"/>
          <w:sz w:val="24"/>
          <w:szCs w:val="24"/>
          <w:lang w:eastAsia="el-GR"/>
        </w:rPr>
        <w:t xml:space="preserve"> Ευχαριστώ,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Υπουργέ, τα είπαμε. Έχουμε πει πάρα πολλά. Η αλήθεια είναι ότι έχουμε αναλύσει αρκετά το νομοσχέδιο. Οπότε, σήμερα θα μου επιτρέψετε να αναλύσουμε κάποια στοιχεία, στα οποία εμείς είμαστε αντίθετοι.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Συμφωνούμε όλοι, κύριε Τσιάρα, ότι η κωδικοποίηση της νομοθεσίας είναι ένα τεχνικό εργαλείο, που χρειαζόμαστε όσο τίποτε άλλο. Μπορεί να βοηθήσει, εννοείται το έργο της δικαιοσύνης. Να συμφωνήσουμε, όμως, και σε κάτι άλλο, ότι μόνο η κωδικοποίηση δεν φτάνει, δεν αρκεί από μόνη της η κωδικοποίηση, για να λύσει τα προβλήματα τα οποία αντιμετωπίζουμε.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ένα σημείο, στο οποίο αναφέρθηκα και στην προηγούμενη ομιλία μου, κύριε Υπουργέ, ότι θα πρέπει να υπάρξουν τέτοιες νομοθετικές </w:t>
      </w:r>
      <w:r w:rsidRPr="008A008C">
        <w:rPr>
          <w:rFonts w:ascii="Arial" w:hAnsi="Arial"/>
          <w:sz w:val="24"/>
          <w:szCs w:val="24"/>
          <w:lang w:eastAsia="el-GR"/>
        </w:rPr>
        <w:lastRenderedPageBreak/>
        <w:t xml:space="preserve">παρεμβάσεις που να ανταποκρίνονται στις ανάγκες του ελληνικού λαού και της κοινωνίας. Δηλαδή, όταν έρχεται η ώρα να κάνουμε ένα νέο οικοδόμημα, καλό είναι να παίρνουμε δεξιά και αριστερά κάποιες διατάξεις ή οτιδήποτε άλλο, αλλά αυτές τις διατάξεις τις οποίες μεταφέρουμε από το παρελθόν στο σήμερα πρέπει να τις βελτιώνουμε και αυτές να εξελίσσονται σύμφωνα με τις ανάγκες που επιτάσσει πλέον η κοινωνία μας.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Η Ελλάδα σήμερα -θα συμφωνήσουμε, κύριοι συνάδελφοι, όλοι σ’ αυτό- δεν έχει καμμία σχέση -και είναι λογικό αυτό- με την Ελλάδα πριν από δέκα χρόνια ή πριν από δεκαπέντε χρόνια και πάει λέγοντας. Η κοινωνία μας πλέον δεν είναι ίδια. Σε αυτά τα δέκα χρόνια ο ελληνικός λαός, οι Έλληνες πολίτες, γονάτισαν από μια απίστευτη οικονομική κρίση. Τώρα, το ζούμε εκ νέου λόγω των συνεπειών του κορωνοϊού.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Έχουμε, επίσης, και άλλα θέματα πολύ σημαντικά, όπως είναι το τεράστιο θέμα της λαθρομετανάστευσης.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Ελλάδα τα τελευταία χρόνια οι μη κυβερνητικές οργανώσεις -γιατί εμείς θα μείνουμε εκεί και θα επιμείνουμε, κύριε Υπουργέ, όσο και να σας παραξενεύει- αυτό ξεφυτρώνουν σαν τα μανιτάρια, με ανεξέλεγκτες πολλές φορές δράσεις για τις ΜΚΟ και επιδράσεις. Έχει «μαλλιάσει» η γλώσσα μας να φωνάζουμε και θα το φωνάζουμε, αλλά δυστυχώς απ’ ό,τι φαίνεται δεν παίρνετε μέτρα, για να αποτρέψουμε τη δράση αυτών.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Δεν χρειάζεται, φυσικά, να επισημάνω το πόσο μακριά μπορούν να φθάσουν τα πλοκάμια των μη κυβερνητικών οργανώσεων σε σχέση με τη διαχείριση του δημοσίου χρήματος. Και αυτό είναι πάρα πολύ σημαντικό, το γνωρίζουμε και το γνωρίζετε και εσείς, απλώς δεν κάνουμε κινήσεις.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Για να γίνω πιο συγκεκριμένος, στο άρθρο 51, μιας και η συζήτηση σήμερα είναι επί των άρθρων, στην περίπτωση που δεν υπάρχει ομοδικία θα έπρεπε να διατάσσεται μόνο χωρισμός δικογράφου και όχι να προβλέπεται και υποχρέωση κατάθεσης αυτοτελούς δικογράφου.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51 στην παράγραφο 3 ελλοχεύει ο κίνδυνος να εκδοθούν αντιφατικές αποφάσεις, αφού διατάσσεται ο χωρισμός, όταν ο αριθμός των </w:t>
      </w:r>
      <w:proofErr w:type="spellStart"/>
      <w:r w:rsidRPr="008A008C">
        <w:rPr>
          <w:rFonts w:ascii="Arial" w:hAnsi="Arial"/>
          <w:sz w:val="24"/>
          <w:szCs w:val="24"/>
          <w:lang w:eastAsia="el-GR"/>
        </w:rPr>
        <w:t>ομοδίκων</w:t>
      </w:r>
      <w:proofErr w:type="spellEnd"/>
      <w:r w:rsidRPr="008A008C">
        <w:rPr>
          <w:rFonts w:ascii="Arial" w:hAnsi="Arial"/>
          <w:sz w:val="24"/>
          <w:szCs w:val="24"/>
          <w:lang w:eastAsia="el-GR"/>
        </w:rPr>
        <w:t xml:space="preserve"> ξεπερνά τους δέκα.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να επισημάνω, κύριε Υπουργέ, και θα είμαι σύντομος, γιατί νομίζω ότι έχουμε αναφερθεί σε πάρα πολλά άρθρα και έχουμε κάνει τις επισημάνσεις μας, με γνώμονα την έμπρακτη υποστήριξη -γιατί αυτό μας ενδιαφέρει- του Έλληνα φορολογούμενου, πιστεύουμε ότι τα παράβολα, όχι μόνο δεν θα πρέπει να αυξηθούν, αλλά θα πρέπει να καταργηθούν κιόλας. Για εμάς είναι πολύ σημαντικό αυτό. Με τα παράβολα επιβαρύνεται ακόμη περισσότερο ο διοικούμενος, ενώ θα πρέπει να ψηφίζουμε νόμους που να διευκολύνουν την πρόσβαση στη δικαιοσύνη και όχι να την εμποδίζουν. Εμείς θα πρέπει να </w:t>
      </w:r>
      <w:r w:rsidRPr="008A008C">
        <w:rPr>
          <w:rFonts w:ascii="Arial" w:hAnsi="Arial"/>
          <w:sz w:val="24"/>
          <w:szCs w:val="24"/>
          <w:lang w:eastAsia="el-GR"/>
        </w:rPr>
        <w:lastRenderedPageBreak/>
        <w:t xml:space="preserve">κάνουμε την πρόσβαση στη δικαιοσύνη πιο εύκολη για τους Έλληνες πολίτες και όχι πιο δύσκολη.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 αυτό πιστεύουμε ότι πρόκειται για δυσμενή μεταχείριση των Ελλήνων πολιτών, όταν προβλέπεται στο άρθρο 317 η δυνατότητα απαλλαγής από παράβολα και τέλη και σε νομικά πρόσωπα που δεν επιδιώκουν κερδοσκοπικό σκοπό. Το έχω αναλύσει και στην προηγούμενη ομιλία μου. Τώρα γίνεται ακόμη περισσότερο, όταν προβλέπεται η δυνατότητα παροχής νομικής βοήθειας σ’ αυτά τα νομικά πρόσωπα βάσει του άρθρου 323. Γι’ αυτό -και απαντώ στο δικό σας σχόλιο, στη δική σας απάντηση που μου δώσατε τις προάλλες- θα πρέπει να εξαιρέσετε ξεκάθαρα αυτά τα προνόμια για τα νομικά πρόσωπα που ασχολούνται με δράσεις, όπως το μεταναστευτικό. Και σημειώνω ότι αυτή η εξαίρεση δεν παραβιάζει το Σύνταγμα, κύριε Υπουργέ, ούτε διεθνείς συμβάσεις παραβιάζει, αφού η απαλλαγή από παράβολα και άλλες δαπάνες εξ ορισμού αφορά και προστατεύει τους πολίτες. Άρα να εξαιρέσετε μόνο τις μη κερδοσκοπικές οργανώσεις που ασχολούνται με το μεταναστευτικό, για να μας διευκολύνετε και εμάς.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Αντίστοιχα, μπορείτε να προβλέψετε στο άρθρο 322 να μην επιβαρύνεται το δημόσιο με τα δικαστικά έξοδα, όταν αυτά τα νομικά πρόσωπα χάνουν τη δίκη. Δηλαδή, έρχονται αυτές οι εταιρείες, οι μη κερδοσκοπικές, κάνουν μια δίκη, χάνουν τη δίκη κι άμα χάσουν, πρέπει το δημόσιο να τους </w:t>
      </w:r>
      <w:r w:rsidRPr="008A008C">
        <w:rPr>
          <w:rFonts w:ascii="Arial" w:hAnsi="Arial"/>
          <w:sz w:val="24"/>
          <w:szCs w:val="24"/>
          <w:lang w:eastAsia="el-GR"/>
        </w:rPr>
        <w:lastRenderedPageBreak/>
        <w:t xml:space="preserve">πληρώσει τα δικαστικά έξοδα. Ποιος ο λόγος; Δεν υπάρχει κανένας λόγος. Εγώ άμα χάσω μια δίκη αύριο, θα τον πληρώσω τον δικηγόρο μου, δεν υπάρχει περίπτωση.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Νομοθετήστε αποφασιστικά εκεί που πρέπει. Καταργήστε τελείως το δικαστικό ένσημο στις συνταξιοδοτικές υποθέσεις.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Ένα σχόλιο για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Μειώσατε, βεβαίως, τα όρια και δεν τα αυξήσατε, όπως παρεξηγήθηκε προχθές από κάποιους άλλους συναδέλφους, το μειώσατε, αλλά το 1 εκατομμύριο ευρώ θεωρούμε ότι θα πρέπει να είναι χαμηλότερο, όπως και τα 5 εκατομμύρια ευρώ, όταν εμπλέκεται ευρωπαϊκό χρήμα, δηλαδή πόροι από την Ευρωπαϊκή Ένωση. Και τα 2,5 εκατομμύρια ευρώ και τα 4,5 εκατομμύρια ευρώ και τα 4,9 εκατομμύρια ευρώ είναι πολύ μεγάλα ποσά για να περνάνε χωρίς έλεγχο. Αυτή είναι η άποψή μας.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όπως σας έχουμε πει πολλές φορές σχετικά με τη διαχείριση του κρατικού χρέους, εξαιρείτε εντελώς από τον έλεγχο τις συμβάσεις που λαμβάνουν χώρα στο πλαίσιο του προγράμματος δανεισμού και διαχείρισης χρέους του ελληνικού δημοσίου. Για ποιον λόγο; Και όχι μόνο αυτό, για τις θαλάσσιες </w:t>
      </w:r>
      <w:proofErr w:type="spellStart"/>
      <w:r w:rsidRPr="008A008C">
        <w:rPr>
          <w:rFonts w:ascii="Arial" w:hAnsi="Arial"/>
          <w:sz w:val="24"/>
          <w:szCs w:val="24"/>
          <w:lang w:eastAsia="el-GR"/>
        </w:rPr>
        <w:t>ενδομεταφορές</w:t>
      </w:r>
      <w:proofErr w:type="spellEnd"/>
      <w:r w:rsidRPr="008A008C">
        <w:rPr>
          <w:rFonts w:ascii="Arial" w:hAnsi="Arial"/>
          <w:sz w:val="24"/>
          <w:szCs w:val="24"/>
          <w:lang w:eastAsia="el-GR"/>
        </w:rPr>
        <w:t>, για τους εφοπλιστές δηλαδή, όπως σας είχαμε πει, και για τις υπηρεσίες δρομολογίων, προβλέπετε τη δυνατότητα εκ των υστέρων υποβολής των συμβάσεων σε έλεγχο. Δηλαδή, τους δίνετε ένα μεγάλο μπόνους εδώ.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Θα κλείσω με ένα γενικό σχόλιο, κύριε Υπουργέ, γι’ αυτό το κράτος δικαίου και αφιέρωσα αρκετό χρόνο στην ομιλία μου την περασμένη εβδομάδα. Φεύγοντας λίγο από τον δρόμο του Ελεγκτικού Συνεδρίου, έκανα ένα σχόλιο γενικότερο για το κράτος δικαίου. Δεν θα αναφερθώ σε θεωρητικές προσεγγίσεις και αναλύσεις του κράτους δικαίου και της δίκαιης δίκης και της δικαιοσύνης. Βλέπω ότι τα πράγματα στη χώρα μας δεν είναι καλά και το γνωρίζετε πάρα πολύ καλά κι εσείς. Το </w:t>
      </w:r>
      <w:proofErr w:type="spellStart"/>
      <w:r w:rsidRPr="008A008C">
        <w:rPr>
          <w:rFonts w:ascii="Arial" w:hAnsi="Arial"/>
          <w:sz w:val="24"/>
          <w:szCs w:val="24"/>
          <w:lang w:eastAsia="el-GR"/>
        </w:rPr>
        <w:t>λαθρομεταναστευτικό</w:t>
      </w:r>
      <w:proofErr w:type="spellEnd"/>
      <w:r w:rsidRPr="008A008C">
        <w:rPr>
          <w:rFonts w:ascii="Arial" w:hAnsi="Arial"/>
          <w:sz w:val="24"/>
          <w:szCs w:val="24"/>
          <w:lang w:eastAsia="el-GR"/>
        </w:rPr>
        <w:t xml:space="preserve"> γιγαντώνεται, ειδεχθή εγκλήματα, εγκλήματα εις βάρος μικρών παιδιών, εγκλήματα εις βάρος ηλικιωμένων κάνουν την κοινωνία μας να βράζει, εμείς όμως όλοι εδώ μέσα ως εκπρόσωποι του ελληνικού λαού δεν πρέπει να μένουμε θεατές -το έχουμε πει πάρα πολλές φορές- αλλά απαιτούνται δράσεις και μάλιστα τώρα. Να </w:t>
      </w:r>
      <w:proofErr w:type="spellStart"/>
      <w:r w:rsidRPr="008A008C">
        <w:rPr>
          <w:rFonts w:ascii="Arial" w:hAnsi="Arial"/>
          <w:sz w:val="24"/>
          <w:szCs w:val="24"/>
          <w:lang w:eastAsia="el-GR"/>
        </w:rPr>
        <w:t>αυστηροποιηθούν</w:t>
      </w:r>
      <w:proofErr w:type="spellEnd"/>
      <w:r w:rsidRPr="008A008C">
        <w:rPr>
          <w:rFonts w:ascii="Arial" w:hAnsi="Arial"/>
          <w:sz w:val="24"/>
          <w:szCs w:val="24"/>
          <w:lang w:eastAsia="el-GR"/>
        </w:rPr>
        <w:t xml:space="preserve"> οι ποινές για ειδεχθή εγκλήματα με τα ισόβια, όπως πολλές φορές έχει αναφέρει η Ελληνική Λύση, να είναι πραγματικά ισόβια.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Αλλά και ως προς τα οικονομικά σκάνδαλα, για να κλείσω με αυτό και να το συνδέσω με την επικαιρότητα -εντός ή εκτός εισαγωγικών- θα πρέπει να είναι προτεραιότητά μας η επιστροφή των χρημάτων στη χώρα μας και στους Έλληνες πολίτες.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Για να κλείσω με το θέμα της «NOVARTIS», το οποίο είναι στην επικαιρότητα και στην καθημερινότητά μας, κύριε Υπουργέ, η Τουρκία απειλεί ευθέως με εισβολή. Η οικονομία μας καταρρέει και όσοι γυρίζουν έξω το </w:t>
      </w:r>
      <w:r w:rsidRPr="008A008C">
        <w:rPr>
          <w:rFonts w:ascii="Arial" w:hAnsi="Arial"/>
          <w:sz w:val="24"/>
          <w:szCs w:val="24"/>
          <w:lang w:eastAsia="el-GR"/>
        </w:rPr>
        <w:lastRenderedPageBreak/>
        <w:t xml:space="preserve">γνωρίζουν πάρα πολύ καλά. Η πατρίδα μας εποικίζεται. Αυτή είναι η αλήθεια, όσο κι αν δεν αρέσει αυτό που λέω σε κάποιους εδώ μέσα. Οι Έλληνες </w:t>
      </w:r>
      <w:proofErr w:type="spellStart"/>
      <w:r w:rsidRPr="008A008C">
        <w:rPr>
          <w:rFonts w:ascii="Arial" w:hAnsi="Arial"/>
          <w:sz w:val="24"/>
          <w:szCs w:val="24"/>
          <w:lang w:eastAsia="el-GR"/>
        </w:rPr>
        <w:t>στοχοποιούνται</w:t>
      </w:r>
      <w:proofErr w:type="spellEnd"/>
      <w:r w:rsidRPr="008A008C">
        <w:rPr>
          <w:rFonts w:ascii="Arial" w:hAnsi="Arial"/>
          <w:sz w:val="24"/>
          <w:szCs w:val="24"/>
          <w:lang w:eastAsia="el-GR"/>
        </w:rPr>
        <w:t xml:space="preserve"> δυστυχώς και αυτό είναι αλήθεια. Όσοι ακόμη έχουν δουλειά, που είναι λίγοι αυτοί, παίρνουν έναν πετσοκομμένο μισθό, υποθηκεύοντας ακόμα περισσότερο τις προοπτικές της οικονομίας. Και το ξέρετε, μισή δουλειά, μισά λεφτά.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Η «</w:t>
      </w:r>
      <w:r w:rsidRPr="008A008C">
        <w:rPr>
          <w:rFonts w:ascii="Arial" w:hAnsi="Arial"/>
          <w:sz w:val="24"/>
          <w:szCs w:val="24"/>
          <w:lang w:val="en-US" w:eastAsia="el-GR"/>
        </w:rPr>
        <w:t>NOVARTIS</w:t>
      </w:r>
      <w:r w:rsidRPr="008A008C">
        <w:rPr>
          <w:rFonts w:ascii="Arial" w:hAnsi="Arial"/>
          <w:sz w:val="24"/>
          <w:szCs w:val="24"/>
          <w:lang w:eastAsia="el-GR"/>
        </w:rPr>
        <w:t xml:space="preserve">», απ’ ό,τι αποδεικνύεται, έκλεψε δισεκατομμύρια από την Ελλάδα, δισεκατομμύρια από την πατρίδα μας, αλλά πληρώνει στην Αμερική. Εδώ όχι ακόμη. Ελπίζω να διεκδικήσετε χρήματα. Εδώ τα κόμματα εξουσίας, αντί να σφάζονται για την ουσία, σφάζονται για τα CD και για τις κασέτες, με μεθόδους που θυμίζουν μαφία και </w:t>
      </w:r>
      <w:proofErr w:type="spellStart"/>
      <w:r w:rsidRPr="008A008C">
        <w:rPr>
          <w:rFonts w:ascii="Arial" w:hAnsi="Arial"/>
          <w:sz w:val="24"/>
          <w:szCs w:val="24"/>
          <w:lang w:eastAsia="el-GR"/>
        </w:rPr>
        <w:t>κόζα</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νόστρα</w:t>
      </w:r>
      <w:proofErr w:type="spellEnd"/>
      <w:r w:rsidRPr="008A008C">
        <w:rPr>
          <w:rFonts w:ascii="Arial" w:hAnsi="Arial"/>
          <w:sz w:val="24"/>
          <w:szCs w:val="24"/>
          <w:lang w:eastAsia="el-GR"/>
        </w:rPr>
        <w:t>. Αποδεικνύουν ότι είναι ανίκανοι -και οι μεν και οι δε- να διαχειριστούν στιγμές. Είναι ελάχιστοι -και θα κλείσω με αυτό- να αντεπεξέλθουν στο μεγαλείο του Ελληνισμού.</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Ελληνικής Λύσης)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Τον λόγο τώρα έχει η ειδική αγορήτρια του ΜέΡΑ25 κ. Φωτεινή </w:t>
      </w:r>
      <w:proofErr w:type="spellStart"/>
      <w:r w:rsidRPr="008A008C">
        <w:rPr>
          <w:rFonts w:ascii="Arial" w:hAnsi="Arial"/>
          <w:sz w:val="24"/>
          <w:szCs w:val="24"/>
          <w:lang w:eastAsia="el-GR"/>
        </w:rPr>
        <w:t>Μπακαδήμα</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ΦΩΤΕΙΝΗ ΜΠΑΚΑΔΗΜΑ: </w:t>
      </w:r>
      <w:r w:rsidRPr="008A008C">
        <w:rPr>
          <w:rFonts w:ascii="Arial" w:hAnsi="Arial"/>
          <w:sz w:val="24"/>
          <w:szCs w:val="24"/>
          <w:lang w:eastAsia="el-GR"/>
        </w:rPr>
        <w:t>Σας 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κυρίες και κύριοι συνάδελφοι, δεύτερη μέρα και επί των άρθρων συζήτηση του σχεδίου νόμου για το Ελεγκτικό Συνέδριο. Εξαιτίας της </w:t>
      </w:r>
      <w:r w:rsidRPr="008A008C">
        <w:rPr>
          <w:rFonts w:ascii="Arial" w:hAnsi="Arial"/>
          <w:sz w:val="24"/>
          <w:szCs w:val="24"/>
          <w:lang w:eastAsia="el-GR"/>
        </w:rPr>
        <w:lastRenderedPageBreak/>
        <w:t>μεγάλης έκτασης του νομοσχεδίου, θα μου επιτρέψετε να επικεντρωθώ σήμερα σε ορισμένες μόνο διατάξεις που για εμάς είναι προβληματικές.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Ας ξεκινήσουμε, λοιπόν, με το άρθρο 324 και την υπαγωγή στον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Πρώτον, θεωρούμε πως το ποσό των 300.000 θα έπρεπε να κατέβει στις 200.000 και αν μειωνόταν ακόμη περισσότερο, λόγου χάριν στις 60.000, θα ήταν ακόμη πιο θετικό, με δεδομένο πως κάθε ποσό σύμβασης, είτε μιλάμε για 10.000 είτε για 50.000 είτε για 150.000, είναι χρήματα του ελληνικού δημοσίου, είναι χρήματα των Ελλήνων πολιτών. Άρα θα πρέπει ο ενδελεχής έλεγχος κάθε ποσού να γίνεται και είναι απαραίτητος.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Προχωράμε, λοιπόν, λίγο παρακάτω στις εξαιρέσεις από την υπαγωγή στον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όπως αυτές περιγράφονται στο άρθρο 325. Από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εξαιρούνται, μεταξύ άλλων, οι συμβάσεις που συνάπτονται στο πλαίσιο του προγράμματος δανεισμού και διαχείρισης χρέους του ελληνικού δημοσίου και οι συμβάσεις ανάθεσης δημόσιας υπηρεσίας για την εκτέλεση δρομολογίων στις θαλάσσιες </w:t>
      </w:r>
      <w:proofErr w:type="spellStart"/>
      <w:r w:rsidRPr="008A008C">
        <w:rPr>
          <w:rFonts w:ascii="Arial" w:hAnsi="Arial"/>
          <w:sz w:val="24"/>
          <w:szCs w:val="24"/>
          <w:lang w:eastAsia="el-GR"/>
        </w:rPr>
        <w:t>ενδομεταφορές</w:t>
      </w:r>
      <w:proofErr w:type="spellEnd"/>
      <w:r w:rsidRPr="008A008C">
        <w:rPr>
          <w:rFonts w:ascii="Arial" w:hAnsi="Arial"/>
          <w:sz w:val="24"/>
          <w:szCs w:val="24"/>
          <w:lang w:eastAsia="el-GR"/>
        </w:rPr>
        <w:t xml:space="preserve">. Διαφωνούμε κάθετα με την εξαίρεση αυτών των ειδών των συμβάσεων από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ειδικά εκείνων που αφορούν τον δανεισμό και τη διαχείριση του χρέους και πιστεύουμε ακράδαντα πως θα πρέπει ειδικά αυτές αλλά και εκείνες των θαλάσσιων μεταφορών να ελέγχονται πλήρως από το Ελεγκτικό Συνέδριο. Μάλιστα, θα θέλαμε μια απάντηση για το πώς οδηγήθηκε </w:t>
      </w:r>
      <w:r w:rsidRPr="008A008C">
        <w:rPr>
          <w:rFonts w:ascii="Arial" w:hAnsi="Arial"/>
          <w:sz w:val="24"/>
          <w:szCs w:val="24"/>
          <w:lang w:eastAsia="el-GR"/>
        </w:rPr>
        <w:lastRenderedPageBreak/>
        <w:t>το Υπουργείο Δικαιοσύνης στο να λάβει αυτή την απόφαση για εξαίρεση αυτών των δύο κατηγοριών.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Το άρθρο 339 με τίτλο «Ρυθμίσεις για τα τμήματα του Ελεγκτικού Συνεδρίου» έρχεται να τροποποιήσει το άρθρο 8 του ν.4129/2013, περιγράφοντας με μεγαλύτερη λεπτομέρεια, απ’ ό,τι έκανε ο συγκεκριμένος νόμος, τις υποθέσεις δικαιοδοσίας του Ελεγκτικού Συνεδρίου, όπως κατανέμονται στα επτά τμήματα αυτού, παρέχοντας τη δυνατότητα στην ολομέλεια με απόφασή της να προχωρήσει σε ανακατανομή κατηγοριών διαφωνιών, καθώς και να αλλάξει τον αριθμό, τη σύνθεση και τις αρμοδιότητες των κλιμακίων. Θα μου πείτε πως είναι κάτι καθαρά διαδικαστικό. Ναι, είναι καθαρά διαδικαστικό. Αναρωτιόμαστε, όμως, αν υπάρχει στην πρόθεση του Υπουργείου αργότερα να δοθεί η δυνατότητα και να δούμε να δημιουργούνται και νέα επιπλέον τμήματα στο Ελεγκτικό Συνέδριο, αν αυτό κριθεί απαραίτητο.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Προχωρώντας… άρθρο 348 και προστασία ελεγκτών. Είναι εξαιρετικά σημαντικό να προστατεύονται νομικά οι ελεγκτές. Θα θέλαμε -και αυτό είναι το σημείο που μας προκαλεί να ασχοληθούμε και να σχολιάσουμε το συγκεκριμένο άρθρο- να εξειδικευτεί ακόμη περισσότερο το πλαίσιο προστασίας τους, καθώς είναι σαν τους στέλνουμε σε έναν πόλεμο χωρίς τα απαραίτητα πολεμοφόδια. Και με δεδομένο ότι έχουν καταγραφεί αρκετές περιπτώσεις όπου ελεγκτές ταλαιπωρούνται και σύρονται σε μακροχρόνιες </w:t>
      </w:r>
      <w:r w:rsidRPr="008A008C">
        <w:rPr>
          <w:rFonts w:ascii="Arial" w:hAnsi="Arial"/>
          <w:sz w:val="24"/>
          <w:szCs w:val="24"/>
          <w:lang w:eastAsia="el-GR"/>
        </w:rPr>
        <w:lastRenderedPageBreak/>
        <w:t xml:space="preserve">δικαστικές διαμάχες απλώς και μόνο γιατί έκαναν το καθήκον τους προχωρώντας σε έναν έλεγχο, θεωρούμε πως θα πρέπει να λάβουμε επιπλέον νομοθετικές πρωτοβουλίες ώστε να τους προστατεύσουμε. </w:t>
      </w:r>
    </w:p>
    <w:p w:rsidR="008A008C" w:rsidRPr="008A008C" w:rsidRDefault="008A008C" w:rsidP="008A008C">
      <w:pPr>
        <w:spacing w:after="0" w:line="600" w:lineRule="auto"/>
        <w:ind w:firstLine="720"/>
        <w:jc w:val="both"/>
        <w:rPr>
          <w:rFonts w:ascii="Arial" w:hAnsi="Arial"/>
          <w:color w:val="000000" w:themeColor="text1"/>
          <w:sz w:val="24"/>
          <w:szCs w:val="24"/>
          <w:lang w:eastAsia="el-GR"/>
        </w:rPr>
      </w:pPr>
      <w:r w:rsidRPr="008A008C">
        <w:rPr>
          <w:rFonts w:ascii="Arial" w:hAnsi="Arial"/>
          <w:sz w:val="24"/>
          <w:szCs w:val="24"/>
          <w:lang w:eastAsia="el-GR"/>
        </w:rPr>
        <w:t xml:space="preserve">Επιστρέφω λίγο πίσω στο άρθρο 342 και τους </w:t>
      </w:r>
      <w:proofErr w:type="spellStart"/>
      <w:r w:rsidRPr="008A008C">
        <w:rPr>
          <w:rFonts w:ascii="Arial" w:hAnsi="Arial"/>
          <w:sz w:val="24"/>
          <w:szCs w:val="24"/>
          <w:lang w:eastAsia="el-GR"/>
        </w:rPr>
        <w:t>στοχευμένους</w:t>
      </w:r>
      <w:proofErr w:type="spellEnd"/>
      <w:r w:rsidRPr="008A008C">
        <w:rPr>
          <w:rFonts w:ascii="Arial" w:hAnsi="Arial"/>
          <w:sz w:val="24"/>
          <w:szCs w:val="24"/>
          <w:lang w:eastAsia="el-GR"/>
        </w:rPr>
        <w:t xml:space="preserve"> ελέγχους. Τώρα είναι επιλογή του επιτρόπου. Προτείνουμε να αλλάξει λίγο η συγκεκριμένη διάταξη ώστε να περιλάβει την περίπτωση που προκύψει κάτι στην πορεία ενός εγκεκριμένου από την ολομέλεια </w:t>
      </w:r>
      <w:proofErr w:type="spellStart"/>
      <w:r w:rsidRPr="008A008C">
        <w:rPr>
          <w:rFonts w:ascii="Arial" w:hAnsi="Arial"/>
          <w:sz w:val="24"/>
          <w:szCs w:val="24"/>
          <w:lang w:eastAsia="el-GR"/>
        </w:rPr>
        <w:t>στοχευμένου</w:t>
      </w:r>
      <w:proofErr w:type="spellEnd"/>
      <w:r w:rsidRPr="008A008C">
        <w:rPr>
          <w:rFonts w:ascii="Arial" w:hAnsi="Arial"/>
          <w:sz w:val="24"/>
          <w:szCs w:val="24"/>
          <w:lang w:eastAsia="el-GR"/>
        </w:rPr>
        <w:t xml:space="preserve"> ελέγχου, να υπάρχει η δυνατότητα για επιπλέον ελέγχους αυτού του είδους σε συνεργασία του επιτρόπου με το συντονιστικό όργανο χωρίς να χρειαστεί να περάσει ξανά από ολομέλεια επόμενης χρονιάς, κάτι που αν εφαρμοστεί ως έχει, ίσως </w:t>
      </w:r>
      <w:r w:rsidRPr="008A008C">
        <w:rPr>
          <w:rFonts w:ascii="Arial" w:hAnsi="Arial"/>
          <w:color w:val="000000" w:themeColor="text1"/>
          <w:sz w:val="24"/>
          <w:szCs w:val="24"/>
          <w:lang w:eastAsia="el-GR"/>
        </w:rPr>
        <w:t>φτάσουμε σε μια διαδικασία που μπορεί να πάρει μέχρι και δύο χρόνια.</w:t>
      </w:r>
    </w:p>
    <w:p w:rsidR="008A008C" w:rsidRPr="008A008C" w:rsidRDefault="008A008C" w:rsidP="008A008C">
      <w:pPr>
        <w:spacing w:after="0" w:line="600" w:lineRule="auto"/>
        <w:ind w:firstLine="720"/>
        <w:jc w:val="both"/>
        <w:rPr>
          <w:rFonts w:ascii="Arial" w:hAnsi="Arial"/>
          <w:color w:val="000000" w:themeColor="text1"/>
          <w:sz w:val="24"/>
          <w:szCs w:val="24"/>
          <w:lang w:eastAsia="el-GR"/>
        </w:rPr>
      </w:pPr>
      <w:r w:rsidRPr="008A008C">
        <w:rPr>
          <w:rFonts w:ascii="Arial" w:hAnsi="Arial"/>
          <w:color w:val="000000" w:themeColor="text1"/>
          <w:sz w:val="24"/>
          <w:szCs w:val="24"/>
          <w:lang w:eastAsia="el-GR"/>
        </w:rPr>
        <w:t xml:space="preserve">Κυρίες και κύριοι συνάδελφοι, όπως όλοι γνωρίζουμε, το Ελεγκτικό Συνέδριο είναι το ανώτατο δημοσιονομικό δικαστήριο της χώρας και ο μοναδικός εξωτερικός ελεγκτής του κράτους, γι’ αυτό και δεν μπορώ να μην αναφερθώ στον προληπτικό έλεγχο, στον οποίο προχωρούσε μέχρι πρότινος, καθώς ήλεγχε τις δαπάνες πριν την εξόφλησή τους. Όμως, ο προληπτικός έλεγχος έπαψε να ισχύει εδώ και περίπου έναν χρόνο, καθώς μια σειρά από νομοθετήματα από το 2010 και μετά, για παράδειγμα το π.δ.136/11, ο ν.4331/2015 στο άρθρο 10 αυτού και ο ν.4611/2019 άρθρο 125 κατάφεραν αρχικά να συρρικνώσουν και τελικά να καταργήσουν τον προληπτικό έλεγχο, </w:t>
      </w:r>
      <w:r w:rsidRPr="008A008C">
        <w:rPr>
          <w:rFonts w:ascii="Arial" w:hAnsi="Arial"/>
          <w:color w:val="000000" w:themeColor="text1"/>
          <w:sz w:val="24"/>
          <w:szCs w:val="24"/>
          <w:lang w:eastAsia="el-GR"/>
        </w:rPr>
        <w:lastRenderedPageBreak/>
        <w:t xml:space="preserve">με βασικό στόχο τελικά τον μη έλεγχο. Μόνιμη δικαιολογία ήταν η καθυστέρηση στην εξόφληση δαπανών, πράγμα που δεν ίσχυε, γιατί εκ του νόμου κάθε έλεγχος δαπάνης ήταν υποχρεωτικό να τελειώνει εντός πέντε ημερών.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olor w:val="000000" w:themeColor="text1"/>
          <w:sz w:val="24"/>
          <w:szCs w:val="24"/>
          <w:lang w:eastAsia="el-GR"/>
        </w:rPr>
        <w:t xml:space="preserve">Αν δούμε εξάλλου το απότοκο της δικαιολογίας, το θέμα των </w:t>
      </w:r>
      <w:r w:rsidRPr="008A008C">
        <w:rPr>
          <w:rFonts w:ascii="Arial" w:hAnsi="Arial"/>
          <w:sz w:val="24"/>
          <w:szCs w:val="24"/>
          <w:lang w:eastAsia="el-GR"/>
        </w:rPr>
        <w:t>ληξιπρόθεσμων, θα βρούμε την απόδειξη, μιας και δεν έπαψαν να υπάρχουν μετά το τέλος του προληπτικού ελέγχου, ακριβώς το αντίθετο: Παρατηρείται μια συνεχής αύξηση αυτών. Σίγουρα ο προληπτικός έλεγχος χρειαζόταν βελτίωση, καθώς οι δαπάνες εκείνες που δεν περνούσαν από τον έλεγχο του Ελεγκτικού Συνεδρίου πληρώνονταν είτε μέσω νομιμοποιητικών διατάξεων είτε μέσω άλλων δικαστηρίων, όμως η κατάργησή του δεν ήταν η λύση.</w:t>
      </w:r>
    </w:p>
    <w:p w:rsidR="008A008C" w:rsidRPr="008A008C" w:rsidRDefault="008A008C" w:rsidP="008A008C">
      <w:pPr>
        <w:spacing w:after="0" w:line="600" w:lineRule="auto"/>
        <w:ind w:firstLine="720"/>
        <w:jc w:val="both"/>
        <w:rPr>
          <w:rFonts w:ascii="Arial" w:hAnsi="Arial" w:cs="Arial"/>
          <w:color w:val="000000"/>
          <w:sz w:val="24"/>
          <w:szCs w:val="24"/>
          <w:lang w:eastAsia="el-GR"/>
        </w:rPr>
      </w:pPr>
      <w:r w:rsidRPr="008A008C">
        <w:rPr>
          <w:rFonts w:ascii="Arial" w:hAnsi="Arial" w:cs="Arial"/>
          <w:color w:val="000000"/>
          <w:sz w:val="24"/>
          <w:szCs w:val="24"/>
          <w:lang w:eastAsia="el-GR"/>
        </w:rPr>
        <w:t>Δυστυχώς έχουμε οδηγηθεί πλέον σε μία σειρά επιφανειακών ελέγχων που ελάχιστες φορές οδηγούν σε καταλογισμό, με συνηθέστερο αποτέλεσμα τις ατέρμονες συστάσεις.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000000"/>
          <w:sz w:val="24"/>
          <w:szCs w:val="24"/>
          <w:lang w:eastAsia="el-GR"/>
        </w:rPr>
        <w:t xml:space="preserve">Σήμερα, επιπλέον με </w:t>
      </w:r>
      <w:r w:rsidRPr="008A008C">
        <w:rPr>
          <w:rFonts w:ascii="Arial" w:hAnsi="Arial" w:cs="Arial"/>
          <w:color w:val="222222"/>
          <w:sz w:val="24"/>
          <w:szCs w:val="24"/>
          <w:shd w:val="clear" w:color="auto" w:fill="FFFFFF"/>
          <w:lang w:eastAsia="el-GR"/>
        </w:rPr>
        <w:t xml:space="preserve">το παρόν σχέδιο νόμου και τις προβλέψεις του άρθρου 333 δίνεται η δυνατότητα στην Ενιαία Ανεξάρτητη Αρχή Δημοσίων Συμβάσεων να συνδράμει 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 xml:space="preserve">κατά την άσκηση της δικαιοδοσίας του επί διαφορών </w:t>
      </w:r>
      <w:proofErr w:type="spellStart"/>
      <w:r w:rsidRPr="008A008C">
        <w:rPr>
          <w:rFonts w:ascii="Arial" w:hAnsi="Arial" w:cs="Arial"/>
          <w:color w:val="222222"/>
          <w:sz w:val="24"/>
          <w:szCs w:val="24"/>
          <w:shd w:val="clear" w:color="auto" w:fill="FFFFFF"/>
          <w:lang w:eastAsia="el-GR"/>
        </w:rPr>
        <w:t>προσυμβατικού</w:t>
      </w:r>
      <w:proofErr w:type="spellEnd"/>
      <w:r w:rsidRPr="008A008C">
        <w:rPr>
          <w:rFonts w:ascii="Arial" w:hAnsi="Arial" w:cs="Arial"/>
          <w:color w:val="222222"/>
          <w:sz w:val="24"/>
          <w:szCs w:val="24"/>
          <w:shd w:val="clear" w:color="auto" w:fill="FFFFFF"/>
          <w:lang w:eastAsia="el-GR"/>
        </w:rPr>
        <w:t xml:space="preserve"> ελέγχου παρεμβαίνοντας στις σχετικές δίκες ή εκτελώντας καθήκοντα συμβούλου σε τεχνικής ιδίως φύσεως ζητήματα, όταν αυτό της ζητηθεί.</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Μολονότι τα καθήκοντα είναι τεχνικής φύσεως, κρίνουμε ως αδιανόητο μία ανεξάρτητη αρχή, μία διοικητική υπηρεσία να επικουρεί ένα ανώτατο δικαστήριο. Θα ήταν χρησιμότερο, θεωρούμε, και σίγουρα πιο ωφέλιμο να φροντίσουμε, λαμβάνοντας τις απαραίτητες πρωτοβουλίες, να επανδρώσουμε το δικαστήριο με μηχανικούς, τεχνικούς και επιστήμονες άλλων ειδικοτήτων, έτσι ώστε να μπορεί από μόνο του να κάνει τη δουλειά του. Αξίζει δε να σημειώσουμε ότι έχει να γίνει γραπτός διαγωνισμός για 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από το 1992.</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Επιπλέον, γιατί συνεχίζουμε να επιτρέπουμε να γίνονται αποσπάσεις από το </w:t>
      </w:r>
      <w:r w:rsidRPr="008A008C">
        <w:rPr>
          <w:rFonts w:ascii="Arial" w:hAnsi="Arial" w:cs="Arial"/>
          <w:color w:val="000000"/>
          <w:sz w:val="24"/>
          <w:szCs w:val="24"/>
          <w:lang w:eastAsia="el-GR"/>
        </w:rPr>
        <w:t xml:space="preserve">Ελεγκτικό Συνέδριο προς διάφορες άλλες </w:t>
      </w:r>
      <w:r w:rsidRPr="008A008C">
        <w:rPr>
          <w:rFonts w:ascii="Arial" w:hAnsi="Arial" w:cs="Arial"/>
          <w:color w:val="222222"/>
          <w:sz w:val="24"/>
          <w:szCs w:val="24"/>
          <w:shd w:val="clear" w:color="auto" w:fill="FFFFFF"/>
          <w:lang w:eastAsia="el-GR"/>
        </w:rPr>
        <w:t xml:space="preserve">υπηρεσίες και ακόμη και πολιτικά γραφεία, όταν κρίνουμε πως είναι </w:t>
      </w:r>
      <w:proofErr w:type="spellStart"/>
      <w:r w:rsidRPr="008A008C">
        <w:rPr>
          <w:rFonts w:ascii="Arial" w:hAnsi="Arial" w:cs="Arial"/>
          <w:color w:val="222222"/>
          <w:sz w:val="24"/>
          <w:szCs w:val="24"/>
          <w:shd w:val="clear" w:color="auto" w:fill="FFFFFF"/>
          <w:lang w:eastAsia="el-GR"/>
        </w:rPr>
        <w:t>υποστελεχωμένο</w:t>
      </w:r>
      <w:proofErr w:type="spellEnd"/>
      <w:r w:rsidRPr="008A008C">
        <w:rPr>
          <w:rFonts w:ascii="Arial" w:hAnsi="Arial" w:cs="Arial"/>
          <w:color w:val="222222"/>
          <w:sz w:val="24"/>
          <w:szCs w:val="24"/>
          <w:shd w:val="clear" w:color="auto" w:fill="FFFFFF"/>
          <w:lang w:eastAsia="el-GR"/>
        </w:rPr>
        <w:t>; Γιατί δεν αποφασίζουμε να βάλουμε ένα τέλος σε αυτό προχωρώντας άμεσα σε διαγωνισμό ΑΣΕΠ; Είναι δυνατόν να επιλέγουμε ως λύση να εμπλέκεται μία ανεξάρτητη αρχή με τη δικαστική εξουσία;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Όσον αφορά τώρα τις υπόλοιπες διατάξεις, όπως είναι τα παράβολα, τα ειδικά τμήματα, την Υπηρεσία Στατιστικών Ελέγχων, τη δυνατότητα της Βουλής να ζητά κατά προτεραιότητα έλεγχο, θεωρώ ότι έχω τοποθετηθεί εκτενώς και επαρκώς σε όλες τις προηγούμενες συνεδριάσεις μας. Ως εκ τούτου, δεν θα επανέλθω σήμερα.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Κλείνοντας, </w:t>
      </w: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βρίσκουμε πως θα ήταν εξαιρετικά χρήσιμο στο πλαίσιο του προληπτικού ελέγχου, που θα έπρεπε να επανέλθει, να ενταχθεί και ένα είδος ελέγχου που δεν είναι στις έως τώρα αρμοδιότητες του </w:t>
      </w:r>
      <w:r w:rsidRPr="008A008C">
        <w:rPr>
          <w:rFonts w:ascii="Arial" w:hAnsi="Arial" w:cs="Arial"/>
          <w:color w:val="000000"/>
          <w:sz w:val="24"/>
          <w:szCs w:val="24"/>
          <w:lang w:eastAsia="el-GR"/>
        </w:rPr>
        <w:t xml:space="preserve">Ελεγκτικού Συνεδρίου, ο έλεγχος σκοπιμότητας, </w:t>
      </w:r>
      <w:r w:rsidRPr="008A008C">
        <w:rPr>
          <w:rFonts w:ascii="Arial" w:hAnsi="Arial" w:cs="Arial"/>
          <w:color w:val="222222"/>
          <w:sz w:val="24"/>
          <w:szCs w:val="24"/>
          <w:shd w:val="clear" w:color="auto" w:fill="FFFFFF"/>
          <w:lang w:eastAsia="el-GR"/>
        </w:rPr>
        <w:t xml:space="preserve">καθώς 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 xml:space="preserve">μπορεί να ασκήσει μόνο έλεγχο χρηστής δημοσιονομικής διαχείρισης, που είναι ο έλεγχος της τήρησης της αναλογικότητας μεταξύ στόχων και </w:t>
      </w:r>
      <w:proofErr w:type="spellStart"/>
      <w:r w:rsidRPr="008A008C">
        <w:rPr>
          <w:rFonts w:ascii="Arial" w:hAnsi="Arial" w:cs="Arial"/>
          <w:color w:val="222222"/>
          <w:sz w:val="24"/>
          <w:szCs w:val="24"/>
          <w:shd w:val="clear" w:color="auto" w:fill="FFFFFF"/>
          <w:lang w:eastAsia="el-GR"/>
        </w:rPr>
        <w:t>καταλληλότητας</w:t>
      </w:r>
      <w:proofErr w:type="spellEnd"/>
      <w:r w:rsidRPr="008A008C">
        <w:rPr>
          <w:rFonts w:ascii="Arial" w:hAnsi="Arial" w:cs="Arial"/>
          <w:color w:val="222222"/>
          <w:sz w:val="24"/>
          <w:szCs w:val="24"/>
          <w:shd w:val="clear" w:color="auto" w:fill="FFFFFF"/>
          <w:lang w:eastAsia="el-GR"/>
        </w:rPr>
        <w:t xml:space="preserve"> των διατεθέντων μέσων, αλλά όχι σκοπιμότητας.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(Στο σημείο αυτό κτυπάει το κουδούνι λήξεως του χρόνου ομιλίας της κυρίας Βουλευτού)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Κύριε Πρόεδρε, τελειώνω σε μισό λεπτό. </w:t>
      </w:r>
    </w:p>
    <w:p w:rsidR="008A008C" w:rsidRPr="008A008C" w:rsidRDefault="008A008C" w:rsidP="008A008C">
      <w:pPr>
        <w:spacing w:after="0" w:line="600" w:lineRule="auto"/>
        <w:ind w:firstLine="720"/>
        <w:jc w:val="both"/>
        <w:rPr>
          <w:rFonts w:ascii="Arial" w:hAnsi="Arial" w:cs="Arial"/>
          <w:color w:val="000000"/>
          <w:sz w:val="24"/>
          <w:szCs w:val="24"/>
          <w:lang w:eastAsia="el-GR"/>
        </w:rPr>
      </w:pPr>
      <w:r w:rsidRPr="008A008C">
        <w:rPr>
          <w:rFonts w:ascii="Arial" w:hAnsi="Arial" w:cs="Arial"/>
          <w:color w:val="222222"/>
          <w:sz w:val="24"/>
          <w:szCs w:val="24"/>
          <w:shd w:val="clear" w:color="auto" w:fill="FFFFFF"/>
          <w:lang w:eastAsia="el-GR"/>
        </w:rPr>
        <w:t xml:space="preserve">Ως ΜέΡΑ25 κρίνουμε πως ο έλεγχος σκοπιμότητας είναι εξαιρετικά σημαντικός. Για τον λόγο αυτό, το επόμενο διάστημα, κύριε Υπουργέ, θα έχετε στα χέρια σας πρότασή μας για το πώς θα μπορούσε να γίνει πράξη η διεύρυνση αυτή και η συμπερίληψη αυτού του είδους του ελέγχου για τις δημόσιες συμβάσεις και για τα έργα στο πλαίσιο των αρμοδιοτήτων του </w:t>
      </w:r>
      <w:r w:rsidRPr="008A008C">
        <w:rPr>
          <w:rFonts w:ascii="Arial" w:hAnsi="Arial" w:cs="Arial"/>
          <w:color w:val="000000"/>
          <w:sz w:val="24"/>
          <w:szCs w:val="24"/>
          <w:lang w:eastAsia="el-GR"/>
        </w:rPr>
        <w:t xml:space="preserve">Ελεγκτικού Συνεδρίου, </w:t>
      </w:r>
      <w:r w:rsidRPr="008A008C">
        <w:rPr>
          <w:rFonts w:ascii="Arial" w:hAnsi="Arial" w:cs="Arial"/>
          <w:color w:val="222222"/>
          <w:sz w:val="24"/>
          <w:szCs w:val="24"/>
          <w:shd w:val="clear" w:color="auto" w:fill="FFFFFF"/>
          <w:lang w:eastAsia="el-GR"/>
        </w:rPr>
        <w:t xml:space="preserve">καθώς σύμφωνα με τις παρούσες κείμενες διατάξεις, ο έλεγχος της σκοπιμότητας των διοικητικών πράξεων </w:t>
      </w:r>
      <w:proofErr w:type="spellStart"/>
      <w:r w:rsidRPr="008A008C">
        <w:rPr>
          <w:rFonts w:ascii="Arial" w:hAnsi="Arial" w:cs="Arial"/>
          <w:color w:val="222222"/>
          <w:sz w:val="24"/>
          <w:szCs w:val="24"/>
          <w:shd w:val="clear" w:color="auto" w:fill="FFFFFF"/>
          <w:lang w:eastAsia="el-GR"/>
        </w:rPr>
        <w:t>εκφεύγει</w:t>
      </w:r>
      <w:proofErr w:type="spellEnd"/>
      <w:r w:rsidRPr="008A008C">
        <w:rPr>
          <w:rFonts w:ascii="Arial" w:hAnsi="Arial" w:cs="Arial"/>
          <w:color w:val="222222"/>
          <w:sz w:val="24"/>
          <w:szCs w:val="24"/>
          <w:shd w:val="clear" w:color="auto" w:fill="FFFFFF"/>
          <w:lang w:eastAsia="el-GR"/>
        </w:rPr>
        <w:t xml:space="preserve"> των αρμοδιοτήτων αυτού. Αυτό είναι ένα σημείο που βρίσκουμε πως θα πρέπει να αλλάξει, έστω κι αν προχωρήσουμε στη συμπερίληψη μόνο της πρόβλεψης για </w:t>
      </w:r>
      <w:r w:rsidRPr="008A008C">
        <w:rPr>
          <w:rFonts w:ascii="Arial" w:hAnsi="Arial" w:cs="Arial"/>
          <w:color w:val="222222"/>
          <w:sz w:val="24"/>
          <w:szCs w:val="24"/>
          <w:shd w:val="clear" w:color="auto" w:fill="FFFFFF"/>
          <w:lang w:eastAsia="el-GR"/>
        </w:rPr>
        <w:lastRenderedPageBreak/>
        <w:t xml:space="preserve">συλλογή μελετών σκοπιμότητας, κάτι εξάλλου στο οποίο προχωρά και το ευρωπαϊκό </w:t>
      </w:r>
      <w:r w:rsidRPr="008A008C">
        <w:rPr>
          <w:rFonts w:ascii="Arial" w:hAnsi="Arial" w:cs="Arial"/>
          <w:color w:val="000000"/>
          <w:sz w:val="24"/>
          <w:szCs w:val="24"/>
          <w:lang w:eastAsia="el-GR"/>
        </w:rPr>
        <w:t>Ελεγκτικό Συνέδριο.</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000000"/>
          <w:sz w:val="24"/>
          <w:szCs w:val="24"/>
          <w:lang w:eastAsia="el-GR"/>
        </w:rPr>
        <w:t xml:space="preserve">Επιστρέφοντας -και κλείνω με αυτό- στο υπό συζήτηση νομοθέτημα, παρ’ ότι το καταψηφίσαμε επί της </w:t>
      </w:r>
      <w:r w:rsidRPr="008A008C">
        <w:rPr>
          <w:rFonts w:ascii="Arial" w:hAnsi="Arial" w:cs="Arial"/>
          <w:color w:val="222222"/>
          <w:sz w:val="24"/>
          <w:szCs w:val="24"/>
          <w:shd w:val="clear" w:color="auto" w:fill="FFFFFF"/>
          <w:lang w:eastAsia="el-GR"/>
        </w:rPr>
        <w:t>αρχής, θα στηρίξουμε τις διατάξεις εκείνες που θεωρούμε ως θετικές υπερψηφίζοντας τα σχετικά άρθρα.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Σε ό,τι αφορά δε τις υπόλοιπες τροπολογίες, θα περιμένουμε την παρουσίαση και την εισήγηση των αρμοδίων Υπουργών για να τοποθετηθούμε.</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Σας ευχαριστώ. </w:t>
      </w:r>
    </w:p>
    <w:p w:rsidR="008A008C" w:rsidRPr="008A008C" w:rsidRDefault="008A008C" w:rsidP="008A008C">
      <w:pPr>
        <w:spacing w:after="0" w:line="600" w:lineRule="auto"/>
        <w:ind w:firstLine="720"/>
        <w:jc w:val="center"/>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(Χειροκροτήματα από την πτέρυγα του ΜέΡΑ25)</w:t>
      </w:r>
    </w:p>
    <w:p w:rsidR="008A008C" w:rsidRPr="008A008C" w:rsidRDefault="008A008C" w:rsidP="008A008C">
      <w:pPr>
        <w:spacing w:after="0" w:line="600" w:lineRule="auto"/>
        <w:ind w:firstLine="720"/>
        <w:jc w:val="both"/>
        <w:rPr>
          <w:rFonts w:ascii="Arial" w:hAnsi="Arial" w:cs="Arial"/>
          <w:bCs/>
          <w:color w:val="222222"/>
          <w:sz w:val="24"/>
          <w:szCs w:val="24"/>
          <w:shd w:val="clear" w:color="auto" w:fill="FFFFFF"/>
          <w:lang w:eastAsia="zh-CN"/>
        </w:rPr>
      </w:pPr>
      <w:r w:rsidRPr="008A008C">
        <w:rPr>
          <w:rFonts w:ascii="Arial" w:hAnsi="Arial" w:cs="Arial"/>
          <w:b/>
          <w:bCs/>
          <w:color w:val="222222"/>
          <w:sz w:val="24"/>
          <w:szCs w:val="24"/>
          <w:shd w:val="clear" w:color="auto" w:fill="FFFFFF"/>
          <w:lang w:eastAsia="zh-CN"/>
        </w:rPr>
        <w:t>ΠΡΟΕΔΡΕΥΩΝ (Οδυσσέας Κωνσταντινόπουλος):</w:t>
      </w:r>
      <w:r w:rsidRPr="008A008C">
        <w:rPr>
          <w:rFonts w:ascii="Arial" w:hAnsi="Arial" w:cs="Arial"/>
          <w:bCs/>
          <w:color w:val="222222"/>
          <w:sz w:val="24"/>
          <w:szCs w:val="24"/>
          <w:shd w:val="clear" w:color="auto" w:fill="FFFFFF"/>
          <w:lang w:eastAsia="zh-CN"/>
        </w:rPr>
        <w:t xml:space="preserve"> Σας ευχαριστούμε, κυρία συνάδελφε.</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Cs/>
          <w:color w:val="222222"/>
          <w:sz w:val="24"/>
          <w:szCs w:val="24"/>
          <w:shd w:val="clear" w:color="auto" w:fill="FFFFFF"/>
          <w:lang w:eastAsia="zh-CN"/>
        </w:rPr>
        <w:t xml:space="preserve">Η κ. </w:t>
      </w:r>
      <w:proofErr w:type="spellStart"/>
      <w:r w:rsidRPr="008A008C">
        <w:rPr>
          <w:rFonts w:ascii="Arial" w:hAnsi="Arial" w:cs="Arial"/>
          <w:bCs/>
          <w:color w:val="222222"/>
          <w:sz w:val="24"/>
          <w:szCs w:val="24"/>
          <w:shd w:val="clear" w:color="auto" w:fill="FFFFFF"/>
          <w:lang w:eastAsia="zh-CN"/>
        </w:rPr>
        <w:t>Μπακαδήμα</w:t>
      </w:r>
      <w:proofErr w:type="spellEnd"/>
      <w:r w:rsidRPr="008A008C">
        <w:rPr>
          <w:rFonts w:ascii="Arial" w:hAnsi="Arial" w:cs="Arial"/>
          <w:bCs/>
          <w:color w:val="222222"/>
          <w:sz w:val="24"/>
          <w:szCs w:val="24"/>
          <w:shd w:val="clear" w:color="auto" w:fill="FFFFFF"/>
          <w:lang w:eastAsia="zh-CN"/>
        </w:rPr>
        <w:t xml:space="preserve"> είναι πάντα </w:t>
      </w:r>
      <w:r w:rsidRPr="008A008C">
        <w:rPr>
          <w:rFonts w:ascii="Arial" w:hAnsi="Arial" w:cs="Arial"/>
          <w:color w:val="222222"/>
          <w:sz w:val="24"/>
          <w:szCs w:val="24"/>
          <w:shd w:val="clear" w:color="auto" w:fill="FFFFFF"/>
          <w:lang w:eastAsia="el-GR"/>
        </w:rPr>
        <w:t>εντός του χρόνου της και για να είμαστε ειλικρινείς, θα έπρεπε να έχει μεγαλύτερη ανοχή.</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Τον λόγο έχει τώρα η κ. </w:t>
      </w:r>
      <w:proofErr w:type="spellStart"/>
      <w:r w:rsidRPr="008A008C">
        <w:rPr>
          <w:rFonts w:ascii="Arial" w:hAnsi="Arial" w:cs="Arial"/>
          <w:color w:val="222222"/>
          <w:sz w:val="24"/>
          <w:szCs w:val="24"/>
          <w:shd w:val="clear" w:color="auto" w:fill="FFFFFF"/>
          <w:lang w:eastAsia="el-GR"/>
        </w:rPr>
        <w:t>Ζέττα</w:t>
      </w:r>
      <w:proofErr w:type="spellEnd"/>
      <w:r w:rsidRPr="008A008C">
        <w:rPr>
          <w:rFonts w:ascii="Arial" w:hAnsi="Arial" w:cs="Arial"/>
          <w:color w:val="222222"/>
          <w:sz w:val="24"/>
          <w:szCs w:val="24"/>
          <w:shd w:val="clear" w:color="auto" w:fill="FFFFFF"/>
          <w:lang w:eastAsia="el-GR"/>
        </w:rPr>
        <w:t xml:space="preserve"> Μακρή από τη Νέα Δημοκρατία.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Ορίστε, κυρία Μακρή, έχετε τον λόγο για οκτώ λεπτά.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000000"/>
          <w:sz w:val="24"/>
          <w:szCs w:val="24"/>
          <w:lang w:eastAsia="el-GR"/>
        </w:rPr>
        <w:t>ΖΕΤΤΑ ΜΑΚΡΗ:</w:t>
      </w:r>
      <w:r w:rsidRPr="008A008C">
        <w:rPr>
          <w:rFonts w:ascii="Arial" w:hAnsi="Arial" w:cs="Arial"/>
          <w:color w:val="000000"/>
          <w:sz w:val="24"/>
          <w:szCs w:val="24"/>
          <w:lang w:eastAsia="el-GR"/>
        </w:rPr>
        <w:t xml:space="preserve"> Θα προσπαθήσω να μη σας απογοητεύσω, </w:t>
      </w:r>
      <w:r w:rsidRPr="008A008C">
        <w:rPr>
          <w:rFonts w:ascii="Arial" w:hAnsi="Arial" w:cs="Arial"/>
          <w:color w:val="222222"/>
          <w:sz w:val="24"/>
          <w:szCs w:val="24"/>
          <w:shd w:val="clear" w:color="auto" w:fill="FFFFFF"/>
          <w:lang w:eastAsia="el-GR"/>
        </w:rPr>
        <w:t xml:space="preserve">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bCs/>
          <w:color w:val="222222"/>
          <w:sz w:val="24"/>
          <w:szCs w:val="24"/>
          <w:shd w:val="clear" w:color="auto" w:fill="FFFFFF"/>
          <w:lang w:eastAsia="zh-CN"/>
        </w:rPr>
        <w:t>ΠΡΟΕΔΡΕΥΩΝ (Οδυσσέας Κωνσταντινόπουλος):</w:t>
      </w:r>
      <w:r w:rsidRPr="008A008C">
        <w:rPr>
          <w:rFonts w:ascii="Arial" w:hAnsi="Arial" w:cs="Arial"/>
          <w:bCs/>
          <w:color w:val="222222"/>
          <w:sz w:val="24"/>
          <w:szCs w:val="24"/>
          <w:shd w:val="clear" w:color="auto" w:fill="FFFFFF"/>
          <w:lang w:eastAsia="zh-CN"/>
        </w:rPr>
        <w:t xml:space="preserve"> </w:t>
      </w:r>
      <w:r w:rsidRPr="008A008C">
        <w:rPr>
          <w:rFonts w:ascii="Arial" w:hAnsi="Arial" w:cs="Arial"/>
          <w:color w:val="222222"/>
          <w:sz w:val="24"/>
          <w:szCs w:val="24"/>
          <w:shd w:val="clear" w:color="auto" w:fill="FFFFFF"/>
          <w:lang w:eastAsia="el-GR"/>
        </w:rPr>
        <w:t>Σας ευχαριστώ.</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000000"/>
          <w:sz w:val="24"/>
          <w:szCs w:val="24"/>
          <w:lang w:eastAsia="el-GR"/>
        </w:rPr>
        <w:t>ΖΕΤΤΑ ΜΑΚΡΗ:</w:t>
      </w:r>
      <w:r w:rsidRPr="008A008C">
        <w:rPr>
          <w:rFonts w:ascii="Arial" w:hAnsi="Arial" w:cs="Arial"/>
          <w:color w:val="000000"/>
          <w:sz w:val="24"/>
          <w:szCs w:val="24"/>
          <w:lang w:eastAsia="el-GR"/>
        </w:rPr>
        <w:t xml:space="preserve"> Ευχαριστώ πολύ, </w:t>
      </w:r>
      <w:r w:rsidRPr="008A008C">
        <w:rPr>
          <w:rFonts w:ascii="Arial" w:hAnsi="Arial" w:cs="Arial"/>
          <w:color w:val="222222"/>
          <w:sz w:val="24"/>
          <w:szCs w:val="24"/>
          <w:shd w:val="clear" w:color="auto" w:fill="FFFFFF"/>
          <w:lang w:eastAsia="el-GR"/>
        </w:rPr>
        <w:t xml:space="preserve">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Κύριοι Υπουργοί, </w:t>
      </w:r>
      <w:r w:rsidRPr="008A008C">
        <w:rPr>
          <w:rFonts w:ascii="Arial" w:hAnsi="Arial" w:cs="Arial"/>
          <w:bCs/>
          <w:color w:val="000000"/>
          <w:sz w:val="24"/>
          <w:szCs w:val="24"/>
          <w:shd w:val="clear" w:color="auto" w:fill="FFFFFF"/>
          <w:lang w:eastAsia="zh-CN"/>
        </w:rPr>
        <w:t>κυρίες και κύριοι συνάδελφοι,</w:t>
      </w:r>
      <w:r w:rsidRPr="008A008C">
        <w:rPr>
          <w:rFonts w:ascii="Arial" w:hAnsi="Arial" w:cs="Arial"/>
          <w:color w:val="000000"/>
          <w:sz w:val="24"/>
          <w:szCs w:val="24"/>
          <w:lang w:eastAsia="el-GR"/>
        </w:rPr>
        <w:t xml:space="preserve"> μέσα σε έναν χρόνο ανάληψης της </w:t>
      </w:r>
      <w:r w:rsidRPr="008A008C">
        <w:rPr>
          <w:rFonts w:ascii="Arial" w:hAnsi="Arial" w:cs="Arial"/>
          <w:color w:val="222222"/>
          <w:sz w:val="24"/>
          <w:szCs w:val="24"/>
          <w:shd w:val="clear" w:color="auto" w:fill="FFFFFF"/>
          <w:lang w:eastAsia="el-GR"/>
        </w:rPr>
        <w:t>διακυβέρνησης από τη Νέα Δημοκρατία, εμείς που στηρίζουμε την Κυβέρνηση αυτή και ανήκουμε στην κυβερνητική πλειοψηφία παρατηρούμε με περισσή ικανοποίηση τη συνεχή και αποτελεσματική προσπάθεια του Κυριάκου Μητσοτάκη και του κυβερνητικού του επιτελείου να κερδίσουν το στοίχημα για την αναβάθμιση της ποιότητας ζωής των συμπολιτών μας και για την ανάταξη και ανάκαμψη της οικονομίας της χώρας όσο το δυνατόν συντομότερα.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Ο τρόπος για να κερδηθεί το στοίχημα είναι ένας και μοναδικός: ουσιαστικές, σύγχρονες, ριζικές, καινοτόμες μεταρρυθμίσεις και βαθιές τομές ανασυγκρότησης και οργάνωσης του δημόσιου τομέα που σηματοδοτούν παράλληλα την εύρυθμη λειτουργία ενός σύγχρονου ευρωπαϊκού κράτους, έτοιμου να αντεπεξέλθει δραστικά και επιτυχώς στις πολλές και διάφορες προκλήσεις της εποχής.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Δεν υπάρχει καμμία αμφιβολία ότι η ισχυροποίηση του κράτους δικαίου αποτελεί δομική προϋπόθεση για την οικονομική ανάπτυξη μιας χώρας. Λόγω της κρισιμότητας της καθολικής αυτής παραδοχής στην παρούσα κοινοβουλευτική περίοδο, έχουν εισαχθεί προς συζήτηση στην Ολομέλεια πέντε νομοσχέδια του Υπουργείου Δικαιοσύνης. Ο ρυθμός παραγωγής αυτών είναι αξιοσημείωτος σε σχέση με αυτόν του παρελθόντος. Τα τέσσερα έχουν </w:t>
      </w:r>
      <w:r w:rsidRPr="008A008C">
        <w:rPr>
          <w:rFonts w:ascii="Arial" w:hAnsi="Arial" w:cs="Arial"/>
          <w:color w:val="222222"/>
          <w:sz w:val="24"/>
          <w:szCs w:val="24"/>
          <w:shd w:val="clear" w:color="auto" w:fill="FFFFFF"/>
          <w:lang w:eastAsia="el-GR"/>
        </w:rPr>
        <w:lastRenderedPageBreak/>
        <w:t xml:space="preserve">ψηφιστεί και εφαρμόζονται, προκειμένου να ανακτηθεί και πάλι η εμπιστοσύνη των πολιτών στους θεσμούς, αλλά και να επιταχυνθούν οι διαδικασίες και να </w:t>
      </w:r>
      <w:proofErr w:type="spellStart"/>
      <w:r w:rsidRPr="008A008C">
        <w:rPr>
          <w:rFonts w:ascii="Arial" w:hAnsi="Arial" w:cs="Arial"/>
          <w:color w:val="222222"/>
          <w:sz w:val="24"/>
          <w:szCs w:val="24"/>
          <w:shd w:val="clear" w:color="auto" w:fill="FFFFFF"/>
          <w:lang w:eastAsia="el-GR"/>
        </w:rPr>
        <w:t>αποσυμφορηθούν</w:t>
      </w:r>
      <w:proofErr w:type="spellEnd"/>
      <w:r w:rsidRPr="008A008C">
        <w:rPr>
          <w:rFonts w:ascii="Arial" w:hAnsi="Arial" w:cs="Arial"/>
          <w:color w:val="222222"/>
          <w:sz w:val="24"/>
          <w:szCs w:val="24"/>
          <w:shd w:val="clear" w:color="auto" w:fill="FFFFFF"/>
          <w:lang w:eastAsia="el-GR"/>
        </w:rPr>
        <w:t xml:space="preserve"> τα δικαστήρια. Ψηφίστηκε ο εξωδικαστικός συμβιβασμός στη διαμεσολάβηση, ενώ με το παρόν νομοσχέδιο θα ψηφιστεί, όπως ευελπιστούμε, και ο θεσμός του εισηγητή δικαστή.</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Το πέμπτο νομοσχέδιο, αυτό που σήμερα συζητούμε, χαρακτηρίζεται εκτός από καινοτόμο ως προς την ουσία του περιεχομένου του, και συμβολικό, λόγω των διαδικασιών που ακολουθήθηκαν για την εισαγωγή του στην Ολομέλεια.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Η Κυβέρνηση, πιστή στις δεσμεύσεις της, με τη συγκεκριμένη νομοθετική πρωτοβουλία προχωρά στην </w:t>
      </w:r>
      <w:proofErr w:type="spellStart"/>
      <w:r w:rsidRPr="008A008C">
        <w:rPr>
          <w:rFonts w:ascii="Arial" w:hAnsi="Arial" w:cs="Arial"/>
          <w:color w:val="222222"/>
          <w:sz w:val="24"/>
          <w:szCs w:val="24"/>
          <w:shd w:val="clear" w:color="auto" w:fill="FFFFFF"/>
          <w:lang w:eastAsia="el-GR"/>
        </w:rPr>
        <w:t>επικαιροποίηση</w:t>
      </w:r>
      <w:proofErr w:type="spellEnd"/>
      <w:r w:rsidRPr="008A008C">
        <w:rPr>
          <w:rFonts w:ascii="Arial" w:hAnsi="Arial" w:cs="Arial"/>
          <w:color w:val="222222"/>
          <w:sz w:val="24"/>
          <w:szCs w:val="24"/>
          <w:shd w:val="clear" w:color="auto" w:fill="FFFFFF"/>
          <w:lang w:eastAsia="el-GR"/>
        </w:rPr>
        <w:t xml:space="preserve">, ενοποίηση και κωδικοποίηση της ισχύουσας νομοθεσίας του </w:t>
      </w:r>
      <w:r w:rsidRPr="008A008C">
        <w:rPr>
          <w:rFonts w:ascii="Arial" w:hAnsi="Arial" w:cs="Arial"/>
          <w:color w:val="000000"/>
          <w:sz w:val="24"/>
          <w:szCs w:val="24"/>
          <w:lang w:eastAsia="el-GR"/>
        </w:rPr>
        <w:t xml:space="preserve">Ελεγκτικού Συνεδρίου, </w:t>
      </w:r>
      <w:r w:rsidRPr="008A008C">
        <w:rPr>
          <w:rFonts w:ascii="Arial" w:hAnsi="Arial" w:cs="Arial"/>
          <w:color w:val="222222"/>
          <w:sz w:val="24"/>
          <w:szCs w:val="24"/>
          <w:shd w:val="clear" w:color="auto" w:fill="FFFFFF"/>
          <w:lang w:eastAsia="el-GR"/>
        </w:rPr>
        <w:t>ενώ το περιεχόμενο της συγκεκριμένης πρωτοβουλίας έχει εγκριθεί για πρώτη φορά από την επιτροπή για την αξιολόγηση της ποιότητας της νομοθεσίας.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Η ενίσχυση της ανεξαρτησίας του συστήματος απονομής δικαιοσύνης, </w:t>
      </w: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καθώς και οι τάχιστοι ρυθμοί απονομής με σεβασμό πάντα στο δικαίωμα πρόσβασης στο δικαστήριο, όπως ακριβώς ορίζει και το Σύνταγμα, αποτελούν πρωταρχικούς στόχους της παρούσας Κυβέρνησης. Μελέτες του Διεθνούς Νομισματικού Ταμείου, του ΟΟΣΑ και της Παγκόσμιας Τράπεζας δείχνουν ότι η εύρυθμη και ανεξάρτητη λειτουργία της </w:t>
      </w:r>
      <w:r w:rsidRPr="008A008C">
        <w:rPr>
          <w:rFonts w:ascii="Arial" w:hAnsi="Arial" w:cs="Arial"/>
          <w:color w:val="222222"/>
          <w:sz w:val="24"/>
          <w:szCs w:val="24"/>
          <w:shd w:val="clear" w:color="auto" w:fill="FFFFFF"/>
          <w:lang w:eastAsia="el-GR"/>
        </w:rPr>
        <w:lastRenderedPageBreak/>
        <w:t>δικαιοσύνης σχετίζεται με τις ροές άμεσων ξένων επενδύσεων, αφού το 93% των μεγάλων επιχειρήσεων εξετάζει συστηματικά και σε συνεχή βάση τις συνθήκες που σχετίζονται με το κράτος δικαίου στις χώρες στις οποίες επενδύει. Επίσης, συνδέεται με υψηλότερο κύκλο εργασιών των επιχειρήσεων και με αύξηση της παραγωγικότητας.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Μπορεί, βεβαίως, αυτή η διαπίστωση να έχει έναν εξαιρετικά υψηλό βαθμό σπουδαιότητας και σημαντικότητας για όλους εμάς που υποστηρίζουμε τις φιλελεύθερες πολιτικές, όμως, νομίζω ότι όλοι πρέπει να ομονοήσουμε ότι η ταχύτερη απονομή δικαιοσύνης είναι κοινός σκοπός είτε αφορά σε έναν επενδυτή και επιχειρηματία είτε αφορά σε έναν απλό και πολλές φορές αδύναμο πολίτη.</w:t>
      </w:r>
    </w:p>
    <w:p w:rsidR="008A008C" w:rsidRPr="008A008C" w:rsidRDefault="008A008C" w:rsidP="008A008C">
      <w:pPr>
        <w:spacing w:after="0" w:line="600" w:lineRule="auto"/>
        <w:ind w:firstLine="720"/>
        <w:jc w:val="both"/>
        <w:rPr>
          <w:rFonts w:ascii="Arial" w:hAnsi="Arial" w:cs="Arial"/>
          <w:color w:val="000000"/>
          <w:sz w:val="24"/>
          <w:szCs w:val="24"/>
          <w:lang w:eastAsia="el-GR"/>
        </w:rPr>
      </w:pPr>
      <w:r w:rsidRPr="008A008C">
        <w:rPr>
          <w:rFonts w:ascii="Arial" w:hAnsi="Arial" w:cs="Arial"/>
          <w:color w:val="222222"/>
          <w:sz w:val="24"/>
          <w:szCs w:val="24"/>
          <w:shd w:val="clear" w:color="auto" w:fill="FFFFFF"/>
          <w:lang w:eastAsia="el-GR"/>
        </w:rPr>
        <w:t xml:space="preserve">Πράγματι βασική μεταρρύθμιση στο σύστημα απονομής της δικαιοσύνης αποτελεί πρωτίστως ο εκσυγχρονισμός της λειτουργίας της. Έτσι, με την παρούσα νομοθετική πρωτοβουλία ρυθμίζεται επιτέλους η δικονομία του </w:t>
      </w:r>
      <w:r w:rsidRPr="008A008C">
        <w:rPr>
          <w:rFonts w:ascii="Arial" w:hAnsi="Arial" w:cs="Arial"/>
          <w:color w:val="000000"/>
          <w:sz w:val="24"/>
          <w:szCs w:val="24"/>
          <w:lang w:eastAsia="el-GR"/>
        </w:rPr>
        <w:t>Ελεγκτικού Συνεδρίου.</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000000"/>
          <w:sz w:val="24"/>
          <w:szCs w:val="24"/>
          <w:lang w:eastAsia="el-GR"/>
        </w:rPr>
        <w:t xml:space="preserve">Όλα αυτά </w:t>
      </w:r>
      <w:r w:rsidRPr="008A008C">
        <w:rPr>
          <w:rFonts w:ascii="Arial" w:hAnsi="Arial" w:cs="Arial"/>
          <w:color w:val="222222"/>
          <w:sz w:val="24"/>
          <w:szCs w:val="24"/>
          <w:shd w:val="clear" w:color="auto" w:fill="FFFFFF"/>
          <w:lang w:eastAsia="el-GR"/>
        </w:rPr>
        <w:t>τα χρόνια</w:t>
      </w:r>
      <w:r w:rsidRPr="008A008C">
        <w:rPr>
          <w:rFonts w:ascii="Arial" w:hAnsi="Arial" w:cs="Arial"/>
          <w:color w:val="000000"/>
          <w:sz w:val="24"/>
          <w:szCs w:val="24"/>
          <w:lang w:eastAsia="el-GR"/>
        </w:rPr>
        <w:t>, ήταν γνωστή σε όλους μας</w:t>
      </w:r>
      <w:r w:rsidRPr="008A008C">
        <w:rPr>
          <w:rFonts w:ascii="Arial" w:hAnsi="Arial" w:cs="Arial"/>
          <w:color w:val="222222"/>
          <w:sz w:val="24"/>
          <w:szCs w:val="24"/>
          <w:shd w:val="clear" w:color="auto" w:fill="FFFFFF"/>
          <w:lang w:eastAsia="el-GR"/>
        </w:rPr>
        <w:t xml:space="preserve">, ιδίως σε εμάς τους νομικούς, η ύπαρξη διάσπαρτων διατάξεων σε διαφορετικά νομοσχέδια που αφορούσαν στο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 xml:space="preserve">είτε στον Κώδικα Πολιτικής Δικονομίας είτε στον Κώδικα Διοικητικής Δικονομίας. Αυτή η παρωχημένη πρακτική προκάλεσε την αδήριτη ανάγκη να συλλεχθούν και να ενσωματωθούν σε έναν ενιαίο </w:t>
      </w:r>
      <w:r w:rsidRPr="008A008C">
        <w:rPr>
          <w:rFonts w:ascii="Arial" w:hAnsi="Arial" w:cs="Arial"/>
          <w:color w:val="222222"/>
          <w:sz w:val="24"/>
          <w:szCs w:val="24"/>
          <w:shd w:val="clear" w:color="auto" w:fill="FFFFFF"/>
          <w:lang w:eastAsia="el-GR"/>
        </w:rPr>
        <w:lastRenderedPageBreak/>
        <w:t xml:space="preserve">κώδικα νομοθεσίας όλες αυτές οι διατάξεις, δίνοντας τη δυνατότητα στο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να λειτουργήσει επιτέλους σύγχρονα και να υπηρετήσει υπεύθυνα και διάφανα, χωρίς την ανάγκη ερμηνειών των ρόλων του, που δεν είναι άλλος από τον πραγματικό έλεγχο της δημόσιας λειτουργίας.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Για να είμαστε δίκαιοι, η προσπάθεια ενοποίησης και κωδικοποίησης της νομοθεσίας του </w:t>
      </w:r>
      <w:r w:rsidRPr="008A008C">
        <w:rPr>
          <w:rFonts w:ascii="Arial" w:hAnsi="Arial" w:cs="Arial"/>
          <w:color w:val="000000"/>
          <w:sz w:val="24"/>
          <w:szCs w:val="24"/>
          <w:lang w:eastAsia="el-GR"/>
        </w:rPr>
        <w:t xml:space="preserve">Ελεγκτικού Συνεδρίου </w:t>
      </w:r>
      <w:r w:rsidRPr="008A008C">
        <w:rPr>
          <w:rFonts w:ascii="Arial" w:hAnsi="Arial" w:cs="Arial"/>
          <w:color w:val="222222"/>
          <w:sz w:val="24"/>
          <w:szCs w:val="24"/>
          <w:shd w:val="clear" w:color="auto" w:fill="FFFFFF"/>
          <w:lang w:eastAsia="el-GR"/>
        </w:rPr>
        <w:t xml:space="preserve">ξεκίνησε ως προεργασία εδώ και πολλά χρόνια με την επεξεργασία όλων των δεδομένων και όλων των διαδικασιών μιας πραγματικότητας που είχε διαπιστωθεί ότι έπασχε από παθογένειες από τους ίδιους τους υπηρετούντες το </w:t>
      </w:r>
      <w:r w:rsidRPr="008A008C">
        <w:rPr>
          <w:rFonts w:ascii="Arial" w:hAnsi="Arial" w:cs="Arial"/>
          <w:color w:val="000000"/>
          <w:sz w:val="24"/>
          <w:szCs w:val="24"/>
          <w:lang w:eastAsia="el-GR"/>
        </w:rPr>
        <w:t>Ελεγκτικό Συνέδριο. Γι’ αυτό και αξίζουν θ</w:t>
      </w:r>
      <w:r w:rsidRPr="008A008C">
        <w:rPr>
          <w:rFonts w:ascii="Arial" w:hAnsi="Arial" w:cs="Arial"/>
          <w:color w:val="222222"/>
          <w:sz w:val="24"/>
          <w:szCs w:val="24"/>
          <w:shd w:val="clear" w:color="auto" w:fill="FFFFFF"/>
          <w:lang w:eastAsia="el-GR"/>
        </w:rPr>
        <w:t>ερμά συγχαρητήρια στον Θεσσαλό Υπουργός Δικαιοσύνης κ. Τσιάρα, στους συνεργάτες του, στο επιτελείο του, όπως βεβαίως και στον Υφυπουργό, που αγκάλιασαν και ολοκλήρωσαν αυτή τη μεγάλη προσπάθεια.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Όμως, εκτός από την ως άνω τεχνικής καινοτομίας, στο παρόν νομοσχέδιο υπάρχουν μεταξύ άλλων και δύο καινοτομίες πολιτικής φύσεως. Η πρώτη αφορά στη δημιουργία Διεύθυνσης Στατιστικών στο Υπουργείο Δικαιοσύνης. Αποτελεί μία εξαιρετική και σύγχρονη πρωτοβουλία της πολιτικής ηγεσίας του Υπουργείου η σύσταση αυτοτελούς ειδικής υπηρεσίας συλλογής και επεξεργασίας στατιστικών στοιχείων που θα αξιοποιεί συγκροτημένα και ολιστικά τα ολοκληρωμένα πληροφοριακά συστήματα της δικαιοσύνης.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Με τα συγκεκριμένα εργαλεία θα επιτρέπεται η αντικειμενική αποτύπωση της υφιστάμενης κατάστασης στα δικαστήρια και ο σχεδιασμός από την πολιτική ηγεσία ή την ηγεσία των ανωτάτων δικαστηρίων πολιτικής για τη δικαιοσύνη ή οποιωνδήποτε άλλων διορθώσεων, βελτιώσεων και μεταρρυθμίσεων για έναν σίγουρα διαφορετικό χάρτη στη δικαιοσύνη, για τον οποίο γίνεται πολύς λόγος τα τελευταία χρόνια.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Η δεύτερη καινοτομία αφορά στην πιλοτική ίδρυση ειδικών τμημάτων στα μεγάλα πρωτοδικεία και εφετεία της χώρας στην Αθήνα και τη Θεσσαλονίκη, δηλαδή τεσσάρων δικαστικών δομών στα δύο πρωτοδικεία και στα δύο εφετεία, τα οποία θα στελεχώνονται από εξειδικευμένους δικαστές που θα εκδικάζουν κυρίως υποθέσεις προσωπικών δεδομένων, τηλεπικοινωνιών και ενέργειας.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Η συγκεκριμένη πολιτική θα αποτελέσει και το μοναδικό, ουσιαστικά, κριτήριο της αναβάθμισης της ελληνικής δικαιοσύνης, καθώς κρίνεται από τους ευρωπαϊκούς θεσμούς ότι με αυτόν τον τρόπο η Ελλάδα ενισχύει τον πραγματικό ανταγωνισμό.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συζητούμε σήμερα κάποιες μεταρρυθμιστικές τομές που θα διευκολύνουν την ποιότητα και την ταχύτητα στην απονομή της δικαιοσύνης, μιας δικαιοσύνης που το βασικό στοιχείο λειτουργίας της και το ποιοτικό της χαρακτηριστικό θα πρέπει να είναι η </w:t>
      </w:r>
      <w:r w:rsidRPr="008A008C">
        <w:rPr>
          <w:rFonts w:ascii="Arial" w:hAnsi="Arial"/>
          <w:sz w:val="24"/>
          <w:szCs w:val="24"/>
          <w:lang w:eastAsia="el-GR"/>
        </w:rPr>
        <w:lastRenderedPageBreak/>
        <w:t xml:space="preserve">ανεξαρτησία. Δυστυχώς τις τελευταίες ημέρες οι αποκαλύψεις, με αφορμή τις εργασίες της προανακριτικής επιτροπής, αποδεικνύουν τη συστηματική προσπάθεια άκομψης </w:t>
      </w:r>
      <w:proofErr w:type="spellStart"/>
      <w:r w:rsidRPr="008A008C">
        <w:rPr>
          <w:rFonts w:ascii="Arial" w:hAnsi="Arial"/>
          <w:sz w:val="24"/>
          <w:szCs w:val="24"/>
          <w:lang w:eastAsia="el-GR"/>
        </w:rPr>
        <w:t>εργαλειοποίησής</w:t>
      </w:r>
      <w:proofErr w:type="spellEnd"/>
      <w:r w:rsidRPr="008A008C">
        <w:rPr>
          <w:rFonts w:ascii="Arial" w:hAnsi="Arial"/>
          <w:sz w:val="24"/>
          <w:szCs w:val="24"/>
          <w:lang w:eastAsia="el-GR"/>
        </w:rPr>
        <w:t xml:space="preserve"> της που διαμόρφωσε μια </w:t>
      </w:r>
      <w:proofErr w:type="spellStart"/>
      <w:r w:rsidRPr="008A008C">
        <w:rPr>
          <w:rFonts w:ascii="Arial" w:hAnsi="Arial"/>
          <w:sz w:val="24"/>
          <w:szCs w:val="24"/>
          <w:lang w:eastAsia="el-GR"/>
        </w:rPr>
        <w:t>όζουσα</w:t>
      </w:r>
      <w:proofErr w:type="spellEnd"/>
      <w:r w:rsidRPr="008A008C">
        <w:rPr>
          <w:rFonts w:ascii="Arial" w:hAnsi="Arial"/>
          <w:sz w:val="24"/>
          <w:szCs w:val="24"/>
          <w:lang w:eastAsia="el-GR"/>
        </w:rPr>
        <w:t xml:space="preserve"> ατμόσφαιρα στο δημόσιο σκηνικό τα τελευταία τεσσεράμισι χρόνια. Πρώην Πρωθυπουργοί διασύρθηκαν, Υπουργοί βρίσκονταν και βρίσκονται απολογούμενοι με κατασκευασμένες μυθιστορηματικές κατηγορίες που αμφισβητούν την ηθική τους ακεραιότητα και συνολικά προσωπικότητες έχουν σπιλωθεί εύκολα χωρίς αιδώ, αποκλειστικά και μόνο για την εξόντωσή τους από τους πολιτικούς τους αντιπάλους.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Αυτή την εικόνα της μιζέριας και της εξαθλίωσης της δικαιοσύνης οφείλουμε και πρέπει να την απαλείψουμε όλοι μαζί τάχιστα, συλλογικά και συνεργατικά. Το σαφές μήνυμα που θα πρέπει να στείλουμε είναι ότι ο χώρος της δικαιοσύνης πρέπει να μείνει έξω από πρακτικές που τον πλήγωσαν στο παρελθόν και δημιούργησαν μεγάλη αμφισβήτηση και ανασφάλεια στο μέσο Έλληνα πολίτη για την προστασία των θεμελιωδών ελευθεριών του και των δικαιωμάτων του.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συγκεκριμένο νομοσχέδιο αποτελεί μέρος μιας σειράς νομοσχεδίων του Υπουργείου Δικαιοσύνης που καταδεικνύουν την αποφασιστικότητα της Κυβέρνησης να προχωρήσει σε ριζικές τομές και βαθιές μεταρρυθμίσεις στο σύστημα απονομής της δικαιοσύνης και να μην επιτρέψει άλλο την </w:t>
      </w:r>
      <w:proofErr w:type="spellStart"/>
      <w:r w:rsidRPr="008A008C">
        <w:rPr>
          <w:rFonts w:ascii="Arial" w:hAnsi="Arial"/>
          <w:sz w:val="24"/>
          <w:szCs w:val="24"/>
          <w:lang w:eastAsia="el-GR"/>
        </w:rPr>
        <w:lastRenderedPageBreak/>
        <w:t>εργαλειοποίησή</w:t>
      </w:r>
      <w:proofErr w:type="spellEnd"/>
      <w:r w:rsidRPr="008A008C">
        <w:rPr>
          <w:rFonts w:ascii="Arial" w:hAnsi="Arial"/>
          <w:sz w:val="24"/>
          <w:szCs w:val="24"/>
          <w:lang w:eastAsia="el-GR"/>
        </w:rPr>
        <w:t xml:space="preserve"> της αποκλειστικά και μόνο για πολιτικές σκοπιμότητες. Οφείλουμε όλοι να στηρίξουμε και να υπερψηφίσουμε αυτή την προσπάθεια, δίνοντας πρωτίστως το μήνυμα προς κάθε κατεύθυνση για νέο πνεύμα ήθους και ανεξαρτησίας στους κόλπους της.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ευχαριστώ πολύ.</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Σας ευχαριστούμε πάρα πολύ για τον χρόνο.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τώρα έχει ο κ. Αλέξανδρος </w:t>
      </w:r>
      <w:proofErr w:type="spellStart"/>
      <w:r w:rsidRPr="008A008C">
        <w:rPr>
          <w:rFonts w:ascii="Arial" w:hAnsi="Arial"/>
          <w:sz w:val="24"/>
          <w:szCs w:val="24"/>
          <w:lang w:eastAsia="el-GR"/>
        </w:rPr>
        <w:t>Αυλωνίτης</w:t>
      </w:r>
      <w:proofErr w:type="spellEnd"/>
      <w:r w:rsidRPr="008A008C">
        <w:rPr>
          <w:rFonts w:ascii="Arial" w:hAnsi="Arial"/>
          <w:sz w:val="24"/>
          <w:szCs w:val="24"/>
          <w:lang w:eastAsia="el-GR"/>
        </w:rPr>
        <w:t xml:space="preserve"> από τον ΣΥΡΙΖΑ.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Συνεχώς ακούω τους ομιλητές της Νέας Δημοκρατίας να καθαγιάζουν το νομοσχέδιο, να λένε τι καλό που είναι, τι όμορφο που είναι. Δεν έχουν βρει ούτε ένα κόμμα ούτε ένα λάθος ή κάτι να συμπληρώσουν σε αυτό το νομοσχέδιο και σε όποια νομοσχέδια έχω δει να συζητούνται στη Βουλή. Δεν νομίζω ότι είναι αυτός ο ρόλος του Βουλευτή. Ο ρόλος του Βουλευτή είναι να λέει την άποψή του, να καταθέτει τροποποιήσεις, να προβληματίζεται μαζί με τους άλλους Βουλευτές των άλλων κομμάτων. Αυτή είναι η ουσιαστική δουλειά της Βουλής.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(Δεν ακούστηκε)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ΑΛΕΞΑΝΔΡΟΣ - ΧΡΗΣΤΟΣ ΑΥΛΩΝΙΤΗΣ:</w:t>
      </w:r>
      <w:r w:rsidRPr="008A008C">
        <w:rPr>
          <w:rFonts w:ascii="Arial" w:hAnsi="Arial"/>
          <w:sz w:val="24"/>
          <w:szCs w:val="24"/>
          <w:lang w:eastAsia="el-GR"/>
        </w:rPr>
        <w:t xml:space="preserve"> Είχα σκοπό, κύριε Υπουργέ, να αφιερώσω τον χρόνο μου στο νομοσχέδιο, μιας και είμαι και δικηγόρος.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Όμως, ειλικρινά, θέλω να σας ρωτήσω, κύριε Υπουργέ, ευθέως: Αυτό το κλίμα που είναι έξω από εδώ σας αρέσει; Αυτό το τοξικό κλίμα που έχει δημιουργηθεί τις τελευταίες ημέρες σας αρέσει; Αφορά τον τομέα σας. Έχετε συγκεκριμένες αρμοδιότητες. Είστε μέλος της Κυβέρνησης, αλλά όμως διοικείτε αυτή τη δομή που λέγεται δικαιοσύνη. Σας αρέσουν αυτά που συμβαίνουν έξω και αυτά που συμβαίνουν μέσα στην Βουλή; Δεν έχω ακούσει να πείτε την προσωπική σας θέση, την πολιτική σας θέση, για να διαφυλάξετε τον θεσμό της δικαιοσύνης.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σας πω παράδειγμα με τον Υπουργό τον κ. Γεωργιάδη, για πέστε μου, ειλικρινά, όταν πηγαίνει ένας Υπουργός στην τηλεόραση, σε ένα μέσο μαζικής ενημέρωσης, ποιον εκπροσωπεί; Δεν εκπροσωπεί το Υπουργείο του; Ο κάθε ένας που πηγαίνει στην τηλεόραση πρέπει να έχει δύο ταμπελίτσες, δηλαδή «τώρα μιλάω ως φυσικό πρόσωπο» και «τώρα μιλάω ως Υπουργός»;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Αυτό, φαντάζομαι, συνέβαινε και παλαιότερα.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Ακούστε τι λέω εγώ τώρα και αφήστε τα παλιότερα. Καταδικάστε το «παλιότερα». Αυτό που λέω εγώ σήμερα, δηλαδή σαν να είναι Ιανός η Κυβέρνηση και διάφοροι Υπουργοί. Είναι δυνατόν </w:t>
      </w:r>
      <w:r w:rsidRPr="008A008C">
        <w:rPr>
          <w:rFonts w:ascii="Arial" w:hAnsi="Arial"/>
          <w:sz w:val="24"/>
          <w:szCs w:val="24"/>
          <w:lang w:eastAsia="el-GR"/>
        </w:rPr>
        <w:lastRenderedPageBreak/>
        <w:t>ένας Υπουργός, έστω και αν είναι εμπλεκόμενος σε μία υπόθεση και ελέγχεται από τη δικαιοσύνη, να λέει αυτά τα λόγια; Έχετε δει εδώ πόσες υποθέσεις ασυλίας έχουν συζητηθεί και μάλιστα και σε βαθμό κακουργήματος, που όμορφα, θεσμικά έρχονται εδώ μιλάνε οι Βουλευτές, λένε το πρόβλημά τους και το λογαριασμό που έχουν με τη δικαιοσύνη και κλείνει η υπόθεση και ψηφίζουμε; Αυτό το τοξικό κλίμα εγώ το δημιούργησα, που είμαι ένας νέος Βουλευτής; Έναν χρόνο συμπληρώνω σε λίγο καιρό. Εσείς τι κάνετε ως Υπουργός;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Πρέπει να ρωτήσετε για την προηγούμενη περίοδο.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Εσείς τι κάνετε ως Υπουργός; Μου απαντάτε. Είναι η απάντηση του κ. Πέτσα να λέει -ακούστε, να σας τα διαβάσω για μία ακόμη φορά: «Ο κ. Γεωργιάδης δεν μίλησε» ήθελε να πει δεν απείλησε, δεν έβρισε «ως Υπουργός της Κυβέρνησης, αλλά ως απλός πολίτης, που εξέφρασε μια προσωπική αγανάκτηση για το γεγονός ότι η υπόθεσή του δεν έχει διαλευκανθεί εδώ και χρόνια». Και για τις άλλες υποθέσεις; Γιατί δεν </w:t>
      </w:r>
      <w:proofErr w:type="spellStart"/>
      <w:r w:rsidRPr="008A008C">
        <w:rPr>
          <w:rFonts w:ascii="Arial" w:hAnsi="Arial"/>
          <w:sz w:val="24"/>
          <w:szCs w:val="24"/>
          <w:lang w:eastAsia="el-GR"/>
        </w:rPr>
        <w:t>αγανακτά</w:t>
      </w:r>
      <w:proofErr w:type="spellEnd"/>
      <w:r w:rsidRPr="008A008C">
        <w:rPr>
          <w:rFonts w:ascii="Arial" w:hAnsi="Arial"/>
          <w:sz w:val="24"/>
          <w:szCs w:val="24"/>
          <w:lang w:eastAsia="el-GR"/>
        </w:rPr>
        <w:t xml:space="preserve"> για τις άλλες υποθέσεις που είναι δέκα-δεκαπέντε χρόνια, αλλά μόνο για την υπόθεσή του και το δικαιολογείτε αυτό ως αγανάκτηση, ως φυσικό πρόσωπο; Γιατί; Γιατί δεν το κάνετε αυτό εσείς, κύριε Υπουργέ;</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ΚΩΝΣΤΑΝΤΙΝΟΣ ΤΣΙΑΡΑΣ (Υπουργός Δικαιοσύνης):</w:t>
      </w:r>
      <w:r w:rsidRPr="008A008C">
        <w:rPr>
          <w:rFonts w:ascii="Arial" w:hAnsi="Arial"/>
          <w:sz w:val="24"/>
          <w:szCs w:val="24"/>
          <w:lang w:eastAsia="el-GR"/>
        </w:rPr>
        <w:t xml:space="preserve"> Κακώς ανοίγετε τέτοια συζήτηση.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Γιατί δεν το κάνετε; Απαντήστε μου μετά, αν έχετε την καλοσύνη. Είναι, πραγματικά, Ιανός. Ένα πρόσωπο μπροστά, ένα πρόσωπο πίσω. Μιλάω για τη ρωμαϊκή θεότητα.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Να σας πω κάτι άλλο. Συζητάμε για το Ελεγκτικό Συνέδριο. Πολύ καλά κάνετε ένα καλό νομοσχέδιο -είχε δουλέψει και η κυβέρνηση του ΣΥΡΙΖΑ πάνω σε αυτό- και το φέρνετε. Όμως, η μεγάλη εικόνα είναι η δικαιοσύνη. Και βλέπετε εσείς αν αυτός ο θεσμός λειτουργεί σωστά σήμερα στην Ελλάδα; Να σας πω ένα χαρακτηριστικό παράδειγμα.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Ρωτήστε τους συναδέλφους σας.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Σας παρακαλώ πολύ, κύριε Υπουργέ.</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Στην προανακριτική επιτροπή, ξέρετε… Με ακούτε λίγο, σας παρακαλώ; Και μην κάνετε έτσι, δεν είναι ευγενικό.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Ρωτήστε τους συναδέλφους σας!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Ξέρετε ότι υπάρχει νόμος ο όποιος λέει -και απευθύνομαι στους Βουλευτές- ότι απαγορεύεται όταν </w:t>
      </w:r>
      <w:r w:rsidRPr="008A008C">
        <w:rPr>
          <w:rFonts w:ascii="Arial" w:hAnsi="Arial"/>
          <w:sz w:val="24"/>
          <w:szCs w:val="24"/>
          <w:lang w:eastAsia="el-GR"/>
        </w:rPr>
        <w:lastRenderedPageBreak/>
        <w:t>καταθέτει κάποιος μάρτυρας στην προανακριτική επιτροπή, να βγαίνει αυτό που καταθέτει στα «μανταλάκια» των μέσων μαζικής ενημέρωσης; Έχει πει μία κουβέντα; Να πάτε να πείτε ως Υπουργός Δικαιοσύνης «Με συγχωρείτε, εντός της Βουλής διαπράττεται από Βουλευτές αδίκημα». Το έχετε πει;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Ρωτήστε να μάθετε από τους προηγούμενους συναδέλφους τι γινόταν παλαιότερα.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Δεν το έχετε πει. Προσέξτε, στη Βουλή…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Μα κάνετε σε εμένα τέτοια ερώτηση; Προς Θεού!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Παρακαλώ, κύριε συνάδελφε…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Σας παρακαλώ.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Αν δεν ξέρετε, ρωτήστε να μάθετε.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Κύριε συνάδελφε, δεν υπάρχει διάλογος. Μην ρωτάτε τον Υπουργό.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Είναι ρητορικό το ερώτημα.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Ωραία.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ΚΩΝΣΤΑΝΤΙΝΟΣ ΤΣΙΑΡΑΣ (Υπουργός Δικαιοσύνης):</w:t>
      </w:r>
      <w:r w:rsidRPr="008A008C">
        <w:rPr>
          <w:rFonts w:ascii="Arial" w:hAnsi="Arial"/>
          <w:sz w:val="24"/>
          <w:szCs w:val="24"/>
          <w:lang w:eastAsia="el-GR"/>
        </w:rPr>
        <w:t xml:space="preserve"> Ρωτήστε να μάθετε.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Κύριε Υπουργέ, σας παρακαλώ, ηρεμία.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Ρητορικό το ερώτημα.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Ωραία, το δεχόμαστε. Παρακαλώ, κοιτάξτε τους συναδέλφους -είναι τόσοι πολλοί εδώ στην Αίθουσα-, για να μπορέσουμε να συνεχίσουμε τη διαδικασία. Μετά ο Υπουργός, αν θελήσει κάτι να απαντήσει, θα το κάνει. Ευχαριστώ πολύ, κύριε συνάδελφε.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ΑΛΕΞΑΝΔΡΟΣ - ΧΡΗΣΤΟΣ ΑΥΛΩΝΙΤΗΣ:</w:t>
      </w:r>
      <w:r w:rsidRPr="008A008C">
        <w:rPr>
          <w:rFonts w:ascii="Arial" w:hAnsi="Arial"/>
          <w:sz w:val="24"/>
          <w:szCs w:val="24"/>
          <w:lang w:eastAsia="el-GR"/>
        </w:rPr>
        <w:t xml:space="preserve"> Όταν ρωτάω τον κύριο Υπουργό, δεν σημαίνει ότι θα μου απαντήσει τώρα. Είναι ρητορικό το ερώτημα. Αν θέλει, μου απαντάει. Μακάρι να μου απαντήσει στα ερωτήματα. Παραδείγματος χάριν, χρησιμοποιείται από Βουλευτές στην προανακριτική επιτροπή μία μαγνητοφωνημένη συνομιλία. Λέμε ότι είναι παράνομη. Είναι το άρθρο 370. Ξέρετε πότε ψηφίστηκε το άρθρο 370 του Ποινικού Κώδικα; Όταν δεν μπορούσες να μιλήσεις σε δημοσιογράφο, γιατί ήσουν σίγουρος ότι κάπου είχε ένα μαγνητόφωνο. Τότε θεσπίστηκε το άρθρο 370 του Ποινικού Κώδικα. Γιατί δεν λέτε τίποτα, ανεξάρτητα αν στηρίζει τα επιχειρήματά σας ότι ανακαλύψατε ότι ο ΣΥΡΙΖΑ είναι παρακράτος και όλα αυτά; Γιατί δεν λέτε για </w:t>
      </w:r>
      <w:r w:rsidRPr="008A008C">
        <w:rPr>
          <w:rFonts w:ascii="Arial" w:hAnsi="Arial"/>
          <w:sz w:val="24"/>
          <w:szCs w:val="24"/>
          <w:lang w:eastAsia="el-GR"/>
        </w:rPr>
        <w:lastRenderedPageBreak/>
        <w:t>το παράνομο του υλικού που χρησιμοποιείται σε αυτό το κτήριο το δοξασμένο που λέγεται Βουλή; Γιατί δεν το λέτε.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Να σας πω και κάτι άλλο. Το είπε ο εισηγητής του κόμματός μου και ο φίλος μου, ο κ. Ξανθόπουλος. Είπε για το θέμα αυτό που συμβαίνει με την αμερικανική κυβέρνηση. Ακούσατε-ακούσατε: Η αμερικανική κυβέρνηση τείνει χείρα φιλίας προς τους Έλληνες πολίτες και πιο συγκεκριμένα τους τρεις προστατευόμενους μάρτυρες από την αμερικανική δικαιοσύνη και τους λέει ότι αν θέλετε πολιτικό άσυλο, εγώ σας χορηγώ. Αυτό δεν αποτελεί κόλαφος για το </w:t>
      </w:r>
      <w:proofErr w:type="spellStart"/>
      <w:r w:rsidRPr="008A008C">
        <w:rPr>
          <w:rFonts w:ascii="Arial" w:hAnsi="Arial"/>
          <w:sz w:val="24"/>
          <w:szCs w:val="24"/>
          <w:lang w:eastAsia="el-GR"/>
        </w:rPr>
        <w:t>δικαιικό</w:t>
      </w:r>
      <w:proofErr w:type="spellEnd"/>
      <w:r w:rsidRPr="008A008C">
        <w:rPr>
          <w:rFonts w:ascii="Arial" w:hAnsi="Arial"/>
          <w:sz w:val="24"/>
          <w:szCs w:val="24"/>
          <w:lang w:eastAsia="el-GR"/>
        </w:rPr>
        <w:t xml:space="preserve"> μας σύστημα. Τι είναι αυτό που κάνει την αμερικανική κυβέρνηση και λέει κάτι τέτοιο;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Εγώ, λοιπόν, ο Βουλευτής της Κέρκυρας, ο επί τόσα χρόνια δικηγόρος, δεν πρέπει να σας το πω αυτό; Δεν τιμάει το ελληνικό κράτος. Είναι διασυρμός για το </w:t>
      </w:r>
      <w:proofErr w:type="spellStart"/>
      <w:r w:rsidRPr="008A008C">
        <w:rPr>
          <w:rFonts w:ascii="Arial" w:hAnsi="Arial"/>
          <w:sz w:val="24"/>
          <w:szCs w:val="24"/>
          <w:lang w:eastAsia="el-GR"/>
        </w:rPr>
        <w:t>δικαιικό</w:t>
      </w:r>
      <w:proofErr w:type="spellEnd"/>
      <w:r w:rsidRPr="008A008C">
        <w:rPr>
          <w:rFonts w:ascii="Arial" w:hAnsi="Arial"/>
          <w:sz w:val="24"/>
          <w:szCs w:val="24"/>
          <w:lang w:eastAsia="el-GR"/>
        </w:rPr>
        <w:t xml:space="preserve"> μας σύστημα και για το ίδιο το κρατικό μας σύστημα. Δεν πρέπει να το πω; Και σας ρωτάω: Δεν πρέπει να το πείτε εσείς; Δεν πρέπει να πείτε ότι όλοι οι Έλληνες πολίτες απολαμβάνουν ίσων δικαιωμάτων στην ελληνική δικαιοσύνη και οι προστατευόμενοι μάρτυρες θα προστατεύονται και εδώ; Πέστε το δυνατά. Σας ακούει ο κόσμος και η διεθνής κοινότητα. Δεν το λέτε.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 κουδούνι λήξεως του χρόνου ομιλίας του κυρίου Βουλευτή)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Είχα πολλά να πω. Θα σας υποβάλλω και κάποια ερωτήματα που έχουν να κάνουν με το δικηγορικό επάγγελμα -να μην αναλώσω όλο μου τον χρόνο στα ζητήματα αυτά. Σας ρώτησα εγώ προσωπικά και άλλοι συνάδελφοί μου: Τι θα κάνετε με τους δικηγόρους; Θα τους δώσετε τα 800 ευρώ, όπως στους άλλους Έλληνες πολίτες; Θα τους εντάξετε στο καθεστώς, σε σχέση με το θέμα αυτό -δεν θυμάμαι ακριβώς τη φράση- της επιστρεπτέας προκαταβολής;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Και να έρθω λίγο σας παρακαλώ, κύριε Πρόεδρε, στο νομοσχέδιο.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ήθελα να σας παρακαλέσω, να ενισχύσετε το προσωπικό, όσον αφορά το Τμήμα του Ελεγκτικού Συνεδρίου της Κέρκυρας. Ακούσατε που σας είπαν ότι είναι ελάχιστοι εκεί. Αυτό είναι το πρώτο.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σας εκφράσω τη διαφωνία μου, σε σχέση με το άρθρο 359 του νομοσχεδίου σας, σε σχέση με τη δημιουργία ειδικών τμημάτων στα πολιτικά και διοικητικά δικαστήρια Αθηνών και Θεσσαλονίκης. Βάζετε τους δικηγόρους της επαρχίας για θέματα που αφορούν το </w:t>
      </w:r>
      <w:proofErr w:type="spellStart"/>
      <w:r w:rsidRPr="008A008C">
        <w:rPr>
          <w:rFonts w:ascii="Arial" w:hAnsi="Arial"/>
          <w:sz w:val="24"/>
          <w:szCs w:val="24"/>
          <w:lang w:eastAsia="el-GR"/>
        </w:rPr>
        <w:t>Ενωσιακό</w:t>
      </w:r>
      <w:proofErr w:type="spellEnd"/>
      <w:r w:rsidRPr="008A008C">
        <w:rPr>
          <w:rFonts w:ascii="Arial" w:hAnsi="Arial"/>
          <w:sz w:val="24"/>
          <w:szCs w:val="24"/>
          <w:lang w:eastAsia="el-GR"/>
        </w:rPr>
        <w:t xml:space="preserve"> Δίκαιο των ηλεκτρονικών επικοινωνιών, της ενέργειας και της προστασίας προσωπικών δεδομένων προσωπικού χαρακτήρα να πηγαίνουν να δικάζουν υποθέσεις στη Θεσσαλονίκη και στην Αθήνα. Θέλω να το κοιτάξετε αυτό. Θεωρώ ότι πρέπει να παραμείνει όπως είναι η όλη ιστορία και ο Κερκυραίος που έχει μια τέτοια αγωγή να τη δικάζει στην Κέρκυρα.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Τελειώνω, κύριε Πρόεδρε, λέγοντας το εξής: Πρώτον, κύριε Υπουργέ, θα σας παρακαλέσω, αν έχετε της καλοσύνη σε αυτά που είπα, να μου απαντήσετε. Να υπενθυμίσω με όση δύναμη έχει ο λόγος μου ότι η δικαιοσύνη οφείλει να έχει στον πυρήνα της όλους ανεξαιρέτως τους πολίτες. Η δικαιοσύνη είναι –και πρέπει να είναι- το σπίτι του κάθε πολίτη, το καταφύγιό του. Οφείλουμε να προστατέψουμε το κύρος της δικαιοσύνης, να αποκαταστήσουμε την εμπιστοσύνη των πολιτών προς σε αυτήν.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 αυτό σας λέω, κύριε Υπουργέ, ότι έχετε μεγάλη ευθύνη να προστατεύσετε το μεγάλο αυτό δικαίωμα των Ελλήνων πολιτών, το δικαίωμα προσφυγής στη δικαιοσύνη.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του ΣΥΡΙΖΑ)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Σας ευχαριστώ.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Τον λόγο έχει ζητήσει ο κύριος Υπουργός.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Κυρίες και κύριοι συνάδελφοι, είναι οι πρώτη φορά στα πέντε νομοσχέδια που έχω εισηγηθεί στην Ολομέλεια του ελληνικού Κοινοβουλίου που ζητώ να λάβω τον λόγο εκτός της τακτικής διαδικασίας.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Πιστεύω στην κοινοβουλευτική διαδικασία και την υποστηρίζω με κάθε δυνατό τρόπο από τη δική μου πλευρά. Και αυτό το κάνω, γιατί αν θέλετε να συνεχίσουμε τη συζήτηση που μόλις ξεκίνησε ο </w:t>
      </w:r>
      <w:proofErr w:type="spellStart"/>
      <w:r w:rsidRPr="008A008C">
        <w:rPr>
          <w:rFonts w:ascii="Arial" w:hAnsi="Arial"/>
          <w:sz w:val="24"/>
          <w:szCs w:val="24"/>
          <w:lang w:eastAsia="el-GR"/>
        </w:rPr>
        <w:t>κατελθών</w:t>
      </w:r>
      <w:proofErr w:type="spellEnd"/>
      <w:r w:rsidRPr="008A008C">
        <w:rPr>
          <w:rFonts w:ascii="Arial" w:hAnsi="Arial"/>
          <w:sz w:val="24"/>
          <w:szCs w:val="24"/>
          <w:lang w:eastAsia="el-GR"/>
        </w:rPr>
        <w:t xml:space="preserve"> του Βήματος κύριος συνάδελφος, σας διαβεβαιώνω ότι θα πούμε πάρα πολλά σε αυτή την Αίθουσα. Δεν θα έχουν σχέση με το νομοσχέδιο. Θα πούμε όμως πάρα πολλά.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τον παρακαλούσα, επειδή είναι νέος συνάδελφος, να ενημερωθεί, όχι μόνο από τους δικούς του συναδέλφους, αλλά και από άλλους συναδέλφους που ήταν εδώ σε αυτή την Αίθουσα την προηγούμενη κοινοβουλευτική περίοδο, για να μάθει, τι ακριβώς γινόταν και πώς λειτουργούσε μία πραγματικότητα που είχε υποστηριχθεί από την προηγούμενη κυβέρνηση.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Πρέπει να μάθετε –και το λέω όχι για να σας θίξω- ότι από τις εκλογές του Ιουλίου του 2019 και μετά έχουμε γυρίσει σελίδα. Η δικαιοσύνη είναι και λειτουργεί ανεξάρτητη από οποιαδήποτε επιρροή του πολιτικού συστήματος.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Οι γνωστές πρακτικές, οι οποίες βρίσκονται στο φως της δημοσιότητας το τελευταίο χρονικό διάστημα –και όχι μόνο- δεν υπάρχουν σήμερα, αγαπητέ κύριε συνάδελφε. Σας διαβεβαιώνω για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παρακαλώ πολύ, αφήστε αυτούς τους αφορισμούς, γιατί αν ξεκινήσουμε μία τέτοια συζήτηση –και επαινώ τους συναδέλφους σας από τον ΣΥΡΙΖΑ που σε όλες τις προηγούμενες συνεδριάσεις του νομοσχεδίου δεν </w:t>
      </w:r>
      <w:r w:rsidRPr="008A008C">
        <w:rPr>
          <w:rFonts w:ascii="Arial" w:hAnsi="Arial"/>
          <w:sz w:val="24"/>
          <w:szCs w:val="24"/>
          <w:lang w:eastAsia="el-GR"/>
        </w:rPr>
        <w:lastRenderedPageBreak/>
        <w:t>υποστήριξαν με αυτόν τον τρόπο, ευτυχώς- σας διαβεβαιώνω ότι μπορούμε όλοι μας να πούμε πολλά.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Πιστεύω όμως ότι η συζήτηση του κάθε νομοσχεδίου πρέπει να μας δίνει τη δυνατότητα να μείνουμε στην κριτική του νομοσχεδίου. Φροντίσατε να πείτε ελάχιστα πράγματα σαράντα δευτερόλεπτα πριν κλείσει το </w:t>
      </w:r>
      <w:proofErr w:type="spellStart"/>
      <w:r w:rsidRPr="008A008C">
        <w:rPr>
          <w:rFonts w:ascii="Arial" w:hAnsi="Arial"/>
          <w:sz w:val="24"/>
          <w:szCs w:val="24"/>
          <w:lang w:eastAsia="el-GR"/>
        </w:rPr>
        <w:t>οκτάλεπτο</w:t>
      </w:r>
      <w:proofErr w:type="spellEnd"/>
      <w:r w:rsidRPr="008A008C">
        <w:rPr>
          <w:rFonts w:ascii="Arial" w:hAnsi="Arial"/>
          <w:sz w:val="24"/>
          <w:szCs w:val="24"/>
          <w:lang w:eastAsia="el-GR"/>
        </w:rPr>
        <w:t xml:space="preserve">, το οποίο δικαιούστε ως ομιλητής εδώ. Εάν θέλετε να υποστηρίξετε με αυτόν τον τρόπο την κοινοβουλευτική σας παρουσία, το καταλαβαίνω.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Από την άλλη πλευρά όμως, πρέπει κι εσείς να καταλάβετε ότι όλα αυτά τα οποία αφορούν σε μία πραγματικότητα του παρελθόντος για την οποία θέλουμε να γυρίσουμε σελίδα, υπάρχει άπλετος χώρος, προκειμένου να εκφραστούν απόψεις οι οποίες προφανώς θα δημιουργήσουν μια πολύ μεγάλη δυσκολία. Ξέρετε που. Ξέρετε σε ποιους.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Συνεχίζουμε με την κ. Μαριέττα Γιαννάκου.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Κυρία συνάδελφε, έχετε τον λόγο για οκτώ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ΜΑΡΙΕΤΤΑ ΓΙΑΝΝΑΚΟΥ: </w:t>
      </w:r>
      <w:r w:rsidRPr="008A008C">
        <w:rPr>
          <w:rFonts w:ascii="Arial" w:hAnsi="Arial"/>
          <w:sz w:val="24"/>
          <w:szCs w:val="24"/>
          <w:lang w:eastAsia="el-GR"/>
        </w:rPr>
        <w:t xml:space="preserve">Ευχαριστώ,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παρόν νομοσχέδιο, πραγματικά, παρουσιάζει εξαιρετικό ενδιαφέρον αν λάβουμε υπ’ όψιν μας ότι η δεκαετής οικονομική κρίση που έλαβε χώρα, πέραν των πολιτικών και οικονομικών ζητημάτων, χωρίς αμφιβολία περιείχε και την ανεπάρκεια της διοικήσεως και της λειτουργίας της δικαιοσύνης, η οποία </w:t>
      </w:r>
      <w:r w:rsidRPr="008A008C">
        <w:rPr>
          <w:rFonts w:ascii="Arial" w:hAnsi="Arial"/>
          <w:sz w:val="24"/>
          <w:szCs w:val="24"/>
          <w:lang w:eastAsia="el-GR"/>
        </w:rPr>
        <w:lastRenderedPageBreak/>
        <w:t>βέβαια πολύ συχνά εκφράζεται υπό την έννοια «επιτάχυνση της δικαιοσύνης», προκειμένου να ικανοποιηθούν οι βάσιμες αξιώσεις των Ελλήνων πολιτών. Μάλιστα, οι περισσότεροι σχολιάζουν αναλόγως και αναφέρονται στις ασθενέστερες τάξεις των Ελλήνων πολιτών, οι οποίες βασίζονται για να βρουν το δίκιο τους, όπως λέγεται πιο απλά, αποκλειστικά στη δικαιοσύνη.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Το Ελεγκτικό Συνέδριο αποτελεί ένα θεσμό πολύ μεγάλης σημασίας. Γνώση περί του Ελεγκτικού Συνεδρίου ιδιαίτερη δεν διαθέτει μεγάλος αριθμός Ελλήνων πολιτών. Παρακολουθώντας, όμως, τα ευρωπαϊκά δρώμενα θα παρατηρήσουμε την τεράστια σημασία και αξία που έχει το Ελεγκτικό Συνέδριο των Κοινοτήτων και της Ευρωπαϊκής Ένωσης. Σε συνδυασμό με τους προϋπολογισμούς και την απαλλαγή των προϋπολογισμών, πραγματικά αποτελούν βασικά εργαλεία για μια πανευρωπαϊκή πολιτική.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μεγάλη έκθεση του ΟΟΣΑ του 2011, η οποία ασχολείται με την ελληνική δημόσια διοίκηση με τίτλο: «Review of the </w:t>
      </w:r>
      <w:proofErr w:type="spellStart"/>
      <w:r w:rsidRPr="008A008C">
        <w:rPr>
          <w:rFonts w:ascii="Arial" w:hAnsi="Arial"/>
          <w:sz w:val="24"/>
          <w:szCs w:val="24"/>
          <w:lang w:eastAsia="el-GR"/>
        </w:rPr>
        <w:t>Central</w:t>
      </w:r>
      <w:proofErr w:type="spellEnd"/>
      <w:r w:rsidRPr="008A008C">
        <w:rPr>
          <w:rFonts w:ascii="Arial" w:hAnsi="Arial"/>
          <w:sz w:val="24"/>
          <w:szCs w:val="24"/>
          <w:lang w:eastAsia="el-GR"/>
        </w:rPr>
        <w:t xml:space="preserve"> Administration </w:t>
      </w:r>
      <w:r w:rsidRPr="008A008C">
        <w:rPr>
          <w:rFonts w:ascii="Arial" w:hAnsi="Arial"/>
          <w:sz w:val="24"/>
          <w:szCs w:val="24"/>
          <w:lang w:val="en-US" w:eastAsia="el-GR"/>
        </w:rPr>
        <w:t>in</w:t>
      </w:r>
      <w:r w:rsidRPr="008A008C">
        <w:rPr>
          <w:rFonts w:ascii="Arial" w:hAnsi="Arial"/>
          <w:sz w:val="24"/>
          <w:szCs w:val="24"/>
          <w:lang w:eastAsia="el-GR"/>
        </w:rPr>
        <w:t xml:space="preserve"> </w:t>
      </w:r>
      <w:proofErr w:type="spellStart"/>
      <w:r w:rsidRPr="008A008C">
        <w:rPr>
          <w:rFonts w:ascii="Arial" w:hAnsi="Arial"/>
          <w:sz w:val="24"/>
          <w:szCs w:val="24"/>
          <w:lang w:eastAsia="el-GR"/>
        </w:rPr>
        <w:t>Greece</w:t>
      </w:r>
      <w:proofErr w:type="spellEnd"/>
      <w:r w:rsidRPr="008A008C">
        <w:rPr>
          <w:rFonts w:ascii="Arial" w:hAnsi="Arial"/>
          <w:sz w:val="24"/>
          <w:szCs w:val="24"/>
          <w:lang w:eastAsia="el-GR"/>
        </w:rPr>
        <w:t>» ανέδειξε τα πολύ σοβαρά προβλήματα στην οργάνωση του ελληνικού κράτους, την έλλειψη συντονισμού, και την έλλειψη συνεργασίας των κρατικών υπηρεσιών, την απουσία ενός ισχυρού κέντρου διακυβέρνησης, την έλλειψη διαφάνειας, τις καθυστερήσεις λόγω γραφειοκρατίας και τα κάθε λογής στεγανά, τα οποία στην πράξη εμπόδιζαν να υπάρξουν πραγματικές θεσμικές αλλαγές και εκσυγχρονισμός.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Μια άλλη μεγάλη μελέτη, επίσης της ίδιας περιόδου, η έκθεση </w:t>
      </w:r>
      <w:r w:rsidRPr="008A008C">
        <w:rPr>
          <w:rFonts w:ascii="Arial" w:hAnsi="Arial"/>
          <w:sz w:val="24"/>
          <w:szCs w:val="24"/>
          <w:lang w:val="en-US" w:eastAsia="el-GR"/>
        </w:rPr>
        <w:t>Kinsey</w:t>
      </w:r>
      <w:r w:rsidRPr="008A008C">
        <w:rPr>
          <w:rFonts w:ascii="Arial" w:hAnsi="Arial"/>
          <w:sz w:val="24"/>
          <w:szCs w:val="24"/>
          <w:lang w:eastAsia="el-GR"/>
        </w:rPr>
        <w:t xml:space="preserve"> με τίτλο «</w:t>
      </w:r>
      <w:r w:rsidRPr="008A008C">
        <w:rPr>
          <w:rFonts w:ascii="Arial" w:hAnsi="Arial"/>
          <w:sz w:val="24"/>
          <w:szCs w:val="24"/>
          <w:lang w:val="en-US" w:eastAsia="el-GR"/>
        </w:rPr>
        <w:t>Greece</w:t>
      </w:r>
      <w:r w:rsidRPr="008A008C">
        <w:rPr>
          <w:rFonts w:ascii="Arial" w:hAnsi="Arial"/>
          <w:sz w:val="24"/>
          <w:szCs w:val="24"/>
          <w:lang w:eastAsia="el-GR"/>
        </w:rPr>
        <w:t xml:space="preserve"> </w:t>
      </w:r>
      <w:r w:rsidRPr="008A008C">
        <w:rPr>
          <w:rFonts w:ascii="Arial" w:hAnsi="Arial"/>
          <w:sz w:val="24"/>
          <w:szCs w:val="24"/>
          <w:lang w:val="en-US" w:eastAsia="el-GR"/>
        </w:rPr>
        <w:t>ten</w:t>
      </w:r>
      <w:r w:rsidRPr="008A008C">
        <w:rPr>
          <w:rFonts w:ascii="Arial" w:hAnsi="Arial"/>
          <w:sz w:val="24"/>
          <w:szCs w:val="24"/>
          <w:lang w:eastAsia="el-GR"/>
        </w:rPr>
        <w:t xml:space="preserve"> </w:t>
      </w:r>
      <w:r w:rsidRPr="008A008C">
        <w:rPr>
          <w:rFonts w:ascii="Arial" w:hAnsi="Arial"/>
          <w:sz w:val="24"/>
          <w:szCs w:val="24"/>
          <w:lang w:val="en-US" w:eastAsia="el-GR"/>
        </w:rPr>
        <w:t>years</w:t>
      </w:r>
      <w:r w:rsidRPr="008A008C">
        <w:rPr>
          <w:rFonts w:ascii="Arial" w:hAnsi="Arial"/>
          <w:sz w:val="24"/>
          <w:szCs w:val="24"/>
          <w:lang w:eastAsia="el-GR"/>
        </w:rPr>
        <w:t xml:space="preserve"> </w:t>
      </w:r>
      <w:r w:rsidRPr="008A008C">
        <w:rPr>
          <w:rFonts w:ascii="Arial" w:hAnsi="Arial"/>
          <w:sz w:val="24"/>
          <w:szCs w:val="24"/>
          <w:lang w:val="en-US" w:eastAsia="el-GR"/>
        </w:rPr>
        <w:t>ahead</w:t>
      </w:r>
      <w:r w:rsidRPr="008A008C">
        <w:rPr>
          <w:rFonts w:ascii="Arial" w:hAnsi="Arial"/>
          <w:sz w:val="24"/>
          <w:szCs w:val="24"/>
          <w:lang w:eastAsia="el-GR"/>
        </w:rPr>
        <w:t>» ανέδειξε την αρνητική επίδραση της δημόσιας διοίκησης στον επιχειρηματικό και οικονομικό τομέα, το οικονομικό περιβάλλον και μεταξύ αυτών την πολυνομία, τις καθυστερήσεις από τις διοικητικές και δικαστικές υπηρεσίες του κράτους, όπως λειτουργούσαν.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Δεν πρέπει να έχουμε καμμία αμφιβολία, λοιπόν, ότι πάρα πολλά έχουν αλλάξει από τότε. Και η οικονομική κρίση αποτέλεσε ένα πραγματικό κόλαφο για το ελληνικό σύστημα γενικότερα. Απόδειξη αυτού αποτελεί ότι στο παρόν νομοσχέδιο έχει αρχίσει μια προετοιμασία από το 2018. Δεν είναι δηλαδή ένα σχέδιο νόμου, το οποίο έρχεται με στενά πολιτικά κριτήρια που αφορούν στο σημερινό κυβερνόν κόμμα. Και αυτό πρέπει να το παραδεχθούμε.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πεδίο της δικαιοσύνης βέβαια έχει ασκηθεί πολλές φορές θεμιτή κριτική χωρίς να μπαίνουμε στη λογική αντιδικίας με το Δικαστικό Σώμα. Και μάλιστα, αυτό μπορούμε να το δούμε να διακρίνεται καθαρά στην έκθεση της Ευρωπαϊκής Ένωσης με τίτλο «</w:t>
      </w:r>
      <w:r w:rsidRPr="008A008C">
        <w:rPr>
          <w:rFonts w:ascii="Arial" w:hAnsi="Arial"/>
          <w:sz w:val="24"/>
          <w:szCs w:val="24"/>
          <w:lang w:val="en-US" w:eastAsia="el-GR"/>
        </w:rPr>
        <w:t>EU</w:t>
      </w:r>
      <w:r w:rsidRPr="008A008C">
        <w:rPr>
          <w:rFonts w:ascii="Arial" w:hAnsi="Arial"/>
          <w:sz w:val="24"/>
          <w:szCs w:val="24"/>
          <w:lang w:eastAsia="el-GR"/>
        </w:rPr>
        <w:t xml:space="preserve"> </w:t>
      </w:r>
      <w:r w:rsidRPr="008A008C">
        <w:rPr>
          <w:rFonts w:ascii="Arial" w:hAnsi="Arial"/>
          <w:sz w:val="24"/>
          <w:szCs w:val="24"/>
          <w:lang w:val="en-US" w:eastAsia="el-GR"/>
        </w:rPr>
        <w:t>Justice</w:t>
      </w:r>
      <w:r w:rsidRPr="008A008C">
        <w:rPr>
          <w:rFonts w:ascii="Arial" w:hAnsi="Arial"/>
          <w:sz w:val="24"/>
          <w:szCs w:val="24"/>
          <w:lang w:eastAsia="el-GR"/>
        </w:rPr>
        <w:t xml:space="preserve"> </w:t>
      </w:r>
      <w:r w:rsidRPr="008A008C">
        <w:rPr>
          <w:rFonts w:ascii="Arial" w:hAnsi="Arial"/>
          <w:sz w:val="24"/>
          <w:szCs w:val="24"/>
          <w:lang w:val="en-US" w:eastAsia="el-GR"/>
        </w:rPr>
        <w:t>Scoreboard</w:t>
      </w:r>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χώρα στους περισσότερους ιδιωτικούς δείκτες δεν πάει καλά. Βρίσκεται δηλαδή κάτω από το μέσο όρο. Επομένως είναι ανάγκη και μέσω αυτού του νομοσχεδίου να επιδιώξουμε καλύτερους αναπτυξιακούς στόχους, καλύτερο ρυθμό στην απονομή της δικαιοσύνης, γιατί αυτό αποτελεί και ζήτημα δημοκρατίας. Δηλαδή, αυτό στο οποίο αναφέρθηκα στην αρχή που αφορά </w:t>
      </w:r>
      <w:r w:rsidRPr="008A008C">
        <w:rPr>
          <w:rFonts w:ascii="Arial" w:hAnsi="Arial"/>
          <w:sz w:val="24"/>
          <w:szCs w:val="24"/>
          <w:lang w:eastAsia="el-GR"/>
        </w:rPr>
        <w:lastRenderedPageBreak/>
        <w:t>στους ασθενέστερους πολίτες και στις αξιώσεις τους και στα δικαιώματά τους όταν αδικούνται ή όταν το ίδιο το κράτος τους αδικεί.</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ουσιαστική βελτίωση, λοιπόν, των κανόνων και διαδικασιών που διέπουν το Δικαστικό Σώμα με γνώμονα την επιτάχυνση της δικαιοσύνης βρίσκονται στο επίκεντρο . Αυτός είναι και ο μείζων στόχος του υπό συζήτηση νομοσχεδίου.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Θέλω, βέβαια, ιδιαίτερα να επισημάνω ότι η νομοθετική πρωτοβουλία, όπως είπα πριν, δείχνει και τη συνέχεια του κράτους, αφού αυτό είχε αρχίσει από την προηγούμενη κυβέρνηση το 2018 και ολοκληρώνεται στην ίδια κατεύθυνση.</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Τώρα πρέπει να επισημανθεί και η συμμετοχή του ίδιου του Ελεγκτικού Συνεδρίου που γνωρίζει τα πράγματα και αυτή η συμμετοχή φαίνεται πως ήταν μεγάλης έκτασης. Γι’ αυτό και ακριβώς υπάρχει γενικότερη συμφωνία μέσα στους χώρους του Ελεγκτικού Συνεδρίου για το παρόν νομοσχέδιο.</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Πρέπει να πούμε ότι έχει τεράστια σημασία να μεταφέρουμε στο ζήτημα αυτό καλές πρακτικές από άλλες χώρες της Ένωσης ή και από την Ευρωπαϊκή Ένωση. Εδώ φαίνεται πως υπάρχει κάποια μεταφορά καλών πρακτικών από το γαλλικό μοντέλο μέσω της διαδικασίας εκμάθησης και μεταφοράς πολιτικής, δηλαδή το </w:t>
      </w:r>
      <w:r w:rsidRPr="008A008C">
        <w:rPr>
          <w:rFonts w:ascii="Arial" w:hAnsi="Arial"/>
          <w:sz w:val="24"/>
          <w:szCs w:val="24"/>
          <w:lang w:val="en-US" w:eastAsia="el-GR"/>
        </w:rPr>
        <w:t>policy</w:t>
      </w:r>
      <w:r w:rsidRPr="008A008C">
        <w:rPr>
          <w:rFonts w:ascii="Arial" w:hAnsi="Arial"/>
          <w:sz w:val="24"/>
          <w:szCs w:val="24"/>
          <w:lang w:eastAsia="el-GR"/>
        </w:rPr>
        <w:t xml:space="preserve"> </w:t>
      </w:r>
      <w:r w:rsidRPr="008A008C">
        <w:rPr>
          <w:rFonts w:ascii="Arial" w:hAnsi="Arial"/>
          <w:sz w:val="24"/>
          <w:szCs w:val="24"/>
          <w:lang w:val="en-US" w:eastAsia="el-GR"/>
        </w:rPr>
        <w:t>learning</w:t>
      </w:r>
      <w:r w:rsidRPr="008A008C">
        <w:rPr>
          <w:rFonts w:ascii="Arial" w:hAnsi="Arial"/>
          <w:sz w:val="24"/>
          <w:szCs w:val="24"/>
          <w:lang w:eastAsia="el-GR"/>
        </w:rPr>
        <w:t xml:space="preserve"> και </w:t>
      </w:r>
      <w:r w:rsidRPr="008A008C">
        <w:rPr>
          <w:rFonts w:ascii="Arial" w:hAnsi="Arial"/>
          <w:sz w:val="24"/>
          <w:szCs w:val="24"/>
          <w:lang w:val="en-US" w:eastAsia="el-GR"/>
        </w:rPr>
        <w:t>policy</w:t>
      </w:r>
      <w:r w:rsidRPr="008A008C">
        <w:rPr>
          <w:rFonts w:ascii="Arial" w:hAnsi="Arial"/>
          <w:sz w:val="24"/>
          <w:szCs w:val="24"/>
          <w:lang w:eastAsia="el-GR"/>
        </w:rPr>
        <w:t xml:space="preserve"> </w:t>
      </w:r>
      <w:r w:rsidRPr="008A008C">
        <w:rPr>
          <w:rFonts w:ascii="Arial" w:hAnsi="Arial"/>
          <w:sz w:val="24"/>
          <w:szCs w:val="24"/>
          <w:lang w:val="en-US" w:eastAsia="el-GR"/>
        </w:rPr>
        <w:t>transfer</w:t>
      </w:r>
      <w:r w:rsidRPr="008A008C">
        <w:rPr>
          <w:rFonts w:ascii="Arial" w:hAnsi="Arial"/>
          <w:sz w:val="24"/>
          <w:szCs w:val="24"/>
          <w:lang w:eastAsia="el-GR"/>
        </w:rPr>
        <w:t xml:space="preserve">, το οποίο μας επιτρέπει να ασκούμε </w:t>
      </w:r>
      <w:r w:rsidRPr="008A008C">
        <w:rPr>
          <w:rFonts w:ascii="Arial" w:hAnsi="Arial"/>
          <w:sz w:val="24"/>
          <w:szCs w:val="24"/>
          <w:lang w:eastAsia="el-GR"/>
        </w:rPr>
        <w:lastRenderedPageBreak/>
        <w:t>μια πολιτική, η οποία παρουσιάζει έντονα στοιχεία συντονισμού με τη γενικότερη ευρωπαϊκή πολιτική.</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Ένα από τα πιο ενδιαφέροντα σημεία είναι τα δύο ολοκληρωμένα προγράμματα. Είναι το ολοκληρωμένο πρόγραμμα διαχείρισης πολιτικής και ποινικής δικαιοσύνης και το ολοκληρωμένο πρόγραμμα της διαχείρισης της διοικητικής δικαιοσύνης.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Όπως τόνισε ο ίδιος ο Υπουργός στην τοποθέτησή του κατά την πρώτη συνεδρίαση, η πολιτική ηγεσία δεν διέθετε επαρκή δεδομένα για να μπορεί πραγματικά να παρακολουθήσει την απονομή του συστήματος δικαιοσύνης και να είναι σε θέση να γνωρίζει ποιες είναι οι αδυναμίες και πώς μπορεί να παρεμβαίνει, όχι στη δικαιοσύνη, αλλά στο θεσμικό πλαίσιο, το οποίο στηρίζει τη δικαιοσύνη.</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Εδώ παρατηρούμε σημαντικές καινοτομίες. Παραδείγματος χάριν, ο ορισμός του Εισηγητή Δικαστή στις υποθέσεις είναι μια σημαντική καινοτομία, διότι μπορεί ολοκληρωμένα να παρουσιάσει τους φακέλους στα αρμόδια συμβούλια και στην ίδια κατεύθυνση στο άρθρο 90 και 93 είναι και ο ρόλος του προέδρου του τμήματος που πραγματικά μπορεί να κατηγοριοποιήσει τις υποθέσεις, να </w:t>
      </w:r>
      <w:proofErr w:type="spellStart"/>
      <w:r w:rsidRPr="008A008C">
        <w:rPr>
          <w:rFonts w:ascii="Arial" w:hAnsi="Arial"/>
          <w:sz w:val="24"/>
          <w:szCs w:val="24"/>
          <w:lang w:eastAsia="el-GR"/>
        </w:rPr>
        <w:t>συνεκδικάσει</w:t>
      </w:r>
      <w:proofErr w:type="spellEnd"/>
      <w:r w:rsidRPr="008A008C">
        <w:rPr>
          <w:rFonts w:ascii="Arial" w:hAnsi="Arial"/>
          <w:sz w:val="24"/>
          <w:szCs w:val="24"/>
          <w:lang w:eastAsia="el-GR"/>
        </w:rPr>
        <w:t xml:space="preserve"> υποθέσεις, να δημιουργήσει, δηλαδή, το αναγκαίο πλαίσιο, το οποίο μπορεί να στηρίξει την απονομή δικαιοσύνης.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Την ίδια σημασία έχει και η απαλλαγή στις </w:t>
      </w:r>
      <w:proofErr w:type="spellStart"/>
      <w:r w:rsidRPr="008A008C">
        <w:rPr>
          <w:rFonts w:ascii="Arial" w:hAnsi="Arial"/>
          <w:sz w:val="24"/>
          <w:szCs w:val="24"/>
          <w:lang w:eastAsia="el-GR"/>
        </w:rPr>
        <w:t>καταλογιστικές</w:t>
      </w:r>
      <w:proofErr w:type="spellEnd"/>
      <w:r w:rsidRPr="008A008C">
        <w:rPr>
          <w:rFonts w:ascii="Arial" w:hAnsi="Arial"/>
          <w:sz w:val="24"/>
          <w:szCs w:val="24"/>
          <w:lang w:eastAsia="el-GR"/>
        </w:rPr>
        <w:t xml:space="preserve"> πράξεις, όταν υπάρχουν, παραδείγματος χάριν, προβλήματα που αφορούν στον διάδικο, ο οποίος δεν είναι σε θέση εάν του απονέμεται </w:t>
      </w:r>
      <w:proofErr w:type="spellStart"/>
      <w:r w:rsidRPr="008A008C">
        <w:rPr>
          <w:rFonts w:ascii="Arial" w:hAnsi="Arial"/>
          <w:sz w:val="24"/>
          <w:szCs w:val="24"/>
          <w:lang w:eastAsia="el-GR"/>
        </w:rPr>
        <w:t>καταλογιστική</w:t>
      </w:r>
      <w:proofErr w:type="spellEnd"/>
      <w:r w:rsidRPr="008A008C">
        <w:rPr>
          <w:rFonts w:ascii="Arial" w:hAnsi="Arial"/>
          <w:sz w:val="24"/>
          <w:szCs w:val="24"/>
          <w:lang w:eastAsia="el-GR"/>
        </w:rPr>
        <w:t xml:space="preserve"> πράξη, να μπορέσει, εν συνεχεία, είτε να επιβιώσει είτε να απολαύσει των ανθρωπίνων δικαιωμάτων του βάσει της Σύμβασης των Δικαιωμάτων του Ανθρώπου και των αποφάσεων του Ευρωπαϊκού Δικαστηρίου του Στρασβούργου.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Γενικότερα, ήθελα να πω, κύριε Πρόεδρε, ότι είναι το κατάλληλο </w:t>
      </w:r>
      <w:r w:rsidRPr="008A008C">
        <w:rPr>
          <w:rFonts w:ascii="Arial" w:hAnsi="Arial"/>
          <w:sz w:val="24"/>
          <w:szCs w:val="24"/>
          <w:lang w:val="en-US" w:eastAsia="el-GR"/>
        </w:rPr>
        <w:t>momentum</w:t>
      </w:r>
      <w:r w:rsidRPr="008A008C">
        <w:rPr>
          <w:rFonts w:ascii="Arial" w:hAnsi="Arial"/>
          <w:sz w:val="24"/>
          <w:szCs w:val="24"/>
          <w:lang w:eastAsia="el-GR"/>
        </w:rPr>
        <w:t xml:space="preserve"> για να μπορέσουμε να ενισχύσουμε γενικότερα όχι μόνο το αίσθημα δικαιοσύνης και δικαίωσης που πρέπει να υπάρχει ανάμεσα στους πολίτες, αλλά και την οικονομία, την ανάπτυξη της χώρας και τη μεταβολή, τη μεταφορά της χώρας συνολικά στο επίπεδο των ευρωπαϊκών χωρών που τρέχουν με μεγαλύτερη ταχύτητα.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Ακόμα είμαστε σε ένα πλαίσιο που δεν μας επιτρέπεται να ισχυριζόμαστε ότι ανήκουμε στους πρώτους. Τίποτα, όμως, δεν μας εμποδίζει να δημιουργήσουμε έναν πραγματικό εκσυγχρονισμό, να μπούμε στην ψηφιακή εποχή, όπως προβλέπει αυτό το νομοσχέδιο, και να στηρίξουμε τη νομοθετική αυτή πρωτοβουλία –και παρακαλώ τους συναδέλφους να το δουν αυτό με την όποια θεμιτή κριτική πρόκειται να κάνουν-, προκειμένου να αναπτυχθεί μια νέα διαδικασία πραγματικού εκσυγχρονισμού, αύξησης της ταχύτητας απονομής δικαιοσύνης και κυρίως παγίωσης αντιλήψεων και </w:t>
      </w:r>
      <w:r w:rsidRPr="008A008C">
        <w:rPr>
          <w:rFonts w:ascii="Arial" w:hAnsi="Arial"/>
          <w:sz w:val="24"/>
          <w:szCs w:val="24"/>
          <w:lang w:eastAsia="el-GR"/>
        </w:rPr>
        <w:lastRenderedPageBreak/>
        <w:t xml:space="preserve">θεσμοθετημένων απόψεων που αφορούν στη δυνατότητα της χώρας και των πολιτών της να βασίζονται στη δικαιοσύνη, να ακουμπούν πραγματικά στη δικαιοσύνη.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να συγχαρώ τον Υπουργό για όσα ανέφερε και στην πρώτη του και στη δεύτερη εισήγηση και να τον συγχαρώ, επίσης, διότι ανήκει στους Υπουργούς που δεν μεταχειρίζονται οποιοδήποτε στοιχείο υπερβολής ή λαϊκισμού κατά τη διάρκεια παρουσίασης των σχεδίων νόμων και των ομιλιών του στο Κοινοβούλιο.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 κύριε Πρόεδρε.</w:t>
      </w:r>
    </w:p>
    <w:p w:rsidR="008A008C" w:rsidRPr="008A008C" w:rsidRDefault="008A008C" w:rsidP="008A008C">
      <w:pPr>
        <w:tabs>
          <w:tab w:val="left" w:pos="1470"/>
          <w:tab w:val="left" w:pos="1650"/>
        </w:tabs>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(Οδυσσέας Κωνσταντινόπουλος):</w:t>
      </w:r>
      <w:r w:rsidRPr="008A008C">
        <w:rPr>
          <w:rFonts w:ascii="Arial" w:hAnsi="Arial"/>
          <w:sz w:val="24"/>
          <w:szCs w:val="24"/>
          <w:lang w:eastAsia="el-GR"/>
        </w:rPr>
        <w:t xml:space="preserve"> Ευχαριστούμε, κυρία Γιαννάκου.</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τώρα έχει ο κ. Βασίλειος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 xml:space="preserve"> από το Κίνημα Αλλαγής.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ΒΑΣΙΛΕΙΟΣ ΚΕΓΚΕΡΟΓΛΟΥ:</w:t>
      </w:r>
      <w:r w:rsidRPr="008A008C">
        <w:rPr>
          <w:rFonts w:ascii="Arial" w:hAnsi="Arial"/>
          <w:sz w:val="24"/>
          <w:szCs w:val="24"/>
          <w:lang w:eastAsia="el-GR"/>
        </w:rPr>
        <w:t xml:space="preserve"> Κυρίες και κύριοι συνάδελφοι, συζητούμε ένα νομοσχέδιο για τη λειτουργία του Ελεγκτικού Συνεδρίου, που ουσιαστικά είναι αποτέλεσμα μιας ουσιαστικής διαβούλευσης και αξιολόγησης των διαδικασιών του, προκειμένου να βελτιωθεί η αποτελεσματικότητά του.</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Αυτό είναι το πνεύμα της καλής νομοθέτησης, όπως εδώ και καιρό η Νέα Δημοκρατία μας έλεγε, και ο κ. </w:t>
      </w:r>
      <w:proofErr w:type="spellStart"/>
      <w:r w:rsidRPr="008A008C">
        <w:rPr>
          <w:rFonts w:ascii="Arial" w:hAnsi="Arial"/>
          <w:sz w:val="24"/>
          <w:szCs w:val="24"/>
          <w:lang w:eastAsia="el-GR"/>
        </w:rPr>
        <w:t>Γεραπετρίτης</w:t>
      </w:r>
      <w:proofErr w:type="spellEnd"/>
      <w:r w:rsidRPr="008A008C">
        <w:rPr>
          <w:rFonts w:ascii="Arial" w:hAnsi="Arial"/>
          <w:sz w:val="24"/>
          <w:szCs w:val="24"/>
          <w:lang w:eastAsia="el-GR"/>
        </w:rPr>
        <w:t xml:space="preserve">, αρμόδιος Υπουργός Επικρατείας έχει κατά κόρον ως επιστήμονας υποστηρίξει. Έφερε και το σχετικό </w:t>
      </w:r>
      <w:r w:rsidRPr="008A008C">
        <w:rPr>
          <w:rFonts w:ascii="Arial" w:hAnsi="Arial"/>
          <w:sz w:val="24"/>
          <w:szCs w:val="24"/>
          <w:lang w:eastAsia="el-GR"/>
        </w:rPr>
        <w:lastRenderedPageBreak/>
        <w:t xml:space="preserve">νομοσχέδιο, αλλά στην πράξη πέραν τούτου υπάρχει η ωμή παραβίαση και όσων προεκλογικά έλεγε η Νέα Δημοκρατία και όσων επιστημονικά υποστήριζε ο κ. </w:t>
      </w:r>
      <w:proofErr w:type="spellStart"/>
      <w:r w:rsidRPr="008A008C">
        <w:rPr>
          <w:rFonts w:ascii="Arial" w:hAnsi="Arial"/>
          <w:sz w:val="24"/>
          <w:szCs w:val="24"/>
          <w:lang w:eastAsia="el-GR"/>
        </w:rPr>
        <w:t>Γεραπετρίτης</w:t>
      </w:r>
      <w:proofErr w:type="spellEnd"/>
      <w:r w:rsidRPr="008A008C">
        <w:rPr>
          <w:rFonts w:ascii="Arial" w:hAnsi="Arial"/>
          <w:sz w:val="24"/>
          <w:szCs w:val="24"/>
          <w:lang w:eastAsia="el-GR"/>
        </w:rPr>
        <w:t xml:space="preserve"> και όσων πρέπει να ισχύουν, δυστυχώς.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Όμως, πριν να μπω σε όλα αυτά, επειδή έχουμε έναν καταιγισμό αποκαλύψεων αυτό το διάστημα και εγώ δεν θα μπω φυσικά στην τοποθέτησή μου στα επιμέρους ζητήματα είτε αυτά αφορούν τη διαδικασία της προανακριτικής επιτροπής είτε τα ζητήματα που έχουν να κάνουν με Υπουργούς και σχέσεις με συγκεκριμένα συμφέροντα, να πω ότι ένα είναι το συμπέρασμα, ότι περάσαμε μια περίοδο -και αυτή κρίνω τώρα- διακυβέρνησης με τον ΣΥΡΙΖΑ που το κύριο χαρακτηριστικό ήταν ότι με τα ουσιαστικά προβλήματα των πολιτών δεν ασχολήθηκε αυτή η Κυβέρνηση. Βεβαίως, επέβαλε </w:t>
      </w:r>
      <w:proofErr w:type="spellStart"/>
      <w:r w:rsidRPr="008A008C">
        <w:rPr>
          <w:rFonts w:ascii="Arial" w:hAnsi="Arial"/>
          <w:sz w:val="24"/>
          <w:szCs w:val="24"/>
          <w:lang w:eastAsia="el-GR"/>
        </w:rPr>
        <w:t>υπερφορολόγηση</w:t>
      </w:r>
      <w:proofErr w:type="spellEnd"/>
      <w:r w:rsidRPr="008A008C">
        <w:rPr>
          <w:rFonts w:ascii="Arial" w:hAnsi="Arial"/>
          <w:sz w:val="24"/>
          <w:szCs w:val="24"/>
          <w:lang w:eastAsia="el-GR"/>
        </w:rPr>
        <w:t>. Βεβαίως, φρόντισε να κόψει το ΕΚΑΣ και άλλες κοινωνικές παροχές. Βεβαίως, φρόντισε οι εργαζόμενοι να είναι πίσω από τις τράπεζες και πίσω από το δημόσιο στα δικαιώματα από την πτωχευτική περιουσία, αλλά ταυτόχρονα αυτό φαινόταν και δεν χρειαζόταν αποκάλυψη για να το γνωρίζει ο ελληνικός λαός. Τώρα αποκαλύπτονται και αυτά που γίνονταν στο παρασκήνιο, οι διευθετήσεις συμφερόντων με η χωρίς την εμπλοκή Υπουργών ή άλλων παραγόντων.</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σίγουρο είναι ότι προσπαθούν να κρυφτούν και στην προσπάθειά τους να κρυφτούν διαπράττουν και ιεροσυλία. </w:t>
      </w:r>
      <w:proofErr w:type="spellStart"/>
      <w:r w:rsidRPr="008A008C">
        <w:rPr>
          <w:rFonts w:ascii="Arial" w:hAnsi="Arial"/>
          <w:sz w:val="24"/>
          <w:szCs w:val="24"/>
          <w:lang w:eastAsia="el-GR"/>
        </w:rPr>
        <w:t>Άκουσον</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άκουσον</w:t>
      </w:r>
      <w:proofErr w:type="spellEnd"/>
      <w:r w:rsidRPr="008A008C">
        <w:rPr>
          <w:rFonts w:ascii="Arial" w:hAnsi="Arial"/>
          <w:sz w:val="24"/>
          <w:szCs w:val="24"/>
          <w:lang w:eastAsia="el-GR"/>
        </w:rPr>
        <w:t xml:space="preserve">! Οι άνθρωποι </w:t>
      </w:r>
      <w:r w:rsidRPr="008A008C">
        <w:rPr>
          <w:rFonts w:ascii="Arial" w:hAnsi="Arial"/>
          <w:sz w:val="24"/>
          <w:szCs w:val="24"/>
          <w:lang w:eastAsia="el-GR"/>
        </w:rPr>
        <w:lastRenderedPageBreak/>
        <w:t>σύγκριναν την παραπομπή του Ανδρέα Παπανδρέου με την παραπομπή του Παπαγγελόπουλου. Αυτή είναι η πρώτη ιεροσυλία.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Η δεύτερη ιεροσυλία είναι ότι ήλθε ο κ. Τσίπρας και το κόμμα του και η ομάδα –δεν ξέρω αν είναι όλοι μαζί ή αν διαφωνούν- να μας μιλήσουν για το βρώμικο 1989. Και, αλήθεια, διερωτώμαι: Είναι βρώμικο, τελικά, το 1989 κατά τον ΣΥΡΙΖΑ τον Συνασπισμό ή κάθαρση, όπως υποστηρίζει η δήθεν Αριστερά εδώ και χρόνια;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Κλείνω αυτό το εισαγωγικό μου σχόλιο διερωτώμενος: Είναι άραγε τυχαίο που και στο βρώμικο 1989 και στη σκευωρία εναντίον των δέκα πολιτικών προσώπων πρωταγωνιστικό ρόλο παίζει η δήθεν Αριστερά του Συνασπισμού και του ΣΥΡΙΖΑ;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Κλείνω την τοποθέτησή μου σε αυτό, επανερχόμενος στα ζητήματα που έχουν να κάνουν με το νομοσχέδιο.</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κύριε Υπουργέ, αποκαλύπτεται, πέρα από τις διατάξεις για τις οποίες έχει τοποθετηθεί η </w:t>
      </w:r>
      <w:proofErr w:type="spellStart"/>
      <w:r w:rsidRPr="008A008C">
        <w:rPr>
          <w:rFonts w:ascii="Arial" w:hAnsi="Arial"/>
          <w:sz w:val="24"/>
          <w:szCs w:val="24"/>
          <w:lang w:eastAsia="el-GR"/>
        </w:rPr>
        <w:t>εισηγήτριά</w:t>
      </w:r>
      <w:proofErr w:type="spellEnd"/>
      <w:r w:rsidRPr="008A008C">
        <w:rPr>
          <w:rFonts w:ascii="Arial" w:hAnsi="Arial"/>
          <w:sz w:val="24"/>
          <w:szCs w:val="24"/>
          <w:lang w:eastAsia="el-GR"/>
        </w:rPr>
        <w:t xml:space="preserve"> μας και τις ψηφίζουμε απόλυτα για το Ελεγκτικό Συνέδριο, ότι η Κυβέρνηση έχει δύο όψεις στο θέμα της νομοθέτησης και της πολιτικής διαχείρισης. Αυτή τη θεωρητική, για την οποία σας μίλησα πριν και την οποία έλεγε προεκλογικά ότι θα έχει, και αυτή που στην πράξη φαίνεται πολλές φορές να ισχύει.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Οι πολιτικές αποφάσεις, οι κυβερνητικές αποφάσεις πρέπει να λαμβάνονται σύμφωνα με το Σύνταγμα και τους ισχύοντες νόμους. Εδώ έρχεται να αποκαλυφθεί το εξής: Όταν έχουμε σκοπιμότητα να πάρουμε συγκεκριμένες αποφάσεις με συγκεκριμένο αποτέλεσμα, αλλά αυτές προσκρούουν στον νόμο, αυτό είναι κακό του νόμου και θα τον αλλάξουμε.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τον αλλάξουμε στο «παρά πέντε», θα τον αλλάξουμε στο «παρά ένα» και όχι με τις προβλεπόμενες διαδικασίες.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Εδώ είναι, λοιπόν, που έρχονται οι τροπολογίες με αυτή τη σκοπιμότητα, να αλλάξουν τον νόμο για να περάσει η συγκεκριμένη άποψη και να νομιμοποιηθεί. Και λέω εγώ το εξής: Η τροπολογία για το Υπουργείο Δικαιοσύνης καλώς έρχεται. Είναι, βεβαίως και αυτή εκπρόθεσμη, αλλά είναι του Υπουργείου, έχει προέλθει από διαβούλευση και έχει ώριμα ζητήματα, τα οποία έχουν συζητηθεί κατ’ επανάληψη στις επιτροπές. Το </w:t>
      </w:r>
      <w:proofErr w:type="spellStart"/>
      <w:r w:rsidRPr="008A008C">
        <w:rPr>
          <w:rFonts w:ascii="Arial" w:hAnsi="Arial"/>
          <w:sz w:val="24"/>
          <w:szCs w:val="24"/>
          <w:lang w:eastAsia="el-GR"/>
        </w:rPr>
        <w:t>τυπικόν</w:t>
      </w:r>
      <w:proofErr w:type="spellEnd"/>
      <w:r w:rsidRPr="008A008C">
        <w:rPr>
          <w:rFonts w:ascii="Arial" w:hAnsi="Arial"/>
          <w:sz w:val="24"/>
          <w:szCs w:val="24"/>
          <w:lang w:eastAsia="el-GR"/>
        </w:rPr>
        <w:t xml:space="preserve"> του εκπροθέσμου δεν είναι κώλυμα κατά την άποψή μας στο συγκεκριμένο.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Υπουργέ, νομίζω ότι συμφωνούμε σε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Όμως, έχουμε και άλλες δύο τροπολογίες εντελώς απαράδεκτες και ως προς τη διαδικασία και ως προς τη σκοπιμότητα. Δεν μπαίνω ακόμα στην ουσία.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τροπολογία του Υπουργείου Υποδομών έρχεται στο Υπουργείο Δικαιοσύνης, για να μας πει «Διαπιστώνω ότι πριν ψηφιστεί το νομοσχέδιο την </w:t>
      </w:r>
      <w:r w:rsidRPr="008A008C">
        <w:rPr>
          <w:rFonts w:ascii="Arial" w:hAnsi="Arial"/>
          <w:sz w:val="24"/>
          <w:szCs w:val="24"/>
          <w:lang w:eastAsia="el-GR"/>
        </w:rPr>
        <w:lastRenderedPageBreak/>
        <w:t>άλλη εβδομάδα –θα έρθει ένα νομοσχέδιο του Υπουργείου Υποδομών τις επόμενες μέρες- έχω ανάγκη να κάνω αναδιάρθρωση στον οργανισμό του Υπουργείου».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Ακούστε. Εάν το Υπουργείο Υποδομών θεωρεί ότι μπορεί να κάνει αναδιάρθρωση στις Υπηρεσίες του χωρίς διαβούλευση, ε, αυτό πια πώς να το ονομάσουμε; Τι κάνει, λοιπόν; Λέει «Καταργώ μία σειρά από ειδικές Υπηρεσίες σε τέσσερις περιφέρειες και τους εργαζόμενους, τα στελέχη του Υπουργείου τα κάνω κλιμάκιο επί τόπου του έργου». Είναι πολύ καλό, προβλεπόμενο και κάτι το οποίο δεν αντίκειται σε κανέναν κώδικα και σε κανένα θεσμικό πλαίσιο. Στην Κρήτη, λέει, όμως, την Υπηρεσία αυτή την καταργώ, τους εργαζόμενους τους στέλνω στον Οργανισμό Ανάπτυξης…» και </w:t>
      </w:r>
      <w:proofErr w:type="spellStart"/>
      <w:r w:rsidRPr="008A008C">
        <w:rPr>
          <w:rFonts w:ascii="Arial" w:hAnsi="Arial"/>
          <w:sz w:val="24"/>
          <w:szCs w:val="24"/>
          <w:lang w:eastAsia="el-GR"/>
        </w:rPr>
        <w:t>μπλα</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μπλα</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μπλα</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Εδώ, λοιπόν, υπάρχει τεράστια σκοπιμότητα που έχει να κάνει με τον οργανισμό και τη διαχείρισή του, διότι βέβαια οκτώ μήνες προσπαθούσαν να συμφωνήσουν και δεν συμφώνησαν ποιους θα βάλουν. Τελικά, συμφώνησαν για τα Χανιά. Για έναν οργανισμό ολόκληρης της Κρήτης πρότεινε ο κ. </w:t>
      </w:r>
      <w:proofErr w:type="spellStart"/>
      <w:r w:rsidRPr="008A008C">
        <w:rPr>
          <w:rFonts w:ascii="Arial" w:hAnsi="Arial"/>
          <w:sz w:val="24"/>
          <w:szCs w:val="24"/>
          <w:lang w:eastAsia="el-GR"/>
        </w:rPr>
        <w:t>Βολουδάκης</w:t>
      </w:r>
      <w:proofErr w:type="spellEnd"/>
      <w:r w:rsidRPr="008A008C">
        <w:rPr>
          <w:rFonts w:ascii="Arial" w:hAnsi="Arial"/>
          <w:sz w:val="24"/>
          <w:szCs w:val="24"/>
          <w:lang w:eastAsia="el-GR"/>
        </w:rPr>
        <w:t xml:space="preserve"> ένα αξιόλογο στέλεχος και προσωπικό μου φίλο για πρόεδρο, πρότεινε ένα άλλο αξιόλογο στέλεχος η κ. Ντόρα Μπακογιάννη και θεωρούν τώρα ότι επειδή έχουν βάλει τις προτάσεις τους σε έναν οργανισμό, πρέπει να του δώσουμε και όλες τις αρμοδιότητες του Υποδομών! Αυτό είναι πέρα από κάθε δεοντολογία, πέρα από κάθε νόμο και θεσμικό πλαίσιο.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Εγώ θα σας καταθέσω, κύριε Υπουργέ, το έγγραφο της Πανελλήνιας Ομοσπονδίας Σωματείων του ΥΠΕΧΩΔΕ που αναφέρεται στο θέμα και, βεβαίως, ένα </w:t>
      </w:r>
      <w:r w:rsidRPr="008A008C">
        <w:rPr>
          <w:rFonts w:ascii="Arial" w:hAnsi="Arial"/>
          <w:sz w:val="24"/>
          <w:szCs w:val="24"/>
          <w:lang w:val="en-US" w:eastAsia="el-GR"/>
        </w:rPr>
        <w:t>e</w:t>
      </w:r>
      <w:r w:rsidRPr="008A008C">
        <w:rPr>
          <w:rFonts w:ascii="Arial" w:hAnsi="Arial"/>
          <w:sz w:val="24"/>
          <w:szCs w:val="24"/>
          <w:lang w:eastAsia="el-GR"/>
        </w:rPr>
        <w:t>-</w:t>
      </w:r>
      <w:proofErr w:type="spellStart"/>
      <w:r w:rsidRPr="008A008C">
        <w:rPr>
          <w:rFonts w:ascii="Arial" w:hAnsi="Arial"/>
          <w:sz w:val="24"/>
          <w:szCs w:val="24"/>
          <w:lang w:eastAsia="el-GR"/>
        </w:rPr>
        <w:t>mail</w:t>
      </w:r>
      <w:proofErr w:type="spellEnd"/>
      <w:r w:rsidRPr="008A008C">
        <w:rPr>
          <w:rFonts w:ascii="Arial" w:hAnsi="Arial"/>
          <w:sz w:val="24"/>
          <w:szCs w:val="24"/>
          <w:lang w:eastAsia="el-GR"/>
        </w:rPr>
        <w:t xml:space="preserve"> από τους εργαζόμενους στη συγκεκριμένη Υπηρεσία που αφορά την αντιμετώπισή τους με το συγκεκριμένο νομοσχέδιο.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Θεωρώ ότι πρέπει να το πάρουν πίσω και να το φέρουν μετά από διαβούλευση στο νομοσχέδιο του Υπουργείου Υποδομών. Εμείς θα καταψηφίσουμε.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Αναφορικά με την τροπολογία για τα θέματα αθλητισμού, εδώ κι αν είναι ο κανόνας «Έρχομαι να πάρω αποφάσεις, έρχονται εκλογές και πρέπει πιο μπροστά να μαγειρέψω πράγματα». Εδώ είναι η αποθέωση του μαγειρείου!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Λέω, λοιπόν, ότι μια υποτιθέμενη τροπολογία με εννέα άρθρα χωρίς διαβούλευση, χωρίς συνεννόηση, εκπρόθεσμη και ουσιαστικά σε άσχετο νομοσχέδιο δεν μπορεί να συζητηθεί, δεν μπορεί να περπατήσει. Πρέπει να αποσυρθεί και να γίνει συζήτηση επί της ουσίας, διότι μπορεί να περιέχει και μία-δυο θετικές διατάξεις, τις οποίες τις «καίει» η σκοπιμότητα του Υπουργού που φέρνει αυτή τη ρύθμιση.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Εμείς έχουμε ξεκάθαρη άποψη και νομίζω ότι η καλή νομοθέτηση δεν είναι θέμα διαδικαστικό, αλλά θέμα ουσίας. Γιατί η καλή νομοθέτηση προϋποθέτει τη διαβούλευση; Διότι προϋποθέτει τη συνεννόηση με τα κόμματα σε πολιτικό επίπεδο και με τους κοινωνικούς εταίρους, για να έχουμε το </w:t>
      </w:r>
      <w:r w:rsidRPr="008A008C">
        <w:rPr>
          <w:rFonts w:ascii="Arial" w:hAnsi="Arial"/>
          <w:sz w:val="24"/>
          <w:szCs w:val="24"/>
          <w:lang w:eastAsia="el-GR"/>
        </w:rPr>
        <w:lastRenderedPageBreak/>
        <w:t>καλύτερο αποτέλεσμα. Δεν πρόκειται περί αυτού. Πρόκειται περί προαποφασισμένων επιλογών, τις οποίες θέλουμε να νομιμοποιήσουμε με νόμο. Και δεν μπαίνω, όπως σας είπα, στην ουσία. Αυτή η τροπολογία είναι για μας απαράδεκτη και πρέπει να αποσυρθεί, πέρα από το ότι είναι αντιφατική, διότι όπως σας είπα περιέχει και μία-δυο θετικές διατάξεις που τις αναιρεί σε άλλα σημεία.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Έρχομαι –και κλείνω με αυτό- στην τροπολογία που έχει καταθέσει το Κίνημα Αλλαγής για την προνομιακή μεταχείριση των εργαζομένων. Έτσι γράψαμε, το είδα τώρα, αλλά νομίζω ότι δεν είναι σωστή η έκφραση «προνομιακή μεταχείριση των εργαζομένων». Είναι για τη δίκαιη μεταχείριση των εργαζομένων σε σχέση με την πτωχευτική περιουσία.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Δυστυχώς από ένα σημείο και μετά –μιλάμε για το 215- οι εργαζόμενοι πέρασαν σε δεύτερη μοίρα σε σχέση με τις τράπεζες. Εντάξει, η λαιμαργία των τραπεζών ως εδώ!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έχει δύο διατάξεις. Έχει μία που επαναφέρει συνολικά τους εργαζόμενους ως πρώτους στο δικαίωμα κατά την πτωχευτική διαδικασία και μία που ξεκαθαρίζει κάτι που θα ήθελα να το προσέξετε, διότι πιστεύω ότι δεν έχετε κανέναν λόγο να μην το κάνετε αποδεκτό. Είναι ουσιαστικά η αληθής έννοια ρυθμίσεων και λέει ότι όποιες διαδικασίες είχαν ξεκινήσει και είχαν δρομολογηθεί για εκκαθάριση πριν την ψήφιση του 215, της διάταξης που </w:t>
      </w:r>
      <w:r w:rsidRPr="008A008C">
        <w:rPr>
          <w:rFonts w:ascii="Arial" w:hAnsi="Arial"/>
          <w:sz w:val="24"/>
          <w:szCs w:val="24"/>
          <w:lang w:eastAsia="el-GR"/>
        </w:rPr>
        <w:lastRenderedPageBreak/>
        <w:t>εισηγήθηκε η κυβέρνηση τότε και έφερνε τους εργαζόμενους σε δεύτερη μοίρα, συνεχίζουν για αυτές τις περιπτώσεις να είναι δικαιούχοι στην πρώτη γραμμή οι εργαζόμενοι. Αυτό λέει η μία διάταξη. Η άλλη λέει: «Εάν έχετε αποφασίσει πολιτικά ότι πρέπει να επανέλθει η κανονικότητα, συνολικά να έρθουν οι εργαζόμενοι στην πρώτη γραμμή».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Πρόεδρε, καταθέτω για τα Πρακτικά τα έγγραφα που σας προανέφερα.</w:t>
      </w:r>
    </w:p>
    <w:p w:rsidR="008A008C" w:rsidRPr="008A008C" w:rsidRDefault="008A008C" w:rsidP="008A008C">
      <w:pPr>
        <w:tabs>
          <w:tab w:val="left" w:pos="7371"/>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σημείο αυτό ο Βουλευτής κ. Βασίλειος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Τα υπόλοιπα θα τα πούμε στη δευτερολογία και αφού έρθουν οι Υπουργοί να μας μιλήσουν για τις τροπολογίες.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του Κινήματος Αλλαγής)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 xml:space="preserve">Ευχαριστούμε, κύριε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τώρα έχει ο κ. Αθανάσιος </w:t>
      </w:r>
      <w:proofErr w:type="spellStart"/>
      <w:r w:rsidRPr="008A008C">
        <w:rPr>
          <w:rFonts w:ascii="Arial" w:hAnsi="Arial"/>
          <w:sz w:val="24"/>
          <w:szCs w:val="24"/>
          <w:lang w:eastAsia="el-GR"/>
        </w:rPr>
        <w:t>Λιούπης</w:t>
      </w:r>
      <w:proofErr w:type="spellEnd"/>
      <w:r w:rsidRPr="008A008C">
        <w:rPr>
          <w:rFonts w:ascii="Arial" w:hAnsi="Arial"/>
          <w:sz w:val="24"/>
          <w:szCs w:val="24"/>
          <w:lang w:eastAsia="el-GR"/>
        </w:rPr>
        <w:t xml:space="preserve"> από τη Νέα Δημοκρατία.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ΑΘΑΝΑΣΙΟΣ ΛΙΟΥΠΗΣ:</w:t>
      </w:r>
      <w:r w:rsidRPr="008A008C">
        <w:rPr>
          <w:rFonts w:ascii="Arial" w:hAnsi="Arial"/>
          <w:sz w:val="24"/>
          <w:szCs w:val="24"/>
          <w:lang w:eastAsia="el-GR"/>
        </w:rPr>
        <w:t xml:space="preserve"> Κύριε Πρόεδρε, κύριοι Υπουργοί, κυρίες και κύριοι συνάδελφοι, συζητάμε σήμερα το νομοσχέδιο του Υπουργείου </w:t>
      </w:r>
      <w:r w:rsidRPr="008A008C">
        <w:rPr>
          <w:rFonts w:ascii="Arial" w:hAnsi="Arial"/>
          <w:sz w:val="24"/>
          <w:szCs w:val="24"/>
          <w:lang w:eastAsia="el-GR"/>
        </w:rPr>
        <w:lastRenderedPageBreak/>
        <w:t>Δικαιοσύνης, το οποίο δίνει διεξόδους σε μία σειρά από ζητήματα. Το σχέδιο νόμου περιλαμβάνει κωδικοποιημένη τη δικονομία του Ελεγκτικού Συνεδρίου, η οποία μέχρι σήμερα υπήρχε διάσπαρτη σε διάφορα νομοθετικά κείμενα. Καθίσταται έτσι πιο άμεση και προσιτή τόσο για τον δικηγορικό κόσμο, όσο και για τον εφαρμοστή του δικαίου.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Πέραν της κωδικοποίησης, περιλαμβάνει και νέες διατάξεις οι οποίες βελτιώνουν και διευκολύνουν τις διαδικασίες ενώπιον του Ελεγκτικού Συνεδρίου. Από τις διατάξεις που ξεχωρίζουν είναι σίγουρα το άρθρο 89, με το οποίο ορίζεται Εισηγητής Δικαστής της υπόθεσης. Ο ρόλος του είναι να διασφαλίζει την πληρότητα του διοικητικού φακέλου και να συντάσσει έκθεση με το ιστορικό της διαφοράς. Ο Εισηγητής Δικαστής αιτείται από τις αρμόδιες αρχές να του αποστείλουν τα έγγραφα και τις πληροφορίες που ο ίδιος θεωρεί χρήσιμες, ενώ οι αρχές στις οποίες απευθύνεται οφείλουν να τον ενημερώσουν εντός τριάντα ημερών. Επομένως, ο Εισηγητής Δικαστής είναι επιφορτισμένος με την προετοιμασία του φακέλου της υπόθεσης, ώστε τυχόν κενά να καλύπτονται άμεσα για την αποφυγή αναβολών στην εκδίκαση.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νομοσχέδιο περιλαμβάνει και άλλες ρυθμίσεις που στοχεύουν στην όσο το δυνατόν ταχύτερη απονομή της δικαιοσύνης. Ο πρόεδρος του δικαστηρίου κατατάσσει τις εκκρεμείς υποθέσεις και εφόσον υπάρχει απόφαση ολομέλειας ή πάγια νομολογία τμήματος, εκδίδει πράξη </w:t>
      </w:r>
      <w:proofErr w:type="spellStart"/>
      <w:r w:rsidRPr="008A008C">
        <w:rPr>
          <w:rFonts w:ascii="Arial" w:hAnsi="Arial"/>
          <w:sz w:val="24"/>
          <w:szCs w:val="24"/>
          <w:lang w:eastAsia="el-GR"/>
        </w:rPr>
        <w:t>συνεκδίκασης</w:t>
      </w:r>
      <w:proofErr w:type="spellEnd"/>
      <w:r w:rsidRPr="008A008C">
        <w:rPr>
          <w:rFonts w:ascii="Arial" w:hAnsi="Arial"/>
          <w:sz w:val="24"/>
          <w:szCs w:val="24"/>
          <w:lang w:eastAsia="el-GR"/>
        </w:rPr>
        <w:t xml:space="preserve">. Οι </w:t>
      </w:r>
      <w:r w:rsidRPr="008A008C">
        <w:rPr>
          <w:rFonts w:ascii="Arial" w:hAnsi="Arial"/>
          <w:sz w:val="24"/>
          <w:szCs w:val="24"/>
          <w:lang w:eastAsia="el-GR"/>
        </w:rPr>
        <w:lastRenderedPageBreak/>
        <w:t>περιπτώσεις προφανώς απαράδεκτης ή αβάσιμης υπόθεσης ή και προφανώς βάσιμης, εισάγονται σε συμβούλιο και όχι σε ακροατήριο. Τα συμβούλια θα αποφαίνονται και για τις αιτίες αναστολής, ώστε να μειωθεί ο όγκος των υποθέσεων στο ακροατήριο.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Η αναδιοργάνωση των τμημάτων του Ελεγκτικού Συνεδρίου είναι άλλη μία σημαντική πρωτοβουλία του νομοσχεδίου. Στο άρθρο 339 γίνεται πιο ισορροπημένη κατανομή της ύλης στα επτά τμήματα, επιτυγχάνοντας την αποσυμφόρηση των τμημάτων που επιβαρύνονται υπέρμετρα.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κατεύθυνση της καλύτερης οργάνωσης των διοικητικών πρωτοδικείων και εφετείων προβλέπεται στο άρθρο 360 η σύσταση ειδικών τμημάτων με βάση το αντικείμενο και τον αριθμό των διαφορών. Μία από τις πιο σημαντικές αλλαγές του νομοσχεδίου αποτυπώνεται στο άρθρο 358 με την ίδρυση Γραφείου Συλλογής και Επεξεργασίας Δικαστικών Στατιστικών Στοιχείων. </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Απαραίτητη προϋπόθεση για τη βελτίωση στη διαδικασία απονομής της δικαιοσύνης είναι το να υπάρχει ορθή εικόνα λειτουργίας των δικαστηρίων όλων των βαθμίδων της χώρας, αλλά και των μεθόδων εξωδικαστικής επίλυσης διαφορών. Αυτό γίνεται για πρώτη φορά πραγματικότητα. Δημιουργείται ένα εργαλείο καταγραφής στατιστικών δεδομένων για όλες τις διαδικασίες, ώστε να εντοπίζουμε πού ακριβώς έγκεινται οι καθυστερήσεις και να γίνονται </w:t>
      </w:r>
      <w:proofErr w:type="spellStart"/>
      <w:r w:rsidRPr="008A008C">
        <w:rPr>
          <w:rFonts w:ascii="Arial" w:hAnsi="Arial"/>
          <w:sz w:val="24"/>
          <w:szCs w:val="24"/>
          <w:lang w:eastAsia="el-GR"/>
        </w:rPr>
        <w:lastRenderedPageBreak/>
        <w:t>στοχευμένες</w:t>
      </w:r>
      <w:proofErr w:type="spellEnd"/>
      <w:r w:rsidRPr="008A008C">
        <w:rPr>
          <w:rFonts w:ascii="Arial" w:hAnsi="Arial"/>
          <w:sz w:val="24"/>
          <w:szCs w:val="24"/>
          <w:lang w:eastAsia="el-GR"/>
        </w:rPr>
        <w:t xml:space="preserve"> παρεμβάσεις. Τα γενικά μέτρα που έχουν ληφθεί κατά καιρούς για την επιτάχυνση της δικαιοσύνης ελάχιστα έχουν αποδώσει, ακριβώς διότι δεν έβρισκαν τον πυρήνα του προβλήματος. Τώρα το Υπουργείο Δικαιοσύνης θα έχει στη διάθεσή του όλα τα δεδομένα και θα μπορεί να προσαρμόζει την οργάνωση των δικαστηρίων, αλλά και τον αριθμό του ανθρώπινου δυναμικού αναλόγως με τις πραγματικές ανάγκες.</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Το άρθρο 359 εισάγει μία ακόμα βελτιωτική κίνηση σε σχέση με τα πολιτικά δικαστήρια αυτή τη φορά. Στα πρωτοδικεία και τα εφετεία της Αθήνας και της Θεσσαλονίκης μπορούν να συσταθούν ειδικά τμήματα για διαφορές που αφορούν στο δίκαιο των ηλεκτρονικών επικοινωνιών, της ενέργειας και της προστασίας δεδομένων προσωπικού χαρακτήρα.</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Τέλος, στο επίκεντρο και αυτού του νομοσχεδίου βρίσκεται η διάδοση της χρήσης ηλεκτρονικών μέσων. Προβλέπεται η κατάθεση δικογράφων με ηλεκτρονική υπογραφή, άρθρο 55, οι ηλεκτρονικές επιδόσεις, άρθρο 67, ακόμα και διεξαγωγή δικών με τη χρήση της τεχνολογίας, άρθρο 17. Οι δικαστικές διαδικασίες γίνονται πιο απλές και γρήγορες, χωρίς να γίνεται καμμία απολύτως έκπτωση στα δικαιώματα του πολίτη και δη στο δικαίωμά του στη δικαστική προστασία. Όμως ενισχύεται η ταχύτητα προς όφελος τόσο των πολιτών όσο και των επενδύσεων, η προσέλκυση των οποίων είναι κεντρικός στόχος για την Κυβέρνηση.</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lastRenderedPageBreak/>
        <w:t xml:space="preserve">Όπως γνωρίζουμε όλοι, η δικαιοσύνη και η σχέση της με την εκτελεστική εξουσία βρίσκονται στο επίκεντρο τις τελευταίες ημέρες. Δεν υπάρχει αμφιβολία ότι το υπό ψήφιση νομοσχέδιο ανοίγει νέους δρόμους για ένα ταχύτερο και πιο σύγχρονο δικαστικό σύστημα. Ωστόσο δεν νοείται δημοκρατικό κράτος χωρίς πραγματικά ανεξάρτητη, ανεπηρέαστη και ισχυρή δικαιοσύνη. Όσα νομοθετούμε εδώ θα παραμείνουν κενά περιεχομένου, αν δεν έχουμε ανεξάρτητους δικαστές που θα εφαρμόζουν το γράμμα και το πνεύμα του νόμου με γνώμονα και μόνο τη συνείδησή τους. Οφείλουμε όλοι μας να προασπίσουμε την ανεξαρτησία της δικαιοσύνης έναντι οποιασδήποτε απειλής, γιατί είναι απειλή στον πυρήνα της δημοκρατίας. </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Σας ευχαριστώ πολύ.</w:t>
      </w:r>
    </w:p>
    <w:p w:rsidR="008A008C" w:rsidRPr="008A008C" w:rsidRDefault="008A008C" w:rsidP="008A008C">
      <w:pPr>
        <w:spacing w:after="0" w:line="600" w:lineRule="auto"/>
        <w:ind w:firstLine="720"/>
        <w:contextualSpacing/>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b/>
          <w:sz w:val="24"/>
          <w:szCs w:val="24"/>
          <w:lang w:eastAsia="el-GR"/>
        </w:rPr>
        <w:t>ΠΡΟΕΔΡΕΥΩΝ (Οδυσσέας Κωνσταντινόπουλος):</w:t>
      </w:r>
      <w:r w:rsidRPr="008A008C">
        <w:rPr>
          <w:rFonts w:ascii="Arial" w:hAnsi="Arial"/>
          <w:sz w:val="24"/>
          <w:szCs w:val="24"/>
          <w:lang w:eastAsia="el-GR"/>
        </w:rPr>
        <w:t xml:space="preserve"> Ευχαριστούμε.</w:t>
      </w:r>
    </w:p>
    <w:p w:rsidR="008A008C" w:rsidRPr="008A008C" w:rsidRDefault="008A008C" w:rsidP="008A008C">
      <w:pPr>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Τον λόγο έχει τώρα η κ. Σουλτάνα Ελευθεριάδου από τον ΣΥΡΙΖΑ, για οκτώ λεπτά.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ΣΟΥΛΤΑΝΑ ΕΛΕΥΘΕΡΙΑΔΟΥ:</w:t>
      </w:r>
      <w:r w:rsidRPr="008A008C">
        <w:rPr>
          <w:rFonts w:ascii="Arial" w:hAnsi="Arial"/>
          <w:sz w:val="24"/>
          <w:szCs w:val="24"/>
          <w:lang w:eastAsia="el-GR"/>
        </w:rPr>
        <w:t xml:space="preserve"> Κύριε Πρόεδρε, κυρίες και κύριοι Βουλευτές, να μου επιτρέψετε κατ’ αρχάς να πω ένα χρόνια πολλά στην πόλη μου την Καβάλα η οποία σήμερα γιορτάζει διπλά: Γιορτάζει και την εκατοστή έβδομη επέτειο από την απελευθέρωσή της από τους Βούλγαρους, αλλά γιορτάζει και τον πολιούχο της Απόστολο Παύλο των Εθνών. Να θυμίσω κιόλας </w:t>
      </w:r>
      <w:r w:rsidRPr="008A008C">
        <w:rPr>
          <w:rFonts w:ascii="Arial" w:hAnsi="Arial"/>
          <w:sz w:val="24"/>
          <w:szCs w:val="24"/>
          <w:lang w:eastAsia="el-GR"/>
        </w:rPr>
        <w:lastRenderedPageBreak/>
        <w:t>ότι ο κ. Μητσοτάκης πέρυσι τέτοια μέρα είχε επισκεφθεί την πόλη μας και τόλμησε να παραχαράξει την ιστορία της λέγοντας ότι η Καβάλα απελευθερώθηκε από τον τουρκικό ζυγό και όχι από τους Βούλγαρους. Δυστυχώς όμως για αυτόν, η μνήμη των Καβαλιωτών είναι και ιστορική και πολιτική και εκτός από το ότι θα το θυμούνται αυτό, το πόσο ανιστόρητος βρέθηκε να είναι, θα θυμούνται και τα ψέματα που είπε για να τους υφαρπάξει πέρυσι την ψήφο.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Επίσης, θυμούνται τι έκανε η Κυβέρνηση της Νέας Δημοκρατίας έναν χρόνο τώρα, τι δεν έκανε από τις προεκλογικές της δεσμεύσεις και τι κάνει τώρα, τις τελευταίες μέρες, για να κρύψει κάτω από το χαλί της τη διασπάθιση του δημοσίου χρήματος, τα σκάνδαλα του παρελθόντος και του παρόντος και τις ευθύνες της για την οικονομική κατάρρευση της χώρας. Ο λαός έχει καταλάβει ότι έχετε ζόρια και γι’ αυτό προσπαθείτε να κάνετε αντιπερισπασμό. Αφού δεν καταφέρατε να αποδείξετε ότι το σκάνδαλο είναι σκευωρία του ΣΥΡΙΖΑ, αφού εκτεθήκατε ανεπανόρθωτα από τον συμβιβασμό της αμερικανικής κυβέρνησης με την εταιρεία «</w:t>
      </w:r>
      <w:r w:rsidRPr="008A008C">
        <w:rPr>
          <w:rFonts w:ascii="Arial" w:hAnsi="Arial"/>
          <w:sz w:val="24"/>
          <w:szCs w:val="24"/>
          <w:lang w:val="en-US" w:eastAsia="el-GR"/>
        </w:rPr>
        <w:t>NOVARTIS</w:t>
      </w:r>
      <w:r w:rsidRPr="008A008C">
        <w:rPr>
          <w:rFonts w:ascii="Arial" w:hAnsi="Arial"/>
          <w:sz w:val="24"/>
          <w:szCs w:val="24"/>
          <w:lang w:eastAsia="el-GR"/>
        </w:rPr>
        <w:t>», τώρα προσπαθείτε να αποδείξετε ότι το σκάνδαλο δεν είναι πολιτικό, αλλά είναι ιατρικό.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σκάνδαλο όμως είναι πολιτικό, ξεκάθαρα. Αφορά τα χρόνια 2012 -2015, αφορά τους τρεις Υπουργούς Υγείας, τον κ. Λοβέρδο, τον κ. Γεωργιάδη και τον κ. Βορίδη και αφορά τον καθορισμό πολιτικής για το φάρμακο, ώστε να </w:t>
      </w:r>
      <w:r w:rsidRPr="008A008C">
        <w:rPr>
          <w:rFonts w:ascii="Arial" w:hAnsi="Arial"/>
          <w:sz w:val="24"/>
          <w:szCs w:val="24"/>
          <w:lang w:eastAsia="el-GR"/>
        </w:rPr>
        <w:lastRenderedPageBreak/>
        <w:t>κερδίσει η «</w:t>
      </w:r>
      <w:r w:rsidRPr="008A008C">
        <w:rPr>
          <w:rFonts w:ascii="Arial" w:hAnsi="Arial"/>
          <w:sz w:val="24"/>
          <w:szCs w:val="24"/>
          <w:lang w:val="en-US" w:eastAsia="el-GR"/>
        </w:rPr>
        <w:t>NOVARTIS</w:t>
      </w:r>
      <w:r w:rsidRPr="008A008C">
        <w:rPr>
          <w:rFonts w:ascii="Arial" w:hAnsi="Arial"/>
          <w:sz w:val="24"/>
          <w:szCs w:val="24"/>
          <w:lang w:eastAsia="el-GR"/>
        </w:rPr>
        <w:t>» δισεκατομμύρια ευρώ εις βάρος του ελληνικού δημοσίου και την υπερτιμολόγηση των φαρμάκων. Αυτά τα δύο δεν είναι αποφάσεις των γιατρών ούτε οφείλονται σε ενέργειες των γιατρών. Είναι πολιτικές αποφάσεις και για αυτά πρέπει να αποδοθούν ευθύνες στους Υπουργούς Υγείας που διετέλεσαν στα χρόνια 2012 - 2015.</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Στην προσπάθειά σας, λοιπόν, να κρύψετε όλα αυτά διαπράττετε ποινικά αδικήματα, ευτελίζοντας απόλυτα τους θεσμούς, πολιτικούς και δικαστικούς. Και εδώ να έρθω στην παρέμβασή σας την προηγούμενη, κύριε Υπουργέ και στη λογοκρισία που προσπαθήσατε να κάνετε στον συνάδελφο. Γιατί δεν απαντάτε; Είστε Υπουργός Δικαιοσύνης. Απαντήστε ξεκάθαρα: Είστε υπέρ τού να χρησιμοποιούνται παράνομες ηχογραφήσεις; Όχι συγκεκριμένες, γενικά. Είστε υπέρ τού να διαπράττεται το αδίκημα της παράνομης ηχογράφησης και να χρησιμοποιείται από τους Βουλευτές σας και από διακεκριμένα στελέχη σας και από τους Υπουργούς σας στα μέσα μαζικής ενημέρωσης; Πρώτο ερώτημα.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Στη δική σας διακυβέρνηση τα γνωρίζατε αυτά;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(Οδυσσέας Κωνσταντινόπουλος):</w:t>
      </w:r>
      <w:r w:rsidRPr="008A008C">
        <w:rPr>
          <w:rFonts w:ascii="Arial" w:hAnsi="Arial"/>
          <w:sz w:val="24"/>
          <w:szCs w:val="24"/>
          <w:lang w:eastAsia="el-GR"/>
        </w:rPr>
        <w:t xml:space="preserve"> Παρακαλώ!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ΣΟΥΛΤΑΝΑ ΕΛΕΥΘΕΡΙΑΔΟΥ:</w:t>
      </w:r>
      <w:r w:rsidRPr="008A008C">
        <w:rPr>
          <w:rFonts w:ascii="Arial" w:hAnsi="Arial"/>
          <w:sz w:val="24"/>
          <w:szCs w:val="24"/>
          <w:lang w:eastAsia="el-GR"/>
        </w:rPr>
        <w:t xml:space="preserve"> Κύριε Υπουργέ, όσον αφορά το τι γινόταν στη δική μας διακυβέρνηση την ερώτηση να την κάνετε στον Υπουργό </w:t>
      </w:r>
      <w:r w:rsidRPr="008A008C">
        <w:rPr>
          <w:rFonts w:ascii="Arial" w:hAnsi="Arial"/>
          <w:sz w:val="24"/>
          <w:szCs w:val="24"/>
          <w:lang w:eastAsia="el-GR"/>
        </w:rPr>
        <w:lastRenderedPageBreak/>
        <w:t>Δικαιοσύνης επί ΣΥΡΙΖΑ. Εγώ είμαι Βουλευτής έναν χρόνο, είμαι δικηγόρος και ρωτώ τον Υπουργό Δικαιοσύνης της Νέας Δημοκρατίας. Είστε υπέρ των παράνομων ηχογραφήσεων, ναι ή όχι;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Έχετε μετατρέψει, λοιπόν, την πολιτική ζωή σε έναν βούρκο, έναν βούρκο στον οποίο όμως θα πέσετε μέσα τελικά και εσείς και όλοι οι κυβερνητικοί Βουλευτές που ακολουθούν τις ίδιες τακτικές στις τοπικές κοινωνίες.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Όσον αφορά τον τελικό σας στόχο τι προσπαθείτε να κάνετε, ακόμη και με την απάντηση που δώσατε πριν; Προσπαθείτε να δείξετε -γιατί αυτό είναι το καλύτερο που μπορείτε να πετύχετε- ότι όλοι είμαστε ίδιοι και γι’ αυτό στις επόμενες εκλογές ο λαός να κρατήσει εσάς. Δεν είμαστε λοιπόν όλοι ίδιοι! Διαφέρουμε στα πάντα! Και η ετυμηγορία του ελληνικού λαού θα ακουστεί και θα είναι εκκωφαντική. Γιατί, δυστυχώς, παραγραφή υπάρχει μόνο στα δικαστήρια, δεν υπάρχει στη μνήμη των πολιτών.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το νομοσχέδιο, φέρνετε σήμερα ένα νομοσχέδιο τριακοσίων εξήντα τεσσάρων άρθρων, το οποίο καταθέσατε δύο μέρες πριν αρχίσει η συζήτηση στις αρμόδιες επιτροπές και για το οποίο στη διαβούλευση δεν είχαν οι πολίτες τη δυνατότητα να υποβάλλουν σχόλια κατ’ άρθρο, παρά μόνο κατά κεφάλαιο. Η καλή νομοθέτησή σας πήγε και πάλι περίπατο, ο νόμος του κ. </w:t>
      </w:r>
      <w:proofErr w:type="spellStart"/>
      <w:r w:rsidRPr="008A008C">
        <w:rPr>
          <w:rFonts w:ascii="Arial" w:hAnsi="Arial"/>
          <w:sz w:val="24"/>
          <w:szCs w:val="24"/>
          <w:lang w:eastAsia="el-GR"/>
        </w:rPr>
        <w:t>Γεραπετρίτη</w:t>
      </w:r>
      <w:proofErr w:type="spellEnd"/>
      <w:r w:rsidRPr="008A008C">
        <w:rPr>
          <w:rFonts w:ascii="Arial" w:hAnsi="Arial"/>
          <w:sz w:val="24"/>
          <w:szCs w:val="24"/>
          <w:lang w:eastAsia="el-GR"/>
        </w:rPr>
        <w:t xml:space="preserve"> για ακόμη μια φορά δεν εφαρμόστηκε και συνεχίζετε </w:t>
      </w:r>
      <w:r w:rsidRPr="008A008C">
        <w:rPr>
          <w:rFonts w:ascii="Arial" w:hAnsi="Arial"/>
          <w:sz w:val="24"/>
          <w:szCs w:val="24"/>
          <w:lang w:eastAsia="el-GR"/>
        </w:rPr>
        <w:lastRenderedPageBreak/>
        <w:t>κυριολεκτικά την τελευταία στιγμή να αιφνιδιάζετε το ελληνικό Κοινοβούλιο και κυρίως τους αρμόδιους φορείς που θέλουν να συμμετέχουν όπως θα έπρεπε στη διαβούλευση αλλά και στη διαδικασία.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παρόν νομοσχέδιο προετοιμάστηκε από τον ΣΥΡΙΖΑ. Αυτό είναι δεδομένο και το αποδέχεστε, κάνοντας την ανάγκη φιλοτιμία, στην αιτιολογική σας έκθεση. Ο ΣΥΡΙΖΑ συνέβαλε καθοριστικά στη βελτίωση της απονομής της δικαιοσύνης και στην επιτάχυνσή της. Προσέλαβε δικαστές, προσέλαβε δικαστικούς υπαλλήλους </w:t>
      </w:r>
      <w:proofErr w:type="spellStart"/>
      <w:r w:rsidRPr="008A008C">
        <w:rPr>
          <w:rFonts w:ascii="Arial" w:hAnsi="Arial"/>
          <w:sz w:val="24"/>
          <w:szCs w:val="24"/>
          <w:lang w:eastAsia="el-GR"/>
        </w:rPr>
        <w:t>επικαιροποίησε</w:t>
      </w:r>
      <w:proofErr w:type="spellEnd"/>
      <w:r w:rsidRPr="008A008C">
        <w:rPr>
          <w:rFonts w:ascii="Arial" w:hAnsi="Arial"/>
          <w:sz w:val="24"/>
          <w:szCs w:val="24"/>
          <w:lang w:eastAsia="el-GR"/>
        </w:rPr>
        <w:t xml:space="preserve"> τον Κώδικα Πολιτικής Δικονομίας, τον Κώδικα Ποινικής Δικονομίας, τον Ποινικό Κώδικα, σας παρέδωσε έτοιμο τον Κώδικα Οργανισμού Δικαστηρίων και Κατάστασης Δικαστικών Λειτουργών…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Ξέρετε πότε προσλήφθηκαν οι τελευταίοι δικαστές και δικαστικοί υπάλληλοι; Τι είναι αυτά που λέτε;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(Οδυσσέας Κωνσταντινόπουλος):</w:t>
      </w:r>
      <w:r w:rsidRPr="008A008C">
        <w:rPr>
          <w:rFonts w:ascii="Arial" w:hAnsi="Arial"/>
          <w:sz w:val="24"/>
          <w:szCs w:val="24"/>
          <w:lang w:eastAsia="el-GR"/>
        </w:rPr>
        <w:t xml:space="preserve"> Κύριε Υπουργέ, παρακαλώ.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ΣΟΥΛΤΑΝΑ ΕΛΕΥΘΕΡΙΑΔΟΥ: </w:t>
      </w:r>
      <w:r w:rsidRPr="008A008C">
        <w:rPr>
          <w:rFonts w:ascii="Arial" w:hAnsi="Arial"/>
          <w:sz w:val="24"/>
          <w:szCs w:val="24"/>
          <w:lang w:eastAsia="el-GR"/>
        </w:rPr>
        <w:t>Εσείς ξέρετε;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Εγώ ξέρω.</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ΣΟΥΛΤΑΝΑ ΕΛΕΥΘΕΡΙΑΔΟΥ: </w:t>
      </w:r>
      <w:r w:rsidRPr="008A008C">
        <w:rPr>
          <w:rFonts w:ascii="Arial" w:hAnsi="Arial"/>
          <w:sz w:val="24"/>
          <w:szCs w:val="24"/>
          <w:lang w:eastAsia="el-GR"/>
        </w:rPr>
        <w:t>Στη δευτερολογία σας να μας πείτε την απάντηση εσείς. Είστε αρμόδιος Υπουργός.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Πρόεδρε, με διακόπτει!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ΠΡΟΕΔΡΕΥΩΝ (Οδυσσέας Κωνσταντινόπουλος): </w:t>
      </w:r>
      <w:r w:rsidRPr="008A008C">
        <w:rPr>
          <w:rFonts w:ascii="Arial" w:hAnsi="Arial"/>
          <w:sz w:val="24"/>
          <w:szCs w:val="24"/>
          <w:lang w:eastAsia="el-GR"/>
        </w:rPr>
        <w:t>Κύριε Υπουργέ, σας παρακαλώ πάρα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ΣΟΥΛΤΑΝΑ ΕΛΕΥΘΕΡΙΑΔΟΥ:</w:t>
      </w:r>
      <w:r w:rsidRPr="008A008C">
        <w:rPr>
          <w:rFonts w:ascii="Arial" w:hAnsi="Arial"/>
          <w:sz w:val="24"/>
          <w:szCs w:val="24"/>
          <w:lang w:eastAsia="el-GR"/>
        </w:rPr>
        <w:t xml:space="preserve"> Ο κύριος Υπουργός προφανώς δεν σέβεται τους ομιλητές.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Όταν ακούω τέτοια πράγματα δεν μπορώ να μην αντιδράσω. Να ενημερώνεστε, κυρία συνάδελφε!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ΣΟΥΛΤΑΝΑ ΕΛΕΥΘΕΡΙΑΔΟΥ: </w:t>
      </w:r>
      <w:r w:rsidRPr="008A008C">
        <w:rPr>
          <w:rFonts w:ascii="Arial" w:hAnsi="Arial"/>
          <w:sz w:val="24"/>
          <w:szCs w:val="24"/>
          <w:lang w:eastAsia="el-GR"/>
        </w:rPr>
        <w:t>Λογοκρισία να κάνετε στους Βουλευτές σας όταν δεν λένε χίλια συγχαρητήρια στον κ. Μητσοτάκη και στον αρμόδιο Υπουργό. Λογοκρισία στους Βουλευτές σας!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(Οδυσσέας Κωνσταντινόπουλος): </w:t>
      </w:r>
      <w:r w:rsidRPr="008A008C">
        <w:rPr>
          <w:rFonts w:ascii="Arial" w:hAnsi="Arial"/>
          <w:sz w:val="24"/>
          <w:szCs w:val="24"/>
          <w:lang w:eastAsia="el-GR"/>
        </w:rPr>
        <w:t>Κύριε</w:t>
      </w:r>
      <w:r w:rsidRPr="008A008C">
        <w:rPr>
          <w:rFonts w:ascii="Arial" w:hAnsi="Arial"/>
          <w:b/>
          <w:sz w:val="24"/>
          <w:szCs w:val="24"/>
          <w:lang w:eastAsia="el-GR"/>
        </w:rPr>
        <w:t xml:space="preserve"> </w:t>
      </w:r>
      <w:r w:rsidRPr="008A008C">
        <w:rPr>
          <w:rFonts w:ascii="Arial" w:hAnsi="Arial"/>
          <w:sz w:val="24"/>
          <w:szCs w:val="24"/>
          <w:lang w:eastAsia="el-GR"/>
        </w:rPr>
        <w:t>Υπουργέ, σας παρακαλώ πάρα πολύ! Κυρία συνάδελφε, θα σας δώσω παραπάνω χρόνο.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ΣΟΥΛΤΑΝΑ ΕΛΕΥΘΕΡΙΑΔΟΥ:</w:t>
      </w:r>
      <w:r w:rsidRPr="008A008C">
        <w:rPr>
          <w:rFonts w:ascii="Arial" w:hAnsi="Arial"/>
          <w:sz w:val="24"/>
          <w:szCs w:val="24"/>
          <w:lang w:eastAsia="el-GR"/>
        </w:rPr>
        <w:t xml:space="preserve"> Η αμηχανία του κυρίου Υπουργού είναι έκδηλη σήμερα και δείχνει ασέβεια στους ομιλούντες βουλευτές της Αντιπολίτευσης και αυτό είναι τραγικό και θα κριθεί από τον λαό.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Επομένως o ΣΥΡΙΖΑ έχει πραγματικά να επιδείξει ένα σπουδαίο έργο στον τομέα της δικαιοσύνης. Ανέφερα πριν την </w:t>
      </w:r>
      <w:proofErr w:type="spellStart"/>
      <w:r w:rsidRPr="008A008C">
        <w:rPr>
          <w:rFonts w:ascii="Arial" w:hAnsi="Arial"/>
          <w:sz w:val="24"/>
          <w:szCs w:val="24"/>
          <w:lang w:eastAsia="el-GR"/>
        </w:rPr>
        <w:t>επικαιροποίηση</w:t>
      </w:r>
      <w:proofErr w:type="spellEnd"/>
      <w:r w:rsidRPr="008A008C">
        <w:rPr>
          <w:rFonts w:ascii="Arial" w:hAnsi="Arial"/>
          <w:sz w:val="24"/>
          <w:szCs w:val="24"/>
          <w:lang w:eastAsia="el-GR"/>
        </w:rPr>
        <w:t xml:space="preserve"> του Κώδικα Πολιτικής Δικονομίας και την </w:t>
      </w:r>
      <w:proofErr w:type="spellStart"/>
      <w:r w:rsidRPr="008A008C">
        <w:rPr>
          <w:rFonts w:ascii="Arial" w:hAnsi="Arial"/>
          <w:sz w:val="24"/>
          <w:szCs w:val="24"/>
          <w:lang w:eastAsia="el-GR"/>
        </w:rPr>
        <w:t>επικαιροποίηση</w:t>
      </w:r>
      <w:proofErr w:type="spellEnd"/>
      <w:r w:rsidRPr="008A008C">
        <w:rPr>
          <w:rFonts w:ascii="Arial" w:hAnsi="Arial"/>
          <w:sz w:val="24"/>
          <w:szCs w:val="24"/>
          <w:lang w:eastAsia="el-GR"/>
        </w:rPr>
        <w:t xml:space="preserve"> του Ποινικού Κώδικα. Σας παραδώσαμε έτοιμο το σημερινό νομοσχέδιο, τον Κώδικα Οργανισμού </w:t>
      </w:r>
      <w:r w:rsidRPr="008A008C">
        <w:rPr>
          <w:rFonts w:ascii="Arial" w:hAnsi="Arial"/>
          <w:sz w:val="24"/>
          <w:szCs w:val="24"/>
          <w:lang w:eastAsia="el-GR"/>
        </w:rPr>
        <w:lastRenderedPageBreak/>
        <w:t>Δικαστηρίων και Κατάστασης Δικαστικών Λειτουργών και τον Κώδικα Δικαστικών Υπαλλήλων και οφείλετε να τα φέρετε άμεσα στο ελληνικό Κοινοβούλιο προς ψήφιση.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το σημερινό νομοσχέδιο λοιπόν, επαναλαμβάνω ότι τα 4/5 είναι πρωτοβουλία της κυβέρνησης του ΣΥΡΙΖΑ και αν τα αφαιρούσαμε από το σημερινό νομοσχέδιο, θα έμενε μια δική σας πενιχρή συμβολή.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αναφερθώ μόνο στα άρθρα 359 επόμενα, όπου προβλέπεται η δυνατότητα των δικαστηρίων να ιδρύουν ειδικά τμήματα που θα κρίνουν υποθέσεις αναπτυξιακού χαρακτήρα. Διότι στο σημείο αυτό έχουμε και τις κυριότερες επιφυλάξεις μας. Πρόκειται για υποθέσεις διαφορών ανάμεσα σε ιδιώτες που αφορούν την ελληνική και ευρωπαϊκή νομοθεσία για τις τηλεπικοινωνίες, την ενέργεια και τα προσωπικά δεδομένα.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ψηφίσουμε «παρών» στα άρθρα αυτά διότι δεν προσδιορίζετε τον τρόπο με τον οποίο οι υποθέσεις θα κρίνεται αν έχουν μείζον αναπτυξιακό ενδιαφέρον έναντι άλλων. Για παράδειγμα, γιατί να μπαίνουν σε αυτά τα ειδικά τμήματα οι διαφορές από τηλεπικοινωνίες και όχι από κατασκευαστικά έργα ή οι εργατικές διαφορές μεταξύ των εργαζομένων και μεγάλων πολυεθνικών εταιρειών;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ίδρυση των τμημάτων αφορά την Αθήνα και τη Θεσσαλονίκη. Τι σημαίνει αυτό; Για εμάς που είμαστε μάχιμοι δικηγόροι σημαίνει ότι πλήθος </w:t>
      </w:r>
      <w:r w:rsidRPr="008A008C">
        <w:rPr>
          <w:rFonts w:ascii="Arial" w:hAnsi="Arial"/>
          <w:sz w:val="24"/>
          <w:szCs w:val="24"/>
          <w:lang w:eastAsia="el-GR"/>
        </w:rPr>
        <w:lastRenderedPageBreak/>
        <w:t xml:space="preserve">διαδίκων θα μεταφέρονται εκτός έδρας με όλες τις δυσκολίες που αυτό συνεπάγεται, θα υπάρχει κίνδυνος να «βουλιάξουν» τα τμήματα από το βάρος των υποθέσεων, θα υπάρχει ανασφάλεια δικαίου και θα βγαίνουν αντιφατικές αποφάσεις, γιατί ο τρόπος με τον οποίον περιγράφετε ότι οι υποθέσεις θα μεταφερθούν σε αυτά τα τμήματα είναι παντελώς αόριστος και δεν προσδιορίζεται αντικειμενικά.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θα ψηφίσουμε «παρών» γιατί δεν έχουμε αντιληφθεί με ποιον τρόπο θα στελεχώσετε αυτά τα τμήματα. Μιλάτε για δικαστές με εξειδίκευση στα αντικείμενα αυτά. Τα αντικείμενα αυτά όμως είναι τόσο εξειδικευμένα που δεν υπάρχει το κατάλληλο πλήθος δικαστών με τα αντίστοιχα διδακτορικά και μεταπτυχιακά. Και θα ιδρύσετε νέα τμήματα τελικά και θα τα αφήσετε </w:t>
      </w:r>
      <w:proofErr w:type="spellStart"/>
      <w:r w:rsidRPr="008A008C">
        <w:rPr>
          <w:rFonts w:ascii="Arial" w:hAnsi="Arial"/>
          <w:sz w:val="24"/>
          <w:szCs w:val="24"/>
          <w:lang w:eastAsia="el-GR"/>
        </w:rPr>
        <w:t>υποστελεχωμένα</w:t>
      </w:r>
      <w:proofErr w:type="spellEnd"/>
      <w:r w:rsidRPr="008A008C">
        <w:rPr>
          <w:rFonts w:ascii="Arial" w:hAnsi="Arial"/>
          <w:sz w:val="24"/>
          <w:szCs w:val="24"/>
          <w:lang w:eastAsia="el-GR"/>
        </w:rPr>
        <w:t xml:space="preserve"> από τους δικαστές ή θα πάρετε δικαστές από τα υπόλοιπα τμήματα των δικαστηρίων που αντί να προσλάβουμε, θα τους πάρουμε κιόλας;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Τέλος, επειδή το σημερινό νομοσχέδιο έχει ως στόχο την αποτελεσματική απονομή της δικαιοσύνης, σύμφωνα και με τον τίτλο του, ας μην ξεχνάμε ότι για να επιτευχθεί αυτό, πρέπει να μην παρεμβαίνει η νομοθετική εξουσία στην εκτελεστική εξουσία, να έχουμε δικαστές ανεξάρτητους, ανεπηρέαστους και όποιος, είτε πολιτικός είτε απλός πολίτης είτε πολιτικός και υπουργός που μιλάει σαν απλός πολίτης, τολμάει να </w:t>
      </w:r>
      <w:r w:rsidRPr="008A008C">
        <w:rPr>
          <w:rFonts w:ascii="Arial" w:hAnsi="Arial"/>
          <w:sz w:val="24"/>
          <w:szCs w:val="24"/>
          <w:lang w:eastAsia="el-GR"/>
        </w:rPr>
        <w:lastRenderedPageBreak/>
        <w:t xml:space="preserve">απειλήσει με οποιοδήποτε τρόπο δικαστικό λειτουργό, ιδιωτικά ή δημόσια, θα πρέπει να οδηγείται ο ίδιος στη δικαιοσύνη.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w:t>
      </w:r>
    </w:p>
    <w:p w:rsidR="008A008C" w:rsidRPr="008A008C" w:rsidRDefault="008A008C" w:rsidP="008A008C">
      <w:pPr>
        <w:tabs>
          <w:tab w:val="left" w:pos="1800"/>
        </w:tabs>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t>(Χειροκροτήματα από την πτέρυγα του ΣΥΡΙΖΑ)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(Οδυσσέας Κωνσταντινόπουλος):</w:t>
      </w:r>
      <w:r w:rsidRPr="008A008C">
        <w:rPr>
          <w:rFonts w:ascii="Arial" w:hAnsi="Arial"/>
          <w:sz w:val="24"/>
          <w:szCs w:val="24"/>
          <w:lang w:eastAsia="el-GR"/>
        </w:rPr>
        <w:t xml:space="preserve"> Ευχαριστώ.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τώρα έχει ζητήσει ο Κοινοβουλευτικός Εκπρόσωπος της Ελληνικής Λύσης, ο κ. Βασίλειος </w:t>
      </w:r>
      <w:proofErr w:type="spellStart"/>
      <w:r w:rsidRPr="008A008C">
        <w:rPr>
          <w:rFonts w:ascii="Arial" w:hAnsi="Arial"/>
          <w:sz w:val="24"/>
          <w:szCs w:val="24"/>
          <w:lang w:eastAsia="el-GR"/>
        </w:rPr>
        <w:t>Βιλιάρδος</w:t>
      </w:r>
      <w:proofErr w:type="spellEnd"/>
      <w:r w:rsidRPr="008A008C">
        <w:rPr>
          <w:rFonts w:ascii="Arial" w:hAnsi="Arial"/>
          <w:sz w:val="24"/>
          <w:szCs w:val="24"/>
          <w:lang w:eastAsia="el-GR"/>
        </w:rPr>
        <w:t>,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ΒΑΣΙΛΕΙΟΣ ΒΙΛΙΑΡΔΟΣ:</w:t>
      </w:r>
      <w:r w:rsidRPr="008A008C">
        <w:rPr>
          <w:rFonts w:ascii="Arial" w:hAnsi="Arial"/>
          <w:sz w:val="24"/>
          <w:szCs w:val="24"/>
          <w:lang w:eastAsia="el-GR"/>
        </w:rPr>
        <w:t xml:space="preserve"> Ευχαριστώ,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Βουλευτές, θα ξεκινήσουμε από το ότι η Ελληνική Λύση εκπροσωπεί τη μεσοαστική τάξη της Ελλάδας, εργαζόμενους, επιστήμονες και επιχειρηματίες που θέλουν να ζουν σε μια εθνικά κυρίαρχη χώρα, με ελεύθερη αγορά και σε συνθήκες πραγματικής δημοκρατίας, όχι σε μια γερμανική αποικία χρέους.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Αντίθετα, η Νέα Δημοκρατία εκπροσωπεί την εγχώρια και ξένη ολιγαρχία, καθώς επίσης τον ακραίο νεοφιλελευθερισμό σε συνθήκες κρατικού αυταρχισμού, όπως φαίνεται καθαρά από το επιτελικό κράτος που δρομολόγησε. Ο ΣΥΡΙΖΑ πάντως δεν εκπροσωπεί κανέναν, εάν όχι την πολιτική διαφθορά και διαπλοκή με κριτήριο τα τελευταία γεγονότα.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Έχουμε λοιπόν τεράστιες διαφορές, μεταξύ άλλων στην οικονομία, όπου εμείς τασσόμαστε υπέρ του μικτού τύπου με τις κοινωφελείς επιχειρήσεις να </w:t>
      </w:r>
      <w:r w:rsidRPr="008A008C">
        <w:rPr>
          <w:rFonts w:ascii="Arial" w:hAnsi="Arial"/>
          <w:sz w:val="24"/>
          <w:szCs w:val="24"/>
          <w:lang w:eastAsia="el-GR"/>
        </w:rPr>
        <w:lastRenderedPageBreak/>
        <w:t xml:space="preserve">ανήκουν στο δημόσιο, ενώ όλες οι άλλες στον ιδιωτικό τομέα, έχοντας επισημάνει πολλές φορές τους κινδύνους των ιδιωτικοποιήσεων, όπως στο θέμα του νερού.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Οφείλουμε να σημειώσουμε εδώ πως ήδη εκατομμύρια Αμερικανοί αδυνατούν να πληρώσουν τους αυξημένους κατά 80% λογαριασμούς νερού στους ιδιώτες, με αποτέλεσμα να διακόπτεται η παροχή ύδρευσής τους και να χάνουν τα σπίτια τους, όπως θα καταθέσουμε αργότερα στα Πρακτικά.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τα υπόλοιπα, είμαστε εντελώς αντίθετοι με την ανεξέλεγκτη παγκοσμιοποίηση που έχει οδηγήσει στη φτωχοποίηση της μεσαίας τάξης και υπέρ του εθνικού κράτους. Ενώ πιστεύουμε μεν στην Ευρωπαϊκή Ένωση, αφού όλα τα κράτη της Ευρώπης οφείλουν να συνεργάζονται μεταξύ τους, ειδικά εν όψει των απειλών από άλλες περιοχές του πλανήτη, είμαστε κάθετα αντίθετοι με τη γερμανική εκδοχή της.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Θεωρούμε δε πως προωθείται ξανά η κατάκτηση της ηπείρου μας από τη γερμανική βιομηχανική ελίτ, με οικονομικά όπλα αυτή τη φορά και με πρώτο θύμα την Ελλάδα. Εν προκειμένω, η καλύτερη λύση είναι η εκδίωξη της Γερμανίας από την Ευρωπαϊκή Ένωση και από την ευρωζώνη όσο υπάρχει ακόμη καιρός.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σχέση τώρα με το σημερινό νομοσχέδιο, όσον αφορά τον ρόλο του Ελεγκτικού Συνεδρίου στην έκθεση για τον απολογισμό και τον ισολογισμό του </w:t>
      </w:r>
      <w:r w:rsidRPr="008A008C">
        <w:rPr>
          <w:rFonts w:ascii="Arial" w:hAnsi="Arial"/>
          <w:sz w:val="24"/>
          <w:szCs w:val="24"/>
          <w:lang w:eastAsia="el-GR"/>
        </w:rPr>
        <w:lastRenderedPageBreak/>
        <w:t xml:space="preserve">κράτους στο άρθρο 344, αυτό που εμείς διαπιστώσαμε από τον απολογισμό του 2017 που μας δόθηκε το 2019 είναι το εξής: Δεν έγινε αποτίμηση για τη μεταφορά παγίων του δημοσίου στο </w:t>
      </w:r>
      <w:proofErr w:type="spellStart"/>
      <w:r w:rsidRPr="008A008C">
        <w:rPr>
          <w:rFonts w:ascii="Arial" w:hAnsi="Arial"/>
          <w:sz w:val="24"/>
          <w:szCs w:val="24"/>
          <w:lang w:eastAsia="el-GR"/>
        </w:rPr>
        <w:t>υπερταμείο</w:t>
      </w:r>
      <w:proofErr w:type="spellEnd"/>
      <w:r w:rsidRPr="008A008C">
        <w:rPr>
          <w:rFonts w:ascii="Arial" w:hAnsi="Arial"/>
          <w:sz w:val="24"/>
          <w:szCs w:val="24"/>
          <w:lang w:eastAsia="el-GR"/>
        </w:rPr>
        <w:t xml:space="preserve"> των δανειστών, ενώ δεν υπάρχει καν μητρώο παγίων.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Σημειώνεται δε πως όταν εκφράζονται τόσο σοβαρές παρατηρήσεις στους ισολογισμούς εταιρειών από τους δικούς τους ελεγκτικούς μηχανισμούς, από τους ορκωτούς λογιστές δηλαδή, τότε δρομολογούνται σοβαρές ενέργειες. Είναι ακατανόητο λοιπόν ότι δεν λογοδοτεί ανάλογα η κρατική διοίκηση.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 απλά λόγια, δεν γνωρίζουμε τι έχουμε και τι παραδώσαμε στους ξένους με το </w:t>
      </w:r>
      <w:proofErr w:type="spellStart"/>
      <w:r w:rsidRPr="008A008C">
        <w:rPr>
          <w:rFonts w:ascii="Arial" w:hAnsi="Arial"/>
          <w:sz w:val="24"/>
          <w:szCs w:val="24"/>
          <w:lang w:eastAsia="el-GR"/>
        </w:rPr>
        <w:t>υπερταμείο</w:t>
      </w:r>
      <w:proofErr w:type="spellEnd"/>
      <w:r w:rsidRPr="008A008C">
        <w:rPr>
          <w:rFonts w:ascii="Arial" w:hAnsi="Arial"/>
          <w:sz w:val="24"/>
          <w:szCs w:val="24"/>
          <w:lang w:eastAsia="el-GR"/>
        </w:rPr>
        <w:t xml:space="preserve">, οπότε οι κυβερνήσεις μας κυριολεκτικά εγκληματούν εις βάρος των παιδιών μας. Αν και οι δανειστές φαίνεται πως γνωρίζουν πολύ καλά τι παίρνουν.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τον ισολογισμό του κράτους, η κατάσταση είναι ακόμη περισσότερο απογοητευτική, αφού τίποτα σχεδόν δεν υπολογίζεται σωστά. Για παράδειγμα, η ΕΑΒ, η ΕΑΣ και η ΕΛΒΟ εμφανίζονται με μηδενική αξία στον Ισολογισμό του Κράτους, η συμμετοχή του δημοσίου στην ΕΥΔΑΠ αποτιμάται μόλις στα 388 εκατομμύρια ευρώ, ενώ στη ΔΕΥΑΘ στα 85 εκατομμύρια ευρώ στις 31-12-2018, στο «Ελευθέριος Βενιζέλος» στα 417 εκατομμύρια ευρώ και ούτω καθεξής.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Πώς θα μπορέσει λοιπόν στο μέλλον το Σ.τ.Ε. να κρίνει τις συμβάσεις πώλησής τους, όταν αξιολογούνται με αυτές τις εξευτελιστικές τιμές; Με ποιο κριτήριο; Ας μην ξεχνάμε δε το χαμηλό τίμημα της επέκτασης του «Ελευθέριος Βενιζέλος» πριν το εμποδίσει η Ευρώπη, η </w:t>
      </w:r>
      <w:r w:rsidRPr="008A008C">
        <w:rPr>
          <w:rFonts w:ascii="Arial" w:hAnsi="Arial"/>
          <w:sz w:val="24"/>
          <w:szCs w:val="24"/>
          <w:lang w:val="en-US" w:eastAsia="el-GR"/>
        </w:rPr>
        <w:t>Dg</w:t>
      </w:r>
      <w:r w:rsidRPr="008A008C">
        <w:rPr>
          <w:rFonts w:ascii="Arial" w:hAnsi="Arial"/>
          <w:sz w:val="24"/>
          <w:szCs w:val="24"/>
          <w:lang w:eastAsia="el-GR"/>
        </w:rPr>
        <w:t xml:space="preserve"> </w:t>
      </w:r>
      <w:r w:rsidRPr="008A008C">
        <w:rPr>
          <w:rFonts w:ascii="Arial" w:hAnsi="Arial"/>
          <w:sz w:val="24"/>
          <w:szCs w:val="24"/>
          <w:lang w:val="en-US" w:eastAsia="el-GR"/>
        </w:rPr>
        <w:t>Comp</w:t>
      </w:r>
      <w:r w:rsidRPr="008A008C">
        <w:rPr>
          <w:rFonts w:ascii="Arial" w:hAnsi="Arial"/>
          <w:sz w:val="24"/>
          <w:szCs w:val="24"/>
          <w:lang w:eastAsia="el-GR"/>
        </w:rPr>
        <w:t xml:space="preserve">, κάτι που ο κύριος Γεωργιάδης τότε είχε χαρακτηρίσει ως καραμπινάτη υπόθεση για ειδικό δικαστήριο, όπως θα καταθέσουμε στα Πρακτικά.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Ένα άλλο θέμα στον κρατικό ισολογισμό είναι οι απαιτήσεις προηγούμενων χρήσεων προς τα κρατικά ταμεία, οι οποίες καταχωρήθηκαν με 95 δισεκατομμύρια ευρώ στις 31-12-2018, παρά το ότι μικρό μόνο μέρος τους θεωρείται εισπράξιμο.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τελικό αποτέλεσμα πάντως του κακοποιημένου κρατικού ισολογισμού -απίστευτα κακοποιημένου- είναι να φαίνεται πως η Ελλάδα έχει αρνητική καθαρή θέση, μείον 217 δισεκατομμύρια ευρώ το 2018. Το γεγονός αυτό σημαίνει πως εάν το κράτος ήταν μια επιχείρηση, θα έπρεπε να κλείσει αμέσως, ενώ οι υπεύθυνοι θα έπρεπε να λογοδοτήσουν στους πολίτες για την απίστευτη κακοδιαχείρισή τους.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Οφείλουμε να σημειώσουμε εδώ για όσους δεν έχουν ανάλογες γνώσεις πως η αρνητική καθαρή θέση του κράτους μας στον ισολογισμό του δεν είναι απλά μία λογιστική απεικόνιση. Δηλαδή, δεν είναι μόνο στα χαρτιά, αφού υποδηλώνει πως το κράτος θα χρωστάει 217 δισεκατομμύρια ευρώ, ακόμη κι </w:t>
      </w:r>
      <w:r w:rsidRPr="008A008C">
        <w:rPr>
          <w:rFonts w:ascii="Arial" w:hAnsi="Arial"/>
          <w:sz w:val="24"/>
          <w:szCs w:val="24"/>
          <w:lang w:eastAsia="el-GR"/>
        </w:rPr>
        <w:lastRenderedPageBreak/>
        <w:t xml:space="preserve">αν ξεπουλήσει ό,τι έχει και δεν έχει στις τιμές που αναφέρονται. Θα μείνει, δηλαδή, ένα υπόλοιπο χρέους 217 δισεκατομμυρίων ευρώ όταν η Ελλάδα πουλήσει τα πάντα. Οπότε, φαίνεται καθαρά η χρεοκοπία του πολιτικού συστήματος, για την οποία κανένας δεν αναλαμβάνει την ευθύνη και κανένας δεν ντρέπεται.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Συνεχίζοντας, στις αρμοδιότητες του Ελεγκτικού Συνεδρίου υπάγεται επιπλέον ο έλεγχος για την απονομή συντάξεων, σύμφωνα με το άρθρο 98 του Συντάγματος, αλλά και πολλά άλλα άρθρα εδώ, όπως το 111, το 116 κ.λπ., καθώς επίσης μία έκθεση κατά τη σύνταξη ασφαλιστικών νόμων.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Στον πρόσφατο νόμο </w:t>
      </w:r>
      <w:proofErr w:type="spellStart"/>
      <w:r w:rsidRPr="008A008C">
        <w:rPr>
          <w:rFonts w:ascii="Arial" w:hAnsi="Arial"/>
          <w:sz w:val="24"/>
          <w:szCs w:val="24"/>
          <w:lang w:eastAsia="el-GR"/>
        </w:rPr>
        <w:t>Βρούτση</w:t>
      </w:r>
      <w:proofErr w:type="spellEnd"/>
      <w:r w:rsidRPr="008A008C">
        <w:rPr>
          <w:rFonts w:ascii="Arial" w:hAnsi="Arial"/>
          <w:sz w:val="24"/>
          <w:szCs w:val="24"/>
          <w:lang w:eastAsia="el-GR"/>
        </w:rPr>
        <w:t xml:space="preserve">, που ήρθε να διορθώσει προηγούμενες αδικίες και </w:t>
      </w:r>
      <w:proofErr w:type="spellStart"/>
      <w:r w:rsidRPr="008A008C">
        <w:rPr>
          <w:rFonts w:ascii="Arial" w:hAnsi="Arial"/>
          <w:sz w:val="24"/>
          <w:szCs w:val="24"/>
          <w:lang w:eastAsia="el-GR"/>
        </w:rPr>
        <w:t>αντισυνταγματικότητες</w:t>
      </w:r>
      <w:proofErr w:type="spellEnd"/>
      <w:r w:rsidRPr="008A008C">
        <w:rPr>
          <w:rFonts w:ascii="Arial" w:hAnsi="Arial"/>
          <w:sz w:val="24"/>
          <w:szCs w:val="24"/>
          <w:lang w:eastAsia="el-GR"/>
        </w:rPr>
        <w:t xml:space="preserve">, ο Επίτροπος Επικρατείας, ο κ. </w:t>
      </w:r>
      <w:proofErr w:type="spellStart"/>
      <w:r w:rsidRPr="008A008C">
        <w:rPr>
          <w:rFonts w:ascii="Arial" w:hAnsi="Arial"/>
          <w:sz w:val="24"/>
          <w:szCs w:val="24"/>
          <w:lang w:eastAsia="el-GR"/>
        </w:rPr>
        <w:t>Νικητάκης</w:t>
      </w:r>
      <w:proofErr w:type="spellEnd"/>
      <w:r w:rsidRPr="008A008C">
        <w:rPr>
          <w:rFonts w:ascii="Arial" w:hAnsi="Arial"/>
          <w:sz w:val="24"/>
          <w:szCs w:val="24"/>
          <w:lang w:eastAsia="el-GR"/>
        </w:rPr>
        <w:t xml:space="preserve">, επεσήμανε νέες ενδεχόμενες </w:t>
      </w:r>
      <w:proofErr w:type="spellStart"/>
      <w:r w:rsidRPr="008A008C">
        <w:rPr>
          <w:rFonts w:ascii="Arial" w:hAnsi="Arial"/>
          <w:sz w:val="24"/>
          <w:szCs w:val="24"/>
          <w:lang w:eastAsia="el-GR"/>
        </w:rPr>
        <w:t>αντισυνταγματικότητες</w:t>
      </w:r>
      <w:proofErr w:type="spellEnd"/>
      <w:r w:rsidRPr="008A008C">
        <w:rPr>
          <w:rFonts w:ascii="Arial" w:hAnsi="Arial"/>
          <w:sz w:val="24"/>
          <w:szCs w:val="24"/>
          <w:lang w:eastAsia="el-GR"/>
        </w:rPr>
        <w:t xml:space="preserve"> -όπως θα καταθέσουμε στα Πρακτικά-, κάτι που δεν φάνηκε να απασχολεί κανέναν κατά τη συζήτηση του νόμου, που τελικά ψηφίστηκε, ενώ τώρα περιμένουμε να δούμε εάν θα υπάρχουν προσφυγές.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Σημειώνουμε, επίσης, την πολυνομία στο ασφαλιστικό, όπως επισημάνθηκε στη μελέτη της «</w:t>
      </w:r>
      <w:proofErr w:type="spellStart"/>
      <w:r w:rsidRPr="008A008C">
        <w:rPr>
          <w:rFonts w:ascii="Arial" w:hAnsi="Arial"/>
          <w:sz w:val="24"/>
          <w:szCs w:val="24"/>
          <w:lang w:eastAsia="el-GR"/>
        </w:rPr>
        <w:t>διαΝΕΟσις</w:t>
      </w:r>
      <w:proofErr w:type="spellEnd"/>
      <w:r w:rsidRPr="008A008C">
        <w:rPr>
          <w:rFonts w:ascii="Arial" w:hAnsi="Arial"/>
          <w:sz w:val="24"/>
          <w:szCs w:val="24"/>
          <w:lang w:eastAsia="el-GR"/>
        </w:rPr>
        <w:t xml:space="preserve">», με αριθμό 11/2017, κάτι που δεν βοηθάει καθόλου τον διοικητικό έλεγχο.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κάθε περίπτωση, στο επίπεδο της εκδίκασης προσφυγών για συντάξεις, όπως έχει ήδη επισημανθεί, υπάρχουν μεγάλες καθυστερήσεις, </w:t>
      </w:r>
      <w:r w:rsidRPr="008A008C">
        <w:rPr>
          <w:rFonts w:ascii="Arial" w:hAnsi="Arial"/>
          <w:sz w:val="24"/>
          <w:szCs w:val="24"/>
          <w:lang w:eastAsia="el-GR"/>
        </w:rPr>
        <w:lastRenderedPageBreak/>
        <w:t>οδηγώντας ουσιαστικά σε αρνησιδικία. Σύμφωνα δε με δημοσιεύματα, στο Ελεγκτικό Συνέδριο εκκρεμούν περισσότερες από τριάντα χιλιάδες υποθέσεις, με μέσο όρο εκδίκασης τα τρία χρόνια, ενώ έχουν επιβληθεί πρόστιμα από το Συμβούλιο της Ευρώπης για καθυστερήσεις.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λοιπόν, ντροπή, επειδή πρόκειται για έναν πολύ ευαίσθητο τομέα, αφού αφορά ανθρώπους που δεν έχουν πολλά χρόνια να ζήσουν ακόμη και περιμένουν άδικα, με αποτέλεσμα να επιβαρύνονται τόσο βιολογικά όσο και ψυχολογικά. Οδηγούνται, επίσης, σε πράξεις απελπισίας, υπενθυμίζοντας την υπόθεση αυτοκτονίας του Δημήτρη </w:t>
      </w:r>
      <w:proofErr w:type="spellStart"/>
      <w:r w:rsidRPr="008A008C">
        <w:rPr>
          <w:rFonts w:ascii="Arial" w:hAnsi="Arial"/>
          <w:sz w:val="24"/>
          <w:szCs w:val="24"/>
          <w:lang w:eastAsia="el-GR"/>
        </w:rPr>
        <w:t>Χριστούλα</w:t>
      </w:r>
      <w:proofErr w:type="spellEnd"/>
      <w:r w:rsidRPr="008A008C">
        <w:rPr>
          <w:rFonts w:ascii="Arial" w:hAnsi="Arial"/>
          <w:sz w:val="24"/>
          <w:szCs w:val="24"/>
          <w:lang w:eastAsia="el-GR"/>
        </w:rPr>
        <w:t xml:space="preserve">, που θα καταθέσουμε στα Πρακτικά.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γεγονός αυτό, βέβαια, δεν απασχολεί την Κυβέρνηση όσο η εξυπηρέτηση των επιχειρηματικών συμφερόντων, όπως διαπιστώνεται από το άρθρο 359 του σημερινού νομοσχεδίου, όπου δημιουργούνται ειδικά τμήματα </w:t>
      </w:r>
      <w:proofErr w:type="spellStart"/>
      <w:r w:rsidRPr="008A008C">
        <w:rPr>
          <w:rFonts w:ascii="Arial" w:hAnsi="Arial"/>
          <w:sz w:val="24"/>
          <w:szCs w:val="24"/>
          <w:lang w:eastAsia="el-GR"/>
        </w:rPr>
        <w:t>fast</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tr</w:t>
      </w:r>
      <w:proofErr w:type="spellEnd"/>
      <w:r w:rsidRPr="008A008C">
        <w:rPr>
          <w:rFonts w:ascii="Arial" w:hAnsi="Arial"/>
          <w:sz w:val="24"/>
          <w:szCs w:val="24"/>
          <w:lang w:val="en-US" w:eastAsia="el-GR"/>
        </w:rPr>
        <w:t>a</w:t>
      </w:r>
      <w:proofErr w:type="spellStart"/>
      <w:r w:rsidRPr="008A008C">
        <w:rPr>
          <w:rFonts w:ascii="Arial" w:hAnsi="Arial"/>
          <w:sz w:val="24"/>
          <w:szCs w:val="24"/>
          <w:lang w:eastAsia="el-GR"/>
        </w:rPr>
        <w:t>ck</w:t>
      </w:r>
      <w:proofErr w:type="spellEnd"/>
      <w:r w:rsidRPr="008A008C">
        <w:rPr>
          <w:rFonts w:ascii="Arial" w:hAnsi="Arial"/>
          <w:sz w:val="24"/>
          <w:szCs w:val="24"/>
          <w:lang w:eastAsia="el-GR"/>
        </w:rPr>
        <w:t xml:space="preserve"> για τους επενδυτές στις τηλεπικοινωνίες, την ενέργεια και τα προσωπικά δεδομένα. Σκανδαλώδες, φυσικά, εάν σκεφτεί κανείς πως έχουμε τις ακριβότερες τηλεπικοινωνίες στην Ευρώπη, σύμφωνα με την Επιτροπή Ανταγωνισμού, όπως επίσης θα καταθέσουμε στα Πρακτικά.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απασχολεί την Κυβέρνηση ούτε το ότι θα υπάρξει κερδοσκοπία από τα προσωπικά δεδομένα από μία αγορά ύψους 3,2 δισεκατομμυρίων ευρώ, την οποία ο πρώην γενικός διευθυντής του ΣΕΒ και νυν Υφυπουργός παρά τω </w:t>
      </w:r>
      <w:proofErr w:type="spellStart"/>
      <w:r w:rsidRPr="008A008C">
        <w:rPr>
          <w:rFonts w:ascii="Arial" w:hAnsi="Arial"/>
          <w:sz w:val="24"/>
          <w:szCs w:val="24"/>
          <w:lang w:eastAsia="el-GR"/>
        </w:rPr>
        <w:lastRenderedPageBreak/>
        <w:t>Πρωθυπουργώ</w:t>
      </w:r>
      <w:proofErr w:type="spellEnd"/>
      <w:r w:rsidRPr="008A008C">
        <w:rPr>
          <w:rFonts w:ascii="Arial" w:hAnsi="Arial"/>
          <w:sz w:val="24"/>
          <w:szCs w:val="24"/>
          <w:lang w:eastAsia="el-GR"/>
        </w:rPr>
        <w:t xml:space="preserve"> ονόμασε «πετρέλαιο του μέλλοντος», αν και θα πωλούνται μόλις προς 50 </w:t>
      </w:r>
      <w:proofErr w:type="spellStart"/>
      <w:r w:rsidRPr="008A008C">
        <w:rPr>
          <w:rFonts w:ascii="Arial" w:hAnsi="Arial"/>
          <w:sz w:val="24"/>
          <w:szCs w:val="24"/>
          <w:lang w:eastAsia="el-GR"/>
        </w:rPr>
        <w:t>σεντ</w:t>
      </w:r>
      <w:proofErr w:type="spellEnd"/>
      <w:r w:rsidRPr="008A008C">
        <w:rPr>
          <w:rFonts w:ascii="Arial" w:hAnsi="Arial"/>
          <w:sz w:val="24"/>
          <w:szCs w:val="24"/>
          <w:lang w:eastAsia="el-GR"/>
        </w:rPr>
        <w:t xml:space="preserve"> το κιλό, όπως θα καταθέσουμε στα Πρακτικά.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Δρομολογείται, λοιπόν, μια δημοκρατία </w:t>
      </w:r>
      <w:r w:rsidRPr="008A008C">
        <w:rPr>
          <w:rFonts w:ascii="Arial" w:hAnsi="Arial"/>
          <w:sz w:val="24"/>
          <w:szCs w:val="24"/>
          <w:lang w:val="en-US" w:eastAsia="el-GR"/>
        </w:rPr>
        <w:t>fast</w:t>
      </w:r>
      <w:r w:rsidRPr="008A008C">
        <w:rPr>
          <w:rFonts w:ascii="Arial" w:hAnsi="Arial"/>
          <w:sz w:val="24"/>
          <w:szCs w:val="24"/>
          <w:lang w:eastAsia="el-GR"/>
        </w:rPr>
        <w:t xml:space="preserve"> </w:t>
      </w:r>
      <w:r w:rsidRPr="008A008C">
        <w:rPr>
          <w:rFonts w:ascii="Arial" w:hAnsi="Arial"/>
          <w:sz w:val="24"/>
          <w:szCs w:val="24"/>
          <w:lang w:val="en-US" w:eastAsia="el-GR"/>
        </w:rPr>
        <w:t>track</w:t>
      </w:r>
      <w:r w:rsidRPr="008A008C">
        <w:rPr>
          <w:rFonts w:ascii="Arial" w:hAnsi="Arial"/>
          <w:sz w:val="24"/>
          <w:szCs w:val="24"/>
          <w:lang w:eastAsia="el-GR"/>
        </w:rPr>
        <w:t xml:space="preserve"> για την εγχώρια και διεθνή ολιγαρχία που στηρίζει η Κυβέρνηση, με την κοινωνία βυθισμένη στην ύφεση, με την ενεργειακή υποτέλεια στο ζενίθ, κρίνοντας από την κατάργηση του λιγνίτη σχεδόν δεκαπέντε χρόνια πριν από τη Γερμανία και από την επιδότηση των γερμανικών ηλεκτρικών αυτοκινήτων, την αυξανόμενη εξάρτηση από τις εισαγωγές, τη μετατροπή των Ελλήνων σε γκαρσόνια των Γερμανών και ούτω καθεξής.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Κλείνοντας, ειδικά όσον αφορά το Ελεγκτικό Συνέδριο, το νομοσχέδιο δεν λύνει προβλήματα, αλλά υποβαθμίζει στην πραγματικότητα ακόμη περισσότερο τον ρόλο του.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Ελπίζουμε, βέβαια, να πρόκειται για μία ακόμη προχειρότητα της Κυβέρνησης και όχι για σκοπιμότητα, κάτι που θα φανεί από τις διορθωτικές τροπολογίες που οφείλουν να ακολουθήσουν.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σημείο αυτό ο Βουλευτής κ. </w:t>
      </w:r>
      <w:proofErr w:type="spellStart"/>
      <w:r w:rsidRPr="008A008C">
        <w:rPr>
          <w:rFonts w:ascii="Arial" w:hAnsi="Arial"/>
          <w:sz w:val="24"/>
          <w:szCs w:val="24"/>
          <w:lang w:eastAsia="el-GR"/>
        </w:rPr>
        <w:t>Βιλιάρδος</w:t>
      </w:r>
      <w:proofErr w:type="spellEnd"/>
      <w:r w:rsidRPr="008A008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Ευχαριστώ πολύ. </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Ελληνικής Λύσης)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ΠΡΟΕΔΡΕΥΩΝ (Οδυσσέας Κωνσταντινόπουλος): </w:t>
      </w:r>
      <w:r w:rsidRPr="008A008C">
        <w:rPr>
          <w:rFonts w:ascii="Arial" w:hAnsi="Arial"/>
          <w:sz w:val="24"/>
          <w:szCs w:val="24"/>
          <w:lang w:eastAsia="el-GR"/>
        </w:rPr>
        <w:t xml:space="preserve">Κι εμείς ευχαριστούμε.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Τον λόγο τώρα έχει ο κ. Εμμανουήλ Συντυχάκης από το Κομμουνιστικό Κόμμα Ελλάδας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ΕΜΜΑΝΟΥΗΛ ΣΥΝΤΥΧΑΚΗΣ:</w:t>
      </w:r>
      <w:r w:rsidRPr="008A008C">
        <w:rPr>
          <w:rFonts w:ascii="Arial" w:hAnsi="Arial"/>
          <w:sz w:val="24"/>
          <w:szCs w:val="24"/>
          <w:lang w:eastAsia="el-GR"/>
        </w:rPr>
        <w:t xml:space="preserve"> Ευχαριστώ,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θα μιλήσω για αυτό καθαυτό το νομοσχέδιο. Άλλωστε, η εισηγήτρια μας ήταν ιδιαίτερα αναλυτική για την ουσία, το περιεχόμενο και τη θέση μας ως Κομμουνιστικό Κόμμα Ελλάδας.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Επιτρέψτε μου, όμως, να τοποθετηθώ για την κατάπτυστη και επικίνδυνη τροπολογία του Υπουργείου Αθλητισμού, η οποία με μία απλή τροποποίηση του νόμου αντικαθιστά τη λέξη «τελεσίδικα» με τη λέξη «αμετάκλητα» τόσο απλά, βάζοντας κανονικά, όχι από το «παράθυρο», από την «πόρτα», κύριε Υπουργέ, υπόδικους, όσους έχουν καταδικαστεί και στον πρώτο και τον δεύτερο βαθμό για κακούργημα. Γιατί; Για να διοικήσουν -λέει- στον χώρο του αθλητισμού.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Εκείνο που απομένει είναι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η Κυβέρνηση, ο κύριος Υπουργός Δικαιοσύνης κ. Τσιάρας, ο οποίος υπογράφει το νομοσχέδιο, να μας μοιράσουν τις φωτογραφίες όλων όσων ευνοούνται απ’ αυτή την τροπολογία. Είναι πραγματικά θλιβερό, που δείχνει ότι ο εμπορευματοποιημένος αθλητισμός δεν έχει «πάτο».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Επιπλέον, καταργεί αυτή η τροπολογία τα όποια κωλύματα υπήρχαν, που απαγόρευαν στις εταιρείες αθλητικών ειδών να συμμετέχουν στις διοικήσεις αθλητικών ομοσπονδιών και τα διοικητικά συμβούλια των σωματείων. Επίσης, επιτρέπει τη συμμετοχή παλιών αθλητών στις διοικήσεις των ομοσπονδιών. Με μία, δηλαδή, φωτογραφική τροπολογία πάρα πολλές στοχεύσεις.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Πρόκειται για καταστροφικές διατάξεις και πρέπει εδώ και τώρα να αποσυρθεί αυτή η τροπολογία. Αποτελεί την επιτομή της νομιμοποιημένης παρανομίας της χειραγώγησης των αγώνων, της διαπλοκής και της αδιαφάνειας.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προσπαθεί μάταια να πείσει ότι αυτή η απαράδεκτη και ύποπτη τροπολογία, με την υπογραφή και του κυρίου Υπουργού Δικαιοσύνης, έχει, όπως λέει, στόχο την τάξη και τη διαφάνεια στον ελληνικό αθλητισμό. Τώρα, να γελάσουμε; Να τα πάρουμε στο «κρανίο»; Τι απ’ όλα θα πρέπει να κάνουμε;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Είχε, μάλιστα, το θράσος -γιατί περί αυτού πρόκειται- να επικαλείται τη Σύμβαση </w:t>
      </w:r>
      <w:proofErr w:type="spellStart"/>
      <w:r w:rsidRPr="008A008C">
        <w:rPr>
          <w:rFonts w:ascii="Arial" w:hAnsi="Arial"/>
          <w:sz w:val="24"/>
          <w:szCs w:val="24"/>
          <w:lang w:eastAsia="el-GR"/>
        </w:rPr>
        <w:t>Μακόλιν</w:t>
      </w:r>
      <w:proofErr w:type="spellEnd"/>
      <w:r w:rsidRPr="008A008C">
        <w:rPr>
          <w:rFonts w:ascii="Arial" w:hAnsi="Arial"/>
          <w:sz w:val="24"/>
          <w:szCs w:val="24"/>
          <w:lang w:eastAsia="el-GR"/>
        </w:rPr>
        <w:t xml:space="preserve"> σχετικά με τη χειραγώγηση αθλητικών αγώνων, η οποία υπερψηφίστηκε απ’ όλα τα άλλα κόμματα.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ΚΚΕ είχε ψηφίσει «παρών» και, μάλιστα, είχαμε πει τότε ότι η σύμβαση έχει διατάξεις που, ενώ εμπεριέχουν πλευρές για την καταπολέμηση </w:t>
      </w:r>
      <w:r w:rsidRPr="008A008C">
        <w:rPr>
          <w:rFonts w:ascii="Arial" w:hAnsi="Arial"/>
          <w:sz w:val="24"/>
          <w:szCs w:val="24"/>
          <w:lang w:eastAsia="el-GR"/>
        </w:rPr>
        <w:lastRenderedPageBreak/>
        <w:t>της χειραγώγησης των αγώνων και της βίας, είναι σίγουρο ότι δεν πρόκειται να τελεσφορήσουν, διότι έρχεται σε αντίφαση με τον ίδιο τον χαρακτήρα του εμπορευματοποιημένου αθλητισμού και τις άλλες διατάξεις τότε του σχεδίου νόμου, που βασίζονται στον ανταγωνισμό μεταξύ των αθλητικών ανωνύμων εταιρειών για περισσότερα οικονομικά οφέλη και το κέρδος.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Πρώτος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και η Κυβέρνηση της Νέας Δημοκρατίας με αυτή την τροπολογία απαξιώνει την εν λόγω σύμβαση, νομιμοποιώντας τη χειραγώγηση των αγώνων, τη σήψη και την ασυδοσία.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κρίκος της αλυσίδας που ενισχύει τη νομοθετική και θεσμική στήριξη των επιχειρηματικών συμφερόντων στον χώρο του αθλητισμού. Το απέδειξε, άλλωστε, με την κατάργηση του αυτοδιοίκητου αθλητικών σωματείων και ομοσπονδιών.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Ζημιωμένος, βέβαια, θα είναι ο λαός μας απ’ αυτή την ιστορία, οι χιλιάδες νέοι και νέες, γονείς, προπονητές, παράγοντες του αθλητισμού, που το δικαίωμά τους στη φυσική αγωγή και άθληση, την ενασχόλησή τους με τον αθλητισμό θα εμποδιστεί μπροστά στη δίψα του κέρδους.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πει κάποιος: «Μα, η διαφθορά, η «παράγκα», η χειραγώγηση, το στοίχημα, οι χαριστικές ρυθμίσεις στις ΠΑΕ, οι φοροαπαλλαγές, τα δισεκατομμύρια που ρέουν είναι κάτι καινούργιο ως φαινόμενο;». Όχι μόνο δεν είναι καινούργιο, αλλά ποτέ καμμία κυβέρνηση, ούτε οι προηγούμενοι του </w:t>
      </w:r>
      <w:r w:rsidRPr="008A008C">
        <w:rPr>
          <w:rFonts w:ascii="Arial" w:hAnsi="Arial"/>
          <w:sz w:val="24"/>
          <w:szCs w:val="24"/>
          <w:lang w:eastAsia="el-GR"/>
        </w:rPr>
        <w:lastRenderedPageBreak/>
        <w:t xml:space="preserve">ΣΥΡΙΖΑ ούτε του ΠΑΣΟΚ ούτε οι κοινές μεταξύ σας κυβερνήσεις επιδίωξαν ποτέ να αντιμετωπίσουν. Κανένας αθλητικός νόμος δεν εμπόδισε την επιχειρηματική δράση ούτε ενισχύθηκε και ποτέ ο ερασιτεχνικός αθλητισμός.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Αυτή, λοιπόν, η τροπολογία έρχεται ως συνέχεια των αθλητικών νόμων, για να ενισχύσει ακόμα περισσότερο την εμπορευματοποίηση του ελληνικού αθλητισμού. Αυτό είναι το μέλλον του και το πρότυπο που πασάρουν στον λαό μας και ιδιαίτερα στη νέα γενιά. «Χέρι-χέρι» σπόνσορες, εταιρείες, υπόδικοι και όλοι αυτοί μαζί να διοικούν τον ελληνικό αθλητισμό.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υποκρισία λοιπόν όσοι είχαν και έχουν το μαχαίρι και το πεπόνι της διακυβέρνησης να μιλούν σήμερα για χειραγώγηση αγώνων και διαφθορά στον αθλητισμό και ιδιαίτερα στο ποδόσφαιρο και σε άλλα αθλήματα, όπως στον μηχανοκίνητο αθλητισμό, όταν όχι μόνο παραμένει άθικτο το νομοθετικό πλαίσιο που τα νομιμοποιεί, αλλά το θωρακίζουν κάθε φορά με τους αλλεπάλληλους αθλητικούς νόμους. Αυτή η χωρίς προηγούμενο φωτογραφική τροπολογία, με τη νομιμοποίηση υποδίκων, την εύνοια σε κολλητούς και πρόθυμους, και όλοι μαζί, ένα και μόνο στόχο έχουν, να υπηρετήσουν τον αθλητισμό-εμπόρευμα και τα μεγαλεπήβολα επιχειρηματικά σχέδια.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Συνδέεται επιπλέον άμεσα και με τη δημιουργία του αθλητικού μητρώου, με ασφυκτική καταληκτική ημερομηνία εγγραφής των σωματείων, ενός μητρώου αναγκαίου μεν, αλλά κομμένου και ραμμένου για να διευκολύνει, </w:t>
      </w:r>
      <w:r w:rsidRPr="008A008C">
        <w:rPr>
          <w:rFonts w:ascii="Arial" w:hAnsi="Arial"/>
          <w:sz w:val="24"/>
          <w:szCs w:val="24"/>
          <w:lang w:eastAsia="el-GR"/>
        </w:rPr>
        <w:lastRenderedPageBreak/>
        <w:t xml:space="preserve">πρώτον, τον πλήρη κυβερνητικό και κομματικό έλεγχο των αθλητικών ομοσπονδιών και, δεύτερον, την πρόσβαση σε αυτόν των εταιρειών-χορηγών, όπως άλλωστε το έχει δηλώσει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για να αλώσουν επιχειρηματικά και τον ερασιτεχνικό αθλητισμό, να αποκτήσουν τον πλήρη έλεγχο των σωματείων, μητρώο μελών, ακαδημίες, εισιτήρια, τα όποια οικονομικά και τις όποιες υποδομές διαθέτουν και φυσικά τους αγώνες, όπως άλλωστε γίνεται στον επαγγελματικό αθλητισμό, και να προωθήσουν τα χορηγικά τους προγράμματα, εκμεταλλευόμενοι την ανέχεια, από την ισχνή κρατική χρηματοδότηση των αθλητικών σωματείων και την ανυπαρξία υποδομών.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Μάλιστα, υπό τη μορφή απειλών, ο κύριος Υπουργός δηλώνει ότι όσα αθλητικά σωματεία δεν έχουν ολοκληρώσει την εγγραφή ή την προεγγραφή στο περιβόητο μητρώο δεν θα λάβουν την κρατική χρηματοδότηση. Να λοιπόν πώς αποδεικνύεται, γιατί η Κυβέρνηση φέρνει αυτή τη στιγμή αυτή την κατάπτυστη τροπολογία, όλα στοιχίζονται και υποτάσσονται στην ενιαία κεντρική στρατηγική για τον αθλητισμό-επιχείρηση, κατάργηση του αυτοδιοίκητου, περιορισμοί στην εκλογή των εκπροσώπων των αθλητικών ομοσπονδιών, θητείες όρια, ηλικίας, επιχειρώντας ευθεία παρέμβαση στις διοικητικές τους υποθέσεις.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Αυτή λοιπόν την τροπολογία σάς την επιστρέφουμε, κύριε Υπουργέ, ως απαράδεκτη. Είναι καταδικαστέα από τη συντριπτική πλειοψηφία του υγιούς αθλητικού κόσμου, όπως και οι μεθοδεύσεις για το μητρώο.</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Τέλος, επιτρέψτε μου, κύριε Πρόεδρε, να τοποθετηθώ για την τροπολογία του Υπουργείου Υποδομών, με την οποία είμαστε κάθετα αντίθετοι, ακριβώς γιατί είναι απαράδεκτη και μάλιστα σας ζητούμε να την αποσύρετε. Συγκεκριμένα θα τοποθετηθώ για το άρθρο 2 της τροπολογίας, που αφορά την κατάργηση των τεχνικών υπηρεσιών δημοσίων έργων, τις γνωστές ΕΥΔΕ, τέσσερις τεχνικές υπηρεσίες σε όλη την Ελλάδα, και μάλιστα ούτε καν καλέσατε τους εργαζομένους σε διαβούλευση, που εσείς έχετε θεό τη διαβούλευση, αλλά τους απαξιώσατε εντελώς. Καταργείτε λοιπόν αυτές τις τέσσερις υπηρεσίες, με αρμοδιότητα σε μεγάλα έργα υποδομής, με την αιτιολογία ότι αντιμετωπίζουν σοβαρές δυσλειτουργίες, λόγω της </w:t>
      </w:r>
      <w:proofErr w:type="spellStart"/>
      <w:r w:rsidRPr="008A008C">
        <w:rPr>
          <w:rFonts w:ascii="Arial" w:hAnsi="Arial"/>
          <w:sz w:val="24"/>
          <w:szCs w:val="24"/>
          <w:lang w:eastAsia="el-GR"/>
        </w:rPr>
        <w:t>υποστελέχωσης</w:t>
      </w:r>
      <w:proofErr w:type="spellEnd"/>
      <w:r w:rsidRPr="008A008C">
        <w:rPr>
          <w:rFonts w:ascii="Arial" w:hAnsi="Arial"/>
          <w:sz w:val="24"/>
          <w:szCs w:val="24"/>
          <w:lang w:eastAsia="el-GR"/>
        </w:rPr>
        <w:t xml:space="preserve">. Και ποιος τις </w:t>
      </w:r>
      <w:proofErr w:type="spellStart"/>
      <w:r w:rsidRPr="008A008C">
        <w:rPr>
          <w:rFonts w:ascii="Arial" w:hAnsi="Arial"/>
          <w:sz w:val="24"/>
          <w:szCs w:val="24"/>
          <w:lang w:eastAsia="el-GR"/>
        </w:rPr>
        <w:t>υποστελέχωσε</w:t>
      </w:r>
      <w:proofErr w:type="spellEnd"/>
      <w:r w:rsidRPr="008A008C">
        <w:rPr>
          <w:rFonts w:ascii="Arial" w:hAnsi="Arial"/>
          <w:sz w:val="24"/>
          <w:szCs w:val="24"/>
          <w:lang w:eastAsia="el-GR"/>
        </w:rPr>
        <w:t xml:space="preserve">; Μήπως αυτός ήταν και ο τελικός στόχος; Η </w:t>
      </w:r>
      <w:proofErr w:type="spellStart"/>
      <w:r w:rsidRPr="008A008C">
        <w:rPr>
          <w:rFonts w:ascii="Arial" w:hAnsi="Arial"/>
          <w:sz w:val="24"/>
          <w:szCs w:val="24"/>
          <w:lang w:eastAsia="el-GR"/>
        </w:rPr>
        <w:t>υποστελέχωση</w:t>
      </w:r>
      <w:proofErr w:type="spellEnd"/>
      <w:r w:rsidRPr="008A008C">
        <w:rPr>
          <w:rFonts w:ascii="Arial" w:hAnsi="Arial"/>
          <w:sz w:val="24"/>
          <w:szCs w:val="24"/>
          <w:lang w:eastAsia="el-GR"/>
        </w:rPr>
        <w:t xml:space="preserve"> και η υποβάθμισή τους είναι συνειδητή επιλογή των κυβερνήσεων, ώστε να ωριμάσει αυτό που κάνετε με την παρούσα τροπολογία. Ο στόχος είναι η ιδιωτικοποίηση του δημόσιου τομέα, εκχώρηση των μεγάλων έργων υποδομής στα επιχειρηματικά συμφέροντα και ο σχεδιασμός τους με βάση τα ιδιωτικοοικονομικά κριτήρια. Και αυτό μυρίζει πολλά και διάφορα σκάνδαλα. Αρκεί να διασφαλιστεί η ανταγωνιστικότητα και η κερδοφορία των ομίλων.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Η Κυβέρνηση ενισχύει και αναβαθμίζει τον «Οργανισμό Ανάπτυξης Κρήτης Ανώνυμη Εταιρεία», όπως επισημαίνεται και στην αιτιολογική έκθεση. Μεταφέρει σε έναν φορέα ιδιωτικού δικαίου τις όποιες αρμοδιότητες είχαν μείνει στο κράτος, χρηματοδότηση, κατασκευή, διαχείριση των μεγάλων έργων στην Περιφέρεια Κρήτης, ώστε να εξυπηρετεί πιο ευέλικτα το μεγάλο κεφάλαιο. Από το 2013 το ΚΚΕ είχε αντιταχθεί στη συγκρότηση αυτού του οργανισμού, διότι με αυτόν τον τρόπο φέρνουν πιο κοντά τους ιδιώτες επενδυτές, φέρνουν τα αναπτυξιακά εργαλεία πιο κοντά στον άμεσο έλεγχο του κεφαλαίου. Μεγάλα έργα θα ανατίθενται με συνοπτικές και αδιαφανείς διαδικασίες στους κατασκευαστικούς ομίλους, κανείς δεν θα επιβλέπει ή η όποια επίβλεψη και αν υπάρξει θα είναι για τα μάτια του κόσμου. Κάπως έτσι λοιπόν γεννιούνται τα σκάνδαλα, που αποτελούν και το βασικό συστατικό στοιχείο του καπιταλισμού, τον οποίο υπηρετείτε.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ρύθμιση λοιπόν αυτή θα έχει τραγικές συνέπειες στα εργασιακά και μισθολογικά δικαιώματα των εργαζομένων στις ΕΥΔΕ και κυρίως σ’ αυτή της Κρήτης και Δωδεκανήσων. Αντί λοιπόν να γίνουν προσλήψεις μόνιμου προσωπικού για τη στελέχωσή τους, καταργούνται, και για τις τρεις από αυτές προβλέπεται η ενσωμάτωσή τους σε άλλες, ενώ οι αρμοδιότητες της ΕΥΔΕ Κρήτης και Δωδεκανήσου παραχωρούνται στον «ΟΑΚ Ανώνυμη Εταιρεία» και οι εργαζόμενοι αυτής, δημόσιοι υπάλληλοι, αποσπώνται για δύο χρόνια στην </w:t>
      </w:r>
      <w:r w:rsidRPr="008A008C">
        <w:rPr>
          <w:rFonts w:ascii="Arial" w:hAnsi="Arial"/>
          <w:sz w:val="24"/>
          <w:szCs w:val="24"/>
          <w:lang w:eastAsia="el-GR"/>
        </w:rPr>
        <w:lastRenderedPageBreak/>
        <w:t xml:space="preserve">ανώνυμη εταιρεία. Αποτελεί πραγματικό εμπαιγμό, διότι δεν διασφαλίζει ούτε οργανικές θέσεις ούτε εργασιακά και μισθολογικά δικαιώματα. Παραμένει αβέβαιο το τι θα γίνει με την παρέλευση αυτής της διετίας. Η Κυβέρνηση τούς αποσπά στον «ΟΑΚ ΑΕ» για να τους πετάξει αργότερα στον δρόμο, όπως φυσικά και η αναφορά για διατήρηση εργασιακών και μισθολογικών δικαιωμάτων, τηρουμένων των προϋποθέσεων καταβολής. Είναι κοροϊδία! Θα έχει πολύ μεγάλο ενδιαφέρον να μας πείτε ποιες είναι αυτές οι προϋποθέσεις, για να τις ξέρουμε.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Τελειώνοντας, το ΚΚΕ είναι αντίθετο με αυτή την τροπολογία, απαιτεί την απόσυρσή της και ταυτόχρονα διεκδικεί να καταργηθούν όλα τα νομοθετήματα που προωθούν τη μεταφορά αρμοδιοτήτων δημόσιων υπηρεσιών σε ανώνυμες εταιρείες. Δεύτερον, απαιτεί να ενισχυθούν οι υπηρεσίες του δημοσίου που θα ασκούν αποκλειστικά αυτές τις αρμοδιότητες, που πάτε να δώσετε στις ανώνυμες εταιρείες. Τρίτον, απαιτεί την αυτονόητη διασφάλιση των εργασιακών, μισθολογικών, ασφαλιστικών δικαιωμάτων του προσωπικού των σημερινών οργανισμών και υπηρεσιών.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την Προεδρική Έδρα καταλαμβάνει ο Γ΄ Αντιπρόεδρος της Βουλής κ</w:t>
      </w:r>
      <w:r w:rsidRPr="008A008C">
        <w:rPr>
          <w:rFonts w:ascii="Arial" w:hAnsi="Arial"/>
          <w:b/>
          <w:sz w:val="24"/>
          <w:szCs w:val="24"/>
          <w:lang w:eastAsia="el-GR"/>
        </w:rPr>
        <w:t>. ΑΘΑΝΑΣΙΟΣ ΜΠΟΥΡΑΣ</w:t>
      </w:r>
      <w:r w:rsidRPr="008A008C">
        <w:rPr>
          <w:rFonts w:ascii="Arial" w:hAnsi="Arial"/>
          <w:sz w:val="24"/>
          <w:szCs w:val="24"/>
          <w:lang w:eastAsia="el-GR"/>
        </w:rPr>
        <w:t>)</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lastRenderedPageBreak/>
        <w:t xml:space="preserve">ΠΡΟΕΔΡΕΥΩΝ (Αθανάσιος Μπούρας): </w:t>
      </w:r>
      <w:r w:rsidRPr="008A008C">
        <w:rPr>
          <w:rFonts w:ascii="Arial" w:hAnsi="Arial" w:cs="Arial"/>
          <w:bCs/>
          <w:sz w:val="24"/>
          <w:szCs w:val="24"/>
          <w:shd w:val="clear" w:color="auto" w:fill="FFFFFF"/>
          <w:lang w:eastAsia="zh-CN"/>
        </w:rPr>
        <w:t xml:space="preserve">Έχει ζητήσει τον λόγο ο κύριος Υπουργός για να μπορούν μετά να λάβουν τον λόγο και οι Κοινοβουλευτικοί Εκπρόσωποι και μετά ακολουθεί ο κ. Αθανάσιος </w:t>
      </w:r>
      <w:proofErr w:type="spellStart"/>
      <w:r w:rsidRPr="008A008C">
        <w:rPr>
          <w:rFonts w:ascii="Arial" w:hAnsi="Arial" w:cs="Arial"/>
          <w:bCs/>
          <w:sz w:val="24"/>
          <w:szCs w:val="24"/>
          <w:shd w:val="clear" w:color="auto" w:fill="FFFFFF"/>
          <w:lang w:eastAsia="zh-CN"/>
        </w:rPr>
        <w:t>Ζεμπίλης</w:t>
      </w:r>
      <w:proofErr w:type="spellEnd"/>
      <w:r w:rsidRPr="008A008C">
        <w:rPr>
          <w:rFonts w:ascii="Arial" w:hAnsi="Arial" w:cs="Arial"/>
          <w:bCs/>
          <w:sz w:val="24"/>
          <w:szCs w:val="24"/>
          <w:shd w:val="clear" w:color="auto" w:fill="FFFFFF"/>
          <w:lang w:eastAsia="zh-CN"/>
        </w:rPr>
        <w:t>.</w:t>
      </w:r>
      <w:r w:rsidRPr="008A008C">
        <w:rPr>
          <w:rFonts w:ascii="Arial" w:hAnsi="Arial"/>
          <w:sz w:val="24"/>
          <w:szCs w:val="24"/>
          <w:lang w:eastAsia="el-GR"/>
        </w:rPr>
        <w:t xml:space="preserve"> </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 xml:space="preserve">Σας ευχαριστώ, κύριε Πρόεδρε.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νομίζω ότι στην τελευταία μέρα της συζήτησης του νομοσχεδίου, με τον εξαντλητικό διάλογο που έχει προηγηθεί, λίγο ή πολύ όλοι μας γνωρίζουμε ποιο είναι το τοπίο. Αναγκάζομαι να επαναλάβω κάποιες αυτονόητες παραδοχές για να οριοθετήσω κατ’ αρχάς τον χώρο της συζήτησής μας, αλλά βεβαίως να έχω την ευκαιρία και αμέσως μετά να δώσω κάποιες απαντήσεις σε συναδέλφους, οι οποίοι με το δικό τους τρόπο εξέφρασαν κάποιες απόψεις, λίγο νωρίτερα, εδώ, σε αυτό το Βήμα.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Έχω πει, και το λέω για πολλοστή φορά, ότι το βασικό κομμάτι, το </w:t>
      </w:r>
      <w:r w:rsidRPr="008A008C">
        <w:rPr>
          <w:rFonts w:ascii="Arial" w:hAnsi="Arial"/>
          <w:sz w:val="24"/>
          <w:szCs w:val="24"/>
          <w:lang w:val="en-US" w:eastAsia="el-GR"/>
        </w:rPr>
        <w:t>main</w:t>
      </w:r>
      <w:r w:rsidRPr="008A008C">
        <w:rPr>
          <w:rFonts w:ascii="Arial" w:hAnsi="Arial"/>
          <w:sz w:val="24"/>
          <w:szCs w:val="24"/>
          <w:lang w:eastAsia="el-GR"/>
        </w:rPr>
        <w:t xml:space="preserve"> </w:t>
      </w:r>
      <w:r w:rsidRPr="008A008C">
        <w:rPr>
          <w:rFonts w:ascii="Arial" w:hAnsi="Arial"/>
          <w:sz w:val="24"/>
          <w:szCs w:val="24"/>
          <w:lang w:val="en-US" w:eastAsia="el-GR"/>
        </w:rPr>
        <w:t>corpus</w:t>
      </w:r>
      <w:r w:rsidRPr="008A008C">
        <w:rPr>
          <w:rFonts w:ascii="Arial" w:hAnsi="Arial"/>
          <w:sz w:val="24"/>
          <w:szCs w:val="24"/>
          <w:lang w:eastAsia="el-GR"/>
        </w:rPr>
        <w:t xml:space="preserve"> αυτού του νομοσχεδίου -το είπατε κι εσείς κ. Ξανθόπουλε- είναι η δικονομία του Ελεγκτικού Συνεδρίου. Τη δικονομία του Ελεγκτικού Συνεδρίου δεν την έφτιαξε το Υπουργείο Δικαιοσύνης και αυτό θέλω να το καταλάβουν όλοι οι συνάδελφοι. Είναι το προϊόν μιας πολύ σοβαρής, πολύ εμπεριστατωμένης, πολύ επίμονης, θα έλεγα, προσπάθειας, που έγινε από το ίδιο το Ελεγκτικό Συνέδριο, με μια νομοπαρασκευαστική επιτροπή, η οποία ξεκινάει από τον χρόνο της προηγούμενης κυβέρνησης, το 2018, με </w:t>
      </w:r>
      <w:r w:rsidRPr="008A008C">
        <w:rPr>
          <w:rFonts w:ascii="Arial" w:hAnsi="Arial"/>
          <w:sz w:val="24"/>
          <w:szCs w:val="24"/>
          <w:lang w:eastAsia="el-GR"/>
        </w:rPr>
        <w:lastRenderedPageBreak/>
        <w:t xml:space="preserve">συμπεράσματα τα οποία ενσωματώνονται στο τελικό σχέδιο, το οποίο ερχόμαστε σήμερα να ψηφίσουμε, και με τη συνολική αποδοχή της ολομέλειας του Ελεγκτικού Συνεδρίου. Δεν ανακαλύψαμε εμείς ξαφνικά καμία από τις διατάξεις της δικονομίας του Ελεγκτικού Συνεδρίου.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Κατά συνέπεια, όλα αυτά τα οποία προτείνονται στην ολομέλεια της Εθνικής Αντιπροσωπείας, στην πραγματικότητα, είναι διατάξεις οι οποίες έχουν προέλθει μέσα από μια, αν θέλετε, πάροδο χρόνου και μέσα από μια ωριμότητα, η οποία μας δείχνει ότι πρέπει να κινηθούμε στην επόμενη μέρα και πρέπει να εξελίξουμε τη λειτουργικότητα και τη λειτουργία του Ελεγκτικού Συνεδρίου. Δεν πρόκειται, επαναλαμβάνω, περί </w:t>
      </w:r>
      <w:proofErr w:type="spellStart"/>
      <w:r w:rsidRPr="008A008C">
        <w:rPr>
          <w:rFonts w:ascii="Arial" w:hAnsi="Arial"/>
          <w:sz w:val="24"/>
          <w:szCs w:val="24"/>
          <w:lang w:eastAsia="el-GR"/>
        </w:rPr>
        <w:t>καμμίας</w:t>
      </w:r>
      <w:proofErr w:type="spellEnd"/>
      <w:r w:rsidRPr="008A008C">
        <w:rPr>
          <w:rFonts w:ascii="Arial" w:hAnsi="Arial"/>
          <w:sz w:val="24"/>
          <w:szCs w:val="24"/>
          <w:lang w:eastAsia="el-GR"/>
        </w:rPr>
        <w:t xml:space="preserve"> επινόησης, περί κανενός πολιτικού, αλλά αντίθετα πρόκειται για μια εσωτερική διαδικασία, η οποία δείχνει ότι το Ελεγκτικό Συνέδριο πρέπει να κάνει το επόμενο βήμα.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Γίνεται μια συζήτηση για το πόσο πρέπει να κατέβουν τα ποσά για τα οποία πρέπει να γίνονται οι έλεγχοι. Θα το πω για άλλη μια φορά: Δεν υπάρχουν ανεξάντλητοι ανθρώπινοι πόροι. Κατά συνέπεια, δεν υπάρχει η δυνατότητα να φτάσουμε ενδεχομένως και στο «σημείο μηδέν».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Αντίθετα, θεωρώ θετικό -κι εγώ το είχα θέσει ως ερώτημα </w:t>
      </w:r>
      <w:proofErr w:type="spellStart"/>
      <w:r w:rsidRPr="008A008C">
        <w:rPr>
          <w:rFonts w:ascii="Arial" w:hAnsi="Arial"/>
          <w:sz w:val="24"/>
          <w:szCs w:val="24"/>
          <w:lang w:eastAsia="el-GR"/>
        </w:rPr>
        <w:t>ενώπιόν</w:t>
      </w:r>
      <w:proofErr w:type="spellEnd"/>
      <w:r w:rsidRPr="008A008C">
        <w:rPr>
          <w:rFonts w:ascii="Arial" w:hAnsi="Arial"/>
          <w:sz w:val="24"/>
          <w:szCs w:val="24"/>
          <w:lang w:eastAsia="el-GR"/>
        </w:rPr>
        <w:t xml:space="preserve"> σας, κύριε Ξανθόπουλε, κύριε </w:t>
      </w:r>
      <w:proofErr w:type="spellStart"/>
      <w:r w:rsidRPr="008A008C">
        <w:rPr>
          <w:rFonts w:ascii="Arial" w:hAnsi="Arial"/>
          <w:sz w:val="24"/>
          <w:szCs w:val="24"/>
          <w:lang w:eastAsia="el-GR"/>
        </w:rPr>
        <w:t>Τζανακόπουλε</w:t>
      </w:r>
      <w:proofErr w:type="spellEnd"/>
      <w:r w:rsidRPr="008A008C">
        <w:rPr>
          <w:rFonts w:ascii="Arial" w:hAnsi="Arial"/>
          <w:sz w:val="24"/>
          <w:szCs w:val="24"/>
          <w:lang w:eastAsia="el-GR"/>
        </w:rPr>
        <w:t xml:space="preserve">, η κ. Γιαννακοπούλου, ο κ. Καστανίδης τοποθετήθηκαν- θα κρατήσουμε τα 5 εκατομμύρια και θα το κάνουμε αποδεχόμενοι μια σοβαρή συζήτηση που πρέπει να γίνεται.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Έχω τη διαβεβαίωση από το Ελεγκτικό Συνέδριο και από τον Πρόεδρο ότι αν για οποιοδήποτε λόγο φανεί η καθυστέρηση, που θα σημάνει ένα καμπανάκι κινδύνου για την απορρόφηση των πόρων του ΕΣΠΑ, θα συσταθεί ειδικό τμήμα -ήδη γίνεται γρήγορα η διαδικασία- προκειμένου να μην υπάρξει κανένα τέτοιο πρόβλημα.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Όμως, από εκεί και πέρα, πρέπει να καταλάβουμε ότι όταν έρχονται συνάδελφοι εδώ και διατυπώνουν την ένστασή τους για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στον ΟΔΔΗΧ, στον Οργανισμό Διαχείρισης Δημοσίου Χρέους, ή στις θαλάσσιες μεταφορές, αυτή είναι μια πραγματικότητα η οποία υπάρχει εδώ και δεκαετίες. Δεν είναι μια πραγματικότητα που μπορεί να αλλάξει. Αλήθεια για πείτε μου, ξέρετε γιατί δεν γίνεται </w:t>
      </w:r>
      <w:proofErr w:type="spellStart"/>
      <w:r w:rsidRPr="008A008C">
        <w:rPr>
          <w:rFonts w:ascii="Arial" w:hAnsi="Arial"/>
          <w:sz w:val="24"/>
          <w:szCs w:val="24"/>
          <w:lang w:eastAsia="el-GR"/>
        </w:rPr>
        <w:t>προσυμβατικός</w:t>
      </w:r>
      <w:proofErr w:type="spellEnd"/>
      <w:r w:rsidRPr="008A008C">
        <w:rPr>
          <w:rFonts w:ascii="Arial" w:hAnsi="Arial"/>
          <w:sz w:val="24"/>
          <w:szCs w:val="24"/>
          <w:lang w:eastAsia="el-GR"/>
        </w:rPr>
        <w:t xml:space="preserve"> έλεγχος στις θαλάσσιες μεταφορές; Γιατί δεν πρέπει να μείνουν οι κάτοικοι των άγονων νησιών χωρίς θαλάσσιες συγκοινωνίες! Αυτό το αγνοείτε; Το γνωρίζετε όταν έρχεστε και λέτε γιατί δεν το κάνουμε αυτό; Ο έλεγχος βεβαίως γίνεται εκ των υστέρων, αλλά πόσο υπεύθυνο είναι απ’ όλους μας να πούμε ότι στο όνομα μιας -αν θέλετε- πραγματικής ανάγκης να γίνει ένας έλεγχος, θα μείνουν ενδεχομένως για κάποιους μήνες χωρίς συγκοινωνία τα άγονα νησιά; Είναι ένα ερώτημα το οποίο -αντιλαμβάνεστε- μας ξεπερνάει.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Κι είναι μια πρακτική η οποία προφανώς δεν θέλει να δώσει κανένα πλεονέκτημα σε επαγγελματικές ομάδες -στις οποίες αναφερθήκατε- στους </w:t>
      </w:r>
      <w:r w:rsidRPr="008A008C">
        <w:rPr>
          <w:rFonts w:ascii="Arial" w:hAnsi="Arial"/>
          <w:sz w:val="24"/>
          <w:szCs w:val="24"/>
          <w:lang w:eastAsia="el-GR"/>
        </w:rPr>
        <w:lastRenderedPageBreak/>
        <w:t xml:space="preserve">εφοπλιστές ή σε οποιονδήποτε άλλον. Απλά διευκολύνει μια πραγματικότητα που -επαναλαμβάνω- αφορά στους κατοίκους των μικρών και απομακρυσμένων νησιών.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Όμως, πρέπει επίσης να ξέρετε ότι ο προληπτικός έλεγχος ο οποίος δεν γίνεται αυτή την περίοδο -και βεβαίως έχει σταματήσει από την προηγούμενη διακυβέρνηση- γίνεται σε εσωτερικό επίπεδο, δηλαδή είναι υποχρέωση του κάθε φορέα να κάνει τον έλεγχο. Παραδείγματος χάριν στο Υπουργείο Δικαιοσύνης γίνεται αυτός ο έλεγχος -το λέω απλά για να ξεκαθαρίσουμε τα πράγματα- όχι ότι δεν υπάρχει.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πρέπει, τέλος, να πούμε ότι το μοντέλο το οποίο προτείνεται σήμερα στην ελληνική Εθνική Αντιπροσωπεία αφορά σε μια ευρωπαϊκή πραγματικότητα. Σωστά επισημάνθηκε νωρίτερα -αν θυμάμαι καλά από την κ. Γιαννάκου- ότι είναι το γαλλικό μοντέλο. Υποτίθεται ότι πρέπει να ακολουθήσουμε πρακτικές και δρόμους καλής νομοθέτησης και μιας λειτουργίας όλων των επιπέδων της δικαιοσύνης, τέτοιας ώστε να μην υπάρχουν ούτε αμφιβολίες, ούτε δεύτερες σκέψεις στον μέσο Έλληνα πολίτη.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Εγώ θέλω να ευχαριστήσω τα κόμματα και τους εισηγητές, διότι παρά τις διαφωνίες, η συζήτηση η οποία εξακολουθεί να γίνεται σε νομοσχέδια του Υπουργείου Δικαιοσύνης νομίζω ότι κινείται σε ένα επίπεδο μετριοπάθειας και σοβαρότητας που θεωρώ ότι το έχουμε ανάγκη όλοι. Το εκτιμώ, παρά το ότι </w:t>
      </w:r>
      <w:r w:rsidRPr="008A008C">
        <w:rPr>
          <w:rFonts w:ascii="Arial" w:hAnsi="Arial"/>
          <w:sz w:val="24"/>
          <w:szCs w:val="24"/>
          <w:lang w:eastAsia="el-GR"/>
        </w:rPr>
        <w:lastRenderedPageBreak/>
        <w:t xml:space="preserve">κάποιοι εδώ ήρθαν και μου είπαν ότι δεν εισηγούνται οι Βουλευτές της Νέας Δημοκρατίας αλλαγές ή τροποποιήσεις στο κείμενο του προτεινόμενου νόμου. Προφανώς δεν παρακολουθούν τη συζήτηση. Ο κ. </w:t>
      </w:r>
      <w:proofErr w:type="spellStart"/>
      <w:r w:rsidRPr="008A008C">
        <w:rPr>
          <w:rFonts w:ascii="Arial" w:hAnsi="Arial"/>
          <w:sz w:val="24"/>
          <w:szCs w:val="24"/>
          <w:lang w:eastAsia="el-GR"/>
        </w:rPr>
        <w:t>Κυρανάκης</w:t>
      </w:r>
      <w:proofErr w:type="spellEnd"/>
      <w:r w:rsidRPr="008A008C">
        <w:rPr>
          <w:rFonts w:ascii="Arial" w:hAnsi="Arial"/>
          <w:sz w:val="24"/>
          <w:szCs w:val="24"/>
          <w:lang w:eastAsia="el-GR"/>
        </w:rPr>
        <w:t xml:space="preserve"> πρότεινε δύο-τρεις συγκεκριμένες αλλαγές εκ των οποίων οι μισές υιοθετήθηκαν. Άρα λοιπόν ας μη γίνεται τέτοιου είδους κριτική η οποία υποβαθμίζει πολλές φορές όλη αυτή την προσπάθεια που γίνεται -επαναλαμβάνω- ειδικά για τα νομοσχέδια του Υπουργείου Δικαιοσύνης.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εκεί και πέρα, εξακολουθώ να λέω τα αυτονόητα. Η διεύθυνση των Στατιστικών στο Υπουργείο Δικαιοσύνης δεν ισχυρίζομαι ότι θα λύσει τα προβλήματα. Ήρθαν κάποιοι συνάδελφοι και είπαν ότι δεν θα λύσετε έτσι τα προβλήματα. Χρειαζόμαστε όμως το εργαλείο νωρίτερα για να λύσουμε τα προβλήματα; Διότι περί αυτού πρόκειται, δεν πρόκειται για τη λύση. Πρόκειται για το εργαλείο το οποίο θα μας οδηγήσει βήμα-βήμα και με πολύ συγκεκριμένη προσπάθεια στη λύση του συγκεκριμένου προβλήματος που υπάρχει, όπως στην καθυστέρηση απονομής δικαιοσύνης, το γεγονός ότι κάποιοι δικαστικοί σχηματισμοί ενδεχομένως να χρειάζονται αναπροσαρμογή ή αναδιοργάνωση και βεβαίως στο γεγονός ότι όταν έχουμε ένα συγκεκριμένο υλικό στα χέρια μας, μια αποτύπωση, έναν οδικό χάρτη της πραγματικότητας, θα μπορούμε να πάρουμε τις όποιες αποφάσεις για αλλαγές και μεταρρυθμίσεις.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Έγιναν διάφορες ουσιαστικά υπομνήσεις αγαπητών συναδέλφων σχετικά με όσα διαλαμβάνονται το τελευταίο χρονικό διάστημα ειδικά στο πλαίσιο της προανακριτικής επιτροπής. Εγώ προσωπικά ξέρετε ότι έκανα και κάνω μεγάλη προσπάθεια να μείνει ο χώρος της δικαιοσύνης και ειδικά του Υπουργείου Δικαιοσύνης μακριά απ’ το τι συμβαίνει στην αρμόδια κοινοβουλευτική επιτροπή. Πρέπει κάποτε να καταλάβουμε ότι είναι άλλος ο ρόλος του Κοινοβουλίου κι άλλος ο ρόλος της εκτελεστικής εξουσίας. Όταν καταφέρουμε αυτό να το υιοθετήσουμε στην πρακτική μας, στη ζωή μας και βεβαίως σε οτιδήποτε αφορά το ρόλο μας και την παρουσία μας σε επίπεδο ελληνικού κοινοβουλίου, θα έχουμε κάνει ένα σοβαρό βήμα ανάκτησης της αξιοπιστίας του πολιτικού συστήματος απέναντι στην ελληνική κοινωνία.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 πρέπει να μπω σε μία λογική κριτικής ή σύγκρισης με το τι συνέβαινε στο παρελθόν, κυρίες και κύριοι συνάδελφοι, θα σας διαβεβαιώσω ότι όχι μόνο διαθέτω απεριόριστο αριθμό επιχειρημάτων και πραγματικών δεδομένων αλλά θα οδηγήσουμε τη συζήτηση κάπου αλλού και θα αδικήσουμε την ίδια τη δημοκρατική διαδικασία. Προφανώς το Βήμα της Βουλής είναι ένα ελεύθερο Βήμα προκειμένου να μπορεί κάποιος να εκφραστεί ελεύθερα και βεβαίως να πει μια σκέψη του, αλλά αυτή η σκέψη του πρέπει να μένει στα πραγματικά γεγονότα και όχι σε αυτά που ίδιος φαντάζεται ή αυτά που ίδιος πιστεύει χωρίς να έχει ενημερωθεί επαρκώς.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Το λέω αυτό διότι άκουσα νωρίτερα μια συνάδελφο από το Βήμα να μου λέει ότι πρέπει να εκφράσω την άποψή μου για το αν τα παρανόμως κτηθέντα αποδεικτικά μέσα ανήκουν στη δική μου δικαιοδοσία και τι πρέπει να κάνω. Την καλώ λοιπόν να διαβάσει την ιστορία και αν δεν την ξέρει, να ρωτήσει τους παλαιότερους συναδέλφους.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Στις 24 Δεκεμβρίου του 2005 ο τότε Αναπληρωτής Υπουργός καταθέτει μια τροπολογία με την οποία νομιμοποιεί τα παρανόμως κτηθέντα αποδεικτικά μέσα. Μη βάζετε σε καμμία λογική κρίσης τους όρους, είναι απλά για να τους χρησιμοποιήσω. Ω του θαύματος τον Ιούνιο του 2019 ο ίδιος Υπουργός αποσύρει τη συγκεκριμένη τροπολογία! Πώς τυχαίνει αυτό το πράγμα να συνδυάζεται με τον χρόνο που ουσιαστικά ξεκινάει μια κυβέρνηση τη θητεία της και να καταλήγει με το χρόνο που τελειώνει η ίδια κυβέρνηση τη θητεία της; Πώς στέκεται η ηθική, για πείτε μου για να καταλάβω.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Όταν ξεκινάμε λοιπόν τη θητεία μας, τα παρανόμως -λυπάμαι που μπαίνω σε αυτή τη συζήτηση, έχω προκληθεί και το κάνω- κτηθέντα αποδεικτικά μέσα είναι καλά για να τα χρησιμοποιούμε. Όταν τελειώνουμε τη θητεία μας, δεν πρέπει να τα χρησιμοποιούμε! Σε ποια ηθική στέκεται αυτό; Πείτε μου. Σε ποια ηθική, κυρία συνάδελφε; Πείτε μου, απαντήστε μου.</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ΣΟΥΛΤΑΝΑ ΕΛΕΥΘΕΡΙΑΔΟΥ: </w:t>
      </w:r>
      <w:r w:rsidRPr="008A008C">
        <w:rPr>
          <w:rFonts w:ascii="Arial" w:hAnsi="Arial"/>
          <w:sz w:val="24"/>
          <w:szCs w:val="24"/>
          <w:lang w:eastAsia="el-GR"/>
        </w:rPr>
        <w:t>Εσείς είστε Υπουργός, πείτε μας τη δική σας άποψη.</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ΚΩΝΣΤΑΝΤΙΝΟΣ ΤΣΙΑΡΑΣ (Υπουργός Δικαιοσύνης): </w:t>
      </w:r>
      <w:r w:rsidRPr="008A008C">
        <w:rPr>
          <w:rFonts w:ascii="Arial" w:hAnsi="Arial"/>
          <w:sz w:val="24"/>
          <w:szCs w:val="24"/>
          <w:lang w:eastAsia="el-GR"/>
        </w:rPr>
        <w:t xml:space="preserve">Εγώ προσπαθώ να μην μπω σε αυτή τη συζήτηση και επαναλαμβάνω ότι το κάνω με απόλυτη προσωπική πεποίθηση. Πείτε μου σε ποια ηθική στέκεται αυτό και δικαιολογείστε το.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Επιπλέον, εγώ θέλω να σας πω κάτι ακόμα. Εγώ προσωπικά δεν θα μπω ποτέ σε καμία λογική να κρίνω τις δικονομικές διαδικασίες και το τι θα αποφασίσει η ανεξάρτητη δικαιοσύνη. Αυτό είναι έργο της ανεξάρτητης δικαιοσύνης. Κάποιοι άλλοι είναι αυτοί οι οποίοι προδίκαζαν και εκ των προτέρων προαναγγέλλαν αποφάσεις και δημιουργούσαν δεδομένα και εν πάση περιπτώσει ένα γενικότερο κλίμα. Αυτό δεν θα το κάνω. Δεν το έχω κάνει ποτέ από την πρώτη στιγμή που βρέθηκα σε αυτό τον ρόλο. Σας διαβεβαιώνω ότι όσο θα βρίσκομαι σε αυτό τον ρόλο, δεν θα το κάνω ποτέ.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ζήτημα όμως είναι ότι ή πρέπει όλοι μαζί να κάνουμε αυτό το γενναίο βήμα και να αφήσουμε πίσω μας μια πρακτική η οποία αποδεδειγμένα λειτούργησε αρνητικά στο χώρο της ελληνικής δικαιοσύνης, πλήγωσε την αξιοπιστία της, δημιούργησε ένα τεράστιο ζήτημα και στην κοινωνία και στο πολιτικό σύστημα ή αν θέλετε να γυρίσουμε πίσω, μπορούμε να το κάνουμε με άλλους όρους και με εντελώς διαφορετικές πρακτικές.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ό,τι αφορά κάποιες απόψεις περί του πότε γέμισαν τα δικαστήρια με δικαστικούς υπαλλήλους και δικαστικούς λειτουργούς, θα σας πω ότι τα </w:t>
      </w:r>
      <w:r w:rsidRPr="008A008C">
        <w:rPr>
          <w:rFonts w:ascii="Arial" w:hAnsi="Arial"/>
          <w:sz w:val="24"/>
          <w:szCs w:val="24"/>
          <w:lang w:eastAsia="el-GR"/>
        </w:rPr>
        <w:lastRenderedPageBreak/>
        <w:t xml:space="preserve">πράγματα είναι πολύ συγκεκριμένα, πάρα πολύ συγκεκριμένα. Ξέρετε ότι ουσιαστικά το 2015 2016, 2017, 2018 προσελήφθησαν όντως εξήντα επτά συνολικά δικαστικοί λειτουργοί σε διαφορετικούς χρόνους με διαφορετικές ουσιαστικά νομοθετικές πρωτοβουλίες. Εμείς ήδη έχουμε δώσει εξήντα πέντε θέσεις σε μήνες, για να έχετε μια άποψη για το τι γίνεται. </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Ξέρετε ότι για τον διαγωνισμό του 2017 -αν θυμάμαι καλά- για την 1Κ δεν προσελήφθη μέχρι σήμερα που μιλάμε ούτε το 50% των </w:t>
      </w:r>
      <w:proofErr w:type="spellStart"/>
      <w:r w:rsidRPr="008A008C">
        <w:rPr>
          <w:rFonts w:ascii="Arial" w:hAnsi="Arial"/>
          <w:sz w:val="24"/>
          <w:szCs w:val="24"/>
          <w:lang w:eastAsia="el-GR"/>
        </w:rPr>
        <w:t>προκηρυσσομένων</w:t>
      </w:r>
      <w:proofErr w:type="spellEnd"/>
      <w:r w:rsidRPr="008A008C">
        <w:rPr>
          <w:rFonts w:ascii="Arial" w:hAnsi="Arial"/>
          <w:sz w:val="24"/>
          <w:szCs w:val="24"/>
          <w:lang w:eastAsia="el-GR"/>
        </w:rPr>
        <w:t xml:space="preserve"> θέσεων; Ξέρετε ότι κάνω προσωπικά τρομερή προσπάθεια ούτως ώστε φέτος ενδεχομένως να καταλήξουμε και σε έναν αριθμό περίπου τριακοσίων πενήντα δικαστικών υπαλλήλων, μιας και ουσιαστικά η προηγούμενη πρόσληψη έγινε το 2009; Για να ξέρουμε ποια είναι η πραγματικότητα.</w:t>
      </w:r>
    </w:p>
    <w:p w:rsidR="008A008C" w:rsidRPr="008A008C" w:rsidRDefault="008A008C" w:rsidP="008A008C">
      <w:pPr>
        <w:tabs>
          <w:tab w:val="left" w:pos="330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Κι αυτά που σας λέω, δεν σας τα λέω έτσι εν τη ρύμη του λόγου μου ή επειδή ξαφνικά τα ανακάλυψα. Μπορείτε να τα ρωτήσετε, μπορώ να σας παραθέσω συγκεκριμένα στοιχεία για το τι έχει γίνει όλο το προηγούμενο χρονικό διάστημα και τι γίνεται σήμερα.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 λόγος για τον οποίον αντέδρασα ενδεχομένως με έναν τρόπο που δεν συνηθίζω, είναι γιατί, αγαπητές και αγαπητοί κυρίες και κύριοι συνάδελφοι, θέλω να σας παρακαλέσω, όταν έρχεστε στο Βήμα της Βουλής, τουλάχιστον να ρωτάτε για τα πραγματικά στοιχεία. Είναι πολύ εύκολο ο καθένας από εμάς </w:t>
      </w:r>
      <w:r w:rsidRPr="008A008C">
        <w:rPr>
          <w:rFonts w:ascii="Arial" w:hAnsi="Arial"/>
          <w:sz w:val="24"/>
          <w:szCs w:val="24"/>
          <w:lang w:eastAsia="el-GR"/>
        </w:rPr>
        <w:lastRenderedPageBreak/>
        <w:t>να παραθέσει την πραγματικότητα που επιθυμεί ή φαντάζεται ή θα ήθελε. Η πραγματικότητα, όμως, είναι μία κάθε φορά και δεν αλλάζει. Η πραγματικότητα βασίζεται σε αυτό το οποίο συμβαίνει, όχι σ’ αυτό το οποίο υποθέταμε ή θα θέλαμε να είχε συμβεί ή θα θέλουμε να συμβεί από εδώ και πέρα.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Άρα, λοιπόν, η προσπάθεια η οποία γίνεται -και θέλω να σας διαβεβαιώσω ότι συνεχίζεται αυτή την περίοδο από το Υπουργείου Δικαιοσύνης- είναι να δημιουργούμε τον μεγαλύτερο και τον καλύτερο δυνατό τόπο συναίνεσης της συζήτησης όλων των νομοσχεδίων. Γι’ αυτό και θέλω πραγματικά να ευχαριστήσω και για το πολιτικό ύφος της παρουσίας και της -αν θέλετε- κατάθεσης επιχειρημάτων όλους τους εισηγητές, τον κ. </w:t>
      </w:r>
      <w:proofErr w:type="spellStart"/>
      <w:r w:rsidRPr="008A008C">
        <w:rPr>
          <w:rFonts w:ascii="Arial" w:hAnsi="Arial"/>
          <w:sz w:val="24"/>
          <w:szCs w:val="24"/>
          <w:lang w:eastAsia="el-GR"/>
        </w:rPr>
        <w:t>Κυρανάκη</w:t>
      </w:r>
      <w:proofErr w:type="spellEnd"/>
      <w:r w:rsidRPr="008A008C">
        <w:rPr>
          <w:rFonts w:ascii="Arial" w:hAnsi="Arial"/>
          <w:sz w:val="24"/>
          <w:szCs w:val="24"/>
          <w:lang w:eastAsia="el-GR"/>
        </w:rPr>
        <w:t xml:space="preserve">, τον κ. Ξανθόπουλο, την κ. </w:t>
      </w:r>
      <w:proofErr w:type="spellStart"/>
      <w:r w:rsidRPr="008A008C">
        <w:rPr>
          <w:rFonts w:ascii="Arial" w:hAnsi="Arial"/>
          <w:sz w:val="24"/>
          <w:szCs w:val="24"/>
          <w:lang w:eastAsia="el-GR"/>
        </w:rPr>
        <w:t>Κομνηνάκα</w:t>
      </w:r>
      <w:proofErr w:type="spellEnd"/>
      <w:r w:rsidRPr="008A008C">
        <w:rPr>
          <w:rFonts w:ascii="Arial" w:hAnsi="Arial"/>
          <w:sz w:val="24"/>
          <w:szCs w:val="24"/>
          <w:lang w:eastAsia="el-GR"/>
        </w:rPr>
        <w:t xml:space="preserve">, την κ. Γιαννακοπούλου, την κ. </w:t>
      </w:r>
      <w:proofErr w:type="spellStart"/>
      <w:r w:rsidRPr="008A008C">
        <w:rPr>
          <w:rFonts w:ascii="Arial" w:hAnsi="Arial"/>
          <w:sz w:val="24"/>
          <w:szCs w:val="24"/>
          <w:lang w:eastAsia="el-GR"/>
        </w:rPr>
        <w:t>Μπακαδήμα</w:t>
      </w:r>
      <w:proofErr w:type="spellEnd"/>
      <w:r w:rsidRPr="008A008C">
        <w:rPr>
          <w:rFonts w:ascii="Arial" w:hAnsi="Arial"/>
          <w:sz w:val="24"/>
          <w:szCs w:val="24"/>
          <w:lang w:eastAsia="el-GR"/>
        </w:rPr>
        <w:t xml:space="preserve">, τον κ. </w:t>
      </w:r>
      <w:proofErr w:type="spellStart"/>
      <w:r w:rsidRPr="008A008C">
        <w:rPr>
          <w:rFonts w:ascii="Arial" w:hAnsi="Arial"/>
          <w:sz w:val="24"/>
          <w:szCs w:val="24"/>
          <w:lang w:eastAsia="el-GR"/>
        </w:rPr>
        <w:t>Χήτα</w:t>
      </w:r>
      <w:proofErr w:type="spellEnd"/>
      <w:r w:rsidRPr="008A008C">
        <w:rPr>
          <w:rFonts w:ascii="Arial" w:hAnsi="Arial"/>
          <w:sz w:val="24"/>
          <w:szCs w:val="24"/>
          <w:lang w:eastAsia="el-GR"/>
        </w:rPr>
        <w:t>, ανεξάρτητα από το αν κάποιοι συμφώνησαν ή κάποιοι διαφώνησαν, αυτό που κρατάω είναι ότι σχεδόν το σύνολο των συναδέλφων μίλησε ακόμη και για θετικές ρυθμίσεις εντός του νομοσχεδίου. Αυτό θεωρώ ότι είναι μια κατάκτηση, όχι προσωπική δική μου, της Κυβέρνησης ή του Υπουργείου Δικαιοσύνης, αλλά μια κατάκτηση του ελληνικού κοινοβουλίου σε μια πραγματικά δύσκολη περίοδο, που πολλά δοκιμάζονται, πολλά είναι υπό αμφισβήτηση και πολλά βεβαίως δημιουργούν έναν τεράστιο χώρο συζήτησης και αντιπαράθεσης.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ευχαριστώ πολύ.</w:t>
      </w:r>
    </w:p>
    <w:p w:rsidR="008A008C" w:rsidRPr="008A008C" w:rsidRDefault="008A008C" w:rsidP="008A008C">
      <w:pPr>
        <w:tabs>
          <w:tab w:val="left" w:pos="1905"/>
        </w:tabs>
        <w:spacing w:after="0" w:line="600" w:lineRule="auto"/>
        <w:ind w:firstLine="720"/>
        <w:jc w:val="center"/>
        <w:rPr>
          <w:rFonts w:ascii="Arial" w:hAnsi="Arial"/>
          <w:sz w:val="24"/>
          <w:szCs w:val="24"/>
          <w:lang w:eastAsia="el-GR"/>
        </w:rPr>
      </w:pPr>
      <w:r w:rsidRPr="008A008C">
        <w:rPr>
          <w:rFonts w:ascii="Arial" w:hAnsi="Arial" w:cs="Arial"/>
          <w:sz w:val="24"/>
          <w:szCs w:val="24"/>
          <w:lang w:eastAsia="el-GR"/>
        </w:rPr>
        <w:lastRenderedPageBreak/>
        <w:t>(Χειροκροτήματα από την πτέρυγα της Νέας Δημοκρατίας)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Και εμείς ευχαριστούμε τον κύριο Υπουργό.</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ο κ. </w:t>
      </w:r>
      <w:proofErr w:type="spellStart"/>
      <w:r w:rsidRPr="008A008C">
        <w:rPr>
          <w:rFonts w:ascii="Arial" w:hAnsi="Arial"/>
          <w:sz w:val="24"/>
          <w:szCs w:val="24"/>
          <w:lang w:eastAsia="el-GR"/>
        </w:rPr>
        <w:t>Ζεμπίλης</w:t>
      </w:r>
      <w:proofErr w:type="spellEnd"/>
      <w:r w:rsidRPr="008A008C">
        <w:rPr>
          <w:rFonts w:ascii="Arial" w:hAnsi="Arial"/>
          <w:sz w:val="24"/>
          <w:szCs w:val="24"/>
          <w:lang w:eastAsia="el-GR"/>
        </w:rPr>
        <w:t>, Βουλευτής της Νέας Δημοκρατίας, για οκτώ λεπτά.</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ΑΘΑΝΑΣΙΟΣ ΖΕΜΠΙΛΗΣ:</w:t>
      </w:r>
      <w:r w:rsidRPr="008A008C">
        <w:rPr>
          <w:rFonts w:ascii="Arial" w:hAnsi="Arial"/>
          <w:sz w:val="24"/>
          <w:szCs w:val="24"/>
          <w:lang w:eastAsia="el-GR"/>
        </w:rPr>
        <w:t xml:space="preserve"> Κύριε Πρόεδρε, κύριοι Υπουργοί, κυρίες και κύριοι συνάδελφοι, πράγματι εντυπωσιάζει το γεγονός ότι με το παρόν σχέδιο νόμου ενοποιείται και εκσυγχρονίζεται η δικονομία του Ελεγκτικού Συνεδρίου εκατόν ογδόντα επτά χρόνια μετά την ίδρυση του.</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Εν προκειμένω, με τη </w:t>
      </w:r>
      <w:proofErr w:type="spellStart"/>
      <w:r w:rsidRPr="008A008C">
        <w:rPr>
          <w:rFonts w:ascii="Arial" w:hAnsi="Arial"/>
          <w:sz w:val="24"/>
          <w:szCs w:val="24"/>
          <w:lang w:eastAsia="el-GR"/>
        </w:rPr>
        <w:t>στοχευμένη</w:t>
      </w:r>
      <w:proofErr w:type="spellEnd"/>
      <w:r w:rsidRPr="008A008C">
        <w:rPr>
          <w:rFonts w:ascii="Arial" w:hAnsi="Arial"/>
          <w:sz w:val="24"/>
          <w:szCs w:val="24"/>
          <w:lang w:eastAsia="el-GR"/>
        </w:rPr>
        <w:t xml:space="preserve"> κωδικοποίηση των διάσπαρτων δικονομικών διατάξεων επιτυγχάνεται η μείωση του ρυθμιστικού όγκου, η απλοποίηση της διαδικασίας και η οικονομία της δίκης. Υπό την έννοια αυτή το δικονομικό τμήμα του παρόντος δεν είναι ένα τεχνικό ζήτημα, αλλά </w:t>
      </w:r>
      <w:proofErr w:type="spellStart"/>
      <w:r w:rsidRPr="008A008C">
        <w:rPr>
          <w:rFonts w:ascii="Arial" w:hAnsi="Arial"/>
          <w:sz w:val="24"/>
          <w:szCs w:val="24"/>
          <w:lang w:eastAsia="el-GR"/>
        </w:rPr>
        <w:t>προεχόντως</w:t>
      </w:r>
      <w:proofErr w:type="spellEnd"/>
      <w:r w:rsidRPr="008A008C">
        <w:rPr>
          <w:rFonts w:ascii="Arial" w:hAnsi="Arial"/>
          <w:sz w:val="24"/>
          <w:szCs w:val="24"/>
          <w:lang w:eastAsia="el-GR"/>
        </w:rPr>
        <w:t xml:space="preserve"> πολιτικό, καθώς αντιμετωπίζει στο μέτρο που το αφορά τις τραγικές επιπτώσεις της πολυνομίας που παράγει η κακονομία, αφού ο μεγάλος νομοθετικό όγκος από ένα σημείο και πέρα γεννά ασάφειες και διχογνωμίες.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Ακολούθως η κακονομία ανατροφοδοτεί την πολυνομία, αφού για να αρθούν οι αμφισημίες και οι αντιφάσεις χρειάζονται και νέοι νόμοι </w:t>
      </w:r>
      <w:proofErr w:type="spellStart"/>
      <w:r w:rsidRPr="008A008C">
        <w:rPr>
          <w:rFonts w:ascii="Arial" w:hAnsi="Arial"/>
          <w:sz w:val="24"/>
          <w:szCs w:val="24"/>
          <w:lang w:eastAsia="el-GR"/>
        </w:rPr>
        <w:t>κ.ο.κ.</w:t>
      </w:r>
      <w:proofErr w:type="spellEnd"/>
      <w:r w:rsidRPr="008A008C">
        <w:rPr>
          <w:rFonts w:ascii="Arial" w:hAnsi="Arial"/>
          <w:sz w:val="24"/>
          <w:szCs w:val="24"/>
          <w:lang w:eastAsia="el-GR"/>
        </w:rPr>
        <w:t xml:space="preserve"> με τον φαύλο κύκλο να προκαλεί ανασφάλεια δικαίου και έλλειψη δικαιολογημένης εμπιστοσύνης.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Περαιτέρω, η διογκούμενη νομοθετική παραγωγή επιβαρύνει το έργο της δικαιοσύνης και στην προκειμένη περίπτωση Ελεγκτικού Συνεδρίου, αλλά ενισχύει και τα φαινόμενα της γραφειοκρατίας. Είναι αυτό που λέμε, ότι ο κακός νομοθέτης γεννά τον κακό γραφειοκράτη. Και βέβαια η γραφειοκρατία επιμολύνει τη δικαιοσύνη με τις γνωστές της παθογένειες. Έτσι έχουμε το μοναδικό προνόμιο να διαθέτουμε οκτώ θέσεις αντιπροέδρου στο Ελεγκτικό Συνέδριο και από δέκα θέσεις σε Άρειο Πάγο και Συμβούλιο της Επικρατείας, όταν στην υπόλοιπη Ευρώπη οι αντίστοιχες θέσεις είναι από μία έως τρεις ή και καθόλου. Ανάλογα και η προαγωγή των δικαστικών λειτουργών, ενώ αυτή προβλέπεται στη νομοθεσία κατ’ </w:t>
      </w:r>
      <w:proofErr w:type="spellStart"/>
      <w:r w:rsidRPr="008A008C">
        <w:rPr>
          <w:rFonts w:ascii="Arial" w:hAnsi="Arial"/>
          <w:sz w:val="24"/>
          <w:szCs w:val="24"/>
          <w:lang w:eastAsia="el-GR"/>
        </w:rPr>
        <w:t>απόλυτον</w:t>
      </w:r>
      <w:proofErr w:type="spellEnd"/>
      <w:r w:rsidRPr="008A008C">
        <w:rPr>
          <w:rFonts w:ascii="Arial" w:hAnsi="Arial"/>
          <w:sz w:val="24"/>
          <w:szCs w:val="24"/>
          <w:lang w:eastAsia="el-GR"/>
        </w:rPr>
        <w:t xml:space="preserve"> εκλογή, στην πραγματικότητα το μοναδικό κριτήριο είναι η αρχαιότητα, γεγονός που καλλιεργεί μια νοσηρή δημοσιοϋπαλληλική νοοτροπία. Η </w:t>
      </w:r>
      <w:proofErr w:type="spellStart"/>
      <w:r w:rsidRPr="008A008C">
        <w:rPr>
          <w:rFonts w:ascii="Arial" w:hAnsi="Arial"/>
          <w:sz w:val="24"/>
          <w:szCs w:val="24"/>
          <w:lang w:val="en-US" w:eastAsia="el-GR"/>
        </w:rPr>
        <w:t>mentalite</w:t>
      </w:r>
      <w:proofErr w:type="spellEnd"/>
      <w:r w:rsidRPr="008A008C">
        <w:rPr>
          <w:rFonts w:ascii="Arial" w:hAnsi="Arial"/>
          <w:sz w:val="24"/>
          <w:szCs w:val="24"/>
          <w:lang w:eastAsia="el-GR"/>
        </w:rPr>
        <w:t xml:space="preserve"> αυτή που δεν επιβραβεύει τον επιμελή και άξιο δικαστή, ευθύνεται σε μεγάλο βαθμό για τις παθογένειες του δικαστικού μας συστήματος και τις καθυστερήσεις, που ενίοτε αγγίζουν τα όρια της αρνησιδικίας.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ενδεικτικό ότι εξαιτίας της καθυστέρησης στην έκδοση των αποφάσεων του Ελεγκτικού Συνεδρίου, η χώρα μας έχει καταδικαστεί από το Ευρωπαϊκό Δικαστήριο για παραβίαση του άρθρου 3 της ΕΣΔΑ για εξευτελιστική μεταχείριση, διότι τα επιτεύγματα για τα οποία αναφερθήκατε στη δικαιοσύνη κατά την προηγούμενη περίοδο είναι το γεγονός ότι η Ελλάδα έχει </w:t>
      </w:r>
      <w:r w:rsidRPr="008A008C">
        <w:rPr>
          <w:rFonts w:ascii="Arial" w:hAnsi="Arial"/>
          <w:sz w:val="24"/>
          <w:szCs w:val="24"/>
          <w:lang w:eastAsia="el-GR"/>
        </w:rPr>
        <w:lastRenderedPageBreak/>
        <w:t>τις περισσότερες καταδίκες για παραβίαση του άρθρου 3, για την εξευτελιστική μεταχείριση και το άρθρο 6 για πρόσβαση σε δίκαιη δίκη. Και αυτό βέβαια είναι κάτι που δυσφημεί την εικόνα μας στο εξωτερικό, άδικα, διότι η Ελλάδα είναι μια δημοκρατική χώρα, ένα κράτος δικαίου με μακρά θεσμική παράδοση.</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Είναι σημαντικό, λοιπόν, ότι με τη διαδικασία της προσωρινής ρύθμισης του άρθρου 104 του παρόντος, αμβλύνεται η άδικη αυτή εικόνα για τη χώρα μας, αλλά τακτοποιούνται και πολλές συνταξιοδοτικές υποθέσεις ταλαιπωρημένων συνανθρώπων μας.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Εκτός από τις διαπλαστικού χαρακτήρα αποφάσεις του, το Ελεγκτικό Συνέδριο με τους ελέγχους που ασκεί στους φορείς της γενικής διακυβέρνησης επηρεάζει και τις γενικές δημοσιονομικές προτεραιότητες. Είναι απολύτως θεμιτό το νομοθετικό σώμα, που είναι επιφορτισμένο με την παρακολούθηση της δημοσιονομικής κατάστασης, να μπορεί να συνεργάζεται με το Ελεγκτικό Συνέδριο για τη διενέργεια </w:t>
      </w:r>
      <w:proofErr w:type="spellStart"/>
      <w:r w:rsidRPr="008A008C">
        <w:rPr>
          <w:rFonts w:ascii="Arial" w:hAnsi="Arial"/>
          <w:sz w:val="24"/>
          <w:szCs w:val="24"/>
          <w:lang w:eastAsia="el-GR"/>
        </w:rPr>
        <w:t>στοχευμένων</w:t>
      </w:r>
      <w:proofErr w:type="spellEnd"/>
      <w:r w:rsidRPr="008A008C">
        <w:rPr>
          <w:rFonts w:ascii="Arial" w:hAnsi="Arial"/>
          <w:sz w:val="24"/>
          <w:szCs w:val="24"/>
          <w:lang w:eastAsia="el-GR"/>
        </w:rPr>
        <w:t xml:space="preserve"> ελέγχων, στο πλαίσιο του ετήσιου προγραμματισμού του και με σκοπό την επίτευξη υπέρτερου δημοσίου συμφέροντος.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Επειδή ακούστηκε και αυτό, η διάκριση των εξουσιών δεν κινδυνεύει από τέτοιες νομοθετικές πρωτοβουλίες, που στην πραγματικότητα εισάγουν προηγμένες πρακτικές από δικαιοδοτικά συστήματα της Ευρώπης. Αντίθετα, η ανεξαρτησία της δικαιοσύνης κινδυνεύει από καθεστωτικές συμπεριφορές. </w:t>
      </w:r>
      <w:r w:rsidRPr="008A008C">
        <w:rPr>
          <w:rFonts w:ascii="Arial" w:hAnsi="Arial"/>
          <w:sz w:val="24"/>
          <w:szCs w:val="24"/>
          <w:lang w:eastAsia="el-GR"/>
        </w:rPr>
        <w:lastRenderedPageBreak/>
        <w:t xml:space="preserve">Κινδυνεύει από τη δράση παραδικαστικών κυκλωμάτων που επιδίωξαν τη σπίλωση των πολιτικών αντιπάλων και των οικογενειών τους. Κινδυνεύει από αδίστακτους παρακρατικούς μηχανισμούς και παράκεντρα εξουσίας που μεθοδεύουν την άλωση του κράτους και τον έλεγχο των κρίσιμων αρμών της εξουσίας. Κινδυνεύει από </w:t>
      </w:r>
      <w:proofErr w:type="spellStart"/>
      <w:r w:rsidRPr="008A008C">
        <w:rPr>
          <w:rFonts w:ascii="Arial" w:hAnsi="Arial"/>
          <w:sz w:val="24"/>
          <w:szCs w:val="24"/>
          <w:lang w:eastAsia="el-GR"/>
        </w:rPr>
        <w:t>παραμάγαζα</w:t>
      </w:r>
      <w:proofErr w:type="spellEnd"/>
      <w:r w:rsidRPr="008A008C">
        <w:rPr>
          <w:rFonts w:ascii="Arial" w:hAnsi="Arial"/>
          <w:sz w:val="24"/>
          <w:szCs w:val="24"/>
          <w:lang w:eastAsia="el-GR"/>
        </w:rPr>
        <w:t xml:space="preserve"> και ντίλερ που υιοθετούσαν προσωπικές ατζέντες για τη διευθέτηση οικονομικών συμφερόντων.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Εδώ οφείλουμε να συμφωνήσουμε ότι η δικαιοσύνη, που άντεξε σ’ αυτή τη θεσμική επίθεση, πρέπει η ίδια να επιληφθεί της δυσώδους αυτής υπόθεσης, ώστε να πάψει να δηλητηριάζει το δημόσιο βίο της χώρας, σε μια στιγμή που αντιμετωπίζουμε πολύ σημαντικές προκλήσεις.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Έτσι στο εσωτερικό μέτωπο, μετά την επιτυχημένη διαχείριση της υγειονομικής κρίσης, η οικονομία πρέπει να ανακάμψει και η κοινωνία να σταθεί όρθια. Δεν υπάρχει αμφιβολία ότι η διαφανής και αποτελεσματική απορρόφηση των ευρωπαϊκών πόρων που αναμένεται να ξεπεράσουν τα 50 δισεκατομμύρια ευρώ θα αποτελέσει μια μοναδική ευκαιρία για την οικονομική σύγκλιση και τον εκσυγχρονισμό της χώρας.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 αυτό σήμερα περισσότερο από ποτέ απαιτούνται τολμηρές διαρθρωτικές αλλαγές στους θεσμούς της οικονομίας, την ενεργειακή πολιτική, τη δημόσια διοίκηση, τη δικαιοσύνη. Ιδιαίτερα, η μεταρρύθμιση στον χώρο της δικαιοσύνης, προκειμένου να είναι </w:t>
      </w:r>
      <w:proofErr w:type="spellStart"/>
      <w:r w:rsidRPr="008A008C">
        <w:rPr>
          <w:rFonts w:ascii="Arial" w:hAnsi="Arial"/>
          <w:sz w:val="24"/>
          <w:szCs w:val="24"/>
          <w:lang w:eastAsia="el-GR"/>
        </w:rPr>
        <w:t>στοχευμένη</w:t>
      </w:r>
      <w:proofErr w:type="spellEnd"/>
      <w:r w:rsidRPr="008A008C">
        <w:rPr>
          <w:rFonts w:ascii="Arial" w:hAnsi="Arial"/>
          <w:sz w:val="24"/>
          <w:szCs w:val="24"/>
          <w:lang w:eastAsia="el-GR"/>
        </w:rPr>
        <w:t xml:space="preserve"> και τεκμηριωμένη, θα πρέπει να </w:t>
      </w:r>
      <w:r w:rsidRPr="008A008C">
        <w:rPr>
          <w:rFonts w:ascii="Arial" w:hAnsi="Arial"/>
          <w:sz w:val="24"/>
          <w:szCs w:val="24"/>
          <w:lang w:eastAsia="el-GR"/>
        </w:rPr>
        <w:lastRenderedPageBreak/>
        <w:t>στηρίζεται στην επιστημονική ανάλυση δικαστικών στατιστικών δεδομένων και μάλιστα από αυτοτελή υπηρεσία, όπως ορθώς προβλέπει το παρόν νομοθέτημα.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Είναι προφανές, λοιπόν, ότι στην εποχή της παγκοσμιοποίησης και της φιλελευθεροποίησης των εμπορικών συναλλαγών θα πρέπει η χώρα να εξασφαλίσει την απονομή ποιοτικής δικαιοσύνης για την ταχύτατη επίλυση των ιδιωτικών διαφορών. Άλλωστε οι αρχές της νομιμότητας, της ασφάλειας δικαίου και της θεμιτής εμπιστοσύνης αποτελούν τις αυτονόητες προϋποθέσεις για την προσέλκυση ιδιωτικών επενδύσεων.</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Προς την κατεύθυνση αυτή έχει ιδιαίτερη σημασία η δυνατότητα που καθιερώνεται με το παρόν σχέδιο νόμου για τη σύσταση ειδικών δικαστικών βημάτων και σχηματισμών, για διαφορές κρίσιμες ως προς την οικονομική ανάπτυξη της χώρας, που θα στελεχώνονται μάλιστα από εξειδικευμένους δικαστές αυξημένων προσόντων.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Ολοκληρώνοντας -και για να τελειώσω όπως ξεκίνησα- θα ήθελα να επισημάνω ότι τύχη αγαθή έφερε με το παρόν άρτιο ως προς την ουσία και τον τύπο σχέδιο νόμου, για το οποίο θέλω να συγχαρώ τον κύριο Υπουργό, να εγκαινιάζεται στο πλαίσιο του επιτελικού κράτους μία νέα νομοπαρασκευαστική διαδικασία στη θέση της πρώην ΚΕΝΕ, που διασφαλίζει την αρχή της καλής νομοθέτησης και αποσκοπεί στο να αντιμετωπίσει τις διαρθρωτικές αδυναμίες </w:t>
      </w:r>
      <w:r w:rsidRPr="008A008C">
        <w:rPr>
          <w:rFonts w:ascii="Arial" w:hAnsi="Arial"/>
          <w:sz w:val="24"/>
          <w:szCs w:val="24"/>
          <w:lang w:eastAsia="el-GR"/>
        </w:rPr>
        <w:lastRenderedPageBreak/>
        <w:t>της πολυνομίας και της κακονομίας, διαμορφώνοντας μία σύγχρονη θεσμική κουλτούρα στον τόπο μας.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Και εμείς σας ευχαριστούμε.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Καλώ στο Βήμα τον Βουλευτή του ΣΥΡΙΖΑ, τον συνάδελφο κ. Χρήστο Γιαννούλη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ΓΙΑΝΝΟΥΛΗΣ:</w:t>
      </w:r>
      <w:r w:rsidRPr="008A008C">
        <w:rPr>
          <w:rFonts w:ascii="Arial" w:hAnsi="Arial"/>
          <w:sz w:val="24"/>
          <w:szCs w:val="24"/>
          <w:lang w:eastAsia="el-GR"/>
        </w:rPr>
        <w:t xml:space="preserve"> Ευχαριστώ πάρα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Υπουργέ, με πάρα πολύ σεβασμό θα ήθελα να σας θυμίσω ότι στην Κοινοβουλευτική Δημοκρατία δεν μπορεί να υπάρχει πολιτικά διπολική συμπεριφορά, δηλαδή να μέμφεστε τους Βουλευτές του ΣΥΡΙΖΑ, γιατί ασχολούνται με την επικαιρότητα, αλλά οι Βουλευτές της Νέας Δημοκρατίας να απολαμβάνουν την ασυλία τους, όταν αναφέρονται σ’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Δεν είπα αυτό, κύριε Γιαννούλη.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ΓΙΑΝΝΟΥΛΗΣ:</w:t>
      </w:r>
      <w:r w:rsidRPr="008A008C">
        <w:rPr>
          <w:rFonts w:ascii="Arial" w:hAnsi="Arial"/>
          <w:sz w:val="24"/>
          <w:szCs w:val="24"/>
          <w:lang w:eastAsia="el-GR"/>
        </w:rPr>
        <w:t xml:space="preserve"> Επίσης, επειδή σας παρακολουθώ και ως παλιό Κοινοβουλευτικό Εκπρόσωπο στην προηγούμενη κοινοβουλευτική θητεία, έχετε εμπειρία, αποπνέετε τον σεβασμό προς τα μέλη του Κοινοβουλίου, αλλά πριν προχωρήσετε σε χρηστομάθειες για το εάν πρέπει ή δεν πρέπει να χρησιμοποιούμε κάποια επιχειρήματα, επικαλούμενοι κυρίως </w:t>
      </w:r>
      <w:r w:rsidRPr="008A008C">
        <w:rPr>
          <w:rFonts w:ascii="Arial" w:hAnsi="Arial"/>
          <w:sz w:val="24"/>
          <w:szCs w:val="24"/>
          <w:lang w:eastAsia="el-GR"/>
        </w:rPr>
        <w:lastRenderedPageBreak/>
        <w:t xml:space="preserve">την ιδιότητα των νέων Βουλευτών, θέλω να σας θυμίσω ότι είμαστε νέοι Βουλευτές, δεν είμαστε μικροί πολίτες, ανώριμοι επαγγελματίες ή πολίτες χωρίς εμπειρία και γνώση των </w:t>
      </w:r>
      <w:proofErr w:type="spellStart"/>
      <w:r w:rsidRPr="008A008C">
        <w:rPr>
          <w:rFonts w:ascii="Arial" w:hAnsi="Arial"/>
          <w:sz w:val="24"/>
          <w:szCs w:val="24"/>
          <w:lang w:eastAsia="el-GR"/>
        </w:rPr>
        <w:t>τεκταινομένων</w:t>
      </w:r>
      <w:proofErr w:type="spellEnd"/>
      <w:r w:rsidRPr="008A008C">
        <w:rPr>
          <w:rFonts w:ascii="Arial" w:hAnsi="Arial"/>
          <w:sz w:val="24"/>
          <w:szCs w:val="24"/>
          <w:lang w:eastAsia="el-GR"/>
        </w:rPr>
        <w:t xml:space="preserve"> στο Κοινοβούλιο.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βέβαια, θα ήθελα να σας παρακαλέσω να έχετε την ίδια αυστηρότητα και σε εκφυλιστικές κοινοβουλευτικές διαδικασίες. Σας θυμίζω τελευταία την τροπολογία </w:t>
      </w:r>
      <w:proofErr w:type="spellStart"/>
      <w:r w:rsidRPr="008A008C">
        <w:rPr>
          <w:rFonts w:ascii="Arial" w:hAnsi="Arial"/>
          <w:sz w:val="24"/>
          <w:szCs w:val="24"/>
          <w:lang w:eastAsia="el-GR"/>
        </w:rPr>
        <w:t>Βρούτση</w:t>
      </w:r>
      <w:proofErr w:type="spellEnd"/>
      <w:r w:rsidRPr="008A008C">
        <w:rPr>
          <w:rFonts w:ascii="Arial" w:hAnsi="Arial"/>
          <w:sz w:val="24"/>
          <w:szCs w:val="24"/>
          <w:lang w:eastAsia="el-GR"/>
        </w:rPr>
        <w:t>. Ήταν έντρομοι οι συνάδελφοί σας της Νέας Δημοκρατίας το καλοκαίρι, όταν μέσα σε λίγα δευτερόλεπτα απελευθέρωσε τις απολύσεις, την ώρα που σχεδόν η Βουλή ολοκλήρωνε μια ψηφοφορία. Να σας θυμίσω το γεγονός ότι αλλάζουμε νόμο, γιατί δεν μπορούμε να αλλάξουμε τον άνθρωπο, τον οποίο χωρίς να πληροί τα τυπικά προσόντα τον βάλαμε διοικητή της ΔΕΗ. Να σας θυμίσω, επίσης, τις πράξεις νομοθετικού περιεχομένου που με το κιλό έρχονται σ’ αυτή την Αίθουσα.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Δεν μπορείτε να τα λέτε αυτά.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ΓΙΑΝΝΟΥΛΗΣ:</w:t>
      </w:r>
      <w:r w:rsidRPr="008A008C">
        <w:rPr>
          <w:rFonts w:ascii="Arial" w:hAnsi="Arial"/>
          <w:sz w:val="24"/>
          <w:szCs w:val="24"/>
          <w:lang w:eastAsia="el-GR"/>
        </w:rPr>
        <w:t xml:space="preserve"> Ωραία, να αποσύρω τη σκληρή έκφραση «με το κιλό», αλλά εν πάση περιπτώσει σε δυσανάλογο αριθμό, με μια κανονικότητα που υπερασπίζεστε.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κάτι τελευταίο. Έχω μεγάλη αγωνία να δω τι είναι αυτή η τροπολογία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ΚΩΝΣΤΑΝΤΙΝΟΣ ΤΣΙΑΡΑΣ (Υπουργός Δικαιοσύνης): </w:t>
      </w:r>
      <w:r w:rsidRPr="008A008C">
        <w:rPr>
          <w:rFonts w:ascii="Arial" w:hAnsi="Arial"/>
          <w:sz w:val="24"/>
          <w:szCs w:val="24"/>
          <w:lang w:eastAsia="el-GR"/>
        </w:rPr>
        <w:t>Θα έρθει να την υποστηρίξει.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ΓΙΑΝΝΟΥΛΗΣ:</w:t>
      </w:r>
      <w:r w:rsidRPr="008A008C">
        <w:rPr>
          <w:rFonts w:ascii="Arial" w:hAnsi="Arial"/>
          <w:sz w:val="24"/>
          <w:szCs w:val="24"/>
          <w:lang w:eastAsia="el-GR"/>
        </w:rPr>
        <w:t xml:space="preserve"> Γιατί η καλή νομοθέτηση ασχέτων τροπολογιών σε συγκεκριμένα νομοσχέδια, που υπερασπίζεστε ως αυθεντική και καλή νομοθέτηση, είναι και πάλι κάτι αντιφατικό. Περιμένουμε με αγωνία. Είστε ο Υπουργός που υπογράφει αυτό το νομοσχέδιο, δεν γνωρίζετε το περιεχόμενο της τροπολογίας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το περιμένουμε ως «</w:t>
      </w:r>
      <w:r w:rsidRPr="008A008C">
        <w:rPr>
          <w:rFonts w:ascii="Arial" w:hAnsi="Arial"/>
          <w:sz w:val="24"/>
          <w:szCs w:val="24"/>
          <w:lang w:val="en-US" w:eastAsia="el-GR"/>
        </w:rPr>
        <w:t>kinder</w:t>
      </w:r>
      <w:r w:rsidRPr="008A008C">
        <w:rPr>
          <w:rFonts w:ascii="Arial" w:hAnsi="Arial"/>
          <w:sz w:val="24"/>
          <w:szCs w:val="24"/>
          <w:lang w:eastAsia="el-GR"/>
        </w:rPr>
        <w:t xml:space="preserve"> έκπληξη» και αυτό είναι καλή κοινοβουλευτική πρακτική!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ξέρετε κάτι; Εμένα με απασχολεί πάρα πολύ η έννοια της δικαιοσύνης ως αξία, όχι μόνο ως τεχνική διαδικασία. Και επειδή λίγο νωρίτερα πήγατε και εσείς να πατήσετε την «πεπονόφλουδα» μιας πολιτικής αντιπαράθεσης λίγο ανερμάτιστης για το θέμα των προσλήψεων και επειδή τα στοιχεία μένουν, θέλω να σας ενημερώσω ότι αυτή η κακή κυβέρνηση του ΣΥΡΙΖΑ, που κατηγορείται για όλα τα δεινά αυτής της χώρας που χρεοκόπησε το 2009, με τις προκηρύξεις 1Κ, 2Κ, 8Κ του 2017 αναφέρεται σε περίπου επτακόσιους πενήντα δικαστικούς υπαλλήλους που προσελήφθησαν. Οι τριακόσιοι πενήντα είναι από ενεργοποίηση προκήρυξης του ΑΣΕΠ του 1998. Μια ντροπή της ελληνικής δημόσιας διοίκησης, ανθρώπων με προσόντα από το 1998 που δικαιώθηκαν από την κυβέρνηση ΣΥΡΙΖΑ. Δεν ήταν αγροφύλακες, ήταν πολύ σημαντικοί δημόσιοι λειτουργοί. Προσελήφθησαν, επίσης, εκατόν </w:t>
      </w:r>
      <w:r w:rsidRPr="008A008C">
        <w:rPr>
          <w:rFonts w:ascii="Arial" w:hAnsi="Arial"/>
          <w:sz w:val="24"/>
          <w:szCs w:val="24"/>
          <w:lang w:eastAsia="el-GR"/>
        </w:rPr>
        <w:lastRenderedPageBreak/>
        <w:t xml:space="preserve">πενήντα ως ιδιωτικού δικαίου ορισμένου χρόνου, συμβασιούχοι δηλαδή. Και τέλος, από το πρόγραμμα </w:t>
      </w:r>
      <w:proofErr w:type="spellStart"/>
      <w:r w:rsidRPr="008A008C">
        <w:rPr>
          <w:rFonts w:ascii="Arial" w:hAnsi="Arial"/>
          <w:sz w:val="24"/>
          <w:szCs w:val="24"/>
          <w:lang w:eastAsia="el-GR"/>
        </w:rPr>
        <w:t>ωφελουμένων</w:t>
      </w:r>
      <w:proofErr w:type="spellEnd"/>
      <w:r w:rsidRPr="008A008C">
        <w:rPr>
          <w:rFonts w:ascii="Arial" w:hAnsi="Arial"/>
          <w:sz w:val="24"/>
          <w:szCs w:val="24"/>
          <w:lang w:eastAsia="el-GR"/>
        </w:rPr>
        <w:t xml:space="preserve"> του ΟΑΕΔ είναι περίπου τετρακόσιοι πενήντα δικαστικοί υπάλληλοι. Εάν κάνετε την πρόσθεση, θα δείτε ότι αναιρείται…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Εγώ απάντησα για το Υπουργείο Δικαιοσύνης, που ανέφερε η κυρία συνάδελφος.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ΧΡΗΣΤΟΣ ΓΙΑΝΝΟΥΛΗΣ: </w:t>
      </w:r>
      <w:r w:rsidRPr="008A008C">
        <w:rPr>
          <w:rFonts w:ascii="Arial" w:hAnsi="Arial"/>
          <w:sz w:val="24"/>
          <w:szCs w:val="24"/>
          <w:lang w:eastAsia="el-GR"/>
        </w:rPr>
        <w:t>Γιατί οι δικαστικοί υπάλληλοι πού ανήκουν; Στο Υπουργείο Άμυνας;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Εσείς λέτε ότι αυτοί έχουν προσληφθεί;</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ΧΡΗΣΤΟΣ ΓΙΑΝΝΟΥΛΗΣ: </w:t>
      </w:r>
      <w:r w:rsidRPr="008A008C">
        <w:rPr>
          <w:rFonts w:ascii="Arial" w:hAnsi="Arial"/>
          <w:sz w:val="24"/>
          <w:szCs w:val="24"/>
          <w:lang w:eastAsia="el-GR"/>
        </w:rPr>
        <w:t>Δεν το λέω εγώ, τα δημόσια έγγραφα το λένε.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ΤΣΙΑΡΑΣ (Υπουργός Δικαιοσύνης): </w:t>
      </w:r>
      <w:r w:rsidRPr="008A008C">
        <w:rPr>
          <w:rFonts w:ascii="Arial" w:hAnsi="Arial"/>
          <w:sz w:val="24"/>
          <w:szCs w:val="24"/>
          <w:lang w:eastAsia="el-GR"/>
        </w:rPr>
        <w:t>Θα το δείτε τώρα, θα σας απαντήσω.</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ΓΙΑΝΝΟΥΛΗΣ:</w:t>
      </w:r>
      <w:r w:rsidRPr="008A008C">
        <w:rPr>
          <w:rFonts w:ascii="Arial" w:hAnsi="Arial"/>
          <w:sz w:val="24"/>
          <w:szCs w:val="24"/>
          <w:lang w:eastAsia="el-GR"/>
        </w:rPr>
        <w:t xml:space="preserve"> Σας έλεγα, λοιπόν, ότι η έννοια της δικαιοσύνης και για εμένα και για τους συναδέλφους μας του ΣΥΡΙΖΑ έχει πολύ μεγάλη σημασία, όχι ως τεχνική διαδικασία, αλλά είναι η δικαιοσύνη που απονέμεται και από τους δικαστικούς, αλλά απονέμεται και από την πολιτική, από το πολιτικό προσωπικό απέναντι στους πολίτες. Γιατί η τοξική ρητορεία των τελευταίων εβδομάδων και ημερών, η τοξική ρητορεία που ανερμάτιστα μεταφέρεται από τους συναδέλφους σας Βουλευτές, έχει ως αποτέλεσμα τις </w:t>
      </w:r>
      <w:r w:rsidRPr="008A008C">
        <w:rPr>
          <w:rFonts w:ascii="Arial" w:hAnsi="Arial"/>
          <w:sz w:val="24"/>
          <w:szCs w:val="24"/>
          <w:lang w:eastAsia="el-GR"/>
        </w:rPr>
        <w:lastRenderedPageBreak/>
        <w:t xml:space="preserve">εξής σχιζοφρενικές αντιφάσεις. Ο </w:t>
      </w:r>
      <w:proofErr w:type="spellStart"/>
      <w:r w:rsidRPr="008A008C">
        <w:rPr>
          <w:rFonts w:ascii="Arial" w:hAnsi="Arial"/>
          <w:sz w:val="24"/>
          <w:szCs w:val="24"/>
          <w:lang w:eastAsia="el-GR"/>
        </w:rPr>
        <w:t>Μιωνής</w:t>
      </w:r>
      <w:proofErr w:type="spellEnd"/>
      <w:r w:rsidRPr="008A008C">
        <w:rPr>
          <w:rFonts w:ascii="Arial" w:hAnsi="Arial"/>
          <w:sz w:val="24"/>
          <w:szCs w:val="24"/>
          <w:lang w:eastAsia="el-GR"/>
        </w:rPr>
        <w:t xml:space="preserve"> συναντά Παππά μέγα σκάνδαλο! Ο </w:t>
      </w:r>
      <w:proofErr w:type="spellStart"/>
      <w:r w:rsidRPr="008A008C">
        <w:rPr>
          <w:rFonts w:ascii="Arial" w:hAnsi="Arial"/>
          <w:sz w:val="24"/>
          <w:szCs w:val="24"/>
          <w:lang w:eastAsia="el-GR"/>
        </w:rPr>
        <w:t>Μιωνής</w:t>
      </w:r>
      <w:proofErr w:type="spellEnd"/>
      <w:r w:rsidRPr="008A008C">
        <w:rPr>
          <w:rFonts w:ascii="Arial" w:hAnsi="Arial"/>
          <w:sz w:val="24"/>
          <w:szCs w:val="24"/>
          <w:lang w:eastAsia="el-GR"/>
        </w:rPr>
        <w:t xml:space="preserve"> συναντά Σαμαρά, </w:t>
      </w:r>
      <w:proofErr w:type="spellStart"/>
      <w:r w:rsidRPr="008A008C">
        <w:rPr>
          <w:rFonts w:ascii="Arial" w:hAnsi="Arial"/>
          <w:sz w:val="24"/>
          <w:szCs w:val="24"/>
          <w:lang w:eastAsia="el-GR"/>
        </w:rPr>
        <w:t>Μηταράκη</w:t>
      </w:r>
      <w:proofErr w:type="spellEnd"/>
      <w:r w:rsidRPr="008A008C">
        <w:rPr>
          <w:rFonts w:ascii="Arial" w:hAnsi="Arial"/>
          <w:sz w:val="24"/>
          <w:szCs w:val="24"/>
          <w:lang w:eastAsia="el-GR"/>
        </w:rPr>
        <w:t xml:space="preserve">, Παπασταύρου και έναν επιχειρηματία το 2013 με βάση τα έγγραφα και τις μαρτυρίες της Προανακριτικής για τη λίστα </w:t>
      </w:r>
      <w:proofErr w:type="spellStart"/>
      <w:r w:rsidRPr="008A008C">
        <w:rPr>
          <w:rFonts w:ascii="Arial" w:hAnsi="Arial"/>
          <w:sz w:val="24"/>
          <w:szCs w:val="24"/>
          <w:lang w:eastAsia="el-GR"/>
        </w:rPr>
        <w:t>Λαγκάρντ</w:t>
      </w:r>
      <w:proofErr w:type="spellEnd"/>
      <w:r w:rsidRPr="008A008C">
        <w:rPr>
          <w:rFonts w:ascii="Arial" w:hAnsi="Arial"/>
          <w:sz w:val="24"/>
          <w:szCs w:val="24"/>
          <w:lang w:eastAsia="el-GR"/>
        </w:rPr>
        <w:t xml:space="preserve"> κανένα σκάνδαλο! Επιλέξτε. Η πολιτική βδέλλα, που λέγεται </w:t>
      </w:r>
      <w:proofErr w:type="spellStart"/>
      <w:r w:rsidRPr="008A008C">
        <w:rPr>
          <w:rFonts w:ascii="Arial" w:hAnsi="Arial"/>
          <w:sz w:val="24"/>
          <w:szCs w:val="24"/>
          <w:lang w:eastAsia="el-GR"/>
        </w:rPr>
        <w:t>Μιωνής</w:t>
      </w:r>
      <w:proofErr w:type="spellEnd"/>
      <w:r w:rsidRPr="008A008C">
        <w:rPr>
          <w:rFonts w:ascii="Arial" w:hAnsi="Arial"/>
          <w:sz w:val="24"/>
          <w:szCs w:val="24"/>
          <w:lang w:eastAsia="el-GR"/>
        </w:rPr>
        <w:t>, που ηχογραφεί, που βρίσκεται συνομιλητής σχεδόν όλων των κυβερνήσεων το τελευταίο διάστημα, όταν συναντά τον Παππά είναι μέγα σκάνδαλο, αλλά όταν συναντά τον Σαμαρά είναι απλά καθημερινή.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Έχετε καταλήξει -και αυτό είναι ζήτημα δικαιοσύνης, της ηθικής αξίας και διάστασης της δικαιοσύνης- σε μία προανακριτική με προδιαγεγραμμένο αποτέλεσμα. Αυτό τιμά την Κοινοβουλευτική Δημοκρατία; Έχετε καταδικάσει τον κ. Παπαγγελόπουλο, πριν καν ολοκληρωθεί η επιτροπή.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Βέβαια, απ’ αυτή την επιτροπή σε δευτερόλεπτα μπορείς να μάθεις το ηχητικό μεταξύ </w:t>
      </w:r>
      <w:proofErr w:type="spellStart"/>
      <w:r w:rsidRPr="008A008C">
        <w:rPr>
          <w:rFonts w:ascii="Arial" w:hAnsi="Arial"/>
          <w:sz w:val="24"/>
          <w:szCs w:val="24"/>
          <w:lang w:eastAsia="el-GR"/>
        </w:rPr>
        <w:t>Μιωνή</w:t>
      </w:r>
      <w:proofErr w:type="spellEnd"/>
      <w:r w:rsidRPr="008A008C">
        <w:rPr>
          <w:rFonts w:ascii="Arial" w:hAnsi="Arial"/>
          <w:sz w:val="24"/>
          <w:szCs w:val="24"/>
          <w:lang w:eastAsia="el-GR"/>
        </w:rPr>
        <w:t xml:space="preserve"> και Παππά, αλλά αργείς πάρα πολύ να μάθεις τα τρία εμβάσματα της κ. </w:t>
      </w:r>
      <w:proofErr w:type="spellStart"/>
      <w:r w:rsidRPr="008A008C">
        <w:rPr>
          <w:rFonts w:ascii="Arial" w:hAnsi="Arial"/>
          <w:sz w:val="24"/>
          <w:szCs w:val="24"/>
          <w:lang w:eastAsia="el-GR"/>
        </w:rPr>
        <w:t>Ράικου</w:t>
      </w:r>
      <w:proofErr w:type="spellEnd"/>
      <w:r w:rsidRPr="008A008C">
        <w:rPr>
          <w:rFonts w:ascii="Arial" w:hAnsi="Arial"/>
          <w:sz w:val="24"/>
          <w:szCs w:val="24"/>
          <w:lang w:eastAsia="el-GR"/>
        </w:rPr>
        <w:t xml:space="preserve"> για τον σύζυγό της, ο οποίος κατηγορείται ότι έχει προκαλέσει ζημία 1,7 εκατομμυρίου ευρώ στο ελληνικό δημόσιο ως γιατρός. Αυτά με ρυθμούς χελώνας βγαίνουν από την προανακριτική!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ομνύετε στην αξιοπιστία του κ. Αγγελή, ο οποίος επίσης ελέγχεται. Λέτε ότι ελέγχεται μόνο η κ.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Ελέγχεται, όμως, και ο κ. Αγγελής για την ίδια υπόθεση, αλλά αυτό δεν το συζητάμε πουθενά.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Καθυβρίζετε την Εισαγγελέα Διαφθοράς, την κ.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Η ίδια, όμως, όταν αρχειοθέτησε την υπόθεση ΠΑΝΓΑΙΑ με τα 2,6 εκατομμύρια στον λογαριασμό Παπασταύρου με αποδέκτη Σαμαρά, η κ.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ήταν καθαρή εισαγγελέας, έντιμη και αμερόληπτη. Τώρα η κ.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είναι σχεδόν σιδηροδέσμια με την ποινή φυλάκισης να την ανακοινώνει ο κ. Γεωργιάδης από τον «</w:t>
      </w:r>
      <w:r w:rsidRPr="008A008C">
        <w:rPr>
          <w:rFonts w:ascii="Arial" w:hAnsi="Arial"/>
          <w:sz w:val="24"/>
          <w:szCs w:val="24"/>
          <w:lang w:val="en-US" w:eastAsia="el-GR"/>
        </w:rPr>
        <w:t>ANT</w:t>
      </w:r>
      <w:r w:rsidRPr="008A008C">
        <w:rPr>
          <w:rFonts w:ascii="Arial" w:hAnsi="Arial"/>
          <w:sz w:val="24"/>
          <w:szCs w:val="24"/>
          <w:lang w:eastAsia="el-GR"/>
        </w:rPr>
        <w:t>1», ούτε καν από μία δικαστική αίθουσα, να κάνει μια αντιποίηση αρχής να ενδυθεί τον δικαστή!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αυτό το τοξικό σας παραλήρημα, βέβαια, κάνετε αναφορές σε σκάνδαλα και παρακράτος. Θέλω πραγματικά να υποδείξετε για την εντιμότητα και τη γενναιότητα του λόγου σας μία υπόθεση απ’ όλες αυτές τις πομφόλυγες που αναπαράγετε για μέγα σκάνδαλο, που συγκλονίζεστε, που τρέμετε από ρίγη έντασης για το τι έχει υποστεί το δημοκρατικό μας πολίτευμα, υποκρίνεστε δηλαδή, μία υπόθεση όπου αυτό το παρακράτος με βάση όλα αυτά που συζητάτε έχει ευνοηθεί ή έχει υπάρξει διαδρομή χρήματος. Γιατί μπορώ να σας φέρω ολόκληρη δισκοθήκη, ταινιοθήκη, ό,τι είδους ηχητικό θέλετε, για σκάνδαλα που πραγματικά έχουν στιγματίσει την ελληνική οικονομία και την ελληνική κοινωνία.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το μεγαλύτερο σκάνδαλο, κύριοι συνάδελφοι, ας μην κρυβόμαστε είναι ότι το 2009 χρεοκόπησε η χώρα μέσα από ένα αλαλούμ, από ένα πογκρόμ αδιαφάνειας στη διαχείριση του δημόσιου χρήματος. Χρεοκοπήσατε τη χώρα, </w:t>
      </w:r>
      <w:r w:rsidRPr="008A008C">
        <w:rPr>
          <w:rFonts w:ascii="Arial" w:hAnsi="Arial"/>
          <w:sz w:val="24"/>
          <w:szCs w:val="24"/>
          <w:lang w:eastAsia="el-GR"/>
        </w:rPr>
        <w:lastRenderedPageBreak/>
        <w:t>ακριβώς γιατί το σκάνδαλο ήταν δεύτερη φύση σας. Να μην αναφερθώ σε «</w:t>
      </w:r>
      <w:r w:rsidRPr="008A008C">
        <w:rPr>
          <w:rFonts w:ascii="Arial" w:hAnsi="Arial"/>
          <w:sz w:val="24"/>
          <w:szCs w:val="24"/>
          <w:lang w:val="en-US" w:eastAsia="el-GR"/>
        </w:rPr>
        <w:t>SIEMENS</w:t>
      </w:r>
      <w:r w:rsidRPr="008A008C">
        <w:rPr>
          <w:rFonts w:ascii="Arial" w:hAnsi="Arial"/>
          <w:sz w:val="24"/>
          <w:szCs w:val="24"/>
          <w:lang w:eastAsia="el-GR"/>
        </w:rPr>
        <w:t>», Χρηματιστήριο πιο παλιά κ.λπ..</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 κουδούνι λήξεως του χρόνου ομιλίας του κυρίου Βουλευτή)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χρειαστώ για λίγο την ανοχή σας,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Στη δε «</w:t>
      </w:r>
      <w:r w:rsidRPr="008A008C">
        <w:rPr>
          <w:rFonts w:ascii="Arial" w:hAnsi="Arial"/>
          <w:sz w:val="24"/>
          <w:szCs w:val="24"/>
          <w:lang w:val="en-US" w:eastAsia="el-GR"/>
        </w:rPr>
        <w:t>NOVARTIS</w:t>
      </w:r>
      <w:r w:rsidRPr="008A008C">
        <w:rPr>
          <w:rFonts w:ascii="Arial" w:hAnsi="Arial"/>
          <w:sz w:val="24"/>
          <w:szCs w:val="24"/>
          <w:lang w:eastAsia="el-GR"/>
        </w:rPr>
        <w:t>», πρέπει να δώσετε μια πειστική απάντηση. Τα 310 εκατομμύρια που δίνονται στο αμερικανικό δημόσιο με βάση ποιανού αθέμιτες πρακτικές προέκυψαν και μέσα από ποια διαδικασία κερδών της «</w:t>
      </w:r>
      <w:r w:rsidRPr="008A008C">
        <w:rPr>
          <w:rFonts w:ascii="Arial" w:hAnsi="Arial"/>
          <w:sz w:val="24"/>
          <w:szCs w:val="24"/>
          <w:lang w:val="en-US" w:eastAsia="el-GR"/>
        </w:rPr>
        <w:t>NOVARTIS</w:t>
      </w:r>
      <w:r w:rsidRPr="008A008C">
        <w:rPr>
          <w:rFonts w:ascii="Arial" w:hAnsi="Arial"/>
          <w:sz w:val="24"/>
          <w:szCs w:val="24"/>
          <w:lang w:eastAsia="el-GR"/>
        </w:rPr>
        <w:t>» θα καταβληθούν στο αμερικανικό δημόσιο; Δεν είναι χρήματα εις βάρος των ασθενών, των ταμείων και των Ελλήνων πολιτών; Γιατί, δηλαδή, σας έπιασε ξαφνικά μία δυσανεξία ότι η «</w:t>
      </w:r>
      <w:r w:rsidRPr="008A008C">
        <w:rPr>
          <w:rFonts w:ascii="Arial" w:hAnsi="Arial"/>
          <w:sz w:val="24"/>
          <w:szCs w:val="24"/>
          <w:lang w:val="en-US" w:eastAsia="el-GR"/>
        </w:rPr>
        <w:t>NOVARTIS</w:t>
      </w:r>
      <w:r w:rsidRPr="008A008C">
        <w:rPr>
          <w:rFonts w:ascii="Arial" w:hAnsi="Arial"/>
          <w:sz w:val="24"/>
          <w:szCs w:val="24"/>
          <w:lang w:eastAsia="el-GR"/>
        </w:rPr>
        <w:t xml:space="preserve">» τα δίνει στην Αμερική, εμείς τώρα, μετά από έναν χρόνο, θα ξεκινήσουμε οι διαδικασίες. Για ποιους; Για τον σύζυγο της κ. </w:t>
      </w:r>
      <w:proofErr w:type="spellStart"/>
      <w:r w:rsidRPr="008A008C">
        <w:rPr>
          <w:rFonts w:ascii="Arial" w:hAnsi="Arial"/>
          <w:sz w:val="24"/>
          <w:szCs w:val="24"/>
          <w:lang w:eastAsia="el-GR"/>
        </w:rPr>
        <w:t>Ράικου</w:t>
      </w:r>
      <w:proofErr w:type="spellEnd"/>
      <w:r w:rsidRPr="008A008C">
        <w:rPr>
          <w:rFonts w:ascii="Arial" w:hAnsi="Arial"/>
          <w:sz w:val="24"/>
          <w:szCs w:val="24"/>
          <w:lang w:eastAsia="el-GR"/>
        </w:rPr>
        <w:t>, η οποία είναι βασική μάρτυρας κατηγορίας στην προανακριτική-φιάσκο για τον Παπαγγελόπουλο;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Μπορώ να πω πολλά, αλλά ειλικρινά ξέρετε, νιώθω άσχημα, κύριε Υπουργέ, που δεν συζητάμε το νομοσχέδιο με την ιερότητα που πρέπει, αλλά εσείς είστε οι βασικοί υπεύθυνοι. Γιατί, ενώ έχετε βάλει με την προσφιλή σας έκφραση στα «μανταλάκια» τον ηθικό αυτουργό, τον φυσικό αυτουργό της προανακριτικής, τον κ. Παπαγγελόπουλο, δεν έχετε τα κότσια να χτυπήσετε τον υποτιθέμενο κατ’ εσάς φυσικό αυτουργό, που είναι ο πρώην Πρωθυπουργός.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Φοβάστε. Δειλιάζετε, κρύβεστε πίσω από δακρύβρεχτες ιστορίες αδικημένων συζύγων, γιατί είναι βέβαιο ότι θα γελοιοποιηθείτε όταν οδηγήσετε αφ’ ενός τον κ. Παπαγγελόπουλο στο ειδικό δικαστήριο, </w:t>
      </w:r>
      <w:proofErr w:type="spellStart"/>
      <w:r w:rsidRPr="008A008C">
        <w:rPr>
          <w:rFonts w:ascii="Arial" w:hAnsi="Arial"/>
          <w:sz w:val="24"/>
          <w:szCs w:val="24"/>
          <w:lang w:eastAsia="el-GR"/>
        </w:rPr>
        <w:t>πολλώ</w:t>
      </w:r>
      <w:proofErr w:type="spellEnd"/>
      <w:r w:rsidRPr="008A008C">
        <w:rPr>
          <w:rFonts w:ascii="Arial" w:hAnsi="Arial"/>
          <w:sz w:val="24"/>
          <w:szCs w:val="24"/>
          <w:lang w:eastAsia="el-GR"/>
        </w:rPr>
        <w:t xml:space="preserve"> δε μάλλον αν τολμήσετε να υλοποιήσετε τον πραγματικό σας στόχο που είναι ο Αλέξης Τσίπρας.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Κλείνοντας, κύριε Πρόεδρε, θέλω να πω ότι όλο αυτό που συζητάμε, δυστυχώς η τοξικότητά σας βλάπτει σοβαρά την κοινωνία και την οικονομία, γιατί με όλα αυτά προσπαθείτε να κρύψετε κάτω από το χαλί την ανικανότητά σας να προστατεύσετε τους πολίτες από την ύφεση, την ανεργία και την τρίτη χρεοκοπία στην οποία μας οδηγείτε με μαθηματική ακρίβεια, την τρίτη χρεοκοπία που θα είναι χειρότερη σε ένταση και οικονομικά μεγέθη από αυτή του 2009, του ’10, ’11, ’12 και ’13.</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τοξικότητά σας βλάπτει σοβαρά και τη δικαιοσύνη. Ναι, κύριε Υπουργέ, οφείλετε ως πολιτικό πρόσωπο με τόσο μεγάλη εμπειρία να διατυπώσετε μια άποψη. Μπορεί ο Άδωνις να φυλακίζει την κ.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και ο Γεωργιάδης να λέει «εγώ σαν Υπουργός δεν σχολιάζω»; Εγώ σαν Χρήστος μπορώ να βρίσω τον κ. </w:t>
      </w:r>
      <w:proofErr w:type="spellStart"/>
      <w:r w:rsidRPr="008A008C">
        <w:rPr>
          <w:rFonts w:ascii="Arial" w:hAnsi="Arial"/>
          <w:sz w:val="24"/>
          <w:szCs w:val="24"/>
          <w:lang w:eastAsia="el-GR"/>
        </w:rPr>
        <w:t>Τζανακόπουλο</w:t>
      </w:r>
      <w:proofErr w:type="spellEnd"/>
      <w:r w:rsidRPr="008A008C">
        <w:rPr>
          <w:rFonts w:ascii="Arial" w:hAnsi="Arial"/>
          <w:sz w:val="24"/>
          <w:szCs w:val="24"/>
          <w:lang w:eastAsia="el-GR"/>
        </w:rPr>
        <w:t xml:space="preserve"> και σαν Γιαννούλης να του πω «σας σέβομαι, κύριε </w:t>
      </w:r>
      <w:proofErr w:type="spellStart"/>
      <w:r w:rsidRPr="008A008C">
        <w:rPr>
          <w:rFonts w:ascii="Arial" w:hAnsi="Arial"/>
          <w:sz w:val="24"/>
          <w:szCs w:val="24"/>
          <w:lang w:eastAsia="el-GR"/>
        </w:rPr>
        <w:t>Τζανακόπουλε</w:t>
      </w:r>
      <w:proofErr w:type="spellEnd"/>
      <w:r w:rsidRPr="008A008C">
        <w:rPr>
          <w:rFonts w:ascii="Arial" w:hAnsi="Arial"/>
          <w:sz w:val="24"/>
          <w:szCs w:val="24"/>
          <w:lang w:eastAsia="el-GR"/>
        </w:rPr>
        <w:t xml:space="preserve">»; Τι είναι αυτά; Πού τα εισάγετε αυτά; Σε ποια δημόσια σφαίρα και πρέπει να γινόμαστε Ινδιάνοι τους δίνουν το καθρεφτάκι; Αυτή η τοξικότητα βλάπτει σοβαρά εν τέλει τη δημοκρατία.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Θα περίμενα, κύριε Υπουργέ, έστω ως πολιτικό πρόσωπο με την εμπειρία και τον σεβασμό που αποπνέετε σε πολλούς από εμάς, ακόμα κι αν είμαστε νέοι Βουλευτές, όπως μας μέμφεστε, να υπήρχε μια άποψή σας δημόσια, πολιτική -είναι Βήμα Δημοκρατίας, δεν είναι Βήμα μόνο νομοθετικής διαδικασίας- για την περίπτωση Γεωργιάδη.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Κλείνω λέγοντας, αν μου δώσετε ποιητική άδεια, επειδή η τοξικότητά βλάπτει σοβαρά τη δημοκρατία, ότι η παγκόσμια λογοτεχνία, ο </w:t>
      </w:r>
      <w:proofErr w:type="spellStart"/>
      <w:r w:rsidRPr="008A008C">
        <w:rPr>
          <w:rFonts w:ascii="Arial" w:hAnsi="Arial"/>
          <w:sz w:val="24"/>
          <w:szCs w:val="24"/>
          <w:lang w:eastAsia="el-GR"/>
        </w:rPr>
        <w:t>Θερβάντες</w:t>
      </w:r>
      <w:proofErr w:type="spellEnd"/>
      <w:r w:rsidRPr="008A008C">
        <w:rPr>
          <w:rFonts w:ascii="Arial" w:hAnsi="Arial"/>
          <w:sz w:val="24"/>
          <w:szCs w:val="24"/>
          <w:lang w:eastAsia="el-GR"/>
        </w:rPr>
        <w:t xml:space="preserve"> στη συγκεκριμένη περίπτωση, έχει αποτυπώσει τι θυμίζει πλέον ο Κυριάκος Μητσοτάκης και ο Αντώνης Σαμαράς. Ο ένας σε ρόλο Δον Κιχώτη, κωμικός και τραγικός ήρωας ταυτόχρονα, που νομίζει ότι είναι ιππότης και δεν είναι, και ο δεύτερος είναι ο </w:t>
      </w:r>
      <w:proofErr w:type="spellStart"/>
      <w:r w:rsidRPr="008A008C">
        <w:rPr>
          <w:rFonts w:ascii="Arial" w:hAnsi="Arial"/>
          <w:sz w:val="24"/>
          <w:szCs w:val="24"/>
          <w:lang w:eastAsia="el-GR"/>
        </w:rPr>
        <w:t>Σάντσο</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Πάντσα</w:t>
      </w:r>
      <w:proofErr w:type="spellEnd"/>
      <w:r w:rsidRPr="008A008C">
        <w:rPr>
          <w:rFonts w:ascii="Arial" w:hAnsi="Arial"/>
          <w:sz w:val="24"/>
          <w:szCs w:val="24"/>
          <w:lang w:eastAsia="el-GR"/>
        </w:rPr>
        <w:t>, ο οποίος προσπαθεί να υποστηρίξει τον Δον Κιχώτη, αλλά στην ουσία υπονομεύει το έργο του. Δυστυχώς αυτό είστε.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πολύ. </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του ΣΥΡΙΖΑ)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Καλώ στο Βήμα τον Βουλευτή της Νέας Δημοκρατίας κ. Ευστάθιο Κωνσταντινίδη.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Ορίστε, κύριε Κωνσταντινίδη, έχετε τον λόγο.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ΕΥΣΤΑΘΙΟΣ ΚΩΝΣΤΑΝΤΙΝΙΔΗΣ: </w:t>
      </w:r>
      <w:r w:rsidRPr="008A008C">
        <w:rPr>
          <w:rFonts w:ascii="Arial" w:hAnsi="Arial"/>
          <w:sz w:val="24"/>
          <w:szCs w:val="24"/>
          <w:lang w:eastAsia="el-GR"/>
        </w:rPr>
        <w:t>Ευχαριστώ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κυρίες και κύριοι συνάδελφοι, ήθελα να περιοριστώ μόνο στην επεξεργασία του νομοσχεδίου, δυστυχώς όμως είδα να προηγούνται </w:t>
      </w:r>
      <w:r w:rsidRPr="008A008C">
        <w:rPr>
          <w:rFonts w:ascii="Arial" w:hAnsi="Arial"/>
          <w:sz w:val="24"/>
          <w:szCs w:val="24"/>
          <w:lang w:eastAsia="el-GR"/>
        </w:rPr>
        <w:lastRenderedPageBreak/>
        <w:t xml:space="preserve">συνάδελφοι οι οποίοι, όχι μόνο δεν αναφέρθηκαν καθόλου στις διατάξεις, αλλά δεν μας είπαν καν αν το υπερψηφίζουν ή το καταψηφίζουν, δεν πήραν δηλαδή θέση ούτε επί της αρχής του νομοσχεδίου. Είδα πράγματι όμως να αναφέρονται σε ζητήματα που πιθανόν αγνοούν σε σχέση με τη διαδικασία την εξεταστική, την προκαταρκτική δηλαδή εξέταση που διενεργήθηκε από την αρμόδια προς τούτο επιτροπή, χωρίς να γνωρίζουν -και είναι δεδομένο αυτό- τα στοιχεία που ετέθησαν υπ’ όψιν αυτής της επιτροπής, να βγάζουν συμπεράσματα και να καταλήγουν σε αυθαίρετες κρίσεις. Δυστυχώς φτάνουν μέχρι του σημείου να ονοματίζουν ως εμπλεκόμενους, ανθρώπους οι οποίοι έχουν ήδη απαλλαγεί από την τακτική δικαιοσύνη, ανθρώπους οι οποίοι δεν έχουν ακόμα κριθεί από τα αρμόδια όργανα και να τους αποδίδουν μομφές για παράνομες πράξεις.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Εγώ θα αποφύγω, λοιπόν, αυτή την πρόκληση, δεν θα αποφύγω όμως την αναφορά στα όσα είδαν το φως της δημοσιότητας το προηγούμενο διάστημα, επικαλούμενος ακριβώς τις περικοπές των διαλόγων που καταδεικνύουν τι ακριβώς είχε συμβεί. «Θα ζητήσω να φέρει την ίδια την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φέρεται να είπε πολιτικό στέλεχος, πρώην Υπουργός. «Θα ζητήσω να μου φέρει την ίδια την τύπισσα, θα της πω: Κορίτσι μου, έχεις καταλάβει τι πας να κάνεις;». «Έχει τη δική του ατζέντα, βγάζουν λεφτά, πολλά λεφτά. Και αυτό μπορούμε να κάνουμε ότι δεν το είδαμε.». Να κάνεις ένα </w:t>
      </w:r>
      <w:r w:rsidRPr="008A008C">
        <w:rPr>
          <w:rFonts w:ascii="Arial" w:hAnsi="Arial"/>
          <w:sz w:val="24"/>
          <w:szCs w:val="24"/>
          <w:lang w:val="en-US" w:eastAsia="el-GR"/>
        </w:rPr>
        <w:t>outsourcing</w:t>
      </w:r>
      <w:r w:rsidRPr="008A008C">
        <w:rPr>
          <w:rFonts w:ascii="Arial" w:hAnsi="Arial"/>
          <w:sz w:val="24"/>
          <w:szCs w:val="24"/>
          <w:lang w:eastAsia="el-GR"/>
        </w:rPr>
        <w:t xml:space="preserve">, αλλά όχι και </w:t>
      </w:r>
      <w:proofErr w:type="spellStart"/>
      <w:r w:rsidRPr="008A008C">
        <w:rPr>
          <w:rFonts w:ascii="Arial" w:hAnsi="Arial"/>
          <w:sz w:val="24"/>
          <w:szCs w:val="24"/>
          <w:lang w:eastAsia="el-GR"/>
        </w:rPr>
        <w:t>shop</w:t>
      </w:r>
      <w:proofErr w:type="spellEnd"/>
      <w:r w:rsidRPr="008A008C">
        <w:rPr>
          <w:rFonts w:ascii="Arial" w:hAnsi="Arial"/>
          <w:sz w:val="24"/>
          <w:szCs w:val="24"/>
          <w:lang w:eastAsia="el-GR"/>
        </w:rPr>
        <w:t xml:space="preserve"> </w:t>
      </w:r>
      <w:r w:rsidRPr="008A008C">
        <w:rPr>
          <w:rFonts w:ascii="Arial" w:hAnsi="Arial"/>
          <w:sz w:val="24"/>
          <w:szCs w:val="24"/>
          <w:lang w:val="en-US" w:eastAsia="el-GR"/>
        </w:rPr>
        <w:t>in</w:t>
      </w:r>
      <w:r w:rsidRPr="008A008C">
        <w:rPr>
          <w:rFonts w:ascii="Arial" w:hAnsi="Arial"/>
          <w:sz w:val="24"/>
          <w:szCs w:val="24"/>
          <w:lang w:eastAsia="el-GR"/>
        </w:rPr>
        <w:t xml:space="preserve"> </w:t>
      </w:r>
      <w:r w:rsidRPr="008A008C">
        <w:rPr>
          <w:rFonts w:ascii="Arial" w:hAnsi="Arial"/>
          <w:sz w:val="24"/>
          <w:szCs w:val="24"/>
          <w:lang w:val="en-US" w:eastAsia="el-GR"/>
        </w:rPr>
        <w:t>shop</w:t>
      </w:r>
      <w:r w:rsidRPr="008A008C">
        <w:rPr>
          <w:rFonts w:ascii="Arial" w:hAnsi="Arial"/>
          <w:sz w:val="24"/>
          <w:szCs w:val="24"/>
          <w:lang w:eastAsia="el-GR"/>
        </w:rPr>
        <w:t>, όχι μαγαζί μες στο μαγαζί μας.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Δεν μπορείτε, κυρίες και κύριοι της Μείζονος Αντιπολίτευσης, να καμώνεστε  τους τιμητές του κράτους δικαίου. Πρέπει πρώτα να κριθούν αυτά τα ζητήματα και ύστερα θα μας κουνήσετε το χέρι.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 σκιά λοιπόν των πρόσφατων καταγγελιών για τη δράση παρακρατικών ομάδων στα σπλάχνα της προηγούμενης συγκυβέρνησης, στον απόηχο δημοσιευμένων διαλόγων υψηλότατων κυβερνητικών στελεχών της ίδιας περιόδου που μαρτυρούν περιφρόνηση σε θεμελιώδεις δημοκρατικές κατακτήσεις όπως αυτή της διάκρισης των εξουσιών, υπό το βάρος των αποκαλύψεων για την φερόμενη ύπαρξη κυβερνητικών </w:t>
      </w:r>
      <w:proofErr w:type="spellStart"/>
      <w:r w:rsidRPr="008A008C">
        <w:rPr>
          <w:rFonts w:ascii="Arial" w:hAnsi="Arial"/>
          <w:sz w:val="24"/>
          <w:szCs w:val="24"/>
          <w:lang w:eastAsia="el-GR"/>
        </w:rPr>
        <w:t>παραμάγαζων</w:t>
      </w:r>
      <w:proofErr w:type="spellEnd"/>
      <w:r w:rsidRPr="008A008C">
        <w:rPr>
          <w:rFonts w:ascii="Arial" w:hAnsi="Arial"/>
          <w:sz w:val="24"/>
          <w:szCs w:val="24"/>
          <w:lang w:eastAsia="el-GR"/>
        </w:rPr>
        <w:t xml:space="preserve"> που εφάρμοζαν αυτόνομες ατζέντες εξουσίας και πλούτιζαν από αυτές, φαντάζει ίσως σουρεαλιστικό να καλούμαστε να ψηφίσουμε σήμερα ένα νομοσχέδιο που κατατείνει στην επιτάχυνση της δικαιοσύνης, στη βελτίωση των όρων απονομής της, στην ενίσχυση του κορυφαίου αυτού θεσμού και των λειτουργών του με σύγχρονα μέσα και εργαλεία. Όμως στο ζοφερό αυτό κλίμα, σήμερα όσο ποτέ άλλοτε, καθίσταται αναγκαία η θωράκιση και ενίσχυση του θεσμού της δικαιοσύνης, προκειμένου να επουλωθούν το ταχύτερο οι πληγές που αφήνουν στο σώμα της Θέμιδος τα γεγονότα που προηγήθηκαν, ώστε να αποκατασταθεί το αίσθημα δικαίου στη συνείδηση των πολιτών.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συνεπώς επίκαιρη η συζήτηση και αναγκαία η ψήφιση του παρόντος νομοσχεδίου, αφού από τις ρυθμίσεις του υπηρετούνται οι </w:t>
      </w:r>
      <w:r w:rsidRPr="008A008C">
        <w:rPr>
          <w:rFonts w:ascii="Arial" w:hAnsi="Arial"/>
          <w:sz w:val="24"/>
          <w:szCs w:val="24"/>
          <w:lang w:eastAsia="el-GR"/>
        </w:rPr>
        <w:lastRenderedPageBreak/>
        <w:t xml:space="preserve">παραπάνω στόχοι ιδίως στο πεδίο του δημοσίου δικαίου και της προάσπισης των συμφερόντων του κράτους, δεδομένου ότι στη μεγαλύτερη έκτασή του αναφέρεται στη λειτουργία του Ελεγκτικού Συνεδρίου. Ενός διφυούς οργάνου με διοικητικές και δικαιοδοτικές αρμοδιότητες για τον έλεγχο των δημοσίων συμβάσεων και δαπανών, τον καταλογισμό σε βάρος των δημοσίων </w:t>
      </w:r>
      <w:proofErr w:type="spellStart"/>
      <w:r w:rsidRPr="008A008C">
        <w:rPr>
          <w:rFonts w:ascii="Arial" w:hAnsi="Arial"/>
          <w:sz w:val="24"/>
          <w:szCs w:val="24"/>
          <w:lang w:eastAsia="el-GR"/>
        </w:rPr>
        <w:t>υπολόγων</w:t>
      </w:r>
      <w:proofErr w:type="spellEnd"/>
      <w:r w:rsidRPr="008A008C">
        <w:rPr>
          <w:rFonts w:ascii="Arial" w:hAnsi="Arial"/>
          <w:sz w:val="24"/>
          <w:szCs w:val="24"/>
          <w:lang w:eastAsia="el-GR"/>
        </w:rPr>
        <w:t xml:space="preserve">, αλλά και την εκδίκαση μισθολογικών και συνταξιοδοτικών διαφορών, καθώς και υποθέσεων από ευρωπαϊκές ενισχύσεις. Με τις επιμέρους διατάξεις επιτυγχάνεται η ενοποίηση της δαιδαλώδους μέχρι σήμερα ύλης και καθίσταται αυτή ευχερώς </w:t>
      </w:r>
      <w:proofErr w:type="spellStart"/>
      <w:r w:rsidRPr="008A008C">
        <w:rPr>
          <w:rFonts w:ascii="Arial" w:hAnsi="Arial"/>
          <w:sz w:val="24"/>
          <w:szCs w:val="24"/>
          <w:lang w:eastAsia="el-GR"/>
        </w:rPr>
        <w:t>προσβάσιμη</w:t>
      </w:r>
      <w:proofErr w:type="spellEnd"/>
      <w:r w:rsidRPr="008A008C">
        <w:rPr>
          <w:rFonts w:ascii="Arial" w:hAnsi="Arial"/>
          <w:sz w:val="24"/>
          <w:szCs w:val="24"/>
          <w:lang w:eastAsia="el-GR"/>
        </w:rPr>
        <w:t xml:space="preserve"> στους πολίτες, στους δημοσίους υπαλλήλους και στους δικηγόρους.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Εκτός όμως από τις κωδικοποιημένες ρυθμίσεις για το Ελεγκτικό Συνέδριο, σημαντικό ενδιαφέρον παρουσιάζουν και οι άλλες διατάξεις του νομοσχεδίου και ιδίως η πρόβλεψη για την ίδρυση υπηρεσίας στο οργανόγραμμα του Υπουργείου, η οποία θα είναι επιφορτισμένη με την καταγραφή δεδομένων από τη λειτουργία των φορέων της δικαιοσύνης, ώστε να είναι δυνατή η άμεση διαπίστωση των ελλείψεων και αναγκών και κατ’ επέκταση η αντιμετώπισή τους. Στο ζήτημα αυτό εκφράστηκε η άποψη ότι ίσως θα επαρκούσε η άντληση στοιχείων από άλλες υπηρεσίες, όπως παραδείγματος χάρη η ΕΛΣΤΑΤ. Νομίζω όμως ότι θα υπηρετηθεί καλύτερα και ταχύτερα η στόχευση από μια εσωτερική υπηρεσία, όπως είναι η προτεινόμενη.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Αρκετή συζήτηση προκλήθηκε αναφορικά και με την πρόβλεψη του άρθρου 359 για τη δυνατότητα ίδρυσης τμημάτων για την επίλυση διαφορών που αφορούν το Εθνικό και </w:t>
      </w:r>
      <w:proofErr w:type="spellStart"/>
      <w:r w:rsidRPr="008A008C">
        <w:rPr>
          <w:rFonts w:ascii="Arial" w:hAnsi="Arial"/>
          <w:sz w:val="24"/>
          <w:szCs w:val="24"/>
          <w:lang w:eastAsia="el-GR"/>
        </w:rPr>
        <w:t>Ενωσιακό</w:t>
      </w:r>
      <w:proofErr w:type="spellEnd"/>
      <w:r w:rsidRPr="008A008C">
        <w:rPr>
          <w:rFonts w:ascii="Arial" w:hAnsi="Arial"/>
          <w:sz w:val="24"/>
          <w:szCs w:val="24"/>
          <w:lang w:eastAsia="el-GR"/>
        </w:rPr>
        <w:t xml:space="preserve"> Δίκαιο στα αντικείμενα των ηλεκτρονικών επικοινωνιών, της ενέργειας και της προστασίας των δεδομένων προσωπικού χαρακτήρα στα πολιτικά δικαστήρια της Θεσσαλονίκης και της Αθήνας. Μάλιστα, πέρα από τις όποιες τεχνικές και λειτουργικές επιφυλάξεις που εκφράστηκαν και οι οποίες είναι νομίζω υπερβολικές, επιχειρήθηκε να προσδοθεί από ένα μέρος της Αντιπολίτευσης ταξικό πρόσημο στη συγκεκριμένη ρύθμιση κατά τρόπο εξεζητημένο στη βάση της </w:t>
      </w:r>
      <w:proofErr w:type="spellStart"/>
      <w:r w:rsidRPr="008A008C">
        <w:rPr>
          <w:rFonts w:ascii="Arial" w:hAnsi="Arial"/>
          <w:sz w:val="24"/>
          <w:szCs w:val="24"/>
          <w:lang w:eastAsia="el-GR"/>
        </w:rPr>
        <w:t>προτεραιοποίησης</w:t>
      </w:r>
      <w:proofErr w:type="spellEnd"/>
      <w:r w:rsidRPr="008A008C">
        <w:rPr>
          <w:rFonts w:ascii="Arial" w:hAnsi="Arial"/>
          <w:sz w:val="24"/>
          <w:szCs w:val="24"/>
          <w:lang w:eastAsia="el-GR"/>
        </w:rPr>
        <w:t xml:space="preserve"> κάποιων υποθέσεων έναντι κάποιων άλλων.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Όμως, ο καπιταλισμός δεν είναι αδίκημα, όπως φέρεται να συνομολόγησε στέλεχος της Μείζονος Αντιπολίτευσης σε συνομιλία του που πρόσφατα είδε το φως της δημοσιότητας. Εξάλλου, είναι προφανές για τους μη δογματικούς ότι η σχετική διάταξη υπηρετεί την εξειδίκευση των δικαστών και την ταχύτητα στην απονομή της δικαιοσύνης και μέσω αυτών την ανάπτυξη και τη δημιουργία θέσεων εργασίας στη χώρα, δηλαδή την κοινωνία συνολικά.</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000000"/>
          <w:sz w:val="24"/>
          <w:szCs w:val="24"/>
          <w:lang w:eastAsia="el-GR"/>
        </w:rPr>
        <w:t xml:space="preserve">Εξίσου χρηστικές </w:t>
      </w:r>
      <w:r w:rsidRPr="008A008C">
        <w:rPr>
          <w:rFonts w:ascii="Arial" w:hAnsi="Arial" w:cs="Arial"/>
          <w:color w:val="222222"/>
          <w:sz w:val="24"/>
          <w:szCs w:val="24"/>
          <w:shd w:val="clear" w:color="auto" w:fill="FFFFFF"/>
          <w:lang w:eastAsia="el-GR"/>
        </w:rPr>
        <w:t>είναι</w:t>
      </w:r>
      <w:r w:rsidRPr="008A008C">
        <w:rPr>
          <w:rFonts w:ascii="Arial" w:hAnsi="Arial" w:cs="Arial"/>
          <w:color w:val="000000"/>
          <w:sz w:val="24"/>
          <w:szCs w:val="24"/>
          <w:lang w:eastAsia="el-GR"/>
        </w:rPr>
        <w:t xml:space="preserve"> και οι ρυθμίσεις που εισάγονται με τις προς ψήφιση τροπολογίες, </w:t>
      </w:r>
      <w:r w:rsidRPr="008A008C">
        <w:rPr>
          <w:rFonts w:ascii="Arial" w:hAnsi="Arial" w:cs="Arial"/>
          <w:color w:val="222222"/>
          <w:sz w:val="24"/>
          <w:szCs w:val="24"/>
          <w:shd w:val="clear" w:color="auto" w:fill="FFFFFF"/>
          <w:lang w:eastAsia="el-GR"/>
        </w:rPr>
        <w:t xml:space="preserve">οι οποίες επιλύουν οργανωτικές και λειτουργικές εκκρεμότητες της διοίκησης.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Ειδικότερη αναφορά θέλω να κάνω στην τροπολογία που δίνει τη δυνατότητα σε δικηγόρους για την έκδοση βεβαιώσεων που θα έχουν θέση πιστοποιητικού μετεγγραφής ιδιοκτησίας βαρών και διεκδικήσεων για ακίνητα, ρύθμιση η οποία θα απαλλάξει από ένα σημαντικό φορτίο εργασιών τα υποθηκοφυλακεία, θα επιταχύνει τις σχετικές διαδικασίες και θα διευκολύνει τους πολίτες κατά την αναζήτηση τέτοιων στοιχείων. Υπάρχουν πράγματι κι άλλες διαδικασίες οι οποίες θα μπορούσαν να εκτελεστούν από το δικηγορικό σώμα απαλλάσσοντας τη διοίκηση από το σχετικό βάρος και θα ήταν καλό να τις αναζητήσουμε σε συνεργασία με τους δικηγορικούς συλλόγους της χώρας, ώστε να υιοθετήσουμε ανάλογες ρυθμίσεις.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Το παρόν νομοσχέδιο, όπως προηγουμένως ο ν.4624/2019 για την προστασία δεδομένων προσωπικού χαρακτήρα, ο ν.4637 του ίδιου έτους για τις τροποποιήσεις των ποινικών κωδικών, ο ν.4640/2019 για τη διαμεσολάβηση και ο ν.4689/2020, που έφερε την ενσωμάτωση σημαντικών οδηγιών στην εσωτερική έννομη τάξη, </w:t>
      </w:r>
      <w:proofErr w:type="spellStart"/>
      <w:r w:rsidRPr="008A008C">
        <w:rPr>
          <w:rFonts w:ascii="Arial" w:hAnsi="Arial" w:cs="Arial"/>
          <w:color w:val="222222"/>
          <w:sz w:val="24"/>
          <w:szCs w:val="24"/>
          <w:shd w:val="clear" w:color="auto" w:fill="FFFFFF"/>
          <w:lang w:eastAsia="el-GR"/>
        </w:rPr>
        <w:t>υπακούουν</w:t>
      </w:r>
      <w:proofErr w:type="spellEnd"/>
      <w:r w:rsidRPr="008A008C">
        <w:rPr>
          <w:rFonts w:ascii="Arial" w:hAnsi="Arial" w:cs="Arial"/>
          <w:color w:val="222222"/>
          <w:sz w:val="24"/>
          <w:szCs w:val="24"/>
          <w:shd w:val="clear" w:color="auto" w:fill="FFFFFF"/>
          <w:lang w:eastAsia="el-GR"/>
        </w:rPr>
        <w:t xml:space="preserve"> και αυτοί στις αρχές της καλής νομοθέτησης και κυρίως στον κανόνα της συνέχειας του κράτους, ενισχύοντας έτσι την ασφάλεια δικαίου σε λειτουργούς και πολίτες.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σήμερα με την ψήφιση του υπό συζήτηση νομοσχεδίου βελτιώνουμε τις συνθήκες για την απονομή της δικαιοσύνης στη χώρα, ενώ με τη στάση μας τις επόμενες ημέρες και σε υποθέσεις που </w:t>
      </w:r>
      <w:r w:rsidRPr="008A008C">
        <w:rPr>
          <w:rFonts w:ascii="Arial" w:hAnsi="Arial" w:cs="Arial"/>
          <w:color w:val="222222"/>
          <w:sz w:val="24"/>
          <w:szCs w:val="24"/>
          <w:shd w:val="clear" w:color="auto" w:fill="FFFFFF"/>
          <w:lang w:eastAsia="el-GR"/>
        </w:rPr>
        <w:lastRenderedPageBreak/>
        <w:t xml:space="preserve">ταλανίζουν τη δημόσια ζωή καλούμαστε να αποκαταστήσουμε την </w:t>
      </w:r>
      <w:proofErr w:type="spellStart"/>
      <w:r w:rsidRPr="008A008C">
        <w:rPr>
          <w:rFonts w:ascii="Arial" w:hAnsi="Arial" w:cs="Arial"/>
          <w:color w:val="222222"/>
          <w:sz w:val="24"/>
          <w:szCs w:val="24"/>
          <w:shd w:val="clear" w:color="auto" w:fill="FFFFFF"/>
          <w:lang w:eastAsia="el-GR"/>
        </w:rPr>
        <w:t>τρωθείσα</w:t>
      </w:r>
      <w:proofErr w:type="spellEnd"/>
      <w:r w:rsidRPr="008A008C">
        <w:rPr>
          <w:rFonts w:ascii="Arial" w:hAnsi="Arial" w:cs="Arial"/>
          <w:color w:val="222222"/>
          <w:sz w:val="24"/>
          <w:szCs w:val="24"/>
          <w:shd w:val="clear" w:color="auto" w:fill="FFFFFF"/>
          <w:lang w:eastAsia="el-GR"/>
        </w:rPr>
        <w:t xml:space="preserve"> εμπιστοσύνη των πολιτών στις δημοκρατικές λειτουργίες και στο κράτος δικαίου.</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Σας ευχαριστώ πολύ για την προσοχή σας!</w:t>
      </w:r>
    </w:p>
    <w:p w:rsidR="008A008C" w:rsidRPr="008A008C" w:rsidRDefault="008A008C" w:rsidP="008A008C">
      <w:pPr>
        <w:spacing w:after="0" w:line="600" w:lineRule="auto"/>
        <w:ind w:firstLine="720"/>
        <w:jc w:val="center"/>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(Χειροκροτήματα από την πτέρυγα της Νέας Δημοκρατίας)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bCs/>
          <w:color w:val="222222"/>
          <w:sz w:val="24"/>
          <w:szCs w:val="24"/>
          <w:shd w:val="clear" w:color="auto" w:fill="FFFFFF"/>
          <w:lang w:eastAsia="zh-CN"/>
        </w:rPr>
        <w:t>ΠΡΟΕΔΡΕΥΩΝ (Αθανάσιος Μπούρας):</w:t>
      </w:r>
      <w:r w:rsidRPr="008A008C">
        <w:rPr>
          <w:rFonts w:ascii="Arial" w:hAnsi="Arial" w:cs="Arial"/>
          <w:bCs/>
          <w:color w:val="222222"/>
          <w:sz w:val="24"/>
          <w:szCs w:val="24"/>
          <w:shd w:val="clear" w:color="auto" w:fill="FFFFFF"/>
          <w:lang w:eastAsia="zh-CN"/>
        </w:rPr>
        <w:t xml:space="preserve"> </w:t>
      </w:r>
      <w:r w:rsidRPr="008A008C">
        <w:rPr>
          <w:rFonts w:ascii="Arial" w:hAnsi="Arial" w:cs="Arial"/>
          <w:color w:val="222222"/>
          <w:sz w:val="24"/>
          <w:szCs w:val="24"/>
          <w:shd w:val="clear" w:color="auto" w:fill="FFFFFF"/>
          <w:lang w:eastAsia="el-GR"/>
        </w:rPr>
        <w:t xml:space="preserve">Κι εμείς σας ευχαριστούμε, κύριε Κωνσταντινίδη και για την τήρηση του χρόνου.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Καλώ στο Βήμα τον συνάδελφο Βουλευτή της Ελληνικής Λύσης κ. Αντώνιο Μυλωνάκη.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Ορίστε, κύριε Μυλωνάκη, έχετε τον λόγο.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b/>
          <w:sz w:val="24"/>
          <w:szCs w:val="24"/>
          <w:lang w:eastAsia="el-GR"/>
        </w:rPr>
        <w:t>ΑΝΤΩΝΙΟΣ ΜΥΛΩΝΑΚΗΣ:</w:t>
      </w:r>
      <w:r w:rsidRPr="008A008C">
        <w:rPr>
          <w:rFonts w:ascii="Arial" w:hAnsi="Arial"/>
          <w:sz w:val="24"/>
          <w:szCs w:val="24"/>
          <w:lang w:eastAsia="el-GR"/>
        </w:rPr>
        <w:t xml:space="preserve"> </w:t>
      </w:r>
      <w:r w:rsidRPr="008A008C">
        <w:rPr>
          <w:rFonts w:ascii="Arial" w:hAnsi="Arial" w:cs="Arial"/>
          <w:color w:val="222222"/>
          <w:sz w:val="24"/>
          <w:szCs w:val="24"/>
          <w:shd w:val="clear" w:color="auto" w:fill="FFFFFF"/>
          <w:lang w:eastAsia="el-GR"/>
        </w:rPr>
        <w:t xml:space="preserve">Ευχαριστώ, 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Cs/>
          <w:color w:val="222222"/>
          <w:sz w:val="24"/>
          <w:szCs w:val="24"/>
          <w:shd w:val="clear" w:color="auto" w:fill="FFFFFF"/>
          <w:lang w:eastAsia="zh-CN"/>
        </w:rPr>
        <w:t>Κύριε Υπουργέ, κυρίες και κύριοι συνάδελφοι,</w:t>
      </w:r>
      <w:r w:rsidRPr="008A008C">
        <w:rPr>
          <w:rFonts w:ascii="Arial" w:hAnsi="Arial" w:cs="Arial"/>
          <w:color w:val="222222"/>
          <w:sz w:val="24"/>
          <w:szCs w:val="24"/>
          <w:shd w:val="clear" w:color="auto" w:fill="FFFFFF"/>
          <w:lang w:eastAsia="el-GR"/>
        </w:rPr>
        <w:t xml:space="preserve"> μπαίνοντας στη Βουλή με την Ελληνική Λύση περίμενα ότι οι Βουλευτές θα δίναμε το παρόν τουλάχιστον στην Ολομέλεια. Για μία ακόμα φορά βλέπω, δυστυχώς, ότι δέκα, δεκαπέντε άτομα είμαστε σήμερα εδώ και οι υπόλοιποι το παίζουν Βουλευτές και καλά κάνουν!</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Απ’ ό,τι φαίνεται, κύριε Υπουργέ, σήμερα συζητάμε ένα νομοσχέδιο με το οποίο κωδικοποιούμε τους διάσπαρτους νόμους και τις διατάξεις για το </w:t>
      </w:r>
      <w:r w:rsidRPr="008A008C">
        <w:rPr>
          <w:rFonts w:ascii="Arial" w:hAnsi="Arial" w:cs="Arial"/>
          <w:color w:val="000000"/>
          <w:sz w:val="24"/>
          <w:szCs w:val="24"/>
          <w:lang w:eastAsia="el-GR"/>
        </w:rPr>
        <w:t xml:space="preserve">Ελεγκτικό Συνέδριο, </w:t>
      </w:r>
      <w:r w:rsidRPr="008A008C">
        <w:rPr>
          <w:rFonts w:ascii="Arial" w:hAnsi="Arial" w:cs="Arial"/>
          <w:color w:val="222222"/>
          <w:sz w:val="24"/>
          <w:szCs w:val="24"/>
          <w:shd w:val="clear" w:color="auto" w:fill="FFFFFF"/>
          <w:lang w:eastAsia="el-GR"/>
        </w:rPr>
        <w:t xml:space="preserve">κυρίως για την αποτελεσματική απονομή της δικαιοσύνης. Μακάρι αυτό να το πετύχει το συγκεκριμένο νομοσχέδιο, για το οποίο κανείς </w:t>
      </w:r>
      <w:r w:rsidRPr="008A008C">
        <w:rPr>
          <w:rFonts w:ascii="Arial" w:hAnsi="Arial" w:cs="Arial"/>
          <w:color w:val="222222"/>
          <w:sz w:val="24"/>
          <w:szCs w:val="24"/>
          <w:shd w:val="clear" w:color="auto" w:fill="FFFFFF"/>
          <w:lang w:eastAsia="el-GR"/>
        </w:rPr>
        <w:lastRenderedPageBreak/>
        <w:t xml:space="preserve">δεν αμφιβάλλει ότι κάνατε μία τεράστια προσπάθεια και εσείς και οι συνεργάτες. Η Ελληνική Λύση έχει κάποιες κόκκινες γραμμές γι’ αυτό το νομοσχέδιο, έχει αυτά τα οποία σας είπε και ο εισηγητής μας κ. </w:t>
      </w:r>
      <w:proofErr w:type="spellStart"/>
      <w:r w:rsidRPr="008A008C">
        <w:rPr>
          <w:rFonts w:ascii="Arial" w:hAnsi="Arial" w:cs="Arial"/>
          <w:color w:val="222222"/>
          <w:sz w:val="24"/>
          <w:szCs w:val="24"/>
          <w:shd w:val="clear" w:color="auto" w:fill="FFFFFF"/>
          <w:lang w:eastAsia="el-GR"/>
        </w:rPr>
        <w:t>Χήτας</w:t>
      </w:r>
      <w:proofErr w:type="spellEnd"/>
      <w:r w:rsidRPr="008A008C">
        <w:rPr>
          <w:rFonts w:ascii="Arial" w:hAnsi="Arial" w:cs="Arial"/>
          <w:color w:val="222222"/>
          <w:sz w:val="24"/>
          <w:szCs w:val="24"/>
          <w:shd w:val="clear" w:color="auto" w:fill="FFFFFF"/>
          <w:lang w:eastAsia="el-GR"/>
        </w:rPr>
        <w:t xml:space="preserve">, αλλά και ο Κοινοβουλευτικός μας Εκπρόσωπος κ. Βασίλης </w:t>
      </w:r>
      <w:proofErr w:type="spellStart"/>
      <w:r w:rsidRPr="008A008C">
        <w:rPr>
          <w:rFonts w:ascii="Arial" w:hAnsi="Arial" w:cs="Arial"/>
          <w:color w:val="222222"/>
          <w:sz w:val="24"/>
          <w:szCs w:val="24"/>
          <w:shd w:val="clear" w:color="auto" w:fill="FFFFFF"/>
          <w:lang w:eastAsia="el-GR"/>
        </w:rPr>
        <w:t>Βιλιάρδος</w:t>
      </w:r>
      <w:proofErr w:type="spellEnd"/>
      <w:r w:rsidRPr="008A008C">
        <w:rPr>
          <w:rFonts w:ascii="Arial" w:hAnsi="Arial" w:cs="Arial"/>
          <w:color w:val="222222"/>
          <w:sz w:val="24"/>
          <w:szCs w:val="24"/>
          <w:shd w:val="clear" w:color="auto" w:fill="FFFFFF"/>
          <w:lang w:eastAsia="el-GR"/>
        </w:rPr>
        <w:t xml:space="preserve">.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Όμως, αυτό που δεν μπορώ να καταλάβω -και το λέω ειλικρινά, κύριε Υπουργέ- είναι αν οι πολίτες γεύονται την απονομή της δικαιοσύνης. Αυτό είναι το ζητούμενο για όλους τους πολιτικούς, γιατί η δική μας η δουλειά είναι να νομοθετούμε επί της ουσίας. Ουσία, λοιπόν, υπάρχει;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Και θα σας πω δύο, τρία πραγματάκια τα οποία ακούγονται συνεχώς εδώ. Λυπάμαι διότι ελληνικός λαός είναι παγιδευμένος ανάμεσα σε δύο αστικά κόμματα, από τη μία στο κόμμα της Νέας Δημοκρατίας και από την άλλη στο κόμμα του ΣΥΡΙΖΑ. Παγιδευμένος ο ελληνικός λαός ακούει τι; Ότι υπάρχουν μαγαζιά, </w:t>
      </w:r>
      <w:proofErr w:type="spellStart"/>
      <w:r w:rsidRPr="008A008C">
        <w:rPr>
          <w:rFonts w:ascii="Arial" w:hAnsi="Arial" w:cs="Arial"/>
          <w:color w:val="222222"/>
          <w:sz w:val="24"/>
          <w:szCs w:val="24"/>
          <w:shd w:val="clear" w:color="auto" w:fill="FFFFFF"/>
          <w:lang w:eastAsia="el-GR"/>
        </w:rPr>
        <w:t>παραμάγαζα</w:t>
      </w:r>
      <w:proofErr w:type="spellEnd"/>
      <w:r w:rsidRPr="008A008C">
        <w:rPr>
          <w:rFonts w:ascii="Arial" w:hAnsi="Arial" w:cs="Arial"/>
          <w:color w:val="222222"/>
          <w:sz w:val="24"/>
          <w:szCs w:val="24"/>
          <w:shd w:val="clear" w:color="auto" w:fill="FFFFFF"/>
          <w:lang w:eastAsia="el-GR"/>
        </w:rPr>
        <w:t xml:space="preserve"> κάθε φορά που κάποια κυβέρνηση, κάποιο κόμμα παίρνει την κυβέρνηση.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Ναι, κύριοι του ΣΥΡΙΖΑ, υπάρχει μαγαζί στο Μαξίμου! Δεν το γνωρίζετε; Και σήμερα, και χθες και </w:t>
      </w:r>
      <w:proofErr w:type="spellStart"/>
      <w:r w:rsidRPr="008A008C">
        <w:rPr>
          <w:rFonts w:ascii="Arial" w:hAnsi="Arial" w:cs="Arial"/>
          <w:color w:val="222222"/>
          <w:sz w:val="24"/>
          <w:szCs w:val="24"/>
          <w:shd w:val="clear" w:color="auto" w:fill="FFFFFF"/>
          <w:lang w:eastAsia="el-GR"/>
        </w:rPr>
        <w:t>παραπροχθές</w:t>
      </w:r>
      <w:proofErr w:type="spellEnd"/>
      <w:r w:rsidRPr="008A008C">
        <w:rPr>
          <w:rFonts w:ascii="Arial" w:hAnsi="Arial" w:cs="Arial"/>
          <w:color w:val="222222"/>
          <w:sz w:val="24"/>
          <w:szCs w:val="24"/>
          <w:shd w:val="clear" w:color="auto" w:fill="FFFFFF"/>
          <w:lang w:eastAsia="el-GR"/>
        </w:rPr>
        <w:t xml:space="preserve"> και κάθε μέρα. Και θα συνεχίσει να υπάρχει. Ο πρώτος όροφος του Μαξίμου, που είναι το γραφείο του Πρωθυπουργού, είναι το «μαγαζί» και ο από πάνω όροφος, ο δεύτερος, είναι το «</w:t>
      </w:r>
      <w:proofErr w:type="spellStart"/>
      <w:r w:rsidRPr="008A008C">
        <w:rPr>
          <w:rFonts w:ascii="Arial" w:hAnsi="Arial" w:cs="Arial"/>
          <w:color w:val="222222"/>
          <w:sz w:val="24"/>
          <w:szCs w:val="24"/>
          <w:shd w:val="clear" w:color="auto" w:fill="FFFFFF"/>
          <w:lang w:eastAsia="el-GR"/>
        </w:rPr>
        <w:t>παραμάγαζο</w:t>
      </w:r>
      <w:proofErr w:type="spellEnd"/>
      <w:r w:rsidRPr="008A008C">
        <w:rPr>
          <w:rFonts w:ascii="Arial" w:hAnsi="Arial" w:cs="Arial"/>
          <w:color w:val="222222"/>
          <w:sz w:val="24"/>
          <w:szCs w:val="24"/>
          <w:shd w:val="clear" w:color="auto" w:fill="FFFFFF"/>
          <w:lang w:eastAsia="el-GR"/>
        </w:rPr>
        <w:t xml:space="preserve">», οι παρατρεχάμενοι. Γιατί, κύριε Γιαννούλη, πρώτη φορά ακούτε αυτό το πράγμα; Αυτό δεν γίνεται πάντα;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Επίσης, κύριε Υπουργέ, τι είναι αυτά που βλέπουμε το τελευταίο χρονικό διάστημα, να βγάζει χιλιάδες τηλεφωνικές συνδιαλέξεις η ΕΥΠ; Τι είναι αυτό; Ο ένας μιλούσε με τον άλλον. Υπουργός μιλούσε με τη σύζυγό του και έδινε εντολές. Πού έδινε εντολές; Μέσω των αστυνομικών και στον εισαγγελέα. Μιλάμε, δηλαδή, για ένα παραδικαστικό κύκλωμα άνευ προηγουμένου. Πραγματικά, αυτό δεν είναι κάτι που πρέπει να μας απασχολεί, κύριοι του ΣΥΡΙΖΑ;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Κύριε Υπουργέ, αμφισβητεί κανείς ότι το σκάνδαλο της «NOVARTIS», το οποίο έγινε σκευωρία για άλλο λόγο, είναι ένα μεγάλο σκάνδαλο;</w:t>
      </w:r>
      <w:r w:rsidRPr="008A008C">
        <w:rPr>
          <w:rFonts w:ascii="Arial" w:hAnsi="Arial"/>
          <w:b/>
          <w:sz w:val="24"/>
          <w:szCs w:val="24"/>
          <w:lang w:eastAsia="el-GR"/>
        </w:rPr>
        <w:t xml:space="preserve"> </w:t>
      </w:r>
      <w:r w:rsidRPr="008A008C">
        <w:rPr>
          <w:rFonts w:ascii="Arial" w:hAnsi="Arial" w:cs="Arial"/>
          <w:color w:val="222222"/>
          <w:sz w:val="24"/>
          <w:szCs w:val="24"/>
          <w:shd w:val="clear" w:color="auto" w:fill="FFFFFF"/>
          <w:lang w:eastAsia="el-GR"/>
        </w:rPr>
        <w:t>Όχι βέβαια, κύριε Υπουργέ. Συγχαρητήρια, γιατί ξέρετε πόσο σας εκτιμώ. Είστε από τους ανθρώπους για τους οποίους λέω πάντα τα καλύτερα λόγια, διότι είστε έντιμος. Δεν είναι σκευωρία, είναι σκάνδαλο. Όμως, το σκάνδαλο αυτό ποιος το καρπώθηκε, κύριε Υπουργέ; Το αμερικάνικο δημόσιο. Δηλαδή πήρε το αμερικάνικο δημόσιο περίπου 315 εκατομμύρια ευρώ, γιατί συνεννοήθηκε με τη «NOVARTIS» να μην πάνε στα δικαστήρια, υπήρξε δηλαδή ένας εξωδικαστικός συμβιβασμός, για ποιον λόγο; Διότι όλη η διαπλοκή η διαφθορά και το χάσιμο των χρημάτων ήταν ελληνικό. Οι Έλληνες χάσαμε, ο ελληνικός λαός έχασε!</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111111"/>
          <w:sz w:val="24"/>
          <w:szCs w:val="24"/>
          <w:shd w:val="clear" w:color="auto" w:fill="FFFFFF"/>
          <w:lang w:eastAsia="el-GR"/>
        </w:rPr>
        <w:t>ΚΩΝΣΤΑΝΤΙΝΟΣ ΤΣΙΑΡΑΣ (Υπουργός Δικαιοσύνης):</w:t>
      </w:r>
      <w:r w:rsidRPr="008A008C">
        <w:rPr>
          <w:rFonts w:ascii="Arial" w:hAnsi="Arial" w:cs="Arial"/>
          <w:color w:val="222222"/>
          <w:sz w:val="24"/>
          <w:szCs w:val="24"/>
          <w:shd w:val="clear" w:color="auto" w:fill="FFFFFF"/>
          <w:lang w:eastAsia="el-GR"/>
        </w:rPr>
        <w:t xml:space="preserve"> Κινούμε κι εμείς τη διαδικασία.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b/>
          <w:sz w:val="24"/>
          <w:szCs w:val="24"/>
          <w:lang w:eastAsia="el-GR"/>
        </w:rPr>
        <w:lastRenderedPageBreak/>
        <w:t xml:space="preserve">ΑΝΤΩΝΙΟΣ ΜΥΛΩΝΑΚΗΣ: </w:t>
      </w:r>
      <w:r w:rsidRPr="008A008C">
        <w:rPr>
          <w:rFonts w:ascii="Arial" w:hAnsi="Arial"/>
          <w:sz w:val="24"/>
          <w:szCs w:val="24"/>
          <w:lang w:eastAsia="el-GR"/>
        </w:rPr>
        <w:t xml:space="preserve">Κύριε </w:t>
      </w:r>
      <w:r w:rsidRPr="008A008C">
        <w:rPr>
          <w:rFonts w:ascii="Arial" w:hAnsi="Arial" w:cs="Arial"/>
          <w:color w:val="222222"/>
          <w:sz w:val="24"/>
          <w:szCs w:val="24"/>
          <w:shd w:val="clear" w:color="auto" w:fill="FFFFFF"/>
          <w:lang w:eastAsia="el-GR"/>
        </w:rPr>
        <w:t>Υπουργέ</w:t>
      </w:r>
      <w:r w:rsidRPr="008A008C">
        <w:rPr>
          <w:rFonts w:ascii="Arial" w:hAnsi="Arial"/>
          <w:sz w:val="24"/>
          <w:szCs w:val="24"/>
          <w:lang w:eastAsia="el-GR"/>
        </w:rPr>
        <w:t xml:space="preserve"> μου, αυτό να το πείτε στο μικρόφωνο, σας παρακαλώ, για να γραφτεί στα Πρακτικά. Κινείτε τη </w:t>
      </w:r>
      <w:r w:rsidRPr="008A008C">
        <w:rPr>
          <w:rFonts w:ascii="Arial" w:hAnsi="Arial" w:cs="Arial"/>
          <w:color w:val="222222"/>
          <w:sz w:val="24"/>
          <w:szCs w:val="24"/>
          <w:shd w:val="clear" w:color="auto" w:fill="FFFFFF"/>
          <w:lang w:eastAsia="el-GR"/>
        </w:rPr>
        <w:t>διαδικασία</w:t>
      </w:r>
      <w:r w:rsidRPr="008A008C">
        <w:rPr>
          <w:rFonts w:ascii="Arial" w:hAnsi="Arial"/>
          <w:sz w:val="24"/>
          <w:szCs w:val="24"/>
          <w:lang w:eastAsia="el-GR"/>
        </w:rPr>
        <w:t xml:space="preserve">! Έπρεπε να έχει κινηθεί η </w:t>
      </w:r>
      <w:r w:rsidRPr="008A008C">
        <w:rPr>
          <w:rFonts w:ascii="Arial" w:hAnsi="Arial" w:cs="Arial"/>
          <w:color w:val="222222"/>
          <w:sz w:val="24"/>
          <w:szCs w:val="24"/>
          <w:shd w:val="clear" w:color="auto" w:fill="FFFFFF"/>
          <w:lang w:eastAsia="el-GR"/>
        </w:rPr>
        <w:t>διαδικασία</w:t>
      </w:r>
      <w:r w:rsidRPr="008A008C">
        <w:rPr>
          <w:rFonts w:ascii="Arial" w:hAnsi="Arial"/>
          <w:sz w:val="24"/>
          <w:szCs w:val="24"/>
          <w:lang w:eastAsia="el-GR"/>
        </w:rPr>
        <w:t xml:space="preserve">. </w:t>
      </w:r>
      <w:r w:rsidRPr="008A008C">
        <w:rPr>
          <w:rFonts w:ascii="Arial" w:hAnsi="Arial" w:cs="Arial"/>
          <w:color w:val="222222"/>
          <w:sz w:val="24"/>
          <w:szCs w:val="24"/>
          <w:shd w:val="clear" w:color="auto" w:fill="FFFFFF"/>
          <w:lang w:eastAsia="el-GR"/>
        </w:rPr>
        <w:t>Είναι</w:t>
      </w:r>
      <w:r w:rsidRPr="008A008C">
        <w:rPr>
          <w:rFonts w:ascii="Arial" w:hAnsi="Arial"/>
          <w:sz w:val="24"/>
          <w:szCs w:val="24"/>
          <w:lang w:eastAsia="el-GR"/>
        </w:rPr>
        <w:t xml:space="preserve"> προς τιμή σας να λέτε ότι κινείτε τη </w:t>
      </w:r>
      <w:r w:rsidRPr="008A008C">
        <w:rPr>
          <w:rFonts w:ascii="Arial" w:hAnsi="Arial" w:cs="Arial"/>
          <w:color w:val="222222"/>
          <w:sz w:val="24"/>
          <w:szCs w:val="24"/>
          <w:shd w:val="clear" w:color="auto" w:fill="FFFFFF"/>
          <w:lang w:eastAsia="el-GR"/>
        </w:rPr>
        <w:t xml:space="preserve">διαδικασία για </w:t>
      </w:r>
      <w:r w:rsidRPr="008A008C">
        <w:rPr>
          <w:rFonts w:ascii="Arial" w:hAnsi="Arial"/>
          <w:sz w:val="24"/>
          <w:szCs w:val="24"/>
          <w:lang w:eastAsia="el-GR"/>
        </w:rPr>
        <w:t xml:space="preserve">ένα τόσο μεγάλο σκάνδαλο. Επαναλαμβάνω ότι πρέπει να κινηθεί άμεσα η </w:t>
      </w:r>
      <w:r w:rsidRPr="008A008C">
        <w:rPr>
          <w:rFonts w:ascii="Arial" w:hAnsi="Arial" w:cs="Arial"/>
          <w:color w:val="222222"/>
          <w:sz w:val="24"/>
          <w:szCs w:val="24"/>
          <w:shd w:val="clear" w:color="auto" w:fill="FFFFFF"/>
          <w:lang w:eastAsia="el-GR"/>
        </w:rPr>
        <w:t>διαδικασία</w:t>
      </w:r>
      <w:r w:rsidRPr="008A008C">
        <w:rPr>
          <w:rFonts w:ascii="Arial" w:hAnsi="Arial"/>
          <w:sz w:val="24"/>
          <w:szCs w:val="24"/>
          <w:lang w:eastAsia="el-GR"/>
        </w:rPr>
        <w:t xml:space="preserve">, ώστε τουλάχιστον να καρπωθεί έστω και ένα ευρώ αυτή η </w:t>
      </w:r>
      <w:proofErr w:type="spellStart"/>
      <w:r w:rsidRPr="008A008C">
        <w:rPr>
          <w:rFonts w:ascii="Arial" w:hAnsi="Arial"/>
          <w:sz w:val="24"/>
          <w:szCs w:val="24"/>
          <w:lang w:eastAsia="el-GR"/>
        </w:rPr>
        <w:t>ρημάδα</w:t>
      </w:r>
      <w:proofErr w:type="spellEnd"/>
      <w:r w:rsidRPr="008A008C">
        <w:rPr>
          <w:rFonts w:ascii="Arial" w:hAnsi="Arial"/>
          <w:sz w:val="24"/>
          <w:szCs w:val="24"/>
          <w:lang w:eastAsia="el-GR"/>
        </w:rPr>
        <w:t xml:space="preserve"> η πατρίδα. Χαντακώσαμε τον Έλληνα! Έπαιρναν τα φάρμακα 1, 2 ή 3 ευρώ και του πουλούσαν </w:t>
      </w:r>
      <w:r w:rsidRPr="008A008C">
        <w:rPr>
          <w:rFonts w:ascii="Arial" w:hAnsi="Arial" w:cs="Arial"/>
          <w:color w:val="222222"/>
          <w:sz w:val="24"/>
          <w:szCs w:val="24"/>
          <w:shd w:val="clear" w:color="auto" w:fill="FFFFFF"/>
          <w:lang w:eastAsia="el-GR"/>
        </w:rPr>
        <w:t>113, 143 και 1043 ευρώ και ο ελληνικός λαός πλήρωνε, κύριε Υπουργέ!</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Άρα, λοιπόν, μιλάμε για ένα σκάνδαλο που έγινε σκευωρία, ενώ από την άλλη μεριά έχουμε και το σκάνδαλο του παραδικαστικού με τον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Ποιος είναι ο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που τον κάνατε, </w:t>
      </w:r>
      <w:r w:rsidRPr="008A008C">
        <w:rPr>
          <w:rFonts w:ascii="Arial" w:hAnsi="Arial" w:cs="Arial"/>
          <w:bCs/>
          <w:color w:val="222222"/>
          <w:sz w:val="24"/>
          <w:szCs w:val="24"/>
          <w:shd w:val="clear" w:color="auto" w:fill="FFFFFF"/>
          <w:lang w:eastAsia="zh-CN"/>
        </w:rPr>
        <w:t xml:space="preserve">κύριε Υπουργέ, </w:t>
      </w:r>
      <w:r w:rsidRPr="008A008C">
        <w:rPr>
          <w:rFonts w:ascii="Arial" w:hAnsi="Arial" w:cs="Arial"/>
          <w:color w:val="222222"/>
          <w:sz w:val="24"/>
          <w:szCs w:val="24"/>
          <w:shd w:val="clear" w:color="auto" w:fill="FFFFFF"/>
          <w:lang w:eastAsia="el-GR"/>
        </w:rPr>
        <w:t xml:space="preserve">θρύλο; Ποιον; Τον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Και νομίζει κάποιος ότι το σοβαρό κράτος του Ισραήλ έχει περί πολλού τον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και ότι θα βγάζει λόγους υπέρ του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Τίποτα, της πλάκας είναι όλοι, κύριε Υπουργέ! Της πλάκας! Είναι διαπλεκόμενοι και διεφθαρμένοι όλοι αυτοί οι επιχειρηματίες οι οποίοι συνδιαλέγονται με Υπουργούς.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Γιατί, κύριοι του ΣΥΡΙΖΑ, γινόταν αυτό με τον κ. Παππά; Εγώ εξεπλάγην. Δεν το περίμενα αυτό το πράγμα από τον Παππά. Να μιλάει με τον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γιατί; Δεν έβγαλε από τη λίστα </w:t>
      </w:r>
      <w:proofErr w:type="spellStart"/>
      <w:r w:rsidRPr="008A008C">
        <w:rPr>
          <w:rFonts w:ascii="Arial" w:hAnsi="Arial" w:cs="Arial"/>
          <w:color w:val="222222"/>
          <w:sz w:val="24"/>
          <w:szCs w:val="24"/>
          <w:shd w:val="clear" w:color="auto" w:fill="FFFFFF"/>
          <w:lang w:eastAsia="el-GR"/>
        </w:rPr>
        <w:t>Λαγκάρντ</w:t>
      </w:r>
      <w:proofErr w:type="spellEnd"/>
      <w:r w:rsidRPr="008A008C">
        <w:rPr>
          <w:rFonts w:ascii="Arial" w:hAnsi="Arial" w:cs="Arial"/>
          <w:color w:val="222222"/>
          <w:sz w:val="24"/>
          <w:szCs w:val="24"/>
          <w:shd w:val="clear" w:color="auto" w:fill="FFFFFF"/>
          <w:lang w:eastAsia="el-GR"/>
        </w:rPr>
        <w:t xml:space="preserve"> να πληρώσει ο κ. </w:t>
      </w:r>
      <w:proofErr w:type="spellStart"/>
      <w:r w:rsidRPr="008A008C">
        <w:rPr>
          <w:rFonts w:ascii="Arial" w:hAnsi="Arial" w:cs="Arial"/>
          <w:color w:val="222222"/>
          <w:sz w:val="24"/>
          <w:szCs w:val="24"/>
          <w:shd w:val="clear" w:color="auto" w:fill="FFFFFF"/>
          <w:lang w:eastAsia="el-GR"/>
        </w:rPr>
        <w:t>Μιωνή</w:t>
      </w:r>
      <w:proofErr w:type="spellEnd"/>
      <w:r w:rsidRPr="008A008C">
        <w:rPr>
          <w:rFonts w:ascii="Arial" w:hAnsi="Arial" w:cs="Arial"/>
          <w:color w:val="222222"/>
          <w:sz w:val="24"/>
          <w:szCs w:val="24"/>
          <w:shd w:val="clear" w:color="auto" w:fill="FFFFFF"/>
          <w:lang w:eastAsia="el-GR"/>
        </w:rPr>
        <w:t xml:space="preserve">; Τα πλήρωσε το ελληνικό κράτος; Αν τα έβγαζε σε εμένα, τώρα θα ήμουν φυλακή. Για ποιον λόγο η λίστα </w:t>
      </w:r>
      <w:proofErr w:type="spellStart"/>
      <w:r w:rsidRPr="008A008C">
        <w:rPr>
          <w:rFonts w:ascii="Arial" w:hAnsi="Arial" w:cs="Arial"/>
          <w:color w:val="222222"/>
          <w:sz w:val="24"/>
          <w:szCs w:val="24"/>
          <w:shd w:val="clear" w:color="auto" w:fill="FFFFFF"/>
          <w:lang w:eastAsia="el-GR"/>
        </w:rPr>
        <w:t>Λαγκάρντ</w:t>
      </w:r>
      <w:proofErr w:type="spellEnd"/>
      <w:r w:rsidRPr="008A008C">
        <w:rPr>
          <w:rFonts w:ascii="Arial" w:hAnsi="Arial" w:cs="Arial"/>
          <w:color w:val="222222"/>
          <w:sz w:val="24"/>
          <w:szCs w:val="24"/>
          <w:shd w:val="clear" w:color="auto" w:fill="FFFFFF"/>
          <w:lang w:eastAsia="el-GR"/>
        </w:rPr>
        <w:t xml:space="preserve"> έφυγε ξαφνικά από το προσκήνιο; Πλήρωσε κανένας;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222222"/>
          <w:sz w:val="24"/>
          <w:szCs w:val="24"/>
          <w:shd w:val="clear" w:color="auto" w:fill="FFFFFF"/>
          <w:lang w:eastAsia="el-GR"/>
        </w:rPr>
        <w:lastRenderedPageBreak/>
        <w:t>ΔΗΜΗΤΡΙΟΣ ΤΖΑΝΑΚΟΠΟΥΛΟΣ:</w:t>
      </w:r>
      <w:r w:rsidRPr="008A008C">
        <w:rPr>
          <w:rFonts w:ascii="Arial" w:hAnsi="Arial" w:cs="Arial"/>
          <w:color w:val="222222"/>
          <w:sz w:val="24"/>
          <w:szCs w:val="24"/>
          <w:shd w:val="clear" w:color="auto" w:fill="FFFFFF"/>
          <w:lang w:eastAsia="el-GR"/>
        </w:rPr>
        <w:t xml:space="preserve"> Το Συμβούλιο της Επικρατείας ρωτήστε!</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b/>
          <w:sz w:val="24"/>
          <w:szCs w:val="24"/>
          <w:lang w:eastAsia="el-GR"/>
        </w:rPr>
        <w:t>ΑΝΤΩΝΙΟΣ ΜΥΛΩΝΑΚΗΣ:</w:t>
      </w:r>
      <w:r w:rsidRPr="008A008C">
        <w:rPr>
          <w:rFonts w:ascii="Arial" w:hAnsi="Arial"/>
          <w:sz w:val="24"/>
          <w:szCs w:val="24"/>
          <w:lang w:eastAsia="el-GR"/>
        </w:rPr>
        <w:t xml:space="preserve"> </w:t>
      </w:r>
      <w:r w:rsidRPr="008A008C">
        <w:rPr>
          <w:rFonts w:ascii="Arial" w:hAnsi="Arial" w:cs="Arial"/>
          <w:color w:val="222222"/>
          <w:sz w:val="24"/>
          <w:szCs w:val="24"/>
          <w:shd w:val="clear" w:color="auto" w:fill="FFFFFF"/>
          <w:lang w:eastAsia="el-GR"/>
        </w:rPr>
        <w:t xml:space="preserve">Ναι, κύριε </w:t>
      </w:r>
      <w:proofErr w:type="spellStart"/>
      <w:r w:rsidRPr="008A008C">
        <w:rPr>
          <w:rFonts w:ascii="Arial" w:hAnsi="Arial" w:cs="Arial"/>
          <w:color w:val="222222"/>
          <w:sz w:val="24"/>
          <w:szCs w:val="24"/>
          <w:shd w:val="clear" w:color="auto" w:fill="FFFFFF"/>
          <w:lang w:eastAsia="el-GR"/>
        </w:rPr>
        <w:t>Τζανακόπουλε</w:t>
      </w:r>
      <w:proofErr w:type="spellEnd"/>
      <w:r w:rsidRPr="008A008C">
        <w:rPr>
          <w:rFonts w:ascii="Arial" w:hAnsi="Arial" w:cs="Arial"/>
          <w:color w:val="222222"/>
          <w:sz w:val="24"/>
          <w:szCs w:val="24"/>
          <w:shd w:val="clear" w:color="auto" w:fill="FFFFFF"/>
          <w:lang w:eastAsia="el-GR"/>
        </w:rPr>
        <w:t>, δεν πλήρωσε κανένας. Πλήρωσε κανένας; Ένας άνθρωπος.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222222"/>
          <w:sz w:val="24"/>
          <w:szCs w:val="24"/>
          <w:shd w:val="clear" w:color="auto" w:fill="FFFFFF"/>
          <w:lang w:eastAsia="el-GR"/>
        </w:rPr>
        <w:t xml:space="preserve">ΔΗΜΗΤΡΙΟΣ ΤΖΑΝΑΚΟΠΟΥΛΟΣ: </w:t>
      </w:r>
      <w:proofErr w:type="spellStart"/>
      <w:r w:rsidRPr="008A008C">
        <w:rPr>
          <w:rFonts w:ascii="Arial" w:hAnsi="Arial" w:cs="Arial"/>
          <w:color w:val="222222"/>
          <w:sz w:val="24"/>
          <w:szCs w:val="24"/>
          <w:shd w:val="clear" w:color="auto" w:fill="FFFFFF"/>
          <w:lang w:eastAsia="el-GR"/>
        </w:rPr>
        <w:t>Παρεγράφη</w:t>
      </w:r>
      <w:proofErr w:type="spellEnd"/>
      <w:r w:rsidRPr="008A008C">
        <w:rPr>
          <w:rFonts w:ascii="Arial" w:hAnsi="Arial" w:cs="Arial"/>
          <w:color w:val="222222"/>
          <w:sz w:val="24"/>
          <w:szCs w:val="24"/>
          <w:shd w:val="clear" w:color="auto" w:fill="FFFFFF"/>
          <w:lang w:eastAsia="el-GR"/>
        </w:rPr>
        <w:t>!</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b/>
          <w:sz w:val="24"/>
          <w:szCs w:val="24"/>
          <w:lang w:eastAsia="el-GR"/>
        </w:rPr>
        <w:t>ΑΝΤΩΝΙΟΣ ΜΥΛΩΝΑΚΗΣ:</w:t>
      </w:r>
      <w:r w:rsidRPr="008A008C">
        <w:rPr>
          <w:rFonts w:ascii="Arial" w:hAnsi="Arial"/>
          <w:sz w:val="24"/>
          <w:szCs w:val="24"/>
          <w:lang w:eastAsia="el-GR"/>
        </w:rPr>
        <w:t xml:space="preserve"> </w:t>
      </w:r>
      <w:proofErr w:type="spellStart"/>
      <w:r w:rsidRPr="008A008C">
        <w:rPr>
          <w:rFonts w:ascii="Arial" w:hAnsi="Arial"/>
          <w:sz w:val="24"/>
          <w:szCs w:val="24"/>
          <w:lang w:eastAsia="el-GR"/>
        </w:rPr>
        <w:t>Παρεγράφη</w:t>
      </w:r>
      <w:proofErr w:type="spellEnd"/>
      <w:r w:rsidRPr="008A008C">
        <w:rPr>
          <w:rFonts w:ascii="Arial" w:hAnsi="Arial"/>
          <w:sz w:val="24"/>
          <w:szCs w:val="24"/>
          <w:lang w:eastAsia="el-GR"/>
        </w:rPr>
        <w:t xml:space="preserve">, ναι! Ποιος ευθύνεται για την παραγραφή; Μπορείτε να μας πείτε; </w:t>
      </w:r>
      <w:r w:rsidRPr="008A008C">
        <w:rPr>
          <w:rFonts w:ascii="Arial" w:hAnsi="Arial" w:cs="Arial"/>
          <w:color w:val="222222"/>
          <w:sz w:val="24"/>
          <w:szCs w:val="24"/>
          <w:shd w:val="clear" w:color="auto" w:fill="FFFFFF"/>
          <w:lang w:eastAsia="el-GR"/>
        </w:rPr>
        <w:t xml:space="preserve">Εγώ ευθύνομαι; Η Ελληνική Λύση ευθύνεται; Οι κυβερνήσεις σας δεν ευθύνονται; Γι’ αυτό λέω ότι ο ελληνικός λαός είναι παγιδευμένος ανάμεσα σε δύο κόμματα. Και θα συνεχίσει να είναι παγιδευμένος αν δεν αλλάξει νοοτροπία, αν δε βάλει μυαλό.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Διότι ο Έλληνας πρέπει να κοιτάξει αυτά. Σήμερα, αλήθεια σας λέω, χάρηκα πάρα πολύ. Η εφημερίδα «ΔΗΜΟΚΡΑΤΙΑ» γράφει: «Στις λεπτομέρειες κέρδισε μόνος του τη μάχη για τη φέτα». Αυτός είναι ο Ευρωβουλευτής της Ελληνικής Λύσης, ο κ. Εμμανουήλ Φράγκος! </w:t>
      </w:r>
    </w:p>
    <w:p w:rsidR="008A008C" w:rsidRPr="008A008C" w:rsidRDefault="008A008C" w:rsidP="008A008C">
      <w:pPr>
        <w:spacing w:after="0" w:line="600" w:lineRule="auto"/>
        <w:ind w:firstLine="720"/>
        <w:jc w:val="center"/>
        <w:rPr>
          <w:rFonts w:ascii="Arial" w:hAnsi="Arial" w:cs="Arial"/>
          <w:sz w:val="24"/>
          <w:szCs w:val="24"/>
          <w:lang w:eastAsia="el-GR"/>
        </w:rPr>
      </w:pPr>
      <w:r w:rsidRPr="008A008C">
        <w:rPr>
          <w:rFonts w:ascii="Arial" w:hAnsi="Arial" w:cs="Arial"/>
          <w:color w:val="222222"/>
          <w:sz w:val="24"/>
          <w:szCs w:val="24"/>
          <w:shd w:val="clear" w:color="auto" w:fill="FFFFFF"/>
          <w:lang w:eastAsia="el-GR"/>
        </w:rPr>
        <w:t>(Χειροκροτήματα από την πτέρυγα της Ελληνικής Λύσης)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Ανάγκασε μέσα από το Ευρωπαϊκό Κοινοβούλιο, </w:t>
      </w:r>
      <w:r w:rsidRPr="008A008C">
        <w:rPr>
          <w:rFonts w:ascii="Arial" w:hAnsi="Arial" w:cs="Arial"/>
          <w:bCs/>
          <w:color w:val="222222"/>
          <w:sz w:val="24"/>
          <w:szCs w:val="24"/>
          <w:shd w:val="clear" w:color="auto" w:fill="FFFFFF"/>
          <w:lang w:eastAsia="zh-CN"/>
        </w:rPr>
        <w:t xml:space="preserve">κυρίες και κύριοι -γιατί αυτά πρέπει να κάνουμε ως Βουλευτές και ως Ευρωβουλευτές- την ισλανδική εταιρεία η οποία </w:t>
      </w:r>
      <w:r w:rsidRPr="008A008C">
        <w:rPr>
          <w:rFonts w:ascii="Arial" w:hAnsi="Arial" w:cs="Arial"/>
          <w:color w:val="222222"/>
          <w:sz w:val="24"/>
          <w:szCs w:val="24"/>
          <w:shd w:val="clear" w:color="auto" w:fill="FFFFFF"/>
          <w:lang w:eastAsia="el-GR"/>
        </w:rPr>
        <w:t xml:space="preserve">χρησιμοποιούσε την ονομασία «φέτα» να τη βγάλει από το λογότυπό της. Αυτή είναι η αλήθεια! Αυτά πρέπει να κάνουμε!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Και όπως πολύ σωστά είπε -και τον ευχαριστούμε- πολλές φορές και ο Κοινοβουλευτικός Εκπρόσωπος της Νέας Δημοκρατίας κ. Λιβανός, έχετε υιοθετήσει πάρα πολλές θέσεις και προτάσεις της Ελληνικής Λύσης. Και συγχαρητήρια γι’ αυτό, διότι ακούτε!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Να σας πω ένα άλλο, κύριε Υπουργέ, το οποίο με πείραξε πάρα πολύ. Θα το πω με πόνο καρδιάς. Δεν το περίμενα αυτό. Χθες ήμουν καλεσμένος στο Λουτράκι και πήγα στο «Μαϊστράλι». Δεν τους ήξερα τους ανθρώπους. Κάθισα σε ένα τραπέζι -προσέξτε αυτό που θα σας πω τώρα-, περίμενε και κόσμος απ’ έξω μες τον ήλιο, στις 14.00΄ το μεσημέρι. Τα τραπέζια ήταν αραιά, ο κόσμος μια χαρά. Κανένα πρόβλημα. Εγώ ήμουν μπροστά και τα είδα με τα μάτια μου. Γιατί αν δεν τα έβλεπα με τα μάτια μου -ούτε τους ιδιοκτήτες ήξερα ούτε κανέναν- θα έλεγα έχουν δίκιο. Μπαίνουν ξαφνικά -και θα το πω και στον κ. </w:t>
      </w:r>
      <w:proofErr w:type="spellStart"/>
      <w:r w:rsidRPr="008A008C">
        <w:rPr>
          <w:rFonts w:ascii="Arial" w:hAnsi="Arial"/>
          <w:sz w:val="24"/>
          <w:szCs w:val="24"/>
          <w:lang w:eastAsia="el-GR"/>
        </w:rPr>
        <w:t>Μπίνη</w:t>
      </w:r>
      <w:proofErr w:type="spellEnd"/>
      <w:r w:rsidRPr="008A008C">
        <w:rPr>
          <w:rFonts w:ascii="Arial" w:hAnsi="Arial"/>
          <w:sz w:val="24"/>
          <w:szCs w:val="24"/>
          <w:lang w:eastAsia="el-GR"/>
        </w:rPr>
        <w:t xml:space="preserve">, ο οποίος είναι ένας έντιμος άνθρωπος της Αρχής Διαφάνειας- ένα ζευγάρι της Αρχής Διαφάνειας με δύο ένστολους αστυνομικούς. Πάγωσαν όλοι. Ρωτάω τι συμβαίνει. Και ζητούσαν, κύριε Υπουργέ, </w:t>
      </w:r>
      <w:proofErr w:type="spellStart"/>
      <w:r w:rsidRPr="008A008C">
        <w:rPr>
          <w:rFonts w:ascii="Arial" w:hAnsi="Arial"/>
          <w:sz w:val="24"/>
          <w:szCs w:val="24"/>
          <w:lang w:eastAsia="el-GR"/>
        </w:rPr>
        <w:t>άκουσον-άκουσον</w:t>
      </w:r>
      <w:proofErr w:type="spellEnd"/>
      <w:r w:rsidRPr="008A008C">
        <w:rPr>
          <w:rFonts w:ascii="Arial" w:hAnsi="Arial"/>
          <w:sz w:val="24"/>
          <w:szCs w:val="24"/>
          <w:lang w:eastAsia="el-GR"/>
        </w:rPr>
        <w:t xml:space="preserve"> το σχέδιο του καταστήματος, τα τετραγωνικά, για να δουν αν βάσει των τετραγωνικών ήταν τα ανάλογα άτομα μέσα. Ήταν το μοναδικό μαγαζί, από ό,τι φαίνεται, που δούλευε, γιατί τα άλλα μαγαζιά ήταν άδεια και σου λέει «Δεν το τελειώνουμε και αυτό;». Ακούτε τώρα τη συνέχεια. Ήταν, λέει, δώδεκα άτομα παραπάνω. Είχε, λέει, εξήντα οκτώ και έπρεπε να έχει δώδεκα λιγότερους. </w:t>
      </w:r>
      <w:r w:rsidRPr="008A008C">
        <w:rPr>
          <w:rFonts w:ascii="Arial" w:hAnsi="Arial"/>
          <w:sz w:val="24"/>
          <w:szCs w:val="24"/>
          <w:lang w:eastAsia="el-GR"/>
        </w:rPr>
        <w:lastRenderedPageBreak/>
        <w:t>Ακούστε, 10.000 πρόστιμο και δεκαπέντε ημέρες κλείσιμο του μαγαζιού! Κύριε Υπουργέ, αυτή είναι η διαδικασία και το είπα και στους δύο ανθρώπους. Τους είπα ότι αυτό που κάνουν δεν είναι σοβαρό. Είναι μια χαρά το μαγαζί. Κανένας δεν είναι δίπλα στον άλλον.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Και από την άλλη μεριά, έρχεται το ΚΕΕΡΦΑ -κύριοι του ΣΥΡΙΖΑ, να το προσέξετε, γιατί είναι και δικοί σας εκεί πέρα-, οι οποίοι συνεπικουρούνται από τον ΣΥΡΙΖΑ του Κωνσταντίνου και καλεί τους Πακιστανούς, τους Κονγκολέζους -και δεν ξέρω ποιοι άλλοι είναι εδώ πέρα-, τους Αφγανούς σε ένα συλλαλητήριο το Σάββατο το απόγευμα με πεντακόσια, χίλια άτομα -πόσα ήταν- και φώναζαν «Θα απελάσουμε τον Μητσοτάκη». Τι, δεν είναι έτσι, κύριε Υπουργέ; Έτσι είναι και γελάτε. Γελάτε για αυτό το θέμα ή θα έπρεπε να έχει συλληφθεί ο Κωνσταντίνου που προτρέπει τους αλλοδαπούς να ξεσηκωθούν; Τι γελάμε;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Κύριοι του ΣΥΡΙΖΑ, δικοί σας είναι. Έβγαλαν ανακοίνωση. Τι είναι αυτά τα πράγματα! «Θα απελάσουμε τον Μητσοτάκη» λένε οι λαθρομετανάστες, οι </w:t>
      </w:r>
      <w:proofErr w:type="spellStart"/>
      <w:r w:rsidRPr="008A008C">
        <w:rPr>
          <w:rFonts w:ascii="Arial" w:hAnsi="Arial"/>
          <w:sz w:val="24"/>
          <w:szCs w:val="24"/>
          <w:lang w:eastAsia="el-GR"/>
        </w:rPr>
        <w:t>λαθροεισβολείς</w:t>
      </w:r>
      <w:proofErr w:type="spellEnd"/>
      <w:r w:rsidRPr="008A008C">
        <w:rPr>
          <w:rFonts w:ascii="Arial" w:hAnsi="Arial"/>
          <w:sz w:val="24"/>
          <w:szCs w:val="24"/>
          <w:lang w:eastAsia="el-GR"/>
        </w:rPr>
        <w:t xml:space="preserve"> με τον Κωνσταντίνου του ΚΕΕΡΦΑ. Ποιο είναι το ΚΕΕΡΦΑ; Γιατί αυτή η ασυλία;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Την ίδια μέρα, Σάββατο βράδυ, πενήντα αναρχοαυτόνομοι -δεν ξέρω τι είναι- με βαριοπούλες έσπαγαν τα μαγαζιά στην Ερμού. Αυτό είναι που θα αλλάζατε, κύριοι της Νέας Δημοκρατίας, έναντι του ΣΥΡΙΖΑ; Κύριε Υπουργέ, μήπως έχω λάθος; Δεν τα έσπασαν τα μαγαζιά; Ποιος θα τα πληρώσει τα </w:t>
      </w:r>
      <w:r w:rsidRPr="008A008C">
        <w:rPr>
          <w:rFonts w:ascii="Arial" w:hAnsi="Arial"/>
          <w:sz w:val="24"/>
          <w:szCs w:val="24"/>
          <w:lang w:eastAsia="el-GR"/>
        </w:rPr>
        <w:lastRenderedPageBreak/>
        <w:t>μαγαζιά; Ποιος; Οι ίδιοι άνθρωποι. Ο ελληνικός λαός βογκά. Μισή δουλειά, μισά λεφτά και πάει ο άλλος και του σπάει το μαγαζί και ο άλλος του το κλείνει για δεκαπέντε ημέρες. Αυτή είναι η διαδικασία μας; Συγχαρητήρια! Και ερχόμαστε εδώ και νομοθετούμε τι; Τι; Είναι απίστευτα αυτά τα πράγματα.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Αυτό το οποίο, επίσης, θέλω να πω, δυστυχώς -και θα κλείσω-, διότι τα έχουν πει οι συνάδελφοί μου και μάλιστα, πάρα πολύ καλά για το νομοσχέδιο, είναι ότι αυτό το παραδικαστικό μού έχει κοστίσει και εμένα με τέσσερις-πέντε μηνύσεις εναντίον μου από τον Υπουργό Άμυνας τότε, οι οποίες -και μου έκανε εντύπωση, κύριε Υπουργέ- αντί να πάνε στο αστυνομικό τμήμα για συκοφαντική δυσφήμιση, πήγαιναν όλες σε δύο τμήματα. Δεν ξέρω αν τα χρησιμοποιείτε και εσείς ευρέως αυτά τα τμήματα, το Τμήμα Προστασίας Πολιτεύματος και το Τμήμα Εκβιαστών. Κάθε φορά, δηλαδή, που μου έκαναν μία μήνυση, πήγαινα στο Τμήμα Προστασίας Πολιτεύματος. Και όταν ήρθαν να με συλλάβουν -νόμιζαν ότι θα με συλλάβουν και με κυνηγούσαν ένα βράδυ ολόκληρο στο «</w:t>
      </w:r>
      <w:r w:rsidRPr="008A008C">
        <w:rPr>
          <w:rFonts w:ascii="Arial" w:hAnsi="Arial"/>
          <w:sz w:val="24"/>
          <w:szCs w:val="24"/>
          <w:lang w:val="en-US" w:eastAsia="el-GR"/>
        </w:rPr>
        <w:t>ART</w:t>
      </w:r>
      <w:r w:rsidRPr="008A008C">
        <w:rPr>
          <w:rFonts w:ascii="Arial" w:hAnsi="Arial"/>
          <w:sz w:val="24"/>
          <w:szCs w:val="24"/>
          <w:lang w:eastAsia="el-GR"/>
        </w:rPr>
        <w:t xml:space="preserve">»-, εγώ ήμουν κατηγορούμενος γιατί κινδύνευε το πολίτευμα από εμένα. Είναι απίστευτα πράγματα. Θα μου πείτε «Έλα, ρε Μυλωνάκη, και τι έγινε;». Δεν έγινε τίποτα για το ένα, δεν έγινε τίποτα για το άλλο. Δεν έγινε τίποτα. Αυτή είναι η κατάντια μας και λυπάμαι πάρα πολύ, ειλικρινά, που όλοι μαζί εδώ πέρα δεν ερχόμαστε να τα βάλουμε κάτω, να </w:t>
      </w:r>
      <w:r w:rsidRPr="008A008C">
        <w:rPr>
          <w:rFonts w:ascii="Arial" w:hAnsi="Arial"/>
          <w:sz w:val="24"/>
          <w:szCs w:val="24"/>
          <w:lang w:eastAsia="el-GR"/>
        </w:rPr>
        <w:lastRenderedPageBreak/>
        <w:t>νομοθετήσουμε σοβαρά, κύριε Υπουργέ, και ο νόμος να εφαρμόζετε. Να εφαρμόζεται ο νόμος.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Παρακαλώ, ολοκληρώστε.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ΑΝΤΩΝΙΟΣ ΜΥΛΩΝΑΚΗΣ:</w:t>
      </w:r>
      <w:r w:rsidRPr="008A008C">
        <w:rPr>
          <w:rFonts w:ascii="Arial" w:hAnsi="Arial"/>
          <w:sz w:val="24"/>
          <w:szCs w:val="24"/>
          <w:lang w:eastAsia="el-GR"/>
        </w:rPr>
        <w:t xml:space="preserve"> Ολοκλήρωσα, κύριε Πρόεδρε.</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Ελληνικής Λύσης)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Ο κύριος Υπουργός, ο κ. Τσιάρας, θέλει να κάνει κάποιες νομοτεχνικές βελτιώσεις.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Ευχαριστώ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Πολύ γρήγορα να απαντήσω στον κ. Μυλωνάκη ότι όλα αυτά που ακούσαμε ενδεχομένως αφορούν ένα πραγματικό περιστατικό, το οποίο φαντάζομαι ότι οι αρμόδιες υπηρεσίες θα το ελέγξουν και θα γνωρίζουν ακριβώς τι έχει γίνει και τι όχι.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Θέλω να καταθέσω μία νομοτεχνική βελτίωση, η οποία αφορά στην κατατιθέμενη από το Υπουργείο Αθλητισμού τροπολογία. Δίνεται στη διάθεση του Σώματος. Θα την υποστηρίξει σε πολύ λίγο ο παριστάμενος Υφυπουργός Αθλητισμού. Να σας πω ότι πλέον ο τίτλος του νομοσχεδίου με την προσθήκη των τροπολογιών θα πάρει και το προσάρτημα «και άλλες διατάξεις».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(Στο σημείο αυτό ο Υπουργός Δικαιοσύνης κ. Κωνσταντίνος Τσιάρας καταθέτει για τα Πρακτικά την προαναφερθείσα νομοτεχνική βελτίωση, η οποία έχει ως εξής:</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color w:val="FF0000"/>
          <w:sz w:val="24"/>
          <w:szCs w:val="24"/>
          <w:lang w:eastAsia="el-GR"/>
        </w:rPr>
        <w:t>ΑΛΛΑΓΗ ΣΕΛΙΔΑΣ</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sz w:val="24"/>
          <w:szCs w:val="24"/>
          <w:lang w:eastAsia="el-GR"/>
        </w:rPr>
        <w:t>(Να μπουν οι σελίδες 149-150</w:t>
      </w:r>
      <w:r w:rsidRPr="008A008C">
        <w:rPr>
          <w:rFonts w:ascii="Arial" w:hAnsi="Arial"/>
          <w:color w:val="FF0000"/>
          <w:sz w:val="24"/>
          <w:szCs w:val="24"/>
          <w:lang w:eastAsia="el-GR"/>
        </w:rPr>
        <w:t>)</w:t>
      </w:r>
    </w:p>
    <w:p w:rsidR="008A008C" w:rsidRPr="008A008C" w:rsidRDefault="008A008C" w:rsidP="008A008C">
      <w:pPr>
        <w:spacing w:after="0" w:line="600" w:lineRule="auto"/>
        <w:ind w:firstLine="720"/>
        <w:jc w:val="center"/>
        <w:rPr>
          <w:rFonts w:ascii="Arial" w:hAnsi="Arial"/>
          <w:color w:val="FF0000"/>
          <w:sz w:val="24"/>
          <w:szCs w:val="24"/>
          <w:lang w:eastAsia="el-GR"/>
        </w:rPr>
      </w:pPr>
      <w:r w:rsidRPr="008A008C">
        <w:rPr>
          <w:rFonts w:ascii="Arial" w:hAnsi="Arial"/>
          <w:color w:val="FF0000"/>
          <w:sz w:val="24"/>
          <w:szCs w:val="24"/>
          <w:lang w:eastAsia="el-GR"/>
        </w:rPr>
        <w:t>ΑΛΛΑΓΗ ΣΕΛΙΔΑΣ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Να καλέσω τώρα στο Βήμα τη Βουλευτή από το ΜέΡΑ25, την κ. Αγγελική Αδαμοπούλου.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Κυρία Αδαμοπούλου, έχετε τον λόγο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ΑΓΓΕΛΙΚΗ ΑΔΑΜΟΠΟΥΛΟΥ: </w:t>
      </w:r>
      <w:r w:rsidRPr="008A008C">
        <w:rPr>
          <w:rFonts w:ascii="Arial" w:hAnsi="Arial"/>
          <w:sz w:val="24"/>
          <w:szCs w:val="24"/>
          <w:lang w:eastAsia="el-GR"/>
        </w:rPr>
        <w:t>Σας ευχαριστώ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Υπουργέ, κυρίες και κύριοι συνάδελφοι, όπως σας επισημάναμε και κατά τη συνεδρίαση της επιτροπής, το σχέδιο νόμου από τη στιγμή που αποτελεί μία κωδικοποίηση κατακερματισμένων διατάξεων, κινείται στη σωστή κατεύθυνση. Όμως, από τη στιγμή που δεν έχουμε δει σχετικές τροπολογίες ως προς τα προβληματικά σημεία τα οποία σας επισημάναμε, αξίζει να τα επαναλάβουμε.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Άρθρο 309. Εξακολουθεί το κόστος πρόσβασης στη δικαιοσύνη να είναι αυξημένο και μάλιστα, σε υποθέσεις που είναι το δημόσιο αντίδικο έναντι του ιδιώτη, με την αύξηση των παραβόλων, ουσιαστικά, δυσκολεύετε πάρα πολύ την πρόσβαση του πολίτη στη δικαιοσύνη, του πολίτη ο οποίος βρίσκεται σε </w:t>
      </w:r>
      <w:r w:rsidRPr="008A008C">
        <w:rPr>
          <w:rFonts w:ascii="Arial" w:hAnsi="Arial"/>
          <w:sz w:val="24"/>
          <w:szCs w:val="24"/>
          <w:lang w:eastAsia="el-GR"/>
        </w:rPr>
        <w:lastRenderedPageBreak/>
        <w:t xml:space="preserve">αποδυναμωμένη θέση έναντι του δημοσίου που παρίσταται ατελώς. Βλέπουμε τώρα ότι με την αύξηση των παραβόλων αποδυναμώνεται ακόμη περισσότερο η θέση του ιδιώτη. Χαρακτηριστική περίπτωση είναι η αύξηση των παραβόλων σε θέσεις επί των συνταξιοδοτικών διαφορών. Δεν υπήρξε κάποια ουσιαστική αιτιολόγηση εκ μέρους του Υπουργείου ως προς την αύξηση αυτού του κόστους, ως προς το ότι </w:t>
      </w:r>
      <w:proofErr w:type="spellStart"/>
      <w:r w:rsidRPr="008A008C">
        <w:rPr>
          <w:rFonts w:ascii="Arial" w:hAnsi="Arial"/>
          <w:sz w:val="24"/>
          <w:szCs w:val="24"/>
          <w:lang w:eastAsia="el-GR"/>
        </w:rPr>
        <w:t>μετακυλίεται</w:t>
      </w:r>
      <w:proofErr w:type="spellEnd"/>
      <w:r w:rsidRPr="008A008C">
        <w:rPr>
          <w:rFonts w:ascii="Arial" w:hAnsi="Arial"/>
          <w:sz w:val="24"/>
          <w:szCs w:val="24"/>
          <w:lang w:eastAsia="el-GR"/>
        </w:rPr>
        <w:t>, ουσιαστικά, το βάρος εις βάρος του ιδιώτη. Είναι προσχηματική η επίκληση ανάγκης επιτάχυνσης απονομής της δικαιοσύνης, όταν θα μπορούσατε να είχατε αναζητήσει εναλλακτικές λύσεις για να επιταχύνουμε την απονομή. Συνεπώς δικαιώνετε όλους εμάς οι οποίοι μιλάμε για μια ταξική δικαιοσύνη για τους ολίγους.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άρθρο 343 προωθείτε μία διάταξη η οποία παραβιάζει και την αρχή της καλής νομοθέτησης αλλά και την αρχή της διάκρισης των εξουσιών, διότι ουσιαστικά παρέχετε τη δυνατότητα στην εκτελεστική εξουσία και συγκεκριμένα στην Κυβέρνηση να υποδεικνύει κάθε φορά τους ετήσιους ελέγχους οι οποίοι θα διενεργούνται από το Ελεγκτικό Συνέδριο. Ακόμη και αυτή η προσθήκη που κάνατε, η διόρθωση ως προς το ότι μπορεί να ζητήσει αντί να παραγγέλλει, δεν θεωρούμε ότι επιφέρει κάποια ουσιώδη μεταβολή. Διότι αυτό το οποίο δεν εξασφαλίζεται είναι κατά πόσο τελικά το Ελεγκτικό Συνέδριο έχει τη διακριτική ευχέρεια να αρνηθεί ως προς την υπόδειξη, το αίτημα που γίνεται εκ μέρους της δικαστικής εξουσίας.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Δυστυχώς, βλέπουμε να διαιωνίζονται τακτικές ανεπίτρεπτου εναγκαλισμού της εκτελεστικής και της δικαστικής εξουσίας σε μια χώρα όπου πρόσφατα υπήρξαν ισχυρές αιχμές εκ μέρους της Ένωσης Δικαστών για απόπειρα χειραγώγησης της δικαστικής εξουσίας εκ μέρους της εκτελεστικής. Αναφερόμαστε, βεβαίως, στην με πραξικοπηματικό τρόπο άρνηση να διατηρηθούν οι ομαλές διαδικασίες εκλογής του Προεδρείου. Βλέπουμε ότι, ουσιαστικά, έχει διοριστεί μία δοτή διοίκηση, η οποία ανέτρεψε με παράνομο τρόπο το προηγούμενο Προεδρείο, το οποίο συγκροτήθηκε τον Ιούνιο του 2018 με νόμιμο τρόπο. Απορρίφθηκε το αίτημα της πλειοψηφίας των δικαστών, του 92% των δικαστών, για διεξαγωγή εκλογών με νόμιμη διαδικασία και μάλιστα, εκφράστηκε το αίτημά του με ηλεκτρονικό τρόπο. Έτσι, λοιπόν, έχουμε μία δοτή αυτή τη στιγμή η προσωρινή διοίκηση, η οποία ουσιαστικά διαιωνίζει αυτές τις πρακτικές. Σίγουρα το επιχείρημα σε συνέχεια τοποθέτησης συναδέλφου ότι αυτά έκανε και η προηγούμενη κυβέρνηση, είναι ένα επιχείρημα, κατά την προσωπική μου αξιολόγηση, τουλάχιστον παιδαριώδη.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Διότι είναι σαν να αποποιούμαστε την ευθύνη που έχουμε αυτή τη στιγμή ως Κυβέρνηση εκλεγμένη και να διαιωνίζουμε τις παθογένειες, να τις νομιμοποιούμε, αντί να προσπαθούμε να τις άρουμε.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Σχετικά με το άρθρο 358 ως προς τη σύσταση Γραφείου Συλλογής, Επεξεργασίας Δικαστικών Στατιστικών Δεδομένων, η οποία υπηρεσία θα </w:t>
      </w:r>
      <w:r w:rsidRPr="008A008C">
        <w:rPr>
          <w:rFonts w:ascii="Arial" w:hAnsi="Arial"/>
          <w:sz w:val="24"/>
          <w:szCs w:val="24"/>
          <w:lang w:eastAsia="el-GR"/>
        </w:rPr>
        <w:lastRenderedPageBreak/>
        <w:t>υπάγεται απευθείας στο γραφείο του Υπουργού, σίγουρα τα στατιστικά είναι πολύ σημαντικά εργαλεία για να αποτιμούμε, να αξιολογούμε καταστάσεις και να προβαίνουμε σε σχετικές διορθωτικές παρεμβάσεις. Ωστόσο, οι ενστάσεις μας έχουν να κάνουν με τον τρόπο με τον οποίο προωθείται αυτή η πρωτοβουλία, διότι υπάρχει ένα πρόβλημα αλληλοεπικάλυψης αρμοδιοτήτων σε σχέση με μία ήδη υφιστάμενη δομή στο οργανόγραμμα του Υπουργείου. Και αναφερόμαστε στο Τμήμα Στρατηγικού Σχεδιασμού και Αξιολόγησης Πολιτικών. Επίσης, δεν υπάρχει καμμία αναφορά ως προς τα ζητήματα στελέχωσης της νέας υπηρεσίας.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Όπως σας ανέφεραν οι ίδιοι οι διοικητικοί δικαστές, το να εστιάζουμε ρητά στο κόστος της διαδικασίας και στην ποσοτικοποίηση της απόδοσης κάθε δικαστικής μονάδας, δηλαδή τι εξαγόμενο και εισαγόμενο υπάρχει στις υποθέσεις, τι υποθέσεις αναλαμβάνει ένας δικαστής, και ποιες διεκπεραιώνει, είναι σίγουρα ένα θέμα το οποίο έχει την </w:t>
      </w:r>
      <w:proofErr w:type="spellStart"/>
      <w:r w:rsidRPr="008A008C">
        <w:rPr>
          <w:rFonts w:ascii="Arial" w:hAnsi="Arial"/>
          <w:sz w:val="24"/>
          <w:szCs w:val="24"/>
          <w:lang w:eastAsia="el-GR"/>
        </w:rPr>
        <w:t>αυταξία</w:t>
      </w:r>
      <w:proofErr w:type="spellEnd"/>
      <w:r w:rsidRPr="008A008C">
        <w:rPr>
          <w:rFonts w:ascii="Arial" w:hAnsi="Arial"/>
          <w:sz w:val="24"/>
          <w:szCs w:val="24"/>
          <w:lang w:eastAsia="el-GR"/>
        </w:rPr>
        <w:t xml:space="preserve"> του, όμως δεν ολοκληρώνει το πλαίσιο των κριτηρίων, τα οποία θα πρέπει να διέπουν την δικαιοσύνη. Αναφέρομαι στη μη αναφορά εκ μέρους σας ως προς την ποιοτική αποτίμηση και απόδοση της δικαιοσύνης.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απαντήσατε, λοιπόν, σε αυτά που σας κάλεσε η Ένωση Δικαστών ως προς το πώς η στατιστική επιστήμη μπορεί να αξιοποιηθεί, ώστε να παταχθεί η πολυνομία και η δαιδαλώδης νομοθεσία, πώς θα καταπολεμηθούν </w:t>
      </w:r>
      <w:r w:rsidRPr="008A008C">
        <w:rPr>
          <w:rFonts w:ascii="Arial" w:hAnsi="Arial"/>
          <w:sz w:val="24"/>
          <w:szCs w:val="24"/>
          <w:lang w:eastAsia="el-GR"/>
        </w:rPr>
        <w:lastRenderedPageBreak/>
        <w:t>με τη βοήθεια της στατιστικής οι κακές πρακτικές της διοίκησης που συχνά δεν απαντά, πώς θα καταπολεμήσουμε την πάγια τακτική του δημοσίου να εξαντλεί όλα τα ένδικα μέσα, εξαντλώντας ακόμη περισσότερο οικονομικά τον πολίτη –είναι αυτό το οποίο επικαλέστηκε συνάδελφος της Νέας Δημοκρατίας «σεβόμαστε τα λεφτά του φορολογούμενου πολίτη», όχι με τέτοιες πρακτικές δεν τα σεβόμαστε- και βεβαίως, πώς σχεδιάζουμε μέσω της στατιστικής να πετύχουμε την ανταπόκριση της νομοθετικής εξουσίας στην πάγια νομολογία των ανώτατων δικαστηρίων.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Πολύ σημαντικό, σοβαρό, ολίσθημα είναι το ότι υπάγετε τη νεοσύστατη υπηρεσία που θα επεξεργάζεται τα στατιστικά δεδομένα απευθείας στο γραφείο του Υπουργού. Είναι ένα σοβαρό ολίσθημα, διότι και αυτό αφήνει σκιές χειραγώγησης της δικαιοσύνης και του προϊόντος της εκ μέρους της εκτελεστικής εξουσίας. Είναι γνωστό ότι όλες οι μνημονιακές κυβερνήσεις μαγείρεψαν τα στατιστικά, προκειμένου να ανοίξουν τον δρόμο για την ψήφιση των μνημονίων. Τα λεγόμενα «</w:t>
      </w:r>
      <w:proofErr w:type="spellStart"/>
      <w:r w:rsidRPr="008A008C">
        <w:rPr>
          <w:rFonts w:ascii="Arial" w:hAnsi="Arial"/>
          <w:sz w:val="24"/>
          <w:szCs w:val="24"/>
          <w:lang w:val="en-US" w:eastAsia="el-GR"/>
        </w:rPr>
        <w:t>greek</w:t>
      </w:r>
      <w:proofErr w:type="spellEnd"/>
      <w:r w:rsidRPr="008A008C">
        <w:rPr>
          <w:rFonts w:ascii="Arial" w:hAnsi="Arial"/>
          <w:sz w:val="24"/>
          <w:szCs w:val="24"/>
          <w:lang w:eastAsia="el-GR"/>
        </w:rPr>
        <w:t xml:space="preserve"> </w:t>
      </w:r>
      <w:r w:rsidRPr="008A008C">
        <w:rPr>
          <w:rFonts w:ascii="Arial" w:hAnsi="Arial"/>
          <w:sz w:val="24"/>
          <w:szCs w:val="24"/>
          <w:lang w:val="en-US" w:eastAsia="el-GR"/>
        </w:rPr>
        <w:t>statistics</w:t>
      </w:r>
      <w:r w:rsidRPr="008A008C">
        <w:rPr>
          <w:rFonts w:ascii="Arial" w:hAnsi="Arial"/>
          <w:sz w:val="24"/>
          <w:szCs w:val="24"/>
          <w:lang w:eastAsia="el-GR"/>
        </w:rPr>
        <w:t xml:space="preserve">» διεθνώς ξέρουμε ότι έχουν ταυτιστεί, είναι το συνώνυμο της αναξιοπιστίας. Απορούμε, λοιπόν, γιατί αφήνεται έτσι ο χώρος για να νομιμοποιούνται τέτοιες πρακτικές.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Είναι πολύ ορθότερο, η νέα υπηρεσία να αποτελεί αποκεντρωμένο τμήμα, παράρτημα ουσιαστικά της ΕΛΣΤΑΤ και να εντέλλεται και να λογοδοτεί στην ίδια την ΕΛΣΤΑΤ και όχι απευθείας στο γραφείο του Υπουργού.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Ως προς τα ειδικά τμήματα των δικαστηρίων στα άρθρα 359 και 360, όπως πάλι σας επεσήμανε η Ένωση των Δικαστών, η ανάγκη ίδρυσης νέων ειδικών τμημάτων θα πρέπει να απορρέει από την αύξηση υποθέσεων. Τέτοια αύξηση των </w:t>
      </w:r>
      <w:proofErr w:type="spellStart"/>
      <w:r w:rsidRPr="008A008C">
        <w:rPr>
          <w:rFonts w:ascii="Arial" w:hAnsi="Arial"/>
          <w:sz w:val="24"/>
          <w:szCs w:val="24"/>
          <w:lang w:eastAsia="el-GR"/>
        </w:rPr>
        <w:t>πρωτοείσακτων</w:t>
      </w:r>
      <w:proofErr w:type="spellEnd"/>
      <w:r w:rsidRPr="008A008C">
        <w:rPr>
          <w:rFonts w:ascii="Arial" w:hAnsi="Arial"/>
          <w:sz w:val="24"/>
          <w:szCs w:val="24"/>
          <w:lang w:eastAsia="el-GR"/>
        </w:rPr>
        <w:t xml:space="preserve"> υποθέσεων δεν παρατηρείται τα τελευταία χρόνια. Αντίθετα, παρατηρείται μία σημαντική μείωση εκ του γεγονότος, ακριβώς, ότι είναι αυτό το κόστος πρόσβασης στη δικαιοσύνη που καθιστά αποτρεπτική την πρόσβαση για τους πολίτες στη δικαιοσύνη.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Οι δικαστές, επίσης, θεώρησαν ότι </w:t>
      </w:r>
      <w:proofErr w:type="spellStart"/>
      <w:r w:rsidRPr="008A008C">
        <w:rPr>
          <w:rFonts w:ascii="Arial" w:hAnsi="Arial"/>
          <w:sz w:val="24"/>
          <w:szCs w:val="24"/>
          <w:lang w:eastAsia="el-GR"/>
        </w:rPr>
        <w:t>παρέλκει</w:t>
      </w:r>
      <w:proofErr w:type="spellEnd"/>
      <w:r w:rsidRPr="008A008C">
        <w:rPr>
          <w:rFonts w:ascii="Arial" w:hAnsi="Arial"/>
          <w:sz w:val="24"/>
          <w:szCs w:val="24"/>
          <w:lang w:eastAsia="el-GR"/>
        </w:rPr>
        <w:t xml:space="preserve"> η καθιέρωση γενικής και απόλυτης </w:t>
      </w:r>
      <w:proofErr w:type="spellStart"/>
      <w:r w:rsidRPr="008A008C">
        <w:rPr>
          <w:rFonts w:ascii="Arial" w:hAnsi="Arial"/>
          <w:sz w:val="24"/>
          <w:szCs w:val="24"/>
          <w:lang w:eastAsia="el-GR"/>
        </w:rPr>
        <w:t>προτεραιοποίησης</w:t>
      </w:r>
      <w:proofErr w:type="spellEnd"/>
      <w:r w:rsidRPr="008A008C">
        <w:rPr>
          <w:rFonts w:ascii="Arial" w:hAnsi="Arial"/>
          <w:sz w:val="24"/>
          <w:szCs w:val="24"/>
          <w:lang w:eastAsia="el-GR"/>
        </w:rPr>
        <w:t xml:space="preserve"> κάποιων υποθέσεων δεδομένου ότι δικονομικά υπάρχει ήδη η δυνατότητα στον διοικούμενο να υποβάλλει αίτημα προτίμησης.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Όλες αυτές οι ρυθμίσεις δημιουργούν ζητήματα ισότητας ενώπιον της δικαιοσύνης, παραβιάζουν την αρχή του φυσικού δικαστή και δημιουργούν μία δικαιοσύνη δύο ταχυτήτων.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Επίσης, με αυθαίρετα και αόριστα κριτήρια διαχωρίζετε μεταξύ υποθέσεων αναπτυξιακού ενδιαφέροντος και των υπολοίπων. Και διερωτόμαστε: Από πού προκύπτει μεταξύ ομοειδών υποθέσεων ότι η «Α» έχει αναπτυξιακό, ενώ η «Β» δεν έχει; Γιατί, για παράδειγμα, είναι αναπτυξιακού ενδιαφέροντος οι διαφορές ιδιωτών από δεδομένα προσωπικού χαρακτήρα και όχι από τα δημόσια έργα; Αυτό είναι ένα παράδειγμα.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Τελειώνοντας, λοιπόν, βλέπουμε ένα νομοσχέδιο, το οποίο παρ’ όλο που κινείται στη σωστή κατεύθυνση σε κάποιες διατάξεις, ωστόσο σε κάποιες άλλες παρασύρει αρχές και αξίες θεμελιακές, οι οποίες πλήττουν τη δημοκρατία, την ισότητα και το κράτος δικαίου. Δεν σταματούν αυτές οι διατάξεις να βάζουν ένα ταξικό πρόσημο σε κάθε ευκαιρία.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μπορούσαμε, λοιπόν, να έχουμε μπροστά μας ένα νομοθέτημα, το οποίο, ναι μεν, κωδικοποιεί και συστηματοποιεί τη δικονομία του Ελεγκτικού Συνεδρίου, αλλά με τρόπο παραγωγικό και όχι με διατάξεις οι οποίες μας καλούν αυτή τη στιγμή πάλι να τοποθετούμαστε για τα κακώς κείμενα και να προσπαθούμε να αντιμετωπίσουμε κακές νοοτροπίες που παραβιάζουν την αρχή του κράτους δικαίου.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του ΜέΡΑ25)</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Και εμείς ευχαριστούμε.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Ζήτησε τον λόγο και τον δίνω, γιατί έτσι λέει ο Κανονισμός, στον Κοινοβουλευτικό Εκπρόσωπο του ΜέΡΑ25, τον κ. </w:t>
      </w:r>
      <w:proofErr w:type="spellStart"/>
      <w:r w:rsidRPr="008A008C">
        <w:rPr>
          <w:rFonts w:ascii="Arial" w:hAnsi="Arial"/>
          <w:sz w:val="24"/>
          <w:szCs w:val="24"/>
          <w:lang w:eastAsia="el-GR"/>
        </w:rPr>
        <w:t>Κλέωνα</w:t>
      </w:r>
      <w:proofErr w:type="spellEnd"/>
      <w:r w:rsidRPr="008A008C">
        <w:rPr>
          <w:rFonts w:ascii="Arial" w:hAnsi="Arial"/>
          <w:sz w:val="24"/>
          <w:szCs w:val="24"/>
          <w:lang w:eastAsia="el-GR"/>
        </w:rPr>
        <w:t xml:space="preserve"> Γρηγοριάδη,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Γρηγοριάδη, έχετε τον λόγο, γιατί έχετε και υποχρέωση κοινοβουλευτική, αμέσως μετά τη λήξη της ομιλίας σας.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ΚΛΕΩΝ ΓΡΗΓΟΡΙΑΔΗΣ: </w:t>
      </w:r>
      <w:r w:rsidRPr="008A008C">
        <w:rPr>
          <w:rFonts w:ascii="Arial" w:hAnsi="Arial"/>
          <w:sz w:val="24"/>
          <w:szCs w:val="24"/>
          <w:lang w:eastAsia="el-GR"/>
        </w:rPr>
        <w:t xml:space="preserve">Ευχαριστώ, πολύ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Κυρίες και κύριοι Βουλευτές, σήμερα συζητάμε για ακόμη ένα νομοσχέδιο του Υπουργείου Δικαιοσύνης.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είναι προφανές, αφού ψηφίζουμε περισσότερα από τα μισά άρθρα ότι δεν το βρίσκουμε ένα εξαιρετικά κακό νομοσχέδιο. Έχει τα πλεονεκτήματά του. Έχει καλά στοιχεία. Θα σταθώ εδώ. Οι </w:t>
      </w:r>
      <w:proofErr w:type="spellStart"/>
      <w:r w:rsidRPr="008A008C">
        <w:rPr>
          <w:rFonts w:ascii="Arial" w:hAnsi="Arial"/>
          <w:sz w:val="24"/>
          <w:szCs w:val="24"/>
          <w:lang w:eastAsia="el-GR"/>
        </w:rPr>
        <w:t>προλαλήσασες</w:t>
      </w:r>
      <w:proofErr w:type="spellEnd"/>
      <w:r w:rsidRPr="008A008C">
        <w:rPr>
          <w:rFonts w:ascii="Arial" w:hAnsi="Arial"/>
          <w:sz w:val="24"/>
          <w:szCs w:val="24"/>
          <w:lang w:eastAsia="el-GR"/>
        </w:rPr>
        <w:t xml:space="preserve"> από την πλευρά του ΜέΡΑ25, η ειδική αγορήτριά μας, η κ. </w:t>
      </w:r>
      <w:proofErr w:type="spellStart"/>
      <w:r w:rsidRPr="008A008C">
        <w:rPr>
          <w:rFonts w:ascii="Arial" w:hAnsi="Arial"/>
          <w:sz w:val="24"/>
          <w:szCs w:val="24"/>
          <w:lang w:eastAsia="el-GR"/>
        </w:rPr>
        <w:t>Μπακαδήμα</w:t>
      </w:r>
      <w:proofErr w:type="spellEnd"/>
      <w:r w:rsidRPr="008A008C">
        <w:rPr>
          <w:rFonts w:ascii="Arial" w:hAnsi="Arial"/>
          <w:sz w:val="24"/>
          <w:szCs w:val="24"/>
          <w:lang w:eastAsia="el-GR"/>
        </w:rPr>
        <w:t xml:space="preserve">, αλλά ακόμη περισσότερο η νομικός μας, η κ. Αδαμοπούλου τα είπαν με αρκετή ενδελέχεια και περιέγραψαν λεπτομερώς τις διαφωνίες μας. Θα μπω στον πειρασμό να σας πω και εγώ μερικά. Ξεκινώ με αυτό που κατά τη γνώμη μου είναι το </w:t>
      </w:r>
      <w:proofErr w:type="spellStart"/>
      <w:r w:rsidRPr="008A008C">
        <w:rPr>
          <w:rFonts w:ascii="Arial" w:hAnsi="Arial"/>
          <w:sz w:val="24"/>
          <w:szCs w:val="24"/>
          <w:lang w:eastAsia="el-GR"/>
        </w:rPr>
        <w:t>προεξάρχον</w:t>
      </w:r>
      <w:proofErr w:type="spellEnd"/>
      <w:r w:rsidRPr="008A008C">
        <w:rPr>
          <w:rFonts w:ascii="Arial" w:hAnsi="Arial"/>
          <w:sz w:val="24"/>
          <w:szCs w:val="24"/>
          <w:lang w:eastAsia="el-GR"/>
        </w:rPr>
        <w:t xml:space="preserve"> ζήτημα.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πρόκειται κατά τη γνώμη μας για ένα ταξικό ακόμη νομοσχέδιο που έρχεται να προστεθεί στην ταξική πολιτική που έχει επιλέξει η Κυβέρνηση αυτή για τον χώρο της δικαιοσύνης.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Μη σας κάνει εντύπωση, κυρίες και κύριοι συνάδελφοι και εσάς κύριε Υπουργέ, ο όρος ταξική πολική. Διότι πραγματικά, πώς αλλιώς θα μπορούσε κανείς να χαρακτηρίσει τις επιλογές και τις πρακτικές αυτής της Κυβέρνησης, όταν σε αυτό το νομοσχέδιο -και συγκεκριμένα στο άρθρο 335- η Κυβέρνηση επιφέρει μέχρι και υπερδιπλάσιες αυξήσεις στα παράβολα που καλούνται υποχρεωτικά να καταβάλουν οι πολίτες, προκειμένου να προσφύγουν στη δικαιοσύνη και να διεκδικήσουν συνταξιοδοτικά ή μισθολογικά τους δικαιώματα.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Δεν θα αναφερθώ στο κάθε ένα. Τα έχω σημειώσει. Νομίζω όμως ότι δεν έχει νόημα. Ένα όμως θα πω που είναι χαρακτηριστικό: Για τις εφέσεις κατά </w:t>
      </w:r>
      <w:proofErr w:type="spellStart"/>
      <w:r w:rsidRPr="008A008C">
        <w:rPr>
          <w:rFonts w:ascii="Arial" w:hAnsi="Arial"/>
          <w:sz w:val="24"/>
          <w:szCs w:val="24"/>
          <w:lang w:eastAsia="el-GR"/>
        </w:rPr>
        <w:t>καταλογιστικών</w:t>
      </w:r>
      <w:proofErr w:type="spellEnd"/>
      <w:r w:rsidRPr="008A008C">
        <w:rPr>
          <w:rFonts w:ascii="Arial" w:hAnsi="Arial"/>
          <w:sz w:val="24"/>
          <w:szCs w:val="24"/>
          <w:lang w:eastAsia="el-GR"/>
        </w:rPr>
        <w:t xml:space="preserve"> πράξεων και τις εφέσεις σε χρηματικού αντικειμένου διαφορές από 1.400 ευρώ, ο πολίτης μπορεί τελικά κάτω από κάποιες προϋποθέσεις να φτάσει να πληρώνει 5.000 ευρώ. Και αυτό είναι ανησυχητικό. Και δεν είναι μόνο ανησυχητικό, είναι κάτι ακόμη.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Κατ’ αρχάς, θα πρέπει να θυμόμαστε πάντα ότι βρισκόμαστε στο τέταρτο μνημόνιο και ότι έπεται το πέμπτο. Πιστεύουμε ότι θα καθαρίσουμε με το τέταρτο μνημόνιο του ΣΥΡΙΖΑ το 2060. Είναι φανερό ότι με το πέμπτο που θα ψηφίσετε εσείς –που ήδη ψηφίσατε με το κοινό ανακοινωθέν </w:t>
      </w:r>
      <w:proofErr w:type="spellStart"/>
      <w:r w:rsidRPr="008A008C">
        <w:rPr>
          <w:rFonts w:ascii="Arial" w:hAnsi="Arial"/>
          <w:sz w:val="24"/>
          <w:szCs w:val="24"/>
          <w:lang w:eastAsia="el-GR"/>
        </w:rPr>
        <w:t>Σταϊκούρα</w:t>
      </w:r>
      <w:proofErr w:type="spellEnd"/>
      <w:r w:rsidRPr="008A008C">
        <w:rPr>
          <w:rFonts w:ascii="Arial" w:hAnsi="Arial"/>
          <w:sz w:val="24"/>
          <w:szCs w:val="24"/>
          <w:lang w:eastAsia="el-GR"/>
        </w:rPr>
        <w:t xml:space="preserve"> κ.λπ. την προηγούμενη εβδομάδα- θα πάμε μάλλον μέχρι το 2100. Επομένως, πραγματικά οι άνθρωποι δεν έχουν χρήματα για τέτοια έξοδα.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Επίσης, όμως, κύριε Υπουργέ και κυρίες και κύριοι συνάδελφοι, αναρωτιέται κανείς ευλόγως, τι αλήθεια σκοπεύετε να κάνετε με τους μισθούς και τις συντάξεις στο προσεχές μέλλον, ώστε να μοιάζει απολύτως απαραίτητο για εσάς στην Κυβέρνηση να καταστήσετε εντελώς απρόσιτες τις ομαδικές προσφυγές στη δικαιοσύνη μισθωτών και συνταξιούχων, προκειμένου αυτοί να διεκδικήσουν το δικαίωμά τους για αξιοπρεπείς μισθούς και συντάξεις. Ετοιμάζετε, μάλλον, κάτι που δεν θα αρέσει καθόλου στον ελληνικό λαό.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Σε αυτό το νομοσχέδιο, εξάλλου, η Κυβέρνηση φέρνει μείωση του ποσού άνω του οποίου διενεργείται υποχρεωτικά έλεγχος νομιμότητας πριν από τη σύναψη δημόσιας σύμβασης χρηματοδοτούμενης, είτε με εθνικούς είτε με κοινοτικούς πόρους. Θεσμοθετείται περαιτέρω η εργαλειοποίηση ουσιαστικά της δικαστικής εξουσίας από την εκτελεστική. Έτσι, πρέπει να πω ότι διασαλεύεται περαιτέρω η συνταγματική επιταγή της διάκρισης ανάμεσα στις εξουσίες.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Διαβάζουμε στην αιτιολογική έκθεση για το άρθρο 343: « Η Βουλή θα δύναται κατά την ενημέρωσή της από τον Πρόεδρο του Ελεγκτικού Συνεδρίου επί του ετήσιου προγράμματος ελέγχου του δικαστηρίου να ζητήσει να δοθεί προτεραιότητα από τους προγραμματισθέντες ελέγχους ή να εκφράζει ενδιαφέρον για τη διενέργεια και άλλων ελέγχων με αντικείμενο αδυναμίας στα συστήματα δημόσιας διαχείρισης».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Η διάταξη σε καμμία περίπτωση δεν σέβεται την αρχή της διάκρισης των εξουσιών, καθώς δίνεται η δυνατότητα στην κυβερνητική πλειοψηφία να παραγγέλνει ουσιαστικά στο Ελεγκτικό Συνέδριο κατά βούληση ελέγχους. Μιλάμε για την κυβερνητική πλειοψηφία και όχι για ενισχυμένη συναινετική, ακριβώς επειδή δεν αναφέρεται τίποτα γι’ αυτό μέσα στη συγκεκριμένη διάταξη.</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σας ρωτώ, κύριε Υπουργέ, ευθέως: Η Βουλή που αναφέρεται στη διάταξη λογίζεται η κυβερνητική πλειοψηφία; Αυτό εννοεί όταν λέει «η Βουλή» </w:t>
      </w:r>
      <w:r w:rsidRPr="008A008C">
        <w:rPr>
          <w:rFonts w:ascii="Arial" w:hAnsi="Arial"/>
          <w:sz w:val="24"/>
          <w:szCs w:val="24"/>
          <w:lang w:eastAsia="el-GR"/>
        </w:rPr>
        <w:lastRenderedPageBreak/>
        <w:t>η διάταξη; Θα αρκεί όντως η απλή πλειοψηφία για να ελέγχει το Ελεγκτικό Συνέδριο κατά προτεραιότητα ή να ξεκινά νέους ελέγχους σε θέματα δημόσιας διαχείρισης;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Εάν ισχύει αυτό, δεν βλέπετε, κυρίες και κύριοι Βουλευτές, να ελλοχεύει ο κίνδυνος της πολιτικής εργαλειοποίησης του Ελεγκτικού Συνεδρίου από την εκάστοτε κυβέρνηση και τη μετατροπή έτσι της δικαστικής εξουσίας σε μικροκομματικό όργανο της εκτελεστικής, δηλαδή της εκάστοτε κυβέρνησης;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Καταλαβαίνετε ότι οι καιροί είναι πονηροί και πολλά ακούμε τελευταία. Είναι σε εξέλιξη διάφορες προανακριτικές, ακούμε διάφορα πράγματα, φρίττουμε με όσα ακούμε. Δεν είμαστε δικαστές. Αρνούμαστε να πάρουμε αυτόν τον ρόλο ούτε του δικαστή ούτε του ενόχου. Είμαστε πολιτικοί και η δουλειά μας είναι πολιτικά να κρίνουμε ό,τι ακούμε και όταν αποκτήσουμε αποκρυσταλλωμένο συμπέρασμα, θα το κρίνουμε και με πάρα πολύ αιχμηρό τρόπο. Το κάνουμε πάντα. Δεν το αποφεύγουμε. Όμως, πραγματικά οι καιροί είναι χαλεποί για τη δικαιοσύνη και αυτό το καταλαβαίνει και απ’ έξω να περνάει κανείς. Δεν χρειάζεται να μπει εδώ μέσα.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Τώρα δεν θα αποφύγω τον πειρασμό των αγαπημένων μου ερωτημάτων προς την Κυβέρνηση.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Πρώτον, τι γίνεται με το πρωτογενές πλεόνασμα του 2021; Δεν ξέρω αν το ακούσατε. Ο κ. </w:t>
      </w:r>
      <w:proofErr w:type="spellStart"/>
      <w:r w:rsidRPr="008A008C">
        <w:rPr>
          <w:rFonts w:ascii="Arial" w:hAnsi="Arial"/>
          <w:sz w:val="24"/>
          <w:szCs w:val="24"/>
          <w:lang w:eastAsia="el-GR"/>
        </w:rPr>
        <w:t>Σταϊκούρας</w:t>
      </w:r>
      <w:proofErr w:type="spellEnd"/>
      <w:r w:rsidRPr="008A008C">
        <w:rPr>
          <w:rFonts w:ascii="Arial" w:hAnsi="Arial"/>
          <w:sz w:val="24"/>
          <w:szCs w:val="24"/>
          <w:lang w:eastAsia="el-GR"/>
        </w:rPr>
        <w:t xml:space="preserve"> την προηγούμενη εβδομάδα συνυπέγραψε το </w:t>
      </w:r>
      <w:r w:rsidRPr="008A008C">
        <w:rPr>
          <w:rFonts w:ascii="Arial" w:hAnsi="Arial"/>
          <w:sz w:val="24"/>
          <w:szCs w:val="24"/>
          <w:lang w:eastAsia="el-GR"/>
        </w:rPr>
        <w:lastRenderedPageBreak/>
        <w:t xml:space="preserve">κοινό ανακοινωθέν του </w:t>
      </w:r>
      <w:proofErr w:type="spellStart"/>
      <w:r w:rsidRPr="008A008C">
        <w:rPr>
          <w:rFonts w:ascii="Arial" w:hAnsi="Arial"/>
          <w:sz w:val="24"/>
          <w:szCs w:val="24"/>
          <w:lang w:eastAsia="el-GR"/>
        </w:rPr>
        <w:t>Eurogroup</w:t>
      </w:r>
      <w:proofErr w:type="spellEnd"/>
      <w:r w:rsidRPr="008A008C">
        <w:rPr>
          <w:rFonts w:ascii="Arial" w:hAnsi="Arial"/>
          <w:sz w:val="24"/>
          <w:szCs w:val="24"/>
          <w:lang w:eastAsia="el-GR"/>
        </w:rPr>
        <w:t xml:space="preserve">, το οποίο κοινό ανακοινωθέν του </w:t>
      </w:r>
      <w:proofErr w:type="spellStart"/>
      <w:r w:rsidRPr="008A008C">
        <w:rPr>
          <w:rFonts w:ascii="Arial" w:hAnsi="Arial"/>
          <w:sz w:val="24"/>
          <w:szCs w:val="24"/>
          <w:lang w:eastAsia="el-GR"/>
        </w:rPr>
        <w:t>Eurogroup</w:t>
      </w:r>
      <w:proofErr w:type="spellEnd"/>
      <w:r w:rsidRPr="008A008C">
        <w:rPr>
          <w:rFonts w:ascii="Arial" w:hAnsi="Arial"/>
          <w:sz w:val="24"/>
          <w:szCs w:val="24"/>
          <w:lang w:eastAsia="el-GR"/>
        </w:rPr>
        <w:t xml:space="preserve"> έλεγε -τι άλλο;- ότι «εντάξει, φέτος ήταν ο κορωνοϊός, ήταν δύσκολα τα πράγματα και θα έχετε πρωτογενές έλλειμμα 20%, 30%, 60%...» -δεν ξέρω πόσο θα καταφέρουμε να έχουμε- «…αλλά του χρόνου τέρμα τα ψέματα. Εδώ κοτζάμ Γερμανία, εγώ που είμαι και η ηγεσία της Ευρωπαϊκής Ένωσης δεν θα έχω του χρόνου» -ίσως και φέτος να μην έχει, ίσως να έχει το λεγόμενο «μαύρο» μηδέν που είναι ανεπαίσθητα θετικό- «Εσείς Έλληνες, ποιοι είστε; Θα πρέπει να έχετε έστω ένα μικρό πρωτογενές πλεόνασμα».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Αυτό, λοιπόν, το πρωτογενές πλεόνασμα, επειδή είμαστε όλοι εδώ πέρα </w:t>
      </w:r>
      <w:proofErr w:type="spellStart"/>
      <w:r w:rsidRPr="008A008C">
        <w:rPr>
          <w:rFonts w:ascii="Arial" w:hAnsi="Arial"/>
          <w:sz w:val="24"/>
          <w:szCs w:val="24"/>
          <w:lang w:eastAsia="el-GR"/>
        </w:rPr>
        <w:t>παροικούντες</w:t>
      </w:r>
      <w:proofErr w:type="spellEnd"/>
      <w:r w:rsidRPr="008A008C">
        <w:rPr>
          <w:rFonts w:ascii="Arial" w:hAnsi="Arial"/>
          <w:sz w:val="24"/>
          <w:szCs w:val="24"/>
          <w:lang w:eastAsia="el-GR"/>
        </w:rPr>
        <w:t xml:space="preserve"> την Ιερουσαλήμ πολλά χρόνια και κυρίως τα τελευταία έντεκα που έχουμε μνημόνια, τα οποία έχετε φέρει όλοι εσείς, ξέρουμε ποιοι το πληρώνουν και ξέρουμε και τον τρόπο. Το πληρώνουν πάντα, όπως ξέρετε καλύτερα από μένα, με μειώσεις μισθών, μειώσεις συντάξεων και αυξήσεις φόρων.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Προετοιμάστε τον ελληνικό λαό σιγά-σιγά ότι του έρχεται το αργότερο από του χρόνου τέτοια εποχή αύξηση όλων των φόρων του, των έμμεσων και των άμεσων, και μείωση των μισθών και των συντάξεών του, γιατί θα τους βρείτε πολύ αγριεμένους φοβάμαι μπροστά σας.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Τι γίνεται με τον «ΗΡΑΚΛΗ»; Χρειάζεται να ρωτήσω; Δεν γίνεται τίποτα. Η Κυβέρνηση αρνείται να φέρει αυτήν την περίφημη πράξη νομοθετικού </w:t>
      </w:r>
      <w:r w:rsidRPr="008A008C">
        <w:rPr>
          <w:rFonts w:ascii="Arial" w:hAnsi="Arial"/>
          <w:sz w:val="24"/>
          <w:szCs w:val="24"/>
          <w:lang w:eastAsia="el-GR"/>
        </w:rPr>
        <w:lastRenderedPageBreak/>
        <w:t xml:space="preserve">περιεχομένου που θα γλιτώσει τη χώρα από 12 δισεκατομμύρια, ενώ ένα μεγάλο μέρος του ελληνικού λαού έχει αρχίσει ήδη να πεινάει.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σκανδαλώδες είναι ότι αρνείται οποιοσδήποτε αρμόδιος να μας απαντήσει. Σας έχει προκαλέσει ο κ. </w:t>
      </w:r>
      <w:proofErr w:type="spellStart"/>
      <w:r w:rsidRPr="008A008C">
        <w:rPr>
          <w:rFonts w:ascii="Arial" w:hAnsi="Arial"/>
          <w:sz w:val="24"/>
          <w:szCs w:val="24"/>
          <w:lang w:eastAsia="el-GR"/>
        </w:rPr>
        <w:t>Βαρουφάκης</w:t>
      </w:r>
      <w:proofErr w:type="spellEnd"/>
      <w:r w:rsidRPr="008A008C">
        <w:rPr>
          <w:rFonts w:ascii="Arial" w:hAnsi="Arial"/>
          <w:sz w:val="24"/>
          <w:szCs w:val="24"/>
          <w:lang w:eastAsia="el-GR"/>
        </w:rPr>
        <w:t xml:space="preserve">, σας έχουμε προκαλέσει όλοι όσοι μιλάνε από εδώ να μας πείτε ότι λέμε ανοησίες, να μας πείτε ότι δεν θα μπορούν να βρουν τρόπο τα αρπακτικά ταμεία να απαιτήσουν και να δικαιούνται νομικά σε οποιοδήποτε ευνομούμενο δικαστήριο της γης τα 12 δισεκατομμύρια που έχετε υπογράψει ως εγγυήσεις. Πείτε μας ότι δεν θα συμβεί. Πείτε μας ότι είσαστε βέβαιοι ότι δεν θα συμβεί. Πείτε μας ότι κάνουμε στείρα Αντιπολίτευση. Δεν το λέτε. Ξέρετε ότι θα συμβεί και συνεχίζει να </w:t>
      </w:r>
      <w:proofErr w:type="spellStart"/>
      <w:r w:rsidRPr="008A008C">
        <w:rPr>
          <w:rFonts w:ascii="Arial" w:hAnsi="Arial"/>
          <w:sz w:val="24"/>
          <w:szCs w:val="24"/>
          <w:lang w:eastAsia="el-GR"/>
        </w:rPr>
        <w:t>επικρεμάται</w:t>
      </w:r>
      <w:proofErr w:type="spellEnd"/>
      <w:r w:rsidRPr="008A008C">
        <w:rPr>
          <w:rFonts w:ascii="Arial" w:hAnsi="Arial"/>
          <w:sz w:val="24"/>
          <w:szCs w:val="24"/>
          <w:lang w:eastAsia="el-GR"/>
        </w:rPr>
        <w:t xml:space="preserve"> πάνω από όλους εμάς το περίφημο ερώτημα γιατί δεν το κάνετε.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proofErr w:type="spellStart"/>
      <w:r w:rsidRPr="008A008C">
        <w:rPr>
          <w:rFonts w:ascii="Arial" w:hAnsi="Arial"/>
          <w:sz w:val="24"/>
          <w:szCs w:val="24"/>
          <w:lang w:eastAsia="el-GR"/>
        </w:rPr>
        <w:t>Συνδικαιούχοι</w:t>
      </w:r>
      <w:proofErr w:type="spellEnd"/>
      <w:r w:rsidRPr="008A008C">
        <w:rPr>
          <w:rFonts w:ascii="Arial" w:hAnsi="Arial"/>
          <w:sz w:val="24"/>
          <w:szCs w:val="24"/>
          <w:lang w:eastAsia="el-GR"/>
        </w:rPr>
        <w:t xml:space="preserve"> ελπίζουμε στο ΜέΡΑ25 να μην είστε, αλλά ότι οι δικαιούχοι σας κρατάνε δεμένους, όπως μου αρέσει να δείχνω έτσι, είναι πολύ φανερό πια, γιατί το θέμα δεν τίθεται καν. Δηλαδή, δεν απαντάει κανείς κάτι για αυτό.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Τώρα τι γίνεται με την εκρηκτική ανάπτυξη την οποία αναμένετε -εμείς δεν αναμένουμε καμμία ανάπτυξη- του χρόνου; Σας θυμίζω ότι το ΑΕΠ της Ελλάδας το 2019 ήταν 187,5 δισεκατομμύρια. Φέτος, σύμφωνα με όλους τους υπολογισμούς, θα πέσει στο 160, στην καλύτερη περίπτωση 164, 165. Και ρωτάω: Αν το ΑΕΠ της χώρας μας το 2021 είναι 166 και ήταν 165 φέτος, αν </w:t>
      </w:r>
      <w:r w:rsidRPr="008A008C">
        <w:rPr>
          <w:rFonts w:ascii="Arial" w:hAnsi="Arial"/>
          <w:sz w:val="24"/>
          <w:szCs w:val="24"/>
          <w:lang w:eastAsia="el-GR"/>
        </w:rPr>
        <w:lastRenderedPageBreak/>
        <w:t xml:space="preserve">δηλαδή υπάρξει 1 δισεκατομμύριο παραπάνω ή μισό δισεκατομμύριο παραπάνω το 2021, αυτό εσείς θα το θεωρήσετε τελικά εκρηκτική </w:t>
      </w:r>
      <w:proofErr w:type="spellStart"/>
      <w:r w:rsidRPr="008A008C">
        <w:rPr>
          <w:rFonts w:ascii="Arial" w:hAnsi="Arial"/>
          <w:sz w:val="24"/>
          <w:szCs w:val="24"/>
          <w:lang w:eastAsia="el-GR"/>
        </w:rPr>
        <w:t>καλπάζουσα</w:t>
      </w:r>
      <w:proofErr w:type="spellEnd"/>
      <w:r w:rsidRPr="008A008C">
        <w:rPr>
          <w:rFonts w:ascii="Arial" w:hAnsi="Arial"/>
          <w:sz w:val="24"/>
          <w:szCs w:val="24"/>
          <w:lang w:eastAsia="el-GR"/>
        </w:rPr>
        <w:t xml:space="preserve"> ανάπτυξη; Γιατί σας θυμίζω ότι θα είναι 18 δισεκατομμύρια μικρότερο από το 2019. Από το δε 2008, όπου σύρατε αυτήν τη χώρα στην τρομακτική περιπέτεια, περιπέτεια που μάλλον θα είναι και η τελική της περιπέτεια, των αλλεπάλληλων μνημονίων που δεν τελειώνουν ποτέ γιατί έρχονται καινούργια μνημόνια με κάθε πρόφαση, όλοι όσοι τη σύρατε- ήταν 50 δισεκατομμύρια παραπάνω, όχι 50, 85 δισεκατομμύρια το ΑΕΠ μας. Ήταν τότε 245 δισεκατομμύρια το ΑΕΠ της χώρας.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Είναι, λοιπόν, ένα εξαιρετικά συρρικνωμένο ΑΕΠ. Αυτό λέμε. Η Ελλάδα δεν βγάζει τίποτα. Αυτό το ελάχιστα συρρικνωμένο συρρικνώθηκε ξανά τρομακτικά πολύ φέτος λόγω του κορωνοϊού και του χρόνου θα έλθετε, ενδεχομένως, εδώ να θριαμβολογείτε επειδή θα έχει κάνει ένα τόσο ριμπάουντ, θα έχει ανέβει 1 ή 2 δισεκατομμύρια; Δεν πρέπει να το κάνετε αυτό. Θα είναι εξαιρετικά ανησυχητικό.</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 κουδούνι λήξεως του χρόνου ομιλίας του κυρίου Βουλευτή)</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θα αργήσω, κύριε Πρόεδρε.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Τώρα τι γίνεται με το νοσοκομείο «Παπανικολάου». Ξέρετε με τον κ. </w:t>
      </w:r>
      <w:proofErr w:type="spellStart"/>
      <w:r w:rsidRPr="008A008C">
        <w:rPr>
          <w:rFonts w:ascii="Arial" w:hAnsi="Arial"/>
          <w:sz w:val="24"/>
          <w:szCs w:val="24"/>
          <w:lang w:eastAsia="el-GR"/>
        </w:rPr>
        <w:t>Βαρουφάκη</w:t>
      </w:r>
      <w:proofErr w:type="spellEnd"/>
      <w:r w:rsidRPr="008A008C">
        <w:rPr>
          <w:rFonts w:ascii="Arial" w:hAnsi="Arial"/>
          <w:sz w:val="24"/>
          <w:szCs w:val="24"/>
          <w:lang w:eastAsia="el-GR"/>
        </w:rPr>
        <w:t xml:space="preserve"> είχα την τύχη και την τιμή να εκπροσωπούμε το ΜέΡΑ25 την </w:t>
      </w:r>
      <w:r w:rsidRPr="008A008C">
        <w:rPr>
          <w:rFonts w:ascii="Arial" w:hAnsi="Arial"/>
          <w:sz w:val="24"/>
          <w:szCs w:val="24"/>
          <w:lang w:eastAsia="el-GR"/>
        </w:rPr>
        <w:lastRenderedPageBreak/>
        <w:t xml:space="preserve">προηγούμενη εβδομάδα στη Θεσσαλονίκη και πήγαμε και στο νοσοκομείο «Παπανικολάου». Και ρωτάω τι γίνεται, γιατί εκεί μας ενημέρωσαν οι γιατροί και συγκεκριμένα οι διευθυντές τμημάτων όχι τυχαίοι γιατροί, άνθρωποι μεγάλοι και έμπειροι στην Ιατρική, ότι από όλους τους υγειονομικούς και γιατρούς του νοσοκομείου «Παπανικολάου» το 50% τουλάχιστον βρίσκεται σε επισφαλή εργασία, εργάζεται επισφαλώς. Τι σημαίνει αυτό; Σημαίνει ότι είναι επικουρικοί συμβασιούχοι εργαζόμενοι, σημαίνει ότι ένα μεγάλο μέρος από αυτούς είναι ενοικιαζόμενοι γιατροί και υγειονομικοί, ενοικιαζόμενοι εργαζόμενοι και είναι, επίσης, διάφορα άλλα πράγματα.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οι ήρωές σας -το λέω σκωπτικά γιατί πραγματικά οι ήρωές σας οι γιατροί, τους οποίους </w:t>
      </w:r>
      <w:proofErr w:type="spellStart"/>
      <w:r w:rsidRPr="008A008C">
        <w:rPr>
          <w:rFonts w:ascii="Arial" w:hAnsi="Arial"/>
          <w:sz w:val="24"/>
          <w:szCs w:val="24"/>
          <w:lang w:eastAsia="el-GR"/>
        </w:rPr>
        <w:t>χειροκροτάγανε</w:t>
      </w:r>
      <w:proofErr w:type="spellEnd"/>
      <w:r w:rsidRPr="008A008C">
        <w:rPr>
          <w:rFonts w:ascii="Arial" w:hAnsi="Arial"/>
          <w:sz w:val="24"/>
          <w:szCs w:val="24"/>
          <w:lang w:eastAsia="el-GR"/>
        </w:rPr>
        <w:t xml:space="preserve"> το πρωί οι Υπουργοί και το βράδυ τους προπηλάκισαν τα ΜΑΤ στην αυλή του «Ευαγγελισμού»- μας ενημέρωσαν ότι πέρασαν, πράγματι, ηρωικές μέρες και εβδομάδες κατά τη διάρκεια του κορωνοϊού, καθώς πολεμούσαν τον κορωνοϊό, όπως και όλες τις άλλες ασθένειες που αντιμετωπίζει το νοσοκομείο, χωρίς καν τις κατάλληλες μάσκες.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Ξέρετε οι μάσκες στη ΜΕΘ δεν είναι οι μάσκες που φοράμε εμείς εδώ. Είναι κάποιες μάσκες πιο ακριβές και πιο κατάλληλες. Δεν τις είχαν και δεν τις απέκτησαν μας διαβεβαίωσαν σε όλο αυτό το τετράμηνο. Όλο αυτό το τετράμηνο που πανηγυρίζατε ότι με ευκαιρία τον κορωνοϊό θα θωρακίσετε την </w:t>
      </w:r>
      <w:r w:rsidRPr="008A008C">
        <w:rPr>
          <w:rFonts w:ascii="Arial" w:hAnsi="Arial"/>
          <w:sz w:val="24"/>
          <w:szCs w:val="24"/>
          <w:lang w:eastAsia="el-GR"/>
        </w:rPr>
        <w:lastRenderedPageBreak/>
        <w:t>υγεία, αυτοί οι άνθρωποι στη ΜΕΘ του «Παπανικολάου» δεν είχαν μάσκες τόσο απλά.</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οι ήρωές σας φυσικοθεραπευτές που δουλεύουν στις ΜΕΘ μας ενημέρωσαν ότι δεν συγκαταλέγονται στα </w:t>
      </w:r>
      <w:proofErr w:type="spellStart"/>
      <w:r w:rsidRPr="008A008C">
        <w:rPr>
          <w:rFonts w:ascii="Arial" w:hAnsi="Arial"/>
          <w:sz w:val="24"/>
          <w:szCs w:val="24"/>
          <w:lang w:eastAsia="el-GR"/>
        </w:rPr>
        <w:t>βαρέα</w:t>
      </w:r>
      <w:proofErr w:type="spellEnd"/>
      <w:r w:rsidRPr="008A008C">
        <w:rPr>
          <w:rFonts w:ascii="Arial" w:hAnsi="Arial"/>
          <w:sz w:val="24"/>
          <w:szCs w:val="24"/>
          <w:lang w:eastAsia="el-GR"/>
        </w:rPr>
        <w:t xml:space="preserve"> και ανθυγιεινά. Σας ενημερώνω ότι εγώ συγκαταλέγομαι στα </w:t>
      </w:r>
      <w:proofErr w:type="spellStart"/>
      <w:r w:rsidRPr="008A008C">
        <w:rPr>
          <w:rFonts w:ascii="Arial" w:hAnsi="Arial"/>
          <w:sz w:val="24"/>
          <w:szCs w:val="24"/>
          <w:lang w:eastAsia="el-GR"/>
        </w:rPr>
        <w:t>βαρέα</w:t>
      </w:r>
      <w:proofErr w:type="spellEnd"/>
      <w:r w:rsidRPr="008A008C">
        <w:rPr>
          <w:rFonts w:ascii="Arial" w:hAnsi="Arial"/>
          <w:sz w:val="24"/>
          <w:szCs w:val="24"/>
          <w:lang w:eastAsia="el-GR"/>
        </w:rPr>
        <w:t xml:space="preserve"> και ανθυγιεινά τριάντα έξι χρόνια τώρα που είμαι  ηθοποιός. Δεν βρίσκεται ότι όποιος είναι μέσα σε μια ΜΕΘ που υπάρχει κορωνοϊός θα έπρεπε δικαιωματικά να συγκαταλέγεται εκεί μέσα;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Κλείνω αμέσως, κύριε Πρόεδρε, να μη σας κουράσω.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Τέλος, τι γίνεται με τη «</w:t>
      </w:r>
      <w:r w:rsidRPr="008A008C">
        <w:rPr>
          <w:rFonts w:ascii="Arial" w:hAnsi="Arial"/>
          <w:sz w:val="24"/>
          <w:szCs w:val="24"/>
          <w:lang w:val="en-US" w:eastAsia="el-GR"/>
        </w:rPr>
        <w:t>NOVARTIS</w:t>
      </w:r>
      <w:r w:rsidRPr="008A008C">
        <w:rPr>
          <w:rFonts w:ascii="Arial" w:hAnsi="Arial"/>
          <w:sz w:val="24"/>
          <w:szCs w:val="24"/>
          <w:lang w:eastAsia="el-GR"/>
        </w:rPr>
        <w:t>»; Θα σας πω εγώ τι γίνεται με τη «</w:t>
      </w:r>
      <w:r w:rsidRPr="008A008C">
        <w:rPr>
          <w:rFonts w:ascii="Arial" w:hAnsi="Arial"/>
          <w:sz w:val="24"/>
          <w:szCs w:val="24"/>
          <w:lang w:val="en-US" w:eastAsia="el-GR"/>
        </w:rPr>
        <w:t>NOVARTIS</w:t>
      </w:r>
      <w:r w:rsidRPr="008A008C">
        <w:rPr>
          <w:rFonts w:ascii="Arial" w:hAnsi="Arial"/>
          <w:sz w:val="24"/>
          <w:szCs w:val="24"/>
          <w:lang w:eastAsia="el-GR"/>
        </w:rPr>
        <w:t>». Θα σας πούμε εμείς, το ΜέΡΑ25. Στην Αμερική η «</w:t>
      </w:r>
      <w:r w:rsidRPr="008A008C">
        <w:rPr>
          <w:rFonts w:ascii="Arial" w:hAnsi="Arial"/>
          <w:sz w:val="24"/>
          <w:szCs w:val="24"/>
          <w:lang w:val="en-US" w:eastAsia="el-GR"/>
        </w:rPr>
        <w:t>NOVARTIS</w:t>
      </w:r>
      <w:r w:rsidRPr="008A008C">
        <w:rPr>
          <w:rFonts w:ascii="Arial" w:hAnsi="Arial"/>
          <w:sz w:val="24"/>
          <w:szCs w:val="24"/>
          <w:lang w:eastAsia="el-GR"/>
        </w:rPr>
        <w:t>» πληρώνει 500 εκατομμύρια δολάρια, στην Ελλάδα η «</w:t>
      </w:r>
      <w:r w:rsidRPr="008A008C">
        <w:rPr>
          <w:rFonts w:ascii="Arial" w:hAnsi="Arial"/>
          <w:sz w:val="24"/>
          <w:szCs w:val="24"/>
          <w:lang w:val="en-US" w:eastAsia="el-GR"/>
        </w:rPr>
        <w:t>NOVARTIS</w:t>
      </w:r>
      <w:r w:rsidRPr="008A008C">
        <w:rPr>
          <w:rFonts w:ascii="Arial" w:hAnsi="Arial"/>
          <w:sz w:val="24"/>
          <w:szCs w:val="24"/>
          <w:lang w:eastAsia="el-GR"/>
        </w:rPr>
        <w:t xml:space="preserve">» δηλώνει με παρρησία ότι δεν θα το κάνει ξανά. Αν τη ρωτήσετε, μάλιστα, «ποτέ;», θα σας πει ότι, ναι, δεν θα το κάνει ξανά ποτέ. Άκουσα τον Υπουργό -με ελπίδα πρέπει να πω και ενδιαφέρον- ότι θα κινηθεί κάποια διαδικασία.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ερώτημα, κύριε Υπουργέ, είναι γιατί δεν έχει κινηθεί μέχρι τώρα κάποια διαδικασία. Αυτό το σκάνδαλο υπάρχει δικαστικά εδώ και χρόνια.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πάρα πολύ για την ανοχή σας και τον χρόνο σας. </w:t>
      </w:r>
    </w:p>
    <w:p w:rsidR="008A008C" w:rsidRPr="008A008C" w:rsidRDefault="008A008C" w:rsidP="008A008C">
      <w:pPr>
        <w:tabs>
          <w:tab w:val="left" w:pos="1470"/>
          <w:tab w:val="left" w:pos="1650"/>
        </w:tabs>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του ΜέΡΑ25)</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ΠΡΟΕΔΡΕΥΩΝ (Αθανάσιος Μπούρας):</w:t>
      </w:r>
      <w:r w:rsidRPr="008A008C">
        <w:rPr>
          <w:rFonts w:ascii="Arial" w:hAnsi="Arial"/>
          <w:sz w:val="24"/>
          <w:szCs w:val="24"/>
          <w:lang w:eastAsia="el-GR"/>
        </w:rPr>
        <w:t xml:space="preserve"> Και εμείς ευχαριστούμε τον κ. Γρηγοριάδη.</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Να πω λίγο τη σειρά. Θα τοποθετηθούν οι δύο Υπουργοί, πρώτα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και στη συνέχεια ο κ. Καραμανλής και αμέσως μετά θα πάρει τον λόγο ο Κοινοβουλευτικός Εκπρόσωπος του ΣΥΡΙΖΑ, ο κ. </w:t>
      </w:r>
      <w:proofErr w:type="spellStart"/>
      <w:r w:rsidRPr="008A008C">
        <w:rPr>
          <w:rFonts w:ascii="Arial" w:hAnsi="Arial"/>
          <w:sz w:val="24"/>
          <w:szCs w:val="24"/>
          <w:lang w:eastAsia="el-GR"/>
        </w:rPr>
        <w:t>Τζανακόπουλος</w:t>
      </w:r>
      <w:proofErr w:type="spellEnd"/>
      <w:r w:rsidRPr="008A008C">
        <w:rPr>
          <w:rFonts w:ascii="Arial" w:hAnsi="Arial"/>
          <w:sz w:val="24"/>
          <w:szCs w:val="24"/>
          <w:lang w:eastAsia="el-GR"/>
        </w:rPr>
        <w:t xml:space="preserve">, και στη συνέχεια, όπως μου </w:t>
      </w:r>
      <w:proofErr w:type="spellStart"/>
      <w:r w:rsidRPr="008A008C">
        <w:rPr>
          <w:rFonts w:ascii="Arial" w:hAnsi="Arial"/>
          <w:sz w:val="24"/>
          <w:szCs w:val="24"/>
          <w:lang w:eastAsia="el-GR"/>
        </w:rPr>
        <w:t>εζητήθη</w:t>
      </w:r>
      <w:proofErr w:type="spellEnd"/>
      <w:r w:rsidRPr="008A008C">
        <w:rPr>
          <w:rFonts w:ascii="Arial" w:hAnsi="Arial"/>
          <w:sz w:val="24"/>
          <w:szCs w:val="24"/>
          <w:lang w:eastAsia="el-GR"/>
        </w:rPr>
        <w:t xml:space="preserve">, ο Κοινοβουλευτικός Εκπρόσωπος του Κομμουνιστικού Κόμματος Ελλάδας, ο κ. </w:t>
      </w:r>
      <w:proofErr w:type="spellStart"/>
      <w:r w:rsidRPr="008A008C">
        <w:rPr>
          <w:rFonts w:ascii="Arial" w:hAnsi="Arial"/>
          <w:sz w:val="24"/>
          <w:szCs w:val="24"/>
          <w:lang w:eastAsia="el-GR"/>
        </w:rPr>
        <w:t>Παφίλης</w:t>
      </w:r>
      <w:proofErr w:type="spellEnd"/>
      <w:r w:rsidRPr="008A008C">
        <w:rPr>
          <w:rFonts w:ascii="Arial" w:hAnsi="Arial"/>
          <w:sz w:val="24"/>
          <w:szCs w:val="24"/>
          <w:lang w:eastAsia="el-GR"/>
        </w:rPr>
        <w:t>.</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έχετε τον λόγο προκειμένου να αναπτύξετε την με αριθμό γενικό 374 και ειδικό 28 τροπολογία.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Πόσο χρόνο θέλετε;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Δέκα λεπτά νομίζω ότι θα είναι αρκετά.</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Όχι δέκα λεπτά. Δέκα λεπτά δεν παίρνει ούτε ο Υπουργός που έχει το νομοσχέδιο.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Εντάξει, δώστε μου έξι λεπτά. Θα είμαι γρήγορος.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Εγώ θα σας βάλω έξι λεπτά.</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Ευχαριστώ πολύ, κύριε Πρόεδρε.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Κύριε Υπουργέ, κυρίες και κύριοι συνάδελφοι, συζητούμε σήμερα μια αναγκαία μεταρρύθμιση που αφορά στο πλαίσιο που διέπει τα κωλύματα εγγραφής και τους περιορισμούς συμμετοχής σε αθλητικά σωματεία και ενώσεις. Βάζουμε, δηλαδή, καθαρούς όρους στον δρόμο για την ανάδειξη νέων διοικήσεων στις αθλητικές ομοσπονδίες της χώρας μας και το κάνουμε αυτό έγκαιρα, ώστε να μπορούν όλοι οι αθλητικοί φορείς να προετοιμαστούν για τις εκλογές τους με διαφάνεια, αλλά κυρίως με δημοσιότητα για να γνωρίζουν όλοι τους κανόνες του παιχνιδιού, να γνωρίζουν εκ των προτέρων έγκαιρα ποιοι έχουν τα κωλύματα, ποιοι δικαιούνται να συμμετάσχουν στις εκλογές, αλλά και ποιοι όχι.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 χαρά σας ανακοινώνω ότι αύριο θα συζητηθεί στο Υπουργικό Συμβούλιο τις επόμενες μέρες θα βρίσκεται σε διαβούλευση το νομοσχέδιο του Υπουργείου Πολιτισμού και Αθλητισμού με τίτλο: «Αναμόρφωση θεσμικού πλαισίου των αρχαιρεσιών των αθλητικών φορέων, διακρινόμενη συνοδεία αθλητών ΑΜΕΑ, σύσταση εθνικής πλατφόρμας αθλητικής ακεραιότητας, Ελληνική Ολυμπιακή Επιτροπή, Ελληνική </w:t>
      </w:r>
      <w:proofErr w:type="spellStart"/>
      <w:r w:rsidRPr="008A008C">
        <w:rPr>
          <w:rFonts w:ascii="Arial" w:hAnsi="Arial"/>
          <w:sz w:val="24"/>
          <w:szCs w:val="24"/>
          <w:lang w:eastAsia="el-GR"/>
        </w:rPr>
        <w:t>Παραολυμπιακή</w:t>
      </w:r>
      <w:proofErr w:type="spellEnd"/>
      <w:r w:rsidRPr="008A008C">
        <w:rPr>
          <w:rFonts w:ascii="Arial" w:hAnsi="Arial"/>
          <w:sz w:val="24"/>
          <w:szCs w:val="24"/>
          <w:lang w:eastAsia="el-GR"/>
        </w:rPr>
        <w:t xml:space="preserve"> Επιτροπή και άλλες διατάξεις».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το συζητήσουμε αναλυτικότερα το επόμενο διάστημα, οπότε σήμερα θα αναφερθώ επιγραμματικά στις βασικές διατάξεις του νομοσχεδίου.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Αναφορικά με τις αρχαιρεσίες, ρυθμίζουμε ζητήματα που αφορούν στις εκλογικές διαδικασίες των αθλητικών ομοσπονδιών, στις αθλητικές ενώσεις και στα αθλητικά σωματεία.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Μετά από διαβούλευση όλων των αθλητικών φορέων θέτουμε σε εφαρμογή τη Σύμβαση </w:t>
      </w:r>
      <w:proofErr w:type="spellStart"/>
      <w:r w:rsidRPr="008A008C">
        <w:rPr>
          <w:rFonts w:ascii="Arial" w:hAnsi="Arial"/>
          <w:sz w:val="24"/>
          <w:szCs w:val="24"/>
          <w:lang w:eastAsia="el-GR"/>
        </w:rPr>
        <w:t>Μακόλιν</w:t>
      </w:r>
      <w:proofErr w:type="spellEnd"/>
      <w:r w:rsidRPr="008A008C">
        <w:rPr>
          <w:rFonts w:ascii="Arial" w:hAnsi="Arial"/>
          <w:sz w:val="24"/>
          <w:szCs w:val="24"/>
          <w:lang w:eastAsia="el-GR"/>
        </w:rPr>
        <w:t>, την Εθνική Πλατφόρμα Αθλητικής Ακεραιότητας.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Αναφορικά με τους διακρινόμενους αθλητές-συνοδεία ΑΜΕΑ, αναγνωρίζουμε τον κρίσιμο ρόλο των συνοδών αθλητών οι οποίοι συμμετέχουν νομίμως σε αγώνες αθλητών με αναπηρίες και προβλέπουμε την απόδοση παροχών σε διακρινόμενους αθλητές-συνοδούς ΑΜΕΑ.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Για την Ελληνική Ολυμπιακή Επιτροπή εισάγουμε τροποποιήσεις του καταστατικού της ΕΟΕ σύμφωνα με τα αιτήματα της ίδιας της ΕΟΕ, μετά την πρώτη περίοδο λειτουργίας της ως νομικό πρόσωπο ιδιωτικού δικαίου. Επίσης, ρυθμίζουμε τα ζητήματα της εκπροσώπησης των μελών στη διοίκηση της Ελληνικής </w:t>
      </w:r>
      <w:proofErr w:type="spellStart"/>
      <w:r w:rsidRPr="008A008C">
        <w:rPr>
          <w:rFonts w:ascii="Arial" w:hAnsi="Arial"/>
          <w:sz w:val="24"/>
          <w:szCs w:val="24"/>
          <w:lang w:eastAsia="el-GR"/>
        </w:rPr>
        <w:t>Παραολυμπιακής</w:t>
      </w:r>
      <w:proofErr w:type="spellEnd"/>
      <w:r w:rsidRPr="008A008C">
        <w:rPr>
          <w:rFonts w:ascii="Arial" w:hAnsi="Arial"/>
          <w:sz w:val="24"/>
          <w:szCs w:val="24"/>
          <w:lang w:eastAsia="el-GR"/>
        </w:rPr>
        <w:t xml:space="preserve"> Επιτροπής.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Βεβαίως, αυτά τα θέματα θα τα συζητήσουμε διεξοδικά το αμέσως επόμενο διάστημα τόσο στην Επιτροπή Μορφωτικών Υποθέσεων, όσο και εδώ στην Ολομέλεια.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ΘΕΟΦΙΛΟΣ ΞΑΝΘΟΠΟΥΛΟΣ: </w:t>
      </w:r>
      <w:r w:rsidRPr="008A008C">
        <w:rPr>
          <w:rFonts w:ascii="Arial" w:hAnsi="Arial"/>
          <w:sz w:val="24"/>
          <w:szCs w:val="24"/>
          <w:lang w:eastAsia="el-GR"/>
        </w:rPr>
        <w:t>Τότε, τι τη φέρνετε την τροπολογία;</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cs="Arial"/>
          <w:b/>
          <w:color w:val="111111"/>
          <w:sz w:val="24"/>
          <w:szCs w:val="24"/>
          <w:lang w:eastAsia="el-GR"/>
        </w:rPr>
        <w:lastRenderedPageBreak/>
        <w:t xml:space="preserve">ΕΛΕΥΘΕΡΙΟΣ ΑΥΓΕΝΑΚΗΣ (Υφυπουργός Πολιτισμού και Αθλητισμού): </w:t>
      </w:r>
      <w:r w:rsidRPr="008A008C">
        <w:rPr>
          <w:rFonts w:ascii="Arial" w:hAnsi="Arial"/>
          <w:sz w:val="24"/>
          <w:szCs w:val="24"/>
          <w:lang w:eastAsia="el-GR"/>
        </w:rPr>
        <w:t xml:space="preserve">Τώρα, αναφορικά με την τροπολογία που συζητάμε σήμερα, το άρθρο 1 αφορά στα κωλύματα εγγραφής και τους περιορισμούς. Τι τροποποιούμε; Στην παράγραφο 1β, για να υφίσταται πλέον κώλυμα, πρέπει το πρόσωπο να έχει παραπεμφθεί αμετακλήτως ή να έχει καταδικαστεί αμετάκλητα και όχι τελεσίδικα απλώς και, φυσικά, το κώλυμα του παραληφθέντος θα διαρκεί έως και την έκδοση αθωωτικής απόφασης, όλο δηλαδή το διάστημα, ενώ σε τυχόν περίπτωση έκδοσης καταδικαστικής απόφασης, το κώλυμα θα διατηρείται σε αντίθεση με την ισχύουσα διάταξη που υπήρχε μέχρι σήμερα.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Παράλληλα προσαρμόζουμε τα κωλύματα σε περίπτωση ποινικών αδικημάτων, σύμφωνα με τον νέο Ποινικό Κώδικα. Το άρθρο 2 αφορά σε κωλύματα και περιορισμούς συμμετοχής σε καταστατικό όργανο αθλητικής ένωσης. Διευκολύνουμε, δηλαδή, τη συμμετοχή των ατόμων που ενδιαφέρονται να συμμετάσχουν, έχουν εμπειρία και γνώση στα ζητήματα της αθλητικής ένωσης ή ομοσπονδίας. Πιο συγκεκριμένα, επιτρέπεται να ανακηρυχθεί υποψήφιος προκειμένου να εκλεγεί μέλος του Διοικητικού Συμβουλίου ή άλλου καταστατικού οργάνου αθλητικής ένωσης όποιος υπήρξε υπάλληλος αθλητικής ένωσης ή ομοσπονδίας, εφόσον κατά τον χρόνο ανακήρυξης της υποψηφιότητάς του έχει παρέλθει τουλάχιστον ένας μήνας </w:t>
      </w:r>
      <w:r w:rsidRPr="008A008C">
        <w:rPr>
          <w:rFonts w:ascii="Arial" w:hAnsi="Arial"/>
          <w:sz w:val="24"/>
          <w:szCs w:val="24"/>
          <w:lang w:eastAsia="el-GR"/>
        </w:rPr>
        <w:lastRenderedPageBreak/>
        <w:t xml:space="preserve">πριν την παραίτησή του από υπάλληλος της ενώσεως ή δύο τουλάχιστον μήνες αν πρόκειται για υπάλληλο ομοσπονδίας από τη λήξη της εργασιακής του σχέσης.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Παράλληλα καθίσταται εφικτή η συμμετοχή περισσοτέρων υποψηφίων με αυτόν τον τρόπο, ενισχύοντας και ενδυναμώνοντας δηλαδή τις δημοκρατικές διαδικασίες και, φυσικά, τη διοικητική ανανέωση. Φυσικά, αυτά τα χρονικά διαστήματα ακολουθούν τη συνταγματική επιταγή που τίθεται για τα κωλύματα των υποψηφίων Βουλευτών.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Ελπίζω όσοι έσπευσαν να γράψουν ή να σχολιάσουν, πριν τοποθετηθούν ξανά, να διαβάσουν προσεκτικότερα τη διάταξη την οποία σας ανέφερα λίγο πριν.</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όπως διαπιστώνετε κι εσείς, δεν υπάρχει καμμία μεθόδευση, καμμία εξυπηρέτηση συμφερόντων, αλλά κυρίως καμμία φωτογραφική διάταξη. Θέτουμε καθαρούς όρους και με διαφάνεια, αλλά κυρίως με ακεραιότητα, ώστε όλοι να γνωρίζουν τους κανόνες του παιχνιδιού, αλλά και τα ασυμβίβαστα.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Την ίδια ώρα όμως, το Ηράκλειο, η Κρήτη, βράζει. Η πρόθεση της ΕΠΟ, σύμφωνα με τις δημόσιες δηλώσεις του κ. </w:t>
      </w:r>
      <w:proofErr w:type="spellStart"/>
      <w:r w:rsidRPr="008A008C">
        <w:rPr>
          <w:rFonts w:ascii="Arial" w:hAnsi="Arial"/>
          <w:sz w:val="24"/>
          <w:szCs w:val="24"/>
          <w:lang w:eastAsia="el-GR"/>
        </w:rPr>
        <w:t>Δέδε</w:t>
      </w:r>
      <w:proofErr w:type="spellEnd"/>
      <w:r w:rsidRPr="008A008C">
        <w:rPr>
          <w:rFonts w:ascii="Arial" w:hAnsi="Arial"/>
          <w:sz w:val="24"/>
          <w:szCs w:val="24"/>
          <w:lang w:eastAsia="el-GR"/>
        </w:rPr>
        <w:t xml:space="preserve">, Εκτελεστικού Γραμματέα της ΕΠΟ, να αποσύρει την υποψηφιότητα για διοργάνωση στο Παγκρήτιο Στάδιο του τελικού της </w:t>
      </w:r>
      <w:r w:rsidRPr="008A008C">
        <w:rPr>
          <w:rFonts w:ascii="Arial" w:hAnsi="Arial"/>
          <w:sz w:val="24"/>
          <w:szCs w:val="24"/>
          <w:lang w:val="en-US" w:eastAsia="el-GR"/>
        </w:rPr>
        <w:t>UEFA</w:t>
      </w:r>
      <w:r w:rsidRPr="008A008C">
        <w:rPr>
          <w:rFonts w:ascii="Arial" w:hAnsi="Arial"/>
          <w:sz w:val="24"/>
          <w:szCs w:val="24"/>
          <w:lang w:eastAsia="el-GR"/>
        </w:rPr>
        <w:t xml:space="preserve"> </w:t>
      </w:r>
      <w:proofErr w:type="spellStart"/>
      <w:r w:rsidRPr="008A008C">
        <w:rPr>
          <w:rFonts w:ascii="Arial" w:hAnsi="Arial"/>
          <w:sz w:val="24"/>
          <w:szCs w:val="24"/>
          <w:lang w:eastAsia="el-GR"/>
        </w:rPr>
        <w:t>Conference</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League</w:t>
      </w:r>
      <w:proofErr w:type="spellEnd"/>
      <w:r w:rsidRPr="008A008C">
        <w:rPr>
          <w:rFonts w:ascii="Arial" w:hAnsi="Arial"/>
          <w:sz w:val="24"/>
          <w:szCs w:val="24"/>
          <w:lang w:eastAsia="el-GR"/>
        </w:rPr>
        <w:t xml:space="preserve"> 2022 ή 2023 έχει ξεσηκώσει θύελλα </w:t>
      </w:r>
      <w:r w:rsidRPr="008A008C">
        <w:rPr>
          <w:rFonts w:ascii="Arial" w:hAnsi="Arial"/>
          <w:sz w:val="24"/>
          <w:szCs w:val="24"/>
          <w:lang w:eastAsia="el-GR"/>
        </w:rPr>
        <w:lastRenderedPageBreak/>
        <w:t xml:space="preserve">αντιδράσεων και διαμαρτυριών και εξαιρετική δυσαρέσκεια της τοπικής κοινωνίας. Ο φάκελος υποψηφιότητας του Ηρακλείου της χώρας μας είναι πληρέστατος, εκπονήθηκε χωρίς ούτε ένα ευρώ κόστος και η αρμόδια Επιτροπή Αξιολόγησης της </w:t>
      </w:r>
      <w:r w:rsidRPr="008A008C">
        <w:rPr>
          <w:rFonts w:ascii="Arial" w:hAnsi="Arial"/>
          <w:sz w:val="24"/>
          <w:szCs w:val="24"/>
          <w:lang w:val="en-US" w:eastAsia="el-GR"/>
        </w:rPr>
        <w:t>UEFA</w:t>
      </w:r>
      <w:r w:rsidRPr="008A008C">
        <w:rPr>
          <w:rFonts w:ascii="Arial" w:hAnsi="Arial"/>
          <w:sz w:val="24"/>
          <w:szCs w:val="24"/>
          <w:lang w:eastAsia="el-GR"/>
        </w:rPr>
        <w:t xml:space="preserve"> απέστειλε εγγράφως –προσφάτως, στις 19 Ιουνίου- συγχαρητήρια προς την ΕΠΟ και προς τον Δήμο Ηρακλείου.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Η ΕΠΟ και ένα μέρος της διοικήσεώς της επιχειρούν να σαμποτάρουν μια εθνική προσπάθεια –αν είναι δυνατόν- και μια τόσο τιμητική ανάθεση ευρωπαϊκού τελικού. Δεν αφορά μόνο την πόλη του Ηρακλείου ή τον νομό ή την Κρήτη, αλλά ολόκληρη την Ελλάδα. Ουσιαστικά, δηλαδή, ενισχύεται με αυτήν την ανάθεση οικονομικά και τουριστικά η χώρα μας, αλλά φυσικά και το επίπεδο κύρους και αναγνώρισης. Κι όμως, για μικροσυμφέροντα ποδοσφαιρικά, τυφλή κόντρα και πιθανό εκβιασμό προς την Κυβέρνηση, κάποιοι στην ΕΠΟ τορπιλίζουν αυτήν την προσπάθεια.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Πριν από λίγο εξέδωσαν ψηφίσματα διαμαρτυρίας οι παραγωγικοί φορείς, δηλαδή το Εμπορικό και Βιομηχανικό Επιμελητήριο Ηρακλείου, η Ένωση Ξενοδόχων Ηρακλείου, ο Σύνδεσμος Τουριστικών και Ταξιδιωτικών Γραφείων Κρήτης, η Ένωση Ιδιοκτητών Τουριστικών Λεωφορείων Κρήτης, ο Εμπορικός Σύλλογος Ηρακλείου, ο Σύλλογος Επισιτισμού και Διασκέδασης Ηρακλείου, τα Σωματεία Ιδιοκτητών Ταξί, η Ομοσπονδία Επαγγελματιών Βιοτεχνών Νομού Ηρακλείου, η Ένωση Επιχειρηματιών Ενοικιαζόμενων </w:t>
      </w:r>
      <w:r w:rsidRPr="008A008C">
        <w:rPr>
          <w:rFonts w:ascii="Arial" w:hAnsi="Arial"/>
          <w:sz w:val="24"/>
          <w:szCs w:val="24"/>
          <w:lang w:eastAsia="el-GR"/>
        </w:rPr>
        <w:lastRenderedPageBreak/>
        <w:t xml:space="preserve">Διαμερισμάτων Ηρακλείου, ο Σύλλογος Ιδιοκτητών Γραφείων Ενοικιάσεως Αυτοκινήτων και </w:t>
      </w:r>
      <w:proofErr w:type="spellStart"/>
      <w:r w:rsidRPr="008A008C">
        <w:rPr>
          <w:rFonts w:ascii="Arial" w:hAnsi="Arial"/>
          <w:sz w:val="24"/>
          <w:szCs w:val="24"/>
          <w:lang w:eastAsia="el-GR"/>
        </w:rPr>
        <w:t>Δικύκλων</w:t>
      </w:r>
      <w:proofErr w:type="spellEnd"/>
      <w:r w:rsidRPr="008A008C">
        <w:rPr>
          <w:rFonts w:ascii="Arial" w:hAnsi="Arial"/>
          <w:sz w:val="24"/>
          <w:szCs w:val="24"/>
          <w:lang w:eastAsia="el-GR"/>
        </w:rPr>
        <w:t xml:space="preserve"> και αρκετοί άλλοι.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Κυρίες και κύριοι, νομίζω ότι αξίζει τον κόπο να συστηθούμε ξανά γιατί ορισμένοι –λίγοι βέβαια- νομίζουν ότι ζούμε σε άλλη περίοδο, σε άλλες εποχές.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 το κουδούνι λήξης του χρόνου ομιλίας του κυρίου Υπουργού)</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Να θυμίσω –και τελειώνω, κύριε Πρόεδρε- ότι έχουμε Κυβέρνηση Κυριάκου Μητσοτάκη και όχι Αλέξη Τσίπρα και ότι έχουν παρέλθει οι εποχές των εκβιασμών, των μαγαζιών </w:t>
      </w:r>
      <w:proofErr w:type="spellStart"/>
      <w:r w:rsidRPr="008A008C">
        <w:rPr>
          <w:rFonts w:ascii="Arial" w:hAnsi="Arial"/>
          <w:sz w:val="24"/>
          <w:szCs w:val="24"/>
          <w:lang w:eastAsia="el-GR"/>
        </w:rPr>
        <w:t>κ.ο.κ.</w:t>
      </w:r>
      <w:proofErr w:type="spellEnd"/>
      <w:r w:rsidRPr="008A008C">
        <w:rPr>
          <w:rFonts w:ascii="Arial" w:hAnsi="Arial"/>
          <w:sz w:val="24"/>
          <w:szCs w:val="24"/>
          <w:lang w:eastAsia="el-GR"/>
        </w:rPr>
        <w:t xml:space="preserve">. Στο Υφυπουργείο Αθλητισμού δεν είναι ο Γιώργος που επικαλείται ο κ. Παππάς στους διαλόγους που δημοσιεύονται τελευταία, αλλά ο υποφαινόμενος. Αυτά τα λέω διότι έχουν την εντύπωση ότι θα εκβιάσουν μέσα από τα μέσα παραπληροφόρησης ή τα δημοσιογραφικά πιστόλια που διαθέτουν την Κυβέρνηση για τις αποφάσεις της που βρίσκονται στην κατεύθυνση της εξυγίανσης και του νοικοκυρέματος του αθλητισμού.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Σας λέω, λοιπόν, με ευθύτητα ότι ο Πρωθυπουργός μας Κυριάκος Μητσοτάκης και η Κυβέρνησή μας ούτε εκβιάζεται ούτε γραμμάτια εξαργυρώνει ούτε χρωστάει πουθενά. Και βέβαια, πιο χρήσιμο θα ήταν από το να μιλούν κάποιοι αόριστα και υποκριτικά σε αυτήν την Αίθουσα ή και εκτός Αιθούσης, να μιλούν ονομαστικά, ώστε να φανεί ποιους εκπροσωπούν που θίγονται από τις </w:t>
      </w:r>
      <w:r w:rsidRPr="008A008C">
        <w:rPr>
          <w:rFonts w:ascii="Arial" w:hAnsi="Arial"/>
          <w:sz w:val="24"/>
          <w:szCs w:val="24"/>
          <w:lang w:eastAsia="el-GR"/>
        </w:rPr>
        <w:lastRenderedPageBreak/>
        <w:t>πρωτοβουλίες μας και όχι να κρύβονται πίσω από αχυρανθρώπους και σκοτεινές διαδικασίες, κάτι που τα μέλη της ΕΠΟ γνωρίζουν πολύ καλά.</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Για την Κυβέρνηση προτεραιότητα είναι οι αθλητές, η αθλητική οικογένεια και πώς θα συνδράμουμε ουσιαστικά ώστε να αναβαθμιστεί το αθλητικό οικοσύστημα της χώρας. Διαφάνεια και νοικοκυροσύνη παντού και όποιος ενοχλείται ας βγει ο ίδιος να μιλήσει κι εδώ είμαστε να του δώσουμε όσες εξηγήσεις απαιτούνται.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Σας ευχαριστώ.</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Κι εμείς ευχαριστούμε.</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Θα ήθελα να δώσω τον λόγο στον Υπουργό Υποδομών και Μεταφορών κ. Κώστα Καραμανλή, προκειμένου να τοποθετηθεί για τη με γενικό αριθμό 375 και ειδικό 29 τροπολογία.</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Ορίστε, κύριε Υπουργέ, έχετε τον λόγο.</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cs="Arial"/>
          <w:b/>
          <w:color w:val="111111"/>
          <w:sz w:val="24"/>
          <w:szCs w:val="24"/>
          <w:lang w:eastAsia="el-GR"/>
        </w:rPr>
        <w:t xml:space="preserve">ΚΩΝΣΤΑΝΤΙΝΟΣ ΑΧ. ΚΑΡΑΜΑΝΛΗΣ (Υπουργός Υποδομών και Μεταφορών): </w:t>
      </w:r>
      <w:r w:rsidRPr="008A008C">
        <w:rPr>
          <w:rFonts w:ascii="Arial" w:hAnsi="Arial"/>
          <w:sz w:val="24"/>
          <w:szCs w:val="24"/>
          <w:lang w:eastAsia="el-GR"/>
        </w:rPr>
        <w:t xml:space="preserve">Σας ευχαριστώ πολύ, κύριε Πρόεδρε. Θα προσπαθήσω να είμαι πολύ σύντομος.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Βρίσκομαι εδώ για να υποστηρίξω την τροπολογία του Υπουργείου Υποδομών και Μεταφορών με γενικό αριθμό 375 και ειδικό 29.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lastRenderedPageBreak/>
        <w:t>Κυρίες και κύριοι συνάδελφοι, η τροπολογία αυτή διακρίνεται σε δύο μέρη. Το πρώτο σχετίζεται με τις καταστροφικές πυρκαγιές της 23</w:t>
      </w:r>
      <w:r w:rsidRPr="008A008C">
        <w:rPr>
          <w:rFonts w:ascii="Arial" w:hAnsi="Arial"/>
          <w:sz w:val="24"/>
          <w:szCs w:val="24"/>
          <w:vertAlign w:val="superscript"/>
          <w:lang w:eastAsia="el-GR"/>
        </w:rPr>
        <w:t>ης</w:t>
      </w:r>
      <w:r w:rsidRPr="008A008C">
        <w:rPr>
          <w:rFonts w:ascii="Arial" w:hAnsi="Arial"/>
          <w:sz w:val="24"/>
          <w:szCs w:val="24"/>
          <w:lang w:eastAsia="el-GR"/>
        </w:rPr>
        <w:t xml:space="preserve"> και της 24</w:t>
      </w:r>
      <w:r w:rsidRPr="008A008C">
        <w:rPr>
          <w:rFonts w:ascii="Arial" w:hAnsi="Arial"/>
          <w:sz w:val="24"/>
          <w:szCs w:val="24"/>
          <w:vertAlign w:val="superscript"/>
          <w:lang w:eastAsia="el-GR"/>
        </w:rPr>
        <w:t>ης</w:t>
      </w:r>
      <w:r w:rsidRPr="008A008C">
        <w:rPr>
          <w:rFonts w:ascii="Arial" w:hAnsi="Arial"/>
          <w:sz w:val="24"/>
          <w:szCs w:val="24"/>
          <w:lang w:eastAsia="el-GR"/>
        </w:rPr>
        <w:t xml:space="preserve"> Ιουλίου του 2018 στο Μάτι και τις κατεδαφίσεις των κτηρίων. Αυτό που διαπιστώσαμε είναι πως εξαιτίας και της πανδημίας, οι δήμοι, όσο και η Περιφέρεια Αττικής, αδυνατούν πολλές φορές να αντεπεξέλθουν στον πολύ –η αλήθεια είναι- αυξημένο όγκο υλοποίησης έργου.</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Επομένως, για να βοηθηθεί η κατάσταση και να μη χάνεται άλλος χρόνος, προτείνουμε με το άρθρο 1 της τροπολογίας να καθοριστούν οι υπηρεσίες του Υπουργείου Υποδομών και Μεταφορών ως αρμόδιες για τις κατεδαφίσεις. </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Για να το εξηγήσουμε αυτό λίγο πιο απλά, προκειμένου να το καταλάβουν όσοι μας ακούνε γιατί είναι ένα θέμα αρκετά ευαίσθητο –που νομίζω εσείς, κύριε Πρόεδρε, το ξέρετε πολύ καλά- θα σας πω ότι έχουμε χωρίσει τα κτήρια σε αυτά που λέμε «σύμφορα επισκευής» και «ασύμφορα επισκευής». Ως προς τα «σύμφορα επισκευής», πρόκειται για κτήρια με βλάβες, δηλαδή με ζημιές, οι οποίες αρχικά είχαν εκτιμηθεί ως </w:t>
      </w:r>
      <w:proofErr w:type="spellStart"/>
      <w:r w:rsidRPr="008A008C">
        <w:rPr>
          <w:rFonts w:ascii="Arial" w:hAnsi="Arial"/>
          <w:sz w:val="24"/>
          <w:szCs w:val="24"/>
          <w:lang w:eastAsia="el-GR"/>
        </w:rPr>
        <w:t>επισκευάσιμες</w:t>
      </w:r>
      <w:proofErr w:type="spellEnd"/>
      <w:r w:rsidRPr="008A008C">
        <w:rPr>
          <w:rFonts w:ascii="Arial" w:hAnsi="Arial"/>
          <w:sz w:val="24"/>
          <w:szCs w:val="24"/>
          <w:lang w:eastAsia="el-GR"/>
        </w:rPr>
        <w:t xml:space="preserve">. Εδώ επανεξετάζεται από την αρμόδια υπηρεσία του Υπουργείου, τη ΔΑΕΦ, η έκταση και το κόστος της επισκευής, δηλαδή εκτιμάται αν είναι περισσότερο συμφέρουσα η επιλογή της επισκευής ή της κατεδάφισης και στην ουσία αυτό που κάνουμε είναι να επιλέγουμε σε μερικά σημεία να κατεδαφιστούν αυτά τα </w:t>
      </w:r>
      <w:r w:rsidRPr="008A008C">
        <w:rPr>
          <w:rFonts w:ascii="Arial" w:hAnsi="Arial"/>
          <w:sz w:val="24"/>
          <w:szCs w:val="24"/>
          <w:lang w:eastAsia="el-GR"/>
        </w:rPr>
        <w:lastRenderedPageBreak/>
        <w:t>σπίτια, έτσι ώστε οι δικαιούχοι να μπορούν να πάρουν αποζημιώσεις. Μάλιστα, μέχρι σήμερα στις πληγείσες περιοχές έχουν εγκριθεί ως ασύμφορα επισκευής πενήντα τρεις περιπτώσεις κτηρίων.</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Εδώ, λοιπόν, αφού κατεδαφιστούν αυτά τα κτήρια, έρχεται η ελληνική πολιτεία και στην ουσία αποζημιώνει –δίνει στεγαστική συνδρομή- με το ποσό των χιλίων ευρώ το τετραγωνικό μέτρο, με ανώτατο όριο κτηρίου τα εκατόν πενήντα τετραγωνικά μέτρα.</w:t>
      </w:r>
    </w:p>
    <w:p w:rsidR="008A008C" w:rsidRPr="008A008C" w:rsidRDefault="008A008C" w:rsidP="008A008C">
      <w:pPr>
        <w:shd w:val="clear" w:color="auto" w:fill="FFFFFF"/>
        <w:spacing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Επομένως, νομίζω ότι αυτό θα δώσει μία λύση σε ένα πρόβλημα που απασχολεί εκατοντάδες συμπολίτες μας, οι οποίοι έχουν υποστεί τις συνέπειες αυτής της καταστροφικής πυρκαγιάς που είχε γίνει πριν από δύο χρόνια.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δεύτερη πρόβλεψη αφορά την τροποποίηση μέρους του Οργανισμού του Υπουργείου Υποδομών και Μεταφορών με κύριο στόχο την αναδιάταξη των υπηρεσιών του. Εστιάζουμε δηλαδή στις υπηρεσίες αυτές του Υπουργείου που κάνουν επιβλέψεις των συγκοινωνιακών και των δημοσίων έργων.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Συγκεκριμένα, προβαίνουμε σε μια αναδιοργάνωση των διαφόρων Ειδικών Υπηρεσιών Δημοσίων Έργων, των λεγόμενων ΕΥΔΕ. Να τονίσουμε εδώ ότι κανένας δεν χάνει τη δουλειά του. Γιατί διαβάζουμε στα </w:t>
      </w:r>
      <w:r w:rsidRPr="008A008C">
        <w:rPr>
          <w:rFonts w:ascii="Arial" w:hAnsi="Arial"/>
          <w:sz w:val="24"/>
          <w:szCs w:val="24"/>
          <w:lang w:val="en-US" w:eastAsia="el-GR"/>
        </w:rPr>
        <w:t>social</w:t>
      </w:r>
      <w:r w:rsidRPr="008A008C">
        <w:rPr>
          <w:rFonts w:ascii="Arial" w:hAnsi="Arial"/>
          <w:sz w:val="24"/>
          <w:szCs w:val="24"/>
          <w:lang w:eastAsia="el-GR"/>
        </w:rPr>
        <w:t xml:space="preserve"> </w:t>
      </w:r>
      <w:r w:rsidRPr="008A008C">
        <w:rPr>
          <w:rFonts w:ascii="Arial" w:hAnsi="Arial"/>
          <w:sz w:val="24"/>
          <w:szCs w:val="24"/>
          <w:lang w:val="en-US" w:eastAsia="el-GR"/>
        </w:rPr>
        <w:t>media</w:t>
      </w:r>
      <w:r w:rsidRPr="008A008C">
        <w:rPr>
          <w:rFonts w:ascii="Arial" w:hAnsi="Arial"/>
          <w:sz w:val="24"/>
          <w:szCs w:val="24"/>
          <w:lang w:eastAsia="el-GR"/>
        </w:rPr>
        <w:t xml:space="preserve"> τον τελευταίο καιρό και αρκετά πράγματα τα οποία δεν ανταποκρίνονται στην πραγματικότητα. Οι δυσλειτουργίες αυτές των υπηρεσιών έχουν επιπτώσεις στην επίβλεψη των δημοσίων έργων και με τη ρύθμιση αυτή στην ουσία θα </w:t>
      </w:r>
      <w:r w:rsidRPr="008A008C">
        <w:rPr>
          <w:rFonts w:ascii="Arial" w:hAnsi="Arial"/>
          <w:sz w:val="24"/>
          <w:szCs w:val="24"/>
          <w:lang w:eastAsia="el-GR"/>
        </w:rPr>
        <w:lastRenderedPageBreak/>
        <w:t>μπορεί το προσωπικό να στελεχωθεί και με συγκεκριμένα κλιμάκια ΕΥΔΕ που θα είναι εκεί, επιτόπου στα έργα.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ενισχύεται το έργο του ΟΑΚ, μία δέσμευση που έχει αναλάβει και ο ίδιος ο Πρωθυπουργός στις προγραμματικές του δηλώσεις, αφού αίρονται συγκρούσεις λόγω συναρμοδιότητας. Εδώ είχαμε τον ΟΑΚ και την ΕΥΔΕ Κρήτης και Δωδεκανήσου, που είχαν ίδιο αντικείμενο. Επομένως γινόταν στην ουσία αυτό που συνήθως γίνεται στο ελληνικό δημόσιο: κανένας δεν έκανε σωστά τη δουλειά του.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Παράλληλα θα ήθελα να υπογραμμίσω ότι λαμβάνεται πρόνοια διετούς απόσπασης του υπηρετούντος στην ΕΥΔΕ Κρήτης προσωπικού, με πλήρη διασφάλιση των εργασιακών δικαιωμάτων και καθορίζεται ο «ΟΑΚ Α.Ε.» ως φορέας που επιβαρύνεται με τη μισθοδοσία του αποσπώμενου προσωπικού.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Αυτά είχα να πω, κύριε Πρόεδρε, αναφορικά με τις πρωτοβουλίες και παρακαλώ τον Υπουργό όπως την κάνει δεκτή.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πολύ.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Ευχαριστούμε και εμείς, κύριε Υπουργέ.</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Δίνω αμέσως τώρα τον λόγο στον Κοινοβουλευτικό Εκπρόσωπο του ΣΥΡΙΖΑ κ. Δημήτρη </w:t>
      </w:r>
      <w:proofErr w:type="spellStart"/>
      <w:r w:rsidRPr="008A008C">
        <w:rPr>
          <w:rFonts w:ascii="Arial" w:hAnsi="Arial"/>
          <w:sz w:val="24"/>
          <w:szCs w:val="24"/>
          <w:lang w:eastAsia="el-GR"/>
        </w:rPr>
        <w:t>Τζανακόπουλο</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ΔΗΜΗΤΡΙΟΣ ΤΖΑΝΑΚΟΠΟΥΛΟΣ:</w:t>
      </w:r>
      <w:r w:rsidRPr="008A008C">
        <w:rPr>
          <w:rFonts w:ascii="Arial" w:hAnsi="Arial"/>
          <w:sz w:val="24"/>
          <w:szCs w:val="24"/>
          <w:lang w:eastAsia="el-GR"/>
        </w:rPr>
        <w:t xml:space="preserve"> Σας ευχαριστώ πολύ,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με λύπη διαπιστώνω ότι οι Βουλευτές της Νέας Δημοκρατίας, αρκετοί μάλλον από τους Βουλευτές της Νέας Δημοκρατίας, για να μην ισοπεδώνω, αλλά και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δεν σας ακολούθησαν σε αυτήν την επιλογή να διατηρήσετε ένα επίπεδο σε μια συζήτηση η οποία έχει και τεχνικό αλλά και πολιτικό χαρακτήρα με την έννοια ότι διαμορφώνει στη βάση του σχεδίου της προηγούμενης κυβέρνησης ένα νέο τοπίο στο Ελεγκτικό Συνέδριο, το οποίο εντάσσεται σε μία προσπάθεια -στην οποία νομίζω ότι όλοι συμφωνούμε- για την επιτάχυνση της απονομής της δικαιοσύνης, αλλά και την αποτελεσματικότερη λειτουργία των δικαστηρίων. Δεν θα επιμείνω σε αυτά τα ζητήματα όμως, κύριε Υπουργέ, γιατί δυστυχώς δόθηκε άλλος τόνος στη συζήτηση από αρκετούς συναδέλφους και, όπως σας είπα και προηγουμένως, και από τον κ.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xml:space="preserve">. Διότι επέλεξαν να επιμείνουν στην αναπαραγωγή και στην τροφοδότηση μιας κατασκευασμένης αφήγησης περί παρακράτους, παρεμβάσεων στη δικαιοσύνη, μιας αφήγησης που συσπείρωσε και εξακολουθεί να συσπειρώνει σήμερα όλες εκείνες τις δυνάμεις, </w:t>
      </w:r>
      <w:proofErr w:type="spellStart"/>
      <w:r w:rsidRPr="008A008C">
        <w:rPr>
          <w:rFonts w:ascii="Arial" w:hAnsi="Arial"/>
          <w:sz w:val="24"/>
          <w:szCs w:val="24"/>
          <w:lang w:eastAsia="el-GR"/>
        </w:rPr>
        <w:t>ολιγάρχες</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μιντιάρχες</w:t>
      </w:r>
      <w:proofErr w:type="spellEnd"/>
      <w:r w:rsidRPr="008A008C">
        <w:rPr>
          <w:rFonts w:ascii="Arial" w:hAnsi="Arial"/>
          <w:sz w:val="24"/>
          <w:szCs w:val="24"/>
          <w:lang w:eastAsia="el-GR"/>
        </w:rPr>
        <w:t xml:space="preserve">, εκπροσώπους πολυεθνικών, ιδιοκτήτες ποδοσφαιρικών ομάδων ή άλλων ομάδων, που έδωσαν λυσσαλέο στην κυριολεξία αγώνα κατά του ΣΥΡΙΖΑ όχι μόνο επειδή έχουν πολλά να κρύψουν, αλλά επιπλέον γιατί θέλουν, </w:t>
      </w:r>
      <w:r w:rsidRPr="008A008C">
        <w:rPr>
          <w:rFonts w:ascii="Arial" w:hAnsi="Arial"/>
          <w:sz w:val="24"/>
          <w:szCs w:val="24"/>
          <w:lang w:eastAsia="el-GR"/>
        </w:rPr>
        <w:lastRenderedPageBreak/>
        <w:t xml:space="preserve">επιθυμούν διακαώς, επιθυμούσαν και σήμερα υλοποιούν αυτήν την επιθυμία, να επιστρέψουν στις «παλιές καλές πρακτικές». «Παλιές καλές πρακτικές» που γίνονται σήμερα από μία πανουργία του λόγου ή της ιστορίας ή από μία ειρωνεία, αν θέλετε, της κατάστασης και της ζωής τρομακτικά επίκαιρες με την άθλια τροπολογία που καταθέτει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Άθλια, απαράδεκτη, «φωτογραφική» και βαθιά καταδικασμένη ως λογική και ως πολιτική άποψη στη συνείδηση των Ελλήνων πολιτών.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Τι κάνει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που με τόση οίηση ήρθε εδώ από το Βήμα της Βουλής για να παρουσιάσει τον εαυτό του ως τιμητή των αρχών της δικαιοσύνης και της διαφάνειας; Επιτρέπει με την τροπολογία αυτή σε καταδικασμένους τελεσίδικα παράγοντες του αθλητισμού να επιστρέψουν στα καθήκοντά τους στη διοίκηση σωματείων, να επιστρέψουν στην ενασχόληση με τον αθλητισμό μέχρις ότου να καταστεί η απόφαση του δικαστηρίου ή το βούλευμα το οποίο τους παραπέμπει σε δίκη αμετάκλητο. Ποιους «φωτογραφίζετε» εδώ, κύριε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xml:space="preserve">; Έχετε το πολιτικό σθένος να μας πείτε ποιους «φωτογραφίζετε» με αυτή την τροπολογία, να πείτε τα ονόματα εκείνων των καταδικασμένων, εκείνων που έχουν παραπεμφθεί τελεσίδικα στο δικαστήριο και εκείνων που έχουν τελεσίδικη δικαστική απόφαση που τους καταδικάζει για απάτες, για εκβιάσεις, για στημένους αγώνες, οι οποίοι από </w:t>
      </w:r>
      <w:r w:rsidRPr="008A008C">
        <w:rPr>
          <w:rFonts w:ascii="Arial" w:hAnsi="Arial"/>
          <w:sz w:val="24"/>
          <w:szCs w:val="24"/>
          <w:lang w:eastAsia="el-GR"/>
        </w:rPr>
        <w:lastRenderedPageBreak/>
        <w:t xml:space="preserve">αύριο θα επιστρέψουν στη διοίκηση αθλητικών σωματείων; Ποιοι είναι; Γιατί δεν έχετε το σθένος να τους κατονομάσετε εδώ;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«Παλιές καλές πρακτικές», που περιγράφονται και στον εξωδικαστικό συμβιβασμό του αμερικάνικου δημοσίου με τη «</w:t>
      </w:r>
      <w:r w:rsidRPr="008A008C">
        <w:rPr>
          <w:rFonts w:ascii="Arial" w:hAnsi="Arial"/>
          <w:sz w:val="24"/>
          <w:szCs w:val="24"/>
          <w:lang w:val="en-US" w:eastAsia="el-GR"/>
        </w:rPr>
        <w:t>NOVARTIS</w:t>
      </w:r>
      <w:r w:rsidRPr="008A008C">
        <w:rPr>
          <w:rFonts w:ascii="Arial" w:hAnsi="Arial"/>
          <w:sz w:val="24"/>
          <w:szCs w:val="24"/>
          <w:lang w:eastAsia="el-GR"/>
        </w:rPr>
        <w:t xml:space="preserve">». Τι διαβάζουμε εκεί; Γιατί στο τέλος θα ξεχάσουμε και αυτά που ξέραμε. Ότι Έλληνες αξιωματούχοι ασκούσαν με αθέμιτες πρακτικές επιρροή στην ελληνική Κυβέρνηση -παράγραφος 42 του εξωδικαστικού συμβιβασμού, σας παραπέμπω ευθέως-, ώστε να παίρνει αποφάσεις υπέρ της εταιρείας. Και έχουμε διάφορους δημοσιογράφους, </w:t>
      </w:r>
      <w:proofErr w:type="spellStart"/>
      <w:r w:rsidRPr="008A008C">
        <w:rPr>
          <w:rFonts w:ascii="Arial" w:hAnsi="Arial"/>
          <w:sz w:val="24"/>
          <w:szCs w:val="24"/>
          <w:lang w:eastAsia="el-GR"/>
        </w:rPr>
        <w:t>δημοσιολογούντες</w:t>
      </w:r>
      <w:proofErr w:type="spellEnd"/>
      <w:r w:rsidRPr="008A008C">
        <w:rPr>
          <w:rFonts w:ascii="Arial" w:hAnsi="Arial"/>
          <w:sz w:val="24"/>
          <w:szCs w:val="24"/>
          <w:lang w:eastAsia="el-GR"/>
        </w:rPr>
        <w:t>, πολιτικά στελέχη, ακόμα και Υπουργούς, οι οποίοι έρχονται και με περίσσιο θράσος δηλώνουν ότι ο εξωδικαστικός συμβιβασμός του αμερικάνικου δημοσίου με τη «</w:t>
      </w:r>
      <w:r w:rsidRPr="008A008C">
        <w:rPr>
          <w:rFonts w:ascii="Arial" w:hAnsi="Arial"/>
          <w:sz w:val="24"/>
          <w:szCs w:val="24"/>
          <w:lang w:val="en-US" w:eastAsia="el-GR"/>
        </w:rPr>
        <w:t>NOVARTIS</w:t>
      </w:r>
      <w:r w:rsidRPr="008A008C">
        <w:rPr>
          <w:rFonts w:ascii="Arial" w:hAnsi="Arial"/>
          <w:sz w:val="24"/>
          <w:szCs w:val="24"/>
          <w:lang w:eastAsia="el-GR"/>
        </w:rPr>
        <w:t xml:space="preserve">» τούς δικαιώνει και πολιτικά και ότι υπάρχει σκευωρία. Αυτά είναι πρωτοφανή πράγματα στην ελληνική δημόσια ζωή. Και όχι μόνο αυτό, αλλά προχωρούν και σε έναν αντιπερισπασμό όλοι μαζί, οι ίδιοι, που ανασύρει τις χειρότερες παραδόσεις του </w:t>
      </w:r>
      <w:proofErr w:type="spellStart"/>
      <w:r w:rsidRPr="008A008C">
        <w:rPr>
          <w:rFonts w:ascii="Arial" w:hAnsi="Arial"/>
          <w:sz w:val="24"/>
          <w:szCs w:val="24"/>
          <w:lang w:eastAsia="el-GR"/>
        </w:rPr>
        <w:t>νεοδημοκρατικού</w:t>
      </w:r>
      <w:proofErr w:type="spellEnd"/>
      <w:r w:rsidRPr="008A008C">
        <w:rPr>
          <w:rFonts w:ascii="Arial" w:hAnsi="Arial"/>
          <w:sz w:val="24"/>
          <w:szCs w:val="24"/>
          <w:lang w:eastAsia="el-GR"/>
        </w:rPr>
        <w:t xml:space="preserve"> καθεστώτος της περιόδου 1990-1993. Και λυπάμαι, κύριε Υπουργέ, που δεν παίρνετε θέση για το ερώτημα το οποίο σας τέθηκε σε σχέση με τη χρήση παράνομου υλικού, αλλά επιλέγετε να παρακάμψετε τη συζήτηση διά της αναφοράς στη ρύθμιση του 2015 για τη νομιμοποίηση των αποδεικτικών μέσων. Όμως κάνετε πολύ μεγάλο λάθος και </w:t>
      </w:r>
      <w:r w:rsidRPr="008A008C">
        <w:rPr>
          <w:rFonts w:ascii="Arial" w:hAnsi="Arial"/>
          <w:sz w:val="24"/>
          <w:szCs w:val="24"/>
          <w:lang w:eastAsia="el-GR"/>
        </w:rPr>
        <w:lastRenderedPageBreak/>
        <w:t xml:space="preserve">μπλέκεστε σε ζητήματα που είναι αυστηρά νομικά και θα έπρεπε ο Υπουργός Δικαιοσύνης να είναι πιο προσεκτικός.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τι εννοώ; Κάνετε λάθος σ’ όλη σας την ανάλυση. Διότι η διάταξη του 2015 στόχευε να υποβοηθήσει το έργο των εισαγγελέων διαφθοράς και των οικονομικών εισαγγελέων στην καταπολέμηση του οικονομικού εγκλήματος και δεν αφορούσε υποθέσεις οι οποίες θα μπορούσαν να γίνουν, αν θέλετε, παραγωγοί και κατασκευαστές εντυπώσεων για να παραχθούν συσχετισμοί στο πολιτικό παιχνίδι. Αν θέλετε μπορώ να σας το εξηγήσω έτι περαιτέρω, ότι η συγκεκριμένη διάταξη προέβλεπε συγκεκριμένες προϋποθέσεις και ακόμα και αν ίσχυε σήμερα η διάταξη αυτή, το υλικό στο οποίο όλοι αναφέρεστε θα ήταν και πάλι παράνομο.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Επομένως, είναι άστοχη η απάντησή σας, απολύτως, και κάτι περισσότερο. Τι θα συνέβαινε αν ίσχυε αυτή η διάταξη; Σίγουρα δεν θα νομιμοποιούσε παρακρατικές μεθόδους για να γίνεται σήμερα πολιτικό παιχνίδι με στόχο εντυπώσεις, πολιτικό παιχνίδι μάλιστα αντιπερισπασμού απέναντι σε τι; Όχι μόνο στα υπαρκτά σκάνδαλα της «</w:t>
      </w:r>
      <w:r w:rsidRPr="008A008C">
        <w:rPr>
          <w:rFonts w:ascii="Arial" w:hAnsi="Arial"/>
          <w:sz w:val="24"/>
          <w:szCs w:val="24"/>
          <w:lang w:val="en-US" w:eastAsia="el-GR"/>
        </w:rPr>
        <w:t>NOVARTIS</w:t>
      </w:r>
      <w:r w:rsidRPr="008A008C">
        <w:rPr>
          <w:rFonts w:ascii="Arial" w:hAnsi="Arial"/>
          <w:sz w:val="24"/>
          <w:szCs w:val="24"/>
          <w:lang w:eastAsia="el-GR"/>
        </w:rPr>
        <w:t>», για τα οποία η εταιρεία εγκαλείται αυτή τη στιγμή, μόνο για όσα συνέβησαν στην Ελλάδα την περίοδο 2012-2015. Και δεν είναι τυχαία η αναφορά του εξωδικαστικού συμβιβασμού σε αυτήν τη συγκεκριμένη περίοδο.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Δεν συμπίπτει τυχαία με τη διακυβέρνηση Σαμαρά και με την υπουργία συγκεκριμένων πολιτικών στελεχών που παίζουν σήμερα κεντρικό ρόλο στη Νέα Δημοκρατία, όπως ο κ. Γεωργιάδης που έχει και το πολιτικό θράσος να πηγαίνει ως πολίτης, όπως μας είπε ο κ. Πέτσας, να απειλεί εν ενεργεία ανώτατη δικαστικό λειτουργό ότι θα τη βάλει φυλακή. Και κατηγορείτε εσείς τον ΣΥΡΙΖΑ για παρακρατικές μεθόδους, για παρακράτος; Έχετε τέτοιο πολιτικό θράσος;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Πολιτικό, λοιπόν, παιχνίδι αντιπερισπασμού απέναντι σε τι; Ξαναλέω, όχι μόνο στα πραγματικά –</w:t>
      </w:r>
      <w:proofErr w:type="spellStart"/>
      <w:r w:rsidRPr="008A008C">
        <w:rPr>
          <w:rFonts w:ascii="Arial" w:hAnsi="Arial"/>
          <w:sz w:val="24"/>
          <w:szCs w:val="24"/>
          <w:lang w:eastAsia="el-GR"/>
        </w:rPr>
        <w:t>πραγματικότατα</w:t>
      </w:r>
      <w:proofErr w:type="spellEnd"/>
      <w:r w:rsidRPr="008A008C">
        <w:rPr>
          <w:rFonts w:ascii="Arial" w:hAnsi="Arial"/>
          <w:sz w:val="24"/>
          <w:szCs w:val="24"/>
          <w:lang w:eastAsia="el-GR"/>
        </w:rPr>
        <w:t xml:space="preserve"> και με τη βούλα- σκάνδαλα, αλλά και σε μια ζοφερή οικονομική κατάσταση, με μια διαρκή καθίζηση των μισθών -με δική σας ψήφο εκκίνησε η διαδικασία μείωσης των μισθών στον ιδιωτικό τομέα κατά 20%- με τις μαζικές απολύσεις, με τη νέκρωση στην κυριολεξία της πραγματικής οικονομικής δραστηριότητας για την οποία δεν πράξατε απολύτως τίποτα, αλλά αδρανήσατε περιμένοντας να κινητοποιηθούν διαδικασίες πλήρους αναδιάρθρωσης της ελληνικής οικονομίας προς όφελος των συμφερόντων τα οποία εξυπηρετείτε.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Αλλά, όλα αυτά θα τα βρείτε μπροστά σας. Και σας προτρέπω να έχετε λιγότερη αλαζονεία, λιγότερο αυτοθαυμασμό για το πόσο καλά τα έχετε καταφέρει, διότι όλα αυτά θα τα βρείτε μπροστά σας τους επόμενους μήνες. </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sz w:val="24"/>
          <w:szCs w:val="24"/>
          <w:lang w:eastAsia="el-GR"/>
        </w:rPr>
        <w:t xml:space="preserve">Ευχαριστώ πολύ, </w:t>
      </w:r>
      <w:r w:rsidRPr="008A008C">
        <w:rPr>
          <w:rFonts w:ascii="Arial" w:hAnsi="Arial" w:cs="Arial"/>
          <w:bCs/>
          <w:sz w:val="24"/>
          <w:szCs w:val="20"/>
          <w:lang w:eastAsia="el-GR"/>
        </w:rPr>
        <w:t>κύριε Πρόεδρε.</w:t>
      </w:r>
    </w:p>
    <w:p w:rsidR="008A008C" w:rsidRPr="008A008C" w:rsidRDefault="008A008C" w:rsidP="008A008C">
      <w:pPr>
        <w:tabs>
          <w:tab w:val="left" w:pos="1800"/>
        </w:tabs>
        <w:spacing w:after="0" w:line="600" w:lineRule="auto"/>
        <w:ind w:firstLine="720"/>
        <w:jc w:val="center"/>
        <w:rPr>
          <w:rFonts w:ascii="Arial" w:hAnsi="Arial" w:cs="Arial"/>
          <w:sz w:val="24"/>
          <w:szCs w:val="24"/>
          <w:lang w:eastAsia="el-GR"/>
        </w:rPr>
      </w:pPr>
      <w:r w:rsidRPr="008A008C">
        <w:rPr>
          <w:rFonts w:ascii="Arial" w:hAnsi="Arial" w:cs="Arial"/>
          <w:sz w:val="24"/>
          <w:szCs w:val="24"/>
          <w:lang w:eastAsia="el-GR"/>
        </w:rPr>
        <w:lastRenderedPageBreak/>
        <w:t>(Χειροκροτήματα από την πτέρυγα του ΣΥΡΙΖΑ)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
          <w:bCs/>
          <w:sz w:val="24"/>
          <w:szCs w:val="20"/>
          <w:lang w:eastAsia="el-GR"/>
        </w:rPr>
        <w:t>ΠΡΟΕΔΡΕΥΩΝ (Αθανάσιος Μπούρας):</w:t>
      </w:r>
      <w:r w:rsidRPr="008A008C">
        <w:rPr>
          <w:rFonts w:ascii="Arial" w:hAnsi="Arial" w:cs="Arial"/>
          <w:bCs/>
          <w:sz w:val="24"/>
          <w:szCs w:val="20"/>
          <w:lang w:eastAsia="el-GR"/>
        </w:rPr>
        <w:t xml:space="preserve"> Τον λό</w:t>
      </w:r>
      <w:r w:rsidRPr="008A008C">
        <w:rPr>
          <w:rFonts w:ascii="Arial" w:hAnsi="Arial"/>
          <w:sz w:val="24"/>
          <w:szCs w:val="24"/>
          <w:lang w:eastAsia="el-GR"/>
        </w:rPr>
        <w:t xml:space="preserve">γο έχει ζητήσει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Αν δεν ξέραμε τον κ. </w:t>
      </w:r>
      <w:proofErr w:type="spellStart"/>
      <w:r w:rsidRPr="008A008C">
        <w:rPr>
          <w:rFonts w:ascii="Arial" w:hAnsi="Arial"/>
          <w:sz w:val="24"/>
          <w:szCs w:val="24"/>
          <w:lang w:eastAsia="el-GR"/>
        </w:rPr>
        <w:t>Τζανακόπουλο</w:t>
      </w:r>
      <w:proofErr w:type="spellEnd"/>
      <w:r w:rsidRPr="008A008C">
        <w:rPr>
          <w:rFonts w:ascii="Arial" w:hAnsi="Arial"/>
          <w:sz w:val="24"/>
          <w:szCs w:val="24"/>
          <w:lang w:eastAsia="el-GR"/>
        </w:rPr>
        <w:t xml:space="preserve">, θα λέγαμε ότι ήταν εκπρόσωπος Τύπου μιας άλλης κυβέρνησης και όχι του Αλέξη Τσίπρα με τον Νίκο Παππά και τους λοιπούς. Έλα, όμως, που θυμόμαστε. Δεν έχουν περάσει πάρα πολλά χρόνια άλλωστε, παρά μόνο ελάχιστοι μήνες.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σας πρότεινα, αγαπητέ κύριε </w:t>
      </w:r>
      <w:proofErr w:type="spellStart"/>
      <w:r w:rsidRPr="008A008C">
        <w:rPr>
          <w:rFonts w:ascii="Arial" w:hAnsi="Arial"/>
          <w:sz w:val="24"/>
          <w:szCs w:val="24"/>
          <w:lang w:eastAsia="el-GR"/>
        </w:rPr>
        <w:t>Τζανακόπουλε</w:t>
      </w:r>
      <w:proofErr w:type="spellEnd"/>
      <w:r w:rsidRPr="008A008C">
        <w:rPr>
          <w:rFonts w:ascii="Arial" w:hAnsi="Arial"/>
          <w:sz w:val="24"/>
          <w:szCs w:val="24"/>
          <w:lang w:eastAsia="el-GR"/>
        </w:rPr>
        <w:t xml:space="preserve">, να διαβάζετε, εκτός από την «ΑΥΓΗ» και το </w:t>
      </w:r>
      <w:r w:rsidRPr="008A008C">
        <w:rPr>
          <w:rFonts w:ascii="Arial" w:hAnsi="Arial"/>
          <w:sz w:val="24"/>
          <w:szCs w:val="24"/>
          <w:lang w:val="en-US" w:eastAsia="el-GR"/>
        </w:rPr>
        <w:t>left</w:t>
      </w:r>
      <w:r w:rsidRPr="008A008C">
        <w:rPr>
          <w:rFonts w:ascii="Arial" w:hAnsi="Arial"/>
          <w:sz w:val="24"/>
          <w:szCs w:val="24"/>
          <w:lang w:eastAsia="el-GR"/>
        </w:rPr>
        <w:t>.</w:t>
      </w:r>
      <w:r w:rsidRPr="008A008C">
        <w:rPr>
          <w:rFonts w:ascii="Arial" w:hAnsi="Arial"/>
          <w:sz w:val="24"/>
          <w:szCs w:val="24"/>
          <w:lang w:val="en-US" w:eastAsia="el-GR"/>
        </w:rPr>
        <w:t>gr</w:t>
      </w:r>
      <w:r w:rsidRPr="008A008C">
        <w:rPr>
          <w:rFonts w:ascii="Arial" w:hAnsi="Arial"/>
          <w:sz w:val="24"/>
          <w:szCs w:val="24"/>
          <w:lang w:eastAsia="el-GR"/>
        </w:rPr>
        <w:t xml:space="preserve">, και τις διατάξεις γιατί δεν ξέρατε τι λέγατε πριν. Επαναλαμβάνω και παρακαλώ πολύ ακούστε πολύ προσεκτικά. Είμαι βέβαιος ότι θα αναθεωρήσετε αυτά που είπατε νωρίτερα.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val="en-US" w:eastAsia="el-GR"/>
        </w:rPr>
        <w:t>T</w:t>
      </w:r>
      <w:r w:rsidRPr="008A008C">
        <w:rPr>
          <w:rFonts w:ascii="Arial" w:hAnsi="Arial"/>
          <w:sz w:val="24"/>
          <w:szCs w:val="24"/>
          <w:lang w:eastAsia="el-GR"/>
        </w:rPr>
        <w:t xml:space="preserve">ο άρθρο 1 αφορά </w:t>
      </w:r>
      <w:r w:rsidRPr="008A008C">
        <w:rPr>
          <w:rFonts w:ascii="Arial" w:hAnsi="Arial"/>
          <w:sz w:val="24"/>
          <w:szCs w:val="24"/>
          <w:lang w:val="en-US" w:eastAsia="el-GR"/>
        </w:rPr>
        <w:t>s</w:t>
      </w:r>
      <w:r w:rsidRPr="008A008C">
        <w:rPr>
          <w:rFonts w:ascii="Arial" w:hAnsi="Arial"/>
          <w:sz w:val="24"/>
          <w:szCs w:val="24"/>
          <w:lang w:eastAsia="el-GR"/>
        </w:rPr>
        <w:t xml:space="preserve">τα κωλύματα εγγραφής και </w:t>
      </w:r>
      <w:r w:rsidRPr="008A008C">
        <w:rPr>
          <w:rFonts w:ascii="Arial" w:hAnsi="Arial"/>
          <w:sz w:val="24"/>
          <w:szCs w:val="24"/>
          <w:lang w:val="en-US" w:eastAsia="el-GR"/>
        </w:rPr>
        <w:t>s</w:t>
      </w:r>
      <w:r w:rsidRPr="008A008C">
        <w:rPr>
          <w:rFonts w:ascii="Arial" w:hAnsi="Arial"/>
          <w:sz w:val="24"/>
          <w:szCs w:val="24"/>
          <w:lang w:eastAsia="el-GR"/>
        </w:rPr>
        <w:t xml:space="preserve">τους περιορισμούς. Και τι τροποποιούμε, κύριε </w:t>
      </w:r>
      <w:proofErr w:type="spellStart"/>
      <w:r w:rsidRPr="008A008C">
        <w:rPr>
          <w:rFonts w:ascii="Arial" w:hAnsi="Arial"/>
          <w:sz w:val="24"/>
          <w:szCs w:val="24"/>
          <w:lang w:eastAsia="el-GR"/>
        </w:rPr>
        <w:t>Τζανακόπουλε</w:t>
      </w:r>
      <w:proofErr w:type="spellEnd"/>
      <w:r w:rsidRPr="008A008C">
        <w:rPr>
          <w:rFonts w:ascii="Arial" w:hAnsi="Arial"/>
          <w:sz w:val="24"/>
          <w:szCs w:val="24"/>
          <w:lang w:eastAsia="el-GR"/>
        </w:rPr>
        <w:t>; Στην παράγραφο 1β: «πλέον για να υφίσταται κώλυμα, πρέπει το πρόσωπο να έχει παραπεμφθεί αμετακλήτως ή να έχει καταδικαστεί αμετάκλητα» και όχι απλώς τελεσίδικα.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ΔΗΜΗΤΡΙΟΣ ΤΖΑΝΑΚΟΠΟΥΛΟΣ:</w:t>
      </w:r>
      <w:r w:rsidRPr="008A008C">
        <w:rPr>
          <w:rFonts w:ascii="Arial" w:hAnsi="Arial"/>
          <w:sz w:val="24"/>
          <w:szCs w:val="24"/>
          <w:lang w:eastAsia="el-GR"/>
        </w:rPr>
        <w:t xml:space="preserve"> Ε, αυτό σας είπα.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Ακούστε με λίγο. Σας άκουσα πολύ προσεκτικά.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Και φυσικά το κώλυμα του </w:t>
      </w:r>
      <w:proofErr w:type="spellStart"/>
      <w:r w:rsidRPr="008A008C">
        <w:rPr>
          <w:rFonts w:ascii="Arial" w:hAnsi="Arial"/>
          <w:sz w:val="24"/>
          <w:szCs w:val="24"/>
          <w:lang w:eastAsia="el-GR"/>
        </w:rPr>
        <w:t>παραλειφθέντος</w:t>
      </w:r>
      <w:proofErr w:type="spellEnd"/>
      <w:r w:rsidRPr="008A008C">
        <w:rPr>
          <w:rFonts w:ascii="Arial" w:hAnsi="Arial"/>
          <w:sz w:val="24"/>
          <w:szCs w:val="24"/>
          <w:lang w:eastAsia="el-GR"/>
        </w:rPr>
        <w:t xml:space="preserve"> θα διαρκεί έως και την έκδοση, αν εκδοθεί αθωωτική απόφαση. Για όλο το μεσοδιάστημα θα του απαγορεύεται…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Αυτονόητο είναι!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Ακούστε με, μη βιάζεστε. Ήρεμα.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Ρωτήστε έναν δικηγόρο!</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w:t>
      </w:r>
      <w:r w:rsidRPr="008A008C">
        <w:rPr>
          <w:rFonts w:ascii="Arial" w:hAnsi="Arial" w:cs="Arial"/>
          <w:bCs/>
          <w:sz w:val="24"/>
          <w:szCs w:val="20"/>
          <w:lang w:eastAsia="el-GR"/>
        </w:rPr>
        <w:t>Κύριε Πρόεδρε,</w:t>
      </w:r>
      <w:r w:rsidRPr="008A008C">
        <w:rPr>
          <w:rFonts w:ascii="Arial" w:hAnsi="Arial"/>
          <w:sz w:val="24"/>
          <w:szCs w:val="24"/>
          <w:lang w:eastAsia="el-GR"/>
        </w:rPr>
        <w:t xml:space="preserve"> δεν κατάλαβα τώρα! Αν δεν αντέχετε τον διάλογο, περάστε να κάνετε την επανάστασή σας εκτός Αιθούσης. Συγκρατείστε τα νεύρα σας, </w:t>
      </w:r>
      <w:r w:rsidRPr="008A008C">
        <w:rPr>
          <w:rFonts w:ascii="Arial" w:hAnsi="Arial" w:cs="Arial"/>
          <w:bCs/>
          <w:sz w:val="24"/>
          <w:szCs w:val="20"/>
          <w:lang w:eastAsia="el-GR"/>
        </w:rPr>
        <w:t>κύριε συνάδελφε. Είναι νωρίς ακόμη. Έχουμε χρόνο μπροστά μας.</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cs="Arial"/>
          <w:b/>
          <w:bCs/>
          <w:sz w:val="24"/>
          <w:szCs w:val="20"/>
          <w:lang w:eastAsia="el-GR"/>
        </w:rPr>
        <w:t xml:space="preserve">ΠΡΟΕΔΡΕΥΩΝ (Αθανάσιος Μπούρας): </w:t>
      </w:r>
      <w:r w:rsidRPr="008A008C">
        <w:rPr>
          <w:rFonts w:ascii="Arial" w:hAnsi="Arial" w:cs="Arial"/>
          <w:bCs/>
          <w:sz w:val="24"/>
          <w:szCs w:val="20"/>
          <w:lang w:eastAsia="el-GR"/>
        </w:rPr>
        <w:t>Συνεχίστε, κύριε Υπουργέ.</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ΕΛΕΥΘΕΡΙΟΣ ΑΥΓΕΝΑΚΗΣ (Υφυπουργός Πολιτισμού και Αθλητισμού):</w:t>
      </w:r>
      <w:r w:rsidRPr="008A008C">
        <w:rPr>
          <w:rFonts w:ascii="Arial" w:hAnsi="Arial"/>
          <w:sz w:val="24"/>
          <w:szCs w:val="24"/>
          <w:lang w:eastAsia="el-GR"/>
        </w:rPr>
        <w:t xml:space="preserve"> Έτσι, λοιπόν, αφού ο κύριος συνάδελφος μάς επιτρέψει να μιλήσουμε, το φυσικό κώλυμα του </w:t>
      </w:r>
      <w:proofErr w:type="spellStart"/>
      <w:r w:rsidRPr="008A008C">
        <w:rPr>
          <w:rFonts w:ascii="Arial" w:hAnsi="Arial"/>
          <w:sz w:val="24"/>
          <w:szCs w:val="24"/>
          <w:lang w:eastAsia="el-GR"/>
        </w:rPr>
        <w:t>παραλειφθέντος</w:t>
      </w:r>
      <w:proofErr w:type="spellEnd"/>
      <w:r w:rsidRPr="008A008C">
        <w:rPr>
          <w:rFonts w:ascii="Arial" w:hAnsi="Arial"/>
          <w:sz w:val="24"/>
          <w:szCs w:val="24"/>
          <w:lang w:eastAsia="el-GR"/>
        </w:rPr>
        <w:t xml:space="preserve"> θα διαρκεί έως και την έκδοση αθωωτικής απόφασης, ενώ σε περίπτωση τυχόν έκδοσης καταδικαστικής απόφασης, το κώλυμα θα διατηρείται σε αντίθεση με τα ισχύοντα μέχρι σήμερα. Παράλληλα, δηλαδή, προσαρμόζουμε τα κωλύματα σε περίπτωση ποινικών αδικημάτων, σύμφωνα με τον νέο Ποινικό Κώδικα. Αυτά </w:t>
      </w:r>
      <w:r w:rsidRPr="008A008C">
        <w:rPr>
          <w:rFonts w:ascii="Arial" w:hAnsi="Arial"/>
          <w:sz w:val="24"/>
          <w:szCs w:val="24"/>
          <w:lang w:eastAsia="el-GR"/>
        </w:rPr>
        <w:lastRenderedPageBreak/>
        <w:t xml:space="preserve">για τους συναδέλφους που μάλλον δεν κατάλαβαν είτε δεν διάβασαν καν ή διαβάζουν μόνο την «ΑΥΓΗ» και το </w:t>
      </w:r>
      <w:r w:rsidRPr="008A008C">
        <w:rPr>
          <w:rFonts w:ascii="Arial" w:hAnsi="Arial"/>
          <w:sz w:val="24"/>
          <w:szCs w:val="24"/>
          <w:lang w:val="en-US" w:eastAsia="el-GR"/>
        </w:rPr>
        <w:t>left</w:t>
      </w:r>
      <w:r w:rsidRPr="008A008C">
        <w:rPr>
          <w:rFonts w:ascii="Arial" w:hAnsi="Arial"/>
          <w:sz w:val="24"/>
          <w:szCs w:val="24"/>
          <w:lang w:eastAsia="el-GR"/>
        </w:rPr>
        <w:t>.</w:t>
      </w:r>
      <w:r w:rsidRPr="008A008C">
        <w:rPr>
          <w:rFonts w:ascii="Arial" w:hAnsi="Arial"/>
          <w:sz w:val="24"/>
          <w:szCs w:val="24"/>
          <w:lang w:val="en-US" w:eastAsia="el-GR"/>
        </w:rPr>
        <w:t>gr</w:t>
      </w:r>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Ευχαριστώ. </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Ευχαριστούμε, </w:t>
      </w:r>
      <w:r w:rsidRPr="008A008C">
        <w:rPr>
          <w:rFonts w:ascii="Arial" w:hAnsi="Arial" w:cs="Arial"/>
          <w:bCs/>
          <w:sz w:val="24"/>
          <w:szCs w:val="20"/>
          <w:lang w:eastAsia="el-GR"/>
        </w:rPr>
        <w:t xml:space="preserve">κύριε Υπουργέ. Τον λόγο έχει ο Υπουργός Δικαιοσύνης κ. Κωνσταντίνος Τσιάρας για να καταθέσει μία νομοτεχνική βελτίωση και ακολουθεί ο Υφυπουργός Εσωτερικών κ. Θεόδωρος </w:t>
      </w:r>
      <w:proofErr w:type="spellStart"/>
      <w:r w:rsidRPr="008A008C">
        <w:rPr>
          <w:rFonts w:ascii="Arial" w:hAnsi="Arial" w:cs="Arial"/>
          <w:bCs/>
          <w:sz w:val="24"/>
          <w:szCs w:val="20"/>
          <w:lang w:eastAsia="el-GR"/>
        </w:rPr>
        <w:t>Λιβάνιος</w:t>
      </w:r>
      <w:proofErr w:type="spellEnd"/>
      <w:r w:rsidRPr="008A008C">
        <w:rPr>
          <w:rFonts w:ascii="Arial" w:hAnsi="Arial" w:cs="Arial"/>
          <w:bCs/>
          <w:sz w:val="24"/>
          <w:szCs w:val="20"/>
          <w:lang w:eastAsia="el-GR"/>
        </w:rPr>
        <w:t>.</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cs="Arial"/>
          <w:b/>
          <w:bCs/>
          <w:sz w:val="24"/>
          <w:szCs w:val="20"/>
          <w:lang w:eastAsia="el-GR"/>
        </w:rPr>
        <w:t>ΚΩΝΣΤΑΝΤΙΝΟΣ ΤΣΙΑΡΑΣ (Υπουργός Δικαιοσύνης):</w:t>
      </w:r>
      <w:r w:rsidRPr="008A008C">
        <w:rPr>
          <w:rFonts w:ascii="Arial" w:hAnsi="Arial" w:cs="Arial"/>
          <w:bCs/>
          <w:sz w:val="24"/>
          <w:szCs w:val="20"/>
          <w:lang w:eastAsia="el-GR"/>
        </w:rPr>
        <w:t xml:space="preserve"> Ευχαριστώ, κύριε Πρόεδρε, καταθέτουμε μια νομοτεχνική βελτίωση που αφορά στη συγκεκριμένη τροπολογία ούτως ώστε να είναι ενήμερο το Σώμα.</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cs="Arial"/>
          <w:bCs/>
          <w:sz w:val="24"/>
          <w:szCs w:val="20"/>
          <w:lang w:eastAsia="el-GR"/>
        </w:rPr>
        <w:t>(Η προαναφερθείσα νομοτεχνική βελτίωση έχει ως εξής:</w:t>
      </w:r>
    </w:p>
    <w:p w:rsidR="008A008C" w:rsidRPr="008A008C" w:rsidRDefault="008A008C" w:rsidP="008A008C">
      <w:pPr>
        <w:spacing w:after="0" w:line="600" w:lineRule="auto"/>
        <w:ind w:firstLine="720"/>
        <w:jc w:val="center"/>
        <w:rPr>
          <w:rFonts w:ascii="Arial" w:hAnsi="Arial" w:cs="Arial"/>
          <w:bCs/>
          <w:color w:val="FF0000"/>
          <w:sz w:val="24"/>
          <w:szCs w:val="20"/>
          <w:lang w:eastAsia="el-GR"/>
        </w:rPr>
      </w:pPr>
      <w:r w:rsidRPr="008A008C">
        <w:rPr>
          <w:rFonts w:ascii="Arial" w:hAnsi="Arial" w:cs="Arial"/>
          <w:bCs/>
          <w:color w:val="FF0000"/>
          <w:sz w:val="24"/>
          <w:szCs w:val="20"/>
          <w:lang w:eastAsia="el-GR"/>
        </w:rPr>
        <w:t>ΑΛΛΑΓΗ ΣΕΛΙΔΑΣ</w:t>
      </w:r>
    </w:p>
    <w:p w:rsidR="008A008C" w:rsidRPr="008A008C" w:rsidRDefault="008A008C" w:rsidP="008A008C">
      <w:pPr>
        <w:spacing w:after="0" w:line="600" w:lineRule="auto"/>
        <w:ind w:firstLine="720"/>
        <w:jc w:val="center"/>
        <w:rPr>
          <w:rFonts w:ascii="Arial" w:hAnsi="Arial" w:cs="Arial"/>
          <w:bCs/>
          <w:sz w:val="24"/>
          <w:szCs w:val="20"/>
          <w:lang w:eastAsia="el-GR"/>
        </w:rPr>
      </w:pPr>
      <w:r w:rsidRPr="008A008C">
        <w:rPr>
          <w:rFonts w:ascii="Arial" w:hAnsi="Arial" w:cs="Arial"/>
          <w:bCs/>
          <w:sz w:val="24"/>
          <w:szCs w:val="20"/>
          <w:lang w:eastAsia="el-GR"/>
        </w:rPr>
        <w:t>(Να μπει η σελ. 187)</w:t>
      </w:r>
    </w:p>
    <w:p w:rsidR="008A008C" w:rsidRPr="008A008C" w:rsidRDefault="008A008C" w:rsidP="008A008C">
      <w:pPr>
        <w:spacing w:after="0" w:line="600" w:lineRule="auto"/>
        <w:ind w:firstLine="720"/>
        <w:jc w:val="center"/>
        <w:rPr>
          <w:rFonts w:ascii="Arial" w:hAnsi="Arial" w:cs="Arial"/>
          <w:bCs/>
          <w:sz w:val="24"/>
          <w:szCs w:val="20"/>
          <w:lang w:eastAsia="el-GR"/>
        </w:rPr>
      </w:pPr>
      <w:r w:rsidRPr="008A008C">
        <w:rPr>
          <w:rFonts w:ascii="Arial" w:hAnsi="Arial" w:cs="Arial"/>
          <w:bCs/>
          <w:color w:val="FF0000"/>
          <w:sz w:val="24"/>
          <w:szCs w:val="20"/>
          <w:lang w:eastAsia="el-GR"/>
        </w:rPr>
        <w:t>ΑΛΛΑΓΗ ΣΕΛΙΔΑΣ</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cs="Arial"/>
          <w:b/>
          <w:bCs/>
          <w:sz w:val="24"/>
          <w:szCs w:val="20"/>
          <w:lang w:eastAsia="el-GR"/>
        </w:rPr>
        <w:t>ΠΡΟΕΔΡΕΥΩΝ (Αθανάσιος Μπούρας):</w:t>
      </w:r>
      <w:r w:rsidRPr="008A008C">
        <w:rPr>
          <w:rFonts w:ascii="Arial" w:hAnsi="Arial" w:cs="Arial"/>
          <w:bCs/>
          <w:sz w:val="24"/>
          <w:szCs w:val="20"/>
          <w:lang w:eastAsia="el-GR"/>
        </w:rPr>
        <w:t xml:space="preserve"> Κύριε </w:t>
      </w:r>
      <w:proofErr w:type="spellStart"/>
      <w:r w:rsidRPr="008A008C">
        <w:rPr>
          <w:rFonts w:ascii="Arial" w:hAnsi="Arial" w:cs="Arial"/>
          <w:bCs/>
          <w:sz w:val="24"/>
          <w:szCs w:val="20"/>
          <w:lang w:eastAsia="el-GR"/>
        </w:rPr>
        <w:t>Λιβάνιε</w:t>
      </w:r>
      <w:proofErr w:type="spellEnd"/>
      <w:r w:rsidRPr="008A008C">
        <w:rPr>
          <w:rFonts w:ascii="Arial" w:hAnsi="Arial" w:cs="Arial"/>
          <w:bCs/>
          <w:sz w:val="24"/>
          <w:szCs w:val="20"/>
          <w:lang w:eastAsia="el-GR"/>
        </w:rPr>
        <w:t>, έχετε τον λόγο για να υπερασπιστείτε την τροπολογία με γενικό αριθμό 372 και ειδικό 26.</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cs="Arial"/>
          <w:b/>
          <w:bCs/>
          <w:sz w:val="24"/>
          <w:szCs w:val="20"/>
          <w:lang w:eastAsia="el-GR"/>
        </w:rPr>
        <w:t>ΘΕΟΔΩΡΟΣ ΛΙΒΑΝΙΟΣ (Υφυπουργός Εσωτερικών):</w:t>
      </w:r>
      <w:r w:rsidRPr="008A008C">
        <w:rPr>
          <w:rFonts w:ascii="Arial" w:hAnsi="Arial" w:cs="Arial"/>
          <w:bCs/>
          <w:sz w:val="24"/>
          <w:szCs w:val="20"/>
          <w:lang w:eastAsia="el-GR"/>
        </w:rPr>
        <w:t xml:space="preserve"> 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Cs/>
          <w:sz w:val="24"/>
          <w:szCs w:val="20"/>
          <w:lang w:eastAsia="el-GR"/>
        </w:rPr>
        <w:t>Κυρίες και κύριοι Βουλευτές, η</w:t>
      </w:r>
      <w:r w:rsidRPr="008A008C">
        <w:rPr>
          <w:rFonts w:ascii="Arial" w:hAnsi="Arial"/>
          <w:sz w:val="24"/>
          <w:szCs w:val="24"/>
          <w:lang w:eastAsia="el-GR"/>
        </w:rPr>
        <w:t xml:space="preserve"> σχετική τροπολογία του Υπουργείου Εσωτερικών, την οποία καταθέσαμε εμπρόθεσμα στη Βουλή, έχει σκοπό να </w:t>
      </w:r>
      <w:r w:rsidRPr="008A008C">
        <w:rPr>
          <w:rFonts w:ascii="Arial" w:hAnsi="Arial"/>
          <w:sz w:val="24"/>
          <w:szCs w:val="24"/>
          <w:lang w:eastAsia="el-GR"/>
        </w:rPr>
        <w:lastRenderedPageBreak/>
        <w:t xml:space="preserve">ρυθμίσει ορισμένα επείγοντα θέματα, με αφορμή κάποιες προθεσμίες οι οποίες λήγουν αύριο 30 Ιουνίου.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σημαντικό σ’ αυτές τις τροπολογίες είναι ότι πρώτον, δίνεται μία παράταση για την προσαρμογή των παιδικών σταθμών στις διατάξεις του προεδρικού διατάγματος 99/2017 μέχρι 31-8-2021, με εξαίρεση –και είναι η νομοτεχνική βελτίωση που κατέθεσε μόλις τώρα ο κ. Τσιάρας, ο Υπουργός Δικαιοσύνης- τα θέματα ενεργητικής πυρασφάλειας, όπου η προθεσμία γίνεται 31-10-2020. Άρα, </w:t>
      </w:r>
      <w:proofErr w:type="spellStart"/>
      <w:r w:rsidRPr="008A008C">
        <w:rPr>
          <w:rFonts w:ascii="Arial" w:hAnsi="Arial"/>
          <w:sz w:val="24"/>
          <w:szCs w:val="24"/>
          <w:lang w:eastAsia="el-GR"/>
        </w:rPr>
        <w:t>συντμήουμε</w:t>
      </w:r>
      <w:proofErr w:type="spellEnd"/>
      <w:r w:rsidRPr="008A008C">
        <w:rPr>
          <w:rFonts w:ascii="Arial" w:hAnsi="Arial"/>
          <w:sz w:val="24"/>
          <w:szCs w:val="24"/>
          <w:lang w:eastAsia="el-GR"/>
        </w:rPr>
        <w:t xml:space="preserve"> την προθεσμία τουλάχιστον για το κομμάτι της ενεργητικής πυρασφάλειας στους παιδικούς σταθμούς.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Αυτή η ιστορία είναι πολλά χρόνια. Υπάρχουν παρατάσεις, υπάρχουν πράγματι ορισμένα προβλήματα τα οποία άπτονται και της χρήσης γης που λειτουργούν οι παιδικοί σταθμοί. Θα κάνουμε το παν και σε συνεργασία με την Κεντρική Ένωση Δήμων Ελλάδας, προκειμένου να ρυθμίσουμε άμεσα το ζήτημα αυτό προς όφελος της ασφάλειας κυρίως των φιλοξενούμενων παιδιών.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δεύτερο μεγάλο πλέγμα διατάξεων αφορά στην παράταση για τις δηλώσεις διόρθωσης των τετραγωνικών μέτρων που γίνεται στην ηλεκτρονική εφαρμογή που έχει αναπτυχθεί από το Υπουργείο Εσωτερικών και την ΚΕΔΕ. Με πρόσφατα στοιχεία μέχρι πριν από λίγη ώρα, έχουν υποβληθεί στο τετράμηνο περίπου που λειτουργεί η εφαρμογή επτακόσιες δεκαέξι χιλιάδες εκατόν είκοσι επτά αιτήσεις και περίπου έχουν προστεθεί </w:t>
      </w:r>
      <w:proofErr w:type="spellStart"/>
      <w:r w:rsidRPr="008A008C">
        <w:rPr>
          <w:rFonts w:ascii="Arial" w:hAnsi="Arial"/>
          <w:sz w:val="24"/>
          <w:szCs w:val="24"/>
          <w:lang w:eastAsia="el-GR"/>
        </w:rPr>
        <w:t>δεκατεσσεράμισι</w:t>
      </w:r>
      <w:proofErr w:type="spellEnd"/>
      <w:r w:rsidRPr="008A008C">
        <w:rPr>
          <w:rFonts w:ascii="Arial" w:hAnsi="Arial"/>
          <w:sz w:val="24"/>
          <w:szCs w:val="24"/>
          <w:lang w:eastAsia="el-GR"/>
        </w:rPr>
        <w:t xml:space="preserve"> </w:t>
      </w:r>
      <w:r w:rsidRPr="008A008C">
        <w:rPr>
          <w:rFonts w:ascii="Arial" w:hAnsi="Arial"/>
          <w:sz w:val="24"/>
          <w:szCs w:val="24"/>
          <w:lang w:eastAsia="el-GR"/>
        </w:rPr>
        <w:lastRenderedPageBreak/>
        <w:t xml:space="preserve">εκατομμύρια τετραγωνικά μέτρα, για να το πω αλλιώς </w:t>
      </w:r>
      <w:proofErr w:type="spellStart"/>
      <w:r w:rsidRPr="008A008C">
        <w:rPr>
          <w:rFonts w:ascii="Arial" w:hAnsi="Arial"/>
          <w:sz w:val="24"/>
          <w:szCs w:val="24"/>
          <w:lang w:eastAsia="el-GR"/>
        </w:rPr>
        <w:t>δεκατεσσεράμισι</w:t>
      </w:r>
      <w:proofErr w:type="spellEnd"/>
      <w:r w:rsidRPr="008A008C">
        <w:rPr>
          <w:rFonts w:ascii="Arial" w:hAnsi="Arial"/>
          <w:sz w:val="24"/>
          <w:szCs w:val="24"/>
          <w:lang w:eastAsia="el-GR"/>
        </w:rPr>
        <w:t xml:space="preserve"> τετραγωνικά χιλιόμετρα αδήλωτων επιφανειών, όλα αυτά τα χρόνια δεν είχαν δηλωθεί, με απώλεια είτε οι μεν Οργανισμοί Τοπικής Αυτοδιοίκησης – οι δήμοι- να στερούνται ένα σημαντικό κομμάτι εσόδων το οποίο </w:t>
      </w:r>
      <w:proofErr w:type="spellStart"/>
      <w:r w:rsidRPr="008A008C">
        <w:rPr>
          <w:rFonts w:ascii="Arial" w:hAnsi="Arial"/>
          <w:sz w:val="24"/>
          <w:szCs w:val="24"/>
          <w:lang w:eastAsia="el-GR"/>
        </w:rPr>
        <w:t>μεσοσταθμικά</w:t>
      </w:r>
      <w:proofErr w:type="spellEnd"/>
      <w:r w:rsidRPr="008A008C">
        <w:rPr>
          <w:rFonts w:ascii="Arial" w:hAnsi="Arial"/>
          <w:sz w:val="24"/>
          <w:szCs w:val="24"/>
          <w:lang w:eastAsia="el-GR"/>
        </w:rPr>
        <w:t xml:space="preserve"> με 1 ευρώ περίπου το τετραγωνικό, είναι περίπου στα 15 εκατομμύρια ετήσια απώλεια εσόδων, αλλά και οι ίδιοι οι πολίτες να ήταν αναγκασμένοι λόγω αυτής της μεταβολής, να πληρώσουν υπέρογκες αναδρομικές οφειλές.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με νομοτεχνική που κατατέθηκε πριν από λίγο, παρατείνεται μέχρι 31-8-2020 και η δυνατότητα δήλωσης των μη χρησιμοποιούμενων κενών ακινήτων. Αυτό έχει ξεκινήσει από τον Ιούλιο του 2018. Είμαστε σε δύο χρόνια πλήρη που τρέχει αυτή η ρύθμιση και πάνω σ’ αυτό ακριβώς το πνεύμα, για να μην υπάρχει καμμία παρεξήγηση και κανένας αιφνιδιασμός των πολιτών, επίσης δίνουμε μια μικρή δίμηνη παράταση.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Τονίζω ότι οι δύο διαδικασίες είναι εντελώς ανεξάρτητες. Άλλο τα τετραγωνικά μέτρα και οι διαφορές στα δηλωθέντα τετραγωνικά μέτρα και άλλο η δήλωση κενών, μη ηλεκτροδοτούμενων ακινήτων. Όπως είπα πριν, η μία τρέχει περίπου δύο χρόνια, η άλλη περίπου τέσσερις μήνες.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δίνουμε μια παράταση σύντομη -και εκτιμώ ότι θα είναι και η τελευταία που θα δοθεί- σχετικά με τη περιβόητη διοικητική υποστήριξη των δήμων μέχρι 31-10-2020. Η αλήθεια είναι ότι είμαστε περίπου δέκα χρόνια που </w:t>
      </w:r>
      <w:r w:rsidRPr="008A008C">
        <w:rPr>
          <w:rFonts w:ascii="Arial" w:hAnsi="Arial"/>
          <w:sz w:val="24"/>
          <w:szCs w:val="24"/>
          <w:lang w:eastAsia="el-GR"/>
        </w:rPr>
        <w:lastRenderedPageBreak/>
        <w:t>τρέχει αυτό το μέτρο το οποίο, ενώ βάσει προθέσεων, ήταν ορθό στη σκέψη του, είχε όμως μια προϋπόθεση η οποία δεν τηρήθηκε, την άρτια στελέχωση των τεχνικών υπηρεσιών και των τριακοσίων τριάντα δύο δήμων της χώρας.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Αυτό και λόγω των περιορισμών των δημοσιονομικών που υπήρχαν, δεν κατέστη δυνατό. Αποτέλεσμα είναι ότι στη συντριπτική πλειοψηφία οι παλιοί δήμοι-έδρες των νομαρχιών υποστηρίζουν διοικητικά μικρούς όμορους δήμους. Εμείς κάναμε ένα σημαντικό βήμα προς αυτή την κατεύθυνση με τον ν.4674 και τους αναπτυξιακούς οργανισμούς, έχοντας υπ’ όψιν ένα πράγμα, το οποίο απασχολεί νομίζω και όλες τις πλευρές της Βουλής: Πώς θα μπορέσουμε να επιταχύνουμε τα έργα, να </w:t>
      </w:r>
      <w:proofErr w:type="spellStart"/>
      <w:r w:rsidRPr="008A008C">
        <w:rPr>
          <w:rFonts w:ascii="Arial" w:hAnsi="Arial"/>
          <w:sz w:val="24"/>
          <w:szCs w:val="24"/>
          <w:lang w:eastAsia="el-GR"/>
        </w:rPr>
        <w:t>απορροφηθούν</w:t>
      </w:r>
      <w:proofErr w:type="spellEnd"/>
      <w:r w:rsidRPr="008A008C">
        <w:rPr>
          <w:rFonts w:ascii="Arial" w:hAnsi="Arial"/>
          <w:sz w:val="24"/>
          <w:szCs w:val="24"/>
          <w:lang w:eastAsia="el-GR"/>
        </w:rPr>
        <w:t xml:space="preserve"> πόροι και να μπορούν ακόμη και οι μικροί δήμοι να κάνουν επίβλεψη και των ίδιων τους των έργων.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 αυτό λοιπόν ενισχύσαμε τότε και την ΕΕΤΑΑ, τα δίκτυα πόλεων, και διάφορους άλλους φορείς του ευρύτερου δημόσιου τομέα και γι’ αυτό προβήκαμε και στην καινοτόμα λύση των αναπτυξιακών οργανισμών, προκειμένου να μπορούν όλοι οι δήμοι να έχουν στελεχωμένες υπηρεσίες.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Επίσης, παρατείνεται και η διοικητική υποστήριξη των υπηρεσιών δόμησης των πολεοδομιών μέχρι το ίδιο χρονικό διάστημα, έχοντας υπ’ όψιν ότι βρισκόμαστε σε συνεχή επαφή με το Υπουργείο Περιβάλλοντος και την πολιτική του ηγεσία και τον κ. Χατζηδάκη και τον κ. Οικονόμου, προκειμένου να βρούμε άμεσα την καλύτερη λύση για την εξυπηρέτηση των πολιτών.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Είναι χαρακτηριστικό ότι ένα σημαντικό κομμάτι της ανάπτυξης και ένα σημαντικό κομμάτι των νέων θέσεων εργασίας θα έρθει και με βάση την οικοδομική δραστηριότητα.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Για τον λόγο αυτό, χρειάζεται να επιταχύνουμε τις διαδικασίες έκδοσης οικοδομικών αδειών. Ετοιμάζονται και επεξεργάζονται ρυθμίσεις όπου θα απλοποιηθεί έτι περαιτέρω η οικοδομική </w:t>
      </w:r>
      <w:proofErr w:type="spellStart"/>
      <w:r w:rsidRPr="008A008C">
        <w:rPr>
          <w:rFonts w:ascii="Arial" w:hAnsi="Arial"/>
          <w:sz w:val="24"/>
          <w:szCs w:val="24"/>
          <w:lang w:eastAsia="el-GR"/>
        </w:rPr>
        <w:t>αδειοδότηση</w:t>
      </w:r>
      <w:proofErr w:type="spellEnd"/>
      <w:r w:rsidRPr="008A008C">
        <w:rPr>
          <w:rFonts w:ascii="Arial" w:hAnsi="Arial"/>
          <w:sz w:val="24"/>
          <w:szCs w:val="24"/>
          <w:lang w:eastAsia="el-GR"/>
        </w:rPr>
        <w:t>, τουλάχιστον για μικρής κλίμακας οικοδομές, την οποία ετοιμάζει το Υπουργείο Περιβάλλοντος. Και εκτιμούμε ότι την 1</w:t>
      </w:r>
      <w:r w:rsidRPr="008A008C">
        <w:rPr>
          <w:rFonts w:ascii="Arial" w:hAnsi="Arial"/>
          <w:sz w:val="24"/>
          <w:szCs w:val="24"/>
          <w:vertAlign w:val="superscript"/>
          <w:lang w:eastAsia="el-GR"/>
        </w:rPr>
        <w:t>η</w:t>
      </w:r>
      <w:r w:rsidRPr="008A008C">
        <w:rPr>
          <w:rFonts w:ascii="Arial" w:hAnsi="Arial"/>
          <w:sz w:val="24"/>
          <w:szCs w:val="24"/>
          <w:lang w:eastAsia="el-GR"/>
        </w:rPr>
        <w:t xml:space="preserve"> Νοεμβρίου θα μπορέσουμε να έχουμε παντού λειτουργικές υπηρεσίες δόμησης σχεδόν στο σύνολο των δήμων της χώρας.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Ευχαριστώ πολύ.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Κι εμείς ευχαριστούμε τον κύριο Υπουργό.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Καλώ στο Βήμα τον Κοινοβουλευτικό Εκπρόσωπο του ΚΚΕ, τον κ. Αθανάσιο </w:t>
      </w:r>
      <w:proofErr w:type="spellStart"/>
      <w:r w:rsidRPr="008A008C">
        <w:rPr>
          <w:rFonts w:ascii="Arial" w:hAnsi="Arial"/>
          <w:sz w:val="24"/>
          <w:szCs w:val="24"/>
          <w:lang w:eastAsia="el-GR"/>
        </w:rPr>
        <w:t>Παφίλη</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ΧΡΗΣΤΟΣ ΣΠΙΡΤΖΗΣ: </w:t>
      </w:r>
      <w:r w:rsidRPr="008A008C">
        <w:rPr>
          <w:rFonts w:ascii="Arial" w:hAnsi="Arial"/>
          <w:sz w:val="24"/>
          <w:szCs w:val="24"/>
          <w:lang w:eastAsia="el-GR"/>
        </w:rPr>
        <w:t>Κύριε Πρόεδρε, θέλω να θέσω ερωτήσεις…</w:t>
      </w:r>
    </w:p>
    <w:p w:rsidR="008A008C" w:rsidRPr="008A008C" w:rsidRDefault="008A008C" w:rsidP="008A008C">
      <w:pPr>
        <w:spacing w:after="0" w:line="600" w:lineRule="auto"/>
        <w:ind w:firstLine="720"/>
        <w:jc w:val="both"/>
        <w:rPr>
          <w:rFonts w:ascii="Arial" w:hAnsi="Arial"/>
          <w:b/>
          <w:sz w:val="24"/>
          <w:szCs w:val="24"/>
          <w:lang w:eastAsia="el-GR"/>
        </w:rPr>
      </w:pPr>
      <w:r w:rsidRPr="008A008C">
        <w:rPr>
          <w:rFonts w:ascii="Arial" w:hAnsi="Arial"/>
          <w:b/>
          <w:sz w:val="24"/>
          <w:szCs w:val="24"/>
          <w:lang w:eastAsia="el-GR"/>
        </w:rPr>
        <w:t xml:space="preserve">ΑΘΑΝΑΣΙΟΣ ΠΑΦΙΛΗΣ: </w:t>
      </w:r>
      <w:r w:rsidRPr="008A008C">
        <w:rPr>
          <w:rFonts w:ascii="Arial" w:hAnsi="Arial"/>
          <w:sz w:val="24"/>
          <w:szCs w:val="24"/>
          <w:lang w:eastAsia="el-GR"/>
        </w:rPr>
        <w:t>Τώρα πήρα τον λόγο. Μπορείτε να τα πείτε μετά.</w:t>
      </w:r>
      <w:r w:rsidRPr="008A008C">
        <w:rPr>
          <w:rFonts w:ascii="Arial" w:hAnsi="Arial"/>
          <w:b/>
          <w:sz w:val="24"/>
          <w:szCs w:val="24"/>
          <w:lang w:eastAsia="el-GR"/>
        </w:rPr>
        <w:t xml:space="preserve"> </w:t>
      </w:r>
      <w:r w:rsidRPr="008A008C">
        <w:rPr>
          <w:rFonts w:ascii="Arial" w:hAnsi="Arial"/>
          <w:sz w:val="24"/>
          <w:szCs w:val="24"/>
          <w:lang w:eastAsia="el-GR"/>
        </w:rPr>
        <w:t>Λίγος σεβασμός δεν βλάπτει. Μου έχει δώσει τον λόγο.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 xml:space="preserve">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τώρα ανέβηκε στο Βήμα ο κ. </w:t>
      </w:r>
      <w:proofErr w:type="spellStart"/>
      <w:r w:rsidRPr="008A008C">
        <w:rPr>
          <w:rFonts w:ascii="Arial" w:hAnsi="Arial"/>
          <w:sz w:val="24"/>
          <w:szCs w:val="24"/>
          <w:lang w:eastAsia="el-GR"/>
        </w:rPr>
        <w:t>Παφίλης</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ποιον Υπουργό θέλετε να θέσετε ερωτήσεις;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ΧΡΗΣΤΟΣ ΣΠΙΡΤΖΗΣ: Στους Υπουργούς </w:t>
      </w:r>
      <w:r w:rsidRPr="008A008C">
        <w:rPr>
          <w:rFonts w:ascii="Arial" w:hAnsi="Arial"/>
          <w:sz w:val="24"/>
          <w:szCs w:val="24"/>
          <w:lang w:eastAsia="el-GR"/>
        </w:rPr>
        <w:t xml:space="preserve">Εσωτερικών και Υποδομών και Μεταφορών.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 xml:space="preserve">Είχατε φύγει εσείς.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πρέπει να βάζουμε κάποια πράγματα στη θέση τους. Όταν τελείωσε ο λόγος των Υπουργών που προηγήθηκαν, όπως είδατε, ο κ. </w:t>
      </w:r>
      <w:proofErr w:type="spellStart"/>
      <w:r w:rsidRPr="008A008C">
        <w:rPr>
          <w:rFonts w:ascii="Arial" w:hAnsi="Arial"/>
          <w:sz w:val="24"/>
          <w:szCs w:val="24"/>
          <w:lang w:eastAsia="el-GR"/>
        </w:rPr>
        <w:t>Τζανακόπουλος</w:t>
      </w:r>
      <w:proofErr w:type="spellEnd"/>
      <w:r w:rsidRPr="008A008C">
        <w:rPr>
          <w:rFonts w:ascii="Arial" w:hAnsi="Arial"/>
          <w:sz w:val="24"/>
          <w:szCs w:val="24"/>
          <w:lang w:eastAsia="el-GR"/>
        </w:rPr>
        <w:t xml:space="preserve"> αναφέρθηκε στον κ.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xml:space="preserve">. Του δόθηκε ο λόγος, απάντησε, τελείωσε. Κανείς δεν ζήτησε τον λόγο για τον κ. Καραμανλή. Και έρχεστε τώρα και ζητάτε τον λόγο. Για τον κ. </w:t>
      </w:r>
      <w:proofErr w:type="spellStart"/>
      <w:r w:rsidRPr="008A008C">
        <w:rPr>
          <w:rFonts w:ascii="Arial" w:hAnsi="Arial"/>
          <w:sz w:val="24"/>
          <w:szCs w:val="24"/>
          <w:lang w:eastAsia="el-GR"/>
        </w:rPr>
        <w:t>Λιβάνιο</w:t>
      </w:r>
      <w:proofErr w:type="spellEnd"/>
      <w:r w:rsidRPr="008A008C">
        <w:rPr>
          <w:rFonts w:ascii="Arial" w:hAnsi="Arial"/>
          <w:sz w:val="24"/>
          <w:szCs w:val="24"/>
          <w:lang w:eastAsia="el-GR"/>
        </w:rPr>
        <w:t xml:space="preserve"> θα πάρετε τον λόγο αμέσως μετά την τοποθέτηση του κ. </w:t>
      </w:r>
      <w:proofErr w:type="spellStart"/>
      <w:r w:rsidRPr="008A008C">
        <w:rPr>
          <w:rFonts w:ascii="Arial" w:hAnsi="Arial"/>
          <w:sz w:val="24"/>
          <w:szCs w:val="24"/>
          <w:lang w:eastAsia="el-GR"/>
        </w:rPr>
        <w:t>Παφίλη</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w:t>
      </w:r>
      <w:proofErr w:type="spellStart"/>
      <w:r w:rsidRPr="008A008C">
        <w:rPr>
          <w:rFonts w:ascii="Arial" w:hAnsi="Arial"/>
          <w:sz w:val="24"/>
          <w:szCs w:val="24"/>
          <w:lang w:eastAsia="el-GR"/>
        </w:rPr>
        <w:t>Παφίλη</w:t>
      </w:r>
      <w:proofErr w:type="spellEnd"/>
      <w:r w:rsidRPr="008A008C">
        <w:rPr>
          <w:rFonts w:ascii="Arial" w:hAnsi="Arial"/>
          <w:sz w:val="24"/>
          <w:szCs w:val="24"/>
          <w:lang w:eastAsia="el-GR"/>
        </w:rPr>
        <w:t xml:space="preserve">, συγγνώμη. Έχετε τον λόγο.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ΑΘΑΝΑΣΙΟΣ ΠΑΦΙΛΗΣ: </w:t>
      </w:r>
      <w:r w:rsidRPr="008A008C">
        <w:rPr>
          <w:rFonts w:ascii="Arial" w:hAnsi="Arial"/>
          <w:sz w:val="24"/>
          <w:szCs w:val="24"/>
          <w:lang w:eastAsia="el-GR"/>
        </w:rPr>
        <w:t xml:space="preserve">Παρ’ ότι συζητάμε ένα νομοσχέδιο του Υπουργείου Δικαιοσύνης, το πολιτικό μενού έχει διαμορφωθεί ήδη. Και έχει διαμορφωθεί έτσι, γιατί όταν θέλεις να κρύψεις τη στρατηγική συμφωνία, δίνεις τη μάχη στα επιμέρους. Αυτό συμβαίνει και είναι </w:t>
      </w:r>
      <w:proofErr w:type="spellStart"/>
      <w:r w:rsidRPr="008A008C">
        <w:rPr>
          <w:rFonts w:ascii="Arial" w:hAnsi="Arial"/>
          <w:sz w:val="24"/>
          <w:szCs w:val="24"/>
          <w:lang w:eastAsia="el-GR"/>
        </w:rPr>
        <w:t>χιλιοπαιγμένο</w:t>
      </w:r>
      <w:proofErr w:type="spellEnd"/>
      <w:r w:rsidRPr="008A008C">
        <w:rPr>
          <w:rFonts w:ascii="Arial" w:hAnsi="Arial"/>
          <w:sz w:val="24"/>
          <w:szCs w:val="24"/>
          <w:lang w:eastAsia="el-GR"/>
        </w:rPr>
        <w:t xml:space="preserve"> έργο και το έχουμε δει.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Τι λέει το «μενού»; «</w:t>
      </w:r>
      <w:r w:rsidRPr="008A008C">
        <w:rPr>
          <w:rFonts w:ascii="Arial" w:hAnsi="Arial"/>
          <w:sz w:val="24"/>
          <w:szCs w:val="24"/>
          <w:lang w:val="en-US" w:eastAsia="el-GR"/>
        </w:rPr>
        <w:t>NOVARTIS</w:t>
      </w:r>
      <w:r w:rsidRPr="008A008C">
        <w:rPr>
          <w:rFonts w:ascii="Arial" w:hAnsi="Arial"/>
          <w:sz w:val="24"/>
          <w:szCs w:val="24"/>
          <w:lang w:eastAsia="el-GR"/>
        </w:rPr>
        <w:t xml:space="preserve">», </w:t>
      </w:r>
      <w:proofErr w:type="spellStart"/>
      <w:r w:rsidRPr="008A008C">
        <w:rPr>
          <w:rFonts w:ascii="Arial" w:hAnsi="Arial"/>
          <w:sz w:val="24"/>
          <w:szCs w:val="24"/>
          <w:lang w:eastAsia="el-GR"/>
        </w:rPr>
        <w:t>Μιωνή</w:t>
      </w:r>
      <w:proofErr w:type="spellEnd"/>
      <w:r w:rsidRPr="008A008C">
        <w:rPr>
          <w:rFonts w:ascii="Arial" w:hAnsi="Arial"/>
          <w:sz w:val="24"/>
          <w:szCs w:val="24"/>
          <w:lang w:eastAsia="el-GR"/>
        </w:rPr>
        <w:t xml:space="preserve"> και λίστα Πέτσα, τα βασικά. Για να δούμε, λοιπόν, αυτό το «μενού» πώς διαμορφώνεται και δίνει την ευκαιρία για τις κλασικές «κοκορομαχίες», για να μην πω καμμιά βαριά κουβέντα.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w:t>
      </w:r>
      <w:r w:rsidRPr="008A008C">
        <w:rPr>
          <w:rFonts w:ascii="Arial" w:hAnsi="Arial"/>
          <w:sz w:val="24"/>
          <w:szCs w:val="24"/>
          <w:lang w:val="en-US" w:eastAsia="el-GR"/>
        </w:rPr>
        <w:t>NOVARTIS</w:t>
      </w:r>
      <w:r w:rsidRPr="008A008C">
        <w:rPr>
          <w:rFonts w:ascii="Arial" w:hAnsi="Arial"/>
          <w:sz w:val="24"/>
          <w:szCs w:val="24"/>
          <w:lang w:eastAsia="el-GR"/>
        </w:rPr>
        <w:t xml:space="preserve">». Και οι μεν και οι δε και το ΠΑΣΟΚ μέσα, το ΚΙΝΑΛ. Πείτε μας. Εσείς δεν κάνατε –κύριε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θα αρχίσω από εσάς- τα πάντα για να μην διερευνηθεί σε βάθος το σκάνδαλο «</w:t>
      </w:r>
      <w:r w:rsidRPr="008A008C">
        <w:rPr>
          <w:rFonts w:ascii="Arial" w:hAnsi="Arial"/>
          <w:sz w:val="24"/>
          <w:szCs w:val="24"/>
          <w:lang w:val="en-US" w:eastAsia="el-GR"/>
        </w:rPr>
        <w:t>NOVARTIS</w:t>
      </w:r>
      <w:r w:rsidRPr="008A008C">
        <w:rPr>
          <w:rFonts w:ascii="Arial" w:hAnsi="Arial"/>
          <w:sz w:val="24"/>
          <w:szCs w:val="24"/>
          <w:lang w:eastAsia="el-GR"/>
        </w:rPr>
        <w:t>»; Ναι ή όχι;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ΧΡΗΣΤΟΣ ΣΠΙΡΤΖΗΣ: </w:t>
      </w:r>
      <w:r w:rsidRPr="008A008C">
        <w:rPr>
          <w:rFonts w:ascii="Arial" w:hAnsi="Arial"/>
          <w:sz w:val="24"/>
          <w:szCs w:val="24"/>
          <w:lang w:eastAsia="el-GR"/>
        </w:rPr>
        <w:t xml:space="preserve">Όχι!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ΑΘΑΝΑΣΙΟΣ ΠΑΦΙΛΗΣ: </w:t>
      </w:r>
      <w:r w:rsidRPr="008A008C">
        <w:rPr>
          <w:rFonts w:ascii="Arial" w:hAnsi="Arial"/>
          <w:sz w:val="24"/>
          <w:szCs w:val="24"/>
          <w:lang w:eastAsia="el-GR"/>
        </w:rPr>
        <w:t xml:space="preserve">Εσείς κάνατε τα πάντα. Αρνηθήκατε την πρόταση που κάναμε επανειλημμένα και παίξατε, όπως παίζουν και οι άλλοι -καλύτερα ή χειρότερα δεν έχει σημασία- πολιτικό παιχνίδι. Θα τα ακούσετε και μετά.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Εσείς της Νέας Δημοκρατίας, γιατί φωνάζετε; Επικεντρώσατε την «</w:t>
      </w:r>
      <w:r w:rsidRPr="008A008C">
        <w:rPr>
          <w:rFonts w:ascii="Arial" w:hAnsi="Arial"/>
          <w:sz w:val="24"/>
          <w:szCs w:val="24"/>
          <w:lang w:val="en-US" w:eastAsia="el-GR"/>
        </w:rPr>
        <w:t>NOVARTIS</w:t>
      </w:r>
      <w:r w:rsidRPr="008A008C">
        <w:rPr>
          <w:rFonts w:ascii="Arial" w:hAnsi="Arial"/>
          <w:sz w:val="24"/>
          <w:szCs w:val="24"/>
          <w:lang w:eastAsia="el-GR"/>
        </w:rPr>
        <w:t>» στον Παπαγγελόπουλο τελικά, όπως έγινε με τη «</w:t>
      </w:r>
      <w:r w:rsidRPr="008A008C">
        <w:rPr>
          <w:rFonts w:ascii="Arial" w:hAnsi="Arial"/>
          <w:sz w:val="24"/>
          <w:szCs w:val="24"/>
          <w:lang w:val="en-US" w:eastAsia="el-GR"/>
        </w:rPr>
        <w:t>SIEMENS</w:t>
      </w:r>
      <w:r w:rsidRPr="008A008C">
        <w:rPr>
          <w:rFonts w:ascii="Arial" w:hAnsi="Arial"/>
          <w:sz w:val="24"/>
          <w:szCs w:val="24"/>
          <w:lang w:eastAsia="el-GR"/>
        </w:rPr>
        <w:t>», όπου με τη «</w:t>
      </w:r>
      <w:r w:rsidRPr="008A008C">
        <w:rPr>
          <w:rFonts w:ascii="Arial" w:hAnsi="Arial"/>
          <w:sz w:val="24"/>
          <w:szCs w:val="24"/>
          <w:lang w:val="en-US" w:eastAsia="el-GR"/>
        </w:rPr>
        <w:t>SIEMENS</w:t>
      </w:r>
      <w:r w:rsidRPr="008A008C">
        <w:rPr>
          <w:rFonts w:ascii="Arial" w:hAnsi="Arial"/>
          <w:sz w:val="24"/>
          <w:szCs w:val="24"/>
          <w:lang w:eastAsia="el-GR"/>
        </w:rPr>
        <w:t xml:space="preserve">» ήταν όλοι υπεύθυνοι, οι επτά υπεύθυνοι ήταν τρεις, εκ των οποίων ένας, ο </w:t>
      </w:r>
      <w:proofErr w:type="spellStart"/>
      <w:r w:rsidRPr="008A008C">
        <w:rPr>
          <w:rFonts w:ascii="Arial" w:hAnsi="Arial"/>
          <w:sz w:val="24"/>
          <w:szCs w:val="24"/>
          <w:lang w:eastAsia="el-GR"/>
        </w:rPr>
        <w:t>Μαντέλης</w:t>
      </w:r>
      <w:proofErr w:type="spellEnd"/>
      <w:r w:rsidRPr="008A008C">
        <w:rPr>
          <w:rFonts w:ascii="Arial" w:hAnsi="Arial"/>
          <w:sz w:val="24"/>
          <w:szCs w:val="24"/>
          <w:lang w:eastAsia="el-GR"/>
        </w:rPr>
        <w:t xml:space="preserve">. Έτσι εξελίχθηκε. Αυτά τα λέμε για τον λαό, όχι για εσάς. Εσείς ξέρετε πολύ καλά τι συμβαίνει.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Ο εξωδικαστικός συμβιβασμός τι είναι; Είναι ακριβώς μια φωτοτυπία του τι συνέβη και του τι συμβαίνει γενικά όταν υποτίθεται ότι βγαίνουν τέτοια σκάνδαλα στη φόρα. Και δεν βγαίνουν από έρευνες των κυβερνήσεων, αλλά βγαίνουν από μεγάλες αντιπαραθέσεις κρατών και εταιρειών, που ουσιαστικά κρύβουν και την έκταση και τους πραγματικούς υπεύθυνους για το σκάνδαλο «</w:t>
      </w:r>
      <w:r w:rsidRPr="008A008C">
        <w:rPr>
          <w:rFonts w:ascii="Arial" w:hAnsi="Arial"/>
          <w:sz w:val="24"/>
          <w:szCs w:val="24"/>
          <w:lang w:val="en-US" w:eastAsia="el-GR"/>
        </w:rPr>
        <w:t>NOVARTIS</w:t>
      </w:r>
      <w:r w:rsidRPr="008A008C">
        <w:rPr>
          <w:rFonts w:ascii="Arial" w:hAnsi="Arial"/>
          <w:sz w:val="24"/>
          <w:szCs w:val="24"/>
          <w:lang w:eastAsia="el-GR"/>
        </w:rPr>
        <w:t xml:space="preserve">», που είναι η εμπορευματοποίηση του φαρμάκου, ο ασύλληπτος, </w:t>
      </w:r>
      <w:r w:rsidRPr="008A008C">
        <w:rPr>
          <w:rFonts w:ascii="Arial" w:hAnsi="Arial"/>
          <w:sz w:val="24"/>
          <w:szCs w:val="24"/>
          <w:lang w:eastAsia="el-GR"/>
        </w:rPr>
        <w:lastRenderedPageBreak/>
        <w:t xml:space="preserve">τεράστιος, ανταγωνισμός των εταιρειών. Και τώρα βγαίνετε και οι δύο δικαιωμένοι.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Πώς έκλεισε η συμφωνία της «</w:t>
      </w:r>
      <w:r w:rsidRPr="008A008C">
        <w:rPr>
          <w:rFonts w:ascii="Arial" w:hAnsi="Arial"/>
          <w:sz w:val="24"/>
          <w:szCs w:val="24"/>
          <w:lang w:val="en-US" w:eastAsia="el-GR"/>
        </w:rPr>
        <w:t>SIEMENS</w:t>
      </w:r>
      <w:r w:rsidRPr="008A008C">
        <w:rPr>
          <w:rFonts w:ascii="Arial" w:hAnsi="Arial"/>
          <w:sz w:val="24"/>
          <w:szCs w:val="24"/>
          <w:lang w:eastAsia="el-GR"/>
        </w:rPr>
        <w:t>»; Θα γυρίσω σ’ αυτό, γιατί θεωρήθηκε το μεγαλύτερο σκάνδαλο του αιώνα. Πώς έκλεισε; Έκλεισε με μία συμφωνία που υπέγραψε η κυβέρνηση Νέας Δημοκρατίας - ΠΑΣΟΚ με τη «</w:t>
      </w:r>
      <w:r w:rsidRPr="008A008C">
        <w:rPr>
          <w:rFonts w:ascii="Arial" w:hAnsi="Arial"/>
          <w:sz w:val="24"/>
          <w:szCs w:val="24"/>
          <w:lang w:val="en-US" w:eastAsia="el-GR"/>
        </w:rPr>
        <w:t>SIEMENS</w:t>
      </w:r>
      <w:r w:rsidRPr="008A008C">
        <w:rPr>
          <w:rFonts w:ascii="Arial" w:hAnsi="Arial"/>
          <w:sz w:val="24"/>
          <w:szCs w:val="24"/>
          <w:lang w:eastAsia="el-GR"/>
        </w:rPr>
        <w:t xml:space="preserve">» ότι θα κάνει επενδύσεις στην Ελλάδα και ότι θα μας βοηθήσει, λέει, να χτυπήσουμε τη διαφθορά. </w:t>
      </w:r>
    </w:p>
    <w:p w:rsidR="008A008C" w:rsidRPr="008A008C" w:rsidRDefault="008A008C" w:rsidP="008A008C">
      <w:pPr>
        <w:spacing w:after="0" w:line="600" w:lineRule="auto"/>
        <w:ind w:firstLine="720"/>
        <w:jc w:val="both"/>
        <w:rPr>
          <w:rFonts w:ascii="Arial" w:hAnsi="Arial"/>
          <w:sz w:val="24"/>
          <w:szCs w:val="24"/>
          <w:lang w:eastAsia="el-GR"/>
        </w:rPr>
      </w:pPr>
      <w:proofErr w:type="spellStart"/>
      <w:r w:rsidRPr="008A008C">
        <w:rPr>
          <w:rFonts w:ascii="Arial" w:hAnsi="Arial"/>
          <w:sz w:val="24"/>
          <w:szCs w:val="24"/>
          <w:lang w:eastAsia="el-GR"/>
        </w:rPr>
        <w:t>Θου</w:t>
      </w:r>
      <w:proofErr w:type="spellEnd"/>
      <w:r w:rsidRPr="008A008C">
        <w:rPr>
          <w:rFonts w:ascii="Arial" w:hAnsi="Arial"/>
          <w:sz w:val="24"/>
          <w:szCs w:val="24"/>
          <w:lang w:eastAsia="el-GR"/>
        </w:rPr>
        <w:t xml:space="preserve">, Κύριε, </w:t>
      </w:r>
      <w:proofErr w:type="spellStart"/>
      <w:r w:rsidRPr="008A008C">
        <w:rPr>
          <w:rFonts w:ascii="Arial" w:hAnsi="Arial"/>
          <w:sz w:val="24"/>
          <w:szCs w:val="24"/>
          <w:lang w:eastAsia="el-GR"/>
        </w:rPr>
        <w:t>φυλακήν</w:t>
      </w:r>
      <w:proofErr w:type="spellEnd"/>
      <w:r w:rsidRPr="008A008C">
        <w:rPr>
          <w:rFonts w:ascii="Arial" w:hAnsi="Arial"/>
          <w:sz w:val="24"/>
          <w:szCs w:val="24"/>
          <w:lang w:eastAsia="el-GR"/>
        </w:rPr>
        <w:t xml:space="preserve"> τω στόματί μου! Η «</w:t>
      </w:r>
      <w:r w:rsidRPr="008A008C">
        <w:rPr>
          <w:rFonts w:ascii="Arial" w:hAnsi="Arial"/>
          <w:sz w:val="24"/>
          <w:szCs w:val="24"/>
          <w:lang w:val="en-US" w:eastAsia="el-GR"/>
        </w:rPr>
        <w:t>SIEMENS</w:t>
      </w:r>
      <w:r w:rsidRPr="008A008C">
        <w:rPr>
          <w:rFonts w:ascii="Arial" w:hAnsi="Arial"/>
          <w:sz w:val="24"/>
          <w:szCs w:val="24"/>
          <w:lang w:eastAsia="el-GR"/>
        </w:rPr>
        <w:t>» θα μας βοηθήσει! Εκατόν είκοσι χώρες ήταν μπλεγμένες. Ο ΣΥΡΙΖΑ τότε είχε βγει στα «κεραμίδια» ότι «θα καταγγείλω αυτή τη συμφωνία και είναι απαράδεκτη». Και μόλις ήρθε στην κυβέρνηση την εφάρμοσε μια χαρά. Έτσι τώρα και με τη «</w:t>
      </w:r>
      <w:r w:rsidRPr="008A008C">
        <w:rPr>
          <w:rFonts w:ascii="Arial" w:hAnsi="Arial"/>
          <w:sz w:val="24"/>
          <w:szCs w:val="24"/>
          <w:lang w:val="en-US" w:eastAsia="el-GR"/>
        </w:rPr>
        <w:t>NOVARTIS</w:t>
      </w:r>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Δεύτερον, η υπόθεση </w:t>
      </w:r>
      <w:proofErr w:type="spellStart"/>
      <w:r w:rsidRPr="008A008C">
        <w:rPr>
          <w:rFonts w:ascii="Arial" w:hAnsi="Arial"/>
          <w:sz w:val="24"/>
          <w:szCs w:val="24"/>
          <w:lang w:eastAsia="el-GR"/>
        </w:rPr>
        <w:t>Μιωνή</w:t>
      </w:r>
      <w:proofErr w:type="spellEnd"/>
      <w:r w:rsidRPr="008A008C">
        <w:rPr>
          <w:rFonts w:ascii="Arial" w:hAnsi="Arial"/>
          <w:sz w:val="24"/>
          <w:szCs w:val="24"/>
          <w:lang w:eastAsia="el-GR"/>
        </w:rPr>
        <w:t xml:space="preserve">. Τι δείχνει για τον λαό αυτό το πάρε-δώσε των κυβερνήσεων, όλων των κυβερνήσεων, με τους επιχειρηματικούς ομίλους και το πάρε-δώσε με τα κράτη; Σας ρωτάω και ο ελληνικός λαός ακούει.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Μαγνητοφώνησε ο </w:t>
      </w:r>
      <w:proofErr w:type="spellStart"/>
      <w:r w:rsidRPr="008A008C">
        <w:rPr>
          <w:rFonts w:ascii="Arial" w:hAnsi="Arial"/>
          <w:sz w:val="24"/>
          <w:szCs w:val="24"/>
          <w:lang w:eastAsia="el-GR"/>
        </w:rPr>
        <w:t>Μιωνή</w:t>
      </w:r>
      <w:proofErr w:type="spellEnd"/>
      <w:r w:rsidRPr="008A008C">
        <w:rPr>
          <w:rFonts w:ascii="Arial" w:hAnsi="Arial"/>
          <w:sz w:val="24"/>
          <w:szCs w:val="24"/>
          <w:lang w:eastAsia="el-GR"/>
        </w:rPr>
        <w:t xml:space="preserve"> τη συνομιλία; Ναι ή όχι; Καλά, αυτοί είναι οι σύμμαχοί σας; Αυτούς δεν έχετε συμμάχους; Το Ισραήλ το έχετε «θεό». Και ο ΣΥΡΙΖΑ. Τσακώνεστε ποιος αναβάθμισε τις συμφωνίες και τις σχέσεις με ένα κράτος δολοφόνο. Και σας μαγνητοφώνησε κιόλας από πάνω. Γι’ αυτό δεν θα μιλήσει κανένας; Ούτε ο ΣΥΡΙΖΑ μιλάει.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Ο ΣΥΡΙΖΑ λέει: «Είναι νόμιμες;». Τι νόμιμες; Να βάλει ζήτημα να κάνουμε διαμαρτυρία στο κράτος του Ισραήλ. Γιατί με κρατική εντολή ήρθε, με τον «</w:t>
      </w:r>
      <w:proofErr w:type="spellStart"/>
      <w:r w:rsidRPr="008A008C">
        <w:rPr>
          <w:rFonts w:ascii="Arial" w:hAnsi="Arial"/>
          <w:sz w:val="24"/>
          <w:szCs w:val="24"/>
          <w:lang w:eastAsia="el-GR"/>
        </w:rPr>
        <w:t>Μπίμπι</w:t>
      </w:r>
      <w:proofErr w:type="spellEnd"/>
      <w:r w:rsidRPr="008A008C">
        <w:rPr>
          <w:rFonts w:ascii="Arial" w:hAnsi="Arial"/>
          <w:sz w:val="24"/>
          <w:szCs w:val="24"/>
          <w:lang w:eastAsia="el-GR"/>
        </w:rPr>
        <w:t xml:space="preserve">», τον </w:t>
      </w:r>
      <w:proofErr w:type="spellStart"/>
      <w:r w:rsidRPr="008A008C">
        <w:rPr>
          <w:rFonts w:ascii="Arial" w:hAnsi="Arial"/>
          <w:sz w:val="24"/>
          <w:szCs w:val="24"/>
          <w:lang w:eastAsia="el-GR"/>
        </w:rPr>
        <w:t>Νετανιάχου</w:t>
      </w:r>
      <w:proofErr w:type="spellEnd"/>
      <w:r w:rsidRPr="008A008C">
        <w:rPr>
          <w:rFonts w:ascii="Arial" w:hAnsi="Arial"/>
          <w:sz w:val="24"/>
          <w:szCs w:val="24"/>
          <w:lang w:eastAsia="el-GR"/>
        </w:rPr>
        <w:t xml:space="preserve">, δηλαδή, τον οποίο ειδοποιήσατε αμέσως.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Νέα Δημοκρατία γιατί δεν μιλάει γι’ αυτό; Γιατί δεν κάνει διάβημα η Κυβέρνηση ότι είναι απαράδεκτο οικονομικός παράγοντας που ήρθε στην Ελλάδα - αν ισχύουν και όσα ισχύουν, αυτά που ισχύουν- να μαγνητοφωνεί Υπουργό ελληνικής κυβέρνησης. Γιατί δεν μιλάτε όλοι; Κανένας δεν μιλάει γι’ αυτά. Είναι δεδομένα. Με αυτούς κάνετε συμφωνίες, φυσικά σε βάρος των λαών.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Παρεμπιπτόντως, από το 2017, 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και κύριοι της Νέας Δημοκρατίας, έχουμε καταγγείλει συνακροάσεις και παρακολουθήσεις των γραφείων της Κεντρικής Επιτροπής του ΚΚΕ. Τι κάνατε; Υπάρχουν στοιχεία. Η ΑΔΑΕ, η οποία «σφυρίζει» αδιάφορα, ξέρει ότι είναι από δεκατέσσερις χώρες. Ξέρει ότι είναι από τη Μεγάλη Βρετανία, τις Ηνωμένες Πολιτείες Αμερικής κ.λπ.. Σιγή, «νεκροταφείο»!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ξεφτίλα ήταν, που λέει η δικαιοσύνη ότι δεν μπορούμε να το διερευνήσουμε, γιατί δεν έχουμε τον αριθμό πρωτοκόλλου. Και αναγκαστήκαμε να το δημοσιεύσουμε. Επομένως, γιατί μιλάτε, άραγε;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Πάμε παρακάτω. Τρίτο ζήτημα, η λίστα Πέτσα, η λίστα Παππά ή δεν ξέρω ποιου. Μάλιστα! Λέτε ότι έδωσε λεφτά κρυφά. Υπάρχουν όλα. Ερώτημα: </w:t>
      </w:r>
      <w:r w:rsidRPr="008A008C">
        <w:rPr>
          <w:rFonts w:ascii="Arial" w:hAnsi="Arial"/>
          <w:sz w:val="24"/>
          <w:szCs w:val="24"/>
          <w:lang w:eastAsia="el-GR"/>
        </w:rPr>
        <w:lastRenderedPageBreak/>
        <w:t xml:space="preserve">Γιατί δεν υιοθετείτε την τροπολογία του ΚΚΕ; Κύριε Τσιάρα; 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Από το ΠΑΣΟΚ τα ίδια. Τι λέμε εμείς;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Πρώτον. Τα μηνύματα του Υπουργείου Υγείας και άλλων φορέων του δημοσίου για πρόληψη, αντιμετώπιση ασθενειών, επιδημιών, εμβολιασμούς δωρεάν από όλα τα μαζικά μέσα ενημέρωσης υποχρεωτικά.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Πού διαφωνείτε; Πείτε μας. Πού διαφωνείτε; Είναι δυνατόν να πεθαίνει ο κόσμος και αυτοί να βγάζουν χρήμα και, μάλιστα, κρατικό από τις τσέπες των εργαζομένων; Τι βαρβαρότητα είναι αυτή και απανθρωπιά; Και φάνηκαν τώρα στην κρίση του κορωνοϊού. Γιατί τους δώσατε τόσα χρήματα; Απολογηθείτε στον ελληνικό λαό, τους πεθαμένους, τους αρρώστους, σ’ αυτούς που υποφέρουν. Γιατί, λοιπόν, δεν το δέχεστε αυτό;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Δεύτερον. Τι λέμε; Αναλυτική δημοσίευση στην ιστοσελίδα της Γενικής Γραμματείας Ενημέρωσης για το ποιος και πόσα παίρνει. Πού διαφωνείτε, εσείς που έχετε κάνει τη διαφάνεια «σημαία», ενώ εμείς λέμε ότι κοροϊδία είναι η διαφάνεια; Γιατί δεν το δέχεστε; Τι έχετε να κρύψετε όλοι σας που κυβερνήσατε αυτήν τη χώρα;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Τρίτον. Τα ποσά πώς δίνονται; Αν υπάρχουν αντικειμενικά κριτήρια. Αν δεν τηρηθούν, εμείς λέμε να ακυρωθούν και να γυρίσουν τα χρήματα πίσω. Και αν υπάρχει παράλειψη δημοσιότητας, να έχει ποινική δίωξη.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Πείτε μας. Πού διαφωνείτε σε αυτά; Τι φοβάστε; Λέτε και δεν ξέρουμε τα «παιχνίδια» που παίζετε όλοι σας σε βάρος του λαού, που είναι βρώμικα; Με όλα τα μέσα ενημέρωσης; Με ανύπαρκτα </w:t>
      </w:r>
      <w:r w:rsidRPr="008A008C">
        <w:rPr>
          <w:rFonts w:ascii="Arial" w:hAnsi="Arial"/>
          <w:sz w:val="24"/>
          <w:szCs w:val="24"/>
          <w:lang w:val="en-US" w:eastAsia="el-GR"/>
        </w:rPr>
        <w:t>site</w:t>
      </w:r>
      <w:r w:rsidRPr="008A008C">
        <w:rPr>
          <w:rFonts w:ascii="Arial" w:hAnsi="Arial"/>
          <w:sz w:val="24"/>
          <w:szCs w:val="24"/>
          <w:lang w:eastAsia="el-GR"/>
        </w:rPr>
        <w:t xml:space="preserve">; Με τους «γίγαντες» της ενημέρωσης, που είναι και εφοπλιστές, που είναι και κατασκευαστές και οτιδήποτε άλλο και τους φλομώνετε στο χρήμα από τον ελληνικό λαό; Πού διαφωνείτε; Όταν θα πάτε και θα σας ρωτήσουν, να πείτε στον κόσμο γιατί δεν το θέλετε.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Τέταρτο. Και εδώ είναι το «ζουμί». Τα τελευταία δέκα χρόνια να δοθούν όλα τα στοιχεία και κάθε «κατεργάρης» να πάει στον «πάγκο» του. Και η Νέα Δημοκρατία και ο ΣΥΡΙΖΑ και το ΠΑΣΟΚ.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Πού διαφωνείτε; Τι φοβάστε; Τι θα πείτε σε έναν εργαζόμενο που «φτύνει αίμα»; Ότι δώσατε 15 εκατομμύρια για διαφήμιση -για παρουσίαση, όπως λέτε- για το τι θα πρέπει να κάνει ο κόσμος για να μην πεθάνει; Τι θα του πείτε, αλήθεια; Εμείς θα το προβάλλουμε και θα δούμε.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Το βασικό, βέβαια, όπως λέτε –κι είναι σωστό αυτό από μια άποψη, δεν έχουμε αντίρρηση ούτε είμαστε μικρόψυχοι- είναι αυτό που είπε, η δικονομία του Ελεγκτικού Συνεδρίου, παρ’ ότι σε αυτό έχουμε ορισμένες διαφωνίες σοβαρές. Πάντως, το βασικό είναι αυτό. Όμως τα άρθρα που προστέθηκαν…</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Όχι από εμάς.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color w:val="111111"/>
          <w:sz w:val="24"/>
          <w:szCs w:val="24"/>
          <w:lang w:eastAsia="el-GR"/>
        </w:rPr>
        <w:t>ΑΘΑΝΑΣΙΟΣ ΠΑΦΙΛΗΣ:</w:t>
      </w:r>
      <w:r w:rsidRPr="008A008C">
        <w:rPr>
          <w:rFonts w:ascii="Arial" w:hAnsi="Arial" w:cs="Arial"/>
          <w:color w:val="111111"/>
          <w:sz w:val="24"/>
          <w:szCs w:val="24"/>
          <w:lang w:eastAsia="el-GR"/>
        </w:rPr>
        <w:t xml:space="preserve"> Τα επενδυτικά </w:t>
      </w:r>
      <w:r w:rsidRPr="008A008C">
        <w:rPr>
          <w:rFonts w:ascii="Arial" w:hAnsi="Arial"/>
          <w:sz w:val="24"/>
          <w:szCs w:val="24"/>
          <w:lang w:eastAsia="el-GR"/>
        </w:rPr>
        <w:t xml:space="preserve">δικαστήρια τι είναι; </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lastRenderedPageBreak/>
        <w:t xml:space="preserve">ΚΩΝΣΤΑΝΤΙΝΟΣ ΤΣΙΑΡΑΣ (Υπουργός Δικαιοσύνης): </w:t>
      </w:r>
      <w:r w:rsidRPr="008A008C">
        <w:rPr>
          <w:rFonts w:ascii="Arial" w:hAnsi="Arial" w:cs="Arial"/>
          <w:color w:val="111111"/>
          <w:sz w:val="24"/>
          <w:szCs w:val="24"/>
          <w:lang w:eastAsia="el-GR"/>
        </w:rPr>
        <w:t xml:space="preserve">Άλλο αυτό.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ΑΘΑΝΑΣΙΟΣ ΠΑΦΙΛΗΣ:</w:t>
      </w:r>
      <w:r w:rsidRPr="008A008C">
        <w:rPr>
          <w:rFonts w:ascii="Arial" w:hAnsi="Arial"/>
          <w:sz w:val="24"/>
          <w:szCs w:val="24"/>
          <w:lang w:eastAsia="el-GR"/>
        </w:rPr>
        <w:t xml:space="preserve"> Α, άλλο θέμα αυτό. Αυτό είναι η δικονομία του Ελεγκτικού Συνεδρίου, κύριε Τσιάρα; Είναι η δικονομία του Ελεγκτικού Συνεδρίου; </w:t>
      </w:r>
    </w:p>
    <w:p w:rsidR="008A008C" w:rsidRPr="008A008C" w:rsidRDefault="008A008C" w:rsidP="008A008C">
      <w:pPr>
        <w:tabs>
          <w:tab w:val="left" w:pos="1905"/>
        </w:tabs>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Όχι.</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ΑΘΑΝΑΣΙΟΣ ΠΑΦΙΛΗΣ:</w:t>
      </w:r>
      <w:r w:rsidRPr="008A008C">
        <w:rPr>
          <w:rFonts w:ascii="Arial" w:hAnsi="Arial"/>
          <w:sz w:val="24"/>
          <w:szCs w:val="24"/>
          <w:lang w:eastAsia="el-GR"/>
        </w:rPr>
        <w:t xml:space="preserve"> Α, μπράβο. Τα άρθρα που προσθέσατε συν οι τροπολογίες που φέρατε είναι πολύ σοβαρές. Και δεν είναι αυτό, κι εμείς εκεί επικεντρώνουμε χωρίς να υποτιμάμε ορισμένα άλλα πράγματα. Τι κάνετε; Επενδυτικά δικαστήρια. Εσείς που λέτε για δικαιοσύνη για όλους, έχουμε δύο ταχυτήτων, έχουμε την ελίτ, που σπρώχνει τις επενδύσεις φουλ -κι ο ΣΥΡΙΖΑ ψηφίζει «παρών», γιατί δεν τολμάει, τα ίδια έκανε και βάζει υποτίθεται ότι δεν είναι καλές προϋποθέσεις. Αυτό είπατε, αυτό άκουσα εδώ πέρα και δεν αλλάζει αυτό. Δεν βάζει το στρατηγικό ζήτημα. Επομένως τι έχουμε; Δύο ταχυτήτων, ο επενδυτής ο φτωχός, που δεν μπορεί να πληρώσει καλούς δικηγόρους, που δεν μπορεί να σπρώξει, και έχει δικαστήριο πολυτελείας, σαν τα κελιά του Κορυδαλλού για να κάνω μία παρομοίωση, ενώ ο λαός στην ουρά. Γιατί δεν κάνετε το ίδιο και για τις εργατικές υποθέσεις, που ο άλλος δεν έχει να φάει, που δεν του δίνουν τη σύνταξη, που του χρωστάνε χιλιάδες ευρώ και που ζει στη φτώχεια και στη δυστυχία και τους άλλους τους σπρώχνετε συνέχεια; Να γιατί είναι ταξικό, πέρα από όλα τα υπόλοιπα. Αυτούς που παράγουν τον </w:t>
      </w:r>
      <w:r w:rsidRPr="008A008C">
        <w:rPr>
          <w:rFonts w:ascii="Arial" w:hAnsi="Arial"/>
          <w:sz w:val="24"/>
          <w:szCs w:val="24"/>
          <w:lang w:eastAsia="el-GR"/>
        </w:rPr>
        <w:lastRenderedPageBreak/>
        <w:t xml:space="preserve">πλούτο τους έχετε πεταμένους. Γι’ αυτούς που υποτίθεται θα φέρουν την ανάπτυξη, πάλι από τη δουλειά και το κλέψιμο του ιδρώτα των εργαζομένων, ειδικά δικαστήρια, που πέρα από όλα τα υπόλοιπα θα αποδυναμώσουν από προσωπικό και συνολικά τα δικαστήρια.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Κι εδώ λοιπόν, μιας και μας λέτε ότι η δικαιοσύνη είναι για όλους, έχει καταθέσει το ΚΚΕ μια τροπολογία, που λέει ποιος προηγείται, για να τα πω σε απλές κουβέντες για να το ξέρει ο κόσμος, σε περίπτωση πλειστηριασμών επιχειρήσεων. Το δίλημμα είναι ποιος προηγείται, οι εργαζόμενοι ή οι τράπεζες; Οι μεν τράπεζες κάνουν επένδυση, δίνουν δάνεια, στηρίζονται από επιδοτήσεις του ελληνικού λαού, χρήματα του ελληνικού λαού, με τα προγράμματα της Ευρωπαϊκής Ένωσης, που κι αυτά των Ευρωπαίων πολιτών είναι. Και φυσικά την πάτησαν, ας το πούμε. Ας το πούμε έτσι. Μα καλά, με τον καπιταλισμό δεν είστε; Ρίσκο επιχειρηματικό δεν είναι; Ποιος θα πληρώσει; Οι εργαζόμενοι, λοιπόν, με τον ιδρώτα τους, όλα αυτά τα χρόνια αυτό πρόσφεραν, την εργατική τους δύναμη, και έρχονται τελευταίοι στον κατάλογο. Ποιοι έρχονται πρώτοι; Οι τράπεζες. Πόσα πήραν από </w:t>
      </w:r>
      <w:proofErr w:type="spellStart"/>
      <w:r w:rsidRPr="008A008C">
        <w:rPr>
          <w:rFonts w:ascii="Arial" w:hAnsi="Arial"/>
          <w:sz w:val="24"/>
          <w:szCs w:val="24"/>
          <w:lang w:eastAsia="el-GR"/>
        </w:rPr>
        <w:t>ανακεφαλαιοποίηση</w:t>
      </w:r>
      <w:proofErr w:type="spellEnd"/>
      <w:r w:rsidRPr="008A008C">
        <w:rPr>
          <w:rFonts w:ascii="Arial" w:hAnsi="Arial"/>
          <w:sz w:val="24"/>
          <w:szCs w:val="24"/>
          <w:lang w:eastAsia="el-GR"/>
        </w:rPr>
        <w:t xml:space="preserve">; Δισεκατομμύρια. Πόσα; Από όλες τις κυβερνήσεις όλα αυτά τα χρόνια.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Τι είστε; Ποια «ταξική» μας λέτε; Βάρβαρη είναι αυτή η πολιτική, βάρβαρη ταξική, σκληρή, απάνθρωπη. Μη μας πείτε ότι είναι πιο σημαντικές οι τράπεζες από τους εργαζόμενους που δούλεψαν στη βιομηχανία και παντού </w:t>
      </w:r>
      <w:r w:rsidRPr="008A008C">
        <w:rPr>
          <w:rFonts w:ascii="Arial" w:hAnsi="Arial"/>
          <w:sz w:val="24"/>
          <w:szCs w:val="24"/>
          <w:lang w:eastAsia="el-GR"/>
        </w:rPr>
        <w:lastRenderedPageBreak/>
        <w:t xml:space="preserve">και που για διάφορους λόγους, εκτός από εξαιρέσεις, οι διάφοροι επιχειρηματίες και επενδυτές τις έκλεισαν ή χρεοκόπησαν. Άμα σταματήσουν οι εργαζόμενοι να δουλεύουν, δουλεύει τίποτα; Αυτοί παρήγαγαν τον πλούτο.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Εσείς, λοιπόν, τους μεν, που έδωσαν τον ιδρώτα τους, τους πετάτε, κυριολεκτικά τους πετάτε. Και ο ΣΥΡΙΖΑ αυτό που έκανε ήταν μεσοβέζικο, για έξι μήνες και λοιπά και λοιπά, για να το απαλύνει. Για τους άλλους προστασία των κερδών. Όταν έρχεται η ώρα οι μεν παίρνουν, τράπεζες που μπορεί να είναι και μέτοχοι, για να μην πω το παράδειγμα της «ΛΑΡΚΟ», οι δε καταδικάζονται. Με ποιους είστε, λοιπόν, όλοι σας; Και ας κάνετε ό,τι θέλετε. Είστε με το κεφάλαιο, με τους τραπεζίτες, και όχι με τη συντριπτική πλειοψηφία του λαού. Και αφήστε τώρα «δικαιοσύνη για όλους». Η δικαιοσύνη φαίνεται από τους νόμους που εφαρμόζονται, πρώτα απ’ όλα και δεύτερο από τις τροποποιήσεις που γίνονται. Είναι σκληρή ταξική δικαιοσύνη. Δεν πρέπει ο λαός να τα συγχωρήσει.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Εμείς τον καλούμε να βγάλει συμπεράσματα από αυτά τα παραδείγματα. Είναι εκατοντάδες χιλιάδες αυτοί που θα δουν να παίρνουν οι τραπεζίτες πρώτοι το χρήμα και οι εργαζόμενοι να μην τα παίρνουν καμμιά φορά, γιατί δεν φτάνουν. Να αντιληφθούν πού είναι το συμφέρον, να σβήσουν τις αυταπάτες αυτών που τους κορόιδεψαν -αν κι εμάς δεν μας κορόιδεψαν- για έναν πιο </w:t>
      </w:r>
      <w:r w:rsidRPr="008A008C">
        <w:rPr>
          <w:rFonts w:ascii="Arial" w:hAnsi="Arial"/>
          <w:sz w:val="24"/>
          <w:szCs w:val="24"/>
          <w:lang w:eastAsia="el-GR"/>
        </w:rPr>
        <w:lastRenderedPageBreak/>
        <w:t xml:space="preserve">ανθρώπινο καπιταλισμό και να βάλουν πλώρη για μια εξουσία, για μια κοινωνία που θα τους ανήκει και που δεν θα τους κλέβει τον ιδρώτα.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t xml:space="preserve">ΠΡΟΕΔΡΕΥΩΝ (Αθανάσιος Μπούρας): </w:t>
      </w:r>
      <w:r w:rsidRPr="008A008C">
        <w:rPr>
          <w:rFonts w:ascii="Arial" w:hAnsi="Arial"/>
          <w:sz w:val="24"/>
          <w:szCs w:val="24"/>
          <w:lang w:eastAsia="el-GR"/>
        </w:rPr>
        <w:t xml:space="preserve">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έχετε τον λόγο μόνο για το θέμα της τροπολογίας, γιατί μετά είστε ομιλητής.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ΣΠΙΡΤΖΗΣ:</w:t>
      </w:r>
      <w:r w:rsidRPr="008A008C">
        <w:rPr>
          <w:rFonts w:ascii="Arial" w:hAnsi="Arial"/>
          <w:sz w:val="24"/>
          <w:szCs w:val="24"/>
          <w:lang w:eastAsia="el-GR"/>
        </w:rPr>
        <w:t xml:space="preserve"> Ναι, για το θέμα της τροπολογίας και γιατί έκανε και ο κ. </w:t>
      </w:r>
      <w:proofErr w:type="spellStart"/>
      <w:r w:rsidRPr="008A008C">
        <w:rPr>
          <w:rFonts w:ascii="Arial" w:hAnsi="Arial"/>
          <w:sz w:val="24"/>
          <w:szCs w:val="24"/>
          <w:lang w:eastAsia="el-GR"/>
        </w:rPr>
        <w:t>Παφίλης</w:t>
      </w:r>
      <w:proofErr w:type="spellEnd"/>
      <w:r w:rsidRPr="008A008C">
        <w:rPr>
          <w:rFonts w:ascii="Arial" w:hAnsi="Arial"/>
          <w:sz w:val="24"/>
          <w:szCs w:val="24"/>
          <w:lang w:eastAsia="el-GR"/>
        </w:rPr>
        <w:t xml:space="preserve"> αναφορά στο όνομά μου.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Αγαπητέ Θανάση, άσε που ήξερα πριν μιλήσεις τι θα πεις…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ΑΘΑΝΑΣΙΟΣ ΠΑΦΙΛΗΣ:</w:t>
      </w:r>
      <w:r w:rsidRPr="008A008C">
        <w:rPr>
          <w:rFonts w:ascii="Arial" w:hAnsi="Arial"/>
          <w:sz w:val="24"/>
          <w:szCs w:val="24"/>
          <w:lang w:eastAsia="el-GR"/>
        </w:rPr>
        <w:t xml:space="preserve"> Μίλησα εγώ επί προσωπικού;</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t xml:space="preserve">ΠΡΟΕΔΡΕΥΩΝ (Αθανάσιος Μπούρας): </w:t>
      </w:r>
      <w:r w:rsidRPr="008A008C">
        <w:rPr>
          <w:rFonts w:ascii="Arial" w:hAnsi="Arial"/>
          <w:sz w:val="24"/>
          <w:szCs w:val="24"/>
          <w:lang w:eastAsia="el-GR"/>
        </w:rPr>
        <w:t xml:space="preserve">Κύριε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αυτά όταν θα πάρετε τον λόγο. Δεν θα μιλήσετε επί άλλου θέματος.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ΣΠΙΡΤΖΗΣ:</w:t>
      </w:r>
      <w:r w:rsidRPr="008A008C">
        <w:rPr>
          <w:rFonts w:ascii="Arial" w:hAnsi="Arial"/>
          <w:sz w:val="24"/>
          <w:szCs w:val="24"/>
          <w:lang w:eastAsia="el-GR"/>
        </w:rPr>
        <w:t xml:space="preserve"> Κύριε Πρόεδρε, επί προσωπικού ζήτησα τον λόγο, γιατί έκανε αναφορά στο όνομά μου.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t xml:space="preserve">ΠΡΟΕΔΡΕΥΩΝ (Αθανάσιος Μπούρας): </w:t>
      </w:r>
      <w:r w:rsidRPr="008A008C">
        <w:rPr>
          <w:rFonts w:ascii="Arial" w:hAnsi="Arial"/>
          <w:sz w:val="24"/>
          <w:szCs w:val="24"/>
          <w:lang w:eastAsia="el-GR"/>
        </w:rPr>
        <w:t xml:space="preserve">Δεν διέκρινα κανένα προσωπικό, κι είμαι εγώ αρμόδιος να το κρίνω. Αν θέλετε να μιλήσετε στον Υπουργό και να ρωτήσετε τι θέλετε.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ΣΠΙΡΤΖΗΣ:</w:t>
      </w:r>
      <w:r w:rsidRPr="008A008C">
        <w:rPr>
          <w:rFonts w:ascii="Arial" w:hAnsi="Arial"/>
          <w:sz w:val="24"/>
          <w:szCs w:val="24"/>
          <w:lang w:eastAsia="el-GR"/>
        </w:rPr>
        <w:t xml:space="preserve"> Κύριε Υπουργέ, σήμερα έχουν κλείσει πενήντα τροπολογίες του νόμου του επιτελικού κράτους και σαράντα της τοπικής αυτοδιοίκησης, από τη μέρα που είστε Κυβέρνηση. Στην τροπολογία που φέρνετε έχετε άλλες πέντε. Στο πρώτο άρθρο -δεν μας τα αναπτύξατε αυτά στην τοποθέτησή σας, γι’ αυτό ρωτάμε- έχετε καθυστερήσει να βάλετε τους </w:t>
      </w:r>
      <w:r w:rsidRPr="008A008C">
        <w:rPr>
          <w:rFonts w:ascii="Arial" w:hAnsi="Arial"/>
          <w:sz w:val="24"/>
          <w:szCs w:val="24"/>
          <w:lang w:eastAsia="el-GR"/>
        </w:rPr>
        <w:lastRenderedPageBreak/>
        <w:t xml:space="preserve">υπηρεσιακούς γραμματείς των Υπουργείων, που μετέχουν </w:t>
      </w:r>
      <w:r w:rsidRPr="008A008C">
        <w:rPr>
          <w:rFonts w:ascii="Arial" w:hAnsi="Arial"/>
          <w:sz w:val="24"/>
          <w:szCs w:val="24"/>
          <w:lang w:val="en-US" w:eastAsia="el-GR"/>
        </w:rPr>
        <w:t>ex</w:t>
      </w:r>
      <w:r w:rsidRPr="008A008C">
        <w:rPr>
          <w:rFonts w:ascii="Arial" w:hAnsi="Arial"/>
          <w:sz w:val="24"/>
          <w:szCs w:val="24"/>
          <w:lang w:eastAsia="el-GR"/>
        </w:rPr>
        <w:t xml:space="preserve"> </w:t>
      </w:r>
      <w:r w:rsidRPr="008A008C">
        <w:rPr>
          <w:rFonts w:ascii="Arial" w:hAnsi="Arial"/>
          <w:sz w:val="24"/>
          <w:szCs w:val="24"/>
          <w:lang w:val="en-US" w:eastAsia="el-GR"/>
        </w:rPr>
        <w:t>officio</w:t>
      </w:r>
      <w:r w:rsidRPr="008A008C">
        <w:rPr>
          <w:rFonts w:ascii="Arial" w:hAnsi="Arial"/>
          <w:sz w:val="24"/>
          <w:szCs w:val="24"/>
          <w:lang w:eastAsia="el-GR"/>
        </w:rPr>
        <w:t xml:space="preserve"> στα συμβούλια επιλογής προϊσταμένων. Γιατί, ένα χρόνο τώρα, δεν τους έχετε τοποθετήσει και φέρνετε τροπολογία για να μετέχουν οι κομματικοί γενικοί γραμματείς που έχετε ορίσει και πότε προβλέπετε ότι θα τους τοποθετήσετε, για να εκπληρώσετε τον δικό σας νόμο, όχι τον δικό μας;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επόμενη παράγραφο είχαμε επισημάνει πάλι σε πολλούς τόνους κι είχαμε δώσει και τροπολογίες πάλι στους αντίστοιχους νόμους -μάλιστα στο νομοσχέδιο «Στρατηγική αναπτυξιακή προοπτική των οργανισμών τοπικής αυτοδιοίκησης», όταν είχε συζητηθεί- και σας είχαμε πει για την κινητικότητα ότι θα καθυστερήσει και οι τροποποιήσεις που είχατε κάνει τότε ότι δεν θα υλοποιηθούν. Σήμερα έρχεστε και μας λέτε λόγω κορωνοϊού. Ποιο λόγω κορωνοϊού; Πάλι λόγω κορωνοϊού;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επόμενη, στο άρθρο 3, -τα άλλα θα τα πούμε στην τοποθέτησή μας- έχετε την τρίτη παράταση για τους παιδικούς και βρεφονηπιακούς σταθμούς, την τρίτη. Τι κάνετε ένα χρόνο; Και προβλέπετε για τους δημόσιους. Για τους ιδιωτικούς θα προβλέψετε κάτι; Παίρνουν </w:t>
      </w:r>
      <w:r w:rsidRPr="008A008C">
        <w:rPr>
          <w:rFonts w:ascii="Arial" w:hAnsi="Arial"/>
          <w:sz w:val="24"/>
          <w:szCs w:val="24"/>
          <w:lang w:val="en-US" w:eastAsia="el-GR"/>
        </w:rPr>
        <w:t>voucher</w:t>
      </w:r>
      <w:r w:rsidRPr="008A008C">
        <w:rPr>
          <w:rFonts w:ascii="Arial" w:hAnsi="Arial"/>
          <w:sz w:val="24"/>
          <w:szCs w:val="24"/>
          <w:lang w:eastAsia="el-GR"/>
        </w:rPr>
        <w:t xml:space="preserve"> αυτήν τη στιγμή. Τα παιδιά που θα πάνε εκεί θα μπορούν να πάνε από Σεπτέμβρη;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ίδιο κάνετε και για τις ηλεκτροδοτήσεις. Έχετε αφήσει ακάλυπτα όσα κτήρια δεν είναι ηλεκτροδοτούμενα.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Αλλά εκεί που είναι πραγματικά εξοργιστικό είναι στο άρθρο 4. Στο άρθρο 4 προβλέπεται υποχρεωτικά όλοι οι δήμοι να ενεργοποιήσουν τις υπηρεσίες δόμησης, που είχαν δικαίωμα να το κάνουν και δεν το είχαν κάνει. Και έρχεστε και μας λέτε τώρα ότι αυτό προβλέπεται να γίνει μέσα από τις αναπτυξιακές. Είναι δυνατόν; Είναι δυνατόν να μας λέτε ότι θα κάνουμε τριακόσιες σαράντα υπηρεσίες δόμησης με μηδέν στελέχωση; Θα υπογράφει τις οικοδομικές άδειες ιδιώτης από τις αναπτυξιακές; Λοιπόν, σας παρακαλώ πάρα πολύ να ξεκαθαρίσετε ότι η υποχρεωτική έναρξη, σε όλους τους δήμους, των υπηρεσιών δόμησης δεν συνοδεύεται από την ιδιωτικοποίησή τους με τους τρόπους που έχετε προβλέψει, διότι είναι και αντισυνταγματικό και παράνομο αυτό.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cs="Arial"/>
          <w:b/>
          <w:bCs/>
          <w:sz w:val="24"/>
          <w:szCs w:val="24"/>
          <w:shd w:val="clear" w:color="auto" w:fill="FFFFFF"/>
          <w:lang w:eastAsia="zh-CN"/>
        </w:rPr>
        <w:t xml:space="preserve">ΠΡΟΕΔΡΕΥΩΝ (Αθανάσιος Μπούρας): </w:t>
      </w:r>
      <w:r w:rsidRPr="008A008C">
        <w:rPr>
          <w:rFonts w:ascii="Arial" w:hAnsi="Arial"/>
          <w:sz w:val="24"/>
          <w:szCs w:val="24"/>
          <w:lang w:eastAsia="el-GR"/>
        </w:rPr>
        <w:t xml:space="preserve">Κύριε Υπουργέ, έχετε τον λόγο για να απαντήσετε στον κ.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cs="Arial"/>
          <w:b/>
          <w:color w:val="111111"/>
          <w:sz w:val="24"/>
          <w:szCs w:val="24"/>
          <w:lang w:eastAsia="el-GR"/>
        </w:rPr>
        <w:t xml:space="preserve">ΘΕΟΔΩΡΟΣ ΛΙΒΑΝΙΟΣ (Υφυπουργός Εσωτερικών): </w:t>
      </w:r>
      <w:r w:rsidRPr="008A008C">
        <w:rPr>
          <w:rFonts w:ascii="Arial" w:hAnsi="Arial"/>
          <w:sz w:val="24"/>
          <w:szCs w:val="24"/>
          <w:lang w:eastAsia="el-GR"/>
        </w:rPr>
        <w:t xml:space="preserve">Να αρχίσουμε από τα πρώτα. Οι υπηρεσιακοί γραμματείς, στη συντριπτική πλειοψηφία των Υπουργείων, έχουν τοποθετηθεί και ολοκληρώνεται η τοποθέτησή τους. Είναι μία επιταγή του ν.4622, αυτός ο νόμος εφαρμόζεται, προχώρησαν οι κρίσεις και εν μέσω των πρώτων περιοριστικών μέτρων του </w:t>
      </w:r>
      <w:proofErr w:type="spellStart"/>
      <w:r w:rsidRPr="008A008C">
        <w:rPr>
          <w:rFonts w:ascii="Arial" w:hAnsi="Arial"/>
          <w:sz w:val="24"/>
          <w:szCs w:val="24"/>
          <w:lang w:eastAsia="el-GR"/>
        </w:rPr>
        <w:t>κορ</w:t>
      </w:r>
      <w:proofErr w:type="spellEnd"/>
      <w:r w:rsidRPr="008A008C">
        <w:rPr>
          <w:rFonts w:ascii="Arial" w:hAnsi="Arial"/>
          <w:sz w:val="24"/>
          <w:szCs w:val="24"/>
          <w:lang w:val="en-US" w:eastAsia="el-GR"/>
        </w:rPr>
        <w:t>v</w:t>
      </w:r>
      <w:proofErr w:type="spellStart"/>
      <w:r w:rsidRPr="008A008C">
        <w:rPr>
          <w:rFonts w:ascii="Arial" w:hAnsi="Arial"/>
          <w:sz w:val="24"/>
          <w:szCs w:val="24"/>
          <w:lang w:eastAsia="el-GR"/>
        </w:rPr>
        <w:t>νοϊού</w:t>
      </w:r>
      <w:proofErr w:type="spellEnd"/>
      <w:r w:rsidRPr="008A008C">
        <w:rPr>
          <w:rFonts w:ascii="Arial" w:hAnsi="Arial"/>
          <w:sz w:val="24"/>
          <w:szCs w:val="24"/>
          <w:lang w:eastAsia="el-GR"/>
        </w:rPr>
        <w:t xml:space="preserve">, και ολοκληρώνεται η διαδικασία. Αν υπάρχει κάποιο Υπουργείο όπου δεν έχει </w:t>
      </w:r>
      <w:r w:rsidRPr="008A008C">
        <w:rPr>
          <w:rFonts w:ascii="Arial" w:hAnsi="Arial"/>
          <w:sz w:val="24"/>
          <w:szCs w:val="24"/>
          <w:lang w:eastAsia="el-GR"/>
        </w:rPr>
        <w:lastRenderedPageBreak/>
        <w:t>ολοκληρωθεί, που δεν το γνωρίζω αυτή</w:t>
      </w:r>
      <w:r w:rsidRPr="008A008C">
        <w:rPr>
          <w:rFonts w:ascii="Arial" w:hAnsi="Arial"/>
          <w:sz w:val="24"/>
          <w:szCs w:val="24"/>
          <w:lang w:val="en-US" w:eastAsia="el-GR"/>
        </w:rPr>
        <w:t>n</w:t>
      </w:r>
      <w:r w:rsidRPr="008A008C">
        <w:rPr>
          <w:rFonts w:ascii="Arial" w:hAnsi="Arial"/>
          <w:sz w:val="24"/>
          <w:szCs w:val="24"/>
          <w:lang w:eastAsia="el-GR"/>
        </w:rPr>
        <w:t xml:space="preserve"> τη στιγμή, θα γίνει η τοποθέτησή του. Πάντως οι περισσότεροι υπηρεσιακοί γραμματείς έχουν αναλάβει τα καθήκοντά τους, έχουν σημαντικό ρόλο και θέση ευθύνης σύμφωνα με αυτά που προβλέπει ο νόμος και η διαδικασία προχωρά.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Δεύτερον, κινητικότητα. Επί τρεις μήνες ένα μεγάλο κομμάτι των διευθύνσεων διοικητικού δεν λειτουργούσε, ήταν </w:t>
      </w:r>
      <w:proofErr w:type="spellStart"/>
      <w:r w:rsidRPr="008A008C">
        <w:rPr>
          <w:rFonts w:ascii="Arial" w:hAnsi="Arial"/>
          <w:sz w:val="24"/>
          <w:szCs w:val="24"/>
          <w:lang w:eastAsia="el-GR"/>
        </w:rPr>
        <w:t>υποστελεχωμένο</w:t>
      </w:r>
      <w:proofErr w:type="spellEnd"/>
      <w:r w:rsidRPr="008A008C">
        <w:rPr>
          <w:rFonts w:ascii="Arial" w:hAnsi="Arial"/>
          <w:sz w:val="24"/>
          <w:szCs w:val="24"/>
          <w:lang w:eastAsia="el-GR"/>
        </w:rPr>
        <w:t xml:space="preserve"> λόγω κορωνοϊού. Επειδή υπάρχουν αποκλειστικές προθεσμίες και προκειμένου να μην υποβάλουμε τους συγκεκριμένους ανθρώπους στη βάσανο να </w:t>
      </w:r>
      <w:proofErr w:type="spellStart"/>
      <w:r w:rsidRPr="008A008C">
        <w:rPr>
          <w:rFonts w:ascii="Arial" w:hAnsi="Arial"/>
          <w:sz w:val="24"/>
          <w:szCs w:val="24"/>
          <w:lang w:eastAsia="el-GR"/>
        </w:rPr>
        <w:t>ξαναϋποβάλουν</w:t>
      </w:r>
      <w:proofErr w:type="spellEnd"/>
      <w:r w:rsidRPr="008A008C">
        <w:rPr>
          <w:rFonts w:ascii="Arial" w:hAnsi="Arial"/>
          <w:sz w:val="24"/>
          <w:szCs w:val="24"/>
          <w:lang w:eastAsia="el-GR"/>
        </w:rPr>
        <w:t xml:space="preserve"> αίτηση και να καθυστερήσει ακόμα περισσότερο η διαδικασία της κινητικότητας, δίνουμε μια τελευταία μικρή παράταση.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για τα τετραγωνικά, το είπα πριν. Μάλλον δεν το ακούσατε. Τα ηλεκτροδοτούμενα καλύπτονται ήδη μέχρι 31 Αυγούστου με νομοθετική βελτίωση την οποία καταθέσαμε το πρωί. Αυτό έγινε για να μην υπάρξει αιφνιδιασμός, το ξαναλέω και θα το ξαναπώ.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Τέταρτον και σημαντικότερο. Εσείς οι ίδιοι ως κυβέρνηση στον νόμο 4555 είχατε προβλέψει ότι ο κάθε δήμος θα μπορέσει να στήσει υπηρεσίες δόμησης και θεσπίστηκαν και μία σειρά εργαλεία μεταξύ των οποίων οι διαδημοτικές συνεργασίες, κι η συνέχιση της διοικητικής παρουσίας, που πρέπει να συνεχίσουν να λειτουργούν. Εμείς θέλουμε να λειτουργήσουν οι πολεοδομίες. Εμείς θέλουμε να συνεργαστούν οι δήμοι και μεταξύ τους </w:t>
      </w:r>
      <w:r w:rsidRPr="008A008C">
        <w:rPr>
          <w:rFonts w:ascii="Arial" w:hAnsi="Arial"/>
          <w:sz w:val="24"/>
          <w:szCs w:val="24"/>
          <w:lang w:eastAsia="el-GR"/>
        </w:rPr>
        <w:lastRenderedPageBreak/>
        <w:t xml:space="preserve">προκειμένου να μπορέσουν να υπηρετήσουν και να εξυπηρετήσουν όποιον θέλει να εκδώσει οικοδομική άδεια.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Αυτό που είπα -και το ξαναλέω- είναι ότι στο αμέσως προσεχές διάστημα έρχεται και ρύθμιση σε συνεργασία με το Υπουργείο Περιβάλλοντος ως επισπεύδον Υπουργείο στο οποίο θα δείτε ότι θα υπάρξουν και ακόμα μεγαλύτερες απλοποιήσεις στη διαδικασία έκδοσης πολεοδομικής άδειας.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(Αθανάσιος Μπούρας): </w:t>
      </w:r>
      <w:r w:rsidRPr="008A008C">
        <w:rPr>
          <w:rFonts w:ascii="Arial" w:hAnsi="Arial"/>
          <w:sz w:val="24"/>
          <w:szCs w:val="24"/>
          <w:lang w:eastAsia="el-GR"/>
        </w:rPr>
        <w:t xml:space="preserve">Τον λόγο έχει η Κοινοβουλευτική Εκπρόσωπος της Νέας Δημοκρατίας κ. Ζωή Ράπτη.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ΖΩΗ ΡΑΠΤΗ:</w:t>
      </w:r>
      <w:r w:rsidRPr="008A008C">
        <w:rPr>
          <w:rFonts w:ascii="Arial" w:hAnsi="Arial"/>
          <w:sz w:val="24"/>
          <w:szCs w:val="24"/>
          <w:lang w:eastAsia="el-GR"/>
        </w:rPr>
        <w:t xml:space="preserve"> Κύριε Πρόεδρε, κύριε Υπουργέ κυρίες και κύριοι συνάδελφοι, μετά και την ενδελεχή επεξεργασία του νομοσχεδίου στις επιτροπές που προηγήθηκαν, αλλά και μετά από τη συζήτηση ενώπιον μας, οι περισσότεροι νομίζω από τους συναδέλφους παραδέχονται ότι αυτό κινείται στη σωστή κατεύθυνση και έχει έναν σαφή προσανατολισμό, την ενοποίηση των δικονομικών διατάξεων και την κωδικοποίηση της ισχύουσας νομοθεσίας για το Ελεγκτικό Συνέδριο -κάτι το οποίο είπαμε πολλάκις ότι είναι πολύ σημαντικό για να έχουμε ουσιαστικά αποτελεσματική λειτουργία του Ελεγκτικού Συνεδρίου- την επιτάχυνση της απονομής της δικαιοσύνης με τη σύσταση πιλοτικά των ειδικών τμημάτων της εκδίκασης υποθέσεων στα μεγάλα </w:t>
      </w:r>
      <w:r w:rsidRPr="008A008C">
        <w:rPr>
          <w:rFonts w:ascii="Arial" w:hAnsi="Arial"/>
          <w:sz w:val="24"/>
          <w:szCs w:val="24"/>
          <w:lang w:eastAsia="el-GR"/>
        </w:rPr>
        <w:lastRenderedPageBreak/>
        <w:t>πρωτοδικεία και τα εφετεία της χώρας, αλλά και με τη λειτουργία της αυτοτελούς διεύθυνσης στατιστικών στο Υπουργείο Δικαιοσύνης.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Κι εδώ θέλω να εξάρω το ιδιαίτερα ευήκοον </w:t>
      </w:r>
      <w:proofErr w:type="spellStart"/>
      <w:r w:rsidRPr="008A008C">
        <w:rPr>
          <w:rFonts w:ascii="Arial" w:hAnsi="Arial"/>
          <w:sz w:val="24"/>
          <w:szCs w:val="24"/>
          <w:lang w:eastAsia="el-GR"/>
        </w:rPr>
        <w:t>ους</w:t>
      </w:r>
      <w:proofErr w:type="spellEnd"/>
      <w:r w:rsidRPr="008A008C">
        <w:rPr>
          <w:rFonts w:ascii="Arial" w:hAnsi="Arial"/>
          <w:sz w:val="24"/>
          <w:szCs w:val="24"/>
          <w:lang w:eastAsia="el-GR"/>
        </w:rPr>
        <w:t xml:space="preserve"> του Υπουργού και να τονίσω την πάντα πρόθυμη στάση του να εξετάζει πλήρως όλους τους ισχυρισμούς των συναδέλφων, τους ισχυρισμούς των συναδέλφων της Αντιπολίτευσης, και βεβαίως να μην διστάζει να υιοθετεί όσους απ’ αυτούς κινούνται προς τη σωστή κατεύθυνση της βελτίωσης του εκάστοτε νομοσχεδίου προς όφελος της κοινωνίας και των Ελλήνων πολιτών.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σ’ αυτό το νομοσχέδιο υπήρξε σύγκλιση, σύγκλιση απόψεων για τη δημιουργία αυτής της τόσο αναγκαίας αυτοτελούς στατιστικής υπηρεσίας. Και αυτή η υπηρεσία θα δημιουργηθεί με την ενοποίηση και των άλλων διευθύνσεων του Υπουργείου, σύμφωνα και με την επισήμανση των συναδέλφων της αντιπολίτευσης.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Εξάλλου, το σχέδιο νόμου αυτό έχει σαφή προσανατολισμό και προς την κατεύθυνση της βελτίωσης της διαφάνειας της λειτουργίας του ελληνικού δημοσίου. Για τον λόγο αυτό προβλέπει την ανάθεση και νέων αρμοδιοτήτων στο Ελεγκτικό Συνέδριο με προεξέχουσα τη διενέργεια εκείνων των </w:t>
      </w:r>
      <w:proofErr w:type="spellStart"/>
      <w:r w:rsidRPr="008A008C">
        <w:rPr>
          <w:rFonts w:ascii="Arial" w:hAnsi="Arial"/>
          <w:sz w:val="24"/>
          <w:szCs w:val="24"/>
          <w:lang w:eastAsia="el-GR"/>
        </w:rPr>
        <w:t>στοχευμένων</w:t>
      </w:r>
      <w:proofErr w:type="spellEnd"/>
      <w:r w:rsidRPr="008A008C">
        <w:rPr>
          <w:rFonts w:ascii="Arial" w:hAnsi="Arial"/>
          <w:sz w:val="24"/>
          <w:szCs w:val="24"/>
          <w:lang w:eastAsia="el-GR"/>
        </w:rPr>
        <w:t xml:space="preserve"> ελέγχων υπό τον όρο πάντα ότι επιτυγχάνεται μια ευρεία πολιτική συναίνεση από την πλειοψηφία της Βουλής προς τούτο.</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Τέλος, νομίζω ότι όλοι συμφωνούμε και στις ψηφιακές μεταρρυθμίσεις που το παρόν νομοσχέδιο εισάγει στο χώρο της δικαιοσύνης για τη χρήση των ηλεκτρονικών μέσων και των νέων τεχνολογιών, οι οποίες απηχούν βεβαίως και την πάγια θέση της Κυβέρνησής μας για τον ψηφιακό μετασχηματισμό του κράτους.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Κυρίες και κύριοι συνάδελφοι, η προσπάθεια εκσυγχρονισμού και διαφάνειας του τρόπου λειτουργίας της δικαιοσύνης αποτελεί «</w:t>
      </w:r>
      <w:proofErr w:type="spellStart"/>
      <w:r w:rsidRPr="008A008C">
        <w:rPr>
          <w:rFonts w:ascii="Arial" w:hAnsi="Arial"/>
          <w:sz w:val="24"/>
          <w:szCs w:val="24"/>
          <w:lang w:eastAsia="el-GR"/>
        </w:rPr>
        <w:t>conditio</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sine</w:t>
      </w:r>
      <w:proofErr w:type="spellEnd"/>
      <w:r w:rsidRPr="008A008C">
        <w:rPr>
          <w:rFonts w:ascii="Arial" w:hAnsi="Arial"/>
          <w:sz w:val="24"/>
          <w:szCs w:val="24"/>
          <w:lang w:eastAsia="el-GR"/>
        </w:rPr>
        <w:t xml:space="preserve"> </w:t>
      </w:r>
      <w:proofErr w:type="spellStart"/>
      <w:r w:rsidRPr="008A008C">
        <w:rPr>
          <w:rFonts w:ascii="Arial" w:hAnsi="Arial"/>
          <w:sz w:val="24"/>
          <w:szCs w:val="24"/>
          <w:lang w:eastAsia="el-GR"/>
        </w:rPr>
        <w:t>qua</w:t>
      </w:r>
      <w:proofErr w:type="spellEnd"/>
      <w:r w:rsidRPr="008A008C">
        <w:rPr>
          <w:rFonts w:ascii="Arial" w:hAnsi="Arial"/>
          <w:sz w:val="24"/>
          <w:szCs w:val="24"/>
          <w:lang w:eastAsia="el-GR"/>
        </w:rPr>
        <w:t xml:space="preserve"> non» σε ένα σύγχρονο κράτος δικαίου. Και παρά το ότι δεν αφορά στην παρούσα συζήτηση, -όπως ορθώς επεσήμανε ο Υπουργός-, δεν αφορά το τι διαμείφθηκε στην προανακριτική επιτροπή της Βουλής, δεν μπορώ να μην σχολιάσω τα όσα ειπώθηκαν δημόσια, αλλά και εδώ στο Κοινοβούλιο από συναδέλφους της Αντιπολίτευσης. Γιατί, όπως λέει κι ο λαός μας: «Εκεί που μας χρωστάγανε, μας πήραν και το βόδι».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Ισχυρίστηκαν, λοιπόν, ενώπιον μας οι συνάδελφοι του ΣΥΡΙΖΑ πως τάχα η Κυβέρνηση επιχειρεί τη συγκάλυψη του σκανδάλου «</w:t>
      </w:r>
      <w:r w:rsidRPr="008A008C">
        <w:rPr>
          <w:rFonts w:ascii="Arial" w:hAnsi="Arial"/>
          <w:sz w:val="24"/>
          <w:szCs w:val="24"/>
          <w:lang w:val="en-US" w:eastAsia="el-GR"/>
        </w:rPr>
        <w:t>NOVARTIS</w:t>
      </w:r>
      <w:r w:rsidRPr="008A008C">
        <w:rPr>
          <w:rFonts w:ascii="Arial" w:hAnsi="Arial"/>
          <w:sz w:val="24"/>
          <w:szCs w:val="24"/>
          <w:lang w:eastAsia="el-GR"/>
        </w:rPr>
        <w:t>» μετατρέποντάς το σε σκευωρία Παπαγγελόπουλου. Η ιστορία, όμως, της «</w:t>
      </w:r>
      <w:r w:rsidRPr="008A008C">
        <w:rPr>
          <w:rFonts w:ascii="Arial" w:hAnsi="Arial"/>
          <w:sz w:val="24"/>
          <w:szCs w:val="24"/>
          <w:lang w:val="en-US" w:eastAsia="el-GR"/>
        </w:rPr>
        <w:t>NOVARTIS</w:t>
      </w:r>
      <w:r w:rsidRPr="008A008C">
        <w:rPr>
          <w:rFonts w:ascii="Arial" w:hAnsi="Arial"/>
          <w:sz w:val="24"/>
          <w:szCs w:val="24"/>
          <w:lang w:eastAsia="el-GR"/>
        </w:rPr>
        <w:t xml:space="preserve">» αφήνει έκθετο τον ίδιο τον ΣΥΡΙΖΑ, όχι μόνο γιατί στήθηκε επί των ημερών του μια σκευωρία για τη σπίλωση των πολιτικών του αντιπάλων, αλλά και διότι δεν έκανε τίποτα απολύτως για να αποκαλυφθούν αυτοί που </w:t>
      </w:r>
      <w:r w:rsidRPr="008A008C">
        <w:rPr>
          <w:rFonts w:ascii="Arial" w:hAnsi="Arial"/>
          <w:sz w:val="24"/>
          <w:szCs w:val="24"/>
          <w:lang w:eastAsia="el-GR"/>
        </w:rPr>
        <w:lastRenderedPageBreak/>
        <w:t>πραγματικά έβλαψαν το ελληνικό δημόσιο. Το μόνο που ενδιέφερε την ηγεσία του ΣΥΡΙΖΑ ήταν να ελεγχθούν οι αρμοί της εξουσίας.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βεβαίως, θα πρέπει να δοθεί μια απάντηση και στους πολίτες οι οποίοι πιστεύουν σε ποσοστό 63% ότι παρεμβαίνατε, κυρίες και κύριοι του ΣΥΡΙΖΑ, στη δικαιοσύνη κατά τη διάρκεια της διακυβέρνησης σας. Θα προσκομίσω προς τούτο και πρόσφατη δημοσκόπηση της «ΝΑΥΤΕΜΠΟΡΙΚΗΣ».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Είναι, λοιπόν, ανάγκη αφ’ ενός να αποκαλυφθούν όσοι ευθύνονται γι’ αυτήν τη σκευωρία και για το λόγο αυτό θα έρθει αργά ή γρήγορα το πόρισμα της προανακριτικής επιτροπής προς ενημέρωση της Ολομέλειας και λήψη απόφασης για την παραπομπή ή μη των συγκεκριμένων προσώπων στη δικαιοσύνη και αφ’ ετέρου είναι ανάγκη να συνεχίσει η δικαιοσύνη τη δουλειά της ώστε αφ’ ενός να τιμωρηθούν όσοι ζημίωσαν το ελληνικό δημόσιο και αφ’ ετέρου να αποκαταστήσει η «</w:t>
      </w:r>
      <w:r w:rsidRPr="008A008C">
        <w:rPr>
          <w:rFonts w:ascii="Arial" w:hAnsi="Arial"/>
          <w:sz w:val="24"/>
          <w:szCs w:val="24"/>
          <w:lang w:val="en-US" w:eastAsia="el-GR"/>
        </w:rPr>
        <w:t>NOVARTIS</w:t>
      </w:r>
      <w:r w:rsidRPr="008A008C">
        <w:rPr>
          <w:rFonts w:ascii="Arial" w:hAnsi="Arial"/>
          <w:sz w:val="24"/>
          <w:szCs w:val="24"/>
          <w:lang w:eastAsia="el-GR"/>
        </w:rPr>
        <w:t xml:space="preserve">» τη ζημιά που προκάλεσε στο δημόσιο και στους Έλληνες πολίτες.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Γιατί, προσέξτε τι έγινε στη χώρα μας. Ενώ οι αθέμιτες πρακτικές της «</w:t>
      </w:r>
      <w:r w:rsidRPr="008A008C">
        <w:rPr>
          <w:rFonts w:ascii="Arial" w:hAnsi="Arial"/>
          <w:sz w:val="24"/>
          <w:szCs w:val="24"/>
          <w:lang w:val="en-US" w:eastAsia="el-GR"/>
        </w:rPr>
        <w:t>NOVARTIS</w:t>
      </w:r>
      <w:r w:rsidRPr="008A008C">
        <w:rPr>
          <w:rFonts w:ascii="Arial" w:hAnsi="Arial"/>
          <w:sz w:val="24"/>
          <w:szCs w:val="24"/>
          <w:lang w:eastAsia="el-GR"/>
        </w:rPr>
        <w:t xml:space="preserve">» ερευνήθηκαν από τη δικαιοσύνη σε περισσότερες από δεκαπέντε χώρες έχοντας στο επίκεντρο της έρευνας ένα σκάνδαλο οικονομικό, ένα σκάνδαλο που αφορούσε, πρωτίστως, σε μεθόδους προώθησης των φαρμάκων, ένα σκάνδαλο παγκόσμιο, στην Ελλάδα επί ΣΥΡΙΖΑ αντί να </w:t>
      </w:r>
      <w:r w:rsidRPr="008A008C">
        <w:rPr>
          <w:rFonts w:ascii="Arial" w:hAnsi="Arial"/>
          <w:sz w:val="24"/>
          <w:szCs w:val="24"/>
          <w:lang w:eastAsia="el-GR"/>
        </w:rPr>
        <w:lastRenderedPageBreak/>
        <w:t>διασφαλιστούν τα συμφέροντα του δημοσίου με τον εντοπισμό των υπευθύνων κρατικών αξιωματούχων και ιδιωτών στο κύκλωμα του φαρμάκου και της διαφήμισης, χρησιμοποιήθηκε η υπόθεση πολιτικά για να πληγούν οι πολιτικοί αντίπαλοι, χωρίς να ανακαλυφθεί ούτε ένας από τους υπαίτιους που ζημίωσαν το δημόσιο και φυσικά χωρίς να αναζητηθεί μέχρι σήμερα οποιαδήποτε αποζημίωση, όπως έγινε στην Αμερική.</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Δυστυχώς δε, το κλείσιμο της υπόθεσης με οικονομικό συμβιβασμό μεταξύ αμερικανικού δημοσίου και εταιρείας κατέδειξε του λόγου το αληθές. Δηλαδή, ότι το πρόστιμο στη «</w:t>
      </w:r>
      <w:r w:rsidRPr="008A008C">
        <w:rPr>
          <w:rFonts w:ascii="Arial" w:hAnsi="Arial"/>
          <w:sz w:val="24"/>
          <w:szCs w:val="24"/>
          <w:lang w:val="en-US" w:eastAsia="el-GR"/>
        </w:rPr>
        <w:t>NOVARTIS</w:t>
      </w:r>
      <w:r w:rsidRPr="008A008C">
        <w:rPr>
          <w:rFonts w:ascii="Arial" w:hAnsi="Arial"/>
          <w:sz w:val="24"/>
          <w:szCs w:val="24"/>
          <w:lang w:eastAsia="el-GR"/>
        </w:rPr>
        <w:t xml:space="preserve">» επιβλήθηκε για παράνομες προωθητικές ενέργειες σε ιδιώτες </w:t>
      </w:r>
      <w:proofErr w:type="spellStart"/>
      <w:r w:rsidRPr="008A008C">
        <w:rPr>
          <w:rFonts w:ascii="Arial" w:hAnsi="Arial"/>
          <w:sz w:val="24"/>
          <w:szCs w:val="24"/>
          <w:lang w:eastAsia="el-GR"/>
        </w:rPr>
        <w:t>παρόχους</w:t>
      </w:r>
      <w:proofErr w:type="spellEnd"/>
      <w:r w:rsidRPr="008A008C">
        <w:rPr>
          <w:rFonts w:ascii="Arial" w:hAnsi="Arial"/>
          <w:sz w:val="24"/>
          <w:szCs w:val="24"/>
          <w:lang w:eastAsia="el-GR"/>
        </w:rPr>
        <w:t xml:space="preserve">, κλινικές και νοσοκομεία. Δεν υπάρχει σε αυτό καμμία αναφορά σε πολιτικά πρόσωπα για χειραγώγηση τιμών, μόνο </w:t>
      </w:r>
      <w:proofErr w:type="spellStart"/>
      <w:r w:rsidRPr="008A008C">
        <w:rPr>
          <w:rFonts w:ascii="Arial" w:hAnsi="Arial"/>
          <w:sz w:val="24"/>
          <w:szCs w:val="24"/>
          <w:lang w:eastAsia="el-GR"/>
        </w:rPr>
        <w:t>υπερσυνταγογράφηση</w:t>
      </w:r>
      <w:proofErr w:type="spellEnd"/>
      <w:r w:rsidRPr="008A008C">
        <w:rPr>
          <w:rFonts w:ascii="Arial" w:hAnsi="Arial"/>
          <w:sz w:val="24"/>
          <w:szCs w:val="24"/>
          <w:lang w:eastAsia="el-GR"/>
        </w:rPr>
        <w:t xml:space="preserve"> και κατευθυνόμενη </w:t>
      </w:r>
      <w:proofErr w:type="spellStart"/>
      <w:r w:rsidRPr="008A008C">
        <w:rPr>
          <w:rFonts w:ascii="Arial" w:hAnsi="Arial"/>
          <w:sz w:val="24"/>
          <w:szCs w:val="24"/>
          <w:lang w:eastAsia="el-GR"/>
        </w:rPr>
        <w:t>συνταγογράφηση</w:t>
      </w:r>
      <w:proofErr w:type="spellEnd"/>
      <w:r w:rsidRPr="008A008C">
        <w:rPr>
          <w:rFonts w:ascii="Arial" w:hAnsi="Arial"/>
          <w:sz w:val="24"/>
          <w:szCs w:val="24"/>
          <w:lang w:eastAsia="el-GR"/>
        </w:rPr>
        <w:t xml:space="preserve">.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Αποδείχθηκε επίσης, ότι δεν υπήρχε έρευνα στις Ηνωμένες Πολιτείες για πολιτικά αδικήματα. Τελικά, δηλαδή, το μεγαλύτερο σκάνδαλο από καταβολής του ελληνικού κράτους έκλεισε στις ΗΠΑ εξωδικαστικά, επισημαίνοντας μόνο την εμπλοκή επαγγελματιών υγείας και -το σημαντικότερο- με την αποζημίωση του αμερικανικού δημοσίου από την εταιρεία με πολλά εκατομμύρια ευρώ.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Αντιθέτως, στην Ελλάδα του ΣΥΡΙΖΑ μηδέν στα ταμεία του ελληνικού δημοσίου! Δεν έχω ακούσει προσωπικά κάποια έρευνα προς την κατεύθυνση </w:t>
      </w:r>
      <w:r w:rsidRPr="008A008C">
        <w:rPr>
          <w:rFonts w:ascii="Arial" w:hAnsi="Arial"/>
          <w:sz w:val="24"/>
          <w:szCs w:val="24"/>
          <w:lang w:eastAsia="el-GR"/>
        </w:rPr>
        <w:lastRenderedPageBreak/>
        <w:t xml:space="preserve">εξεύρεσης των υπαιτίων και πάντως καμμία απαίτηση δεν προβλήθηκε αρμοδίως και καμμία αποζημίωση δεν εισπράχθηκε από την εταιρεία.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Συνεπώς, τα αντίθετα διαλαμβανόμενα από τον ΣΥΡΙΖΑ αποτελούν άλλη μια απόπειρα </w:t>
      </w:r>
      <w:r w:rsidRPr="008A008C">
        <w:rPr>
          <w:rFonts w:ascii="Arial" w:hAnsi="Arial"/>
          <w:sz w:val="24"/>
          <w:szCs w:val="24"/>
          <w:lang w:val="en-US" w:eastAsia="el-GR"/>
        </w:rPr>
        <w:t>fake</w:t>
      </w:r>
      <w:r w:rsidRPr="008A008C">
        <w:rPr>
          <w:rFonts w:ascii="Arial" w:hAnsi="Arial"/>
          <w:sz w:val="24"/>
          <w:szCs w:val="24"/>
          <w:lang w:eastAsia="el-GR"/>
        </w:rPr>
        <w:t xml:space="preserve"> </w:t>
      </w:r>
      <w:r w:rsidRPr="008A008C">
        <w:rPr>
          <w:rFonts w:ascii="Arial" w:hAnsi="Arial"/>
          <w:sz w:val="24"/>
          <w:szCs w:val="24"/>
          <w:lang w:val="en-US" w:eastAsia="el-GR"/>
        </w:rPr>
        <w:t>news</w:t>
      </w:r>
      <w:r w:rsidRPr="008A008C">
        <w:rPr>
          <w:rFonts w:ascii="Arial" w:hAnsi="Arial"/>
          <w:sz w:val="24"/>
          <w:szCs w:val="24"/>
          <w:lang w:eastAsia="el-GR"/>
        </w:rPr>
        <w:t xml:space="preserve">, διαστρέβλωσης και παραποίησης της πραγματικότητας.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Ακριβώς, λοιπόν, γι’ αυτό τον σκοπό, δηλαδή για την έστω και αργά προβολή αξιώσεων κατά της εταιρείας και άλλων εμπλεκομένων προσώπων, η Κυβέρνηση αναλαμβάνει άμεσα την πρωτοβουλία να διερευνήσει κάθε πρόσφορο τρόπο ώστε να αποζημιωθεί το ελληνικό δημόσιο ενεργοποιώντας τον κρατικό μηχανισμό και το Νομικό Συμβούλιο του Κράτους.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Κυρίες και κύριοι συνάδελφοι, κάθε νομοθετική προσπάθεια που κινείται προς την κατεύθυνση της αποτελεσματικής λειτουργίας της δικαιοσύνης είναι σε κάθε περίπτωση περισσότερο από αναγκαία. Οι πολίτες περιμένουν από το κράτος και τη δικαιοσύνη να λειτουργούν με ταχύτητα και διαφάνεια κι από εμάς, τους Βουλευτές να υπερασπίζουμε πάντα τα συμφέροντα του ελληνικού δημοσίου και των Ελλήνων πολιτών νομοθετώντας.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Σε αυτή την κατεύθυνση λειτουργεί και το νομοσχέδιο αυτό. Και γι’ αυτό σας καλώ όλους να το υπερψηφίσουμε.</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(Στο σημείο αυτό η Βουλευτής κ. Ζωή Ράπτη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A008C" w:rsidRPr="008A008C" w:rsidRDefault="008A008C" w:rsidP="008A008C">
      <w:pPr>
        <w:tabs>
          <w:tab w:val="left" w:pos="3090"/>
        </w:tabs>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(Αθανάσιος Μπούρας):</w:t>
      </w:r>
      <w:r w:rsidRPr="008A008C">
        <w:rPr>
          <w:rFonts w:ascii="Arial" w:hAnsi="Arial"/>
          <w:sz w:val="24"/>
          <w:szCs w:val="24"/>
          <w:lang w:eastAsia="el-GR"/>
        </w:rPr>
        <w:t xml:space="preserve"> Κι εμείς ευχαριστούμε και για την εφαρμογή της συνέπειας του χρόνου.</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Παρακαλώ να ετοιμαστεί το Βήμα.</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ο συνάδελφος Βουλευτής από το Κίνημα Αλλαγής κ. Δημήτρης Κωνσταντόπουλος. </w:t>
      </w:r>
    </w:p>
    <w:p w:rsidR="008A008C" w:rsidRPr="008A008C" w:rsidRDefault="008A008C" w:rsidP="008A008C">
      <w:pPr>
        <w:tabs>
          <w:tab w:val="left" w:pos="309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ΔΗΜΗΤΡΙΟΣ ΚΩΝΣΤΑΝΤΟΠΟΥΛΟΣ:</w:t>
      </w:r>
      <w:r w:rsidRPr="008A008C">
        <w:rPr>
          <w:rFonts w:ascii="Arial" w:hAnsi="Arial"/>
          <w:sz w:val="24"/>
          <w:szCs w:val="24"/>
          <w:lang w:eastAsia="el-GR"/>
        </w:rPr>
        <w:t xml:space="preserve"> Κύριε Πρόεδρε, κυρίες και κύριοι συνάδελφοι, κύριοι Υπουργοί, θα μου επιτρέψετε να ξεκινήσω με τα εθνικά ζητήματα και εθνικά γεγονότα που για όλους μας είναι το μείζον, για να προκάνουμε τα γεγονότα, όπως έλεγε ο αείμνηστος Χαρίλαος Φλωράκης. Θα πρέπει, λοιπόν, χθες να πάμε σε σύγκληση Συμβουλίου Πολιτικών Αρχηγών όπως έχουμε ζητήσει επανειλημμένως διά της Προέδρου μας κ. Φώφης Γεννηματά. Και τούτο για εθνική συνεννόηση, ώστε να αποφασιστεί επιτέλους μια εθνική γραμμή στα όσα η Τουρκία καθημερινά προτάσσει και απαιτεί. Διότι ζούμε ένα παραλήρημα της Τουρκίας με το ψευδεπίγραφο σύμφωνο με τη Λιβύη. Και είναι σαφές για όλους μας ότι τα εθνικά μας κυριαρχικά δικαιώματα είναι αδιαπραγμάτευτα.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Ωστόσο, είναι πασιφανές για όλους η άμεση λήψη απόφασης για οριοθέτηση της ΑΟΖ και χρήση του δικαιώματός μας για επέκταση της υφαλοκρηπίδας στα δώδεκα μίλια. Αυτά προς το παρόν.</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Και έρχομαι στο νομοσχέδιο. Συζητάμε, αγαπητοί συνάδελφοι, σήμερα στην Ολομέλεια το νομοσχέδιο του Υπουργείου Δικαιοσύνης με πυρήνα τη νομοθεσία που διέπει το Ελεγκτικό Συνέδριο. Το Ελεγκτικό Συνέδριο, ένα από τα τρία ανώτατα δικαστήρια της χώρας μας, επιτελεί έναν σπουδαίο ρόλο τόσο στις δικαστικές αρμοδιότητες, όσο και στον έλεγχο των δημοσίων δαπανών. Είναι το Ελεγκτικό Συνέδριο, αγαπητοί συνάδελφοι, που εξασφαλίζει τη διαφάνεια, τη λογοδοσία, την αμεροληψία στα δημόσια οικονομικά.</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Ωστόσο, σήμερα υπάρχει ένας κατακερματισμός των ρυθμίσεων για το Ελεγκτικό Συνέδριο σε διάφορα νομοθετήματα. Είναι, επομένως, αναγκαίο να υπάρξει έστω και σήμερα </w:t>
      </w:r>
      <w:proofErr w:type="spellStart"/>
      <w:r w:rsidRPr="008A008C">
        <w:rPr>
          <w:rFonts w:ascii="Arial" w:hAnsi="Arial"/>
          <w:sz w:val="24"/>
          <w:szCs w:val="24"/>
          <w:lang w:eastAsia="el-GR"/>
        </w:rPr>
        <w:t>εξορθολογισμός</w:t>
      </w:r>
      <w:proofErr w:type="spellEnd"/>
      <w:r w:rsidRPr="008A008C">
        <w:rPr>
          <w:rFonts w:ascii="Arial" w:hAnsi="Arial"/>
          <w:sz w:val="24"/>
          <w:szCs w:val="24"/>
          <w:lang w:eastAsia="el-GR"/>
        </w:rPr>
        <w:t xml:space="preserve"> του θεσμικού πλαισίου.</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Αγαπητοί συνάδελφοι, η αναμόρφωση και ο εκσυγχρονισμός της νομοθεσίας του Ελεγκτικού Συνεδρίου και η κωδικοποίηση των διατάξεων που περιέχει το νομοσχέδιο έχουν γίνει αντικείμενο επεξεργασίας από την νομοπαρασκευαστική επιτροπή, αλλά και στην ολομέλεια του Ελεγκτικού Συνεδρίου. Οι ρυθμίσεις, λοιπόν,  έχουν αποκρυσταλλωθεί νομοτεχνικά, ώστε να καλύπτουν τις σύγχρονες ανάγκες του δικαστηρίου. Αναφέρθηκε βέβαια αναλυτικά σ’ αυτές η εισηγήτρια μας, η κ. Νάντια Γιαννακοπούλου, όπου </w:t>
      </w:r>
      <w:r w:rsidRPr="008A008C">
        <w:rPr>
          <w:rFonts w:ascii="Arial" w:hAnsi="Arial"/>
          <w:sz w:val="24"/>
          <w:szCs w:val="24"/>
          <w:lang w:eastAsia="el-GR"/>
        </w:rPr>
        <w:lastRenderedPageBreak/>
        <w:t>κατέθεσε συγκεκριμένες προτάσεις. Κύριε Υπουργέ, στο σημείο αυτό θα έλεγα να τις κάνετε δεκτές.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Ωστόσο, θα σταθώ σε συγκεκριμένες παρατηρήσεις, που έχουν να κάνουν με τον </w:t>
      </w:r>
      <w:proofErr w:type="spellStart"/>
      <w:r w:rsidRPr="008A008C">
        <w:rPr>
          <w:rFonts w:ascii="Arial" w:hAnsi="Arial"/>
          <w:sz w:val="24"/>
          <w:szCs w:val="24"/>
          <w:lang w:eastAsia="el-GR"/>
        </w:rPr>
        <w:t>προσυμβατικό</w:t>
      </w:r>
      <w:proofErr w:type="spellEnd"/>
      <w:r w:rsidRPr="008A008C">
        <w:rPr>
          <w:rFonts w:ascii="Arial" w:hAnsi="Arial"/>
          <w:sz w:val="24"/>
          <w:szCs w:val="24"/>
          <w:lang w:eastAsia="el-GR"/>
        </w:rPr>
        <w:t xml:space="preserve"> έλεγχο στις συμβάσεις έργων και προμηθειών. Σύμφωνα με το νομοσχέδιο το όριο κατεβαίνει στις 300.000 ευρώ από τις 500.000 ευρώ που είναι σήμερα και το θεωρούμε θετική ρύθμιση. Εδώ θα μπορούσατε, ωστόσο, κύριε Υπουργέ, να εξετάσετε και την περαιτέρω μείωση του ορίου αυτού, με δεδομένο μάλιστα ότι έχει καταργηθεί ο προληπτικός έλεγχος δαπανών.</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Προβλέπεται, επίσης, η συγκρότηση ειδικών τμημάτων στα πολιτικά και στα διοικητικά δικαστήρια της χώρας. Στόχος είναι η επιτάχυνση της απονομής της δικαιοσύνης. Ενδεικτικά θα αναφέρω ότι στα ειδικά τμήματα των πολιτικών δικαστηρίων θα υπάγονται υποθέσεις ενέργειας, υποθέσεις ηλεκτρονικών υπηρεσιών και προστασίας προσωπικών δεδομένων. Και εδώ, βέβαια, κύριε Υπουργέ, ανακύπτουν κάποια ερωτήματα. Πώς επελέγησαν τα αντικείμενα αυτά, με ποια κριτήρια, με ποια διαβούλευση; Δηλαδή, πώς κρίνεται ποια υπόθεση είναι πιο σημαντική έναντι μιας άλλης; Και τι απαντάμε στους πολίτες που περιμένουν χρόνια να εκδικαστούν οι υποθέσεις τους;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Επίσης, έχει διασφαλιστεί η στελέχωση των τμημάτων αυτών με δικαστές και δικαστικούς υπαλλήλους, ώστε να μην οδηγηθούμε σε ελλείψεις στα ήδη </w:t>
      </w:r>
      <w:proofErr w:type="spellStart"/>
      <w:r w:rsidRPr="008A008C">
        <w:rPr>
          <w:rFonts w:ascii="Arial" w:hAnsi="Arial"/>
          <w:sz w:val="24"/>
          <w:szCs w:val="24"/>
          <w:lang w:eastAsia="el-GR"/>
        </w:rPr>
        <w:t>λειτουργούντα</w:t>
      </w:r>
      <w:proofErr w:type="spellEnd"/>
      <w:r w:rsidRPr="008A008C">
        <w:rPr>
          <w:rFonts w:ascii="Arial" w:hAnsi="Arial"/>
          <w:sz w:val="24"/>
          <w:szCs w:val="24"/>
          <w:lang w:eastAsia="el-GR"/>
        </w:rPr>
        <w:t xml:space="preserve"> τμήματα και υπηρεσίες; Κι αυτά είναι ερωτήματα.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Τέλος, ως προς τη δημιουργία γραφείου συλλογής στατιστικών στοιχείων να τονίσω εδώ, κύριε Υπουργέ, ότι βασική αρχή αποτελεί για εμάς η καταπολέμηση της γραφειοκρατίας, η ενίσχυση της αποτελεσματικότητας του κρατικού μηχανισμού και φυσικά η ταχεία απονομή της δικαιοσύνης. Γι’ αυτό δεν είμαστε και αρνητικοί στη συλλογή και ανάλυση στατιστικών στοιχείων, που θα συμβάλλουν στην καλύτερη λειτουργία των δικαστηρίων μας και εντέλει θα διευκολύνουν την πρόσβαση του πολίτη στη δικαιοσύνη. Αναμένουμε ωστόσο να δούμε, κύριε Υπουργέ, πώς θα λειτουργήσει στην πράξη αυτό το γραφείο, πώς θα εκπληρώσει τους σκοπούς που αναφέρονται στο νομοσχέδιο.</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Κλείνω την αναφορά μου στο Ελεγκτικό Συνέδριο με το βασικό πρόβλημα που αντιμετωπίζουν σήμερα οι πολίτες. Και αυτό είναι η συμμόρφωση της διοίκησης στις αποφάσεις του δικαστηρίου.</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Αγαπητοί συνάδελφοι, οι τροποποιήσεις της νομοθεσίας δεν είναι ποτέ αρκετές, αν δεν δημιουργήσουμε τις προϋποθέσεις και τις δικλίδες, ώστε να διασφαλιστεί η πραγματική εκτέλεση και εφαρμογή των αποφάσεων του ελεγκτικού συνεδρίου. Από ποιον; Πρώτα απ’ όλα από το δημόσιο.</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Και περνάω, αγαπητοί συνάδελφοι, στην τροπολογία του Υπουργού Πολιτισμού και Αθλητισμού, με την οποία επανακαθορίζονται τα κωλύματα. Έρχονται αλλαγές και μάλιστα θα έλεγα σημαντικές αλλαγές, όμως με φωτογραφικές αναφορές και διατάξεις.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Τώρα, ως προς το κώλυμα συμμετοχής, λόγω της εμπλοκής σε ποινικά αδικήματα, τίθεται η προϋπόθεση της αμετάκλητης καταδικαστικής απόφασης ή της παραπομπής σε δίκη και όχι τελεσιδικία. Εδώ μπορώ να πω ότι πρόκειται για μια ρύθμιση που συναρτάται με το τεκμήριο της αθωότητας. Φέρατε νομοτεχνική. Ωστόσο, η ουσία του κωλύματος διατηρείται. Απλά, από τη τελεσιδικία πάμε πού; Στο αμετάκλητο. Αυτή είναι η πραγματικότητα.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Έρχομαι στη διαιτησία και μάλιστα στο θέμα που αφορά στους διαιτητές. Το κώλυμα, αγαπητοί συνάδελφοι, περιορίζεται στους εν ενεργεία διαιτητές και όχι πλέον στους παλαίμαχους. Είναι, όμως, οξύμωρο ότι δεν υφίσταται αντίστοιχη πρόβλεψη για τους αθλητές, οι οποίοι πρέπει να περιμένουν αυτοί κατά ένα έτος από την τελευταία συμμετοχή τους σε επίσημο αγώνα, προκειμένου να συμμετάσχουν σε ένα αθλητικό σωματείο. Και ερωτώ: Είναι δίκαιο αυτό για τους αθλητές;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Περαιτέρω με την τροπολογία, κύριε Υπουργέ, καταργείτε ως αναχρονιστικά τα κωλύματα που αφορούν εμπόρους αθλητικών ειδών και τους ιδιοκτήτες αδειών πρακτορείων προγνωστικών αγώνων. Ωστόσο, τα </w:t>
      </w:r>
      <w:r w:rsidRPr="008A008C">
        <w:rPr>
          <w:rFonts w:ascii="Arial" w:hAnsi="Arial"/>
          <w:sz w:val="24"/>
          <w:szCs w:val="24"/>
          <w:lang w:eastAsia="el-GR"/>
        </w:rPr>
        <w:lastRenderedPageBreak/>
        <w:t>συγκεκριμένα κωλύματα στόχευαν στη διαφύλαξη της διαφάνειας και στην αποτροπή δημιουργίας κάθετων οικονομικών σχέσεων στον αθλητισμό. Με τη ρύθμιση που έρχεται, λοιπόν, δημιουργείται κίνδυνος ιδιωτικοποίησης και εμπορευματοποίησης του αθλητισμού. Οι αντιδράσεις είναι πολλές γι’ αυτό και διαφωνούμε.</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Να σημειώσω ότι θα μπορούσε να προβλεφθεί εξαίρεση για τους Ολυμπιονίκες μας. Φέρνετε τη νομοτεχνική ταυτόχρονα με την αρχική μορφή της τροπολογίας. Αποσυνδέσατε το κώλυμα –θα έλεγα- λόγω της συμμετοχής στον ΟΠΑΠ και άλλες </w:t>
      </w:r>
      <w:proofErr w:type="spellStart"/>
      <w:r w:rsidRPr="008A008C">
        <w:rPr>
          <w:rFonts w:ascii="Arial" w:hAnsi="Arial"/>
          <w:sz w:val="24"/>
          <w:szCs w:val="24"/>
          <w:lang w:eastAsia="el-GR"/>
        </w:rPr>
        <w:t>στοιχηματικές</w:t>
      </w:r>
      <w:proofErr w:type="spellEnd"/>
      <w:r w:rsidRPr="008A008C">
        <w:rPr>
          <w:rFonts w:ascii="Arial" w:hAnsi="Arial"/>
          <w:sz w:val="24"/>
          <w:szCs w:val="24"/>
          <w:lang w:eastAsia="el-GR"/>
        </w:rPr>
        <w:t xml:space="preserve"> εταιρείες από συγκεκριμένα ποσοστά. Τώρα με τις νομοτεχνικές επαναφέρετε το 15%. Πρέπει επιτέλους να μας προσδιορίσετε τι εννοείτε.</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Τέλος, με το άρθρο 2 της τροπολογίας αίρεται το κώλυμα για τους εργαζόμενους στις αρχικές ενώσεις και τις ομοσπονδίες οι οποίοι επιθυμούν να ανακηρυχθούν υποψήφιοι για τη διοίκηση της αθλητικής ένωσης. Και τούτο εφόσον φυσικά υποβάλουν παραίτηση από τη θέση τους σε ένα συγκριμένο χρονικό διάστημα.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eastAsia="UB-Helvetica" w:hAnsi="Arial"/>
          <w:sz w:val="24"/>
          <w:szCs w:val="24"/>
          <w:lang w:eastAsia="el-GR"/>
        </w:rPr>
        <w:t xml:space="preserve">(Στο σημείο αυτό την Προεδρική Έδρα καταλαμβάνει ο Δ΄ Αντιπρόεδρος της Βουλής κ. </w:t>
      </w:r>
      <w:r w:rsidRPr="008A008C">
        <w:rPr>
          <w:rFonts w:ascii="Arial" w:eastAsia="UB-Helvetica" w:hAnsi="Arial"/>
          <w:b/>
          <w:sz w:val="24"/>
          <w:szCs w:val="24"/>
          <w:lang w:eastAsia="el-GR"/>
        </w:rPr>
        <w:t>ΔΗΜΗΤΡΙΟΣ ΒΙΤΣΑΣ</w:t>
      </w:r>
      <w:r w:rsidRPr="008A008C">
        <w:rPr>
          <w:rFonts w:ascii="Arial" w:eastAsia="UB-Helvetica" w:hAnsi="Arial"/>
          <w:sz w:val="24"/>
          <w:szCs w:val="24"/>
          <w:lang w:eastAsia="el-GR"/>
        </w:rPr>
        <w:t>)</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Ωστόσο, δεν υπάρχει αντίστοιχη πρόβλεψη για το προσωπικό των αθλητικών σωματείων, που σύμφωνα με το άρθρο 3 του αθλητικού νόμου </w:t>
      </w:r>
      <w:r w:rsidRPr="008A008C">
        <w:rPr>
          <w:rFonts w:ascii="Arial" w:hAnsi="Arial"/>
          <w:sz w:val="24"/>
          <w:szCs w:val="24"/>
          <w:lang w:eastAsia="el-GR"/>
        </w:rPr>
        <w:lastRenderedPageBreak/>
        <w:t>πρέπει να αναμένουν ένα έτος από τη λήξη της εργασιακής τους σχέσης για να μπορούν να είναι υποψήφιοι. Άρα εδώ τι βλέπουμε; Δύο μέτρα και δύο σταθμά.</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Κυρίες και κύριοι συνάδελφοι, στηρίζουμε τις ανοιχτές διαδικασίες χωρίς αποκλεισμούς. Δεν είναι δυνατόν οι αθλητές μας να περιορίζονται από τη συμμετοχή τους σε εκλογικές διαδικασίες για γραφειοκρατικούς και μη ουσιαστικούς λόγους. Άλλωστε ο χώρος του αθλητισμού δεν είναι πεδίο προσωπικών επιδιώξεων και κομματικού παρεμβατισμού θα έλεγα. Επιβάλλεται αξιοπιστία, αξιοπρέπεια, αξιοκρατία, ισονομία και ισοπολιτεία για όλους.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Κάθε αλλαγή στο θεσμικό πλαίσιο πρέπει να γίνεται με πλήρη επίγνωση των ιδιαιτεροτήτων του χώρου και της διεθνούς αθλητικής έννομης τάξης και τούτο φυσικά με διάλογο και με διαβούλευση και όχι κύριε Υπουργέ, με αιφνιδιασμούς. Κύριε Υπουργέ, όπως έρχεται η τροπολογία, με τσουβάλιασμα –θα έλεγα- των ρυθμίσεων και εκεί που συμφωνούμε δεν μπορούμε να ψηφίσουμε.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Αγαπητοί συνάδελφοι, το Κίνημα Αλλαγής στηρίζει τον εκσυγχρονισμό της νομοθεσίας και τη βέλτιστη απονομή της δικαιοσύνης προς όφελος των πολλών, προς όφελος των πολιτών, όπως αρμόζει σε μια ευνομούμενη πολιτεία.</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Κλείνοντας, δεν μπορώ ωστόσο να μην σχολιάσω τις εξελίξεις που βιώνουμε τις τελευταίες μέρες στον χώρο της δικαιοσύνης, με τις υπόγειες διαδρομές και εικόνες που δεν τιμούν τον κοινοβουλευτικό βίο, εικόνες που έλαβαν χώρα επί ημερών κυβέρνησης ΣΥΡΙΖΑ - ΑΝΕΛ. Ένα έχω να πω: Ντροπή, ντροπή, ντροπή, να μιλά για το «βρώμικο ΄89», ποιος; Ο κ. Κουβέλης και η παρέα του, ένας από τους </w:t>
      </w:r>
      <w:proofErr w:type="spellStart"/>
      <w:r w:rsidRPr="008A008C">
        <w:rPr>
          <w:rFonts w:ascii="Arial" w:hAnsi="Arial"/>
          <w:sz w:val="24"/>
          <w:szCs w:val="24"/>
          <w:lang w:eastAsia="el-GR"/>
        </w:rPr>
        <w:t>στρούκτορες</w:t>
      </w:r>
      <w:proofErr w:type="spellEnd"/>
      <w:r w:rsidRPr="008A008C">
        <w:rPr>
          <w:rFonts w:ascii="Arial" w:hAnsi="Arial"/>
          <w:sz w:val="24"/>
          <w:szCs w:val="24"/>
          <w:lang w:eastAsia="el-GR"/>
        </w:rPr>
        <w:t xml:space="preserve"> της πολεμικής εναντίον του Ανδρέα Παπανδρέου το ’89. Βγάλτε, λοιπόν, τα συμπεράσματά σας. </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Το Κίνημα Αλλαγής, το ΠΑΣΟΚ, με την αυτονομία του καθημερινώς δικαιώνεται. Και σας το λέει αυτό κάποιος που και κεντροαριστερός είναι και κεντροαριστερά βλέπει.</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w:t>
      </w:r>
    </w:p>
    <w:p w:rsidR="008A008C" w:rsidRPr="008A008C" w:rsidRDefault="008A008C" w:rsidP="008A008C">
      <w:pPr>
        <w:tabs>
          <w:tab w:val="left" w:pos="1905"/>
        </w:tabs>
        <w:spacing w:after="0" w:line="600" w:lineRule="auto"/>
        <w:ind w:firstLine="720"/>
        <w:jc w:val="center"/>
        <w:rPr>
          <w:rFonts w:ascii="Arial" w:hAnsi="Arial"/>
          <w:sz w:val="24"/>
          <w:szCs w:val="24"/>
          <w:lang w:eastAsia="el-GR"/>
        </w:rPr>
      </w:pPr>
      <w:r w:rsidRPr="008A008C">
        <w:rPr>
          <w:rFonts w:ascii="Arial" w:hAnsi="Arial" w:cs="Arial"/>
          <w:sz w:val="24"/>
          <w:szCs w:val="24"/>
          <w:lang w:eastAsia="el-GR"/>
        </w:rPr>
        <w:t>(Χειροκροτήματα από την πτέρυγα του Κινήματος Αλλαγής)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Ευχαριστώ κι εγώ.</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ο κ. </w:t>
      </w:r>
      <w:proofErr w:type="spellStart"/>
      <w:r w:rsidRPr="008A008C">
        <w:rPr>
          <w:rFonts w:ascii="Arial" w:hAnsi="Arial"/>
          <w:sz w:val="24"/>
          <w:szCs w:val="24"/>
          <w:lang w:eastAsia="el-GR"/>
        </w:rPr>
        <w:t>Σπίρτζης</w:t>
      </w:r>
      <w:proofErr w:type="spellEnd"/>
      <w:r w:rsidRPr="008A008C">
        <w:rPr>
          <w:rFonts w:ascii="Arial" w:hAnsi="Arial"/>
          <w:sz w:val="24"/>
          <w:szCs w:val="24"/>
          <w:lang w:eastAsia="el-GR"/>
        </w:rPr>
        <w:t xml:space="preserve"> από τον Συνασπισμό Ριζοσπαστικής Αριστεράς.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ΧΡΗΣΤΟΣ ΣΠΙΡΤΖΗΣ:</w:t>
      </w:r>
      <w:r w:rsidRPr="008A008C">
        <w:rPr>
          <w:rFonts w:ascii="Arial" w:hAnsi="Arial"/>
          <w:sz w:val="24"/>
          <w:szCs w:val="24"/>
          <w:lang w:eastAsia="el-GR"/>
        </w:rPr>
        <w:t xml:space="preserve"> Ευχαριστώ, κύριε Πρόεδρε.</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t>Για το σχέδιο νόμου μίλησαν επαρκώς τόσο οι εισηγητές μας, όσο και οι συνάδελφοι Βουλευτές του ΣΥΡΙΖΑ. Μια ερώτηση έχω, κύριε Υπουργέ, να σας υποβάλλω, σε σχέση με το σχέδιο νόμου, όχι για τις τροπολογίες. Θα μιλήσω κυρίως για τις τροπολογίες.</w:t>
      </w:r>
    </w:p>
    <w:p w:rsidR="008A008C" w:rsidRPr="008A008C" w:rsidRDefault="008A008C" w:rsidP="008A008C">
      <w:pPr>
        <w:tabs>
          <w:tab w:val="left" w:pos="1905"/>
        </w:tabs>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Γιατί δεν καταργείτε τις επιμέρους διατάξεις που παρακάμπτουν τον έλεγχο του Ελεγκτικού Συνεδρίου, λόγω του κορωνοϊού; Ανοίγει ο τουρισμός, ανοίγει η χώρα. Έχετε περάσει –όχι εσείς, τα υπόλοιπα Υπουργεία- δεκάδες διατάξεις που παρακάμπτουν τον έλεγχο του Ελεγκτικού Συνεδρίου. Γιατί δεν τις καταργείτε; Γιατί δεν βάζετε μια προσθήκη μέσα στις τροπολογίες, ότι όλα αυτά τα επιμέρους -που μάλιστα είναι και αιτία του να γίνεται πάρτι στους δήμους, στις περιφέρειες και σε άλλους φορείς- τα καταργείτε και να περνάνε από τον έλεγχο του Ελεγκτικού Συνεδρίου; Το ένα είναι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δεύτερο είναι ότι μπερδεύουν το Ελεγκτικό Συνέδριο με την ΕΑΑΔΗΣΥ. Θα σας το πω στη συνέχεια.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αναφερθώ, λοιπόν, στις τροπολογίες που κατατέθηκαν. Δυστυχώς, θα τα ακούσετε εσείς. Δεν φταίτε, αλλά δεχτήκατε τις τροπολογίες. Βγαίνει ένα συμπέρασμα, ότι η Κυβέρνηση είναι Κυβέρνηση του κορωνοϊού, των απευθείας αναθέσεων έργων και προμηθειών λόγω του κορωνοϊού, χωρίς όμως ούτε στην κοινή λογική να αντέχει ότι αυτά γίνονται λόγω κορωνοϊού και βέβαια, στις επιμέρους κουτοπονηριές που μας γυρνούν πολλά-πολλά χρόνια πίσω στον δημόσιο τομέα και στις αναθέσεις έργων και μελετών.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Μιλάμε για πανδημία. Να πω ένα παράδειγμα που απασχολεί τη μισή Ελλάδα εδώ απ’ έξω, τον «μεγάλο περίπατο», τον δήθεν «μεγάλο περίπατο». Γιατί δεν είναι ο «μεγάλος περίπατος» της ενοποίησης των αρχαιολογικών </w:t>
      </w:r>
      <w:r w:rsidRPr="008A008C">
        <w:rPr>
          <w:rFonts w:ascii="Arial" w:hAnsi="Arial"/>
          <w:sz w:val="24"/>
          <w:szCs w:val="24"/>
          <w:lang w:eastAsia="el-GR"/>
        </w:rPr>
        <w:lastRenderedPageBreak/>
        <w:t>χώρων, αυτό που οραματίστηκαν η Μελίνα και άλλοι Υπουργοί στο παρελθόν. Λόγω κορωνοϊού γίνεται και αυτό το έργο, χωρίς συγκοινωνιακές μελέτες, χωρίς νόμιμες διαδικασίες, χωρίς δημοκρατικό σχεδιασμό και διαβούλευση, αλλά αιτιολογώντας το έργο ως επείγουσα ανάγκη λόγω κορωνοϊού. Ο δήθεν «μεγάλος περίπατος».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Άκουσα την απάντηση του Δήμου Αθηναίων. Γι’ αυτό είπα να μην μπερδεύουμε το Ελεγκτικό Συνέδριο με την ΕΑΑΔΗΣΥ. Δεν έχουν πάει στην ΕΑΑΔΗΣΥ, για να κάνουν χρήση του άρθρου της διαπραγμάτευσης και μάλιστα χωρίς δημοσίευση.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Θεωρώ, λοιπόν, ότι αυτά είναι κουτοπονηριές, που πραγματικά δεν ωφελούν ούτε το Κοινοβούλιο, ούτε τη χώρα, ούτε τους πολίτες και τα αποτελέσματα τα ζούμε καθημερινά. Και είναι, μάλιστα, τραγικό ένα τόσο οραματικό σχέδιο της ενοποίησης των αρχαιολογικών χώρων και του «μεγάλου περιπάτου» να </w:t>
      </w:r>
      <w:proofErr w:type="spellStart"/>
      <w:r w:rsidRPr="008A008C">
        <w:rPr>
          <w:rFonts w:ascii="Arial" w:hAnsi="Arial"/>
          <w:sz w:val="24"/>
          <w:szCs w:val="24"/>
          <w:lang w:eastAsia="el-GR"/>
        </w:rPr>
        <w:t>ποινικοποιείται</w:t>
      </w:r>
      <w:proofErr w:type="spellEnd"/>
      <w:r w:rsidRPr="008A008C">
        <w:rPr>
          <w:rFonts w:ascii="Arial" w:hAnsi="Arial"/>
          <w:sz w:val="24"/>
          <w:szCs w:val="24"/>
          <w:lang w:eastAsia="el-GR"/>
        </w:rPr>
        <w:t xml:space="preserve"> έτσι στη συνείδηση του ελληνικού λαού και των Αθηναίων, όταν βασίζεται ο «μεγάλος περίπατος» στα μέσα μαζικής μεταφοράς, που λόγω κορωνοϊού λέμε να μην τα χρησιμοποιούν οι πολίτες. Είναι τραγικά αυτά τα πράγματα.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Πάμε, όμως, στη δεύτερη κουτοπονηριά του δήθεν «μεγάλου περιπάτου». Η δεύτερη κουτοπονηριά είναι ότι σήμερα το απόγευμα η Κυβέρνηση καταθέτει το σχέδιο νόμου για τις απεργίες και τις πορείες. Ρωτάμε, </w:t>
      </w:r>
      <w:r w:rsidRPr="008A008C">
        <w:rPr>
          <w:rFonts w:ascii="Arial" w:hAnsi="Arial"/>
          <w:sz w:val="24"/>
          <w:szCs w:val="24"/>
          <w:lang w:eastAsia="el-GR"/>
        </w:rPr>
        <w:lastRenderedPageBreak/>
        <w:t>εάν είναι συντονισμένο αυτό το σχέδιο με τον Δήμο Αθηναίων και εάν -ο λόγω κορωνοϊού- δήθεν «μεγάλος περίπατος» είναι για τις πορείες στο κέντρο της πόλης; Είναι τραγικά αυτά που κάνετε!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Πάμε στις τροπολογίες που έχουν κατατεθεί. Δεν έχει βαρεθεί η Κυβέρνηση να αυτοδιαψεύδεται; Τροπολογία του Υπουργείου Ψηφιακής Διακυβέρνησης τον Αύγουστο του 2019 με τον ν.4623/2019, με σωρεία διατάξεων που αφορούσαν στο Υπουργείο Ψηφιακής Διακυβέρνησης και στη λειτουργία των μονάδων του. Ψηφίζετε τον νόμο. Εκδόθηκε το προεδρικό διάταγμα 40/2020, που είναι ο οργανισμός του εν λόγω Υπουργείου. Το προεδρικό διάταγμα το βλέπει το Συμβούλιο της Επικρατείας, είναι οι άλλες οι διαδικασίες, πιο βαριές. Έρχεστε σήμερα με τροπολογία και αλλάζετε τον οργανισμό. Προβλέπεται σύσταση εξήντα μίας νέων οργανικών θέσεων τακτικού προσωπικού, μετακλητών υπαλλήλων, με 1,5 εκατομμύριο ευρώ κόστος σε σχέση με αυτό που εσείς είχατε ψηφίσει τον Αύγουστο.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Άλλη τροπολογία του Υπουργείου Εσωτερικών. Τα είπα πριν στην ερώτησή μου. Πενήντα τροποποιήσεις άρθρων από το επιτελικό κράτος, σαράντα τροποποιήσεις του σχεδίου νόμου για την τοπική αυτοδιοίκηση.  Σήμερα είναι άλλες πέντε για τον ένα τομέα και άλλες πέντε, νομίζω, για τον άλλον.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Είπε ο Υπουργός στην απάντησή του ότι οι περισσότεροι γενικοί γραμματείς των Υπουργείων, οι υπηρεσιακοί γραμματείς, που μετέχουν </w:t>
      </w:r>
      <w:r w:rsidRPr="008A008C">
        <w:rPr>
          <w:rFonts w:ascii="Arial" w:hAnsi="Arial"/>
          <w:sz w:val="24"/>
          <w:szCs w:val="24"/>
          <w:lang w:val="en-US" w:eastAsia="el-GR"/>
        </w:rPr>
        <w:t>ex</w:t>
      </w:r>
      <w:r w:rsidRPr="008A008C">
        <w:rPr>
          <w:rFonts w:ascii="Arial" w:hAnsi="Arial"/>
          <w:sz w:val="24"/>
          <w:szCs w:val="24"/>
          <w:lang w:eastAsia="el-GR"/>
        </w:rPr>
        <w:t xml:space="preserve"> </w:t>
      </w:r>
      <w:r w:rsidRPr="008A008C">
        <w:rPr>
          <w:rFonts w:ascii="Arial" w:hAnsi="Arial"/>
          <w:sz w:val="24"/>
          <w:szCs w:val="24"/>
          <w:lang w:val="en-US" w:eastAsia="el-GR"/>
        </w:rPr>
        <w:t>officio</w:t>
      </w:r>
      <w:r w:rsidRPr="008A008C">
        <w:rPr>
          <w:rFonts w:ascii="Arial" w:hAnsi="Arial"/>
          <w:sz w:val="24"/>
          <w:szCs w:val="24"/>
          <w:lang w:eastAsia="el-GR"/>
        </w:rPr>
        <w:t xml:space="preserve"> στα συμβούλια επιλογής προϊσταμένων, έχουν τοποθετηθεί. Γιατί φέρνετε την τροπολογία τότε, να μην μετέχουν αυτοί που ακολουθούν τη διαδικασία του νόμου, αλλά αυτοί που είναι ορισμένοι τώρα; Λόγω κορωνοϊού πάλι. Δηλαδή, δεν τοποθετήθηκαν οι γενικοί γραμματείς λόγω κορωνοϊού ένα δίμηνο.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επόμενο άρθρο. Λόγω κορωνοϊού δεν έγινε η κινητικότητα. Τα λέγαμε από τότε όλοι. Όλη η Αντιπολίτευση έλεγε ότι οι προθεσμίες δεν είναι σωστές,  δεν θα προλάβετε κ.λπ., λόγω κορωνοϊού έχουμε παράταση.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Εντάξει, σ’ αυτό που κάνετε για το ΤΧΣ θεωρώ ότι πρέπει να μπει ένας αριθμός. Δηλαδή, δεν μπορεί ένα μέλος του ΤΧΣ να βγαίνει στη σύνταξη και να έχουν προβλέψει τη συμμετοχή του σε επτακόσιες, παραδείγματος χάριν, επιτροπές; Βάλτε έναν αριθμό, να μετέχει, αφού συνταξιοδοτηθεί, για να βοηθήσει το ελληνικό δημόσιο σε τρεις, τέσσερις, πέντε επιτροπές, αλλά όχι σε άπειρες, όπως προβλέπεται εδώ.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Παράταση προθεσμιών. Τα είπαμε. Εντάξει, είναι η τρίτη παράταση. Δεν προβλέπεται για τους ιδιωτικούς σταθμούς. Είναι και του Υπουργείου Εργασίας αυτό το θέμα. Λογικά πρέπει να αντιμετωπιστεί.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Εκεί, όμως, που είναι τραγικά τα πράγματα είναι στις υπηρεσίες δόμησης. Είναι απίστευτο. Δήμοι που δεν έχουν έναν μηχανικό, δύο μηχανικούς, υποχρεωτικά να τους βάλετε να «στήσουν» υπηρεσία δόμησης, με το άλλοθι δήθεν ότι θα τους καλύψουν οι αναπτυξιακές. Τρέλα! Θα βγουν όλες οι οικοδομικές άδειες άκυρες.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Πάμε στην τροπολογία του Υπουργείου Υποδομών. Κρίμα, που ο Κώστας Καραμανλής έχει φύγει και δεν πρόλαβα να τον ρωτήσω, αλλά μερικά πράγματα είναι έξω από κάθε λογική και στην αιτιολόγηση. Εξαιτίας, λέει, της πανδημίας οι δήμοι και η περιφέρεια δεν πρόλαβαν να κάνουν τις κατεδαφίσεις. Μα, οι κατεδαφίσεις από την πυρκαγιά δεν είναι στους δήμους και στην περιφέρεια. Τα ξεχάσατε; Στο Υπουργείο Υποδομών ήταν. Σας αφήσαμε διαγωνισμούς, τους υπέγραψε ο Καραμανλής. Μάλιστα είχαν ολοκληρωθεί, τους υπέγραψε ο κ. Καραμανλής και ήρθατε με εκείνη την επικοινωνιακή θύελλα και κάνατε τη φοβερή εταιρεία «ΜΑΤΙ ΞΑΝΑ», η οποία μέχρι τώρα δεν έχει κάνει τίποτα. Μηδέν, ούτε ένα ευρώ! «ΜΑΤΙ ΞΑΝΑ»!  Δεν τα θυμάστε; Το ένα, λέει, που αιτιολόγησε είναι αυτό. Δεν λέει την αποτυχία του «ΜΑΤΙ ΞΑΝΑ».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Πάμε στο δεύτερο.  Ενισχύεται, λέει, το έργο του ΟΑΚ. Ψέματα! Γιατί υπήρχαν, λέει, ίδιες αρμοδιότητες με την ΕΥΔΕΠ Κρήτης.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σημείο αυτό κτυπάει το κουδούνι λήξεως του χρόνου ομιλίας του κυρίου Βουλευτή)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Ένα λεπτό θα χρειαστώ,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Μεγαλύτερο ψέμα δεν υπάρχει. Ο ΟΑΚ χρησιμοποιήθηκε από τη Νέα Δημοκρατία ως το ρουσφετολογικό μαγαζί στην Κρήτη για μια σειρά από έργα. Να θυμίσω μερικά, βόρειος οδικός άξονας Κρήτης. Δεκαετίες δεν είχαν κάνει ούτε μελέτες. Πέντε χιλιόμετρα εδώ, κουτσουλιές, τρία εκεί, δύο αλλού. Ψάχναμε δύο χρόνια να βρούμε τι είχαν κάνει από μελέτες. Γέφυρα </w:t>
      </w:r>
      <w:proofErr w:type="spellStart"/>
      <w:r w:rsidRPr="008A008C">
        <w:rPr>
          <w:rFonts w:ascii="Arial" w:hAnsi="Arial"/>
          <w:sz w:val="24"/>
          <w:szCs w:val="24"/>
          <w:lang w:eastAsia="el-GR"/>
        </w:rPr>
        <w:t>Χαμεζίου</w:t>
      </w:r>
      <w:proofErr w:type="spellEnd"/>
      <w:r w:rsidRPr="008A008C">
        <w:rPr>
          <w:rFonts w:ascii="Arial" w:hAnsi="Arial"/>
          <w:sz w:val="24"/>
          <w:szCs w:val="24"/>
          <w:lang w:eastAsia="el-GR"/>
        </w:rPr>
        <w:t xml:space="preserve">, η ακρόπολη των δημοσίων έργων. Δώδεκα χρόνια είχαν κάνει τη μισή γέφυρα, που είχε στατικό πρόβλημα. Δώδεκα χρόνια. Οδικό δίκτυο </w:t>
      </w:r>
      <w:proofErr w:type="spellStart"/>
      <w:r w:rsidRPr="008A008C">
        <w:rPr>
          <w:rFonts w:ascii="Arial" w:hAnsi="Arial"/>
          <w:sz w:val="24"/>
          <w:szCs w:val="24"/>
          <w:lang w:eastAsia="el-GR"/>
        </w:rPr>
        <w:t>Μεσσαράς</w:t>
      </w:r>
      <w:proofErr w:type="spellEnd"/>
      <w:r w:rsidRPr="008A008C">
        <w:rPr>
          <w:rFonts w:ascii="Arial" w:hAnsi="Arial"/>
          <w:sz w:val="24"/>
          <w:szCs w:val="24"/>
          <w:lang w:eastAsia="el-GR"/>
        </w:rPr>
        <w:t xml:space="preserve">. Δεκαέξι χρόνια. ΟΑΚ. Να ενισχύσουμε τον ΟΑΚ με κατάργηση της ΕΥΔΕΠ. Γούβες - Χερσόνησος. Από το 2012 μέχρι το 2015 δεν έχει </w:t>
      </w:r>
      <w:proofErr w:type="spellStart"/>
      <w:r w:rsidRPr="008A008C">
        <w:rPr>
          <w:rFonts w:ascii="Arial" w:hAnsi="Arial"/>
          <w:sz w:val="24"/>
          <w:szCs w:val="24"/>
          <w:lang w:eastAsia="el-GR"/>
        </w:rPr>
        <w:t>απορροφηθεί</w:t>
      </w:r>
      <w:proofErr w:type="spellEnd"/>
      <w:r w:rsidRPr="008A008C">
        <w:rPr>
          <w:rFonts w:ascii="Arial" w:hAnsi="Arial"/>
          <w:sz w:val="24"/>
          <w:szCs w:val="24"/>
          <w:lang w:eastAsia="el-GR"/>
        </w:rPr>
        <w:t xml:space="preserve"> ούτε ένα ευρώ και είπαμε σε συνεργασία με την περιφέρεια, τους δήμους και όλους τους υπόλοιπους φορείς της Κρήτης να μην έχουμε σύγκρουση αρμοδιοτήτων. Το οδικό δίκτυο που ανήκει στην περιφέρεια να ανήκει στην περιφέρεια. Το οδικό δίκτυο που είναι διαπεριφερειακό, μεταξύ των νομών, ο ΒΟΑΚ δηλαδή, να ανήκει στο Υπουργείο και κάναμε ΕΥΔΕΠ σε όλη την Ελλάδα.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Πού φαίνεται το ψέμα του Υπουργού; Ότι για όλες οι υπόλοιπες ΕΥΔΕΠ που καταργεί, τις αρμοδιότητες τις μεταβιβάζει στην ΕΥΔΕΠ που συγχωνεύει ή σε διεύθυνση του Υπουργείου, εκτός από τον Οργανισμό Ανάπτυξης Κρήτης, που ούτε η περιφέρεια επιθυμεί να έχει αρμοδιότητες του οδικού δικτύου ούτε </w:t>
      </w:r>
      <w:r w:rsidRPr="008A008C">
        <w:rPr>
          <w:rFonts w:ascii="Arial" w:hAnsi="Arial"/>
          <w:sz w:val="24"/>
          <w:szCs w:val="24"/>
          <w:lang w:eastAsia="el-GR"/>
        </w:rPr>
        <w:lastRenderedPageBreak/>
        <w:t xml:space="preserve">κανένας άλλος φορέας, εκτός από τη Νέα Δημοκρατία Χανίων. Προσέξτε, όχι Ηρακλείου. Εάν πάτε στο Ηράκλειο, θα βρείτε και εκεί διαφωνίες.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Βέβαια, ηχούν ακόμη στα αυτιά και των πολιτών και τα δικά μας τα συγχαρητήρια του Πρωθυπουργού στις δομές του δημοσίου πριν από έναν μήνα και βλέπουμε πώς τιμάτε το δημόσιο και με τις υπηρεσίες δόμησης, αλλά και με την κατάργηση των ΕΥΔΕΠ σε όλη την Ελλάδα. Δεν μπορούσε η ΕΥΔΕΠ Θράκης, ας πούμε, να βοηθήσει εκεί την τοπική αυτοδιοίκηση, που είναι </w:t>
      </w:r>
      <w:proofErr w:type="spellStart"/>
      <w:r w:rsidRPr="008A008C">
        <w:rPr>
          <w:rFonts w:ascii="Arial" w:hAnsi="Arial"/>
          <w:sz w:val="24"/>
          <w:szCs w:val="24"/>
          <w:lang w:eastAsia="el-GR"/>
        </w:rPr>
        <w:t>υποστελεχωμένη</w:t>
      </w:r>
      <w:proofErr w:type="spellEnd"/>
      <w:r w:rsidRPr="008A008C">
        <w:rPr>
          <w:rFonts w:ascii="Arial" w:hAnsi="Arial"/>
          <w:sz w:val="24"/>
          <w:szCs w:val="24"/>
          <w:lang w:eastAsia="el-GR"/>
        </w:rPr>
        <w:t>, αλλά την καταργούμε και την πάμε στη Θεσσαλονίκη; Το ίδιο και για την Ήπειρο. Δεν μπορούσαν οι άλλες ΕΥΔΕΠ, που τις φέρνουν πάλι στην Αθήνα, να παίζουν έναν ρόλο, να βοηθούν τους υπόλοιπους αποκεντρωμένους φορείς;</w:t>
      </w:r>
    </w:p>
    <w:p w:rsidR="008A008C" w:rsidRPr="008A008C" w:rsidRDefault="008A008C" w:rsidP="008A008C">
      <w:pPr>
        <w:spacing w:after="0" w:line="600" w:lineRule="auto"/>
        <w:ind w:firstLine="720"/>
        <w:jc w:val="both"/>
        <w:rPr>
          <w:rFonts w:ascii="Arial" w:hAnsi="Arial" w:cs="Arial"/>
          <w:bCs/>
          <w:sz w:val="24"/>
          <w:szCs w:val="24"/>
          <w:lang w:eastAsia="zh-CN"/>
        </w:rPr>
      </w:pPr>
      <w:r w:rsidRPr="008A008C">
        <w:rPr>
          <w:rFonts w:ascii="Arial" w:hAnsi="Arial" w:cs="Arial"/>
          <w:b/>
          <w:bCs/>
          <w:sz w:val="24"/>
          <w:szCs w:val="24"/>
          <w:shd w:val="clear" w:color="auto" w:fill="FFFFFF"/>
          <w:lang w:eastAsia="zh-CN"/>
        </w:rPr>
        <w:t xml:space="preserve">ΠΡΟΕΔΡΕΥΩΝ (Δημήτριος Βίτσας): </w:t>
      </w:r>
      <w:r w:rsidRPr="008A008C">
        <w:rPr>
          <w:rFonts w:ascii="Arial" w:hAnsi="Arial" w:cs="Arial"/>
          <w:bCs/>
          <w:sz w:val="24"/>
          <w:szCs w:val="24"/>
          <w:lang w:eastAsia="zh-CN"/>
        </w:rPr>
        <w:t xml:space="preserve">Κύριε </w:t>
      </w:r>
      <w:proofErr w:type="spellStart"/>
      <w:r w:rsidRPr="008A008C">
        <w:rPr>
          <w:rFonts w:ascii="Arial" w:hAnsi="Arial" w:cs="Arial"/>
          <w:bCs/>
          <w:sz w:val="24"/>
          <w:szCs w:val="24"/>
          <w:lang w:eastAsia="zh-CN"/>
        </w:rPr>
        <w:t>Σπίρτζη</w:t>
      </w:r>
      <w:proofErr w:type="spellEnd"/>
      <w:r w:rsidRPr="008A008C">
        <w:rPr>
          <w:rFonts w:ascii="Arial" w:hAnsi="Arial" w:cs="Arial"/>
          <w:bCs/>
          <w:sz w:val="24"/>
          <w:szCs w:val="24"/>
          <w:lang w:eastAsia="zh-CN"/>
        </w:rPr>
        <w:t>, ολοκληρώστε.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
          <w:bCs/>
          <w:sz w:val="24"/>
          <w:szCs w:val="24"/>
          <w:lang w:eastAsia="zh-CN"/>
        </w:rPr>
        <w:t>ΧΡΗΣΤΟΣ ΣΠΙΡΤΖΗΣ:</w:t>
      </w:r>
      <w:r w:rsidRPr="008A008C">
        <w:rPr>
          <w:rFonts w:ascii="Arial" w:hAnsi="Arial" w:cs="Arial"/>
          <w:bCs/>
          <w:sz w:val="24"/>
          <w:szCs w:val="24"/>
          <w:lang w:eastAsia="zh-CN"/>
        </w:rPr>
        <w:t xml:space="preserve"> Ολοκλήρωσα, κύριε Πρόεδρε. </w:t>
      </w:r>
      <w:r w:rsidRPr="008A008C">
        <w:rPr>
          <w:rFonts w:ascii="Arial" w:hAnsi="Arial"/>
          <w:sz w:val="24"/>
          <w:szCs w:val="24"/>
          <w:lang w:eastAsia="el-GR"/>
        </w:rPr>
        <w:t xml:space="preserve">Απλώς, στην Αίθουσα δεν μπορούν να ακούγονται από τους Υπουργούς αιτιολογήσεις, που δεν ισχύουν ούτε στο παραμικρό.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val="en-US" w:eastAsia="el-GR"/>
        </w:rPr>
        <w:t>K</w:t>
      </w:r>
      <w:r w:rsidRPr="008A008C">
        <w:rPr>
          <w:rFonts w:ascii="Arial" w:hAnsi="Arial"/>
          <w:sz w:val="24"/>
          <w:szCs w:val="24"/>
          <w:lang w:eastAsia="el-GR"/>
        </w:rPr>
        <w:t xml:space="preserve">αι μια τελευταία κουβέντα για τον φίλο μου τον Κοινοβουλευτικό Εκπρόσωπο του ΚΚΕ, τον Θανάση τον </w:t>
      </w:r>
      <w:proofErr w:type="spellStart"/>
      <w:r w:rsidRPr="008A008C">
        <w:rPr>
          <w:rFonts w:ascii="Arial" w:hAnsi="Arial"/>
          <w:sz w:val="24"/>
          <w:szCs w:val="24"/>
          <w:lang w:eastAsia="el-GR"/>
        </w:rPr>
        <w:t>Παφίλη</w:t>
      </w:r>
      <w:proofErr w:type="spellEnd"/>
      <w:r w:rsidRPr="008A008C">
        <w:rPr>
          <w:rFonts w:ascii="Arial" w:hAnsi="Arial"/>
          <w:sz w:val="24"/>
          <w:szCs w:val="24"/>
          <w:lang w:eastAsia="el-GR"/>
        </w:rPr>
        <w:t xml:space="preserve">. Για εμάς η αίθουσα αντιπαράθεσης με το ΚΚΕ δεν είναι το Κοινοβούλιο. Εδώ έχουμε να αντιπαρατεθούμε με το νεοφιλελεύθερο πογκρόμ, που γίνεται στη χώρα από τη Νέα Δημοκρατία. Με το ΚΚΕ, όποτε θέλουν, να κάνουμε έναν δημόσιο ή </w:t>
      </w:r>
      <w:r w:rsidRPr="008A008C">
        <w:rPr>
          <w:rFonts w:ascii="Arial" w:hAnsi="Arial"/>
          <w:sz w:val="24"/>
          <w:szCs w:val="24"/>
          <w:lang w:eastAsia="el-GR"/>
        </w:rPr>
        <w:lastRenderedPageBreak/>
        <w:t xml:space="preserve">ιδιωτικό διάλογο για να δούμε ποιος έχει ευθύνες ή όχι. Δεν είναι αυτή η γραμμή που συμβαδίζει με την προστασία της δημοκρατίας και του προοδευτικού κόσμου.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Ευχαριστώ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 επειδή ο κ. Τζαβάρας θέλει να επιχειρηματολογήσει υπέρ της τροπολογίας του και να την έχετε υπ’ όψιν σας…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ΒΑΣΙΛΕΙΟΣ ΚΕΓΚΕΡΟΓΛΟΥ: </w:t>
      </w:r>
      <w:r w:rsidRPr="008A008C">
        <w:rPr>
          <w:rFonts w:ascii="Arial" w:hAnsi="Arial"/>
          <w:sz w:val="24"/>
          <w:szCs w:val="24"/>
          <w:lang w:eastAsia="el-GR"/>
        </w:rPr>
        <w:t>Προηγείται, κύριε Πρόεδρε! Για πολλούς λόγους!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Ωραία.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Ορίστε, κύριε Τζαβάρα.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ΤΖΑΒΑΡΑΣ: </w:t>
      </w:r>
      <w:r w:rsidRPr="008A008C">
        <w:rPr>
          <w:rFonts w:ascii="Arial" w:hAnsi="Arial"/>
          <w:sz w:val="24"/>
          <w:szCs w:val="24"/>
          <w:lang w:eastAsia="el-GR"/>
        </w:rPr>
        <w:t>Ευχαριστώ πάρα πολύ.</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αυτό το πολύ επιτυχημένο νομοθέτημα, που φέρνει σήμερα στην Ολομέλεια του Κοινοβουλίου ο Υπουργός Δικαιοσύνης είχα και εγώ την πρωτοβουλία να προσθέσω μια ρύθμιση με τη μορφή τροπολογίας η οποία έχει κατατεθεί από τις 23 Ιουνίου και με διάφορες και διαδοχικές νομοτεχνικές βελτιώσεις οι οποίες υπήρξαν προϊόν της συνεργασίας μου με τους εκλεκτούς συμβούλους του Υπουργού ώστε να βρει την πιο άρτια μορφή της αυτή η ρύθμιση.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Κατέληξα να εμφανίζομαι σήμερα ενώπιον σας, κύριοι συνάδελφοι, και να σας ζητώ να εγκρίνετε μια ρύθμιση η οποία ουσιαστικά είναι αρμονικά δεμένη με το πνεύμα της διάταξης του άρθρου 308, του συγκεκριμένου νομοσχεδίου. Αυτή η διάταξη του άρθρου 308 αποδίδει ακριβώς το πνεύμα που θέλει ο νομοθέτης, κατά το οποίο να μην δικάζονται για τυπικούς λόγους οι υποθέσεις και να μην απορρίπτονται για ασήμαντες αιτίες τα ένδικα βοηθήματα και τα ένδικα μέσα των διαδίκων, αλλά ο νομοθέτης θέλει να υπάρχει πάντοτε επί της ουσίας δικαιοδοτική κρίση των αρμοδίων κρατικών οργάνων. Γι’ αυτό ακριβώς και στη δίκη στην οποία έχει απορριφθεί αίτημα για παροχή δικαστικής προστασίας για τυπικούς λόγους και συγκεκριμένα για μη κατάθεση του παραβόλου, στη δίκη μάλιστα του διοικητικού εφετείου, προτείνω να δοθεί μία περαιτέρω προθεσμία σε εκείνους οι οποίοι δεν  είχαν επιτύχει για διάφορους λόγους να επωφεληθούν από την προθεσμία που είχε δώσει ο νομοθέτης του ν.4509/2017 με το άρθρο 25, όπου εκεί, μετά την τροποποίηση της διάταξης του άρθρου 287 και 139α του Κώδικα Διοικητικής Δικονομίας, είχε δοθεί η δυνατότητα σε όσους δεν είχαν καταθέσει το παράβολο στην έκλυτη δίκη της Διοικητικής Δικονομίας, αφού ειδοποιηθούν, να τους δοθεί ακόμα η ευκαιρία να ζητήσουν επί της ουσίας εκδίκαση της υπόθεσής τους.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Έτσι λοιπόν με τη συγκεκριμένη τροπολογία ζητώ αυτή η ευκαιρία να δοθεί και σε όσους συνηγόρους ή διαδίκους δεν είχαν παρασταθεί </w:t>
      </w:r>
      <w:r w:rsidRPr="008A008C">
        <w:rPr>
          <w:rFonts w:ascii="Arial" w:hAnsi="Arial"/>
          <w:sz w:val="24"/>
          <w:szCs w:val="24"/>
          <w:lang w:eastAsia="el-GR"/>
        </w:rPr>
        <w:lastRenderedPageBreak/>
        <w:t xml:space="preserve">προσηκόντως ή καθόλου κατά τη δίκη στον δεύτερο βαθμό και με αυτή την έννοια, αφού καταβάλουν το παράβολο, να τους δοθεί η δυνατότητα να εκδικαστεί η υπόθεσή τους επί της ουσίας.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Ευχαριστώ κι εγώ.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ο Κοινοβουλευτικός εκπρόσωπος του Κινήματος Αλλαγής, ο κ.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ΒΑΣΙΛΕΙΟΣ ΚΕΓΚΕΡΟΓΛΟΥ: </w:t>
      </w:r>
      <w:r w:rsidRPr="008A008C">
        <w:rPr>
          <w:rFonts w:ascii="Arial" w:hAnsi="Arial"/>
          <w:sz w:val="24"/>
          <w:szCs w:val="24"/>
          <w:lang w:eastAsia="el-GR"/>
        </w:rPr>
        <w:t>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 αφορμή την αναφορά του κ.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περί αντιπάλων θα ήθελα να πω ότι εμείς, το Κίνημα Αλλαγής, έχουμε ως κύριους αντιπάλους μας τα προβλήματα που βιώνει η κοινωνία, τα προβλήματα που βιώνει η χώρα και συμπαρασύρουν αυτά τα προβλήματα ως αντιπάλους και όσους είτε αδρανούν για την επίλυσή τους είτε επενδύουν στην αποτυχία να βρεθούν λύσεις, προκειμένου να επωφεληθούν κομματικά. Αυτή είναι η προτεραιότητά μας και με αυτόν τον τρόπο πολιτευόμαστε.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Όλο αυτό το διάστημα της κρίσης βεβαίως και σε σχέση με τα μέτρα που ελήφθησαν αλλά και σε σχέση με αυτά πρέπει να ληφθούν για την επανεκκίνηση της οικονομίας, διαπιστώνουμε μετά λύπης μας ότι η Κυβέρνηση δεν έχει βάλει σε πρώτη προτεραιότητα την αντιμετώπιση της βαθιάς ύφεσης η οποία θα είναι αποτέλεσμα και της αδράνειας με την οποία θα την αντιμετωπίσουμε. Δεν είναι θέσφατο ότι η ύφεση θα είναι ένα συγκεκριμένο </w:t>
      </w:r>
      <w:r w:rsidRPr="008A008C">
        <w:rPr>
          <w:rFonts w:ascii="Arial" w:hAnsi="Arial"/>
          <w:sz w:val="24"/>
          <w:szCs w:val="24"/>
          <w:lang w:eastAsia="el-GR"/>
        </w:rPr>
        <w:lastRenderedPageBreak/>
        <w:t xml:space="preserve">ποσοστό. Θα εξαρτηθεί από το κατά πόσο θα αξιοποιήσουμε τόσο τις εγχώριες δυνατότητες που έχει η χώρα, που δεν είναι βέβαια στην κατάσταση του 2009 με τα τεράστια ελλείμματα, αλλά και κατά πόσο θα αξιοποιήσουμε τη στήριξη της Ευρωπαϊκής Ένωσης. Είναι ένα ζήτημα, λοιπόν, που θα μας απασχολήσει το επόμενο διάστημα και πρέπει όλοι να επικεντρωθούμε στην αντιμετώπιση των προβλημάτων και αντίπαλοί μας, όπως σας είπα, θα πρέπει να είναι μόνο αυτά και όσοι είτε τα συντηρούν είτε τα τροφοδοτούν για κομματικές σκοπιμότητες.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Έρχομαι τώρα στα ζητήματα που έχουν να κάνουν με τις τροπολογίες. Αναφέρθηκε επίσης ο κ. </w:t>
      </w:r>
      <w:proofErr w:type="spellStart"/>
      <w:r w:rsidRPr="008A008C">
        <w:rPr>
          <w:rFonts w:ascii="Arial" w:hAnsi="Arial"/>
          <w:sz w:val="24"/>
          <w:szCs w:val="24"/>
          <w:lang w:eastAsia="el-GR"/>
        </w:rPr>
        <w:t>Σπίρτζης</w:t>
      </w:r>
      <w:proofErr w:type="spellEnd"/>
      <w:r w:rsidRPr="008A008C">
        <w:rPr>
          <w:rFonts w:ascii="Arial" w:hAnsi="Arial"/>
          <w:sz w:val="24"/>
          <w:szCs w:val="24"/>
          <w:lang w:eastAsia="el-GR"/>
        </w:rPr>
        <w:t xml:space="preserve"> για τον βόρειο οδικό άξονα και πρέπει να κάνω μια επισήμανση ότι τα πενήντα με εξήντα χιλιόμετρα που έχουν υλοποιηθεί ως τμήματα του ΒΟΑΚ όλα έχουν γίνει με την κύρια ευθύνη των κυβερνήσεων του ΠΑΣΟΚ. Θα πρέπει να σας το πω αυτό με πλήρη γνώση, διότι το 2012 ήταν οι τελευταίες δημοπρατήσεις τμημάτων του ΒΟΑΚ που έγιναν. Από το ’12 και μετά δεν έγινε καμμία δημοπράτηση. Είναι ντροπή οκτώ χρόνια να μην έχει δημοπρατηθεί ένα τμήμα ΒΟΑΚ. Και βεβαίως από το ’13 επτά χρόνια υφίσταται ο Οργανισμός Ανάπτυξης Κρήτης. Και βεβαίως υπήρξε η κυβέρνηση συνεργασίας, η κυβέρνηση ΣΥΡΙΖΑ πέντε χρόνια. Είναι κανείς που δεν έχει ευθύνες;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Εδώ όμως θα πρέπει να δούμε πώς ανακυκλώνονται τα προβλήματα και η αδράνεια. Ενώ λοιπόν υπήρχαν ώριμα τμήματα και υπήρξε ένας σχεδιασμός, επιλέχθηκε από τον κ. </w:t>
      </w:r>
      <w:proofErr w:type="spellStart"/>
      <w:r w:rsidRPr="008A008C">
        <w:rPr>
          <w:rFonts w:ascii="Arial" w:hAnsi="Arial"/>
          <w:sz w:val="24"/>
          <w:szCs w:val="24"/>
          <w:lang w:eastAsia="el-GR"/>
        </w:rPr>
        <w:t>Σπίρτζη</w:t>
      </w:r>
      <w:proofErr w:type="spellEnd"/>
      <w:r w:rsidRPr="008A008C">
        <w:rPr>
          <w:rFonts w:ascii="Arial" w:hAnsi="Arial"/>
          <w:sz w:val="24"/>
          <w:szCs w:val="24"/>
          <w:lang w:eastAsia="el-GR"/>
        </w:rPr>
        <w:t xml:space="preserve"> το 2015 μια νέα μέθοδος την οποία θέλει να εφαρμόσει. Η νέα αυτή μέθοδος ουσιαστικά ροκάνισε τον χρόνο και φτάσαμε στο 2019 - 2020 να μην έχουμε κάνει τίποτα. Έρχεται η Νέα Δημοκρατία. Και τι κάνει τώρα έναν χρόνο; Τίποτα. Επενδύει σε ένα νέο μοντέλο. Έτσι αρχικά μας είπε στις προγραμματικές δηλώσεις. Και αυτό το νέο μοντέλο θα ροκανίσει χρόνο και θα έρθουμε μετά από ένα σημαντικό διάστημα να πούμε δεν έγινε τίποτα.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Όμως, δεν βλέπουμε να έρχεται το νέο μοντέλο, αλλά με μια τροπολογία, η οποία είναι πολιτική σκοπιμότητα, έρχεται να κάνει μια διαφορετική ρύθμιση για τον οργανισμό του Υπουργείου στην Κρήτη απ’ ό,τι κάνει στην υπόλοιπη χώρα. Και ενώ στην υπόλοιπη χώρα λέει και έχει, ας το πούμε, ένα αιτιολογικό -ανεξάρτητα εάν συμφωνούμε εμείς ή όχι- ότι καταργώ τις ειδικές υπηρεσίες αλλά κάνω κλιμάκια επιτόπου του έργου για να επιβλέπουν τα έργα του Υπουργείου Υποδομών, στην Κρήτη τους υπαλλήλους τους στέλνουν στον ΟΑΚ, που είναι μια ανώνυμη εταιρεία, η οποία θα μπορούσε και μπορεί -έχει τις δυνατότητες- να συνδράμει το έργο του Υπουργείου μέσω μιας προγραμματικής σύμβασης, αλλά δεν μπορεί να υποκαταστήσει το δημόσιο.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Είναι απλά τα πράγματα: Ο ΟΑΚ μπορεί να παίξει καθοριστικό ρόλο στην ανάπτυξη της Κρήτης, αλλά ως συμμέτοχος, όχι ως </w:t>
      </w:r>
      <w:proofErr w:type="spellStart"/>
      <w:r w:rsidRPr="008A008C">
        <w:rPr>
          <w:rFonts w:ascii="Arial" w:hAnsi="Arial"/>
          <w:sz w:val="24"/>
          <w:szCs w:val="24"/>
          <w:lang w:eastAsia="el-GR"/>
        </w:rPr>
        <w:t>υποκαταστάτης</w:t>
      </w:r>
      <w:proofErr w:type="spellEnd"/>
      <w:r w:rsidRPr="008A008C">
        <w:rPr>
          <w:rFonts w:ascii="Arial" w:hAnsi="Arial"/>
          <w:sz w:val="24"/>
          <w:szCs w:val="24"/>
          <w:lang w:eastAsia="el-GR"/>
        </w:rPr>
        <w:t xml:space="preserve"> του Υπουργείου και του δημοσίου. Αυτό είναι τελείως λάθος, τελείως έξω από τη δικιά μας λογική. Και εμείς λέμε ότι σήμερα δεν μπορεί να γίνεται, παραδείγματος χάριν, συνεδρίαση του δημοτικού συμβουλίου του ΟΑΚ και να καθορίζει τα δημόσια πράγματα. Αυτά αποφασίζονται από τους δημόσιους φορείς, τις δημόσιες αρχές.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Έχουμε λοιπόν μια αντίθεση και πολιτική και οργανωτική, αλλά -όπως ανέλυσα το πρωί- και νομοθετική. Δεν είναι δυνατόν να κηρύσσουν την καλή νομοθέτηση ως το υπέρτατο προτέρημα της διακυβέρνησης που θα ερχόταν της Νέας Δημοκρατίας κατά τη συζήτηση του νομοσχεδίου και στη συνέχεια να μην εφαρμόζουν οι ίδιοι αυτά τα οποία ψήφισαν. Από πού κι ως πού γίνεται τροποποίηση του οργανισμού του Υπουργείου Υποδομών όχι με προεδρικό διάταγμα ή τροποποίηση του προεδρικού διατάγματος, όπως προβλέπει ο νόμος, προκειμένου να περάσει από το Συμβούλιο Επικρατείας και γίνεται με τροπολογία εκπρόθεσμη, χωρίς διαβούλευση, σε άσχετο νομοσχέδιο που δεν έχει έρθει στην επιτροπή να συζητηθεί;</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 Όλα αυτά είναι παραπάνω από ύποπτα. Και εγώ δεν σταματώ στις υποψίες. Γνωρίζω πάρα πολύ καλά τις σκοπιμότητες και θα αναδείξουμε το </w:t>
      </w:r>
      <w:r w:rsidRPr="008A008C">
        <w:rPr>
          <w:rFonts w:ascii="Arial" w:hAnsi="Arial"/>
          <w:sz w:val="24"/>
          <w:szCs w:val="24"/>
          <w:lang w:eastAsia="el-GR"/>
        </w:rPr>
        <w:lastRenderedPageBreak/>
        <w:t xml:space="preserve">επόμενο διάστημα πώς θα ξεδιπλωθούν και με συγκεκριμένα συμφέροντα, που θέλουν να εξυπηρετήσουν μέσα από αυτή τη νέα διάταξη που προτείνουν.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000000"/>
          <w:sz w:val="24"/>
          <w:szCs w:val="24"/>
          <w:lang w:eastAsia="el-GR"/>
        </w:rPr>
        <w:t xml:space="preserve">Τα ίδια ισχύουν και για τη διάταξη του κ. </w:t>
      </w:r>
      <w:proofErr w:type="spellStart"/>
      <w:r w:rsidRPr="008A008C">
        <w:rPr>
          <w:rFonts w:ascii="Arial" w:hAnsi="Arial" w:cs="Arial"/>
          <w:color w:val="000000"/>
          <w:sz w:val="24"/>
          <w:szCs w:val="24"/>
          <w:lang w:eastAsia="el-GR"/>
        </w:rPr>
        <w:t>Αυγενάκη</w:t>
      </w:r>
      <w:proofErr w:type="spellEnd"/>
      <w:r w:rsidRPr="008A008C">
        <w:rPr>
          <w:rFonts w:ascii="Arial" w:hAnsi="Arial" w:cs="Arial"/>
          <w:color w:val="000000"/>
          <w:sz w:val="24"/>
          <w:szCs w:val="24"/>
          <w:lang w:eastAsia="el-GR"/>
        </w:rPr>
        <w:t xml:space="preserve"> που δεν είπε κουβέντα </w:t>
      </w:r>
      <w:r w:rsidRPr="008A008C">
        <w:rPr>
          <w:rFonts w:ascii="Arial" w:hAnsi="Arial" w:cs="Arial"/>
          <w:color w:val="222222"/>
          <w:sz w:val="24"/>
          <w:szCs w:val="24"/>
          <w:shd w:val="clear" w:color="auto" w:fill="FFFFFF"/>
          <w:lang w:eastAsia="el-GR"/>
        </w:rPr>
        <w:t>στους Ηρακλειώτες</w:t>
      </w:r>
      <w:r w:rsidRPr="008A008C">
        <w:rPr>
          <w:rFonts w:ascii="Arial" w:hAnsi="Arial" w:cs="Arial"/>
          <w:color w:val="000000"/>
          <w:sz w:val="24"/>
          <w:szCs w:val="24"/>
          <w:lang w:eastAsia="el-GR"/>
        </w:rPr>
        <w:t xml:space="preserve"> για τη διάταξη του Υπουργείου </w:t>
      </w:r>
      <w:r w:rsidRPr="008A008C">
        <w:rPr>
          <w:rFonts w:ascii="Arial" w:hAnsi="Arial" w:cs="Arial"/>
          <w:color w:val="222222"/>
          <w:sz w:val="24"/>
          <w:szCs w:val="24"/>
          <w:shd w:val="clear" w:color="auto" w:fill="FFFFFF"/>
          <w:lang w:eastAsia="el-GR"/>
        </w:rPr>
        <w:t xml:space="preserve">Υποδομών. Συμφωνεί με τη διάταξη του Υπουργείου Υποδομών, που υποβαθμίζει το Ηράκλειο και το στέλνει στα τάρταρα ή μήπως είναι το αντάλλαγμα για να περάσει την τροπολογία που θέλει; Να έρθει να μας απαντήσει, γιατί και η τροπολογία που φέρνει ο κ. </w:t>
      </w:r>
      <w:proofErr w:type="spellStart"/>
      <w:r w:rsidRPr="008A008C">
        <w:rPr>
          <w:rFonts w:ascii="Arial" w:hAnsi="Arial" w:cs="Arial"/>
          <w:color w:val="222222"/>
          <w:sz w:val="24"/>
          <w:szCs w:val="24"/>
          <w:shd w:val="clear" w:color="auto" w:fill="FFFFFF"/>
          <w:lang w:eastAsia="el-GR"/>
        </w:rPr>
        <w:t>Αυγενάκης</w:t>
      </w:r>
      <w:proofErr w:type="spellEnd"/>
      <w:r w:rsidRPr="008A008C">
        <w:rPr>
          <w:rFonts w:ascii="Arial" w:hAnsi="Arial" w:cs="Arial"/>
          <w:color w:val="222222"/>
          <w:sz w:val="24"/>
          <w:szCs w:val="24"/>
          <w:shd w:val="clear" w:color="auto" w:fill="FFFFFF"/>
          <w:lang w:eastAsia="el-GR"/>
        </w:rPr>
        <w:t xml:space="preserve"> αφορά μείζονα θέματα που βεβαίως πρέπει να συζητηθούν, αλλά αυτό πρέπει να γίνει μέσα στο πλαίσιο των κανόνων που θα πρέπει να ισχύουν και σε ανύποπτο χρόνο και όχι πριν από κάποιες εκλογές ή πριν από κάποιες αποφάσεις για να τροποποιήσουμε τους νόμους. Απαράδεκτα! Καταψηφίζουμε και τις δύο τροπολογίες.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Και οι δύο τροπολογίες εκφράζουν την πολιτική αντίληψη, που δεν θέλει τις πολιτικές και κυβερνητικές αποφάσεις να λαμβάνονται στο πλαίσιο των νόμων, όπως επιτάσσει το Σύνταγμα. Είναι στην -εντός εισαγωγικών- «καινοφανή», αν μπορώ να την πω έτσι, αντίληψη που επανέρχεται και λέει ότι οι νόμοι προσαρμόζονται στις προειλημμένες αποφάσεις. Περί αυτού πρόκειται! Λαμβάνονται κάποιες αποφάσεις και όταν συγκρούονται με τους νόμους και την κανονικότητα, με το καθεστώς, τροποποιούμε το καθεστώς που </w:t>
      </w:r>
      <w:r w:rsidRPr="008A008C">
        <w:rPr>
          <w:rFonts w:ascii="Arial" w:hAnsi="Arial" w:cs="Arial"/>
          <w:color w:val="222222"/>
          <w:sz w:val="24"/>
          <w:szCs w:val="24"/>
          <w:shd w:val="clear" w:color="auto" w:fill="FFFFFF"/>
          <w:lang w:eastAsia="el-GR"/>
        </w:rPr>
        <w:lastRenderedPageBreak/>
        <w:t>ισχύει, την κανονικότητα και τη νομοθετική διάταξη. Αυτά τα πράγματα δεν μπορούν να γίνουν αποδεκτά από εμάς σε καμμία περίπτωση.</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Και έρχομαι, βεβαίως, στην τροπολογία που έχουμε καταθέσει εμείς και αφορά τη δίκαιη αντιμετώπιση των εργαζομένων. Είναι απαράδεκτο το γεγονός ότι από το 2015 και μετά οι εργαζόμενοι δεν είναι </w:t>
      </w:r>
      <w:proofErr w:type="spellStart"/>
      <w:r w:rsidRPr="008A008C">
        <w:rPr>
          <w:rFonts w:ascii="Arial" w:hAnsi="Arial" w:cs="Arial"/>
          <w:color w:val="222222"/>
          <w:sz w:val="24"/>
          <w:szCs w:val="24"/>
          <w:shd w:val="clear" w:color="auto" w:fill="FFFFFF"/>
          <w:lang w:eastAsia="el-GR"/>
        </w:rPr>
        <w:t>πρωτοδικαιούχοι</w:t>
      </w:r>
      <w:proofErr w:type="spellEnd"/>
      <w:r w:rsidRPr="008A008C">
        <w:rPr>
          <w:rFonts w:ascii="Arial" w:hAnsi="Arial" w:cs="Arial"/>
          <w:color w:val="222222"/>
          <w:sz w:val="24"/>
          <w:szCs w:val="24"/>
          <w:shd w:val="clear" w:color="auto" w:fill="FFFFFF"/>
          <w:lang w:eastAsia="el-GR"/>
        </w:rPr>
        <w:t xml:space="preserve"> στην περιουσία της εταιρείας στην οποία εργάζονταν, η οποία τους οφείλει και στην οποία είναι απλήρωτοι. Είναι απαράδεκτη η λαιμαργία των τραπεζών που επιμένουν και έχουν επιβάλει από τότε να είναι </w:t>
      </w:r>
      <w:proofErr w:type="spellStart"/>
      <w:r w:rsidRPr="008A008C">
        <w:rPr>
          <w:rFonts w:ascii="Arial" w:hAnsi="Arial" w:cs="Arial"/>
          <w:color w:val="222222"/>
          <w:sz w:val="24"/>
          <w:szCs w:val="24"/>
          <w:shd w:val="clear" w:color="auto" w:fill="FFFFFF"/>
          <w:lang w:eastAsia="el-GR"/>
        </w:rPr>
        <w:t>πρωτοδικαιούχοι</w:t>
      </w:r>
      <w:proofErr w:type="spellEnd"/>
      <w:r w:rsidRPr="008A008C">
        <w:rPr>
          <w:rFonts w:ascii="Arial" w:hAnsi="Arial" w:cs="Arial"/>
          <w:color w:val="222222"/>
          <w:sz w:val="24"/>
          <w:szCs w:val="24"/>
          <w:shd w:val="clear" w:color="auto" w:fill="FFFFFF"/>
          <w:lang w:eastAsia="el-GR"/>
        </w:rPr>
        <w:t xml:space="preserve">.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Ο Υπουργός πρέπει τουλάχιστον σήμερα να αποδεχτεί -και ανεξάρτητα από το τι θα αποφασιστεί ως μόνιμο καθεστώς στον Πτωχευτικό Κώδικα, ανεξάρτητα από αυτό που θα έρθει το επόμενο διάστημα- το τέλος της τροπολογίας, της γνωστής διάταξης, που λέει ότι ισχύει το καθεστώς της προτεραιότητας των εργαζομένων για τις περιπτώσεις που κινήθηκε η διαδικασία κατά την περίοδο που νομικά ξεκάθαρα </w:t>
      </w:r>
      <w:proofErr w:type="spellStart"/>
      <w:r w:rsidRPr="008A008C">
        <w:rPr>
          <w:rFonts w:ascii="Arial" w:hAnsi="Arial" w:cs="Arial"/>
          <w:color w:val="222222"/>
          <w:sz w:val="24"/>
          <w:szCs w:val="24"/>
          <w:shd w:val="clear" w:color="auto" w:fill="FFFFFF"/>
          <w:lang w:eastAsia="el-GR"/>
        </w:rPr>
        <w:t>πρωτοδικαιούχοι</w:t>
      </w:r>
      <w:proofErr w:type="spellEnd"/>
      <w:r w:rsidRPr="008A008C">
        <w:rPr>
          <w:rFonts w:ascii="Arial" w:hAnsi="Arial" w:cs="Arial"/>
          <w:color w:val="222222"/>
          <w:sz w:val="24"/>
          <w:szCs w:val="24"/>
          <w:shd w:val="clear" w:color="auto" w:fill="FFFFFF"/>
          <w:lang w:eastAsia="el-GR"/>
        </w:rPr>
        <w:t xml:space="preserve"> στην εκκαθάριση ήταν οι εργαζόμενοι. Άρα, μιλάμε για την περίοδο πριν το 2015.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Αυτό, κύριε Υπουργέ, δεν έχετε κανέναν λόγο να το παραπέμψετε στον κώδικα. Πρέπει να το αποδεχτείτε και να το εντάξετε σε αυτό το νομοσχέδιο ως μια δίκαιη αντιμετώπιση των εργαζομένων.</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Τέλος, θα πρέπει να πω ότι οι δύο τροπολογίες, που και αυτές είναι εκπρόθεσμες, περιέχουν σημαντικές διατάξεις που είχαν τύχει διαβούλευσης και ανακοίνωσης και με αυτή την έννοια μπαίνουμε στη συζήτηση και τις κρίνουμε πολιτικά ως προς το περιεχόμενο. Είναι τελείως διαφορετικές απ’ ό,τι είναι οι άλλες.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Το πρωί έκανα και μία τοποθέτηση σε σχέση με τις εξελίξεις. Πιστεύω, </w:t>
      </w: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ότι οι εξελίξεις, ούτως η άλλως, θα μας ακολουθήσουν το επόμενο διάστημα. Αυτό που πρέπει να κάνουμε εμείς είναι να παραδειγματιζόμαστε από τα θετικά παραδείγματα και να μην συνεχίζουμε τα αρνητικά. Και εν προκειμένω, στη συζήτηση αυτού του νομοσχεδίου πρέπει να αποσύρετε, κύριε Υπουργέ, και τις δύο τροπολογίες και να μην τις κάνετε δεκτές. Πρέπει να υπάρξει κάποιος να πει «κύριοι Υπουργοί, έρχεται νομοσχέδιο». Ο κ. </w:t>
      </w:r>
      <w:proofErr w:type="spellStart"/>
      <w:r w:rsidRPr="008A008C">
        <w:rPr>
          <w:rFonts w:ascii="Arial" w:hAnsi="Arial" w:cs="Arial"/>
          <w:color w:val="222222"/>
          <w:sz w:val="24"/>
          <w:szCs w:val="24"/>
          <w:shd w:val="clear" w:color="auto" w:fill="FFFFFF"/>
          <w:lang w:eastAsia="el-GR"/>
        </w:rPr>
        <w:t>Αυγενάκης</w:t>
      </w:r>
      <w:proofErr w:type="spellEnd"/>
      <w:r w:rsidRPr="008A008C">
        <w:rPr>
          <w:rFonts w:ascii="Arial" w:hAnsi="Arial" w:cs="Arial"/>
          <w:color w:val="222222"/>
          <w:sz w:val="24"/>
          <w:szCs w:val="24"/>
          <w:shd w:val="clear" w:color="auto" w:fill="FFFFFF"/>
          <w:lang w:eastAsia="el-GR"/>
        </w:rPr>
        <w:t xml:space="preserve"> προανήγγειλε νομοσχέδιο για τις επόμενες μέρες. Γιατί, λοιπόν, όχι σε αυτό; Το ίδιο και στο Υπουργείο Υποδομών. Κάποιος πρέπει να πει «μέχρι εδώ». Εν όψει ανασχηματισμού, βέβαια, είναι δύσκολο να ακούσουμε κάποιον Υπουργό να το πει, δεν είναι και η ευθύνη του. Διότι πραγματικά είναι άλλα τα υπεύθυνα θεσμικά όργανα, όπως είναι ο Γενικός Γραμματέας της Κυβέρνησης ή άλλοι. Όμως, δεν γίνεται να συνεχίζεται όλη αυτή η κατάσταση, να ψηφίζουμε νόμους για καλή νομοθέτηση και στη συνέχεια </w:t>
      </w:r>
      <w:r w:rsidRPr="008A008C">
        <w:rPr>
          <w:rFonts w:ascii="Arial" w:hAnsi="Arial" w:cs="Arial"/>
          <w:color w:val="222222"/>
          <w:sz w:val="24"/>
          <w:szCs w:val="24"/>
          <w:shd w:val="clear" w:color="auto" w:fill="FFFFFF"/>
          <w:lang w:eastAsia="el-GR"/>
        </w:rPr>
        <w:lastRenderedPageBreak/>
        <w:t xml:space="preserve">να τους παραβιάζουμε εν </w:t>
      </w:r>
      <w:proofErr w:type="spellStart"/>
      <w:r w:rsidRPr="008A008C">
        <w:rPr>
          <w:rFonts w:ascii="Arial" w:hAnsi="Arial" w:cs="Arial"/>
          <w:color w:val="222222"/>
          <w:sz w:val="24"/>
          <w:szCs w:val="24"/>
          <w:shd w:val="clear" w:color="auto" w:fill="FFFFFF"/>
          <w:lang w:eastAsia="el-GR"/>
        </w:rPr>
        <w:t>ψυχρώ</w:t>
      </w:r>
      <w:proofErr w:type="spellEnd"/>
      <w:r w:rsidRPr="008A008C">
        <w:rPr>
          <w:rFonts w:ascii="Arial" w:hAnsi="Arial" w:cs="Arial"/>
          <w:color w:val="222222"/>
          <w:sz w:val="24"/>
          <w:szCs w:val="24"/>
          <w:shd w:val="clear" w:color="auto" w:fill="FFFFFF"/>
          <w:lang w:eastAsia="el-GR"/>
        </w:rPr>
        <w:t xml:space="preserve"> κατά το δοκούν και στο πλαίσιο της εξυπηρέτησης πολιτικών σκοπιμοτήτων.</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Ευχαριστώ, κύριε Πρόεδρε. </w:t>
      </w:r>
    </w:p>
    <w:p w:rsidR="008A008C" w:rsidRPr="008A008C" w:rsidRDefault="008A008C" w:rsidP="008A008C">
      <w:pPr>
        <w:spacing w:after="0" w:line="600" w:lineRule="auto"/>
        <w:ind w:firstLine="720"/>
        <w:jc w:val="center"/>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(Χειροκροτήματα από την πτέρυγα του Κινήματος Αλλαγής)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bCs/>
          <w:color w:val="222222"/>
          <w:sz w:val="24"/>
          <w:szCs w:val="24"/>
          <w:shd w:val="clear" w:color="auto" w:fill="FFFFFF"/>
          <w:lang w:eastAsia="zh-CN"/>
        </w:rPr>
        <w:t>ΠΡΟΕΔΡΕΥΩΝ (Δημήτριος Βίτσας):</w:t>
      </w:r>
      <w:r w:rsidRPr="008A008C">
        <w:rPr>
          <w:rFonts w:ascii="Arial" w:hAnsi="Arial" w:cs="Arial"/>
          <w:bCs/>
          <w:color w:val="222222"/>
          <w:sz w:val="24"/>
          <w:szCs w:val="24"/>
          <w:shd w:val="clear" w:color="auto" w:fill="FFFFFF"/>
          <w:lang w:eastAsia="zh-CN"/>
        </w:rPr>
        <w:t xml:space="preserve"> </w:t>
      </w:r>
      <w:r w:rsidRPr="008A008C">
        <w:rPr>
          <w:rFonts w:ascii="Arial" w:hAnsi="Arial" w:cs="Arial"/>
          <w:color w:val="222222"/>
          <w:sz w:val="24"/>
          <w:szCs w:val="24"/>
          <w:shd w:val="clear" w:color="auto" w:fill="FFFFFF"/>
          <w:lang w:eastAsia="el-GR"/>
        </w:rPr>
        <w:t xml:space="preserve">Ευχαριστούμε, κύριε </w:t>
      </w:r>
      <w:proofErr w:type="spellStart"/>
      <w:r w:rsidRPr="008A008C">
        <w:rPr>
          <w:rFonts w:ascii="Arial" w:hAnsi="Arial" w:cs="Arial"/>
          <w:color w:val="222222"/>
          <w:sz w:val="24"/>
          <w:szCs w:val="24"/>
          <w:shd w:val="clear" w:color="auto" w:fill="FFFFFF"/>
          <w:lang w:eastAsia="el-GR"/>
        </w:rPr>
        <w:t>Κεγκέρογλου</w:t>
      </w:r>
      <w:proofErr w:type="spellEnd"/>
      <w:r w:rsidRPr="008A008C">
        <w:rPr>
          <w:rFonts w:ascii="Arial" w:hAnsi="Arial" w:cs="Arial"/>
          <w:color w:val="222222"/>
          <w:sz w:val="24"/>
          <w:szCs w:val="24"/>
          <w:shd w:val="clear" w:color="auto" w:fill="FFFFFF"/>
          <w:lang w:eastAsia="el-GR"/>
        </w:rPr>
        <w:t>.</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Πριν προχωρήσουμε στους ομιλητές και για να ολοκληρώσουμε και το σπλάχνο του νομοσχεδίου, θα ήθελα να σας ρωτήσω, </w:t>
      </w: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αν θέλει κάποιος από τους εισηγητές να δευτερολογήσει.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222222"/>
          <w:sz w:val="24"/>
          <w:szCs w:val="24"/>
          <w:shd w:val="clear" w:color="auto" w:fill="FFFFFF"/>
          <w:lang w:eastAsia="el-GR"/>
        </w:rPr>
        <w:t>ΚΩΝΣΤΑΝΤΙΝΟΣ ΧΗΤΑΣ:</w:t>
      </w:r>
      <w:r w:rsidRPr="008A008C">
        <w:rPr>
          <w:rFonts w:ascii="Arial" w:hAnsi="Arial" w:cs="Arial"/>
          <w:color w:val="222222"/>
          <w:sz w:val="24"/>
          <w:szCs w:val="24"/>
          <w:shd w:val="clear" w:color="auto" w:fill="FFFFFF"/>
          <w:lang w:eastAsia="el-GR"/>
        </w:rPr>
        <w:t xml:space="preserve"> Εγώ, 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111111"/>
          <w:sz w:val="24"/>
          <w:szCs w:val="24"/>
          <w:shd w:val="clear" w:color="auto" w:fill="FFFFFF"/>
          <w:lang w:eastAsia="el-GR"/>
        </w:rPr>
        <w:t>ΚΩΝΣΤΑΝΤΙΝΟΣ ΤΣΙΑΡΑΣ (Υπουργός Δικαιοσύνης):</w:t>
      </w:r>
      <w:r w:rsidRPr="008A008C">
        <w:rPr>
          <w:rFonts w:ascii="Arial" w:hAnsi="Arial" w:cs="Arial"/>
          <w:color w:val="222222"/>
          <w:sz w:val="24"/>
          <w:szCs w:val="24"/>
          <w:shd w:val="clear" w:color="auto" w:fill="FFFFFF"/>
          <w:lang w:eastAsia="el-GR"/>
        </w:rPr>
        <w:t xml:space="preserve"> Μίλησε πολλές φορές, κύριε Πρόεδρε.</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bCs/>
          <w:color w:val="222222"/>
          <w:sz w:val="24"/>
          <w:szCs w:val="24"/>
          <w:shd w:val="clear" w:color="auto" w:fill="FFFFFF"/>
          <w:lang w:eastAsia="zh-CN"/>
        </w:rPr>
        <w:t>ΠΡΟΕΔΡΕΥΩΝ (Δημήτριος Βίτσας):</w:t>
      </w:r>
      <w:r w:rsidRPr="008A008C">
        <w:rPr>
          <w:rFonts w:ascii="Arial" w:hAnsi="Arial" w:cs="Arial"/>
          <w:bCs/>
          <w:color w:val="222222"/>
          <w:sz w:val="24"/>
          <w:szCs w:val="24"/>
          <w:shd w:val="clear" w:color="auto" w:fill="FFFFFF"/>
          <w:lang w:eastAsia="zh-CN"/>
        </w:rPr>
        <w:t xml:space="preserve"> </w:t>
      </w:r>
      <w:r w:rsidRPr="008A008C">
        <w:rPr>
          <w:rFonts w:ascii="Arial" w:hAnsi="Arial" w:cs="Arial"/>
          <w:color w:val="222222"/>
          <w:sz w:val="24"/>
          <w:szCs w:val="24"/>
          <w:shd w:val="clear" w:color="auto" w:fill="FFFFFF"/>
          <w:lang w:eastAsia="el-GR"/>
        </w:rPr>
        <w:t xml:space="preserve">Εντάξει, κύριε </w:t>
      </w:r>
      <w:proofErr w:type="spellStart"/>
      <w:r w:rsidRPr="008A008C">
        <w:rPr>
          <w:rFonts w:ascii="Arial" w:hAnsi="Arial" w:cs="Arial"/>
          <w:color w:val="222222"/>
          <w:sz w:val="24"/>
          <w:szCs w:val="24"/>
          <w:shd w:val="clear" w:color="auto" w:fill="FFFFFF"/>
          <w:lang w:eastAsia="el-GR"/>
        </w:rPr>
        <w:t>Χήτα</w:t>
      </w:r>
      <w:proofErr w:type="spellEnd"/>
      <w:r w:rsidRPr="008A008C">
        <w:rPr>
          <w:rFonts w:ascii="Arial" w:hAnsi="Arial" w:cs="Arial"/>
          <w:color w:val="222222"/>
          <w:sz w:val="24"/>
          <w:szCs w:val="24"/>
          <w:shd w:val="clear" w:color="auto" w:fill="FFFFFF"/>
          <w:lang w:eastAsia="el-GR"/>
        </w:rPr>
        <w:t xml:space="preserve">. Φαντάζομαι ότι τώρα θα ζητήσουν και οι υπόλοιποι εισηγητές τον λόγο.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Κύριε Υπουργέ, μήπως θέλετε να τοποθετηθείτε πριν δώσω τον λόγο στον επόμενο ομιλητή;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111111"/>
          <w:sz w:val="24"/>
          <w:szCs w:val="24"/>
          <w:shd w:val="clear" w:color="auto" w:fill="FFFFFF"/>
          <w:lang w:eastAsia="el-GR"/>
        </w:rPr>
        <w:t>ΚΩΝΣΤΑΝΤΙΝΟΣ ΤΣΙΑΡΑΣ (Υπουργός Δικαιοσύνης):</w:t>
      </w:r>
      <w:r w:rsidRPr="008A008C">
        <w:rPr>
          <w:rFonts w:ascii="Arial" w:hAnsi="Arial" w:cs="Arial"/>
          <w:color w:val="222222"/>
          <w:sz w:val="24"/>
          <w:szCs w:val="24"/>
          <w:shd w:val="clear" w:color="auto" w:fill="FFFFFF"/>
          <w:lang w:eastAsia="el-GR"/>
        </w:rPr>
        <w:t xml:space="preserve"> Ναι, 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Για την οικονομία της συζήτησης και για την ενημέρωση των αξιότιμων κυριών και κυρίων εισηγητών και ειδικών αγορητών των κομμάτων, θα ήθελα να ανακοινώσω τις τροπολογίες που θα γίνουν δεκτές,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Αντιλαμβάνεστε, λοιπόν, ότι οι υπουργικές τροπολογίες γίνονται δεκτές.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Όσον αφορά τις τροπολογίες, που κατατέθηκαν και οι οποίες έχουν περίπου παρόμοιο περιεχόμενο, έχω να πω τα εξής: Από τη μία πλευρά, κατατέθηκε τροπολογία από το Κίνημα Αλλαγής, από την κ. Γιαννακοπούλου, τον κ. </w:t>
      </w:r>
      <w:proofErr w:type="spellStart"/>
      <w:r w:rsidRPr="008A008C">
        <w:rPr>
          <w:rFonts w:ascii="Arial" w:hAnsi="Arial" w:cs="Arial"/>
          <w:color w:val="222222"/>
          <w:sz w:val="24"/>
          <w:szCs w:val="24"/>
          <w:shd w:val="clear" w:color="auto" w:fill="FFFFFF"/>
          <w:lang w:eastAsia="el-GR"/>
        </w:rPr>
        <w:t>Κατρίνη</w:t>
      </w:r>
      <w:proofErr w:type="spellEnd"/>
      <w:r w:rsidRPr="008A008C">
        <w:rPr>
          <w:rFonts w:ascii="Arial" w:hAnsi="Arial" w:cs="Arial"/>
          <w:color w:val="222222"/>
          <w:sz w:val="24"/>
          <w:szCs w:val="24"/>
          <w:shd w:val="clear" w:color="auto" w:fill="FFFFFF"/>
          <w:lang w:eastAsia="el-GR"/>
        </w:rPr>
        <w:t xml:space="preserve">, τον κ. </w:t>
      </w:r>
      <w:proofErr w:type="spellStart"/>
      <w:r w:rsidRPr="008A008C">
        <w:rPr>
          <w:rFonts w:ascii="Arial" w:hAnsi="Arial" w:cs="Arial"/>
          <w:color w:val="222222"/>
          <w:sz w:val="24"/>
          <w:szCs w:val="24"/>
          <w:shd w:val="clear" w:color="auto" w:fill="FFFFFF"/>
          <w:lang w:eastAsia="el-GR"/>
        </w:rPr>
        <w:t>Μουλκιώτη</w:t>
      </w:r>
      <w:proofErr w:type="spellEnd"/>
      <w:r w:rsidRPr="008A008C">
        <w:rPr>
          <w:rFonts w:ascii="Arial" w:hAnsi="Arial" w:cs="Arial"/>
          <w:color w:val="222222"/>
          <w:sz w:val="24"/>
          <w:szCs w:val="24"/>
          <w:shd w:val="clear" w:color="auto" w:fill="FFFFFF"/>
          <w:lang w:eastAsia="el-GR"/>
        </w:rPr>
        <w:t xml:space="preserve">, τον κ. Καστανίδη, η οποία είναι περίπου ίδια από την άλλη πλευρά με αυτή του κ. </w:t>
      </w:r>
      <w:proofErr w:type="spellStart"/>
      <w:r w:rsidRPr="008A008C">
        <w:rPr>
          <w:rFonts w:ascii="Arial" w:hAnsi="Arial" w:cs="Arial"/>
          <w:color w:val="222222"/>
          <w:sz w:val="24"/>
          <w:szCs w:val="24"/>
          <w:shd w:val="clear" w:color="auto" w:fill="FFFFFF"/>
          <w:lang w:eastAsia="el-GR"/>
        </w:rPr>
        <w:t>Παφίλη</w:t>
      </w:r>
      <w:proofErr w:type="spellEnd"/>
      <w:r w:rsidRPr="008A008C">
        <w:rPr>
          <w:rFonts w:ascii="Arial" w:hAnsi="Arial" w:cs="Arial"/>
          <w:color w:val="222222"/>
          <w:sz w:val="24"/>
          <w:szCs w:val="24"/>
          <w:shd w:val="clear" w:color="auto" w:fill="FFFFFF"/>
          <w:lang w:eastAsia="el-GR"/>
        </w:rPr>
        <w:t xml:space="preserve">, της κ. </w:t>
      </w:r>
      <w:proofErr w:type="spellStart"/>
      <w:r w:rsidRPr="008A008C">
        <w:rPr>
          <w:rFonts w:ascii="Arial" w:hAnsi="Arial" w:cs="Arial"/>
          <w:color w:val="222222"/>
          <w:sz w:val="24"/>
          <w:szCs w:val="24"/>
          <w:shd w:val="clear" w:color="auto" w:fill="FFFFFF"/>
          <w:lang w:eastAsia="el-GR"/>
        </w:rPr>
        <w:t>Κομνηνάκα</w:t>
      </w:r>
      <w:proofErr w:type="spellEnd"/>
      <w:r w:rsidRPr="008A008C">
        <w:rPr>
          <w:rFonts w:ascii="Arial" w:hAnsi="Arial" w:cs="Arial"/>
          <w:color w:val="222222"/>
          <w:sz w:val="24"/>
          <w:szCs w:val="24"/>
          <w:shd w:val="clear" w:color="auto" w:fill="FFFFFF"/>
          <w:lang w:eastAsia="el-GR"/>
        </w:rPr>
        <w:t xml:space="preserve"> και του κ. </w:t>
      </w:r>
      <w:proofErr w:type="spellStart"/>
      <w:r w:rsidRPr="008A008C">
        <w:rPr>
          <w:rFonts w:ascii="Arial" w:hAnsi="Arial" w:cs="Arial"/>
          <w:color w:val="222222"/>
          <w:sz w:val="24"/>
          <w:szCs w:val="24"/>
          <w:shd w:val="clear" w:color="auto" w:fill="FFFFFF"/>
          <w:lang w:eastAsia="el-GR"/>
        </w:rPr>
        <w:t>Κατσώτη</w:t>
      </w:r>
      <w:proofErr w:type="spellEnd"/>
      <w:r w:rsidRPr="008A008C">
        <w:rPr>
          <w:rFonts w:ascii="Arial" w:hAnsi="Arial" w:cs="Arial"/>
          <w:color w:val="222222"/>
          <w:sz w:val="24"/>
          <w:szCs w:val="24"/>
          <w:shd w:val="clear" w:color="auto" w:fill="FFFFFF"/>
          <w:lang w:eastAsia="el-GR"/>
        </w:rPr>
        <w:t xml:space="preserve">. Όσον αφορά, λοιπόν, αυτές τις τροπολογίες, νομίζω ότι την απάντηση έδωσε νωρίτερα ο κ. </w:t>
      </w:r>
      <w:proofErr w:type="spellStart"/>
      <w:r w:rsidRPr="008A008C">
        <w:rPr>
          <w:rFonts w:ascii="Arial" w:hAnsi="Arial" w:cs="Arial"/>
          <w:color w:val="222222"/>
          <w:sz w:val="24"/>
          <w:szCs w:val="24"/>
          <w:shd w:val="clear" w:color="auto" w:fill="FFFFFF"/>
          <w:lang w:eastAsia="el-GR"/>
        </w:rPr>
        <w:t>Κεγκέρογλου</w:t>
      </w:r>
      <w:proofErr w:type="spellEnd"/>
      <w:r w:rsidRPr="008A008C">
        <w:rPr>
          <w:rFonts w:ascii="Arial" w:hAnsi="Arial" w:cs="Arial"/>
          <w:color w:val="222222"/>
          <w:sz w:val="24"/>
          <w:szCs w:val="24"/>
          <w:shd w:val="clear" w:color="auto" w:fill="FFFFFF"/>
          <w:lang w:eastAsia="el-GR"/>
        </w:rPr>
        <w:t xml:space="preserve">. Επίκειται αναμόρφωση του Πτωχευτικού Κώδικα σε ό,τι αφορά το συγκεκριμένο ζήτημα στο οποίο επικεντρώνετε τη συζήτηση.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Εσείς, κύριε </w:t>
      </w:r>
      <w:proofErr w:type="spellStart"/>
      <w:r w:rsidRPr="008A008C">
        <w:rPr>
          <w:rFonts w:ascii="Arial" w:hAnsi="Arial" w:cs="Arial"/>
          <w:color w:val="222222"/>
          <w:sz w:val="24"/>
          <w:szCs w:val="24"/>
          <w:shd w:val="clear" w:color="auto" w:fill="FFFFFF"/>
          <w:lang w:eastAsia="el-GR"/>
        </w:rPr>
        <w:t>Κεγκέρογλου</w:t>
      </w:r>
      <w:proofErr w:type="spellEnd"/>
      <w:r w:rsidRPr="008A008C">
        <w:rPr>
          <w:rFonts w:ascii="Arial" w:hAnsi="Arial" w:cs="Arial"/>
          <w:color w:val="222222"/>
          <w:sz w:val="24"/>
          <w:szCs w:val="24"/>
          <w:shd w:val="clear" w:color="auto" w:fill="FFFFFF"/>
          <w:lang w:eastAsia="el-GR"/>
        </w:rPr>
        <w:t>, ξέρετε ότι μόλις πριν λίγες μέρες απάντησα σε μια επίκαιρη ερώτηση του Βουλευτή του ΜέΡΑ25 κ. Αρσένη και λίγο πολύ οι απόψεις έχουν διατυπωθεί. Ωστόσο, αντιλαμβάνεστε ότι μια τέτοια νομοθετική πρωτοβουλία προφανώς πρέπει να εναρμονιστεί με τις όποιες αλλαγές του Πτωχευτικού Κώδικα, που θα έρθει πάρα πολύ σύντομα.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Όσον αφορά την άλλη τροπολογία, την τροπολογία με γενικό αριθμό 373 και ειδικό 27 που κατέθεσαν οι συνάδελφοι του ΚΚΕ, αφορά κάποιο άλλο Υπουργείο. Αντιλαμβάνεστε ότι η συζήτηση θα μετατεθεί εκεί.</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Θέλω να πω ότι λόγω του ότι έγινε πολύ μεγάλη διαβούλευση για την τροπολογία του συναδέλφου κ. Τζαβάρα και θεωρούμε ότι έχει δίκιο στη βάση και στο αίτημά της, αυτή γίνεται δεκτή.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Σας ευχαριστώ, κύριε Πρόεδρε.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bCs/>
          <w:color w:val="222222"/>
          <w:sz w:val="24"/>
          <w:szCs w:val="24"/>
          <w:shd w:val="clear" w:color="auto" w:fill="FFFFFF"/>
          <w:lang w:eastAsia="zh-CN"/>
        </w:rPr>
        <w:t>ΠΡΟΕΔΡΕΥΩΝ (Δημήτριος Βίτσας):</w:t>
      </w:r>
      <w:r w:rsidRPr="008A008C">
        <w:rPr>
          <w:rFonts w:ascii="Arial" w:hAnsi="Arial" w:cs="Arial"/>
          <w:bCs/>
          <w:color w:val="222222"/>
          <w:sz w:val="24"/>
          <w:szCs w:val="24"/>
          <w:shd w:val="clear" w:color="auto" w:fill="FFFFFF"/>
          <w:lang w:eastAsia="zh-CN"/>
        </w:rPr>
        <w:t xml:space="preserve"> </w:t>
      </w:r>
      <w:r w:rsidRPr="008A008C">
        <w:rPr>
          <w:rFonts w:ascii="Arial" w:hAnsi="Arial" w:cs="Arial"/>
          <w:color w:val="222222"/>
          <w:sz w:val="24"/>
          <w:szCs w:val="24"/>
          <w:shd w:val="clear" w:color="auto" w:fill="FFFFFF"/>
          <w:lang w:eastAsia="el-GR"/>
        </w:rPr>
        <w:t xml:space="preserve">Ευχαριστούμε, κύριε Υπουργέ.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Τον λόγο έχει τώρα ο κ. Ιωάννης </w:t>
      </w:r>
      <w:proofErr w:type="spellStart"/>
      <w:r w:rsidRPr="008A008C">
        <w:rPr>
          <w:rFonts w:ascii="Arial" w:hAnsi="Arial" w:cs="Arial"/>
          <w:color w:val="222222"/>
          <w:sz w:val="24"/>
          <w:szCs w:val="24"/>
          <w:shd w:val="clear" w:color="auto" w:fill="FFFFFF"/>
          <w:lang w:eastAsia="el-GR"/>
        </w:rPr>
        <w:t>Σαρακιώτης</w:t>
      </w:r>
      <w:proofErr w:type="spellEnd"/>
      <w:r w:rsidRPr="008A008C">
        <w:rPr>
          <w:rFonts w:ascii="Arial" w:hAnsi="Arial" w:cs="Arial"/>
          <w:color w:val="222222"/>
          <w:sz w:val="24"/>
          <w:szCs w:val="24"/>
          <w:shd w:val="clear" w:color="auto" w:fill="FFFFFF"/>
          <w:lang w:eastAsia="el-GR"/>
        </w:rPr>
        <w:t xml:space="preserve"> από τον Συνασπισμό Ριζοσπαστικής Αριστεράς.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Ορίστε, κύριε </w:t>
      </w:r>
      <w:proofErr w:type="spellStart"/>
      <w:r w:rsidRPr="008A008C">
        <w:rPr>
          <w:rFonts w:ascii="Arial" w:hAnsi="Arial" w:cs="Arial"/>
          <w:color w:val="222222"/>
          <w:sz w:val="24"/>
          <w:szCs w:val="24"/>
          <w:shd w:val="clear" w:color="auto" w:fill="FFFFFF"/>
          <w:lang w:eastAsia="el-GR"/>
        </w:rPr>
        <w:t>Σαρακιώτη</w:t>
      </w:r>
      <w:proofErr w:type="spellEnd"/>
      <w:r w:rsidRPr="008A008C">
        <w:rPr>
          <w:rFonts w:ascii="Arial" w:hAnsi="Arial" w:cs="Arial"/>
          <w:color w:val="222222"/>
          <w:sz w:val="24"/>
          <w:szCs w:val="24"/>
          <w:shd w:val="clear" w:color="auto" w:fill="FFFFFF"/>
          <w:lang w:eastAsia="el-GR"/>
        </w:rPr>
        <w:t xml:space="preserve">, έχετε τον λόγο για οκτώ λεπτά.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b/>
          <w:color w:val="222222"/>
          <w:sz w:val="24"/>
          <w:szCs w:val="24"/>
          <w:shd w:val="clear" w:color="auto" w:fill="FFFFFF"/>
          <w:lang w:eastAsia="el-GR"/>
        </w:rPr>
        <w:t>ΙΩΑΝΝΗΣ ΣΑΡΑΚΙΩΤΗΣ:</w:t>
      </w:r>
      <w:r w:rsidRPr="008A008C">
        <w:rPr>
          <w:rFonts w:ascii="Arial" w:hAnsi="Arial" w:cs="Arial"/>
          <w:color w:val="222222"/>
          <w:sz w:val="24"/>
          <w:szCs w:val="24"/>
          <w:shd w:val="clear" w:color="auto" w:fill="FFFFFF"/>
          <w:lang w:eastAsia="el-GR"/>
        </w:rPr>
        <w:t xml:space="preserve"> Κύριε Πρόεδρε, </w:t>
      </w:r>
      <w:r w:rsidRPr="008A008C">
        <w:rPr>
          <w:rFonts w:ascii="Arial" w:hAnsi="Arial" w:cs="Arial"/>
          <w:bCs/>
          <w:color w:val="222222"/>
          <w:sz w:val="24"/>
          <w:szCs w:val="24"/>
          <w:shd w:val="clear" w:color="auto" w:fill="FFFFFF"/>
          <w:lang w:eastAsia="zh-CN"/>
        </w:rPr>
        <w:t>κυρίες και κύριοι συνάδελφοι,</w:t>
      </w:r>
      <w:r w:rsidRPr="008A008C">
        <w:rPr>
          <w:rFonts w:ascii="Arial" w:hAnsi="Arial" w:cs="Arial"/>
          <w:color w:val="222222"/>
          <w:sz w:val="24"/>
          <w:szCs w:val="24"/>
          <w:shd w:val="clear" w:color="auto" w:fill="FFFFFF"/>
          <w:lang w:eastAsia="el-GR"/>
        </w:rPr>
        <w:t xml:space="preserve"> κατανοώ και σέβομαι τη διάθεση να μην αποκλίνουμε από τη συζήτηση επί του νομοσχεδίου, όπως άλλωστε κάλεσε το Σώμα και ο κύριος Υπουργός κατά τη συζήτηση της 25</w:t>
      </w:r>
      <w:r w:rsidRPr="008A008C">
        <w:rPr>
          <w:rFonts w:ascii="Arial" w:hAnsi="Arial" w:cs="Arial"/>
          <w:color w:val="222222"/>
          <w:sz w:val="24"/>
          <w:szCs w:val="24"/>
          <w:shd w:val="clear" w:color="auto" w:fill="FFFFFF"/>
          <w:vertAlign w:val="superscript"/>
          <w:lang w:eastAsia="el-GR"/>
        </w:rPr>
        <w:t>ης</w:t>
      </w:r>
      <w:r w:rsidRPr="008A008C">
        <w:rPr>
          <w:rFonts w:ascii="Arial" w:hAnsi="Arial" w:cs="Arial"/>
          <w:color w:val="222222"/>
          <w:sz w:val="24"/>
          <w:szCs w:val="24"/>
          <w:shd w:val="clear" w:color="auto" w:fill="FFFFFF"/>
          <w:lang w:eastAsia="el-GR"/>
        </w:rPr>
        <w:t xml:space="preserve"> Ιουνίου. Φοβάμαι, όμως, ότι αυτού του είδους οι νουθεσίες θα πρέπει να απευθυνθούν πρωτίστως προς τον Υπουργό Ανάπτυξης και Επενδύσεων κ. Άδωνι Γεωργιάδη, ο οποίος άλλωστε από αυτό το Βήμα την προηγούμενη μόλις Δευτέρα σε επίκαιρη συζήτηση επτά Βουλευτών του ΣΥΡΙΖΑ τόνισε ότι η Βουλή δεν θα πρέπει να είναι αποκομμένη από την επικαιρότητα.</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lastRenderedPageBreak/>
        <w:t xml:space="preserve">Ως εκ τούτου, και εγώ παρακινούμενος τόσο από τη ρήση του συναδέλφου κυρίου Υπουργού, αλλά κυρίως από την αναγκαιότητα να περιφρουρήσει η Βουλή τη δικαιοσύνη και τους λειτουργούς της από τον κατά άλλα κήνσορα των θεμελιωδών αρχών και αξιών του δυτικοευρωπαϊκού πολιτισμού, στον οποίον κατά καιρούς ομνύει, δεν μπορώ να παραλείψω να τοποθετηθώ επί αυτής. </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Απειλή προς λειτουργό της δικαιοσύνης σε μία ευνομούμενη χώρα θα αποτελούσε όχι μόνο πλήρη παραβίαση κάθε έννοιας ανεξαρτησίας της δικαιοσύνης, αλλά και έναυσμα για την καθολική αντίδραση του προσβαλλόμενου στο πρόσωπο του εισαγγελέως δικαστικού σώματος και μάλιστα όταν αυτό γίνεται από έναν εκπρόσωπο της εκτελεστικής εξουσίας, έναν Υπουργό της Κυβέρνησης, ο οποίος ανενόχλητος εκτοξεύει απειλές για φυλάκιση εισαγγελικού λειτουργού και μάλιστα ενός εισαγγελικού λειτουργού ο οποίος έχει εκλεγεί δύο φορές στη θέση του και χειρίζεται τις πλέον σοβαρές υποθέσεις σκανδάλων και διασπάθισης του δημοσίου χρήματος που στοίχησαν εκατομμύρια ευρώ στον ελληνικό λαό.</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Φαίνεται, όμως, ότι έχει γίνει πλέον παράδοση η παρέμβαση στο έργο των δικαστικών λειτουργών εκ μέρους των Υπουργών της Νέας Δημοκρατίας. Μια άλλης τάξης παρέμβαση, υπενθυμίζω, είχαμε και πρόσφατα από τον Υφυπουργό παρά τω </w:t>
      </w:r>
      <w:proofErr w:type="spellStart"/>
      <w:r w:rsidRPr="008A008C">
        <w:rPr>
          <w:rFonts w:ascii="Arial" w:hAnsi="Arial" w:cs="Arial"/>
          <w:color w:val="222222"/>
          <w:sz w:val="24"/>
          <w:szCs w:val="24"/>
          <w:shd w:val="clear" w:color="auto" w:fill="FFFFFF"/>
          <w:lang w:eastAsia="el-GR"/>
        </w:rPr>
        <w:t>Πρωθυπουργώ</w:t>
      </w:r>
      <w:proofErr w:type="spellEnd"/>
      <w:r w:rsidRPr="008A008C">
        <w:rPr>
          <w:rFonts w:ascii="Arial" w:hAnsi="Arial" w:cs="Arial"/>
          <w:color w:val="222222"/>
          <w:sz w:val="24"/>
          <w:szCs w:val="24"/>
          <w:shd w:val="clear" w:color="auto" w:fill="FFFFFF"/>
          <w:lang w:eastAsia="el-GR"/>
        </w:rPr>
        <w:t xml:space="preserve"> κ. Σκέρτσο, όταν και άσκησε κριτική κατά </w:t>
      </w:r>
      <w:r w:rsidRPr="008A008C">
        <w:rPr>
          <w:rFonts w:ascii="Arial" w:hAnsi="Arial" w:cs="Arial"/>
          <w:color w:val="222222"/>
          <w:sz w:val="24"/>
          <w:szCs w:val="24"/>
          <w:shd w:val="clear" w:color="auto" w:fill="FFFFFF"/>
          <w:lang w:eastAsia="el-GR"/>
        </w:rPr>
        <w:lastRenderedPageBreak/>
        <w:t xml:space="preserve">της αγόρευσης της κυρίας εισαγγελέως στη δίκη της δολοφονίας </w:t>
      </w:r>
      <w:proofErr w:type="spellStart"/>
      <w:r w:rsidRPr="008A008C">
        <w:rPr>
          <w:rFonts w:ascii="Arial" w:hAnsi="Arial" w:cs="Arial"/>
          <w:color w:val="222222"/>
          <w:sz w:val="24"/>
          <w:szCs w:val="24"/>
          <w:shd w:val="clear" w:color="auto" w:fill="FFFFFF"/>
          <w:lang w:eastAsia="el-GR"/>
        </w:rPr>
        <w:t>Τοπαλούδη</w:t>
      </w:r>
      <w:proofErr w:type="spellEnd"/>
      <w:r w:rsidRPr="008A008C">
        <w:rPr>
          <w:rFonts w:ascii="Arial" w:hAnsi="Arial" w:cs="Arial"/>
          <w:color w:val="222222"/>
          <w:sz w:val="24"/>
          <w:szCs w:val="24"/>
          <w:shd w:val="clear" w:color="auto" w:fill="FFFFFF"/>
          <w:lang w:eastAsia="el-GR"/>
        </w:rPr>
        <w:t>, λίγες μόλις ώρες πριν την έκδοση της απόφασης, αφήνοντας μάλιστα και υπαινιγμούς για δικαστικό λαϊκισμό από μέρους της και χωρίς βεβαίως να ξεχνάμε την κατάθεση μηνύσεων προς εισαγγελικούς λειτουργούς από πολιτικούς και τη συστηματική κατασυκοφάντηση αυτών από συγκεκριμένα μέσα μαζικής ενημέρωσης.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 xml:space="preserve">Χωρίς τη διάκριση των εξουσιών, όπως άκουσα να αναφέρει και συνάδελφος της Νέας Δημοκρατίας, η κοινωνία ρέπει προς την </w:t>
      </w:r>
      <w:proofErr w:type="spellStart"/>
      <w:r w:rsidRPr="008A008C">
        <w:rPr>
          <w:rFonts w:ascii="Arial" w:hAnsi="Arial" w:cs="Arial"/>
          <w:color w:val="222222"/>
          <w:sz w:val="24"/>
          <w:szCs w:val="24"/>
          <w:shd w:val="clear" w:color="auto" w:fill="FFFFFF"/>
          <w:lang w:eastAsia="el-GR"/>
        </w:rPr>
        <w:t>απολυταρχικότητα</w:t>
      </w:r>
      <w:proofErr w:type="spellEnd"/>
      <w:r w:rsidRPr="008A008C">
        <w:rPr>
          <w:rFonts w:ascii="Arial" w:hAnsi="Arial" w:cs="Arial"/>
          <w:color w:val="222222"/>
          <w:sz w:val="24"/>
          <w:szCs w:val="24"/>
          <w:shd w:val="clear" w:color="auto" w:fill="FFFFFF"/>
          <w:lang w:eastAsia="el-GR"/>
        </w:rPr>
        <w:t xml:space="preserve">. Αυτή είναι μια άποψη στην οποία δεν μπορώ παρά να προχωρήσω. Μόνο που την εξοικείωση με τις αρχές του </w:t>
      </w:r>
      <w:proofErr w:type="spellStart"/>
      <w:r w:rsidRPr="008A008C">
        <w:rPr>
          <w:rFonts w:ascii="Arial" w:hAnsi="Arial" w:cs="Arial"/>
          <w:color w:val="222222"/>
          <w:sz w:val="24"/>
          <w:szCs w:val="24"/>
          <w:shd w:val="clear" w:color="auto" w:fill="FFFFFF"/>
          <w:lang w:eastAsia="el-GR"/>
        </w:rPr>
        <w:t>Μοντεσκιέ</w:t>
      </w:r>
      <w:proofErr w:type="spellEnd"/>
      <w:r w:rsidRPr="008A008C">
        <w:rPr>
          <w:rFonts w:ascii="Arial" w:hAnsi="Arial" w:cs="Arial"/>
          <w:color w:val="222222"/>
          <w:sz w:val="24"/>
          <w:szCs w:val="24"/>
          <w:shd w:val="clear" w:color="auto" w:fill="FFFFFF"/>
          <w:lang w:eastAsia="el-GR"/>
        </w:rPr>
        <w:t xml:space="preserve"> πρέπει να την ξεκινήσετε από τους Υπουργούς της Νέας Δημοκρατίας.</w:t>
      </w:r>
    </w:p>
    <w:p w:rsidR="008A008C" w:rsidRPr="008A008C" w:rsidRDefault="008A008C" w:rsidP="008A008C">
      <w:pPr>
        <w:spacing w:after="0" w:line="600" w:lineRule="auto"/>
        <w:ind w:firstLine="720"/>
        <w:jc w:val="both"/>
        <w:rPr>
          <w:rFonts w:ascii="Arial" w:hAnsi="Arial" w:cs="Arial"/>
          <w:color w:val="222222"/>
          <w:sz w:val="24"/>
          <w:szCs w:val="24"/>
          <w:shd w:val="clear" w:color="auto" w:fill="FFFFFF"/>
          <w:lang w:eastAsia="el-GR"/>
        </w:rPr>
      </w:pPr>
      <w:r w:rsidRPr="008A008C">
        <w:rPr>
          <w:rFonts w:ascii="Arial" w:hAnsi="Arial" w:cs="Arial"/>
          <w:color w:val="222222"/>
          <w:sz w:val="24"/>
          <w:szCs w:val="24"/>
          <w:shd w:val="clear" w:color="auto" w:fill="FFFFFF"/>
          <w:lang w:eastAsia="el-GR"/>
        </w:rPr>
        <w:t>Τα παραπάνω είναι περιστατικά τα οποία δημιουργούν μια εκρηκτική ατμόσφαιρα και ένα δυσώδες πολιτικό περιβάλλον, που αναβιώνει τις πιο άσχημες μέρες της ιστορίας της παράταξής σας. Είναι περιστατικά τα οποία χρήζουν ηχηρής παρέμβασης εκ μέρους πρωτίστως της πολιτικής ηγεσίας του Υπουργείου Δικαιοσύνης και κατ’ επέκταση από πλευράς όλων των πτερύγων της Βουλής, μια και όλες οι τοποθετήσεις και ομιλίες των συναδέλφων Βουλευτών κατέληγαν στο συμπέρασμα ότι η δικαιοσύνη πρέπει να διαφυλάσσεται από όλους ως κόρη οφθαλμού. Και έχετε καθήκον, κύριε Υπουργέ, να το πράξετε, όπως το έχουν ήδη πράξει και προκάτοχοί σας.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Διαβάζω σημεία από το άρθρο του πρώην Υπουργού Δικαιοσύνης κ. </w:t>
      </w:r>
      <w:proofErr w:type="spellStart"/>
      <w:r w:rsidRPr="008A008C">
        <w:rPr>
          <w:rFonts w:ascii="Arial" w:hAnsi="Arial"/>
          <w:sz w:val="24"/>
          <w:szCs w:val="24"/>
          <w:lang w:eastAsia="el-GR"/>
        </w:rPr>
        <w:t>Ρουπακιώτη</w:t>
      </w:r>
      <w:proofErr w:type="spellEnd"/>
      <w:r w:rsidRPr="008A008C">
        <w:rPr>
          <w:rFonts w:ascii="Arial" w:hAnsi="Arial"/>
          <w:sz w:val="24"/>
          <w:szCs w:val="24"/>
          <w:lang w:eastAsia="el-GR"/>
        </w:rPr>
        <w:t xml:space="preserve"> στην «ΕΦΗΜΕΡΙΔΑ ΤΩΝ ΣΥΝΤΑΚΤΩΝ» στις 26 Ιουνίου και αναφέρει, κυρίες και κύριοι της Νέας Δημοκρατίας, ο πρώην Υπουργός της </w:t>
      </w:r>
      <w:proofErr w:type="spellStart"/>
      <w:r w:rsidRPr="008A008C">
        <w:rPr>
          <w:rFonts w:ascii="Arial" w:hAnsi="Arial"/>
          <w:sz w:val="24"/>
          <w:szCs w:val="24"/>
          <w:lang w:eastAsia="el-GR"/>
        </w:rPr>
        <w:t>τρικομματικής</w:t>
      </w:r>
      <w:proofErr w:type="spellEnd"/>
      <w:r w:rsidRPr="008A008C">
        <w:rPr>
          <w:rFonts w:ascii="Arial" w:hAnsi="Arial"/>
          <w:sz w:val="24"/>
          <w:szCs w:val="24"/>
          <w:lang w:eastAsia="el-GR"/>
        </w:rPr>
        <w:t xml:space="preserve"> κυβέρνησης: «Εκείνο που επιχειρώ να αναδείξω, με έμφαση μάλιστα, είναι το πρωτοφανές κλίμα ζόφου με αλλεπάλληλες απειλές, ακόμη και με κατάθεση μηνύσεων, πιέσεις και συκοφαντικούς σχολιασμούς από πολιτικούς και παράγοντες -γνωστών ΜΜΕ- σε βάρος της Εισαγγελέως Διαφθοράς Ελένης </w:t>
      </w:r>
      <w:proofErr w:type="spellStart"/>
      <w:r w:rsidRPr="008A008C">
        <w:rPr>
          <w:rFonts w:ascii="Arial" w:hAnsi="Arial"/>
          <w:sz w:val="24"/>
          <w:szCs w:val="24"/>
          <w:lang w:eastAsia="el-GR"/>
        </w:rPr>
        <w:t>Τουλουπάκη</w:t>
      </w:r>
      <w:proofErr w:type="spellEnd"/>
      <w:r w:rsidRPr="008A008C">
        <w:rPr>
          <w:rFonts w:ascii="Arial" w:hAnsi="Arial"/>
          <w:sz w:val="24"/>
          <w:szCs w:val="24"/>
          <w:lang w:eastAsia="el-GR"/>
        </w:rPr>
        <w:t xml:space="preserve">, εκλεγμένης κατ’ αξίαν από το αρμόδιο δικαστικό όργανο και τους συνεργάτες της εισαγγελείς». Και συνεχίζει: «Το πρόβλημα αυτό δεν είναι μικρό και ας μην αποφεύγουν να το αναδείξουν δικαστικές ενώσεις, δικηγορικοί σύλλογοι, ακαδημαϊκοί, νομικοί αλλά και δημοσιογράφοι. Δεν παραβιάζεται μόνο -να ήταν η πρώτη φορά- η </w:t>
      </w:r>
      <w:proofErr w:type="spellStart"/>
      <w:r w:rsidRPr="008A008C">
        <w:rPr>
          <w:rFonts w:ascii="Arial" w:hAnsi="Arial"/>
          <w:sz w:val="24"/>
          <w:szCs w:val="24"/>
          <w:lang w:eastAsia="el-GR"/>
        </w:rPr>
        <w:t>θρυλούμενη</w:t>
      </w:r>
      <w:proofErr w:type="spellEnd"/>
      <w:r w:rsidRPr="008A008C">
        <w:rPr>
          <w:rFonts w:ascii="Arial" w:hAnsi="Arial"/>
          <w:sz w:val="24"/>
          <w:szCs w:val="24"/>
          <w:lang w:eastAsia="el-GR"/>
        </w:rPr>
        <w:t xml:space="preserve"> ανεξαρτησία της δικαιοσύνης, αλλά πιάνουν στην κυριολεξία από το λαιμό μία εισαγγελική λειτουργό, επειδή αντέχει και αποκλειστικά με βάση τον νόμο ερευνά μία δυσώδη και πολυπλόκαμη υπόθεση.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τόσο εγώ, αλλά κυρίως οι λειτουργοί της δικαιοσύνης αναμένουμε την από μέρους του Υπουργού Δικαιοσύνης ξεκάθαρη αποδοκιμασία αυτών των δηλώσεων. Οποιαδήποτε άλλη αντίδραση θα επιτείνει τον ήδη μεγιστοποιημένο προβληματισμό και θα συνιστά, το λιγότερο, πολιτικό στρουθοκαμηλισμό. Ας σταματήσουμε να δημιουργούμε αισθήματα </w:t>
      </w:r>
      <w:r w:rsidRPr="008A008C">
        <w:rPr>
          <w:rFonts w:ascii="Arial" w:hAnsi="Arial"/>
          <w:sz w:val="24"/>
          <w:szCs w:val="24"/>
          <w:lang w:eastAsia="el-GR"/>
        </w:rPr>
        <w:lastRenderedPageBreak/>
        <w:t>αποστροφής στους πολίτες προς την πολιτική και ας αναλάβουμε όλοι τις ευθύνες που μας αναλογούν.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Ένα άλλο ζήτημα το οποίο πλήττει το κοινό περί δικαίου αίσθημα είναι το ζήτημα των χρημάτων που κατευθύνθηκαν με αδιαφανείς διαδικασίες και χωρίς την ύπαρξη αντικειμενικών κριτηρίων προς τα μέσα μαζικής ενημέρωσης. Είναι ζήτημα δημοκρατίας, είναι ζήτημα το οποίο απασχολεί την κοινή γνώμη, μιας και ακούει για ιλιγγιώδη ποσά τα οποία κατευθύνθηκαν σε φίλα προσκείμενα προς την Κυβέρνηση μέσα μαζικής ενημέρωσης, την ίδια στιγμή που η ίδια η κοινωνία βιώνει τις πρώτες δυσμενείς οικονομικές συνέπειες της πανδημίας, οι οποίες, όπως φαίνεται, το επόμενο χρονικό διάστημα θα επιδεινωθούν.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αν δεν συγκινείστε και αδιαφορείτε απέναντι στην κριτική που σας ασκείται από τους πολίτες και την Αντιπολίτευση για αυτές τις αδιαφανείς διαδικασίες με τις οποίες διανέμετε το δημόσιο χρήμα, απαντήστε στις αιτιάσεις των φιλικών σας Μέσων, όπως για παράδειγμα στην «ΚΑΘΗΜΕΡΙΝΗ», η οποία σας εγκαλεί διαρκώς για τη μη δημοσιοποίηση των ποσών που δόθηκαν.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Βεβαίως, η ίδια εφημερίδα έχει αποκαλύψει προ ημερών και διαβαθμισμένα έγγραφα από τα οποία προκύπτουν σοβαρές ενδείξεις για κακοδιαχείριση και πιθανές οικονομικές ατασθαλίες σε έργα που πραγματοποιούνται από το Υπουργείο Μεταναστευτικής Πολιτικής, σε συνέχεια </w:t>
      </w:r>
      <w:r w:rsidRPr="008A008C">
        <w:rPr>
          <w:rFonts w:ascii="Arial" w:hAnsi="Arial"/>
          <w:sz w:val="24"/>
          <w:szCs w:val="24"/>
          <w:lang w:eastAsia="el-GR"/>
        </w:rPr>
        <w:lastRenderedPageBreak/>
        <w:t>μάλιστα των όσων αναφέρονται στην έκθεση της Εθνικής Αρχής Δημοσίων Συμβάσεων, ότι δηλαδή η χρήση των πράξεων νομοθετικού περιεχομένου συνιστά αποσπασματική νομοθέτηση, που υπονομεύει τη διαφάνεια των δημοσίων συμβάσεων. Φαίνεται ότι τα ζητήματα διαφάνειας και τήρησης της νομιμότητας δεν αποτελούν προτεραιότητα για το Υπουργείο Δικαιοσύνης.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Στα του νομοσχεδίου τώρα. Θα το αδικούσα, αν δεν αναφερόμουν στην προσπάθεια η οποία είχε ξεκινήσει επί της προηγούμενης κυβέρνησης, το 2018 και συνεχίζεται σήμερα και στην οποία έχει συμβάλει και η ολομέλεια του Ελεγκτικού Συνεδρίου. Και όταν η ολομέλεια του </w:t>
      </w:r>
      <w:proofErr w:type="spellStart"/>
      <w:r w:rsidRPr="008A008C">
        <w:rPr>
          <w:rFonts w:ascii="Arial" w:hAnsi="Arial"/>
          <w:sz w:val="24"/>
          <w:szCs w:val="24"/>
          <w:lang w:eastAsia="el-GR"/>
        </w:rPr>
        <w:t>Ανωτάτου</w:t>
      </w:r>
      <w:proofErr w:type="spellEnd"/>
      <w:r w:rsidRPr="008A008C">
        <w:rPr>
          <w:rFonts w:ascii="Arial" w:hAnsi="Arial"/>
          <w:sz w:val="24"/>
          <w:szCs w:val="24"/>
          <w:lang w:eastAsia="el-GR"/>
        </w:rPr>
        <w:t xml:space="preserve"> Δικαστηρίου με αυτή την υψηλή εξειδίκευση γνωμοδοτεί, είναι επιβεβλημένη η ουσιαστική επεξεργασία των προτάσεών της εκ μέρους του πολιτικού συστήματος.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Δεν θα επεκταθώ περισσότερο στο υπόβαθρο της ευρύτατης συναίνεσης που χαρακτήρισε τη συζήτηση σε όλες τις φάσεις της διαδικασίας που προηγήθηκε, μιας και ο αρμόδιος Υπουργός πρώτος χαιρέτισε τη στάση των κομμάτων της Αντιπολίτευσης και του κόμματος της Αξιωματικής Αντιπολίτευσης.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Κλείνοντας, ήθελα να τονίσω εκ νέου ότι οφείλουμε όλοι να σταθούμε στο ύψος των περιστάσεων, ενθυμούμενοι πάντα τον λόγο για τον οποίον οι πολίτες μάς εμπιστεύτηκαν, επιτελώντας τον ρόλο του θεσμικού εγγυητή του </w:t>
      </w:r>
      <w:r w:rsidRPr="008A008C">
        <w:rPr>
          <w:rFonts w:ascii="Arial" w:hAnsi="Arial"/>
          <w:sz w:val="24"/>
          <w:szCs w:val="24"/>
          <w:lang w:eastAsia="el-GR"/>
        </w:rPr>
        <w:lastRenderedPageBreak/>
        <w:t>δημοκρατικού πολιτεύματος, διαφυλάττοντας παράλληλα την αξιοπιστία του πολιτικού συστήματος.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 xml:space="preserve">Ευχαριστώ, κύριε </w:t>
      </w:r>
      <w:proofErr w:type="spellStart"/>
      <w:r w:rsidRPr="008A008C">
        <w:rPr>
          <w:rFonts w:ascii="Arial" w:hAnsi="Arial"/>
          <w:sz w:val="24"/>
          <w:szCs w:val="24"/>
          <w:lang w:eastAsia="el-GR"/>
        </w:rPr>
        <w:t>Σαρακιώτη</w:t>
      </w:r>
      <w:proofErr w:type="spellEnd"/>
      <w:r w:rsidRPr="008A008C">
        <w:rPr>
          <w:rFonts w:ascii="Arial" w:hAnsi="Arial"/>
          <w:sz w:val="24"/>
          <w:szCs w:val="24"/>
          <w:lang w:eastAsia="el-GR"/>
        </w:rPr>
        <w:t>.</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 κ. </w:t>
      </w:r>
      <w:proofErr w:type="spellStart"/>
      <w:r w:rsidRPr="008A008C">
        <w:rPr>
          <w:rFonts w:ascii="Arial" w:hAnsi="Arial"/>
          <w:sz w:val="24"/>
          <w:szCs w:val="24"/>
          <w:lang w:eastAsia="el-GR"/>
        </w:rPr>
        <w:t>Καμίνης</w:t>
      </w:r>
      <w:proofErr w:type="spellEnd"/>
      <w:r w:rsidRPr="008A008C">
        <w:rPr>
          <w:rFonts w:ascii="Arial" w:hAnsi="Arial"/>
          <w:sz w:val="24"/>
          <w:szCs w:val="24"/>
          <w:lang w:eastAsia="el-GR"/>
        </w:rPr>
        <w:t xml:space="preserve"> έχει τον λόγο από την πλευρά του Κινήματος Αλλαγής για οκτώ λεπτά.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ΓΕΩΡΓΙΟΣ ΚΑΜΙΝΗΣ: </w:t>
      </w:r>
      <w:r w:rsidRPr="008A008C">
        <w:rPr>
          <w:rFonts w:ascii="Arial" w:hAnsi="Arial"/>
          <w:sz w:val="24"/>
          <w:szCs w:val="24"/>
          <w:lang w:eastAsia="el-GR"/>
        </w:rPr>
        <w:t>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Κυρίες και κύριοι, τις τελευταίες ημέρες είναι σαν να ζούμε κάποιες από τις χειρότερες στιγμές του πολιτικού μας συστήματος της εποχής της Μεταπολίτευσης. Ήρθε στο φως της δημοσιότητας προ ημερών μία συνομιλία μεταξύ ενός Υπουργού και ενός ιδιώτη επιχειρηματία, κατά την οποία πληροφορούμαστε ότι ο επιχειρηματίας εκβιάζεται από κάποιον Υπουργό. Συνομιλώντας με τον άλλο Υπουργό στο εξωτερικό, υποκλέπτει τη συνομιλία. Ο Υπουργός αυτός δεσμεύεται ότι θα καλέσει την εισαγγελέα διαφθοράς -και με μία απαράδεκτη γλώσσα-, για να της υποδείξει τι πρέπει να κάνει. Και κατά τη διάρκεια της συνομιλίας ανταλλάσσει μηνύματα μάλλον με παράγοντες της δικαιοσύνης και πληροφορείται στοιχεία από φακέλους, οι οποίοι κανονικά καλύπτονται από τη μυστικότητα της προδικασίας. Αυτά είναι μία πρώτη δόση από αυτά πιθανόν, που θα πληροφορηθούμε στο μέλλον.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αναφέρω τώρα γιατί είστε ο Υπουργός της Δικαιοσύνης. Εσείς είστε αυτός ο οποίος εκ μέρους της εκτελεστικής εξουσίας έχει καθήκον να </w:t>
      </w:r>
      <w:r w:rsidRPr="008A008C">
        <w:rPr>
          <w:rFonts w:ascii="Arial" w:hAnsi="Arial"/>
          <w:sz w:val="24"/>
          <w:szCs w:val="24"/>
          <w:lang w:eastAsia="el-GR"/>
        </w:rPr>
        <w:lastRenderedPageBreak/>
        <w:t>επαγρυπνήσει, ούτως ώστε τα συμπεράσματα που θα αντλήσει κάποια στιγμή να μπορέσει με κάποιες νομοθετικές τροπολογίες, στο βαθμό του δυνατού, να θεραπεύσει αυτά που συμβαίνουν.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επιμείνω και πάλι στο θέμα της διαμεσολάβησης, κύριε Υπουργέ. Το είχατε φέρει προ μηνών εδώ στη Βουλή. Ήταν ένα πολύ σημαντικό πρώτο βήμα. Φοβάμαι, όμως, ότι η διαμεσολάβηση καθιερώθηκε έστω και στη μικρή έκταση που καθιερώθηκε, αλλά δεν εφαρμόζεται. Θα πρέπει, κύριε Υπουργέ, να τη διαφημίσετε τη διαμεσολάβηση. Θα πρέπει οι πολίτες να μάθουν ότι μπορούν ακριβώς να προσφύγουν σε αυτή τη διαδικασία και να γλιτώσουν χρήματα, ψυχική ταλαιπωρία και χρόνο. Εκεί θα πρέπει να βρείτε ευφάνταστους τρόπους, ούτως ώστε η κοινή γνώμη να πληροφορηθεί για αυτόν τον εναλλακτικό τρόπο επίλυσης των διαφορών.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ήθελα να επισημάνω κάποια θέματα που θέτει το νομοθέτημα. Την τελευταία τριετία καταδικαζόμαστε επανειλημμένα από το Δικαστήριο του Στρασβούργου όχι για τις κακές συνθήκες που επικρατούν στις φυλακές -αποφεύγουμε τις καταδίκες, γιατί ακολουθείται η διαδικασία του φιλικού διακανονισμού και το κράτος απλώς πληρώνει- καταδικαζόμαστε για την έλλειψη αποτελεσματικού ένδικου βοηθήματος αποκατάστασης και άρσης της προσβολής των δικαιωμάτων των κρατουμένων, που έχουν επέλθει από τις κακές συνθήκες. Αυτό, σε συνεργασία με το αρμόδιο Υπουργείο Προστασίας </w:t>
      </w:r>
      <w:r w:rsidRPr="008A008C">
        <w:rPr>
          <w:rFonts w:ascii="Arial" w:hAnsi="Arial"/>
          <w:sz w:val="24"/>
          <w:szCs w:val="24"/>
          <w:lang w:eastAsia="el-GR"/>
        </w:rPr>
        <w:lastRenderedPageBreak/>
        <w:t>του Πολίτη, πρέπει να ρυθμιστεί αμέσως, κύριε Υπουργέ. Υπάρχει σχετική μελέτη στο Υπουργείο σας. Το έχω επισημάνει στην αρμόδια επιτροπή για την παρακολούθηση της εκτέλεσης των αποφάσεων του Ευρωπαϊκού Δικαστηρίου.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Θεσπίζετε ειδικά τμήματα για τα πολιτικά και διοικητικά δικαστήρια, προκειμένου να πετύχετε στο μέτρο του δυνατού την αποσυμφόρηση των δικαστηρίων. Υπάρχει, όμως, και το πρόβλημα της συμφόρησης των φυλακών, το οποίο σας αφορά. Τι θα κάνουμε με τον θεσμό της κοινωφελούς εργασίας, κύριε Υπουργέ; Εσείς τον αναστείλατε με το επιχείρημα ότι δεν εφαρμοζόταν ορθά. Νομίζω ότι σχεδόν έναν χρόνο πια μετά την αναστολή θα πρέπει να μας φέρετε ένα νομοσχέδιο όπου θα το δούμε να εφαρμόζεται.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Θα σας τα πω.</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ΓΕΩΡΓΙΟΣ ΚΑΜΙΝΗΣ:</w:t>
      </w:r>
      <w:r w:rsidRPr="008A008C">
        <w:rPr>
          <w:rFonts w:ascii="Arial" w:hAnsi="Arial"/>
          <w:sz w:val="24"/>
          <w:szCs w:val="24"/>
          <w:lang w:eastAsia="el-GR"/>
        </w:rPr>
        <w:t xml:space="preserve"> Ωραία, θα το περιμένουμε.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Πάλι για τις φυλακές θα αναφερθώ. Υπάρχει μία υπουργική απόφαση του 2016 ενός προκατόχου σας -δεν ξέρω ποιος ήταν-, με αντικείμενο τον οικονομικό έλεγχο των καταστημάτων κράτησης από επιτρόπους του Ελεγκτικού Συνεδρίου. Ορίστηκαν επίτροποι αρμόδιοι για την άσκηση τακτικών και έκτακτων ελέγχων στα καταστήματα κράτησης της χώρας. Ποτέ δεν γινόταν -ποτέ- στις φυλακές. Έγιναν κάποιοι ελάχιστοι έλεγχοι και από εκεί και πέρα, τίποτε άλλο. Τα καταστήματα κράτησης είναι μαύρες τρύπες σε ό,τι αφορά τη </w:t>
      </w:r>
      <w:r w:rsidRPr="008A008C">
        <w:rPr>
          <w:rFonts w:ascii="Arial" w:hAnsi="Arial"/>
          <w:sz w:val="24"/>
          <w:szCs w:val="24"/>
          <w:lang w:eastAsia="el-GR"/>
        </w:rPr>
        <w:lastRenderedPageBreak/>
        <w:t xml:space="preserve">δημοσιονομική κατάσταση και το τι γίνεται εκεί μέσα. Έχετε το εργαλείο να το κάνετε αυτό τώρα.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Δημιουργείται επίσης στατιστική υπηρεσία στο Υπουργείο Δικαιοσύνης. Είναι ένα σημαντικό βήμα. Τα στοιχεία, όμως, δεν θα πρέπει μόνο να είναι αριθμητικά, αλλά και ποσοτικά. Θα σας φέρω κάποια παραδείγματα.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Στην περίπτωση των ποινικών δικαστηρίων, των εισαγγελικών αρχών και των δικαστικών συμβουλίων, θα ήταν κρίσιμο να τηρούνται στοιχεία για το είδος των καταδίκων που επιβάλλονται, για το ύψος των ποινών, τη φύση των αδικημάτων, την εφαρμογή του θεσμού της ηλεκτρονικής επιτήρησης, το ποσοστό της επιβολής προσωρινής κράτησης, τον αριθμό των </w:t>
      </w:r>
      <w:proofErr w:type="spellStart"/>
      <w:r w:rsidRPr="008A008C">
        <w:rPr>
          <w:rFonts w:ascii="Arial" w:hAnsi="Arial"/>
          <w:sz w:val="24"/>
          <w:szCs w:val="24"/>
          <w:lang w:eastAsia="el-GR"/>
        </w:rPr>
        <w:t>απολυθέντων</w:t>
      </w:r>
      <w:proofErr w:type="spellEnd"/>
      <w:r w:rsidRPr="008A008C">
        <w:rPr>
          <w:rFonts w:ascii="Arial" w:hAnsi="Arial"/>
          <w:sz w:val="24"/>
          <w:szCs w:val="24"/>
          <w:lang w:eastAsia="el-GR"/>
        </w:rPr>
        <w:t xml:space="preserve"> που καταδικάζονται εκ νέου, ούτως ώστε να υπάρχει και ένα μέγεθος για τις υποτροπές.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πρέπει –νομίζω- να κοιτάξετε πολύ περισσότερο, πολύ καλύτερα τα στοιχεία, που κρατάτε και να δείτε πώς θα μπορέσετε να τα εμπλουτίσετε, ούτως ώστε να έχουμε μια πιο αποτελεσματική </w:t>
      </w:r>
      <w:proofErr w:type="spellStart"/>
      <w:r w:rsidRPr="008A008C">
        <w:rPr>
          <w:rFonts w:ascii="Arial" w:hAnsi="Arial"/>
          <w:sz w:val="24"/>
          <w:szCs w:val="24"/>
          <w:lang w:eastAsia="el-GR"/>
        </w:rPr>
        <w:t>αντιεγκληματική</w:t>
      </w:r>
      <w:proofErr w:type="spellEnd"/>
      <w:r w:rsidRPr="008A008C">
        <w:rPr>
          <w:rFonts w:ascii="Arial" w:hAnsi="Arial"/>
          <w:sz w:val="24"/>
          <w:szCs w:val="24"/>
          <w:lang w:eastAsia="el-GR"/>
        </w:rPr>
        <w:t xml:space="preserve"> πολιτική.</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ήθελα, τελειώνοντας, να συνηγορήσω υπέρ του ρόλου της Ανεξάρτητης Αρχής Δημοσίων Συμβάσεων ως </w:t>
      </w:r>
      <w:r w:rsidRPr="008A008C">
        <w:rPr>
          <w:rFonts w:ascii="Arial" w:hAnsi="Arial"/>
          <w:sz w:val="24"/>
          <w:szCs w:val="24"/>
          <w:lang w:val="en-US" w:eastAsia="el-GR"/>
        </w:rPr>
        <w:t>amicus</w:t>
      </w:r>
      <w:r w:rsidRPr="008A008C">
        <w:rPr>
          <w:rFonts w:ascii="Arial" w:hAnsi="Arial"/>
          <w:sz w:val="24"/>
          <w:szCs w:val="24"/>
          <w:lang w:eastAsia="el-GR"/>
        </w:rPr>
        <w:t xml:space="preserve"> </w:t>
      </w:r>
      <w:r w:rsidRPr="008A008C">
        <w:rPr>
          <w:rFonts w:ascii="Arial" w:hAnsi="Arial"/>
          <w:sz w:val="24"/>
          <w:szCs w:val="24"/>
          <w:lang w:val="en-US" w:eastAsia="el-GR"/>
        </w:rPr>
        <w:t>curiae</w:t>
      </w:r>
      <w:r w:rsidRPr="008A008C">
        <w:rPr>
          <w:rFonts w:ascii="Arial" w:hAnsi="Arial"/>
          <w:sz w:val="24"/>
          <w:szCs w:val="24"/>
          <w:lang w:eastAsia="el-GR"/>
        </w:rPr>
        <w:t>. Η αλήθεια είναι ότι στον ιδρυτικό της νόμο η ανεξάρτητη αρχή με άλλα λόγια περιέχει τη δυνατότητα να παρεμβαίνει. Έτσι είναι. Νομίζω πως το ήθελε το ίδιο το Ελεγκτικό Συνέδριο να υπάρχει στον δικό του νόμο.</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8A008C">
        <w:rPr>
          <w:rFonts w:ascii="Arial" w:hAnsi="Arial" w:cs="Arial"/>
          <w:b/>
          <w:color w:val="111111"/>
          <w:sz w:val="24"/>
          <w:szCs w:val="24"/>
          <w:lang w:eastAsia="el-GR"/>
        </w:rPr>
        <w:lastRenderedPageBreak/>
        <w:t xml:space="preserve">ΚΩΝΣΤΑΝΤΙΝΟΣ ΤΣΙΑΡΑΣ (Υπουργός Δικαιοσύνης): </w:t>
      </w:r>
      <w:r w:rsidRPr="008A008C">
        <w:rPr>
          <w:rFonts w:ascii="Arial" w:hAnsi="Arial" w:cs="Arial"/>
          <w:color w:val="111111"/>
          <w:sz w:val="24"/>
          <w:szCs w:val="24"/>
          <w:lang w:eastAsia="el-GR"/>
        </w:rPr>
        <w:t xml:space="preserve">Λέτε τα αυτονόητα που προσπαθούμε να πείσουμε το Σώμα.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ΓΕΩΡΓΙΟΣ ΚΑΜΙΝΗΣ: </w:t>
      </w:r>
      <w:r w:rsidRPr="008A008C">
        <w:rPr>
          <w:rFonts w:ascii="Arial" w:hAnsi="Arial" w:cs="Arial"/>
          <w:color w:val="111111"/>
          <w:sz w:val="24"/>
          <w:szCs w:val="24"/>
          <w:lang w:eastAsia="el-GR"/>
        </w:rPr>
        <w:t xml:space="preserve">Ας το επαναλάβουμε. </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Αυτό είναι το ελάχιστο που μπορούμε να κάνουμε, γιατί και ο θεσμός του </w:t>
      </w:r>
      <w:r w:rsidRPr="008A008C">
        <w:rPr>
          <w:rFonts w:ascii="Arial" w:hAnsi="Arial"/>
          <w:sz w:val="24"/>
          <w:szCs w:val="24"/>
          <w:lang w:val="en-US" w:eastAsia="el-GR"/>
        </w:rPr>
        <w:t>amicus</w:t>
      </w:r>
      <w:r w:rsidRPr="008A008C">
        <w:rPr>
          <w:rFonts w:ascii="Arial" w:hAnsi="Arial"/>
          <w:sz w:val="24"/>
          <w:szCs w:val="24"/>
          <w:lang w:eastAsia="el-GR"/>
        </w:rPr>
        <w:t xml:space="preserve"> </w:t>
      </w:r>
      <w:r w:rsidRPr="008A008C">
        <w:rPr>
          <w:rFonts w:ascii="Arial" w:hAnsi="Arial"/>
          <w:sz w:val="24"/>
          <w:szCs w:val="24"/>
          <w:lang w:val="en-US" w:eastAsia="el-GR"/>
        </w:rPr>
        <w:t>curiae</w:t>
      </w:r>
      <w:r w:rsidRPr="008A008C">
        <w:rPr>
          <w:rFonts w:ascii="Arial" w:hAnsi="Arial"/>
          <w:sz w:val="24"/>
          <w:szCs w:val="24"/>
          <w:lang w:eastAsia="el-GR"/>
        </w:rPr>
        <w:t xml:space="preserve"> έχει μεγάλη σημασία.</w:t>
      </w:r>
    </w:p>
    <w:p w:rsidR="008A008C" w:rsidRPr="008A008C" w:rsidRDefault="008A008C" w:rsidP="008A008C">
      <w:pPr>
        <w:shd w:val="clear" w:color="auto" w:fill="FFFFFF"/>
        <w:spacing w:before="100" w:beforeAutospacing="1" w:after="0" w:line="600" w:lineRule="auto"/>
        <w:ind w:firstLine="720"/>
        <w:contextualSpacing/>
        <w:jc w:val="both"/>
        <w:rPr>
          <w:rFonts w:ascii="Arial" w:hAnsi="Arial"/>
          <w:sz w:val="24"/>
          <w:szCs w:val="24"/>
          <w:lang w:eastAsia="el-GR"/>
        </w:rPr>
      </w:pPr>
      <w:r w:rsidRPr="008A008C">
        <w:rPr>
          <w:rFonts w:ascii="Arial" w:hAnsi="Arial"/>
          <w:sz w:val="24"/>
          <w:szCs w:val="24"/>
          <w:lang w:eastAsia="el-GR"/>
        </w:rPr>
        <w:t xml:space="preserve">Τελειώνω με μια παρατήρηση. Μιλάτε για τη δυνατότητα της Βουλής, ουσιαστικά, να ζητά από το Ελεγκτικό Συνέδριο να θέτει σε προτεραιότητα κάποιους ελέγχους από αυτούς τους οποίους προγραμματίζει για την επόμενη χρονιά. Φυσικά, θα πρέπει να ενσωματωθεί διάταξη στον Κανονισμό της Βουλής λόγω της αυτονομίας της Βουλής. Θα πρέπει όμως να προσέξουμε και τη φρασεολογία εδώ. Δεν μπορεί να ζητά η Βουλή. Όταν ζητάει η Βουλή, μιλάμε για σύστημα κυβερνώσας Βουλής. </w:t>
      </w:r>
    </w:p>
    <w:p w:rsidR="008A008C" w:rsidRPr="008A008C" w:rsidRDefault="008A008C" w:rsidP="008A008C">
      <w:pPr>
        <w:spacing w:after="0" w:line="600" w:lineRule="auto"/>
        <w:ind w:firstLine="720"/>
        <w:jc w:val="both"/>
        <w:rPr>
          <w:rFonts w:ascii="Arial" w:hAnsi="Arial" w:cs="Arial"/>
          <w:color w:val="111111"/>
          <w:sz w:val="24"/>
          <w:szCs w:val="24"/>
          <w:lang w:eastAsia="el-GR"/>
        </w:rPr>
      </w:pPr>
      <w:r w:rsidRPr="008A008C">
        <w:rPr>
          <w:rFonts w:ascii="Arial" w:hAnsi="Arial" w:cs="Arial"/>
          <w:b/>
          <w:color w:val="111111"/>
          <w:sz w:val="24"/>
          <w:szCs w:val="24"/>
          <w:lang w:eastAsia="el-GR"/>
        </w:rPr>
        <w:t xml:space="preserve">ΚΩΝΣΤΑΝΤΙΝΟΣ ΤΣΙΑΡΑΣ (Υπουργός Δικαιοσύνης): </w:t>
      </w:r>
      <w:r w:rsidRPr="008A008C">
        <w:rPr>
          <w:rFonts w:ascii="Arial" w:hAnsi="Arial" w:cs="Arial"/>
          <w:color w:val="111111"/>
          <w:sz w:val="24"/>
          <w:szCs w:val="24"/>
          <w:lang w:eastAsia="el-GR"/>
        </w:rPr>
        <w:t xml:space="preserve">Το αλλάξαμε. Προτείνει.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
          <w:color w:val="111111"/>
          <w:sz w:val="24"/>
          <w:szCs w:val="24"/>
          <w:lang w:eastAsia="el-GR"/>
        </w:rPr>
        <w:t xml:space="preserve">ΓΕΩΡΓΙΟΣ ΚΑΜΙΝΗΣ: </w:t>
      </w:r>
      <w:r w:rsidRPr="008A008C">
        <w:rPr>
          <w:rFonts w:ascii="Arial" w:hAnsi="Arial" w:cs="Arial"/>
          <w:color w:val="111111"/>
          <w:sz w:val="24"/>
          <w:szCs w:val="24"/>
          <w:lang w:eastAsia="el-GR"/>
        </w:rPr>
        <w:t xml:space="preserve">Χαίρομαι που το ακούω.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Εύχομαι το νομοσχέδιο που περιέχει πολλά θετικά να είναι καλοτάξιδο.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πάρα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 xml:space="preserve">Ευχαριστώ, κύριε </w:t>
      </w:r>
      <w:proofErr w:type="spellStart"/>
      <w:r w:rsidRPr="008A008C">
        <w:rPr>
          <w:rFonts w:ascii="Arial" w:hAnsi="Arial"/>
          <w:sz w:val="24"/>
          <w:szCs w:val="24"/>
          <w:lang w:eastAsia="el-GR"/>
        </w:rPr>
        <w:t>Καμίνη</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Κατά την κοινοβουλευτική τάξη, θα ξεκινήσουν οι εισηγητές και οι ειδικοί αγορητές για τέσσερα λεπτά ο καθένας.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Τον λόγο έχει ο κ. </w:t>
      </w:r>
      <w:proofErr w:type="spellStart"/>
      <w:r w:rsidRPr="008A008C">
        <w:rPr>
          <w:rFonts w:ascii="Arial" w:hAnsi="Arial"/>
          <w:sz w:val="24"/>
          <w:szCs w:val="24"/>
          <w:lang w:eastAsia="el-GR"/>
        </w:rPr>
        <w:t>Κυρανάκης</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ΚΥΡΑΝΑΚΗΣ: </w:t>
      </w:r>
      <w:r w:rsidRPr="008A008C">
        <w:rPr>
          <w:rFonts w:ascii="Arial" w:hAnsi="Arial"/>
          <w:sz w:val="24"/>
          <w:szCs w:val="24"/>
          <w:lang w:eastAsia="el-GR"/>
        </w:rPr>
        <w:t xml:space="preserve">Ευχαριστώ,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Νομίζω ότι αισίως, ολοκληρώνοντας τη συζήτηση για το νομοσχέδιο του Υπουργείου Δικαιοσύνης για το Ελεγκτικό Συνέδριο, το πρώτο συμπέρασμα το οποίο βγαίνει είναι ότι η πλειοψηφία των διατάξεων έτυχαν θετικής απόκρισης και ευρείας αποδοχής. Και δεν φοβόμαστε να αναγνωρίσουμε ότι η πλειοψηφία των διατάξεων, οι οποίες προέρχονται από τη νομοπαρασκευαστική επιτροπή, η οποία δημιουργήθηκε από την προηγούμενη κυβέρνηση </w:t>
      </w:r>
      <w:proofErr w:type="spellStart"/>
      <w:r w:rsidRPr="008A008C">
        <w:rPr>
          <w:rFonts w:ascii="Arial" w:hAnsi="Arial"/>
          <w:sz w:val="24"/>
          <w:szCs w:val="24"/>
          <w:lang w:eastAsia="el-GR"/>
        </w:rPr>
        <w:t>προεδρεύοντος</w:t>
      </w:r>
      <w:proofErr w:type="spellEnd"/>
      <w:r w:rsidRPr="008A008C">
        <w:rPr>
          <w:rFonts w:ascii="Arial" w:hAnsi="Arial"/>
          <w:sz w:val="24"/>
          <w:szCs w:val="24"/>
          <w:lang w:eastAsia="el-GR"/>
        </w:rPr>
        <w:t xml:space="preserve"> του κ. Σαρμά,  ο όποιος είναι ο σημερινός Πρόεδρος του Ελεγκτικού Συνεδρίου είναι στη σωστή κατεύθυνση.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εκεί και πέρα, πολύς λόγος έγινε για τη σωστή νομοθέτηση, για την καλή νομοθέτηση και της αρχές καλής νομοθέτησης, οι οποίες μάλιστα εφαρμόστηκαν σε μεγάλο βαθμό από τον Υπουργό και το επιτελείο του στην αρχική μορφή του νομοσχεδίου. Μάλιστα, είμαστε πολύ ικανοποιημένοι από το γεγονός ότι το νομοσχέδιο πέρασε με επιτυχία από τη νέα ΚΕΝΕ.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Θεωρούμε, κύριε Υπουργέ, ότι δεν πρέπει να μας ικανοποιεί αυτή η πρακτική των άσχετων τροπολογιών, οι οποίες συνεχίζουν και έρχονται. Και το λέω αυτό ως εκπρόσωπος της Πλειοψηφίας έχοντας πλήρη γνώση των τεχνικών δυσκολιών και των αναγκών, που προκύπτουν κατά καιρούς και γνωρίζοντας ότι δεν είναι δική σας ευθύνη. Μάλιστα, προς τιμήν σας </w:t>
      </w:r>
      <w:r w:rsidRPr="008A008C">
        <w:rPr>
          <w:rFonts w:ascii="Arial" w:hAnsi="Arial"/>
          <w:sz w:val="24"/>
          <w:szCs w:val="24"/>
          <w:lang w:eastAsia="el-GR"/>
        </w:rPr>
        <w:lastRenderedPageBreak/>
        <w:t>απολογηθήκατε αρκετές φορές προς συναδέλφους, εισηγητές και ειδικούς αγορητές των άλλων κομμάτων, για το γεγονός ότι δεν ήρθαν εγκαίρως.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 αυτό, θα ήθελα, κύριε Υπουργέ, απευθυνόμενος και προς συναδέλφους, να επαναφέρω μία πρόταση την οποία είχα κάνει –νομίζω, κύριε Πρόεδρε, ήσασταν παρών- στην επιτροπή για τη συνταγματική Αναθεώρηση, η οποία με έναν πολύ απλό τρόπο, με απλές αλλαγές στον Κανονισμό της Βουλής μπορεί να μας επιτρέψει ως Σώμα να συζητούμε και να ψηφίζουμε τροποποιήσεις ισχύοντος νόμου αυτοτελώς, να σταματήσουν δηλαδή να έρχονται διατάξεις σε κείμενα νόμων τα οποία έχουν άλλο αντικείμενο, τηρώντας το γράμμα του Συντάγματος και την απαγόρευση των άρθρων 73 και 74 που δεν επιτρέπουν άσχετες τροπολογίες να έρχονται και να κατατίθενται.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Όλες οι Κυβερνήσεις και όλα τα κόμματα έχουν κάνει αυτή την πρακτική. Νομίζω ότι η πολιτική στήριξη που θέλουμε να δώσουμε ως Πλειοψηφία σε αυτό το νομοσχέδιο δεν πρέπει να εκλαμβάνεται ως αποδοχή τέτοιων πρακτικών.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Άρα λοιπόν, όταν βρεθεί ένας κατάλληλος χρόνος και το κατάλληλο έδαφος, κύριε Υπουργέ, σας καλώ ως Υπουργό Δικαιοσύνης να αναλάβετε μια πρωτοβουλία μαζί με τον Πρόεδρο της Βουλής και να γίνουν κάποιες αλλαγές στον Κανονισμό της Βουλής, ώστε να μπορούμε να συζητούμε για την ουσία των αλλαγών, για την ουσία των τροποποιήσεων. Διότι κάθε φορά, ακόμη και </w:t>
      </w:r>
      <w:r w:rsidRPr="008A008C">
        <w:rPr>
          <w:rFonts w:ascii="Arial" w:hAnsi="Arial"/>
          <w:sz w:val="24"/>
          <w:szCs w:val="24"/>
          <w:lang w:eastAsia="el-GR"/>
        </w:rPr>
        <w:lastRenderedPageBreak/>
        <w:t>αν έρχεται μια σωστή τροπολογία, η οποία ρυθμίζει κάτι δίκαιο, κάτι το οποίο αφορά την κοινωνία και ζητεί επίλυση αναλωνόμαστε ως κόμματα, είτε της Πλειοψηφίας είτε της μειοψηφίας, μόνο στους τύπους, για το αν έχει έρθει εμπρόθεσμα, για το αν έχει έρθει ως άσχετη τροπολογία, για το αν έχει έρθει με τη σωστή διαδικασία ή όχι.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Για παράδειγμα, σήμερα ήρθαν νομοτεχνικές βελτιώσεις έντεκα εκ των οποίων αφορούσαν στην τροπολογία του Υπουργείου Αθλητισμού. Αυτό δεν επιτρέπει ούτε στους Βουλευτές όλων των κομμάτων, αλλά ούτε και στον κόσμο που μας παρακολουθεί να μπορέσει να έχει πλήρη αντίληψη του τι αλλάζει και με ποιον τρόπο.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καλώ, κύριε Υπουργέ, να αναλάβετε σχετική πρωτοβουλία και να μπορέσουμε να προχωρήσουμε επιτέλους σε έναν κοινοβουλευτικό διάλογο με διαφάνεια.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σημείο αυτό κτυπάει το κουδούνι λήξεως του χρόνου ομιλίας του κυρίου Βουλευτή)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Τελειώνω, κύριε Πρόεδρε, με δυο σύντομες αναφορές για την υπόθεση «</w:t>
      </w:r>
      <w:r w:rsidRPr="008A008C">
        <w:rPr>
          <w:rFonts w:ascii="Arial" w:hAnsi="Arial"/>
          <w:sz w:val="24"/>
          <w:szCs w:val="24"/>
          <w:lang w:val="en-US" w:eastAsia="el-GR"/>
        </w:rPr>
        <w:t>NOVARTIS</w:t>
      </w:r>
      <w:r w:rsidRPr="008A008C">
        <w:rPr>
          <w:rFonts w:ascii="Arial" w:hAnsi="Arial"/>
          <w:sz w:val="24"/>
          <w:szCs w:val="24"/>
          <w:lang w:eastAsia="el-GR"/>
        </w:rPr>
        <w:t xml:space="preserve">», στην οποία αναφέρθηκε ο εισηγητής του ΣΥΡΙΖΑ, ο κ. Ξανθόπουλος στην </w:t>
      </w:r>
      <w:proofErr w:type="spellStart"/>
      <w:r w:rsidRPr="008A008C">
        <w:rPr>
          <w:rFonts w:ascii="Arial" w:hAnsi="Arial"/>
          <w:sz w:val="24"/>
          <w:szCs w:val="24"/>
          <w:lang w:eastAsia="el-GR"/>
        </w:rPr>
        <w:t>πρωτολογία</w:t>
      </w:r>
      <w:proofErr w:type="spellEnd"/>
      <w:r w:rsidRPr="008A008C">
        <w:rPr>
          <w:rFonts w:ascii="Arial" w:hAnsi="Arial"/>
          <w:sz w:val="24"/>
          <w:szCs w:val="24"/>
          <w:lang w:eastAsia="el-GR"/>
        </w:rPr>
        <w:t xml:space="preserve"> του, παρ’ ότι δεν αποτελεί αντικείμενο του νομοσχεδίου μας.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Κύριε Ξανθόπουλε –και αναφέρομαι και στους συναδέλφους σας στον ΣΥΡΙΖΑ- συμφωνώ μαζί σας ότι μετά το πόρισμα της αμερικανικής δικαιοσύνης, μετά τον εξωδικαστικό συμβιβασμό, ο οποίος επετεύχθη θα πρέπει και η Ελλάδα να διεκδικήσει το ποσό στον βαθμό που την αφορά.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Στην πέμπτη παράγραφο, στο κεφάλαιο το οποίο αφορά την Ελλάδα δεν λένε αυτό που είπατε. Δεν λέει αυτό που είπαν οι συνάδελφοι σας από τον ΣΥΡΙΖΑ. Περιγράφει ακριβώς, τι εννοεί με τη φράση «</w:t>
      </w:r>
      <w:r w:rsidRPr="008A008C">
        <w:rPr>
          <w:rFonts w:ascii="Arial" w:hAnsi="Arial"/>
          <w:sz w:val="24"/>
          <w:szCs w:val="24"/>
          <w:lang w:val="en-US" w:eastAsia="el-GR"/>
        </w:rPr>
        <w:t>foreign</w:t>
      </w:r>
      <w:r w:rsidRPr="008A008C">
        <w:rPr>
          <w:rFonts w:ascii="Arial" w:hAnsi="Arial"/>
          <w:sz w:val="24"/>
          <w:szCs w:val="24"/>
          <w:lang w:eastAsia="el-GR"/>
        </w:rPr>
        <w:t xml:space="preserve"> </w:t>
      </w:r>
      <w:r w:rsidRPr="008A008C">
        <w:rPr>
          <w:rFonts w:ascii="Arial" w:hAnsi="Arial"/>
          <w:sz w:val="24"/>
          <w:szCs w:val="24"/>
          <w:lang w:val="en-US" w:eastAsia="el-GR"/>
        </w:rPr>
        <w:t>officials</w:t>
      </w:r>
      <w:r w:rsidRPr="008A008C">
        <w:rPr>
          <w:rFonts w:ascii="Arial" w:hAnsi="Arial"/>
          <w:sz w:val="24"/>
          <w:szCs w:val="24"/>
          <w:lang w:eastAsia="el-GR"/>
        </w:rPr>
        <w:t xml:space="preserve">» και αναφέρεται σε εργαζόμενους και στελέχη νοσοκομείων και κλινικών.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Άρα, με το πόρισμα της αμερικανικής δικαιοσύνης δεν υπάρχει καμμία απολύτως αναφορά σε πολιτικούς. Τι άλλο πρέπει να γίνει για να δεχθούμε σε αυτή την Αίθουσα, για να δεχθούμε σε αυτό το Κοινοβούλιο ότι δεν μπορούμε να κυνηγούμε μάγισσες; Δεν υπάρχει ούτε μία λέξη στο πόρισμα της αμερικανικής δικαιοσύνης, το οποίο να αναφέρει τίποτα απολύτως για πολιτικούς.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εισαγγελία διαφθοράς, αντιθέτως, εδώ στην Ελλάδα, αντί να ερευνήσει αυτά ακριβώς που είπατε και αυτά τα οποία αναφέρουν συνάδελφοί σας στον ΣΥΡΙΖΑ και σε άλλα κόμματα, αντί να ερευνήσουν τρεις εισαγγελείς, οι οποίοι για τριάμισι χρόνια πλέον ερευνούν την υπόθεση, αντί να ερευνήσουν τα στελέχη των κλινικών και τα στελέχη των νοσοκομείων και γιατρούς και όλους τους αποδέκτες ενός τροφοδότη λογαριασμού 218.000.000 ευρώ από την </w:t>
      </w:r>
      <w:r w:rsidRPr="008A008C">
        <w:rPr>
          <w:rFonts w:ascii="Arial" w:hAnsi="Arial"/>
          <w:sz w:val="24"/>
          <w:szCs w:val="24"/>
          <w:lang w:eastAsia="el-GR"/>
        </w:rPr>
        <w:lastRenderedPageBreak/>
        <w:t xml:space="preserve">Ελβετία, συνεχίζουν και αναφέρονται σε πολιτικούς αντιπάλους. Αντί να έχουν κυνηγήσει ανθρώπους, οι οποίοι αποδεδειγμένα είχαν εμβάσματα στον λογαριασμό τους και θα μπορούσαν να αποδώσουν χρήματα στο ελληνικό δημόσιο, ώστε να ξέρει ο Έλληνας πολίτης, που μας βλέπει ότι αποδόθηκε εν μέρει έστω δικαιοσύνη για αυτές κακές πρακτικές οι οποίες αποτυπώνονται στο πόρισμα δεν έκαναν απολύτως τίποτα. Εσείς πάλι κατηγορείτε τη Νέα Δημοκρατία.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 xml:space="preserve">Κύριε </w:t>
      </w:r>
      <w:proofErr w:type="spellStart"/>
      <w:r w:rsidRPr="008A008C">
        <w:rPr>
          <w:rFonts w:ascii="Arial" w:hAnsi="Arial"/>
          <w:sz w:val="24"/>
          <w:szCs w:val="24"/>
          <w:lang w:eastAsia="el-GR"/>
        </w:rPr>
        <w:t>Κυρανάκη</w:t>
      </w:r>
      <w:proofErr w:type="spellEnd"/>
      <w:r w:rsidRPr="008A008C">
        <w:rPr>
          <w:rFonts w:ascii="Arial" w:hAnsi="Arial"/>
          <w:sz w:val="24"/>
          <w:szCs w:val="24"/>
          <w:lang w:eastAsia="el-GR"/>
        </w:rPr>
        <w:t xml:space="preserve">, πρέπει να ολοκληρώσετε.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ΚΩΝΣΤΑΝΤΙΝΟΣ ΚΥΡΑΝΑΚΗΣ: </w:t>
      </w:r>
      <w:r w:rsidRPr="008A008C">
        <w:rPr>
          <w:rFonts w:ascii="Arial" w:hAnsi="Arial"/>
          <w:sz w:val="24"/>
          <w:szCs w:val="24"/>
          <w:lang w:eastAsia="el-GR"/>
        </w:rPr>
        <w:t xml:space="preserve">Κλείνω, κύριε Πρόεδρε, επαναλαμβάνοντας αυτό που είπα και στην πρώτη συνεδρίαση της Ολομέλειας. Απαιτείται κάθαρση στον χώρο της δικαιοσύνης. Για να υπάρξει κάθαρση, οι Υπουργοί Δικαιοσύνης πρέπει να κάνουν ακριβώς αυτό που έκανε ο κ. Τσιάρας.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Όταν τον εγκαλείτε ξανά και ξανά, ζητώντας απαντήσεις σε ερωτήματα που δεν γνωρίζει και δεν οφείλει να γνωρίζει, ο Υπουργός Δικαιοσύνης παίρνει αποστάσεις. Αυτές τις αποστάσεις με το να είμαστε μακριά από τους δικαστές και εισαγγελείς, είμαστε κοντά τους στηρίζοντας το έργο τους.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Ευχαριστώ πολύ.</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ΠΡΟΕΔΡΕΥΩΝ (Δημήτριος Βίτσας):</w:t>
      </w:r>
      <w:r w:rsidRPr="008A008C">
        <w:rPr>
          <w:rFonts w:ascii="Arial" w:hAnsi="Arial"/>
          <w:sz w:val="24"/>
          <w:szCs w:val="24"/>
          <w:lang w:eastAsia="el-GR"/>
        </w:rPr>
        <w:t xml:space="preserve"> Εκ μέρους του ΣΥΡΙΖΑ έχει τον λόγο ο κ. Ξανθόπουλος.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Ευχαριστώ πολύ, κύριε Πρόεδρε.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Κατ’ αρχάς, συγνώμη από τους συναδέλφους γιατί παραφέρθηκα κατά παράβαση της κοινοβουλευτικής τάξης προηγουμένως. Εκνευρίστηκα, αλλά εκνευρίστηκα γιατί ακριβώς τώρα θα σκιαμαχούμε Αξιωματική Αντιπολίτευση και Κυβέρνηση για τη μετάφραση της παραγράφου 5 του πρακτικού συμβιβασμού του αμερικανικού δημοσίου με τη «</w:t>
      </w:r>
      <w:r w:rsidRPr="008A008C">
        <w:rPr>
          <w:rFonts w:ascii="Arial" w:hAnsi="Arial"/>
          <w:sz w:val="24"/>
          <w:szCs w:val="24"/>
          <w:lang w:val="en-US" w:eastAsia="el-GR"/>
        </w:rPr>
        <w:t>NOVARTIS</w:t>
      </w:r>
      <w:r w:rsidRPr="008A008C">
        <w:rPr>
          <w:rFonts w:ascii="Arial" w:hAnsi="Arial"/>
          <w:sz w:val="24"/>
          <w:szCs w:val="24"/>
          <w:lang w:eastAsia="el-GR"/>
        </w:rPr>
        <w:t xml:space="preserve">» αν με τη λέξη «αξιωματούχος» εννοεί τους κυβερνητικούς ή τον αγροτικό γιατρό του κέντρου υγείας ή του κέντρου υγείας τάδε. Γι’ αυτό θα μαλώνουμε τώρα. Θα έρθει η ώρα που θα καταμεριστούν οι ευθύνες.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ό,τι αφορά την ουσία της συνεδρίασης, κύριε Υπουργέ, είχαμε μιλήσει με την παρέμβαση του κ. Καστανίδη για το 343 και είχαμε πει ότι η Βουλή θα ζητά από το Ελεγκτικό Συνέδριο τη διερεύνηση ορισμένων υποθέσεων και, μάλιστα, χρήσιμο είναι να υπάρχει μια αυξημένη πλειοψηφία στις αποφάσεις για να μη θεωρείται ότι η εκάστοτε κυβερνητική πλειοψηφία σηματοδοτεί τις ενέργειες του Ελεγκτικού Συνεδρίου. Κάτι τέτοιο δεν το ακούσαμε και πρέπει να είναι στο στόχαστρο και στο σκάνερ του Υπουργείου.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Δεύτερον, είχαμε εκφράσει την αντίρρησή μας για τη διάταξη του 363 που ουσιαστικά κρατά, ως μη όφειλε, στην ενεργό δράση τους δικαστές της </w:t>
      </w:r>
      <w:r w:rsidRPr="008A008C">
        <w:rPr>
          <w:rFonts w:ascii="Arial" w:hAnsi="Arial"/>
          <w:sz w:val="24"/>
          <w:szCs w:val="24"/>
          <w:lang w:eastAsia="el-GR"/>
        </w:rPr>
        <w:lastRenderedPageBreak/>
        <w:t xml:space="preserve">στρατιωτικής δικαιοσύνης. Δεν είναι πειστική η απάντηση του κυρίου Υπουργού ότι επί τόσο καιρό δεν έγινε ο </w:t>
      </w:r>
      <w:proofErr w:type="spellStart"/>
      <w:r w:rsidRPr="008A008C">
        <w:rPr>
          <w:rFonts w:ascii="Arial" w:hAnsi="Arial"/>
          <w:sz w:val="24"/>
          <w:szCs w:val="24"/>
          <w:lang w:eastAsia="el-GR"/>
        </w:rPr>
        <w:t>εφαρμοστικός</w:t>
      </w:r>
      <w:proofErr w:type="spellEnd"/>
      <w:r w:rsidRPr="008A008C">
        <w:rPr>
          <w:rFonts w:ascii="Arial" w:hAnsi="Arial"/>
          <w:sz w:val="24"/>
          <w:szCs w:val="24"/>
          <w:lang w:eastAsia="el-GR"/>
        </w:rPr>
        <w:t xml:space="preserve"> νόμος και ακριβώς αυτό το πράγμα μας δίνει το δικαίωμα να σκεφτούμε για φωτογραφική διάταξη.</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με αυτή την αναφορά έρχομαι στην τροπολογία του κ.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xml:space="preserve">, ο οποίος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έρχεται στην Εθνική Αντιπροσωπεία και μας λέει ότι «εγώ σε μια βδομάδα-δέκα μέρες, το αμέσως προσεχές διάστημα θα φέρω ένα νόμο για τα αθλητικά ζητήματα της χώρας» και φέρνει μία τροπολογία, η οποία διαλαμβάνει πολύ συγκεκριμένα θέματα.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Δικαιούμαστε να είμαστε καχύποπτοι; Υποχρεούμαστε να είμαστε καχύποπτοι, όχι δικαιούμαστε.  Υποχρεούμαστε να είμαστε καχύποπτοι και θα γίνω πάρα πολύ συγκεκριμένος.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λέει μέσα στην εισηγητική έκθεση: «Διευρύνει, αυξάνεται ο βαθμός δικονομικής ωρίμανσης της παραπομπής και τα λοιπά». Δηλαδή, ένας άνθρωπος που είχε κώλυμα με το αμετάκλητο, του δίνει τη δυνατότητα μέχρι να επιτευχθεί το τελεσίδικο, που για τους μη νομικούς σημαίνει ότι θα παραπεμφθεί, θα προσφύγει στον Άρειο Πάγο με άγνωστο χρόνο ολοκλήρωσης, ο άνθρωπος αυτός, καίτοι έχει καταδικαστεί σε δύο βαθμούς, θα μπορεί να είναι στη διοίκηση των αθλητικών σωματείων.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Ποιους καλύπτει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και διά της σιωπής του ποιους αναγκάζεται να καλύψει ο κύριος Υπουργός; Είναι δυνατόν να παρατείνεται </w:t>
      </w:r>
      <w:r w:rsidRPr="008A008C">
        <w:rPr>
          <w:rFonts w:ascii="Arial" w:hAnsi="Arial"/>
          <w:sz w:val="24"/>
          <w:szCs w:val="24"/>
          <w:lang w:eastAsia="el-GR"/>
        </w:rPr>
        <w:lastRenderedPageBreak/>
        <w:t xml:space="preserve">αυτή η εκκρεμότητα και οι άνθρωποι αυτοί να πηγαίνουν και να διοικούν τα σωματεία;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Υπάρχει κώλυμα με τους διαιτητές. Δεν είναι δυνατόν, δηλαδή, ο διαιτητής, ο οποίος </w:t>
      </w:r>
      <w:proofErr w:type="spellStart"/>
      <w:r w:rsidRPr="008A008C">
        <w:rPr>
          <w:rFonts w:ascii="Arial" w:hAnsi="Arial"/>
          <w:sz w:val="24"/>
          <w:szCs w:val="24"/>
          <w:lang w:eastAsia="el-GR"/>
        </w:rPr>
        <w:t>προσκοπεύει</w:t>
      </w:r>
      <w:proofErr w:type="spellEnd"/>
      <w:r w:rsidRPr="008A008C">
        <w:rPr>
          <w:rFonts w:ascii="Arial" w:hAnsi="Arial"/>
          <w:sz w:val="24"/>
          <w:szCs w:val="24"/>
          <w:lang w:eastAsia="el-GR"/>
        </w:rPr>
        <w:t xml:space="preserve"> να αναμειχθεί συνδικαλιστικά να συνεχίζει να διαιτητεύει. Είναι βασικές παραδοχές αυτές. Είναι θερμοκήπιο άνομων συναλλαγών. Αυτά που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έρχεται και εισηγείται, είναι πράγματα, τα οποία η αθλητική κοινότητα τα έχει εξοβελίσει και, αντίθετα,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επιμένει να τα φέρνει ξανά στο προσκήνιο.</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κτυπάει το κουδούνι λήξεως του χρόνου ομιλίας του κυρίου Βουλευτή)</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Τελειώνω, κύριε Πρόεδρε. Θα είμαι πολύ σύντομος.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Κάνει μια βελτίωση και προσθέτει στην τοξοβολία και στο θαλάσσιο σκι τους αιωροπτεριστές. Δεν θα έχουμε αντίρρηση, αλλά είναι παρωνυχίδα αυτό το πρόβλημα.</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στην αμέσως επόμενη ρύθμιση τι κάνει ουσιαστικά; Αυτούς που είναι έμποροι, αυτούς που ζουν, δηλαδή, από την εμπορία και την κατασκευή αθλητικών ειδών, τους δίνει τη δυνατότητα να μπουν στο παιχνίδι. Δηλαδή, αυτός που πουλάει εξωλέμβιες μηχανές θα διοικεί ένα σωματείο θαλάσσιο σκι. Αντιλαμβάνεστε για τι πράγματα μιλάμε; Δηλαδή, δεν πρέπει να βάλουμε ένα όριο; Είστε φιλελεύθεροι. Καλώς. Να κυκλοφορεί το χρήμα. Καλώς. Όμως, είναι </w:t>
      </w:r>
      <w:r w:rsidRPr="008A008C">
        <w:rPr>
          <w:rFonts w:ascii="Arial" w:hAnsi="Arial"/>
          <w:sz w:val="24"/>
          <w:szCs w:val="24"/>
          <w:lang w:eastAsia="el-GR"/>
        </w:rPr>
        <w:lastRenderedPageBreak/>
        <w:t>παράγων παρανομίας αυτό το πράγμα. Δεν γίνεται στο όνομα της κυκλοφορίας του χρήματος να καταλύεται κάθε κανόνας, να καταλύεται οποιοδήποτε όριο.</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Στο άρθρο 2 τι θα πει αυτό αν ήταν ένα μήνα πριν και δύο μήνες πριν να μπορεί να συμμετέχει στη διοίκηση; Δικαιολογημένα δεν πάει το μυαλό μας σε </w:t>
      </w:r>
      <w:proofErr w:type="spellStart"/>
      <w:r w:rsidRPr="008A008C">
        <w:rPr>
          <w:rFonts w:ascii="Arial" w:hAnsi="Arial"/>
          <w:sz w:val="24"/>
          <w:szCs w:val="24"/>
          <w:lang w:eastAsia="el-GR"/>
        </w:rPr>
        <w:t>κολλεγιές</w:t>
      </w:r>
      <w:proofErr w:type="spellEnd"/>
      <w:r w:rsidRPr="008A008C">
        <w:rPr>
          <w:rFonts w:ascii="Arial" w:hAnsi="Arial"/>
          <w:sz w:val="24"/>
          <w:szCs w:val="24"/>
          <w:lang w:eastAsia="el-GR"/>
        </w:rPr>
        <w:t>; Δικαιολογημένα δεν πάει το μυαλό μας σε συνεννοήσεις κάτω από το τραπέζι; Δεν φωτογραφίζετε ανθρώπους, οι οποίοι είναι έτοιμοι να κάνουν το επόμενο βήμα για τη διοίκηση των ομοσπονδιών;</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Δηλαδή, όλη αυτή η τροπολογία πρέπει να αποσυρθεί, πρώτον, για λόγους σεβασμού της νομοθετικής πρωτοβουλίας, που πρόκειται να λάβει η ίδια η Κυβέρνηση. Είναι μια </w:t>
      </w:r>
      <w:proofErr w:type="spellStart"/>
      <w:r w:rsidRPr="008A008C">
        <w:rPr>
          <w:rFonts w:ascii="Arial" w:hAnsi="Arial"/>
          <w:sz w:val="24"/>
          <w:szCs w:val="24"/>
          <w:lang w:eastAsia="el-GR"/>
        </w:rPr>
        <w:t>εμβαλωματική</w:t>
      </w:r>
      <w:proofErr w:type="spellEnd"/>
      <w:r w:rsidRPr="008A008C">
        <w:rPr>
          <w:rFonts w:ascii="Arial" w:hAnsi="Arial"/>
          <w:sz w:val="24"/>
          <w:szCs w:val="24"/>
          <w:lang w:eastAsia="el-GR"/>
        </w:rPr>
        <w:t xml:space="preserve"> λύση. Φωνάζει, βοά ότι εξυπηρετεί συγκεκριμένες επιλογές και πρέπει να την αποσύρετε. Δεύτερον, αυτές οι ρυθμίσεις έχουν βρει το σύνολο της Αντιπολίτευσης απέναντι.</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Τελειώνω, κύριε Πρόεδρε, λέγοντας το εξής: Η νομοθετική πρωτοβουλία που πήρατε σε ό,τι αφορά τις προτάσεις της ολομέλειας των δικηγορικών συλλόγων, κύριε Πρόεδρε, μιλάει για άμισθα υποθηκοφυλακεία. Σας υπενθυμίζω -το  ξέρετε- ότι τα άμισθα είναι περίπου σαράντα, τα υπόλοιπα είναι τριακόσια πενήντα. Δηλαδή, ο μεγάλος όγκος των δικηγόρων πρακτικά μένει απ’ έξω από τη ρύθμιση αυτή, γιατί και τα ουσιαστικά αυτά που είναι άμισθα δημόσια περιουσία διαχειρίζονται και θα πρέπει να το αντιμετωπίσετε.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ΚΩΝΣΤΑΝΤΙΝΟΣ ΤΣΙΑΡΑΣ (Υπουργός Δικαιοσύνης):</w:t>
      </w:r>
      <w:r w:rsidRPr="008A008C">
        <w:rPr>
          <w:rFonts w:ascii="Arial" w:hAnsi="Arial"/>
          <w:sz w:val="24"/>
          <w:szCs w:val="24"/>
          <w:lang w:eastAsia="el-GR"/>
        </w:rPr>
        <w:t xml:space="preserve"> Οι ανανεώσεις είναι για να πληρωθούν. Το καταλαβαίνετε. Αυτός είναι ο λόγος.</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Ναι, Σωστό. Το αντιλαμβάνομαι πάρα πολύ καλά, αλλά και αυτό είναι και μια ισότητα μεταξύ των συναδέλφων.</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Κύριε Ξανθόπουλε, ολοκληρώστε παρακαλώ.</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ΘΕΟΦΙΛΟΣ ΞΑΝΘΟΠΟΥΛΟΣ:</w:t>
      </w:r>
      <w:r w:rsidRPr="008A008C">
        <w:rPr>
          <w:rFonts w:ascii="Arial" w:hAnsi="Arial"/>
          <w:sz w:val="24"/>
          <w:szCs w:val="24"/>
          <w:lang w:eastAsia="el-GR"/>
        </w:rPr>
        <w:t xml:space="preserve"> Τελείωσα, κύριε Πρόεδρε.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ό,τι αφορά τις τροπολογίες του κ. Καραμανλή και του κ. </w:t>
      </w:r>
      <w:proofErr w:type="spellStart"/>
      <w:r w:rsidRPr="008A008C">
        <w:rPr>
          <w:rFonts w:ascii="Arial" w:hAnsi="Arial"/>
          <w:sz w:val="24"/>
          <w:szCs w:val="24"/>
          <w:lang w:eastAsia="el-GR"/>
        </w:rPr>
        <w:t>Λιβάνιου</w:t>
      </w:r>
      <w:proofErr w:type="spellEnd"/>
      <w:r w:rsidRPr="008A008C">
        <w:rPr>
          <w:rFonts w:ascii="Arial" w:hAnsi="Arial"/>
          <w:sz w:val="24"/>
          <w:szCs w:val="24"/>
          <w:lang w:eastAsia="el-GR"/>
        </w:rPr>
        <w:t xml:space="preserve"> τις καταψηφίζουμε, όπως είναι προφανές. Τις έχετε εισηγηθεί και είμαστε απέναντι.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τέλος, κύριε Πρόεδρε, τι θα γίνει με την κατάργηση των ειδικών διατάξεων λόγω κορωνοϊού; Ζούμε, δηλαδή, σε ένα παράλληλο σύμπαν; Ζούμε σε μια παράλληλη έννομη κατάσταση; Εφόσον η χώρα επανέρχεται, οφείλετε να προχωρήσετε στην κατάργηση αυτών των διατάξεων.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πολύ.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Σας ευχαριστώ και εγώ.</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Η κ. Γιαννακοπούλου εκ μέρους του Κινήματος Αλλαγής έχει τον λόγο.</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ΚΩΝΣΤΑΝΤΙΝΑ (ΝΑΝΤΙΑ) ΓΙΑΝΝΑΚΟΠΟΥΛΟΥ:</w:t>
      </w:r>
      <w:r w:rsidRPr="008A008C">
        <w:rPr>
          <w:rFonts w:ascii="Arial" w:hAnsi="Arial"/>
          <w:sz w:val="24"/>
          <w:szCs w:val="24"/>
          <w:lang w:eastAsia="el-GR"/>
        </w:rPr>
        <w:t xml:space="preserve"> Ευχαριστώ πολύ, κύριε Πρόεδρε.</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στη </w:t>
      </w:r>
      <w:proofErr w:type="spellStart"/>
      <w:r w:rsidRPr="008A008C">
        <w:rPr>
          <w:rFonts w:ascii="Arial" w:hAnsi="Arial"/>
          <w:sz w:val="24"/>
          <w:szCs w:val="24"/>
          <w:lang w:eastAsia="el-GR"/>
        </w:rPr>
        <w:t>δευτερομιλία</w:t>
      </w:r>
      <w:proofErr w:type="spellEnd"/>
      <w:r w:rsidRPr="008A008C">
        <w:rPr>
          <w:rFonts w:ascii="Arial" w:hAnsi="Arial"/>
          <w:sz w:val="24"/>
          <w:szCs w:val="24"/>
          <w:lang w:eastAsia="el-GR"/>
        </w:rPr>
        <w:t xml:space="preserve"> μου δεν θα μιλήσω για το σώμα, για την ουσία του νομοσχεδίου. Νομίζω ότι τοποθετηθήκαμε </w:t>
      </w:r>
      <w:proofErr w:type="spellStart"/>
      <w:r w:rsidRPr="008A008C">
        <w:rPr>
          <w:rFonts w:ascii="Arial" w:hAnsi="Arial"/>
          <w:sz w:val="24"/>
          <w:szCs w:val="24"/>
          <w:lang w:eastAsia="el-GR"/>
        </w:rPr>
        <w:t>ενδελεχέστατα</w:t>
      </w:r>
      <w:proofErr w:type="spellEnd"/>
      <w:r w:rsidRPr="008A008C">
        <w:rPr>
          <w:rFonts w:ascii="Arial" w:hAnsi="Arial"/>
          <w:sz w:val="24"/>
          <w:szCs w:val="24"/>
          <w:lang w:eastAsia="el-GR"/>
        </w:rPr>
        <w:t xml:space="preserve">. </w:t>
      </w:r>
      <w:r w:rsidRPr="008A008C">
        <w:rPr>
          <w:rFonts w:ascii="Arial" w:hAnsi="Arial"/>
          <w:sz w:val="24"/>
          <w:szCs w:val="24"/>
          <w:lang w:eastAsia="el-GR"/>
        </w:rPr>
        <w:lastRenderedPageBreak/>
        <w:t xml:space="preserve">Βεβαίως, έχουμε πει με κάθε τρόπο ότι είμαστε υπέρ της κωδικοποίησης και βελτιστοποίησης της νομοθεσίας, που αφορά την απονομή δικαιοσύνης και τη λειτουργία του Ελεγκτικού Συνεδρίου. Θα υπάρξει, βέβαια, μια εξαίρεση, για την οποία σας μιλήσαμε τόσο κατά την συνεδρίαση των επιτροπών και αφορά το άρθρο 363.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Οφείλω να ομολογήσω, κύριε Υπουργέ, ότι δεν μας πείθει η απάντησή σας. Αυτή η παράταση, την οποία δίνεται καλώς η κακώς, δεν βοηθά και το γεγονός ότι αφορά πολύ συγκεκριμένα πρόσωπα και δημιουργεί εύλογα ερωτήματα.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μου επιτρέψετε να μιλήσω στον χρόνο της </w:t>
      </w:r>
      <w:proofErr w:type="spellStart"/>
      <w:r w:rsidRPr="008A008C">
        <w:rPr>
          <w:rFonts w:ascii="Arial" w:hAnsi="Arial"/>
          <w:sz w:val="24"/>
          <w:szCs w:val="24"/>
          <w:lang w:eastAsia="el-GR"/>
        </w:rPr>
        <w:t>δευτερομιλίας</w:t>
      </w:r>
      <w:proofErr w:type="spellEnd"/>
      <w:r w:rsidRPr="008A008C">
        <w:rPr>
          <w:rFonts w:ascii="Arial" w:hAnsi="Arial"/>
          <w:sz w:val="24"/>
          <w:szCs w:val="24"/>
          <w:lang w:eastAsia="el-GR"/>
        </w:rPr>
        <w:t xml:space="preserve"> μου για το ζήτημα των τροπολογιών, πλην της τροπολογίας την οποία φέρνετε για το Υπουργείο Δικαιοσύνης, που έχει να κάνει με το Υπουργείο Δικαιοσύνης και το νομοσχέδιο εντέλει. Υπάρχει συνάφεια. Υπάρχει, λοιπόν, συνάφεια και, ναι, είναι θετική, όπως σας είπα, είναι κατόπιν συνεννοήσεως και ουσιαστικά κάνει αποδεκτά αιτήματα της ολομέλειας των δικηγορικών συλλόγων όλης της Ελλάδας, εύλογα αιτήματα και είμαστε θετικοί. </w:t>
      </w:r>
    </w:p>
    <w:p w:rsidR="008A008C" w:rsidRPr="008A008C" w:rsidRDefault="008A008C" w:rsidP="008A008C">
      <w:pPr>
        <w:tabs>
          <w:tab w:val="left" w:pos="1470"/>
          <w:tab w:val="left" w:pos="1650"/>
        </w:tabs>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Όμως, όλες οι άλλες τροπολογίες -υπάρχει μια μικρή εξαίρεση της τροπολογίας του Υπουργείου Εσωτερικών που είναι εμπρόθεσμη- ουσιαστικά καταπατούν –και ο τρόπος που τις φέρνετε και είστε ο θεματοφύλακας, κύριε Υπουργέ, της καλής νομοθέτησης- αυτή την έννοια, την έννοια του επιτελικού </w:t>
      </w:r>
      <w:r w:rsidRPr="008A008C">
        <w:rPr>
          <w:rFonts w:ascii="Arial" w:hAnsi="Arial"/>
          <w:sz w:val="24"/>
          <w:szCs w:val="24"/>
          <w:lang w:eastAsia="el-GR"/>
        </w:rPr>
        <w:lastRenderedPageBreak/>
        <w:t xml:space="preserve">κράτους. Εσείς την εισαγάγατε την έννοια της καλής νομοθέτησης. Εσείς βγαίνατε -όχι εσείς προσωπικά, η Κυβέρνησή σας- η Νέα Δημοκρατία έβγαινε με διαπρύσιους λόγους και κατήγγειλε τον τρόπο που λειτουργούσε η προηγούμενη κυβέρνηση.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Θα το σταματήσετε επιτέλους; Είναι προς τιμήν του κ. </w:t>
      </w:r>
      <w:proofErr w:type="spellStart"/>
      <w:r w:rsidRPr="008A008C">
        <w:rPr>
          <w:rFonts w:ascii="Arial" w:hAnsi="Arial"/>
          <w:sz w:val="24"/>
          <w:szCs w:val="24"/>
          <w:lang w:eastAsia="el-GR"/>
        </w:rPr>
        <w:t>Κυρανάκη</w:t>
      </w:r>
      <w:proofErr w:type="spellEnd"/>
      <w:r w:rsidRPr="008A008C">
        <w:rPr>
          <w:rFonts w:ascii="Arial" w:hAnsi="Arial"/>
          <w:sz w:val="24"/>
          <w:szCs w:val="24"/>
          <w:lang w:eastAsia="el-GR"/>
        </w:rPr>
        <w:t>, ο οποίος είπε ουσιαστικά και ομολόγησε ότι δεν είναι προς τη σωστή κατεύθυνση αυτή η λογική και όλοι σε αυτή την Αίθουσα καταλάβαμε και κατανοήσαμε και τη δική σας, αν θέλετε, αμηχανία απέναντι σε τέτοιου είδους λογικές. Αν θέλουμε όντως να είμαστε όλοι ειλικρινείς, ναι, το να έρχονται εκπρόθεσμες και άσχετες τροπολογίες είναι ένα διαχρονικό, αν θέλετε, πολιτικό έγκλημα.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Θα σταματήσει, όμως, ποτέ, κύριε Υπουργέ; Θα το σταματήσετε;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Όσον αφορά, λοιπόν, την εμπρόθεσμη τροπολογία του Υπουργείου Εσωτερικών, ουσιαστικά είμαστε θετικοί όσον αφορά τις διατάξεις και αυτά τα οποία θέλει να λύσει. Βεβαίως, οφείλουμε να ομολογήσουμε ότι ουσιαστικά αντί να πιέσετε τους Υπουργούς να τοποθετήσουν τους υπηρεσιακούς γραμματείς στα Υπουργεία τους εγκαίρως, εδώ προτιμάτε να αλλάξετε το νομοθετικό πλαίσιο που προβλέπει την ύπαρξη υπηρεσιακού γραμματέα για την επιλογή προϊσταμένων. Καταλαβαίνετε ότι εδώ πέρα είναι πολύ λογικές οι ενστάσεις.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Για την τροπολογία που αφορά στο Υπουργείο Αθλητισμού, νομίζω ότι ήταν ξεκάθαρος και ο Κοινοβουλευτικός μας Εκπρόσωπος κ. </w:t>
      </w:r>
      <w:proofErr w:type="spellStart"/>
      <w:r w:rsidRPr="008A008C">
        <w:rPr>
          <w:rFonts w:ascii="Arial" w:hAnsi="Arial"/>
          <w:sz w:val="24"/>
          <w:szCs w:val="24"/>
          <w:lang w:eastAsia="el-GR"/>
        </w:rPr>
        <w:t>Κεγκέρογλου</w:t>
      </w:r>
      <w:proofErr w:type="spellEnd"/>
      <w:r w:rsidRPr="008A008C">
        <w:rPr>
          <w:rFonts w:ascii="Arial" w:hAnsi="Arial"/>
          <w:sz w:val="24"/>
          <w:szCs w:val="24"/>
          <w:lang w:eastAsia="el-GR"/>
        </w:rPr>
        <w:t xml:space="preserve"> και </w:t>
      </w:r>
      <w:r w:rsidRPr="008A008C">
        <w:rPr>
          <w:rFonts w:ascii="Arial" w:hAnsi="Arial"/>
          <w:sz w:val="24"/>
          <w:szCs w:val="24"/>
          <w:lang w:eastAsia="el-GR"/>
        </w:rPr>
        <w:lastRenderedPageBreak/>
        <w:t xml:space="preserve">ξεκάθαρα σας λέμε ότι η συγκεκριμένη τροπολογία είναι αιφνιδιαστική, εκπρόθεσμη, άσχετη με το συγκεκριμένο σχέδιο νόμου που φέρνει το Υπουργείο Δικαιοσύνης και ο ίδιος ο Υπουργός σήμερα ήρθε και ομολόγησε στο ελληνικό Κοινοβούλιο ότι σε λίγο καιρό θα έρθει νομοσχέδιο!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Προς τι η πρεμούρα, κύριε Υπουργέ; Δεν δόθηκε καμμία απολύτως πειστική απάντηση.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Όσον αφορά το θέμα της τροπολογίας, που αφορά το Υπουργείο Δημοσίων Έργων, το ΥΠΕΧΩΔΕ, και εδώ πέρα δεν έχει γίνει κανένας διάλογος, όπως συνέβαινε διαχρονικά. Δεν έχει υπάρξει καμμία τεκμηριωμένη εισήγηση από υπηρεσία του αρμόδιου Υπουργείου, του Υπουργείου Υποδομών και Μεταφορών. Η αιτιολογική έκθεση για μία τόσο σημαντική αλλαγή, αν θέλετε, καθώς αφορά μία πολύ σημαντική αλλαγή του οργανογράμματος, το οποίο θα επηρεάσει και ποσοτικά και ποιοτικά τη λειτουργία του Υπουργείου, εξαντλείται σε τέσσερις γραμμές.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Αυτή είναι η αιτιολογική έκθεση, κύριε Υπουργέ. Αυτή είναι η καλή νομοθέτηση. Αυτά κάνει, δυστυχώς, αυτή η Κυβέρνηση. Και, βεβαίως, υπάρχουν κενά με δυσμενή αποτελέσματα τόσο σε εργασιακά θέματα, όσο και σε επιχειρησιακό επίπεδο. Είναι πάρα πολύ σοβαρά και αυτά τα ζητήματα και βεβαίως είμαστε αρνητικοί και σε αυτή την τροπολογία.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Και θα κλείσω επιμένοντας. Το Κίνημα Αλλαγής θα πρωτοστατεί και θα επιμένει, μέχρι επιτέλους η Κυβέρνησή σας να το υλοποιήσει και να το κάνει πράξη. Καταθέσαμε τροπολογία, η οποία ουσιαστικά αφορά με αφορμή την υπόθεση των εργαζομένων της «ΕΛΕΥΘΕΡΟΤΥΠΙΑΣ», την τροποποίηση των σχετικών διατάξεων που η κυβέρνηση ΣΥΡΙΖΑ - ΑΝΕΛ είχε φέρει το 2015 και το 2018 και η οποία φέρνει σε δυσχερή θέση τους εργαζόμενους και τις οικογένειές τους στην κατάταξη όσον αφορά τον Πτωχευτικό Κώδικα. Τίθενται, δηλαδή, οι εργαζόμενοι μετά από το δημόσιο και κυρίως μετά από τις τράπεζες. Αυτό σας το είπαμε, σας το λέμε και δεν θα σταματήσουμε να το λέμε. Είναι άδικο, απάνθρωπο, απαράδεκτο, αντιλαϊκό και οφείλετε να το αλλάξετε.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Δεν μπορείτε, κύριε Υπουργέ, γιατί αφορά το Υπουργείο σας και την ουσία της δικαιοσύνης, ουσιαστικά να νίπτετε τας χείρας σας απέναντι σε μία τόσο λανθασμένη διάταξη. Οφείλει, λοιπόν, να αλλάξει. Εδώ θα είμαστε και στη συζήτηση του Πτωχευτικού Κώδικα να δώσουμε αγώνα για να αλλάξει αυτή η απαράδεκτη διάταξη.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Σας ευχαριστώ θερμά.</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Σας ευχαριστώ, κυρία Γιαννακοπούλου.</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Εκ μέρους του Κομμουνιστικού Κόμματος Ελλάδας η κ. </w:t>
      </w:r>
      <w:proofErr w:type="spellStart"/>
      <w:r w:rsidRPr="008A008C">
        <w:rPr>
          <w:rFonts w:ascii="Arial" w:hAnsi="Arial"/>
          <w:sz w:val="24"/>
          <w:szCs w:val="24"/>
          <w:lang w:eastAsia="el-GR"/>
        </w:rPr>
        <w:t>Κομνηνάκα</w:t>
      </w:r>
      <w:proofErr w:type="spellEnd"/>
      <w:r w:rsidRPr="008A008C">
        <w:rPr>
          <w:rFonts w:ascii="Arial" w:hAnsi="Arial"/>
          <w:sz w:val="24"/>
          <w:szCs w:val="24"/>
          <w:lang w:eastAsia="el-GR"/>
        </w:rPr>
        <w:t xml:space="preserve"> έχει τον λόγο.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lastRenderedPageBreak/>
        <w:t xml:space="preserve">ΜΑΡΙΑ ΚΟΜΝΗΝΑΚΑ: </w:t>
      </w:r>
      <w:r w:rsidRPr="008A008C">
        <w:rPr>
          <w:rFonts w:ascii="Arial" w:hAnsi="Arial"/>
          <w:sz w:val="24"/>
          <w:szCs w:val="24"/>
          <w:lang w:eastAsia="el-GR"/>
        </w:rPr>
        <w:t>Ευχαριστώ,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θα μου επιτρέψετε να ξεκινήσω με την ελλιπή, νομίζω, αιτιολόγηση, που κάνατε για την απόρριψη των τροπολογιών του ΚΚΕ και κυρίως με το ότι στο νομοσχέδιο για το Υπουργείο Δικαιοσύνης φτάνουμε να συζητάμε μέχρι για την απαράδεκτη τροπολογία του Υπουργείου Αθλητισμού που ξεχρεώνει γραμμάτια όσων εμπλέκονται με τη διαχείριση του επαγγελματικού αθλητισμού. Νομίζω ότι πετάτε την μπάλα στην εξέδρα και αποφεύγετε να συζητήσετε και να τοποθετηθείτε στην ουσία για το ζήτημα που απασχόλησε σε πολύ μεγάλο βαθμό και την παρούσα συζήτηση.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Βέβαια, αντίστοιχα δεν τοποθετήθηκαν και τα άλλα κόμματα που κόπτονται και πολλοί εκπρόσωποι των άλλων κομμάτων αφιέρωσαν μεγάλο μέρος των ομιλιών τους στην περίφημη λίστα Πέτσα και στα περί διαφάνειας και διαφθοράς. Φαίνεται ότι αυτό που φοβίζει είναι το να βγουν τα άπλυτα όλων των κυβερνήσεων στη φόρα και γι’ αυτό αποφεύγετε να τοποθετηθείτε στην ουσία τού αν και κατά πόσο πρέπει να υπάρχει έλεγχος αυτών των δαπανών και βέβαια σ’ αυτό που νομίζω όλοι σας εχθρεύεστε, δηλαδή αν θα έπρεπε τελικά αυτά τα μηνύματα, που αφορούν στην προστασία της δημόσιας υγείας να αναπαράγονται δωρεάν ή αν θα πρέπει να είναι και αυτά ένα αντικείμενο συναλλαγής. Δεν τοποθετηθήκατε. Θα επανέλθουμε στο ζήτημα αυτό.</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Αντίστοιχα και για την τροπολογία, που αφορά τα δεδουλευμένα των εργαζομένων, είναι όντως μία πολύ άδικη διάταξη που ήρθε και δεν διορθώθηκε από την κυβέρνηση του ΣΥΡΙΖΑ και παραμένει. Εμείς δεν θεωρούμε ότι πρέπει αυτό να μείνει και να καλύπτει μόνο τις περιπτώσεις των εργαζομένων που έχουν απαιτήσεις πριν το 2016, αλλά πρέπει συνολικά να επανέλθει αυτή η άδικη κατάσταση, που έχει αφήσει εκτεθειμένους τους εργαζόμενους όταν έρχονται να ικανοποιηθούν μετά από τις τράπεζες. Καταλαβαίνετε ότι δεν υπάρχει δυνατότητα να προστατευτούν.</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Κύριε Υπουργέ, σε σχέση με τις υπόλοιπες τροπολογίες, θα τοποθετηθώ με συντομία. Δεν είναι δυνατόν, βέβαια, όλα να τα καλύψουμε στην τροπολογία του Υπουργείου Αθλητισμού. Δεν θα αναφερθώ. Αναφέρθηκε αναλυτικά ο ομιλητής μας Μανώλης Συντυχάκης. Συμφωνούμε ότι πρέπει να αποσυρθεί.</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Η τροπολογία του Υπουργείου Εσωτερικών σε μεγάλο βαθμό αφορά ζητήματα, που δημιουργήθηκαν στους δήμους με τον «ΚΑΛΛΙΚΡΑΤΗ», αλλά κυρίως με την πολιτική που ασκείται διαχρονικά τα τελευταία χρόνια, για να κουτσουρεύεται ουσιαστικά η κρατική χρηματοδότηση στους δήμους. Τι κάνετε, δηλαδή; Περνάτε αρμοδιότητες στους δήμους, χωρίς να υπάρχουν τα αντίστοιχα κονδύλια που θα επιτρέπουν να αντιμετωπιστούν επαρκώς αυτά τα ζητήματα.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Από αυτή την άποψη και η παράταση προθεσμιών που δίνετε και για τους παιδικούς σταθμούς δεν λύνει το πρόβλημα, αν αυτά δεν συνοδευτούν με αύξηση της χρηματοδότησης από τη μεριά του κράτους και αν αυτά δεν γίνουν ουσιαστικά με συνδρομή του ίδιου του κράτους, για να λυθούν αυτά τα σοβαρά ζητήματα, που αφορούν βέβαια και την </w:t>
      </w:r>
      <w:proofErr w:type="spellStart"/>
      <w:r w:rsidRPr="008A008C">
        <w:rPr>
          <w:rFonts w:ascii="Arial" w:hAnsi="Arial"/>
          <w:sz w:val="24"/>
          <w:szCs w:val="24"/>
          <w:lang w:eastAsia="el-GR"/>
        </w:rPr>
        <w:t>καταλληλότητα</w:t>
      </w:r>
      <w:proofErr w:type="spellEnd"/>
      <w:r w:rsidRPr="008A008C">
        <w:rPr>
          <w:rFonts w:ascii="Arial" w:hAnsi="Arial"/>
          <w:sz w:val="24"/>
          <w:szCs w:val="24"/>
          <w:lang w:eastAsia="el-GR"/>
        </w:rPr>
        <w:t xml:space="preserve"> των κτηρίων των παιδικών σταθμών. Όσο τα αφήνετε αυτά, ανοίγετε δρόμους για να κλείνουν οι παιδικοί σταθμοί, ανοίγοντας πεδίο δόξης λαμπρό για τον ιδιωτικό τομέα.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Αντίστοιχα και για τις υπηρεσίες δόμησης των δήμων, δεν παίρνετε αποφάσεις για να στελεχωθούν με μόνιμο προσωπικό οι τεχνικές υπηρεσίες, αλλά με το γνωστό μοτίβο ότι η </w:t>
      </w:r>
      <w:proofErr w:type="spellStart"/>
      <w:r w:rsidRPr="008A008C">
        <w:rPr>
          <w:rFonts w:ascii="Arial" w:hAnsi="Arial"/>
          <w:sz w:val="24"/>
          <w:szCs w:val="24"/>
          <w:lang w:eastAsia="el-GR"/>
        </w:rPr>
        <w:t>υποστελέχωση</w:t>
      </w:r>
      <w:proofErr w:type="spellEnd"/>
      <w:r w:rsidRPr="008A008C">
        <w:rPr>
          <w:rFonts w:ascii="Arial" w:hAnsi="Arial"/>
          <w:sz w:val="24"/>
          <w:szCs w:val="24"/>
          <w:lang w:eastAsia="el-GR"/>
        </w:rPr>
        <w:t xml:space="preserve"> δεν επιτρέπει τη σωστή αντιμετώπιση των έργων, δίνετε τη δυνατότητα να υπάρξει απόφαση του δημάρχου, αν διαπιστωθεί η αδυναμία κάλυψης αυτών των υπηρεσιών –που είναι δεδομένο ότι με την υπάρχουσα </w:t>
      </w:r>
      <w:proofErr w:type="spellStart"/>
      <w:r w:rsidRPr="008A008C">
        <w:rPr>
          <w:rFonts w:ascii="Arial" w:hAnsi="Arial"/>
          <w:sz w:val="24"/>
          <w:szCs w:val="24"/>
          <w:lang w:eastAsia="el-GR"/>
        </w:rPr>
        <w:t>υποστελέχωση</w:t>
      </w:r>
      <w:proofErr w:type="spellEnd"/>
      <w:r w:rsidRPr="008A008C">
        <w:rPr>
          <w:rFonts w:ascii="Arial" w:hAnsi="Arial"/>
          <w:sz w:val="24"/>
          <w:szCs w:val="24"/>
          <w:lang w:eastAsia="el-GR"/>
        </w:rPr>
        <w:t xml:space="preserve"> θα διαπιστωθεί- να δίνεται στα διάφορα αναπτυξιακά εργαλεία, στις ανώνυμες εταιρείες. Είναι γνωστό το έργο.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Της ίδιας λογικής είναι και η τροπολογία του Υπουργείου Υποδομών, καθώς ουσιαστικά παραχωρούν στην ανώνυμη εταιρεία αρμοδιότητες του δημοσίου με προίκα κιόλας τους υπαλλήλους του δημοσίου, χωρίς ουσιαστικά να διασφαλίζεται η μετέπειτα εργασιακή τους πορεία. Αναφέρθηκε σ’ αυτή ο </w:t>
      </w:r>
      <w:r w:rsidRPr="008A008C">
        <w:rPr>
          <w:rFonts w:ascii="Arial" w:hAnsi="Arial"/>
          <w:sz w:val="24"/>
          <w:szCs w:val="24"/>
          <w:lang w:eastAsia="el-GR"/>
        </w:rPr>
        <w:lastRenderedPageBreak/>
        <w:t>Βουλευτής μας Μανώλης Συντυχάκης και δεν έχω και τον χρόνο να πω και για αυτή. Θα την καταψηφίσουμε, γιατί δεν συμφωνούμε βέβαια με αυτή τη διάταξη.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Ανοίγετε με διάφορους δρόμους, κύριε Υπουργέ, τη δυνατότητα με τη λογική της </w:t>
      </w:r>
      <w:proofErr w:type="spellStart"/>
      <w:r w:rsidRPr="008A008C">
        <w:rPr>
          <w:rFonts w:ascii="Arial" w:hAnsi="Arial"/>
          <w:sz w:val="24"/>
          <w:szCs w:val="24"/>
          <w:lang w:eastAsia="el-GR"/>
        </w:rPr>
        <w:t>υποχρηματοδότησης</w:t>
      </w:r>
      <w:proofErr w:type="spellEnd"/>
      <w:r w:rsidRPr="008A008C">
        <w:rPr>
          <w:rFonts w:ascii="Arial" w:hAnsi="Arial"/>
          <w:sz w:val="24"/>
          <w:szCs w:val="24"/>
          <w:lang w:eastAsia="el-GR"/>
        </w:rPr>
        <w:t xml:space="preserve"> να μπαίνει από το «παράθυρο» ο ιδιωτικός τομέας και αυτό το βάζετε ουσιαστικά και στα ζητήματα του Υπουργείου Δικαιοσύνης. Έχουμε διαφωνία με το ζήτημα τού ότι ουσιαστικά γίνεται επιτρεπτό με ΣΔΙΤ να προχωρήσει η ανέγερση δικαστικών κτηρίων και μάλιστα δίνοντας και τη δυνατότητα να εκχωρείται η χρήση σε αυτόν που εκτελεί το έργο, στον ανάδοχο του έργου, για μεγαλύτερο διάστημα. Το θεωρούμε προβληματικό. Σίγουρα θα πρέπει να προχωρήσει η ανέγερση δικαστικών κτηρίων, όμως όχι με την παραχώρηση αυτών στον ιδιωτικό τομέα.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κλείνω με το άρθρο, που ανέφερα και στην </w:t>
      </w:r>
      <w:proofErr w:type="spellStart"/>
      <w:r w:rsidRPr="008A008C">
        <w:rPr>
          <w:rFonts w:ascii="Arial" w:hAnsi="Arial"/>
          <w:sz w:val="24"/>
          <w:szCs w:val="24"/>
          <w:lang w:eastAsia="el-GR"/>
        </w:rPr>
        <w:t>πρωτολογία</w:t>
      </w:r>
      <w:proofErr w:type="spellEnd"/>
      <w:r w:rsidRPr="008A008C">
        <w:rPr>
          <w:rFonts w:ascii="Arial" w:hAnsi="Arial"/>
          <w:sz w:val="24"/>
          <w:szCs w:val="24"/>
          <w:lang w:eastAsia="el-GR"/>
        </w:rPr>
        <w:t xml:space="preserve"> μου για τον επικίνδυνο δρόμο, κατ’ εμάς, που ανοίγετε με το ζήτημα των εργαζομένων στα μη κερδοσκοπικά νομικά πρόσωπα, που ασχολούνται με τον πολιτισμό και το περιβάλλον όπως λέτε. Για μας είναι απαράδεκτο το να θεωρείτε, αν θέλετε, επιτρεπτό να μένουν οι εργαζόμενοι απλήρωτοι και να μην υπάρχει ουσιαστικό μέσο πίεσης -γιατί ένα όπλο στα χέρια των εργαζομένων, ένα μέσο πίεσης είναι και η καταφυγή στα ποινικά δικαστήρια- και όλο αυτό να λέτε ότι γίνεται χάριν πολιτισμού. Δεν ξέρω ποιος πολιτισμός ανέχεται την </w:t>
      </w:r>
      <w:proofErr w:type="spellStart"/>
      <w:r w:rsidRPr="008A008C">
        <w:rPr>
          <w:rFonts w:ascii="Arial" w:hAnsi="Arial"/>
          <w:sz w:val="24"/>
          <w:szCs w:val="24"/>
          <w:lang w:eastAsia="el-GR"/>
        </w:rPr>
        <w:t>απληρωσιά</w:t>
      </w:r>
      <w:proofErr w:type="spellEnd"/>
      <w:r w:rsidRPr="008A008C">
        <w:rPr>
          <w:rFonts w:ascii="Arial" w:hAnsi="Arial"/>
          <w:sz w:val="24"/>
          <w:szCs w:val="24"/>
          <w:lang w:eastAsia="el-GR"/>
        </w:rPr>
        <w:t xml:space="preserve"> των εργαζομένων, αλλά μας ανησυχεί και ιδιαίτερα μας έκανε αλγεινή εντύπωση ότι </w:t>
      </w:r>
      <w:r w:rsidRPr="008A008C">
        <w:rPr>
          <w:rFonts w:ascii="Arial" w:hAnsi="Arial"/>
          <w:sz w:val="24"/>
          <w:szCs w:val="24"/>
          <w:lang w:eastAsia="el-GR"/>
        </w:rPr>
        <w:lastRenderedPageBreak/>
        <w:t xml:space="preserve">ήρθε ουσιαστικά και ο εισηγητής του ΣΥΡΙΖΑ να πει ότι εντάξει, ας τελειώνουμε επιτέλους με μια τέτοια εκκρεμότητα στις εργατικές διαφορές, το να παραπέμπονται στα ποινικά δικαστήρια ενώ είναι μία αστική διαφορά, δείχνοντας και ποιες είναι οι προθέσεις σας, ότι δηλαδή αυτό που σας ενοχλεί είναι να έχουν οι εργαζόμενοι στα χέρια τους όπλα για να πιέζουν, να διεκδικούν τα αυτονόητα, τα δεδουλευμένα τους, τις αξιώσεις τους απέναντι στους πάνοπλους εργοδότες που μπορούν να τους εκβιάζουν και  να σέρνονται στην </w:t>
      </w:r>
      <w:proofErr w:type="spellStart"/>
      <w:r w:rsidRPr="008A008C">
        <w:rPr>
          <w:rFonts w:ascii="Arial" w:hAnsi="Arial"/>
          <w:sz w:val="24"/>
          <w:szCs w:val="24"/>
          <w:lang w:eastAsia="el-GR"/>
        </w:rPr>
        <w:t>απληρωσιά</w:t>
      </w:r>
      <w:proofErr w:type="spellEnd"/>
      <w:r w:rsidRPr="008A008C">
        <w:rPr>
          <w:rFonts w:ascii="Arial" w:hAnsi="Arial"/>
          <w:sz w:val="24"/>
          <w:szCs w:val="24"/>
          <w:lang w:eastAsia="el-GR"/>
        </w:rPr>
        <w:t xml:space="preserve">.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Γι’ αυτό, λοιπόν, καταλήγουμε ότι φαίνεται από τα έργα σας ότι διαμορφώνεται με κάθε τρόπο μία δικαιοσύνη εχθρική προς τους εργαζόμενους και τα λαϊκά στρώματα, την ώρα που φροντίζετε με κάθε τρόπο να διευκολύνετε τους επιχειρηματικούς ομίλους.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 xml:space="preserve">Τον λόγο έχει ο κ. </w:t>
      </w:r>
      <w:proofErr w:type="spellStart"/>
      <w:r w:rsidRPr="008A008C">
        <w:rPr>
          <w:rFonts w:ascii="Arial" w:hAnsi="Arial"/>
          <w:sz w:val="24"/>
          <w:szCs w:val="24"/>
          <w:lang w:eastAsia="el-GR"/>
        </w:rPr>
        <w:t>Χήτας</w:t>
      </w:r>
      <w:proofErr w:type="spellEnd"/>
      <w:r w:rsidRPr="008A008C">
        <w:rPr>
          <w:rFonts w:ascii="Arial" w:hAnsi="Arial"/>
          <w:sz w:val="24"/>
          <w:szCs w:val="24"/>
          <w:lang w:eastAsia="el-GR"/>
        </w:rPr>
        <w:t xml:space="preserve"> από την Ελληνική Λύση.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ΚΩΝΣΤΑΝΤΙΝΟΣ ΧΗΤΑΣ:</w:t>
      </w:r>
      <w:r w:rsidRPr="008A008C">
        <w:rPr>
          <w:rFonts w:ascii="Arial" w:hAnsi="Arial"/>
          <w:sz w:val="24"/>
          <w:szCs w:val="24"/>
          <w:lang w:eastAsia="el-GR"/>
        </w:rPr>
        <w:t xml:space="preserve"> Ευχαριστώ πολύ, 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Ξέρετε ότι έχω μεγάλη επιθυμία να ασχοληθώ και με άλλα ζητήματα τα οποία ακούστηκαν σήμερα, αλλά υπόσχομαι ότι θα ασχοληθώ μόνο με το νομοσχέδιο και τις τροπολογίες. Άλλωστε είναι σχεδόν καθημερινή η επαφή μας, η επικοινωνία και οι ομιλίες στην Εθνική Αντιπροσωπεία, ώστε θα έχουμε την ευκαιρία να τα πούμε και τις επόμενες ημέρες. Δεν θα αναφερθώ, λοιπόν, </w:t>
      </w:r>
      <w:r w:rsidRPr="008A008C">
        <w:rPr>
          <w:rFonts w:ascii="Arial" w:hAnsi="Arial"/>
          <w:sz w:val="24"/>
          <w:szCs w:val="24"/>
          <w:lang w:eastAsia="el-GR"/>
        </w:rPr>
        <w:lastRenderedPageBreak/>
        <w:t>σε τίποτε άσχετο από όλα όσα ακούστηκαν, αν και πραγματικά θέλω πάρα πολύ να μπω σε αυτό, αλλά δεν θα μπω, κύριε Πρόεδρε. Σας το υπόσχομαι.</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δεν θα λογοδοτήσετε εσείς, ούτε θα δικαιολογηθείτε εσείς, ούτε θα δώσετε εξηγήσεις εσείς, αλλά θέτω ένα ερώτημα.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δεν κατάλαβα ακριβώς τι ρόλο εξυπηρετεί ή τι ρόλο παίζει μέσα στην Κυβέρνηση αυτή. Θα μου επιτρέψετε ως ένας άνθρωπος που έχω υπηρετήσει είκοσι επτά χρόνια τον χώρο του αθλητισμού να έχω μια ιδιαίτερη ευαισθησία στο κομμάτι αυτό. Θα πρέπει να καταλάβει -και θα πρέπει να το πείτε εσείς, κύριε Υπουργέ, ή η Κυβέρνησή σας-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ότι είναι Υφυπουργός Αθλητισμού της Ελλάδος, δεν εξυπηρετεί συγκεκριμένα συμφέροντα, δεν εξυπηρετεί συγκεκριμένες ομάδες και θα πρέπει να καταλάβει ότι έχει καταφέρει μέσα σε αυτό το χρονικό διάστημα που διοικεί τον ελληνικό αθλητισμό να στρέψει τους πάντες -πλην συγκεκριμένης ομάδας- εναντίον του, με τεράστια επιτυχία.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Δηλαδή σήμερα ο Υφυπουργός Αθλητισμού σε ένα άσχετο νομοσχέδιο -μιλάμε για το Ελεγκτικό Συνέδριο και για τη δικαιοσύνη- ήρθε -να πω ότι είναι έκφραση αυτό- σαν τον κλέφτη να περάσει μια τροπολογία για θέματα πάρα πολύ σοβαρά, που κανονικά θα έπρεπε να κατατεθούν στη «ΔΙΑΥΓΕΙΑ», να κατεβάσουν νομοσχέδιο, να συζητήσουμε και να το ψηφίσουμε ή να το καταψηφίσουμε και όχι να τα φέρει με μια τροπολογία, για την οποία, κύριε </w:t>
      </w:r>
      <w:r w:rsidRPr="008A008C">
        <w:rPr>
          <w:rFonts w:ascii="Arial" w:hAnsi="Arial"/>
          <w:sz w:val="24"/>
          <w:szCs w:val="24"/>
          <w:lang w:eastAsia="el-GR"/>
        </w:rPr>
        <w:lastRenderedPageBreak/>
        <w:t xml:space="preserve">Υπουργέ, έχω μάθει ότι έφτασε και στα πολύ υψηλά κλιμάκια της Κυβέρνησης, όχι του κόμματος μόνο, κι ότι ενοχλήθηκαν πάρα πολύ από αυτά που έφερε ο κ.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Δηλαδή τι; Κατάδικοι παράγοντες, κύριε Πρόεδρε -έτσι ξεκίνησε- παράγοντες οι οποίοι έχουν καταδικαστεί να μπορούν να διοικούν ομάδες μέχρι η απόφαση αυτή να γίνει αμετάκλητη. Φοβερό! Δηλαδή μέχρι να πάει στο τρίτο στάδιο, του Αρείου Πάγου. Και φυσικά μετά τον κουρνιαχτό που σηκώθηκε αναγκάστηκε να το πάρει πίσω ή να το βελτιώσει κάπως. Γιατί, κύριε Πρόεδρε και κύριε Υπουργέ, εδώ έλεγε καθαρά -δόξα τω Θεώ να διαβάζουμε ξέρουμε- ότι θα πρέπει να είναι αμετάκλητη και όχι τελεσίδικη όπως απαιτείται από τη σημερινή ισχύουσα διάταξη. Δηλαδή θα μπορούσε ένας ο οποίος είχε καταδικαστεί και σε δεύτερο βαθμό να συνεχίσει να διοικεί, κύριε Πρόεδρε, μια ομάδα και μέχρι να φθάσει στον Άρειο Πάγο θα έχει το δικαίωμα να διοικεί μια ομάδα ή να είναι παράγοντας ομάδας. Δεν γίνονται αυτά, προκαλούμε την κοινωνία. Μετά να μην έχουμε καμμία αμφιβολία ούτε να αναρωτιόμαστε για ποιον λόγο έχουμε βία στο κομμάτι του αθλητισμού, γιατί προκαλούμε τον κόσμο με τις ανισότητες αυτές.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Ήρθε μετά να μας πει «αμετάκλητο βούλευμα» για το κακούργημα –πάλι καλά!-, δηλαδή δεν χρειάζεται καν να πάει σε δίκη, κύριε Πρόεδρε, με αμετάκλητο βούλευμα σταματάει να έχει οποιαδήποτε επαφή, αλλά το πλημμέλημα -και απευθύνομαι σε εσάς, κύριε Υπουργέ, και στους συνεργάτες </w:t>
      </w:r>
      <w:r w:rsidRPr="008A008C">
        <w:rPr>
          <w:rFonts w:ascii="Arial" w:hAnsi="Arial"/>
          <w:sz w:val="24"/>
          <w:szCs w:val="24"/>
          <w:lang w:eastAsia="el-GR"/>
        </w:rPr>
        <w:lastRenderedPageBreak/>
        <w:t xml:space="preserve">σας- το αφήνει ανοιχτό. Και για το πλημμέλημα λέει «σε βαθμό πλημμελήματος με αμετάκλητη δικαστική απόφαση». Εκεί θα περιμένουμε, στο πλημμέλημα, και ξέρουμε πάρα πολύ καλά ότι πολλές από τις βαριές υποθέσεις που ταλανίζουν τον ελληνικό αθλητισμό τα περνάει σαν πλημμελήματα. Και ερχόμαστε σήμερα να πούμε αυτό το πράγμα στη Βουλή και ακούει ο κόσμος!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Κι έρχεται φυσικά και λέει «έως ότου εκδοθεί απαλλακτική απόφαση» στις νομοτεχνικές του, κύριε Πρόεδρε, και το σώζει κάπως το «μέχρις ότου εκδοθεί απαλλακτική απόφαση».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Αυτά δεν είναι σοβαρά πράγματα, κύριε Πρόεδρε: ούτε η προσπάθεια να μας πιάσει στον ύπνο με το να μπορούν κατάδικοι παράγοντες -αν υπάρχουν και όποιοι είναι, η δικαιοσύνη όποιους πει- να συνεχίζουν στα καθήκοντά τους και να διοικούν ομάδες, αλλά και ούτε με πλημμέλημα. Δεν το καταλαβαίνω αυτό. Και πώς; Στα κλεφτά, στη ζούλα, με μια τροπολογία έρχομαι στη Βουλή, </w:t>
      </w:r>
      <w:proofErr w:type="spellStart"/>
      <w:r w:rsidRPr="008A008C">
        <w:rPr>
          <w:rFonts w:ascii="Arial" w:hAnsi="Arial"/>
          <w:sz w:val="24"/>
          <w:szCs w:val="24"/>
          <w:lang w:eastAsia="el-GR"/>
        </w:rPr>
        <w:t>απασφαλίζω</w:t>
      </w:r>
      <w:proofErr w:type="spellEnd"/>
      <w:r w:rsidRPr="008A008C">
        <w:rPr>
          <w:rFonts w:ascii="Arial" w:hAnsi="Arial"/>
          <w:sz w:val="24"/>
          <w:szCs w:val="24"/>
          <w:lang w:eastAsia="el-GR"/>
        </w:rPr>
        <w:t xml:space="preserve"> πέντε λεπτά και φεύγω! Δεν νομοθετούμε έτσι.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Σε ό,τι αφορά, κύριε Υπουργέ, τις υπόλοιπες τροπολογίες να κάνω μία αναφορά στη δική σας του Υπουργείου Δικαιοσύνης. Οι δικηγόροι θα εκδίδουν πιστοποιητικά για τα ακίνητα; Υποκαθιστάτε τους δημοσίους λειτουργούς δηλαδή, αν καταλαβαίνω καλά. Και ποιος θα έχει την ευθύνη εάν γίνει κάποιο λάθος; Ποιος θα έχει την ευθύνη για αυτό το θέμα; Και για ποιον λόγο γίνεται αυτό; Επειδή βιάζονται οι τράπεζες, να κάνουμε γρήγορα, βοηθάνε και οι </w:t>
      </w:r>
      <w:r w:rsidRPr="008A008C">
        <w:rPr>
          <w:rFonts w:ascii="Arial" w:hAnsi="Arial"/>
          <w:sz w:val="24"/>
          <w:szCs w:val="24"/>
          <w:lang w:eastAsia="el-GR"/>
        </w:rPr>
        <w:lastRenderedPageBreak/>
        <w:t xml:space="preserve">δικηγόροι; Όχι, λέτε εσείς. Εμένα θα πάει το μυαλό μου και εκεί. Επίσης, εξαιρείτε την ποινική ευθύνη αυτών που εκπροσωπούν νομικά πρόσωπα μη κερδοσκοπικού χαρακτήρα που δεν πληρώνουν τους μισθούς των εργαζομένων τους. Γιατί το κάνετε αυτό; Εννοείται ότι δεν συμφωνούμε εμείς με αυτό, αλλά να μας απαντήσετε.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Όσον αφορά στην τροπολογία του Υπουργείου Μεταφορών ένα σχόλιο μόνο θα κάνω, κύριε Πρόεδρε, και τελειώνω. Καταργείτε υπηρεσίες δημοσίων έργων σε περιφέρειες πολύ κρίσιμες. Γι’ αυτό λέω πως ό,τι κάνουμε πρέπει να το σχετίζουμε και με την επικαιρότητα. Καταργούμε τώρα στον Έβρο, αφήνετε την περιφέρεια στην τύχη της, δυσχεραίνετε την κατασκευή έργων στις πιο ευαίσθητες περιοχές, στον Έβρο και στο βόρειο και νότιο Αιγαίο.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Αυτά από εμάς.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 xml:space="preserve">ΠΡΟΕΔΡΕΥΩΝ (Δημήτριος Βίτσας): </w:t>
      </w:r>
      <w:r w:rsidRPr="008A008C">
        <w:rPr>
          <w:rFonts w:ascii="Arial" w:hAnsi="Arial"/>
          <w:sz w:val="24"/>
          <w:szCs w:val="24"/>
          <w:lang w:eastAsia="el-GR"/>
        </w:rPr>
        <w:t>Σας ευχαριστώ.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Τον λόγο έχει η κ. </w:t>
      </w:r>
      <w:proofErr w:type="spellStart"/>
      <w:r w:rsidRPr="008A008C">
        <w:rPr>
          <w:rFonts w:ascii="Arial" w:hAnsi="Arial"/>
          <w:sz w:val="24"/>
          <w:szCs w:val="24"/>
          <w:lang w:eastAsia="el-GR"/>
        </w:rPr>
        <w:t>Μπακαδήμα</w:t>
      </w:r>
      <w:proofErr w:type="spellEnd"/>
      <w:r w:rsidRPr="008A008C">
        <w:rPr>
          <w:rFonts w:ascii="Arial" w:hAnsi="Arial"/>
          <w:sz w:val="24"/>
          <w:szCs w:val="24"/>
          <w:lang w:eastAsia="el-GR"/>
        </w:rPr>
        <w:t xml:space="preserve"> εκ μέρους του ΜέΡΑ25.</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ΦΩΤΕΙΝΗ ΜΠΑΚΑΔΗΜΑ:</w:t>
      </w:r>
      <w:r w:rsidRPr="008A008C">
        <w:rPr>
          <w:rFonts w:ascii="Arial" w:hAnsi="Arial"/>
          <w:sz w:val="24"/>
          <w:szCs w:val="24"/>
          <w:lang w:eastAsia="el-GR"/>
        </w:rPr>
        <w:t xml:space="preserve"> Σας ευχαριστώ πολύ, κύριε Πρόεδρε.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Κύριε Υπουργέ, κυρίες και κύριοι συνάδελφοι, για ακόμη μια φορά καλούμαστε να τοποθετηθούμε επί τροπολογιών εκπρόθεσμων ως επί το πλείστον, με εξαίρεση τη δική σας τροπολογία, κύριε Υπουργέ, για την οποία ήδη μας είχατε ενημερώσει κατά τη διάρκεια των συνεδριάσεων της επιτροπής -μας είχατε πει ότι θα έρθουν επίσης κάποιες τροπολογίες- και του Υπουργείου </w:t>
      </w:r>
      <w:r w:rsidRPr="008A008C">
        <w:rPr>
          <w:rFonts w:ascii="Arial" w:hAnsi="Arial"/>
          <w:sz w:val="24"/>
          <w:szCs w:val="24"/>
          <w:lang w:eastAsia="el-GR"/>
        </w:rPr>
        <w:lastRenderedPageBreak/>
        <w:t xml:space="preserve">Εσωτερικών η οποία ήταν εμπρόθεσμη, παρ’ ότι δεν είναι συναφούς θεματολογίας. Οι άλλες κατατέθηκαν τελευταία στιγμή, με εξαίρεση τη βουλευτική τροπολογία του συναδέλφου κ. Τζαβάρα, η οποία επίσης αφορά κομμάτι του Υπουργείου Δικαιοσύνης, οπότε παρ’ ότι εκπρόθεσμη, αφορά το δικό σας Υπουργείο, άρα είναι συναφής με το νομοσχέδιο. Οι άλλες δύο ωστόσο κατατέθηκαν τελευταία στιγμή και ειλικρινά αναρωτιόμαστε ποιες σκοπιμότητες έρχονται να εξυπηρετήσουν και να καλύψουν.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τις τέσσερις τροπολογίες θα σταθώ πολύ σύντομα, για να είμαι και εντός του χρόνου, στην τροπολογία του Υπουργείου Αθλητισμού, του κ. </w:t>
      </w:r>
      <w:proofErr w:type="spellStart"/>
      <w:r w:rsidRPr="008A008C">
        <w:rPr>
          <w:rFonts w:ascii="Arial" w:hAnsi="Arial"/>
          <w:sz w:val="24"/>
          <w:szCs w:val="24"/>
          <w:lang w:eastAsia="el-GR"/>
        </w:rPr>
        <w:t>Αυγενάκη</w:t>
      </w:r>
      <w:proofErr w:type="spellEnd"/>
      <w:r w:rsidRPr="008A008C">
        <w:rPr>
          <w:rFonts w:ascii="Arial" w:hAnsi="Arial"/>
          <w:sz w:val="24"/>
          <w:szCs w:val="24"/>
          <w:lang w:eastAsia="el-GR"/>
        </w:rPr>
        <w:t xml:space="preserve"> και κυρίως σε ό,τι αφορά τα κωλύματα. Ισχύουν -διαβάζουμε- τα κωλύματα για μετόχους αθλητικής ανώνυμης εταιρείας μόνο σε περίπτωση καταδίκης με αμετάκλητη δικαστική απόφαση. Το είπαν και οι συνάδελφοι πριν από μένα. Για την περίοδο μέχρι να </w:t>
      </w:r>
      <w:proofErr w:type="spellStart"/>
      <w:r w:rsidRPr="008A008C">
        <w:rPr>
          <w:rFonts w:ascii="Arial" w:hAnsi="Arial"/>
          <w:sz w:val="24"/>
          <w:szCs w:val="24"/>
          <w:lang w:eastAsia="el-GR"/>
        </w:rPr>
        <w:t>τελεσιδικήσει</w:t>
      </w:r>
      <w:proofErr w:type="spellEnd"/>
      <w:r w:rsidRPr="008A008C">
        <w:rPr>
          <w:rFonts w:ascii="Arial" w:hAnsi="Arial"/>
          <w:sz w:val="24"/>
          <w:szCs w:val="24"/>
          <w:lang w:eastAsia="el-GR"/>
        </w:rPr>
        <w:t xml:space="preserve"> και να υπάρχει οριστική καταδικαστική απόφαση δεν αλλάζει ουσιαστικά τίποτε, από ό,τι καταλαβαίνω. Συνεχίζει και παραμένει στη θέση του ο μέτοχος ο οποίος εξετάζεται.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Δυστυχώς θεωρούμε και εμείς πως μιλάμε για μια «φωτογραφική» και εντελώς ασαφή τροπολογία, που έρχεται να ευνοήσει για ακόμη μια φορά την εγχώρια ολιγαρχία που νέμεται τον ελληνικό αθλητισμό μετατρέποντας αγνούς φιλάθλους ομάδων σε </w:t>
      </w:r>
      <w:proofErr w:type="spellStart"/>
      <w:r w:rsidRPr="008A008C">
        <w:rPr>
          <w:rFonts w:ascii="Arial" w:hAnsi="Arial"/>
          <w:sz w:val="24"/>
          <w:szCs w:val="24"/>
          <w:lang w:eastAsia="el-GR"/>
        </w:rPr>
        <w:t>οπαδικό</w:t>
      </w:r>
      <w:proofErr w:type="spellEnd"/>
      <w:r w:rsidRPr="008A008C">
        <w:rPr>
          <w:rFonts w:ascii="Arial" w:hAnsi="Arial"/>
          <w:sz w:val="24"/>
          <w:szCs w:val="24"/>
          <w:lang w:eastAsia="el-GR"/>
        </w:rPr>
        <w:t xml:space="preserve"> στρατό. Γι’ αυτό και θα την καταψηφίσουμε.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Αναρωτιόμαστε γιατί ο </w:t>
      </w:r>
      <w:proofErr w:type="spellStart"/>
      <w:r w:rsidRPr="008A008C">
        <w:rPr>
          <w:rFonts w:ascii="Arial" w:hAnsi="Arial"/>
          <w:sz w:val="24"/>
          <w:szCs w:val="24"/>
          <w:lang w:eastAsia="el-GR"/>
        </w:rPr>
        <w:t>Αυγενάκης</w:t>
      </w:r>
      <w:proofErr w:type="spellEnd"/>
      <w:r w:rsidRPr="008A008C">
        <w:rPr>
          <w:rFonts w:ascii="Arial" w:hAnsi="Arial"/>
          <w:sz w:val="24"/>
          <w:szCs w:val="24"/>
          <w:lang w:eastAsia="el-GR"/>
        </w:rPr>
        <w:t xml:space="preserve"> ο οποίος παραδέχτηκε ότι θα έρθει το επόμενο διάστημα νομοσχέδιο της δικής του αρμοδιότητας, βιαζόταν τόσο πολύ και δεν μπορούσε να περιμένει να το καταθέσει στο δικό του νομοσχέδιο.</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Πολύ σύντομα να μιλήσω και για την τροπολογία του Υπουργείου Υποδομών. Με αυτή έχουμε την κατάργηση ειδικών υπηρεσιών δημοσίων έργων, με αιτιολογία για ακόμη μία φορά από πλευράς του Υπουργείου Υποδομών τη δυσλειτουργία λόγω </w:t>
      </w:r>
      <w:proofErr w:type="spellStart"/>
      <w:r w:rsidRPr="008A008C">
        <w:rPr>
          <w:rFonts w:ascii="Arial" w:hAnsi="Arial"/>
          <w:sz w:val="24"/>
          <w:szCs w:val="24"/>
          <w:lang w:eastAsia="el-GR"/>
        </w:rPr>
        <w:t>υποστελέχωσης</w:t>
      </w:r>
      <w:proofErr w:type="spellEnd"/>
      <w:r w:rsidRPr="008A008C">
        <w:rPr>
          <w:rFonts w:ascii="Arial" w:hAnsi="Arial"/>
          <w:sz w:val="24"/>
          <w:szCs w:val="24"/>
          <w:lang w:eastAsia="el-GR"/>
        </w:rPr>
        <w:t xml:space="preserve">. Θεωρούμε πως είναι ένα θέμα που δεν μπορεί να νομοθετηθεί με τη μορφή τροπολογίας, πόσο δε μάλλον σε ένα άσχετο θεματικά νομοσχέδιο.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Ξέρουμε όλοι ότι αναμένεται το επόμενο διάστημα να έρθει νομοσχέδιο που θα αφορά τη χωροταξία του Υπουργείου Υποδομών. Θα μπορούσε ο Υπουργός κ. Καραμανλής να περιμένει να το φέρει τότε, ώστε να έχουμε τη δυνατότητα να το συζητήσουμε και να αποφασίσουμε ποιος από εμάς θα ήθελε να το στηρίξει. Τη συγκεκριμένη τροπολογία εμείς θα την καταψηφίσουμε.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Κλείνοντας, να επισημάνω κι εγώ πως δεν μπορούμε να συνεχίσουμε και να συμφωνήσουμε, παρ’ ότι είναι μια κακή πρακτική που έχει εφαρμοστεί και όλα τα προηγούμενα χρόνια, να νομοθετούμε με τροπολογίες που έρχονται τελευταία στιγμή για τόσο σοβαρά θέματα χωρίς να έχουμε τη δυνατότητα να συζητήσουμε την ουσία τους και να αναλωνόμαστε τελικά στον τύπο και σε ό,τι μπορούμε στο σύντομο χρόνο που έχουμε να αναφέρουμε.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Ευχαριστώ.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Ευχαριστώ κι εγώ.</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Τον λόγο έχει ο κ. Τσιάρας, Υπουργός Δικαιοσύνης.</w:t>
      </w:r>
    </w:p>
    <w:p w:rsidR="008A008C" w:rsidRPr="008A008C" w:rsidRDefault="008A008C" w:rsidP="008A008C">
      <w:pPr>
        <w:spacing w:after="0" w:line="600" w:lineRule="auto"/>
        <w:ind w:firstLine="720"/>
        <w:jc w:val="both"/>
        <w:rPr>
          <w:rFonts w:ascii="Arial" w:hAnsi="Arial" w:cs="Arial"/>
          <w:bCs/>
          <w:sz w:val="24"/>
          <w:szCs w:val="20"/>
          <w:lang w:eastAsia="el-GR"/>
        </w:rPr>
      </w:pPr>
      <w:r w:rsidRPr="008A008C">
        <w:rPr>
          <w:rFonts w:ascii="Arial" w:hAnsi="Arial"/>
          <w:b/>
          <w:sz w:val="24"/>
          <w:szCs w:val="24"/>
          <w:lang w:eastAsia="el-GR"/>
        </w:rPr>
        <w:t>ΚΩΝΣΤΑΝΤΙΝΟΣ ΤΣΙΑΡΑΣ (Υπουργός Δικαιοσύνης):</w:t>
      </w:r>
      <w:r w:rsidRPr="008A008C">
        <w:rPr>
          <w:rFonts w:ascii="Arial" w:hAnsi="Arial"/>
          <w:sz w:val="24"/>
          <w:szCs w:val="24"/>
          <w:lang w:eastAsia="el-GR"/>
        </w:rPr>
        <w:t xml:space="preserve"> Ευχαριστώ πολύ, </w:t>
      </w:r>
      <w:r w:rsidRPr="008A008C">
        <w:rPr>
          <w:rFonts w:ascii="Arial" w:hAnsi="Arial" w:cs="Arial"/>
          <w:bCs/>
          <w:sz w:val="24"/>
          <w:szCs w:val="20"/>
          <w:lang w:eastAsia="el-GR"/>
        </w:rPr>
        <w:t>κύριε Πρόεδρε.</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cs="Arial"/>
          <w:bCs/>
          <w:sz w:val="24"/>
          <w:szCs w:val="20"/>
          <w:lang w:eastAsia="el-GR"/>
        </w:rPr>
        <w:t xml:space="preserve">Κυρίες και κύριοι συνάδελφοι, νομίζω ότι αισίως </w:t>
      </w:r>
      <w:r w:rsidRPr="008A008C">
        <w:rPr>
          <w:rFonts w:ascii="Arial" w:hAnsi="Arial"/>
          <w:sz w:val="24"/>
          <w:szCs w:val="24"/>
          <w:lang w:eastAsia="el-GR"/>
        </w:rPr>
        <w:t xml:space="preserve">βρίσκομαι στο Βήμα στην καταληκτική μου ομιλία λίγο πριν την ολοκλήρωση της ψήφισης από το Σώμα ενός νομοσχεδίου που μας έδωσε τη δυνατότητα και να συζητήσουμε διεξοδικά και βεβαίως, να ακουστούν πολλές και διαφορετικές απόψεις.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έχω να πω πολλά σε σχέση με όλα αυτά τα οποία, νομίζω, είχα την ευκαιρία και τη δυνατότητα να αναλύσω σε προηγούμενες ομιλίες μου. Ωστόσο, η ένταση με την οποία ασκείται μια κριτική σχετικά με την καλή νομοθέτηση, εκτιμώ ότι είναι υπερβολική. Πρώτον, γιατί το συγκεκριμένο νομοσχέδιο είναι το πρώτο από το οποίο πέρασε όλη τη σωστή διαδικασία της καλής νομοθέτησης που έχει ουσιαστικά την έγκριση και μάλιστα, τα εύσημα της νέας ΚΕΝΕ και βεβαίως, γιατί τηρήθηκαν όλοι οι χρόνοι και όλες οι προθεσμίες και όλες οι διαδικασίες οι οποίες προβλέπονται μέσα από την καλή νομοθέτηση.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γεγονός ότι υπήρχαν κάποιες τροπολογίες την τελευταία στιγμή, όπως λέτε, είναι βάσιμο. Αλλά θέλετε να θυμηθείτε τι συνέβαινε στο πρόσφατο </w:t>
      </w:r>
      <w:r w:rsidRPr="008A008C">
        <w:rPr>
          <w:rFonts w:ascii="Arial" w:hAnsi="Arial"/>
          <w:sz w:val="24"/>
          <w:szCs w:val="24"/>
          <w:lang w:eastAsia="el-GR"/>
        </w:rPr>
        <w:lastRenderedPageBreak/>
        <w:t xml:space="preserve">παρελθόν, κύριε Ξανθόπουλε; Νομίζω ότι αδικούμε τον εαυτό μας, όταν αυτή η συζήτηση γίνεται με αυτή την ένταση.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Δεν θα μιλήσω για το κατά πόσο το πολιτικό περιεχόμενο και γενικότερα το περιεχόμενο των τροπολογιών είναι δεκτό στο Σώμα ή όχι, αλλά θα σας μιλήσω για τη σύγκριση που πρέπει ο καθένας από εμάς να κάνει απέναντι σε μια διαδικασία η οποία ήταν δεδομένη μέχρι το πρόσφατο παρελθόν και που ξέρουμε λίγο ή πολύ σε ποια λογική κινούταν και τι ζητήματα δημιουργούσε.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Το συγκεκριμένο νομοσχέδιο, πέρα από την έγκριση, είναι επαναλαμβάνω το πρώτο νομοσχέδιο που παίρνει μάλιστα και την καλύτερη δυνατή βαθμολόγηση, τα «συγχαρητήρια» από την επιτροπή για την αξιολόγηση της ποιότητας της νομοθεσίας. Έχει εγκριθεί από την ολομέλεια του Ελεγκτικού Συνεδρίου και έχει εγκριθεί από την ολομέλεια του Συμβουλίου της Επικρατείας. Την Πέμπτη που μας πέρασε εγκρίθηκε από την ολομέλεια του Αρείου Πάγου σε ό,τι αφορά τα ειδικά τμήματα.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Βεβαίως εκεί μιλάνε για υποθέσεις του πολυμελούς πάνω από διακόσιες πενήντα χιλιάδες, το οποίο σωστό είναι, αλλά και πάλι ακόμη και αυτό το σχόλιο κατά κάποιον τρόπο θα μπορούσε να μην παίζει κανέναν ρόλο και να μην έχει καμμία σημασία, διότι τους όρους και τις προϋποθέσεις της ίδρυσης αυτών των νέων τμημάτων η νομοθετική πρωτοβουλία την αφήνει στις διοικήσεις των δικαστηρίων. Άρα, είναι ένα απολύτως εσωτερικό θέμα.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Από εκεί και πέρα, όμως, κυρίες και κύριοι συνάδελφοι, νομίζω ότι ακόμη και στο κομμάτι των τροπολογιών, για το οποίο απολογήθηκα για την καθυστερημένη κατάθεση της δικής μας τροπολογίας, το Σώμα είχε τη γνώση σχεδόν από την πρώτη στιγμή, δηλαδή σας είχα ενημερώσει. Μάλιστα, οι συγκεκριμένες ρυθμίσεις, για μία από τις οποίες έκανε κριτική ο κ. </w:t>
      </w:r>
      <w:proofErr w:type="spellStart"/>
      <w:r w:rsidRPr="008A008C">
        <w:rPr>
          <w:rFonts w:ascii="Arial" w:hAnsi="Arial"/>
          <w:sz w:val="24"/>
          <w:szCs w:val="24"/>
          <w:lang w:eastAsia="el-GR"/>
        </w:rPr>
        <w:t>Χήτας</w:t>
      </w:r>
      <w:proofErr w:type="spellEnd"/>
      <w:r w:rsidRPr="008A008C">
        <w:rPr>
          <w:rFonts w:ascii="Arial" w:hAnsi="Arial"/>
          <w:sz w:val="24"/>
          <w:szCs w:val="24"/>
          <w:lang w:eastAsia="el-GR"/>
        </w:rPr>
        <w:t xml:space="preserve"> νωρίτερα, είναι αποφάσεις της ολομέλειας των δικηγορικών συλλόγων.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βεβαίωση που θα επέχει θέση πιστοποιητικού, για να το πούμε διαφορετικά, πρέπει να καταλάβουμε πόσο θα διευκολύνει τη διαδικασία και τη λειτουργία των υποθηκοφυλακείων και πόσο θα </w:t>
      </w:r>
      <w:proofErr w:type="spellStart"/>
      <w:r w:rsidRPr="008A008C">
        <w:rPr>
          <w:rFonts w:ascii="Arial" w:hAnsi="Arial"/>
          <w:sz w:val="24"/>
          <w:szCs w:val="24"/>
          <w:lang w:eastAsia="el-GR"/>
        </w:rPr>
        <w:t>συντμήσουμε</w:t>
      </w:r>
      <w:proofErr w:type="spellEnd"/>
      <w:r w:rsidRPr="008A008C">
        <w:rPr>
          <w:rFonts w:ascii="Arial" w:hAnsi="Arial"/>
          <w:sz w:val="24"/>
          <w:szCs w:val="24"/>
          <w:lang w:eastAsia="el-GR"/>
        </w:rPr>
        <w:t xml:space="preserve"> τους χρόνους. Αν γνωρίζατε ποια είναι η πραγματικότητα σε πολλά υποθηκοφυλακεία της χώρας, όπου αναμένουν οι πολίτες εβδομάδες ή και μήνες για να πάρουν ένα πιστοποιητικό, φαντάζομαι ότι με πολύ μεγαλύτερη ευκολία θα προστρέχατε στην υποστήριξη της συγκεκριμένης ρύθμισης.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Βεβαίως, η ολομέλεια των δικηγορικών συλλόγων μάς πρότεινε και άλλες διατάξεις και άλλες τροπολογίες. Έχω δεσμευτεί προσωπικά και το λέω από το Βήμα του ελληνικού Κοινοβουλίου ότι στο επόμενο νομοσχέδιο θα φροντίσουμε να τις υιοθετήσουμε, να τις εντάξουμε ούτως ώστε να ψηφιστούν. Απλά για λόγους καθαρά οικονομίας και για να μην καταθέσουμε μια τροπολογία με απεριόριστα άρθρα, έπρεπε να περιοριστούμε σε έναν εύλογο </w:t>
      </w:r>
      <w:r w:rsidRPr="008A008C">
        <w:rPr>
          <w:rFonts w:ascii="Arial" w:hAnsi="Arial"/>
          <w:sz w:val="24"/>
          <w:szCs w:val="24"/>
          <w:lang w:eastAsia="el-GR"/>
        </w:rPr>
        <w:lastRenderedPageBreak/>
        <w:t xml:space="preserve">αριθμό ο οποίος αυτή τη χρονική στιγμή μας έδινε τη δυνατότητα να κάνουμε τη συγκεκριμένη νομοθετική πρωτοβουλία.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Υπάρχει μια κριτική για τα ειδικά τμήματα. Δεν ξέρω πόσες φορές πρέπει να πω τα ίδια ή ενδεχομένως να επαναλάβω τα ίδια πράγματα. Κυρίες και κύριοι συνάδελφοι, τα ειδικά τμήματα θα βοηθήσουν σε αυτή τη δεδομένη χρονική στιγμή στην προσπάθεια της χώρας κυρίως να ανακτήσει την αξιοπιστία της, να ενισχύσει τον ανταγωνισμό και να κινηθούν κάποιες διαδικασίες γρηγορότερα.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Σέβομαι τη διαφορετική ιδεολογική άποψη. Το καταλαβαίνω, το κατανοώ. Δεν έχει καμμία σχέση με αυτό που κάποιοι ισχυρίζονται ότι κάποιους θέλουμε να τους προκρίνουμε, κάποιους θέλουμε να τους βοηθήσουμε και δεν βοηθάμε τους Έλληνες πολίτες. Όλα αυτά σε μια φαντασιακή λογική και όχι στη λογική που υιοθετεί οποιοδήποτε, κατά την γνώμη μου, δημοκρατικό κόμμα το οποίο έρχεται να κυβερνήσει τη χώρα με τη λαϊκή εντολή.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το λέω για άλλη μια φορά, γιατί, κύριε Ξανθόπουλε, επαναλήφθηκε από συναδέλφους σας. Και δεν ξέρω πραγματικά, πρέπει να ξαναπώ το ίδιο; Το 2018 με τον ν.4529 η προηγούμενη κυβέρνηση για το σύνολο της χώρας έκανε ένα και μόνο τμήμα το οποίο εξειδικευόταν στο δίκαιο του ανταγωνισμού, στην Αθήνα, στο Πρωτοδικείο Αθηνών. Εμείς ερχόμαστε εκεί που συγκεντρώνονται οι περισσότερες υποθέσεις, σε Αθήνα και Θεσσαλονίκη, στα </w:t>
      </w:r>
      <w:r w:rsidRPr="008A008C">
        <w:rPr>
          <w:rFonts w:ascii="Arial" w:hAnsi="Arial"/>
          <w:sz w:val="24"/>
          <w:szCs w:val="24"/>
          <w:lang w:eastAsia="el-GR"/>
        </w:rPr>
        <w:lastRenderedPageBreak/>
        <w:t xml:space="preserve">πρωτοδικεία και τα εφετεία να κάνουμε ειδικά τμήματα, εφόσον αποφασίσουν οι διοικήσεις των δικαστηρίων. Δεν είναι υποχρεωτικό. Είναι δυνητικό.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Γιατί μείναμε σε αυτά τα τμήματα και όχι σε κάποια άλλα; Διότι με βάση ουσιαστικά και το «</w:t>
      </w:r>
      <w:r w:rsidRPr="008A008C">
        <w:rPr>
          <w:rFonts w:ascii="Arial" w:hAnsi="Arial"/>
          <w:sz w:val="24"/>
          <w:szCs w:val="24"/>
          <w:lang w:val="en-US" w:eastAsia="el-GR"/>
        </w:rPr>
        <w:t>Doing</w:t>
      </w:r>
      <w:r w:rsidRPr="008A008C">
        <w:rPr>
          <w:rFonts w:ascii="Arial" w:hAnsi="Arial"/>
          <w:sz w:val="24"/>
          <w:szCs w:val="24"/>
          <w:lang w:eastAsia="el-GR"/>
        </w:rPr>
        <w:t xml:space="preserve"> </w:t>
      </w:r>
      <w:r w:rsidRPr="008A008C">
        <w:rPr>
          <w:rFonts w:ascii="Arial" w:hAnsi="Arial"/>
          <w:sz w:val="24"/>
          <w:szCs w:val="24"/>
          <w:lang w:val="en-US" w:eastAsia="el-GR"/>
        </w:rPr>
        <w:t>Business</w:t>
      </w:r>
      <w:r w:rsidRPr="008A008C">
        <w:rPr>
          <w:rFonts w:ascii="Arial" w:hAnsi="Arial"/>
          <w:sz w:val="24"/>
          <w:szCs w:val="24"/>
          <w:lang w:eastAsia="el-GR"/>
        </w:rPr>
        <w:t xml:space="preserve">», κύριε </w:t>
      </w:r>
      <w:proofErr w:type="spellStart"/>
      <w:r w:rsidRPr="008A008C">
        <w:rPr>
          <w:rFonts w:ascii="Arial" w:hAnsi="Arial"/>
          <w:sz w:val="24"/>
          <w:szCs w:val="24"/>
          <w:lang w:eastAsia="el-GR"/>
        </w:rPr>
        <w:t>Χήτα</w:t>
      </w:r>
      <w:proofErr w:type="spellEnd"/>
      <w:r w:rsidRPr="008A008C">
        <w:rPr>
          <w:rFonts w:ascii="Arial" w:hAnsi="Arial"/>
          <w:sz w:val="24"/>
          <w:szCs w:val="24"/>
          <w:lang w:eastAsia="el-GR"/>
        </w:rPr>
        <w:t>, και το «</w:t>
      </w:r>
      <w:r w:rsidRPr="008A008C">
        <w:rPr>
          <w:rFonts w:ascii="Arial" w:hAnsi="Arial"/>
          <w:sz w:val="24"/>
          <w:szCs w:val="24"/>
          <w:lang w:val="en-US" w:eastAsia="el-GR"/>
        </w:rPr>
        <w:t>European</w:t>
      </w:r>
      <w:r w:rsidRPr="008A008C">
        <w:rPr>
          <w:rFonts w:ascii="Arial" w:hAnsi="Arial"/>
          <w:sz w:val="24"/>
          <w:szCs w:val="24"/>
          <w:lang w:eastAsia="el-GR"/>
        </w:rPr>
        <w:t xml:space="preserve"> </w:t>
      </w:r>
      <w:r w:rsidRPr="008A008C">
        <w:rPr>
          <w:rFonts w:ascii="Arial" w:hAnsi="Arial"/>
          <w:sz w:val="24"/>
          <w:szCs w:val="24"/>
          <w:lang w:val="en-US" w:eastAsia="el-GR"/>
        </w:rPr>
        <w:t>Justice</w:t>
      </w:r>
      <w:r w:rsidRPr="008A008C">
        <w:rPr>
          <w:rFonts w:ascii="Arial" w:hAnsi="Arial"/>
          <w:sz w:val="24"/>
          <w:szCs w:val="24"/>
          <w:lang w:eastAsia="el-GR"/>
        </w:rPr>
        <w:t xml:space="preserve"> </w:t>
      </w:r>
      <w:r w:rsidRPr="008A008C">
        <w:rPr>
          <w:rFonts w:ascii="Arial" w:hAnsi="Arial"/>
          <w:sz w:val="24"/>
          <w:szCs w:val="24"/>
          <w:lang w:val="en-US" w:eastAsia="el-GR"/>
        </w:rPr>
        <w:t>Scoreboard</w:t>
      </w:r>
      <w:r w:rsidRPr="008A008C">
        <w:rPr>
          <w:rFonts w:ascii="Arial" w:hAnsi="Arial"/>
          <w:sz w:val="24"/>
          <w:szCs w:val="24"/>
          <w:lang w:eastAsia="el-GR"/>
        </w:rPr>
        <w:t xml:space="preserve">», η ίδρυση αυτών των τμημάτων αναβαθμίζει την ποιότητα της δικαιοσύνης στη χώρα και ενισχύει τον ανταγωνισμό. Δεν υπήρξε άλλου είδους κριτήριο.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Η Ελλάδα θα βγει κερδισμένη με τη δυνητική λειτουργία των συγκεκριμένων τμημάτων και σε πραγματικό επίπεδο, μιας και θα ενισχύσει τον ανταγωνισμό, εκπέμποντας ένα μήνυμα σοβαρότητας και εντός και εκτός χώρας, αλλά βεβαίως και σε θεσμικό ευρωπαϊκό επίπεδο, διότι θα αναβαθμιστεί η ποιότητα και ο τρόπος με τον οποίο λειτουργεί η δικαιοσύνη στην Ελλάδα. Άρα ούτε τέτοιου είδους ζήτημα υπήρχε.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να σας διαβεβαιώσω, κύριε Ξανθόπουλε και κυρία Γιαννακοπούλου, γιατί επιμένετε για το άρθρο 363, ότι δεν υπάρχει τίποτα το φωτογραφικό. Σας διαβεβαιώνω απολύτως. Είναι η μη ολοκλήρωση ουσιαστικά ενός άρθρου που αναθεωρήθηκε στη συνταγματική αναθεώρηση, μιας και δεν έχουμε ακόμη τον </w:t>
      </w:r>
      <w:proofErr w:type="spellStart"/>
      <w:r w:rsidRPr="008A008C">
        <w:rPr>
          <w:rFonts w:ascii="Arial" w:hAnsi="Arial"/>
          <w:sz w:val="24"/>
          <w:szCs w:val="24"/>
          <w:lang w:eastAsia="el-GR"/>
        </w:rPr>
        <w:t>εφαρμοστικό</w:t>
      </w:r>
      <w:proofErr w:type="spellEnd"/>
      <w:r w:rsidRPr="008A008C">
        <w:rPr>
          <w:rFonts w:ascii="Arial" w:hAnsi="Arial"/>
          <w:sz w:val="24"/>
          <w:szCs w:val="24"/>
          <w:lang w:eastAsia="el-GR"/>
        </w:rPr>
        <w:t xml:space="preserve"> νόμο, που πρέπει να δώσουμε τη δυνατότητα ουσιαστικά του ίδιου χρόνου στους στρατιωτικούς δικαστές με τους πολιτικούς δικαστές. Δεν υπάρχει τίποτα κρυφό, δεν υπάρχει τίποτα φωτογραφικό, δεν </w:t>
      </w:r>
      <w:r w:rsidRPr="008A008C">
        <w:rPr>
          <w:rFonts w:ascii="Arial" w:hAnsi="Arial"/>
          <w:sz w:val="24"/>
          <w:szCs w:val="24"/>
          <w:lang w:eastAsia="el-GR"/>
        </w:rPr>
        <w:lastRenderedPageBreak/>
        <w:t xml:space="preserve">αφορά κανέναν απολύτως ονομαστικά άνθρωπο ή ανθρώπους. Θέλω να σας διαβεβαιώσω απολύτως γι’ αυτό.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Και μην μου πείτε ότι ήταν πολύς ο χρόνος, διότι η συνταγματική αναθεώρηση δεν έγινε πέρυσι. Αντιλαμβάνεστε τι εννοώ, είναι θέμα μηνών. Είναι κάποιοι μήνες που παρήλθαν. Και συνήθως σε αυτές τις περιπτώσεις, επειδή δεν είναι το Υπουργείου Δικαιοσύνης ουσιαστικά το επισπεύδον, αλλά το Υπουργείο Εθνικής Άμυνας, γι’ αυτό υπήρξε αυτή η συγκεκριμένη </w:t>
      </w:r>
      <w:proofErr w:type="spellStart"/>
      <w:r w:rsidRPr="008A008C">
        <w:rPr>
          <w:rFonts w:ascii="Arial" w:hAnsi="Arial"/>
          <w:sz w:val="24"/>
          <w:szCs w:val="24"/>
          <w:lang w:eastAsia="el-GR"/>
        </w:rPr>
        <w:t>δυσρυθμία</w:t>
      </w:r>
      <w:proofErr w:type="spellEnd"/>
      <w:r w:rsidRPr="008A008C">
        <w:rPr>
          <w:rFonts w:ascii="Arial" w:hAnsi="Arial"/>
          <w:sz w:val="24"/>
          <w:szCs w:val="24"/>
          <w:lang w:eastAsia="el-GR"/>
        </w:rPr>
        <w:t xml:space="preserve">, με αποτέλεσμα να μην έχουμε ακόμη και σήμερα τον </w:t>
      </w:r>
      <w:proofErr w:type="spellStart"/>
      <w:r w:rsidRPr="008A008C">
        <w:rPr>
          <w:rFonts w:ascii="Arial" w:hAnsi="Arial"/>
          <w:sz w:val="24"/>
          <w:szCs w:val="24"/>
          <w:lang w:eastAsia="el-GR"/>
        </w:rPr>
        <w:t>εφαρμοστικό</w:t>
      </w:r>
      <w:proofErr w:type="spellEnd"/>
      <w:r w:rsidRPr="008A008C">
        <w:rPr>
          <w:rFonts w:ascii="Arial" w:hAnsi="Arial"/>
          <w:sz w:val="24"/>
          <w:szCs w:val="24"/>
          <w:lang w:eastAsia="el-GR"/>
        </w:rPr>
        <w:t xml:space="preserve"> νόμο.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Τέλος, θέλω να πω το εξής. Μου έκανε εντύπωση που επανήλθε ο </w:t>
      </w:r>
      <w:proofErr w:type="spellStart"/>
      <w:r w:rsidRPr="008A008C">
        <w:rPr>
          <w:rFonts w:ascii="Arial" w:hAnsi="Arial"/>
          <w:sz w:val="24"/>
          <w:szCs w:val="24"/>
          <w:lang w:eastAsia="el-GR"/>
        </w:rPr>
        <w:t>Τζανακόπουλος</w:t>
      </w:r>
      <w:proofErr w:type="spellEnd"/>
      <w:r w:rsidRPr="008A008C">
        <w:rPr>
          <w:rFonts w:ascii="Arial" w:hAnsi="Arial"/>
          <w:sz w:val="24"/>
          <w:szCs w:val="24"/>
          <w:lang w:eastAsia="el-GR"/>
        </w:rPr>
        <w:t xml:space="preserve"> για το θέμα της χρήσης των αποδεικτικών μέσων. Διότι αν ήθελε να δει ουσιαστικά πώς στην πραγματικότητα ήρθε, επανήλθε, εξαιρέθηκε και ήρθε πάλι η συγκεκριμένη διάταξη, θα δει ότι η διατύπωση και το 2015 και το 2019 τον Ιούνιο -και μάλιστα στο τέλος, αν θυμάμαι καλά, πρέπει να ήταν με την ΠΝΠ- και το 2019 τον Νοέμβριο που επανήλθε, είναι ακριβώς με την ίδια διατύπωση. Εγώ δεν έκρινα τον τρόπο με τον οποίον θα κληθεί η ανεξάρτητη ελληνική δικαιοσύνη να κρίνει αν και κατά πόσο τα συγκεκριμένα αποδεικτικά μέσα μπορούν να χρησιμοποιηθούν. Όμως οι διατάξεις είναι ακριβώς οι ίδιες και στις τρεις περιπτώσεις.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lastRenderedPageBreak/>
        <w:t xml:space="preserve">Θέλω να το καταθέτω στα Πρακτικά, σε περίπτωση που υπάρχει δυσπιστία, τουλάχιστον να μπορείτε να ανατρέξετε και να δείτε ότι είναι αυτολεξεί η ίδια κατάθεση, η ίδια απόσυρση και η ίδια </w:t>
      </w:r>
      <w:proofErr w:type="spellStart"/>
      <w:r w:rsidRPr="008A008C">
        <w:rPr>
          <w:rFonts w:ascii="Arial" w:hAnsi="Arial"/>
          <w:sz w:val="24"/>
          <w:szCs w:val="24"/>
          <w:lang w:eastAsia="el-GR"/>
        </w:rPr>
        <w:t>επανακατάθεση</w:t>
      </w:r>
      <w:proofErr w:type="spellEnd"/>
      <w:r w:rsidRPr="008A008C">
        <w:rPr>
          <w:rFonts w:ascii="Arial" w:hAnsi="Arial"/>
          <w:sz w:val="24"/>
          <w:szCs w:val="24"/>
          <w:lang w:eastAsia="el-GR"/>
        </w:rPr>
        <w:t xml:space="preserve"> της συγκεκριμένης διάταξης.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(Στο σημείο αυτό ο Υπουργός Δικαιοσύνης κ. Τσιάρας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Με αυτά νομίζω ότι δεν έχω να προσθέσω άλλα.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επαναλαμβάνω ότι παρά τις διαφορετικές απόψεις και παρά τα όσα μπορούμε να συζητάμε σε αυτή την Αίθουσα, το γεγονός ότι σε ένα πνεύμα πολιτισμού και σε ένα πνεύμα σοβαρής έκφρασης επιχειρημάτων ή έκφρασης διαφορετικής άποψης φαίνεται ότι τουλάχιστον καθιερώνουμε ένα διαφορετικό μοντέλο συζήτησης και είναι κάτι το οποίο με χαροποιεί ιδιαίτερα.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Θέλω να ευχαριστήσω πραγματικά τους συνεργάτες μου στο Υπουργείο Δικαιοσύνης. Το συγκεκριμένο νομοσχέδιο ήταν προϊόν πολύ σκληρής, πολύ συστηματικής και πολύ επίπονης δουλειάς και είναι αποτέλεσμα, αν θέλετε, και της συνέπειας και, πολύ περισσότερο, της διάθεσης που το σύνολο των συνεργατών μου στο Υπουργείο αποδεικνύει καθημερινά όταν καλούμαστε να </w:t>
      </w:r>
      <w:r w:rsidRPr="008A008C">
        <w:rPr>
          <w:rFonts w:ascii="Arial" w:hAnsi="Arial"/>
          <w:sz w:val="24"/>
          <w:szCs w:val="24"/>
          <w:lang w:eastAsia="el-GR"/>
        </w:rPr>
        <w:lastRenderedPageBreak/>
        <w:t xml:space="preserve">κάνουμε ουσιαστικά μία μεγάλη προσπάθεια, προκειμένου να καταθέσουμε ενώπιον του Σώματος της Ολομέλειας του ελληνικού Κοινοβουλίου νομοσχέδια, που κατά τη γνώμη μας έχουν μία συγκροτημένη και ολοκληρωμένη εικόνα, να αποδεικνύεται εν τοις </w:t>
      </w:r>
      <w:proofErr w:type="spellStart"/>
      <w:r w:rsidRPr="008A008C">
        <w:rPr>
          <w:rFonts w:ascii="Arial" w:hAnsi="Arial"/>
          <w:sz w:val="24"/>
          <w:szCs w:val="24"/>
          <w:lang w:eastAsia="el-GR"/>
        </w:rPr>
        <w:t>πράγμασι</w:t>
      </w:r>
      <w:proofErr w:type="spellEnd"/>
      <w:r w:rsidRPr="008A008C">
        <w:rPr>
          <w:rFonts w:ascii="Arial" w:hAnsi="Arial"/>
          <w:sz w:val="24"/>
          <w:szCs w:val="24"/>
          <w:lang w:eastAsia="el-GR"/>
        </w:rPr>
        <w:t xml:space="preserve"> και, βεβαίως, σε ένα πολύ μεγάλο βαθμό να εκτιμάται από τον μεγάλο αριθμό των συναδέλφων του ελληνικού Κοινοβουλίου.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Είναι η στιγμή, κυρίες και κύριοι συνάδελφοι, που πρέπει να γυρίσουμε σελίδα και πρέπει να το κάνουμε όλοι μαζί. Έχω πει και επαναλαμβάνω ότι η δικαιοσύνη δεν πρέπει και δεν μπορεί να είναι ο χώρος των μικροπολιτικών μας αντιπαραθέσεων. Πρέπει να δώσουμε μία πραγματική αίσθηση στους Έλληνες πολίτες για την ανεξαρτησία, για τον σοβαρό θεσμικό τρόπο με τον οποίο λειτουργεί η ελληνική δικαιοσύνη. Είναι το ελάχιστο που οφείλουμε να κάνουμε, εμπνέοντας ουσιαστικά σε όλη την ελληνική κοινωνία το αίσθημα της ασφάλειας.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Αντιλαμβάνομαι ότι οι πολιτικές ή οι κομματικές πρακτικές πολλές φορές μας φέρνουν μπροστά σε μία κατάθεση απόψεων που λέγονται απλά για να λέγονται, που λέγονται απλά και μόνο για να υπάρχει η αντιπαράθεση.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Από εκεί και πέρα, όμως, πρέπει όλοι να καταλάβουμε ότι εδώ και στο προσεχές χρονικό διάστημα είμαστε διατεθειμένοι να κάνουμε όλα τα βήματα και να αναλάβουμε όλες εκείνες τις πρωτοβουλίες που θα θεραπευτούν </w:t>
      </w:r>
      <w:r w:rsidRPr="008A008C">
        <w:rPr>
          <w:rFonts w:ascii="Arial" w:hAnsi="Arial"/>
          <w:sz w:val="24"/>
          <w:szCs w:val="24"/>
          <w:lang w:eastAsia="el-GR"/>
        </w:rPr>
        <w:lastRenderedPageBreak/>
        <w:t xml:space="preserve">παθογένειες στον χώρο της δικαιοσύνης, θα ανακτηθεί το κύρος και η ανεξαρτησία της δικαιοσύνης και θα δώσουμε στον τελευταίο Έλληνα πολίτη την αίσθηση ότι η δικαιοσύνη λειτουργεί μέσα από τα μέτρα, τους όρους και τους κανόνες που ο ίδιος εύχεται και επιθυμεί.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Σας ευχαριστώ πολύ. </w:t>
      </w:r>
    </w:p>
    <w:p w:rsidR="008A008C" w:rsidRPr="008A008C" w:rsidRDefault="008A008C" w:rsidP="008A008C">
      <w:pPr>
        <w:spacing w:after="0" w:line="600" w:lineRule="auto"/>
        <w:ind w:firstLine="720"/>
        <w:jc w:val="center"/>
        <w:rPr>
          <w:rFonts w:ascii="Arial" w:hAnsi="Arial"/>
          <w:sz w:val="24"/>
          <w:szCs w:val="24"/>
          <w:lang w:eastAsia="el-GR"/>
        </w:rPr>
      </w:pPr>
      <w:r w:rsidRPr="008A008C">
        <w:rPr>
          <w:rFonts w:ascii="Arial" w:hAnsi="Arial"/>
          <w:sz w:val="24"/>
          <w:szCs w:val="24"/>
          <w:lang w:eastAsia="el-GR"/>
        </w:rPr>
        <w:t>(Χειροκροτήματα από την πτέρυγα της Νέας Δημοκρατίας)</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sz w:val="24"/>
          <w:szCs w:val="24"/>
          <w:lang w:eastAsia="el-GR"/>
        </w:rPr>
        <w:t>ΠΡΟΕΔΡΕΥΩΝ (Δημήτριος Βίτσας):</w:t>
      </w:r>
      <w:r w:rsidRPr="008A008C">
        <w:rPr>
          <w:rFonts w:ascii="Arial" w:hAnsi="Arial"/>
          <w:sz w:val="24"/>
          <w:szCs w:val="24"/>
          <w:lang w:eastAsia="el-GR"/>
        </w:rPr>
        <w:t xml:space="preserve"> Σας ευχαριστώ, κύριε Υπουργέ. </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 xml:space="preserve">Κυρίες και κύριοι συνάδελφοι, θα ήθελα να κάνω μία ανακοίνωση. Οι Υπουργοί Προστασίας του Πολίτη, Οικονομικών, Εθνικής Άμυνας, Παιδείας και Θρησκευμάτων, Δικαιοσύνης, Εσωτερικών, Μετανάστευσης και Ασύλου, Ναυτιλίας και Νησιωτικής Πολιτικής και Επικρατείας κατέθεσαν στις 29-6-2020 σχέδιο νόμου: «Δημόσιες υπαίθριες συναθροίσεις και άλλες διατάξεις». </w:t>
      </w:r>
    </w:p>
    <w:p w:rsidR="008A008C" w:rsidRPr="008A008C" w:rsidRDefault="008A008C" w:rsidP="008A008C">
      <w:pPr>
        <w:autoSpaceDE w:val="0"/>
        <w:autoSpaceDN w:val="0"/>
        <w:adjustRightInd w:val="0"/>
        <w:spacing w:after="0" w:line="600" w:lineRule="auto"/>
        <w:ind w:firstLine="720"/>
        <w:jc w:val="both"/>
        <w:rPr>
          <w:rFonts w:ascii="Arial" w:eastAsia="SimSun" w:hAnsi="Arial" w:cs="Arial"/>
          <w:sz w:val="24"/>
          <w:szCs w:val="24"/>
          <w:lang w:eastAsia="zh-CN"/>
        </w:rPr>
      </w:pPr>
      <w:r w:rsidRPr="008A008C">
        <w:rPr>
          <w:rFonts w:ascii="Arial" w:eastAsia="SimSun" w:hAnsi="Arial" w:cs="Arial"/>
          <w:sz w:val="24"/>
          <w:szCs w:val="24"/>
          <w:lang w:eastAsia="zh-CN"/>
        </w:rPr>
        <w:t xml:space="preserve">Κηρύσσεται περαιωμένη η συζήτηση επί της αρχής και των άρθρων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8A008C">
        <w:rPr>
          <w:rFonts w:ascii="Arial" w:eastAsia="SimSun" w:hAnsi="Arial" w:cs="Arial"/>
          <w:sz w:val="24"/>
          <w:szCs w:val="24"/>
          <w:lang w:eastAsia="zh-CN"/>
        </w:rPr>
        <w:t>προσυμβατικό</w:t>
      </w:r>
      <w:proofErr w:type="spellEnd"/>
      <w:r w:rsidRPr="008A008C">
        <w:rPr>
          <w:rFonts w:ascii="Arial" w:eastAsia="SimSun" w:hAnsi="Arial" w:cs="Arial"/>
          <w:sz w:val="24"/>
          <w:szCs w:val="24"/>
          <w:lang w:eastAsia="zh-CN"/>
        </w:rPr>
        <w:t xml:space="preserve"> έλεγχο, τροποποιήσεις στον Κώδικα Νόμων για το Ελεγκτικό Συνέδριο και διατάξεις για την αποτελεσματική απονομή της δικαιοσύνης και άλλες διατάξεις». </w:t>
      </w:r>
    </w:p>
    <w:p w:rsidR="008A008C" w:rsidRPr="008A008C" w:rsidRDefault="008A008C" w:rsidP="008A008C">
      <w:pPr>
        <w:autoSpaceDE w:val="0"/>
        <w:autoSpaceDN w:val="0"/>
        <w:adjustRightInd w:val="0"/>
        <w:spacing w:after="0" w:line="600" w:lineRule="auto"/>
        <w:ind w:firstLine="720"/>
        <w:jc w:val="both"/>
        <w:rPr>
          <w:rFonts w:ascii="Arial" w:eastAsia="SimSun" w:hAnsi="Arial" w:cs="Arial"/>
          <w:sz w:val="24"/>
          <w:szCs w:val="24"/>
          <w:lang w:eastAsia="zh-CN"/>
        </w:rPr>
      </w:pPr>
      <w:r w:rsidRPr="008A008C">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8A008C" w:rsidRPr="008A008C" w:rsidRDefault="008A008C" w:rsidP="008A008C">
      <w:pPr>
        <w:spacing w:after="0" w:line="600" w:lineRule="auto"/>
        <w:ind w:firstLine="720"/>
        <w:jc w:val="both"/>
        <w:rPr>
          <w:rFonts w:ascii="Arial" w:eastAsiaTheme="minorHAnsi" w:hAnsi="Arial" w:cs="Arial"/>
          <w:sz w:val="24"/>
          <w:szCs w:val="24"/>
        </w:rPr>
      </w:pPr>
      <w:r w:rsidRPr="008A008C">
        <w:rPr>
          <w:rFonts w:ascii="Arial" w:eastAsiaTheme="minorHAnsi" w:hAnsi="Arial" w:cs="Arial"/>
          <w:sz w:val="24"/>
          <w:szCs w:val="24"/>
        </w:rPr>
        <w:lastRenderedPageBreak/>
        <w:t xml:space="preserve">Θέλω να επισημάνω ότι η ψηφοφορία περιλαμβάνει τριακόσια εξήντα τρία άρθρα, πέντε τροπολογίες, το ακροτελεύτιο άρθρο, καθώς και το σύνολο του νομοσχεδίου. </w:t>
      </w:r>
    </w:p>
    <w:p w:rsidR="008A008C" w:rsidRPr="008A008C" w:rsidRDefault="008A008C" w:rsidP="008A008C">
      <w:pPr>
        <w:spacing w:after="0" w:line="600" w:lineRule="auto"/>
        <w:ind w:firstLine="720"/>
        <w:jc w:val="both"/>
        <w:rPr>
          <w:rFonts w:ascii="Arial" w:eastAsiaTheme="minorHAnsi" w:hAnsi="Arial" w:cs="Arial"/>
          <w:sz w:val="24"/>
          <w:szCs w:val="24"/>
        </w:rPr>
      </w:pPr>
      <w:r w:rsidRPr="008A008C">
        <w:rPr>
          <w:rFonts w:ascii="Arial" w:eastAsiaTheme="minorHAnsi" w:hAnsi="Arial" w:cs="Arial"/>
          <w:sz w:val="24"/>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καταχωρίσετε την ψήφο σας, έχετε τη δυνατότητα να την ελέγξετε ή και να την αναθεωρήσετε έως τη λήξη της ψηφοφορίας. </w:t>
      </w:r>
    </w:p>
    <w:p w:rsidR="008A008C" w:rsidRPr="008A008C" w:rsidRDefault="008A008C" w:rsidP="008A008C">
      <w:pPr>
        <w:spacing w:after="0" w:line="600" w:lineRule="auto"/>
        <w:ind w:firstLine="720"/>
        <w:jc w:val="both"/>
        <w:rPr>
          <w:rFonts w:ascii="Arial" w:eastAsiaTheme="minorHAnsi" w:hAnsi="Arial" w:cs="Arial"/>
          <w:sz w:val="24"/>
          <w:szCs w:val="24"/>
        </w:rPr>
      </w:pPr>
      <w:r w:rsidRPr="008A008C">
        <w:rPr>
          <w:rFonts w:ascii="Arial" w:eastAsiaTheme="minorHAnsi" w:hAnsi="Arial" w:cs="Arial"/>
          <w:sz w:val="24"/>
          <w:szCs w:val="24"/>
        </w:rPr>
        <w:t xml:space="preserve">Για οποιαδήποτε απορία απευθυνθείτε στο Προεδρείο, προκειμένου να σας συνδράμουν οι αρμόδιοι υπάλληλοι. </w:t>
      </w:r>
    </w:p>
    <w:p w:rsidR="008A008C" w:rsidRPr="008A008C" w:rsidRDefault="008A008C" w:rsidP="008A008C">
      <w:pPr>
        <w:autoSpaceDE w:val="0"/>
        <w:autoSpaceDN w:val="0"/>
        <w:adjustRightInd w:val="0"/>
        <w:spacing w:after="0" w:line="600" w:lineRule="auto"/>
        <w:ind w:firstLine="720"/>
        <w:jc w:val="both"/>
        <w:rPr>
          <w:rFonts w:ascii="Arial" w:eastAsia="SimSun" w:hAnsi="Arial" w:cs="Arial"/>
          <w:sz w:val="24"/>
          <w:szCs w:val="24"/>
          <w:lang w:eastAsia="zh-CN"/>
        </w:rPr>
      </w:pPr>
      <w:r w:rsidRPr="008A008C">
        <w:rPr>
          <w:rFonts w:ascii="Arial" w:eastAsia="SimSun" w:hAnsi="Arial" w:cs="Arial"/>
          <w:sz w:val="24"/>
          <w:szCs w:val="24"/>
          <w:lang w:eastAsia="zh-CN"/>
        </w:rPr>
        <w:t>Παρακαλώ να ανοίξει το σύστημα της ηλεκτρονικής ψηφοφορίας.</w:t>
      </w:r>
    </w:p>
    <w:p w:rsidR="008A008C" w:rsidRPr="008A008C" w:rsidRDefault="008A008C" w:rsidP="008A008C">
      <w:pPr>
        <w:autoSpaceDE w:val="0"/>
        <w:autoSpaceDN w:val="0"/>
        <w:adjustRightInd w:val="0"/>
        <w:spacing w:after="0" w:line="600" w:lineRule="auto"/>
        <w:ind w:firstLine="720"/>
        <w:jc w:val="center"/>
        <w:rPr>
          <w:rFonts w:ascii="Arial" w:eastAsia="SimSun" w:hAnsi="Arial" w:cs="Arial"/>
          <w:sz w:val="24"/>
          <w:szCs w:val="24"/>
          <w:lang w:eastAsia="zh-CN"/>
        </w:rPr>
      </w:pPr>
      <w:r w:rsidRPr="008A008C">
        <w:rPr>
          <w:rFonts w:ascii="Arial" w:eastAsia="SimSun" w:hAnsi="Arial" w:cs="Arial"/>
          <w:sz w:val="24"/>
          <w:szCs w:val="24"/>
          <w:lang w:eastAsia="zh-CN"/>
        </w:rPr>
        <w:t>(ΨΗΦΟΦΟΡΙΑ)</w:t>
      </w:r>
    </w:p>
    <w:p w:rsidR="008A008C" w:rsidRPr="008A008C" w:rsidRDefault="008A008C" w:rsidP="008A008C">
      <w:pPr>
        <w:tabs>
          <w:tab w:val="left" w:pos="2685"/>
        </w:tabs>
        <w:spacing w:after="0" w:line="600" w:lineRule="auto"/>
        <w:ind w:firstLine="720"/>
        <w:jc w:val="both"/>
        <w:rPr>
          <w:rFonts w:ascii="Arial" w:eastAsia="Calibri" w:hAnsi="Arial" w:cs="Arial"/>
          <w:sz w:val="24"/>
          <w:szCs w:val="24"/>
          <w:lang w:eastAsia="el-GR"/>
        </w:rPr>
      </w:pPr>
      <w:r w:rsidRPr="008A008C">
        <w:rPr>
          <w:rFonts w:ascii="Arial" w:eastAsia="SimSun" w:hAnsi="Arial" w:cs="Arial"/>
          <w:b/>
          <w:bCs/>
          <w:sz w:val="24"/>
          <w:szCs w:val="24"/>
          <w:lang w:eastAsia="zh-CN"/>
        </w:rPr>
        <w:t xml:space="preserve">ΠΡΟΕΔΡΕΥΩΝ (Δημήτριος Βίτσας): </w:t>
      </w:r>
      <w:r w:rsidRPr="008A008C">
        <w:rPr>
          <w:rFonts w:ascii="Arial" w:eastAsia="Calibri" w:hAnsi="Arial" w:cs="Arial"/>
          <w:sz w:val="24"/>
          <w:szCs w:val="24"/>
          <w:lang w:eastAsia="el-GR"/>
        </w:rPr>
        <w:t>Εφόσον έχετε ολοκληρώσει τη ψηφοφορία, παρακαλώ να κλείσει το σύστημα της ηλεκτρονικής ψηφοφορίας.</w:t>
      </w:r>
    </w:p>
    <w:p w:rsidR="008A008C" w:rsidRPr="008A008C" w:rsidRDefault="008A008C" w:rsidP="008A008C">
      <w:pPr>
        <w:tabs>
          <w:tab w:val="left" w:pos="2685"/>
        </w:tabs>
        <w:spacing w:after="0" w:line="600" w:lineRule="auto"/>
        <w:ind w:firstLine="720"/>
        <w:jc w:val="center"/>
        <w:rPr>
          <w:rFonts w:ascii="Arial" w:eastAsia="SimSun" w:hAnsi="Arial" w:cs="Arial"/>
          <w:sz w:val="24"/>
          <w:szCs w:val="24"/>
          <w:lang w:eastAsia="zh-CN"/>
        </w:rPr>
      </w:pPr>
      <w:r w:rsidRPr="008A008C">
        <w:rPr>
          <w:rFonts w:ascii="Arial" w:eastAsia="SimSun" w:hAnsi="Arial" w:cs="Arial"/>
          <w:sz w:val="24"/>
          <w:szCs w:val="24"/>
          <w:lang w:eastAsia="zh-CN"/>
        </w:rPr>
        <w:t>(ΗΛΕΚΤΡΟΝΙΚΗ ΚΑΤΑΜΕΤΡΗΣΗ)</w:t>
      </w:r>
    </w:p>
    <w:p w:rsidR="008A008C" w:rsidRPr="008A008C" w:rsidRDefault="008A008C" w:rsidP="008A008C">
      <w:pPr>
        <w:autoSpaceDE w:val="0"/>
        <w:autoSpaceDN w:val="0"/>
        <w:adjustRightInd w:val="0"/>
        <w:spacing w:after="0" w:line="600" w:lineRule="auto"/>
        <w:ind w:firstLine="720"/>
        <w:jc w:val="center"/>
        <w:rPr>
          <w:rFonts w:ascii="Arial" w:eastAsia="SimSun" w:hAnsi="Arial" w:cs="Arial"/>
          <w:sz w:val="24"/>
          <w:szCs w:val="24"/>
          <w:lang w:eastAsia="zh-CN"/>
        </w:rPr>
      </w:pPr>
      <w:r w:rsidRPr="008A008C">
        <w:rPr>
          <w:rFonts w:ascii="Arial" w:eastAsia="SimSun" w:hAnsi="Arial" w:cs="Arial"/>
          <w:sz w:val="24"/>
          <w:szCs w:val="24"/>
          <w:lang w:eastAsia="zh-CN"/>
        </w:rPr>
        <w:t>(ΜΕΤΑ ΤΗΝ ΗΛΕΚΤΡΟΝΙΚΗ ΚΑΤΑΜΕΤΡΗΣΗ)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eastAsia="SimSun" w:hAnsi="Arial" w:cs="Arial"/>
          <w:b/>
          <w:bCs/>
          <w:sz w:val="24"/>
          <w:szCs w:val="24"/>
          <w:lang w:eastAsia="zh-CN"/>
        </w:rPr>
        <w:lastRenderedPageBreak/>
        <w:t xml:space="preserve">ΠΡΟΕΔΡΕΥΩΝ (Δημήτριος Βίτσας): </w:t>
      </w:r>
      <w:r w:rsidRPr="008A008C">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A008C" w:rsidRPr="008A008C" w:rsidRDefault="008A008C" w:rsidP="008A008C">
      <w:pPr>
        <w:spacing w:after="0" w:line="600" w:lineRule="auto"/>
        <w:ind w:firstLine="720"/>
        <w:jc w:val="center"/>
        <w:rPr>
          <w:rFonts w:ascii="Arial" w:eastAsia="SimSun" w:hAnsi="Arial" w:cs="Arial"/>
          <w:sz w:val="24"/>
          <w:szCs w:val="24"/>
          <w:lang w:eastAsia="zh-CN"/>
        </w:rPr>
      </w:pPr>
      <w:r w:rsidRPr="008A008C">
        <w:rPr>
          <w:rFonts w:ascii="Arial" w:eastAsia="Calibri" w:hAnsi="Arial" w:cs="Arial"/>
          <w:color w:val="FF0000"/>
          <w:sz w:val="24"/>
          <w:szCs w:val="24"/>
          <w:lang w:eastAsia="el-GR"/>
        </w:rPr>
        <w:t>ΑΛΛΑΓΗ ΣΕΛΙΔΑΣ</w:t>
      </w:r>
    </w:p>
    <w:tbl>
      <w:tblPr>
        <w:tblW w:w="8080" w:type="dxa"/>
        <w:tblCellMar>
          <w:left w:w="10" w:type="dxa"/>
          <w:right w:w="10" w:type="dxa"/>
        </w:tblCellMar>
        <w:tblLook w:val="04A0" w:firstRow="1" w:lastRow="0" w:firstColumn="1" w:lastColumn="0" w:noHBand="0" w:noVBand="1"/>
      </w:tblPr>
      <w:tblGrid>
        <w:gridCol w:w="8080"/>
      </w:tblGrid>
      <w:tr w:rsidR="008A008C" w:rsidRPr="008A008C" w:rsidTr="00E179B9">
        <w:trPr>
          <w:trHeight w:val="1485"/>
        </w:trPr>
        <w:tc>
          <w:tcPr>
            <w:tcW w:w="8080" w:type="dxa"/>
            <w:tcBorders>
              <w:top w:val="nil"/>
              <w:left w:val="nil"/>
              <w:bottom w:val="nil"/>
              <w:right w:val="nil"/>
            </w:tcBorders>
            <w:shd w:val="clear" w:color="auto" w:fill="auto"/>
            <w:vAlign w:val="center"/>
            <w:hideMark/>
          </w:tcPr>
          <w:p w:rsidR="008A008C" w:rsidRPr="008A008C" w:rsidRDefault="008A008C" w:rsidP="00E179B9">
            <w:pPr>
              <w:spacing w:after="0" w:line="259" w:lineRule="auto"/>
              <w:ind w:firstLine="720"/>
              <w:jc w:val="both"/>
              <w:rPr>
                <w:rFonts w:cs="Calibri"/>
                <w:color w:val="000000"/>
                <w:sz w:val="24"/>
                <w:szCs w:val="24"/>
                <w:lang w:eastAsia="el-GR"/>
              </w:rPr>
            </w:pPr>
            <w:r w:rsidRPr="008A008C">
              <w:rPr>
                <w:rFonts w:ascii="Arial" w:eastAsia="SimSun" w:hAnsi="Arial" w:cs="Arial"/>
                <w:sz w:val="24"/>
                <w:szCs w:val="24"/>
                <w:lang w:eastAsia="zh-CN"/>
              </w:rPr>
              <w:t xml:space="preserve">Ενιαίο κείμενο Δικονομίας για το Ελεγκτικό Συνέδριο, ολοκληρωμένο νομοθετικό πλαίσιο για τον </w:t>
            </w:r>
            <w:proofErr w:type="spellStart"/>
            <w:r w:rsidRPr="008A008C">
              <w:rPr>
                <w:rFonts w:ascii="Arial" w:eastAsia="SimSun" w:hAnsi="Arial" w:cs="Arial"/>
                <w:sz w:val="24"/>
                <w:szCs w:val="24"/>
                <w:lang w:eastAsia="zh-CN"/>
              </w:rPr>
              <w:t>προσυμβατικό</w:t>
            </w:r>
            <w:proofErr w:type="spellEnd"/>
            <w:r w:rsidRPr="008A008C">
              <w:rPr>
                <w:rFonts w:ascii="Arial" w:eastAsia="SimSun" w:hAnsi="Arial" w:cs="Arial"/>
                <w:sz w:val="24"/>
                <w:szCs w:val="24"/>
                <w:lang w:eastAsia="zh-CN"/>
              </w:rPr>
              <w:t xml:space="preserve"> έλεγχο, τροποποιήσεις στον Κώδικα Νόμων για το Ελεγκτικό Συνέδριο και διατάξεις για την αποτελεσματική απονομή της δικαιοσύνης και άλλες διατάξεις</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49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59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69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79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89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99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109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119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129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139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149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159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169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179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189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199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209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219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229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239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249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259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269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279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289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295 όπως τροπ.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299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309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319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326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329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338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339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343 όπως τροπ.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348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349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351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354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355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356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357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358 όπως τροπ.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359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360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361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362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Άρθρο 363 ως έχει     ΚΑΤΑ ΠΛΕΙΟΨΗΦΙΑ</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Υπ. Τροπ. 377/31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Υπ. Τροπ. 372/26 όπως τροπ.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lastRenderedPageBreak/>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Υπ. Τροπ. 374/28 όπως τροπ.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Υπ. Τροπ. 375/29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proofErr w:type="spellStart"/>
            <w:r w:rsidRPr="008A008C">
              <w:rPr>
                <w:rFonts w:cs="Calibri"/>
                <w:color w:val="000000"/>
                <w:sz w:val="24"/>
                <w:szCs w:val="24"/>
                <w:lang w:eastAsia="el-GR"/>
              </w:rPr>
              <w:t>Βουλ</w:t>
            </w:r>
            <w:proofErr w:type="spellEnd"/>
            <w:r w:rsidRPr="008A008C">
              <w:rPr>
                <w:rFonts w:cs="Calibri"/>
                <w:color w:val="000000"/>
                <w:sz w:val="24"/>
                <w:szCs w:val="24"/>
                <w:lang w:eastAsia="el-GR"/>
              </w:rPr>
              <w:t>. Τροπ. 380/33 ως έχει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45"/>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Ακροτελεύτιο Άρθρο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Επί του Συνόλου     ΚΑΤΑ ΠΛΕΙΟΨΗΦΙΑ</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Ν.Δ.: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ΣΥΡΙΖΑ: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Κίνημα Αλλαγής: ΝΑΙ</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Κ.Κ.Ε.: OXI</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ΕΛΛΗΝΙΚΗ ΛΥΣΗ: ΠΡΝ</w:t>
            </w:r>
          </w:p>
        </w:tc>
      </w:tr>
      <w:tr w:rsidR="008A008C" w:rsidRPr="008A008C" w:rsidTr="00E179B9">
        <w:trPr>
          <w:trHeight w:val="330"/>
        </w:trPr>
        <w:tc>
          <w:tcPr>
            <w:tcW w:w="8080" w:type="dxa"/>
            <w:tcBorders>
              <w:top w:val="nil"/>
              <w:left w:val="nil"/>
              <w:bottom w:val="nil"/>
              <w:right w:val="nil"/>
            </w:tcBorders>
            <w:shd w:val="clear" w:color="auto" w:fill="auto"/>
            <w:vAlign w:val="center"/>
            <w:hideMark/>
          </w:tcPr>
          <w:p w:rsidR="008A008C" w:rsidRPr="008A008C" w:rsidRDefault="008A008C" w:rsidP="008A008C">
            <w:pPr>
              <w:spacing w:after="0" w:line="259" w:lineRule="auto"/>
              <w:ind w:firstLine="720"/>
              <w:jc w:val="center"/>
              <w:rPr>
                <w:rFonts w:cs="Calibri"/>
                <w:color w:val="000000"/>
                <w:sz w:val="24"/>
                <w:szCs w:val="24"/>
                <w:lang w:eastAsia="el-GR"/>
              </w:rPr>
            </w:pPr>
            <w:r w:rsidRPr="008A008C">
              <w:rPr>
                <w:rFonts w:cs="Calibri"/>
                <w:color w:val="000000"/>
                <w:sz w:val="24"/>
                <w:szCs w:val="24"/>
                <w:lang w:eastAsia="el-GR"/>
              </w:rPr>
              <w:t>ΜέΡΑ25: ΠΡΝ</w:t>
            </w:r>
          </w:p>
        </w:tc>
      </w:tr>
    </w:tbl>
    <w:p w:rsidR="008A008C" w:rsidRPr="008A008C" w:rsidRDefault="008A008C" w:rsidP="008A008C">
      <w:pPr>
        <w:autoSpaceDE w:val="0"/>
        <w:autoSpaceDN w:val="0"/>
        <w:adjustRightInd w:val="0"/>
        <w:spacing w:after="0" w:line="600" w:lineRule="auto"/>
        <w:ind w:firstLine="720"/>
        <w:jc w:val="center"/>
        <w:rPr>
          <w:rFonts w:ascii="Arial" w:eastAsia="SimSun" w:hAnsi="Arial" w:cs="Arial"/>
          <w:color w:val="C00000"/>
          <w:sz w:val="24"/>
          <w:szCs w:val="24"/>
          <w:lang w:eastAsia="zh-CN"/>
        </w:rPr>
      </w:pPr>
    </w:p>
    <w:p w:rsidR="008A008C" w:rsidRPr="008A008C" w:rsidRDefault="008A008C" w:rsidP="008A008C">
      <w:pPr>
        <w:autoSpaceDE w:val="0"/>
        <w:autoSpaceDN w:val="0"/>
        <w:adjustRightInd w:val="0"/>
        <w:spacing w:after="0" w:line="600" w:lineRule="auto"/>
        <w:ind w:firstLine="720"/>
        <w:jc w:val="center"/>
        <w:rPr>
          <w:rFonts w:ascii="Arial" w:eastAsia="SimSun" w:hAnsi="Arial" w:cs="Arial"/>
          <w:color w:val="C00000"/>
          <w:sz w:val="24"/>
          <w:szCs w:val="24"/>
          <w:lang w:eastAsia="zh-CN"/>
        </w:rPr>
      </w:pPr>
      <w:r w:rsidRPr="008A008C">
        <w:rPr>
          <w:rFonts w:ascii="Arial" w:eastAsia="SimSun" w:hAnsi="Arial" w:cs="Arial"/>
          <w:color w:val="FF0000"/>
          <w:sz w:val="24"/>
          <w:szCs w:val="24"/>
          <w:lang w:eastAsia="zh-CN"/>
        </w:rPr>
        <w:lastRenderedPageBreak/>
        <w:t>ΑΛΛΑΓΗ ΣΕΛΙΔΑΣ</w:t>
      </w:r>
    </w:p>
    <w:p w:rsidR="008A008C" w:rsidRPr="008A008C" w:rsidRDefault="008A008C" w:rsidP="008A008C">
      <w:pPr>
        <w:autoSpaceDE w:val="0"/>
        <w:autoSpaceDN w:val="0"/>
        <w:adjustRightInd w:val="0"/>
        <w:spacing w:after="0" w:line="600" w:lineRule="auto"/>
        <w:ind w:firstLine="720"/>
        <w:jc w:val="both"/>
        <w:rPr>
          <w:rFonts w:ascii="Arial" w:eastAsia="SimSun" w:hAnsi="Arial" w:cs="Arial"/>
          <w:sz w:val="24"/>
          <w:szCs w:val="24"/>
          <w:lang w:eastAsia="zh-CN"/>
        </w:rPr>
      </w:pPr>
      <w:r w:rsidRPr="008A008C">
        <w:rPr>
          <w:rFonts w:ascii="Arial" w:eastAsia="SimSun" w:hAnsi="Arial" w:cs="Arial"/>
          <w:b/>
          <w:sz w:val="24"/>
          <w:szCs w:val="24"/>
          <w:lang w:eastAsia="zh-CN"/>
        </w:rPr>
        <w:t xml:space="preserve">ΠΡΟΕΔΡΕΥΩΝ (Δημήτριος Βίτσας): </w:t>
      </w:r>
      <w:r w:rsidRPr="008A008C">
        <w:rPr>
          <w:rFonts w:ascii="Arial" w:eastAsia="SimSun" w:hAnsi="Arial" w:cs="Arial"/>
          <w:sz w:val="24"/>
          <w:szCs w:val="24"/>
          <w:lang w:eastAsia="zh-CN"/>
        </w:rPr>
        <w:t>Συνεπώς,</w:t>
      </w:r>
      <w:r w:rsidRPr="008A008C">
        <w:rPr>
          <w:rFonts w:ascii="Arial" w:eastAsia="SimSun" w:hAnsi="Arial" w:cs="Arial"/>
          <w:b/>
          <w:sz w:val="24"/>
          <w:szCs w:val="24"/>
          <w:lang w:eastAsia="zh-CN"/>
        </w:rPr>
        <w:t xml:space="preserve"> </w:t>
      </w:r>
      <w:r w:rsidRPr="008A008C">
        <w:rPr>
          <w:rFonts w:ascii="Arial" w:eastAsia="Calibri" w:hAnsi="Arial" w:cs="Arial"/>
          <w:sz w:val="24"/>
          <w:szCs w:val="24"/>
          <w:lang w:eastAsia="el-GR"/>
        </w:rPr>
        <w:t xml:space="preserve">μετά την ολοκλήρωση της ψηφοφορίας με το ηλεκτρονικό σύστημα, </w:t>
      </w:r>
      <w:r w:rsidRPr="008A008C">
        <w:rPr>
          <w:rFonts w:ascii="Arial" w:hAnsi="Arial"/>
          <w:sz w:val="24"/>
          <w:szCs w:val="24"/>
          <w:lang w:eastAsia="el-GR"/>
        </w:rPr>
        <w:t xml:space="preserve">το σχέδιο νόμου του </w:t>
      </w:r>
      <w:r w:rsidRPr="008A008C">
        <w:rPr>
          <w:rFonts w:ascii="Arial" w:eastAsia="SimSun" w:hAnsi="Arial" w:cs="Arial"/>
          <w:sz w:val="24"/>
          <w:szCs w:val="24"/>
          <w:lang w:eastAsia="zh-CN"/>
        </w:rPr>
        <w:t xml:space="preserve">Υπουργείου Δικαιοσύνης: «Ενιαίο κείμενο Δικονομίας για το Ελεγκτικό Συνέδριο, ολοκληρωμένο νομοθετικό πλαίσιο για τον </w:t>
      </w:r>
      <w:proofErr w:type="spellStart"/>
      <w:r w:rsidRPr="008A008C">
        <w:rPr>
          <w:rFonts w:ascii="Arial" w:eastAsia="SimSun" w:hAnsi="Arial" w:cs="Arial"/>
          <w:sz w:val="24"/>
          <w:szCs w:val="24"/>
          <w:lang w:eastAsia="zh-CN"/>
        </w:rPr>
        <w:t>προσυμβατικό</w:t>
      </w:r>
      <w:proofErr w:type="spellEnd"/>
      <w:r w:rsidRPr="008A008C">
        <w:rPr>
          <w:rFonts w:ascii="Arial" w:eastAsia="SimSun" w:hAnsi="Arial" w:cs="Arial"/>
          <w:sz w:val="24"/>
          <w:szCs w:val="24"/>
          <w:lang w:eastAsia="zh-CN"/>
        </w:rPr>
        <w:t xml:space="preserve"> έλεγχο, τροποποιήσεις στον Κώδικα Νόμων για το Ελεγκτικό Συνέδριο, διατάξεις για την αποτελεσματική απονομή της δικαιοσύνης και άλλες διατάξεις» </w:t>
      </w:r>
      <w:r w:rsidRPr="008A008C">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8A008C" w:rsidRPr="008A008C" w:rsidRDefault="008A008C" w:rsidP="008A008C">
      <w:pPr>
        <w:autoSpaceDE w:val="0"/>
        <w:autoSpaceDN w:val="0"/>
        <w:adjustRightInd w:val="0"/>
        <w:spacing w:after="0" w:line="600" w:lineRule="auto"/>
        <w:ind w:firstLine="720"/>
        <w:jc w:val="center"/>
        <w:rPr>
          <w:rFonts w:ascii="Arial" w:eastAsia="SimSun" w:hAnsi="Arial" w:cs="Arial"/>
          <w:b/>
          <w:color w:val="FF0000"/>
          <w:sz w:val="24"/>
          <w:szCs w:val="24"/>
          <w:lang w:eastAsia="zh-CN"/>
        </w:rPr>
      </w:pPr>
      <w:r w:rsidRPr="008A008C">
        <w:rPr>
          <w:rFonts w:ascii="Arial" w:hAnsi="Arial"/>
          <w:color w:val="FF0000"/>
          <w:sz w:val="24"/>
          <w:szCs w:val="24"/>
          <w:lang w:eastAsia="el-GR"/>
        </w:rPr>
        <w:t>(Να καταχωριστεί το κείμενο του νομοσχεδίου σελ. 350α)</w:t>
      </w:r>
    </w:p>
    <w:p w:rsidR="008A008C" w:rsidRPr="008A008C" w:rsidRDefault="008A008C" w:rsidP="008A008C">
      <w:pPr>
        <w:spacing w:after="0" w:line="600" w:lineRule="auto"/>
        <w:ind w:firstLine="720"/>
        <w:jc w:val="both"/>
        <w:rPr>
          <w:rFonts w:ascii="Arial" w:hAnsi="Arial" w:cstheme="minorHAnsi"/>
          <w:sz w:val="24"/>
          <w:szCs w:val="24"/>
          <w:lang w:eastAsia="el-GR"/>
        </w:rPr>
      </w:pPr>
      <w:r w:rsidRPr="008A008C">
        <w:rPr>
          <w:rFonts w:ascii="Arial" w:eastAsia="SimSun" w:hAnsi="Arial" w:cs="Arial"/>
          <w:b/>
          <w:sz w:val="24"/>
          <w:szCs w:val="24"/>
          <w:lang w:eastAsia="zh-CN"/>
        </w:rPr>
        <w:t xml:space="preserve">ΠΡΟΕΔΡΕΥΩΝ (Δημήτριος Βίτσας): </w:t>
      </w:r>
      <w:r w:rsidRPr="008A008C">
        <w:rPr>
          <w:rFonts w:ascii="Arial" w:hAnsi="Arial" w:cs="Arial"/>
          <w:sz w:val="24"/>
          <w:szCs w:val="24"/>
          <w:lang w:eastAsia="el-GR"/>
        </w:rPr>
        <w:t>Κυρίες και κύριοι συνάδελφοι,</w:t>
      </w:r>
      <w:r w:rsidRPr="008A008C">
        <w:rPr>
          <w:rFonts w:ascii="Arial" w:hAnsi="Arial" w:cstheme="minorHAnsi"/>
          <w:sz w:val="24"/>
          <w:szCs w:val="24"/>
          <w:lang w:eastAsia="el-GR"/>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8A008C" w:rsidRPr="008A008C" w:rsidRDefault="008A008C" w:rsidP="008A008C">
      <w:pPr>
        <w:spacing w:after="0" w:line="600" w:lineRule="auto"/>
        <w:ind w:firstLine="720"/>
        <w:jc w:val="both"/>
        <w:rPr>
          <w:rFonts w:ascii="Arial" w:hAnsi="Arial" w:cstheme="minorHAnsi"/>
          <w:sz w:val="24"/>
          <w:szCs w:val="24"/>
          <w:lang w:eastAsia="el-GR"/>
        </w:rPr>
      </w:pPr>
      <w:r w:rsidRPr="008A008C">
        <w:rPr>
          <w:rFonts w:ascii="Arial" w:hAnsi="Arial" w:cstheme="minorHAnsi"/>
          <w:b/>
          <w:sz w:val="24"/>
          <w:szCs w:val="24"/>
          <w:lang w:eastAsia="el-GR"/>
        </w:rPr>
        <w:t>ΟΛΟΙ ΟΙ ΒΟΥΛΕΥΤΕΣ:</w:t>
      </w:r>
      <w:r w:rsidRPr="008A008C">
        <w:rPr>
          <w:rFonts w:ascii="Arial" w:hAnsi="Arial" w:cstheme="minorHAnsi"/>
          <w:sz w:val="24"/>
          <w:szCs w:val="24"/>
          <w:lang w:eastAsia="el-GR"/>
        </w:rPr>
        <w:t xml:space="preserve"> Μάλιστα, μάλιστα.</w:t>
      </w:r>
    </w:p>
    <w:p w:rsidR="008A008C" w:rsidRPr="008A008C" w:rsidRDefault="008A008C" w:rsidP="008A008C">
      <w:pPr>
        <w:spacing w:after="0" w:line="600" w:lineRule="auto"/>
        <w:ind w:firstLine="720"/>
        <w:jc w:val="both"/>
        <w:rPr>
          <w:rFonts w:ascii="Arial" w:hAnsi="Arial" w:cstheme="minorHAnsi"/>
          <w:sz w:val="24"/>
          <w:szCs w:val="24"/>
          <w:lang w:eastAsia="el-GR"/>
        </w:rPr>
      </w:pPr>
      <w:r w:rsidRPr="008A008C">
        <w:rPr>
          <w:rFonts w:ascii="Arial" w:eastAsia="SimSun" w:hAnsi="Arial" w:cs="Arial"/>
          <w:b/>
          <w:sz w:val="24"/>
          <w:szCs w:val="24"/>
          <w:lang w:eastAsia="zh-CN"/>
        </w:rPr>
        <w:t xml:space="preserve">ΠΡΟΕΔΡΕΥΩΝ (Δημήτριος Βίτσας): </w:t>
      </w:r>
      <w:r w:rsidRPr="008A008C">
        <w:rPr>
          <w:rFonts w:ascii="Arial" w:eastAsia="SimSun" w:hAnsi="Arial" w:cs="Arial"/>
          <w:sz w:val="24"/>
          <w:szCs w:val="24"/>
          <w:lang w:eastAsia="zh-CN"/>
        </w:rPr>
        <w:t>Συνεπώς</w:t>
      </w:r>
      <w:r w:rsidRPr="008A008C">
        <w:rPr>
          <w:rFonts w:ascii="Arial" w:eastAsia="SimSun" w:hAnsi="Arial" w:cs="Arial"/>
          <w:b/>
          <w:sz w:val="24"/>
          <w:szCs w:val="24"/>
          <w:lang w:eastAsia="zh-CN"/>
        </w:rPr>
        <w:t xml:space="preserve"> </w:t>
      </w:r>
      <w:r w:rsidRPr="008A008C">
        <w:rPr>
          <w:rFonts w:ascii="Arial" w:hAnsi="Arial" w:cstheme="minorHAnsi"/>
          <w:sz w:val="24"/>
          <w:szCs w:val="24"/>
          <w:lang w:eastAsia="el-GR"/>
        </w:rPr>
        <w:t>το Σώμα παρέσχε τη ζητηθείσα εξουσιοδότηση.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sz w:val="24"/>
          <w:szCs w:val="24"/>
          <w:lang w:eastAsia="el-GR"/>
        </w:rPr>
        <w:t>Κυρίες και κύριοι συνάδελφοι, δέχεστε στο σημείο αυτό να λύσουμε τη συνεδρίαση;</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hAnsi="Arial"/>
          <w:b/>
          <w:bCs/>
          <w:sz w:val="24"/>
          <w:szCs w:val="24"/>
          <w:lang w:eastAsia="el-GR"/>
        </w:rPr>
        <w:t xml:space="preserve">ΟΛΟΙ ΟΙ ΒΟΥΛΕΥΤΕΣ: </w:t>
      </w:r>
      <w:r w:rsidRPr="008A008C">
        <w:rPr>
          <w:rFonts w:ascii="Arial" w:hAnsi="Arial"/>
          <w:sz w:val="24"/>
          <w:szCs w:val="24"/>
          <w:lang w:eastAsia="el-GR"/>
        </w:rPr>
        <w:t>Μάλιστα, μάλιστα.</w:t>
      </w:r>
    </w:p>
    <w:p w:rsidR="008A008C" w:rsidRPr="008A008C" w:rsidRDefault="008A008C" w:rsidP="008A008C">
      <w:pPr>
        <w:spacing w:after="0" w:line="600" w:lineRule="auto"/>
        <w:ind w:firstLine="720"/>
        <w:jc w:val="both"/>
        <w:rPr>
          <w:rFonts w:ascii="Arial" w:hAnsi="Arial"/>
          <w:sz w:val="24"/>
          <w:szCs w:val="24"/>
          <w:lang w:eastAsia="el-GR"/>
        </w:rPr>
      </w:pPr>
      <w:r w:rsidRPr="008A008C">
        <w:rPr>
          <w:rFonts w:ascii="Arial" w:eastAsia="SimSun" w:hAnsi="Arial" w:cs="Arial"/>
          <w:b/>
          <w:sz w:val="24"/>
          <w:szCs w:val="24"/>
          <w:lang w:eastAsia="zh-CN"/>
        </w:rPr>
        <w:lastRenderedPageBreak/>
        <w:t xml:space="preserve">ΠΡΟΕΔΡΕΥΩΝ (Δημήτριος Βίτσας): </w:t>
      </w:r>
      <w:r w:rsidRPr="008A008C">
        <w:rPr>
          <w:rFonts w:ascii="Arial" w:hAnsi="Arial"/>
          <w:sz w:val="24"/>
          <w:szCs w:val="24"/>
          <w:lang w:eastAsia="el-GR"/>
        </w:rPr>
        <w:t xml:space="preserve">Με τη συναίνεση του Σώματος και ώρα 17.00΄ </w:t>
      </w:r>
      <w:proofErr w:type="spellStart"/>
      <w:r w:rsidRPr="008A008C">
        <w:rPr>
          <w:rFonts w:ascii="Arial" w:hAnsi="Arial"/>
          <w:sz w:val="24"/>
          <w:szCs w:val="24"/>
          <w:lang w:eastAsia="el-GR"/>
        </w:rPr>
        <w:t>λύεται</w:t>
      </w:r>
      <w:proofErr w:type="spellEnd"/>
      <w:r w:rsidRPr="008A008C">
        <w:rPr>
          <w:rFonts w:ascii="Arial" w:hAnsi="Arial"/>
          <w:sz w:val="24"/>
          <w:szCs w:val="24"/>
          <w:lang w:eastAsia="el-GR"/>
        </w:rPr>
        <w:t xml:space="preserve"> η συνεδρίαση για σήμερα</w:t>
      </w:r>
      <w:r w:rsidR="00EE2A0C">
        <w:rPr>
          <w:rFonts w:ascii="Arial" w:hAnsi="Arial"/>
          <w:sz w:val="24"/>
          <w:szCs w:val="24"/>
          <w:lang w:eastAsia="el-GR"/>
        </w:rPr>
        <w:t>,</w:t>
      </w:r>
      <w:bookmarkStart w:id="0" w:name="_GoBack"/>
      <w:bookmarkEnd w:id="0"/>
      <w:r w:rsidRPr="008A008C">
        <w:rPr>
          <w:rFonts w:ascii="Arial" w:hAnsi="Arial"/>
          <w:sz w:val="24"/>
          <w:szCs w:val="24"/>
          <w:lang w:eastAsia="el-GR"/>
        </w:rPr>
        <w:t xml:space="preserve"> Δευτέρα 29 Ιουνίου 2020 και ώρα 18.00΄, με αντικείμενο εργασιών του Σώματος: κοινοβουλευτικό έλεγχο, συζήτηση επικαίρων ερωτήσεων. </w:t>
      </w:r>
    </w:p>
    <w:p w:rsidR="008A008C" w:rsidRPr="008A008C" w:rsidRDefault="008A008C" w:rsidP="008A008C">
      <w:pPr>
        <w:spacing w:after="0" w:line="600" w:lineRule="auto"/>
        <w:jc w:val="both"/>
        <w:rPr>
          <w:rFonts w:ascii="Arial" w:hAnsi="Arial"/>
          <w:sz w:val="24"/>
          <w:szCs w:val="24"/>
          <w:lang w:eastAsia="el-GR"/>
        </w:rPr>
      </w:pPr>
      <w:r w:rsidRPr="008A008C">
        <w:rPr>
          <w:rFonts w:ascii="Arial" w:hAnsi="Arial"/>
          <w:b/>
          <w:bCs/>
          <w:sz w:val="24"/>
          <w:szCs w:val="24"/>
          <w:lang w:eastAsia="el-GR"/>
        </w:rPr>
        <w:t xml:space="preserve">Ο ΠΡΟΕΔΡΟΣ                                                     </w:t>
      </w:r>
      <w:r>
        <w:rPr>
          <w:rFonts w:ascii="Arial" w:hAnsi="Arial"/>
          <w:b/>
          <w:bCs/>
          <w:sz w:val="24"/>
          <w:szCs w:val="24"/>
          <w:lang w:eastAsia="el-GR"/>
        </w:rPr>
        <w:t xml:space="preserve">       </w:t>
      </w:r>
      <w:r w:rsidRPr="008A008C">
        <w:rPr>
          <w:rFonts w:ascii="Arial" w:hAnsi="Arial"/>
          <w:b/>
          <w:bCs/>
          <w:sz w:val="24"/>
          <w:szCs w:val="24"/>
          <w:lang w:eastAsia="el-GR"/>
        </w:rPr>
        <w:t xml:space="preserve">       ΟΙ ΓΡΑΜΜΑΤΕΙΣ</w:t>
      </w:r>
    </w:p>
    <w:p w:rsidR="008A008C" w:rsidRPr="008A008C" w:rsidRDefault="008A008C" w:rsidP="008A008C">
      <w:pPr>
        <w:spacing w:after="0" w:line="600" w:lineRule="auto"/>
        <w:jc w:val="both"/>
        <w:rPr>
          <w:rFonts w:ascii="Arial" w:hAnsi="Arial"/>
          <w:sz w:val="24"/>
          <w:szCs w:val="24"/>
          <w:lang w:eastAsia="el-GR"/>
        </w:rPr>
      </w:pPr>
    </w:p>
    <w:sectPr w:rsidR="008A008C" w:rsidRPr="008A008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E1"/>
    <w:rsid w:val="00085067"/>
    <w:rsid w:val="003137E1"/>
    <w:rsid w:val="00746BA4"/>
    <w:rsid w:val="008A008C"/>
    <w:rsid w:val="00A760CB"/>
    <w:rsid w:val="00AA70A1"/>
    <w:rsid w:val="00E179B9"/>
    <w:rsid w:val="00E75AC3"/>
    <w:rsid w:val="00EE2A0C"/>
    <w:rsid w:val="00F71C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55FC"/>
  <w15:chartTrackingRefBased/>
  <w15:docId w15:val="{8868F312-FCE3-4506-B118-EBE84DCD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E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A008C"/>
  </w:style>
  <w:style w:type="paragraph" w:styleId="a3">
    <w:name w:val="Balloon Text"/>
    <w:basedOn w:val="a"/>
    <w:link w:val="Char"/>
    <w:uiPriority w:val="99"/>
    <w:semiHidden/>
    <w:unhideWhenUsed/>
    <w:rsid w:val="008A008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A008C"/>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338</Pages>
  <Words>61205</Words>
  <Characters>330512</Characters>
  <Application>Microsoft Office Word</Application>
  <DocSecurity>0</DocSecurity>
  <Lines>2754</Lines>
  <Paragraphs>781</Paragraphs>
  <ScaleCrop>false</ScaleCrop>
  <Company>Hellenic Parliament BTE</Company>
  <LinksUpToDate>false</LinksUpToDate>
  <CharactersWithSpaces>390936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9</cp:revision>
  <dcterms:created xsi:type="dcterms:W3CDTF">2020-07-02T05:48:00Z</dcterms:created>
  <dcterms:modified xsi:type="dcterms:W3CDTF">2020-07-02T07:52:00Z</dcterms:modified>
</cp:coreProperties>
</file>