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CAA" w:rsidRPr="00785CAA" w:rsidRDefault="00785CAA" w:rsidP="00785CAA">
      <w:pPr>
        <w:spacing w:after="0" w:line="360" w:lineRule="auto"/>
        <w:rPr>
          <w:rFonts w:ascii="Arial" w:eastAsia="Times New Roman" w:hAnsi="Arial" w:cs="Arial"/>
          <w:sz w:val="24"/>
          <w:szCs w:val="24"/>
        </w:rPr>
      </w:pPr>
      <w:r w:rsidRPr="00785CAA">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85CAA" w:rsidRPr="00785CAA" w:rsidRDefault="00785CAA" w:rsidP="00785CAA">
      <w:pPr>
        <w:spacing w:after="0" w:line="360" w:lineRule="auto"/>
        <w:rPr>
          <w:rFonts w:ascii="Arial" w:eastAsia="Times New Roman" w:hAnsi="Arial" w:cs="Arial"/>
          <w:sz w:val="24"/>
          <w:szCs w:val="24"/>
        </w:rPr>
      </w:pPr>
    </w:p>
    <w:p w:rsidR="00785CAA" w:rsidRPr="00785CAA" w:rsidRDefault="00785CAA" w:rsidP="00785CAA">
      <w:pPr>
        <w:spacing w:after="0" w:line="360" w:lineRule="auto"/>
        <w:rPr>
          <w:rFonts w:ascii="Arial" w:eastAsia="Times New Roman" w:hAnsi="Arial" w:cs="Arial"/>
          <w:sz w:val="24"/>
          <w:szCs w:val="24"/>
        </w:rPr>
      </w:pPr>
      <w:r w:rsidRPr="00785CAA">
        <w:rPr>
          <w:rFonts w:ascii="Arial" w:eastAsia="Times New Roman" w:hAnsi="Arial" w:cs="Arial"/>
          <w:sz w:val="24"/>
          <w:szCs w:val="24"/>
        </w:rPr>
        <w:t>ΠΙΝΑΚΑΣ ΠΕΡΙΕΧΟΜΕΝΩΝ</w:t>
      </w:r>
    </w:p>
    <w:p w:rsidR="00785CAA" w:rsidRPr="00785CAA" w:rsidRDefault="00785CAA" w:rsidP="00785CAA">
      <w:pPr>
        <w:spacing w:after="0" w:line="360" w:lineRule="auto"/>
        <w:rPr>
          <w:rFonts w:ascii="Arial" w:eastAsia="Times New Roman" w:hAnsi="Arial" w:cs="Arial"/>
          <w:sz w:val="24"/>
          <w:szCs w:val="24"/>
        </w:rPr>
      </w:pPr>
      <w:r w:rsidRPr="00785CAA">
        <w:rPr>
          <w:rFonts w:ascii="Arial" w:eastAsia="Times New Roman" w:hAnsi="Arial" w:cs="Arial"/>
          <w:sz w:val="24"/>
          <w:szCs w:val="24"/>
        </w:rPr>
        <w:t xml:space="preserve">ΙΗ΄ ΠΕΡΙΟΔΟΣ </w:t>
      </w:r>
    </w:p>
    <w:p w:rsidR="00785CAA" w:rsidRPr="00785CAA" w:rsidRDefault="00785CAA" w:rsidP="00785CAA">
      <w:pPr>
        <w:spacing w:after="0" w:line="360" w:lineRule="auto"/>
        <w:rPr>
          <w:rFonts w:ascii="Arial" w:eastAsia="Times New Roman" w:hAnsi="Arial" w:cs="Arial"/>
          <w:sz w:val="24"/>
          <w:szCs w:val="24"/>
        </w:rPr>
      </w:pPr>
      <w:r w:rsidRPr="00785CAA">
        <w:rPr>
          <w:rFonts w:ascii="Arial" w:eastAsia="Times New Roman" w:hAnsi="Arial" w:cs="Arial"/>
          <w:sz w:val="24"/>
          <w:szCs w:val="24"/>
        </w:rPr>
        <w:t>ΠΡΟΕΔΡΕΥΟΜΕΝΗΣ ΚΟΙΝΟΒΟΥΛΕΥΤΙΚΗΣ ΔΗΜΟΚΡΑΤΙΑΣ</w:t>
      </w:r>
    </w:p>
    <w:p w:rsidR="00785CAA" w:rsidRPr="00785CAA" w:rsidRDefault="00785CAA" w:rsidP="00785CAA">
      <w:pPr>
        <w:spacing w:after="0" w:line="360" w:lineRule="auto"/>
        <w:rPr>
          <w:rFonts w:ascii="Arial" w:eastAsia="Times New Roman" w:hAnsi="Arial" w:cs="Arial"/>
          <w:sz w:val="24"/>
          <w:szCs w:val="24"/>
        </w:rPr>
      </w:pPr>
      <w:r w:rsidRPr="00785CAA">
        <w:rPr>
          <w:rFonts w:ascii="Arial" w:eastAsia="Times New Roman" w:hAnsi="Arial" w:cs="Arial"/>
          <w:sz w:val="24"/>
          <w:szCs w:val="24"/>
        </w:rPr>
        <w:t>ΣΥΝΟΔΟΣ Α΄</w:t>
      </w:r>
    </w:p>
    <w:p w:rsidR="00785CAA" w:rsidRPr="00785CAA" w:rsidRDefault="00785CAA" w:rsidP="00785CAA">
      <w:pPr>
        <w:spacing w:after="0" w:line="360" w:lineRule="auto"/>
        <w:rPr>
          <w:rFonts w:ascii="Arial" w:eastAsia="Times New Roman" w:hAnsi="Arial" w:cs="Arial"/>
          <w:sz w:val="24"/>
          <w:szCs w:val="24"/>
        </w:rPr>
      </w:pPr>
    </w:p>
    <w:p w:rsidR="00785CAA" w:rsidRPr="00785CAA" w:rsidRDefault="00785CAA" w:rsidP="00785CAA">
      <w:pPr>
        <w:spacing w:after="0" w:line="360" w:lineRule="auto"/>
        <w:rPr>
          <w:rFonts w:ascii="Arial" w:eastAsia="Times New Roman" w:hAnsi="Arial" w:cs="Arial"/>
          <w:sz w:val="24"/>
          <w:szCs w:val="24"/>
        </w:rPr>
      </w:pPr>
      <w:r w:rsidRPr="00785CAA">
        <w:rPr>
          <w:rFonts w:ascii="Arial" w:eastAsia="Times New Roman" w:hAnsi="Arial" w:cs="Arial"/>
          <w:sz w:val="24"/>
          <w:szCs w:val="24"/>
        </w:rPr>
        <w:t>ΣΥΝΕΔΡΙΑΣΗ ΡΞΖ΄</w:t>
      </w:r>
    </w:p>
    <w:p w:rsidR="00785CAA" w:rsidRPr="00785CAA" w:rsidRDefault="00785CAA" w:rsidP="00785CAA">
      <w:pPr>
        <w:spacing w:after="0" w:line="360" w:lineRule="auto"/>
        <w:rPr>
          <w:rFonts w:ascii="Arial" w:eastAsia="Times New Roman" w:hAnsi="Arial" w:cs="Arial"/>
          <w:sz w:val="24"/>
          <w:szCs w:val="24"/>
        </w:rPr>
      </w:pPr>
      <w:r w:rsidRPr="00785CAA">
        <w:rPr>
          <w:rFonts w:ascii="Arial" w:eastAsia="Times New Roman" w:hAnsi="Arial" w:cs="Arial"/>
          <w:sz w:val="24"/>
          <w:szCs w:val="24"/>
        </w:rPr>
        <w:t>Πέμπτη  25 Ιουνίου 2020</w:t>
      </w:r>
    </w:p>
    <w:p w:rsidR="00785CAA" w:rsidRPr="00785CAA" w:rsidRDefault="00785CAA" w:rsidP="00785CAA">
      <w:pPr>
        <w:spacing w:after="0" w:line="360" w:lineRule="auto"/>
        <w:rPr>
          <w:rFonts w:ascii="Arial" w:eastAsia="Times New Roman" w:hAnsi="Arial" w:cs="Arial"/>
          <w:sz w:val="24"/>
          <w:szCs w:val="24"/>
        </w:rPr>
      </w:pPr>
    </w:p>
    <w:p w:rsidR="00785CAA" w:rsidRPr="00785CAA" w:rsidRDefault="00785CAA" w:rsidP="00785CAA">
      <w:pPr>
        <w:spacing w:after="0" w:line="360" w:lineRule="auto"/>
        <w:rPr>
          <w:rFonts w:ascii="Arial" w:eastAsia="Times New Roman" w:hAnsi="Arial" w:cs="Arial"/>
          <w:sz w:val="24"/>
          <w:szCs w:val="24"/>
        </w:rPr>
      </w:pPr>
      <w:r w:rsidRPr="00785CAA">
        <w:rPr>
          <w:rFonts w:ascii="Arial" w:eastAsia="Times New Roman" w:hAnsi="Arial" w:cs="Arial"/>
          <w:sz w:val="24"/>
          <w:szCs w:val="24"/>
        </w:rPr>
        <w:t>ΘΕΜΑΤΑ</w:t>
      </w:r>
    </w:p>
    <w:p w:rsidR="00785CAA" w:rsidRPr="00785CAA" w:rsidRDefault="00785CAA" w:rsidP="00785CAA">
      <w:pPr>
        <w:spacing w:after="0" w:line="360" w:lineRule="auto"/>
        <w:rPr>
          <w:rFonts w:ascii="Arial" w:eastAsia="Times New Roman" w:hAnsi="Arial" w:cs="Arial"/>
          <w:sz w:val="24"/>
          <w:szCs w:val="24"/>
        </w:rPr>
      </w:pPr>
      <w:r w:rsidRPr="00785CAA">
        <w:rPr>
          <w:rFonts w:ascii="Arial" w:eastAsia="Times New Roman" w:hAnsi="Arial" w:cs="Arial"/>
          <w:sz w:val="24"/>
          <w:szCs w:val="24"/>
        </w:rPr>
        <w:t xml:space="preserve"> </w:t>
      </w:r>
      <w:r w:rsidRPr="00785CAA">
        <w:rPr>
          <w:rFonts w:ascii="Arial" w:eastAsia="Times New Roman" w:hAnsi="Arial" w:cs="Arial"/>
          <w:sz w:val="24"/>
          <w:szCs w:val="24"/>
        </w:rPr>
        <w:br/>
        <w:t xml:space="preserve">Α. ΕΙΔΙΚΑ ΘΕΜΑΤΑ </w:t>
      </w:r>
      <w:r w:rsidRPr="00785CAA">
        <w:rPr>
          <w:rFonts w:ascii="Arial" w:eastAsia="Times New Roman" w:hAnsi="Arial" w:cs="Arial"/>
          <w:sz w:val="24"/>
          <w:szCs w:val="24"/>
        </w:rPr>
        <w:br/>
        <w:t xml:space="preserve">1. Επικύρωση Πρακτικών, σελ. </w:t>
      </w:r>
      <w:r w:rsidRPr="00785CAA">
        <w:rPr>
          <w:rFonts w:ascii="Arial" w:eastAsia="Times New Roman" w:hAnsi="Arial" w:cs="Arial"/>
          <w:sz w:val="24"/>
          <w:szCs w:val="24"/>
        </w:rPr>
        <w:br/>
        <w:t xml:space="preserve">2. Επί διαδικαστικού θέματος, σελ. </w:t>
      </w:r>
      <w:r w:rsidRPr="00785CAA">
        <w:rPr>
          <w:rFonts w:ascii="Arial" w:eastAsia="Times New Roman" w:hAnsi="Arial" w:cs="Arial"/>
          <w:sz w:val="24"/>
          <w:szCs w:val="24"/>
        </w:rPr>
        <w:br/>
        <w:t xml:space="preserve"> </w:t>
      </w:r>
      <w:r w:rsidRPr="00785CAA">
        <w:rPr>
          <w:rFonts w:ascii="Arial" w:eastAsia="Times New Roman" w:hAnsi="Arial" w:cs="Arial"/>
          <w:sz w:val="24"/>
          <w:szCs w:val="24"/>
        </w:rPr>
        <w:br/>
        <w:t xml:space="preserve">Β. ΝΟΜΟΘΕΤΙΚΗ ΕΡΓΑΣΙΑ </w:t>
      </w:r>
      <w:r w:rsidRPr="00785CAA">
        <w:rPr>
          <w:rFonts w:ascii="Arial" w:eastAsia="Times New Roman" w:hAnsi="Arial" w:cs="Arial"/>
          <w:sz w:val="24"/>
          <w:szCs w:val="24"/>
        </w:rPr>
        <w:br/>
        <w:t xml:space="preserve">Μόνη συζήτηση και ψήφιση επί της αρχής, των άρθρων, των τροπολογιών και του συνόλου του σχεδίου νόμου του Υπουργείου Δικαιοσύνης: «Ενιαίο Κείμενο Δικονομίας για το Ελεγκτικό Συνέδριο, ολοκληρωμένο νομοθετικό πλαίσιο για τον </w:t>
      </w:r>
      <w:proofErr w:type="spellStart"/>
      <w:r w:rsidRPr="00785CAA">
        <w:rPr>
          <w:rFonts w:ascii="Arial" w:eastAsia="Times New Roman" w:hAnsi="Arial" w:cs="Arial"/>
          <w:sz w:val="24"/>
          <w:szCs w:val="24"/>
        </w:rPr>
        <w:t>προσυμβατικό</w:t>
      </w:r>
      <w:proofErr w:type="spellEnd"/>
      <w:r w:rsidRPr="00785CAA">
        <w:rPr>
          <w:rFonts w:ascii="Arial" w:eastAsia="Times New Roman" w:hAnsi="Arial" w:cs="Arial"/>
          <w:sz w:val="24"/>
          <w:szCs w:val="24"/>
        </w:rPr>
        <w:t xml:space="preserve"> έλεγχο, τροποποιήσεις στον Κώδικα Νόμων για το Ελεγκτικό Συνέδριο και διατάξεις για την αποτελεσματική απονομή της δικαιοσύνης», σελ. </w:t>
      </w:r>
      <w:r w:rsidRPr="00785CAA">
        <w:rPr>
          <w:rFonts w:ascii="Arial" w:eastAsia="Times New Roman" w:hAnsi="Arial" w:cs="Arial"/>
          <w:sz w:val="24"/>
          <w:szCs w:val="24"/>
        </w:rPr>
        <w:br/>
      </w:r>
    </w:p>
    <w:p w:rsidR="00785CAA" w:rsidRPr="00785CAA" w:rsidRDefault="00785CAA" w:rsidP="00785CAA">
      <w:pPr>
        <w:spacing w:after="0" w:line="360" w:lineRule="auto"/>
        <w:rPr>
          <w:rFonts w:ascii="Arial" w:eastAsia="Times New Roman" w:hAnsi="Arial" w:cs="Arial"/>
          <w:sz w:val="24"/>
          <w:szCs w:val="24"/>
        </w:rPr>
      </w:pPr>
      <w:r w:rsidRPr="00785CAA">
        <w:rPr>
          <w:rFonts w:ascii="Arial" w:eastAsia="Times New Roman" w:hAnsi="Arial" w:cs="Arial"/>
          <w:sz w:val="24"/>
          <w:szCs w:val="24"/>
        </w:rPr>
        <w:t>ΠΡΟΕΔΡΕΥΟΝΤΕΣ</w:t>
      </w:r>
    </w:p>
    <w:p w:rsidR="00785CAA" w:rsidRPr="00785CAA" w:rsidRDefault="00785CAA" w:rsidP="00785CAA">
      <w:pPr>
        <w:spacing w:after="0" w:line="360" w:lineRule="auto"/>
        <w:rPr>
          <w:rFonts w:ascii="Arial" w:eastAsia="Times New Roman" w:hAnsi="Arial" w:cs="Arial"/>
          <w:sz w:val="24"/>
          <w:szCs w:val="24"/>
        </w:rPr>
      </w:pPr>
      <w:r w:rsidRPr="00785CAA">
        <w:rPr>
          <w:rFonts w:ascii="Arial" w:eastAsia="Times New Roman" w:hAnsi="Arial" w:cs="Arial"/>
          <w:sz w:val="24"/>
          <w:szCs w:val="24"/>
        </w:rPr>
        <w:t>ΑΘΑΝΑΣΙΟΥ Χ. , σελ.</w:t>
      </w:r>
      <w:r w:rsidRPr="00785CAA">
        <w:rPr>
          <w:rFonts w:ascii="Arial" w:eastAsia="Times New Roman" w:hAnsi="Arial" w:cs="Arial"/>
          <w:sz w:val="24"/>
          <w:szCs w:val="24"/>
        </w:rPr>
        <w:br/>
        <w:t>ΚΑΚΛΑΜΑΝΗΣ Ν. , σελ.</w:t>
      </w:r>
      <w:r w:rsidRPr="00785CAA">
        <w:rPr>
          <w:rFonts w:ascii="Arial" w:eastAsia="Times New Roman" w:hAnsi="Arial" w:cs="Arial"/>
          <w:sz w:val="24"/>
          <w:szCs w:val="24"/>
        </w:rPr>
        <w:br/>
        <w:t>ΣΑΚΟΡΑΦΑ Σ. , σελ.</w:t>
      </w:r>
      <w:r w:rsidRPr="00785CAA">
        <w:rPr>
          <w:rFonts w:ascii="Arial" w:eastAsia="Times New Roman" w:hAnsi="Arial" w:cs="Arial"/>
          <w:sz w:val="24"/>
          <w:szCs w:val="24"/>
        </w:rPr>
        <w:br/>
      </w:r>
    </w:p>
    <w:p w:rsidR="00785CAA" w:rsidRPr="00785CAA" w:rsidRDefault="00785CAA" w:rsidP="00785CAA">
      <w:pPr>
        <w:spacing w:after="0" w:line="360" w:lineRule="auto"/>
        <w:rPr>
          <w:rFonts w:ascii="Arial" w:eastAsia="Times New Roman" w:hAnsi="Arial" w:cs="Arial"/>
          <w:sz w:val="24"/>
          <w:szCs w:val="24"/>
        </w:rPr>
      </w:pPr>
    </w:p>
    <w:p w:rsidR="00785CAA" w:rsidRPr="00785CAA" w:rsidRDefault="00785CAA" w:rsidP="00785CAA">
      <w:pPr>
        <w:spacing w:after="0" w:line="360" w:lineRule="auto"/>
        <w:rPr>
          <w:rFonts w:ascii="Arial" w:eastAsia="Times New Roman" w:hAnsi="Arial" w:cs="Arial"/>
          <w:sz w:val="24"/>
          <w:szCs w:val="24"/>
        </w:rPr>
      </w:pPr>
      <w:r w:rsidRPr="00785CAA">
        <w:rPr>
          <w:rFonts w:ascii="Arial" w:eastAsia="Times New Roman" w:hAnsi="Arial" w:cs="Arial"/>
          <w:sz w:val="24"/>
          <w:szCs w:val="24"/>
        </w:rPr>
        <w:t>ΟΜΙΛΗΤΕΣ</w:t>
      </w:r>
    </w:p>
    <w:p w:rsidR="00785CAA" w:rsidRPr="00785CAA" w:rsidRDefault="00785CAA" w:rsidP="00785CAA">
      <w:pPr>
        <w:spacing w:after="0" w:line="360" w:lineRule="auto"/>
        <w:rPr>
          <w:rFonts w:ascii="Arial" w:eastAsia="Times New Roman" w:hAnsi="Arial" w:cs="Arial"/>
          <w:sz w:val="24"/>
          <w:szCs w:val="24"/>
        </w:rPr>
      </w:pPr>
      <w:r w:rsidRPr="00785CAA">
        <w:rPr>
          <w:rFonts w:ascii="Arial" w:eastAsia="Times New Roman" w:hAnsi="Arial" w:cs="Arial"/>
          <w:sz w:val="24"/>
          <w:szCs w:val="24"/>
        </w:rPr>
        <w:br/>
        <w:t>Α. Επί διαδικαστικού θέματος:</w:t>
      </w:r>
      <w:r w:rsidRPr="00785CAA">
        <w:rPr>
          <w:rFonts w:ascii="Arial" w:eastAsia="Times New Roman" w:hAnsi="Arial" w:cs="Arial"/>
          <w:sz w:val="24"/>
          <w:szCs w:val="24"/>
        </w:rPr>
        <w:br/>
      </w:r>
      <w:r w:rsidRPr="00785CAA">
        <w:rPr>
          <w:rFonts w:ascii="Arial" w:eastAsia="Times New Roman" w:hAnsi="Arial" w:cs="Arial"/>
          <w:sz w:val="24"/>
          <w:szCs w:val="24"/>
        </w:rPr>
        <w:lastRenderedPageBreak/>
        <w:t>ΑΘΑΝΑΣΙΟΥ Χ. , σελ.</w:t>
      </w:r>
      <w:r w:rsidRPr="00785CAA">
        <w:rPr>
          <w:rFonts w:ascii="Arial" w:eastAsia="Times New Roman" w:hAnsi="Arial" w:cs="Arial"/>
          <w:sz w:val="24"/>
          <w:szCs w:val="24"/>
        </w:rPr>
        <w:br/>
        <w:t>ΚΑΚΛΑΜΑΝΗΣ Ν. , σελ.</w:t>
      </w:r>
      <w:r w:rsidRPr="00785CAA">
        <w:rPr>
          <w:rFonts w:ascii="Arial" w:eastAsia="Times New Roman" w:hAnsi="Arial" w:cs="Arial"/>
          <w:sz w:val="24"/>
          <w:szCs w:val="24"/>
        </w:rPr>
        <w:br/>
        <w:t>ΠΑΦΙΛΗΣ Α. , σελ.</w:t>
      </w:r>
      <w:r w:rsidRPr="00785CAA">
        <w:rPr>
          <w:rFonts w:ascii="Arial" w:eastAsia="Times New Roman" w:hAnsi="Arial" w:cs="Arial"/>
          <w:sz w:val="24"/>
          <w:szCs w:val="24"/>
        </w:rPr>
        <w:br/>
        <w:t>ΣΑΚΟΡΑΦΑ Σ. , σελ.</w:t>
      </w:r>
      <w:r w:rsidRPr="00785CAA">
        <w:rPr>
          <w:rFonts w:ascii="Arial" w:eastAsia="Times New Roman" w:hAnsi="Arial" w:cs="Arial"/>
          <w:sz w:val="24"/>
          <w:szCs w:val="24"/>
        </w:rPr>
        <w:br/>
        <w:t>ΤΖΑΝΑΚΟΠΟΥΛΟΣ Δ. , σελ.</w:t>
      </w:r>
      <w:r w:rsidRPr="00785CAA">
        <w:rPr>
          <w:rFonts w:ascii="Arial" w:eastAsia="Times New Roman" w:hAnsi="Arial" w:cs="Arial"/>
          <w:sz w:val="24"/>
          <w:szCs w:val="24"/>
        </w:rPr>
        <w:br/>
      </w:r>
      <w:r w:rsidRPr="00785CAA">
        <w:rPr>
          <w:rFonts w:ascii="Arial" w:eastAsia="Times New Roman" w:hAnsi="Arial" w:cs="Arial"/>
          <w:sz w:val="24"/>
          <w:szCs w:val="24"/>
        </w:rPr>
        <w:br/>
        <w:t>Β. Επί του σχεδίου νόμου του Υπουργείου Δικαιοσύνης:</w:t>
      </w:r>
      <w:r w:rsidRPr="00785CAA">
        <w:rPr>
          <w:rFonts w:ascii="Arial" w:eastAsia="Times New Roman" w:hAnsi="Arial" w:cs="Arial"/>
          <w:sz w:val="24"/>
          <w:szCs w:val="24"/>
        </w:rPr>
        <w:br/>
        <w:t>ΒΕΛΟΠΟΥΛΟΣ Κ. , σελ.</w:t>
      </w:r>
      <w:r w:rsidRPr="00785CAA">
        <w:rPr>
          <w:rFonts w:ascii="Arial" w:eastAsia="Times New Roman" w:hAnsi="Arial" w:cs="Arial"/>
          <w:sz w:val="24"/>
          <w:szCs w:val="24"/>
        </w:rPr>
        <w:br/>
        <w:t>ΒΙΛΙΑΡΔΟΣ Β. , σελ.</w:t>
      </w:r>
      <w:r w:rsidRPr="00785CAA">
        <w:rPr>
          <w:rFonts w:ascii="Arial" w:eastAsia="Times New Roman" w:hAnsi="Arial" w:cs="Arial"/>
          <w:sz w:val="24"/>
          <w:szCs w:val="24"/>
        </w:rPr>
        <w:br/>
        <w:t>ΓΙΑΝΝΑΚΟΠΟΥΛΟΥ Κ. , σελ.</w:t>
      </w:r>
      <w:r w:rsidRPr="00785CAA">
        <w:rPr>
          <w:rFonts w:ascii="Arial" w:eastAsia="Times New Roman" w:hAnsi="Arial" w:cs="Arial"/>
          <w:sz w:val="24"/>
          <w:szCs w:val="24"/>
        </w:rPr>
        <w:br/>
        <w:t>ΓΚΙΟΚΑΣ Ι. , σελ.</w:t>
      </w:r>
      <w:r w:rsidRPr="00785CAA">
        <w:rPr>
          <w:rFonts w:ascii="Arial" w:eastAsia="Times New Roman" w:hAnsi="Arial" w:cs="Arial"/>
          <w:sz w:val="24"/>
          <w:szCs w:val="24"/>
        </w:rPr>
        <w:br/>
        <w:t>ΔΑΒΑΚΗΣ Α. , σελ.</w:t>
      </w:r>
      <w:r w:rsidRPr="00785CAA">
        <w:rPr>
          <w:rFonts w:ascii="Arial" w:eastAsia="Times New Roman" w:hAnsi="Arial" w:cs="Arial"/>
          <w:sz w:val="24"/>
          <w:szCs w:val="24"/>
        </w:rPr>
        <w:br/>
        <w:t>ΚΑΛΑΜΑΤΙΑΝΟΣ Δ. , σελ.</w:t>
      </w:r>
      <w:r w:rsidRPr="00785CAA">
        <w:rPr>
          <w:rFonts w:ascii="Arial" w:eastAsia="Times New Roman" w:hAnsi="Arial" w:cs="Arial"/>
          <w:sz w:val="24"/>
          <w:szCs w:val="24"/>
        </w:rPr>
        <w:br/>
        <w:t>ΚΑΠΠΑΤΟΣ Π. , σελ.</w:t>
      </w:r>
      <w:r w:rsidRPr="00785CAA">
        <w:rPr>
          <w:rFonts w:ascii="Arial" w:eastAsia="Times New Roman" w:hAnsi="Arial" w:cs="Arial"/>
          <w:sz w:val="24"/>
          <w:szCs w:val="24"/>
        </w:rPr>
        <w:br/>
        <w:t>ΚΑΣΤΑΝΙΔΗΣ Χ. , σελ.</w:t>
      </w:r>
      <w:r w:rsidRPr="00785CAA">
        <w:rPr>
          <w:rFonts w:ascii="Arial" w:eastAsia="Times New Roman" w:hAnsi="Arial" w:cs="Arial"/>
          <w:sz w:val="24"/>
          <w:szCs w:val="24"/>
        </w:rPr>
        <w:br/>
        <w:t>ΚΟΜΝΗΝΑΚΑ Μ. , σελ.</w:t>
      </w:r>
      <w:r w:rsidRPr="00785CAA">
        <w:rPr>
          <w:rFonts w:ascii="Arial" w:eastAsia="Times New Roman" w:hAnsi="Arial" w:cs="Arial"/>
          <w:sz w:val="24"/>
          <w:szCs w:val="24"/>
        </w:rPr>
        <w:br/>
        <w:t>ΚΟΤΡΩΝΙΑΣ Γ. , σελ.</w:t>
      </w:r>
      <w:r w:rsidRPr="00785CAA">
        <w:rPr>
          <w:rFonts w:ascii="Arial" w:eastAsia="Times New Roman" w:hAnsi="Arial" w:cs="Arial"/>
          <w:sz w:val="24"/>
          <w:szCs w:val="24"/>
        </w:rPr>
        <w:br/>
        <w:t>ΚΥΡΑΝΑΚΗΣ Κ. , σελ.</w:t>
      </w:r>
      <w:r w:rsidRPr="00785CAA">
        <w:rPr>
          <w:rFonts w:ascii="Arial" w:eastAsia="Times New Roman" w:hAnsi="Arial" w:cs="Arial"/>
          <w:sz w:val="24"/>
          <w:szCs w:val="24"/>
        </w:rPr>
        <w:br/>
        <w:t>ΚΩΤΣΗΡΑΣ Γ. , σελ.</w:t>
      </w:r>
      <w:r w:rsidRPr="00785CAA">
        <w:rPr>
          <w:rFonts w:ascii="Arial" w:eastAsia="Times New Roman" w:hAnsi="Arial" w:cs="Arial"/>
          <w:sz w:val="24"/>
          <w:szCs w:val="24"/>
        </w:rPr>
        <w:br/>
        <w:t>ΛΙΑΚΟΥΛΗ Ε. , σελ.</w:t>
      </w:r>
      <w:r w:rsidRPr="00785CAA">
        <w:rPr>
          <w:rFonts w:ascii="Arial" w:eastAsia="Times New Roman" w:hAnsi="Arial" w:cs="Arial"/>
          <w:sz w:val="24"/>
          <w:szCs w:val="24"/>
        </w:rPr>
        <w:br/>
        <w:t>ΛΟΒΕΡΔΟΣ Ι. , σελ.</w:t>
      </w:r>
      <w:r w:rsidRPr="00785CAA">
        <w:rPr>
          <w:rFonts w:ascii="Arial" w:eastAsia="Times New Roman" w:hAnsi="Arial" w:cs="Arial"/>
          <w:sz w:val="24"/>
          <w:szCs w:val="24"/>
        </w:rPr>
        <w:br/>
        <w:t>ΜΑΝΗ - ΠΑΠΑΔΗΜΗΤΡΙΟΥ Α. , σελ.</w:t>
      </w:r>
      <w:r w:rsidRPr="00785CAA">
        <w:rPr>
          <w:rFonts w:ascii="Arial" w:eastAsia="Times New Roman" w:hAnsi="Arial" w:cs="Arial"/>
          <w:sz w:val="24"/>
          <w:szCs w:val="24"/>
        </w:rPr>
        <w:br/>
        <w:t>ΜΠΑΚΑΔΗΜΑ Φ. , σελ.</w:t>
      </w:r>
      <w:r w:rsidRPr="00785CAA">
        <w:rPr>
          <w:rFonts w:ascii="Arial" w:eastAsia="Times New Roman" w:hAnsi="Arial" w:cs="Arial"/>
          <w:sz w:val="24"/>
          <w:szCs w:val="24"/>
        </w:rPr>
        <w:br/>
        <w:t>ΜΠΙΑΓΚΗΣ Δ. , σελ.</w:t>
      </w:r>
      <w:r w:rsidRPr="00785CAA">
        <w:rPr>
          <w:rFonts w:ascii="Arial" w:eastAsia="Times New Roman" w:hAnsi="Arial" w:cs="Arial"/>
          <w:sz w:val="24"/>
          <w:szCs w:val="24"/>
        </w:rPr>
        <w:br/>
        <w:t>ΜΠΙΖΙΟΥ Σ. , σελ.</w:t>
      </w:r>
      <w:r w:rsidRPr="00785CAA">
        <w:rPr>
          <w:rFonts w:ascii="Arial" w:eastAsia="Times New Roman" w:hAnsi="Arial" w:cs="Arial"/>
          <w:sz w:val="24"/>
          <w:szCs w:val="24"/>
        </w:rPr>
        <w:br/>
        <w:t>ΜΠΟΥΜΠΑΣ Κ. , σελ.</w:t>
      </w:r>
      <w:r w:rsidRPr="00785CAA">
        <w:rPr>
          <w:rFonts w:ascii="Arial" w:eastAsia="Times New Roman" w:hAnsi="Arial" w:cs="Arial"/>
          <w:sz w:val="24"/>
          <w:szCs w:val="24"/>
        </w:rPr>
        <w:br/>
        <w:t>ΞΑΝΘΟΠΟΥΛΟΣ Θ. , σελ.</w:t>
      </w:r>
      <w:r w:rsidRPr="00785CAA">
        <w:rPr>
          <w:rFonts w:ascii="Arial" w:eastAsia="Times New Roman" w:hAnsi="Arial" w:cs="Arial"/>
          <w:sz w:val="24"/>
          <w:szCs w:val="24"/>
        </w:rPr>
        <w:br/>
        <w:t>ΠΑΠΑΗΛΙΟΥ Γ. , σελ.</w:t>
      </w:r>
      <w:r w:rsidRPr="00785CAA">
        <w:rPr>
          <w:rFonts w:ascii="Arial" w:eastAsia="Times New Roman" w:hAnsi="Arial" w:cs="Arial"/>
          <w:sz w:val="24"/>
          <w:szCs w:val="24"/>
        </w:rPr>
        <w:br/>
        <w:t>ΠΑΦΙΛΗΣ Α. , σελ.</w:t>
      </w:r>
      <w:r w:rsidRPr="00785CAA">
        <w:rPr>
          <w:rFonts w:ascii="Arial" w:eastAsia="Times New Roman" w:hAnsi="Arial" w:cs="Arial"/>
          <w:sz w:val="24"/>
          <w:szCs w:val="24"/>
        </w:rPr>
        <w:br/>
        <w:t>ΡΑΠΤΗ Ζ. , σελ.</w:t>
      </w:r>
      <w:r w:rsidRPr="00785CAA">
        <w:rPr>
          <w:rFonts w:ascii="Arial" w:eastAsia="Times New Roman" w:hAnsi="Arial" w:cs="Arial"/>
          <w:sz w:val="24"/>
          <w:szCs w:val="24"/>
        </w:rPr>
        <w:br/>
        <w:t>ΣΙΜΟΠΟΥΛΟΣ Ε. , σελ.</w:t>
      </w:r>
      <w:r w:rsidRPr="00785CAA">
        <w:rPr>
          <w:rFonts w:ascii="Arial" w:eastAsia="Times New Roman" w:hAnsi="Arial" w:cs="Arial"/>
          <w:sz w:val="24"/>
          <w:szCs w:val="24"/>
        </w:rPr>
        <w:br/>
        <w:t>ΤΖΑΝΑΚΟΠΟΥΛΟΣ Δ. , σελ.</w:t>
      </w:r>
      <w:r w:rsidRPr="00785CAA">
        <w:rPr>
          <w:rFonts w:ascii="Arial" w:eastAsia="Times New Roman" w:hAnsi="Arial" w:cs="Arial"/>
          <w:sz w:val="24"/>
          <w:szCs w:val="24"/>
        </w:rPr>
        <w:br/>
        <w:t>ΤΣΙΑΡΑΣ Κ. , σελ.</w:t>
      </w:r>
      <w:r w:rsidRPr="00785CAA">
        <w:rPr>
          <w:rFonts w:ascii="Arial" w:eastAsia="Times New Roman" w:hAnsi="Arial" w:cs="Arial"/>
          <w:sz w:val="24"/>
          <w:szCs w:val="24"/>
        </w:rPr>
        <w:br/>
        <w:t>ΥΨΗΛΑΝΤΗΣ Β. , σελ.</w:t>
      </w:r>
      <w:r w:rsidRPr="00785CAA">
        <w:rPr>
          <w:rFonts w:ascii="Arial" w:eastAsia="Times New Roman" w:hAnsi="Arial" w:cs="Arial"/>
          <w:sz w:val="24"/>
          <w:szCs w:val="24"/>
        </w:rPr>
        <w:br/>
      </w:r>
      <w:r w:rsidRPr="00785CAA">
        <w:rPr>
          <w:rFonts w:ascii="Arial" w:eastAsia="Times New Roman" w:hAnsi="Arial" w:cs="Arial"/>
          <w:sz w:val="24"/>
          <w:szCs w:val="24"/>
        </w:rPr>
        <w:lastRenderedPageBreak/>
        <w:t>ΧΑΡΑΚΟΠΟΥΛΟΣ Μ. , σελ.</w:t>
      </w:r>
      <w:r w:rsidRPr="00785CAA">
        <w:rPr>
          <w:rFonts w:ascii="Arial" w:eastAsia="Times New Roman" w:hAnsi="Arial" w:cs="Arial"/>
          <w:sz w:val="24"/>
          <w:szCs w:val="24"/>
        </w:rPr>
        <w:br/>
        <w:t>ΧΑΤΖΗΓΙΑΝΝΑΚΗΣ Μ. , σελ.</w:t>
      </w:r>
      <w:r w:rsidRPr="00785CAA">
        <w:rPr>
          <w:rFonts w:ascii="Arial" w:eastAsia="Times New Roman" w:hAnsi="Arial" w:cs="Arial"/>
          <w:sz w:val="24"/>
          <w:szCs w:val="24"/>
        </w:rPr>
        <w:br/>
        <w:t>ΧΗΤΑΣ Κ. , σελ.</w:t>
      </w:r>
      <w:r w:rsidRPr="00785CAA">
        <w:rPr>
          <w:rFonts w:ascii="Arial" w:eastAsia="Times New Roman" w:hAnsi="Arial" w:cs="Arial"/>
          <w:sz w:val="24"/>
          <w:szCs w:val="24"/>
        </w:rPr>
        <w:br/>
      </w:r>
    </w:p>
    <w:p w:rsidR="00785CAA" w:rsidRPr="00785CAA" w:rsidRDefault="00785CAA" w:rsidP="00785CAA">
      <w:pPr>
        <w:spacing w:after="0" w:line="360" w:lineRule="auto"/>
        <w:rPr>
          <w:rFonts w:ascii="Arial" w:eastAsia="Times New Roman" w:hAnsi="Arial" w:cs="Arial"/>
          <w:sz w:val="24"/>
          <w:szCs w:val="24"/>
        </w:rPr>
      </w:pPr>
      <w:r w:rsidRPr="00785CAA">
        <w:rPr>
          <w:rFonts w:ascii="Arial" w:eastAsia="Times New Roman" w:hAnsi="Arial" w:cs="Arial"/>
          <w:sz w:val="24"/>
          <w:szCs w:val="24"/>
        </w:rPr>
        <w:t xml:space="preserve"> </w:t>
      </w:r>
    </w:p>
    <w:p w:rsidR="00785CAA" w:rsidRPr="00785CAA" w:rsidRDefault="00785CAA" w:rsidP="00785CAA">
      <w:pPr>
        <w:spacing w:after="0" w:line="360" w:lineRule="auto"/>
        <w:rPr>
          <w:rFonts w:ascii="Arial" w:eastAsia="Times New Roman" w:hAnsi="Arial" w:cs="Arial"/>
          <w:sz w:val="24"/>
          <w:szCs w:val="24"/>
        </w:rPr>
      </w:pPr>
    </w:p>
    <w:p w:rsidR="00785CAA" w:rsidRPr="00785CAA" w:rsidRDefault="00785CAA" w:rsidP="00785CAA">
      <w:pPr>
        <w:spacing w:after="0" w:line="360" w:lineRule="auto"/>
        <w:rPr>
          <w:rFonts w:ascii="Arial" w:eastAsia="Times New Roman" w:hAnsi="Arial" w:cs="Arial"/>
          <w:sz w:val="24"/>
          <w:szCs w:val="24"/>
        </w:rPr>
      </w:pPr>
    </w:p>
    <w:p w:rsidR="00D20D26" w:rsidRDefault="00D20D26" w:rsidP="00C5152F">
      <w:pPr>
        <w:spacing w:after="0" w:line="600" w:lineRule="auto"/>
        <w:ind w:firstLine="720"/>
        <w:jc w:val="center"/>
        <w:rPr>
          <w:rFonts w:ascii="Arial" w:eastAsia="Times New Roman" w:hAnsi="Arial" w:cs="Arial"/>
          <w:sz w:val="24"/>
          <w:szCs w:val="24"/>
          <w:lang w:eastAsia="el-GR"/>
        </w:rPr>
      </w:pPr>
    </w:p>
    <w:p w:rsidR="00D20D26" w:rsidRDefault="00D20D26" w:rsidP="00C5152F">
      <w:pPr>
        <w:spacing w:after="0" w:line="600" w:lineRule="auto"/>
        <w:ind w:firstLine="720"/>
        <w:jc w:val="center"/>
        <w:rPr>
          <w:rFonts w:ascii="Arial" w:eastAsia="Times New Roman" w:hAnsi="Arial" w:cs="Arial"/>
          <w:sz w:val="24"/>
          <w:szCs w:val="24"/>
          <w:lang w:eastAsia="el-GR"/>
        </w:rPr>
      </w:pPr>
    </w:p>
    <w:p w:rsidR="00D20D26" w:rsidRDefault="00D20D26" w:rsidP="00C5152F">
      <w:pPr>
        <w:spacing w:after="0" w:line="600" w:lineRule="auto"/>
        <w:ind w:firstLine="720"/>
        <w:jc w:val="center"/>
        <w:rPr>
          <w:rFonts w:ascii="Arial" w:eastAsia="Times New Roman" w:hAnsi="Arial" w:cs="Arial"/>
          <w:sz w:val="24"/>
          <w:szCs w:val="24"/>
          <w:lang w:eastAsia="el-GR"/>
        </w:rPr>
      </w:pPr>
    </w:p>
    <w:p w:rsidR="00D20D26" w:rsidRDefault="00D20D26" w:rsidP="00C5152F">
      <w:pPr>
        <w:spacing w:after="0" w:line="600" w:lineRule="auto"/>
        <w:ind w:firstLine="720"/>
        <w:jc w:val="center"/>
        <w:rPr>
          <w:rFonts w:ascii="Arial" w:eastAsia="Times New Roman" w:hAnsi="Arial" w:cs="Arial"/>
          <w:sz w:val="24"/>
          <w:szCs w:val="24"/>
          <w:lang w:eastAsia="el-GR"/>
        </w:rPr>
      </w:pPr>
    </w:p>
    <w:p w:rsidR="00D20D26" w:rsidRDefault="00D20D26" w:rsidP="00C5152F">
      <w:pPr>
        <w:spacing w:after="0" w:line="600" w:lineRule="auto"/>
        <w:ind w:firstLine="720"/>
        <w:jc w:val="center"/>
        <w:rPr>
          <w:rFonts w:ascii="Arial" w:eastAsia="Times New Roman" w:hAnsi="Arial" w:cs="Arial"/>
          <w:sz w:val="24"/>
          <w:szCs w:val="24"/>
          <w:lang w:eastAsia="el-GR"/>
        </w:rPr>
      </w:pPr>
    </w:p>
    <w:p w:rsidR="00D20D26" w:rsidRDefault="00D20D26" w:rsidP="00C5152F">
      <w:pPr>
        <w:spacing w:after="0" w:line="600" w:lineRule="auto"/>
        <w:ind w:firstLine="720"/>
        <w:jc w:val="center"/>
        <w:rPr>
          <w:rFonts w:ascii="Arial" w:eastAsia="Times New Roman" w:hAnsi="Arial" w:cs="Arial"/>
          <w:sz w:val="24"/>
          <w:szCs w:val="24"/>
          <w:lang w:eastAsia="el-GR"/>
        </w:rPr>
      </w:pPr>
    </w:p>
    <w:p w:rsidR="00D20D26" w:rsidRDefault="00D20D26" w:rsidP="00C5152F">
      <w:pPr>
        <w:spacing w:after="0" w:line="600" w:lineRule="auto"/>
        <w:ind w:firstLine="720"/>
        <w:jc w:val="center"/>
        <w:rPr>
          <w:rFonts w:ascii="Arial" w:eastAsia="Times New Roman" w:hAnsi="Arial" w:cs="Arial"/>
          <w:sz w:val="24"/>
          <w:szCs w:val="24"/>
          <w:lang w:eastAsia="el-GR"/>
        </w:rPr>
      </w:pPr>
    </w:p>
    <w:p w:rsidR="00785CAA" w:rsidRDefault="00785CAA" w:rsidP="00C5152F">
      <w:pPr>
        <w:spacing w:after="0" w:line="600" w:lineRule="auto"/>
        <w:ind w:firstLine="720"/>
        <w:jc w:val="center"/>
        <w:rPr>
          <w:rFonts w:ascii="Arial" w:eastAsia="Times New Roman" w:hAnsi="Arial" w:cs="Arial"/>
          <w:sz w:val="24"/>
          <w:szCs w:val="24"/>
          <w:lang w:eastAsia="el-GR"/>
        </w:rPr>
      </w:pPr>
    </w:p>
    <w:p w:rsidR="00785CAA" w:rsidRDefault="00785CAA" w:rsidP="00C5152F">
      <w:pPr>
        <w:spacing w:after="0" w:line="600" w:lineRule="auto"/>
        <w:ind w:firstLine="720"/>
        <w:jc w:val="center"/>
        <w:rPr>
          <w:rFonts w:ascii="Arial" w:eastAsia="Times New Roman" w:hAnsi="Arial" w:cs="Arial"/>
          <w:sz w:val="24"/>
          <w:szCs w:val="24"/>
          <w:lang w:eastAsia="el-GR"/>
        </w:rPr>
      </w:pPr>
    </w:p>
    <w:p w:rsidR="00785CAA" w:rsidRDefault="00785CAA" w:rsidP="00C5152F">
      <w:pPr>
        <w:spacing w:after="0" w:line="600" w:lineRule="auto"/>
        <w:ind w:firstLine="720"/>
        <w:jc w:val="center"/>
        <w:rPr>
          <w:rFonts w:ascii="Arial" w:eastAsia="Times New Roman" w:hAnsi="Arial" w:cs="Arial"/>
          <w:sz w:val="24"/>
          <w:szCs w:val="24"/>
          <w:lang w:eastAsia="el-GR"/>
        </w:rPr>
      </w:pPr>
    </w:p>
    <w:p w:rsidR="00785CAA" w:rsidRDefault="00785CAA" w:rsidP="00C5152F">
      <w:pPr>
        <w:spacing w:after="0" w:line="600" w:lineRule="auto"/>
        <w:ind w:firstLine="720"/>
        <w:jc w:val="center"/>
        <w:rPr>
          <w:rFonts w:ascii="Arial" w:eastAsia="Times New Roman" w:hAnsi="Arial" w:cs="Arial"/>
          <w:sz w:val="24"/>
          <w:szCs w:val="24"/>
          <w:lang w:eastAsia="el-GR"/>
        </w:rPr>
      </w:pPr>
    </w:p>
    <w:p w:rsidR="00785CAA" w:rsidRDefault="00785CAA" w:rsidP="00C5152F">
      <w:pPr>
        <w:spacing w:after="0" w:line="600" w:lineRule="auto"/>
        <w:ind w:firstLine="720"/>
        <w:jc w:val="center"/>
        <w:rPr>
          <w:rFonts w:ascii="Arial" w:eastAsia="Times New Roman" w:hAnsi="Arial" w:cs="Arial"/>
          <w:sz w:val="24"/>
          <w:szCs w:val="24"/>
          <w:lang w:eastAsia="el-GR"/>
        </w:rPr>
      </w:pPr>
    </w:p>
    <w:p w:rsidR="00785CAA" w:rsidRDefault="00785CAA" w:rsidP="00C5152F">
      <w:pPr>
        <w:spacing w:after="0" w:line="600" w:lineRule="auto"/>
        <w:ind w:firstLine="720"/>
        <w:jc w:val="center"/>
        <w:rPr>
          <w:rFonts w:ascii="Arial" w:eastAsia="Times New Roman" w:hAnsi="Arial" w:cs="Arial"/>
          <w:sz w:val="24"/>
          <w:szCs w:val="24"/>
          <w:lang w:eastAsia="el-GR"/>
        </w:rPr>
      </w:pPr>
    </w:p>
    <w:p w:rsidR="00785CAA" w:rsidRDefault="00785CAA" w:rsidP="00C5152F">
      <w:pPr>
        <w:spacing w:after="0" w:line="600" w:lineRule="auto"/>
        <w:ind w:firstLine="720"/>
        <w:jc w:val="center"/>
        <w:rPr>
          <w:rFonts w:ascii="Arial" w:eastAsia="Times New Roman" w:hAnsi="Arial" w:cs="Arial"/>
          <w:sz w:val="24"/>
          <w:szCs w:val="24"/>
          <w:lang w:eastAsia="el-GR"/>
        </w:rPr>
      </w:pPr>
    </w:p>
    <w:p w:rsidR="00785CAA" w:rsidRDefault="00785CAA" w:rsidP="00C5152F">
      <w:pPr>
        <w:spacing w:after="0" w:line="600" w:lineRule="auto"/>
        <w:ind w:firstLine="720"/>
        <w:jc w:val="center"/>
        <w:rPr>
          <w:rFonts w:ascii="Arial" w:eastAsia="Times New Roman" w:hAnsi="Arial" w:cs="Arial"/>
          <w:sz w:val="24"/>
          <w:szCs w:val="24"/>
          <w:lang w:eastAsia="el-GR"/>
        </w:rPr>
      </w:pPr>
    </w:p>
    <w:p w:rsidR="00785CAA" w:rsidRDefault="00785CAA" w:rsidP="00C5152F">
      <w:pPr>
        <w:spacing w:after="0" w:line="600" w:lineRule="auto"/>
        <w:ind w:firstLine="720"/>
        <w:jc w:val="center"/>
        <w:rPr>
          <w:rFonts w:ascii="Arial" w:eastAsia="Times New Roman" w:hAnsi="Arial" w:cs="Arial"/>
          <w:sz w:val="24"/>
          <w:szCs w:val="24"/>
          <w:lang w:eastAsia="el-GR"/>
        </w:rPr>
      </w:pPr>
    </w:p>
    <w:p w:rsidR="00047662" w:rsidRPr="00047662" w:rsidRDefault="00047662" w:rsidP="00C5152F">
      <w:pPr>
        <w:spacing w:after="0" w:line="600" w:lineRule="auto"/>
        <w:ind w:firstLine="720"/>
        <w:jc w:val="center"/>
        <w:rPr>
          <w:rFonts w:ascii="Arial" w:eastAsia="Times New Roman" w:hAnsi="Arial" w:cs="Arial"/>
          <w:sz w:val="24"/>
          <w:szCs w:val="24"/>
          <w:lang w:eastAsia="el-GR"/>
        </w:rPr>
      </w:pPr>
      <w:r w:rsidRPr="00047662">
        <w:rPr>
          <w:rFonts w:ascii="Arial" w:eastAsia="Times New Roman" w:hAnsi="Arial" w:cs="Arial"/>
          <w:sz w:val="24"/>
          <w:szCs w:val="24"/>
          <w:lang w:eastAsia="el-GR"/>
        </w:rPr>
        <w:lastRenderedPageBreak/>
        <w:t>ΠΡΑΚΤΙΚΑ ΒΟΥΛΗΣ</w:t>
      </w:r>
    </w:p>
    <w:p w:rsidR="00047662" w:rsidRPr="00047662" w:rsidRDefault="00047662" w:rsidP="00C5152F">
      <w:pPr>
        <w:spacing w:after="0" w:line="600" w:lineRule="auto"/>
        <w:ind w:firstLine="720"/>
        <w:jc w:val="center"/>
        <w:rPr>
          <w:rFonts w:ascii="Arial" w:eastAsia="Times New Roman" w:hAnsi="Arial" w:cs="Arial"/>
          <w:sz w:val="24"/>
          <w:szCs w:val="24"/>
          <w:lang w:eastAsia="el-GR"/>
        </w:rPr>
      </w:pPr>
      <w:r w:rsidRPr="00047662">
        <w:rPr>
          <w:rFonts w:ascii="Arial" w:eastAsia="Times New Roman" w:hAnsi="Arial" w:cs="Arial"/>
          <w:sz w:val="24"/>
          <w:szCs w:val="24"/>
          <w:lang w:eastAsia="el-GR"/>
        </w:rPr>
        <w:t>Θ΄ ΑΝΑΘΕΩΡΗΤΙΚΗ ΒΟΥΛΗ</w:t>
      </w:r>
    </w:p>
    <w:p w:rsidR="00047662" w:rsidRPr="00047662" w:rsidRDefault="00047662" w:rsidP="00C5152F">
      <w:pPr>
        <w:spacing w:after="0" w:line="600" w:lineRule="auto"/>
        <w:ind w:firstLine="720"/>
        <w:jc w:val="center"/>
        <w:rPr>
          <w:rFonts w:ascii="Arial" w:eastAsia="Times New Roman" w:hAnsi="Arial" w:cs="Arial"/>
          <w:sz w:val="24"/>
          <w:szCs w:val="24"/>
          <w:lang w:eastAsia="el-GR"/>
        </w:rPr>
      </w:pPr>
      <w:r w:rsidRPr="00047662">
        <w:rPr>
          <w:rFonts w:ascii="Arial" w:eastAsia="Times New Roman" w:hAnsi="Arial" w:cs="Arial"/>
          <w:sz w:val="24"/>
          <w:szCs w:val="24"/>
          <w:lang w:eastAsia="el-GR"/>
        </w:rPr>
        <w:t>ΙΗ΄ ΠΕΡΙΟΔΟΣ</w:t>
      </w:r>
    </w:p>
    <w:p w:rsidR="00047662" w:rsidRPr="00047662" w:rsidRDefault="00047662" w:rsidP="00C5152F">
      <w:pPr>
        <w:spacing w:after="0" w:line="600" w:lineRule="auto"/>
        <w:ind w:firstLine="720"/>
        <w:jc w:val="center"/>
        <w:rPr>
          <w:rFonts w:ascii="Arial" w:eastAsia="Times New Roman" w:hAnsi="Arial" w:cs="Arial"/>
          <w:sz w:val="24"/>
          <w:szCs w:val="24"/>
          <w:lang w:eastAsia="el-GR"/>
        </w:rPr>
      </w:pPr>
      <w:r w:rsidRPr="00047662">
        <w:rPr>
          <w:rFonts w:ascii="Arial" w:eastAsia="Times New Roman" w:hAnsi="Arial" w:cs="Arial"/>
          <w:sz w:val="24"/>
          <w:szCs w:val="24"/>
          <w:lang w:eastAsia="el-GR"/>
        </w:rPr>
        <w:t>ΠΡΟΕΔΡΕΥΟΜΕΝΗΣ ΚΟΙΝΟΒΟΥΛΕΥΤΙΚΗΣ ΔΗΜΟΚΡΑΤΙΑΣ</w:t>
      </w:r>
    </w:p>
    <w:p w:rsidR="00047662" w:rsidRPr="00047662" w:rsidRDefault="00047662" w:rsidP="00C5152F">
      <w:pPr>
        <w:spacing w:after="0" w:line="600" w:lineRule="auto"/>
        <w:ind w:firstLine="720"/>
        <w:jc w:val="center"/>
        <w:rPr>
          <w:rFonts w:ascii="Arial" w:eastAsia="Times New Roman" w:hAnsi="Arial" w:cs="Arial"/>
          <w:sz w:val="24"/>
          <w:szCs w:val="24"/>
          <w:lang w:eastAsia="el-GR"/>
        </w:rPr>
      </w:pPr>
      <w:r w:rsidRPr="00047662">
        <w:rPr>
          <w:rFonts w:ascii="Arial" w:eastAsia="Times New Roman" w:hAnsi="Arial" w:cs="Arial"/>
          <w:sz w:val="24"/>
          <w:szCs w:val="24"/>
          <w:lang w:eastAsia="el-GR"/>
        </w:rPr>
        <w:t>ΣΥΝΟΔΟΣ Α΄</w:t>
      </w:r>
    </w:p>
    <w:p w:rsidR="00047662" w:rsidRPr="00047662" w:rsidRDefault="00047662" w:rsidP="00C5152F">
      <w:pPr>
        <w:spacing w:after="0" w:line="600" w:lineRule="auto"/>
        <w:ind w:firstLine="720"/>
        <w:jc w:val="center"/>
        <w:rPr>
          <w:rFonts w:ascii="Arial" w:eastAsia="Times New Roman" w:hAnsi="Arial" w:cs="Arial"/>
          <w:sz w:val="24"/>
          <w:szCs w:val="24"/>
          <w:lang w:eastAsia="el-GR"/>
        </w:rPr>
      </w:pPr>
      <w:r w:rsidRPr="00047662">
        <w:rPr>
          <w:rFonts w:ascii="Arial" w:eastAsia="Times New Roman" w:hAnsi="Arial" w:cs="Arial"/>
          <w:sz w:val="24"/>
          <w:szCs w:val="24"/>
          <w:lang w:eastAsia="el-GR"/>
        </w:rPr>
        <w:t>ΣΥΝΕΔΡΙΑΣΗ ΡΞΖ΄</w:t>
      </w:r>
    </w:p>
    <w:p w:rsidR="00047662" w:rsidRPr="00047662" w:rsidRDefault="00047662" w:rsidP="00C5152F">
      <w:pPr>
        <w:spacing w:after="0" w:line="600" w:lineRule="auto"/>
        <w:ind w:firstLine="720"/>
        <w:jc w:val="center"/>
        <w:rPr>
          <w:rFonts w:ascii="Arial" w:eastAsia="Times New Roman" w:hAnsi="Arial" w:cs="Arial"/>
          <w:sz w:val="24"/>
          <w:szCs w:val="24"/>
          <w:lang w:eastAsia="el-GR"/>
        </w:rPr>
      </w:pPr>
      <w:r w:rsidRPr="00047662">
        <w:rPr>
          <w:rFonts w:ascii="Arial" w:eastAsia="Times New Roman" w:hAnsi="Arial" w:cs="Arial"/>
          <w:sz w:val="24"/>
          <w:szCs w:val="24"/>
          <w:lang w:eastAsia="el-GR"/>
        </w:rPr>
        <w:t>Πέμπτη 25 Ιουνίου 2020</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 xml:space="preserve">Αθήνα, σήμερα στις 25 Ιουνίου 2020, ημέρα Πέμπτη και ώρα 10.07΄ συνήλθε στην Αίθουσα των συνεδριάσεων του Βουλευτηρίου η Βουλή σε ολομέλεια για να συνεδριάσει υπό την προεδρία του Β΄ Αντιπροέδρου αυτής κ. </w:t>
      </w:r>
      <w:r w:rsidRPr="00047662">
        <w:rPr>
          <w:rFonts w:ascii="Arial" w:eastAsia="Times New Roman" w:hAnsi="Arial" w:cs="Arial"/>
          <w:b/>
          <w:sz w:val="24"/>
          <w:szCs w:val="24"/>
          <w:lang w:eastAsia="el-GR"/>
        </w:rPr>
        <w:t>ΧΑΡΑΛΑΜΠΟΥ ΑΘΑΝΑΣΙΟΥ</w:t>
      </w:r>
      <w:r w:rsidRPr="00047662">
        <w:rPr>
          <w:rFonts w:ascii="Arial" w:eastAsia="Times New Roman" w:hAnsi="Arial" w:cs="Arial"/>
          <w:sz w:val="24"/>
          <w:szCs w:val="24"/>
          <w:lang w:eastAsia="el-GR"/>
        </w:rPr>
        <w:t>.</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b/>
          <w:sz w:val="24"/>
          <w:szCs w:val="24"/>
          <w:lang w:eastAsia="el-GR"/>
        </w:rPr>
        <w:t>ΠΡΟΕΔΡΕΥΩΝ (Χαράλαμπος Αθανασίου):</w:t>
      </w:r>
      <w:r w:rsidRPr="00047662">
        <w:rPr>
          <w:rFonts w:ascii="Arial" w:eastAsia="Times New Roman" w:hAnsi="Arial" w:cs="Arial"/>
          <w:sz w:val="24"/>
          <w:szCs w:val="24"/>
          <w:lang w:eastAsia="el-GR"/>
        </w:rPr>
        <w:t xml:space="preserve"> Κυρίες και κύριοι συνάδελφοι, αρχίζει η συνεδρίαση.</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Εισερχόμαστε στη συμπληρωματική ημερήσια διάταξη της</w:t>
      </w:r>
    </w:p>
    <w:p w:rsidR="00047662" w:rsidRPr="00047662" w:rsidRDefault="00047662" w:rsidP="00C5152F">
      <w:pPr>
        <w:spacing w:after="0" w:line="600" w:lineRule="auto"/>
        <w:ind w:firstLine="720"/>
        <w:jc w:val="center"/>
        <w:rPr>
          <w:rFonts w:ascii="Arial" w:eastAsia="Times New Roman" w:hAnsi="Arial" w:cs="Arial"/>
          <w:b/>
          <w:sz w:val="24"/>
          <w:szCs w:val="24"/>
          <w:lang w:eastAsia="el-GR"/>
        </w:rPr>
      </w:pPr>
      <w:r w:rsidRPr="00047662">
        <w:rPr>
          <w:rFonts w:ascii="Arial" w:eastAsia="Times New Roman" w:hAnsi="Arial" w:cs="Arial"/>
          <w:b/>
          <w:sz w:val="24"/>
          <w:szCs w:val="24"/>
          <w:lang w:eastAsia="el-GR"/>
        </w:rPr>
        <w:t>ΝΟΜΟΘΕΤΙΚΗΣ ΕΡΓΑΣΙΑΣ</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 xml:space="preserve">Μόνη συζήτηση και ψήφιση επί της αρχής, των άρθρων και του συνόλου του σχεδίου νόμου του Υπουργείου Δικαιοσύνης: «Ενιαίο κείμενο Δικονομίας για το Ελεγκτικό Συνέδριο, ολοκληρωμένο νομοθετικό πλαίσιο για τον </w:t>
      </w:r>
      <w:proofErr w:type="spellStart"/>
      <w:r w:rsidRPr="00047662">
        <w:rPr>
          <w:rFonts w:ascii="Arial" w:eastAsia="Times New Roman" w:hAnsi="Arial" w:cs="Arial"/>
          <w:sz w:val="24"/>
          <w:szCs w:val="24"/>
          <w:lang w:eastAsia="el-GR"/>
        </w:rPr>
        <w:t>προσυμβατικό</w:t>
      </w:r>
      <w:proofErr w:type="spellEnd"/>
      <w:r w:rsidRPr="00047662">
        <w:rPr>
          <w:rFonts w:ascii="Arial" w:eastAsia="Times New Roman" w:hAnsi="Arial" w:cs="Arial"/>
          <w:sz w:val="24"/>
          <w:szCs w:val="24"/>
          <w:lang w:eastAsia="el-GR"/>
        </w:rPr>
        <w:t xml:space="preserve"> έλεγχο, τροποποιήσεις στον Κώδικα Νόμων για το Ελεγκτικό Συνέδριο και διατάξεις για την αποτελεσματική απονομή της δικαιοσύνης».</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lastRenderedPageBreak/>
        <w:t>Η Διάσκεψη των Προέδρων αποφάσισε στη συνεδρίαση της 19</w:t>
      </w:r>
      <w:r w:rsidRPr="00047662">
        <w:rPr>
          <w:rFonts w:ascii="Arial" w:eastAsia="Times New Roman" w:hAnsi="Arial" w:cs="Arial"/>
          <w:sz w:val="24"/>
          <w:szCs w:val="24"/>
          <w:vertAlign w:val="superscript"/>
          <w:lang w:eastAsia="el-GR"/>
        </w:rPr>
        <w:t>ης</w:t>
      </w:r>
      <w:r w:rsidRPr="00047662">
        <w:rPr>
          <w:rFonts w:ascii="Arial" w:eastAsia="Times New Roman" w:hAnsi="Arial" w:cs="Arial"/>
          <w:sz w:val="24"/>
          <w:szCs w:val="24"/>
          <w:lang w:eastAsia="el-GR"/>
        </w:rPr>
        <w:t xml:space="preserve"> Ιουνίου 2020 τη συζήτηση του νομοσχεδίου σε δύο συνεδριάσεις. Στη σημερινή συνεδρίαση θα συζητηθεί και θα ψηφιστεί το νομοσχέδιο επί της αρχής. Στη συνεδρίαση της 29</w:t>
      </w:r>
      <w:r w:rsidRPr="00047662">
        <w:rPr>
          <w:rFonts w:ascii="Arial" w:eastAsia="Times New Roman" w:hAnsi="Arial" w:cs="Arial"/>
          <w:sz w:val="24"/>
          <w:szCs w:val="24"/>
          <w:vertAlign w:val="superscript"/>
          <w:lang w:eastAsia="el-GR"/>
        </w:rPr>
        <w:t>ης</w:t>
      </w:r>
      <w:r w:rsidRPr="00047662">
        <w:rPr>
          <w:rFonts w:ascii="Arial" w:eastAsia="Times New Roman" w:hAnsi="Arial" w:cs="Arial"/>
          <w:sz w:val="24"/>
          <w:szCs w:val="24"/>
          <w:lang w:eastAsia="el-GR"/>
        </w:rPr>
        <w:t xml:space="preserve"> Ιουνίου 2020 θα συζητηθούν και θα ψηφιστούν τα άρθρα του νομοσχεδίου ως μία ενότητα, οι τροπολογίες, καθώς, και το σύνολο του νομοσχεδίου. </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 xml:space="preserve">Στη σημερινή συζήτηση θα τοποθετηθούν οι εισηγητές και οι ειδικοί αγορητές επί δεκαπέντε λεπτά, οι Κοινοβουλευτικοί Εκπρόσωποι επί δώδεκα λεπτά, οι ομιλητές του καταλόγου επί επτά λεπτά και ο αρμόδιος Υπουργός επί δεκαοκτώ λεπτά, σύμφωνα με τα άρθρα 64, 96 και 97 του Κανονισμού της Βουλής. </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 xml:space="preserve">Συνεπώς προτείνω τα κόμματα να εκπροσωπηθούν κατ’ αναλογία της κοινοβουλευτικής τους δύναμης με έναν κύκλο σαράντα ενός ομιλητών ως εξής: Είκοσι δύο ομιλητές από τη Νέα Δημοκρατία, δώδεκα ομιλητές από τον ΣΥΡΙΖΑ, τρεις ομιλητές από το Κίνημα Αλλαγής, δύο ομιλητές από το Κομμουνιστικό Κόμμα Ελλάδας και από ένας ομιλητής από την Ελληνική Λύση και το ΜέΡΑ25 αντίστοιχα. Ο χρόνος ομιλίας θα είναι επτά λεπτά. </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Συμφωνεί το Σώμα;</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b/>
          <w:sz w:val="24"/>
          <w:szCs w:val="24"/>
          <w:lang w:eastAsia="el-GR"/>
        </w:rPr>
        <w:t xml:space="preserve">ΟΛΟΙ ΟΙ ΒΟΥΛΕΥΤΕΣ: </w:t>
      </w:r>
      <w:r w:rsidRPr="00047662">
        <w:rPr>
          <w:rFonts w:ascii="Arial" w:eastAsia="Times New Roman" w:hAnsi="Arial" w:cs="Arial"/>
          <w:sz w:val="24"/>
          <w:szCs w:val="24"/>
          <w:lang w:eastAsia="el-GR"/>
        </w:rPr>
        <w:t>Μάλιστα, μάλιστα.</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b/>
          <w:sz w:val="24"/>
          <w:szCs w:val="24"/>
          <w:lang w:eastAsia="el-GR"/>
        </w:rPr>
        <w:t>ΠΡΟΕΔΡΕΥΩΝ (Χαράλαμπος Αθανασίου):</w:t>
      </w:r>
      <w:r w:rsidRPr="00047662">
        <w:rPr>
          <w:rFonts w:ascii="Arial" w:eastAsia="Times New Roman" w:hAnsi="Arial" w:cs="Arial"/>
          <w:sz w:val="24"/>
          <w:szCs w:val="24"/>
          <w:lang w:eastAsia="el-GR"/>
        </w:rPr>
        <w:t xml:space="preserve"> Το Σώμα συμφώνησε.</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lastRenderedPageBreak/>
        <w:t xml:space="preserve">Τον λόγο έχει ο εισηγητής της Νέας Δημοκρατίας κ. Κωνσταντίνος </w:t>
      </w:r>
      <w:proofErr w:type="spellStart"/>
      <w:r w:rsidRPr="00047662">
        <w:rPr>
          <w:rFonts w:ascii="Arial" w:eastAsia="Times New Roman" w:hAnsi="Arial" w:cs="Arial"/>
          <w:sz w:val="24"/>
          <w:szCs w:val="24"/>
          <w:lang w:eastAsia="el-GR"/>
        </w:rPr>
        <w:t>Κυρανάκης</w:t>
      </w:r>
      <w:proofErr w:type="spellEnd"/>
      <w:r w:rsidRPr="00047662">
        <w:rPr>
          <w:rFonts w:ascii="Arial" w:eastAsia="Times New Roman" w:hAnsi="Arial" w:cs="Arial"/>
          <w:sz w:val="24"/>
          <w:szCs w:val="24"/>
          <w:lang w:eastAsia="el-GR"/>
        </w:rPr>
        <w:t xml:space="preserve"> για δεκαπέντε λεπτά.</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b/>
          <w:sz w:val="24"/>
          <w:szCs w:val="24"/>
          <w:lang w:eastAsia="el-GR"/>
        </w:rPr>
        <w:t>ΚΩΝΣΤΑΝΤΙΝΟΣ ΚΥΡΑΝΑΚΗΣ:</w:t>
      </w:r>
      <w:r w:rsidRPr="00047662">
        <w:rPr>
          <w:rFonts w:ascii="Arial" w:eastAsia="Times New Roman" w:hAnsi="Arial" w:cs="Arial"/>
          <w:sz w:val="24"/>
          <w:szCs w:val="24"/>
          <w:lang w:eastAsia="el-GR"/>
        </w:rPr>
        <w:t xml:space="preserve"> Ευχαριστώ, κύριε Πρόεδρε.</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 xml:space="preserve">Κυρίες και κύριοι συνάδελφοι, στις συνεδριάσεις της επιτροπής τις προηγούμενες μέρες με τις τοποθετήσεις των κομμάτων της Αντιπολίτευσης και των φορέων θεωρώ ότι καταφέραμε να πετύχουμε έναν σημαντικό βαθμό συναίνεσης στα βασικότερα σημεία αυτού του νομοσχεδίου. Άλλωστε αυτό οφείλουμε να αναγνωρίσουμε ότι η προσπάθεια γι’ αυτό το νομοσχέδιο ξεκίνησε από την προηγούμενη κυβέρνηση σε μια νομοπαρασκευαστική επιτροπή της οποίας </w:t>
      </w:r>
      <w:proofErr w:type="spellStart"/>
      <w:r w:rsidRPr="00047662">
        <w:rPr>
          <w:rFonts w:ascii="Arial" w:eastAsia="Times New Roman" w:hAnsi="Arial" w:cs="Arial"/>
          <w:sz w:val="24"/>
          <w:szCs w:val="24"/>
          <w:lang w:eastAsia="el-GR"/>
        </w:rPr>
        <w:t>προήδρευε</w:t>
      </w:r>
      <w:proofErr w:type="spellEnd"/>
      <w:r w:rsidRPr="00047662">
        <w:rPr>
          <w:rFonts w:ascii="Arial" w:eastAsia="Times New Roman" w:hAnsi="Arial" w:cs="Arial"/>
          <w:sz w:val="24"/>
          <w:szCs w:val="24"/>
          <w:lang w:eastAsia="el-GR"/>
        </w:rPr>
        <w:t xml:space="preserve"> ο σημερινός πρόεδρος του Ελεγκτικού Συνεδρίου. </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 xml:space="preserve">Υπάρχουν διατάξεις -και αυτές θεωρούμε ως Πλειοψηφία πιο σημαντικές- οι οποίες επιταχύνουν την απονομή της δικαιοσύνης και νομίζω ότι για όλους σ’ αυτή εδώ την Αίθουσα αυτές οι διατάξεις είναι πολύ θετικές και σημαντικές για διαφορετικούς λόγους, από διαφορετική ιδεολογική αφετηρία για τον καθένα. </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 xml:space="preserve">Ποιες είναι αυτές; Με τον θεσμό του εισηγητή δικαστή, ο οποίος θα έχει την υπόθεση έτοιμη προς εκδίκαση, θα έχει δηλαδή συνοπτική έκθεση με το ιστορικό της διαφοράς και τα αναγκαία έγγραφα για λήψη απόφασης, όπως </w:t>
      </w:r>
      <w:r w:rsidRPr="00047662">
        <w:rPr>
          <w:rFonts w:ascii="Arial" w:eastAsia="Times New Roman" w:hAnsi="Arial" w:cs="Arial"/>
          <w:sz w:val="24"/>
          <w:szCs w:val="24"/>
          <w:lang w:eastAsia="el-GR"/>
        </w:rPr>
        <w:lastRenderedPageBreak/>
        <w:t xml:space="preserve">περιγράφονται στο άρθρο 89, επιτυγχάνεται σε πολύ μεγάλο βαθμό η μεγαλύτερη ταχύτητα στην εκδίκαση αποφάσεων. </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Επίσης με τη διευκόλυνση παραίτησης του διαδίκου από την αίτηση δικαστικής προστασίας θα απαλλαγεί το δικαστήριο από υποθέσεις όπου ο ίδιος ο αιτών δεν δείχνει ενδιαφέρον. Αυτό περιγράφεται στο άρθρο 81 παράγραφος 1.</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 xml:space="preserve">Υπάρχει επίσης ο ρόλος - κλειδί του προέδρου του δικαστηρίου και καθ’ ερμηνεία του προέδρου του τμήματος που θα εξασφαλίζει την ταχύτερη εκδίκαση σε εύλογο χρόνο είτε κατηγοριοποιώντας τις υποθέσεις ανά θεματική κατηγορία είτε προχωρώντας σε </w:t>
      </w:r>
      <w:proofErr w:type="spellStart"/>
      <w:r w:rsidRPr="00047662">
        <w:rPr>
          <w:rFonts w:ascii="Arial" w:eastAsia="Times New Roman" w:hAnsi="Arial" w:cs="Arial"/>
          <w:sz w:val="24"/>
          <w:szCs w:val="24"/>
          <w:lang w:eastAsia="el-GR"/>
        </w:rPr>
        <w:t>συνεκδίκαση</w:t>
      </w:r>
      <w:proofErr w:type="spellEnd"/>
      <w:r w:rsidRPr="00047662">
        <w:rPr>
          <w:rFonts w:ascii="Arial" w:eastAsia="Times New Roman" w:hAnsi="Arial" w:cs="Arial"/>
          <w:sz w:val="24"/>
          <w:szCs w:val="24"/>
          <w:lang w:eastAsia="el-GR"/>
        </w:rPr>
        <w:t xml:space="preserve">, όπως περιγράφεται στα άρθρα 90 έως 93. </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Επίσης με την εκδίκαση της αίτησης αναστολής όχι στο ακροατήριο αλλά από τριμελές συμβούλιο, όπως περιγράφεται στο άρθρο 98, επιτυγχάνουμε την επιτάχυνση της απονομής της δικαιοσύνης.</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 xml:space="preserve">Μια άλλη σημαντική ρύθμιση είναι η εξής: Στο άρθρο 339, με το οποίο αναδιοργανώνονται ουσιαστικά το Ελεγκτικό Συνέδριο και τα επτά τμήματά του, επιτυγχάνουμε την καλύτερη κατανομή δικαιοδοτικής ύλης των τμημάτων, προκειμένου να γίνει πιο ευέλικτο και αποτελεσματικό. Άρα τα τμήματα τα οποία μέχρι τώρα είχαν πολύ μεγαλύτερο όγκο εργασίας θα ελαφρυνθούν και αυτά τα </w:t>
      </w:r>
      <w:r w:rsidRPr="00047662">
        <w:rPr>
          <w:rFonts w:ascii="Arial" w:eastAsia="Times New Roman" w:hAnsi="Arial" w:cs="Arial"/>
          <w:sz w:val="24"/>
          <w:szCs w:val="24"/>
          <w:lang w:eastAsia="el-GR"/>
        </w:rPr>
        <w:lastRenderedPageBreak/>
        <w:t>οποία είχαν λιγότερο θα μπορέσουν να έχουν έναν πιο ισορροπημένο όγκο στις υποθέσεις που χειρίζονται και εκδικάζουν.</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Μια επίσης πολύ σημαντική αλλαγή προβλέπεται στο άρθρο 360 με το οποίο μπορούν πλέον να δημιουργηθούν ειδικά τμήματα για την εκδίκαση συγκεκριμένων κατηγοριών διοικητικών διαφορών. Αυτό θα γίνει στα διοικητικά δικαστήρια Αθήνας και Θεσσαλονίκης. Έτσι οι υποθέσεις θα εκδικαστούν πολύ πιο γρήγορα από δικαστικούς που στο παρελθόν έχουν αποκτήσει μεγάλη εμπειρία στην εκάστοτε ειδική νομοθεσία. Άρα δεν θα έχουμε καθυστερήσεις λόγω της ανάγκης κάποιων δικαστών να ψάξουν να βρουν όλα εκείνα τα στοιχεία που τους βοηθούν να κατανοήσουν καλύτερα μια υπόθεση και κατά συνέπεια να βγάλουν μια απόφαση.</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 xml:space="preserve">Νομίζω, κύριε Πρόεδρε, ότι με όλο αυτό το πλαίσιο μέτρων επιτυγχάνεται ένας συνολικός σκοπός της Κυβέρνησης για επιτάχυνση της απονομής δικαιοσύνης σε όλα τα επίπεδα και μ’ αυτό το νομοσχέδιο σ’ ό,τι αφορά το Ελεγκτικό Συνέδριο και τα διοικητικά δικαστήρια νομίζω ότι θα πετύχουμε ακριβώς αυτό. </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 xml:space="preserve">Για να μπορέσουμε, όμως, να μετρήσουμε ακριβώς τον σκοπό του παρόντος, αλλά και προηγούμενων νομοσχεδίων, υπάρχει μια μεγάλη καινοτομία. Ποια είναι αυτή; Είναι το ότι για πρώτη φορά εισάγεται ένα γραφείο στατιστικής, μια υπηρεσία στατιστικής η οποία θα μετρά και θα αποτιμά το έργο </w:t>
      </w:r>
      <w:r w:rsidRPr="00047662">
        <w:rPr>
          <w:rFonts w:ascii="Arial" w:eastAsia="Times New Roman" w:hAnsi="Arial" w:cs="Arial"/>
          <w:sz w:val="24"/>
          <w:szCs w:val="24"/>
          <w:lang w:eastAsia="el-GR"/>
        </w:rPr>
        <w:lastRenderedPageBreak/>
        <w:t>της ελληνικής δικαιοσύνης με ποσοτικά και ποιοτικά στοιχεία, έτσι ώστε να κατανοεί η πολιτική ηγεσία πώς ακριβώς λειτουργούν τα δικαστήρια σ’ όλη τη χώρα, ποιες είναι οι ανάγκες, ποιες είναι οι απαιτήσεις κι έτσι να μπορούμε να μετράμε και την πολιτική μας και τις μεταρρυθμίσεις οι οποίες εφαρμόζονται, αλλά κυρίως το αποτέλεσμά τους.</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Αυτό αποτέλεσε αντικείμενο συζήτησης και στις επιτροπές. Νομίζω ότι πλέον υπάρχει ένας σημαντικός βαθμός συναίνεσης και είναι ένα μέτρο το οποίο θα ωφελήσει και την παρούσα και τις επόμενες κυβερνήσεις στο έργο τους και για τις μεταρρυθμίσεις οι οποίες σχεδιάζονται στην ελληνική δικαιοσύνη.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Υπάρχουν επίσης, κύριε Πρόεδρε, αρκετές ρυθμίσεις που προβλέπουν ηλεκτρονικές διαδικασίες. Ποιες είναι αυτές; Η χρήση των ηλεκτρονικών μέσων από το δικαστήριο και τους διαδίκους για τη διεξαγωγή των δικών, στο άρθρο 17, η άσκηση ένδικων βοηθημάτων ή μέσων σε ψηφιακή υπογραφή, στο άρθρο 55, η σύνταξη έκθεσης επί των επιδόσεων ηλεκτρονικά, στα άρθρα 65 και 67, η κατάθεση σχετικών εγγράφων με χρήση ηλεκτρονικής υπογραφής ή εγκεκριμένης ηλεκτρονικής σφραγίδας, στα άρθρα 255 και 257. Όλο αυτό το πλαίσιο μέτρων επίσης βοηθά στην ταχύτητα αλλά βοηθά και στον εκσυγχρονισμό της ελληνικής δικαιοσύνης, κάτι το οποίο έχουν απαιτήσει και οι δικηγορικοί σύλλογοι σε ολόκληρη τη χώρα αλλά και οι ίδιοι οι πολίτες, οι </w:t>
      </w:r>
      <w:r w:rsidRPr="00047662">
        <w:rPr>
          <w:rFonts w:ascii="Arial" w:eastAsia="Times New Roman" w:hAnsi="Arial" w:cs="Times New Roman"/>
          <w:sz w:val="24"/>
          <w:szCs w:val="24"/>
          <w:lang w:eastAsia="el-GR"/>
        </w:rPr>
        <w:lastRenderedPageBreak/>
        <w:t xml:space="preserve">οποίοι βλέπουν πολλές φορές να ταλαιπωρούνται από μη αναγκαία γραφειοκρατία, η οποία μπορεί να μεταφερθεί ηλεκτρονικά.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Επίσης, σημαντική αλλαγή σε αυτό το νομοσχέδιο είναι η προσωρινή ρύθμιση κατάστασης. Τι συνέβαινε μέχρι σήμερα; Μέχρι σήμερα κάποιος στον οποίον είχε καταλογιστεί ένα ποσό μπορούσε να ασκήσει ένδικο βοήθημα κατά της </w:t>
      </w:r>
      <w:proofErr w:type="spellStart"/>
      <w:r w:rsidRPr="00047662">
        <w:rPr>
          <w:rFonts w:ascii="Arial" w:eastAsia="Times New Roman" w:hAnsi="Arial" w:cs="Times New Roman"/>
          <w:sz w:val="24"/>
          <w:szCs w:val="24"/>
          <w:lang w:eastAsia="el-GR"/>
        </w:rPr>
        <w:t>καταλογιστικής</w:t>
      </w:r>
      <w:proofErr w:type="spellEnd"/>
      <w:r w:rsidRPr="00047662">
        <w:rPr>
          <w:rFonts w:ascii="Arial" w:eastAsia="Times New Roman" w:hAnsi="Arial" w:cs="Times New Roman"/>
          <w:sz w:val="24"/>
          <w:szCs w:val="24"/>
          <w:lang w:eastAsia="el-GR"/>
        </w:rPr>
        <w:t xml:space="preserve"> πράξης, αλλά η εκδίκαση γινόταν δύο ή τρία χρόνια αργότερα. Πλέον η αίτηση αυτή θα γίνεται δεκτή αν πιθανολογείται πως κάποιος κινδυνεύει να υποβληθεί σε ποινή ή μεταχείριση απάνθρωπη ή εξευτελιστική, κάτι που απαγορεύεται από το άρθρο 3 της ΕΣΔΑ, και έτσι λύνουμε ένα πολύ μεγάλο πρόβλημα το οποίο αφορά κυρίως αδύναμους συμπολίτες μας, ακραίες περιπτώσεις. Είχαμε για παράδειγμα μία συνταξιοδοτική διαφορά και την ώρα που ο συνταξιούχος δεν είχε άλλα εισοδήματα, δεν μπορούσε να βιοποριστεί με άλλο τρόπο, δεν είχε τη δυνατότητα το δικαστήριο να μπορέσει έστω προσωρινά να του εξασφαλίσει αυτή ακριβώς τη σύνταξη. Ερχόμαστε λοιπόν και δίνουμε λύση σε αυτό το πρόβλημα και νομίζω ότι όλα τα κόμματα σε αυτή την Αίθουσα θα πρέπει να επικροτήσουν αυτή τη διάταξη.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Επίσης με τα άρθρα 118 έως 129 καθορίζεται ειδική δικονομία για την αίτηση καταλογισμού, που ασκείται κατά κανόνα από τον γενικό επίτροπο της Επικρατείας, στο Ελεγκτικό Συνέδριο, εις βάρος των αστικών υπευθύνων. Για </w:t>
      </w:r>
      <w:r w:rsidRPr="00047662">
        <w:rPr>
          <w:rFonts w:ascii="Arial" w:eastAsia="Times New Roman" w:hAnsi="Arial" w:cs="Times New Roman"/>
          <w:sz w:val="24"/>
          <w:szCs w:val="24"/>
          <w:lang w:eastAsia="el-GR"/>
        </w:rPr>
        <w:lastRenderedPageBreak/>
        <w:t xml:space="preserve">παράδειγμα -και νομίζω ότι όλοι έχουμε ακούσει τέτοια παραδείγματα- η πολεοδομία αρνείται μια χορήγηση άδειας. Η ακύρωση της άρνησης σημαίνει αποζημίωση του πληγέντος για όλα τα χρόνια που έμεινε κλειστή μια επιχείρηση, για παράδειγμα, στην οποία αρνήθηκε ένας δημόσιος υπάλληλος της πολεοδομίας να χορηγήσει παρανόμως τη σχετική άδεια. Με τη δυνατότητα αυτή η οποία ορίζεται στα άρθρα 118 έως 129, αυτοί οι δημόσιοι υπάλληλοι που </w:t>
      </w:r>
      <w:proofErr w:type="spellStart"/>
      <w:r w:rsidRPr="00047662">
        <w:rPr>
          <w:rFonts w:ascii="Arial" w:eastAsia="Times New Roman" w:hAnsi="Arial" w:cs="Times New Roman"/>
          <w:sz w:val="24"/>
          <w:szCs w:val="24"/>
          <w:lang w:eastAsia="el-GR"/>
        </w:rPr>
        <w:t>παρέβησαν</w:t>
      </w:r>
      <w:proofErr w:type="spellEnd"/>
      <w:r w:rsidRPr="00047662">
        <w:rPr>
          <w:rFonts w:ascii="Arial" w:eastAsia="Times New Roman" w:hAnsi="Arial" w:cs="Times New Roman"/>
          <w:sz w:val="24"/>
          <w:szCs w:val="24"/>
          <w:lang w:eastAsia="el-GR"/>
        </w:rPr>
        <w:t xml:space="preserve"> τον νόμο ζημιώνοντας το δημόσιο θα καλούνται </w:t>
      </w:r>
      <w:proofErr w:type="spellStart"/>
      <w:r w:rsidRPr="00047662">
        <w:rPr>
          <w:rFonts w:ascii="Arial" w:eastAsia="Times New Roman" w:hAnsi="Arial" w:cs="Times New Roman"/>
          <w:sz w:val="24"/>
          <w:szCs w:val="24"/>
          <w:lang w:eastAsia="el-GR"/>
        </w:rPr>
        <w:t>καταλογιστικά</w:t>
      </w:r>
      <w:proofErr w:type="spellEnd"/>
      <w:r w:rsidRPr="00047662">
        <w:rPr>
          <w:rFonts w:ascii="Arial" w:eastAsia="Times New Roman" w:hAnsi="Arial" w:cs="Times New Roman"/>
          <w:sz w:val="24"/>
          <w:szCs w:val="24"/>
          <w:lang w:eastAsia="el-GR"/>
        </w:rPr>
        <w:t xml:space="preserve"> πλέον να πληρώσουν τη ζημιά. Άρα το βάρος μετατίθεται πλέον με πιο συγκεκριμένο τρόπο, με πιο σαφή τρόπο και στο ίδιο το κράτος και στους ίδιους τους δημοσίους υπαλλήλους οι οποίοι δεν κάνουν σωστά τη δουλειά τους και οι επιχειρήσεις μπορούν με αυτόν τον τρόπο να νιώσουν μεγαλύτερη ασφάλεια δικαίου.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Υπήρξε αρκετά μεγάλη συζήτηση για το άρθρο 343 στις συνεδριάσεις των επιτροπών. Είναι θετικό, θεωρώ, ότι η Βουλή πλέον θα μπορεί να ζητά κατά προτεραιότητα ελέγχους από το Ελεγκτικό Συνέδριο, θα μπορεί επίσης να προτείνει έως τρεις ελέγχους για αδυναμίες δημόσιας διαχείρισης από το Ελεγκτικό Συνέδριο και με τις νομοτεχνικές βελτιώσεις τις οποίες περιμένουμε να δούμε, κύριε Υπουργέ, νομίζω ότι θα μπορέσουμε να πετύχουμε ευρύτατη συναίνεση και γι’ αυτή τη διάταξη.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Συνολικά, επιτρέψτε μου, κύριε Υπουργέ, να πω ότι είναι ένα νομοσχέδιο το οποίο αφορά σε πολύ μεγάλο βαθμό τις επενδύσεις στη χώρα μας και είναι σημαντικό, παρ’ ότι, όπως είπα και προηγουμένως, υπάρχουν ιδεολογικές διαφορές, να συνειδητοποιήσουμε ότι όλοι κερδίζουν από κάτι τέτοιο. Όλοι κερδίζουν αν μία επένδυση από ξένα κεφάλαια ή ελληνικά κεφάλαια έρθει στη χώρα, δημιουργήσει θέσεις εργασίας, δημιουργήσει εισοδήματα, δημιουργήσει κέρδη, διότι μόνο έτσι μπορούν οι συμπολίτες μας να βρουν δουλειά. Δεν υπάρχουν εργαζόμενοι χωρίς εργοδότες, δεν υπάρχουν εισοδήματα χωρίς να μπορεί μια επιχείρηση να έχει κέρδη σε αυτή εδώ τη χώρα και η ελληνική δικαιοσύνη, πάντα με βάση τον συνταγματικό της ρόλο, οφείλει να κάνει πιο εύκολη, πιο απλή τη ζωή ενός ανθρώπου ο οποίος θέλει να επενδύσει τα χρήματά του για καλό σκοπό και πάντα εντός νόμιμων πλαισίων. Οι καθυστερήσεις οι οποίες παρατηρούνται σε αρκετά δικαστήρια θεωρώ ότι με τη νέα ρύθμιση για την υπηρεσία </w:t>
      </w:r>
      <w:proofErr w:type="spellStart"/>
      <w:r w:rsidRPr="00047662">
        <w:rPr>
          <w:rFonts w:ascii="Arial" w:eastAsia="Times New Roman" w:hAnsi="Arial" w:cs="Times New Roman"/>
          <w:sz w:val="24"/>
          <w:szCs w:val="24"/>
          <w:lang w:val="en-US" w:eastAsia="el-GR"/>
        </w:rPr>
        <w:t>JustStat</w:t>
      </w:r>
      <w:proofErr w:type="spellEnd"/>
      <w:r w:rsidRPr="00047662">
        <w:rPr>
          <w:rFonts w:ascii="Arial" w:eastAsia="Times New Roman" w:hAnsi="Arial" w:cs="Times New Roman"/>
          <w:sz w:val="24"/>
          <w:szCs w:val="24"/>
          <w:lang w:eastAsia="el-GR"/>
        </w:rPr>
        <w:t xml:space="preserve">, αυτό το στατιστικό γραφείο για το οποίο έχουμε συζητήσει εκτενώς, θα μπορούν πλέον να μετρηθούν, θα μπορέσουμε να αξιολογήσουμε το έργο των δικαστηρίων και όπου υπάρχουν αδυναμίες να τις διορθώσουμε. Αυτή είναι η βασική καινοτομία.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Τώρα, κύριε Υπουργέ, θα ήθελα, κλείνοντας, να εκφράσω έναν προβληματισμό γι’ αυτά που ακούμε τις τελευταίες μέρες για τον χώρο της ελληνικής δικαιοσύνης και σίγουρα όλα αυτά τα οποία εδώ συζητούμε </w:t>
      </w:r>
      <w:r w:rsidRPr="00047662">
        <w:rPr>
          <w:rFonts w:ascii="Arial" w:eastAsia="Times New Roman" w:hAnsi="Arial" w:cs="Times New Roman"/>
          <w:sz w:val="24"/>
          <w:szCs w:val="24"/>
          <w:lang w:eastAsia="el-GR"/>
        </w:rPr>
        <w:lastRenderedPageBreak/>
        <w:t xml:space="preserve">συναινετικά -κι είναι σημαντικό το γεγονός ότι όλα τα κόμματα συμφωνούν στον βασικό στόχο που θέτει το νομοσχέδιο- είναι σημαντικά. Είναι επίσης εξίσου σημαντικό να αισθάνονται κι οι πολίτες ότι έχουν απέναντί τους μία δικαιοσύνη η οποία δεν είναι μαγαζί και δεν είναι μαγαζί </w:t>
      </w:r>
      <w:proofErr w:type="spellStart"/>
      <w:r w:rsidRPr="00047662">
        <w:rPr>
          <w:rFonts w:ascii="Arial" w:eastAsia="Times New Roman" w:hAnsi="Arial" w:cs="Times New Roman"/>
          <w:sz w:val="24"/>
          <w:szCs w:val="24"/>
          <w:lang w:eastAsia="el-GR"/>
        </w:rPr>
        <w:t>καμμιάς</w:t>
      </w:r>
      <w:proofErr w:type="spellEnd"/>
      <w:r w:rsidRPr="00047662">
        <w:rPr>
          <w:rFonts w:ascii="Arial" w:eastAsia="Times New Roman" w:hAnsi="Arial" w:cs="Times New Roman"/>
          <w:sz w:val="24"/>
          <w:szCs w:val="24"/>
          <w:lang w:eastAsia="el-GR"/>
        </w:rPr>
        <w:t xml:space="preserve"> κυβέρνησης. Άρα η κάθαρση που οφείλει να γίνει, χωρίς να θέλω να μπω σε </w:t>
      </w:r>
      <w:proofErr w:type="spellStart"/>
      <w:r w:rsidRPr="00047662">
        <w:rPr>
          <w:rFonts w:ascii="Arial" w:eastAsia="Times New Roman" w:hAnsi="Arial" w:cs="Times New Roman"/>
          <w:sz w:val="24"/>
          <w:szCs w:val="24"/>
          <w:lang w:eastAsia="el-GR"/>
        </w:rPr>
        <w:t>καμμία</w:t>
      </w:r>
      <w:proofErr w:type="spellEnd"/>
      <w:r w:rsidRPr="00047662">
        <w:rPr>
          <w:rFonts w:ascii="Arial" w:eastAsia="Times New Roman" w:hAnsi="Arial" w:cs="Times New Roman"/>
          <w:sz w:val="24"/>
          <w:szCs w:val="24"/>
          <w:lang w:eastAsia="el-GR"/>
        </w:rPr>
        <w:t xml:space="preserve"> ονοματολογία στη συζήτηση αυτού του νομοσχεδίου, η κάθαρση στην οποία οφείλουμε να προχωρήσουμε στην ελληνική δικαιοσύνη είναι αναγκαία, όχι για εμάς, όχι για τα μέλη αυτού του Κοινοβουλίου, όχι για το πολιτικό σύστημα, αλλά για τον απλό πολίτη, ο οποίος βλέπει όλα αυτά τα οποία ακούγονται, σε ηχητικά, όλα αυτά τα οποία γράφονται και έχουν ειπωθεί από πρώην Υπουργούς και αισθάνεται ότι η δική του υπόθεση στην ελληνική δικαιοσύνη δεν είναι προτεραιότητα, ότι προτεραιότητα έχουν οι ατζέντες διαφορετικών μαγαζιών ενδεχομένως, διαφορετικών Υπουργών, Υπουργών που συγκρούονται σε κυβερνήσεις, εσωτερικά, εξωτερικά ή με οποιονδήποτε άλλο τρόπο.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Αυτό που έχει σημασία για μας είναι ο απλός πολίτης να αισθάνεται ότι μπορεί να πάει σε ένα δικαστήριο και να βρει το δίκιο του. Και αυτό σήμερα, κύριε Υπουργέ, δεν μπορεί να το αισθανθεί με όλα αυτά τα οποία έχουν αποκαλυφθεί τις τελευταίες μέρες και με κάποιους πρώην υπουργούς να χαρακτηρίζουν και κυβερνήσεις και την ελληνική δικαιοσύνη σαν ένα μαγαζί, το οποίο βγάζει πολλά λεφτά. Κανένας υπουργός δεν έχει δικαίωμα να αναφέρεται </w:t>
      </w:r>
      <w:r w:rsidRPr="00047662">
        <w:rPr>
          <w:rFonts w:ascii="Arial" w:eastAsia="Times New Roman" w:hAnsi="Arial" w:cs="Times New Roman"/>
          <w:sz w:val="24"/>
          <w:szCs w:val="24"/>
          <w:lang w:eastAsia="el-GR"/>
        </w:rPr>
        <w:lastRenderedPageBreak/>
        <w:t xml:space="preserve">σε εισαγγελείς σαν «ένα απλό κορίτσι», το οποίο πρέπει να έρθει να δώσει εξηγήσεις. Κανένας υπουργός δεν έχει δικαίωμα να ζητά δικογραφίες. Κανένας υπουργός δεν έχει δικαίωμα να διατάσσει με το «έτσι θέλω» έρευνες για να ενοχοποιήσει αθώους ανθρώπους. Όλα αυτά πρέπει να τελειώνουν, κύριε Υπουργέ, και νομίζω ότι θα έχουμε την ευκαιρία να τα συζητήσουμε εκτενώς σε αυτή τη συζήτηση στα πλαίσια της Ολομέλειας.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Ευχαριστώ πολύ.</w:t>
      </w:r>
    </w:p>
    <w:p w:rsidR="00047662" w:rsidRPr="00047662" w:rsidRDefault="00047662" w:rsidP="00C5152F">
      <w:pPr>
        <w:tabs>
          <w:tab w:val="left" w:pos="1905"/>
        </w:tabs>
        <w:spacing w:after="0" w:line="600" w:lineRule="auto"/>
        <w:ind w:firstLine="720"/>
        <w:jc w:val="center"/>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(Χειροκροτήματα από την πτέρυγα της Νέας Δημοκρατίας)</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ΠΡΟΕΔΡΕΥΩΝ (Χαράλαμπος Αθανασίου): </w:t>
      </w:r>
      <w:r w:rsidRPr="00047662">
        <w:rPr>
          <w:rFonts w:ascii="Arial" w:eastAsia="Times New Roman" w:hAnsi="Arial" w:cs="Times New Roman"/>
          <w:sz w:val="24"/>
          <w:szCs w:val="24"/>
          <w:lang w:eastAsia="el-GR"/>
        </w:rPr>
        <w:t xml:space="preserve">Κι εγώ ευχαριστώ, κύριε συνάδελφε.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Τον λόγο τώρα έχει ο εισηγητής του ΣΥΡΙΖΑ κ. Θεόφιλος Ξανθόπουλος.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ΘΕΟΦΙΛΟΣ ΞΑΝΘΟΠΟΥΛΟΣ:</w:t>
      </w:r>
      <w:r w:rsidRPr="00047662">
        <w:rPr>
          <w:rFonts w:ascii="Arial" w:eastAsia="Times New Roman" w:hAnsi="Arial" w:cs="Times New Roman"/>
          <w:sz w:val="24"/>
          <w:szCs w:val="24"/>
          <w:lang w:eastAsia="el-GR"/>
        </w:rPr>
        <w:t xml:space="preserve"> Σας ευχαριστώ πολύ, κύριε Πρόεδρε.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Κυρίες και κύριοι Βουλευτές, θέλω να ξεκινήσω από τον επίλογο της τοποθέτησης του συναδέλφου εισηγητή της Πλειοψηφίας, του κ. </w:t>
      </w:r>
      <w:proofErr w:type="spellStart"/>
      <w:r w:rsidRPr="00047662">
        <w:rPr>
          <w:rFonts w:ascii="Arial" w:eastAsia="Times New Roman" w:hAnsi="Arial" w:cs="Times New Roman"/>
          <w:sz w:val="24"/>
          <w:szCs w:val="24"/>
          <w:lang w:eastAsia="el-GR"/>
        </w:rPr>
        <w:t>Κυρανάκη</w:t>
      </w:r>
      <w:proofErr w:type="spellEnd"/>
      <w:r w:rsidRPr="00047662">
        <w:rPr>
          <w:rFonts w:ascii="Arial" w:eastAsia="Times New Roman" w:hAnsi="Arial" w:cs="Times New Roman"/>
          <w:sz w:val="24"/>
          <w:szCs w:val="24"/>
          <w:lang w:eastAsia="el-GR"/>
        </w:rPr>
        <w:t>, και να πω ότι η ουσιαστική έννοια όλων μας είναι μια ανεξάρτητη, ακηδεμόνευτη και λειτουργούσα δικαιοσύνη. Θα έλεγα λοιπόν σ’ αυτή την Αίθουσα να είμαστε πάρα πολύ προσεκτικοί, όπως είπα και στη χθεσινή τοποθέτησή μου, γιατί ακριβώς. είμαστε το νομοθετικό σώμα της χώρας και δεν πρέπει άκριτα να υιοθετούμε και να αναπαράγουμε διάφορα που γράφονται και λέγονται.</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Υπάρχει ένα θέμα με μια παρανόμως κτηθείσα συνομιλία. Θα κριθεί εάν αυτή αποτελεί προϊόν συρραφής ή όχι, θα κριθεί εάν αυτή μπορεί να αποτελέσει αποδεικτικό υλικό ή όχι και μέχρι τότε πρέπει να έχουμε πολύ χαμηλούς τόνους. </w:t>
      </w:r>
      <w:r w:rsidRPr="00047662">
        <w:rPr>
          <w:rFonts w:ascii="Arial" w:eastAsia="Times New Roman" w:hAnsi="Arial" w:cs="Times New Roman"/>
          <w:sz w:val="24"/>
          <w:szCs w:val="24"/>
          <w:lang w:val="en-US" w:eastAsia="el-GR"/>
        </w:rPr>
        <w:t>Sotto</w:t>
      </w:r>
      <w:r w:rsidRPr="00047662">
        <w:rPr>
          <w:rFonts w:ascii="Arial" w:eastAsia="Times New Roman" w:hAnsi="Arial" w:cs="Times New Roman"/>
          <w:sz w:val="24"/>
          <w:szCs w:val="24"/>
          <w:lang w:eastAsia="el-GR"/>
        </w:rPr>
        <w:t xml:space="preserve"> </w:t>
      </w:r>
      <w:r w:rsidRPr="00047662">
        <w:rPr>
          <w:rFonts w:ascii="Arial" w:eastAsia="Times New Roman" w:hAnsi="Arial" w:cs="Times New Roman"/>
          <w:sz w:val="24"/>
          <w:szCs w:val="24"/>
          <w:lang w:val="en-US" w:eastAsia="el-GR"/>
        </w:rPr>
        <w:t>voce</w:t>
      </w:r>
      <w:r w:rsidRPr="00047662">
        <w:rPr>
          <w:rFonts w:ascii="Arial" w:eastAsia="Times New Roman" w:hAnsi="Arial" w:cs="Times New Roman"/>
          <w:sz w:val="24"/>
          <w:szCs w:val="24"/>
          <w:lang w:eastAsia="el-GR"/>
        </w:rPr>
        <w:t xml:space="preserve">, συνάδελφοι. Μην </w:t>
      </w:r>
      <w:proofErr w:type="spellStart"/>
      <w:r w:rsidRPr="00047662">
        <w:rPr>
          <w:rFonts w:ascii="Arial" w:eastAsia="Times New Roman" w:hAnsi="Arial" w:cs="Times New Roman"/>
          <w:sz w:val="24"/>
          <w:szCs w:val="24"/>
          <w:lang w:eastAsia="el-GR"/>
        </w:rPr>
        <w:t>επιχαίρετε</w:t>
      </w:r>
      <w:proofErr w:type="spellEnd"/>
      <w:r w:rsidRPr="00047662">
        <w:rPr>
          <w:rFonts w:ascii="Arial" w:eastAsia="Times New Roman" w:hAnsi="Arial" w:cs="Times New Roman"/>
          <w:sz w:val="24"/>
          <w:szCs w:val="24"/>
          <w:lang w:eastAsia="el-GR"/>
        </w:rPr>
        <w:t>, μην ανοίγετε θέματα πατώντας σε τρύπιο σανίδι.</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Υπενθυμίζω ότι όσες φορές η ιστορία της προκαταρκτικής επιτροπής για τις ευθύνες του κ. Παπαγγελόπουλου πήγε στην ανεξάρτητη δικαιοσύνη, η πλειοψηφία υπέστη πολιτική και νομική ήττα. Όταν είναι θέματα πλειοψηφίας και μειοψηφίας στην επιτροπή αποφασίζετε κατά το δοκούν με τη σύμπραξη του Κινήματος Αλλαγής, όταν αποφαίνεται η ελληνική δικαιοσύνη υφίσταστε αυτό που επιβάλλει ο νόμος και η νομιμότητα.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Άρα, σήμερα που έχουμε ένα θεσμικό πλαίσιο για το Ελεγκτικό Συνέδριο, ας παραμείνουμε σε αυτό, ας μην αναπαράγουμε τα όσα στους διαδρόμους, στις συζητήσεις στις δημόσιες και εν </w:t>
      </w:r>
      <w:proofErr w:type="spellStart"/>
      <w:r w:rsidRPr="00047662">
        <w:rPr>
          <w:rFonts w:ascii="Arial" w:eastAsia="Times New Roman" w:hAnsi="Arial" w:cs="Times New Roman"/>
          <w:sz w:val="24"/>
          <w:szCs w:val="24"/>
          <w:lang w:eastAsia="el-GR"/>
        </w:rPr>
        <w:t>κρυπτώ</w:t>
      </w:r>
      <w:proofErr w:type="spellEnd"/>
      <w:r w:rsidRPr="00047662">
        <w:rPr>
          <w:rFonts w:ascii="Arial" w:eastAsia="Times New Roman" w:hAnsi="Arial" w:cs="Times New Roman"/>
          <w:sz w:val="24"/>
          <w:szCs w:val="24"/>
          <w:lang w:eastAsia="el-GR"/>
        </w:rPr>
        <w:t xml:space="preserve"> και </w:t>
      </w:r>
      <w:proofErr w:type="spellStart"/>
      <w:r w:rsidRPr="00047662">
        <w:rPr>
          <w:rFonts w:ascii="Arial" w:eastAsia="Times New Roman" w:hAnsi="Arial" w:cs="Times New Roman"/>
          <w:sz w:val="24"/>
          <w:szCs w:val="24"/>
          <w:lang w:eastAsia="el-GR"/>
        </w:rPr>
        <w:t>παραβύστω</w:t>
      </w:r>
      <w:proofErr w:type="spellEnd"/>
      <w:r w:rsidRPr="00047662">
        <w:rPr>
          <w:rFonts w:ascii="Arial" w:eastAsia="Times New Roman" w:hAnsi="Arial" w:cs="Times New Roman"/>
          <w:sz w:val="24"/>
          <w:szCs w:val="24"/>
          <w:lang w:eastAsia="el-GR"/>
        </w:rPr>
        <w:t xml:space="preserve"> πολλές φορές διεξάγονται, γιατί θα το βρούμε μπροστά μας. Δεν είναι δυνατόν να απασχολεί το Σώμα σε μια τέτοια συνεδρίαση υλικό που </w:t>
      </w:r>
      <w:proofErr w:type="spellStart"/>
      <w:r w:rsidRPr="00047662">
        <w:rPr>
          <w:rFonts w:ascii="Arial" w:eastAsia="Times New Roman" w:hAnsi="Arial" w:cs="Times New Roman"/>
          <w:sz w:val="24"/>
          <w:szCs w:val="24"/>
          <w:lang w:eastAsia="el-GR"/>
        </w:rPr>
        <w:t>κτήθηκε</w:t>
      </w:r>
      <w:proofErr w:type="spellEnd"/>
      <w:r w:rsidRPr="00047662">
        <w:rPr>
          <w:rFonts w:ascii="Arial" w:eastAsia="Times New Roman" w:hAnsi="Arial" w:cs="Times New Roman"/>
          <w:sz w:val="24"/>
          <w:szCs w:val="24"/>
          <w:lang w:eastAsia="el-GR"/>
        </w:rPr>
        <w:t xml:space="preserve"> παράνομα, υλικό που δεν ξέρουμε αν ανταποκρίνεται στην πραγματικότητα και ουσιαστικά εκ πλαγίου να αμφισβητούμε τα θεμέλια του νομικού μας πολιτισμού.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Σε ό,τι αφορά αυτήν καθ’ εαυτή τη σημερινή ημερήσια διάταξη συζητάμε ουσιαστικά τον Κώδικα του Ελεγκτικού Συνεδρίου, έναν κώδικα τον οποίο </w:t>
      </w:r>
      <w:r w:rsidRPr="00047662">
        <w:rPr>
          <w:rFonts w:ascii="Arial" w:eastAsia="Times New Roman" w:hAnsi="Arial" w:cs="Times New Roman"/>
          <w:sz w:val="24"/>
          <w:szCs w:val="24"/>
          <w:lang w:eastAsia="el-GR"/>
        </w:rPr>
        <w:lastRenderedPageBreak/>
        <w:t xml:space="preserve">επεξεργάστηκε κατά το συντριπτικό μέρος του η προηγούμενη κυβέρνηση του ΣΥΡΙΖΑ. Είναι ένας κώδικας ανάμεσα σε πολλές θεσμικές προσπάθειες που καταβάλαμε ως ΣΥΡΙΖΑ, γιατί ακριβώς έχουμε πολύ ψηλά την ιδέα της δικαιοσύνης, έχουμε πολύ ψηλά την αυτονομία, την ανεξαρτησία της και κυρίως την λειτουργία της επ’ </w:t>
      </w:r>
      <w:proofErr w:type="spellStart"/>
      <w:r w:rsidRPr="00047662">
        <w:rPr>
          <w:rFonts w:ascii="Arial" w:eastAsia="Times New Roman" w:hAnsi="Arial" w:cs="Times New Roman"/>
          <w:sz w:val="24"/>
          <w:szCs w:val="24"/>
          <w:lang w:eastAsia="el-GR"/>
        </w:rPr>
        <w:t>αγαθώ</w:t>
      </w:r>
      <w:proofErr w:type="spellEnd"/>
      <w:r w:rsidRPr="00047662">
        <w:rPr>
          <w:rFonts w:ascii="Arial" w:eastAsia="Times New Roman" w:hAnsi="Arial" w:cs="Times New Roman"/>
          <w:sz w:val="24"/>
          <w:szCs w:val="24"/>
          <w:lang w:eastAsia="el-GR"/>
        </w:rPr>
        <w:t xml:space="preserve"> του κοινωνικού συνόλου.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Τα είπα και στις προηγούμενες συζητήσεις στην Ολομέλεια. Είναι μια βασική ιδεολογική και πολιτική διαφορά που έχουμε. Εμείς τη δικαιοσύνη δεν τη βλέπουμε μόνο ως μοχλό ανάπτυξης και ανταποδοτικότητας. Πρωτίστως τη βλέπουμε σαν ατομικό και πολιτικό δικαίωμα του κάθε πολίτη και ως παράγοντα ευνομούμενης κοινωνίας είτε αφορά τη σύνταξη του μικρομεσαίου </w:t>
      </w:r>
      <w:proofErr w:type="spellStart"/>
      <w:r w:rsidRPr="00047662">
        <w:rPr>
          <w:rFonts w:ascii="Arial" w:eastAsia="Times New Roman" w:hAnsi="Arial" w:cs="Times New Roman"/>
          <w:sz w:val="24"/>
          <w:szCs w:val="24"/>
          <w:lang w:eastAsia="el-GR"/>
        </w:rPr>
        <w:t>ΤΕΒΕτζή</w:t>
      </w:r>
      <w:proofErr w:type="spellEnd"/>
      <w:r w:rsidRPr="00047662">
        <w:rPr>
          <w:rFonts w:ascii="Arial" w:eastAsia="Times New Roman" w:hAnsi="Arial" w:cs="Times New Roman"/>
          <w:sz w:val="24"/>
          <w:szCs w:val="24"/>
          <w:lang w:eastAsia="el-GR"/>
        </w:rPr>
        <w:t xml:space="preserve"> είτε αφορά τη μεγάλη υπόθεση των ανεμογεννητριών ή των προσωπικών δεδομένων, όπως πάνε να γίνουν τα καινούργια τμήματα.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Αυτή, λοιπόν, ήταν η έννοια μας όταν φέραμε τον κώδικα αυτόν. Αυτός ο κώδικας έτυχε μιας ενδελεχούς και λεπτομερούς επεξεργασίας από την ολομέλεια του Ελεγκτικού Συνεδρίου και ουσιαστικά έρχεται αυτούσιος στο Σώμα. Αυτός δε ο κώδικας είναι ένας από τους αρκετούς κώδικες που επεξεργαστήκαμε και ψηφίσαμε κατά το διάστημα της διακυβέρνησης του ΣΥΡΙΖΑ, ακριβώς γιατί για εμάς οι κώδικες αποτελούν τον μπούσουλα λειτουργίας της δικαιοσύνης και τα απαρχαιωμένα νομοθετήματα που </w:t>
      </w:r>
      <w:r w:rsidRPr="00047662">
        <w:rPr>
          <w:rFonts w:ascii="Arial" w:eastAsia="Times New Roman" w:hAnsi="Arial" w:cs="Times New Roman"/>
          <w:sz w:val="24"/>
          <w:szCs w:val="24"/>
          <w:lang w:eastAsia="el-GR"/>
        </w:rPr>
        <w:lastRenderedPageBreak/>
        <w:t xml:space="preserve">υφίσταντο κατά το διάστημα το προηγούμενο δεν βοηθούσαν στην κατεύθυνση αυτή.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Θυμίζω, σταχυολογώντας ότι φέραμε τον Κώδικα Πολιτικής Δικονομίας, φέραμε τον Ποινικό Κώδικα, φέραμε τον Κώδικα Ποινικής Δικονομίας. Ετοιμάσαμε τον Κώδικα Οργανισμού Δικαστηρίων. Είναι έτοιμος, κύριε Υπουργέ. Ετοιμάσαμε τον Κώδικα Δικαστικών Υπαλλήλων. Είναι έτοιμος, κύριε Υπουργέ, να τον φέρετε και να λύσουμε θεσμικά προβλήματα της δικαιοσύνης.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Σε αυτόν τον κώδικα, βεβαίως, εμείς είμαστε θετικοί. Είναι και δικό μας έργο και η Αίθουσα όλη την προηγούμενη περίοδο φάνηκε ότι συγκλίνει σε πολύ σημαντικά τμήματα. Είχαμε εκφράσει μια επιφύλαξη για την</w:t>
      </w:r>
      <w:r w:rsidRPr="00047662">
        <w:rPr>
          <w:rFonts w:ascii="Arial" w:eastAsia="Times New Roman" w:hAnsi="Arial" w:cs="Arial"/>
          <w:b/>
          <w:bCs/>
          <w:i/>
          <w:iCs/>
          <w:color w:val="5F6368"/>
          <w:sz w:val="21"/>
          <w:szCs w:val="21"/>
          <w:lang w:eastAsia="el-GR"/>
        </w:rPr>
        <w:t xml:space="preserve"> </w:t>
      </w:r>
      <w:proofErr w:type="spellStart"/>
      <w:r w:rsidRPr="00047662">
        <w:rPr>
          <w:rFonts w:ascii="Arial" w:eastAsia="Times New Roman" w:hAnsi="Arial" w:cs="Times New Roman"/>
          <w:sz w:val="24"/>
          <w:szCs w:val="24"/>
          <w:lang w:eastAsia="el-GR"/>
        </w:rPr>
        <w:t>amicus</w:t>
      </w:r>
      <w:proofErr w:type="spellEnd"/>
      <w:r w:rsidRPr="00047662">
        <w:rPr>
          <w:rFonts w:ascii="Arial" w:eastAsia="Times New Roman" w:hAnsi="Arial" w:cs="Arial"/>
          <w:b/>
          <w:bCs/>
          <w:color w:val="5F6368"/>
          <w:sz w:val="21"/>
          <w:szCs w:val="21"/>
          <w:lang w:eastAsia="el-GR"/>
        </w:rPr>
        <w:t xml:space="preserve"> </w:t>
      </w:r>
      <w:proofErr w:type="spellStart"/>
      <w:r w:rsidRPr="00047662">
        <w:rPr>
          <w:rFonts w:ascii="Arial" w:eastAsia="Times New Roman" w:hAnsi="Arial" w:cs="Times New Roman"/>
          <w:sz w:val="24"/>
          <w:szCs w:val="24"/>
          <w:lang w:eastAsia="el-GR"/>
        </w:rPr>
        <w:t>curiae</w:t>
      </w:r>
      <w:proofErr w:type="spellEnd"/>
      <w:r w:rsidRPr="00047662">
        <w:rPr>
          <w:rFonts w:ascii="Arial" w:eastAsia="Times New Roman" w:hAnsi="Arial" w:cs="Arial"/>
          <w:color w:val="4D5156"/>
          <w:sz w:val="21"/>
          <w:szCs w:val="21"/>
          <w:shd w:val="clear" w:color="auto" w:fill="FFFFFF"/>
          <w:lang w:eastAsia="el-GR"/>
        </w:rPr>
        <w:t>,</w:t>
      </w:r>
      <w:r w:rsidRPr="00047662">
        <w:rPr>
          <w:rFonts w:ascii="Arial" w:eastAsia="Times New Roman" w:hAnsi="Arial" w:cs="Times New Roman"/>
          <w:sz w:val="24"/>
          <w:szCs w:val="24"/>
          <w:lang w:eastAsia="el-GR"/>
        </w:rPr>
        <w:t xml:space="preserve"> για την Εθνική Αρχή Δημοσίων Συμβάσεων για το πώς συμμετέχει στην έκδοση της απονομής της δικαιοσύνης. Έχουμε άρει αυτές μας τις επιφυλάξεις, ακριβώς διότι μέσα από έναν καλόπιστο, γόνιμο και δημιουργικό διάλογο βρήκαμε τα σημεία σύγκλισης και επομένως το κομμάτι αυτό αποτελεί σημείο σύγκλισης.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Παραμένει η επιφύλαξη μας και η ένσταση μας για τη δημιουργία τμημάτων. Πρώτον, διότι με βάση και τα όσα ο κύριος Υπουργός έφερε και κατέθεσε, ουσιαστικά νομοθετούμε προς εξυπηρέτηση </w:t>
      </w:r>
      <w:proofErr w:type="spellStart"/>
      <w:r w:rsidRPr="00047662">
        <w:rPr>
          <w:rFonts w:ascii="Arial" w:eastAsia="Times New Roman" w:hAnsi="Arial" w:cs="Times New Roman"/>
          <w:sz w:val="24"/>
          <w:szCs w:val="24"/>
          <w:lang w:eastAsia="el-GR"/>
        </w:rPr>
        <w:t>αλλοτρίων</w:t>
      </w:r>
      <w:proofErr w:type="spellEnd"/>
      <w:r w:rsidRPr="00047662">
        <w:rPr>
          <w:rFonts w:ascii="Arial" w:eastAsia="Times New Roman" w:hAnsi="Arial" w:cs="Times New Roman"/>
          <w:sz w:val="24"/>
          <w:szCs w:val="24"/>
          <w:lang w:eastAsia="el-GR"/>
        </w:rPr>
        <w:t xml:space="preserve"> συμφερόντων. Αυτό είναι μια πρώτη επιφύλαξη.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Δεύτερον, διότι δεν έχει διευκρινιστεί εάν τα νέα τμήματα στα πρωτοδικεία και στα εφετεία θα έχουν δικαστές, οι οποίοι θα προσληφθούν ή θα αποσπαστούν από τα υπόλοιπα, με αποτέλεσμα να περιοριστεί σημαντικά η λειτουργία των υπολοίπων τμημάτων. Και αυτό δεν θα είναι απλώς περιορισμός της λειτουργίας των υπολοίπων τμημάτων, θα είναι περαιτέρω μείωση της ήδη πολύ αργής ταχύτητας απονομής της δικαιοσύνης. Εδώ, λοιπόν, υπάρχει ένα θέμα, το οποίο θα έχουμε την ευκαιρία να το συζητήσουμε, πώς θα στελεχωθούν, σε ποιο χρονικό διάστημα θα στελεχωθούν τα τμήματα αυτά και αυτή είναι η μια μας επιφύλαξη.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Η άλλη μας επιφύλαξη είναι το φαινόμενο του λαιμού του μπουκαλιού, δηλαδή θα δημιουργηθούν δύο νέα τμήματα στη Θεσσαλονίκη και στην Αθήνα, η χώρα θα χωριστεί στα δύο, θα σωρευτούν όλες οι υποθέσεις της μισής χώρας στη Θεσσαλονίκη, της άλλης μισής στην Αθήνα, με αποτέλεσμα ουσιαστικά περαιτέρω καθυστερήσεις. Εκτός του ότι υπάρχει ένα θέμα μεταφοράς των διαδίκων, δηλαδή να μεταφέρεται ο πολίτης, παραδείγματος χάριν από τη Ρόδο στην Αθήνα για να δικαστεί ή από την Κρήτη στην Αθήνα, θα υπάρχει μια σώρευση αυτών των υποθέσεων των τριών κατηγοριών στα συγκεκριμένα τμήματα.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Εκφράζουμε πολύ σοβαρές επιφυλάξεις αν αυτό μπορεί να αποτελεί επιτάχυνση ή ουσιαστικά θα μπλοκαριστούν, θα σταματήσουν, θα </w:t>
      </w:r>
      <w:r w:rsidRPr="00047662">
        <w:rPr>
          <w:rFonts w:ascii="Arial" w:eastAsia="Times New Roman" w:hAnsi="Arial" w:cs="Times New Roman"/>
          <w:sz w:val="24"/>
          <w:szCs w:val="24"/>
          <w:lang w:eastAsia="el-GR"/>
        </w:rPr>
        <w:lastRenderedPageBreak/>
        <w:t xml:space="preserve">επιβραδύνουν αυτού του είδους οι υποθέσεις. Είναι ένα θέμα, το οποίο χρήζει περαιτέρω διερεύνησης. Εδώ είμαστε να το δούμε, περιμένουμε τις διευκρινιστικές προτάσεις του κυρίου Υπουργού.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Είχαμε, επίσης, εκφράσει μια επιφύλαξη για την ανάγκη δημιουργίας μιας υπηρεσίας εξ υπαρχής που θα απασχολείται με τα στατιστικά στοιχεία του Υπουργείου Δικαιοσύνης. Θέλω να το πω ακόμη μια φορά για να γίνει εναργές και καθαρό σε όλους, σε όλη την Αίθουσα και σε όλους τους πολίτες. Είναι προφανές κατά την άποψή μας ότι η δικαιοσύνη χωρίς στατιστικά στοιχεία πορεύεται στο κενό. Ήταν εύστοχο το παράδειγμα που ανέφερε ο κύριος Υπουργός, πρακτικά δεν ξέρουμε πόσες δικαστικές αίθουσες έχουμε σε όλη την Ελλάδα.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Έτσι, εγώ από την εμπειρία μου στα ακροατήρια μπορώ να ενισχύσω την άποψη αυτή και μπορώ μάλιστα να συνεισφέρω περαιτέρω για τη διαμόρφωση αυτής της άποψης, όπως και το έκανα. Η επιφύλαξη μας, λοιπόν, αυτή ήταν το αν είναι πρακτικά λειτουργικό να δημιουργηθεί μια νέα υπηρεσία και να μην αναφερθούμε, να μην έχουμε σημείο αναφοράς στην ΕΛΣΤΑΤ. Βρέθηκε σημείο σύγκλισης και με το Κίνημα Αλλαγής και με τον κύριο Υπουργό.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Επαναλαμβάνουμε, λοιπόν, ότι ναι, πρέπει να ενοποιηθούν οι τέσσερις διευθύνσεις και τα έξι τμήματα που υπάρχουν στο Υπουργείο Δικαιοσύνης, να γίνει μια ενιαία υπηρεσία, να προσληφθούν στατιστικολόγοι, γιατί αυτοί είναι οι </w:t>
      </w:r>
      <w:r w:rsidRPr="00047662">
        <w:rPr>
          <w:rFonts w:ascii="Arial" w:eastAsia="Times New Roman" w:hAnsi="Arial" w:cs="Times New Roman"/>
          <w:sz w:val="24"/>
          <w:szCs w:val="24"/>
          <w:lang w:eastAsia="el-GR"/>
        </w:rPr>
        <w:lastRenderedPageBreak/>
        <w:t>καθ’ ύλην αρμόδιοι, αυτοί που έχουν την τεχνογνωσία για να προχωρήσουν την ιστορία αυτή.</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Και επίσης είπαμε να μπουν ποιοτικές παράμετροι στην λειτουργία της στατιστικής αρχής. Μόνον η επιβράδυνση ή η επιτάχυνση της δικαιοσύνης είναι μισή αλήθεια και η μισή αλήθεια ισοδυναμεί με ψέμα. Πρέπει να μπουν, λοιπόν, ποιοτικές παράμετροι, παραδείγματος χάριν πόσες υποθέσεις από τα υπερχρεωμένα νοικοκυριά απορρίπτονται λόγω δόλιας </w:t>
      </w:r>
      <w:proofErr w:type="spellStart"/>
      <w:r w:rsidRPr="00047662">
        <w:rPr>
          <w:rFonts w:ascii="Arial" w:eastAsia="Times New Roman" w:hAnsi="Arial" w:cs="Times New Roman"/>
          <w:sz w:val="24"/>
          <w:szCs w:val="24"/>
          <w:lang w:eastAsia="el-GR"/>
        </w:rPr>
        <w:t>περιέλευσης</w:t>
      </w:r>
      <w:proofErr w:type="spellEnd"/>
      <w:r w:rsidRPr="00047662">
        <w:rPr>
          <w:rFonts w:ascii="Arial" w:eastAsia="Times New Roman" w:hAnsi="Arial" w:cs="Times New Roman"/>
          <w:sz w:val="24"/>
          <w:szCs w:val="24"/>
          <w:lang w:eastAsia="el-GR"/>
        </w:rPr>
        <w:t xml:space="preserve"> σε καθεστώς αδυναμίας πληρωμής, πόσες απορρίπτονται εξαιτίας της αοριστίας ή πόσοι από αυτούς που προσέρχονται στον ανακριτή αφήνονται ελεύθεροι με περιοριστικούς όρους και πόσοι ακολουθούν την οδό της προσωρινής κράτησης. Είναι στοιχεία που θα μας επιτρέψουν ανά τακτά χρονικά διαστήματα να αναπροσαρμόζουμε την πορεία του </w:t>
      </w:r>
      <w:proofErr w:type="spellStart"/>
      <w:r w:rsidRPr="00047662">
        <w:rPr>
          <w:rFonts w:ascii="Arial" w:eastAsia="Times New Roman" w:hAnsi="Arial" w:cs="Times New Roman"/>
          <w:sz w:val="24"/>
          <w:szCs w:val="24"/>
          <w:lang w:eastAsia="el-GR"/>
        </w:rPr>
        <w:t>δικαιικού</w:t>
      </w:r>
      <w:proofErr w:type="spellEnd"/>
      <w:r w:rsidRPr="00047662">
        <w:rPr>
          <w:rFonts w:ascii="Arial" w:eastAsia="Times New Roman" w:hAnsi="Arial" w:cs="Times New Roman"/>
          <w:sz w:val="24"/>
          <w:szCs w:val="24"/>
          <w:lang w:eastAsia="el-GR"/>
        </w:rPr>
        <w:t xml:space="preserve"> μας συστήματος, να υπάρχει αυτή η ανάδραση, το </w:t>
      </w:r>
      <w:r w:rsidRPr="00047662">
        <w:rPr>
          <w:rFonts w:ascii="Arial" w:eastAsia="Times New Roman" w:hAnsi="Arial" w:cs="Times New Roman"/>
          <w:sz w:val="24"/>
          <w:szCs w:val="24"/>
          <w:lang w:val="en-US" w:eastAsia="el-GR"/>
        </w:rPr>
        <w:t>feed</w:t>
      </w:r>
      <w:r w:rsidRPr="00047662">
        <w:rPr>
          <w:rFonts w:ascii="Arial" w:eastAsia="Times New Roman" w:hAnsi="Arial" w:cs="Times New Roman"/>
          <w:sz w:val="24"/>
          <w:szCs w:val="24"/>
          <w:lang w:eastAsia="el-GR"/>
        </w:rPr>
        <w:t xml:space="preserve"> </w:t>
      </w:r>
      <w:r w:rsidRPr="00047662">
        <w:rPr>
          <w:rFonts w:ascii="Arial" w:eastAsia="Times New Roman" w:hAnsi="Arial" w:cs="Times New Roman"/>
          <w:sz w:val="24"/>
          <w:szCs w:val="24"/>
          <w:lang w:val="en-US" w:eastAsia="el-GR"/>
        </w:rPr>
        <w:t>back</w:t>
      </w:r>
      <w:r w:rsidRPr="00047662">
        <w:rPr>
          <w:rFonts w:ascii="Arial" w:eastAsia="Times New Roman" w:hAnsi="Arial" w:cs="Times New Roman"/>
          <w:sz w:val="24"/>
          <w:szCs w:val="24"/>
          <w:lang w:eastAsia="el-GR"/>
        </w:rPr>
        <w:t xml:space="preserve"> που λέμε, για να μπορούμε ουσιαστικά να χαράσσουμε πολιτική.</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Προτείναμε στον κύριο Υπουργό -και περιμένουμε τη δέσμευσή του- ότι θα υπάρχει μια διαβούλευση ανά ένα χρόνο, ανά τρία χρόνια, είναι στη διακριτική του ευχέρεια και το συζητάμε, από ένα σώμα που θα αποτελείται από τους τεχνοκράτες του Υπουργείου Δικαιοσύνης, από την ολομέλεια των προέδρων των δικηγορικών συλλόγων, από την ένωση των Ελλήνων δικαστών, έτσι ώστε να βάζουμε τους στόχους του επόμενου χρονικού </w:t>
      </w:r>
      <w:r w:rsidRPr="00047662">
        <w:rPr>
          <w:rFonts w:ascii="Arial" w:eastAsia="Times New Roman" w:hAnsi="Arial" w:cs="Times New Roman"/>
          <w:sz w:val="24"/>
          <w:szCs w:val="24"/>
          <w:lang w:eastAsia="el-GR"/>
        </w:rPr>
        <w:lastRenderedPageBreak/>
        <w:t xml:space="preserve">διαστήματος και να ξέρουμε τι θα ζητήσουμε το επόμενο χρονικό διάστημα και πώς θα διαχειριστούμε αυτό το κομβικό πολύ μεγάλο κομμάτι της δικαιοσύνης που αφορά ουσιαστικά όλη την ελληνική κοινωνία.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Γιατί ας μην φεύγει ποτέ από το μυαλό μας, κυρίες και κύριοι συνάδελφοι, η δικαιοσύνη είναι ο αρμός του κράτους στον οποίο προσβλέπουν οι πάντες και αποτελεί ουσιαστικά και το τελευταίο αποκούμπι του πολίτη, αλλά και το όριο της κρατικής, της δημόσιας παρέμβασης και της δημόσιας αυθαιρεσίας.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Ολοκληρώνω λέγοντας, κύριε Υπουργέ, ότι περιμένουμε τροπολογίες. Είναι μια αβελτηρία του συστήματος. Είμαστε τέσσερις συνεδριάσεις εδώ. Αυτή νομίζω ότι είναι η πέμπτη και συζητάμε για τις τροπολογίες. Δεν έχουν έρθει τροπολογίες. Πρέπει να έρθουν οι τροπολογίες για να συζητήσουμε και επί αυτών και να κάνουμε τη βέλτιστη ρύθμιση και τη βέλτιστη σύνθεση και επί των τροπολογιών.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Νομίζω ότι με αυτόν τον τρόπο δίνουμε ένα δείγμα συναίνεσης, δίνουμε ένα δείγμα συνεργασίας για το πώς εμείς στον ΣΥΡΙΖΑ συνεισφέρουμε, βάζουμε πλάτη, κατά το κοινώς λεγόμενο, προωθούμε από κοινού λύσεις στα προβλήματα της κοινωνίας, έχουμε την ιδιοκτησία, κατά το κοινώς λεγόμενο, του κώδικα της δικονομίας του Ελεγκτικού Συνεδρίου, συνεισφέρουμε και στα επιπλέον ζητήματα που ανέκυψαν με την εισήγηση του κυρίου Υπουργού και </w:t>
      </w:r>
      <w:r w:rsidRPr="00047662">
        <w:rPr>
          <w:rFonts w:ascii="Arial" w:eastAsia="Times New Roman" w:hAnsi="Arial" w:cs="Times New Roman"/>
          <w:sz w:val="24"/>
          <w:szCs w:val="24"/>
          <w:lang w:eastAsia="el-GR"/>
        </w:rPr>
        <w:lastRenderedPageBreak/>
        <w:t xml:space="preserve">με το σχέδιο νόμου και σ’ αυτή την κατεύθυνση θα συνεχίσουμε να πορευόμαστε.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Σας ευχαριστώ πολύ.</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ΠΡΟΕΔΡΕΥΩΝ (Χαράλαμπος Αθανασίου):</w:t>
      </w:r>
      <w:r w:rsidRPr="00047662">
        <w:rPr>
          <w:rFonts w:ascii="Arial" w:eastAsia="Times New Roman" w:hAnsi="Arial" w:cs="Times New Roman"/>
          <w:sz w:val="24"/>
          <w:szCs w:val="24"/>
          <w:lang w:eastAsia="el-GR"/>
        </w:rPr>
        <w:t xml:space="preserve"> Τον λόγο τώρα θα δώσω στην ειδική αγορήτρια του Κινήματος Αλλαγής, την κ. Νάντια Γιαννακοπούλου.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ΚΩΝΣΤΑΝΤΙΝΑ (ΝΑΝΤΙΑ) ΓΙΑΝΝΑΚΟΠΟΥΛΟΥ:</w:t>
      </w:r>
      <w:r w:rsidRPr="00047662">
        <w:rPr>
          <w:rFonts w:ascii="Arial" w:eastAsia="Times New Roman" w:hAnsi="Arial" w:cs="Times New Roman"/>
          <w:sz w:val="24"/>
          <w:szCs w:val="24"/>
          <w:lang w:eastAsia="el-GR"/>
        </w:rPr>
        <w:t xml:space="preserve"> Ευχαριστώ πολύ, κύριε Πρόεδρε.</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Κυρίες και κύριοι συνάδελφοι, συζητάμε σήμερα στην Ολομέλεια της Βουλής ένα νομοσχέδιο για τον εκσυγχρονισμό της δικαιοσύνης, τη στιγμή που διανύουμε μια εβδομάδα που η δικαιοσύνη μας, αλλά και οι θεσμοί, κλονίζονται διαρκώς από τις αποκαλύψεις που βλέπουν το φως της επικαιρότητας. Νομίζω ότι πρέπει να δούμε όλη την εικόνα πολύ προσεκτικά γιατί, δυστυχώς, η παρούσα κατάσταση το λιγότερο που προκαλεί είναι ανατριχίλα.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Όπως γίνεται αντιληπτό, λοιπόν, εδώ και καιρό έχει δημιουργηθεί ένα παραδικαστικό, παρακρατικό μεγάλο απόστημα που δημιουργεί με τη σειρά του πολύ μεγάλη αποστροφή στην ελληνική κοινωνία, πολύ μεγάλη αποστροφή απέναντι στην πολιτική, τους πολιτικούς, απέναντι στους ίδιους τους θεσμούς. Πλήττονται οι θεσμοί μας. Πλήττεται η δημοκρατία μας με όλα αυτά και για αυτό εμείς στο Κίνημα Αλλαγής λέμε ότι χρειάζεται να πέσει άπλετο φως παντού. Χρειάζεται η δικαιοσύνη να κάνει τη δουλειά της απερίσπαστα και δηλώνουμε </w:t>
      </w:r>
      <w:r w:rsidRPr="00047662">
        <w:rPr>
          <w:rFonts w:ascii="Arial" w:eastAsia="Times New Roman" w:hAnsi="Arial" w:cs="Times New Roman"/>
          <w:sz w:val="24"/>
          <w:szCs w:val="24"/>
          <w:lang w:eastAsia="el-GR"/>
        </w:rPr>
        <w:lastRenderedPageBreak/>
        <w:t xml:space="preserve">την εμπιστοσύνη μας, την απόλυτη εμπιστοσύνη μας, στην ελληνική δικαιοσύνη και το μαχαίρι να φτάσει στο κόκκαλο. Έτσι πρέπει και έτσι αρμόζει και για αυτό λέμε ότι πρέπει να γίνουν όλες εκείνες οι μεγάλες αλλαγές και μεταρρυθμίσεις στον χώρο της δικαιοσύνης, προκειμένου να μπορέσουν να λυθούν οι χρόνιες παθογένειες, οι οποίες την ταλανίζουν και οι οποίες ταλανίζουν, επίσης, το ίδιο και τους Έλληνες πολίτες και αυτούς ακριβώς και τις ανάγκες αυτών </w:t>
      </w:r>
      <w:proofErr w:type="spellStart"/>
      <w:r w:rsidRPr="00047662">
        <w:rPr>
          <w:rFonts w:ascii="Arial" w:eastAsia="Times New Roman" w:hAnsi="Arial" w:cs="Times New Roman"/>
          <w:sz w:val="24"/>
          <w:szCs w:val="24"/>
          <w:lang w:eastAsia="el-GR"/>
        </w:rPr>
        <w:t>αφουγκραζόμενοι</w:t>
      </w:r>
      <w:proofErr w:type="spellEnd"/>
      <w:r w:rsidRPr="00047662">
        <w:rPr>
          <w:rFonts w:ascii="Arial" w:eastAsia="Times New Roman" w:hAnsi="Arial" w:cs="Times New Roman"/>
          <w:sz w:val="24"/>
          <w:szCs w:val="24"/>
          <w:lang w:eastAsia="el-GR"/>
        </w:rPr>
        <w:t xml:space="preserve"> οφείλουμε και πρέπει να λύσουμε.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Επειδή είναι η πρώτη συζήτηση μας στην Ολομέλεια και την παρακολουθούν ενδεχομένως και συνάδελφοι μας οι οποίοι δεν συμμετείχαν σε προηγούμενες συνεδριάσεις, θα αναφερθώ επιγραμματικά στα πολύ βασικά ζητήματα του παρόντος νομοσχεδίου, το οποίο ουσιαστικά, μεταξύ άλλων, περιλαμβάνει την κωδικοποίηση σε ένα ενιαίο κείμενο δικονομίας, το οποίο αφορά την απονομή δικαιοσύνης από το Ελεγκτικό Συνέδριο, κάτι το οποίο είχε προετοιμαστεί ήδη από το 2018, από την τότε Κυβέρνηση και νομοπαρασκευαστική επιτροπή, η οποία είχε τότε δημιουργηθεί με την προεδρία του νυν προέδρου του Ελεγκτικού Συνεδρίου και το οποίο το είχε επεξεργαστεί και η ολομέλεια του δικαστηρίου, το οποίο σχέδιο νόμου περιλαμβάνει τροποποιήσεις του κώδικα νόμου για το Ελεγκτικό Συνέδριο που πρότεινε η ίδια η ολομέλεια του Ελεγκτικού Συνεδρίου, τη θέσπιση ενός ολοκληρωμένου νομοθετικού πλαισίου για τον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τον οποίο </w:t>
      </w:r>
      <w:r w:rsidRPr="00047662">
        <w:rPr>
          <w:rFonts w:ascii="Arial" w:eastAsia="Times New Roman" w:hAnsi="Arial" w:cs="Times New Roman"/>
          <w:sz w:val="24"/>
          <w:szCs w:val="24"/>
          <w:lang w:eastAsia="el-GR"/>
        </w:rPr>
        <w:lastRenderedPageBreak/>
        <w:t xml:space="preserve">ασκεί το Ελεγκτικό Συνέδριο και διατάξεις για την επεξεργασία στατιστικών στοιχείων ειδικών τμημάτων στα πολιτικά, στα διοικητικά δικαστήρια και, βεβαίως, άλλες διατάξεις.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Κυρίες και κύριοι συνάδελφοι, το Ελεγκτικό Συνέδριο είναι φορέας ιστορικής μνήμης και δυναμικής.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Ο θεσμός αυτός έχει διατρέξει όλη την ελληνική ιστορία ήδη από τα αρχαία χρόνια και αυτό είναι σημαντικό να το υπενθυμίζουμε, κύριε Υπουργέ.</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Το θεσμικό πλαίσιο του δημοσιονομικού ελέγχου υπήρχε ήδη στην αθηναϊκή δημοκρατία και το είχε περιγράψει αναλυτικά, τη βάση, αν θέλετε, των αρχών που έπρεπε να το διέπει ο Αριστοτέλης. Κατά τον </w:t>
      </w:r>
      <w:proofErr w:type="spellStart"/>
      <w:r w:rsidRPr="00047662">
        <w:rPr>
          <w:rFonts w:ascii="Arial" w:eastAsia="Times New Roman" w:hAnsi="Arial" w:cs="Times New Roman"/>
          <w:sz w:val="24"/>
          <w:szCs w:val="24"/>
          <w:lang w:eastAsia="el-GR"/>
        </w:rPr>
        <w:t>Σταγειρίτη</w:t>
      </w:r>
      <w:proofErr w:type="spellEnd"/>
      <w:r w:rsidRPr="00047662">
        <w:rPr>
          <w:rFonts w:ascii="Arial" w:eastAsia="Times New Roman" w:hAnsi="Arial" w:cs="Times New Roman"/>
          <w:sz w:val="24"/>
          <w:szCs w:val="24"/>
          <w:lang w:eastAsia="el-GR"/>
        </w:rPr>
        <w:t xml:space="preserve"> φιλόσοφο, ο δημοσιονομικός έλεγχος διενεργείται από πρόσωπα σαφώς διακεκριμένα από τους υπόλοιπους άρχοντες. Ποια ήταν αυτά τα πρόσωπα; Οι </w:t>
      </w:r>
      <w:proofErr w:type="spellStart"/>
      <w:r w:rsidRPr="00047662">
        <w:rPr>
          <w:rFonts w:ascii="Arial" w:eastAsia="Times New Roman" w:hAnsi="Arial" w:cs="Times New Roman"/>
          <w:sz w:val="24"/>
          <w:szCs w:val="24"/>
          <w:lang w:eastAsia="el-GR"/>
        </w:rPr>
        <w:t>ευθύνοι</w:t>
      </w:r>
      <w:proofErr w:type="spellEnd"/>
      <w:r w:rsidRPr="00047662">
        <w:rPr>
          <w:rFonts w:ascii="Arial" w:eastAsia="Times New Roman" w:hAnsi="Arial" w:cs="Times New Roman"/>
          <w:sz w:val="24"/>
          <w:szCs w:val="24"/>
          <w:lang w:eastAsia="el-GR"/>
        </w:rPr>
        <w:t xml:space="preserve">, κύριε Υπουργέ, οι οποίοι ήταν υβριδική μορφή αν θέλετε του θεσμού των σύγχρονων ελεγκτικών οργάνων ενώπιον των οποίων λογοδοτούσαν οι άρχοντες διαχειριστές του δημόσιου θησαυρού.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Η δε σημασία της ύπαρξης και της καλής λειτουργίας αυτών των ελεγκτικών μηχανισμών ήταν τέτοια στην αθηναϊκή δημοκρατία, που ουσιαστικά η ήττα τους από τους Λακεδαιμόνιους αποδόθηκε σε μεγάλο βαθμό στη χαλάρωση της αποδοτικότητας του δημοσιονομικού ελέγχου. Ο δε </w:t>
      </w:r>
      <w:r w:rsidRPr="00047662">
        <w:rPr>
          <w:rFonts w:ascii="Arial" w:eastAsia="Times New Roman" w:hAnsi="Arial" w:cs="Times New Roman"/>
          <w:sz w:val="24"/>
          <w:szCs w:val="24"/>
          <w:lang w:eastAsia="el-GR"/>
        </w:rPr>
        <w:lastRenderedPageBreak/>
        <w:t xml:space="preserve">Πλάτωνας στο τελευταίο του έργο στους νόμους προτείνει την αναμόρφωση του θεσμού των </w:t>
      </w:r>
      <w:proofErr w:type="spellStart"/>
      <w:r w:rsidRPr="00047662">
        <w:rPr>
          <w:rFonts w:ascii="Arial" w:eastAsia="Times New Roman" w:hAnsi="Arial" w:cs="Times New Roman"/>
          <w:sz w:val="24"/>
          <w:szCs w:val="24"/>
          <w:lang w:eastAsia="el-GR"/>
        </w:rPr>
        <w:t>ευθύνων</w:t>
      </w:r>
      <w:proofErr w:type="spellEnd"/>
      <w:r w:rsidRPr="00047662">
        <w:rPr>
          <w:rFonts w:ascii="Arial" w:eastAsia="Times New Roman" w:hAnsi="Arial" w:cs="Times New Roman"/>
          <w:sz w:val="24"/>
          <w:szCs w:val="24"/>
          <w:lang w:eastAsia="el-GR"/>
        </w:rPr>
        <w:t xml:space="preserve"> του τότε ελεγκτικού οργάνου.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Στη νεότερη ιστορία μας το Ελεγκτικό Συνέδριο ιδρύθηκε το 1833 στο πρότυπο του γαλλικού δικαστηρίου ως η ανώτατη προς το διοικητικό ελεγκτική αρχή. Και για ποιο λόγο δημιουργήθηκε; Για την κακή διαχείριση των πρώτων εξωτερικών δανείων και για την πρώτη χρεοκοπία της χώρας.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Στη διάρκεια των χρόνων του ανατέθηκαν σειρά νέων αρμοδιοτήτων και σήμερα, όπως όλοι ιδιαίτερα οι νομικοί γνωρίζουμε μέσα σε αυτή την Αίθουσα, αποτελεί ένα διφυές όργανο, που οι αρμοδιότητές του καθορίζονται πλέον από το άρθρο 98 του Συντάγματος και έχει ουσιαστικά να κάνει με τη διαφάνεια, με τη λογοδοσία και την αποτελεσματικότητα στον τομέα των δημοσίων δαπανών.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Ουσιαστικά, δηλαδή, ο ρόλος του Ελεγκτικού Συνεδρίου έχει να κάνει αναπόσπαστα με την ίδια την έννοια της χρηστής διοίκησης, της καλής διακυβέρνησης και γι’ αυτό άλλωστε, κύριε Υπουργέ, -και το είπαμε και κατά τη συζήτηση των επιτροπών- η θέσπιση διατάξεων ενός ενιαίου δικονομικού κειμένου όσον αφορά τη λειτουργία του Ελεγκτικού Συνεδρίου είναι προς τη σωστή κατεύθυνση. Για ποιο λόγο; Γιατί οι πολύπλοκοι, δαιδαλώδεις, αρχαϊκοί, αν θέλετε, θεσμοί, κανονισμοί, οι οποίοι υπήρχαν δυσχέραιναν σε πολύ μεγάλο βαθμό την πρόσβαση στο Ελεγκτικό Συνέδριο και συγχρόνως υιοθετείτε </w:t>
      </w:r>
      <w:r w:rsidRPr="00047662">
        <w:rPr>
          <w:rFonts w:ascii="Arial" w:eastAsia="Times New Roman" w:hAnsi="Arial" w:cs="Times New Roman"/>
          <w:sz w:val="24"/>
          <w:szCs w:val="24"/>
          <w:lang w:eastAsia="el-GR"/>
        </w:rPr>
        <w:lastRenderedPageBreak/>
        <w:t xml:space="preserve">σοβαρές ρυθμίσεις, οι οποίες βελτιώνουν, έστω και δειλά σε κάποιες περιπτώσεις, αλλά βελτιώνουν ρυθμίσεις όπου υφίσταται κενό.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Αν θέλουμε να μπούμε τώρα σε κάποια επιμέρους στοιχεία του νομοσχεδίου, εγώ θα ήθελα να επισημάνω κατ’ αρχάς ότι αν θέλουμε να μιλήσουμε ειλικρινά, πρώτα από όλα θα πρέπει να παραδεχτούμε ότι σε αντίθεση με ό,τι αναφέρεται στο άρθρο 11 -και το είπα και στις επιτροπές, κύριε Υπουργέ- του συγκεκριμένου νομοσχεδίου ότι οι διάδικοι είναι ισότιμοι ενώπιον του Ελεγκτικού Συνεδρίου αυτό δεν είναι αληθές, όταν ο διάδικος είναι το ελληνικό δημόσιο.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Είναι πολύ σημαντική αυτή η παραδοχή, κύριε Υπουργέ, για να μπορέσουμε να καταλάβουμε τις βελτιώσεις που πρέπει να κάνουμε και την κατεύθυνση στην οποία πρέπει να κινηθούμε όσον αφορά τη νομοθεσία που αφορά το Ελεγκτικό Συνέδριο.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Times New Roman"/>
          <w:sz w:val="24"/>
          <w:szCs w:val="24"/>
          <w:lang w:eastAsia="el-GR"/>
        </w:rPr>
        <w:t xml:space="preserve">Το δημόσιο, λοιπόν, δεν είναι ισότιμος διάδικος. Είναι προνομιακός διάδικος </w:t>
      </w:r>
      <w:r w:rsidRPr="00047662">
        <w:rPr>
          <w:rFonts w:ascii="Arial" w:eastAsia="Times New Roman" w:hAnsi="Arial" w:cs="Arial"/>
          <w:color w:val="222222"/>
          <w:sz w:val="24"/>
          <w:szCs w:val="24"/>
          <w:shd w:val="clear" w:color="auto" w:fill="FFFFFF"/>
          <w:lang w:eastAsia="el-GR"/>
        </w:rPr>
        <w:t xml:space="preserve">και, όπως σας είπα, ορθώς πρέπει να είναι προνομιακός διάδικος, αλλά με όρια. Γιατί; Διότι το ελληνικό δημόσιο βεβαίως είμαστε όλοι εμείς, ουσιαστικά οι Έλληνες πολίτες μηδενός εξαιρουμένου, όμως ως διάδικος το ελληνικό δημόσιο σε </w:t>
      </w:r>
      <w:proofErr w:type="spellStart"/>
      <w:r w:rsidRPr="00047662">
        <w:rPr>
          <w:rFonts w:ascii="Arial" w:eastAsia="Times New Roman" w:hAnsi="Arial" w:cs="Arial"/>
          <w:color w:val="222222"/>
          <w:sz w:val="24"/>
          <w:szCs w:val="24"/>
          <w:shd w:val="clear" w:color="auto" w:fill="FFFFFF"/>
          <w:lang w:eastAsia="el-GR"/>
        </w:rPr>
        <w:t>καμμία</w:t>
      </w:r>
      <w:proofErr w:type="spellEnd"/>
      <w:r w:rsidRPr="00047662">
        <w:rPr>
          <w:rFonts w:ascii="Arial" w:eastAsia="Times New Roman" w:hAnsi="Arial" w:cs="Arial"/>
          <w:color w:val="222222"/>
          <w:sz w:val="24"/>
          <w:szCs w:val="24"/>
          <w:shd w:val="clear" w:color="auto" w:fill="FFFFFF"/>
          <w:lang w:eastAsia="el-GR"/>
        </w:rPr>
        <w:t xml:space="preserve"> περίπτωση δεν μπορεί να ποδοπατά τα δικαιώματα των Ελλήνων πολιτών. Δεν μπορεί σε </w:t>
      </w:r>
      <w:proofErr w:type="spellStart"/>
      <w:r w:rsidRPr="00047662">
        <w:rPr>
          <w:rFonts w:ascii="Arial" w:eastAsia="Times New Roman" w:hAnsi="Arial" w:cs="Arial"/>
          <w:color w:val="222222"/>
          <w:sz w:val="24"/>
          <w:szCs w:val="24"/>
          <w:shd w:val="clear" w:color="auto" w:fill="FFFFFF"/>
          <w:lang w:eastAsia="el-GR"/>
        </w:rPr>
        <w:t>καμμία</w:t>
      </w:r>
      <w:proofErr w:type="spellEnd"/>
      <w:r w:rsidRPr="00047662">
        <w:rPr>
          <w:rFonts w:ascii="Arial" w:eastAsia="Times New Roman" w:hAnsi="Arial" w:cs="Arial"/>
          <w:color w:val="222222"/>
          <w:sz w:val="24"/>
          <w:szCs w:val="24"/>
          <w:shd w:val="clear" w:color="auto" w:fill="FFFFFF"/>
          <w:lang w:eastAsia="el-GR"/>
        </w:rPr>
        <w:t xml:space="preserve"> περίπτωση να αυθαιρετεί και βεβαίως το Σύνταγμα και οι νόμοι πρέπει κατά κύριο λόγο να </w:t>
      </w:r>
      <w:r w:rsidRPr="00047662">
        <w:rPr>
          <w:rFonts w:ascii="Arial" w:eastAsia="Times New Roman" w:hAnsi="Arial" w:cs="Arial"/>
          <w:color w:val="222222"/>
          <w:sz w:val="24"/>
          <w:szCs w:val="24"/>
          <w:shd w:val="clear" w:color="auto" w:fill="FFFFFF"/>
          <w:lang w:eastAsia="el-GR"/>
        </w:rPr>
        <w:lastRenderedPageBreak/>
        <w:t>είναι σεβαστοί, όχι απλά από όλους, αλλά από το ίδιο το ελληνικό δημόσιο πρωτίστως.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Κυρίες και κύριοι συνάδελφοι, ανέφερα και στις επιτροπές ποια είναι, όπως γνωρίζουμε και από τη νομική μας εμπειρία, τα δύο σοβαρότερα προβλήματα που έχουν να κάνουν με τη λειτουργία του Ελεγκτικού Συνεδρίου. Το ένα είναι οι καθυστερήσεις στην εκδίκαση των υποθέσεων -άρα και στην απονομή της δικαιοσύνης- και το δεύτερο είναι η μη εκτέλεση των δικαστικών αποφάσεων.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Θέλω να τονίσω για πολλοστή φορά ότι ως προς το πρώτο μεγαλύτερο πρόβλημα, δηλαδή τον χρόνο εκδίκασης των υποθέσεων, υπάρχουν φορές που στο Ελεγκτικό Συνέδριο σχεδόν αγγίζουν τα όρια της αρνησιδικίας. Σας ανέφερα το παράδειγμα του πολίτη, ο οποίος θέλει να απευθυνθεί για συνταξιοδοτική του διαφορά στο Ελεγκτικό Συνέδριο, όπου χρειάζεται σε ορισμένες περιπτώσεις τουλάχιστον πέντε χρόνια για να προσδιοριστεί η υπόθεσή του στο τμήμα στις συνταξιοδοτικές διαφορές, όπως σας είπα, και πάνω από ένα χρόνο για να εκδοθεί απόφαση που στις περισσότερες περιπτώσεις το ζήτημα αυτό, το ζήτημα του πολίτη το συνταξιοδοτικό, έχει ήδη λυθεί με αποφάσεις της ολομέλειας του δικαστηρίου. Εάν δε η υπόθεσή του αχθεί στην ολομέλεια, μέχρι να προσδιοριστεί και να εκδοθεί απόφαση περνούν άλλα τρία με τέσσερα χρόνια, με αποτέλεσμα λοιπόν να έχουμε αυτό το οποίο </w:t>
      </w:r>
      <w:r w:rsidRPr="00047662">
        <w:rPr>
          <w:rFonts w:ascii="Arial" w:eastAsia="Times New Roman" w:hAnsi="Arial" w:cs="Times New Roman"/>
          <w:sz w:val="24"/>
          <w:szCs w:val="24"/>
          <w:lang w:eastAsia="el-GR"/>
        </w:rPr>
        <w:lastRenderedPageBreak/>
        <w:t xml:space="preserve">σας είπα, ουσιαστικά αρνησιδικία, κάτι το οποίο -νομίζω γνωρίζετε πολύ καλά- έχει οδηγήσει σε πολλαπλές καταδίκες της χώρας μας στα ευρωπαϊκά δικαστήρια.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Το δεύτερο μεγαλύτερο πρόβλημα είναι η μη συμμόρφωση του ελληνικού δημοσίου στις αποφάσεις του Ελεγκτικού Συνεδρίου. Όσον αφορά, λοιπόν, σε αυτή τη μη συμμόρφωση δεν νοείται, κύριε Υπουργέ, ευνομούμενη πολιτεία στην οποία η μία εξουσία να μην εκτελεί τις αποφάσεις της άλλης. Πού είναι η συνταγματική διάκριση των εξουσιών; Πού είναι η ισοτιμία τους;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Κύριε Υπουργέ, πρέπει επιτέλους να λυθεί το θέμα αυτό, το οποίο αναφέρεται στο άρθρο 304, το οποίο παραπέμπει στο ν.3068/2002 -νόμο ΠΑΣΟΚ, κύριε Υπουργέ- για την εκτέλεση από την πολιτεία των δικαστικών αποφάσεων. Νομίζω ότι είναι προφανές και αναντίρρητο από όλους μας ότι το σημαντικότερο μέρος μιας δίκαιης δίκης είναι η εκτέλεση, η εφαρμογή δηλαδή της δικαστικής απόφασης, και αυτό το θέμα θα έπρεπε να ήταν αυτονόητο και σε καμία περίπτωση ζητούμενο.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Και θα ήθελα να μου πείτε στην παράγραφο 3 του άρθρου 304, όπου αναφέρεται στην προσωπική ευθύνη του παραβάτη, του δημόσιου λειτουργού δηλαδή ο οποίος δεν εκτελεί την απόφαση, πέραν της ποινικής ευθύνης του άρθρου 259 του Ποινικού Κώδικα, εν τέλει, κύριε Υπουργέ, ποιος είναι παραβάτης. Είναι ο Υπουργός Οικονομικών; Είναι ο Υπουργός Εργασίας και </w:t>
      </w:r>
      <w:r w:rsidRPr="00047662">
        <w:rPr>
          <w:rFonts w:ascii="Arial" w:eastAsia="Times New Roman" w:hAnsi="Arial" w:cs="Times New Roman"/>
          <w:sz w:val="24"/>
          <w:szCs w:val="24"/>
          <w:lang w:eastAsia="el-GR"/>
        </w:rPr>
        <w:lastRenderedPageBreak/>
        <w:t xml:space="preserve">Κοινωνικής Ασφάλισης; Είναι κάποιος άλλος Υπουργός ή είναι οι αρμόδιοι υπάλληλοι του ΕΦΚΑ; Ή μήπως τελικά είναι όλοι αυτοί μαζί ή οι αρμόδιοι υπάλληλοι του εκάστοτε φορέα, στον οποίο απευθύνεται;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Νομίζω ότι χρειάζεται να υπάρχει μία πολύ σαφής απάντηση γιατί, έτσι όπως υπάρχει, πάσχει από αοριστία και αν -και το τονίζω αυτό, κύριε Υπουργέ- θέλει το νομοσχέδιο αυτό να δείξει ως παραβάτες μόνο τους δημόσιους υπαλλήλους, τότε σας το λέω ξεκάθαρα ότι είναι σε απολύτως λάθος κατεύθυνση. Και τούτο γιατί κανένας δημόσιος υπάλληλος όσο υψηλόβαθμος κι αν είναι δεν θα εκτελέσει ποτέ </w:t>
      </w:r>
      <w:proofErr w:type="spellStart"/>
      <w:r w:rsidRPr="00047662">
        <w:rPr>
          <w:rFonts w:ascii="Arial" w:eastAsia="Times New Roman" w:hAnsi="Arial" w:cs="Times New Roman"/>
          <w:sz w:val="24"/>
          <w:szCs w:val="24"/>
          <w:lang w:eastAsia="el-GR"/>
        </w:rPr>
        <w:t>καμμία</w:t>
      </w:r>
      <w:proofErr w:type="spellEnd"/>
      <w:r w:rsidRPr="00047662">
        <w:rPr>
          <w:rFonts w:ascii="Arial" w:eastAsia="Times New Roman" w:hAnsi="Arial" w:cs="Times New Roman"/>
          <w:sz w:val="24"/>
          <w:szCs w:val="24"/>
          <w:lang w:eastAsia="el-GR"/>
        </w:rPr>
        <w:t xml:space="preserve"> απόφαση, αν δεν πάρει εντολή Υπουργού.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Στον τομέα των ειδικών τμημάτων τώρα, ομολογώ, κύριε Υπουργέ, πως δυστυχώς στα ερωτήματα τα οποία σας θέσαμε δεν έχουμε πειστεί και δεν έχουμε λάβει τις απαραίτητες απαντήσεις. Βεβαίως και ξεκάθαρα το λέμε αυτό- είμαστε απολύτως θετικοί στη δημιουργία ειδικών τμημάτων, τα οποία θα μπορέσουν να στηρίξουν με την ταχύτερη απονομή δικαιοσύνης την επανεκκίνηση της αναπτυξιακής διαδικασίας στη χώρα μας, γιατί όλοι γνωρίζουμε πάρα πολύ καλά ότι η νομική επισφάλεια και η βραδύτητα στην απονομή της δικαιοσύνης είναι αποτρεπτικοί παράγοντες για να έρθουν επενδύσεις στη χώρα μας.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Όμως, όπως σας εξήγησα επανειλημμένως, όσον αφορά ιδιαίτερα την τακτική δικαιοσύνη, το να στελεχώσεις τα ειδικά τμήματα με δικαστές και υπαλλήλους αφαιρώντας τα από τα υπόλοιπα τμήματα, αντιλαμβάνεστε ότι αυτό θα οδηγήσει σε απίστευτες καθυστερήσεις σε όλες τις υπόλοιπες περιπτώσεις της τακτικής δικαιοσύνης.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Πολύ φοβάμαι, λοιπόν, ότι με τον τρόπο που προτείνει αυτό το νομοσχέδιο εν τέλει θα δημιουργηθούν πολύ περισσότερα προβλήματα από εκείνα τα οποία θέλει να επιλύσει και εν τέλει, κυρίες και κύριοι συνάδελφοι, δεν μπορείς να έχεις απονομή δικαιοσύνης δύο και τριών ταχυτήτων. Τα δικαιώματα και οι αξιώσεις των πολιτών δεν μπορούν να μπαίνουν στη ζυγαριά. Τι να κάνουμε, κύριε Υπουργέ;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Πρέπει, λοιπόν, με τον ίδιο τρόπο που κόπτεσθε για να κινηθεί πιο γρήγορα η αναπτυξιακή διαδικασία, με τον ίδιο τρόπο να δείξετε μία αντίστοιχη ευαισθησία και για όλες τις άλλες διαφορές, εργατικές διαφορές, διαφορές που αφορούν τη συντριπτική πλειοψηφία των Ελλήνων πολιτών και οι οποίες βαλτώνουν στην ελληνική δικαιοσύνη. </w:t>
      </w:r>
    </w:p>
    <w:p w:rsidR="00047662" w:rsidRPr="00047662" w:rsidRDefault="00047662" w:rsidP="00C5152F">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της κυρίας Βουλευτού)</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Κύριε Πρόεδρε, μισό λεπτό θα χρειαστώ.</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Όσον αφορά τη δημιουργία της αυτοτελούς Υπηρεσίας Συλλογής και Επεξεργασίας Στατιστικών Στοιχείων, κύριε Υπουργέ, κρούετε ανοιχτές θύρες. Όλο αυτό ήταν δημιουργία και έργο των κυβερνήσεων ΠΑΣΟΚ, έργο συγκεκριμένα του Χάρη Καστανίδη όταν ήταν Υπουργός Δικαιοσύνης, που συνεχίστηκε και από τον Μιλτιάδη Παπαϊωάννου και από άλλους Υπουργούς, και βεβαίως είμαστε απολύτως θετικοί σε κάτι άλλωστε, το οποίο εμείς πρώτοι ως ΠΑΣΟΚ θεσμοθετήσαμε και φέραμε στην ελληνική δικαιοσύνη.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Χρειάζονται στατιστικά στοιχεία -βεβαίως και χρειάζονται- και θα πρέπει να ρίξετε λίγο περισσότερο, αν θέλετε, την προσοχή σας όχι απλά στα στατιστικά στοιχεία για το κόστος και για την ποσοτική απόδοση της κάθε δικαστικής μονάδας, αλλά κυρίως στους λόγους εκείνους οι οποίοι οδηγούν στην καθυστέρηση στην απονομή της δικαιοσύνης, οι οποίοι έχουν να κάνουν με τους γνωστούς λόγους που έχουμε αναφέρει πολλές φορές.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Για τους </w:t>
      </w:r>
      <w:proofErr w:type="spellStart"/>
      <w:r w:rsidRPr="00047662">
        <w:rPr>
          <w:rFonts w:ascii="Arial" w:eastAsia="Times New Roman" w:hAnsi="Arial" w:cs="Times New Roman"/>
          <w:sz w:val="24"/>
          <w:szCs w:val="24"/>
          <w:lang w:eastAsia="el-GR"/>
        </w:rPr>
        <w:t>προσυμβατικούς</w:t>
      </w:r>
      <w:proofErr w:type="spellEnd"/>
      <w:r w:rsidRPr="00047662">
        <w:rPr>
          <w:rFonts w:ascii="Arial" w:eastAsia="Times New Roman" w:hAnsi="Arial" w:cs="Times New Roman"/>
          <w:sz w:val="24"/>
          <w:szCs w:val="24"/>
          <w:lang w:eastAsia="el-GR"/>
        </w:rPr>
        <w:t xml:space="preserve"> ελέγχους έχουμε τοποθετηθεί και έχουμε πει ότι βεβαίως είναι σημαντικό το ότι μειώνεται το ποσό του </w:t>
      </w:r>
      <w:proofErr w:type="spellStart"/>
      <w:r w:rsidRPr="00047662">
        <w:rPr>
          <w:rFonts w:ascii="Arial" w:eastAsia="Times New Roman" w:hAnsi="Arial" w:cs="Times New Roman"/>
          <w:sz w:val="24"/>
          <w:szCs w:val="24"/>
          <w:lang w:eastAsia="el-GR"/>
        </w:rPr>
        <w:t>προσυμβατικού</w:t>
      </w:r>
      <w:proofErr w:type="spellEnd"/>
      <w:r w:rsidRPr="00047662">
        <w:rPr>
          <w:rFonts w:ascii="Arial" w:eastAsia="Times New Roman" w:hAnsi="Arial" w:cs="Times New Roman"/>
          <w:sz w:val="24"/>
          <w:szCs w:val="24"/>
          <w:lang w:eastAsia="el-GR"/>
        </w:rPr>
        <w:t xml:space="preserve"> ελέγχου στις 300.000 ευρώ στις συμβάσεις έργων και προμηθειών και υπηρεσιών από τις 500.000 ευρώ που ήταν πιο πριν, δεδομένου ότι έχει καταργηθεί ο προληπτικός έλεγχος δαπανών. Εμείς όμως σας ζητήσαμε ότι επειδή θεωρούμε πως το συγκεκριμένο ποσό είναι ήδη αρκετά υψηλό θα έπρεπε να υπάρχει περαιτέρω μείωση του.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Κλείνω, κύριε Πρόεδρε, με κάποιες συγκεκριμένες προτάσεις που νομίζω ότι πρέπει να ακουστούν και έχουν να κάνουν με περαιτέρω βελτιώσεις και προσθήκες, όσον αφορά τον ίδιο τον ρόλο του Ελεγκτικού Συνεδρίου. Γιατί βεβαίως γίνονται βήματα με αυτό το νομοσχέδιο, όμως όπως σας είπα θα μπορούσε να ήταν πολύ πιο γενναία.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Θεωρώ λοιπόν, κύριε Υπουργέ, κυρίες και κύριοι συνάδελφοι, ότι ο έλεγχος από το Ελεγκτικό Συνέδριο πρέπει να βρίσκεται σε πλήρη εναρμόνιση, απόλυτη εναρμόνιση και με τα διεθνή ελεγκτικά πρότυπα και να περιλαμβάνει όχι μόνο τον έλεγχο της νομιμότητας των εσόδων και των εξόδων του δημοσίου, αλλά να εξακριβώνει τη χρηστή ή μη διαχείριση. Είναι μια έννοια πολύ πιο βαθιά, κύριε Υπουργέ, από τον απλό έλεγχο της νομιμότητας των εσόδων.</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Times New Roman"/>
          <w:sz w:val="24"/>
          <w:szCs w:val="24"/>
          <w:lang w:eastAsia="el-GR"/>
        </w:rPr>
        <w:t xml:space="preserve">Επίσης, ο </w:t>
      </w:r>
      <w:proofErr w:type="spellStart"/>
      <w:r w:rsidRPr="00047662">
        <w:rPr>
          <w:rFonts w:ascii="Arial" w:eastAsia="Times New Roman" w:hAnsi="Arial" w:cs="Times New Roman"/>
          <w:sz w:val="24"/>
          <w:szCs w:val="24"/>
          <w:lang w:eastAsia="el-GR"/>
        </w:rPr>
        <w:t>προσυμβατικός</w:t>
      </w:r>
      <w:proofErr w:type="spellEnd"/>
      <w:r w:rsidRPr="00047662">
        <w:rPr>
          <w:rFonts w:ascii="Arial" w:eastAsia="Times New Roman" w:hAnsi="Arial" w:cs="Times New Roman"/>
          <w:sz w:val="24"/>
          <w:szCs w:val="24"/>
          <w:lang w:eastAsia="el-GR"/>
        </w:rPr>
        <w:t xml:space="preserve"> έλεγχος των δημοσίων συμβάσεων πρέπει να γίνεται ακόμη περισσότερο πιο επίκαιρος</w:t>
      </w:r>
      <w:r w:rsidRPr="00047662">
        <w:rPr>
          <w:rFonts w:ascii="Arial" w:eastAsia="Times New Roman" w:hAnsi="Arial" w:cs="Arial"/>
          <w:color w:val="222222"/>
          <w:sz w:val="24"/>
          <w:szCs w:val="24"/>
          <w:shd w:val="clear" w:color="auto" w:fill="FFFFFF"/>
          <w:lang w:eastAsia="el-GR"/>
        </w:rPr>
        <w:t xml:space="preserve"> και πιο ουσιαστικός, χωρίς εξαιρέσεις, κύριε Υπουργέ, να μπορούν να ελέγχονται και οι κανόνες του υγιούς ανταγωνισμού, να μπορεί να αξιολογείται και η οικονομικότητα, η αποδοτικότητα της κάθε διαγωνιστικής διαδικασίας.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Τέλος, θα πρότεινα -και νομίζω, κύριε Υπουργέ, ότι αυτό θα πρέπει να το δούμε σοβαρά- ο έλεγχος των υπόχρεων Βουλευτών και δικαστών για την υποβολή δήλωσης «πόθεν έσχες» -που μη γελιόμαστε, ο τρόπος με τον οποίο γίνεται θεωρείται από τη μεγάλη πλειονότητα των Ελλήνων πολιτών ως </w:t>
      </w:r>
      <w:r w:rsidRPr="00047662">
        <w:rPr>
          <w:rFonts w:ascii="Arial" w:eastAsia="Times New Roman" w:hAnsi="Arial" w:cs="Arial"/>
          <w:color w:val="222222"/>
          <w:sz w:val="24"/>
          <w:szCs w:val="24"/>
          <w:shd w:val="clear" w:color="auto" w:fill="FFFFFF"/>
          <w:lang w:eastAsia="el-GR"/>
        </w:rPr>
        <w:lastRenderedPageBreak/>
        <w:t xml:space="preserve">αναξιόπιστος- να πάει στην αποκλειστική αρμοδιότητα του </w:t>
      </w:r>
      <w:r w:rsidRPr="00047662">
        <w:rPr>
          <w:rFonts w:ascii="Arial" w:eastAsia="Times New Roman" w:hAnsi="Arial" w:cs="Arial"/>
          <w:color w:val="000000"/>
          <w:sz w:val="24"/>
          <w:szCs w:val="24"/>
          <w:lang w:eastAsia="el-GR"/>
        </w:rPr>
        <w:t xml:space="preserve">Ελεγκτικού Συνεδρίου με </w:t>
      </w:r>
      <w:r w:rsidRPr="00047662">
        <w:rPr>
          <w:rFonts w:ascii="Arial" w:eastAsia="Times New Roman" w:hAnsi="Arial" w:cs="Arial"/>
          <w:color w:val="222222"/>
          <w:sz w:val="24"/>
          <w:szCs w:val="24"/>
          <w:shd w:val="clear" w:color="auto" w:fill="FFFFFF"/>
          <w:lang w:eastAsia="el-GR"/>
        </w:rPr>
        <w:t>το κύρος που έχει αυτή η αρχή.</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Και τέλος, κάτι το οποίο ήδη κάνετε, ο έλεγχος του ισολογισμού και του απολογισμού του κράτους να γίνεται σε ακόμη πιο στενή συνεργασία του </w:t>
      </w:r>
      <w:r w:rsidRPr="00047662">
        <w:rPr>
          <w:rFonts w:ascii="Arial" w:eastAsia="Times New Roman" w:hAnsi="Arial" w:cs="Arial"/>
          <w:color w:val="000000"/>
          <w:sz w:val="24"/>
          <w:szCs w:val="24"/>
          <w:lang w:eastAsia="el-GR"/>
        </w:rPr>
        <w:t xml:space="preserve">Ελεγκτικού Συνεδρίου </w:t>
      </w:r>
      <w:r w:rsidRPr="00047662">
        <w:rPr>
          <w:rFonts w:ascii="Arial" w:eastAsia="Times New Roman" w:hAnsi="Arial" w:cs="Arial"/>
          <w:color w:val="222222"/>
          <w:sz w:val="24"/>
          <w:szCs w:val="24"/>
          <w:shd w:val="clear" w:color="auto" w:fill="FFFFFF"/>
          <w:lang w:eastAsia="el-GR"/>
        </w:rPr>
        <w:t>με τη Βουλή, σύμφωνα με το γαλλικό πρότυπο. Εισάγετε κάποιες τέτοιες ρυθμίσεις, αλλά χρειάζεται να είναι πολύ πιο γενναίες.</w:t>
      </w:r>
    </w:p>
    <w:p w:rsidR="00047662" w:rsidRPr="00047662" w:rsidRDefault="00047662" w:rsidP="00C5152F">
      <w:pPr>
        <w:spacing w:after="0" w:line="600" w:lineRule="auto"/>
        <w:ind w:firstLine="720"/>
        <w:jc w:val="both"/>
        <w:rPr>
          <w:rFonts w:ascii="Arial" w:eastAsia="Times New Roman" w:hAnsi="Arial" w:cs="Arial"/>
          <w:bCs/>
          <w:sz w:val="24"/>
          <w:szCs w:val="24"/>
          <w:shd w:val="clear" w:color="auto" w:fill="FFFFFF"/>
          <w:lang w:eastAsia="zh-CN"/>
        </w:rPr>
      </w:pPr>
      <w:r w:rsidRPr="00047662">
        <w:rPr>
          <w:rFonts w:ascii="Arial" w:eastAsia="Times New Roman" w:hAnsi="Arial" w:cs="Arial"/>
          <w:b/>
          <w:bCs/>
          <w:sz w:val="24"/>
          <w:szCs w:val="24"/>
          <w:shd w:val="clear" w:color="auto" w:fill="FFFFFF"/>
          <w:lang w:eastAsia="zh-CN"/>
        </w:rPr>
        <w:t xml:space="preserve">ΠΡΟΕΔΡΕΥΩΝ (Χαράλαμπος Αθανασίου): </w:t>
      </w:r>
      <w:r w:rsidRPr="00047662">
        <w:rPr>
          <w:rFonts w:ascii="Arial" w:eastAsia="Times New Roman" w:hAnsi="Arial" w:cs="Arial"/>
          <w:bCs/>
          <w:sz w:val="24"/>
          <w:szCs w:val="24"/>
          <w:shd w:val="clear" w:color="auto" w:fill="FFFFFF"/>
          <w:lang w:eastAsia="zh-CN"/>
        </w:rPr>
        <w:t>Κυρία συνάδελφε, έχετε φτάσει στα δεκαεννέα λεπτά.</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bCs/>
          <w:sz w:val="24"/>
          <w:szCs w:val="24"/>
          <w:shd w:val="clear" w:color="auto" w:fill="FFFFFF"/>
          <w:lang w:eastAsia="zh-CN"/>
        </w:rPr>
        <w:t>ΚΩΝΣΤΑΝΤΙΝΑ (ΝΑΝΤΙΑ) ΓΙΑΝΝΑΚΟΠΟΥΛΟΥ:</w:t>
      </w:r>
      <w:r w:rsidRPr="00047662">
        <w:rPr>
          <w:rFonts w:ascii="Arial" w:eastAsia="Times New Roman" w:hAnsi="Arial" w:cs="Arial"/>
          <w:bCs/>
          <w:sz w:val="24"/>
          <w:szCs w:val="24"/>
          <w:shd w:val="clear" w:color="auto" w:fill="FFFFFF"/>
          <w:lang w:eastAsia="zh-CN"/>
        </w:rPr>
        <w:t xml:space="preserve"> </w:t>
      </w:r>
      <w:r w:rsidRPr="00047662">
        <w:rPr>
          <w:rFonts w:ascii="Arial" w:eastAsia="Times New Roman" w:hAnsi="Arial" w:cs="Arial"/>
          <w:color w:val="222222"/>
          <w:sz w:val="24"/>
          <w:szCs w:val="24"/>
          <w:shd w:val="clear" w:color="auto" w:fill="FFFFFF"/>
          <w:lang w:eastAsia="el-GR"/>
        </w:rPr>
        <w:t>Θέλουμε, λοιπόν, διαφάνεια, κύριε Πρόεδρε, θέλουμε ταχύτερη απονομή δικαιοσύνης, θέλουμε εκσυγχρονισμό του δικονομικού συστήματος της χώρας και μπορούμε να το πετύχουμε με όρους καλής νομοθέτησης.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Επί της αρχής είμαστε θετικοί στο συγκεκριμένο νομοσχέδιο, κύριε Υπουργέ, όσο κι αν θεωρούμε ότι κάποιες προτάσεις θα μπορούσαν να είναι πολύ καλύτερα διατυπωμένες και πολύ πιο γενναίες. Διότι, ξέρετε, εμείς στο Κίνημα Αλλαγής δεν έχουμε ούτε παρωπίδες ούτε ταμπού. Στεκόμαστε θετικά σε όποιο νομοσχέδιο επιλύσει προβλήματα, έστω και μερικώς. Και μακάρι, </w:t>
      </w:r>
      <w:r w:rsidRPr="00047662">
        <w:rPr>
          <w:rFonts w:ascii="Arial" w:eastAsia="Times New Roman" w:hAnsi="Arial" w:cs="Arial"/>
          <w:bCs/>
          <w:color w:val="222222"/>
          <w:sz w:val="24"/>
          <w:szCs w:val="24"/>
          <w:shd w:val="clear" w:color="auto" w:fill="FFFFFF"/>
          <w:lang w:eastAsia="zh-CN"/>
        </w:rPr>
        <w:t>κυρίες και κύριοι συνάδελφοι,</w:t>
      </w:r>
      <w:r w:rsidRPr="00047662">
        <w:rPr>
          <w:rFonts w:ascii="Arial" w:eastAsia="Times New Roman" w:hAnsi="Arial" w:cs="Arial"/>
          <w:color w:val="222222"/>
          <w:sz w:val="24"/>
          <w:szCs w:val="24"/>
          <w:shd w:val="clear" w:color="auto" w:fill="FFFFFF"/>
          <w:lang w:eastAsia="el-GR"/>
        </w:rPr>
        <w:t xml:space="preserve"> σε αυτή την Αίθουσα να μπορούσαμε να συνεννοηθούμε σε πολλά περισσότερα θέματα, σε πολλά περισσότερα ζητήματα, γιατί νομίζω ότι με αυτόν τον τρόπο θα μπορούσαμε να βοηθήσουμε </w:t>
      </w:r>
      <w:r w:rsidRPr="00047662">
        <w:rPr>
          <w:rFonts w:ascii="Arial" w:eastAsia="Times New Roman" w:hAnsi="Arial" w:cs="Arial"/>
          <w:color w:val="222222"/>
          <w:sz w:val="24"/>
          <w:szCs w:val="24"/>
          <w:shd w:val="clear" w:color="auto" w:fill="FFFFFF"/>
          <w:lang w:eastAsia="el-GR"/>
        </w:rPr>
        <w:lastRenderedPageBreak/>
        <w:t>ακόμη περισσότερο την αξιοπιστία του πολιτικού συστήματος, την αξιοπιστία όλων μας.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Να είστε καλά!</w:t>
      </w:r>
    </w:p>
    <w:p w:rsidR="00047662" w:rsidRPr="00047662" w:rsidRDefault="00047662" w:rsidP="00C5152F">
      <w:pPr>
        <w:spacing w:after="0" w:line="600" w:lineRule="auto"/>
        <w:ind w:firstLine="720"/>
        <w:jc w:val="center"/>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(Χειροκροτήματα από την πτέρυγα του Κινήματος Αλλαγής)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bCs/>
          <w:color w:val="222222"/>
          <w:sz w:val="24"/>
          <w:szCs w:val="24"/>
          <w:shd w:val="clear" w:color="auto" w:fill="FFFFFF"/>
          <w:lang w:eastAsia="zh-CN"/>
        </w:rPr>
        <w:t>ΠΡΟΕΔΡΕΥΩΝ (Χαράλαμπος Αθανασίου):</w:t>
      </w:r>
      <w:r w:rsidRPr="00047662">
        <w:rPr>
          <w:rFonts w:ascii="Arial" w:eastAsia="Times New Roman" w:hAnsi="Arial" w:cs="Arial"/>
          <w:bCs/>
          <w:color w:val="222222"/>
          <w:sz w:val="24"/>
          <w:szCs w:val="24"/>
          <w:shd w:val="clear" w:color="auto" w:fill="FFFFFF"/>
          <w:lang w:eastAsia="zh-CN"/>
        </w:rPr>
        <w:t xml:space="preserve"> </w:t>
      </w:r>
      <w:r w:rsidRPr="00047662">
        <w:rPr>
          <w:rFonts w:ascii="Arial" w:eastAsia="Times New Roman" w:hAnsi="Arial" w:cs="Arial"/>
          <w:color w:val="222222"/>
          <w:sz w:val="24"/>
          <w:szCs w:val="24"/>
          <w:shd w:val="clear" w:color="auto" w:fill="FFFFFF"/>
          <w:lang w:eastAsia="el-GR"/>
        </w:rPr>
        <w:t xml:space="preserve">Καλείται τώρα στο Βήμα η ειδική αγορήτρια του Κομμουνιστικού Κόμματος Ελλάδας κ. Μαρία </w:t>
      </w:r>
      <w:proofErr w:type="spellStart"/>
      <w:r w:rsidRPr="00047662">
        <w:rPr>
          <w:rFonts w:ascii="Arial" w:eastAsia="Times New Roman" w:hAnsi="Arial" w:cs="Arial"/>
          <w:color w:val="222222"/>
          <w:sz w:val="24"/>
          <w:szCs w:val="24"/>
          <w:shd w:val="clear" w:color="auto" w:fill="FFFFFF"/>
          <w:lang w:eastAsia="el-GR"/>
        </w:rPr>
        <w:t>Κομνηνάκα</w:t>
      </w:r>
      <w:proofErr w:type="spellEnd"/>
      <w:r w:rsidRPr="00047662">
        <w:rPr>
          <w:rFonts w:ascii="Arial" w:eastAsia="Times New Roman" w:hAnsi="Arial" w:cs="Arial"/>
          <w:color w:val="222222"/>
          <w:sz w:val="24"/>
          <w:szCs w:val="24"/>
          <w:shd w:val="clear" w:color="auto" w:fill="FFFFFF"/>
          <w:lang w:eastAsia="el-GR"/>
        </w:rPr>
        <w:t xml:space="preserve">.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Ορίστε, κυρία </w:t>
      </w:r>
      <w:proofErr w:type="spellStart"/>
      <w:r w:rsidRPr="00047662">
        <w:rPr>
          <w:rFonts w:ascii="Arial" w:eastAsia="Times New Roman" w:hAnsi="Arial" w:cs="Arial"/>
          <w:color w:val="222222"/>
          <w:sz w:val="24"/>
          <w:szCs w:val="24"/>
          <w:shd w:val="clear" w:color="auto" w:fill="FFFFFF"/>
          <w:lang w:eastAsia="el-GR"/>
        </w:rPr>
        <w:t>Κομνηνάκα</w:t>
      </w:r>
      <w:proofErr w:type="spellEnd"/>
      <w:r w:rsidRPr="00047662">
        <w:rPr>
          <w:rFonts w:ascii="Arial" w:eastAsia="Times New Roman" w:hAnsi="Arial" w:cs="Arial"/>
          <w:color w:val="222222"/>
          <w:sz w:val="24"/>
          <w:szCs w:val="24"/>
          <w:shd w:val="clear" w:color="auto" w:fill="FFFFFF"/>
          <w:lang w:eastAsia="el-GR"/>
        </w:rPr>
        <w:t xml:space="preserve">, έχετε τον λόγο.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color w:val="000000"/>
          <w:sz w:val="24"/>
          <w:szCs w:val="24"/>
          <w:lang w:eastAsia="el-GR"/>
        </w:rPr>
        <w:t>ΜΑΡΙΑ ΚΟΜΝΗΝΑΚΑ:</w:t>
      </w:r>
      <w:r w:rsidRPr="00047662">
        <w:rPr>
          <w:rFonts w:ascii="Arial" w:eastAsia="Times New Roman" w:hAnsi="Arial" w:cs="Arial"/>
          <w:color w:val="000000"/>
          <w:sz w:val="24"/>
          <w:szCs w:val="24"/>
          <w:lang w:eastAsia="el-GR"/>
        </w:rPr>
        <w:t xml:space="preserve"> Ευχαριστώ, </w:t>
      </w:r>
      <w:r w:rsidRPr="00047662">
        <w:rPr>
          <w:rFonts w:ascii="Arial" w:eastAsia="Times New Roman" w:hAnsi="Arial" w:cs="Arial"/>
          <w:color w:val="222222"/>
          <w:sz w:val="24"/>
          <w:szCs w:val="24"/>
          <w:shd w:val="clear" w:color="auto" w:fill="FFFFFF"/>
          <w:lang w:eastAsia="el-GR"/>
        </w:rPr>
        <w:t xml:space="preserve">κύριε Πρόεδρε.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Αν πράγματι το συζητούμενο νομοσχέδιο περιοριζόταν στην κωδικοποίηση της υπάρχουσας διάσπαρτη νομοθεσίας που διέπει τη λειτουργία του </w:t>
      </w:r>
      <w:r w:rsidRPr="00047662">
        <w:rPr>
          <w:rFonts w:ascii="Arial" w:eastAsia="Times New Roman" w:hAnsi="Arial" w:cs="Arial"/>
          <w:color w:val="000000"/>
          <w:sz w:val="24"/>
          <w:szCs w:val="24"/>
          <w:lang w:eastAsia="el-GR"/>
        </w:rPr>
        <w:t xml:space="preserve">Ελεγκτικού Συνεδρίου, κατ’ αρχάς δεν θα είχε </w:t>
      </w:r>
      <w:r w:rsidRPr="00047662">
        <w:rPr>
          <w:rFonts w:ascii="Arial" w:eastAsia="Times New Roman" w:hAnsi="Arial" w:cs="Arial"/>
          <w:color w:val="222222"/>
          <w:sz w:val="24"/>
          <w:szCs w:val="24"/>
          <w:shd w:val="clear" w:color="auto" w:fill="FFFFFF"/>
          <w:lang w:eastAsia="el-GR"/>
        </w:rPr>
        <w:t xml:space="preserve">κανείς σοβαρό λόγο να εναντιωθεί. Όμως, αυτό που δίνει τελικά το στίγμα στο νομοσχέδιο είναι η εισαγωγή μιας σειράς νέων αντιδραστικών διατάξεων, ώστε να προσαρμοστεί η λειτουργία του </w:t>
      </w:r>
      <w:r w:rsidRPr="00047662">
        <w:rPr>
          <w:rFonts w:ascii="Arial" w:eastAsia="Times New Roman" w:hAnsi="Arial" w:cs="Arial"/>
          <w:color w:val="000000"/>
          <w:sz w:val="24"/>
          <w:szCs w:val="24"/>
          <w:lang w:eastAsia="el-GR"/>
        </w:rPr>
        <w:t xml:space="preserve">Ελεγκτικού Συνεδρίου </w:t>
      </w:r>
      <w:r w:rsidRPr="00047662">
        <w:rPr>
          <w:rFonts w:ascii="Arial" w:eastAsia="Times New Roman" w:hAnsi="Arial" w:cs="Arial"/>
          <w:color w:val="222222"/>
          <w:sz w:val="24"/>
          <w:szCs w:val="24"/>
          <w:shd w:val="clear" w:color="auto" w:fill="FFFFFF"/>
          <w:lang w:eastAsia="el-GR"/>
        </w:rPr>
        <w:t xml:space="preserve">στις κυβερνητικές επιδιώξεις για πιο εύκολα και από τα πάνω ελεγχόμενες αποφάσεις, αλλά και για διαδικασίες που υπηρετούν μια δικαιοσύνη ακόμα πιο ταξική, απροκάλυπτα, θα λέγαμε, πλέον ταξική, δηλαδή μια δικαιοσύνη πιο φιλική και αποτελεσματική για τους επιχειρηματικούς ομίλους, καλύτερα προσαρμοσμένη στις ανάγκες της κερδοφορίας τους, αλλά πιο εχθρική και απρόσιτη για τους εργαζόμενους, τους </w:t>
      </w:r>
      <w:r w:rsidRPr="00047662">
        <w:rPr>
          <w:rFonts w:ascii="Arial" w:eastAsia="Times New Roman" w:hAnsi="Arial" w:cs="Arial"/>
          <w:color w:val="222222"/>
          <w:sz w:val="24"/>
          <w:szCs w:val="24"/>
          <w:shd w:val="clear" w:color="auto" w:fill="FFFFFF"/>
          <w:lang w:eastAsia="el-GR"/>
        </w:rPr>
        <w:lastRenderedPageBreak/>
        <w:t>χαμηλοσυνταξιούχους, τα λαϊκά στρώματα για τους οποίους ορθώνονται συνεχώς εμπόδια για την πρόσβαση στη δικαιοσύνη.</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Αυτή είναι, λοιπόν, η βασική φιλοσοφία του νομοσχεδίου και με αυτό γίνεται ακόμα ένα βήμα προς την κατεύθυνση που έχει χαράξει η Κυβέρνηση, συνεχίζοντας από εκεί που άφησε το νήμα ο ΣΥΡΙΖΑ, για δικαιοσύνη ακόμα πιο αντιδραστική και χειραγωγημένη από την εκάστοτε κυβέρνηση και τα μεγάλα συμφέροντα μέσω και της πολύμορφης ιδιωτικοποίησής της, όπως ήδη συνέβη με την υποχρεωτική διαμεσολάβηση στις αστικές και εμπορικές υποθέσεις που έχει αρχίσει να εφαρμόζεται.</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Το σημερινό νομοσχέδιο είναι μόνο ένα στιγμιότυπο από το αντιδραστικό όραμα που παρουσιάστηκε πρόσφατα στο λεγόμενο φόρουμ των Δελφών από τον Υπουργό Δικαιοσύνης και από τον Αντιπρόεδρο της Κυβέρνησης κ. </w:t>
      </w:r>
      <w:proofErr w:type="spellStart"/>
      <w:r w:rsidRPr="00047662">
        <w:rPr>
          <w:rFonts w:ascii="Arial" w:eastAsia="Times New Roman" w:hAnsi="Arial" w:cs="Arial"/>
          <w:color w:val="222222"/>
          <w:sz w:val="24"/>
          <w:szCs w:val="24"/>
          <w:shd w:val="clear" w:color="auto" w:fill="FFFFFF"/>
          <w:lang w:eastAsia="el-GR"/>
        </w:rPr>
        <w:t>Πικραμμένο</w:t>
      </w:r>
      <w:proofErr w:type="spellEnd"/>
      <w:r w:rsidRPr="00047662">
        <w:rPr>
          <w:rFonts w:ascii="Arial" w:eastAsia="Times New Roman" w:hAnsi="Arial" w:cs="Arial"/>
          <w:color w:val="222222"/>
          <w:sz w:val="24"/>
          <w:szCs w:val="24"/>
          <w:shd w:val="clear" w:color="auto" w:fill="FFFFFF"/>
          <w:lang w:eastAsia="el-GR"/>
        </w:rPr>
        <w:t xml:space="preserve"> που αποτυπώνει την πρόθεσή του για μια τέτοιου είδους δικαιοσύνη, μία δικαιοσύνη καλύτερα ελεγχόμενη, πιο ευάλωτη στις ποικιλόμορφες πιέσεις, με διαχωρισμό των δικαστών σε τακτικούς και επί θητεία, με ουσιαστική κατάργηση της συνταγματικής πρόβλεψης περί ισοβιότητας, με διαρκείς εξετάσεις των τακτικών δικαστών, με κατάργηση της επετηρίδας, αλλά και με μείωση του αριθμού τους μέσω του λεγόμενου δικαστικού «Καλλικράτη», της κατάργησης δηλαδή ορισμένων δικαστηρίων.</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lastRenderedPageBreak/>
        <w:t>Άλλωστε, αυτό το επανέλαβε ο Αντιπρόεδρος και σε συνέντευξή του σε γνωστή φιλοκυβερνητική εφημερίδα του Σαββατοκύριακου. Μάλιστα, δεν κρύβετε ότι σε αυτή την κατεύθυνση θα αξιοποιηθεί και η νέα Υπηρεσία Στατιστικών της Δικαιοσύνης που δημιουργείται για πρώτη φορά με το νομοσχέδιο.</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Αυτές τις αντιδραστικές στοχεύσεις θέλετε να υπηρετήσετε χρησιμοποιώντας ως άλλοθι τα δεδομένα που θα εξαχθούν και όχι φυσικά τη βελτίωση της λειτουργίας της δικαιοσύνης προς όφελος των εργαζομένων και των λαϊκών στρωμάτων. Για παράδειγμα, η μείωση της ροής των υποθέσεων, που μπορεί να υπάρξει σε ορισμένες κατηγορίες ως αποτέλεσμα και της αύξησης του κόστους πρόσβασης στη δικαιοσύνη, θα χρησιμοποιηθεί ως επιχείρημα για κατάργηση δικαστηρίων, που θεωρείται ως ασύμφορο και δύσκολο να στελεχωθούν, ιδίως στην επαρχία, κάνοντας εκτός των άλλων ακόμα πιο ακριβή και δύσκολη σε πολλές περιπτώσεις την πρόσβαση.</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Και ξέρετε, ήδη τέτοιου είδους δυσκολίες βιώνουν πολλοί κάτοικοι της επαρχίας, ιδίως των νησιών, που μπορεί να χρειαστεί να περάσουν μια εβδομάδα σε πλοία και ξενοδοχεία για μια ακρόαση, για παράδειγμα, στον εισαγγελέα. Είναι χαρακτηριστικό ότι και η ίδια η Ένωση Διοικητικών Δικαστών επεσήμανε τον κίνδυνο για το πώς θα αναγνωστούν τα στατιστικά στοιχεία, όταν η διάταξη εστιάζει στο κόστος και την ποσοτική απόδοση κάθε δικαστικής </w:t>
      </w:r>
      <w:r w:rsidRPr="00047662">
        <w:rPr>
          <w:rFonts w:ascii="Arial" w:eastAsia="Times New Roman" w:hAnsi="Arial" w:cs="Arial"/>
          <w:color w:val="222222"/>
          <w:sz w:val="24"/>
          <w:szCs w:val="24"/>
          <w:shd w:val="clear" w:color="auto" w:fill="FFFFFF"/>
          <w:lang w:eastAsia="el-GR"/>
        </w:rPr>
        <w:lastRenderedPageBreak/>
        <w:t xml:space="preserve">μονάδας, λες και μιλάμε για αποδόσεις εργαλείου, ενώ παραλείπει να εξετάζει τους λόγους που τυχόν καθυστέρησαν την απονομή της δικαιοσύνης, λόγους που ανάγονται στα χρόνια προβλήματα </w:t>
      </w:r>
      <w:proofErr w:type="spellStart"/>
      <w:r w:rsidRPr="00047662">
        <w:rPr>
          <w:rFonts w:ascii="Arial" w:eastAsia="Times New Roman" w:hAnsi="Arial" w:cs="Arial"/>
          <w:color w:val="222222"/>
          <w:sz w:val="24"/>
          <w:szCs w:val="24"/>
          <w:shd w:val="clear" w:color="auto" w:fill="FFFFFF"/>
          <w:lang w:eastAsia="el-GR"/>
        </w:rPr>
        <w:t>υποστελέχωσης</w:t>
      </w:r>
      <w:proofErr w:type="spellEnd"/>
      <w:r w:rsidRPr="00047662">
        <w:rPr>
          <w:rFonts w:ascii="Arial" w:eastAsia="Times New Roman" w:hAnsi="Arial" w:cs="Arial"/>
          <w:color w:val="222222"/>
          <w:sz w:val="24"/>
          <w:szCs w:val="24"/>
          <w:shd w:val="clear" w:color="auto" w:fill="FFFFFF"/>
          <w:lang w:eastAsia="el-GR"/>
        </w:rPr>
        <w:t xml:space="preserve"> ή στην άσκοπη πολλές φορές εξάντληση από τη διοίκηση των ενδίκων μέσων ή άλλους λόγους που οφείλονται κυρίως σε κυβερνητικές επιλογές. Ως εμπόρευμα, δηλαδή, αντιμετωπίζετε και τη δικαιοσύνη με όρους κόστους-οφέλους και όταν κρίνεται ασύμφορη, αυτή πρέπει να περικόπτεται.</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Ακόμα μια σειρά διατάξεων ενισχύει τη δυνατότητα παρέμβασης τόσο του Υπουργού Δικαιοσύνης ή του Γενικού Επιτρόπου του </w:t>
      </w:r>
      <w:r w:rsidRPr="00047662">
        <w:rPr>
          <w:rFonts w:ascii="Arial" w:eastAsia="Times New Roman" w:hAnsi="Arial" w:cs="Arial"/>
          <w:color w:val="000000"/>
          <w:sz w:val="24"/>
          <w:szCs w:val="24"/>
          <w:lang w:eastAsia="el-GR"/>
        </w:rPr>
        <w:t xml:space="preserve">Ελεγκτικού Συνεδρίου </w:t>
      </w:r>
      <w:r w:rsidRPr="00047662">
        <w:rPr>
          <w:rFonts w:ascii="Arial" w:eastAsia="Times New Roman" w:hAnsi="Arial" w:cs="Arial"/>
          <w:color w:val="222222"/>
          <w:sz w:val="24"/>
          <w:szCs w:val="24"/>
          <w:shd w:val="clear" w:color="auto" w:fill="FFFFFF"/>
          <w:lang w:eastAsia="el-GR"/>
        </w:rPr>
        <w:t xml:space="preserve">και των προέδρων των τμημάτων στον έλεγχο της πορείας των υποθέσεων. Με την εμπέδωση της αντιδραστικής διαδικασίας, της λεγόμενης «πρότυπης ή πιλοτικής δίκης», επιτυγχάνεται ουσιαστικά η πιο συγκεντρωτική και αδιαφανής λειτουργία του </w:t>
      </w:r>
      <w:r w:rsidRPr="00047662">
        <w:rPr>
          <w:rFonts w:ascii="Arial" w:eastAsia="Times New Roman" w:hAnsi="Arial" w:cs="Arial"/>
          <w:color w:val="000000"/>
          <w:sz w:val="24"/>
          <w:szCs w:val="24"/>
          <w:lang w:eastAsia="el-GR"/>
        </w:rPr>
        <w:t xml:space="preserve">Ελεγκτικού Συνεδρίου, </w:t>
      </w:r>
      <w:r w:rsidRPr="00047662">
        <w:rPr>
          <w:rFonts w:ascii="Arial" w:eastAsia="Times New Roman" w:hAnsi="Arial" w:cs="Arial"/>
          <w:color w:val="222222"/>
          <w:sz w:val="24"/>
          <w:szCs w:val="24"/>
          <w:shd w:val="clear" w:color="auto" w:fill="FFFFFF"/>
          <w:lang w:eastAsia="el-GR"/>
        </w:rPr>
        <w:t>ώστε να ελέγχονται καλύτερα από τα πάνω οι αποφάσεις του, ενώ διευκολύνεται η παραπομπή μιας σειράς υποθέσεων στο συμβούλιο, περιορίζοντας με αυτόν τον τρόπο την αρχή της δημοσιότητας της δίκης.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Ως προβληματική επισημάναμε και τη διάταξη που δίνει τη δυνατότητα στην ίδια τη Βουλή να ορίζει τις προτεραιότητες του </w:t>
      </w:r>
      <w:r w:rsidRPr="00047662">
        <w:rPr>
          <w:rFonts w:ascii="Arial" w:eastAsia="Times New Roman" w:hAnsi="Arial" w:cs="Arial"/>
          <w:color w:val="000000"/>
          <w:sz w:val="24"/>
          <w:szCs w:val="24"/>
          <w:lang w:eastAsia="el-GR"/>
        </w:rPr>
        <w:t xml:space="preserve">Ελεγκτικού Συνεδρίου </w:t>
      </w:r>
      <w:r w:rsidRPr="00047662">
        <w:rPr>
          <w:rFonts w:ascii="Arial" w:eastAsia="Times New Roman" w:hAnsi="Arial" w:cs="Arial"/>
          <w:color w:val="222222"/>
          <w:sz w:val="24"/>
          <w:szCs w:val="24"/>
          <w:shd w:val="clear" w:color="auto" w:fill="FFFFFF"/>
          <w:lang w:eastAsia="el-GR"/>
        </w:rPr>
        <w:t>στη διεξαγωγή των ελέγχων.</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lastRenderedPageBreak/>
        <w:t xml:space="preserve">Ακόμα πιο αποκαλυπτική για τον αντιδραστικό χαρακτήρα των σχετικών διατάξεων που εισάγονται είναι αυτή του άρθρου 301 που κατοχυρώνει και νομοθετικά τη δυνατότητα της ολομέλειας του </w:t>
      </w:r>
      <w:r w:rsidRPr="00047662">
        <w:rPr>
          <w:rFonts w:ascii="Arial" w:eastAsia="Times New Roman" w:hAnsi="Arial" w:cs="Arial"/>
          <w:color w:val="000000"/>
          <w:sz w:val="24"/>
          <w:szCs w:val="24"/>
          <w:lang w:eastAsia="el-GR"/>
        </w:rPr>
        <w:t xml:space="preserve">Ελεγκτικού Συνεδρίου </w:t>
      </w:r>
      <w:r w:rsidRPr="00047662">
        <w:rPr>
          <w:rFonts w:ascii="Arial" w:eastAsia="Times New Roman" w:hAnsi="Arial" w:cs="Arial"/>
          <w:color w:val="222222"/>
          <w:sz w:val="24"/>
          <w:szCs w:val="24"/>
          <w:shd w:val="clear" w:color="auto" w:fill="FFFFFF"/>
          <w:lang w:eastAsia="el-GR"/>
        </w:rPr>
        <w:t>να ορίζει τα αποτελέσματα της απόφασής της σε χρόνο μεταγενέστερο της έκδοσης ή της διενέργειας της προσβαλλόμενης πράξης ή παράλειψης της διοίκησης. Ουσιαστικά με τον τρόπο αυτό μπορεί το δικαστήριο να χαρίζει χρόνο στην παρανομία της διοίκησης και αυτό, όπως προκλητικά αναφέρεται στο νομοσχέδιο, για λόγους προστασίας του δημοσίου συμφέροντος. Δηλαδή μια παράνομη ενέργεια του δημοσίου θα επιφέρει επιβαρυντικά ενδεχομένως αποτελέσματα, τα οποία και δεν μπορούν να διορθωθούν αναδρομικά. Έχετε μάθει την τεχνογνωσία από τις σχετικές αποφάσεις του Συμβουλίου της Επικρατείας για τους συνταξιούχους.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Στην κατ’ </w:t>
      </w:r>
      <w:proofErr w:type="spellStart"/>
      <w:r w:rsidRPr="00047662">
        <w:rPr>
          <w:rFonts w:ascii="Arial" w:eastAsia="Times New Roman" w:hAnsi="Arial" w:cs="Arial"/>
          <w:color w:val="222222"/>
          <w:sz w:val="24"/>
          <w:szCs w:val="24"/>
          <w:shd w:val="clear" w:color="auto" w:fill="FFFFFF"/>
          <w:lang w:eastAsia="el-GR"/>
        </w:rPr>
        <w:t>άρθρον</w:t>
      </w:r>
      <w:proofErr w:type="spellEnd"/>
      <w:r w:rsidRPr="00047662">
        <w:rPr>
          <w:rFonts w:ascii="Arial" w:eastAsia="Times New Roman" w:hAnsi="Arial" w:cs="Arial"/>
          <w:color w:val="222222"/>
          <w:sz w:val="24"/>
          <w:szCs w:val="24"/>
          <w:shd w:val="clear" w:color="auto" w:fill="FFFFFF"/>
          <w:lang w:eastAsia="el-GR"/>
        </w:rPr>
        <w:t xml:space="preserve"> συζήτηση θα επισημάνουμε πιο αναλυτικά και μια σειρά άλλων διατάξεων που κάνουν φανερό αυτόν τον χαρακτήρα του νομοσχεδίου.</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Και βέβαια, όλα τα παραπάνω συνοδεύονται με αύξηση των </w:t>
      </w:r>
      <w:proofErr w:type="spellStart"/>
      <w:r w:rsidRPr="00047662">
        <w:rPr>
          <w:rFonts w:ascii="Arial" w:eastAsia="Times New Roman" w:hAnsi="Arial" w:cs="Arial"/>
          <w:color w:val="222222"/>
          <w:sz w:val="24"/>
          <w:szCs w:val="24"/>
          <w:shd w:val="clear" w:color="auto" w:fill="FFFFFF"/>
          <w:lang w:eastAsia="el-GR"/>
        </w:rPr>
        <w:t>παραβόλων</w:t>
      </w:r>
      <w:proofErr w:type="spellEnd"/>
      <w:r w:rsidRPr="00047662">
        <w:rPr>
          <w:rFonts w:ascii="Arial" w:eastAsia="Times New Roman" w:hAnsi="Arial" w:cs="Arial"/>
          <w:color w:val="222222"/>
          <w:sz w:val="24"/>
          <w:szCs w:val="24"/>
          <w:shd w:val="clear" w:color="auto" w:fill="FFFFFF"/>
          <w:lang w:eastAsia="el-GR"/>
        </w:rPr>
        <w:t xml:space="preserve"> στο δικαστήριο, ακόμα και για τις συνταξιοδοτικές υποθέσεις, ώστε να τεθούν πρόσθετα εμπόδια στην πρόσβαση των οικονομικά πιο αδύναμων σε αυτό.</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Βέβαια, η δικαιοσύνη για κάποιους είναι λίγο πιο δίκαιη, πιο </w:t>
      </w:r>
      <w:proofErr w:type="spellStart"/>
      <w:r w:rsidRPr="00047662">
        <w:rPr>
          <w:rFonts w:ascii="Arial" w:eastAsia="Times New Roman" w:hAnsi="Arial" w:cs="Arial"/>
          <w:color w:val="222222"/>
          <w:sz w:val="24"/>
          <w:szCs w:val="24"/>
          <w:shd w:val="clear" w:color="auto" w:fill="FFFFFF"/>
          <w:lang w:eastAsia="el-GR"/>
        </w:rPr>
        <w:t>προσβάσιμη</w:t>
      </w:r>
      <w:proofErr w:type="spellEnd"/>
      <w:r w:rsidRPr="00047662">
        <w:rPr>
          <w:rFonts w:ascii="Arial" w:eastAsia="Times New Roman" w:hAnsi="Arial" w:cs="Arial"/>
          <w:color w:val="222222"/>
          <w:sz w:val="24"/>
          <w:szCs w:val="24"/>
          <w:shd w:val="clear" w:color="auto" w:fill="FFFFFF"/>
          <w:lang w:eastAsia="el-GR"/>
        </w:rPr>
        <w:t xml:space="preserve">, πιο γρήγορη, πιο αποτελεσματική. Είναι πραγματικά πρόκληση η </w:t>
      </w:r>
      <w:r w:rsidRPr="00047662">
        <w:rPr>
          <w:rFonts w:ascii="Arial" w:eastAsia="Times New Roman" w:hAnsi="Arial" w:cs="Arial"/>
          <w:color w:val="222222"/>
          <w:sz w:val="24"/>
          <w:szCs w:val="24"/>
          <w:shd w:val="clear" w:color="auto" w:fill="FFFFFF"/>
          <w:lang w:eastAsia="el-GR"/>
        </w:rPr>
        <w:lastRenderedPageBreak/>
        <w:t xml:space="preserve">ίδρυση ειδικών τμημάτων με έμπειρους δικαστές και ταχύρρυθμες διαδικασίες για υποθέσεις που συγκεντρώνουν ζωηρό επενδυτικό ενδιαφέρον μεγάλων επιχειρηματικών ομίλων, την ώρα που οι πάσης φύσεως λαϊκές υποθέσεις, ακόμα και οι εργατικές, οι συνταξιοδοτικές και άλλες, βαλτώνουν και χρονίζουν στα δικαστήρια.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Όμως, ακόμα πιο προκλητικοί είναι πραγματικά οι ύμνοι που ακούστηκαν σε αυτή την Αίθουσα από όλες τις πλευρές για την ανάγκη η δικαιοσύνη να υπηρετεί τις επενδύσεις.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sz w:val="24"/>
          <w:szCs w:val="24"/>
          <w:lang w:eastAsia="el-GR"/>
        </w:rPr>
        <w:t xml:space="preserve">Και μάλιστα, κάτι τέτοιο </w:t>
      </w:r>
      <w:r w:rsidRPr="00047662">
        <w:rPr>
          <w:rFonts w:ascii="Arial" w:eastAsia="Times New Roman" w:hAnsi="Arial" w:cs="Times New Roman"/>
          <w:sz w:val="24"/>
          <w:szCs w:val="24"/>
          <w:lang w:eastAsia="el-GR"/>
        </w:rPr>
        <w:t xml:space="preserve">ομολογήθηκε κατ’ επανάληψη τόσο από τον κύριο Υπουργό και την κυβερνητική πλειοψηφία, αλλά σε αυτή πλειοδότησαν τόσο ο ΣΥΡΙΖΑ όσο και το Κίνημα Αλλαγής, οι οποίοι καθόλου ουσιαστικά δεν ενοχλήθηκαν από την προκλητική δημιουργία πολυτελών ταχύρρυθμων επενδυτικών τμημάτων, αλλά εξέφρασαν σε ορισμένες περιπτώσεις και την αγωνία τους, γιατί αυτά περιορίζονται μόνο στους τομείς της ενέργειας, των ηλεκτρονικών επικοινωνιών και της προστασίας των δεδομένων προσωπικού χαρακτήρα και δεν εκτείνονται και σε άλλες υποθέσεις που αφορούν και τον κατασκευαστικό, για παράδειγμα, κλάδο. Έγινε σε αυτή την Αίθουσα πλειοδοσία για τις διευκολύνσεις των επιχειρηματικών ομίλων.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Από την άλλη, βέβαια, η Κυβέρνηση κρατάει ερμητικά κλειστά τα αυτιά της σε κάθε φωνή όχι μόνο από τους εργαζόμενους και τον λαό, αλλά και σε </w:t>
      </w:r>
      <w:r w:rsidRPr="00047662">
        <w:rPr>
          <w:rFonts w:ascii="Arial" w:eastAsia="Times New Roman" w:hAnsi="Arial" w:cs="Times New Roman"/>
          <w:sz w:val="24"/>
          <w:szCs w:val="24"/>
          <w:lang w:eastAsia="el-GR"/>
        </w:rPr>
        <w:lastRenderedPageBreak/>
        <w:t>κάθε φωνή που προέρχεται από τους δικαστές και τον νομικό κόσμο που δεν συναινεί σε μια δικαιοσύνη πλήρως υποταγμένη στα μεγάλα επιχειρηματικά συμφέροντα και τις κυβερνητικές επιδιώξεις που τα υπηρετούν.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Αν μη τι άλλο, ήταν πολύ βολική και όχι τυχαία για την Κυβέρνηση συγκυρία να προωθεί αυτού του είδους τις αντιδραστικές αλλαγές, απαλλαγμένη από τον ενοχλητικό για εκείνη αντίλογο που γνώριζε ότι υπάρχει από την Ένωση Δικαστών και Εισαγγελέων, τη μεγαλύτερη δικαστική Ένωση της χώρας. Διεκδικεί, εξάλλου, τα εύσημα για τη στήριξη που παρείχε, παρά τις αντίθετες και όχι πειστικές κατά τη γνώμη μας διαβεβαιώσεις του κυρίου Υπουργού στις απαράδεκτες μεθοδεύσεις για την ανατροπή του δημοκρατικά εκλεγμένου με ευρύτατη πλειοψηφία Προεδρείου και την αντικατάστασή του με ορισμό προσωρινής διοίκησης με αρμοδιότητα μόνο τη διεξαγωγή εκλογών. Βολική σιωπή εν όψει των προαναγγελθέντων σοβαρών ανατροπών στον χώρο της δικαιοσύνης.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Είναι χαρακτηριστικό ότι συζητάμε ένα νομοσχέδιο για τη δικαιοσύνη με απουσία από τη διαβούλευση των αμέσως ενδιαφερομένων για τη διαδικασία.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Διαβεβαιώνεται, λοιπόν, ότι στοχεύετε σε μια δικαιοσύνη φιλική, όπως είπατε, στην επιχειρηματικότητα που δεν θα στέκεται εμπόδιο στις επενδύσεις.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Και αυτή την ανησυχία, βέβαια, τη μοιράζεστε όλοι σας. Υπηρετείτε από κοινού τον στόχο της διευκόλυνσης των μεγάλων επιχειρηματικών </w:t>
      </w:r>
      <w:r w:rsidRPr="00047662">
        <w:rPr>
          <w:rFonts w:ascii="Arial" w:eastAsia="Times New Roman" w:hAnsi="Arial" w:cs="Times New Roman"/>
          <w:sz w:val="24"/>
          <w:szCs w:val="24"/>
          <w:lang w:eastAsia="el-GR"/>
        </w:rPr>
        <w:lastRenderedPageBreak/>
        <w:t xml:space="preserve">συμφερόντων, αλλά κάνετε τους ανήξερους κάθε φορά που ξεχειλίζουν τα </w:t>
      </w:r>
      <w:proofErr w:type="spellStart"/>
      <w:r w:rsidRPr="00047662">
        <w:rPr>
          <w:rFonts w:ascii="Arial" w:eastAsia="Times New Roman" w:hAnsi="Arial" w:cs="Times New Roman"/>
          <w:sz w:val="24"/>
          <w:szCs w:val="24"/>
          <w:lang w:eastAsia="el-GR"/>
        </w:rPr>
        <w:t>βρωμόνερα</w:t>
      </w:r>
      <w:proofErr w:type="spellEnd"/>
      <w:r w:rsidRPr="00047662">
        <w:rPr>
          <w:rFonts w:ascii="Arial" w:eastAsia="Times New Roman" w:hAnsi="Arial" w:cs="Times New Roman"/>
          <w:sz w:val="24"/>
          <w:szCs w:val="24"/>
          <w:lang w:eastAsia="el-GR"/>
        </w:rPr>
        <w:t xml:space="preserve"> που απορρέουν από τέτοιου είδους διευκολύνσεις. Διότι τα πρόσφατα επεισόδια της σαπίλας και της διαφθοράς, που παρακολουθεί κυριολεκτικά αηδιασμένος για ακόμα μια φορά ο λαός, αναβλύζουν απευθείας από τις πηγές του συστήματος που όλοι σας υπηρετείτε. Είναι το πρωτότοκο παιδί του καπιταλιστικού συστήματος. Και αυτό που μάλλον όλοι σας θα προσυπογράφατε από τις επίμαχες συνομιλίες είναι η κυνική δήλωση ότι ο καπιταλισμός δεν αποτελεί δα και ποινικό αδίκημα.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Μην κάνετε, λοιπόν, λες και ανακαλύψατε την Αμερική, γιατί όλα τα κόμματα που κυβερνήσατε έχετε γράψει επεισόδια σε αυτό το σίριαλ, κοινός παρονομαστής των οποίων είναι η σήψη ενός συστήματος που στον πυρήνα του έχει αυτή ακριβώς την εξυπηρέτηση των επιχειρηματικών συμφερόντων -για τα οποία δίνετε εξετάσεις ταχύρρυθμης νομοθέτησης- και βέβαια, τη διαρκή από την άλλη μεριά υπονόμευση των λαϊκών αναγκών.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Ως ΚΚΕ δεν έχουμε, βέβαια, αυταπάτες ότι αυτά τα φαινόμενα μπορεί να εξαλειφθούν όσο διατηρείται το σύστημα που τα γεννά. Όμως, απαιτούμε να παίρνονται μέτρα, ώστε -αν μη τι άλλο- να περιορίζονται τέτοιες προκλητικά ευνοϊκές για συναλλαγές συνθήκες.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Σε αυτή τη λογική κινείται και η τροπολογία που κατέθεσε το ΚΚΕ για τη δωρεάν και υποχρεωτική μετάδοση μηνυμάτων σχετικά με τη δημόσια υγεία </w:t>
      </w:r>
      <w:r w:rsidRPr="00047662">
        <w:rPr>
          <w:rFonts w:ascii="Arial" w:eastAsia="Times New Roman" w:hAnsi="Arial" w:cs="Times New Roman"/>
          <w:sz w:val="24"/>
          <w:szCs w:val="24"/>
          <w:lang w:eastAsia="el-GR"/>
        </w:rPr>
        <w:lastRenderedPageBreak/>
        <w:t>από όλα τα μέσα μαζικής ενημέρωσης, αλλά και τη διαφημιστική προβολή του δημοσίου, των νομικών προσώπων δημοσίου δικαίου και των νομικών προσώπων του ευρύτερου δημόσιου τομέα από τα έντυπα και ηλεκτρονικά μέσα ενημέρωσης με όρους δημοσιότητας και επιβολή κυρώσεων σε περίπτωση παραβίασής τους.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Η απαράδεκτη στάση που κρατάει η Κυβέρνηση της Νέας Δημοκρατίας να μη δίνει στη δημοσιότητα τον κατάλογο των μέσων στα οποία διοχετεύτηκε η κρατική χρηματοδότηση των 20 εκατομμυρίων ευρώ εν μέσω πανδημίας δημιουργεί τεράστια ερωτήματα και την αφήνει τουλάχιστον εκτεθειμένη. Αυτό, βέβαια, σε </w:t>
      </w:r>
      <w:proofErr w:type="spellStart"/>
      <w:r w:rsidRPr="00047662">
        <w:rPr>
          <w:rFonts w:ascii="Arial" w:eastAsia="Times New Roman" w:hAnsi="Arial" w:cs="Times New Roman"/>
          <w:sz w:val="24"/>
          <w:szCs w:val="24"/>
          <w:lang w:eastAsia="el-GR"/>
        </w:rPr>
        <w:t>καμμία</w:t>
      </w:r>
      <w:proofErr w:type="spellEnd"/>
      <w:r w:rsidRPr="00047662">
        <w:rPr>
          <w:rFonts w:ascii="Arial" w:eastAsia="Times New Roman" w:hAnsi="Arial" w:cs="Times New Roman"/>
          <w:sz w:val="24"/>
          <w:szCs w:val="24"/>
          <w:lang w:eastAsia="el-GR"/>
        </w:rPr>
        <w:t xml:space="preserve"> περίπτωση δεν αθωώνει προηγούμενες κυβερνήσεις που ακολουθούν παρόμοιες πρακτικές και αξιοποίησαν ίδια μέσα.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Προσπαθώντας, λοιπόν, να αντιμετωπίσουμε τέτοιου είδους ζητήματα, το ΚΚΕ κατέθεσε τη σχετική τροπολογία, με την οποία συγκεκριμένα ζητάμε τα εξής: Τα μηνύματα που σχετίζονται με την προστασία της δημόσιας υγείας, ειδικά για την αντιμετώπιση μιας πανδημίας, θα πρέπει να μεταδίδονται και να καταχωρούνται σε όλα τα μέσα μαζικής ενημέρωσης –ραδιοτηλεοπτικά, ηλεκτρονικά και έντυπα- εντελώς δωρεάν και όχι με όρους διαφημιστικής καμπάνιας. Αυτή τη θέση είχαμε και στη συζήτηση για την ψήφιση των σχετικών κονδυλίων που έφερε η Κυβέρνηση με την πράξη νομοθετικού περιεχομένου.</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Σε όλες τις άλλες περιπτώσεις, όπου για την προβολή των Υπουργείων, των φορέων του ευρύτερου δημοσίου τομέα και των πρώην ΔΕΚΟ χρειάζεται να υπάρξει δαπάνη προς τα μέσα μαζικής ενημέρωσης για τη διαφήμιση, ο αρμόδιος φορέας θα πρέπει εντός δέκα ημερών να καταθέσει στην αρμόδια Επιτροπή Θεσμών και Διαφάνειας της Βουλής τη λίστα των μέσων μαζικής ενημέρωσης που χρηματοδοτήθηκαν, για να ελέγχεται αν, όντως, τηρήθηκαν οι κανόνες ίσης αντιμετώπισης με αντικειμενικά κριτήρια, χωρίς βέβαια απαράδεκτους αποκλεισμούς και χωρίς επιδότηση ανύπαρκτων μέσων, μεθόδων που παραπέμπουν σε ύποπτες συναλλαγές.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Στην περίπτωση της μη τήρησης των όρων διαφάνειας, η σύμβαση θα πρέπει να ακυρώνεται και να επιστρέφονται τα χρήματα που καταβλήθηκαν στα μέσα ενημέρωσης. Και βέβαια, η παράλειψη της δημοσιότητας και της διαφάνειας στην κατανομή της κρατικής διαφημιστικής δαπάνης, καθώς και η αποφυγή της αναζήτησης των ποσών που καταβλήθηκαν σε περίπτωση ακύρωσης των σχετικών συμβάσεων, να συνεπάγεται και την ποινική δίωξη των υπαιτίων φυσικών προσώπων με την απειλή σε βάρος τους ποινής φυλάκισης μέχρι ενός έτους.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Τέλος, με την τροπολογία προβλέπεται η υποχρέωση από τους αρμόδιους φορείς για κατάθεση στοιχείων για το πώς ξοδεύτηκαν τα χρήματα του ελληνικού λαού τα τελευταία τουλάχιστον δέκα χρόνια για την προώθηση </w:t>
      </w:r>
      <w:r w:rsidRPr="00047662">
        <w:rPr>
          <w:rFonts w:ascii="Arial" w:eastAsia="Times New Roman" w:hAnsi="Arial" w:cs="Times New Roman"/>
          <w:sz w:val="24"/>
          <w:szCs w:val="24"/>
          <w:lang w:eastAsia="el-GR"/>
        </w:rPr>
        <w:lastRenderedPageBreak/>
        <w:t>της κρατικής διαφήμισης, για να ελεγχθούν οι μέθοδοι που ακολουθήθηκαν και από τις προηγούμενες κυβερνήσεις σε αντίστοιχες περιπτώσεις.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Καλούμε, λοιπόν, την Κυβέρνηση να πάρει θέση στη συγκεκριμένη τροπολογία, αλλά και τα υπόλοιπα κόμματα που ομνύουν για τη διαφάνεια όσο βρίσκονται στην Αντιπολίτευση, αλλά ξεχνούν να ακολουθήσουν τέτοιου είδους μεθόδους στη διάρκεια της διακυβέρνησής τους.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Θα επανέλθουμε εξάλλου και στην κατ’ άρθρο συζήτηση στην τροπολογία αυτή.</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Κλείνοντας, σε σχέση με το υπό συζήτηση νομοσχέδιο, το ΚΚΕ έχει κάνει ξεκάθαρο ότι δεν πρόκειται να συναινέσει σε ένα νομοσχέδιο που νομιμοποιεί τη δικαιοσύνη δύο ταχυτήτων και ενισχύει ουσιαστικά τα μέσα για να γίνεται αυτή όλο και πιο ελεγχόμενη με βάση τις εκάστοτε κυβερνητικές επιδιώξεις, μια δικαιοσύνη φιλική προς τους επιχειρηματικούς ομίλους.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Ευχαριστώ πολύ.</w:t>
      </w:r>
    </w:p>
    <w:p w:rsidR="00047662" w:rsidRPr="00047662" w:rsidRDefault="00047662" w:rsidP="00C5152F">
      <w:pPr>
        <w:spacing w:after="0" w:line="600" w:lineRule="auto"/>
        <w:ind w:firstLine="720"/>
        <w:jc w:val="both"/>
        <w:rPr>
          <w:rFonts w:ascii="Arial" w:eastAsia="Times New Roman" w:hAnsi="Arial" w:cs="Arial"/>
          <w:color w:val="201F1E"/>
          <w:sz w:val="24"/>
          <w:szCs w:val="24"/>
          <w:shd w:val="clear" w:color="auto" w:fill="FFFFFF"/>
          <w:lang w:eastAsia="el-GR"/>
        </w:rPr>
      </w:pPr>
      <w:r w:rsidRPr="00047662">
        <w:rPr>
          <w:rFonts w:ascii="Arial" w:eastAsia="Times New Roman" w:hAnsi="Arial" w:cs="Arial"/>
          <w:b/>
          <w:color w:val="201F1E"/>
          <w:sz w:val="24"/>
          <w:szCs w:val="24"/>
          <w:shd w:val="clear" w:color="auto" w:fill="FFFFFF"/>
          <w:lang w:eastAsia="el-GR"/>
        </w:rPr>
        <w:t xml:space="preserve">ΠΡΟΕΔΡΕΥΩΝ (Χαράλαμπος Αθανασίου): </w:t>
      </w:r>
      <w:r w:rsidRPr="00047662">
        <w:rPr>
          <w:rFonts w:ascii="Arial" w:eastAsia="Times New Roman" w:hAnsi="Arial" w:cs="Arial"/>
          <w:color w:val="201F1E"/>
          <w:sz w:val="24"/>
          <w:szCs w:val="24"/>
          <w:shd w:val="clear" w:color="auto" w:fill="FFFFFF"/>
          <w:lang w:eastAsia="el-GR"/>
        </w:rPr>
        <w:t xml:space="preserve">Και εγώ ευχαριστώ, κυρία </w:t>
      </w:r>
      <w:proofErr w:type="spellStart"/>
      <w:r w:rsidRPr="00047662">
        <w:rPr>
          <w:rFonts w:ascii="Arial" w:eastAsia="Times New Roman" w:hAnsi="Arial" w:cs="Arial"/>
          <w:color w:val="201F1E"/>
          <w:sz w:val="24"/>
          <w:szCs w:val="24"/>
          <w:shd w:val="clear" w:color="auto" w:fill="FFFFFF"/>
          <w:lang w:eastAsia="el-GR"/>
        </w:rPr>
        <w:t>Κομνηνάκα</w:t>
      </w:r>
      <w:proofErr w:type="spellEnd"/>
      <w:r w:rsidRPr="00047662">
        <w:rPr>
          <w:rFonts w:ascii="Arial" w:eastAsia="Times New Roman" w:hAnsi="Arial" w:cs="Arial"/>
          <w:color w:val="201F1E"/>
          <w:sz w:val="24"/>
          <w:szCs w:val="24"/>
          <w:shd w:val="clear" w:color="auto" w:fill="FFFFFF"/>
          <w:lang w:eastAsia="el-GR"/>
        </w:rPr>
        <w:t>.</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color w:val="201F1E"/>
          <w:sz w:val="24"/>
          <w:szCs w:val="24"/>
          <w:shd w:val="clear" w:color="auto" w:fill="FFFFFF"/>
          <w:lang w:eastAsia="el-GR"/>
        </w:rPr>
        <w:t xml:space="preserve">Τον λόγο τώρα έχει </w:t>
      </w:r>
      <w:r w:rsidRPr="00047662">
        <w:rPr>
          <w:rFonts w:ascii="Arial" w:eastAsia="Times New Roman" w:hAnsi="Arial" w:cs="Times New Roman"/>
          <w:sz w:val="24"/>
          <w:szCs w:val="24"/>
          <w:lang w:eastAsia="el-GR"/>
        </w:rPr>
        <w:t xml:space="preserve">ο ειδικός αγορητής της Ελληνικής Λύσης, ο κ. Κωνσταντίνος </w:t>
      </w:r>
      <w:proofErr w:type="spellStart"/>
      <w:r w:rsidRPr="00047662">
        <w:rPr>
          <w:rFonts w:ascii="Arial" w:eastAsia="Times New Roman" w:hAnsi="Arial" w:cs="Times New Roman"/>
          <w:sz w:val="24"/>
          <w:szCs w:val="24"/>
          <w:lang w:eastAsia="el-GR"/>
        </w:rPr>
        <w:t>Χήτας</w:t>
      </w:r>
      <w:proofErr w:type="spellEnd"/>
      <w:r w:rsidRPr="00047662">
        <w:rPr>
          <w:rFonts w:ascii="Arial" w:eastAsia="Times New Roman" w:hAnsi="Arial" w:cs="Times New Roman"/>
          <w:sz w:val="24"/>
          <w:szCs w:val="24"/>
          <w:lang w:eastAsia="el-GR"/>
        </w:rPr>
        <w:t>.</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Ορίστε, κύριε </w:t>
      </w:r>
      <w:proofErr w:type="spellStart"/>
      <w:r w:rsidRPr="00047662">
        <w:rPr>
          <w:rFonts w:ascii="Arial" w:eastAsia="Times New Roman" w:hAnsi="Arial" w:cs="Times New Roman"/>
          <w:sz w:val="24"/>
          <w:szCs w:val="24"/>
          <w:lang w:eastAsia="el-GR"/>
        </w:rPr>
        <w:t>Χήτα</w:t>
      </w:r>
      <w:proofErr w:type="spellEnd"/>
      <w:r w:rsidRPr="00047662">
        <w:rPr>
          <w:rFonts w:ascii="Arial" w:eastAsia="Times New Roman" w:hAnsi="Arial" w:cs="Times New Roman"/>
          <w:sz w:val="24"/>
          <w:szCs w:val="24"/>
          <w:lang w:eastAsia="el-GR"/>
        </w:rPr>
        <w:t>, έχετε τον λόγο.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ΚΩΝΣΤΑΝΤΙΝΟΣ ΧΗΤΑΣ: </w:t>
      </w:r>
      <w:r w:rsidRPr="00047662">
        <w:rPr>
          <w:rFonts w:ascii="Arial" w:eastAsia="Times New Roman" w:hAnsi="Arial" w:cs="Times New Roman"/>
          <w:sz w:val="24"/>
          <w:szCs w:val="24"/>
          <w:lang w:eastAsia="el-GR"/>
        </w:rPr>
        <w:t>Ευχαριστώ, κύριε Πρόεδρε.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Κύριε Υπουργέ, κυρίες και κύριοι συνάδελφοι, είναι το αντικείμενο της επιτροπής μας τέτοιο και των νομοσχεδίων που φέρνετε κατά καιρούς που χρειάζονται πολλή μελέτη, πολλή προετοιμασία. Και ενώ είμαι ένας άνθρωπος ο οποίος μιλάω από στήθους γιατί έτσι μου βγαίνει, πολλές φορές χρειάζεται προετοιμασία.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Σήμερα δεν σας κρύβω ότι έκανα μια αρκετά καλή προετοιμασία, κύριε Υπουργέ, αλλά ξέρετε, το πρωί που σηκώθηκα και ήμουν κάπως, είχα σκάσει –να σας το πω έτσι απλά- είπα να μην κοιτάξω τίποτα από αυτά που έγραψα.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Διότι μαζευτήκαμε, κύριε Υπουργέ, σήμερα σε αυτή την Αίθουσα για να μιλήσουμε για τη δικαιοσύνη, για ένα κράτος δικαίου, για μια ευνομούμενη πολιτεία, για νέα νομοσχέδια, για μια οργάνωση του Ελεγκτικού Συνεδρίου, για μια κωδικοποίηση του Ελεγκτικού Συνεδρίου, για διάφορα και νιώθω ότι είμαστε σε μία γυάλα -όπως εδώ καλή ώρα- αλλά όχι μόνο εγώ, όλοι μας εδώ στο Κοινοβούλιο και δεν έχουμε την αίσθηση του τι γίνεται στην κοινωνία και ήρθαμε σήμερα εδώ.</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Ένα πολιτικό ον είμαι και εγώ, κύριε Υπουργέ, όχι πολιτικός, ένα πολιτικό ον, ένας άνθρωπος της βιοπάλης, της καθημερινότητας. Μια ζωή έτσι δουλεύουμε και τα περισσότερα στελέχη της Ελληνικής Λύσης είμαστε έτσι, από τον Πρόεδρό μας, αλλά και όλοι οι υπόλοιποι, άνθρωποι της ζωής και της καθημερινότητας.</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Times New Roman"/>
          <w:sz w:val="24"/>
          <w:szCs w:val="24"/>
          <w:lang w:eastAsia="el-GR"/>
        </w:rPr>
        <w:lastRenderedPageBreak/>
        <w:t>Και λέω τώρα εγώ, για ποιο κράτος δικαίου μιλάμε, κύριε Υπουργέ, για ποια ευνομούμενη πολιτεία μιλάμε εδώ και καλούμαστε εμείς σήμερα να συζητήσουμε εδώ, όταν λίγες ώρες πριν -και αυτό τώρα είναι ένα παράδειγμα που βγήκε στην επιφάνεια και στη δημοσιότητα- λιποθυμούν παιδιά, κύριε Υπουργέ; Λιποθυμούν μικρά παιδιά στα σχολεία από την πείνα, τη φτώχεια, την ανέχεια!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Για ποια ευνομούμενη πολιτεία να μιλήσουμε και για ποιο κράτος δικαίου, όταν σε λίγους μήνες, σε λίγες μέρες, ξέρετε πάρα πολύ καλά ότι οι Έλληνες πολίτες ετοιμάζονται να χάσουν τα σπίτια τους; Κι εμείς θα μιλήσουμε εδώ για ένα κράτος δικαίου σήμερα! Έλληνες οι οποίοι έχουν δουλέψει μία ζωή, δεν μπόρεσαν να ανταποκριθούν και ετοιμάζονται τα χάνουν τα σπίτια τους, όταν ζούμε σε μία χώρα, κύριε Υπουργέ, της οποίας η αγορά έχει νεκρώσει.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Ζούμε σε μία χώρα, κύριε Υπουργέ, σε μία ευνομούμενη πολιτεία, ένα κράτος δικαίου, όπου η ανεργία έχει φτάσει στα ύψη. Μοιράζουμε αφειδώς χρήματα σε μέσα μαζικής ενημέρωσης για να διαφημίσουν το αυτονόητο, το οποίο θα έπρεπε να το κάνουν δωρεάν ως κοινωνικό μήνυμα. Και αντί σαν πολιτικοί να προσφέρουμε τα χρήματα αυτά στις ευπαθείς ομάδες, στις οικογένειες που ζουν κάτω από το όριο της φτώχειας για να μη λιποθυμάνε παιδιά -και αυτό είναι ευθύνη δική μας, κύριε Υπουργέ και ας μην κυβερνάμε, βάζω και τον εαυτό μου μέσα- μοιράζετε τα χρήματα δεξιά και αριστερά.</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Δεν υπάρχει </w:t>
      </w:r>
      <w:proofErr w:type="spellStart"/>
      <w:r w:rsidRPr="00047662">
        <w:rPr>
          <w:rFonts w:ascii="Arial" w:eastAsia="Times New Roman" w:hAnsi="Arial" w:cs="Times New Roman"/>
          <w:sz w:val="24"/>
          <w:szCs w:val="24"/>
          <w:lang w:eastAsia="el-GR"/>
        </w:rPr>
        <w:t>καμμία</w:t>
      </w:r>
      <w:proofErr w:type="spellEnd"/>
      <w:r w:rsidRPr="00047662">
        <w:rPr>
          <w:rFonts w:ascii="Arial" w:eastAsia="Times New Roman" w:hAnsi="Arial" w:cs="Times New Roman"/>
          <w:sz w:val="24"/>
          <w:szCs w:val="24"/>
          <w:lang w:eastAsia="el-GR"/>
        </w:rPr>
        <w:t xml:space="preserve"> μέριμνα, κύριε Υπουργέ, για τους Έλληνες πολίτες. Είμαστε μία ευνομούμενη πολιτεία και ένα κράτος δικαίου το οποίο έχει τον Έλληνα </w:t>
      </w:r>
      <w:proofErr w:type="spellStart"/>
      <w:r w:rsidRPr="00047662">
        <w:rPr>
          <w:rFonts w:ascii="Arial" w:eastAsia="Times New Roman" w:hAnsi="Arial" w:cs="Times New Roman"/>
          <w:sz w:val="24"/>
          <w:szCs w:val="24"/>
          <w:lang w:eastAsia="el-GR"/>
        </w:rPr>
        <w:t>φτωχοποιημένο</w:t>
      </w:r>
      <w:proofErr w:type="spellEnd"/>
      <w:r w:rsidRPr="00047662">
        <w:rPr>
          <w:rFonts w:ascii="Arial" w:eastAsia="Times New Roman" w:hAnsi="Arial" w:cs="Times New Roman"/>
          <w:sz w:val="24"/>
          <w:szCs w:val="24"/>
          <w:lang w:eastAsia="el-GR"/>
        </w:rPr>
        <w:t xml:space="preserve"> και την ίδια στιγμή, κύριε Υπουργέ -και το ξέρετε πάρα πολύ καλά- μοιράζει αφειδώς χρήματα σε παράνομους και λαθρομετανάστες οι οποίοι μπαίνουν στη χώρα μας και ζουν ζωή χαρισάμενη. Το κοριτσάκι αυτό λιποθύμησε. Δεν είχε να φάει, με μία μάνα, μονογονεϊκή οικογένεια, να μεγαλώσει τα παιδιά της.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Την ίδια ώρα, έξω από εκεί που μένω εγώ, κύριε Υπουργέ, εχθές το βράδυ πήγα να ψωνίσω και πλακώνονταν στις μπουνιές διάφοροι Πακιστανοί και Αφγανοί έξω από ένα ΑΤΜ της </w:t>
      </w:r>
      <w:proofErr w:type="spellStart"/>
      <w:r w:rsidRPr="00047662">
        <w:rPr>
          <w:rFonts w:ascii="Arial" w:eastAsia="Times New Roman" w:hAnsi="Arial" w:cs="Times New Roman"/>
          <w:sz w:val="24"/>
          <w:szCs w:val="24"/>
          <w:lang w:eastAsia="el-GR"/>
        </w:rPr>
        <w:t>Eurobank</w:t>
      </w:r>
      <w:proofErr w:type="spellEnd"/>
      <w:r w:rsidRPr="00047662">
        <w:rPr>
          <w:rFonts w:ascii="Arial" w:eastAsia="Times New Roman" w:hAnsi="Arial" w:cs="Times New Roman"/>
          <w:sz w:val="24"/>
          <w:szCs w:val="24"/>
          <w:lang w:eastAsia="el-GR"/>
        </w:rPr>
        <w:t>, για να πάρουν τα λεφτά τους, γιατί ήρθε η ώρα της πληρωμής. Τι κράτος δικαίου είναι αυτό που απευθύνεται στους Έλληνες πολίτες, για να καταλάβω;</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Καταρρέει η οικονομία, κύριε Υπουργέ και το μόνο που σας νοιάζει ως Κυβέρνηση, αντί να πείτε την αλήθεια στον κόσμο, αυτό που προτείνει η Ελληνική Λύση και σας λέει να δώσετε έμφαση στην πραγματική οικονομία, στην πρωτογενή παραγωγή, εσείς θέλετε να ωραιοποιήσετε καταστάσεις και να μας πείτε ότι είναι καλά.</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Άκουσα σήμερα το πρωί από συνάδελφο της Νέας Δημοκρατίας να συγκρίνει λιποθυμίες! Μη λέτε σε μας, κύριοι του ΣΥΡΙΖΑ, ότι λιποθύμησε κοριτσάκι, γιατί και το 2017 είχε λιποθυμήσει κοριτσάκι. Κι έκλεισα την </w:t>
      </w:r>
      <w:r w:rsidRPr="00047662">
        <w:rPr>
          <w:rFonts w:ascii="Arial" w:eastAsia="Times New Roman" w:hAnsi="Arial" w:cs="Times New Roman"/>
          <w:sz w:val="24"/>
          <w:szCs w:val="24"/>
          <w:lang w:eastAsia="el-GR"/>
        </w:rPr>
        <w:lastRenderedPageBreak/>
        <w:t>τηλεόραση, κύριε Υπουργέ! Δεν είναι επιχείρημα αυτό, ότι δηλαδή λιποθυμούσαν και τότε παιδιά, άρα λιποθυμούν και τώρα, άρα «1-1» είμαστε ισοπαλία και τα πράττουμε όλα σωστά!</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Υπάρχει και κάτι άλλο, για να πω και στο νομοσχέδιό σας, κύριε Υπουργέ, το οποίο σχετίζεται με αυτά. Είναι το κράτος δικαίου το οποίο κουβεντιάζουμε και νομίζω ότι συμφωνείτε με αυτό. Κάθε φορά που φέρνετε ένα νομοσχέδιο, συμβαίνουν διάφορα ειδεχθή εγκλήματα στην κοινωνία. Λες και συνωμοτεί το σύμπαν κάθε φορά που συζητείται ένα νομοσχέδιο δικαιοσύνης εδώ στη Βουλή, έξω στην κοινωνία γίνονται διάφορα. Κι έχουμε πει πολλά για τους παιδεραστές και για όλους αυτούς, όπως ισόβια και </w:t>
      </w:r>
      <w:proofErr w:type="spellStart"/>
      <w:r w:rsidRPr="00047662">
        <w:rPr>
          <w:rFonts w:ascii="Arial" w:eastAsia="Times New Roman" w:hAnsi="Arial" w:cs="Times New Roman"/>
          <w:sz w:val="24"/>
          <w:szCs w:val="24"/>
          <w:lang w:eastAsia="el-GR"/>
        </w:rPr>
        <w:t>αυστηροποίηση</w:t>
      </w:r>
      <w:proofErr w:type="spellEnd"/>
      <w:r w:rsidRPr="00047662">
        <w:rPr>
          <w:rFonts w:ascii="Arial" w:eastAsia="Times New Roman" w:hAnsi="Arial" w:cs="Times New Roman"/>
          <w:sz w:val="24"/>
          <w:szCs w:val="24"/>
          <w:lang w:eastAsia="el-GR"/>
        </w:rPr>
        <w:t xml:space="preserve"> ποινών. Δεν μας ακούτε ή για κάποιους λόγους δεν μπορείτε να τα κάνετε. Δεν ξέρω για ποιο λόγο.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Και αν θέλετε να μιλήσουμε για τη χώρα μας και για το Ελεγκτικό Συνέδριο, θα σας πω, κύριε Υπουργέ, ότι τα μαντάτα γενικά δεν είναι καλά, γιατί η χώρα μας σε θέματα δικαιοσύνης απέχει λίγα εκατοστά από την κατάσταση κάποιου κράτους που μπορεί να ανήκει στη ζούγκλα. Και θα σας το αποδείξω. Ξέρετε πολύ καλά ότι έρχομαι πάντα ενημερωμένος και σας παρουσιάζω και καταθέτω –και τα παίρνετε κι εσείς- πάρα πολλές φορές σοβαρές έρευνες για τα θέματα για τα οποία κουβεντιάζουμε. Το να μαζευτούμε εδώ και να πούμε «Τι καλά τα κάνουμε και τι ωραία νομοθετήσαμε», αλλά αυτό δεν αντανακλά </w:t>
      </w:r>
      <w:r w:rsidRPr="00047662">
        <w:rPr>
          <w:rFonts w:ascii="Arial" w:eastAsia="Times New Roman" w:hAnsi="Arial" w:cs="Times New Roman"/>
          <w:sz w:val="24"/>
          <w:szCs w:val="24"/>
          <w:lang w:eastAsia="el-GR"/>
        </w:rPr>
        <w:lastRenderedPageBreak/>
        <w:t>έξω στην κοινωνία και δεν βοηθάει στη βελτίωση της απόδοσης της δικαιοσύνης, στην ταχύτητα και στην ποιότητα, δεν κάνουμε τίποτα, κύριε Υπουργέ.</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Θα σας μιλήσω, λοιπόν, για ένα εύρημα μιας έκθεσης του Συμβουλίου της Ευρώπης που έχει ως αντικείμενο τη μελέτη της αποτελεσματικότητας της δικαιοσύνης στα κράτη-μέλη. Σύμφωνα, λοιπόν, με τα στοιχεία, για να μη μακρηγορώ, η χώρα μας δαπανά λιγότερα χρήματα κατά κεφαλήν για τη λειτουργία του δικαστικού συστήματος από ό,τι ο ευρωπαϊκός μέσος όρος. Στην Ελλάδα το 2010 έχει αυξηθεί μεν ο αριθμός των δικαστών, έχει αυξηθεί και ο αριθμός των εισαγγελέων, αλλά εξακολουθούν να είναι πολύ λιγότεροι από τις υπόλοιπες ευρωπαϊκές χώρες.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Κύριε Τσιάρα, έχουμε από τα μικρότερα ποσοστά δικαστών που υπηρετούν στον πρώτο βαθμό από όλες τις χώρες της Ευρώπης. Έχουμε μία από τις χειρότερες αναλογίες δικαστικών υπαλλήλων ανά δικαστή, έναν από τους μεγαλύτερους αριθμούς δικηγόρων και έναν από τους μεγαλύτερους αριθμούς δικαστηρίων.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Στη χώρα μας, κύριε Υπουργέ, η επίλυση διαφορών στα πολιτικά δικαστήρια χρειάζεται περισσότερες ημέρες από ό,τι σε οποιαδήποτε άλλη χώρα της Ευρωπαϊκής Ένωσης.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Τέλος, τα πρωτοβάθμια διοικητικά δικαστήρια της χώρας έχουν περισσότερες εκκρεμείς υποθέσεις από οποιαδήποτε άλλη χώρα της Ευρωπαϊκής Ένωσης. Αυτή είναι η Ελλάδα μας.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Από τα παραπάνω στοιχεία, λοιπόν, τι προκύπτει; Πρέπει να βγάλουμε ένα συμπέρασμα, να συμφωνήσουμε κάπου σήμερα εδώ. Προκύπτει ότι ούτε οι πολλοί δικαστές, κύριε Υπουργέ, ούτε τα πολλά δικαστήρια είναι η λύση της αναποτελεσματικότητας του δικαστικού μας συστήματος. Το πρόβλημα είναι -και το γνωρίζετε καλά- η ορθολογική οργάνωση του ανθρώπινου δυναμικού και η σωστή λειτουργία της υλικοτεχνικής υποδομής μας.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Θα αναρωτηθώ εγώ τώρα για κάτι και θα ήθελα να μας απαντήσετε μετά. Θα ήθελα, πραγματικά να αναφερθείτε και σε όλα όσα ανέφερα στο ξεκίνημα της ομιλίας μου, γιατί όταν ο πολιτικός χάνει την επαφή του με την κοινωνία, κύριε Τσιάρα, κάτι κάνει λάθος. Πρέπει να αφουγκραζόμαστε την κοινωνία. Εκεί έξω τα πράγματα είναι πολύ δύσκολα για τους Έλληνες πολίτες, γιατί ζουν μία μεγάλη αδικία. Δεν είναι κράτος δικαίου αυτό που ζει έξω ο Έλληνας πολίτης. Είναι ένας κράτος αδικίας.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Αλήθεια, πάμε τώρα να δούμε τι είναι η δικαιοσύνη, όπως τη σκέφτηκα και την κατέγραψα εγώ σε μία κόλλα χαρτί. Θα σας αναφέρω πέντε, έξι σημεία. Είναι η εθνική έννομη τάξη, το Εθνικό Δίκαιο όπως διαμορφώνεται από το νομοθετικό Σώμα, τη Βουλή, αυτό που κάνουμε σήμερα εμείς. Είναι η εύκολη </w:t>
      </w:r>
      <w:r w:rsidRPr="00047662">
        <w:rPr>
          <w:rFonts w:ascii="Arial" w:eastAsia="Times New Roman" w:hAnsi="Arial" w:cs="Times New Roman"/>
          <w:sz w:val="24"/>
          <w:szCs w:val="24"/>
          <w:lang w:eastAsia="el-GR"/>
        </w:rPr>
        <w:lastRenderedPageBreak/>
        <w:t>πρόσβαση των πολιτών στη δικαιοσύνη. Πρέπει να είναι εύκολη η πρόσβαση. Είναι η ισότητα όλων απέναντι στους νόμους, η ορθή και γρήγορη απονομή της δικαιοσύνης και η δίκαιη δίκη, η ικανοποίηση του περί δικαίου αισθήματος. Κι αυτό είναι ένα τεράστιο θέμα.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Να σας πω τι επικρατεί στη χώρα μας; Είναι όλα αυτά τα οποία σας περιέγραψα προηγουμένως έξω στην κοινωνία, αλλά σας έφερα και κάποια παραδείγματα για τις επιδόσεις της χώρας μας σε πανευρωπαϊκό επίπεδο. Θέλουμε την οικονομική στήριξη της πατρίδας μας. Σαν κίνημα, σαν κόμμα, σαν Ελληνική Λύση, σας έχουμε πει πάρα πολλές φορές ότι επιθυμούμε την οικονομική στήριξη της πατρίδας μας, με σωστά μέσα, με σωστούς τρόπους.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Όμως, την ήδη δύσκολη κατάσταση που έχει δημιουργηθεί, τη δυσκολεύουν και κάποια άλλα πράγματα, κύριε Υπουργέ. Θα σας αναφέρω κάποια βασικά σημεία στο νομοσχέδιό σας, με τα οποία διαφωνούμε, για να ξεκαθαρίσουμε επί της αρχής για άλλη μία φορά σήμερα και να ακούσει ο κόσμος και να καταλάβει.</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Την ήδη δύσκολη κατάσταση, λοιπόν, την κάνουν ακόμη πιο δύσκολη ζητήματα όπως το </w:t>
      </w:r>
      <w:proofErr w:type="spellStart"/>
      <w:r w:rsidRPr="00047662">
        <w:rPr>
          <w:rFonts w:ascii="Arial" w:eastAsia="Times New Roman" w:hAnsi="Arial" w:cs="Times New Roman"/>
          <w:sz w:val="24"/>
          <w:szCs w:val="24"/>
          <w:lang w:eastAsia="el-GR"/>
        </w:rPr>
        <w:t>λαθρομεταναστευτικό</w:t>
      </w:r>
      <w:proofErr w:type="spellEnd"/>
      <w:r w:rsidRPr="00047662">
        <w:rPr>
          <w:rFonts w:ascii="Arial" w:eastAsia="Times New Roman" w:hAnsi="Arial" w:cs="Times New Roman"/>
          <w:sz w:val="24"/>
          <w:szCs w:val="24"/>
          <w:lang w:eastAsia="el-GR"/>
        </w:rPr>
        <w:t xml:space="preserve">, η παροχή προνομίων και διευκολύνσεων σε αλλοδαπούς –γιατί αυτό ισχύει δυστυχώς- παράνομους, παράτυπους, που είναι ευεργετημένοι σε σχέση με τον απλό Έλληνα πολίτη της καθημερινότητας. Προγράμματα, ΜΚΟ, διάφορα επιδόματα επιβαρύνουν </w:t>
      </w:r>
      <w:r w:rsidRPr="00047662">
        <w:rPr>
          <w:rFonts w:ascii="Arial" w:eastAsia="Times New Roman" w:hAnsi="Arial" w:cs="Times New Roman"/>
          <w:sz w:val="24"/>
          <w:szCs w:val="24"/>
          <w:lang w:eastAsia="el-GR"/>
        </w:rPr>
        <w:lastRenderedPageBreak/>
        <w:t xml:space="preserve">τον κρατικό προϋπολογισμό και το έχουμε αποδείξει πάρα πολλές φορές εδώ εμπράκτως, με χαρτιά, απαντήσεις από τα Υπουργεία σας σε ερωτήσεις της Ελληνικής Λύσης που λένε ότι </w:t>
      </w:r>
      <w:proofErr w:type="spellStart"/>
      <w:r w:rsidRPr="00047662">
        <w:rPr>
          <w:rFonts w:ascii="Arial" w:eastAsia="Times New Roman" w:hAnsi="Arial" w:cs="Times New Roman"/>
          <w:sz w:val="24"/>
          <w:szCs w:val="24"/>
          <w:lang w:eastAsia="el-GR"/>
        </w:rPr>
        <w:t>βαρύνεται</w:t>
      </w:r>
      <w:proofErr w:type="spellEnd"/>
      <w:r w:rsidRPr="00047662">
        <w:rPr>
          <w:rFonts w:ascii="Arial" w:eastAsia="Times New Roman" w:hAnsi="Arial" w:cs="Times New Roman"/>
          <w:sz w:val="24"/>
          <w:szCs w:val="24"/>
          <w:lang w:eastAsia="el-GR"/>
        </w:rPr>
        <w:t xml:space="preserve"> ο προϋπολογισμός του κράτους για όλα αυτά τα προνόμια αυτής της νέας τάξης πραγμάτων που προσπαθείτε με το ζόρι να εντάξετε στην ελληνική κοινωνία και να τους μπολιάσετε, ενώ η κοινωνία και εμείς, φυσικά, δεν τους θέλουμε και σας έχουμε προτείνει χιλιάδες λύσεις.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Κάθε νομοσχέδιο που φέρνετε εδώ, με τον έναν ή τον άλλον τρόπο, έχει μέσα τη λαθρομετανάστευση, ντάντεμα, ΜΚΟ, προνόμια, επιδόματα. Τα έχει όλα αυτά. Τα κουβαλάει, κύριε Υπουργέ, δεκαετίες πριν και τα φέρνετε εδώ, γιατί αυτό μου είπατε. Μου είπατε «Εγώ δεν κάνω κάτι. Παίρνω, λοιπόν, τον Ποινικό Κώδικα, τον κάνω σώμα στο Ελεγκτικό Συνέδριο και προχωράμε, πορευόμαστε με αυτόν». Βεβαίως! Και αναφέρεστε σε κάποιες μη κερδοσκοπικές εταιρείες, σε μη κυβερνητικές οργανώσεις, οι οποίες πριν από δέκα χρόνια, κύριε Υπουργέ, μπορεί να ήταν και ένας ποδοσφαιρικός σύλλογος, μπορεί να ήταν κι ένας σύλλογος συνταξιούχων ή μία ομάδα που ασχολούνταν με τα άστρα και να μαζεύονταν οι άνθρωποι αυτοί, κ.λπ..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Ναι, αλλά μετά από δέκα χρόνια, αν γυρίσετε λίγο έξω και κάνουμε μία βόλτα μαζί σε οποιαδήποτε πόλη της Ελλάδας θέλετε, θα δείτε ότι έχουμε γεμίσει από λαθρομετανάστες. Κι αυτό είναι ένα τεράστιο πρόβλημα όχι της </w:t>
      </w:r>
      <w:r w:rsidRPr="00047662">
        <w:rPr>
          <w:rFonts w:ascii="Arial" w:eastAsia="Times New Roman" w:hAnsi="Arial" w:cs="Times New Roman"/>
          <w:sz w:val="24"/>
          <w:szCs w:val="24"/>
          <w:lang w:eastAsia="el-GR"/>
        </w:rPr>
        <w:lastRenderedPageBreak/>
        <w:t>Ελληνικής Λύσης, αλλά της Ελλάδος, της πατρίδας μας, των Ελλήνων πολιτών. Υπάρχει αίσθημα ανασφάλειας. Έχει εκτοξευθεί η εγκληματικότητα στα ύψη. Κινδυνεύει η πατρίδα μας να χάσει τον κοινωνικό της ιστό. Κινδυνεύουμε από δαύτους. Είναι πλέον πρόβλημα. Είναι πλέον κίνδυνος. Δεν είναι φαινόμενο. Δεν είναι θέμα να τους μπολιάσουμε. Το θέμα είναι να τους διώξουμε από δω.</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Άρα, λοιπόν, αντανακλά οποιαδήποτε ΜΚΟ σε κάτι διαφορετικό και όχι αυτό που είχαμε πριν από δέκα χρόνια και πρέπει να εναρμονιστείτε στη σημερινή εποχή.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Δεν μπορεί η Ελληνική Λύση να ψηφίσει «υπέρ», όσο τεχνικό κι αν είναι αυτό το νομοσχέδιο σήμερα, κύριε Τσιάρα, όταν υπάρχουν μέσα τέτοιου είδους διατάξεις. Δεν μπορείτε να το αποσύρετε; Βάλτε μία άλλη διάταξη μέσα και πείτε ότι αυτές οι ΜΚΟ να έχουν την ατέλεια, αλλά όσοι ασχολούνται με λαθρομετανάστες να εξαιρούνται του νόμου. Βάλτε το αυτό μέσα να το συζητήσουμε. Δεν μπορούμε, δυστυχώς. Ξέρω ότι θέλετε να έχετε μεγάλη συμμετοχή και αρκετά «ναι» από το σημερινό νομοσχέδιο, αλλά από μας δεν θα το πάρετε όπως είναι δομημένο στο σημείο αυτό.</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Μέχρι πότε, κύριε Τσιάρα, θα ξεχνάμε ως πολιτεία -γιατί αυτό κάνουμε- όλους τους Έλληνες πολίτες που με θυσίες τόσα χρόνια έβαλαν πλάτη και διέσωσαν τελικώς όλα αυτά τα χρόνια την εθνική μας οικονομία;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Για να ολοκληρώσω, υπάρχουν μέσα στο νομοσχέδιο κάποιες προνομιακές διατάξεις για λίγους. Εννοώ ότι προσπαθείτε να προωθήσετε κάποιες συγκεκριμένες υποθέσεις.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Εγώ δεν θα πω άμα είναι καλό ή κακό. Μπορεί να είναι και καλό, γιατί αυτές οι υποθέσεις αφορούν στην οικονομική ανάπτυξη της Ελλάδος.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Όμως, ο μεγάλος όγκος των εκκρεμών υποθέσεων, κύριε Υπουργέ, δεν είναι μόνο αυτές υποθέσεις. Φέρνετε διατάξεις που προβλέπουν ειδικά τμήματα στα δικαστήρια να προχωρήσουν γρήγορα συγκεκριμένες διατάξεις, που θα κάνουν πιο ελκυστική τη χώρα μας σε επενδυτές. Είναι ωραία όλα αυτά, αλλά μιλάμε ταυτόχρονα και για υποθέσεις ανθρώπων που κινδυνεύουν να χάσουν την περιουσία τους. Και ξαναλέω. εκεί είναι ο μεγάλος όγκος και εκεί θα πρέπει να σκύψετε επάνω και να δώσετε μία λύση. Είτε από οικογενειακά δάνεια κινδυνεύουν να χάσουν την περιουσία τους είτε από συντάξεις που εκκρεμούν, ακόμη-ακόμη υπάρχουν και περιπτώσεις από έξοδα κηδείας. Αυτός είναι ο μεγάλος όγκος των υποθέσεων.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Γιατί δεν καταργείτε τα παράβολα και το δικαστικό ένσημο σε όλες τις συνταξιοδοτικές υποθέσεις; Καταργήστε το. Ό,τι αφορά στη σύνταξη καταργήστε τα παράβολα και διευκολύνετε τους ανθρώπους αυτούς. Κάντε κανόνα, κύριε Υπουργέ, την αναστολή εκτέλεσης, όταν ο Έλληνας συνταξιούχος κινδυνεύει να χάσει την περιουσία του μέχρι να </w:t>
      </w:r>
      <w:proofErr w:type="spellStart"/>
      <w:r w:rsidRPr="00047662">
        <w:rPr>
          <w:rFonts w:ascii="Arial" w:eastAsia="Times New Roman" w:hAnsi="Arial" w:cs="Times New Roman"/>
          <w:sz w:val="24"/>
          <w:szCs w:val="24"/>
          <w:lang w:eastAsia="el-GR"/>
        </w:rPr>
        <w:t>τελεσιδικήσει</w:t>
      </w:r>
      <w:proofErr w:type="spellEnd"/>
      <w:r w:rsidRPr="00047662">
        <w:rPr>
          <w:rFonts w:ascii="Arial" w:eastAsia="Times New Roman" w:hAnsi="Arial" w:cs="Times New Roman"/>
          <w:sz w:val="24"/>
          <w:szCs w:val="24"/>
          <w:lang w:eastAsia="el-GR"/>
        </w:rPr>
        <w:t xml:space="preserve"> η </w:t>
      </w:r>
      <w:r w:rsidRPr="00047662">
        <w:rPr>
          <w:rFonts w:ascii="Arial" w:eastAsia="Times New Roman" w:hAnsi="Arial" w:cs="Times New Roman"/>
          <w:sz w:val="24"/>
          <w:szCs w:val="24"/>
          <w:lang w:eastAsia="el-GR"/>
        </w:rPr>
        <w:lastRenderedPageBreak/>
        <w:t>απόφαση του. Κάντε το κανόνα αυτό. Κάντε πράξη την υπόσχεση ότι νομοθετείτε με βάση τις ανάγκες των Ελλήνων πολιτών!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Πάω τώρα στον έλεγχο στις κρατικές δαπάνες. Είναι ένα τεράστιο θέμα και ζούμε σε μια χώρα που έχουμε πολλούς </w:t>
      </w:r>
      <w:proofErr w:type="spellStart"/>
      <w:r w:rsidRPr="00047662">
        <w:rPr>
          <w:rFonts w:ascii="Arial" w:eastAsia="Times New Roman" w:hAnsi="Arial" w:cs="Times New Roman"/>
          <w:sz w:val="24"/>
          <w:szCs w:val="24"/>
          <w:lang w:eastAsia="el-GR"/>
        </w:rPr>
        <w:t>μακρυχέρηδες</w:t>
      </w:r>
      <w:proofErr w:type="spellEnd"/>
      <w:r w:rsidRPr="00047662">
        <w:rPr>
          <w:rFonts w:ascii="Arial" w:eastAsia="Times New Roman" w:hAnsi="Arial" w:cs="Times New Roman"/>
          <w:sz w:val="24"/>
          <w:szCs w:val="24"/>
          <w:lang w:eastAsia="el-GR"/>
        </w:rPr>
        <w:t xml:space="preserve">. Αποδείχτηκε από τα χρόνια, μέχρι και σήμερα, ότι υπήρξαν πάρα πολλοί </w:t>
      </w:r>
      <w:proofErr w:type="spellStart"/>
      <w:r w:rsidRPr="00047662">
        <w:rPr>
          <w:rFonts w:ascii="Arial" w:eastAsia="Times New Roman" w:hAnsi="Arial" w:cs="Times New Roman"/>
          <w:sz w:val="24"/>
          <w:szCs w:val="24"/>
          <w:lang w:eastAsia="el-GR"/>
        </w:rPr>
        <w:t>μακρυχέρηδες</w:t>
      </w:r>
      <w:proofErr w:type="spellEnd"/>
      <w:r w:rsidRPr="00047662">
        <w:rPr>
          <w:rFonts w:ascii="Arial" w:eastAsia="Times New Roman" w:hAnsi="Arial" w:cs="Times New Roman"/>
          <w:sz w:val="24"/>
          <w:szCs w:val="24"/>
          <w:lang w:eastAsia="el-GR"/>
        </w:rPr>
        <w:t xml:space="preserve"> στις κρατικές δαπάνες. Τι να κάνουμε τώρα; Προχωρήστε, λοιπόν, σε μέτρα που προστατεύουν και ελέγχουν τις κρατικές δαπάνες. Να ενισχύσουμε τον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του Ελεγκτικού Συνεδρίου για τις δημόσιες δαπάνες και όχι να τον αφήσουμε στην τύχη του.</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Κύριε Υπουργέ, πραγματικά, δεν έχω να σας πω κάτι άλλο, γιατί κάναμε μία μακρά κουβέντα και στις επιτροπές. Τα είπαμε μία, δυο, τρεις. Έχουμε και τη συζήτηση επί των άρθρων. Επειδή, όμως, είναι ένα νομοσχέδιο του Υπουργείου Δικαιοσύνης και επειδή άκουσα ότι η δικαιοσύνη είναι ο αρμός της κοινωνίας μας από το συνάδελφο της Αξιωματικής Αντιπολίτευσης, να δούμε αυτοί οι αρμοί, λοιπόν, της κοινωνίας που τους ορίζει η δικαιοσύνη μήπως είναι λίγο σάπιοι, μήπως είναι διαβρωμένοι, μήπως είναι βρώμικοι. Θέλουν αντικατάσταση, θέλουν περιποίηση, θέλουν σουλούπωμα αυτοί οι αρμοί. Γιατί, κύριε Τσιάρα, καλά είναι στον μικρόκοσμό μας εμείς εδώ να νομοθετούμε. Θα πρέπει, όμως, να δούμε αν αντανακλά και κατά πόσο αυτό αντανακλά έξω εκεί στον Έλληνα πολίτη.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Σας ευχαριστώ πολύ.</w:t>
      </w:r>
    </w:p>
    <w:p w:rsidR="00047662" w:rsidRPr="00047662" w:rsidRDefault="00047662" w:rsidP="00C5152F">
      <w:pPr>
        <w:spacing w:after="0" w:line="600" w:lineRule="auto"/>
        <w:ind w:firstLine="720"/>
        <w:jc w:val="center"/>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(Χειροκροτήματα από την πτέρυγα της Ελληνικής Λύσης)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sz w:val="24"/>
          <w:szCs w:val="24"/>
          <w:lang w:eastAsia="el-GR"/>
        </w:rPr>
        <w:t xml:space="preserve">ΠΡΟΕΔΡΕΥΩΝ (Χαράλαμπος Αθανασίου): </w:t>
      </w:r>
      <w:r w:rsidRPr="00047662">
        <w:rPr>
          <w:rFonts w:ascii="Arial" w:eastAsia="Times New Roman" w:hAnsi="Arial" w:cs="Times New Roman"/>
          <w:sz w:val="24"/>
          <w:szCs w:val="24"/>
          <w:lang w:eastAsia="el-GR"/>
        </w:rPr>
        <w:t xml:space="preserve">Καλείται τώρα στο Βήμα η κ. Φωτεινή </w:t>
      </w:r>
      <w:proofErr w:type="spellStart"/>
      <w:r w:rsidRPr="00047662">
        <w:rPr>
          <w:rFonts w:ascii="Arial" w:eastAsia="Times New Roman" w:hAnsi="Arial" w:cs="Times New Roman"/>
          <w:sz w:val="24"/>
          <w:szCs w:val="24"/>
          <w:lang w:eastAsia="el-GR"/>
        </w:rPr>
        <w:t>Μπακαδήμα</w:t>
      </w:r>
      <w:proofErr w:type="spellEnd"/>
      <w:r w:rsidRPr="00047662">
        <w:rPr>
          <w:rFonts w:ascii="Arial" w:eastAsia="Times New Roman" w:hAnsi="Arial" w:cs="Times New Roman"/>
          <w:sz w:val="24"/>
          <w:szCs w:val="24"/>
          <w:lang w:eastAsia="el-GR"/>
        </w:rPr>
        <w:t xml:space="preserve">, ειδική αγορήτρια του ΜέΡΑ25. Τον λόγο θα πάρει μετά ο Πρόεδρος της Ελληνικής Λύσης κ. </w:t>
      </w:r>
      <w:proofErr w:type="spellStart"/>
      <w:r w:rsidRPr="00047662">
        <w:rPr>
          <w:rFonts w:ascii="Arial" w:eastAsia="Times New Roman" w:hAnsi="Arial" w:cs="Times New Roman"/>
          <w:sz w:val="24"/>
          <w:szCs w:val="24"/>
          <w:lang w:eastAsia="el-GR"/>
        </w:rPr>
        <w:t>Βελόπουλος</w:t>
      </w:r>
      <w:proofErr w:type="spellEnd"/>
      <w:r w:rsidRPr="00047662">
        <w:rPr>
          <w:rFonts w:ascii="Arial" w:eastAsia="Times New Roman" w:hAnsi="Arial" w:cs="Times New Roman"/>
          <w:sz w:val="24"/>
          <w:szCs w:val="24"/>
          <w:lang w:eastAsia="el-GR"/>
        </w:rPr>
        <w:t>.</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sz w:val="24"/>
          <w:szCs w:val="24"/>
          <w:lang w:eastAsia="el-GR"/>
        </w:rPr>
        <w:t>ΦΩΤΕΙΝΗ ΜΠΑΚΑΔΗΜΑ:</w:t>
      </w:r>
      <w:r w:rsidRPr="00047662">
        <w:rPr>
          <w:rFonts w:ascii="Arial" w:eastAsia="Times New Roman" w:hAnsi="Arial" w:cs="Arial"/>
          <w:sz w:val="24"/>
          <w:szCs w:val="24"/>
          <w:lang w:eastAsia="el-GR"/>
        </w:rPr>
        <w:t xml:space="preserve"> </w:t>
      </w:r>
      <w:r w:rsidRPr="00047662">
        <w:rPr>
          <w:rFonts w:ascii="Arial" w:eastAsia="Times New Roman" w:hAnsi="Arial" w:cs="Times New Roman"/>
          <w:sz w:val="24"/>
          <w:szCs w:val="24"/>
          <w:lang w:eastAsia="el-GR"/>
        </w:rPr>
        <w:t>Σας ευχαριστώ, κύριε Πρόεδρε.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Κύριε Υπουργέ, κυρίες και κύριοι συνάδελφοι, πρώτη ημέρα συζήτησης σήμερα νομοσχεδίου που εισηγείται το Υπουργείο Δικαιοσύνης και αφορά το Ελεγκτικό Συνέδριο. Θεωρώ και εγώ πως στο πλαίσιο των συνεδριάσεων της επιτροπής έγινε εκτενέστατη αλλά και λεπτομερέστατη συζήτηση για όλες τις πτυχές. Ως εκ τούτου, σήμερα θα αρκεστώ στο να αναφέρω ορισμένα μόνο από τα βασικά σημεία που κατ’ εμάς αποτυπώνουν πλήρως το πνεύμα του νομοσχεδίου και τη Δευτέρα, στη συζήτηση που θα έχουμε επί των άρθρων, θα προχωρήσω σε μεγαλύτερη ανάλυση των διατάξεων που εμείς κρίνουμε ως προβληματικές.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Ίσως εκ πρώτης όψεως το παρόν νομοθέτημα να φανεί ένα τεχνικό σχέδιο νόμου, όπως και είναι στη μεγαλύτερή του έκταση. Όμως, εμπεριέχει και αρκετές πιο πολιτικές διατάξεις. Ειλικρινά, θεωρώ πως κανείς δεν θα μπορούσε να διαφωνήσει αν είχαμε στα χέρια μας και αν συζητούσαμε σήμερα για ένα κείμενο που απλώς κωδικοποιούσε τις διάσπαρτες διατάξεις που αφορούν το </w:t>
      </w:r>
      <w:r w:rsidRPr="00047662">
        <w:rPr>
          <w:rFonts w:ascii="Arial" w:eastAsia="Times New Roman" w:hAnsi="Arial" w:cs="Times New Roman"/>
          <w:sz w:val="24"/>
          <w:szCs w:val="24"/>
          <w:lang w:eastAsia="el-GR"/>
        </w:rPr>
        <w:lastRenderedPageBreak/>
        <w:t>Ελεγκτικό Συνέδριο και που τώρα βρίσκονται σκόρπιες στο π.δ.1225/81, στον Κώδικα Νόμων για το Ελεγκτικό Συνέδριο, στον Κώδικα Πολιτικής Δικονομίας και στον Κώδικα Διοικητικής Δικονομίας. Μία τέτοια προσπάθεια κωδικοποίησης θα ήταν και είναι απολύτως θεμιτή, καθώς θα βοηθούσε, τελικά, στη γρηγορότερη απόδοση δικαιοσύνης και θα συνέβαλε στην ευκολότερη πρόσβαση του πολίτη σε αυτήν.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Όμως, το σχέδιο νόμου που έχουμε στα χέρια μας δεν επιχειρεί μόνο να κωδικοποιήσει τις σχετικές με το Ελεγκτικό Συνέδριο διατάξεις. Από την πρώτη συνεδρίαση σταθήκαμε σε ορισμένα και συγκεκριμένα σημεία του.</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Πρώτο και βασικότερο το θέμα των </w:t>
      </w:r>
      <w:proofErr w:type="spellStart"/>
      <w:r w:rsidRPr="00047662">
        <w:rPr>
          <w:rFonts w:ascii="Arial" w:eastAsia="Times New Roman" w:hAnsi="Arial" w:cs="Times New Roman"/>
          <w:sz w:val="24"/>
          <w:szCs w:val="24"/>
          <w:lang w:eastAsia="el-GR"/>
        </w:rPr>
        <w:t>παραβόλων</w:t>
      </w:r>
      <w:proofErr w:type="spellEnd"/>
      <w:r w:rsidRPr="00047662">
        <w:rPr>
          <w:rFonts w:ascii="Arial" w:eastAsia="Times New Roman" w:hAnsi="Arial" w:cs="Times New Roman"/>
          <w:sz w:val="24"/>
          <w:szCs w:val="24"/>
          <w:lang w:eastAsia="el-GR"/>
        </w:rPr>
        <w:t>. Όταν το έθεσα στην πρώτη ανάγνωση, ο κύριος Υπουργός σχολίασε πως βλέπουμε, ως ΜέΡΑ25, μόνο τη μία πλευρά του νομίσματος, παραβλέποντας πως για μία μεγάλη κατηγορία διαφορών το παράβολο μειώνεται. Σας ευχαριστώ και για τις σημερινές διευκρινίσεις, κύριε Υπουργέ. Θα τις δούμε και σε βάθος...</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b/>
          <w:sz w:val="24"/>
          <w:szCs w:val="24"/>
          <w:lang w:eastAsia="el-GR"/>
        </w:rPr>
        <w:t>ΚΩΝΣΤΑΝΤΙΝΟΣ ΤΣΙΑΡΑΣ (Υπουργός Δικαιοσύνης):</w:t>
      </w:r>
      <w:r w:rsidRPr="00047662">
        <w:rPr>
          <w:rFonts w:ascii="Arial" w:eastAsia="Times New Roman" w:hAnsi="Arial" w:cs="Arial"/>
          <w:sz w:val="24"/>
          <w:szCs w:val="24"/>
          <w:lang w:eastAsia="el-GR"/>
        </w:rPr>
        <w:t xml:space="preserve"> Είναι πολλά και γι’ αυτό δεν μπορούν να απαντηθούν από το Βήμα.</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b/>
          <w:sz w:val="24"/>
          <w:szCs w:val="24"/>
          <w:lang w:eastAsia="el-GR"/>
        </w:rPr>
        <w:t>ΦΩΤΕΙΝΗ ΜΠΑΚΑΔΗΜΑ:</w:t>
      </w:r>
      <w:r w:rsidRPr="00047662">
        <w:rPr>
          <w:rFonts w:ascii="Arial" w:eastAsia="Times New Roman" w:hAnsi="Arial" w:cs="Arial"/>
          <w:sz w:val="24"/>
          <w:szCs w:val="24"/>
          <w:lang w:eastAsia="el-GR"/>
        </w:rPr>
        <w:t xml:space="preserve"> Ναι, ναι. Σας ευχαριστώ γι’ αυτό.</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sz w:val="24"/>
          <w:szCs w:val="24"/>
          <w:lang w:eastAsia="el-GR"/>
        </w:rPr>
        <w:t>ΚΩΝΣΤΑΝΤΙΝΟΣ ΤΣΙΑΡΑΣ (Υπουργός Δικαιοσύνης):</w:t>
      </w:r>
      <w:r w:rsidRPr="00047662">
        <w:rPr>
          <w:rFonts w:ascii="Arial" w:eastAsia="Times New Roman" w:hAnsi="Arial" w:cs="Arial"/>
          <w:sz w:val="24"/>
          <w:szCs w:val="24"/>
          <w:lang w:eastAsia="el-GR"/>
        </w:rPr>
        <w:t xml:space="preserve"> Θα το κάνουμε για όλα τα κόμματα.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sz w:val="24"/>
          <w:szCs w:val="24"/>
          <w:lang w:eastAsia="el-GR"/>
        </w:rPr>
        <w:lastRenderedPageBreak/>
        <w:t>ΦΩΤΕΙΝΗ ΜΠΑΚΑΔΗΜΑ:</w:t>
      </w:r>
      <w:r w:rsidRPr="00047662">
        <w:rPr>
          <w:rFonts w:ascii="Arial" w:eastAsia="Times New Roman" w:hAnsi="Arial" w:cs="Arial"/>
          <w:sz w:val="24"/>
          <w:szCs w:val="24"/>
          <w:lang w:eastAsia="el-GR"/>
        </w:rPr>
        <w:t xml:space="preserve"> Το γνωρίζω. Απλώς </w:t>
      </w:r>
      <w:r w:rsidRPr="00047662">
        <w:rPr>
          <w:rFonts w:ascii="Arial" w:eastAsia="Times New Roman" w:hAnsi="Arial" w:cs="Times New Roman"/>
          <w:sz w:val="24"/>
          <w:szCs w:val="24"/>
          <w:lang w:eastAsia="el-GR"/>
        </w:rPr>
        <w:t xml:space="preserve">εγώ σας ευχαριστώ για τις απαντήσεις που λάβαμε εμείς. Σίγουρα είναι χρήσιμο να έχουμε γραπτά πλέον όλοι μας τις απαντήσεις στα θέματα που θέσαμε ο καθένας στην τοποθέτησή του. Ως εκ τούτου, εμείς θα κοιτάξουμε με προσοχή τις απαντήσεις που λάβαμε. Όμως, παρ’ όλα αυτά, εγώ θα επανέλθω στο θέμα των </w:t>
      </w:r>
      <w:proofErr w:type="spellStart"/>
      <w:r w:rsidRPr="00047662">
        <w:rPr>
          <w:rFonts w:ascii="Arial" w:eastAsia="Times New Roman" w:hAnsi="Arial" w:cs="Times New Roman"/>
          <w:sz w:val="24"/>
          <w:szCs w:val="24"/>
          <w:lang w:eastAsia="el-GR"/>
        </w:rPr>
        <w:t>παραβόλων</w:t>
      </w:r>
      <w:proofErr w:type="spellEnd"/>
      <w:r w:rsidRPr="00047662">
        <w:rPr>
          <w:rFonts w:ascii="Arial" w:eastAsia="Times New Roman" w:hAnsi="Arial" w:cs="Times New Roman"/>
          <w:sz w:val="24"/>
          <w:szCs w:val="24"/>
          <w:lang w:eastAsia="el-GR"/>
        </w:rPr>
        <w:t>. Θεωρούμε πως δεν θα πρέπει η πρόσβαση στη δικαιοσύνη να βρίσκει σε προσκόμματα που αποτρέπουν τους πολίτες από τη διεκδίκηση του δίκιου τους.</w:t>
      </w:r>
    </w:p>
    <w:p w:rsidR="00047662" w:rsidRPr="00047662" w:rsidRDefault="00047662" w:rsidP="00C5152F">
      <w:pPr>
        <w:spacing w:after="0" w:line="600" w:lineRule="auto"/>
        <w:ind w:firstLine="720"/>
        <w:jc w:val="both"/>
        <w:rPr>
          <w:rFonts w:ascii="Arial" w:eastAsia="Times New Roman" w:hAnsi="Arial" w:cs="Times New Roman"/>
          <w:color w:val="000000" w:themeColor="text1"/>
          <w:sz w:val="24"/>
          <w:szCs w:val="24"/>
          <w:lang w:eastAsia="el-GR"/>
        </w:rPr>
      </w:pPr>
      <w:r w:rsidRPr="00047662">
        <w:rPr>
          <w:rFonts w:ascii="Arial" w:eastAsia="Times New Roman" w:hAnsi="Arial" w:cs="Times New Roman"/>
          <w:sz w:val="24"/>
          <w:szCs w:val="24"/>
          <w:lang w:eastAsia="el-GR"/>
        </w:rPr>
        <w:t xml:space="preserve">Τι αναφέρει, όμως, τώρα το νομοσχέδιο σε ό,τι αφορά το κομμάτι των </w:t>
      </w:r>
      <w:proofErr w:type="spellStart"/>
      <w:r w:rsidRPr="00047662">
        <w:rPr>
          <w:rFonts w:ascii="Arial" w:eastAsia="Times New Roman" w:hAnsi="Arial" w:cs="Times New Roman"/>
          <w:sz w:val="24"/>
          <w:szCs w:val="24"/>
          <w:lang w:eastAsia="el-GR"/>
        </w:rPr>
        <w:t>παραβόλων</w:t>
      </w:r>
      <w:proofErr w:type="spellEnd"/>
      <w:r w:rsidRPr="00047662">
        <w:rPr>
          <w:rFonts w:ascii="Arial" w:eastAsia="Times New Roman" w:hAnsi="Arial" w:cs="Times New Roman"/>
          <w:sz w:val="24"/>
          <w:szCs w:val="24"/>
          <w:lang w:eastAsia="el-GR"/>
        </w:rPr>
        <w:t xml:space="preserve"> που αυξάνεται, γιατί δεν είναι λίγες οι κατηγορίες: Για τις εφέσεις σε συνταξιοδοτικές διαφορές και κατά </w:t>
      </w:r>
      <w:proofErr w:type="spellStart"/>
      <w:r w:rsidRPr="00047662">
        <w:rPr>
          <w:rFonts w:ascii="Arial" w:eastAsia="Times New Roman" w:hAnsi="Arial" w:cs="Times New Roman"/>
          <w:sz w:val="24"/>
          <w:szCs w:val="24"/>
          <w:lang w:eastAsia="el-GR"/>
        </w:rPr>
        <w:t>καταλογιστικών</w:t>
      </w:r>
      <w:proofErr w:type="spellEnd"/>
      <w:r w:rsidRPr="00047662">
        <w:rPr>
          <w:rFonts w:ascii="Arial" w:eastAsia="Times New Roman" w:hAnsi="Arial" w:cs="Times New Roman"/>
          <w:sz w:val="24"/>
          <w:szCs w:val="24"/>
          <w:lang w:eastAsia="el-GR"/>
        </w:rPr>
        <w:t xml:space="preserve"> πράξεων σε βάρος μισθωτών ή συνταξιούχων που σχετίζονται με τις αποδοχές ή τις συντάξεις τους, παράβολο 50 ευρώ από τα 20 ευρώ που είναι σήμερα. Για εφέσεις κατά </w:t>
      </w:r>
      <w:proofErr w:type="spellStart"/>
      <w:r w:rsidRPr="00047662">
        <w:rPr>
          <w:rFonts w:ascii="Arial" w:eastAsia="Times New Roman" w:hAnsi="Arial" w:cs="Times New Roman"/>
          <w:sz w:val="24"/>
          <w:szCs w:val="24"/>
          <w:lang w:eastAsia="el-GR"/>
        </w:rPr>
        <w:t>καταλογιστικών</w:t>
      </w:r>
      <w:proofErr w:type="spellEnd"/>
      <w:r w:rsidRPr="00047662">
        <w:rPr>
          <w:rFonts w:ascii="Arial" w:eastAsia="Times New Roman" w:hAnsi="Arial" w:cs="Times New Roman"/>
          <w:sz w:val="24"/>
          <w:szCs w:val="24"/>
          <w:lang w:eastAsia="el-GR"/>
        </w:rPr>
        <w:t xml:space="preserve"> πράξεων και εφέσεις με χρηματικό αντικείμενο διαφορές σε ποσοστό 1% του αμφισβητούμενου ποσού χωρίς τις τυχόν προσαυξήσεις, το αναλογικό αυτό παράβολο δεν μπορεί να είναι κατώτερο των 50 ευρώ ούτε ανώτερο των 5.000 ευρώ. Σε περίπτωση που υπερβεί το ποσό των 1.500 ευρώ, καταβάλλεται το ποσό αυτό και το επιπλέον οφειλόμενο παράβολο καταλογίζεται με την απόφαση, σε περίπτωση που απορριφθεί ή γίνει μερική παραδοχή μόνο του ενδίκου βοηθήματος ή μέσου. Για αιτήσεις αναίρεσης στις </w:t>
      </w:r>
      <w:r w:rsidRPr="00047662">
        <w:rPr>
          <w:rFonts w:ascii="Arial" w:eastAsia="Times New Roman" w:hAnsi="Arial" w:cs="Times New Roman"/>
          <w:sz w:val="24"/>
          <w:szCs w:val="24"/>
          <w:lang w:eastAsia="el-GR"/>
        </w:rPr>
        <w:lastRenderedPageBreak/>
        <w:t xml:space="preserve">διαφορές που αναφέρονται στις εν γένει συνταξιοδοτικές διαφορές σε 150 ευρώ. Στις λοιπές περιπτώσεις 350 ευρώ. Για αιτήσεις δίκαιης ικανοποίησης </w:t>
      </w:r>
      <w:r w:rsidRPr="00047662">
        <w:rPr>
          <w:rFonts w:ascii="Arial" w:eastAsia="Times New Roman" w:hAnsi="Arial" w:cs="Times New Roman"/>
          <w:color w:val="000000" w:themeColor="text1"/>
          <w:sz w:val="24"/>
          <w:szCs w:val="24"/>
          <w:lang w:eastAsia="el-GR"/>
        </w:rPr>
        <w:t>100 ευρώ, για ανακοπές κατά εκτέλεσης, επίσης.</w:t>
      </w:r>
    </w:p>
    <w:p w:rsidR="00047662" w:rsidRPr="00047662" w:rsidRDefault="00047662" w:rsidP="00C5152F">
      <w:pPr>
        <w:spacing w:after="0" w:line="600" w:lineRule="auto"/>
        <w:ind w:firstLine="720"/>
        <w:jc w:val="both"/>
        <w:rPr>
          <w:rFonts w:ascii="Arial" w:eastAsia="Times New Roman" w:hAnsi="Arial" w:cs="Times New Roman"/>
          <w:color w:val="000000" w:themeColor="text1"/>
          <w:sz w:val="24"/>
          <w:szCs w:val="24"/>
          <w:lang w:eastAsia="el-GR"/>
        </w:rPr>
      </w:pPr>
      <w:r w:rsidRPr="00047662">
        <w:rPr>
          <w:rFonts w:ascii="Arial" w:eastAsia="Times New Roman" w:hAnsi="Arial" w:cs="Times New Roman"/>
          <w:color w:val="000000" w:themeColor="text1"/>
          <w:sz w:val="24"/>
          <w:szCs w:val="24"/>
          <w:lang w:eastAsia="el-GR"/>
        </w:rPr>
        <w:t xml:space="preserve">Μιλάμε, λοιπόν, για αύξηση στο ύψος των </w:t>
      </w:r>
      <w:proofErr w:type="spellStart"/>
      <w:r w:rsidRPr="00047662">
        <w:rPr>
          <w:rFonts w:ascii="Arial" w:eastAsia="Times New Roman" w:hAnsi="Arial" w:cs="Times New Roman"/>
          <w:color w:val="000000" w:themeColor="text1"/>
          <w:sz w:val="24"/>
          <w:szCs w:val="24"/>
          <w:lang w:eastAsia="el-GR"/>
        </w:rPr>
        <w:t>παραβόλων</w:t>
      </w:r>
      <w:proofErr w:type="spellEnd"/>
      <w:r w:rsidRPr="00047662">
        <w:rPr>
          <w:rFonts w:ascii="Arial" w:eastAsia="Times New Roman" w:hAnsi="Arial" w:cs="Times New Roman"/>
          <w:color w:val="000000" w:themeColor="text1"/>
          <w:sz w:val="24"/>
          <w:szCs w:val="24"/>
          <w:lang w:eastAsia="el-GR"/>
        </w:rPr>
        <w:t xml:space="preserve"> για τα περισσότερα ασκούμενα βοηθήματα και μέσα, έφεση, ανακοπή, αναίρεση και πολλές άλλες περιπτώσεις. Για παράδειγμα, για τις αιτήσεις αναίρεσης στις συνταξιοδοτικές διαφορές αυξάνεται στα 150 ευρώ από 70 ευρώ που είναι σήμερα. Μιλάμε για μία αύξηση της τάξης του 114%, ενώ στην περίπτωση ανακοπής σε διοικητικές πράξεις εκτέλεσης αυξάνεται από 100 ευρώ σε 350 ευρώ, μία αύξηση 250%. Ταυτόχρονα, το δικαστήριο, σύμφωνα με τα οριζόμενα στο άρθρο 310, εκτιμώντας τις περιστάσεις, όταν απορρίπτεται το ένδικο βοήθημα ή μέσο μπορεί ακόμη και να διατάξει τον διπλασιασμό του </w:t>
      </w:r>
      <w:proofErr w:type="spellStart"/>
      <w:r w:rsidRPr="00047662">
        <w:rPr>
          <w:rFonts w:ascii="Arial" w:eastAsia="Times New Roman" w:hAnsi="Arial" w:cs="Times New Roman"/>
          <w:color w:val="000000" w:themeColor="text1"/>
          <w:sz w:val="24"/>
          <w:szCs w:val="24"/>
          <w:lang w:eastAsia="el-GR"/>
        </w:rPr>
        <w:t>παραβόλου</w:t>
      </w:r>
      <w:proofErr w:type="spellEnd"/>
      <w:r w:rsidRPr="00047662">
        <w:rPr>
          <w:rFonts w:ascii="Arial" w:eastAsia="Times New Roman" w:hAnsi="Arial" w:cs="Times New Roman"/>
          <w:color w:val="000000" w:themeColor="text1"/>
          <w:sz w:val="24"/>
          <w:szCs w:val="24"/>
          <w:lang w:eastAsia="el-GR"/>
        </w:rPr>
        <w:t>.</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color w:val="000000" w:themeColor="text1"/>
          <w:sz w:val="24"/>
          <w:szCs w:val="24"/>
          <w:lang w:eastAsia="el-GR"/>
        </w:rPr>
        <w:t xml:space="preserve">Εμείς θεωρούμε πως δεν θα πρέπει να υπάρχει κανένα παράβολο. </w:t>
      </w:r>
      <w:r w:rsidRPr="00047662">
        <w:rPr>
          <w:rFonts w:ascii="Arial" w:eastAsia="Times New Roman" w:hAnsi="Arial" w:cs="Times New Roman"/>
          <w:sz w:val="24"/>
          <w:szCs w:val="24"/>
          <w:lang w:eastAsia="el-GR"/>
        </w:rPr>
        <w:t>Θεωρούμε ότι θα πρέπει η πρόσβαση στη δικαιοσύνη να είναι απρόσκοπτη, όλοι οι πολίτες να μπορούν να αποφανθούν, να αναζητήσουν το δίκιο τους.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Ένα άλλο σημείο, απέναντι στο οποίο σταθήκαμε από την πρώτη στιγμή -και όχι μόνο εμείς- κριτικοί, είναι η δημιουργία με το άρθρο 358 της αυτοτελούς Υπηρεσίας Συλλογής και Επεξεργασίας Στοιχείων. Και εδώ συμφωνώ με αυτό που είπατε, κύριε Υπουργέ, την Παρασκευή, δηλαδή ότι η δημιουργία της </w:t>
      </w:r>
      <w:r w:rsidRPr="00047662">
        <w:rPr>
          <w:rFonts w:ascii="Arial" w:eastAsia="Times New Roman" w:hAnsi="Arial" w:cs="Times New Roman"/>
          <w:sz w:val="24"/>
          <w:szCs w:val="24"/>
          <w:lang w:eastAsia="el-GR"/>
        </w:rPr>
        <w:lastRenderedPageBreak/>
        <w:t>συγκεκριμένης υπηρεσίας είναι εξόχως πολιτική απόφαση. Η διαφορά μας είναι διαφορά αντίληψης των λόγων που έχουν οδηγήσει σε αυτή την απόφαση. Εμείς θεωρούμε πως είναι ένα πρώτο βήμα που σε δεύτερο χρόνο μπορεί να οδηγήσει σε καταργήσεις μη «παραγωγικών» δικαστηρίων. Εσείς επιμένετε, μάλιστα κατηγορώντας με στην τελευταία συνεδρίαση ότι βλέπω πράγματα εκεί που δεν υπάρχουν, πως μοναδικός λόγος είναι η συλλογή στοιχείων με στόχο την παρακολούθηση της ορθής και γρήγορης απόδοσης της δικαιοσύνης. Επιτρέψτε μου και επιτρέψτε μας να διατηρούμε τις αμφιβολίες μας και τις επιφυλάξεις μας.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Εξάλλου, εδώ θα είμαστε να δούμε το διάστημα μετά τη δημιουργία της υπηρεσίας τι θα ισχύσει τελικά. Εύχομαι να κάνω λάθος. Πιστέψτε με, αν όντως με διαψεύσετε, δεν θα διστάσω να παραδεχτώ ότι είχατε δίκιο και είχα άδικο.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sz w:val="24"/>
          <w:szCs w:val="24"/>
          <w:lang w:eastAsia="el-GR"/>
        </w:rPr>
        <w:t>ΚΩΝΣΤΑΝΤΙΝΟΣ ΤΣΙΑΡΑΣ (Υπουργός Δικαιοσύνης):</w:t>
      </w:r>
      <w:r w:rsidRPr="00047662">
        <w:rPr>
          <w:rFonts w:ascii="Arial" w:eastAsia="Times New Roman" w:hAnsi="Arial" w:cs="Arial"/>
          <w:sz w:val="24"/>
          <w:szCs w:val="24"/>
          <w:lang w:eastAsia="el-GR"/>
        </w:rPr>
        <w:t xml:space="preserve"> Σεβαστό.</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sz w:val="24"/>
          <w:szCs w:val="24"/>
          <w:lang w:eastAsia="el-GR"/>
        </w:rPr>
        <w:t xml:space="preserve">ΦΩΤΕΙΝΗ ΜΠΑΚΑΔΗΜΑ: </w:t>
      </w:r>
      <w:r w:rsidRPr="00047662">
        <w:rPr>
          <w:rFonts w:ascii="Arial" w:eastAsia="Times New Roman" w:hAnsi="Arial" w:cs="Times New Roman"/>
          <w:sz w:val="24"/>
          <w:szCs w:val="24"/>
          <w:lang w:eastAsia="el-GR"/>
        </w:rPr>
        <w:t xml:space="preserve">Προχωρώ σε ένα άλλο σημείο που έδωσε τροφή για εκτενή συζήτηση και δεν είναι άλλο από το άρθρο 343. Σύμφωνα με αυτό, κατά την ακρόαση του Προέδρου του Ελεγκτικού Συνεδρίου η Βουλή, όπως ορίζεται στον Κανονισμό της, μπορεί να ζητήσει να δοθεί προτεραιότητα σε ορισμένους από τους ελέγχους που έχουν προγραμματιστεί. Μπορεί ακόμη να εκφράσει ενδιαφέρον για τη διενέργεια και άλλων ελέγχων, πέραν των </w:t>
      </w:r>
      <w:r w:rsidRPr="00047662">
        <w:rPr>
          <w:rFonts w:ascii="Arial" w:eastAsia="Times New Roman" w:hAnsi="Arial" w:cs="Times New Roman"/>
          <w:sz w:val="24"/>
          <w:szCs w:val="24"/>
          <w:lang w:eastAsia="el-GR"/>
        </w:rPr>
        <w:lastRenderedPageBreak/>
        <w:t>προγραμματισμένων, έως τριών κατ’ έτος, ιδίως με αντικείμενο αδυναμίες στα συστήματα δημόσιας διαχείρισης.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Έχει, δηλαδή, η Βουλή τη δυνατότητα να χρησιμοποιεί ως πιόνι της το Ελεγκτικό Συνέδριο και να παραγγέλνει ελέγχους. Αναφέρατε, κύριε Υπουργέ, προχθές -και είναι και στις απαντήσεις που λάβαμε σήμερα τις διευκρινιστικές- πως το Ελεγκτικό Συνέδριο θα έχει τη δυνατότητα να αρνηθεί τον έλεγχο. Όμως το εδάφιο που διάβασα παραπάνω είναι η ακριβής διατύπωση του άρθρου στο νομοσχέδιο όπως αυτό έχει ανέβει στην ιστοσελίδα της Βουλής. Το ενδεχόμενο άρνησης ελέγχου προσωπικά δεν το βρήκα να αναφέρεται στο κείμενο. Αν έχει γίνει κάποιο λάθος μεταξύ του κειμένου που έχετε εσείς και του κειμένου που έχει ανέβει στην ιστοσελίδα της Βουλής, δεν δύναμαι να το γνωρίζω.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Σύμφωνα, λοιπόν, με αυτό που υπάρχει αυτή τη στιγμή και με τη συγκεκριμένη διατύπωση η διάταξη σε </w:t>
      </w:r>
      <w:proofErr w:type="spellStart"/>
      <w:r w:rsidRPr="00047662">
        <w:rPr>
          <w:rFonts w:ascii="Arial" w:eastAsia="Times New Roman" w:hAnsi="Arial" w:cs="Times New Roman"/>
          <w:sz w:val="24"/>
          <w:szCs w:val="24"/>
          <w:lang w:eastAsia="el-GR"/>
        </w:rPr>
        <w:t>καμμία</w:t>
      </w:r>
      <w:proofErr w:type="spellEnd"/>
      <w:r w:rsidRPr="00047662">
        <w:rPr>
          <w:rFonts w:ascii="Arial" w:eastAsia="Times New Roman" w:hAnsi="Arial" w:cs="Times New Roman"/>
          <w:sz w:val="24"/>
          <w:szCs w:val="24"/>
          <w:lang w:eastAsia="el-GR"/>
        </w:rPr>
        <w:t xml:space="preserve"> περίπτωση δεν σέβεται την αρχή της διάκρισης των εξουσιών, καθώς δίνεται η δυνατότητα στην κυβερνητική πλειοψηφία να παραγγέλνει κατά βούληση ελέγχους στο Ελεγκτικό Συνέδριο. Και μιλάω για την κυβερνητική πλειοψηφία και όχι για ενισχυμένη πλειοψηφία, καθώς ακριβώς δεν αναφέρεται κάτι τέτοιο στη διάταξη. Αναφέρεται αόριστα η Βουλή χωρίς να υπάρχει </w:t>
      </w:r>
      <w:proofErr w:type="spellStart"/>
      <w:r w:rsidRPr="00047662">
        <w:rPr>
          <w:rFonts w:ascii="Arial" w:eastAsia="Times New Roman" w:hAnsi="Arial" w:cs="Times New Roman"/>
          <w:sz w:val="24"/>
          <w:szCs w:val="24"/>
          <w:lang w:eastAsia="el-GR"/>
        </w:rPr>
        <w:t>καμμία</w:t>
      </w:r>
      <w:proofErr w:type="spellEnd"/>
      <w:r w:rsidRPr="00047662">
        <w:rPr>
          <w:rFonts w:ascii="Arial" w:eastAsia="Times New Roman" w:hAnsi="Arial" w:cs="Times New Roman"/>
          <w:sz w:val="24"/>
          <w:szCs w:val="24"/>
          <w:lang w:eastAsia="el-GR"/>
        </w:rPr>
        <w:t xml:space="preserve"> επιπλέον διευκρίνιση. Άρα όταν αναφέρουμε τη Βουλή, μιλάμε για την κυβερνητική πλειοψηφία; Μιλάμε για μία συναινετική ευρύτερη πλειοψηφία; Θα αρκεί η απλή πλειοψηφία για να ελέγχει το Ελεγκτικό </w:t>
      </w:r>
      <w:r w:rsidRPr="00047662">
        <w:rPr>
          <w:rFonts w:ascii="Arial" w:eastAsia="Times New Roman" w:hAnsi="Arial" w:cs="Times New Roman"/>
          <w:sz w:val="24"/>
          <w:szCs w:val="24"/>
          <w:lang w:eastAsia="el-GR"/>
        </w:rPr>
        <w:lastRenderedPageBreak/>
        <w:t xml:space="preserve">Συνέδριο κατά προτεραιότητα ή για να ξεκινά νέους ελέγχους σε θέματα δημόσιας διαχείρισης; Και αν ισχύει αυτό, δεν ελλοχεύει -κατ’ εμάς ελλοχεύει δυστυχώς- ο κίνδυνος </w:t>
      </w:r>
      <w:proofErr w:type="spellStart"/>
      <w:r w:rsidRPr="00047662">
        <w:rPr>
          <w:rFonts w:ascii="Arial" w:eastAsia="Times New Roman" w:hAnsi="Arial" w:cs="Times New Roman"/>
          <w:sz w:val="24"/>
          <w:szCs w:val="24"/>
          <w:lang w:eastAsia="el-GR"/>
        </w:rPr>
        <w:t>εργαλείοποίησής</w:t>
      </w:r>
      <w:proofErr w:type="spellEnd"/>
      <w:r w:rsidRPr="00047662">
        <w:rPr>
          <w:rFonts w:ascii="Arial" w:eastAsia="Times New Roman" w:hAnsi="Arial" w:cs="Times New Roman"/>
          <w:sz w:val="24"/>
          <w:szCs w:val="24"/>
          <w:lang w:eastAsia="el-GR"/>
        </w:rPr>
        <w:t xml:space="preserve"> του από την εκάστοτε κυβέρνηση και μετατροπής τής δικαστικής εξουσίας σε ένα μικροκομματικό όργανο της εκτελεστικής, δηλαδή της εκάστοτε κυβέρνησης και νομιμοποιείται δυστυχώς με τον χειρότερο τρόπο για ακόμη μία φορά η διασάλευση της διάκρισης των εξουσιών που δυστυχώς παρατηρούμε να συμβαίνει </w:t>
      </w:r>
      <w:proofErr w:type="spellStart"/>
      <w:r w:rsidRPr="00047662">
        <w:rPr>
          <w:rFonts w:ascii="Arial" w:eastAsia="Times New Roman" w:hAnsi="Arial" w:cs="Times New Roman"/>
          <w:sz w:val="24"/>
          <w:szCs w:val="24"/>
          <w:lang w:eastAsia="el-GR"/>
        </w:rPr>
        <w:t>πολλάκις</w:t>
      </w:r>
      <w:proofErr w:type="spellEnd"/>
      <w:r w:rsidRPr="00047662">
        <w:rPr>
          <w:rFonts w:ascii="Arial" w:eastAsia="Times New Roman" w:hAnsi="Arial" w:cs="Times New Roman"/>
          <w:sz w:val="24"/>
          <w:szCs w:val="24"/>
          <w:lang w:eastAsia="el-GR"/>
        </w:rPr>
        <w:t>;</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Κυρίες και κύριοι συνάδελφοι, θα κλείσω με μία σύντομη αναφορά στο κομμάτι του </w:t>
      </w:r>
      <w:proofErr w:type="spellStart"/>
      <w:r w:rsidRPr="00047662">
        <w:rPr>
          <w:rFonts w:ascii="Arial" w:eastAsia="Times New Roman" w:hAnsi="Arial" w:cs="Times New Roman"/>
          <w:sz w:val="24"/>
          <w:szCs w:val="24"/>
          <w:lang w:eastAsia="el-GR"/>
        </w:rPr>
        <w:t>προσυμβατικού</w:t>
      </w:r>
      <w:proofErr w:type="spellEnd"/>
      <w:r w:rsidRPr="00047662">
        <w:rPr>
          <w:rFonts w:ascii="Arial" w:eastAsia="Times New Roman" w:hAnsi="Arial" w:cs="Times New Roman"/>
          <w:sz w:val="24"/>
          <w:szCs w:val="24"/>
          <w:lang w:eastAsia="el-GR"/>
        </w:rPr>
        <w:t xml:space="preserve"> ελέγχου. Κρίνουμε θετικά τη μείωση στο ποσό των 5 εκατομμυρίων ευρώ για τα συγχρηματοδοτούμενα έργα από 10 εκατομμύρια ευρώ που είναι σήμερα. Σε ό,τι αφορά τα όρια της </w:t>
      </w:r>
      <w:proofErr w:type="spellStart"/>
      <w:r w:rsidRPr="00047662">
        <w:rPr>
          <w:rFonts w:ascii="Arial" w:eastAsia="Times New Roman" w:hAnsi="Arial" w:cs="Times New Roman"/>
          <w:sz w:val="24"/>
          <w:szCs w:val="24"/>
          <w:lang w:eastAsia="el-GR"/>
        </w:rPr>
        <w:t>προϋπολογιζόμενης</w:t>
      </w:r>
      <w:proofErr w:type="spellEnd"/>
      <w:r w:rsidRPr="00047662">
        <w:rPr>
          <w:rFonts w:ascii="Arial" w:eastAsia="Times New Roman" w:hAnsi="Arial" w:cs="Times New Roman"/>
          <w:sz w:val="24"/>
          <w:szCs w:val="24"/>
          <w:lang w:eastAsia="el-GR"/>
        </w:rPr>
        <w:t xml:space="preserve"> δαπάνης του </w:t>
      </w:r>
      <w:proofErr w:type="spellStart"/>
      <w:r w:rsidRPr="00047662">
        <w:rPr>
          <w:rFonts w:ascii="Arial" w:eastAsia="Times New Roman" w:hAnsi="Arial" w:cs="Times New Roman"/>
          <w:sz w:val="24"/>
          <w:szCs w:val="24"/>
          <w:lang w:eastAsia="el-GR"/>
        </w:rPr>
        <w:t>προσυμβατικού</w:t>
      </w:r>
      <w:proofErr w:type="spellEnd"/>
      <w:r w:rsidRPr="00047662">
        <w:rPr>
          <w:rFonts w:ascii="Arial" w:eastAsia="Times New Roman" w:hAnsi="Arial" w:cs="Times New Roman"/>
          <w:sz w:val="24"/>
          <w:szCs w:val="24"/>
          <w:lang w:eastAsia="el-GR"/>
        </w:rPr>
        <w:t xml:space="preserve"> ελέγχου του άρθρου 324, που ξεκινάει από το ποσό των 300 ευρώ, θεωρούμε πως θα πρέπει να προστεθούν επιπλέον -και μέχρι την Τρίτη θα λάβετε κάποιες προτάσεις συγκεκριμένες δικές μας για το τι θεωρούμε ως ασφαλιστική δικλίδα- για τον περιορισμό των περιπτώσεων κατάτμησης των ποσών των συμβάσεων, δηλαδή να προσπαθήσουμε να περιορίσουμε κατά το δυνατόν την πιθανότητα να επιμεριστούν τα ποσά των έργων με τέτοιον τρόπο, ώστε να ξεφύγουν κάποιοι τον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Θα επανέλθω με περισσότερες λεπτομέρειες στο θέμα του </w:t>
      </w:r>
      <w:proofErr w:type="spellStart"/>
      <w:r w:rsidRPr="00047662">
        <w:rPr>
          <w:rFonts w:ascii="Arial" w:eastAsia="Times New Roman" w:hAnsi="Arial" w:cs="Times New Roman"/>
          <w:sz w:val="24"/>
          <w:szCs w:val="24"/>
          <w:lang w:eastAsia="el-GR"/>
        </w:rPr>
        <w:t>προσυμβατικού</w:t>
      </w:r>
      <w:proofErr w:type="spellEnd"/>
      <w:r w:rsidRPr="00047662">
        <w:rPr>
          <w:rFonts w:ascii="Arial" w:eastAsia="Times New Roman" w:hAnsi="Arial" w:cs="Times New Roman"/>
          <w:sz w:val="24"/>
          <w:szCs w:val="24"/>
          <w:lang w:eastAsia="el-GR"/>
        </w:rPr>
        <w:t xml:space="preserve"> ελέγχου -και όχι μόνο- την Τρίτη, ώστε να τεθούν στη συζήτηση και οι απόψεις </w:t>
      </w:r>
      <w:r w:rsidRPr="00047662">
        <w:rPr>
          <w:rFonts w:ascii="Arial" w:eastAsia="Times New Roman" w:hAnsi="Arial" w:cs="Times New Roman"/>
          <w:sz w:val="24"/>
          <w:szCs w:val="24"/>
          <w:lang w:eastAsia="el-GR"/>
        </w:rPr>
        <w:lastRenderedPageBreak/>
        <w:t xml:space="preserve">του ΜέΡΑ25 αναφορικά με συγκεκριμένα ποσά και να έχετε γενικότερα τις δικές σας απόψεις επί του θέματος του </w:t>
      </w:r>
      <w:proofErr w:type="spellStart"/>
      <w:r w:rsidRPr="00047662">
        <w:rPr>
          <w:rFonts w:ascii="Arial" w:eastAsia="Times New Roman" w:hAnsi="Arial" w:cs="Times New Roman"/>
          <w:sz w:val="24"/>
          <w:szCs w:val="24"/>
          <w:lang w:eastAsia="el-GR"/>
        </w:rPr>
        <w:t>προσυμβατικού</w:t>
      </w:r>
      <w:proofErr w:type="spellEnd"/>
      <w:r w:rsidRPr="00047662">
        <w:rPr>
          <w:rFonts w:ascii="Arial" w:eastAsia="Times New Roman" w:hAnsi="Arial" w:cs="Times New Roman"/>
          <w:sz w:val="24"/>
          <w:szCs w:val="24"/>
          <w:lang w:eastAsia="el-GR"/>
        </w:rPr>
        <w:t xml:space="preserve"> ελέγχου και όλων των συναφών διατάξεων.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Οφείλω να επισημάνω κλείνοντας πως δυστυχώς συνεχίζεται η κυβερνητική πρακτική νομοθέτησης με ένα συνονθύλευμα θετικών και τοξικών διατάξεων. Για παράδειγμα στο συγκεκριμένο, στο σημερινό υπό συζήτηση νομοσχέδιο, η Κυβέρνηση φέρνει τη μείωση του ποσού άνω του οποίου διενεργείται υποχρεωτικά έλεγχος νομιμότητας πριν τη σύναψη δημόσιας σύμβασης χρηματοδοτούμενης είτε από εθνικούς είτε από κοινοτικούς πόρους, αλλά ταυτόχρονα φέρνει και διατάξεις που καταδεικνύουν τη βαθιά ταξική αντίληψη που έχει η κυβερνώσα παράταξη για τη δικαιοσύνη.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Το παρόν σχέδιο νόμου αποτελεί τη συνέχεια της τοξικής κυβερνητικής πολιτικής στον χώρο της δικαιοσύνης. Από τη μία θεσμοθετεί την περαιτέρω </w:t>
      </w:r>
      <w:proofErr w:type="spellStart"/>
      <w:r w:rsidRPr="00047662">
        <w:rPr>
          <w:rFonts w:ascii="Arial" w:eastAsia="Times New Roman" w:hAnsi="Arial" w:cs="Times New Roman"/>
          <w:sz w:val="24"/>
          <w:szCs w:val="24"/>
          <w:lang w:eastAsia="el-GR"/>
        </w:rPr>
        <w:t>εργαλειοποίηση</w:t>
      </w:r>
      <w:proofErr w:type="spellEnd"/>
      <w:r w:rsidRPr="00047662">
        <w:rPr>
          <w:rFonts w:ascii="Arial" w:eastAsia="Times New Roman" w:hAnsi="Arial" w:cs="Times New Roman"/>
          <w:sz w:val="24"/>
          <w:szCs w:val="24"/>
          <w:lang w:eastAsia="el-GR"/>
        </w:rPr>
        <w:t xml:space="preserve"> της δικαστικής εξουσίας από την εκτελεστική, ενώ από την άλλη προσδίδει ακόμα βαθύτερα ταξικά χαρακτηριστικά στην προσβασιμότητα στη δικαιοσύνη, καθιστώντας την από συνταγματική επιταγή και θεσμοθετημένο δικαίωμα για όλους τους πολίτες σε προνόμιο για λίγους που θα έχουν τελικά την οικονομική δυνατότητα να καταφύγουν σε αυτή.</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ΚΩΝΣΤΑΝΤΙΝΟΣ ΤΣΙΑΡΑΣ (Υπουργός Δικαιοσύνης):</w:t>
      </w:r>
      <w:r w:rsidRPr="00047662">
        <w:rPr>
          <w:rFonts w:ascii="Arial" w:eastAsia="Times New Roman" w:hAnsi="Arial" w:cs="Times New Roman"/>
          <w:sz w:val="24"/>
          <w:szCs w:val="24"/>
          <w:lang w:eastAsia="el-GR"/>
        </w:rPr>
        <w:t xml:space="preserve"> Ποιες είναι οι τοξικές διατάξεις; Θέλω να μου τις πείτε πραγματικά.</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lastRenderedPageBreak/>
        <w:t xml:space="preserve">ΦΩΤΕΙΝΗ ΜΠΑΚΑΔΗΜΑ: </w:t>
      </w:r>
      <w:r w:rsidRPr="00047662">
        <w:rPr>
          <w:rFonts w:ascii="Arial" w:eastAsia="Times New Roman" w:hAnsi="Arial" w:cs="Times New Roman"/>
          <w:sz w:val="24"/>
          <w:szCs w:val="24"/>
          <w:lang w:eastAsia="el-GR"/>
        </w:rPr>
        <w:t>Νομίζω ότι έκανα μία αναφορά ήδη στην ομιλία μου. Την Τρίτη θα επανέλθω άρθρο προς άρθρο.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ΚΩΝΣΤΑΝΤΙΝΟΣ ΤΣΙΑΡΑΣ (Υπουργός Δικαιοσύνης):</w:t>
      </w:r>
      <w:r w:rsidRPr="00047662">
        <w:rPr>
          <w:rFonts w:ascii="Arial" w:eastAsia="Times New Roman" w:hAnsi="Arial" w:cs="Times New Roman"/>
          <w:sz w:val="24"/>
          <w:szCs w:val="24"/>
          <w:lang w:eastAsia="el-GR"/>
        </w:rPr>
        <w:t xml:space="preserve"> Θέλω πραγματικά να μου πείτε ποιες είναι οι τοξικές διατάξεις. Και θα τις διορθώσω αν μου τις πείτε.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ΦΩΤΕΙΝΗ ΜΠΑΚΑΔΗΜΑ:</w:t>
      </w:r>
      <w:r w:rsidRPr="00047662">
        <w:rPr>
          <w:rFonts w:ascii="Arial" w:eastAsia="Times New Roman" w:hAnsi="Arial" w:cs="Times New Roman"/>
          <w:sz w:val="24"/>
          <w:szCs w:val="24"/>
          <w:lang w:eastAsia="el-GR"/>
        </w:rPr>
        <w:t xml:space="preserve"> Παρ’ όλα αυτά, επειδή πάντα θέλουμε να καταθέτουμε προτάσεις, θα λάβετε σύντομα -αν όχι σήμερα, μέχρι τη Δευτέρα ή στο επόμενο διάστημα- μία πρόταση δική μας, που θα αφορά το θέμα. Είμαστε μία ευρωπαϊκή χώρα και θα πρέπει να προσπαθούμε να ενσωματώνουμε και γενικότερα το πλαίσιο που ισχύει πανευρωπαϊκά. Υπάρχουν -και το γνωρίζετε καλύτερα από μένα- σημεία και διατάξεις που εφαρμόζονται στο αντίστοιχο ευρωπαϊκό ελεγκτικό συνέδριο, που δεν έχουν περάσει ακόμη στην Ελλάδα. Είναι κάτι που το δουλεύουμε. Θα λάβετε σύντομα προτάσεις μας και εδώ θα είμαστε, αν τελικά συμφωνήσουμε, να υιοθετηθούν από όλους μας.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Κατόπιν όλων των παραπάνω -και για να κλείσω με αυτό- ως ΜέΡα25 θα καταψηφίσουμε επί της αρχής το νομοσχέδιο, στηρίζοντας παρ’ όλα αυτά όλα τα επιμέρους άρθρα που κρίνουμε ως θετικά.</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Ευχαριστώ.</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lastRenderedPageBreak/>
        <w:t>ΠΡΟΕΔΡΕΥΩΝ (Χαράλαμπος Αθανασίου):</w:t>
      </w:r>
      <w:r w:rsidRPr="00047662">
        <w:rPr>
          <w:rFonts w:ascii="Arial" w:eastAsia="Times New Roman" w:hAnsi="Arial" w:cs="Times New Roman"/>
          <w:sz w:val="24"/>
          <w:szCs w:val="24"/>
          <w:lang w:eastAsia="el-GR"/>
        </w:rPr>
        <w:t xml:space="preserve"> Και εγώ ευχαριστώ, κυρία </w:t>
      </w:r>
      <w:proofErr w:type="spellStart"/>
      <w:r w:rsidRPr="00047662">
        <w:rPr>
          <w:rFonts w:ascii="Arial" w:eastAsia="Times New Roman" w:hAnsi="Arial" w:cs="Times New Roman"/>
          <w:sz w:val="24"/>
          <w:szCs w:val="24"/>
          <w:lang w:eastAsia="el-GR"/>
        </w:rPr>
        <w:t>Μπακαδήμα</w:t>
      </w:r>
      <w:proofErr w:type="spellEnd"/>
      <w:r w:rsidRPr="00047662">
        <w:rPr>
          <w:rFonts w:ascii="Arial" w:eastAsia="Times New Roman" w:hAnsi="Arial" w:cs="Times New Roman"/>
          <w:sz w:val="24"/>
          <w:szCs w:val="24"/>
          <w:lang w:eastAsia="el-GR"/>
        </w:rPr>
        <w:t>.</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Τον λόγο έχει ο Πρόεδρος της Ελληνικής Λύσης κ. </w:t>
      </w:r>
      <w:proofErr w:type="spellStart"/>
      <w:r w:rsidRPr="00047662">
        <w:rPr>
          <w:rFonts w:ascii="Arial" w:eastAsia="Times New Roman" w:hAnsi="Arial" w:cs="Times New Roman"/>
          <w:sz w:val="24"/>
          <w:szCs w:val="24"/>
          <w:lang w:eastAsia="el-GR"/>
        </w:rPr>
        <w:t>Βελόπουλος</w:t>
      </w:r>
      <w:proofErr w:type="spellEnd"/>
      <w:r w:rsidRPr="00047662">
        <w:rPr>
          <w:rFonts w:ascii="Arial" w:eastAsia="Times New Roman" w:hAnsi="Arial" w:cs="Times New Roman"/>
          <w:sz w:val="24"/>
          <w:szCs w:val="24"/>
          <w:lang w:eastAsia="el-GR"/>
        </w:rPr>
        <w:t>.</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ΚΥΡΙΑΚΟΣ ΒΕΛΟΠΟΥΛΟΣ (Πρόεδρος της Ελληνικής Λύσης): </w:t>
      </w:r>
      <w:r w:rsidRPr="00047662">
        <w:rPr>
          <w:rFonts w:ascii="Arial" w:eastAsia="Times New Roman" w:hAnsi="Arial" w:cs="Times New Roman"/>
          <w:sz w:val="24"/>
          <w:szCs w:val="24"/>
          <w:lang w:eastAsia="el-GR"/>
        </w:rPr>
        <w:t>Κύριε Πρόεδρε, ευχαριστώ πάρα πολύ.</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Κυρίες και κύριοι συνάδελφοι, έχω μία δυσκολία. Για μένα ο κ. Τσιάρας είναι ίσως ο πλέον συμπαθής Υπουργός της Νέας Δημοκρατίας. Τον γνωρίζω χρόνια. Είναι ένας πολύ καλός άνθρωπος και εξαιρετικός επιστήμονας. Μου τα χαλάει, όμως, σήμερα! Πάλι μου τα χαλάει! Μου τα χαλάει με τις μη κυβερνητικές οργανώσεις. Γιατί μου τα χαλάει;</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ΘΕΟΦΙΛΟΣ ΞΑΝΘΟΠΟΥΛΟΣ:</w:t>
      </w:r>
      <w:r w:rsidRPr="00047662">
        <w:rPr>
          <w:rFonts w:ascii="Arial" w:eastAsia="Times New Roman" w:hAnsi="Arial" w:cs="Times New Roman"/>
          <w:sz w:val="24"/>
          <w:szCs w:val="24"/>
          <w:lang w:eastAsia="el-GR"/>
        </w:rPr>
        <w:t xml:space="preserve"> Κανείς δεν είναι τέλειος!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ΚΥΡΙΑΚΟΣ ΒΕΛΟΠΟΥΛΟΣ (Πρόεδρος της Ελληνικής Λύσης): </w:t>
      </w:r>
      <w:r w:rsidRPr="00047662">
        <w:rPr>
          <w:rFonts w:ascii="Arial" w:eastAsia="Times New Roman" w:hAnsi="Arial" w:cs="Times New Roman"/>
          <w:sz w:val="24"/>
          <w:szCs w:val="24"/>
          <w:lang w:eastAsia="el-GR"/>
        </w:rPr>
        <w:t>Κανείς δεν είναι τέλειος. Σαφώς. Ένας είναι όμως ο Τσιάρας! Να τα λέμε όλα!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Να πάμε λίγο και να μιλήσουμε για τη δικαιοσύνη.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Κύριε Υπουργέ, θα διαβάσω κάτι από τον Καζαντζάκη, μήπως και προβληματιστούμε λίγο όλοι εδώ μέσα: «Καλή είναι η δικαιοσύνη. Μα για τους αγγέλους. Ο άνθρωπος ο κακομοίρης δεν αντέχει, θέλει έλεος».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Ξεκινώ έτσι γιατί θέλω να κάνω μία αναφορά σε ένα εννιάχρονο κοριτσάκι. Πριν από λίγα λεπτά μίλησα με τη μητέρα του κοριτσιού, που λιποθύμησε γιατί δεν είχε λεφτά να αγοράσει κουλούρι. Μίλησα πριν από μία </w:t>
      </w:r>
      <w:r w:rsidRPr="00047662">
        <w:rPr>
          <w:rFonts w:ascii="Arial" w:eastAsia="Times New Roman" w:hAnsi="Arial" w:cs="Times New Roman"/>
          <w:sz w:val="24"/>
          <w:szCs w:val="24"/>
          <w:lang w:eastAsia="el-GR"/>
        </w:rPr>
        <w:lastRenderedPageBreak/>
        <w:t xml:space="preserve">ώρα μαζί της. Είναι μια αξιοπρεπέστατη κυρία, που εργαζόταν εποχική υπάλληλος σε ξενοδοχείο και το παιδί της επί έναν μήνα δεν μπορούσε να φάει κανονικά. Ούτε βοήθεια μου ζήτησε ούτε λεφτά ούτε είπε «βοηθήστε με».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Δουλειά ζητάνε οι Έλληνες. Να παράγει πλούτο ο τόπος, να παράγει η Ελλάδα για να μη λιποθυμούν εννιάχρονα παιδάκια. Μπορεί σε κάποιους να φαίνονται, ρε παιδί μου, λίγο απόμακρα από το δικό μας το μυαλό, αλλά συμβαίνουν καθημερινά, Υπουργέ, δίπλα μας αυτά που σας λέω. Δυστυχώς. Και μπροστά της εγώ είμαι πολύ μικρός για την αξιοπρέπεια που έδειξε αυτή η γυναίκα. Αξιοπρεπέστατη.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Αναρωτιέμαι, όμως, κύριε Υπουργέ, τι μπορώ να της πω εγώ, όταν η δική σας η Κυβέρνηση δίνει 25.000 ευρώ σε κάθε λαθρομετανάστη με το χθεσινό νομοσχέδιο. Δίνετε 25.000 ευρώ αν ανοίξει μικρομεσαία επιχείρηση σε κάθε λαθρομετανάστη που αιτείται ασύλου. Έχει το δικαίωμα να πάρει 25.000 ευρώ, όταν ένα εννιάχρονο κοριτσάκι δεν μπορεί να πάρει κουλούρι και λιποθύμησε. </w:t>
      </w:r>
    </w:p>
    <w:p w:rsidR="00047662" w:rsidRPr="00047662" w:rsidRDefault="00047662" w:rsidP="00C5152F">
      <w:pPr>
        <w:spacing w:after="0" w:line="600" w:lineRule="auto"/>
        <w:ind w:firstLine="720"/>
        <w:jc w:val="center"/>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(Θόρυβος στην Αίθουσα)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Αυτό που ακούς, κύριε συνάδελφε. Στο χθεσινό νομοσχέδιο δεν ήσασταν εδώ, κύριε συνάδελφε. Υπάρχει διάταξη για 25.000 ευρώ για αιτούντες άσυλο, για να κάνουν επιχειρήσεις. Σοβαρά μιλάμε τώρα;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Και δεν θα πω γι’ αυτές εδώ τις εικόνες. Κύριε Υπουργέ, δείτε τις. Στέλνει ο </w:t>
      </w:r>
      <w:proofErr w:type="spellStart"/>
      <w:r w:rsidRPr="00047662">
        <w:rPr>
          <w:rFonts w:ascii="Arial" w:eastAsia="Times New Roman" w:hAnsi="Arial" w:cs="Times New Roman"/>
          <w:sz w:val="24"/>
          <w:szCs w:val="24"/>
          <w:lang w:eastAsia="el-GR"/>
        </w:rPr>
        <w:t>Μηταράκης</w:t>
      </w:r>
      <w:proofErr w:type="spellEnd"/>
      <w:r w:rsidRPr="00047662">
        <w:rPr>
          <w:rFonts w:ascii="Arial" w:eastAsia="Times New Roman" w:hAnsi="Arial" w:cs="Times New Roman"/>
          <w:sz w:val="24"/>
          <w:szCs w:val="24"/>
          <w:lang w:eastAsia="el-GR"/>
        </w:rPr>
        <w:t xml:space="preserve"> λεφτά και πετάνε τα τρόφιμα οι μουσουλμάνοι στη Μόρια ή οπουδήποτε, γιατί δεν τους αρέσουν. Πετάνε τα τρόφιμα. Και ο Έλληνας πεινάει. Και τι ζητάει; Δεν θέλει ελεημοσύνη. Αυτό με εξέπληξε από τη γυναίκα. Ο Έλληνας κατευθείαν, λέει, δεν θέλει βοήθεια. Δεν ζήτησε ούτε 1 ευρώ.</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Να ’ναι καλά η κυρία Μαρία, λοιπόν, όπου και αν είναι. Το λέω και εύχομαι να μην υπάρχουν άλλες Μαρίες σαν την κυρία Μαρία και το εννιάχρονο κοριτσάκι, να κάνει κάτι η Κυβέρνηση, να σταματήσει να δίνει από δω και από κει επιδόματα και απευθείας αναθέσεις και εκατομμύρια ευρώ, πρόγραμμα «ΕΣΤΙΑ» και δεν ξέρω τι άλλο.</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Ακούστε τώρα. Ανοίγετε το πρόγραμμα «ΕΣΤΙΑ» για να ανοίξετε τα σπίτια και να φιλοξενήσετε τους λαθρομετανάστες και κλείνετε τα σπίτια των Ελλήνων. Αυτά είναι απίστευτα πράγματα. Πίστευα πως η Νέα Δημοκρατία θα είχε διαφορετική συμπεριφορά, γιατί έχετε και από τη λαϊκή δεξιά πολλούς εκεί μέσα. Δεν είστε όλοι </w:t>
      </w:r>
      <w:proofErr w:type="spellStart"/>
      <w:r w:rsidRPr="00047662">
        <w:rPr>
          <w:rFonts w:ascii="Arial" w:eastAsia="Times New Roman" w:hAnsi="Arial" w:cs="Arial"/>
          <w:bCs/>
          <w:sz w:val="24"/>
          <w:szCs w:val="24"/>
          <w:lang w:eastAsia="el-GR"/>
        </w:rPr>
        <w:t>ακρονεοφιλελεύθεροι</w:t>
      </w:r>
      <w:proofErr w:type="spellEnd"/>
      <w:r w:rsidRPr="00047662">
        <w:rPr>
          <w:rFonts w:ascii="Arial" w:eastAsia="Times New Roman" w:hAnsi="Arial" w:cs="Arial"/>
          <w:bCs/>
          <w:sz w:val="24"/>
          <w:szCs w:val="24"/>
          <w:lang w:eastAsia="el-GR"/>
        </w:rPr>
        <w:t xml:space="preserve">. Δεν είστε όλοι υπέρ του «τα ξεπουλάω όλα και τα δίνω όλα τζάμπα».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Τα μάθατε τα μαντάτα από τις Ηνωμένες Πολιτείες; Να σας τα πω τώρα. Χθεσινό δημοσίευμα της «</w:t>
      </w:r>
      <w:r w:rsidRPr="00047662">
        <w:rPr>
          <w:rFonts w:ascii="Arial" w:eastAsia="Times New Roman" w:hAnsi="Arial" w:cs="Arial"/>
          <w:bCs/>
          <w:sz w:val="24"/>
          <w:szCs w:val="24"/>
          <w:lang w:val="en-US" w:eastAsia="el-GR"/>
        </w:rPr>
        <w:t>GUARDIAN</w:t>
      </w:r>
      <w:r w:rsidRPr="00047662">
        <w:rPr>
          <w:rFonts w:ascii="Arial" w:eastAsia="Times New Roman" w:hAnsi="Arial" w:cs="Arial"/>
          <w:bCs/>
          <w:sz w:val="24"/>
          <w:szCs w:val="24"/>
          <w:lang w:eastAsia="el-GR"/>
        </w:rPr>
        <w:t xml:space="preserve">», κύριε Υπουργέ. Τα μάθατε. Αμερικανοί χάνουν τα σπίτια τους γιατί δεν μπορούν να πληρώσουν το νερό που ιδιωτικοποιήθηκε. Τα μάθατε αυτά; Και πάτε να ξεπουλήσετε το νερό εσείς. Δεν </w:t>
      </w:r>
      <w:r w:rsidRPr="00047662">
        <w:rPr>
          <w:rFonts w:ascii="Arial" w:eastAsia="Times New Roman" w:hAnsi="Arial" w:cs="Arial"/>
          <w:bCs/>
          <w:sz w:val="24"/>
          <w:szCs w:val="24"/>
          <w:lang w:eastAsia="el-GR"/>
        </w:rPr>
        <w:lastRenderedPageBreak/>
        <w:t>τα βλέπετε; Χθεσινή «</w:t>
      </w:r>
      <w:r w:rsidRPr="00047662">
        <w:rPr>
          <w:rFonts w:ascii="Arial" w:eastAsia="Times New Roman" w:hAnsi="Arial" w:cs="Arial"/>
          <w:bCs/>
          <w:sz w:val="24"/>
          <w:szCs w:val="24"/>
          <w:lang w:val="en-US" w:eastAsia="el-GR"/>
        </w:rPr>
        <w:t>GUARDIAN</w:t>
      </w:r>
      <w:r w:rsidRPr="00047662">
        <w:rPr>
          <w:rFonts w:ascii="Arial" w:eastAsia="Times New Roman" w:hAnsi="Arial" w:cs="Arial"/>
          <w:bCs/>
          <w:sz w:val="24"/>
          <w:szCs w:val="24"/>
          <w:lang w:eastAsia="el-GR"/>
        </w:rPr>
        <w:t xml:space="preserve">». Ο κ. Μητσοτάκης δεν σας επιτρέπει να διαβάζετε διεθνή Τύπο; Μόνο στο ξεπούλημα να λέμε «ναι»; Σας τα λέω για να τα ξέρετε, γιατί θα έλθουν σε μερικά χρόνια μπροστά μας. Μπορεί τότε να μην είμαστε εδώ μέσα οι περισσότεροι. Μπορεί να μην είμαι εγώ εδώ, ή εσείς. Θα είναι κάποιοι άλλοι και θα λένε «εκείνοι οι φαύλοι, εκείνοι οι περίεργοι φταίνε» της Νέας Δημοκρατίας ή του ΣΥΡΙΖΑ ή του Κινήματος Αλλαγής ή οποιουδήποτε άλλου κόμματος.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Μην το επιτρέψετε, κύριοι της Νέας Δημοκρατίας. Μην το κάνετε. Το νερό είναι αγαθό. Δεν το λέω «αριστερίστικα» αυτό. Είναι αγαθό, δεν είναι προϊόν, δεν είναι εμπόρευμα.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Πάμε τώρα στα υπόλοιπα. Πάμε στον </w:t>
      </w:r>
      <w:proofErr w:type="spellStart"/>
      <w:r w:rsidRPr="00047662">
        <w:rPr>
          <w:rFonts w:ascii="Arial" w:eastAsia="Times New Roman" w:hAnsi="Arial" w:cs="Arial"/>
          <w:bCs/>
          <w:sz w:val="24"/>
          <w:szCs w:val="24"/>
          <w:lang w:eastAsia="el-GR"/>
        </w:rPr>
        <w:t>Μιωνή</w:t>
      </w:r>
      <w:proofErr w:type="spellEnd"/>
      <w:r w:rsidRPr="00047662">
        <w:rPr>
          <w:rFonts w:ascii="Arial" w:eastAsia="Times New Roman" w:hAnsi="Arial" w:cs="Arial"/>
          <w:bCs/>
          <w:sz w:val="24"/>
          <w:szCs w:val="24"/>
          <w:lang w:eastAsia="el-GR"/>
        </w:rPr>
        <w:t xml:space="preserve"> και θα το πω με αηδία αυτό, κύριε Υπουργέ. Αηδιάζω και μόνο που αναφέρομαι σ’ έναν άνθρωπο ο οποίος ήταν φοροφυγάς. Αηδία μού προκαλεί. Εμένα με έλεγξε η ΑΔΑΕ επί δεκαπέντε ολόκληρα χρόνια και παράτυπα ως έναν βαθμό, όμως καλά έκανε. Το 2009, το 2010, το 2011, το 2012, το 2013 δεν μου βρήκε τίποτα. Αυτόν τον τύπο τον βρήκαμε με εκατομμύρια να χρωστάει στην εφορία και πήγε στην Κύπρο Υπουργός ελληνικής κυβέρνησης να συνομιλήσει μαζί του. Το καταλαβαίνετε αυτό; Μιλάμε για έναν φοροφυγάδα. Στην Αμερική τον Αλ </w:t>
      </w:r>
      <w:proofErr w:type="spellStart"/>
      <w:r w:rsidRPr="00047662">
        <w:rPr>
          <w:rFonts w:ascii="Arial" w:eastAsia="Times New Roman" w:hAnsi="Arial" w:cs="Arial"/>
          <w:bCs/>
          <w:sz w:val="24"/>
          <w:szCs w:val="24"/>
          <w:lang w:eastAsia="el-GR"/>
        </w:rPr>
        <w:t>Καπόνε</w:t>
      </w:r>
      <w:proofErr w:type="spellEnd"/>
      <w:r w:rsidRPr="00047662">
        <w:rPr>
          <w:rFonts w:ascii="Arial" w:eastAsia="Times New Roman" w:hAnsi="Arial" w:cs="Arial"/>
          <w:bCs/>
          <w:sz w:val="24"/>
          <w:szCs w:val="24"/>
          <w:lang w:eastAsia="el-GR"/>
        </w:rPr>
        <w:t xml:space="preserve"> τον πιάσανε για φοροδιαφυγή. Αυτός τώρα ήταν ισότιμος συνομιλητής μιας κυβέρνησης. Είναι αηδιαστικό. Πώς συζητάς μαζί του και σε υποκλέπτει κιόλας; Μιλάμε για </w:t>
      </w:r>
      <w:r w:rsidRPr="00047662">
        <w:rPr>
          <w:rFonts w:ascii="Arial" w:eastAsia="Times New Roman" w:hAnsi="Arial" w:cs="Arial"/>
          <w:bCs/>
          <w:sz w:val="24"/>
          <w:szCs w:val="24"/>
          <w:lang w:eastAsia="el-GR"/>
        </w:rPr>
        <w:lastRenderedPageBreak/>
        <w:t xml:space="preserve">αισχρή συμπεριφορά </w:t>
      </w:r>
      <w:proofErr w:type="spellStart"/>
      <w:r w:rsidRPr="00047662">
        <w:rPr>
          <w:rFonts w:ascii="Arial" w:eastAsia="Times New Roman" w:hAnsi="Arial" w:cs="Arial"/>
          <w:bCs/>
          <w:sz w:val="24"/>
          <w:szCs w:val="24"/>
          <w:lang w:eastAsia="el-GR"/>
        </w:rPr>
        <w:t>συνομιλητού</w:t>
      </w:r>
      <w:proofErr w:type="spellEnd"/>
      <w:r w:rsidRPr="00047662">
        <w:rPr>
          <w:rFonts w:ascii="Arial" w:eastAsia="Times New Roman" w:hAnsi="Arial" w:cs="Arial"/>
          <w:bCs/>
          <w:sz w:val="24"/>
          <w:szCs w:val="24"/>
          <w:lang w:eastAsia="el-GR"/>
        </w:rPr>
        <w:t xml:space="preserve">, για να μην πω </w:t>
      </w:r>
      <w:proofErr w:type="spellStart"/>
      <w:r w:rsidRPr="00047662">
        <w:rPr>
          <w:rFonts w:ascii="Arial" w:eastAsia="Times New Roman" w:hAnsi="Arial" w:cs="Arial"/>
          <w:bCs/>
          <w:sz w:val="24"/>
          <w:szCs w:val="24"/>
          <w:lang w:eastAsia="el-GR"/>
        </w:rPr>
        <w:t>λαμόγιο</w:t>
      </w:r>
      <w:proofErr w:type="spellEnd"/>
      <w:r w:rsidRPr="00047662">
        <w:rPr>
          <w:rFonts w:ascii="Arial" w:eastAsia="Times New Roman" w:hAnsi="Arial" w:cs="Arial"/>
          <w:bCs/>
          <w:sz w:val="24"/>
          <w:szCs w:val="24"/>
          <w:lang w:eastAsia="el-GR"/>
        </w:rPr>
        <w:t xml:space="preserve">. Να μιλάει Υπουργός μαζί του ιδιωτικά; Είναι απίστευτο. Και πού; Στην Κύπρο. Τώρα αρχίζω και υποψιάζομαι εγώ ότι αυτή η ιστορία μπορεί να είναι και λίγο περίεργη. Στην Κύπρο υπάρχει νόμος που απαγορεύει να κάνεις υποκλοπές και να δημοσιοποιείς.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Θα μου πείτε: «Τι ψάχνεις, ρε </w:t>
      </w:r>
      <w:proofErr w:type="spellStart"/>
      <w:r w:rsidRPr="00047662">
        <w:rPr>
          <w:rFonts w:ascii="Arial" w:eastAsia="Times New Roman" w:hAnsi="Arial" w:cs="Arial"/>
          <w:bCs/>
          <w:sz w:val="24"/>
          <w:szCs w:val="24"/>
          <w:lang w:eastAsia="el-GR"/>
        </w:rPr>
        <w:t>Βελόπουλε</w:t>
      </w:r>
      <w:proofErr w:type="spellEnd"/>
      <w:r w:rsidRPr="00047662">
        <w:rPr>
          <w:rFonts w:ascii="Arial" w:eastAsia="Times New Roman" w:hAnsi="Arial" w:cs="Arial"/>
          <w:bCs/>
          <w:sz w:val="24"/>
          <w:szCs w:val="24"/>
          <w:lang w:eastAsia="el-GR"/>
        </w:rPr>
        <w:t xml:space="preserve">;». Εδώ η προανακριτική είναι κρυφή και βγαίνουν μετά οι Βουλευτές από την προανακριτική και κάνουν τους σερβιτόρους στους δημοσιογράφους και ακούμε τι έχει πει ο ένας, τι έχει πει ο άλλος. Αυτό είναι Κοινοβούλιο; Αυτό είναι προανάκριση, όταν φαλκιδεύονται τα πάντα; Είναι ντροπή ο Βουλευτής να κάνει την τσατσά, τον σερβιτόρο του εκδότου και των δημοσιογράφων. Είναι ντροπή σε μια προανακριτική να γίνεται αυτό για να τον καλέσει μετά και να γράψει το όνομά του, τι καλός που είναι ο Βουλευτής.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Ειλικρινά λυπάμαι και αναρωτιέμαι: Τελικά αν πάμε σε εκλογές τον Οκτώβριο, παραγράφεται ή δεν παραγράφεται το αδίκημα του κ. Παππά, αν έχει κανένα αδίκημα ο άνθρωπος; Μία εκλογή, δύο εκλογές, παραγραφή με βάση τον νόμο, απ’ ό,τι ξέρω. Δεν είμαι νομικός εγώ κι εσείς δεν είστε νομικός, αλλά απ’ ό,τι γνωρίζω παραγράφεται το αδίκημα, ό,τι και να γίνει, αν γίνουν εκλογές σύντομα. Δύο εκλογικές αναμετρήσεις.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lastRenderedPageBreak/>
        <w:t xml:space="preserve">Δηλαδή, όλο αυτό το στημένο σκηνικό γιατί το κάνετε; Εξηγήστε μου για να καταλάβω κι εγώ. Ο Έλληνας ενδιαφέρεται; Η κυρία Μαρία από τη Ρόδο με το εννιάχρονο κοριτσάκι ενδιαφέρεται για τον </w:t>
      </w:r>
      <w:proofErr w:type="spellStart"/>
      <w:r w:rsidRPr="00047662">
        <w:rPr>
          <w:rFonts w:ascii="Arial" w:eastAsia="Times New Roman" w:hAnsi="Arial" w:cs="Arial"/>
          <w:bCs/>
          <w:sz w:val="24"/>
          <w:szCs w:val="24"/>
          <w:lang w:eastAsia="el-GR"/>
        </w:rPr>
        <w:t>Μιωνή</w:t>
      </w:r>
      <w:proofErr w:type="spellEnd"/>
      <w:r w:rsidRPr="00047662">
        <w:rPr>
          <w:rFonts w:ascii="Arial" w:eastAsia="Times New Roman" w:hAnsi="Arial" w:cs="Arial"/>
          <w:bCs/>
          <w:sz w:val="24"/>
          <w:szCs w:val="24"/>
          <w:lang w:eastAsia="el-GR"/>
        </w:rPr>
        <w:t xml:space="preserve">, τον εκατομμυριούχο, τον άνθρωπο που ήταν στις λίστες </w:t>
      </w:r>
      <w:proofErr w:type="spellStart"/>
      <w:r w:rsidRPr="00047662">
        <w:rPr>
          <w:rFonts w:ascii="Arial" w:eastAsia="Times New Roman" w:hAnsi="Arial" w:cs="Arial"/>
          <w:bCs/>
          <w:sz w:val="24"/>
          <w:szCs w:val="24"/>
          <w:lang w:eastAsia="el-GR"/>
        </w:rPr>
        <w:t>Λαγκάρντ</w:t>
      </w:r>
      <w:proofErr w:type="spellEnd"/>
      <w:r w:rsidRPr="00047662">
        <w:rPr>
          <w:rFonts w:ascii="Arial" w:eastAsia="Times New Roman" w:hAnsi="Arial" w:cs="Arial"/>
          <w:bCs/>
          <w:sz w:val="24"/>
          <w:szCs w:val="24"/>
          <w:lang w:eastAsia="el-GR"/>
        </w:rPr>
        <w:t xml:space="preserve">, που κανείς δεν πλήρωσε τα εκατομμύρια ευρώ που φαγώθηκαν, που ήταν μεταξύ μας εκεί μέσα επώνυμοι άνθρωποι;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Είναι τιμή για εμένα που είναι εδώ ο Χάρης Καστανίδης, ο μοναδικός που αγωνίστηκε για τη «</w:t>
      </w:r>
      <w:r w:rsidRPr="00047662">
        <w:rPr>
          <w:rFonts w:ascii="Arial" w:eastAsia="Times New Roman" w:hAnsi="Arial" w:cs="Arial"/>
          <w:bCs/>
          <w:sz w:val="24"/>
          <w:szCs w:val="24"/>
          <w:lang w:val="en-US" w:eastAsia="el-GR"/>
        </w:rPr>
        <w:t>SIEMENS</w:t>
      </w:r>
      <w:r w:rsidRPr="00047662">
        <w:rPr>
          <w:rFonts w:ascii="Arial" w:eastAsia="Times New Roman" w:hAnsi="Arial" w:cs="Arial"/>
          <w:bCs/>
          <w:sz w:val="24"/>
          <w:szCs w:val="24"/>
          <w:lang w:eastAsia="el-GR"/>
        </w:rPr>
        <w:t xml:space="preserve">», για την οποία έχετε μεγάλη ευθύνη στη Νέα Δημοκρατία που αφήσατε ελεύθερο τον </w:t>
      </w:r>
      <w:proofErr w:type="spellStart"/>
      <w:r w:rsidRPr="00047662">
        <w:rPr>
          <w:rFonts w:ascii="Arial" w:eastAsia="Times New Roman" w:hAnsi="Arial" w:cs="Arial"/>
          <w:bCs/>
          <w:sz w:val="24"/>
          <w:szCs w:val="24"/>
          <w:lang w:eastAsia="el-GR"/>
        </w:rPr>
        <w:t>Χριστοφοράκο</w:t>
      </w:r>
      <w:proofErr w:type="spellEnd"/>
      <w:r w:rsidRPr="00047662">
        <w:rPr>
          <w:rFonts w:ascii="Arial" w:eastAsia="Times New Roman" w:hAnsi="Arial" w:cs="Arial"/>
          <w:bCs/>
          <w:sz w:val="24"/>
          <w:szCs w:val="24"/>
          <w:lang w:eastAsia="el-GR"/>
        </w:rPr>
        <w:t>. Ο μοναδικός Υπουργός στο ελληνικό Κοινοβούλιο που αγωνίστηκε για τη «</w:t>
      </w:r>
      <w:r w:rsidRPr="00047662">
        <w:rPr>
          <w:rFonts w:ascii="Arial" w:eastAsia="Times New Roman" w:hAnsi="Arial" w:cs="Arial"/>
          <w:bCs/>
          <w:sz w:val="24"/>
          <w:szCs w:val="24"/>
          <w:lang w:val="en-US" w:eastAsia="el-GR"/>
        </w:rPr>
        <w:t>SIEMENS</w:t>
      </w:r>
      <w:r w:rsidRPr="00047662">
        <w:rPr>
          <w:rFonts w:ascii="Arial" w:eastAsia="Times New Roman" w:hAnsi="Arial" w:cs="Arial"/>
          <w:bCs/>
          <w:sz w:val="24"/>
          <w:szCs w:val="24"/>
          <w:lang w:eastAsia="el-GR"/>
        </w:rPr>
        <w:t>» και το πλήρωσε ο ίδιος προσωπικά.</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Καταλαβαίνετε τι κάνετε με τον </w:t>
      </w:r>
      <w:proofErr w:type="spellStart"/>
      <w:r w:rsidRPr="00047662">
        <w:rPr>
          <w:rFonts w:ascii="Arial" w:eastAsia="Times New Roman" w:hAnsi="Arial" w:cs="Arial"/>
          <w:bCs/>
          <w:sz w:val="24"/>
          <w:szCs w:val="24"/>
          <w:lang w:eastAsia="el-GR"/>
        </w:rPr>
        <w:t>Μιωνή</w:t>
      </w:r>
      <w:proofErr w:type="spellEnd"/>
      <w:r w:rsidRPr="00047662">
        <w:rPr>
          <w:rFonts w:ascii="Arial" w:eastAsia="Times New Roman" w:hAnsi="Arial" w:cs="Arial"/>
          <w:bCs/>
          <w:sz w:val="24"/>
          <w:szCs w:val="24"/>
          <w:lang w:eastAsia="el-GR"/>
        </w:rPr>
        <w:t xml:space="preserve">; Ποιος είναι αυτός ο άνθρωπος; Ένας κερδοσκόπος, να μην πω </w:t>
      </w:r>
      <w:proofErr w:type="spellStart"/>
      <w:r w:rsidRPr="00047662">
        <w:rPr>
          <w:rFonts w:ascii="Arial" w:eastAsia="Times New Roman" w:hAnsi="Arial" w:cs="Arial"/>
          <w:bCs/>
          <w:sz w:val="24"/>
          <w:szCs w:val="24"/>
          <w:lang w:eastAsia="el-GR"/>
        </w:rPr>
        <w:t>λαμόγιο</w:t>
      </w:r>
      <w:proofErr w:type="spellEnd"/>
      <w:r w:rsidRPr="00047662">
        <w:rPr>
          <w:rFonts w:ascii="Arial" w:eastAsia="Times New Roman" w:hAnsi="Arial" w:cs="Arial"/>
          <w:bCs/>
          <w:sz w:val="24"/>
          <w:szCs w:val="24"/>
          <w:lang w:eastAsia="el-GR"/>
        </w:rPr>
        <w:t xml:space="preserve">, που κονομάει από «αέρα»; Αυτός είναι ο </w:t>
      </w:r>
      <w:proofErr w:type="spellStart"/>
      <w:r w:rsidRPr="00047662">
        <w:rPr>
          <w:rFonts w:ascii="Arial" w:eastAsia="Times New Roman" w:hAnsi="Arial" w:cs="Arial"/>
          <w:bCs/>
          <w:sz w:val="24"/>
          <w:szCs w:val="24"/>
          <w:lang w:eastAsia="el-GR"/>
        </w:rPr>
        <w:t>Μιωνή</w:t>
      </w:r>
      <w:proofErr w:type="spellEnd"/>
      <w:r w:rsidRPr="00047662">
        <w:rPr>
          <w:rFonts w:ascii="Arial" w:eastAsia="Times New Roman" w:hAnsi="Arial" w:cs="Arial"/>
          <w:bCs/>
          <w:sz w:val="24"/>
          <w:szCs w:val="24"/>
          <w:lang w:eastAsia="el-GR"/>
        </w:rPr>
        <w:t xml:space="preserve">, ένας φοροφυγάς που έπρεπε να είναι φυλακή -αν έχει φοροδιαφύγει αποδεδειγμένα- κι εσείς τον κάνετε συνομιλητή σας; Το είπε ο </w:t>
      </w:r>
      <w:proofErr w:type="spellStart"/>
      <w:r w:rsidRPr="00047662">
        <w:rPr>
          <w:rFonts w:ascii="Arial" w:eastAsia="Times New Roman" w:hAnsi="Arial" w:cs="Arial"/>
          <w:bCs/>
          <w:sz w:val="24"/>
          <w:szCs w:val="24"/>
          <w:lang w:eastAsia="el-GR"/>
        </w:rPr>
        <w:t>Μιωνή</w:t>
      </w:r>
      <w:proofErr w:type="spellEnd"/>
      <w:r w:rsidRPr="00047662">
        <w:rPr>
          <w:rFonts w:ascii="Arial" w:eastAsia="Times New Roman" w:hAnsi="Arial" w:cs="Arial"/>
          <w:bCs/>
          <w:sz w:val="24"/>
          <w:szCs w:val="24"/>
          <w:lang w:eastAsia="el-GR"/>
        </w:rPr>
        <w:t xml:space="preserve"> και μπλέκουν και τη </w:t>
      </w:r>
      <w:proofErr w:type="spellStart"/>
      <w:r w:rsidRPr="00047662">
        <w:rPr>
          <w:rFonts w:ascii="Arial" w:eastAsia="Times New Roman" w:hAnsi="Arial" w:cs="Arial"/>
          <w:bCs/>
          <w:sz w:val="24"/>
          <w:szCs w:val="24"/>
          <w:lang w:eastAsia="el-GR"/>
        </w:rPr>
        <w:t>Μοσάντ</w:t>
      </w:r>
      <w:proofErr w:type="spellEnd"/>
      <w:r w:rsidRPr="00047662">
        <w:rPr>
          <w:rFonts w:ascii="Arial" w:eastAsia="Times New Roman" w:hAnsi="Arial" w:cs="Arial"/>
          <w:bCs/>
          <w:sz w:val="24"/>
          <w:szCs w:val="24"/>
          <w:lang w:eastAsia="el-GR"/>
        </w:rPr>
        <w:t xml:space="preserve"> μέσα και μπλέκουν και το Ισραήλ. Μπλέκονται χώρες, Αμερικανοί, </w:t>
      </w:r>
      <w:r w:rsidRPr="00047662">
        <w:rPr>
          <w:rFonts w:ascii="Arial" w:eastAsia="Times New Roman" w:hAnsi="Arial" w:cs="Arial"/>
          <w:bCs/>
          <w:sz w:val="24"/>
          <w:szCs w:val="24"/>
          <w:lang w:val="en-US" w:eastAsia="el-GR"/>
        </w:rPr>
        <w:t>FBI</w:t>
      </w:r>
      <w:r w:rsidRPr="00047662">
        <w:rPr>
          <w:rFonts w:ascii="Arial" w:eastAsia="Times New Roman" w:hAnsi="Arial" w:cs="Arial"/>
          <w:bCs/>
          <w:sz w:val="24"/>
          <w:szCs w:val="24"/>
          <w:lang w:eastAsia="el-GR"/>
        </w:rPr>
        <w:t xml:space="preserve">.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Παιδιά, ο κόσμος πεινάει. Αφήστε το </w:t>
      </w:r>
      <w:r w:rsidRPr="00047662">
        <w:rPr>
          <w:rFonts w:ascii="Arial" w:eastAsia="Times New Roman" w:hAnsi="Arial" w:cs="Arial"/>
          <w:bCs/>
          <w:sz w:val="24"/>
          <w:szCs w:val="24"/>
          <w:lang w:val="en-US" w:eastAsia="el-GR"/>
        </w:rPr>
        <w:t>FBI</w:t>
      </w:r>
      <w:r w:rsidRPr="00047662">
        <w:rPr>
          <w:rFonts w:ascii="Arial" w:eastAsia="Times New Roman" w:hAnsi="Arial" w:cs="Arial"/>
          <w:bCs/>
          <w:sz w:val="24"/>
          <w:szCs w:val="24"/>
          <w:lang w:eastAsia="el-GR"/>
        </w:rPr>
        <w:t xml:space="preserve"> απ’ έξω. Στο τέλος-τέλος πόσα σκάνδαλα δεν ακούσαμε λίγο πριν τις εκλογές να «σκάνε» περιέργως και πηγαίναμε σε προεκλογική περίοδο με σκάνδαλα στην πλάτη; Σας το έκαναν </w:t>
      </w:r>
      <w:r w:rsidRPr="00047662">
        <w:rPr>
          <w:rFonts w:ascii="Arial" w:eastAsia="Times New Roman" w:hAnsi="Arial" w:cs="Arial"/>
          <w:bCs/>
          <w:sz w:val="24"/>
          <w:szCs w:val="24"/>
          <w:lang w:eastAsia="el-GR"/>
        </w:rPr>
        <w:lastRenderedPageBreak/>
        <w:t>και με τη «</w:t>
      </w:r>
      <w:r w:rsidRPr="00047662">
        <w:rPr>
          <w:rFonts w:ascii="Arial" w:eastAsia="Times New Roman" w:hAnsi="Arial" w:cs="Arial"/>
          <w:bCs/>
          <w:sz w:val="24"/>
          <w:szCs w:val="24"/>
          <w:lang w:val="en-US" w:eastAsia="el-GR"/>
        </w:rPr>
        <w:t>NOVARTIS</w:t>
      </w:r>
      <w:r w:rsidRPr="00047662">
        <w:rPr>
          <w:rFonts w:ascii="Arial" w:eastAsia="Times New Roman" w:hAnsi="Arial" w:cs="Arial"/>
          <w:bCs/>
          <w:sz w:val="24"/>
          <w:szCs w:val="24"/>
          <w:lang w:eastAsia="el-GR"/>
        </w:rPr>
        <w:t>» οι κύριοι από δω. Σας έστησαν στη Νέα Δημοκρατία με τη «</w:t>
      </w:r>
      <w:r w:rsidRPr="00047662">
        <w:rPr>
          <w:rFonts w:ascii="Arial" w:eastAsia="Times New Roman" w:hAnsi="Arial" w:cs="Arial"/>
          <w:bCs/>
          <w:sz w:val="24"/>
          <w:szCs w:val="24"/>
          <w:lang w:val="en-US" w:eastAsia="el-GR"/>
        </w:rPr>
        <w:t>NOVARTIS</w:t>
      </w:r>
      <w:r w:rsidRPr="00047662">
        <w:rPr>
          <w:rFonts w:ascii="Arial" w:eastAsia="Times New Roman" w:hAnsi="Arial" w:cs="Arial"/>
          <w:bCs/>
          <w:sz w:val="24"/>
          <w:szCs w:val="24"/>
          <w:lang w:eastAsia="el-GR"/>
        </w:rPr>
        <w:t xml:space="preserve">» εκλογές. Δεν σας το έστησαν προεκλογικά; Το ίδιο κάνατε κι εσείς. Ίδιοι είστε, ρε παιδί μου, δεν είστε κάτι διαφορετικό. Σώμα από το σώμα, σάρκα από τη σάρκα, σάπιοι μέχρι το μεδούλι. Δεν είναι συμπεριφορές αυτές. Το λέω ειλικρινά, κύριε Υπουργέ, γιατί είστε σοβαρός άνθρωπος και έχετε σοβαρούς ανθρώπους, αλλά κάποια στιγμή πρέπει να σταματήσει αυτό εδώ πέρα.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Εγώ δεν πιστεύω στη δικαιοσύνη, κύριε Υπουργέ. Δυστυχώς η δικαιοσύνη είναι ένα εργαλείο κάθε κυβέρνησης στην Ελλάδα. Ακούστε αυτό που λέμε εμείς: αμερικανικό μοντέλο. Τέλος. Δεν υπάρχει άλλη λύση. Δεν μπορεί ο δικαστής να περνάει από τον δικό σας έλεγχο, κύριε Υπουργέ, για να γίνει δικαστής στον Άρειο Πάγο. Δεν είναι σωστά αυτά, δεν είναι συμβατά με τη λογική. Αφήστε τη δικαιοσύνη ελεύθερη. Αφήστε να λειτουργήσει σωστά.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Βέβαια, αυτά που σας λέω εγώ τα έλεγε ο Πλάτωνας το 430 π.Χ.. Τι έλεγε; «Το δίκαιον ουκ άλλο τι ή του κρείττονος </w:t>
      </w:r>
      <w:proofErr w:type="spellStart"/>
      <w:r w:rsidRPr="00047662">
        <w:rPr>
          <w:rFonts w:ascii="Arial" w:eastAsia="Times New Roman" w:hAnsi="Arial" w:cs="Arial"/>
          <w:bCs/>
          <w:sz w:val="24"/>
          <w:szCs w:val="24"/>
          <w:lang w:eastAsia="el-GR"/>
        </w:rPr>
        <w:t>ξυμφέρον</w:t>
      </w:r>
      <w:proofErr w:type="spellEnd"/>
      <w:r w:rsidRPr="00047662">
        <w:rPr>
          <w:rFonts w:ascii="Arial" w:eastAsia="Times New Roman" w:hAnsi="Arial" w:cs="Arial"/>
          <w:bCs/>
          <w:sz w:val="24"/>
          <w:szCs w:val="24"/>
          <w:lang w:eastAsia="el-GR"/>
        </w:rPr>
        <w:t xml:space="preserve">». Μια απόδοση στην απλή ελληνική είναι η εξής: «Το δίκαιο δεν είναι τίποτε άλλο παρά το συμφέρον του ισχυρού». Αυτό είναι. Αυτό συμβαίνει και τώρα, γι’ αυτό ο κόσμος δεν πιστεύει στη δικαιοσύνη.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Το χειρότερο; Τι κάνετε; Κάθε κυβέρνηση φέρνει δέκα νομοσχέδια για τη δικαιοσύνη. Η πολυνομία οδηγεί στην ανομία. Θέλει απλούς νόμους. Ο </w:t>
      </w:r>
      <w:proofErr w:type="spellStart"/>
      <w:r w:rsidRPr="00047662">
        <w:rPr>
          <w:rFonts w:ascii="Arial" w:eastAsia="Times New Roman" w:hAnsi="Arial" w:cs="Arial"/>
          <w:bCs/>
          <w:sz w:val="24"/>
          <w:szCs w:val="24"/>
          <w:lang w:eastAsia="el-GR"/>
        </w:rPr>
        <w:t>Κικέρων</w:t>
      </w:r>
      <w:proofErr w:type="spellEnd"/>
      <w:r w:rsidRPr="00047662">
        <w:rPr>
          <w:rFonts w:ascii="Arial" w:eastAsia="Times New Roman" w:hAnsi="Arial" w:cs="Arial"/>
          <w:bCs/>
          <w:sz w:val="24"/>
          <w:szCs w:val="24"/>
          <w:lang w:eastAsia="el-GR"/>
        </w:rPr>
        <w:t xml:space="preserve"> </w:t>
      </w:r>
      <w:r w:rsidRPr="00047662">
        <w:rPr>
          <w:rFonts w:ascii="Arial" w:eastAsia="Times New Roman" w:hAnsi="Arial" w:cs="Arial"/>
          <w:bCs/>
          <w:sz w:val="24"/>
          <w:szCs w:val="24"/>
          <w:lang w:eastAsia="el-GR"/>
        </w:rPr>
        <w:lastRenderedPageBreak/>
        <w:t xml:space="preserve">έλεγε -φαντάζομαι ότι το ξέρετε- ότι η πολυνομία οδηγεί στην ανομία, ότι δεν είναι νομοθεσία. Δημιουργεί «παραθυράκια».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Ειλικρινά αναρωτιέμαι αν έχετε καταλάβει τι κάνουμε εδώ ως πολιτικό σύστημα. Εγώ πολλές φορές επικαλούμαι αριθμούς. Έχω μπροστά μου αριθμούς, απάντηση του Υπουργείου Δικαιοσύνης. Άκυρο. Κρατούμενοι στην Ελλάδα. Απάντηση του Υπουργού: Από τους έντεκα χιλιάδες τετρακόσιους δεκατέσσερις κρατούμενους, οι τέσσερις χιλιάδες επτακόσιοι εξήντα επτά είναι Έλληνες, το 41%. Δηλαδή μου λέτε ότι το 60% στα βαριά κακουργήματα και πλημμελήματα είναι αλλοδαποί.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
          <w:bCs/>
          <w:sz w:val="24"/>
          <w:szCs w:val="24"/>
          <w:lang w:eastAsia="el-GR"/>
        </w:rPr>
        <w:t xml:space="preserve">ΚΩΝΣΤΑΝΤΙΝΟΣ ΤΣΙΑΡΑΣ (Υπουργός Δικαιοσύνης): </w:t>
      </w:r>
      <w:r w:rsidRPr="00047662">
        <w:rPr>
          <w:rFonts w:ascii="Arial" w:eastAsia="Times New Roman" w:hAnsi="Arial" w:cs="Arial"/>
          <w:bCs/>
          <w:sz w:val="24"/>
          <w:szCs w:val="24"/>
          <w:lang w:eastAsia="el-GR"/>
        </w:rPr>
        <w:t>Το Υπουργείο Προστασίας του Πολίτη απαντάει.</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
          <w:bCs/>
          <w:sz w:val="24"/>
          <w:szCs w:val="24"/>
          <w:lang w:eastAsia="el-GR"/>
        </w:rPr>
        <w:t>ΚΥΡΙΑΚΟΣ ΒΕΛΟΠΟΥΛΟΣ (Πρόεδρος της Ελληνικής Λύσης):</w:t>
      </w:r>
      <w:r w:rsidRPr="00047662">
        <w:rPr>
          <w:rFonts w:ascii="Arial" w:eastAsia="Times New Roman" w:hAnsi="Arial" w:cs="Arial"/>
          <w:bCs/>
          <w:sz w:val="24"/>
          <w:szCs w:val="24"/>
          <w:lang w:eastAsia="el-GR"/>
        </w:rPr>
        <w:t xml:space="preserve"> Δεν ενδιαφέρει ποιος απαντάει. Ισχύει αυτό; Ισχύει. Πολύ ωραία. Το 60%. Πόσους λαθρομετανάστες έχει η Ελλάδα ή μετανάστες, όπως τους λέτε εσείς; Ενάμισι εκατομμύριο, δύο; Οι υπόλοιποι είναι Έλληνες. Εάν, λοιπόν, στα δύο εκατομμύρια το 60% των φυλακισμένων είναι αλλοδαποί, κάτι σημαίνει αυτό, δηλαδή ότι κάνετε την Ελλάδα άντρο εγκληματικότητας με την εισαγωγή λαθρομεταναστών. Απλά νούμερα. Πακιστανοί οκτακόσιοι είκοσι τρεις, Αφγανοί τετρακόσιοι είκοσι τρεις, Σύριοι τετρακόσιοι ογδόντα τρεις, Τούρκοι τριακόσιοι σαράντα δύο. Ο Χριστός και η Παναγία! Στείλτε τους πίσω. Ας σηκωθούν να </w:t>
      </w:r>
      <w:r w:rsidRPr="00047662">
        <w:rPr>
          <w:rFonts w:ascii="Arial" w:eastAsia="Times New Roman" w:hAnsi="Arial" w:cs="Arial"/>
          <w:bCs/>
          <w:sz w:val="24"/>
          <w:szCs w:val="24"/>
          <w:lang w:eastAsia="el-GR"/>
        </w:rPr>
        <w:lastRenderedPageBreak/>
        <w:t>φύγουν από δω πέρα. Τους κρατάμε και τους ταΐζουμε και τους ποτίζουμε στις φυλακές μας; Σας λέω πράγματα για να καταλάβετε, γιατί τα πράγματα είναι πολύ πιο δύσκολα απ’ ό,τι φαίνονται.</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Πάμε τώρα στα πιο σοβαρά. Σήμερα είμαι ιδιαίτερα χαρούμενος. Δεν θα πω γιατί. Άκουσα στο Συμβούλιο Εξωτερικών που έγινε ότι τα νέα δεν είναι καλά σε σχέση με την Αίγυπτο, αλλά η Κυβέρνηση δεν είναι αποφασισμένη να πάει σε μειωμένη επήρεια. Αυτό είναι καλό. Αναφέρομαι στο Καστελόριζο. Είναι καλό. Σημαίνει ότι ακούτε και βάζετε μυαλό σιγά-σιγά ότι δεν πάτε στις παγίδες μόνοι σας. Βέβαια, αυτό είναι αφορμή από την αντίδραση της Αιγύπτου.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Όμως, δεν μπορώ να καταλάβω πώς οι συνάδελφοι της Νέας Δημοκρατίας ανέχονται έναν </w:t>
      </w:r>
      <w:proofErr w:type="spellStart"/>
      <w:r w:rsidRPr="00047662">
        <w:rPr>
          <w:rFonts w:ascii="Arial" w:eastAsia="Times New Roman" w:hAnsi="Arial" w:cs="Arial"/>
          <w:bCs/>
          <w:sz w:val="24"/>
          <w:szCs w:val="24"/>
          <w:lang w:eastAsia="el-GR"/>
        </w:rPr>
        <w:t>Ντόκο</w:t>
      </w:r>
      <w:proofErr w:type="spellEnd"/>
      <w:r w:rsidRPr="00047662">
        <w:rPr>
          <w:rFonts w:ascii="Arial" w:eastAsia="Times New Roman" w:hAnsi="Arial" w:cs="Arial"/>
          <w:bCs/>
          <w:sz w:val="24"/>
          <w:szCs w:val="24"/>
          <w:lang w:eastAsia="el-GR"/>
        </w:rPr>
        <w:t xml:space="preserve"> να είναι σύμβουλος εθνικής ασφαλείας του Πρωθυπουργού και να βγαίνει δημοσίως και να λέει το εξής: «Έπρεπε να υποστηρίξουμε τον </w:t>
      </w:r>
      <w:proofErr w:type="spellStart"/>
      <w:r w:rsidRPr="00047662">
        <w:rPr>
          <w:rFonts w:ascii="Arial" w:eastAsia="Times New Roman" w:hAnsi="Arial" w:cs="Arial"/>
          <w:bCs/>
          <w:sz w:val="24"/>
          <w:szCs w:val="24"/>
          <w:lang w:eastAsia="el-GR"/>
        </w:rPr>
        <w:t>Σάρατζ</w:t>
      </w:r>
      <w:proofErr w:type="spellEnd"/>
      <w:r w:rsidRPr="00047662">
        <w:rPr>
          <w:rFonts w:ascii="Arial" w:eastAsia="Times New Roman" w:hAnsi="Arial" w:cs="Arial"/>
          <w:bCs/>
          <w:sz w:val="24"/>
          <w:szCs w:val="24"/>
          <w:lang w:eastAsia="el-GR"/>
        </w:rPr>
        <w:t xml:space="preserve"> και τους ισλαμιστές. Κακώς στηρίξαμε τον </w:t>
      </w:r>
      <w:proofErr w:type="spellStart"/>
      <w:r w:rsidRPr="00047662">
        <w:rPr>
          <w:rFonts w:ascii="Arial" w:eastAsia="Times New Roman" w:hAnsi="Arial" w:cs="Arial"/>
          <w:bCs/>
          <w:sz w:val="24"/>
          <w:szCs w:val="24"/>
          <w:lang w:eastAsia="el-GR"/>
        </w:rPr>
        <w:t>Χαφτάρ</w:t>
      </w:r>
      <w:proofErr w:type="spellEnd"/>
      <w:r w:rsidRPr="00047662">
        <w:rPr>
          <w:rFonts w:ascii="Arial" w:eastAsia="Times New Roman" w:hAnsi="Arial" w:cs="Arial"/>
          <w:bCs/>
          <w:sz w:val="24"/>
          <w:szCs w:val="24"/>
          <w:lang w:eastAsia="el-GR"/>
        </w:rPr>
        <w:t xml:space="preserve">». Να λέει ο σύμβουλος ασφαλείας του Έλληνα Πρωθυπουργού, κύριοι συνάδελφοι της Νέας Δημοκρατίας -στον «ΣΚΑΪ» παρακαλώ- ότι κακώς στηρίξαμε τον </w:t>
      </w:r>
      <w:proofErr w:type="spellStart"/>
      <w:r w:rsidRPr="00047662">
        <w:rPr>
          <w:rFonts w:ascii="Arial" w:eastAsia="Times New Roman" w:hAnsi="Arial" w:cs="Arial"/>
          <w:bCs/>
          <w:sz w:val="24"/>
          <w:szCs w:val="24"/>
          <w:lang w:eastAsia="el-GR"/>
        </w:rPr>
        <w:t>Χαφτάρ</w:t>
      </w:r>
      <w:proofErr w:type="spellEnd"/>
      <w:r w:rsidRPr="00047662">
        <w:rPr>
          <w:rFonts w:ascii="Arial" w:eastAsia="Times New Roman" w:hAnsi="Arial" w:cs="Arial"/>
          <w:bCs/>
          <w:sz w:val="24"/>
          <w:szCs w:val="24"/>
          <w:lang w:eastAsia="el-GR"/>
        </w:rPr>
        <w:t xml:space="preserve">, αλλά έπρεπε να στηρίξουμε τον </w:t>
      </w:r>
      <w:proofErr w:type="spellStart"/>
      <w:r w:rsidRPr="00047662">
        <w:rPr>
          <w:rFonts w:ascii="Arial" w:eastAsia="Times New Roman" w:hAnsi="Arial" w:cs="Arial"/>
          <w:bCs/>
          <w:sz w:val="24"/>
          <w:szCs w:val="24"/>
          <w:lang w:eastAsia="el-GR"/>
        </w:rPr>
        <w:t>Σάρατζ</w:t>
      </w:r>
      <w:proofErr w:type="spellEnd"/>
      <w:r w:rsidRPr="00047662">
        <w:rPr>
          <w:rFonts w:ascii="Arial" w:eastAsia="Times New Roman" w:hAnsi="Arial" w:cs="Arial"/>
          <w:bCs/>
          <w:sz w:val="24"/>
          <w:szCs w:val="24"/>
          <w:lang w:eastAsia="el-GR"/>
        </w:rPr>
        <w:t xml:space="preserve">, ο οποίος είναι τουρκογενής, τουρκόφιλος μέχρι το μεδούλι του; Το λέει ο </w:t>
      </w:r>
      <w:proofErr w:type="spellStart"/>
      <w:r w:rsidRPr="00047662">
        <w:rPr>
          <w:rFonts w:ascii="Arial" w:eastAsia="Times New Roman" w:hAnsi="Arial" w:cs="Arial"/>
          <w:bCs/>
          <w:sz w:val="24"/>
          <w:szCs w:val="24"/>
          <w:lang w:eastAsia="el-GR"/>
        </w:rPr>
        <w:t>Ντόκος</w:t>
      </w:r>
      <w:proofErr w:type="spellEnd"/>
      <w:r w:rsidRPr="00047662">
        <w:rPr>
          <w:rFonts w:ascii="Arial" w:eastAsia="Times New Roman" w:hAnsi="Arial" w:cs="Arial"/>
          <w:bCs/>
          <w:sz w:val="24"/>
          <w:szCs w:val="24"/>
          <w:lang w:eastAsia="el-GR"/>
        </w:rPr>
        <w:t xml:space="preserve">. Το χειρότερο; Θα πρέπει να ζήσουμε με το </w:t>
      </w:r>
      <w:proofErr w:type="spellStart"/>
      <w:r w:rsidRPr="00047662">
        <w:rPr>
          <w:rFonts w:ascii="Arial" w:eastAsia="Times New Roman" w:hAnsi="Arial" w:cs="Arial"/>
          <w:bCs/>
          <w:sz w:val="24"/>
          <w:szCs w:val="24"/>
          <w:lang w:eastAsia="el-GR"/>
        </w:rPr>
        <w:t>τουρκολυβικό</w:t>
      </w:r>
      <w:proofErr w:type="spellEnd"/>
      <w:r w:rsidRPr="00047662">
        <w:rPr>
          <w:rFonts w:ascii="Arial" w:eastAsia="Times New Roman" w:hAnsi="Arial" w:cs="Arial"/>
          <w:bCs/>
          <w:sz w:val="24"/>
          <w:szCs w:val="24"/>
          <w:lang w:eastAsia="el-GR"/>
        </w:rPr>
        <w:t xml:space="preserve"> μνημόνιο. Είναι αυτός ο τύπος ο οποίος μίλησε για συνεκμετάλλευση. Βέβαια, υπάρχουν πολλοί τύποι που μιλάνε για συνεκμετάλλευση και μιλούσαν κατά καιρούς και τριγυρνούν και </w:t>
      </w:r>
      <w:r w:rsidRPr="00047662">
        <w:rPr>
          <w:rFonts w:ascii="Arial" w:eastAsia="Times New Roman" w:hAnsi="Arial" w:cs="Arial"/>
          <w:bCs/>
          <w:sz w:val="24"/>
          <w:szCs w:val="24"/>
          <w:lang w:eastAsia="el-GR"/>
        </w:rPr>
        <w:lastRenderedPageBreak/>
        <w:t>εδώ μέσα τώρα. Ο συνάδελφος κ. Γιάννης Λοβέρδος έλεγε κι αυτός για συνεκμετάλλευση στις εκπομπές του, για να μην ξεχνιόμαστε. Πολλοί άλλοι έλεγαν για συνεκμετάλλευση. Όλα αυτά αποδεικνύουν κάτι πολύ απλό.</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Πάμε, λοιπόν, στον κ. </w:t>
      </w:r>
      <w:proofErr w:type="spellStart"/>
      <w:r w:rsidRPr="00047662">
        <w:rPr>
          <w:rFonts w:ascii="Arial" w:eastAsia="Times New Roman" w:hAnsi="Arial" w:cs="Arial"/>
          <w:bCs/>
          <w:sz w:val="24"/>
          <w:szCs w:val="24"/>
          <w:lang w:eastAsia="el-GR"/>
        </w:rPr>
        <w:t>Δένδια</w:t>
      </w:r>
      <w:proofErr w:type="spellEnd"/>
      <w:r w:rsidRPr="00047662">
        <w:rPr>
          <w:rFonts w:ascii="Arial" w:eastAsia="Times New Roman" w:hAnsi="Arial" w:cs="Arial"/>
          <w:bCs/>
          <w:sz w:val="24"/>
          <w:szCs w:val="24"/>
          <w:lang w:eastAsia="el-GR"/>
        </w:rPr>
        <w:t xml:space="preserve">. Ο </w:t>
      </w:r>
      <w:proofErr w:type="spellStart"/>
      <w:r w:rsidRPr="00047662">
        <w:rPr>
          <w:rFonts w:ascii="Arial" w:eastAsia="Times New Roman" w:hAnsi="Arial" w:cs="Arial"/>
          <w:bCs/>
          <w:sz w:val="24"/>
          <w:szCs w:val="24"/>
          <w:lang w:eastAsia="el-GR"/>
        </w:rPr>
        <w:t>Δένδιας</w:t>
      </w:r>
      <w:proofErr w:type="spellEnd"/>
      <w:r w:rsidRPr="00047662">
        <w:rPr>
          <w:rFonts w:ascii="Arial" w:eastAsia="Times New Roman" w:hAnsi="Arial" w:cs="Arial"/>
          <w:bCs/>
          <w:sz w:val="24"/>
          <w:szCs w:val="24"/>
          <w:lang w:eastAsia="el-GR"/>
        </w:rPr>
        <w:t xml:space="preserve"> την 1</w:t>
      </w:r>
      <w:r w:rsidRPr="00047662">
        <w:rPr>
          <w:rFonts w:ascii="Arial" w:eastAsia="Times New Roman" w:hAnsi="Arial" w:cs="Arial"/>
          <w:bCs/>
          <w:sz w:val="24"/>
          <w:szCs w:val="24"/>
          <w:vertAlign w:val="superscript"/>
          <w:lang w:eastAsia="el-GR"/>
        </w:rPr>
        <w:t>η</w:t>
      </w:r>
      <w:r w:rsidRPr="00047662">
        <w:rPr>
          <w:rFonts w:ascii="Arial" w:eastAsia="Times New Roman" w:hAnsi="Arial" w:cs="Arial"/>
          <w:bCs/>
          <w:sz w:val="24"/>
          <w:szCs w:val="24"/>
          <w:lang w:eastAsia="el-GR"/>
        </w:rPr>
        <w:t xml:space="preserve"> Ιουνίου του 2020: «Οι παράνομες ενέργειες της Τουρκίας δεν παράγουν έννομα αποτελέσματα». Ο </w:t>
      </w:r>
      <w:proofErr w:type="spellStart"/>
      <w:r w:rsidRPr="00047662">
        <w:rPr>
          <w:rFonts w:ascii="Arial" w:eastAsia="Times New Roman" w:hAnsi="Arial" w:cs="Arial"/>
          <w:bCs/>
          <w:sz w:val="24"/>
          <w:szCs w:val="24"/>
          <w:lang w:eastAsia="el-GR"/>
        </w:rPr>
        <w:t>Ντόκος</w:t>
      </w:r>
      <w:proofErr w:type="spellEnd"/>
      <w:r w:rsidRPr="00047662">
        <w:rPr>
          <w:rFonts w:ascii="Arial" w:eastAsia="Times New Roman" w:hAnsi="Arial" w:cs="Arial"/>
          <w:bCs/>
          <w:sz w:val="24"/>
          <w:szCs w:val="24"/>
          <w:lang w:eastAsia="el-GR"/>
        </w:rPr>
        <w:t xml:space="preserve"> τώρα μας λέει ότι παράγουν αποτελέσματα. Ο Υπουργός Εξωτερικών λέει ότι δεν παράγει αποτελέσματα το </w:t>
      </w:r>
      <w:proofErr w:type="spellStart"/>
      <w:r w:rsidRPr="00047662">
        <w:rPr>
          <w:rFonts w:ascii="Arial" w:eastAsia="Times New Roman" w:hAnsi="Arial" w:cs="Arial"/>
          <w:bCs/>
          <w:sz w:val="24"/>
          <w:szCs w:val="24"/>
          <w:lang w:eastAsia="el-GR"/>
        </w:rPr>
        <w:t>τουρκολυβικό</w:t>
      </w:r>
      <w:proofErr w:type="spellEnd"/>
      <w:r w:rsidRPr="00047662">
        <w:rPr>
          <w:rFonts w:ascii="Arial" w:eastAsia="Times New Roman" w:hAnsi="Arial" w:cs="Arial"/>
          <w:bCs/>
          <w:sz w:val="24"/>
          <w:szCs w:val="24"/>
          <w:lang w:eastAsia="el-GR"/>
        </w:rPr>
        <w:t xml:space="preserve"> σύμφωνο και ο κ. </w:t>
      </w:r>
      <w:proofErr w:type="spellStart"/>
      <w:r w:rsidRPr="00047662">
        <w:rPr>
          <w:rFonts w:ascii="Arial" w:eastAsia="Times New Roman" w:hAnsi="Arial" w:cs="Arial"/>
          <w:bCs/>
          <w:sz w:val="24"/>
          <w:szCs w:val="24"/>
          <w:lang w:eastAsia="el-GR"/>
        </w:rPr>
        <w:t>Ντόκος</w:t>
      </w:r>
      <w:proofErr w:type="spellEnd"/>
      <w:r w:rsidRPr="00047662">
        <w:rPr>
          <w:rFonts w:ascii="Arial" w:eastAsia="Times New Roman" w:hAnsi="Arial" w:cs="Arial"/>
          <w:bCs/>
          <w:sz w:val="24"/>
          <w:szCs w:val="24"/>
          <w:lang w:eastAsia="el-GR"/>
        </w:rPr>
        <w:t xml:space="preserve"> λέει ότι παράγει. Στα Πρακτικά και αυτό, γιατί θέλω ειλικρινά να καταλάβετε ότι η άσκηση εξωτερικής πολιτικής είναι πολύ σοβαρή υπόθεση για να ασκείται ελαφρά τη καρδία. Το λέω για να το καταλάβουν και όσοι δεν πιστεύουν. Δικαίωμά σας να μην πιστεύετε αυτά που λέμε. Δικαίωμά σας που δεν πιστεύατε και το ’07 και το ’08 και το ’09 και το ’10 που σας έλεγα ότι υπάρχει φυσικό αέριο και πετρέλαιο εδώ μέσα. Είναι εδώ ο Χάρης Καστανίδης. Τα έλεγα από τότε. Δικαίωμά σας να λέτε ό,τι θέλετε. Δεν είναι δικαίωμά σας, όμως, να μοιράσετε τον πλούτο της Ελλάδος με την Τουρκία ή με την Αίγυπτο ή με άλλη χώρα. Είναι λάθος, είναι εθνικό έγκλημα.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Θα το πω ακόμα μία φορά: Εσείς οραματίζεστε ένα Διεθνές Δίκαιο, το οποίο δεν υπάρχει, είναι ανύπαρκτο, είναι στον φαντασιακό μας περίγυρο. Θα σας πω ότι το Διεθνές Δίκαιο είναι ανυπόστατο για έναν και μόνον λόγο, διότι δεν υπάρχει μηχανισμός επιβολής του Διεθνούς Δικαίου από έναν φορέα.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Ο ΟΗΕ δεν έχει στρατό. Το ΝΑΤΟ δεν έχει στρατό, απλώς υπάρχει η Αμερική. Η Ευρωπαϊκή Ένωση δεν έχει στρατό. Καταλάβετέ το. Μόνοι είμαστε, μόνοι ήμασταν και μόνοι θα παραμείνουμε, γιατί στο ΝΑΤΟ είναι και οι Τούρκοι, οι οποίοι είναι «σύμμαχοί» μας.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Οι Αμερικανοί, λοιπόν, ζητούν από τη Νέα Δημοκρατία να τους πουλήσουν -το ξεκίνησε ο ΣΥΡΙΖΑ- λιμάνι Αλεξανδρούπολης, να μην αγοράσουμε 5</w:t>
      </w:r>
      <w:r w:rsidRPr="00047662">
        <w:rPr>
          <w:rFonts w:ascii="Arial" w:eastAsia="Times New Roman" w:hAnsi="Arial" w:cs="Times New Roman"/>
          <w:sz w:val="24"/>
          <w:szCs w:val="24"/>
          <w:lang w:val="en-US" w:eastAsia="el-GR"/>
        </w:rPr>
        <w:t>G</w:t>
      </w:r>
      <w:r w:rsidRPr="00047662">
        <w:rPr>
          <w:rFonts w:ascii="Arial" w:eastAsia="Times New Roman" w:hAnsi="Arial" w:cs="Times New Roman"/>
          <w:sz w:val="24"/>
          <w:szCs w:val="24"/>
          <w:lang w:eastAsia="el-GR"/>
        </w:rPr>
        <w:t xml:space="preserve"> από τους Κινέζους, να τους δώσουμε κι άλλες βάσεις. Οι Γάλλοι ζητούν να αγοράσουμε φρεγάτες </w:t>
      </w:r>
      <w:proofErr w:type="spellStart"/>
      <w:r w:rsidRPr="00047662">
        <w:rPr>
          <w:rFonts w:ascii="Arial" w:eastAsia="Times New Roman" w:hAnsi="Arial" w:cs="Times New Roman"/>
          <w:sz w:val="24"/>
          <w:szCs w:val="24"/>
          <w:lang w:val="en-US" w:eastAsia="el-GR"/>
        </w:rPr>
        <w:t>Belharra</w:t>
      </w:r>
      <w:proofErr w:type="spellEnd"/>
      <w:r w:rsidRPr="00047662">
        <w:rPr>
          <w:rFonts w:ascii="Arial" w:eastAsia="Times New Roman" w:hAnsi="Arial" w:cs="Times New Roman"/>
          <w:sz w:val="24"/>
          <w:szCs w:val="24"/>
          <w:lang w:eastAsia="el-GR"/>
        </w:rPr>
        <w:t xml:space="preserve"> αξίας 3 δισεκατομμυρίων. Το Ισραήλ θέλουν να αγοράσουν την ΕΛΒΟ. Σας λέω τι θέλουν οι άλλοι. Το ζήτημα είναι τι θέλουμε εμείς. Εμείς έχουμε ζητήσει κάτι από όλους αυτούς; Τους Αμερικανούς έτσι κι αλλιώς, όλες οι κυβερνήσεις... Ο </w:t>
      </w:r>
      <w:proofErr w:type="spellStart"/>
      <w:r w:rsidRPr="00047662">
        <w:rPr>
          <w:rFonts w:ascii="Arial" w:eastAsia="Times New Roman" w:hAnsi="Arial" w:cs="Times New Roman"/>
          <w:sz w:val="24"/>
          <w:szCs w:val="24"/>
          <w:lang w:eastAsia="el-GR"/>
        </w:rPr>
        <w:t>Πάιατ</w:t>
      </w:r>
      <w:proofErr w:type="spellEnd"/>
      <w:r w:rsidRPr="00047662">
        <w:rPr>
          <w:rFonts w:ascii="Arial" w:eastAsia="Times New Roman" w:hAnsi="Arial" w:cs="Times New Roman"/>
          <w:sz w:val="24"/>
          <w:szCs w:val="24"/>
          <w:lang w:eastAsia="el-GR"/>
        </w:rPr>
        <w:t xml:space="preserve"> τριγυρνούσε εδώ μέσα, όταν έγινε συμφωνία με την Ιταλία. Όλες οι κυβερνήσεις, είστε απέναντί τους πολύ μειοδοτικές ή, αν θέλετε, πολύ διαλλακτικές ή πολύ αμερικανόφιλες. Η ουσία ποια είναι; Τα ανταλλάγματα, τι παίρνουμε, τι θα πάρουμε. Θα πάρουμε ρητή δέσμευση από αυτόν που θα πάρουμε τα όπλα ότι θα κάνουμε συμπαραγωγή; Θα πάρουμε ρητή δέσμευση για κοινή αμυντική τακτική αν επιτεθεί ο Τούρκος; Έτσι να τα πάρουμε. Τζάμπα να μην τα παίρνετε, παιδιά. Τζάμπα οπλικά συστήματα να μην παίρνετε. Γιατί υπάρχει και εξωτερική πολιτική των όπλων, των εξοπλισμών. Η εξωτερική πολιτική δεν είναι ο </w:t>
      </w:r>
      <w:proofErr w:type="spellStart"/>
      <w:r w:rsidRPr="00047662">
        <w:rPr>
          <w:rFonts w:ascii="Arial" w:eastAsia="Times New Roman" w:hAnsi="Arial" w:cs="Times New Roman"/>
          <w:sz w:val="24"/>
          <w:szCs w:val="24"/>
          <w:lang w:eastAsia="el-GR"/>
        </w:rPr>
        <w:t>Δένδιας</w:t>
      </w:r>
      <w:proofErr w:type="spellEnd"/>
      <w:r w:rsidRPr="00047662">
        <w:rPr>
          <w:rFonts w:ascii="Arial" w:eastAsia="Times New Roman" w:hAnsi="Arial" w:cs="Times New Roman"/>
          <w:sz w:val="24"/>
          <w:szCs w:val="24"/>
          <w:lang w:eastAsia="el-GR"/>
        </w:rPr>
        <w:t xml:space="preserve"> να κάνει δηλώσεις. Είναι ο </w:t>
      </w:r>
      <w:proofErr w:type="spellStart"/>
      <w:r w:rsidRPr="00047662">
        <w:rPr>
          <w:rFonts w:ascii="Arial" w:eastAsia="Times New Roman" w:hAnsi="Arial" w:cs="Times New Roman"/>
          <w:sz w:val="24"/>
          <w:szCs w:val="24"/>
          <w:lang w:eastAsia="el-GR"/>
        </w:rPr>
        <w:t>Δένδιας</w:t>
      </w:r>
      <w:proofErr w:type="spellEnd"/>
      <w:r w:rsidRPr="00047662">
        <w:rPr>
          <w:rFonts w:ascii="Arial" w:eastAsia="Times New Roman" w:hAnsi="Arial" w:cs="Times New Roman"/>
          <w:sz w:val="24"/>
          <w:szCs w:val="24"/>
          <w:lang w:eastAsia="el-GR"/>
        </w:rPr>
        <w:t xml:space="preserve"> ή ο Υπουργός ή ο Πρωθυπουργός, όταν </w:t>
      </w:r>
      <w:r w:rsidRPr="00047662">
        <w:rPr>
          <w:rFonts w:ascii="Arial" w:eastAsia="Times New Roman" w:hAnsi="Arial" w:cs="Times New Roman"/>
          <w:sz w:val="24"/>
          <w:szCs w:val="24"/>
          <w:lang w:eastAsia="el-GR"/>
        </w:rPr>
        <w:lastRenderedPageBreak/>
        <w:t xml:space="preserve">αγοράζει κάτι, να υπάρχει κι η αμυντική συμφωνία, ώστε να βοηθηθεί η χώρα μας. Το λέω με πολύ κομψό τρόπο. Γιατί τώρα που μιλάμε εμείς η Τουρκία αγοράζει πεντακόσια -ή μάλλον κατασκευάζει, όχι αγοράζει- κατασκευάζει πεντακόσια </w:t>
      </w:r>
      <w:proofErr w:type="spellStart"/>
      <w:r w:rsidRPr="00047662">
        <w:rPr>
          <w:rFonts w:ascii="Arial" w:eastAsia="Times New Roman" w:hAnsi="Arial" w:cs="Times New Roman"/>
          <w:sz w:val="24"/>
          <w:szCs w:val="24"/>
          <w:lang w:val="en-US" w:eastAsia="el-GR"/>
        </w:rPr>
        <w:t>Kargu</w:t>
      </w:r>
      <w:proofErr w:type="spellEnd"/>
      <w:r w:rsidRPr="00047662">
        <w:rPr>
          <w:rFonts w:ascii="Arial" w:eastAsia="Times New Roman" w:hAnsi="Arial" w:cs="Times New Roman"/>
          <w:sz w:val="24"/>
          <w:szCs w:val="24"/>
          <w:lang w:eastAsia="el-GR"/>
        </w:rPr>
        <w:t xml:space="preserve">-2. Τα ξέρετε αυτά ποια είναι; Θα σας πω εγώ. Είναι ιπτάμενα, μη επανδρωμένα οχήματα, χωρίς πιλότο, πεντακόσια παρακαλώ -όχι ένα και δύο- που πετούν σε σμήνος και έχουν και μικρούς πυραύλους, έχουν εκρηκτική γόμωση. Ξέρετε τι σημαίνει αυτό; Ότι αποκτούν υπεροπλία στον αέρα. Κι εμείς ακόμα είμαστε με τα F-16 και τα </w:t>
      </w:r>
      <w:r w:rsidRPr="00047662">
        <w:rPr>
          <w:rFonts w:ascii="Arial" w:eastAsia="Times New Roman" w:hAnsi="Arial" w:cs="Times New Roman"/>
          <w:sz w:val="24"/>
          <w:szCs w:val="24"/>
          <w:lang w:val="en-US" w:eastAsia="el-GR"/>
        </w:rPr>
        <w:t>Mirage</w:t>
      </w:r>
      <w:r w:rsidRPr="00047662">
        <w:rPr>
          <w:rFonts w:ascii="Arial" w:eastAsia="Times New Roman" w:hAnsi="Arial" w:cs="Times New Roman"/>
          <w:sz w:val="24"/>
          <w:szCs w:val="24"/>
          <w:lang w:eastAsia="el-GR"/>
        </w:rPr>
        <w:t xml:space="preserve">, τα οποία θέλουν περισσότερα όπλα, θέλουν βελτίωση, θέλουν αναβάθμιση, εδώ και μια δεκαετία και παραπάνω. Και κυρίως παρασκευάζουν, κατασκευάζουν, </w:t>
      </w:r>
      <w:proofErr w:type="spellStart"/>
      <w:r w:rsidRPr="00047662">
        <w:rPr>
          <w:rFonts w:ascii="Arial" w:eastAsia="Times New Roman" w:hAnsi="Arial" w:cs="Times New Roman"/>
          <w:sz w:val="24"/>
          <w:szCs w:val="24"/>
          <w:lang w:eastAsia="el-GR"/>
        </w:rPr>
        <w:t>συμπαράγουν</w:t>
      </w:r>
      <w:proofErr w:type="spellEnd"/>
      <w:r w:rsidRPr="00047662">
        <w:rPr>
          <w:rFonts w:ascii="Arial" w:eastAsia="Times New Roman" w:hAnsi="Arial" w:cs="Times New Roman"/>
          <w:sz w:val="24"/>
          <w:szCs w:val="24"/>
          <w:lang w:eastAsia="el-GR"/>
        </w:rPr>
        <w:t xml:space="preserve"> όπλα οι Τούρκοι με Ιταλούς και Γερμανούς. Χθες δημοσιεύτηκε στο «</w:t>
      </w:r>
      <w:r w:rsidRPr="00047662">
        <w:rPr>
          <w:rFonts w:ascii="Arial" w:eastAsia="Times New Roman" w:hAnsi="Arial" w:cs="Times New Roman"/>
          <w:sz w:val="24"/>
          <w:szCs w:val="24"/>
          <w:lang w:val="en-US" w:eastAsia="el-GR"/>
        </w:rPr>
        <w:t>SPIEGEL</w:t>
      </w:r>
      <w:r w:rsidRPr="00047662">
        <w:rPr>
          <w:rFonts w:ascii="Arial" w:eastAsia="Times New Roman" w:hAnsi="Arial" w:cs="Times New Roman"/>
          <w:sz w:val="24"/>
          <w:szCs w:val="24"/>
          <w:lang w:eastAsia="el-GR"/>
        </w:rPr>
        <w:t>» ότι η Γερμανία δίνει το ένα τρίτο της κατασκευής των όπλων στην Τουρκία, και εσείς πιστεύετε ότι οι Γερμανοί είναι φίλοι μας. Το ένα τρίτο της παραγωγής όπλων της Γερμανίας το απορροφά η Τουρκία, και εσείς πιστεύετε ότι οι Γερμανοί είναι φίλοι μας. Αυτά δεν γίνονται στη δική μου λογική. Για να ξεκαθαρίσουμε τουλάχιστον τα πράγματα.</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Κλείνω, κύριε Πρόεδρε, με τις προτάσεις της Ελληνικής Λύσης. Άποψή μας: ενιαίο αμυντικό δόγμα με την Κύπρο, ΑΟΖ με την Κύπρο. Η άποψή μας είναι ότι υπάρχουν κόκκινες γραμμές. Όποιος επιχειρήσει να τρυπήσει ελληνικό έδαφος, θάλασσα ή στεριά, πρέπει ή να καταρριφθεί ή να καταστραφεί, όπως </w:t>
      </w:r>
      <w:r w:rsidRPr="00047662">
        <w:rPr>
          <w:rFonts w:ascii="Arial" w:eastAsia="Times New Roman" w:hAnsi="Arial" w:cs="Times New Roman"/>
          <w:sz w:val="24"/>
          <w:szCs w:val="24"/>
          <w:lang w:eastAsia="el-GR"/>
        </w:rPr>
        <w:lastRenderedPageBreak/>
        <w:t xml:space="preserve">είπε ο Φλώρος, ή να βυθιστεί το πλοίο πάραυτα. Τσιμεντένιος τοίχος στον Έβρο. Προτάσεις σάς λέμε τώρα, για να υπάρχουν πάντα προτάσεις. Εμπάργκο σε τουρκικά προϊόντα -το λέω εδώ και μήνες- με κωδικό 869. Είναι τουρκικά προϊόντα, μην τα αγοράζει κανένας μας και κανένας Έλληνας. Το 2019 κάναμε εισαγωγές 2 δισεκατομμυρίων ευρώ από την Τουρκία. Και επίσης να κλείσουμε τους Κήπους για να μην περνάνε τουρκικά εμπορεύματα. Όσο προκαλεί, διεκδικεί </w:t>
      </w:r>
      <w:proofErr w:type="spellStart"/>
      <w:r w:rsidRPr="00047662">
        <w:rPr>
          <w:rFonts w:ascii="Arial" w:eastAsia="Times New Roman" w:hAnsi="Arial" w:cs="Times New Roman"/>
          <w:sz w:val="24"/>
          <w:szCs w:val="24"/>
          <w:lang w:eastAsia="el-GR"/>
        </w:rPr>
        <w:t>σωβινιστικά</w:t>
      </w:r>
      <w:proofErr w:type="spellEnd"/>
      <w:r w:rsidRPr="00047662">
        <w:rPr>
          <w:rFonts w:ascii="Arial" w:eastAsia="Times New Roman" w:hAnsi="Arial" w:cs="Times New Roman"/>
          <w:sz w:val="24"/>
          <w:szCs w:val="24"/>
          <w:lang w:eastAsia="el-GR"/>
        </w:rPr>
        <w:t xml:space="preserve"> ο αυταρχικός, ο δικτάτορας, ο φασίστας </w:t>
      </w:r>
      <w:proofErr w:type="spellStart"/>
      <w:r w:rsidRPr="00047662">
        <w:rPr>
          <w:rFonts w:ascii="Arial" w:eastAsia="Times New Roman" w:hAnsi="Arial" w:cs="Times New Roman"/>
          <w:sz w:val="24"/>
          <w:szCs w:val="24"/>
          <w:lang w:eastAsia="el-GR"/>
        </w:rPr>
        <w:t>Ερντογάν</w:t>
      </w:r>
      <w:proofErr w:type="spellEnd"/>
      <w:r w:rsidRPr="00047662">
        <w:rPr>
          <w:rFonts w:ascii="Arial" w:eastAsia="Times New Roman" w:hAnsi="Arial" w:cs="Times New Roman"/>
          <w:sz w:val="24"/>
          <w:szCs w:val="24"/>
          <w:lang w:eastAsia="el-GR"/>
        </w:rPr>
        <w:t xml:space="preserve">, θα απαντάς διπλωματικά, εμπορικά, οικονομικά, και αν περάσει σε άλλη φάση μιλιταριστική, απαντάς με τον στρατό, που τον έχεις ισχυρό και είσαι έτοιμος να απαντήσεις. Αλλιώς θα χάσεις και αυτά που έχεις. </w:t>
      </w:r>
    </w:p>
    <w:p w:rsidR="00047662" w:rsidRPr="00047662" w:rsidRDefault="00047662" w:rsidP="00C5152F">
      <w:pPr>
        <w:tabs>
          <w:tab w:val="left" w:pos="1905"/>
        </w:tabs>
        <w:spacing w:after="0" w:line="600" w:lineRule="auto"/>
        <w:ind w:firstLine="720"/>
        <w:jc w:val="center"/>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(Χειροκροτήματα από την πτέρυγα της Ελληνικής Λύσης)</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Η άποψή μας είναι αυτή και το κυριότερο, να θυμάστε κάτι, κύριοι της Νέας Δημοκρατίας, τώρα που μιλάμε -δυστυχώς αυτό ισχύει για όλα τα κόμματα- στο τουρκικό προξενείο γίνεται χαμός, στην Κομοτηνή. Δόθηκε εντολή, κύριοι συνάδελφοι -το λέω με πόνο ψυχής- επειδή στον Εχίνο υπάρχουν κρούσματα, να κινητοποιηθούν για ρατσιστική συμπεριφορά του ελληνικού κράτους -ψάξτε το λίγο παραπάνω- ότι και καλά τους απομονώνουν. Και το υποδαυλίζει το τουρκικό προξενείο όλο αυτό. Πρέπει να είμαστε προσεκτικοί με αυτή την ιστορία και η άποψή μας είναι δεδομένη. Τα αδέρφια μας οι μουσουλμάνοι να μην πέφτουν στην παγίδα του τουρκικού προξενείου, </w:t>
      </w:r>
      <w:r w:rsidRPr="00047662">
        <w:rPr>
          <w:rFonts w:ascii="Arial" w:eastAsia="Times New Roman" w:hAnsi="Arial" w:cs="Times New Roman"/>
          <w:sz w:val="24"/>
          <w:szCs w:val="24"/>
          <w:lang w:eastAsia="el-GR"/>
        </w:rPr>
        <w:lastRenderedPageBreak/>
        <w:t xml:space="preserve">του προβοκάτορα του </w:t>
      </w:r>
      <w:proofErr w:type="spellStart"/>
      <w:r w:rsidRPr="00047662">
        <w:rPr>
          <w:rFonts w:ascii="Arial" w:eastAsia="Times New Roman" w:hAnsi="Arial" w:cs="Times New Roman"/>
          <w:sz w:val="24"/>
          <w:szCs w:val="24"/>
          <w:lang w:eastAsia="el-GR"/>
        </w:rPr>
        <w:t>Ερντογάν</w:t>
      </w:r>
      <w:proofErr w:type="spellEnd"/>
      <w:r w:rsidRPr="00047662">
        <w:rPr>
          <w:rFonts w:ascii="Arial" w:eastAsia="Times New Roman" w:hAnsi="Arial" w:cs="Times New Roman"/>
          <w:sz w:val="24"/>
          <w:szCs w:val="24"/>
          <w:lang w:eastAsia="el-GR"/>
        </w:rPr>
        <w:t xml:space="preserve"> και του κάθε </w:t>
      </w:r>
      <w:proofErr w:type="spellStart"/>
      <w:r w:rsidRPr="00047662">
        <w:rPr>
          <w:rFonts w:ascii="Arial" w:eastAsia="Times New Roman" w:hAnsi="Arial" w:cs="Times New Roman"/>
          <w:sz w:val="24"/>
          <w:szCs w:val="24"/>
          <w:lang w:eastAsia="el-GR"/>
        </w:rPr>
        <w:t>Ερντογάν</w:t>
      </w:r>
      <w:proofErr w:type="spellEnd"/>
      <w:r w:rsidRPr="00047662">
        <w:rPr>
          <w:rFonts w:ascii="Arial" w:eastAsia="Times New Roman" w:hAnsi="Arial" w:cs="Times New Roman"/>
          <w:sz w:val="24"/>
          <w:szCs w:val="24"/>
          <w:lang w:eastAsia="el-GR"/>
        </w:rPr>
        <w:t xml:space="preserve">. Αλλά η λύση είναι μία. Κλείστε το τουρκικό προξενείο για να τελειώσει η σφηκοφωλιά και να μείνουν τα αδέρφια μας ήσυχα, αγκαλιασμένα με τους Έλληνες.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Σας ευχαριστώ πολύ.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(Στο σημείο αυτό ο Πρόεδρος της Ελληνικής Λύσης κ. Κυριάκος </w:t>
      </w:r>
      <w:proofErr w:type="spellStart"/>
      <w:r w:rsidRPr="00047662">
        <w:rPr>
          <w:rFonts w:ascii="Arial" w:eastAsia="Times New Roman" w:hAnsi="Arial" w:cs="Times New Roman"/>
          <w:sz w:val="24"/>
          <w:szCs w:val="24"/>
          <w:lang w:eastAsia="el-GR"/>
        </w:rPr>
        <w:t>Βελόπουλος</w:t>
      </w:r>
      <w:proofErr w:type="spellEnd"/>
      <w:r w:rsidRPr="00047662">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(Ζωηρά και παρατεταμένα χειροκροτήματα από την πτέρυγα της Ελληνικής Λύσης)</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ΠΡΟΕΔΡΕΥΩΝ (Χαράλαμπος Αθανασίου): </w:t>
      </w:r>
      <w:r w:rsidRPr="00047662">
        <w:rPr>
          <w:rFonts w:ascii="Arial" w:eastAsia="Times New Roman" w:hAnsi="Arial" w:cs="Times New Roman"/>
          <w:sz w:val="24"/>
          <w:szCs w:val="24"/>
          <w:lang w:eastAsia="el-GR"/>
        </w:rPr>
        <w:t>Κι εγώ σας ευχαριστώ, κύριε Πρόεδρε.</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Πριν εισέλθω στο κατάλογο των ομιλητών, θα ήθελα να πω στους Κοινοβουλευτικούς Εκπροσώπους ότι όποτε οι Κοινοβουλευτικοί Εκπρόσωποι χρειάζεται να μιλήσουν, να το λένε, ούτως ώστε να παίρνουν τον λόγο εναλλάξ με τους Βουλευτές.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Εισερχόμαστε τώρα στον κατάλογο των ομιλητών. Ο κ. Μάξιμος </w:t>
      </w:r>
      <w:proofErr w:type="spellStart"/>
      <w:r w:rsidRPr="00047662">
        <w:rPr>
          <w:rFonts w:ascii="Arial" w:eastAsia="Times New Roman" w:hAnsi="Arial" w:cs="Times New Roman"/>
          <w:sz w:val="24"/>
          <w:szCs w:val="24"/>
          <w:lang w:eastAsia="el-GR"/>
        </w:rPr>
        <w:t>Χαρακόπουλος</w:t>
      </w:r>
      <w:proofErr w:type="spellEnd"/>
      <w:r w:rsidRPr="00047662">
        <w:rPr>
          <w:rFonts w:ascii="Arial" w:eastAsia="Times New Roman" w:hAnsi="Arial" w:cs="Times New Roman"/>
          <w:sz w:val="24"/>
          <w:szCs w:val="24"/>
          <w:lang w:eastAsia="el-GR"/>
        </w:rPr>
        <w:t xml:space="preserve"> από τη Νέα Δημοκρατία είναι ο πρώτος ομιλητής.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ΜΑΞΙΜΟΣ ΧΑΡΑΚΟΠΟΥΛΟΣ:</w:t>
      </w:r>
      <w:r w:rsidRPr="00047662">
        <w:rPr>
          <w:rFonts w:ascii="Arial" w:eastAsia="Times New Roman" w:hAnsi="Arial" w:cs="Times New Roman"/>
          <w:sz w:val="24"/>
          <w:szCs w:val="24"/>
          <w:lang w:eastAsia="el-GR"/>
        </w:rPr>
        <w:t xml:space="preserve"> Ευχαριστώ, κύριε Πρόεδρε.</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Κυρίες και κύριοι συνάδελφοι, η συζήτηση του σχεδίου νόμου του Υπουργείου Δικαιοσύνης πραγματοποιείται στη σκιά ενός τοξικού κλίματος, μιας νοσηρής </w:t>
      </w:r>
      <w:proofErr w:type="spellStart"/>
      <w:r w:rsidRPr="00047662">
        <w:rPr>
          <w:rFonts w:ascii="Arial" w:eastAsia="Times New Roman" w:hAnsi="Arial" w:cs="Times New Roman"/>
          <w:sz w:val="24"/>
          <w:szCs w:val="24"/>
          <w:lang w:eastAsia="el-GR"/>
        </w:rPr>
        <w:t>περιρρέουσας</w:t>
      </w:r>
      <w:proofErr w:type="spellEnd"/>
      <w:r w:rsidRPr="00047662">
        <w:rPr>
          <w:rFonts w:ascii="Arial" w:eastAsia="Times New Roman" w:hAnsi="Arial" w:cs="Times New Roman"/>
          <w:sz w:val="24"/>
          <w:szCs w:val="24"/>
          <w:lang w:eastAsia="el-GR"/>
        </w:rPr>
        <w:t xml:space="preserve"> ατμόσφαιρας, που όζει. Αναφέρομαι στις καταγγελίες και κυρίως στις αποκαλύψεις, εφόσον αληθεύουν, για τη λειτουργία παρακρατικού μηχανισμού, που στη διάρκεια της προηγούμενης κυβέρνησης επιχείρησε να καταλύσει τη βασική διάκριση των εξουσιών. Τα όσα συγκλονιστικά ακούμε να αποδίδονται σε Υπουργούς του ΣΥΡΙΖΑ για «μαγαζιά», «προσωπικές ατζέντες» και «λεφτά», εφόσον αποδειχθούν, συνιστούν ωμή παρέμβαση στο έργο της δικαιοσύνης, με στόχο την υπονόμευση των πολιτικών τους αντιπάλων. Αν ισχύουν, είναι ευθεία απόπειρα νόθευσης της λειτουργίας του δημοκρατικού πολιτεύματος, που στηρίζεται στη διάκριση των εξουσιών και στην ανεξαρτησία της δικαιοσύνης. Γιατί δεν μιλάμε απλά για ένα παραδικαστικό κύκλωμα, όπως αυτό που δυστυχώς υπήρξε στο παρελθόν, με επίορκους δικαστές, αλλά για επιχείρηση </w:t>
      </w:r>
      <w:proofErr w:type="spellStart"/>
      <w:r w:rsidRPr="00047662">
        <w:rPr>
          <w:rFonts w:ascii="Arial" w:eastAsia="Times New Roman" w:hAnsi="Arial" w:cs="Times New Roman"/>
          <w:sz w:val="24"/>
          <w:szCs w:val="24"/>
          <w:lang w:eastAsia="el-GR"/>
        </w:rPr>
        <w:t>εργαλειοποίησης</w:t>
      </w:r>
      <w:proofErr w:type="spellEnd"/>
      <w:r w:rsidRPr="00047662">
        <w:rPr>
          <w:rFonts w:ascii="Arial" w:eastAsia="Times New Roman" w:hAnsi="Arial" w:cs="Times New Roman"/>
          <w:sz w:val="24"/>
          <w:szCs w:val="24"/>
          <w:lang w:eastAsia="el-GR"/>
        </w:rPr>
        <w:t xml:space="preserve"> της δικαιοσύνης για τη σπίλωση και την κατασυκοφάντηση των πολιτικών τους αντιπάλων. Μιλάμε για σκοτεινές μεθοδεύσεις του παρασκηνίου, που δεν συνάδουν με κράτος δικαίου. Θέλω να ελπίζω ότι όλα αυτά ήταν εν αγνοία του πρώην Πρωθυπουργού και η Αξιωματική Αντιπολίτευση θα καταδικάσει αυτές τις συμπεριφορές των πρώην Υπουργών τους και θα τους απομακρύνει από τους κόλπους της.</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Κυρίες και κύριοι συνάδελφοι, μία από τις χρόνιες παθογένειες της δικαιοσύνης είναι οι καθυστερήσεις στην απόδοσή της, που κάποιες φορές φτάνουν στο σημείο της αρνησιδικίας, πλήττοντας έτσι το κύρος της στα μάτια των πολιτών. Η υπερβολική καθυστέρηση στην απονομή της δικαιοσύνης υπονομεύει το δικαστικό μας σύστημα και την εμπιστοσύνη των πολιτών στον πυλώνα της δημοκρατίας, που είναι η ανεξάρτητη δικαιοσύνη. Αυτό, σε συνδυασμό με τη μειωμένη αξιοπιστία στην εκτελεστική και στη νομοθετική εξουσία, συνιστά ένα ιδανικό, θα έλεγα, εκκολαπτήριο για την ανάπτυξη ακραίων αντιδημοκρατικών αντιλήψεων. Η δικαιοσύνη πρέπει να βρει ταχύτερους ρυθμούς. Είναι αδιανόητο εμβληματικές υποθέσεις, όπως η δίκη της Χρυσής Αυγής, να καθυστερούν να ολοκληρωθούν. Η δίκη της Χρυσής Αυγής καθυστερεί εδώ και πέντε χρόνια, όταν η δίκη της Νυρεμβέργης ολοκληρώθηκε σε έναν χρόνο ή η δίκη των πρωταιτίων της χούντας μέσα σε πέντε μήνες.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Πού οφείλεται όμως αυτή η γάγγραινα της δικαιοσύνης, οι αργοί ρυθμοί απόδοσής της; Δυστυχώς, κυρίες και κύριοι συνάδελφοι, στα χρόνια των μνημονίων και της κρίσης, ενώ είχαμε την επιβολή ακόμη και αμφιβόλου αποτελεσματικότητας ρυθμίσεων, που βαφτίστηκαν μεταρρυθμίσεις, χωρίς </w:t>
      </w:r>
      <w:proofErr w:type="spellStart"/>
      <w:r w:rsidRPr="00047662">
        <w:rPr>
          <w:rFonts w:ascii="Arial" w:eastAsia="Times New Roman" w:hAnsi="Arial" w:cs="Times New Roman"/>
          <w:sz w:val="24"/>
          <w:szCs w:val="24"/>
          <w:lang w:eastAsia="el-GR"/>
        </w:rPr>
        <w:t>καμμία</w:t>
      </w:r>
      <w:proofErr w:type="spellEnd"/>
      <w:r w:rsidRPr="00047662">
        <w:rPr>
          <w:rFonts w:ascii="Arial" w:eastAsia="Times New Roman" w:hAnsi="Arial" w:cs="Times New Roman"/>
          <w:sz w:val="24"/>
          <w:szCs w:val="24"/>
          <w:lang w:eastAsia="el-GR"/>
        </w:rPr>
        <w:t xml:space="preserve"> αποτελεσματικότητα, όπως η επιμήκυνση στη διάρκεια ζωής του φρέσκου γάλακτος, στη δικαιοσύνη δεν υπήρξε </w:t>
      </w:r>
      <w:proofErr w:type="spellStart"/>
      <w:r w:rsidRPr="00047662">
        <w:rPr>
          <w:rFonts w:ascii="Arial" w:eastAsia="Times New Roman" w:hAnsi="Arial" w:cs="Times New Roman"/>
          <w:sz w:val="24"/>
          <w:szCs w:val="24"/>
          <w:lang w:eastAsia="el-GR"/>
        </w:rPr>
        <w:t>καμμία</w:t>
      </w:r>
      <w:proofErr w:type="spellEnd"/>
      <w:r w:rsidRPr="00047662">
        <w:rPr>
          <w:rFonts w:ascii="Arial" w:eastAsia="Times New Roman" w:hAnsi="Arial" w:cs="Times New Roman"/>
          <w:sz w:val="24"/>
          <w:szCs w:val="24"/>
          <w:lang w:eastAsia="el-GR"/>
        </w:rPr>
        <w:t xml:space="preserve"> ουσιαστική </w:t>
      </w:r>
      <w:r w:rsidRPr="00047662">
        <w:rPr>
          <w:rFonts w:ascii="Arial" w:eastAsia="Times New Roman" w:hAnsi="Arial" w:cs="Times New Roman"/>
          <w:sz w:val="24"/>
          <w:szCs w:val="24"/>
          <w:lang w:eastAsia="el-GR"/>
        </w:rPr>
        <w:lastRenderedPageBreak/>
        <w:t xml:space="preserve">μεταρρύθμιση. Το υπό συζήτηση σχέδιο νόμου τολμά κάποιες τομές, στις οποίες θα αναφερθώ στη συνέχεια.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Χαίρομαι όμως, κυρίες και κύριοι συνάδελφοι, που οι απόψεις που διατύπωσε ο Αντιπρόεδρος της Κυβέρνησης κ. </w:t>
      </w:r>
      <w:proofErr w:type="spellStart"/>
      <w:r w:rsidRPr="00047662">
        <w:rPr>
          <w:rFonts w:ascii="Arial" w:eastAsia="Times New Roman" w:hAnsi="Arial" w:cs="Times New Roman"/>
          <w:sz w:val="24"/>
          <w:szCs w:val="24"/>
          <w:lang w:eastAsia="el-GR"/>
        </w:rPr>
        <w:t>Πικραμμένος</w:t>
      </w:r>
      <w:proofErr w:type="spellEnd"/>
      <w:r w:rsidRPr="00047662">
        <w:rPr>
          <w:rFonts w:ascii="Arial" w:eastAsia="Times New Roman" w:hAnsi="Arial" w:cs="Times New Roman"/>
          <w:sz w:val="24"/>
          <w:szCs w:val="24"/>
          <w:lang w:eastAsia="el-GR"/>
        </w:rPr>
        <w:t xml:space="preserve"> και ο Εισαγγελέας του Αρείου Πάγου κ. </w:t>
      </w:r>
      <w:proofErr w:type="spellStart"/>
      <w:r w:rsidRPr="00047662">
        <w:rPr>
          <w:rFonts w:ascii="Arial" w:eastAsia="Times New Roman" w:hAnsi="Arial" w:cs="Times New Roman"/>
          <w:sz w:val="24"/>
          <w:szCs w:val="24"/>
          <w:lang w:eastAsia="el-GR"/>
        </w:rPr>
        <w:t>Πλιώτας</w:t>
      </w:r>
      <w:proofErr w:type="spellEnd"/>
      <w:r w:rsidRPr="00047662">
        <w:rPr>
          <w:rFonts w:ascii="Arial" w:eastAsia="Times New Roman" w:hAnsi="Arial" w:cs="Times New Roman"/>
          <w:sz w:val="24"/>
          <w:szCs w:val="24"/>
          <w:lang w:eastAsia="el-GR"/>
        </w:rPr>
        <w:t xml:space="preserve"> για την αξιολόγηση των δικαστών ανοίγουν μία συζήτηση για να υπάρξει ένας μεταρρυθμιστικός αέρας και στον χώρο της δικαιοσύνης και να μην είναι ουσιαστικά μόνο η επετηρίδα προϋπόθεση για την προαγωγή τους.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Πού οφείλονται όμως οι καθυστερήσεις στην απονομή της δικαιοσύνης; Το ερώτημα το έθεσα στο πλαίσιο της ακρόασης ανώτερων δικαστικών για τη διατύπωση γνώμης της Διάσκεψης των Προέδρων της Βουλής για την πλήρωση των θέσεων του Προέδρου και των Αντιπροέδρων του Αρείου Πάγου. Οι ίδιοι οι δικαστικοί λειτουργοί, κύριε Υπουργέ, αποδίδουν το πρόβλημα στους εξής πέντε παράγοντες. Πρώτον, στην πολυνομία. Δεύτερον, στη </w:t>
      </w:r>
      <w:proofErr w:type="spellStart"/>
      <w:r w:rsidRPr="00047662">
        <w:rPr>
          <w:rFonts w:ascii="Arial" w:eastAsia="Times New Roman" w:hAnsi="Arial" w:cs="Times New Roman"/>
          <w:sz w:val="24"/>
          <w:szCs w:val="24"/>
          <w:lang w:eastAsia="el-GR"/>
        </w:rPr>
        <w:t>δικομανία</w:t>
      </w:r>
      <w:proofErr w:type="spellEnd"/>
      <w:r w:rsidRPr="00047662">
        <w:rPr>
          <w:rFonts w:ascii="Arial" w:eastAsia="Times New Roman" w:hAnsi="Arial" w:cs="Times New Roman"/>
          <w:sz w:val="24"/>
          <w:szCs w:val="24"/>
          <w:lang w:eastAsia="el-GR"/>
        </w:rPr>
        <w:t xml:space="preserve"> που έχουμε ως κοινωνία. Τρίτον, στον υπερπληθυσμό των δικηγόρων. Τέταρτον, στην απουσία εξοικείωσης με εξωδικαστικές διαδικασίες, όπως η διαμεσολάβηση και, </w:t>
      </w:r>
      <w:proofErr w:type="spellStart"/>
      <w:r w:rsidRPr="00047662">
        <w:rPr>
          <w:rFonts w:ascii="Arial" w:eastAsia="Times New Roman" w:hAnsi="Arial" w:cs="Times New Roman"/>
          <w:sz w:val="24"/>
          <w:szCs w:val="24"/>
          <w:lang w:eastAsia="el-GR"/>
        </w:rPr>
        <w:t>πέμπτον</w:t>
      </w:r>
      <w:proofErr w:type="spellEnd"/>
      <w:r w:rsidRPr="00047662">
        <w:rPr>
          <w:rFonts w:ascii="Arial" w:eastAsia="Times New Roman" w:hAnsi="Arial" w:cs="Times New Roman"/>
          <w:sz w:val="24"/>
          <w:szCs w:val="24"/>
          <w:lang w:eastAsia="el-GR"/>
        </w:rPr>
        <w:t>, στις αδικαιολόγητες καθυστερήσεις και στην ασυνέπεια δικαστών στους χρόνους έκδοσης των αποφάσεων.</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Μάλιστα, ορισμένοι μίλησαν για κακώς εννοούμενη δημοσιοϋπαλληλική νοοτροπία δικαστών και ότι τα πειθαρχικά είναι εξαιρετικά επιεική με αυτούς </w:t>
      </w:r>
      <w:r w:rsidRPr="00047662">
        <w:rPr>
          <w:rFonts w:ascii="Arial" w:eastAsia="Times New Roman" w:hAnsi="Arial" w:cs="Times New Roman"/>
          <w:sz w:val="24"/>
          <w:szCs w:val="24"/>
          <w:lang w:eastAsia="el-GR"/>
        </w:rPr>
        <w:lastRenderedPageBreak/>
        <w:t xml:space="preserve">που καθυστερούν, βάζοντας στο τραπέζι και την επαναφορά της ρύθμισης για την αφαίρεση του μισθού σε όσους καθυστερούν τις αποφάσεις. </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Σε κάθε περίπτωση, κύριε Υπουργέ, κοινός τόπος είναι η ανάγκη να γίνει πιο ουσιαστική η επιθεώρηση με αύξηση του αριθμού των επιθεωρητών, αλλά και του χρόνου της επιθεώρησης, αλλά και η επιβράβευση των δικαστών που έχουν δικαστικό φρόνημα και οι αποφάσεις τους δεν πέφτουν στα εφετεία. </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Δυστυχώς, κύριε Υπουργέ, τα προηγούμενα χρόνια δεν προχώρησε η </w:t>
      </w:r>
      <w:proofErr w:type="spellStart"/>
      <w:r w:rsidRPr="00047662">
        <w:rPr>
          <w:rFonts w:ascii="Arial" w:eastAsia="Times New Roman" w:hAnsi="Arial" w:cs="Times New Roman"/>
          <w:sz w:val="24"/>
          <w:szCs w:val="24"/>
          <w:lang w:eastAsia="el-GR"/>
        </w:rPr>
        <w:t>ψηφιοποίηση</w:t>
      </w:r>
      <w:proofErr w:type="spellEnd"/>
      <w:r w:rsidRPr="00047662">
        <w:rPr>
          <w:rFonts w:ascii="Arial" w:eastAsia="Times New Roman" w:hAnsi="Arial" w:cs="Times New Roman"/>
          <w:sz w:val="24"/>
          <w:szCs w:val="24"/>
          <w:lang w:eastAsia="el-GR"/>
        </w:rPr>
        <w:t xml:space="preserve"> της δικαιοσύνης, που θα βοηθούσε στην ταχύτερη απονομή της. Και, βεβαίως, θα πρέπει να δούμε τα ζητήματα της πολυνομίας και της προώθησης της διαμεσολάβησης ενός πετυχημένου θεσμού στο Αγγλοσαξονικό Δίκαιο που θα </w:t>
      </w:r>
      <w:proofErr w:type="spellStart"/>
      <w:r w:rsidRPr="00047662">
        <w:rPr>
          <w:rFonts w:ascii="Arial" w:eastAsia="Times New Roman" w:hAnsi="Arial" w:cs="Times New Roman"/>
          <w:sz w:val="24"/>
          <w:szCs w:val="24"/>
          <w:lang w:eastAsia="el-GR"/>
        </w:rPr>
        <w:t>αποσυμφορήσει</w:t>
      </w:r>
      <w:proofErr w:type="spellEnd"/>
      <w:r w:rsidRPr="00047662">
        <w:rPr>
          <w:rFonts w:ascii="Arial" w:eastAsia="Times New Roman" w:hAnsi="Arial" w:cs="Times New Roman"/>
          <w:sz w:val="24"/>
          <w:szCs w:val="24"/>
          <w:lang w:eastAsia="el-GR"/>
        </w:rPr>
        <w:t xml:space="preserve"> τα δικαστήρια. </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Κυρίες και κύριοι συνάδελφοι, το νομοσχέδιο που συζητούμε σήμερα, αν </w:t>
      </w:r>
      <w:r w:rsidRPr="00047662">
        <w:rPr>
          <w:rFonts w:ascii="Arial" w:eastAsia="Times New Roman" w:hAnsi="Arial" w:cs="Times New Roman"/>
          <w:color w:val="000000" w:themeColor="text1"/>
          <w:sz w:val="24"/>
          <w:szCs w:val="24"/>
          <w:lang w:eastAsia="el-GR"/>
        </w:rPr>
        <w:t xml:space="preserve">και μπορεί κανείς να πει ότι στο μεγαλύτερο μέρος του είναι τεχνικό, έχει κατά τη γνώμη μου τουλάχιστον τρεις σημαντικές ρυθμίσεις που μπορούν να χαρακτηριστούν ως μεταρρυθμιστικά βήματα. </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Πρώτον, η καθιέρωση τμημάτων τα οποία θα εκδικάζουν με ταχύτερους ρυθμούς υποθέσεις μείζονος οικονομικού ενδιαφέροντος, όπως επενδύσεις στην ενέργεια και στις τηλεπικοινωνίες. Νομίζω ότι δεν χρειάζεται να επιχειρηματολογήσω επ’ αυτού, όλοι αντιλαμβανόμαστε πόσο ανασταλτικά σε επενδύσεις λειτουργούν οι ατέρμονες δικαστικές εμπλοκές. Η χώρα χρειάζεται </w:t>
      </w:r>
      <w:r w:rsidRPr="00047662">
        <w:rPr>
          <w:rFonts w:ascii="Arial" w:eastAsia="Times New Roman" w:hAnsi="Arial" w:cs="Times New Roman"/>
          <w:sz w:val="24"/>
          <w:szCs w:val="24"/>
          <w:lang w:eastAsia="el-GR"/>
        </w:rPr>
        <w:lastRenderedPageBreak/>
        <w:t>επενδύσεις, χρειάζεται ευνοϊκό επενδυτικό κλίμα και η Κυβέρνηση Μητσοτάκη, όπως έχει δεσμευτεί, κάνει πράξη τις προϋποθέσεις για να έρθουν επενδύσεις.</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Δεύτερον, η καθιέρωση του δικαστή-εισηγητή που θα αμβλύνει επίσης το πρόβλημα της συμφόρησης των δικαστηρίων, κάτι που συμφώνησαν και οι περισσότεροι εκ των δικαστών που ακροαστήκαμε στη Διάσκεψη των Προέδρων.</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Η τρίτη μεταρρυθμιστική διάταξη, που θα έπρεπε βεβαίως να είναι αυτονόητη, είναι η δημιουργία για πρώτη φορά υπηρεσίας στατιστικών δεδομένων στη δικαιοσύνη. Χωρίς αξιόπιστα στατιστικά δεδομένα είναι αδύνατος ο εντοπισμός των παθογενειών και ο σχεδιασμός μακροχρόνιων και αποτελεσματικών πολιτικών στη δικαιοσύνη.</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Με αυτές τις σκέψεις, κύριε Πρόεδρε, υπερψηφίζω το νομοσχέδιο του Υπουργείου Δικαιοσύνης και συγχαίρω την ηγεσία του, γιατί αυτό συνιστά ένα ακόμη βήμα εκσυγχρονισμού στον χώρο της δικαιοσύνης. </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Ωστόσο, κύριε Υπουργέ, κύριε Υφυπουργέ, η δικαιοσύνη, που είναι το αποκούμπι κάθε αδύναμου πολίτη, κάθε αδικημένου ανθρώπου που αναζητά το δίκιο του, πρέπει να κάνει ακόμη πολλά βήματα για την ταχύτερη απονομή της.</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Εύχομαι αυτά τα βήματα να γίνουν επί των ημερών σας, επί των ημερών της Κυβέρνησής μας, της Κυβέρνησης του Κυριάκου Μητσοτάκη. </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Σας ευχαριστώ.</w:t>
      </w:r>
    </w:p>
    <w:p w:rsidR="00047662" w:rsidRPr="00047662" w:rsidRDefault="00047662" w:rsidP="00C5152F">
      <w:pPr>
        <w:tabs>
          <w:tab w:val="center" w:pos="4753"/>
          <w:tab w:val="left" w:pos="5912"/>
        </w:tabs>
        <w:spacing w:after="0" w:line="600" w:lineRule="auto"/>
        <w:ind w:firstLine="720"/>
        <w:jc w:val="center"/>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(Χειροκροτήματα από την πτέρυγα της Νέας Δημοκρατίας)</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
          <w:bCs/>
          <w:sz w:val="24"/>
          <w:szCs w:val="24"/>
          <w:lang w:eastAsia="el-GR"/>
        </w:rPr>
        <w:t xml:space="preserve">ΠΡΟΕΔΡΕΥΩΝ (Χαράλαμπος Αθανασίου): </w:t>
      </w:r>
      <w:r w:rsidRPr="00047662">
        <w:rPr>
          <w:rFonts w:ascii="Arial" w:eastAsia="Times New Roman" w:hAnsi="Arial" w:cs="Arial"/>
          <w:bCs/>
          <w:sz w:val="24"/>
          <w:szCs w:val="24"/>
          <w:lang w:eastAsia="el-GR"/>
        </w:rPr>
        <w:t xml:space="preserve">Και εγώ σας ευχαριστώ, κύριε </w:t>
      </w:r>
      <w:proofErr w:type="spellStart"/>
      <w:r w:rsidRPr="00047662">
        <w:rPr>
          <w:rFonts w:ascii="Arial" w:eastAsia="Times New Roman" w:hAnsi="Arial" w:cs="Arial"/>
          <w:bCs/>
          <w:sz w:val="24"/>
          <w:szCs w:val="24"/>
          <w:lang w:eastAsia="el-GR"/>
        </w:rPr>
        <w:t>Χαρακόπουλε</w:t>
      </w:r>
      <w:proofErr w:type="spellEnd"/>
      <w:r w:rsidRPr="00047662">
        <w:rPr>
          <w:rFonts w:ascii="Arial" w:eastAsia="Times New Roman" w:hAnsi="Arial" w:cs="Arial"/>
          <w:bCs/>
          <w:sz w:val="24"/>
          <w:szCs w:val="24"/>
          <w:lang w:eastAsia="el-GR"/>
        </w:rPr>
        <w:t>.</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Τον λόγο έχει ο κ. Γεώργιος Παπαηλιού από τον ΣΥΡΙΖΑ.</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bCs/>
          <w:sz w:val="24"/>
          <w:szCs w:val="24"/>
          <w:lang w:eastAsia="el-GR"/>
        </w:rPr>
        <w:t>ΓΕΩΡΓΙΟΣ ΠΑΠΑΗΛΙΟΥ:</w:t>
      </w:r>
      <w:r w:rsidRPr="00047662">
        <w:rPr>
          <w:rFonts w:ascii="Arial" w:eastAsia="Times New Roman" w:hAnsi="Arial" w:cs="Arial"/>
          <w:bCs/>
          <w:sz w:val="24"/>
          <w:szCs w:val="24"/>
          <w:lang w:eastAsia="el-GR"/>
        </w:rPr>
        <w:t xml:space="preserve"> </w:t>
      </w:r>
      <w:r w:rsidRPr="00047662">
        <w:rPr>
          <w:rFonts w:ascii="Arial" w:eastAsia="Times New Roman" w:hAnsi="Arial" w:cs="Times New Roman"/>
          <w:sz w:val="24"/>
          <w:szCs w:val="24"/>
          <w:lang w:eastAsia="el-GR"/>
        </w:rPr>
        <w:t xml:space="preserve">Κύριε Πρόεδρε, κυρίες και κύριοι συνάδελφοι, περίμενα μεγαλύτερη προσοχή από τον </w:t>
      </w:r>
      <w:proofErr w:type="spellStart"/>
      <w:r w:rsidRPr="00047662">
        <w:rPr>
          <w:rFonts w:ascii="Arial" w:eastAsia="Times New Roman" w:hAnsi="Arial" w:cs="Times New Roman"/>
          <w:sz w:val="24"/>
          <w:szCs w:val="24"/>
          <w:lang w:eastAsia="el-GR"/>
        </w:rPr>
        <w:t>προλαλήσαντα</w:t>
      </w:r>
      <w:proofErr w:type="spellEnd"/>
      <w:r w:rsidRPr="00047662">
        <w:rPr>
          <w:rFonts w:ascii="Arial" w:eastAsia="Times New Roman" w:hAnsi="Arial" w:cs="Times New Roman"/>
          <w:sz w:val="24"/>
          <w:szCs w:val="24"/>
          <w:lang w:eastAsia="el-GR"/>
        </w:rPr>
        <w:t xml:space="preserve"> συνάδελφο, τον σοβαρό, συνετό και εξαιρετικά συμπαθή κ. Μάξιμο </w:t>
      </w:r>
      <w:proofErr w:type="spellStart"/>
      <w:r w:rsidRPr="00047662">
        <w:rPr>
          <w:rFonts w:ascii="Arial" w:eastAsia="Times New Roman" w:hAnsi="Arial" w:cs="Times New Roman"/>
          <w:sz w:val="24"/>
          <w:szCs w:val="24"/>
          <w:lang w:eastAsia="el-GR"/>
        </w:rPr>
        <w:t>Χαρακόπουλο</w:t>
      </w:r>
      <w:proofErr w:type="spellEnd"/>
      <w:r w:rsidRPr="00047662">
        <w:rPr>
          <w:rFonts w:ascii="Arial" w:eastAsia="Times New Roman" w:hAnsi="Arial" w:cs="Times New Roman"/>
          <w:sz w:val="24"/>
          <w:szCs w:val="24"/>
          <w:lang w:eastAsia="el-GR"/>
        </w:rPr>
        <w:t xml:space="preserve">, όταν αναφέρονται σε «στοιχεία» που δεν έχουν καν ερευνηθεί από τη δικαιοσύνη. </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ΜΑΞΙΜΟΣ ΧΑΡΑΚΟΠΟΥΛΟΣ:</w:t>
      </w:r>
      <w:r w:rsidRPr="00047662">
        <w:rPr>
          <w:rFonts w:ascii="Arial" w:eastAsia="Times New Roman" w:hAnsi="Arial" w:cs="Times New Roman"/>
          <w:sz w:val="24"/>
          <w:szCs w:val="24"/>
          <w:lang w:eastAsia="el-GR"/>
        </w:rPr>
        <w:t xml:space="preserve"> Είπα τρεις φορές, εφόσον επαληθευτούν και εφόσον ισχύουν.</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bCs/>
          <w:sz w:val="24"/>
          <w:szCs w:val="24"/>
          <w:lang w:eastAsia="el-GR"/>
        </w:rPr>
        <w:t xml:space="preserve">ΓΕΩΡΓΙΟΣ ΠΑΠΑΗΛΙΟΥ: </w:t>
      </w:r>
      <w:r w:rsidRPr="00047662">
        <w:rPr>
          <w:rFonts w:ascii="Arial" w:eastAsia="Times New Roman" w:hAnsi="Arial" w:cs="Times New Roman"/>
          <w:sz w:val="24"/>
          <w:szCs w:val="24"/>
          <w:lang w:eastAsia="el-GR"/>
        </w:rPr>
        <w:t>Δυστυχώς, όμως, κυρίες και κύριοι συνάδελφοι, η στάση της Νέας Δημοκρατίας στη σκανδαλώδη υπόθεση «</w:t>
      </w:r>
      <w:r w:rsidRPr="00047662">
        <w:rPr>
          <w:rFonts w:ascii="Arial" w:eastAsia="Times New Roman" w:hAnsi="Arial" w:cs="Times New Roman"/>
          <w:sz w:val="24"/>
          <w:szCs w:val="24"/>
          <w:lang w:val="en-US" w:eastAsia="el-GR"/>
        </w:rPr>
        <w:t>NOVARTIS</w:t>
      </w:r>
      <w:r w:rsidRPr="00047662">
        <w:rPr>
          <w:rFonts w:ascii="Arial" w:eastAsia="Times New Roman" w:hAnsi="Arial" w:cs="Times New Roman"/>
          <w:sz w:val="24"/>
          <w:szCs w:val="24"/>
          <w:lang w:eastAsia="el-GR"/>
        </w:rPr>
        <w:t xml:space="preserve">», διότι περί αυτής πρόκειται, πρόκειται περί σκανδάλου, δείχνει έλλειψη σεβασμού προς το κράτος δικαίου και προς την ανεξαρτησία της δικαιοσύνης και ταυτόχρονα αποδεικνύει ότι η ιδιοκτησιακή λογική που έχει η Νέα Δημοκρατία για το κράτος επεκτείνεται και στη συνταγματικά κατοχυρωμένη ανεξάρτητη δικαστική λειτουργία. </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Είναι προφανές ότι η Νέα Δημοκρατία επιχειρεί να συγκαλύψει το σκάνδαλο «</w:t>
      </w:r>
      <w:r w:rsidRPr="00047662">
        <w:rPr>
          <w:rFonts w:ascii="Arial" w:eastAsia="Times New Roman" w:hAnsi="Arial" w:cs="Times New Roman"/>
          <w:sz w:val="24"/>
          <w:szCs w:val="24"/>
          <w:lang w:val="en-US" w:eastAsia="el-GR"/>
        </w:rPr>
        <w:t>NOVARTIS</w:t>
      </w:r>
      <w:r w:rsidRPr="00047662">
        <w:rPr>
          <w:rFonts w:ascii="Arial" w:eastAsia="Times New Roman" w:hAnsi="Arial" w:cs="Times New Roman"/>
          <w:sz w:val="24"/>
          <w:szCs w:val="24"/>
          <w:lang w:eastAsia="el-GR"/>
        </w:rPr>
        <w:t xml:space="preserve">», μετατρέποντάς το σε υπόθεση Παπαγγελόπουλου - </w:t>
      </w:r>
      <w:r w:rsidRPr="00047662">
        <w:rPr>
          <w:rFonts w:ascii="Arial" w:eastAsia="Times New Roman" w:hAnsi="Arial" w:cs="Times New Roman"/>
          <w:sz w:val="24"/>
          <w:szCs w:val="24"/>
          <w:lang w:eastAsia="el-GR"/>
        </w:rPr>
        <w:lastRenderedPageBreak/>
        <w:t xml:space="preserve">σκευωρία ΣΥΡΙΖΑ και στη συνέχεια μετά τις αποκαλύψεις που περιλαμβάνονται σε έγγραφα που έχουν κατατεθεί στην ανακριτική επιτροπή της Βουλής, που ερευνά τη συγκεκριμένη υπόθεση, να το μετατρέψει σε υπόθεση «παρακράτους» ΣΥΡΙΖΑ. </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Επειδή η μέχρι τώρα επιχείρηση της Νέας Δημοκρατίας να συγκαλύψει το σκάνδαλο </w:t>
      </w:r>
      <w:r w:rsidRPr="00047662">
        <w:rPr>
          <w:rFonts w:ascii="Arial" w:eastAsia="Times New Roman" w:hAnsi="Arial" w:cs="Arial"/>
          <w:bCs/>
          <w:sz w:val="24"/>
          <w:szCs w:val="24"/>
          <w:lang w:eastAsia="el-GR"/>
        </w:rPr>
        <w:t>«</w:t>
      </w:r>
      <w:r w:rsidRPr="00047662">
        <w:rPr>
          <w:rFonts w:ascii="Arial" w:eastAsia="Times New Roman" w:hAnsi="Arial" w:cs="Arial"/>
          <w:bCs/>
          <w:sz w:val="24"/>
          <w:szCs w:val="24"/>
          <w:lang w:val="en-US" w:eastAsia="el-GR"/>
        </w:rPr>
        <w:t>NOVARTIS</w:t>
      </w:r>
      <w:r w:rsidRPr="00047662">
        <w:rPr>
          <w:rFonts w:ascii="Arial" w:eastAsia="Times New Roman" w:hAnsi="Arial" w:cs="Arial"/>
          <w:bCs/>
          <w:sz w:val="24"/>
          <w:szCs w:val="24"/>
          <w:lang w:eastAsia="el-GR"/>
        </w:rPr>
        <w:t>»</w:t>
      </w:r>
      <w:r w:rsidRPr="00047662">
        <w:rPr>
          <w:rFonts w:ascii="Arial" w:eastAsia="Times New Roman" w:hAnsi="Arial" w:cs="Times New Roman"/>
          <w:sz w:val="24"/>
          <w:szCs w:val="24"/>
          <w:lang w:eastAsia="el-GR"/>
        </w:rPr>
        <w:t xml:space="preserve"> πέφτει στο κενό, επιχειρείται να θολωθούν τα νερά. Πρόκειται για κινήσεις αντιπερισπασμού εκ μέρους της, αφού τα πράγματα δεν εξελίσσονται καλά για την Κυβέρνηση σε κανέναν τομέα και αναφέρομαι κυρίως στον οικονομικό, στη μη δημοσιοποίηση της κατανομής των πόρων που διατέθηκαν σε μέσα μαζικής ενημέρωσης κ.λπ..</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Δυστυχώς η Νέα Δημοκρατία δεν δίνει δεκάρα για το κύρος της δικαιοσύνης και την αξιοπρέπεια των δικαστικών λειτουργών και τον σεβασμό που πρέπει να απολαμβάνει η δικαιοσύνη από τον ελληνικό λαό. Παραβιάζει κανόνες, συκοφαντεί και εμπλέκει δικαστικούς λειτουργούς στην υπόθεση. Βλέπετε ότι μόλις γίνει η παραμικρή δικαστική κίνηση για οποιοδήποτε στέλεχος της Νέας Δημοκρατίας, αλλά και του ΠΑΣΟΚ, κατατίθεται μήνυση κατά του αρμόδιου δικαστικού λειτουργού. Αυτό είναι πρωτοφανές. Εν ολίγοις η Νέα Δημοκρατία δημιουργεί μια νοσηρή ατμόσφαιρα, χωρίς να ενδιαφέρεται για την αλήθεια παρά μόνον για τη συγκάλυψη του σκανδάλου. </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Αυτή η νοσηρή ατμόσφαιρα -και αυτό ξεχάσατε να το πείτε, κύριε </w:t>
      </w:r>
      <w:proofErr w:type="spellStart"/>
      <w:r w:rsidRPr="00047662">
        <w:rPr>
          <w:rFonts w:ascii="Arial" w:eastAsia="Times New Roman" w:hAnsi="Arial" w:cs="Times New Roman"/>
          <w:sz w:val="24"/>
          <w:szCs w:val="24"/>
          <w:lang w:eastAsia="el-GR"/>
        </w:rPr>
        <w:t>Χαρακόπουλε</w:t>
      </w:r>
      <w:proofErr w:type="spellEnd"/>
      <w:r w:rsidRPr="00047662">
        <w:rPr>
          <w:rFonts w:ascii="Arial" w:eastAsia="Times New Roman" w:hAnsi="Arial" w:cs="Times New Roman"/>
          <w:sz w:val="24"/>
          <w:szCs w:val="24"/>
          <w:lang w:eastAsia="el-GR"/>
        </w:rPr>
        <w:t>- επιτείνεται από τις απειλές του Υπουργού της Κυβέρνησης, Άδωνι Γεωργιάδη, για την εισαγγελέα διαφθοράς. Είπε ότι θα πάει φυλακή. Είναι δηλώσεις και απειλές κυβερνητικού αξιωματούχου εις βάρος δικαστικού λειτουργού που, μάλιστα, διερευνά και τις πράξεις ή παραλείψεις του σε σχέση με το σκάνδαλο «</w:t>
      </w:r>
      <w:r w:rsidRPr="00047662">
        <w:rPr>
          <w:rFonts w:ascii="Arial" w:eastAsia="Times New Roman" w:hAnsi="Arial" w:cs="Times New Roman"/>
          <w:sz w:val="24"/>
          <w:szCs w:val="24"/>
          <w:lang w:val="en-US" w:eastAsia="el-GR"/>
        </w:rPr>
        <w:t>NOVARTIS</w:t>
      </w:r>
      <w:r w:rsidRPr="00047662">
        <w:rPr>
          <w:rFonts w:ascii="Arial" w:eastAsia="Times New Roman" w:hAnsi="Arial" w:cs="Times New Roman"/>
          <w:sz w:val="24"/>
          <w:szCs w:val="24"/>
          <w:lang w:eastAsia="el-GR"/>
        </w:rPr>
        <w:t xml:space="preserve">». Παραβιάζεται η </w:t>
      </w:r>
      <w:proofErr w:type="spellStart"/>
      <w:r w:rsidRPr="00047662">
        <w:rPr>
          <w:rFonts w:ascii="Arial" w:eastAsia="Times New Roman" w:hAnsi="Arial" w:cs="Times New Roman"/>
          <w:sz w:val="24"/>
          <w:szCs w:val="24"/>
          <w:lang w:eastAsia="el-GR"/>
        </w:rPr>
        <w:t>ενωσιακή</w:t>
      </w:r>
      <w:proofErr w:type="spellEnd"/>
      <w:r w:rsidRPr="00047662">
        <w:rPr>
          <w:rFonts w:ascii="Arial" w:eastAsia="Times New Roman" w:hAnsi="Arial" w:cs="Times New Roman"/>
          <w:sz w:val="24"/>
          <w:szCs w:val="24"/>
          <w:lang w:eastAsia="el-GR"/>
        </w:rPr>
        <w:t xml:space="preserve"> και ελληνική νομοθεσία και η νομολογία του Ευρωπαϊκού Δικαστηρίου Δικαιωμάτων του Ανθρώπου και ταυτόχρονα προσβάλλεται η δικαιοσύνη και η δημοκρατία. </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Times New Roman"/>
          <w:color w:val="000000" w:themeColor="text1"/>
          <w:sz w:val="24"/>
          <w:szCs w:val="24"/>
          <w:lang w:eastAsia="el-GR"/>
        </w:rPr>
      </w:pPr>
      <w:r w:rsidRPr="00047662">
        <w:rPr>
          <w:rFonts w:ascii="Arial" w:eastAsia="Times New Roman" w:hAnsi="Arial" w:cs="Times New Roman"/>
          <w:sz w:val="24"/>
          <w:szCs w:val="24"/>
          <w:lang w:eastAsia="el-GR"/>
        </w:rPr>
        <w:t xml:space="preserve">Ας έρθουμε τώρα στο νομοσχέδιο. Το Ελεγκτικό Συνέδριο είναι ένα από τα ανώτατα δικαστήρια της χώρας. Αποστολή του είναι ο έλεγχος των δαπανών του κράτους και των ΟΤΑ, ώστε να διασφαλίζεται η χρηστή και διαυγής διαχείριση του κρατικού πλούτου, να αντιμετωπίζονται φαινόμενα κατασπατάλησης του δημοσίου χρήματος και διαφθοράς και έτσι να μην υπονομεύεται η οικονομική πορεία της χώρας. Η </w:t>
      </w:r>
      <w:proofErr w:type="spellStart"/>
      <w:r w:rsidRPr="00047662">
        <w:rPr>
          <w:rFonts w:ascii="Arial" w:eastAsia="Times New Roman" w:hAnsi="Arial" w:cs="Times New Roman"/>
          <w:sz w:val="24"/>
          <w:szCs w:val="24"/>
          <w:lang w:eastAsia="el-GR"/>
        </w:rPr>
        <w:t>ομογενοποίηση</w:t>
      </w:r>
      <w:proofErr w:type="spellEnd"/>
      <w:r w:rsidRPr="00047662">
        <w:rPr>
          <w:rFonts w:ascii="Arial" w:eastAsia="Times New Roman" w:hAnsi="Arial" w:cs="Times New Roman"/>
          <w:sz w:val="24"/>
          <w:szCs w:val="24"/>
          <w:lang w:eastAsia="el-GR"/>
        </w:rPr>
        <w:t xml:space="preserve">, η κωδικοποίηση της διάσπαρτης δικονομικής νομοθεσίας για το Ελεγκτικό </w:t>
      </w:r>
      <w:r w:rsidRPr="00047662">
        <w:rPr>
          <w:rFonts w:ascii="Arial" w:eastAsia="Times New Roman" w:hAnsi="Arial" w:cs="Times New Roman"/>
          <w:color w:val="000000" w:themeColor="text1"/>
          <w:sz w:val="24"/>
          <w:szCs w:val="24"/>
          <w:lang w:eastAsia="el-GR"/>
        </w:rPr>
        <w:t xml:space="preserve">Συνέδριο είναι μια θετική εξέλιξη που επικροτείται από όλους. </w:t>
      </w:r>
    </w:p>
    <w:p w:rsidR="00047662" w:rsidRPr="00047662" w:rsidRDefault="00047662" w:rsidP="00C5152F">
      <w:pPr>
        <w:tabs>
          <w:tab w:val="center" w:pos="4753"/>
          <w:tab w:val="left" w:pos="5912"/>
        </w:tabs>
        <w:spacing w:after="0" w:line="600" w:lineRule="auto"/>
        <w:ind w:firstLine="720"/>
        <w:jc w:val="both"/>
        <w:rPr>
          <w:rFonts w:ascii="Arial" w:eastAsia="Times New Roman" w:hAnsi="Arial" w:cs="Arial"/>
          <w:color w:val="000000" w:themeColor="text1"/>
          <w:sz w:val="24"/>
          <w:szCs w:val="24"/>
          <w:lang w:eastAsia="el-GR"/>
        </w:rPr>
      </w:pPr>
      <w:r w:rsidRPr="00047662">
        <w:rPr>
          <w:rFonts w:ascii="Arial" w:eastAsia="Times New Roman" w:hAnsi="Arial" w:cs="Times New Roman"/>
          <w:color w:val="000000" w:themeColor="text1"/>
          <w:sz w:val="24"/>
          <w:szCs w:val="24"/>
          <w:lang w:eastAsia="el-GR"/>
        </w:rPr>
        <w:t xml:space="preserve">Είπε, βέβαια, ο κύριος Υπουργός στην ομιλία του στην τελευταία συνεδρίαση της επιτροπής ότι ενώ υπάρχει συμφωνία επί της αρχής εφευρίσκονται λεπτομέρειες για να ασκηθεί αντιπολίτευση. Δεν είναι έτσι, κύριε Υπουργέ. Οι λεπτομέρειες αυτές αναπτύχθηκαν από τον εισηγητή μας. Θα </w:t>
      </w:r>
      <w:r w:rsidRPr="00047662">
        <w:rPr>
          <w:rFonts w:ascii="Arial" w:eastAsia="Times New Roman" w:hAnsi="Arial" w:cs="Times New Roman"/>
          <w:color w:val="000000" w:themeColor="text1"/>
          <w:sz w:val="24"/>
          <w:szCs w:val="24"/>
          <w:lang w:eastAsia="el-GR"/>
        </w:rPr>
        <w:lastRenderedPageBreak/>
        <w:t xml:space="preserve">έλεγα, όμως, ότι η γενική συμφωνία επί του νομοσχεδίου δεν σημαίνει ότι υφίσταται και συμφωνία για τη γενικότερη οπτική υπό την οποία αντιμετωπίζεται η δικαιοσύνη από την Κυβέρνηση.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Αυτή η γενικότερη προσέγγιση καταγράφεται ως στα μέχρι τώρα πεπραγμένα της Κυβέρνησης και αποτυπώνεται στα όσα είπε ο Αντιπρόεδρος της Κυβέρνησης στο φόρουμ των Δελφών.</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Όσον αφορά τα πεπραγμένα της Κυβέρνησης, να υπενθυμίσω την αύξηση του αριθμού των προέδρων εφετών και την ταυτόχρονη μείωση αυτών των εφετών, δηλαδή δικαστών που απονέμουν δικαιοσύνη και που «τραβούν το κάρο» υπό ιδιαίτερα αντίξοες συνθήκες. Την αύξηση της δαπάνης για την προσφυγή στη δικαιοσύνη. που συμβαίνει εν μέρει και με το παρόν νομοσχέδιο, ειδικά με την υποχρέωση καταβολής δικαστικού ενσήμου σε όλες τις αναγνωριστικές αγωγές του πολυμελούς πρωτοδικείου αυξάνοντας κατακόρυφα το κόστος της προσφυγής στη δικαιοσύνη, όταν επί των ημερών της κυβέρνησης ΣΥΡΙΖΑ είχε καταργηθεί η δαπάνη δικαστικού ενσήμου για όλες τις αναγνωριστικές αγωγές και είχε μειωθεί κατά 50% η δαπάνη για τις </w:t>
      </w:r>
      <w:proofErr w:type="spellStart"/>
      <w:r w:rsidRPr="00047662">
        <w:rPr>
          <w:rFonts w:ascii="Arial" w:eastAsia="Times New Roman" w:hAnsi="Arial" w:cs="Times New Roman"/>
          <w:sz w:val="24"/>
          <w:szCs w:val="24"/>
          <w:lang w:eastAsia="el-GR"/>
        </w:rPr>
        <w:t>καταψηφιστικές</w:t>
      </w:r>
      <w:proofErr w:type="spellEnd"/>
      <w:r w:rsidRPr="00047662">
        <w:rPr>
          <w:rFonts w:ascii="Arial" w:eastAsia="Times New Roman" w:hAnsi="Arial" w:cs="Times New Roman"/>
          <w:sz w:val="24"/>
          <w:szCs w:val="24"/>
          <w:lang w:eastAsia="el-GR"/>
        </w:rPr>
        <w:t xml:space="preserve"> αγωγές των εργατικών διαφορών.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Με αυτόν τον τρόπο επιβαρύνεται υπερβολικά και συνακόλουθα δυσχεραίνεται η προσφυγή του πολίτη στη δικαιοσύνη, που αποτελεί και πρέπει να αποτελεί το τελευταίο καταφύγιο του αδύναμου, κατατρεγμένου, </w:t>
      </w:r>
      <w:r w:rsidRPr="00047662">
        <w:rPr>
          <w:rFonts w:ascii="Arial" w:eastAsia="Times New Roman" w:hAnsi="Arial" w:cs="Times New Roman"/>
          <w:sz w:val="24"/>
          <w:szCs w:val="24"/>
          <w:lang w:eastAsia="el-GR"/>
        </w:rPr>
        <w:lastRenderedPageBreak/>
        <w:t xml:space="preserve">αποκλεισμένου πολίτη αλλά και του πολίτη της μεσαίας τάξης, για την οποία πολλά είχατε πει κατά την προεκλογική περίοδο και εξακολουθείτε και εξαγγέλλετε, αλλά μόνον εξαγγέλλετε.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Να υπενθυμίσω επιπλέον και ενδεικτικά τη μεταφορά της σωφρονιστικής πολιτικής στο Υπουργείο Προστασίας του Πολίτη, την αλλαγή των ποινικών κωδίκων πριν προλάβουν να εφαρμοστούν, την ασυλία που προσφέρετε στα τραπεζικά στελέχη.</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Και να πω εδώ ότι μιλάμε για στελέχη τραπεζών που είναι γνωστό ότι την περίοδο της επίπλαστης ευημερίας αλλά και της κρίσης χορηγούσαν «θαλασσοδάνεια», δανεικά και αγύριστα σε μέσα ενημέρωσης και στα κόμματα της ΝΔ και του ΠΑΣΟΚ. Να υπενθυμίσουμε ότι η χρεοκοπία της χώρας και οι εξ αυτής </w:t>
      </w:r>
      <w:proofErr w:type="spellStart"/>
      <w:r w:rsidRPr="00047662">
        <w:rPr>
          <w:rFonts w:ascii="Arial" w:eastAsia="Times New Roman" w:hAnsi="Arial" w:cs="Times New Roman"/>
          <w:sz w:val="24"/>
          <w:szCs w:val="24"/>
          <w:lang w:eastAsia="el-GR"/>
        </w:rPr>
        <w:t>μνημονιακές</w:t>
      </w:r>
      <w:proofErr w:type="spellEnd"/>
      <w:r w:rsidRPr="00047662">
        <w:rPr>
          <w:rFonts w:ascii="Arial" w:eastAsia="Times New Roman" w:hAnsi="Arial" w:cs="Times New Roman"/>
          <w:sz w:val="24"/>
          <w:szCs w:val="24"/>
          <w:lang w:eastAsia="el-GR"/>
        </w:rPr>
        <w:t xml:space="preserve"> πολιτικές οφείλονται στο τρίγωνο της διαπλοκής, τις τράπεζες, τα μέσα ενημέρωσης και το τότε δικομματικό σύστημα της Νέας Δημοκρατίας και του ΠΑΣΟΚ, που διασπάθισε δημόσιο χρήμα και στη συνέχεια οδήγησε σε αλλεπάλληλες </w:t>
      </w:r>
      <w:proofErr w:type="spellStart"/>
      <w:r w:rsidRPr="00047662">
        <w:rPr>
          <w:rFonts w:ascii="Arial" w:eastAsia="Times New Roman" w:hAnsi="Arial" w:cs="Times New Roman"/>
          <w:sz w:val="24"/>
          <w:szCs w:val="24"/>
          <w:lang w:eastAsia="el-GR"/>
        </w:rPr>
        <w:t>ανακεφαλαιοποιήσεις</w:t>
      </w:r>
      <w:proofErr w:type="spellEnd"/>
      <w:r w:rsidRPr="00047662">
        <w:rPr>
          <w:rFonts w:ascii="Arial" w:eastAsia="Times New Roman" w:hAnsi="Arial" w:cs="Times New Roman"/>
          <w:sz w:val="24"/>
          <w:szCs w:val="24"/>
          <w:lang w:eastAsia="el-GR"/>
        </w:rPr>
        <w:t xml:space="preserve"> των τραπεζών εις βάρος των φορολογούμενων πολιτών.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Επιπλέον, υπενθυμίζω την αποδέσμευση περιουσιακών στοιχείων προσώπων που τέλεσαν βαριά κακουργήματα του «λευκού κολλάρου» και ακόμα, για να υπογραμμίσετε το ταξικό στίγμα σας, από την αποσυμφόρηση των δικαστηρίων μέσω της παραγραφής και της παύσης της ποινικής δίωξης, </w:t>
      </w:r>
      <w:r w:rsidRPr="00047662">
        <w:rPr>
          <w:rFonts w:ascii="Arial" w:eastAsia="Times New Roman" w:hAnsi="Arial" w:cs="Times New Roman"/>
          <w:sz w:val="24"/>
          <w:szCs w:val="24"/>
          <w:lang w:eastAsia="el-GR"/>
        </w:rPr>
        <w:lastRenderedPageBreak/>
        <w:t>εξαιρέσατε αδικήματα, όπως τη διατάραξη των πλειστηριασμών, όταν ακόμα δεν έχετε προσδιορίσει αν θα υπάρξει προστασία της πρώτης κατοικίας.</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Και τέλος, ενδεικτικά στην αναστολή εφαρμογής της παροχής κοινωφελούς εργασίας ως αυτοτελούς ποινής η οποία εμπεριέχει -είναι γνωστό- λογική σωφρονισμού όχι μέσω εγκλεισμού αλλά μέσω παροχής εργασίας, δηλαδή προσφοράς προς το κοινωνικό σύνολο.</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ΠΡΟΕΔΡΕΥΩΝ (Χαράλαμπος Αθανασίου):</w:t>
      </w:r>
      <w:r w:rsidRPr="00047662">
        <w:rPr>
          <w:rFonts w:ascii="Arial" w:eastAsia="Times New Roman" w:hAnsi="Arial" w:cs="Times New Roman"/>
          <w:sz w:val="24"/>
          <w:szCs w:val="24"/>
          <w:lang w:eastAsia="el-GR"/>
        </w:rPr>
        <w:t xml:space="preserve"> Ολοκληρώστε, κύριε συνάδελφε.</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ΓΕΩΡΓΙΟΣ ΠΑΠΑΗΛΙΟΥ: </w:t>
      </w:r>
      <w:r w:rsidRPr="00047662">
        <w:rPr>
          <w:rFonts w:ascii="Arial" w:eastAsia="Times New Roman" w:hAnsi="Arial" w:cs="Times New Roman"/>
          <w:sz w:val="24"/>
          <w:szCs w:val="24"/>
          <w:lang w:eastAsia="el-GR"/>
        </w:rPr>
        <w:t>Τελειώνω, κύριε Πρόεδρε.</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Όσον αφορά τη γενικότερη προσέγγιση, αυτή αποτυπώνεται, όπως είπα και προηγουμένως, στα όσα ανέφερε ο Αντιπρόεδρος της Κυβέρνησης στο φόρουμ των Δελφών, που είναι όχι μόνο διαφορετικά σε σχέση με τη δική μας προσέγγιση αλλά και αντισυνταγματικά όπως τονίζουν όλες οι δικαστικές ενώσεις.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Ο διαχωρισμός των δικαστών σε τακτικούς και επί θητεία και η κατάργηση της ισοβιότητας προσκρούουν σε βασικές συνταγματικές επιταγές ,που διασφαλίζουν την προσωπική και λειτουργική ανεξαρτησία των δικαστών.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Δυστυχώς, κύριε Υπουργέ, κυρίες και κύριοι της Νέας Δημοκρατίας, η δικαιοσύνη που προτίθεστε και σχεδιάζετε να δημιουργήσετε, είναι δύο ταχυτήτων. Οι ταχύτητες αφορούν τόσο τους φορείς που την απονέμουν, τα αντικείμενα διερεύνησης, εκδίκασης και κρίσης, αλλά και άλλα χαρακτηριστικά, όπως η δαπάνη και ο χρόνος απονομής της.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ΠΡΟΕΔΡΕΥΩΝ (Χαράλαμπος Αθανασίου):</w:t>
      </w:r>
      <w:r w:rsidRPr="00047662">
        <w:rPr>
          <w:rFonts w:ascii="Arial" w:eastAsia="Times New Roman" w:hAnsi="Arial" w:cs="Times New Roman"/>
          <w:sz w:val="24"/>
          <w:szCs w:val="24"/>
          <w:lang w:eastAsia="el-GR"/>
        </w:rPr>
        <w:t xml:space="preserve"> Ωραία, κύριε συνάδελφε.</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ΓΕΩΡΓΙΟΣ ΠΑΠΑΗΛΙΟΥ: </w:t>
      </w:r>
      <w:r w:rsidRPr="00047662">
        <w:rPr>
          <w:rFonts w:ascii="Arial" w:eastAsia="Times New Roman" w:hAnsi="Arial" w:cs="Times New Roman"/>
          <w:sz w:val="24"/>
          <w:szCs w:val="24"/>
          <w:lang w:eastAsia="el-GR"/>
        </w:rPr>
        <w:t>Σε αυτό το πλαίσιο εντάσσεται και η δημιουργία τμημάτων για την εκδίκαση πολυετών υποθέσεων, που αφορούν επενδύσεις, όπως προβλέπεται στο συγκεκριμένο νομοσχέδιο.</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Η δικαιοσύνη είναι πυλώνας της δημοκρατίας, του δημοκρατικού πολιτεύματος και οφείλουμε όλοι να διαφυλάξουμε την ανεξαρτησία της ως κόρη οφθαλμού.</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Σας ευχαριστώ.</w:t>
      </w:r>
    </w:p>
    <w:p w:rsidR="00047662" w:rsidRPr="00047662" w:rsidRDefault="00047662" w:rsidP="00C5152F">
      <w:pPr>
        <w:tabs>
          <w:tab w:val="left" w:pos="1470"/>
          <w:tab w:val="left" w:pos="1650"/>
        </w:tabs>
        <w:spacing w:after="0" w:line="600" w:lineRule="auto"/>
        <w:ind w:firstLine="720"/>
        <w:jc w:val="center"/>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(Χειροκροτήματα από την πτέρυγα του ΣΥΡΙΖΑ)</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ΠΡΟΕΔΡΕΥΩΝ (Χαράλαμπος Αθανασίου):</w:t>
      </w:r>
      <w:r w:rsidRPr="00047662">
        <w:rPr>
          <w:rFonts w:ascii="Arial" w:eastAsia="Times New Roman" w:hAnsi="Arial" w:cs="Times New Roman"/>
          <w:sz w:val="24"/>
          <w:szCs w:val="24"/>
          <w:lang w:eastAsia="el-GR"/>
        </w:rPr>
        <w:t xml:space="preserve"> Ο κ. Γεώργιος </w:t>
      </w:r>
      <w:proofErr w:type="spellStart"/>
      <w:r w:rsidRPr="00047662">
        <w:rPr>
          <w:rFonts w:ascii="Arial" w:eastAsia="Times New Roman" w:hAnsi="Arial" w:cs="Times New Roman"/>
          <w:sz w:val="24"/>
          <w:szCs w:val="24"/>
          <w:lang w:eastAsia="el-GR"/>
        </w:rPr>
        <w:t>Κοτρωνιάς</w:t>
      </w:r>
      <w:proofErr w:type="spellEnd"/>
      <w:r w:rsidRPr="00047662">
        <w:rPr>
          <w:rFonts w:ascii="Arial" w:eastAsia="Times New Roman" w:hAnsi="Arial" w:cs="Times New Roman"/>
          <w:sz w:val="24"/>
          <w:szCs w:val="24"/>
          <w:lang w:eastAsia="el-GR"/>
        </w:rPr>
        <w:t xml:space="preserve"> από τη Νέα Δημοκρατία έχει τον λόγο.</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ΓΕΩΡΓΙΟΣ ΚΟΤΡΩΝΙΑΣ: </w:t>
      </w:r>
      <w:r w:rsidRPr="00047662">
        <w:rPr>
          <w:rFonts w:ascii="Arial" w:eastAsia="Times New Roman" w:hAnsi="Arial" w:cs="Times New Roman"/>
          <w:sz w:val="24"/>
          <w:szCs w:val="24"/>
          <w:lang w:eastAsia="el-GR"/>
        </w:rPr>
        <w:t xml:space="preserve">Κύριε Πρόεδρε, κύριε Υπουργέ, κυρίες και κύριοι συνάδελφοι, είναι γνωστό ότι μαζί με τον Άρειο Πάγο και το Συμβούλιο </w:t>
      </w:r>
      <w:r w:rsidRPr="00047662">
        <w:rPr>
          <w:rFonts w:ascii="Arial" w:eastAsia="Times New Roman" w:hAnsi="Arial" w:cs="Times New Roman"/>
          <w:sz w:val="24"/>
          <w:szCs w:val="24"/>
          <w:lang w:eastAsia="el-GR"/>
        </w:rPr>
        <w:lastRenderedPageBreak/>
        <w:t xml:space="preserve">της Επικρατείας το Ελεγκτικό Συνέδριο αποτελεί ένα από τα τρία ανώτατα δικαστήρια της χώρας, ελέγχει τις δαπάνες του δημοσίου και της τοπικής αυτοδιοίκησης, εξετάζει δε συνταξιοδοτικές και </w:t>
      </w:r>
      <w:proofErr w:type="spellStart"/>
      <w:r w:rsidRPr="00047662">
        <w:rPr>
          <w:rFonts w:ascii="Arial" w:eastAsia="Times New Roman" w:hAnsi="Arial" w:cs="Times New Roman"/>
          <w:sz w:val="24"/>
          <w:szCs w:val="24"/>
          <w:lang w:eastAsia="el-GR"/>
        </w:rPr>
        <w:t>καταλογιστικές</w:t>
      </w:r>
      <w:proofErr w:type="spellEnd"/>
      <w:r w:rsidRPr="00047662">
        <w:rPr>
          <w:rFonts w:ascii="Arial" w:eastAsia="Times New Roman" w:hAnsi="Arial" w:cs="Times New Roman"/>
          <w:sz w:val="24"/>
          <w:szCs w:val="24"/>
          <w:lang w:eastAsia="el-GR"/>
        </w:rPr>
        <w:t xml:space="preserve"> διαφορές.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Έχω υπηρετήσει την τοπική αυτοδιοίκηση ως δήμαρχος αρκετά χρόνια και μπορώ να σας μεταφέρω την εμπειρία μου από τη σχέση που είχαν οι δήμοι με τους τοπικούς κυρίως εκπροσώπους του Ελεγκτικού Συνεδρίου, αλλά και με το κεντρικό Ελεγκτικό Συνέδριο.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proofErr w:type="spellStart"/>
      <w:r w:rsidRPr="00047662">
        <w:rPr>
          <w:rFonts w:ascii="Arial" w:eastAsia="Times New Roman" w:hAnsi="Arial" w:cs="Times New Roman"/>
          <w:sz w:val="24"/>
          <w:szCs w:val="24"/>
          <w:lang w:eastAsia="el-GR"/>
        </w:rPr>
        <w:t>Ειρήσθω</w:t>
      </w:r>
      <w:proofErr w:type="spellEnd"/>
      <w:r w:rsidRPr="00047662">
        <w:rPr>
          <w:rFonts w:ascii="Arial" w:eastAsia="Times New Roman" w:hAnsi="Arial" w:cs="Times New Roman"/>
          <w:sz w:val="24"/>
          <w:szCs w:val="24"/>
          <w:lang w:eastAsia="el-GR"/>
        </w:rPr>
        <w:t xml:space="preserve"> εν </w:t>
      </w:r>
      <w:proofErr w:type="spellStart"/>
      <w:r w:rsidRPr="00047662">
        <w:rPr>
          <w:rFonts w:ascii="Arial" w:eastAsia="Times New Roman" w:hAnsi="Arial" w:cs="Times New Roman"/>
          <w:sz w:val="24"/>
          <w:szCs w:val="24"/>
          <w:lang w:eastAsia="el-GR"/>
        </w:rPr>
        <w:t>παρόδω</w:t>
      </w:r>
      <w:proofErr w:type="spellEnd"/>
      <w:r w:rsidRPr="00047662">
        <w:rPr>
          <w:rFonts w:ascii="Arial" w:eastAsia="Times New Roman" w:hAnsi="Arial" w:cs="Times New Roman"/>
          <w:sz w:val="24"/>
          <w:szCs w:val="24"/>
          <w:lang w:eastAsia="el-GR"/>
        </w:rPr>
        <w:t xml:space="preserve">, επιτρέψτε μου να τονίσω και να ξεκαθαρίσω ότι ο κάθε δήμαρχος με τις υπηρεσίες του αισθάνεται ασφαλής με τον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του Ελεγκτικού Συνεδρίου, γιατί όταν διαχειρίζεσαι χρήματα και έργα, πάντα στο πίσω μέρος του μυαλού σου έχεις ένα φόβο εμπλοκής σου σε θέματα κακοδιαχείρισης. Συγχρόνως, όμως, επιθυμείς να προάγεται γρήγορα το έργο, γιατί τελικά από αυτό κρίνεσαι.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Είναι γεγονός, λοιπόν, ότι ο ρόλος των τοπικών επιτρόπων του Ελεγκτικού Συνεδρίου, στην πλειοψηφία τους ήταν μάλλον εποικοδομητικός με δύο, όμως, χαρακτηριστικά προβλήματα: Πρώτον, αυτό της καθυστέρησης των ελέγχων λόγω έλλειψης προσωπικού και μεγάλου φόρτου και δεύτερον, το πρόβλημα της πολυνομίας και της ασάφειας αφού σε περίπτωση διαφωνίας σε κάποιο θέμα, δεν υπήρχε ενιαία αντιμετώπιση από όλα τα περιφερειακά τμήματα του Ελεγκτικού Συνεδρίου ανά την Ελλάδα. Κάθε ένα έδινε τη δική του </w:t>
      </w:r>
      <w:r w:rsidRPr="00047662">
        <w:rPr>
          <w:rFonts w:ascii="Arial" w:eastAsia="Times New Roman" w:hAnsi="Arial" w:cs="Times New Roman"/>
          <w:sz w:val="24"/>
          <w:szCs w:val="24"/>
          <w:lang w:eastAsia="el-GR"/>
        </w:rPr>
        <w:lastRenderedPageBreak/>
        <w:t xml:space="preserve">ερμηνεία στον νόμο, με αποτέλεσμα πολλά σημαντικά αναπτυξιακά θέματα να παραπέμπονται και, μάλιστα, μετά από καιρό στα τμήματα και στην ολομέλεια του Ελεγκτικού Συνεδρίου και έτσι να επιβαρύνονται με μεγάλες χρονικές καθυστερήσεις πολύ σημαντικά έργα.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Τι χρειαζόμαστε, λοιπόν, σήμερα; Απαντώ: Χρειάζεται όλη η νομολογία να ενοποιηθεί και να κωδικοποιηθεί και όλες οι υπηρεσίες του Ελεγκτικού Συνεδρίου να δίνουν τις ίδιες απαντήσεις και γρήγορα.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Το πετυχαίνει αυτό το παρόν νομοσχέδιο; Απαντώ και πάλι. Ναι, σε μεγάλο βαθμό, γιατί με δυο λόγια κωδικοποιεί λειτουργίες της δικαιοσύνης, διασφαλίζει τη διαφάνεια, τον πραγματικό έλεγχο και, τελικά, την επιτάχυνση των διαδικασιών.</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Για να δούμε πώς επιτυγχάνεται αυτό. Στις διατάξεις του πρώτου τμήματος επιχειρείται ενοποίηση και </w:t>
      </w:r>
      <w:proofErr w:type="spellStart"/>
      <w:r w:rsidRPr="00047662">
        <w:rPr>
          <w:rFonts w:ascii="Arial" w:eastAsia="Times New Roman" w:hAnsi="Arial" w:cs="Times New Roman"/>
          <w:sz w:val="24"/>
          <w:szCs w:val="24"/>
          <w:lang w:eastAsia="el-GR"/>
        </w:rPr>
        <w:t>επικαιροποίηση</w:t>
      </w:r>
      <w:proofErr w:type="spellEnd"/>
      <w:r w:rsidRPr="00047662">
        <w:rPr>
          <w:rFonts w:ascii="Arial" w:eastAsia="Times New Roman" w:hAnsi="Arial" w:cs="Times New Roman"/>
          <w:sz w:val="24"/>
          <w:szCs w:val="24"/>
          <w:lang w:eastAsia="el-GR"/>
        </w:rPr>
        <w:t xml:space="preserve"> μιας δικονομίας </w:t>
      </w:r>
      <w:proofErr w:type="spellStart"/>
      <w:r w:rsidRPr="00047662">
        <w:rPr>
          <w:rFonts w:ascii="Arial" w:eastAsia="Times New Roman" w:hAnsi="Arial" w:cs="Times New Roman"/>
          <w:sz w:val="24"/>
          <w:szCs w:val="24"/>
          <w:lang w:eastAsia="el-GR"/>
        </w:rPr>
        <w:t>κατασπαρμένης</w:t>
      </w:r>
      <w:proofErr w:type="spellEnd"/>
      <w:r w:rsidRPr="00047662">
        <w:rPr>
          <w:rFonts w:ascii="Arial" w:eastAsia="Times New Roman" w:hAnsi="Arial" w:cs="Times New Roman"/>
          <w:sz w:val="24"/>
          <w:szCs w:val="24"/>
          <w:lang w:eastAsia="el-GR"/>
        </w:rPr>
        <w:t xml:space="preserve"> σε πολλαπλά νομοθετήματα, όπως στο π.δ.1225/81 του κώδικα νόμων για το Ελεγκτικό Συνέδριο που κυρώθηκε με το πρώτο άρθρο του ν.4129/2013, αλλά και μιας δικονομίας ελλιπούς με αποτέλεσμα να γίνεται παραπομπή αρχικά στον Κώδικα Πολιτικής Δικονομίας και από το 2006 και μετά στον Κώδικα της Διοικητικής Δικονομίας.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Κάποια, βέβαια, πράγματα έχουν βελτιωθεί. Δεν είναι, όμως, αρκετά. Έτσι στο πρώτο τμήμα της πρώτης ενότητας του νομοσχεδίου θεσπίζεται ενιαίο </w:t>
      </w:r>
      <w:r w:rsidRPr="00047662">
        <w:rPr>
          <w:rFonts w:ascii="Arial" w:eastAsia="Times New Roman" w:hAnsi="Arial" w:cs="Times New Roman"/>
          <w:sz w:val="24"/>
          <w:szCs w:val="24"/>
          <w:lang w:eastAsia="el-GR"/>
        </w:rPr>
        <w:lastRenderedPageBreak/>
        <w:t>κείμενο δικονομίας για το Ελεγκτικό Συνέδριο, καλύπτοντας ένα σημαντικό κενό με διατάξεις που έχουν ως στόχο να απλοποιήσουν τη διαδικασία ενώπιον του Ελεγκτικού Συνεδρίου με την κατάργηση πολύπλοκων θεσμών που δυσχεραίνουν την πρόσβαση σε αυτό.</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Οι διατάξεις της πρώτης ενότητας στο σύνολό τους με την επιτάχυνση που αναμένεται να έχουν στις διαδικασίες του Ελεγκτικού Συνεδρίου, θα συμβάλλουν έμμεσα και στην εθνική οικονομία εξαιτίας της φύσης αυτού του Ελεγκτικού Συνεδρίου, στο οποίο γίνεται, ως γνωστόν, ο </w:t>
      </w:r>
      <w:proofErr w:type="spellStart"/>
      <w:r w:rsidRPr="00047662">
        <w:rPr>
          <w:rFonts w:ascii="Arial" w:eastAsia="Times New Roman" w:hAnsi="Arial" w:cs="Times New Roman"/>
          <w:sz w:val="24"/>
          <w:szCs w:val="24"/>
          <w:lang w:eastAsia="el-GR"/>
        </w:rPr>
        <w:t>προσυμβατικός</w:t>
      </w:r>
      <w:proofErr w:type="spellEnd"/>
      <w:r w:rsidRPr="00047662">
        <w:rPr>
          <w:rFonts w:ascii="Arial" w:eastAsia="Times New Roman" w:hAnsi="Arial" w:cs="Times New Roman"/>
          <w:sz w:val="24"/>
          <w:szCs w:val="24"/>
          <w:lang w:eastAsia="el-GR"/>
        </w:rPr>
        <w:t xml:space="preserve"> έλεγχος των συμβάσεων μεγάλων δημόσιων έργων.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Στο δεύτερο τμήμα του νομοσχεδίου θεσπίζεται ολοκληρωμένο νομοθετικό πλαίσιο για τον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Πρόκειται, βέβαια, για μικρής έκτασης κωδικοποίηση, όμως, των ισχυουσών ρυθμίσεων που θεσπίστηκαν μέχρι σήμερα περιστασιακά και χωρίς συνοχή η μία με την άλλη, ώστε να καταστούν φιλικές στον χρήστη τους και να αρθούν οι μεταξύ τους αντιφάσεις.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Τώρα οι διατάξεις του δεύτερου τμήματος του νομοσχεδίου είναι αναγκαίες για τον </w:t>
      </w:r>
      <w:proofErr w:type="spellStart"/>
      <w:r w:rsidRPr="00047662">
        <w:rPr>
          <w:rFonts w:ascii="Arial" w:eastAsia="Times New Roman" w:hAnsi="Arial" w:cs="Times New Roman"/>
          <w:sz w:val="24"/>
          <w:szCs w:val="24"/>
          <w:lang w:eastAsia="el-GR"/>
        </w:rPr>
        <w:t>εξορθολογισμό</w:t>
      </w:r>
      <w:proofErr w:type="spellEnd"/>
      <w:r w:rsidRPr="00047662">
        <w:rPr>
          <w:rFonts w:ascii="Arial" w:eastAsia="Times New Roman" w:hAnsi="Arial" w:cs="Times New Roman"/>
          <w:sz w:val="24"/>
          <w:szCs w:val="24"/>
          <w:lang w:eastAsia="el-GR"/>
        </w:rPr>
        <w:t xml:space="preserve"> των ορίων υπαγωγής στον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ενώ απλοποιούνται οι </w:t>
      </w:r>
      <w:proofErr w:type="spellStart"/>
      <w:r w:rsidRPr="00047662">
        <w:rPr>
          <w:rFonts w:ascii="Arial" w:eastAsia="Times New Roman" w:hAnsi="Arial" w:cs="Times New Roman"/>
          <w:sz w:val="24"/>
          <w:szCs w:val="24"/>
          <w:lang w:eastAsia="el-GR"/>
        </w:rPr>
        <w:t>διέπουσες</w:t>
      </w:r>
      <w:proofErr w:type="spellEnd"/>
      <w:r w:rsidRPr="00047662">
        <w:rPr>
          <w:rFonts w:ascii="Arial" w:eastAsia="Times New Roman" w:hAnsi="Arial" w:cs="Times New Roman"/>
          <w:sz w:val="24"/>
          <w:szCs w:val="24"/>
          <w:lang w:eastAsia="el-GR"/>
        </w:rPr>
        <w:t xml:space="preserve"> τη διεξαγωγή του ελέγχου αυτού διατάξεις, ώστε να καθίστανται εύχρηστες για τις αναθέτουσες αρχές και τους ενδιαφερόμενους, βέβαια, εισάγοντας συγχρόνως καινοτομίες, όπως η δυνατότητα του δικαστηρίου να προσφεύγει στη συνδρομή ειδικών για τη </w:t>
      </w:r>
      <w:r w:rsidRPr="00047662">
        <w:rPr>
          <w:rFonts w:ascii="Arial" w:eastAsia="Times New Roman" w:hAnsi="Arial" w:cs="Times New Roman"/>
          <w:sz w:val="24"/>
          <w:szCs w:val="24"/>
          <w:lang w:eastAsia="el-GR"/>
        </w:rPr>
        <w:lastRenderedPageBreak/>
        <w:t xml:space="preserve">διευκρίνιση των συχνά περίπλοκων ζητημάτων τεχνικής φύσεως που ανακύπτουν κατά τον έλεγχο και την ανάθεση της εκδίκασης μιας υπόθεσης.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Τέλος, θα αναφερθώ στα τρία ειδικά τμήματα που δημιουργούνται, πρώτο αυτό των ηλεκτρονικών επικοινωνιών, δεύτερο αυτό της ενέργειας και τρίτο των προσωπικών δεδομένων, η ίδρυση των οποίων αποτέλεσε και σύσταση των ευρωπαϊκών θεσμών, οι οποίοι θεσμοί πιστεύουν ότι με την ίδρυσή τους και τη θεσμοθέτησή τους θα προσδώσουν αξιοπιστία στο ελληνικό δικαστικό σύστημα, αφού ουσιαστικά με τη λειτουργία τους θα συμβάλλουν στην επιτάχυνση των διαδικασιών, στην αναβάθμιση της ελληνικής δικαιοσύνης και τελικά στην ανάπτυξη, γιατί -κακά τα ψέματα, κυρίες και κύριοι συνάδελφοι- οι επενδυτές το πρώτο πράγμα που θέλουν να γνωρίζουν είναι αν στη χώρα που θα επενδύσουν υπάρχει αξιόπιστο και γρήγορο σύστημα απονομής της δικαιοσύνης.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color w:val="222222"/>
          <w:sz w:val="24"/>
          <w:szCs w:val="24"/>
          <w:shd w:val="clear" w:color="auto" w:fill="FFFFFF"/>
          <w:lang w:eastAsia="el-GR"/>
        </w:rPr>
        <w:t xml:space="preserve">Κλείνοντας θα επισημάνω το εξής: Παρακολούθησα κατά τις συνεδριάσεις μας στην Επιτροπή Δημόσιας Διοίκησης και Δικαιοσύνης </w:t>
      </w:r>
      <w:r w:rsidRPr="00047662">
        <w:rPr>
          <w:rFonts w:ascii="Arial" w:eastAsia="Times New Roman" w:hAnsi="Arial" w:cs="Times New Roman"/>
          <w:sz w:val="24"/>
          <w:szCs w:val="24"/>
          <w:lang w:eastAsia="el-GR"/>
        </w:rPr>
        <w:t xml:space="preserve">αλλά και σήμερα στις προηγούμενες ομιλίες τις ευαισθησίες πολλών συναδέλφων, σε ό,τι αφορά το ύψος των δημοσίων συμβάσεων από το ΕΣΠΑ, οι οποίες θα πρέπει να ελέγχονται με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Αγαπητές και αγαπητοί συνάδελφοι, όποιος από τους συναδέλφους έχει ασκήσει διοίκηση, πιστεύω ότι θα συμφωνήσει μαζί μου ότι πάντα, παράλληλα </w:t>
      </w:r>
      <w:r w:rsidRPr="00047662">
        <w:rPr>
          <w:rFonts w:ascii="Arial" w:eastAsia="Times New Roman" w:hAnsi="Arial" w:cs="Times New Roman"/>
          <w:sz w:val="24"/>
          <w:szCs w:val="24"/>
          <w:lang w:eastAsia="el-GR"/>
        </w:rPr>
        <w:lastRenderedPageBreak/>
        <w:t xml:space="preserve">με τη διαφάνεια και τη νομιμότητα, θα πρέπει να δίνουμε την αξία που πρέπει και στον παράγοντα αποτελεσματικότητα. Κατεβάζοντας συνεχώς τα χρηματικά όρια ελέγχου, γινόμαστε βέβαια αρεστοί αφού αυξάνουμε τους ελέγχους αλλά συγχρόνως ωθούμε το σύστημα σε τέλμα.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Πιστεύω, λοιπόν, ότι όσο και αν βελτιώσουμε μέσα από το νομοσχέδιο τη λειτουργία του Ελεγκτικού Συνεδρίου, αν τελικά κατεβάσουμε το όριο ελέγχου από τα 10.000.000 στα 5.000.000 ευρώ, θα υπερδιπλασιάσουμε τον φόρτο του Ελεγκτικού Συνεδρίου και θα έχουμε κάνει τελικά –επιτρέψτε μου να το πω- μία τρύπα στο νερό, σε σχέση με τον στόχο. Ποιος είναι ο στόχος; Είναι η αναβάθμισή του αλλά και η επιτάχυνση της λειτουργίας του, σε σχέση βέβαια πάντα με την ανάπτυξη της χώρας μας. Και φοβάμαι ότι θα ζήσουμε μια ακόμα περίοδο τελμάτωσης θεμάτων που σχετίζονται άμεσα με την απορρόφηση ευρωπαϊκών πόρων για έργα και για δράσεις, που είναι εργαλεία για την εθνική ανάπτυξη.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Με αυτές τις σκέψεις που βασίστηκαν εν πολλοίς στην </w:t>
      </w:r>
      <w:proofErr w:type="spellStart"/>
      <w:r w:rsidRPr="00047662">
        <w:rPr>
          <w:rFonts w:ascii="Arial" w:eastAsia="Times New Roman" w:hAnsi="Arial" w:cs="Times New Roman"/>
          <w:sz w:val="24"/>
          <w:szCs w:val="24"/>
          <w:lang w:eastAsia="el-GR"/>
        </w:rPr>
        <w:t>αυτοδιοικητική</w:t>
      </w:r>
      <w:proofErr w:type="spellEnd"/>
      <w:r w:rsidRPr="00047662">
        <w:rPr>
          <w:rFonts w:ascii="Arial" w:eastAsia="Times New Roman" w:hAnsi="Arial" w:cs="Times New Roman"/>
          <w:sz w:val="24"/>
          <w:szCs w:val="24"/>
          <w:lang w:eastAsia="el-GR"/>
        </w:rPr>
        <w:t xml:space="preserve"> μου εμπειρία, είμαι βέβαιος ότι το νομοσχέδιο αυτό κάνει σημαντικά βήματα στην κωδικοποίηση και την επιτάχυνση απονομής δικαιοσύνης από το Ελεγκτικό Συνέδριο και πιστεύω ότι θα πρέπει να τύχει της στήριξης όλων των πτερύγων της Βουλής.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Σας ευχαριστώ.</w:t>
      </w:r>
    </w:p>
    <w:p w:rsidR="00047662" w:rsidRPr="00047662" w:rsidRDefault="00047662" w:rsidP="00C5152F">
      <w:pPr>
        <w:spacing w:after="0" w:line="600" w:lineRule="auto"/>
        <w:ind w:firstLine="720"/>
        <w:jc w:val="center"/>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lastRenderedPageBreak/>
        <w:t>(Χειροκροτήματα από την πτέρυγα της Νέας Δημοκρατίας)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color w:val="222222"/>
          <w:sz w:val="24"/>
          <w:szCs w:val="24"/>
          <w:shd w:val="clear" w:color="auto" w:fill="FFFFFF"/>
          <w:lang w:eastAsia="el-GR"/>
        </w:rPr>
        <w:t>ΠΡΟΕΔΡΕΥΩΝ (Χαράλαμπος Αθανασίου):</w:t>
      </w:r>
      <w:r w:rsidRPr="00047662">
        <w:rPr>
          <w:rFonts w:ascii="Arial" w:eastAsia="Times New Roman" w:hAnsi="Arial" w:cs="Times New Roman"/>
          <w:sz w:val="24"/>
          <w:szCs w:val="24"/>
          <w:lang w:eastAsia="el-GR"/>
        </w:rPr>
        <w:t xml:space="preserve"> Κι εγώ ευχαριστώ, κύριε συνάδελφε.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Τον λόγο έχει η κ. Ευαγγελία </w:t>
      </w:r>
      <w:proofErr w:type="spellStart"/>
      <w:r w:rsidRPr="00047662">
        <w:rPr>
          <w:rFonts w:ascii="Arial" w:eastAsia="Times New Roman" w:hAnsi="Arial" w:cs="Times New Roman"/>
          <w:sz w:val="24"/>
          <w:szCs w:val="24"/>
          <w:lang w:eastAsia="el-GR"/>
        </w:rPr>
        <w:t>Λιακούλη</w:t>
      </w:r>
      <w:proofErr w:type="spellEnd"/>
      <w:r w:rsidRPr="00047662">
        <w:rPr>
          <w:rFonts w:ascii="Arial" w:eastAsia="Times New Roman" w:hAnsi="Arial" w:cs="Times New Roman"/>
          <w:sz w:val="24"/>
          <w:szCs w:val="24"/>
          <w:lang w:eastAsia="el-GR"/>
        </w:rPr>
        <w:t xml:space="preserve"> από το Κίνημα Αλλαγής.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ΕΥΑΓΓΕΛΙΑ ΛΙΑΚΟΥΛΗ: </w:t>
      </w:r>
      <w:r w:rsidRPr="00047662">
        <w:rPr>
          <w:rFonts w:ascii="Arial" w:eastAsia="Times New Roman" w:hAnsi="Arial" w:cs="Times New Roman"/>
          <w:sz w:val="24"/>
          <w:szCs w:val="24"/>
          <w:lang w:eastAsia="el-GR"/>
        </w:rPr>
        <w:t xml:space="preserve">Ευχαριστώ, κύριε Πρόεδρε.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Κύριε Υπουργέ, κυρίες και κύριοι συνάδελφοι, εμείς είμαστε η ειδική κατηγορία των Βουλευτών που ερχόμαστε από την Αίθουσα Τροπαίων, και αυτό που σας φέρνουμε στην Αίθουσα της Ολομέλειας είναι μία μοναδική και πρωτόγνωρη εμπειρία, η οποία συγκλονίζει κάθε κοινοβουλευτικό άνθρωπο που βρίσκεται αυτές τις ώρες σε εκείνη την Αίθουσα, σε μ</w:t>
      </w:r>
      <w:proofErr w:type="spellStart"/>
      <w:r w:rsidRPr="00047662">
        <w:rPr>
          <w:rFonts w:ascii="Arial" w:eastAsia="Times New Roman" w:hAnsi="Arial" w:cs="Times New Roman"/>
          <w:sz w:val="24"/>
          <w:szCs w:val="24"/>
          <w:lang w:val="en-US" w:eastAsia="el-GR"/>
        </w:rPr>
        <w:t>i</w:t>
      </w:r>
      <w:proofErr w:type="spellEnd"/>
      <w:r w:rsidRPr="00047662">
        <w:rPr>
          <w:rFonts w:ascii="Arial" w:eastAsia="Times New Roman" w:hAnsi="Arial" w:cs="Times New Roman"/>
          <w:sz w:val="24"/>
          <w:szCs w:val="24"/>
          <w:lang w:eastAsia="el-GR"/>
        </w:rPr>
        <w:t xml:space="preserve">α Αίθουσα με ένα ιδιαίτερο </w:t>
      </w:r>
      <w:proofErr w:type="spellStart"/>
      <w:r w:rsidRPr="00047662">
        <w:rPr>
          <w:rFonts w:ascii="Arial" w:eastAsia="Times New Roman" w:hAnsi="Arial" w:cs="Times New Roman"/>
          <w:sz w:val="24"/>
          <w:szCs w:val="24"/>
          <w:lang w:eastAsia="el-GR"/>
        </w:rPr>
        <w:t>αξιακό</w:t>
      </w:r>
      <w:proofErr w:type="spellEnd"/>
      <w:r w:rsidRPr="00047662">
        <w:rPr>
          <w:rFonts w:ascii="Arial" w:eastAsia="Times New Roman" w:hAnsi="Arial" w:cs="Times New Roman"/>
          <w:sz w:val="24"/>
          <w:szCs w:val="24"/>
          <w:lang w:eastAsia="el-GR"/>
        </w:rPr>
        <w:t xml:space="preserve"> βάρος, κύριε Υπουργέ, καθώς η Αίθουσα Τροπαίων συνδέθηκε με την υπογραφή του πρώτου Συντάγματος της Μεταπολίτευσης μετά την πτώση της χούντας και, βεβαίως, η δημοκρατία μας εκεί όταν εγκαταστάθηκε οριστικά, αυτό που περίμενε ήταν να μην ξανακούσει και να μην της ξανασυμβούν αυτά που αυτές τις μέρες όλοι βλέπουμε να περνούν μπροστά μας.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Εμείς, όλες τις μέρες αυτές που συνεδριάζει η προανακριτική επιτροπή στην Αίθουσα Τροπαίων, βλέπουμε μια δημοκρατία σαν σκιά να προχωρά ρακένδυτη, γλείφοντας τις πληγές της, μια δημοκρατία που ψάχνει να βρει τα </w:t>
      </w:r>
      <w:r w:rsidRPr="00047662">
        <w:rPr>
          <w:rFonts w:ascii="Arial" w:eastAsia="Times New Roman" w:hAnsi="Arial" w:cs="Times New Roman"/>
          <w:sz w:val="24"/>
          <w:szCs w:val="24"/>
          <w:lang w:eastAsia="el-GR"/>
        </w:rPr>
        <w:lastRenderedPageBreak/>
        <w:t xml:space="preserve">μαγαζιά και τα </w:t>
      </w:r>
      <w:proofErr w:type="spellStart"/>
      <w:r w:rsidRPr="00047662">
        <w:rPr>
          <w:rFonts w:ascii="Arial" w:eastAsia="Times New Roman" w:hAnsi="Arial" w:cs="Times New Roman"/>
          <w:sz w:val="24"/>
          <w:szCs w:val="24"/>
          <w:lang w:eastAsia="el-GR"/>
        </w:rPr>
        <w:t>παραμάγαζα</w:t>
      </w:r>
      <w:proofErr w:type="spellEnd"/>
      <w:r w:rsidRPr="00047662">
        <w:rPr>
          <w:rFonts w:ascii="Arial" w:eastAsia="Times New Roman" w:hAnsi="Arial" w:cs="Times New Roman"/>
          <w:sz w:val="24"/>
          <w:szCs w:val="24"/>
          <w:lang w:eastAsia="el-GR"/>
        </w:rPr>
        <w:t xml:space="preserve">, τα αφεντικά και τους υπαλλήλους, τις τύπισσες και τις ατζέντες, μια δημοκρατία που ψάχνει να βρει το </w:t>
      </w:r>
      <w:r w:rsidRPr="00047662">
        <w:rPr>
          <w:rFonts w:ascii="Arial" w:eastAsia="Times New Roman" w:hAnsi="Arial" w:cs="Times New Roman"/>
          <w:sz w:val="24"/>
          <w:szCs w:val="24"/>
          <w:lang w:val="en-US" w:eastAsia="el-GR"/>
        </w:rPr>
        <w:t>animus</w:t>
      </w:r>
      <w:r w:rsidRPr="00047662">
        <w:rPr>
          <w:rFonts w:ascii="Arial" w:eastAsia="Times New Roman" w:hAnsi="Arial" w:cs="Times New Roman"/>
          <w:sz w:val="24"/>
          <w:szCs w:val="24"/>
          <w:lang w:eastAsia="el-GR"/>
        </w:rPr>
        <w:t>.</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Και σας έχω πει ξανά, κύριε Υπουργέ, από αυτό το Βήμα ότι εσείς, το Υπουργείο σας, έχετε τον ρόλο του </w:t>
      </w:r>
      <w:r w:rsidRPr="00047662">
        <w:rPr>
          <w:rFonts w:ascii="Arial" w:eastAsia="Times New Roman" w:hAnsi="Arial" w:cs="Times New Roman"/>
          <w:sz w:val="24"/>
          <w:szCs w:val="24"/>
          <w:lang w:val="en-US" w:eastAsia="el-GR"/>
        </w:rPr>
        <w:t>corpus</w:t>
      </w:r>
      <w:r w:rsidRPr="00047662">
        <w:rPr>
          <w:rFonts w:ascii="Arial" w:eastAsia="Times New Roman" w:hAnsi="Arial" w:cs="Times New Roman"/>
          <w:sz w:val="24"/>
          <w:szCs w:val="24"/>
          <w:lang w:eastAsia="el-GR"/>
        </w:rPr>
        <w:t xml:space="preserve"> με όλα αυτά τα οποία νομοθετείτε, έχετε το ειδικό </w:t>
      </w:r>
      <w:proofErr w:type="spellStart"/>
      <w:r w:rsidRPr="00047662">
        <w:rPr>
          <w:rFonts w:ascii="Arial" w:eastAsia="Times New Roman" w:hAnsi="Arial" w:cs="Times New Roman"/>
          <w:sz w:val="24"/>
          <w:szCs w:val="24"/>
          <w:lang w:eastAsia="el-GR"/>
        </w:rPr>
        <w:t>αξιακό</w:t>
      </w:r>
      <w:proofErr w:type="spellEnd"/>
      <w:r w:rsidRPr="00047662">
        <w:rPr>
          <w:rFonts w:ascii="Arial" w:eastAsia="Times New Roman" w:hAnsi="Arial" w:cs="Times New Roman"/>
          <w:sz w:val="24"/>
          <w:szCs w:val="24"/>
          <w:lang w:eastAsia="el-GR"/>
        </w:rPr>
        <w:t xml:space="preserve"> βάρος να προασπίσετε όλα αυτά που βλέπουμε τις μέρες τούτες να διακυβεύονται. Εφόσον επαληθευτούν όλα αυτά τα οποία ακούμε να συμβαίνουν, ποιος μπορεί, αλήθεια, να </w:t>
      </w:r>
      <w:proofErr w:type="spellStart"/>
      <w:r w:rsidRPr="00047662">
        <w:rPr>
          <w:rFonts w:ascii="Arial" w:eastAsia="Times New Roman" w:hAnsi="Arial" w:cs="Times New Roman"/>
          <w:sz w:val="24"/>
          <w:szCs w:val="24"/>
          <w:lang w:eastAsia="el-GR"/>
        </w:rPr>
        <w:t>επιχαίρει</w:t>
      </w:r>
      <w:proofErr w:type="spellEnd"/>
      <w:r w:rsidRPr="00047662">
        <w:rPr>
          <w:rFonts w:ascii="Arial" w:eastAsia="Times New Roman" w:hAnsi="Arial" w:cs="Times New Roman"/>
          <w:sz w:val="24"/>
          <w:szCs w:val="24"/>
          <w:lang w:eastAsia="el-GR"/>
        </w:rPr>
        <w:t xml:space="preserve"> με αυτά και ποιος κοινοβουλευτικός άνθρωπος με εμπειρία ή και χωρίς μπορεί να λέει ότι αυτά αφορούν έναν και μόνο;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Όχι, κυρίες και κύριοι συνάδελφοι. Εγώ θεωρώ ότι αφορούν το σύνολο του πολιτικού μας συστήματος και θεωρώ ότι, πραγματικά, πρέπει να αποτελέσει απαρχή να αλλάξουμε με σοβαρές πολιτικές κινήσεις στην κατεύθυνση που θέλουμε το </w:t>
      </w:r>
      <w:proofErr w:type="spellStart"/>
      <w:r w:rsidRPr="00047662">
        <w:rPr>
          <w:rFonts w:ascii="Arial" w:eastAsia="Times New Roman" w:hAnsi="Arial" w:cs="Times New Roman"/>
          <w:sz w:val="24"/>
          <w:szCs w:val="24"/>
          <w:lang w:eastAsia="el-GR"/>
        </w:rPr>
        <w:t>αξιακό</w:t>
      </w:r>
      <w:proofErr w:type="spellEnd"/>
      <w:r w:rsidRPr="00047662">
        <w:rPr>
          <w:rFonts w:ascii="Arial" w:eastAsia="Times New Roman" w:hAnsi="Arial" w:cs="Times New Roman"/>
          <w:sz w:val="24"/>
          <w:szCs w:val="24"/>
          <w:lang w:eastAsia="el-GR"/>
        </w:rPr>
        <w:t xml:space="preserve"> μας σύστημα να λειτουργήσει.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Πολύ σοβαρά πράγματα έχουν συμβεί τις τελευταίες μέρες και, δυστυχώς, η δικαιοσύνη, κύριε Υπουργέ της Δικαιοσύνης, εμφανίζεται ως ένας </w:t>
      </w:r>
      <w:proofErr w:type="spellStart"/>
      <w:r w:rsidRPr="00047662">
        <w:rPr>
          <w:rFonts w:ascii="Arial" w:eastAsia="Times New Roman" w:hAnsi="Arial" w:cs="Times New Roman"/>
          <w:sz w:val="24"/>
          <w:szCs w:val="24"/>
          <w:lang w:eastAsia="el-GR"/>
        </w:rPr>
        <w:t>πολυτραυματίας</w:t>
      </w:r>
      <w:proofErr w:type="spellEnd"/>
      <w:r w:rsidRPr="00047662">
        <w:rPr>
          <w:rFonts w:ascii="Arial" w:eastAsia="Times New Roman" w:hAnsi="Arial" w:cs="Times New Roman"/>
          <w:sz w:val="24"/>
          <w:szCs w:val="24"/>
          <w:lang w:eastAsia="el-GR"/>
        </w:rPr>
        <w:t xml:space="preserve"> μετά από ένα μετωπικό τροχαίο ατύχημα. Δεν μπορούμε να μετρήσουμε τις πηγές και δεν ξέρουμε, πραγματικά, από πού να παροχετεύσουμε αίμα για να ζήσει.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Έχετε ευθύνες πολλές και θα πρέπει να περιφρουρήσουμε, εσείς ειδικά, αυτό ακριβώς το ιδεολόγημα της δημοκρατίας στον πυρήνα του, όπως ακριβώς γνωρίζετε πολύ καλά ότι έχετε αυτή την ευθύνη και το βάρος.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Σήμερα μας δίνεται μια ανάσα στην Αίθουσα της Ολομέλειας. Η αποπνικτική ατμόσφαιρα της Αίθουσας των Τροπαίων δεν ισχύει εδώ. Γιατί εδώ σήμερα αποδεικνύουμε, κυρίες και κύριοι συνάδελφοι, ότι μπορούμε να λειτουργήσουμε πολλές φορές ως πολιτικό σύστημα και να συνεργαστούμε στοιχειωδώς σε νομοθετικό επίπεδο. Μια κυβέρνηση μπορεί να πάρει τη σκυτάλη από το χέρι της προηγούμενης και να βαδίσει στον ίδιο δρόμο, χωρίς να νιώθει απαραίτητα ότι λοξοδρομεί. Το κράτος έχει στοιχειώδη συνέχεια. Είναι ένα μήνυμα αυτό που εκπέμπουμε σήμερα και είναι μήνυμα σημαντικό. Πρέπει να μπορούμε να ξεπερνάμε τον κακό μας εαυτό και τις αντανακλαστικές μη απαραίτητες πολιτικές μάχες χαρακωμάτων ή τις μάχες οπισθοφυλακής, να κάνουμε σοβαρά και υπεύθυνα τη δουλειά μας, χωρίς αλαζονείες, χωρίς δηκτικά σχόλια, χωρίς σήκωμα του φρυδιού, μόνο γιατί το προτείνει κάποιος άλλος.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Το νομοσχέδιο που φέρατε προς συζήτηση, είναι ουσιαστικό για την ποιότητα της δημοκρατίας και τον εκσυγχρονισμό της λειτουργίας ενός εκ των πυλώνων της, εν προκειμένω της δικαιοσύνης και ειδικότερα του κομβικού για τη δικαιοσύνη Ελεγκτικού Συνεδρίου. Είναι ένα νομοσχέδιο, το οποίο </w:t>
      </w:r>
      <w:r w:rsidRPr="00047662">
        <w:rPr>
          <w:rFonts w:ascii="Arial" w:eastAsia="Times New Roman" w:hAnsi="Arial" w:cs="Times New Roman"/>
          <w:sz w:val="24"/>
          <w:szCs w:val="24"/>
          <w:lang w:eastAsia="el-GR"/>
        </w:rPr>
        <w:lastRenderedPageBreak/>
        <w:t xml:space="preserve">προετοίμασε η προηγούμενη κυβέρνηση για τη θέσπιση ενός ενιαίου κειμένου δικονομίας για το Ελεγκτικό Συνέδριο.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Η όλη προσπάθεια ξεκίνησε τότε, το 2018. Προχώρησε σε έναν πιο ολοκληρωμένο σχεδιασμό και στις νέες εποχές, που εδώ και καιρό θέλω να πιστεύω εγώ τουλάχιστον ότι εισήλθαμε με νέες απαιτήσεις, με νέα δεδομένα. Απαιτείται, πράγματι, κυρίες και κύριοι συνάδελφοι, η </w:t>
      </w:r>
      <w:proofErr w:type="spellStart"/>
      <w:r w:rsidRPr="00047662">
        <w:rPr>
          <w:rFonts w:ascii="Arial" w:eastAsia="Times New Roman" w:hAnsi="Arial" w:cs="Times New Roman"/>
          <w:sz w:val="24"/>
          <w:szCs w:val="24"/>
          <w:lang w:eastAsia="el-GR"/>
        </w:rPr>
        <w:t>επικαιροποίηση</w:t>
      </w:r>
      <w:proofErr w:type="spellEnd"/>
      <w:r w:rsidRPr="00047662">
        <w:rPr>
          <w:rFonts w:ascii="Arial" w:eastAsia="Times New Roman" w:hAnsi="Arial" w:cs="Times New Roman"/>
          <w:sz w:val="24"/>
          <w:szCs w:val="24"/>
          <w:lang w:eastAsia="el-GR"/>
        </w:rPr>
        <w:t xml:space="preserve"> του θεσμικού πλαισίου, ιδίως από τη στιγμή που στοιχειώδης υποχρέωση είναι η επιδίωξη της δημοσιονομικής διαφάνειας, της αμεροληψίας και της παροχής ενός σταθερού και μοντέρνου πλαισίου ίσων ευκαιριών.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Εμείς έχουμε μεγάλη τιμή, να έχουμε στην παράταξή μας και ανάμεσά μας έναν μεταρρυθμιστή, τον Χάρη Καστανίδη, και μάλιστα στις κυβερνήσεις του ΠΑΣΟΚ που με τις πρωτοβουλίες που πήραν το έργο των δύο Υπουργών Δικαιοσύνης, της μεταρρυθμιστικής κυβέρνησης του 2009 - 2012 του Χάρη Καστανίδη και του Μιλτιάδη Παπαϊωάννου, του κομβικού ν.4055/2012 για τη δίκαιη δίκη και την εύλογη διάρκεια αυτής, άνοιξε δρόμους και εμείς είμαστε χαρούμενοι που αυτό το ιστορικό φορτίο γίνεται και </w:t>
      </w:r>
      <w:proofErr w:type="spellStart"/>
      <w:r w:rsidRPr="00047662">
        <w:rPr>
          <w:rFonts w:ascii="Arial" w:eastAsia="Times New Roman" w:hAnsi="Arial" w:cs="Times New Roman"/>
          <w:sz w:val="24"/>
          <w:szCs w:val="24"/>
          <w:lang w:eastAsia="el-GR"/>
        </w:rPr>
        <w:t>αξιακό</w:t>
      </w:r>
      <w:proofErr w:type="spellEnd"/>
      <w:r w:rsidRPr="00047662">
        <w:rPr>
          <w:rFonts w:ascii="Arial" w:eastAsia="Times New Roman" w:hAnsi="Arial" w:cs="Times New Roman"/>
          <w:sz w:val="24"/>
          <w:szCs w:val="24"/>
          <w:lang w:eastAsia="el-GR"/>
        </w:rPr>
        <w:t xml:space="preserve"> φορτίο.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Βεβαίως, δεν αποτελεί το μόνο δείγμα γραφής. Δεν είναι η μοναδική απόδειξη ότι διαχρονικά το κίνημά μας ήταν η μεταρρυθμιστική δύναμη του τόπου. Πάντοτε στοχεύαμε στην υπέρβαση. Πολλές φορές καλύπταμε κενά και λογικές αντιφάσεις, όπως πρέπει να κάνετε και εσείς.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000000"/>
          <w:sz w:val="24"/>
          <w:szCs w:val="24"/>
          <w:lang w:eastAsia="el-GR"/>
        </w:rPr>
        <w:lastRenderedPageBreak/>
        <w:t xml:space="preserve">Σήμερα, το νομοθέτημα </w:t>
      </w:r>
      <w:r w:rsidRPr="00047662">
        <w:rPr>
          <w:rFonts w:ascii="Arial" w:eastAsia="Times New Roman" w:hAnsi="Arial" w:cs="Arial"/>
          <w:color w:val="222222"/>
          <w:sz w:val="24"/>
          <w:szCs w:val="24"/>
          <w:shd w:val="clear" w:color="auto" w:fill="FFFFFF"/>
          <w:lang w:eastAsia="el-GR"/>
        </w:rPr>
        <w:t xml:space="preserve">το οποίο συζητάμε, μας βάζει στη διαδικασία τού «κουβεντιάζουμε ήσυχα και απλά». Και αυτό είναι ένα μήνυμα. Αυτό, βέβαια, δεν σημαίνει ότι θα οδηγηθούμε στην </w:t>
      </w:r>
      <w:proofErr w:type="spellStart"/>
      <w:r w:rsidRPr="00047662">
        <w:rPr>
          <w:rFonts w:ascii="Arial" w:eastAsia="Times New Roman" w:hAnsi="Arial" w:cs="Arial"/>
          <w:color w:val="222222"/>
          <w:sz w:val="24"/>
          <w:szCs w:val="24"/>
          <w:shd w:val="clear" w:color="auto" w:fill="FFFFFF"/>
          <w:lang w:eastAsia="el-GR"/>
        </w:rPr>
        <w:t>αμοιβαδοποίηση</w:t>
      </w:r>
      <w:proofErr w:type="spellEnd"/>
      <w:r w:rsidRPr="00047662">
        <w:rPr>
          <w:rFonts w:ascii="Arial" w:eastAsia="Times New Roman" w:hAnsi="Arial" w:cs="Arial"/>
          <w:color w:val="222222"/>
          <w:sz w:val="24"/>
          <w:szCs w:val="24"/>
          <w:shd w:val="clear" w:color="auto" w:fill="FFFFFF"/>
          <w:lang w:eastAsia="el-GR"/>
        </w:rPr>
        <w:t xml:space="preserve">, δεν θα εξαλείψουμε μεταξύ μας αντιθέσεις ή διαφορετικές οπτικές.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Έχουμε ειδικές παρατηρήσεις, κύριε Υπουργέ, σε ένα νομοσχέδιο στο οποίο συμφωνήσαμε και με την επεξεργασία που και η </w:t>
      </w:r>
      <w:proofErr w:type="spellStart"/>
      <w:r w:rsidRPr="00047662">
        <w:rPr>
          <w:rFonts w:ascii="Arial" w:eastAsia="Times New Roman" w:hAnsi="Arial" w:cs="Arial"/>
          <w:color w:val="222222"/>
          <w:sz w:val="24"/>
          <w:szCs w:val="24"/>
          <w:shd w:val="clear" w:color="auto" w:fill="FFFFFF"/>
          <w:lang w:eastAsia="el-GR"/>
        </w:rPr>
        <w:t>εισηγήτριά</w:t>
      </w:r>
      <w:proofErr w:type="spellEnd"/>
      <w:r w:rsidRPr="00047662">
        <w:rPr>
          <w:rFonts w:ascii="Arial" w:eastAsia="Times New Roman" w:hAnsi="Arial" w:cs="Arial"/>
          <w:color w:val="222222"/>
          <w:sz w:val="24"/>
          <w:szCs w:val="24"/>
          <w:shd w:val="clear" w:color="auto" w:fill="FFFFFF"/>
          <w:lang w:eastAsia="el-GR"/>
        </w:rPr>
        <w:t xml:space="preserve"> μας και τα μέλη της επιτροπής έχουμε συμφωνήσει. Δεν χρειάζεται να έχουμε άρθρο 363 που αφορά την αναστολή εφαρμογής του 63 του Κώδικα Δικαστικού Σώματος Ενόπλων Δυνάμεων.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Και επειδή είναι ειδικό θέμα και ο κόσμος δεν μας καταλαβαίνει, τι το θέλατε αυτό εδώ, όταν σας λένε ότι είναι φωτογραφικό;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color w:val="111111"/>
          <w:sz w:val="24"/>
          <w:szCs w:val="24"/>
          <w:shd w:val="clear" w:color="auto" w:fill="FFFFFF"/>
          <w:lang w:eastAsia="el-GR"/>
        </w:rPr>
        <w:t>ΚΩΝΣΤΑΝΤΙΝΟΣ ΤΣΙΑΡΑΣ (Υπουργός Δικαιοσύνης):</w:t>
      </w:r>
      <w:r w:rsidRPr="00047662">
        <w:rPr>
          <w:rFonts w:ascii="Arial" w:eastAsia="Times New Roman" w:hAnsi="Arial" w:cs="Arial"/>
          <w:color w:val="222222"/>
          <w:sz w:val="24"/>
          <w:szCs w:val="24"/>
          <w:shd w:val="clear" w:color="auto" w:fill="FFFFFF"/>
          <w:lang w:eastAsia="el-GR"/>
        </w:rPr>
        <w:t xml:space="preserve"> </w:t>
      </w:r>
      <w:proofErr w:type="spellStart"/>
      <w:r w:rsidRPr="00047662">
        <w:rPr>
          <w:rFonts w:ascii="Arial" w:eastAsia="Times New Roman" w:hAnsi="Arial" w:cs="Arial"/>
          <w:color w:val="222222"/>
          <w:sz w:val="24"/>
          <w:szCs w:val="24"/>
          <w:shd w:val="clear" w:color="auto" w:fill="FFFFFF"/>
          <w:lang w:eastAsia="el-GR"/>
        </w:rPr>
        <w:t>Εφαρμοστικός</w:t>
      </w:r>
      <w:proofErr w:type="spellEnd"/>
      <w:r w:rsidRPr="00047662">
        <w:rPr>
          <w:rFonts w:ascii="Arial" w:eastAsia="Times New Roman" w:hAnsi="Arial" w:cs="Arial"/>
          <w:color w:val="222222"/>
          <w:sz w:val="24"/>
          <w:szCs w:val="24"/>
          <w:shd w:val="clear" w:color="auto" w:fill="FFFFFF"/>
          <w:lang w:eastAsia="el-GR"/>
        </w:rPr>
        <w:t xml:space="preserve"> νόμος μετά τη συνταγματική αλλαγή. Το έχουμε πει, κυρία </w:t>
      </w:r>
      <w:proofErr w:type="spellStart"/>
      <w:r w:rsidRPr="00047662">
        <w:rPr>
          <w:rFonts w:ascii="Arial" w:eastAsia="Times New Roman" w:hAnsi="Arial" w:cs="Arial"/>
          <w:color w:val="222222"/>
          <w:sz w:val="24"/>
          <w:szCs w:val="24"/>
          <w:shd w:val="clear" w:color="auto" w:fill="FFFFFF"/>
          <w:lang w:eastAsia="el-GR"/>
        </w:rPr>
        <w:t>Λιακούλη</w:t>
      </w:r>
      <w:proofErr w:type="spellEnd"/>
      <w:r w:rsidRPr="00047662">
        <w:rPr>
          <w:rFonts w:ascii="Arial" w:eastAsia="Times New Roman" w:hAnsi="Arial" w:cs="Arial"/>
          <w:color w:val="222222"/>
          <w:sz w:val="24"/>
          <w:szCs w:val="24"/>
          <w:shd w:val="clear" w:color="auto" w:fill="FFFFFF"/>
          <w:lang w:eastAsia="el-GR"/>
        </w:rPr>
        <w:t xml:space="preserve">. </w:t>
      </w:r>
    </w:p>
    <w:p w:rsidR="00047662" w:rsidRPr="00047662" w:rsidRDefault="00047662" w:rsidP="00C5152F">
      <w:pPr>
        <w:spacing w:after="0" w:line="600" w:lineRule="auto"/>
        <w:ind w:firstLine="720"/>
        <w:jc w:val="both"/>
        <w:rPr>
          <w:rFonts w:ascii="Arial" w:eastAsia="Times New Roman" w:hAnsi="Arial" w:cs="Arial"/>
          <w:color w:val="000000"/>
          <w:sz w:val="24"/>
          <w:szCs w:val="24"/>
          <w:lang w:eastAsia="el-GR"/>
        </w:rPr>
      </w:pPr>
      <w:r w:rsidRPr="00047662">
        <w:rPr>
          <w:rFonts w:ascii="Arial" w:eastAsia="Times New Roman" w:hAnsi="Arial" w:cs="Arial"/>
          <w:b/>
          <w:color w:val="000000"/>
          <w:sz w:val="24"/>
          <w:szCs w:val="24"/>
          <w:lang w:eastAsia="el-GR"/>
        </w:rPr>
        <w:t>ΕΥΑΓΓΕΛΙΑ ΛΙΑΚΟΥΛΗ:</w:t>
      </w:r>
      <w:r w:rsidRPr="00047662">
        <w:rPr>
          <w:rFonts w:ascii="Arial" w:eastAsia="Times New Roman" w:hAnsi="Arial" w:cs="Arial"/>
          <w:color w:val="000000"/>
          <w:sz w:val="24"/>
          <w:szCs w:val="24"/>
          <w:lang w:eastAsia="el-GR"/>
        </w:rPr>
        <w:t xml:space="preserve"> Σας λένε, όμως, ότι αφορά δύο ανθρώπους. Όμως, εσείς θα το πείτε, </w:t>
      </w:r>
      <w:r w:rsidRPr="00047662">
        <w:rPr>
          <w:rFonts w:ascii="Arial" w:eastAsia="Times New Roman" w:hAnsi="Arial" w:cs="Arial"/>
          <w:color w:val="222222"/>
          <w:sz w:val="24"/>
          <w:szCs w:val="24"/>
          <w:shd w:val="clear" w:color="auto" w:fill="FFFFFF"/>
          <w:lang w:eastAsia="el-GR"/>
        </w:rPr>
        <w:t>κύριε Υπουργέ,</w:t>
      </w:r>
      <w:r w:rsidRPr="00047662">
        <w:rPr>
          <w:rFonts w:ascii="Arial" w:eastAsia="Times New Roman" w:hAnsi="Arial" w:cs="Arial"/>
          <w:color w:val="000000"/>
          <w:sz w:val="24"/>
          <w:szCs w:val="24"/>
          <w:lang w:eastAsia="el-GR"/>
        </w:rPr>
        <w:t xml:space="preserve"> αλλά εγώ θέλω να το ακούσω και να το ακούσουν και εκείνοι. </w:t>
      </w:r>
    </w:p>
    <w:p w:rsidR="00047662" w:rsidRPr="00047662" w:rsidRDefault="00047662" w:rsidP="00C5152F">
      <w:pPr>
        <w:spacing w:after="0" w:line="600" w:lineRule="auto"/>
        <w:ind w:firstLine="720"/>
        <w:jc w:val="both"/>
        <w:rPr>
          <w:rFonts w:ascii="Arial" w:eastAsia="Times New Roman" w:hAnsi="Arial" w:cs="Arial"/>
          <w:color w:val="000000"/>
          <w:sz w:val="24"/>
          <w:szCs w:val="24"/>
          <w:lang w:eastAsia="el-GR"/>
        </w:rPr>
      </w:pPr>
      <w:r w:rsidRPr="00047662">
        <w:rPr>
          <w:rFonts w:ascii="Arial" w:eastAsia="Times New Roman" w:hAnsi="Arial" w:cs="Arial"/>
          <w:color w:val="000000"/>
          <w:sz w:val="24"/>
          <w:szCs w:val="24"/>
          <w:lang w:eastAsia="el-GR"/>
        </w:rPr>
        <w:t>(Στο σημείο αυτό κτυπάει το κουδούνι λήξεως του χρόνου ομιλίας της κυρίας Βουλευτού)</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000000"/>
          <w:sz w:val="24"/>
          <w:szCs w:val="24"/>
          <w:lang w:eastAsia="el-GR"/>
        </w:rPr>
        <w:t xml:space="preserve">Τελειώνω, </w:t>
      </w:r>
      <w:r w:rsidRPr="00047662">
        <w:rPr>
          <w:rFonts w:ascii="Arial" w:eastAsia="Times New Roman" w:hAnsi="Arial" w:cs="Arial"/>
          <w:color w:val="222222"/>
          <w:sz w:val="24"/>
          <w:szCs w:val="24"/>
          <w:shd w:val="clear" w:color="auto" w:fill="FFFFFF"/>
          <w:lang w:eastAsia="el-GR"/>
        </w:rPr>
        <w:t xml:space="preserve">κύριε Πρόεδρε.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000000"/>
          <w:sz w:val="24"/>
          <w:szCs w:val="24"/>
          <w:lang w:eastAsia="el-GR"/>
        </w:rPr>
        <w:lastRenderedPageBreak/>
        <w:t xml:space="preserve">Η </w:t>
      </w:r>
      <w:r w:rsidRPr="00047662">
        <w:rPr>
          <w:rFonts w:ascii="Arial" w:eastAsia="Times New Roman" w:hAnsi="Arial" w:cs="Arial"/>
          <w:color w:val="222222"/>
          <w:sz w:val="24"/>
          <w:szCs w:val="24"/>
          <w:shd w:val="clear" w:color="auto" w:fill="FFFFFF"/>
          <w:lang w:eastAsia="el-GR"/>
        </w:rPr>
        <w:t>οσμή εξυπηρέτησης για το συγκεκριμένο θέμα μάς χαλάει όλη την ουσία, σας χαλάει και τη φωτογραφία, κάτι που δεν θέλετε! Εγώ θα παρακολουθήσω με πολύ μεγάλο ενδιαφέρον τις παραπέρα εξηγήσεις σας. Και θεωρώ ότι θα την αναθεωρήσετε τουλάχιστον σε ό,τι αφορά το φωτογραφικό της μέρος.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highlight w:val="white"/>
          <w:shd w:val="clear" w:color="auto" w:fill="FFFFFF"/>
          <w:lang w:eastAsia="el-GR"/>
        </w:rPr>
        <w:t xml:space="preserve">(Στο σημείο αυτό την Προεδρική Έδρα καταλαμβάνει ο Α΄ Αντιπρόεδρος της Βουλής, κ. </w:t>
      </w:r>
      <w:r w:rsidRPr="00047662">
        <w:rPr>
          <w:rFonts w:ascii="Arial" w:eastAsia="Times New Roman" w:hAnsi="Arial" w:cs="Arial"/>
          <w:b/>
          <w:color w:val="222222"/>
          <w:sz w:val="24"/>
          <w:szCs w:val="24"/>
          <w:highlight w:val="white"/>
          <w:shd w:val="clear" w:color="auto" w:fill="FFFFFF"/>
          <w:lang w:eastAsia="el-GR"/>
        </w:rPr>
        <w:t>ΝΙΚΗΤΑΣ ΚΑΚΛΑΜΑΝΗΣ</w:t>
      </w:r>
      <w:r w:rsidRPr="00047662">
        <w:rPr>
          <w:rFonts w:ascii="Arial" w:eastAsia="Times New Roman" w:hAnsi="Arial" w:cs="Arial"/>
          <w:color w:val="222222"/>
          <w:sz w:val="24"/>
          <w:szCs w:val="24"/>
          <w:shd w:val="clear" w:color="auto" w:fill="FFFFFF"/>
          <w:lang w:eastAsia="el-GR"/>
        </w:rPr>
        <w:t>)</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Η τροπολογία που κατέθεσε το Κίνημα Αλλαγής, είναι τροπολογία ουσίας. Την είδατε! Επειδή σας γνωρίζω, κύριε Υπουργέ, και καταλαβαίνω ότι και εσείς θέλετε να προχωρήσετε το πράγμα, όσον αφορά την προνομιακή κατάταξη εργαζομένων στη διανομή πτωχευτικής περιουσίας -το συνάντησα στη Λάρισα, χειρίστηκα τέτοιου είδους υποθέσεις και έχουμε εκατοντάδες εργαζόμενους που έχουν πληγεί από αυτή τη διαδικασία- σας παρακαλώ πάρα πολύ να δείτε το θέμα, γιατί εμπίπτει στην κοινή λογική. Αυτό πρέπει να γίνει και πρέπει να το ξαναδείτε. Έπρεπε να το φέρετε εσείς με δική σας πρωτοβουλία, γιατί θεωρώ ότι ανήκει στην αυτόματη δικαιωματική πολιτική.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Και έρχομαι και στο τελευταίο που θέλω να θίξω. Σε ό,τι αφορά, κύριε Πρόεδρε, τον προνομιακό διάδικο, όταν υπάρχει το δημόσιο, όσες φορές το έχουμε συζητήσει αυτό, δεν καταφέραμε, δυστυχώς, ποτέ να μειώσουμε την ανισομέρεια των εξουσιών και της καταστρατήγησης της μεταξύ τους </w:t>
      </w:r>
      <w:r w:rsidRPr="00047662">
        <w:rPr>
          <w:rFonts w:ascii="Arial" w:eastAsia="Times New Roman" w:hAnsi="Arial" w:cs="Arial"/>
          <w:color w:val="222222"/>
          <w:sz w:val="24"/>
          <w:szCs w:val="24"/>
          <w:shd w:val="clear" w:color="auto" w:fill="FFFFFF"/>
          <w:lang w:eastAsia="el-GR"/>
        </w:rPr>
        <w:lastRenderedPageBreak/>
        <w:t xml:space="preserve">συνταγματικής διάκρισης. Θα πρέπει σ’ αυτό να κάνουμε βήματα, δεδομένου ότι και ιστορικά έχουμε την υποχρέωση. Ξέρετε γιατί; Διότι όταν δεν το κάνουμε, κύριε Υπουργέ, φεύγουμε από την Αίθουσα της Ολομέλειας του Κοινοβουλίου και γυρνάμε ξανά στην Αίθουσα Τροπαίων, για να συμβούν αυτά που συμβαίνουν τώρα εκεί. Και είμαι σίγουρη ότι εσείς δεν το θέλετε καθόλου αυτό. Εμείς, πάντως, σίγουρα όχι.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Σας ευχαριστώ. </w:t>
      </w:r>
    </w:p>
    <w:p w:rsidR="00047662" w:rsidRPr="00047662" w:rsidRDefault="00047662" w:rsidP="00C5152F">
      <w:pPr>
        <w:spacing w:after="0" w:line="600" w:lineRule="auto"/>
        <w:ind w:firstLine="720"/>
        <w:jc w:val="center"/>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(Χειροκροτήματα από την πτέρυγα του Κινήματος Αλλαγής)</w:t>
      </w:r>
    </w:p>
    <w:p w:rsidR="00047662" w:rsidRPr="00047662" w:rsidRDefault="00047662" w:rsidP="00C5152F">
      <w:pPr>
        <w:spacing w:after="0" w:line="600" w:lineRule="auto"/>
        <w:ind w:firstLine="720"/>
        <w:jc w:val="both"/>
        <w:rPr>
          <w:rFonts w:ascii="Arial" w:eastAsia="Times New Roman" w:hAnsi="Arial" w:cs="Arial"/>
          <w:bCs/>
          <w:sz w:val="24"/>
          <w:szCs w:val="24"/>
          <w:shd w:val="clear" w:color="auto" w:fill="FFFFFF"/>
          <w:lang w:eastAsia="zh-CN"/>
        </w:rPr>
      </w:pPr>
      <w:r w:rsidRPr="00047662">
        <w:rPr>
          <w:rFonts w:ascii="Arial" w:eastAsia="Times New Roman" w:hAnsi="Arial" w:cs="Arial"/>
          <w:b/>
          <w:bCs/>
          <w:sz w:val="24"/>
          <w:szCs w:val="24"/>
          <w:shd w:val="clear" w:color="auto" w:fill="FFFFFF"/>
          <w:lang w:eastAsia="zh-CN"/>
        </w:rPr>
        <w:t>ΠΡΟΕΔΡΕΥΩΝ (Νικήτας Κακλαμάνης):</w:t>
      </w:r>
      <w:r w:rsidRPr="00047662">
        <w:rPr>
          <w:rFonts w:ascii="Arial" w:eastAsia="Times New Roman" w:hAnsi="Arial" w:cs="Arial"/>
          <w:bCs/>
          <w:sz w:val="24"/>
          <w:szCs w:val="24"/>
          <w:shd w:val="clear" w:color="auto" w:fill="FFFFFF"/>
          <w:lang w:eastAsia="zh-CN"/>
        </w:rPr>
        <w:t xml:space="preserve"> Τον λόγο έχει τώρα η κ. Μάνη Παπαδημητρίου, Βουλευτής της </w:t>
      </w:r>
      <w:r w:rsidRPr="00047662">
        <w:rPr>
          <w:rFonts w:ascii="Arial" w:eastAsia="Times New Roman" w:hAnsi="Arial" w:cs="Arial"/>
          <w:bCs/>
          <w:color w:val="222222"/>
          <w:sz w:val="24"/>
          <w:szCs w:val="24"/>
          <w:shd w:val="clear" w:color="auto" w:fill="FFFFFF"/>
          <w:lang w:eastAsia="zh-CN"/>
        </w:rPr>
        <w:t>Νέας Δημοκρατίας</w:t>
      </w:r>
      <w:r w:rsidRPr="00047662">
        <w:rPr>
          <w:rFonts w:ascii="Arial" w:eastAsia="Times New Roman" w:hAnsi="Arial" w:cs="Arial"/>
          <w:bCs/>
          <w:sz w:val="24"/>
          <w:szCs w:val="24"/>
          <w:shd w:val="clear" w:color="auto" w:fill="FFFFFF"/>
          <w:lang w:eastAsia="zh-CN"/>
        </w:rPr>
        <w:t xml:space="preserve">. </w:t>
      </w:r>
    </w:p>
    <w:p w:rsidR="00047662" w:rsidRPr="00047662" w:rsidRDefault="00047662" w:rsidP="00C5152F">
      <w:pPr>
        <w:spacing w:after="0" w:line="600" w:lineRule="auto"/>
        <w:ind w:firstLine="720"/>
        <w:jc w:val="both"/>
        <w:rPr>
          <w:rFonts w:ascii="Arial" w:eastAsia="Times New Roman" w:hAnsi="Arial" w:cs="Arial"/>
          <w:bCs/>
          <w:color w:val="222222"/>
          <w:sz w:val="24"/>
          <w:szCs w:val="24"/>
          <w:shd w:val="clear" w:color="auto" w:fill="FFFFFF"/>
          <w:lang w:eastAsia="zh-CN"/>
        </w:rPr>
      </w:pPr>
      <w:r w:rsidRPr="00047662">
        <w:rPr>
          <w:rFonts w:ascii="Arial" w:eastAsia="Times New Roman" w:hAnsi="Arial" w:cs="Arial"/>
          <w:b/>
          <w:bCs/>
          <w:color w:val="000000"/>
          <w:sz w:val="24"/>
          <w:szCs w:val="24"/>
          <w:shd w:val="clear" w:color="auto" w:fill="FFFFFF"/>
          <w:lang w:eastAsia="zh-CN"/>
        </w:rPr>
        <w:t>ΑΝΝΑ ΜΑΝΗ - ΠΑΠΑΔΗΜΗΤΡΙΟΥ:</w:t>
      </w:r>
      <w:r w:rsidRPr="00047662">
        <w:rPr>
          <w:rFonts w:ascii="Arial" w:eastAsia="Times New Roman" w:hAnsi="Arial" w:cs="Arial"/>
          <w:bCs/>
          <w:color w:val="000000"/>
          <w:sz w:val="24"/>
          <w:szCs w:val="24"/>
          <w:shd w:val="clear" w:color="auto" w:fill="FFFFFF"/>
          <w:lang w:eastAsia="zh-CN"/>
        </w:rPr>
        <w:t xml:space="preserve"> </w:t>
      </w:r>
      <w:r w:rsidRPr="00047662">
        <w:rPr>
          <w:rFonts w:ascii="Arial" w:eastAsia="Times New Roman" w:hAnsi="Arial" w:cs="Arial"/>
          <w:bCs/>
          <w:sz w:val="24"/>
          <w:szCs w:val="24"/>
          <w:shd w:val="clear" w:color="auto" w:fill="FFFFFF"/>
          <w:lang w:eastAsia="zh-CN"/>
        </w:rPr>
        <w:t xml:space="preserve"> Ευχαριστώ, </w:t>
      </w:r>
      <w:r w:rsidRPr="00047662">
        <w:rPr>
          <w:rFonts w:ascii="Arial" w:eastAsia="Times New Roman" w:hAnsi="Arial" w:cs="Arial"/>
          <w:bCs/>
          <w:color w:val="222222"/>
          <w:sz w:val="24"/>
          <w:szCs w:val="24"/>
          <w:shd w:val="clear" w:color="auto" w:fill="FFFFFF"/>
          <w:lang w:eastAsia="zh-CN"/>
        </w:rPr>
        <w:t xml:space="preserve">κύριε Πρόεδρε.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sz w:val="24"/>
          <w:szCs w:val="24"/>
          <w:lang w:eastAsia="el-GR"/>
        </w:rPr>
        <w:t xml:space="preserve">Κύριοι Υπουργοί, </w:t>
      </w:r>
      <w:r w:rsidRPr="00047662">
        <w:rPr>
          <w:rFonts w:ascii="Arial" w:eastAsia="Times New Roman" w:hAnsi="Arial" w:cs="Arial"/>
          <w:bCs/>
          <w:sz w:val="24"/>
          <w:szCs w:val="24"/>
          <w:shd w:val="clear" w:color="auto" w:fill="FFFFFF"/>
          <w:lang w:eastAsia="zh-CN"/>
        </w:rPr>
        <w:t>κυρίες και κύριοι συνάδελφοι,</w:t>
      </w:r>
      <w:r w:rsidRPr="00047662">
        <w:rPr>
          <w:rFonts w:ascii="Arial" w:eastAsia="Times New Roman" w:hAnsi="Arial" w:cs="Arial"/>
          <w:color w:val="222222"/>
          <w:sz w:val="24"/>
          <w:szCs w:val="24"/>
          <w:shd w:val="clear" w:color="auto" w:fill="FFFFFF"/>
          <w:lang w:eastAsia="el-GR"/>
        </w:rPr>
        <w:t xml:space="preserve"> το </w:t>
      </w:r>
      <w:r w:rsidRPr="00047662">
        <w:rPr>
          <w:rFonts w:ascii="Arial" w:eastAsia="Times New Roman" w:hAnsi="Arial" w:cs="Arial"/>
          <w:color w:val="000000"/>
          <w:sz w:val="24"/>
          <w:szCs w:val="24"/>
          <w:lang w:eastAsia="el-GR"/>
        </w:rPr>
        <w:t xml:space="preserve">Ελεγκτικό Συνέδριο </w:t>
      </w:r>
      <w:r w:rsidRPr="00047662">
        <w:rPr>
          <w:rFonts w:ascii="Arial" w:eastAsia="Times New Roman" w:hAnsi="Arial" w:cs="Arial"/>
          <w:color w:val="222222"/>
          <w:sz w:val="24"/>
          <w:szCs w:val="24"/>
          <w:shd w:val="clear" w:color="auto" w:fill="FFFFFF"/>
          <w:lang w:eastAsia="el-GR"/>
        </w:rPr>
        <w:t xml:space="preserve">ως όργανο εποπτείας και ελέγχου δημοσιονομικής διαχείρισης ιδρύθηκε το 1833, σχεδόν ταυτόχρονα με τη δημιουργία του ελληνικού κράτους. Έκτοτε, αποτελεί έναν ιδιαίτερα σημαντικό θεσμό, άμεσα συνυφασμένο με τη δημοκρατία, τη δημοσιονομική διαφάνεια και την ίδια την κοινωνία. Η αδιάλειπτη λειτουργία του από την ίδρυσή του έως σήμερα καταδεικνύει την αναγκαιότητα της ύπαρξής του αλλά και την αξία του έργου του, με το οποίο αφ’ ενός εξασφαλίζεται η χρηστή δημοσιονομική διαχείριση και αφ’ ετέρου ενισχύεται η εμπιστοσύνη των πολιτών έναντι της διοίκησης.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lastRenderedPageBreak/>
        <w:t xml:space="preserve">Παρ’ όλη, όμως, τη σημασία του, τη συνταγματική του κατοχύρωση και την αδιάκοπη παρουσία του στην έννομη τάξη για σχεδόν </w:t>
      </w:r>
      <w:proofErr w:type="spellStart"/>
      <w:r w:rsidRPr="00047662">
        <w:rPr>
          <w:rFonts w:ascii="Arial" w:eastAsia="Times New Roman" w:hAnsi="Arial" w:cs="Arial"/>
          <w:color w:val="222222"/>
          <w:sz w:val="24"/>
          <w:szCs w:val="24"/>
          <w:shd w:val="clear" w:color="auto" w:fill="FFFFFF"/>
          <w:lang w:eastAsia="el-GR"/>
        </w:rPr>
        <w:t>εκατόν</w:t>
      </w:r>
      <w:proofErr w:type="spellEnd"/>
      <w:r w:rsidRPr="00047662">
        <w:rPr>
          <w:rFonts w:ascii="Arial" w:eastAsia="Times New Roman" w:hAnsi="Arial" w:cs="Arial"/>
          <w:color w:val="222222"/>
          <w:sz w:val="24"/>
          <w:szCs w:val="24"/>
          <w:shd w:val="clear" w:color="auto" w:fill="FFFFFF"/>
          <w:lang w:eastAsia="el-GR"/>
        </w:rPr>
        <w:t xml:space="preserve"> ενενήντα χρόνια, το </w:t>
      </w:r>
      <w:r w:rsidRPr="00047662">
        <w:rPr>
          <w:rFonts w:ascii="Arial" w:eastAsia="Times New Roman" w:hAnsi="Arial" w:cs="Arial"/>
          <w:color w:val="000000"/>
          <w:sz w:val="24"/>
          <w:szCs w:val="24"/>
          <w:lang w:eastAsia="el-GR"/>
        </w:rPr>
        <w:t xml:space="preserve">Ελεγκτικό Συνέδριο </w:t>
      </w:r>
      <w:r w:rsidRPr="00047662">
        <w:rPr>
          <w:rFonts w:ascii="Arial" w:eastAsia="Times New Roman" w:hAnsi="Arial" w:cs="Arial"/>
          <w:color w:val="222222"/>
          <w:sz w:val="24"/>
          <w:szCs w:val="24"/>
          <w:shd w:val="clear" w:color="auto" w:fill="FFFFFF"/>
          <w:lang w:eastAsia="el-GR"/>
        </w:rPr>
        <w:t xml:space="preserve">δεν διέθετε έως σήμερα τη δική του δικονομία, κάτι που δυσχεραίνει το έργο των εφαρμοστών του δικαίου, δικαστών και δικηγόρων και κατ’ επέκταση την προσφυγή των πολιτών σε αυτό.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Αυτό το σημαντικό κενό έρχεται να καλύψει σήμερα το Υπουργείο Δικαιοσύνης με το υπό συζήτηση νομοσχέδιο, το οποίο ενσωματώνει σε ένα ενιαίο κείμενο τις διάσπαρτες δικονομικές ρυθμίσεις που υπήρχαν αποσπασματικά σε διάφορα νομοθετήματα ή εφαρμόζονταν αναλογικά από τον Κώδικα Πολιτικής Δικονομίας και τον Κώδικα Διοικητικής Δικονομίας. Και για τον λόγο αυτό, αξίζουν συγχαρητήρια και σε εσάς, κύριε Υπουργέ, όπως φυσικά και στους αξιόλογους συνεργάτες σας, καθώς πρόκειται για ένα πόνημα κυριολεκτικά -και το εννοώ αυτό- ιστορικό.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Το </w:t>
      </w:r>
      <w:r w:rsidRPr="00047662">
        <w:rPr>
          <w:rFonts w:ascii="Arial" w:eastAsia="Times New Roman" w:hAnsi="Arial" w:cs="Arial"/>
          <w:color w:val="000000"/>
          <w:sz w:val="24"/>
          <w:szCs w:val="24"/>
          <w:lang w:eastAsia="el-GR"/>
        </w:rPr>
        <w:t>Ελεγκτικό Συνέδριο</w:t>
      </w:r>
      <w:r w:rsidRPr="00047662">
        <w:rPr>
          <w:rFonts w:ascii="Arial" w:eastAsia="Times New Roman" w:hAnsi="Arial" w:cs="Arial"/>
          <w:color w:val="222222"/>
          <w:sz w:val="24"/>
          <w:szCs w:val="24"/>
          <w:shd w:val="clear" w:color="auto" w:fill="FFFFFF"/>
          <w:lang w:eastAsia="el-GR"/>
        </w:rPr>
        <w:t xml:space="preserve"> αποκτά πλέον τη δική του δικονομία. Είναι ένα σύγχρονο νομοθέτημα που ρυθμίζει με σαφήνεια τη λειτουργία του δικαστηρίου και ενισχύει τη διαφάνεια στον τομέα των δημοσίων δαπανών, διασφαλίζοντας για τη διοίκηση αλλά κυρίως για τους διοικουμένους ασφάλεια δικαίου. Και το πιο σημαντικό είναι ότι οι ρυθμίσεις αυτές φέρουν τη σφραγίδα της ολομέλειας του </w:t>
      </w:r>
      <w:r w:rsidRPr="00047662">
        <w:rPr>
          <w:rFonts w:ascii="Arial" w:eastAsia="Times New Roman" w:hAnsi="Arial" w:cs="Arial"/>
          <w:color w:val="000000"/>
          <w:sz w:val="24"/>
          <w:szCs w:val="24"/>
          <w:lang w:eastAsia="el-GR"/>
        </w:rPr>
        <w:t xml:space="preserve">Ελεγκτικού Συνεδρίου, </w:t>
      </w:r>
      <w:r w:rsidRPr="00047662">
        <w:rPr>
          <w:rFonts w:ascii="Arial" w:eastAsia="Times New Roman" w:hAnsi="Arial" w:cs="Arial"/>
          <w:color w:val="222222"/>
          <w:sz w:val="24"/>
          <w:szCs w:val="24"/>
          <w:shd w:val="clear" w:color="auto" w:fill="FFFFFF"/>
          <w:lang w:eastAsia="el-GR"/>
        </w:rPr>
        <w:t xml:space="preserve">των ανώτατων δηλαδή δικαστικών λειτουργών τού </w:t>
      </w:r>
      <w:r w:rsidRPr="00047662">
        <w:rPr>
          <w:rFonts w:ascii="Arial" w:eastAsia="Times New Roman" w:hAnsi="Arial" w:cs="Arial"/>
          <w:color w:val="222222"/>
          <w:sz w:val="24"/>
          <w:szCs w:val="24"/>
          <w:shd w:val="clear" w:color="auto" w:fill="FFFFFF"/>
          <w:lang w:eastAsia="el-GR"/>
        </w:rPr>
        <w:lastRenderedPageBreak/>
        <w:t xml:space="preserve">εν λόγω δικαστηρίου, οι οποίοι γνωρίζουν τις ανάγκες, τα προβλήματα και τη λειτουργία του καλύτερα από τον καθένα.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Κυρίες και κύριοι συνάδελφοι, η νέα δικονομία του </w:t>
      </w:r>
      <w:r w:rsidRPr="00047662">
        <w:rPr>
          <w:rFonts w:ascii="Arial" w:eastAsia="Times New Roman" w:hAnsi="Arial" w:cs="Arial"/>
          <w:color w:val="000000"/>
          <w:sz w:val="24"/>
          <w:szCs w:val="24"/>
          <w:lang w:eastAsia="el-GR"/>
        </w:rPr>
        <w:t xml:space="preserve">Ελεγκτικού Συνεδρίου </w:t>
      </w:r>
      <w:r w:rsidRPr="00047662">
        <w:rPr>
          <w:rFonts w:ascii="Arial" w:eastAsia="Times New Roman" w:hAnsi="Arial" w:cs="Arial"/>
          <w:color w:val="222222"/>
          <w:sz w:val="24"/>
          <w:szCs w:val="24"/>
          <w:shd w:val="clear" w:color="auto" w:fill="FFFFFF"/>
          <w:lang w:eastAsia="el-GR"/>
        </w:rPr>
        <w:t>περιλαμβάνει πρώτα απ’ όλα μία σειρά διατάξεων, που απαντούν στο μεγαλύτερο πρόβλημα που αντιμετωπίζει η ελληνική δικαιοσύνη και δεν είναι άλλο από την καθυστέρηση στην έκδοση δικαστικών αποφάσεων, που ενίοτε κάποιοι μπορεί να θεωρήσουν ότι αγγίζει και τα όρια της αρνησιδικίας.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Η εισαγωγή του θεσμού του εισηγητή-δικαστή ο οποίος πλέον θα έχει τον πλήρη διοικητικό φάκελο της δίκης κατά την ημέρα της δικασίμου, ο ενισχυμένος ρόλος του προέδρου τμήματος, ο οποίος θα μπορεί να κατανέμει τις υποθέσεις ανά θεματική κατηγορία, να εντοπίζει τις προφανώς απαράδεκτες ή αβάσιμες αιτήσεις, καθώς και ο ολοένα αυξανόμενος αριθμός υποθέσεων που θα συζητούνται σε συμβούλιο και όχι στο ακροατήριο, είναι ορισμένες μόνο από τις ρυθμίσεις του νομοσχεδίου που θα συμβάλλουν στην επιτάχυνση της εκδίκασης των υποθέσεων. Και όλα αυτά χωρίς να θίγονται τα δικαιώματα των διαδίκων και με απόλυτο σεβασμό στην αρχή και τις επιταγές της δίκαιης δίκης.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Περαιτέρω, με τα άρθρα 340 και επόμενα ενισχύεται η ελεγκτική αποστολή του </w:t>
      </w:r>
      <w:r w:rsidRPr="00047662">
        <w:rPr>
          <w:rFonts w:ascii="Arial" w:eastAsia="Times New Roman" w:hAnsi="Arial" w:cs="Arial"/>
          <w:color w:val="000000"/>
          <w:sz w:val="24"/>
          <w:szCs w:val="24"/>
          <w:lang w:eastAsia="el-GR"/>
        </w:rPr>
        <w:t xml:space="preserve">Ελεγκτικού Συνεδρίου </w:t>
      </w:r>
      <w:r w:rsidRPr="00047662">
        <w:rPr>
          <w:rFonts w:ascii="Arial" w:eastAsia="Times New Roman" w:hAnsi="Arial" w:cs="Arial"/>
          <w:color w:val="222222"/>
          <w:sz w:val="24"/>
          <w:szCs w:val="24"/>
          <w:shd w:val="clear" w:color="auto" w:fill="FFFFFF"/>
          <w:lang w:eastAsia="el-GR"/>
        </w:rPr>
        <w:t xml:space="preserve">με τη σύσταση νέου τμήματος ελέγχων και ανατίθενται στο </w:t>
      </w:r>
      <w:r w:rsidRPr="00047662">
        <w:rPr>
          <w:rFonts w:ascii="Arial" w:eastAsia="Times New Roman" w:hAnsi="Arial" w:cs="Arial"/>
          <w:color w:val="000000"/>
          <w:sz w:val="24"/>
          <w:szCs w:val="24"/>
          <w:lang w:eastAsia="el-GR"/>
        </w:rPr>
        <w:t xml:space="preserve">Ελεγκτικό Συνέδριο </w:t>
      </w:r>
      <w:r w:rsidRPr="00047662">
        <w:rPr>
          <w:rFonts w:ascii="Arial" w:eastAsia="Times New Roman" w:hAnsi="Arial" w:cs="Arial"/>
          <w:color w:val="222222"/>
          <w:sz w:val="24"/>
          <w:szCs w:val="24"/>
          <w:shd w:val="clear" w:color="auto" w:fill="FFFFFF"/>
          <w:lang w:eastAsia="el-GR"/>
        </w:rPr>
        <w:t xml:space="preserve">τρεις νέες αρμοδιότητες, ο  εντοπισμός των παθογενειών σε κρίσιμους τομείς της δημόσιας διαχείρισης, η εκτίμηση της </w:t>
      </w:r>
      <w:r w:rsidRPr="00047662">
        <w:rPr>
          <w:rFonts w:ascii="Arial" w:eastAsia="Times New Roman" w:hAnsi="Arial" w:cs="Arial"/>
          <w:color w:val="222222"/>
          <w:sz w:val="24"/>
          <w:szCs w:val="24"/>
          <w:shd w:val="clear" w:color="auto" w:fill="FFFFFF"/>
          <w:lang w:eastAsia="el-GR"/>
        </w:rPr>
        <w:lastRenderedPageBreak/>
        <w:t>αξιοπιστίας των συστημάτων εσωτερικού ελέγχου της δημόσιας διοίκησης, καθώς και η διενέργεια ελέγχων μετά από απόφαση της Βουλής.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Θα ήθελα να σταθώ λίγο στην καινοτόμο αυτή πρόβλεψη του άρθρου 343, με την οποία θεσπίζεται για πρώτη φορά στην ελληνική έννομη τάξη η δυνατότητα της Βουλής, να ζητά από το </w:t>
      </w:r>
      <w:r w:rsidRPr="00047662">
        <w:rPr>
          <w:rFonts w:ascii="Arial" w:eastAsia="Times New Roman" w:hAnsi="Arial" w:cs="Arial"/>
          <w:color w:val="000000"/>
          <w:sz w:val="24"/>
          <w:szCs w:val="24"/>
          <w:lang w:eastAsia="el-GR"/>
        </w:rPr>
        <w:t xml:space="preserve">Ελεγκτικό Συνέδριο </w:t>
      </w:r>
      <w:r w:rsidRPr="00047662">
        <w:rPr>
          <w:rFonts w:ascii="Arial" w:eastAsia="Times New Roman" w:hAnsi="Arial" w:cs="Arial"/>
          <w:color w:val="222222"/>
          <w:sz w:val="24"/>
          <w:szCs w:val="24"/>
          <w:shd w:val="clear" w:color="auto" w:fill="FFFFFF"/>
          <w:lang w:eastAsia="el-GR"/>
        </w:rPr>
        <w:t xml:space="preserve">να δώσει προτεραιότητα σε κάποιον από τους προγραμματισμένος ελέγχους ή ακόμα και να διενεργήσει άλλους πέραν των προγραμματισμένων έως τρεις ανά έτος.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Απαντώντας, λοιπόν, στις αιτιάσεις κυρίως της Αξιωματικής Αντιπολίτευσης ότι η ρύθμιση δήθεν παραβιάζει την αρχή της διάκρισης των εξουσιών, επισημαίνω ότι το </w:t>
      </w:r>
      <w:r w:rsidRPr="00047662">
        <w:rPr>
          <w:rFonts w:ascii="Arial" w:eastAsia="Times New Roman" w:hAnsi="Arial" w:cs="Arial"/>
          <w:color w:val="000000"/>
          <w:sz w:val="24"/>
          <w:szCs w:val="24"/>
          <w:lang w:eastAsia="el-GR"/>
        </w:rPr>
        <w:t xml:space="preserve">Ελεγκτικό Συνέδριο </w:t>
      </w:r>
      <w:r w:rsidRPr="00047662">
        <w:rPr>
          <w:rFonts w:ascii="Arial" w:eastAsia="Times New Roman" w:hAnsi="Arial" w:cs="Arial"/>
          <w:color w:val="222222"/>
          <w:sz w:val="24"/>
          <w:szCs w:val="24"/>
          <w:shd w:val="clear" w:color="auto" w:fill="FFFFFF"/>
          <w:lang w:eastAsia="el-GR"/>
        </w:rPr>
        <w:t>δεν δεσμεύεται από αυτή την πρόταση της Βουλής. Εναπόκειται, δηλαδή, στη διακριτική του ευχέρεια το αν θα διενεργήσει κατά προτεραιότητα τον έλεγχο που του προτάθηκε ή όχι. Και σε κάθε περίπτωση, πρόκειται για ρύθμιση η οποία συναντάται σε όλες σχεδόν τις ευρωπαϊκές χώρες.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Επιπλέον, ιδιαίτερα σημαντικά είναι τα άρθρα 359 και 360, τα οποία προβλέπουν τη δυνατότητα σύστασης ειδικών τμημάτων στα μεγάλα πρωτοδικεία και εφετεία της Αθήνας και της Θεσσαλονίκης για την εκδίκαση υποθέσεων που αφορούν τις ηλεκτρονικές επικοινωνίες, την ενέργεια και τα προσωπικά δεδομένα. Τέτοιου είδους νομοθετικές πρωτοβουλίες αποτελούν σημαντική παρακαταθήκη για την οικονομική ανάπτυξη της χώρας, προς </w:t>
      </w:r>
      <w:r w:rsidRPr="00047662">
        <w:rPr>
          <w:rFonts w:ascii="Arial" w:eastAsia="Times New Roman" w:hAnsi="Arial" w:cs="Arial"/>
          <w:color w:val="222222"/>
          <w:sz w:val="24"/>
          <w:szCs w:val="24"/>
          <w:shd w:val="clear" w:color="auto" w:fill="FFFFFF"/>
          <w:lang w:eastAsia="el-GR"/>
        </w:rPr>
        <w:lastRenderedPageBreak/>
        <w:t xml:space="preserve">όφελος των επενδύσεων που τόσο ανάγκη έχει σήμερα η πατρίδα μας, των επιχειρήσεων αλλά πολύ περισσότερο προς όφελος των εργαζομένων και συνεπώς όλου του ελληνικού λαού.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Τέλος, ακόμη μία σπουδαία καινοτομία είναι η σύσταση Γραφείου Συλλογής και Επεξεργασίας Δικαστικών Στατιστικών Στοιχείων. Αυτή η διεύθυνση του Υπουργείου θα συγκεντρώνει και θα επεξεργάζεται στατιστικά στοιχεία, ώστε η ηγεσία του Υπουργείου να έχει μία πλήρη εικόνα της κατάστασης της δικαιοσύνης στη χώρα μας με αριθμούς και με αντικειμενικά δεδομένα. Και, φυσικά, είναι μιας πρώτης τάξεως ευκαιρία, να προβαίνει σε διορθωτικές ενέργειες που αφορούν την οργάνωση και τη λειτουργία των δικαστηρίων όπου και όταν υπάρχει ανάγκη.</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Σε αυτό το σημείο, κύριε Υπουργέ, θέλω να επισημάνω ότι το άλμα της Κυβέρνησης της Νέας Δημοκρατίας για την ψηφιακή ανασυγκρότηση της χώρας και εν προκειμένω του Υπουργείου Δικαιοσύνης, θα πρέπει να το αντιμετωπίσουμε σφαιρικά. Και θα σας εξηγήσω τι θέλω να πω. Για παράδειγμα, κύριε Υπουργέ, θεωρώ ότι είναι απαραίτητη η εκπαίδευση των δικαστικών υπαλλήλων στον χειρισμό των ψηφιακών μέσων, όπως επίσης απαραίτητη είναι και η επέκταση της </w:t>
      </w:r>
      <w:proofErr w:type="spellStart"/>
      <w:r w:rsidRPr="00047662">
        <w:rPr>
          <w:rFonts w:ascii="Arial" w:eastAsia="Times New Roman" w:hAnsi="Arial" w:cs="Arial"/>
          <w:color w:val="222222"/>
          <w:sz w:val="24"/>
          <w:szCs w:val="24"/>
          <w:shd w:val="clear" w:color="auto" w:fill="FFFFFF"/>
          <w:lang w:eastAsia="el-GR"/>
        </w:rPr>
        <w:t>διαλειτουργικότητας</w:t>
      </w:r>
      <w:proofErr w:type="spellEnd"/>
      <w:r w:rsidRPr="00047662">
        <w:rPr>
          <w:rFonts w:ascii="Arial" w:eastAsia="Times New Roman" w:hAnsi="Arial" w:cs="Arial"/>
          <w:color w:val="222222"/>
          <w:sz w:val="24"/>
          <w:szCs w:val="24"/>
          <w:shd w:val="clear" w:color="auto" w:fill="FFFFFF"/>
          <w:lang w:eastAsia="el-GR"/>
        </w:rPr>
        <w:t xml:space="preserve"> μεταξύ των υπηρεσιών των Υπουργείων, ώστε να αντλούνται έγκαιρα και έγκυρα οι πληροφορίες που χρειάζονται σε κάθε υπηρεσία, να εγκαταλειφθεί πλέον η </w:t>
      </w:r>
      <w:r w:rsidRPr="00047662">
        <w:rPr>
          <w:rFonts w:ascii="Arial" w:eastAsia="Times New Roman" w:hAnsi="Arial" w:cs="Arial"/>
          <w:color w:val="222222"/>
          <w:sz w:val="24"/>
          <w:szCs w:val="24"/>
          <w:shd w:val="clear" w:color="auto" w:fill="FFFFFF"/>
          <w:lang w:eastAsia="el-GR"/>
        </w:rPr>
        <w:lastRenderedPageBreak/>
        <w:t>αναχρονιστική υπηρεσιακή αλληλογραφία για να έχουμε οικονομικά οφέλη και φυσικά για να επισπεύσουμε την έκδοση αποφάσεων.</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Και πέραν αυτού, να υπάρχει και η τεχνική υποστήριξη όλων αυτών από μόνιμο εξειδικευμένο προσωπικό, τουλάχιστον στα μεγάλα πρωτοδικεία, να μη χρειάζεται να καλέσουν, για παράδειγμα, στο Πρωτοδικείο της Κατερίνης τεχνικό από τη Θεσσαλονίκη, για να δει το σφάλμα που μπορεί να προκύψει σε έναν ηλεκτρονικό υπολογιστή ή σε κάποιο πρόγραμμα.</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Είμαι βέβαιη ότι όλα αυτά θα αντιμετωπισθούν άμεσα, όπως μας έχετε εξάλλου διαβεβαιώσει.</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sz w:val="24"/>
          <w:szCs w:val="24"/>
          <w:lang w:eastAsia="el-GR"/>
        </w:rPr>
        <w:t xml:space="preserve">Κλείνοντας, κυρίες και κύριοι συνάδελφοι, το σημερινό νομοσχέδιο εκσυγχρονίζει πλήρως τον σημαντικό θεσμό του Ελεγκτικού Συνεδρίου, επιταχύνει την έκδοση των αποφάσεών του και θεσμοθετεί τη χρήση ηλεκτρονικών μέσων για τη διεξαγωγή των δικών </w:t>
      </w:r>
      <w:proofErr w:type="spellStart"/>
      <w:r w:rsidRPr="00047662">
        <w:rPr>
          <w:rFonts w:ascii="Arial" w:eastAsia="Times New Roman" w:hAnsi="Arial" w:cs="Arial"/>
          <w:sz w:val="24"/>
          <w:szCs w:val="24"/>
          <w:lang w:eastAsia="el-GR"/>
        </w:rPr>
        <w:t>ενώπιόν</w:t>
      </w:r>
      <w:proofErr w:type="spellEnd"/>
      <w:r w:rsidRPr="00047662">
        <w:rPr>
          <w:rFonts w:ascii="Arial" w:eastAsia="Times New Roman" w:hAnsi="Arial" w:cs="Arial"/>
          <w:sz w:val="24"/>
          <w:szCs w:val="24"/>
          <w:lang w:eastAsia="el-GR"/>
        </w:rPr>
        <w:t xml:space="preserve"> του. </w:t>
      </w:r>
      <w:r w:rsidRPr="00047662">
        <w:rPr>
          <w:rFonts w:ascii="Arial" w:eastAsia="Times New Roman" w:hAnsi="Arial" w:cs="Times New Roman"/>
          <w:sz w:val="24"/>
          <w:szCs w:val="24"/>
          <w:lang w:eastAsia="el-GR"/>
        </w:rPr>
        <w:t>Πρόκειται για μια ακόμα σημαντική νομοθετική πρωτοβουλία της Κυβέρνησης που ενισχύει τη δημοσιονομική διαφάνεια και ισχυροποιεί το κράτος δικαίου, απαραίτητες προϋποθέσεις για την οικονομική ανάπτυξη και την πρόοδο της πατρίδας μας. Και για τον λόγο αυτό το υπερψηφίζω.</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Σας ευχαριστώ.</w:t>
      </w:r>
    </w:p>
    <w:p w:rsidR="00047662" w:rsidRPr="00047662" w:rsidRDefault="00047662" w:rsidP="00C5152F">
      <w:pPr>
        <w:spacing w:after="0" w:line="600" w:lineRule="auto"/>
        <w:ind w:firstLine="720"/>
        <w:jc w:val="center"/>
        <w:rPr>
          <w:rFonts w:ascii="Arial" w:eastAsia="Times New Roman" w:hAnsi="Arial" w:cs="Arial"/>
          <w:color w:val="201F1E"/>
          <w:sz w:val="24"/>
          <w:szCs w:val="24"/>
          <w:shd w:val="clear" w:color="auto" w:fill="FFFFFF"/>
          <w:lang w:eastAsia="el-GR"/>
        </w:rPr>
      </w:pPr>
      <w:r w:rsidRPr="00047662">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color w:val="201F1E"/>
          <w:sz w:val="24"/>
          <w:szCs w:val="24"/>
          <w:shd w:val="clear" w:color="auto" w:fill="FFFFFF"/>
          <w:lang w:eastAsia="el-GR"/>
        </w:rPr>
        <w:lastRenderedPageBreak/>
        <w:t xml:space="preserve">ΠΡΟΕΔΡΕΥΩΝ (Νικήτας Κακλαμάνης): </w:t>
      </w:r>
      <w:r w:rsidRPr="00047662">
        <w:rPr>
          <w:rFonts w:ascii="Arial" w:eastAsia="Times New Roman" w:hAnsi="Arial" w:cs="Times New Roman"/>
          <w:sz w:val="24"/>
          <w:szCs w:val="24"/>
          <w:lang w:eastAsia="el-GR"/>
        </w:rPr>
        <w:t>Να σας κάνω, λοιπόν, μία ενημέρωση. Έχουν μείνει δεκατέσσερις συνάδελφοι να μιλήσουν, οι Κοινοβουλευτικοί Εκπρόσωποι και ο Υπουργός. Ο Υπουργός μού είπε ότι θέλει να μιλήσει μετά τον κ. Καλαματιανό -να ετοιμάζεται να έρθει- και, βεβαίως, υποθέτω ότι οι Κοινοβουλευτικοί Εκπρόσωποι περιμένουν να ακούσουν τον Υπουργό για να ξεκινήσουν και εκείνοι τις αγορεύσεις τους. Εάν μείνουμε όπως πάμε αρκετά πειθαρχημένοι, γύρω στις 6 το απόγευμα λογικά θα έχουμε τελειώσει.</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Ο κ. Καλαματιανός Διονύσιος, Βουλευτής ΣΥΡΙΖΑ, έχει τον λόγο.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ΑΘΑΝΑΣΙΟΣ ΠΑΦΙΛΗΣ: </w:t>
      </w:r>
      <w:r w:rsidRPr="00047662">
        <w:rPr>
          <w:rFonts w:ascii="Arial" w:eastAsia="Times New Roman" w:hAnsi="Arial" w:cs="Times New Roman"/>
          <w:sz w:val="24"/>
          <w:szCs w:val="24"/>
          <w:lang w:eastAsia="el-GR"/>
        </w:rPr>
        <w:t>Κύριε Πρόεδρε, γιατί δεν τελειώνει ο πρώτος κύκλος των ομιλητών πρώτα; Γιατί να μην τελειώσει;</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color w:val="201F1E"/>
          <w:sz w:val="24"/>
          <w:szCs w:val="24"/>
          <w:shd w:val="clear" w:color="auto" w:fill="FFFFFF"/>
          <w:lang w:eastAsia="el-GR"/>
        </w:rPr>
        <w:t xml:space="preserve">ΠΡΟΕΔΡΕΥΩΝ (Νικήτας Κακλαμάνης): </w:t>
      </w:r>
      <w:r w:rsidRPr="00047662">
        <w:rPr>
          <w:rFonts w:ascii="Arial" w:eastAsia="Times New Roman" w:hAnsi="Arial" w:cs="Times New Roman"/>
          <w:sz w:val="24"/>
          <w:szCs w:val="24"/>
          <w:lang w:eastAsia="el-GR"/>
        </w:rPr>
        <w:t xml:space="preserve">Μου ζήτησε ο Υπουργός να μιλήσει μετά τον κ. Καλαματιανό. Εντάξει, αν σας άκουσε και </w:t>
      </w:r>
      <w:proofErr w:type="spellStart"/>
      <w:r w:rsidRPr="00047662">
        <w:rPr>
          <w:rFonts w:ascii="Arial" w:eastAsia="Times New Roman" w:hAnsi="Arial" w:cs="Times New Roman"/>
          <w:sz w:val="24"/>
          <w:szCs w:val="24"/>
          <w:lang w:eastAsia="el-GR"/>
        </w:rPr>
        <w:t>επείσθη</w:t>
      </w:r>
      <w:proofErr w:type="spellEnd"/>
      <w:r w:rsidRPr="00047662">
        <w:rPr>
          <w:rFonts w:ascii="Arial" w:eastAsia="Times New Roman" w:hAnsi="Arial" w:cs="Times New Roman"/>
          <w:sz w:val="24"/>
          <w:szCs w:val="24"/>
          <w:lang w:eastAsia="el-GR"/>
        </w:rPr>
        <w:t xml:space="preserve"> να το πάει παραπίσω, κανένα πρόβλημα.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ΑΘΑΝΑΣΙΟΣ ΠΑΦΙΛΗΣ: </w:t>
      </w:r>
      <w:r w:rsidRPr="00047662">
        <w:rPr>
          <w:rFonts w:ascii="Arial" w:eastAsia="Times New Roman" w:hAnsi="Arial" w:cs="Times New Roman"/>
          <w:sz w:val="24"/>
          <w:szCs w:val="24"/>
          <w:lang w:eastAsia="el-GR"/>
        </w:rPr>
        <w:t>Δεν νομίζω ότι με άκουσε, γιατί είναι απασχολημένος. Δεν τον ρωτάτε εσείς, κύριε Πρόεδρε;</w:t>
      </w:r>
    </w:p>
    <w:p w:rsidR="00047662" w:rsidRPr="00047662" w:rsidRDefault="00047662" w:rsidP="00C5152F">
      <w:pPr>
        <w:spacing w:after="0" w:line="600" w:lineRule="auto"/>
        <w:ind w:firstLine="720"/>
        <w:jc w:val="both"/>
        <w:rPr>
          <w:rFonts w:ascii="Arial" w:eastAsia="Times New Roman" w:hAnsi="Arial" w:cs="Arial"/>
          <w:color w:val="201F1E"/>
          <w:sz w:val="24"/>
          <w:szCs w:val="24"/>
          <w:shd w:val="clear" w:color="auto" w:fill="FFFFFF"/>
          <w:lang w:eastAsia="el-GR"/>
        </w:rPr>
      </w:pPr>
      <w:r w:rsidRPr="00047662">
        <w:rPr>
          <w:rFonts w:ascii="Arial" w:eastAsia="Times New Roman" w:hAnsi="Arial" w:cs="Arial"/>
          <w:b/>
          <w:color w:val="201F1E"/>
          <w:sz w:val="24"/>
          <w:szCs w:val="24"/>
          <w:shd w:val="clear" w:color="auto" w:fill="FFFFFF"/>
          <w:lang w:eastAsia="el-GR"/>
        </w:rPr>
        <w:t xml:space="preserve">ΠΡΟΕΔΡΕΥΩΝ (Νικήτας Κακλαμάνης): </w:t>
      </w:r>
      <w:r w:rsidRPr="00047662">
        <w:rPr>
          <w:rFonts w:ascii="Arial" w:eastAsia="Times New Roman" w:hAnsi="Arial" w:cs="Arial"/>
          <w:color w:val="201F1E"/>
          <w:sz w:val="24"/>
          <w:szCs w:val="24"/>
          <w:shd w:val="clear" w:color="auto" w:fill="FFFFFF"/>
          <w:lang w:eastAsia="el-GR"/>
        </w:rPr>
        <w:t xml:space="preserve">Εντάξει, άμα τελειώσει ο κ. Καλαματιανός, κύριε </w:t>
      </w:r>
      <w:proofErr w:type="spellStart"/>
      <w:r w:rsidRPr="00047662">
        <w:rPr>
          <w:rFonts w:ascii="Arial" w:eastAsia="Times New Roman" w:hAnsi="Arial" w:cs="Arial"/>
          <w:color w:val="201F1E"/>
          <w:sz w:val="24"/>
          <w:szCs w:val="24"/>
          <w:shd w:val="clear" w:color="auto" w:fill="FFFFFF"/>
          <w:lang w:eastAsia="el-GR"/>
        </w:rPr>
        <w:t>Παφίλη</w:t>
      </w:r>
      <w:proofErr w:type="spellEnd"/>
      <w:r w:rsidRPr="00047662">
        <w:rPr>
          <w:rFonts w:ascii="Arial" w:eastAsia="Times New Roman" w:hAnsi="Arial" w:cs="Arial"/>
          <w:color w:val="201F1E"/>
          <w:sz w:val="24"/>
          <w:szCs w:val="24"/>
          <w:shd w:val="clear" w:color="auto" w:fill="FFFFFF"/>
          <w:lang w:eastAsia="el-GR"/>
        </w:rPr>
        <w:t>, αλλά εσείς οι Κοινοβουλευτικοί Εκπρόσωποι θέλετε να ακούσετε τον Υπουργό για να μιλήσετε, αυτό βλέπω εγώ.</w:t>
      </w:r>
    </w:p>
    <w:p w:rsidR="00047662" w:rsidRPr="00047662" w:rsidRDefault="00047662" w:rsidP="00C5152F">
      <w:pPr>
        <w:spacing w:after="0" w:line="600" w:lineRule="auto"/>
        <w:ind w:firstLine="720"/>
        <w:jc w:val="both"/>
        <w:rPr>
          <w:rFonts w:ascii="Arial" w:eastAsia="Times New Roman" w:hAnsi="Arial" w:cs="Times New Roman"/>
          <w:b/>
          <w:sz w:val="24"/>
          <w:szCs w:val="24"/>
          <w:lang w:eastAsia="el-GR"/>
        </w:rPr>
      </w:pPr>
      <w:r w:rsidRPr="00047662">
        <w:rPr>
          <w:rFonts w:ascii="Arial" w:eastAsia="Times New Roman" w:hAnsi="Arial" w:cs="Times New Roman"/>
          <w:b/>
          <w:sz w:val="24"/>
          <w:szCs w:val="24"/>
          <w:lang w:eastAsia="el-GR"/>
        </w:rPr>
        <w:t xml:space="preserve">ΑΘΑΝΑΣΙΟΣ ΠΑΦΙΛΗΣ: </w:t>
      </w:r>
      <w:r w:rsidRPr="00047662">
        <w:rPr>
          <w:rFonts w:ascii="Arial" w:eastAsia="Times New Roman" w:hAnsi="Arial" w:cs="Times New Roman"/>
          <w:sz w:val="24"/>
          <w:szCs w:val="24"/>
          <w:lang w:eastAsia="el-GR"/>
        </w:rPr>
        <w:t>Εντάξει, τώρα για δύο ομιλητές;</w:t>
      </w:r>
    </w:p>
    <w:p w:rsidR="00047662" w:rsidRPr="00047662" w:rsidRDefault="00047662" w:rsidP="00C5152F">
      <w:pPr>
        <w:spacing w:after="0" w:line="600" w:lineRule="auto"/>
        <w:ind w:firstLine="720"/>
        <w:jc w:val="both"/>
        <w:rPr>
          <w:rFonts w:ascii="Arial" w:eastAsia="Times New Roman" w:hAnsi="Arial" w:cs="Arial"/>
          <w:color w:val="201F1E"/>
          <w:sz w:val="24"/>
          <w:szCs w:val="24"/>
          <w:shd w:val="clear" w:color="auto" w:fill="FFFFFF"/>
          <w:lang w:eastAsia="el-GR"/>
        </w:rPr>
      </w:pPr>
      <w:r w:rsidRPr="00047662">
        <w:rPr>
          <w:rFonts w:ascii="Arial" w:eastAsia="Times New Roman" w:hAnsi="Arial" w:cs="Arial"/>
          <w:b/>
          <w:color w:val="201F1E"/>
          <w:sz w:val="24"/>
          <w:szCs w:val="24"/>
          <w:shd w:val="clear" w:color="auto" w:fill="FFFFFF"/>
          <w:lang w:eastAsia="el-GR"/>
        </w:rPr>
        <w:lastRenderedPageBreak/>
        <w:t xml:space="preserve">ΠΡΟΕΔΡΕΥΩΝ (Νικήτας Κακλαμάνης): </w:t>
      </w:r>
      <w:r w:rsidRPr="00047662">
        <w:rPr>
          <w:rFonts w:ascii="Arial" w:eastAsia="Times New Roman" w:hAnsi="Arial" w:cs="Arial"/>
          <w:color w:val="201F1E"/>
          <w:sz w:val="24"/>
          <w:szCs w:val="24"/>
          <w:shd w:val="clear" w:color="auto" w:fill="FFFFFF"/>
          <w:lang w:eastAsia="el-GR"/>
        </w:rPr>
        <w:t>Εντάξει, για να πάμε μέχρι...</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ΑΘΑΝΑΣΙΟΣ ΠΑΦΙΛΗΣ: </w:t>
      </w:r>
      <w:r w:rsidRPr="00047662">
        <w:rPr>
          <w:rFonts w:ascii="Arial" w:eastAsia="Times New Roman" w:hAnsi="Arial" w:cs="Times New Roman"/>
          <w:sz w:val="24"/>
          <w:szCs w:val="24"/>
          <w:lang w:eastAsia="el-GR"/>
        </w:rPr>
        <w:t>Να τελειώσει ο πρώτος κύκλος.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color w:val="201F1E"/>
          <w:sz w:val="24"/>
          <w:szCs w:val="24"/>
          <w:shd w:val="clear" w:color="auto" w:fill="FFFFFF"/>
          <w:lang w:eastAsia="el-GR"/>
        </w:rPr>
        <w:t xml:space="preserve">ΠΡΟΕΔΡΕΥΩΝ (Νικήτας Κακλαμάνης): </w:t>
      </w:r>
      <w:r w:rsidRPr="00047662">
        <w:rPr>
          <w:rFonts w:ascii="Arial" w:eastAsia="Times New Roman" w:hAnsi="Arial" w:cs="Arial"/>
          <w:color w:val="201F1E"/>
          <w:sz w:val="24"/>
          <w:szCs w:val="24"/>
          <w:shd w:val="clear" w:color="auto" w:fill="FFFFFF"/>
          <w:lang w:eastAsia="el-GR"/>
        </w:rPr>
        <w:t>Εντάξει, όσο γι’ αυτό θα παρακαλέσω τον Υπουργό να μιλήσει μέχρι και ο κ. Γκιόκας και μετά να πάρει τον λόγο.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Ορίστε, κύριε Καλαματιανέ, έχετε τον λόγο.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ΔΙΟΝΥΣΙΟΣ - ΧΑΡΑΛΑΜΠΟΣ ΚΑΛΑΜΑΤΙΑΝΟΣ: </w:t>
      </w:r>
      <w:r w:rsidRPr="00047662">
        <w:rPr>
          <w:rFonts w:ascii="Arial" w:eastAsia="Times New Roman" w:hAnsi="Arial" w:cs="Times New Roman"/>
          <w:sz w:val="24"/>
          <w:szCs w:val="24"/>
          <w:lang w:eastAsia="el-GR"/>
        </w:rPr>
        <w:t>Ευχαριστώ, κύριε Πρόεδρε.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Κυρίες και κύριοι συνάδελφοι, θα αναφερθώ και εγώ στο ζήτημα της επικαιρότητας, επειδή αναφέρθηκαν σε αυτό και συνάδελφοι της Νέας Δημοκρατίας.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Θέλει πάρα πολλή προσοχή από εμάς, το νομοθετικό σώμα, τους διαμορφωτές του δικαίου στη χώρα, η άκριτη αναπαραγωγή και η υιοθέτηση αποσπασματικών και επιλεκτικών διαρροών παράνομα </w:t>
      </w:r>
      <w:proofErr w:type="spellStart"/>
      <w:r w:rsidRPr="00047662">
        <w:rPr>
          <w:rFonts w:ascii="Arial" w:eastAsia="Times New Roman" w:hAnsi="Arial" w:cs="Times New Roman"/>
          <w:sz w:val="24"/>
          <w:szCs w:val="24"/>
          <w:lang w:eastAsia="el-GR"/>
        </w:rPr>
        <w:t>ηχογραφηθείσας</w:t>
      </w:r>
      <w:proofErr w:type="spellEnd"/>
      <w:r w:rsidRPr="00047662">
        <w:rPr>
          <w:rFonts w:ascii="Arial" w:eastAsia="Times New Roman" w:hAnsi="Arial" w:cs="Times New Roman"/>
          <w:sz w:val="24"/>
          <w:szCs w:val="24"/>
          <w:lang w:eastAsia="el-GR"/>
        </w:rPr>
        <w:t xml:space="preserve"> ιδιωτικής συνομιλίας, η οποία μάλιστα ερμηνεύεται και αυθαίρετα. Είναι ατόπημα από μέρους μας να υιοθετούμε και να ερμηνεύουμε το περιεχόμενο αυτής της παράνομης ηχογράφησης, πριν καν αποφανθούν για τη νομιμότητα και την αρτιότητα του περιεχομένου τα αρμόδια όργανα.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Οφείλουμε, όμως, να τοποθετηθούμε και να καταδικάσουμε -επειδή ο κ. </w:t>
      </w:r>
      <w:proofErr w:type="spellStart"/>
      <w:r w:rsidRPr="00047662">
        <w:rPr>
          <w:rFonts w:ascii="Arial" w:eastAsia="Times New Roman" w:hAnsi="Arial" w:cs="Times New Roman"/>
          <w:sz w:val="24"/>
          <w:szCs w:val="24"/>
          <w:lang w:eastAsia="el-GR"/>
        </w:rPr>
        <w:t>Χαρακόπουλος</w:t>
      </w:r>
      <w:proofErr w:type="spellEnd"/>
      <w:r w:rsidRPr="00047662">
        <w:rPr>
          <w:rFonts w:ascii="Arial" w:eastAsia="Times New Roman" w:hAnsi="Arial" w:cs="Times New Roman"/>
          <w:sz w:val="24"/>
          <w:szCs w:val="24"/>
          <w:lang w:eastAsia="el-GR"/>
        </w:rPr>
        <w:t xml:space="preserve"> αναφέρθηκε προηγουμένως στη διάκριση των εξουσιών- τη </w:t>
      </w:r>
      <w:r w:rsidRPr="00047662">
        <w:rPr>
          <w:rFonts w:ascii="Arial" w:eastAsia="Times New Roman" w:hAnsi="Arial" w:cs="Times New Roman"/>
          <w:sz w:val="24"/>
          <w:szCs w:val="24"/>
          <w:lang w:eastAsia="el-GR"/>
        </w:rPr>
        <w:lastRenderedPageBreak/>
        <w:t>δημόσια τοποθέτηση Υπουργού, που με πρωτοφανή τρόπο απείλησε εισαγγελική λειτουργό. Είπε, λοιπόν, ότι θα πρέπει να καταδικαστεί σε πολυετή φυλάκιση εισαγγελική λειτουργός, η οποία μάλιστα τον ελέγχει.</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Αυτό είναι ένα θεσμικό ατόπημα, κύριε Υπουργέ, και πρέπει όλοι να λάβουμε θέση. Οφείλουμε όλοι να λάβουμε θέση σε αυτό το θεσμικό ατόπημα. Η παρέμβαση και η απειλή με φυλάκιση της εισαγγελέως από Υπουργό δυναμιτίζει τα θεμέλια του κράτους δικαίου και της ίδιας της δημοκρατίας μας. Οφείλουμε, λοιπόν, να πάρουμε θέση σε αυτό το πολύ σημαντικό ατόπημα.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Πολλές φορές, κύριε Υπουργέ, σας έχουμε ζητήσει να τοποθετηθείτε και για το ζήτημα της αδικίας σε βάρος των δικηγόρων. Οι δικηγόροι για τρεις μήνες είχαν κλειστά τα δικαστήρια, έλαβαν μόνο το ποσό των 600 ευρώ. Από εδώ από αυτό εδώ το Βήμα ο ίδιος ο Πρωθυπουργός είχε δεσμευτεί ότι θα λάβουν και το επίδομα των 800 ευρώ. Δεν το έλαβαν ποτέ.</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Και ρωτάμε: Έχετε εισηγηθεί εσείς προσωπικά μέτρα στήριξης για τους δικηγόρους; Κάποια τέτοια μέτρα θα ήταν η απαλλαγή από το τέλος επιτηδεύματος και η μείωση του ΦΠΑ για τις δικηγορικές υπηρεσίες, προτάσεις με τις οποίες συμφωνεί και η ολομέλεια των δικηγορικών συλλόγων.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Οφείλετε κάποια στιγμή να απαντήσετε στον πολύπαθο και πολυπληθή κλάδο των δικηγόρων που έχει πληγεί εξαιρετικά από την πανδημία. Τα δικαστήρια, λοιπόν, είναι κλειστά από τις αρχές Μαρτίου. Η παράταση του </w:t>
      </w:r>
      <w:r w:rsidRPr="00047662">
        <w:rPr>
          <w:rFonts w:ascii="Arial" w:eastAsia="Times New Roman" w:hAnsi="Arial" w:cs="Times New Roman"/>
          <w:sz w:val="24"/>
          <w:szCs w:val="24"/>
          <w:lang w:eastAsia="el-GR"/>
        </w:rPr>
        <w:lastRenderedPageBreak/>
        <w:t>δικαστικού έτους μέχρι το τέλος Ιουλίου δεν αποτελεί λύση στο πρόβλημα. Στην πραγματικότητα οι δικηγόροι θα δουλέψουν με την έναρξη του νέου δικαστικού έτους. Αν σας έχει απασχολήσει αυτό, οφείλετε ως Κυβέρνηση να τους στηρίξετε έμπρακτα. Στη μεγάλη πλειοψηφία των δικηγόρων μειώθηκε σημαντικά το εισόδημά τους κατά την περίοδο των μνημονίων. Τώρα, όμως, λόγω της πανδημίας αντιμετωπίζουν πρόβλημα επιβίωσης. Αναμένουν, λοιπόν, την υλοποίηση της πρωθυπουργικής και κυβερνητικής δέσμευσης για ουσιαστική στήριξή τους.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Έρχομαι τώρα στο νομοσχέδιο, το οποίο παρ’ ότι είναι κώδικας δεν εισήχθη με τη διαδικασία των κωδίκων και δεν έχει εξηγηθεί επαρκώς αυτό.</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Στις διατάξεις για τον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προφανώς και συμφωνούμε με τη μείωση των χρηματικών και ποσοτικών ορίων και τη διεύρυνση του ελέγχου. Θα πρέπει, όμως, οι υπηρεσίες του Ελεγκτικού Συνεδρίου να ενισχυθούν με προσωπικό, ώστε οι έλεγχοι να είναι άμεσοι και να διεκπεραιώνονται ταχύτατα.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Η χώρα προέρχεται από μια βαθιά δεκαετή οικονομική κρίση που προκάλεσε η χρεοκοπία του 2009 - 2010. Η αναφορά του Υπουργού Οικονομικών για ύφεση 16% προκαλεί νέους εφιάλτες. Η διασπάθιση του δημοσίου χρήματος πρέπει να αποκλειστεί με κάθε τρόπο. Η λογοδοσία για το πού πηγαίνει κάθε ευρώ του ελληνικού λαού αποτελεί αδήριτη ανάγκη.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Αναμένουμε, βέβαια, μέχρι και σήμερα να ανακοινωθούν από τον Κυβερνητικό Εκπρόσωπο στον ελληνικό λαό τα ποσά, τα χρηματικά ποσά που πήγαν σε μέσα μαζικής ενημέρωσης. Μάλιστα, από τη λίστα των μέσων προκύπτει ότι χρηματοδοτήθηκαν και ανύπαρκτες ιστοσελίδες ή χαμηλής </w:t>
      </w:r>
      <w:proofErr w:type="spellStart"/>
      <w:r w:rsidRPr="00047662">
        <w:rPr>
          <w:rFonts w:ascii="Arial" w:eastAsia="Times New Roman" w:hAnsi="Arial" w:cs="Times New Roman"/>
          <w:sz w:val="24"/>
          <w:szCs w:val="24"/>
          <w:lang w:eastAsia="el-GR"/>
        </w:rPr>
        <w:t>επισκεψιμότητας</w:t>
      </w:r>
      <w:proofErr w:type="spellEnd"/>
      <w:r w:rsidRPr="00047662">
        <w:rPr>
          <w:rFonts w:ascii="Arial" w:eastAsia="Times New Roman" w:hAnsi="Arial" w:cs="Times New Roman"/>
          <w:sz w:val="24"/>
          <w:szCs w:val="24"/>
          <w:lang w:eastAsia="el-GR"/>
        </w:rPr>
        <w:t xml:space="preserve"> ιστοσελίδες και περιμένουμε να δούμε τι ποσά έλαβε κάθε μέσο, ώστε να δούμε και με ποια κριτήρια και με ποιους αδιαφανείς τρόπους μοιράστηκαν τα χρήματα. Ο σεβασμός στον ελληνικό λαό και ο έλεγχος κάθε δαπάνης πρέπει να αποδεικνύεται στην πράξη.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Σε σύνδεση με αυτό επαναλαμβάνουμε ότι έστω και τώρα θα πρέπει να επαναφέρετε τη διάκριση των χρηματικών ορίων για τους ΟΤΑ. Τα προβλεπόμενα ποσά πρέπει να μειωθούν σε ό,τι αφορά τους ΟΤΑ και ο έλεγχος να καταλαμβάνει όσο το δυνατόν μεγαλύτερο πεδίο.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Έρχομαι τώρα στα άρθρα 359 και 360, με τα οποία εισάγετε τη δημιουργία ειδικών τμημάτων στα πολιτικά και διοικητικά δικαστήρια. Αυτά θα αποτελούνται κατά προτίμηση από δικαστές με εξειδίκευση ή ιδιαίτερη εμπειρία στη συγκεκριμένη κατηγορία διαφορών. Η εμπειρία αυτή θα προκύπτει είτε από σχετικούς μεταπτυχιακούς και διδακτορικούς τίτλους είτε από προγενέστερη συναφή δραστηριότητα. Οι υποθέσεις αυτές αφορούν το εθνικό και </w:t>
      </w:r>
      <w:proofErr w:type="spellStart"/>
      <w:r w:rsidRPr="00047662">
        <w:rPr>
          <w:rFonts w:ascii="Arial" w:eastAsia="Times New Roman" w:hAnsi="Arial" w:cs="Times New Roman"/>
          <w:sz w:val="24"/>
          <w:szCs w:val="24"/>
          <w:lang w:eastAsia="el-GR"/>
        </w:rPr>
        <w:t>ενωσιακό</w:t>
      </w:r>
      <w:proofErr w:type="spellEnd"/>
      <w:r w:rsidRPr="00047662">
        <w:rPr>
          <w:rFonts w:ascii="Arial" w:eastAsia="Times New Roman" w:hAnsi="Arial" w:cs="Times New Roman"/>
          <w:sz w:val="24"/>
          <w:szCs w:val="24"/>
          <w:lang w:eastAsia="el-GR"/>
        </w:rPr>
        <w:t xml:space="preserve"> δίκαιο των ηλεκτρονικών επικοινωνιών, της ενέργειας και της προστασίας των δεδομένων προσωπικού χαρακτήρα. Στα ειδικά τμήματα αυτά, μάλιστα, </w:t>
      </w:r>
      <w:r w:rsidRPr="00047662">
        <w:rPr>
          <w:rFonts w:ascii="Arial" w:eastAsia="Times New Roman" w:hAnsi="Arial" w:cs="Times New Roman"/>
          <w:sz w:val="24"/>
          <w:szCs w:val="24"/>
          <w:lang w:eastAsia="el-GR"/>
        </w:rPr>
        <w:lastRenderedPageBreak/>
        <w:t>σύμφωνα με το νομοσχέδιο που εισάγετε, θα μπορούν να εισάγονται και άλλες υποθέσεις, αν κατά την κρίση του Τριμελούς Συμβουλίου Διεύθυνσης των Πρωτοδικείων τούτο απαιτείται λόγω υπηρεσιακών αναγκών.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Σε μια εποχή που η απονομή δικαιοσύνης αγγίζει τα όρια της αρνησιδικίας εισάγετε μια ειδική μεταχείριση για κάποιους, δίνετε προτεραιότητα σε υποθέσεις που σχετίζονται με συγκεκριμένους επενδυτές και επιχειρηματίες. Αδιαφορείτε για το σύνολο της επιχειρηματικότητας, για τους εργαζόμενους, για τις ευάλωτες κοινωνικές ομάδες.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Η επιτάχυνση της δικαιοσύνης, όμως, δεν μπορεί να είναι αντικείμενο πολιτικών εξυπηρετήσεων. Η επιτάχυνση της δικαιοσύνης πρέπει να γίνει πράξη για όλους τους πολίτες. Είναι αναγκαίο να προχωρήσετε άμεσα σε λήψη ολιστικών μέτρων που θα φέρουν απτά αποτελέσματα, να μη φέρνετε αποσπασματικά μέτρα προς εξυπηρέτηση μιας οικονομικής ελίτ.</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Επιπλέον, στο νομοσχέδιο εισάγετε ότι τα νέα αυτά τμήματα θα στελεχώνονται από δικαστές με υψηλά τυπικά προσόντα και πολυετή εμπειρία. Δημιουργείτε έτσι διακρίσεις, κάστες μεταξύ των δικαστικών λειτουργών με κίνδυνο τη διάσπαση του ενιαίου του δικαστικού σώματος.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Προσθετικά, η δημιουργία αυτών των τμημάτων θα αποψιλώσει τα υπόλοιπα τμήματα, με συνέπεια την έτι περαιτέρω καθυστέρηση της απονομής της δικαιοσύνης.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Πρέπει να γίνει κατανοητό ότι μια άστοχη νομοθετική ρύθμιση, θα έχει δυσμενή αποτελέσματα για αρκετά χρόνια μετά στη λειτουργία της δικαιοσύνης. Δυστυχώς, τα τυχόν λάθη ταλανίζουν τους πολίτες και την κοινωνία. Δεν είμαστε εναντίον των επενδύσεων.</w:t>
      </w:r>
    </w:p>
    <w:p w:rsidR="00047662" w:rsidRPr="00047662" w:rsidRDefault="00047662" w:rsidP="00C5152F">
      <w:pPr>
        <w:spacing w:after="0" w:line="600" w:lineRule="auto"/>
        <w:ind w:firstLine="720"/>
        <w:jc w:val="both"/>
        <w:rPr>
          <w:rFonts w:ascii="Arial" w:eastAsia="Times New Roman" w:hAnsi="Arial" w:cs="Arial"/>
          <w:color w:val="201F1E"/>
          <w:sz w:val="24"/>
          <w:szCs w:val="24"/>
          <w:shd w:val="clear" w:color="auto" w:fill="FFFFFF"/>
          <w:lang w:eastAsia="el-GR"/>
        </w:rPr>
      </w:pPr>
      <w:r w:rsidRPr="00047662">
        <w:rPr>
          <w:rFonts w:ascii="Arial" w:eastAsia="Times New Roman" w:hAnsi="Arial" w:cs="Arial"/>
          <w:color w:val="201F1E"/>
          <w:sz w:val="24"/>
          <w:szCs w:val="24"/>
          <w:shd w:val="clear" w:color="auto" w:fill="FFFFFF"/>
          <w:lang w:eastAsia="el-GR"/>
        </w:rPr>
        <w:t>(Στο σημείο αυτό κτυπάει το κουδούνι λήξεως του χρόνου ομιλίας του κυρίου Βουλευτή)</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Μισό λεπτό, κύριε Πρόεδρε.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Δεν είμαστε κατά των επενδύσεων, αλλά δεν μπορεί να γίνεται επιλεκτική διάκριση μεταξύ της επιχειρηματικότητας και των πολιτών.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Στο νομοσχέδιο υπάρχει πρόβλεψη να υπάγονται στα ειδικά αυτά τμήματα και οι υποθέσεις, που θα κρίνει η εκάστοτε τριμελής διοίκηση του πρωτοδικείου. Με ποια κριτήρια, όμως, θα λαμβάνεται αυτή η απόφαση; Πόσο αντικειμενικά θα είναι αυτά τα κριτήρια; Κάθε πρωτοδικείο μπορεί να έχει εντελώς διαφορετικά κριτήρια για το ποιες υποθέσεις θα υπάγονται σε αυτά τα τμήματα.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Με αυτή τη ρύθμιση, λοιπόν, παραβιάζεται και η έννοια του φυσικού δικαστή και της ισότητας ενώπιον του νόμου. Η δικαιοσύνη είναι ένας θεσμός, που διαπερνά κάθε έκφανση της πολιτικής και κοινωνικής ζωής, διατρέχει κάθε συστατικό στοιχείο του κράτους και δεν μπορεί να αλλάζει κατά βούληση και κατά περίπτωση.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Κλείνοντας, θέλω να θυμίσω ότι η δικαιοσύνη οφείλει να έχει στο επίκεντρο των προτεραιοτήτων της όλους τους πολίτες. Η δικαιοσύνη είναι το τελευταίο καταφύγιο του πολίτη, ιδιαίτερα του αδύναμου, του αδικημένου. Πρέπει να προστατεύσουμε με συνέπεια το κύρος της. Η δικαιοσύνη δύο ταχυτήτων και δύο ποιοτήτων δεν μπορεί να είναι ανεκτή.</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Ευχαριστώ.</w:t>
      </w:r>
    </w:p>
    <w:p w:rsidR="00047662" w:rsidRPr="00047662" w:rsidRDefault="00047662" w:rsidP="00C5152F">
      <w:pPr>
        <w:spacing w:after="0" w:line="600" w:lineRule="auto"/>
        <w:ind w:firstLine="720"/>
        <w:jc w:val="center"/>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(Χειροκροτήματα από την πτέρυγα του ΣΥΡΙΖΑ)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ΠΡΟΕΔΡΕΥΩΝ (Νικήτας Κακλαμάνης): </w:t>
      </w:r>
      <w:r w:rsidRPr="00047662">
        <w:rPr>
          <w:rFonts w:ascii="Arial" w:eastAsia="Times New Roman" w:hAnsi="Arial" w:cs="Times New Roman"/>
          <w:sz w:val="24"/>
          <w:szCs w:val="24"/>
          <w:lang w:eastAsia="el-GR"/>
        </w:rPr>
        <w:t>Ωραία.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Θα γίνει μία μικρή αναπροσαρμογή. Ο κύριος Υπουργός θα μιλήσει, αφού κλείσει ο πρώτος κύκλος. Δηλαδή, θα μιλήσει τώρα ο φίλος μου, ο κ. </w:t>
      </w:r>
      <w:proofErr w:type="spellStart"/>
      <w:r w:rsidRPr="00047662">
        <w:rPr>
          <w:rFonts w:ascii="Arial" w:eastAsia="Times New Roman" w:hAnsi="Arial" w:cs="Times New Roman"/>
          <w:sz w:val="24"/>
          <w:szCs w:val="24"/>
          <w:lang w:eastAsia="el-GR"/>
        </w:rPr>
        <w:t>Σιμόπουλος</w:t>
      </w:r>
      <w:proofErr w:type="spellEnd"/>
      <w:r w:rsidRPr="00047662">
        <w:rPr>
          <w:rFonts w:ascii="Arial" w:eastAsia="Times New Roman" w:hAnsi="Arial" w:cs="Times New Roman"/>
          <w:sz w:val="24"/>
          <w:szCs w:val="24"/>
          <w:lang w:eastAsia="el-GR"/>
        </w:rPr>
        <w:t xml:space="preserve">, Βουλευτής Θεσσαλονίκης της Νέας Δημοκρατίας, μετά ο κ. Ιωάννης Γκιόκας από το Κομμουνιστικό Κόμμα Ελλάδας και κλείνει ο κύκλος των </w:t>
      </w:r>
      <w:proofErr w:type="spellStart"/>
      <w:r w:rsidRPr="00047662">
        <w:rPr>
          <w:rFonts w:ascii="Arial" w:eastAsia="Times New Roman" w:hAnsi="Arial" w:cs="Times New Roman"/>
          <w:sz w:val="24"/>
          <w:szCs w:val="24"/>
          <w:lang w:eastAsia="el-GR"/>
        </w:rPr>
        <w:t>εναλλασσομένων</w:t>
      </w:r>
      <w:proofErr w:type="spellEnd"/>
      <w:r w:rsidRPr="00047662">
        <w:rPr>
          <w:rFonts w:ascii="Arial" w:eastAsia="Times New Roman" w:hAnsi="Arial" w:cs="Times New Roman"/>
          <w:sz w:val="24"/>
          <w:szCs w:val="24"/>
          <w:lang w:eastAsia="el-GR"/>
        </w:rPr>
        <w:t xml:space="preserve"> ομιλητών. Μετά θα μιλήσει ο κύριος Υπουργός και συνεχίζουμε με τους ομιλητές ή με όποιον Κοινοβουλευτικό Εκπρόσωπο θέλει τον λόγο.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Ορίστε, κύριε </w:t>
      </w:r>
      <w:proofErr w:type="spellStart"/>
      <w:r w:rsidRPr="00047662">
        <w:rPr>
          <w:rFonts w:ascii="Arial" w:eastAsia="Times New Roman" w:hAnsi="Arial" w:cs="Times New Roman"/>
          <w:sz w:val="24"/>
          <w:szCs w:val="24"/>
          <w:lang w:eastAsia="el-GR"/>
        </w:rPr>
        <w:t>Σιμόπουλε</w:t>
      </w:r>
      <w:proofErr w:type="spellEnd"/>
      <w:r w:rsidRPr="00047662">
        <w:rPr>
          <w:rFonts w:ascii="Arial" w:eastAsia="Times New Roman" w:hAnsi="Arial" w:cs="Times New Roman"/>
          <w:sz w:val="24"/>
          <w:szCs w:val="24"/>
          <w:lang w:eastAsia="el-GR"/>
        </w:rPr>
        <w:t>, έχετε τον λόγο.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ΕΥΣΤΡΑΤΙΟΣ (ΣΤΡΑΤΟΣ) ΣΙΜΟΠΟΥΛΟΣ:</w:t>
      </w:r>
      <w:r w:rsidRPr="00047662">
        <w:rPr>
          <w:rFonts w:ascii="Arial" w:eastAsia="Times New Roman" w:hAnsi="Arial" w:cs="Times New Roman"/>
          <w:sz w:val="24"/>
          <w:szCs w:val="24"/>
          <w:lang w:eastAsia="el-GR"/>
        </w:rPr>
        <w:t xml:space="preserve"> Κύριε Πρόεδρε, κατ’ αρχάς σας υπόσχομαι ότι δεν θα πω τίποτα για το ΚΚΕ. Ίσα-ίσα, στο τέλος της ομιλίας μου θα κάνω και μία πρόταση, με την οποία μπορεί και να συμφωνήσει.</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lastRenderedPageBreak/>
        <w:t xml:space="preserve">ΠΡΟΕΔΡΕΥΩΝ (Νικήτας Κακλαμάνης): </w:t>
      </w:r>
      <w:r w:rsidRPr="00047662">
        <w:rPr>
          <w:rFonts w:ascii="Arial" w:eastAsia="Times New Roman" w:hAnsi="Arial" w:cs="Times New Roman"/>
          <w:sz w:val="24"/>
          <w:szCs w:val="24"/>
          <w:lang w:eastAsia="el-GR"/>
        </w:rPr>
        <w:t>Αυτό θα είναι γεγονός, πάντως, στη Βουλή.</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ΕΥΣΤΡΑΤΙΟΣ (ΣΤΡΑΤΟΣ) ΣΙΜΟΠΟΥΛΟΣ:</w:t>
      </w:r>
      <w:r w:rsidRPr="00047662">
        <w:rPr>
          <w:rFonts w:ascii="Arial" w:eastAsia="Times New Roman" w:hAnsi="Arial" w:cs="Times New Roman"/>
          <w:sz w:val="24"/>
          <w:szCs w:val="24"/>
          <w:lang w:eastAsia="el-GR"/>
        </w:rPr>
        <w:t xml:space="preserve"> Θα είναι γεγονός.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Αγαπητοί συνάδελφοι, κύριοι Υπουργοί, θα αναφερθώ στο συγκεκριμένο νομοσχέδιο, αλλά σε ορισμένα του σημεία, που αφορούν κυρίως τον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έναν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που τον έχω ζήσει στο πετσί μου ως μέλος κυβέρνησης, γιατί ενώ πάρα πολλές φορές ήμασταν έτοιμοι να υπογράψουμε σημαντικές συμβάσεις για σημαντικά έργα, περιμέναμε τις αποφάσεις του Ελεγκτικού Συνεδρίου. Καλώς τις περιμέναμε, αλλά πάρα πολλές φορές αργούσαν σημαντικά.</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Το παρόν νομοσχέδιο, λοιπόν, έχει το πλεονέκτημα ότι επιταχύνει αυτές τις διαδικασίες. Βάζει δικλίδες, κωδικοποιεί διατάξεις και θέματα που είναι σίγουρο ότι θα επιταχύνουν όλη αυτή τη διαδικασία. Βέβαια, περιμένω να δω και τη σχέση του Ελεγκτικού Συνεδρίου με την Ενιαία Αρχή Δημοσίων Συμβάσεων. Υπάρχει μία νομολογία, η οποία λέει ότι οι αποφάσεις του Ελεγκτικού Συνεδρίου υπερτερούν, αλλά ίσως θα πρέπει να υπάρχει και κάποια νομοθετική ρύθμιση, που θα ξεκαθαρίσει αυτή, αν θέλετε, τη διαρχία. Πρέπει να αποφασίσουμε αν η Ενιαία Αρχή Δημοσίων Συμβάσεων προηγείται του Ελεγκτικού Συνεδρίου ή όχι. Από ότι γνωρίζω -χωρίς να είμαι ειδικός- υπάρχει νομολογία ότι το Ελεγκτικό Συνέδριο προηγείται.</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Θέλω, επίσης, να φωτίσω κάποιες διατάξεις, όπως είναι του άρθρου 324, που πολύ σωστά ενσωματώνουν στη διαδικασία του Ελεγκτικού Συνεδρίου -γιατί αυτό σημαίνει και διαφάνεια- και συμβάσεις που αφορούν, παραδείγματος χάρη, αγορά κτηρίων από το δημόσιο. Μέχρι τώρα από ό,τι γνωρίζω δεν υπήρχε. Το ίδιο συμβαίνει και για την αξιοποίηση ακινήτων του ΤΑΙΠΕΔ ή για συμβάσεις του Πράσινου Ταμείου. Άρα, λοιπόν, ενσωματώνοντας η διαδικασία του Ελεγκτικού Συνεδρίου και αυτές τις δράσεις, νομίζω ότι προάγουμε τη διαφάνεια.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Επίσης, μέσα από το άρθρο 326 βλέπουμε ότι αναγκαστικά η προθεσμία των αποφάσεων γίνεται «τριάντα μέρες». Εκεί, βέβαια, υπάρχει πάντα το πρόβλημα ότι πολλές φορές ζητώνται επιπλέον στοιχεία. Μάλιστα, ζητώνται επιπλέον στοιχεία όχι ουσιαστικά, απλώς για να παραταθεί η προθεσμία των τριάντα ημερών. Είναι ένα θέμα το οποίο πιστεύω ότι και αυτό πρέπει να το λύσουμε.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Στη σωστή κατεύθυνση κινείται και το νομοσχέδιο, όσον αφορά τους εξωτερικούς συνεργάτες ή συμβούλους, που μπορεί να χρησιμοποιεί το Ελεγκτικό Συνέδριο και, τέλος, αναφορικά με τμήματα, όπως είναι για την ενέργεια και τις τηλεπικοινωνίες, που πιστεύω απολύτως ότι θα βοηθήσουν να επιταχυνθεί η υλοποίηση ορισμένων επενδύσεων.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Έρχομαι τώρα στο θέμα, το οποίο ανέφερα και στην αρχή. Είναι ένα θέμα, που αφορά πάρα πολλούς συμπολίτες μας. Συγκεκριμένα, είναι το περιστατικό το οποίο συνέβη στη Ρόδο. Έχω προτείνει παλαιότερα -το προτείνω και τώρα- από το πιο επίσημο Βήμα, που είναι αυτό της Βουλής, τα σχολικά γεύματα τα οποία κινήθηκαν ως απόφαση στη σωστή κατεύθυνση και, κατά τη γνώμη μου, εν μέρει απέτυχαν, να δίνονται στα σχολικά κυλικεία. Έτσι θα βοηθήσουμε και δέκα χιλιάδες μικροεπαγγελματίες και από την άλλη, θα αποφύγουμε αυτή τη διαδικασία των ενστάσεων μεταξύ ορισμένων μεγάλων εταιρειών, ενστάσεις, οι οποίες έφεραν ως αποτέλεσμα φέτος για πάρα πολλούς μήνες, δήμοι της δυτικής Θεσσαλονίκης να μην έχουν σχολικά γεύματα.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Τα σχολικά γεύματα είναι μέτρια σήμερα. Πολλά από αυτά καταλήγουν στους κάδους των σκουπιδιών. Επίσης, να τονίσω ότι οι μαθητές που έχουν πρόβλημα, περιμένουν αργά μέχρι τις 12:00΄ και τις 13:00΄ να τους δοθεί το σχολικό γεύμα και δεν έχουν </w:t>
      </w:r>
      <w:proofErr w:type="spellStart"/>
      <w:r w:rsidRPr="00047662">
        <w:rPr>
          <w:rFonts w:ascii="Arial" w:eastAsia="Times New Roman" w:hAnsi="Arial" w:cs="Times New Roman"/>
          <w:sz w:val="24"/>
          <w:szCs w:val="24"/>
          <w:lang w:eastAsia="el-GR"/>
        </w:rPr>
        <w:t>δεκατιανό</w:t>
      </w:r>
      <w:proofErr w:type="spellEnd"/>
      <w:r w:rsidRPr="00047662">
        <w:rPr>
          <w:rFonts w:ascii="Arial" w:eastAsia="Times New Roman" w:hAnsi="Arial" w:cs="Times New Roman"/>
          <w:sz w:val="24"/>
          <w:szCs w:val="24"/>
          <w:lang w:eastAsia="el-GR"/>
        </w:rPr>
        <w:t xml:space="preserve">. Οι σχολικές επιτροπές έχουν την ευαισθησία, προφανώς. Τα παιδιά τους είναι. Μπορούν να διαχειριστούν με καλύτερο τρόπο τα ίδια χρήματα. Δηλαδή, δεν ζητώ να αυξηθεί ο προϋπολογισμός του Υπουργείου Εργασίας για τη συγκεκριμένη δράση, αλλά να κατευθυνθεί πολύ καλύτερα. Θεωρώ, επίσης, ότι η συνεργασία των </w:t>
      </w:r>
      <w:r w:rsidRPr="00047662">
        <w:rPr>
          <w:rFonts w:ascii="Arial" w:eastAsia="Times New Roman" w:hAnsi="Arial" w:cs="Times New Roman"/>
          <w:sz w:val="24"/>
          <w:szCs w:val="24"/>
          <w:lang w:eastAsia="el-GR"/>
        </w:rPr>
        <w:lastRenderedPageBreak/>
        <w:t>κυλικείων με τις σχολικές επιτροπές μπορεί να οδηγήσει και σε συνεργασία κάποιων καταστημάτων εστίασης στους τοπικούς δήμους.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Θεωρώ ότι πολλές πλευρές της Βουλής μπορούν να συμβάλουν σε αυτήν την προσπάθεια. Προφανώς, θέλει επεξεργασία. Προφανώς, θέλει και το Υπουργείο να μην έχει τον φόβο ότι ο ΣΥΡΙΖΑ -γιατί πρωτοβουλία του ΣΥΡΙΖΑ ήταν τα σχολικά γεύματα και είναι στη σωστή κατεύθυνση- θα αντιδράσει, λέγοντας ότι δεν θα δίνονται σχολικά γεύματα.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Ευχαριστώ πάρα πολύ.</w:t>
      </w:r>
    </w:p>
    <w:p w:rsidR="00047662" w:rsidRPr="00047662" w:rsidRDefault="00047662" w:rsidP="00C5152F">
      <w:pPr>
        <w:spacing w:after="0" w:line="600" w:lineRule="auto"/>
        <w:ind w:firstLine="720"/>
        <w:jc w:val="center"/>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(Χειροκροτήματα από την πτέρυγα της Νέας Δημοκρατίας)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ΠΡΟΕΔΡΕΥΩΝ (Νικήτας Κακλαμάνης):</w:t>
      </w:r>
      <w:r w:rsidRPr="00047662">
        <w:rPr>
          <w:rFonts w:ascii="Arial" w:eastAsia="Times New Roman" w:hAnsi="Arial" w:cs="Times New Roman"/>
          <w:sz w:val="24"/>
          <w:szCs w:val="24"/>
          <w:lang w:eastAsia="el-GR"/>
        </w:rPr>
        <w:t xml:space="preserve"> Κι εγώ, κύριε </w:t>
      </w:r>
      <w:proofErr w:type="spellStart"/>
      <w:r w:rsidRPr="00047662">
        <w:rPr>
          <w:rFonts w:ascii="Arial" w:eastAsia="Times New Roman" w:hAnsi="Arial" w:cs="Times New Roman"/>
          <w:sz w:val="24"/>
          <w:szCs w:val="24"/>
          <w:lang w:eastAsia="el-GR"/>
        </w:rPr>
        <w:t>Σιμόπουλε</w:t>
      </w:r>
      <w:proofErr w:type="spellEnd"/>
      <w:r w:rsidRPr="00047662">
        <w:rPr>
          <w:rFonts w:ascii="Arial" w:eastAsia="Times New Roman" w:hAnsi="Arial" w:cs="Times New Roman"/>
          <w:sz w:val="24"/>
          <w:szCs w:val="24"/>
          <w:lang w:eastAsia="el-GR"/>
        </w:rPr>
        <w:t>, για την τήρηση του χρόνου.</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Κλείνουμε τον πρώτο κύκλο με τον συνάδελφο κ. Ιωάννη Γκιόκα από το Κομμουνιστικό Κόμμα Ελλάδος.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Ορίστε, κύριε Γκιόκα, έχετε τον λόγο.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ΙΩΑΝΝΗΣ ΓΚΙΟΚΑΣ: </w:t>
      </w:r>
      <w:r w:rsidRPr="00047662">
        <w:rPr>
          <w:rFonts w:ascii="Arial" w:eastAsia="Times New Roman" w:hAnsi="Arial" w:cs="Times New Roman"/>
          <w:sz w:val="24"/>
          <w:szCs w:val="24"/>
          <w:lang w:eastAsia="el-GR"/>
        </w:rPr>
        <w:t xml:space="preserve">Πήρα τον λόγο για να αναφερθώ στην τροπολογία που κατέθεσε η Κοινοβουλευτική Ομάδα του ΚΚΕ, σχετικά με τη διαφάνεια στη διαχείριση της κρατικής διαφήμισης, που πηγαίνει σε μέσα μαζικής ενημέρωσης. Είναι ένα ζήτημα που έχει απασχολήσει πάρα πολλές φορές τον δημόσιο διάλογο και τώρα και στο παρελθόν, που έχει αξιοποιηθεί και αξιοποιείται για αποπροσανατολιστικές αντιπαραθέσεις και που πάνω από </w:t>
      </w:r>
      <w:r w:rsidRPr="00047662">
        <w:rPr>
          <w:rFonts w:ascii="Arial" w:eastAsia="Times New Roman" w:hAnsi="Arial" w:cs="Times New Roman"/>
          <w:sz w:val="24"/>
          <w:szCs w:val="24"/>
          <w:lang w:eastAsia="el-GR"/>
        </w:rPr>
        <w:lastRenderedPageBreak/>
        <w:t>όλα, αξιοποιείται για να διαμορφώνουν οι κυβερνήσεις μηχανισμούς ελέγχου της ενημέρωσης, από κοινού φυσικά με τους ιδιοκτήτες των μέσων μαζικής ενημέρωσης.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Αποκορύφωμα αυτού του φαινομένου ήταν η περιβόητη «λίστα Πέτσα» και η διαχείριση των 20 εκατομμυρίων ευρώ της διαφημιστικής δαπάνης για την πανδημία, στο πλαίσιο της οποίας δαπάνης υπήρξαν μέχρι και τραγελαφικές καταστάσεις χρηματοδότησης ανύπαρκτων </w:t>
      </w:r>
      <w:r w:rsidRPr="00047662">
        <w:rPr>
          <w:rFonts w:ascii="Arial" w:eastAsia="Times New Roman" w:hAnsi="Arial" w:cs="Times New Roman"/>
          <w:sz w:val="24"/>
          <w:szCs w:val="24"/>
          <w:lang w:val="en-US" w:eastAsia="el-GR"/>
        </w:rPr>
        <w:t>site</w:t>
      </w:r>
      <w:r w:rsidRPr="00047662">
        <w:rPr>
          <w:rFonts w:ascii="Arial" w:eastAsia="Times New Roman" w:hAnsi="Arial" w:cs="Times New Roman"/>
          <w:sz w:val="24"/>
          <w:szCs w:val="24"/>
          <w:lang w:eastAsia="el-GR"/>
        </w:rPr>
        <w:t xml:space="preserve"> και για την οποία δαπάνη η Κυβέρνηση εξακολουθεί να κάνει το παγώνι και να μη δίνει λογαριασμό για το τι πήγε και πού.</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Η σημερινή ευθύνη της Νέας Δημοκρατίας, φυσικά δεν αθωώνει την ευθύνη προηγούμενων κυβερνήσεων, και του ΠΑΣΟΚ και του ΣΥΡΙΖΑ, που αξιοποίησαν στον έναν ή στον άλλο βαθμό παρόμοιες πρακτικές και παρόμοια μέσα, γιατί όλοι θέλουν να συντηρούν έναν αδιαφανή μηχανισμό χειραγώγησης του ελληνικού λαού, έναν μηχανισμό εξωραϊσμού της πολιτικής τους. </w:t>
      </w:r>
      <w:r w:rsidRPr="00047662">
        <w:rPr>
          <w:rFonts w:ascii="Arial" w:eastAsia="Times New Roman" w:hAnsi="Arial" w:cs="Arial"/>
          <w:color w:val="222222"/>
          <w:sz w:val="24"/>
          <w:szCs w:val="24"/>
          <w:lang w:eastAsia="el-GR"/>
        </w:rPr>
        <w:t>Έ</w:t>
      </w:r>
      <w:r w:rsidRPr="00047662">
        <w:rPr>
          <w:rFonts w:ascii="Arial" w:eastAsia="Times New Roman" w:hAnsi="Arial" w:cs="Times New Roman"/>
          <w:sz w:val="24"/>
          <w:szCs w:val="24"/>
          <w:lang w:eastAsia="el-GR"/>
        </w:rPr>
        <w:t>χ</w:t>
      </w:r>
      <w:r w:rsidRPr="00047662">
        <w:rPr>
          <w:rFonts w:ascii="Arial" w:eastAsia="Times New Roman" w:hAnsi="Arial" w:cs="Arial"/>
          <w:color w:val="222222"/>
          <w:sz w:val="24"/>
          <w:szCs w:val="24"/>
          <w:lang w:eastAsia="el-GR"/>
        </w:rPr>
        <w:t>ουν</w:t>
      </w:r>
      <w:r w:rsidRPr="00047662">
        <w:rPr>
          <w:rFonts w:ascii="Arial" w:eastAsia="Times New Roman" w:hAnsi="Arial" w:cs="Times New Roman"/>
          <w:sz w:val="24"/>
          <w:szCs w:val="24"/>
          <w:lang w:eastAsia="el-GR"/>
        </w:rPr>
        <w:t xml:space="preserve"> ακόμη μεγαλύτερη ευθύνη, γιατί διαμόρφωσαν και διατήρησαν ένα διάτρητο νομοθετικό πλαίσιο, το οποίο επέτρεπε και επιτρέπει αυτή την ασυδοσία.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Φυσικά, δεν τρέφουμε αυταπάτες ότι με την τροπολογία που καταθέτουμε θα λυθεί το πρόβλημα. Ωστόσο, είναι μία τροπολογία που διαμορφώνει κάποιους ελάχιστους και στοιχειώδεις κανόνες, που αν μη τι άλλο, </w:t>
      </w:r>
      <w:r w:rsidRPr="00047662">
        <w:rPr>
          <w:rFonts w:ascii="Arial" w:eastAsia="Times New Roman" w:hAnsi="Arial" w:cs="Times New Roman"/>
          <w:sz w:val="24"/>
          <w:szCs w:val="24"/>
          <w:lang w:eastAsia="el-GR"/>
        </w:rPr>
        <w:lastRenderedPageBreak/>
        <w:t>τουλάχιστον επιβάλλουν να γνωρίζει ο ελληνικός λαός πώς χρησιμοποιούνται τα χρήματά του.</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val="en-US" w:eastAsia="el-GR"/>
        </w:rPr>
        <w:t>H</w:t>
      </w:r>
      <w:r w:rsidRPr="00047662">
        <w:rPr>
          <w:rFonts w:ascii="Arial" w:eastAsia="Times New Roman" w:hAnsi="Arial" w:cs="Times New Roman"/>
          <w:sz w:val="24"/>
          <w:szCs w:val="24"/>
          <w:lang w:eastAsia="el-GR"/>
        </w:rPr>
        <w:t xml:space="preserve"> πρώτη παράγραφος της τροπολογίας προβλέπει κάτι, που για το ΚΚΕ είναι πολύ σοβαρό και το είχαμε πει από την πρώτη στιγμή, όταν ξεκίνησαν να συζητούνται στη Βουλή οι πράξεις νομοθετικού περιεχομένου για την πανδημία. Ποιο είναι αυτό το ζήτημα; Είναι η πρόβλεψη ότι τα μηνύματα που αφορούν την προστασία της δημόσιας υγείας, την προστασία από σοβαρό κίνδυνο, απειλή, όπως είναι μία πανδημία, και την ενημέρωση του ελληνικού λαού, δεν μπορούν σε </w:t>
      </w:r>
      <w:proofErr w:type="spellStart"/>
      <w:r w:rsidRPr="00047662">
        <w:rPr>
          <w:rFonts w:ascii="Arial" w:eastAsia="Times New Roman" w:hAnsi="Arial" w:cs="Times New Roman"/>
          <w:sz w:val="24"/>
          <w:szCs w:val="24"/>
          <w:lang w:eastAsia="el-GR"/>
        </w:rPr>
        <w:t>καμμία</w:t>
      </w:r>
      <w:proofErr w:type="spellEnd"/>
      <w:r w:rsidRPr="00047662">
        <w:rPr>
          <w:rFonts w:ascii="Arial" w:eastAsia="Times New Roman" w:hAnsi="Arial" w:cs="Times New Roman"/>
          <w:sz w:val="24"/>
          <w:szCs w:val="24"/>
          <w:lang w:eastAsia="el-GR"/>
        </w:rPr>
        <w:t xml:space="preserve"> περίπτωση να μεταδίδονται με όρους διαφημιστικής καμπάνιας.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Σε αυτές, λοιπόν, τις περιπτώσεις τα μηνύματα θα πρέπει να μεταδίδονται, να καταχωρίζονται ή να αναρτώνται -ανάλογα με το μέσο- υποχρεωτικά και δωρεάν. Το υφιστάμενο νομοθετικό πλαίσιο προβλέπει μεν να γίνεται κάτι τέτοιο -είναι υπουργική απόφαση της προηγούμενης κυβέρνησης ΣΥΡΙΖΑ- με κάποιες προϋποθέσεις, αλλά να γίνεται μόνο για τα ραδιοτηλεοπτικά μέσα. Εμείς λέμε να γίνεται για όλα τα μέσα, για τις εφημερίδες, για τα </w:t>
      </w:r>
      <w:proofErr w:type="spellStart"/>
      <w:r w:rsidRPr="00047662">
        <w:rPr>
          <w:rFonts w:ascii="Arial" w:eastAsia="Times New Roman" w:hAnsi="Arial" w:cs="Times New Roman"/>
          <w:sz w:val="24"/>
          <w:szCs w:val="24"/>
          <w:lang w:eastAsia="el-GR"/>
        </w:rPr>
        <w:t>site</w:t>
      </w:r>
      <w:proofErr w:type="spellEnd"/>
      <w:r w:rsidRPr="00047662">
        <w:rPr>
          <w:rFonts w:ascii="Arial" w:eastAsia="Times New Roman" w:hAnsi="Arial" w:cs="Times New Roman"/>
          <w:sz w:val="24"/>
          <w:szCs w:val="24"/>
          <w:lang w:eastAsia="el-GR"/>
        </w:rPr>
        <w:t xml:space="preserve"> </w:t>
      </w:r>
      <w:proofErr w:type="spellStart"/>
      <w:r w:rsidRPr="00047662">
        <w:rPr>
          <w:rFonts w:ascii="Arial" w:eastAsia="Times New Roman" w:hAnsi="Arial" w:cs="Times New Roman"/>
          <w:sz w:val="24"/>
          <w:szCs w:val="24"/>
          <w:lang w:eastAsia="el-GR"/>
        </w:rPr>
        <w:t>κ.ο.κ.</w:t>
      </w:r>
      <w:proofErr w:type="spellEnd"/>
      <w:r w:rsidRPr="00047662">
        <w:rPr>
          <w:rFonts w:ascii="Arial" w:eastAsia="Times New Roman" w:hAnsi="Arial" w:cs="Times New Roman"/>
          <w:sz w:val="24"/>
          <w:szCs w:val="24"/>
          <w:lang w:eastAsia="el-GR"/>
        </w:rPr>
        <w:t xml:space="preserve">.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Σε όλες τις άλλες περιπτώσεις, όπου χρειάζεται να υπάρχει διαφημιστική δαπάνη για την προβολή της δραστηριότητας, Υπουργείων φορέων του δημοσίου και ευρύτερου δημόσιου τομέα και των πρώην ΔΕΚΟ, που </w:t>
      </w:r>
      <w:r w:rsidRPr="00047662">
        <w:rPr>
          <w:rFonts w:ascii="Arial" w:eastAsia="Times New Roman" w:hAnsi="Arial" w:cs="Times New Roman"/>
          <w:sz w:val="24"/>
          <w:szCs w:val="24"/>
          <w:lang w:eastAsia="el-GR"/>
        </w:rPr>
        <w:lastRenderedPageBreak/>
        <w:t xml:space="preserve">αναφέρονται στην τροπολογία ως αναθέτουσες αρχές, αυτή θα πρέπει να γίνεται με όρους πλήρους διαφάνειας, με αντικειμενικά κριτήρια, χωρίς απαράδεκτους αποκλεισμούς και χωρίς επιδότηση ανύπαρκτων μέσων, διαμορφώνοντας συνθήκες που παραπέμπουν ευθέως σε συνδιαλλαγή.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Αυτά τα κριτήρια πρέπει να διαμορφωθούν -δεν γίνεται αυτό με την παρούσα τροπολογία- έτσι ώστε να στηρίζονται, πρώτον. οι εργαζόμενοι στα μέσα ενημέρωσης, η συντριπτική πλειοψηφία των οποίων εργάζονται σε συνθήκες ζούγκλας, και, δεύτερον, να στηρίζονται οι μικρές επιχειρήσεις, ιδιαίτερα στον περιφερειακό και τοπικό Τύπο, που τις τσάκισαν όλες οι κυβερνήσεις με μία σειρά από μέτρα, προκειμένου να στηρίξουν μία διαδικασία συγκέντρωσης και συγκεντροποίησης στον χώρο της ενημέρωσης.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Με βάση τα παραπάνω, λοιπόν, ορίζεται ότι κάθε είδους διαφημιστική δαπάνη του δημοσίου θα πρέπει να δημοσιεύεται αναλυτικά, ανά ποσό και ανά μέσο ενημέρωσης, άμεσα, μέσα σε δέκα μέρες από την υπογραφή των σχετικών συμβάσεων, στην ιστοσελίδα της Γενικής Γραμματείας Ενημέρωσης και Επικοινωνίας και να παραδίδεται η σχετική κατάσταση στην αρμόδια Επιτροπή Θεσμών και Διαφάνειας της </w:t>
      </w:r>
      <w:r w:rsidRPr="00047662">
        <w:rPr>
          <w:rFonts w:ascii="Arial" w:eastAsia="Times New Roman" w:hAnsi="Arial" w:cs="Times New Roman"/>
          <w:sz w:val="24"/>
          <w:szCs w:val="24"/>
          <w:lang w:val="en-US" w:eastAsia="el-GR"/>
        </w:rPr>
        <w:t>B</w:t>
      </w:r>
      <w:r w:rsidRPr="00047662">
        <w:rPr>
          <w:rFonts w:ascii="Arial" w:eastAsia="Times New Roman" w:hAnsi="Arial" w:cs="Times New Roman"/>
          <w:sz w:val="24"/>
          <w:szCs w:val="24"/>
          <w:lang w:eastAsia="el-GR"/>
        </w:rPr>
        <w:t xml:space="preserve">ουλής, για να είναι απολύτως γνωστό ποιο μέσο ενημέρωσης πήρε κρατική διαφήμιση, τι ποσό εισέπραξε γι’ αυτήν τη διαφήμιση και να μην είναι ουσιαστικά στη διακριτική ευχέρεια της οποιασδήποτε κυβέρνησης να το πράξει αυτό.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Για να καθίσταται ουσιαστικά εφαρμόσιμη η πιο πάνω ρύθμιση για τη δημοσιότητα της κρατικής διαφημιστικής δαπάνης ορίζεται ότι, αν δεν τηρηθούν οι παραπάνω όροι, τότε προβλέπεται η ακύρωση των σχετικών συμβάσεων και η αναζήτηση των ποσών, που καταβλήθηκαν σε μέσα ενημέρωσης. Επιπλέον, η παράλειψη της δημοσιότητας, καθώς και η αποφυγή της αναζήτησης των παραπάνω ποσών, σε περίπτωση ακύρωσης των σχετικών συμβάσεων, συνεπάγεται και την ποινική δίωξη των υπαιτίων φυσικών προσώπων και την απειλή σε βάρος τους ποινής φυλάκισης, εκτός αν προβλέπονται και άλλες ποινές με βάση τον Δημοσιοϋπαλληλικό Κώδικα.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Ειδικά για τη δαπάνη, που καταβλήθηκε, για την προβολή διαφημιστικών μηνυμάτων, εντός του 2020, αλλά και σε εκτέλεση των σχετικών πράξεων νομοθετικού περιεχομένου για την αντιμετώπιση της πανδημίας, προβλέπεται ότι οι αναθέτουσες αρχές οφείλουν να προβούν στις ενέργειες του προηγούμενου εδαφίου μέσα σε πέντε μέρες από τη δημοσίευση του παρόντος. </w:t>
      </w:r>
      <w:r w:rsidRPr="00047662">
        <w:rPr>
          <w:rFonts w:ascii="Arial" w:eastAsia="Times New Roman" w:hAnsi="Arial" w:cs="Times New Roman"/>
          <w:sz w:val="24"/>
          <w:szCs w:val="24"/>
          <w:lang w:val="en-US" w:eastAsia="el-GR"/>
        </w:rPr>
        <w:t>M</w:t>
      </w:r>
      <w:r w:rsidRPr="00047662">
        <w:rPr>
          <w:rFonts w:ascii="Arial" w:eastAsia="Times New Roman" w:hAnsi="Arial" w:cs="Times New Roman"/>
          <w:sz w:val="24"/>
          <w:szCs w:val="24"/>
          <w:lang w:eastAsia="el-GR"/>
        </w:rPr>
        <w:t xml:space="preserve">ε βάση, δηλαδή, τη ρύθμιση η περιβόητη λίστα αυτή για την οποία γίνεται λόγος πρέπει σε πέντε ημέρες από τη δημοσίευση του παρόντος να δοθεί στη δημοσιότητα, με τις αντίστοιχες κυρώσεις που προβλέπονται στα άλλα εδάφια.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Τέλος, η τροπολογία προβλέπει μέσα σε προθεσμία τριών μηνών την υποχρεωτική κατάθεση στοιχείων, ανατρέχοντας σε διάστημα δέκα ετών, για </w:t>
      </w:r>
      <w:r w:rsidRPr="00047662">
        <w:rPr>
          <w:rFonts w:ascii="Arial" w:eastAsia="Times New Roman" w:hAnsi="Arial" w:cs="Times New Roman"/>
          <w:sz w:val="24"/>
          <w:szCs w:val="24"/>
          <w:lang w:eastAsia="el-GR"/>
        </w:rPr>
        <w:lastRenderedPageBreak/>
        <w:t>να δούμε γι’ αυτά τα δέκα έτη πού πήγαν, σε ποιο μέσο και πόσα δόθηκαν από τα χρήματα του ελληνικού λαού.</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Συνεπώς, «ιδού η Ρόδος» για όσους λέτε ότι κόπτεσθε για τη διαφάνεια, να ψηφίσετε την τροπολογία του ΚΚΕ, για την οποία κανένα κόμμα από χθες που έχει δοθεί στη δημοσιότητα, δεν έχει πάρει θέση.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Ξαναλέω ότι δεν τρέφουμε αυταπάτες ότι θα αντιμετωπιστεί ριζικά το πρόβλημα, ένα πρόβλημα που είναι πολύ βαθύτερο, έχει σχέση με τη σύμφυση των αστικών κυβερνήσεων, του ίδιου του αστικού κράτους με τα μεγάλα επιχειρηματικά συμφέροντα, κομμάτι των οποίων είναι και τα διάφορα μέσα μαζικής ενημέρωσης.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Φυσικά, αυτή η σύμφυση δεν φαίνεται μόνο στο κομμάτι των σχέσεων που επιδίωξαν όλες οι κυβερνήσεις με μεγάλα μέσα ενημέρωσης. Φαίνεται πάνω από όλα από την πολιτική που εφαρμόζουν, φαίνεται από τα νομοσχέδια που ψηφίζουν και ένα τέτοιο νομοσχέδιο είναι το σημερινό, που είναι κομμένο και ραμμένο στις επιταγές των μεγάλων επιχειρηματικών ομίλων για τη λειτουργία της δικαιοσύνης και το οποίο ψηφίζεται και από τη Νέα Δημοκρατία και από τον ΣΥΡΙΖΑ και από το Κίνημα Αλλαγής. Φαίνεται και από την παρέλαση σκανδάλων, που βλέπουμε αυτές τις μέρες, όλη αυτή τη δυσωδία με τις υποκλοπές, με τα εμβάσματα, με τις κρυφές συναντήσεις Υπουργών με διάφορους επιχειρηματίες, με τα χατίρια που γίνονται σε ξένα κράτη, με τα </w:t>
      </w:r>
      <w:r w:rsidRPr="00047662">
        <w:rPr>
          <w:rFonts w:ascii="Arial" w:eastAsia="Times New Roman" w:hAnsi="Arial" w:cs="Times New Roman"/>
          <w:sz w:val="24"/>
          <w:szCs w:val="24"/>
          <w:lang w:eastAsia="el-GR"/>
        </w:rPr>
        <w:lastRenderedPageBreak/>
        <w:t xml:space="preserve">χατίρια, λέει, στον </w:t>
      </w:r>
      <w:proofErr w:type="spellStart"/>
      <w:r w:rsidRPr="00047662">
        <w:rPr>
          <w:rFonts w:ascii="Arial" w:eastAsia="Times New Roman" w:hAnsi="Arial" w:cs="Times New Roman"/>
          <w:sz w:val="24"/>
          <w:szCs w:val="24"/>
          <w:lang w:eastAsia="el-GR"/>
        </w:rPr>
        <w:t>Μπίμπι</w:t>
      </w:r>
      <w:proofErr w:type="spellEnd"/>
      <w:r w:rsidRPr="00047662">
        <w:rPr>
          <w:rFonts w:ascii="Arial" w:eastAsia="Times New Roman" w:hAnsi="Arial" w:cs="Times New Roman"/>
          <w:sz w:val="24"/>
          <w:szCs w:val="24"/>
          <w:lang w:eastAsia="el-GR"/>
        </w:rPr>
        <w:t xml:space="preserve">, τον </w:t>
      </w:r>
      <w:proofErr w:type="spellStart"/>
      <w:r w:rsidRPr="00047662">
        <w:rPr>
          <w:rFonts w:ascii="Arial" w:eastAsia="Times New Roman" w:hAnsi="Arial" w:cs="Times New Roman"/>
          <w:sz w:val="24"/>
          <w:szCs w:val="24"/>
          <w:lang w:eastAsia="el-GR"/>
        </w:rPr>
        <w:t>Νετανιάχου</w:t>
      </w:r>
      <w:proofErr w:type="spellEnd"/>
      <w:r w:rsidRPr="00047662">
        <w:rPr>
          <w:rFonts w:ascii="Arial" w:eastAsia="Times New Roman" w:hAnsi="Arial" w:cs="Times New Roman"/>
          <w:sz w:val="24"/>
          <w:szCs w:val="24"/>
          <w:lang w:eastAsia="el-GR"/>
        </w:rPr>
        <w:t>. Όλα αυτά δεν είναι παρά τα συμπτώματα μιας βαθιάς σήψης του σημερινού συστήματος και του σημερινού κράτους, που με το ένα χέρι ταΐζει μεγαλοεπιχειρηματίες και με το άλλο υπονομεύει τις ανάγκες του λαού, ενός λαού που καλείται να πληρώσει μία ακόμη καπιταλιστική οικονομική κρίση και που πρέπει να ξεσηκωθεί, για να αποτρέψει το να πληρώσει ξανά.</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Ευχαριστώ, κύριε Πρόεδρε.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ΠΡΟΕΔΡΕΥΩΝ (Νικήτας Κακλαμάνης):</w:t>
      </w:r>
      <w:r w:rsidRPr="00047662">
        <w:rPr>
          <w:rFonts w:ascii="Arial" w:eastAsia="Times New Roman" w:hAnsi="Arial" w:cs="Times New Roman"/>
          <w:sz w:val="24"/>
          <w:szCs w:val="24"/>
          <w:lang w:eastAsia="el-GR"/>
        </w:rPr>
        <w:t xml:space="preserve"> Κύριε Υπουργέ, μία παράκληση. Επειδή ο κ. Δαβάκης με φορείς του νομού του έχουν μία συνάντηση με τον Υπουργό Εσωτερικών, θέλει να πάρει τον λόγο για τρία, τέσσερα λεπτά -δεν θέλει παραπάνω- για να φύγει να προλάβει το ραντεβού.</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ΚΩΝΣΤΑΝΤΙΝΟΣ ΤΣΙΑΡΑΣ (Υπουργός Δικαιοσύνης): </w:t>
      </w:r>
      <w:r w:rsidRPr="00047662">
        <w:rPr>
          <w:rFonts w:ascii="Arial" w:eastAsia="Times New Roman" w:hAnsi="Arial" w:cs="Times New Roman"/>
          <w:sz w:val="24"/>
          <w:szCs w:val="24"/>
          <w:lang w:eastAsia="el-GR"/>
        </w:rPr>
        <w:t>Βεβαίως, κύριε Πρόεδρε.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ΠΡΟΕΔΡΕΥΩΝ (Νικήτας Κακλαμάνης):</w:t>
      </w:r>
      <w:r w:rsidRPr="00047662">
        <w:rPr>
          <w:rFonts w:ascii="Arial" w:eastAsia="Times New Roman" w:hAnsi="Arial" w:cs="Times New Roman"/>
          <w:sz w:val="24"/>
          <w:szCs w:val="24"/>
          <w:lang w:eastAsia="el-GR"/>
        </w:rPr>
        <w:t xml:space="preserve"> Κύριε Δαβάκη, ορίστε, έχετε το λόγο.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ΑΘΑΝΑΣΙΟΣ ΔΑΒΑΚΗΣ:</w:t>
      </w:r>
      <w:r w:rsidRPr="00047662">
        <w:rPr>
          <w:rFonts w:ascii="Arial" w:eastAsia="Times New Roman" w:hAnsi="Arial" w:cs="Times New Roman"/>
          <w:sz w:val="24"/>
          <w:szCs w:val="24"/>
          <w:lang w:eastAsia="el-GR"/>
        </w:rPr>
        <w:t xml:space="preserve"> Ευχαριστώ, κύριε Πρόεδρε.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Κυρίες και κύριοι συνάδελφοι, η Κυβέρνηση δίνει αυτήν τη στιγμή μία σκληρή μάχη για τη θωράκιση της οικονομίας, τη μετεξέλιξη του παραγωγικού μας μοντέλου και την ταχεία επιστροφή σε ρυθμούς ανάπτυξης.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Η επιτάχυνση της διοικητικής δικαιοσύνης αποτελεί μία βασική συνισταμένη αυτής της προσπάθειας. Έτσι, όπως έχουν οι διαδικασίες σήμερα, μία διοικητική υπόθεση, όπως μία επένδυση, για παράδειγμα, μπορεί να καθυστερήσει έως και τετρακόσιες πενήντα ημέρες. Η οικονομία, οι άνεργοι, η μεσαία τάξη δεν μπορούν πλέον να περιμένουν τόσο. Μπορούμε και πρέπει να μειώσουμε αυτόν το χρόνο.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Κάθε μεταρρυθμιστική προσπάθεια στο πεδίο της δικαιοσύνης είναι μία άσκηση ισορροπίας μεταξύ της ανάγκης για ταχεία απονομή και του δικαιώματος των πολιτών στην πρόσβαση στα δικαστήρια και στην εξάντληση όλων των ένδικων μέσων.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Το νομοσχέδιο που φέρνει αυτή η Κυβέρνηση και ιδιαίτερα στον τομέα της δικαιοσύνης, όπου με εργώδεις προσπάθειες μπορεί να προσπαθεί να αλλάξει τα κακώς κείμενα, επιτυγχάνει μία χρυσή τομή μεταξύ των δύο αυτών κριτηρίων. Αυτό φαίνεται από δύο, τρία άρθρα τα οποία θα αναφέρω τώρα.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Με το άρθρο 89 εισάγεται ο θεσμός του εισηγητή δικαστή, ο οποίος θα φροντίζει για την πληρότητα του κάθε φακέλου υπόθεσης.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Στα άρθρα 90 έως 93 καθορίζεται ο ρόλος του προέδρου του τμήματος, ο οποίος θα παρακολουθεί τις υποθέσεις και θα φροντίζει για την όσο το δυνατόν ταχύτερη εκδίκασή τους.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Με το άρθρο 339 αναδιοργανώνονται τα τμήματα του Ελεγκτικού Συνεδρίου, ώστε να καταστεί η λειτουργία του πιο αποδοτική και να γίνεται καλύτερος επιμερισμός των διαφόρων υποθέσεων μεταξύ τους.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Θέλω επίσης να αναφερθώ σε ένα θέμα, κύριε Πρόεδρε, το οποίο έχει τεθεί κατ’ επανάληψη από πολλούς συναδέλφους, για το οποίο έχει κατακλυστεί το ηλεκτρονικό μας ταχυδρομείο και το οποίο συζητήθηκε και στην Ολομέλεια, αλλά και στην επιτροπή.</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Η νομοθετική εξουσία οφείλει να προσεγγίζει τα θέματα, που αφορούν στην οικογένεια και τη λειτουργία της με σύνεση, αλλά και με επιστημονική θεμελίωση. Τα παιδιά είναι το μέλλον μας, το μέλλον του τόπου και η εξασφάλιση καλύτερων δυνατών όρων ανατροφής και ανάπτυξής τους αποτελεί ένα κρίσιμο κοινωνικό, αλλά και τεράστιο πολιτικό ζήτημα.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Σε αυτό το πλαίσιο, κατανοώ τα αιτήματα όσων διεκδικούν την υποχρεωτική </w:t>
      </w:r>
      <w:proofErr w:type="spellStart"/>
      <w:r w:rsidRPr="00047662">
        <w:rPr>
          <w:rFonts w:ascii="Arial" w:eastAsia="Times New Roman" w:hAnsi="Arial" w:cs="Times New Roman"/>
          <w:sz w:val="24"/>
          <w:szCs w:val="24"/>
          <w:lang w:eastAsia="el-GR"/>
        </w:rPr>
        <w:t>συνεπιμέλεια</w:t>
      </w:r>
      <w:proofErr w:type="spellEnd"/>
      <w:r w:rsidRPr="00047662">
        <w:rPr>
          <w:rFonts w:ascii="Arial" w:eastAsia="Times New Roman" w:hAnsi="Arial" w:cs="Times New Roman"/>
          <w:sz w:val="24"/>
          <w:szCs w:val="24"/>
          <w:lang w:eastAsia="el-GR"/>
        </w:rPr>
        <w:t xml:space="preserve">, αν και δεν συμφωνώ πάντα με τον τρόπο που το κάνουν. Είναι γνωστό ότι οι δικαστικές αποφάσεις απονομής επιμέλειας είναι πολλές φορές και στατιστικά ανισοβαρείς. Είναι επίσης γνωστό ότι ορισμένες φορές δυστυχώς, τα παιδιά, ιδίως σε περιπτώσεις έντονης διαμάχης μεταξύ των διαζευγμένων γονέων, μετατρέπονται σε εργαλεία άσκησης πίεσης, </w:t>
      </w:r>
      <w:proofErr w:type="spellStart"/>
      <w:r w:rsidRPr="00047662">
        <w:rPr>
          <w:rFonts w:ascii="Arial" w:eastAsia="Times New Roman" w:hAnsi="Arial" w:cs="Times New Roman"/>
          <w:sz w:val="24"/>
          <w:szCs w:val="24"/>
          <w:lang w:eastAsia="el-GR"/>
        </w:rPr>
        <w:t>εργαλειοποιούνται</w:t>
      </w:r>
      <w:proofErr w:type="spellEnd"/>
      <w:r w:rsidRPr="00047662">
        <w:rPr>
          <w:rFonts w:ascii="Arial" w:eastAsia="Times New Roman" w:hAnsi="Arial" w:cs="Times New Roman"/>
          <w:sz w:val="24"/>
          <w:szCs w:val="24"/>
          <w:lang w:eastAsia="el-GR"/>
        </w:rPr>
        <w:t xml:space="preserve">, με τραυματικά γι’ αυτά αποτελέσματα. Σε αυτό το πλαίσιο, χαιρετίζω τη δέσμευση του Υπουργού Δικαιοσύνης κ. Τσιάρα, να καταλήξει </w:t>
      </w:r>
      <w:r w:rsidRPr="00047662">
        <w:rPr>
          <w:rFonts w:ascii="Arial" w:eastAsia="Times New Roman" w:hAnsi="Arial" w:cs="Times New Roman"/>
          <w:sz w:val="24"/>
          <w:szCs w:val="24"/>
          <w:lang w:eastAsia="el-GR"/>
        </w:rPr>
        <w:lastRenderedPageBreak/>
        <w:t xml:space="preserve">μέχρι το Φθινόπωρο σε μια νομοθετική πρόταση για το θέμα της </w:t>
      </w:r>
      <w:proofErr w:type="spellStart"/>
      <w:r w:rsidRPr="00047662">
        <w:rPr>
          <w:rFonts w:ascii="Arial" w:eastAsia="Times New Roman" w:hAnsi="Arial" w:cs="Times New Roman"/>
          <w:sz w:val="24"/>
          <w:szCs w:val="24"/>
          <w:lang w:eastAsia="el-GR"/>
        </w:rPr>
        <w:t>συνεπιμέλειας</w:t>
      </w:r>
      <w:proofErr w:type="spellEnd"/>
      <w:r w:rsidRPr="00047662">
        <w:rPr>
          <w:rFonts w:ascii="Arial" w:eastAsia="Times New Roman" w:hAnsi="Arial" w:cs="Times New Roman"/>
          <w:sz w:val="24"/>
          <w:szCs w:val="24"/>
          <w:lang w:eastAsia="el-GR"/>
        </w:rPr>
        <w:t>. Είναι ένα υπαρκτό κοινωνικό ερώτημα, στο οποίο οφείλουμε να δώσουμε απάντηση.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Η απάντηση που πρέπει να δώσουμε, κύριε Πρόεδρε, δεν είναι, αυτή τη στιγμή τουλάχιστον, κατά την άποψή μου, προφανής. Κριτήριο της όποιας λύσης πρέπει να είναι, θεωρώ, αποκλειστικά το συμφέρον των παιδιών. Τι είναι πιο καλό για την ανάπτυξη και την προσωπικότητα και το μέλλον τους, με βάση τα πορίσματα της ψυχολογίας αλλά και της γνωσιακής επιστήμης; Εκεί, πιστεύω, ότι πρέπει να δώσει έμφαση η νομοπαρασκευαστική επιτροπή του Υπουργείου. Περιμένω, συνεπώς, με αγωνία να δω και να συζητήσω τη σχετική πρόταση, η οποία, γνωρίζοντας τη σοβαρότητα και την εργατικότητα με την οποία η πολιτική ηγεσία του Υπουργείου Δικαιοσύνης προσεγγίζει τα θέματα ευθύνης της, πιστεύω ότι θα είναι και ολιστική και νομικά τεκμηριωμένη.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Σας ευχαριστώ πολύ.</w:t>
      </w:r>
    </w:p>
    <w:p w:rsidR="00047662" w:rsidRPr="00047662" w:rsidRDefault="00047662" w:rsidP="00C5152F">
      <w:pPr>
        <w:spacing w:after="0" w:line="600" w:lineRule="auto"/>
        <w:ind w:firstLine="720"/>
        <w:jc w:val="center"/>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(Χειροκροτήματα από την πτέρυγα της Νέας Δημοκρατίας)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ΠΡΟΕΔΡΕΥΩΝ (Νικήτας Κακλαμάνης): </w:t>
      </w:r>
      <w:r w:rsidRPr="00047662">
        <w:rPr>
          <w:rFonts w:ascii="Arial" w:eastAsia="Times New Roman" w:hAnsi="Arial" w:cs="Times New Roman"/>
          <w:sz w:val="24"/>
          <w:szCs w:val="24"/>
          <w:lang w:eastAsia="el-GR"/>
        </w:rPr>
        <w:t>Ήρθε η ώρα να πάρει τον λόγο ο Υπουργός Δικαιοσύνης. Θα του δώσω λίγο παραπάνω χρόνο, γιατί ίσως πρέπει να απαντήσει και σε κάποιους συναδέλφους.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Κύριε Υπουργέ, σας βάζω είκοσι λεπτά.</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sz w:val="24"/>
          <w:szCs w:val="24"/>
          <w:lang w:eastAsia="el-GR"/>
        </w:rPr>
        <w:lastRenderedPageBreak/>
        <w:t>ΚΩΝΣΤΑΝΤΙΝΟΣ ΤΣΙΑΡΑΣ (Υπουργός Δικαιοσύνης):</w:t>
      </w:r>
      <w:r w:rsidRPr="00047662">
        <w:rPr>
          <w:rFonts w:ascii="Arial" w:eastAsia="Times New Roman" w:hAnsi="Arial" w:cs="Arial"/>
          <w:sz w:val="24"/>
          <w:szCs w:val="24"/>
          <w:lang w:eastAsia="el-GR"/>
        </w:rPr>
        <w:t xml:space="preserve"> Με φτάνουν, κύριε Πρόεδρε. Είναι αρκετά. Σας </w:t>
      </w:r>
      <w:r w:rsidRPr="00047662">
        <w:rPr>
          <w:rFonts w:ascii="Arial" w:eastAsia="Times New Roman" w:hAnsi="Arial" w:cs="Times New Roman"/>
          <w:sz w:val="24"/>
          <w:szCs w:val="24"/>
          <w:lang w:eastAsia="el-GR"/>
        </w:rPr>
        <w:t>ευχαριστώ πολύ.</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Κυρίες και κύριοι συνάδελφοι, έχω την τιμή να εισηγούμαι στην Ολομέλεια του ελληνικού Κοινοβουλίου ενός νομοσχεδίου που πιστεύω ότι μας βοηθάει να κάνουμε ένα πολύ σημαντικό βήμα στον δρόμο των μεταρρυθμίσεων και των βελτιώσεων στο χώρο της δικαιοσύνης. Όχι γιατί έρχεται μία ενοποιημένη νομοθεσία, που απλοποιεί μια πραγματικότητα η οποία στο παρελθόν δημιουργούσε πολλαπλά προβλήματα, αλλά κυρίως γιατί πλέον, στο σημείο που βρισκόμαστε, δεν υπάρχει περιθώριο να μην ακολουθήσουμε τη μία και μοναδική διαδρομή, που μας υποχρεώνει η ίδια η πραγματικότητα να ακολουθήσουμε. Τη διαδρομή των αλλαγών, των μεταρρυθμίσεων, όλων αυτών των λόγων που θα μας βοηθήσουν πολύ σύντομα να </w:t>
      </w:r>
      <w:proofErr w:type="spellStart"/>
      <w:r w:rsidRPr="00047662">
        <w:rPr>
          <w:rFonts w:ascii="Arial" w:eastAsia="Times New Roman" w:hAnsi="Arial" w:cs="Times New Roman"/>
          <w:sz w:val="24"/>
          <w:szCs w:val="24"/>
          <w:lang w:eastAsia="el-GR"/>
        </w:rPr>
        <w:t>συντμήσουμε</w:t>
      </w:r>
      <w:proofErr w:type="spellEnd"/>
      <w:r w:rsidRPr="00047662">
        <w:rPr>
          <w:rFonts w:ascii="Arial" w:eastAsia="Times New Roman" w:hAnsi="Arial" w:cs="Times New Roman"/>
          <w:sz w:val="24"/>
          <w:szCs w:val="24"/>
          <w:lang w:eastAsia="el-GR"/>
        </w:rPr>
        <w:t xml:space="preserve"> τους μεγάλους χρόνους, που υπάρχουν στην απονομή της δικαιοσύνης. Με άλλα λόγια, να αντιμετωπίσουμε τη μεγαλύτερη παθογένεια που έχει ο χώρος της δικαιοσύνης.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Πριν, όμως, αναφερθώ στα επιμέρους ζητήματα του νομοσχεδίου, θέλω να επαναλάβω κάποιες βασικές θέσεις, που πιστεύω ότι τουλάχιστον σε όσους βρίσκονται σε αυτή την Αίθουσα, απηχούν με έναν μοναδικό και δεδομένο τρόπο και δεν επιδέχονται </w:t>
      </w:r>
      <w:proofErr w:type="spellStart"/>
      <w:r w:rsidRPr="00047662">
        <w:rPr>
          <w:rFonts w:ascii="Arial" w:eastAsia="Times New Roman" w:hAnsi="Arial" w:cs="Times New Roman"/>
          <w:sz w:val="24"/>
          <w:szCs w:val="24"/>
          <w:lang w:eastAsia="el-GR"/>
        </w:rPr>
        <w:t>καμμία</w:t>
      </w:r>
      <w:proofErr w:type="spellEnd"/>
      <w:r w:rsidRPr="00047662">
        <w:rPr>
          <w:rFonts w:ascii="Arial" w:eastAsia="Times New Roman" w:hAnsi="Arial" w:cs="Times New Roman"/>
          <w:sz w:val="24"/>
          <w:szCs w:val="24"/>
          <w:lang w:eastAsia="el-GR"/>
        </w:rPr>
        <w:t xml:space="preserve"> αμφισβήτηση. Είναι κοινή παραδοχή ότι η δικαιοσύνη είναι πυλώνας της δημοκρατίας. Είναι, επίσης, αδήριτη ανάγκη να </w:t>
      </w:r>
      <w:r w:rsidRPr="00047662">
        <w:rPr>
          <w:rFonts w:ascii="Arial" w:eastAsia="Times New Roman" w:hAnsi="Arial" w:cs="Times New Roman"/>
          <w:sz w:val="24"/>
          <w:szCs w:val="24"/>
          <w:lang w:eastAsia="el-GR"/>
        </w:rPr>
        <w:lastRenderedPageBreak/>
        <w:t>συμβάλουμε όλοι σε αυτήν την Αίθουσα σε μια προσπάθεια, που θα αποκαταστήσει το αίσθημα της ανεξαρτησίας της δικαιοσύνης σε όλους τους Έλληνες πολίτες. Γιατί με αυτό τον λόγο, οι Έλληνες πολίτες θα αισθανθούν ασφαλείς. Θα αισθανθούν ότι μπορούν να βρουν το δίκαιό τους όταν πραγματικά κάποιος τους αδικεί. Αυτή είναι μια μεγάλη υποχρέωση όλων μας.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Όλα όσα είδαμε ή εν πάση </w:t>
      </w:r>
      <w:proofErr w:type="spellStart"/>
      <w:r w:rsidRPr="00047662">
        <w:rPr>
          <w:rFonts w:ascii="Arial" w:eastAsia="Times New Roman" w:hAnsi="Arial" w:cs="Times New Roman"/>
          <w:sz w:val="24"/>
          <w:szCs w:val="24"/>
          <w:lang w:eastAsia="el-GR"/>
        </w:rPr>
        <w:t>περιπτώσει</w:t>
      </w:r>
      <w:proofErr w:type="spellEnd"/>
      <w:r w:rsidRPr="00047662">
        <w:rPr>
          <w:rFonts w:ascii="Arial" w:eastAsia="Times New Roman" w:hAnsi="Arial" w:cs="Times New Roman"/>
          <w:sz w:val="24"/>
          <w:szCs w:val="24"/>
          <w:lang w:eastAsia="el-GR"/>
        </w:rPr>
        <w:t xml:space="preserve">, όλα όσα βρέθηκαν στο φως της επικαιρότητας το τελευταίο χρονικό διάστημα, μόνο θλίψη μπορούν να προκαλούν σε όλους μας. Όμως, είμαι από αυτούς που πιστεύουν ότι βεβαίως υπάρχει η ελεύθερη έκφραση από το Βήμα του ελληνικού Κοινοβουλίου, αλλά όταν πρέπει κανείς να μιλήσει για συγκεκριμένες νομοθετικές παρεμβάσεις και για συγκεκριμένα νομοσχέδια, τα οποία κατατίθενται κατ’ αρχάς ενώπιον της Ολομέλειας και πρέπει να διαμορφωθούν, θα πρέπει κυρίως να μένει σε αυτά και όχι σε αυτή τη γνωστή πολιτική αντιπαράθεση, που για διαφορετικούς λόγους κάθε φορά μονοπωλεί και τα μέσα μαζικής ενημέρωσης, αλλά βεβαίως και την πολιτική επικαιρότητα.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Είμαι, επίσης, από αυτούς που πιστεύουν ότι πρέπει, επιτέλους, να στείλουμε ένα σοβαρό, σταθερό παιδαγωγικό μήνυμα προς όλη την ελληνική κοινωνία. Τουλάχιστον ο χώρος της δικαιοσύνης να μείνει έξω από αυτές τις πρακτικές, που στο παρελθόν και τον πλήγωσαν και δημιουργούσαν μεγάλη αμφισβήτηση στον μέσο Έλληνα πολίτη. Γι’ αυτό και πάντα, ενώπιον του </w:t>
      </w:r>
      <w:r w:rsidRPr="00047662">
        <w:rPr>
          <w:rFonts w:ascii="Arial" w:eastAsia="Times New Roman" w:hAnsi="Arial" w:cs="Times New Roman"/>
          <w:sz w:val="24"/>
          <w:szCs w:val="24"/>
          <w:lang w:eastAsia="el-GR"/>
        </w:rPr>
        <w:lastRenderedPageBreak/>
        <w:t xml:space="preserve">Σώματος της Ολομέλειας του ελληνικού Κοινοβουλίου, έχω μια ανοιχτή διάθεση να </w:t>
      </w:r>
      <w:proofErr w:type="spellStart"/>
      <w:r w:rsidRPr="00047662">
        <w:rPr>
          <w:rFonts w:ascii="Arial" w:eastAsia="Times New Roman" w:hAnsi="Arial" w:cs="Times New Roman"/>
          <w:sz w:val="24"/>
          <w:szCs w:val="24"/>
          <w:lang w:eastAsia="el-GR"/>
        </w:rPr>
        <w:t>συνδιαμορφώνουμε</w:t>
      </w:r>
      <w:proofErr w:type="spellEnd"/>
      <w:r w:rsidRPr="00047662">
        <w:rPr>
          <w:rFonts w:ascii="Arial" w:eastAsia="Times New Roman" w:hAnsi="Arial" w:cs="Times New Roman"/>
          <w:sz w:val="24"/>
          <w:szCs w:val="24"/>
          <w:lang w:eastAsia="el-GR"/>
        </w:rPr>
        <w:t xml:space="preserve"> τα νομοσχέδια και να δέχομαι πολλές φορές πολλές, μάλιστα, από τις υποδείξεις των συναδέλφων Βουλευτών όλων των κομμάτων της Αντιπολίτευσης. Διότι πρέπει, τουλάχιστον σε αυτή τη βασική αρχή, να συμφωνήσουμε όλοι και να κινηθούμε όλοι μαζί.</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Δεν πρέπει -το λέω με όσο πιο δυνατή φωνή γίνεται- να αφήνουμε κανένα περιθώριο </w:t>
      </w:r>
      <w:proofErr w:type="spellStart"/>
      <w:r w:rsidRPr="00047662">
        <w:rPr>
          <w:rFonts w:ascii="Arial" w:eastAsia="Times New Roman" w:hAnsi="Arial" w:cs="Times New Roman"/>
          <w:sz w:val="24"/>
          <w:szCs w:val="24"/>
          <w:lang w:eastAsia="el-GR"/>
        </w:rPr>
        <w:t>εργαλειοποίησης</w:t>
      </w:r>
      <w:proofErr w:type="spellEnd"/>
      <w:r w:rsidRPr="00047662">
        <w:rPr>
          <w:rFonts w:ascii="Arial" w:eastAsia="Times New Roman" w:hAnsi="Arial" w:cs="Times New Roman"/>
          <w:sz w:val="24"/>
          <w:szCs w:val="24"/>
          <w:lang w:eastAsia="el-GR"/>
        </w:rPr>
        <w:t xml:space="preserve"> της δικαιοσύνης. Η δικαιοσύνη δεν μπορεί να έχει ούτε πολιτικό ούτε κομματικό πρόσημο. Προφανώς, η δικαιοσύνη είναι καταφυγή, είναι, αν θέλετε, ο χώρος στον οποίον πρέπει να προσβλέπει και πρέπει να προστρέχει ο κάθε Έλληνας πολίτης, χωρίς διακρίσεις, χωρίς περιορισμούς και χωρίς να υπάρχουν ζητήματα που πολλές φορές, επαναλαμβάνω, δημιουργούν τη μεγάλη αμφιβολία και τη μεγάλη αμφισβήτηση.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Όμως, υπάρχει και κάτι που πρέπει να έχουμε όλοι μας υπ’ </w:t>
      </w:r>
      <w:proofErr w:type="spellStart"/>
      <w:r w:rsidRPr="00047662">
        <w:rPr>
          <w:rFonts w:ascii="Arial" w:eastAsia="Times New Roman" w:hAnsi="Arial" w:cs="Times New Roman"/>
          <w:sz w:val="24"/>
          <w:szCs w:val="24"/>
          <w:lang w:eastAsia="el-GR"/>
        </w:rPr>
        <w:t>όψιν</w:t>
      </w:r>
      <w:proofErr w:type="spellEnd"/>
      <w:r w:rsidRPr="00047662">
        <w:rPr>
          <w:rFonts w:ascii="Arial" w:eastAsia="Times New Roman" w:hAnsi="Arial" w:cs="Times New Roman"/>
          <w:sz w:val="24"/>
          <w:szCs w:val="24"/>
          <w:lang w:eastAsia="el-GR"/>
        </w:rPr>
        <w:t xml:space="preserve">. Δεν γίνεται από τη μία πλευρά να αναγνωρίζουμε τις παθογένειες και όταν πάμε να κάνουμε ένα γενναίο βήμα, ο καθένας να βρίσκει είτε λόγους είτε προσκόμματα, προκειμένου να αρνείται και προκειμένου να δείχνει ατολμία. Είμαστε εδώ για να τολμήσουμε τις αλλαγές που πρέπει να κάνουμε στον χώρο της ελληνικής δικαιοσύνης, επαναλαμβάνω, με γνώμονα πάντα τον σεβασμό σε έναν θεσμό, που είναι πυλώνας της δημοκρατίας, με δεδομένο ότι πρέπει να φτάνει το </w:t>
      </w:r>
      <w:r w:rsidRPr="00047662">
        <w:rPr>
          <w:rFonts w:ascii="Arial" w:eastAsia="Times New Roman" w:hAnsi="Arial" w:cs="Times New Roman"/>
          <w:sz w:val="24"/>
          <w:szCs w:val="24"/>
          <w:lang w:eastAsia="el-GR"/>
        </w:rPr>
        <w:lastRenderedPageBreak/>
        <w:t xml:space="preserve">αποτέλεσμα και ο ρόλος της ανεξάρτητης δικαιοσύνης τον τελευταίο Έλληνα πολίτη και να μην υπάρχει </w:t>
      </w:r>
      <w:proofErr w:type="spellStart"/>
      <w:r w:rsidRPr="00047662">
        <w:rPr>
          <w:rFonts w:ascii="Arial" w:eastAsia="Times New Roman" w:hAnsi="Arial" w:cs="Times New Roman"/>
          <w:sz w:val="24"/>
          <w:szCs w:val="24"/>
          <w:lang w:eastAsia="el-GR"/>
        </w:rPr>
        <w:t>καμμία</w:t>
      </w:r>
      <w:proofErr w:type="spellEnd"/>
      <w:r w:rsidRPr="00047662">
        <w:rPr>
          <w:rFonts w:ascii="Arial" w:eastAsia="Times New Roman" w:hAnsi="Arial" w:cs="Times New Roman"/>
          <w:sz w:val="24"/>
          <w:szCs w:val="24"/>
          <w:lang w:eastAsia="el-GR"/>
        </w:rPr>
        <w:t xml:space="preserve"> αμφιβολία για αυτό και </w:t>
      </w:r>
      <w:proofErr w:type="spellStart"/>
      <w:r w:rsidRPr="00047662">
        <w:rPr>
          <w:rFonts w:ascii="Arial" w:eastAsia="Times New Roman" w:hAnsi="Arial" w:cs="Times New Roman"/>
          <w:sz w:val="24"/>
          <w:szCs w:val="24"/>
          <w:lang w:eastAsia="el-GR"/>
        </w:rPr>
        <w:t>καμμία</w:t>
      </w:r>
      <w:proofErr w:type="spellEnd"/>
      <w:r w:rsidRPr="00047662">
        <w:rPr>
          <w:rFonts w:ascii="Arial" w:eastAsia="Times New Roman" w:hAnsi="Arial" w:cs="Times New Roman"/>
          <w:sz w:val="24"/>
          <w:szCs w:val="24"/>
          <w:lang w:eastAsia="el-GR"/>
        </w:rPr>
        <w:t xml:space="preserve"> αμφισβήτηση για αυτό.</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Πάμε να πούμε τα περί νομοσχεδίου. Νομίζω ότι η εξαντλητική συζήτηση που έγινε στο επίπεδο της αρμόδιας Κοινοβουλευτικής Επιτροπής Δημόσιας Διοίκησης μάς έδωσε τη δυνατότητα τουλάχιστον να αναδείξουμε όλα τα ζητήματα, τα οποία αυτή τη στιγμή περιγράφονται στο νομοσχέδιο. Είναι νομοσχέδιο, του οποίου βασικό σώμα είναι η δικονομία του Ελεγκτικού Συνεδρίου. Είπαμε ότι πρέπει, επιτέλους, να αλλάξουμε μια κακή πραγματικότητα, την πολυδιάσπαση των διατάξεων, που αφορούσαν στο Ελεγκτικό Συνέδριο να τις εντοπίσουμε και να την αντιμετωπίσουμε με αυτό τον τρόπο και βεβαίως, από την άλλη πλευρά, να εκσυγχρονίσουμε το θεσμικό πλαίσιο λειτουργίας του Ελεγκτικού Συνεδρίου. Δεν ξέρω αν υπάρχουν ενστάσεις ή αντιρρήσεις επ’ αυτού, αλλά όταν οι διατάξεις ήταν διάσπαρτες, τουλάχιστον στον Κώδικα Πολιτικής Δικονομίας, στον Κώδικα Διοικητικής Δικονομίας και σε άλλα δύο νομοσχέδια, δεν έπρεπε κάποια στιγμή να τις εντοπίσουμε και να τις εκσυγχρονίσουμε;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Ερχόμαστε, στην πραγματικότητα, να δημιουργήσουμε έναν ρόλο και μία υπόσταση του Ελεγκτικού Συνεδρίου αντίστοιχη με τον ρόλο και την υπόσταση, που έχει το Ελεγκτικό Συνέδριο στις περισσότερες προηγμένες, </w:t>
      </w:r>
      <w:r w:rsidRPr="00047662">
        <w:rPr>
          <w:rFonts w:ascii="Arial" w:eastAsia="Times New Roman" w:hAnsi="Arial" w:cs="Times New Roman"/>
          <w:sz w:val="24"/>
          <w:szCs w:val="24"/>
          <w:lang w:eastAsia="el-GR"/>
        </w:rPr>
        <w:lastRenderedPageBreak/>
        <w:t>τουλάχιστον στον χώρο της δικαιοσύνης, ευρωπαϊκές χώρες. Επαναλαμβάνω, δεν ανακαλύπτουμε κάτι. Δεν φέρνουμε κάτι καινούργιο. Είναι μια δουλειά η οποία είχε προηγηθεί σε επίπεδο νομοπαρασκευαστικής επιτροπής εδώ και δύο χρόνια. Είναι η ενσωμάτωση όλων των παρατηρήσεων και η αποδοχή τους από την Ολομέλεια του Ελεγκτικού Συνεδρίου, με αποτέλεσμα σήμερα να ερχόμαστε να το προτείνουμε στην Ολομέλεια του Ελληνικού Κοινοβουλίου. Δεν υπάρχουν ούτε κρυφές ή δεύτερες σκέψεις, δεν υπάρχουν ούτε ζητήματα τα οποία έχουν μια πολιτική ή ενδεχομένως ιδεολογική αναφορά. Δεν υπάρχει απολύτως τίποτα από όλα αυτά. Υπάρχει μια καθαρή, ουσιαστικά, τακτοποίηση μιας δικονομίας η οποία πλέον πρέπει να είναι ο κανόνας λειτουργίας του Ελεγκτικού Συνεδρίου.</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Πράγματι, μου κάνει εντύπωση όταν όλα τα όρια των ελέγχων κατεβαίνουν, δηλαδή στην πραγματικότητα έχουμε πολύ χαμηλότερα σε ό,τι αφορά σε ποσά, όρια ελέγχων σε σχέση με πριν, να γίνεται μια κριτική επ’ αυτού και να ζητάμε κάτι ακόμη περισσότερο. Πρέπει να λάβετε υπ’ </w:t>
      </w:r>
      <w:proofErr w:type="spellStart"/>
      <w:r w:rsidRPr="00047662">
        <w:rPr>
          <w:rFonts w:ascii="Arial" w:eastAsia="Times New Roman" w:hAnsi="Arial" w:cs="Times New Roman"/>
          <w:sz w:val="24"/>
          <w:szCs w:val="24"/>
          <w:lang w:eastAsia="el-GR"/>
        </w:rPr>
        <w:t>όψιν</w:t>
      </w:r>
      <w:proofErr w:type="spellEnd"/>
      <w:r w:rsidRPr="00047662">
        <w:rPr>
          <w:rFonts w:ascii="Arial" w:eastAsia="Times New Roman" w:hAnsi="Arial" w:cs="Times New Roman"/>
          <w:sz w:val="24"/>
          <w:szCs w:val="24"/>
          <w:lang w:eastAsia="el-GR"/>
        </w:rPr>
        <w:t xml:space="preserve"> σας, κυρίες και κύριοι συνάδελφοι, το γεγονός ότι δεν έχουμε ανεξάντλητους ανθρώπινους πόρους. Το έχω ξαναπεί και στην προηγούμενη ομιλία μου στην επιτροπή, δεν υπάρχουν ανεξάντλητοι ανθρώπινοι πόροι. Ακόμη και η συζήτηση, ουσιαστικά, για τα παράβολα που κάποια </w:t>
      </w:r>
      <w:proofErr w:type="spellStart"/>
      <w:r w:rsidRPr="00047662">
        <w:rPr>
          <w:rFonts w:ascii="Arial" w:eastAsia="Times New Roman" w:hAnsi="Arial" w:cs="Times New Roman"/>
          <w:sz w:val="24"/>
          <w:szCs w:val="24"/>
          <w:lang w:eastAsia="el-GR"/>
        </w:rPr>
        <w:t>εξορθολογίζονται</w:t>
      </w:r>
      <w:proofErr w:type="spellEnd"/>
      <w:r w:rsidRPr="00047662">
        <w:rPr>
          <w:rFonts w:ascii="Arial" w:eastAsia="Times New Roman" w:hAnsi="Arial" w:cs="Times New Roman"/>
          <w:sz w:val="24"/>
          <w:szCs w:val="24"/>
          <w:lang w:eastAsia="el-GR"/>
        </w:rPr>
        <w:t xml:space="preserve">, κάποια αυξάνονται, κάποια μειώνονται, πρέπει να ξέρουμε ότι έχει μία συγκεκριμένη </w:t>
      </w:r>
      <w:r w:rsidRPr="00047662">
        <w:rPr>
          <w:rFonts w:ascii="Arial" w:eastAsia="Times New Roman" w:hAnsi="Arial" w:cs="Times New Roman"/>
          <w:sz w:val="24"/>
          <w:szCs w:val="24"/>
          <w:lang w:eastAsia="el-GR"/>
        </w:rPr>
        <w:lastRenderedPageBreak/>
        <w:t>αναφορά αφ’ ενός μεν στην προσαρμογή με το τι συμβαίνει στα υπόλοιπα δικαστήρια, στα διοικητικά δικαστήρια και στο Συμβούλιο της Επικρατείας και αφ’ ετέρου, στο γεγονός ότι αυτή τη στιγμή που μιλάμε, υπάρχουν περισσότερες από τριάντα χιλιάδες εκκρεμείς υποθέσεις.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Δεν υπάρχει κανείς σε αυτή την Αίθουσα, που δεν θα ήθελε την απολύτως ελεύθερη πρόσβαση στη δικαιοσύνη, με την έννοια τουλάχιστον της οικονομικής υποχρέωσης.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Όμως, πρέπει να καταλάβουμε όλοι ότι αυτά είναι ζητήματα, τα οποία δημιουργούν έναν συγκεκριμένο κανόνα και τουλάχιστον δίνουν τη δυνατότητα στην υπάρχουσα πραγματικότητα -αναφέρομαι στο προσωπικό που μπορεί να υπάρχει και να υποστηρίξει μια διαδικασία- να δώσει απαντήσεις και να δώσει λύσεις. Μ’ αυτόν τον τρόπο, στην πραγματικότητα θα επισπεύσουμε τη διαδικασία και βεβαίως, θα δώσουμε μια γενικότερη εικόνα επάρκειας, αποτελεσματικής λειτουργίας και διαφάνειας στο συνολικό έργο του Ελεγκτικού Συνεδρίου.</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Ο δεύτερος πυλώνας του νομοσχεδίου αφορά στην ίδρυση της συγκεκριμένης Διεύθυνσης Στατιστικών στο Υπουργείο Δικαιοσύνης. Εδώ τουλάχιστον, εγώ θέλω να είμαι ειλικρινής. Επαναλαμβάνω: Τα πολιτικά κόμματα μπορεί να έχουν διαφορετικές απόψεις. Το σέβομαι. Ζούμε σε μια δημοκρατική χώρα, που υπάρχει η δυνατότητα, ο καθένας να εκφράσει την </w:t>
      </w:r>
      <w:r w:rsidRPr="00047662">
        <w:rPr>
          <w:rFonts w:ascii="Arial" w:eastAsia="Times New Roman" w:hAnsi="Arial" w:cs="Times New Roman"/>
          <w:sz w:val="24"/>
          <w:szCs w:val="24"/>
          <w:lang w:eastAsia="el-GR"/>
        </w:rPr>
        <w:lastRenderedPageBreak/>
        <w:t xml:space="preserve">άποψή του και βεβαίως, να έχει την ιδεολογική αναφορά η συγκεκριμένη άποψη. Όμως, το ότι υπάρχει μια αμφισβήτηση για την πραγματική ανάγκη να έχουμε τα συγκεκριμένα στοιχεία στον χώρο του Υπουργείου Δικαιοσύνης, αυτό είναι ένα ερώτημα το οποίο εμένα προσωπικά με ξεπερνά. Δεν μπορώ να κατανοήσω πώς μπορεί να υπάρχει άρνηση στη σύσταση μιας ειδικής διεύθυνσης, η οποία θα συλλέγει όλα τα στατιστικά στοιχεία του έργου της δικαιοσύνης στην ελληνική επικράτεια. Τι θα γίνει με αυτήν τη διεύθυνση και με τα στοιχεία τα οποία συλλέγει;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Κυρίες και κύριοι συνάδελφοι, αν θέλουμε να χαράξουμε έναν πραγματικό οδικό χάρτη στον χώρο της δικαιοσύνης, αυτό δεν μπορεί να γίνει αν δεν έχουμε τα πραγματικά στοιχεία, δεν μπορεί να γίνει αν δεν ξέρουμε τι συμβαίνει από άκρη σε άκρη.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Άκουσα νωρίτερα την εισηγήτρια του ΜέΡΑ25 να αναρωτιέται για το τι θα κάνουμε, στην περίπτωση που ανακαλύψουμε μονάδες, που δεν θα είναι παραγωγικές. Χρειάζεται απάντηση αυτό το ερώτημα; Δεν το λέω με κακή διάθεση, αλλά ο Έλληνας πολίτης τι περιμένει ουσιαστικά από τη λειτουργία της πολιτείας διά των εκφράσεων των θεσμών της; Δεν περιμένει αποτελεσματικότητα, δεν περιμένει να εκπληρώνει κανείς το έργο του και να κάνει αυτό που πρέπει, χωρίς να υπάρχουν αμφιβολίες και χωρίς να υπάρχουν </w:t>
      </w:r>
      <w:r w:rsidRPr="00047662">
        <w:rPr>
          <w:rFonts w:ascii="Arial" w:eastAsia="Times New Roman" w:hAnsi="Arial" w:cs="Times New Roman"/>
          <w:sz w:val="24"/>
          <w:szCs w:val="24"/>
          <w:lang w:eastAsia="el-GR"/>
        </w:rPr>
        <w:lastRenderedPageBreak/>
        <w:t xml:space="preserve">προβλήματα ή ενδεχομένως η αίσθηση ότι κάποιοι δουλεύουν και κάποιοι δεν δουλεύουν;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Όμως, δεν είναι εκεί η ουσία του θέματος. Η ουσία του θέματος είναι ότι, για να μπορέσουμε να έχουμε μια αποτύπωση της πραγματικότητας και να κάνουμε τα όποια βήματα μέσα από αλλαγές και μεταρρυθμίσεις που όλοι κρίνουμε αναγκαίες αλλά φοβόμαστε να τις προωθήσουμε όταν έρχεται η ώρα, θα πρέπει να έχουμε μια ακριβή εικόνα τού τι ακριβώς συμβαίνει σε όλους τους δικαστικούς σχηματισμούς της χώρας και αυτό είναι το βασικό ζητούμενο.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Από εκεί και πέρα βεβαίως, αντιλαμβάνεστε ότι πρέπει να μπορέσουμε στο επόμενο χρονικό διάστημα να οργανώσουμε κάποια βήματα, τα οποία αφορούν σε συγκεκριμένες μεταρρυθμίσεις.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Επαναλαμβάνω: Η δική μου πρόθεση, τουλάχιστον όσον καιρό θα μπορώ να βρίσκομαι στη θέση του Υπουργού Δικαιοσύνης, είναι να </w:t>
      </w:r>
      <w:proofErr w:type="spellStart"/>
      <w:r w:rsidRPr="00047662">
        <w:rPr>
          <w:rFonts w:ascii="Arial" w:eastAsia="Times New Roman" w:hAnsi="Arial" w:cs="Times New Roman"/>
          <w:sz w:val="24"/>
          <w:szCs w:val="24"/>
          <w:lang w:eastAsia="el-GR"/>
        </w:rPr>
        <w:t>συνδιαμορφώνουμε</w:t>
      </w:r>
      <w:proofErr w:type="spellEnd"/>
      <w:r w:rsidRPr="00047662">
        <w:rPr>
          <w:rFonts w:ascii="Arial" w:eastAsia="Times New Roman" w:hAnsi="Arial" w:cs="Times New Roman"/>
          <w:sz w:val="24"/>
          <w:szCs w:val="24"/>
          <w:lang w:eastAsia="el-GR"/>
        </w:rPr>
        <w:t xml:space="preserve"> από κοινού με τα πολιτικά κόμματα κάποιες σημαντικές πρωτοβουλίες και κάποιες επιλογές, που αφορούν σε μια γενικότερη ανάγκη που υπάρχει αυτήν τη στιγμή στον χώρο της δικαιοσύνης, αλλά από εκεί και πέρα, αντιλαμβάνεστε ότι χωρίς το απαραίτητο εργαλείο, ο καθένας από εμάς θα μπορούσε απλά να σχεδιάζει, επειδή με τον έναν ή με τον άλλον τρόπο φτάνει μια πληροφορία στη δική του γνώση. Άρα, λοιπόν, δεν πρόκειται ούτε περί αυτού.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Μάλιστα, για να ενισχύσω την επιχειρηματολογία μου θα σας πω ότι για το τρίτο ζήτημα, το οποίο αφορά στη διοικητική σύσταση ειδικών τμημάτων στα πρωτοδικεία και εφετεία των Αθηνών και της Θεσσαλονίκης, η απάντηση τού «γιατί τα κάνετε μόνο στην Αθήνα, πώς θα μπορέσουν να λειτουργήσουν, θα απορροφήσουν προσωπικό, μιας και περιγράφεται η εξειδίκευση των δικαστικών λειτουργών», νομίζω ότι έχει δοθεί από εσάς νωρίτερα, αγαπητέ κύριε Ξανθόπουλε και κύριε Καλαματιανέ.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Εσείς αγνοείτε ότι με δικό σας ν.4529/2018, φτιάξατε ειδικό τμήμα για τον ανταγωνισμό στην Αθήνα; Το ξέρετε; Γιατί κάνατε μόνο στην Αθήνα; Με ρωτήσατε γιατί κάνουμε στην Αθήνα και στη Θεσσαλονίκη. Μα, είναι προφανές. Διότι εκεί συνωστίζεται ο μεγάλος αριθμός των υποθέσεων και αν χρειαστούν κάποιες υποθέσεις, που αφορούν σε ένα μακρινό σημείο, θα μπορέσουν να εκδικαστούν εκεί. Δεν νομίζω ότι πρέπει αυτό να γίνεται μετά αντικείμενο συζήτησης. Μάλιστα, εσείς το κάνατε και υποχρεωτικά. Εμείς λέμε ότι αυτό αφορά στην απόφαση της ολομέλειας των δικαστηρίων. Δεν είναι κάτι υποχρεωτικό. Άρα, λοιπόν, είναι ένα γενναίο βήμα, προκειμένου να αντιμετωπίσουμε ένα μεγάλο πρόβλημα, το οποίο υπάρχει αυτήν τη στιγμή και βεβαίως, αφορά στην οικονομία.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Έρχεστε, κυρίες και κύριοι συνάδελφοι, πολλοί από εσάς και μου λέτε ότι πρέπει να βρούμε δουλειές για τους ανθρώπους και πρέπει να </w:t>
      </w:r>
      <w:r w:rsidRPr="00047662">
        <w:rPr>
          <w:rFonts w:ascii="Arial" w:eastAsia="Times New Roman" w:hAnsi="Arial" w:cs="Times New Roman"/>
          <w:sz w:val="24"/>
          <w:szCs w:val="24"/>
          <w:lang w:eastAsia="el-GR"/>
        </w:rPr>
        <w:lastRenderedPageBreak/>
        <w:t xml:space="preserve">προχωρήσουμε τα ζητήματα της ανάπτυξης και πρέπει βεβαίως να φροντίσουμε, ώστε να μην υπάρχουν προβλήματα, να μην υπάρχει ανεργία και να μην υπάρχουν τέτοιου είδους ζητήματα. Αλήθεια, πώς πιστεύετε ότι θα συμβεί αυτό; Με μαγική συνταγή; Αν δεν υπάρξει ανάπτυξη στη χώρα μέσα από συγκεκριμένες επενδύσεις και μέσα από συγκεκριμένη δραστηριότητα, πώς πιστεύετε ότι θα δημιουργηθούν οι δουλειές; Με μαγικό τρόπο; Δεν γίνεται από τη μια πλευρά να έρχεστε και να λέτε ότι αυτό που κάνετε ευνοεί τα μεγάλα οικονομικά συμφέροντα και ότι η Κυβέρνηση δεν βλέπει τους απλούς ανθρώπους και δεν τους βρίσκει δουλειά και υπάρχει ζήτημα με την ανεργία κ.λπ. και όταν πρέπει, από την άλλη πλευρά να αντιμετωπίσουμε έμμεσα αυτό το ζήτημα, πάλι να είστε οι καταγγελλόμενοι. Υπάρχει μια αντίφαση, που κάποια στιγμή, θα πρέπει να την απαντήσετε με τον ίδιο σας τον εαυτό.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Η συγκεκριμένη ρύθμιση είναι μια πολύ γενναία ρύθμιση, η οποία δείχνει την πολιτική βούληση της Κυβέρνησης να κάνει το επόμενο βήμα. Εδώ υπάρχει πάντα το ερώτημα: Γιατί τα συγκεκριμένα τμήματα; Το έχω εξηγήσει πολλές φορές, κυρίες και κύριοι συνάδελφοι, στις προηγούμενες συζητήσεις που κάναμε στην επιτροπή. Διότι, έτσι ενισχύεται το ανταγωνισμός, έτσι θα αναβαθμιστεί το </w:t>
      </w:r>
      <w:proofErr w:type="spellStart"/>
      <w:r w:rsidRPr="00047662">
        <w:rPr>
          <w:rFonts w:ascii="Arial" w:eastAsia="Times New Roman" w:hAnsi="Arial" w:cs="Times New Roman"/>
          <w:sz w:val="24"/>
          <w:szCs w:val="24"/>
          <w:lang w:eastAsia="el-GR"/>
        </w:rPr>
        <w:t>δικαιϊκό</w:t>
      </w:r>
      <w:proofErr w:type="spellEnd"/>
      <w:r w:rsidRPr="00047662">
        <w:rPr>
          <w:rFonts w:ascii="Arial" w:eastAsia="Times New Roman" w:hAnsi="Arial" w:cs="Times New Roman"/>
          <w:sz w:val="24"/>
          <w:szCs w:val="24"/>
          <w:lang w:eastAsia="el-GR"/>
        </w:rPr>
        <w:t xml:space="preserve"> σύστημα της Ελλάδας από το </w:t>
      </w:r>
      <w:r w:rsidRPr="00047662">
        <w:rPr>
          <w:rFonts w:ascii="Arial" w:eastAsia="Times New Roman" w:hAnsi="Arial" w:cs="Times New Roman"/>
          <w:sz w:val="24"/>
          <w:szCs w:val="24"/>
          <w:lang w:val="en-US" w:eastAsia="el-GR"/>
        </w:rPr>
        <w:t>European</w:t>
      </w:r>
      <w:r w:rsidRPr="00047662">
        <w:rPr>
          <w:rFonts w:ascii="Arial" w:eastAsia="Times New Roman" w:hAnsi="Arial" w:cs="Times New Roman"/>
          <w:sz w:val="24"/>
          <w:szCs w:val="24"/>
          <w:lang w:eastAsia="el-GR"/>
        </w:rPr>
        <w:t xml:space="preserve"> </w:t>
      </w:r>
      <w:r w:rsidRPr="00047662">
        <w:rPr>
          <w:rFonts w:ascii="Arial" w:eastAsia="Times New Roman" w:hAnsi="Arial" w:cs="Times New Roman"/>
          <w:sz w:val="24"/>
          <w:szCs w:val="24"/>
          <w:lang w:val="en-US" w:eastAsia="el-GR"/>
        </w:rPr>
        <w:t>Justice</w:t>
      </w:r>
      <w:r w:rsidRPr="00047662">
        <w:rPr>
          <w:rFonts w:ascii="Arial" w:eastAsia="Times New Roman" w:hAnsi="Arial" w:cs="Times New Roman"/>
          <w:sz w:val="24"/>
          <w:szCs w:val="24"/>
          <w:lang w:eastAsia="el-GR"/>
        </w:rPr>
        <w:t xml:space="preserve"> </w:t>
      </w:r>
      <w:r w:rsidRPr="00047662">
        <w:rPr>
          <w:rFonts w:ascii="Arial" w:eastAsia="Times New Roman" w:hAnsi="Arial" w:cs="Times New Roman"/>
          <w:sz w:val="24"/>
          <w:szCs w:val="24"/>
          <w:lang w:val="en-US" w:eastAsia="el-GR"/>
        </w:rPr>
        <w:t>Scoreboard</w:t>
      </w:r>
      <w:r w:rsidRPr="00047662">
        <w:rPr>
          <w:rFonts w:ascii="Arial" w:eastAsia="Times New Roman" w:hAnsi="Arial" w:cs="Times New Roman"/>
          <w:sz w:val="24"/>
          <w:szCs w:val="24"/>
          <w:lang w:eastAsia="el-GR"/>
        </w:rPr>
        <w:t xml:space="preserve">, γιατί απλούστατα αυτά είναι ζητήματα, τα οποία συμβάλλουν στην πραγματική ανάπτυξη της χώρας και μιλάω για τους τρεις συγκεκριμένους </w:t>
      </w:r>
      <w:r w:rsidRPr="00047662">
        <w:rPr>
          <w:rFonts w:ascii="Arial" w:eastAsia="Times New Roman" w:hAnsi="Arial" w:cs="Times New Roman"/>
          <w:sz w:val="24"/>
          <w:szCs w:val="24"/>
          <w:lang w:eastAsia="el-GR"/>
        </w:rPr>
        <w:lastRenderedPageBreak/>
        <w:t>τομείς. Μιλάμε για τα θέματα ενέργειας, μιλάμε για τα θέματα των τηλεπικοινωνιών, των ηλεκτρονικών επικοινωνιών και μιλάμε και για τα ζητήματα της προστασίας των προσωπικών δεδομένων. Αυτά περιγράφονται από πολλούς ευρωπαϊκούς θεσμούς, από πολλούς ευρωπαϊκούς οργανισμούς.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Κύριε </w:t>
      </w:r>
      <w:proofErr w:type="spellStart"/>
      <w:r w:rsidRPr="00047662">
        <w:rPr>
          <w:rFonts w:ascii="Arial" w:eastAsia="Times New Roman" w:hAnsi="Arial" w:cs="Times New Roman"/>
          <w:sz w:val="24"/>
          <w:szCs w:val="24"/>
          <w:lang w:eastAsia="el-GR"/>
        </w:rPr>
        <w:t>Χήτα</w:t>
      </w:r>
      <w:proofErr w:type="spellEnd"/>
      <w:r w:rsidRPr="00047662">
        <w:rPr>
          <w:rFonts w:ascii="Arial" w:eastAsia="Times New Roman" w:hAnsi="Arial" w:cs="Times New Roman"/>
          <w:sz w:val="24"/>
          <w:szCs w:val="24"/>
          <w:lang w:eastAsia="el-GR"/>
        </w:rPr>
        <w:t>, αναφερθήκατε πολλές φορές στο «</w:t>
      </w:r>
      <w:r w:rsidRPr="00047662">
        <w:rPr>
          <w:rFonts w:ascii="Arial" w:eastAsia="Times New Roman" w:hAnsi="Arial" w:cs="Times New Roman"/>
          <w:sz w:val="24"/>
          <w:szCs w:val="24"/>
          <w:lang w:val="en-US" w:eastAsia="el-GR"/>
        </w:rPr>
        <w:t>Doing</w:t>
      </w:r>
      <w:r w:rsidRPr="00047662">
        <w:rPr>
          <w:rFonts w:ascii="Arial" w:eastAsia="Times New Roman" w:hAnsi="Arial" w:cs="Times New Roman"/>
          <w:sz w:val="24"/>
          <w:szCs w:val="24"/>
          <w:lang w:eastAsia="el-GR"/>
        </w:rPr>
        <w:t xml:space="preserve"> </w:t>
      </w:r>
      <w:r w:rsidRPr="00047662">
        <w:rPr>
          <w:rFonts w:ascii="Arial" w:eastAsia="Times New Roman" w:hAnsi="Arial" w:cs="Times New Roman"/>
          <w:sz w:val="24"/>
          <w:szCs w:val="24"/>
          <w:lang w:val="en-US" w:eastAsia="el-GR"/>
        </w:rPr>
        <w:t>Business</w:t>
      </w:r>
      <w:r w:rsidRPr="00047662">
        <w:rPr>
          <w:rFonts w:ascii="Arial" w:eastAsia="Times New Roman" w:hAnsi="Arial" w:cs="Times New Roman"/>
          <w:sz w:val="24"/>
          <w:szCs w:val="24"/>
          <w:lang w:eastAsia="el-GR"/>
        </w:rPr>
        <w:t>». Ξέρετε ότι αυτό λέει το «</w:t>
      </w:r>
      <w:proofErr w:type="spellStart"/>
      <w:r w:rsidRPr="00047662">
        <w:rPr>
          <w:rFonts w:ascii="Arial" w:eastAsia="Times New Roman" w:hAnsi="Arial" w:cs="Times New Roman"/>
          <w:sz w:val="24"/>
          <w:szCs w:val="24"/>
          <w:lang w:eastAsia="el-GR"/>
        </w:rPr>
        <w:t>Doing</w:t>
      </w:r>
      <w:proofErr w:type="spellEnd"/>
      <w:r w:rsidRPr="00047662">
        <w:rPr>
          <w:rFonts w:ascii="Arial" w:eastAsia="Times New Roman" w:hAnsi="Arial" w:cs="Times New Roman"/>
          <w:sz w:val="24"/>
          <w:szCs w:val="24"/>
          <w:lang w:eastAsia="el-GR"/>
        </w:rPr>
        <w:t xml:space="preserve"> </w:t>
      </w:r>
      <w:proofErr w:type="spellStart"/>
      <w:r w:rsidRPr="00047662">
        <w:rPr>
          <w:rFonts w:ascii="Arial" w:eastAsia="Times New Roman" w:hAnsi="Arial" w:cs="Times New Roman"/>
          <w:sz w:val="24"/>
          <w:szCs w:val="24"/>
          <w:lang w:eastAsia="el-GR"/>
        </w:rPr>
        <w:t>Business</w:t>
      </w:r>
      <w:proofErr w:type="spellEnd"/>
      <w:r w:rsidRPr="00047662">
        <w:rPr>
          <w:rFonts w:ascii="Arial" w:eastAsia="Times New Roman" w:hAnsi="Arial" w:cs="Times New Roman"/>
          <w:sz w:val="24"/>
          <w:szCs w:val="24"/>
          <w:lang w:eastAsia="el-GR"/>
        </w:rPr>
        <w:t xml:space="preserve">»; Βεβαίως, είναι ένα εργαλείο, προκειμένου να μας καταδείξει ποια είναι τα βήματα που πρέπει να ακολουθήσει η επιχειρηματικότητα. Είναι άλλο εργαλείο, αφορά στην καταγραφή της θέσης της χώρας και το τι κάνει. Πρέπει, όμως, κανείς να το δει σε όλη του τη διάσταση. Αν βλέπετε μόνο το κακό, πρέπει να δείτε και το καλό ή την προτροπή. Εδώ φαίνεται ουσιαστικά το πόσο σοβαρά και υπεύθυνα στεκόμαστε απέναντι σε μια εξέλιξη, σε μια πρόταση, που αφορά και στην ίδια την οικονομική πραγματικότητα της πατρίδας.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Όπως γίνεται πάντα σ’ αυτές τις περιπτώσεις, υπάρχει η αντίσταση. Όταν πρέπει κανείς να κάνει τα βήματα μπροστά, υπάρχει η αντίσταση, η οποία θέλει να κρατάει μια πραγματικότητα καθηλωμένη στο παρόν και στο παρελθόν.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Το ερώτημα, κυρίες και κύριοι συνάδελφοι, είναι: Θέλετε να μείνουμε εδώ ή θέλετε να κάνουμε το βήμα που πρέπει να κάνει η πατρίδα μας, προκειμένου </w:t>
      </w:r>
      <w:r w:rsidRPr="00047662">
        <w:rPr>
          <w:rFonts w:ascii="Arial" w:eastAsia="Times New Roman" w:hAnsi="Arial" w:cs="Times New Roman"/>
          <w:sz w:val="24"/>
          <w:szCs w:val="24"/>
          <w:lang w:eastAsia="el-GR"/>
        </w:rPr>
        <w:lastRenderedPageBreak/>
        <w:t xml:space="preserve">να ξεφύγει από παθογένειες του παρελθόντος, να γνωρίσει την πραγματική ανάπτυξη και να δημιουργήσει δεδομένα, που όλοι ευχόμαστε και θέλουμε για το σύνολο της ελληνικής κοινωνίας και όλους τους Έλληνες πολίτες; Θέλετε να πάμε μπροστά ή θέλετε να μείνουμε πίσω; Δεν υπάρχουν εδώ πράγματα τα οποία κρύβονται ή είναι εναντίον των πολιτών, εναντίον των εργαζομένων. Δεν υπάρχουν τέτοιου είδους ζητήματα. Πρέπει όλοι να το ξεκαθαρίσουμε αυτό στο μυαλό μας.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Αντίθετα, πρέπει να δείξουμε ουσιαστικά τη γενναιότητα να αναγνωρίσουμε ότι καλή είναι η αντιπολιτευτική πρακτική -εγώ το αντιλαμβάνομαι, είναι μέσα στην κοινοβουλευτική θεσμική διαδικασία και είναι ενδεχομένως κι ένα ζήτημα πολιτικό- αλλά χωρίς αντιφάσεις. Αν πρέπει κάποιος να βρει έναν λόγο, προκειμένου να πει ότι δεν ψηφίζει το νομοσχέδιο, θα προτιμούσα να είναι πολιτικός, να είναι καθαρός λόγος. Αλλά με το να βρει κανείς έναν λόγο ότι δήθεν υπάρχουν, παραδείγματος χάριν, οι ΜΚΟ σ’ αυτή τη ρύθμιση, τι ζητάτε, δηλαδή, για να καταλάβω; Να μη σεβαστούμε το Σύνταγμα; Δεν υπάρχουν αυτά και πρέπει να το καταλάβουμε όλοι μας και πρέπει να δείξουμε την απαραίτητη σοβαρότητα.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Αντιλαμβάνομαι την πολιτική αντίθεση, αντιλαμβάνομαι ότι ο καθένας μπορεί να εκφραστεί δια της ιδεολογικής του θέσης, αλλά όταν ψάχνει κανείς να βρει λόγο καταψήφισης εκεί που δεν υπάρχει ή εκεί που υπάρχει </w:t>
      </w:r>
      <w:r w:rsidRPr="00047662">
        <w:rPr>
          <w:rFonts w:ascii="Arial" w:eastAsia="Times New Roman" w:hAnsi="Arial" w:cs="Times New Roman"/>
          <w:sz w:val="24"/>
          <w:szCs w:val="24"/>
          <w:lang w:eastAsia="el-GR"/>
        </w:rPr>
        <w:lastRenderedPageBreak/>
        <w:t xml:space="preserve">συνταγματική αντίφαση, υπάρχει ένα σοβαρό πρόβλημα και πρέπει να το δούμε όλοι αυτό. Μόνο με αυτόν τον τρόπο θα μπορέσουμε να εκπέμψουμε ένα σταθερό μήνυμα αξιοπιστίας προς όλη την ελληνική κοινωνία, γιατί αντιλαμβάνεστε ότι πέραν της δικής μας εδώ πολιτικής αντιπαράθεσης, ο τελικός κριτής είναι ο Έλληνας πολίτης.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Οι Έλληνες πολίτες μάς βλέπουν, μάς παρακολουθούν. Το ποιος είναι κοντά στην πραγματικότητα και ποιος χάνει την επαφή με την πραγματικότητα είναι πάντα, αν θέλετε, το σημείο από το οποίο μάς κρίνουν οι Έλληνες πολίτες. Επειδή, όπως καταλαβαίνετε, σε μια δημοκρατική πολιτεία παρέχεται η δυνατότητα να γίνει αυτό σε τακτούς χρόνους, αυτή ουσιαστικά η αποτύπωση της ίδιας της πραγματικότητας έρχεται από την ίδια τη λαϊκή ετυμηγορία.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Ωστόσο, μιας και θα έχω τη δυνατότητα να μιλήσω και στο τέλος, κύριε Πρόεδρε, θα ήθελα να ευχαριστήσω τους εισηγητές των κομμάτων, γιατί πέρα, επαναλαμβάνω, από την όποια αντιπαράθεση μπορεί να έχουμε ή τις διαφορετικές απόψεις ο τρόπος με τον οποίον έχει προσεγγιστεί το νομοσχέδιο είναι, θα έλεγα, πολύ σοβαρός και μας δίνει τη δυνατότητα να εκπέμψουμε ένα σταθερό μήνυμα προς όλη την ελληνική κοινωνία, ότι τουλάχιστον για τα νομοσχέδια του Υπουργείου Δικαιοσύνης μπορούμε να κρατάμε και το μέτρο και τη σοβαρότητα που χρειάζεται, προκειμένου να νομοθετούμε για το καλό του Έλληνα πολίτη, προκειμένου να μπορεί ο χώρος της δικαιοσύνης να έχει </w:t>
      </w:r>
      <w:r w:rsidRPr="00047662">
        <w:rPr>
          <w:rFonts w:ascii="Arial" w:eastAsia="Times New Roman" w:hAnsi="Arial" w:cs="Times New Roman"/>
          <w:sz w:val="24"/>
          <w:szCs w:val="24"/>
          <w:lang w:eastAsia="el-GR"/>
        </w:rPr>
        <w:lastRenderedPageBreak/>
        <w:t xml:space="preserve">το κύρος, να έχει την αξιοπιστία, να έχει την ανεξαρτησία που επιβάλλεται, χωρίς να υπάρχουν ούτε δεύτερες σκέψεις ούτε δεύτερες φωνές.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Όπως ξέρετε, το τελευταίο χρονικό διάστημα έχει γίνει μια τεράστια προσπάθεια, προκειμένου η δικαιοσύνη ως χώρος να ηρεμήσει, να μην υπάρχουν τα προβλήματα τα οποία υπήρχαν στο παρελθόν και να διασκεδαστεί, ουσιαστικά, κάθε σκιά, που στο παρελθόν δημιουργούσε ζητήματα και δημιουργούσε ερωτηματικά. Με αυτόν τον τρόπο, όμως, νομίζω ότι πρέπει όλοι να συμβάλουμε και πρέπει όλοι να ενισχύσουμε μια μεγάλη προσπάθεια τουλάχιστον αποκατάστασης του θεσμικού ρόλου και της λειτουργίας της δικαιοσύνης, μην αφήνοντας κανένα περιθώριο ούτε αμφιβολίας ούτε πολύ περισσότερο αμφισβήτησης.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Είμαι εδώ, προκειμένου να ακούσω και τους άλλους συναδέλφους και βεβαίως να καταλήξουμε. Για άλλη μια φορά θέλω κατά κάποιον τρόπο να απολογηθώ, για το θέμα των τροπολογιών του Υπουργείου Δικαιοσύνης. Παρά το ότι είναι γνωστές στους συναδέλφους, επειδή υπάρχουν και συναρμόδια Υπουργεία και κάποια τεχνικά ζητήματα, δεν υπήρξε η δυνατότητα μέχρι τώρα να κατατεθεί. Θα κατατεθεί η τροπολογία, με λιγότερα ενδεχομένως άρθρα, επειδή υπήρχαν κάποια ζητήματα τα οποία ετύγχαναν της ανάγκης της διευκρίνισης και αυτός είναι ο μοναδικός λόγος.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Σας ευχαριστώ πολύ. </w:t>
      </w:r>
    </w:p>
    <w:p w:rsidR="00047662" w:rsidRPr="00047662" w:rsidRDefault="00047662" w:rsidP="00C5152F">
      <w:pPr>
        <w:tabs>
          <w:tab w:val="left" w:pos="1905"/>
        </w:tabs>
        <w:spacing w:after="0" w:line="600" w:lineRule="auto"/>
        <w:ind w:firstLine="720"/>
        <w:jc w:val="center"/>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(Χειροκροτήματα από την πτέρυγα της Νέας Δημοκρατίας)</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bCs/>
          <w:sz w:val="24"/>
          <w:szCs w:val="24"/>
          <w:shd w:val="clear" w:color="auto" w:fill="FFFFFF"/>
          <w:lang w:eastAsia="zh-CN"/>
        </w:rPr>
        <w:t>ΠΡΟΕΔΡΕΥΩΝ (Νικήτας Κακλαμάνης):</w:t>
      </w:r>
      <w:r w:rsidRPr="00047662">
        <w:rPr>
          <w:rFonts w:ascii="Arial" w:eastAsia="Times New Roman" w:hAnsi="Arial" w:cs="Arial"/>
          <w:b/>
          <w:bCs/>
          <w:sz w:val="24"/>
          <w:szCs w:val="24"/>
          <w:lang w:eastAsia="zh-CN"/>
        </w:rPr>
        <w:t xml:space="preserve"> </w:t>
      </w:r>
      <w:r w:rsidRPr="00047662">
        <w:rPr>
          <w:rFonts w:ascii="Arial" w:eastAsia="Times New Roman" w:hAnsi="Arial" w:cs="Times New Roman"/>
          <w:sz w:val="24"/>
          <w:szCs w:val="24"/>
          <w:lang w:eastAsia="el-GR"/>
        </w:rPr>
        <w:t xml:space="preserve">Με δεδομένο, κύριε Υπουργέ, ότι θα έχουμε το νομοσχέδιο και τη Δευτέρα αν δεν κάνω λάθος, νομίζω ότι αν κατορθώσετε σήμερα ή το αργότερο αύριο το πρωί να έχετε </w:t>
      </w:r>
      <w:proofErr w:type="spellStart"/>
      <w:r w:rsidRPr="00047662">
        <w:rPr>
          <w:rFonts w:ascii="Arial" w:eastAsia="Times New Roman" w:hAnsi="Arial" w:cs="Times New Roman"/>
          <w:sz w:val="24"/>
          <w:szCs w:val="24"/>
          <w:lang w:eastAsia="el-GR"/>
        </w:rPr>
        <w:t>επανακαταθέσει</w:t>
      </w:r>
      <w:proofErr w:type="spellEnd"/>
      <w:r w:rsidRPr="00047662">
        <w:rPr>
          <w:rFonts w:ascii="Arial" w:eastAsia="Times New Roman" w:hAnsi="Arial" w:cs="Times New Roman"/>
          <w:sz w:val="24"/>
          <w:szCs w:val="24"/>
          <w:lang w:eastAsia="el-GR"/>
        </w:rPr>
        <w:t xml:space="preserve"> την τροπολογία, θα έχουν οι συνάδελφοι όλο το Σαββατοκύριακο να τη δουν και να την επεξεργαστούν.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Τώρα τον λόγο έχει ζητήσει ως Κοινοβουλευτικός Εκπρόσωπος ο κ. </w:t>
      </w:r>
      <w:proofErr w:type="spellStart"/>
      <w:r w:rsidRPr="00047662">
        <w:rPr>
          <w:rFonts w:ascii="Arial" w:eastAsia="Times New Roman" w:hAnsi="Arial" w:cs="Times New Roman"/>
          <w:sz w:val="24"/>
          <w:szCs w:val="24"/>
          <w:lang w:eastAsia="el-GR"/>
        </w:rPr>
        <w:t>Βιλιάρδος</w:t>
      </w:r>
      <w:proofErr w:type="spellEnd"/>
      <w:r w:rsidRPr="00047662">
        <w:rPr>
          <w:rFonts w:ascii="Arial" w:eastAsia="Times New Roman" w:hAnsi="Arial" w:cs="Times New Roman"/>
          <w:sz w:val="24"/>
          <w:szCs w:val="24"/>
          <w:lang w:eastAsia="el-GR"/>
        </w:rPr>
        <w:t xml:space="preserve">, ο οποίος δεν θα κάνει δευτερολογία και έτσι θα πάρει τον μισό χρόνο που του αναλογεί από την </w:t>
      </w:r>
      <w:proofErr w:type="spellStart"/>
      <w:r w:rsidRPr="00047662">
        <w:rPr>
          <w:rFonts w:ascii="Arial" w:eastAsia="Times New Roman" w:hAnsi="Arial" w:cs="Times New Roman"/>
          <w:sz w:val="24"/>
          <w:szCs w:val="24"/>
          <w:lang w:eastAsia="el-GR"/>
        </w:rPr>
        <w:t>πρωτολογία</w:t>
      </w:r>
      <w:proofErr w:type="spellEnd"/>
      <w:r w:rsidRPr="00047662">
        <w:rPr>
          <w:rFonts w:ascii="Arial" w:eastAsia="Times New Roman" w:hAnsi="Arial" w:cs="Times New Roman"/>
          <w:sz w:val="24"/>
          <w:szCs w:val="24"/>
          <w:lang w:eastAsia="el-GR"/>
        </w:rPr>
        <w:t xml:space="preserve"> του και τη δευτερολογία του. Μετά θα μιλήσουν δύο συνάδελφοι και πάμε εναλλάξ στους Κοινοβουλευτικούς Εκπροσώπους.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ΒΑΣΙΛΕΙΟΣ ΒΙΛΙΑΡΔΟΣ:</w:t>
      </w:r>
      <w:r w:rsidRPr="00047662">
        <w:rPr>
          <w:rFonts w:ascii="Arial" w:eastAsia="Times New Roman" w:hAnsi="Arial" w:cs="Times New Roman"/>
          <w:sz w:val="24"/>
          <w:szCs w:val="24"/>
          <w:lang w:eastAsia="el-GR"/>
        </w:rPr>
        <w:t xml:space="preserve"> Σας ευχαριστώ πολύ, κύριε Πρόεδρε.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Κύριε Υπουργέ, η λαϊκή ετυμηγορία εξαρτάται και από τη χειραγώγηση των μέσων μαζικής ενημέρωσης, στα οποία η Κυβέρνησή σας μοιράζει τεράστια ποσά, αρνούμενη να τα αναφέρει, παρά το ότι είναι υποχρέωσή της, αφού πρόκειται για χρήματα των φορολογούμενων Ελλήνων. Επομένως, ας μη λέμε συνεχώς «η λαϊκή ετυμηγορία». Χειραγωγείται από πολλές διαφορετικές πλευρές.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Όσον αφορά τώρα το νομοσχέδιο, περιλαμβάνει πολλές διατάξεις, που έχουν σχέση με τη διαδικασία διεξαγωγής εκδικάσεων στο Ελεγκτικό Συνέδριο, </w:t>
      </w:r>
      <w:r w:rsidRPr="00047662">
        <w:rPr>
          <w:rFonts w:ascii="Arial" w:eastAsia="Times New Roman" w:hAnsi="Arial" w:cs="Times New Roman"/>
          <w:sz w:val="24"/>
          <w:szCs w:val="24"/>
          <w:lang w:eastAsia="el-GR"/>
        </w:rPr>
        <w:lastRenderedPageBreak/>
        <w:t xml:space="preserve">με σκοπό τη βελτίωση, την απλοποίηση και την επιτάχυνση των διαδικασιών, κάτι που έχουμε υποστηρίξει και εμείς στο πρόγραμμά μας, προεκλογικά, ως Ελληνική Λύση. Στα περισσότερα από αυτά έχει αναφερθεί ήδη ο εισηγητής μας επί της αρχής, ενώ στην επόμενη συνεδρίαση θα τοποθετηθεί λεπτομερώς και επί των άρθρων. Ως εκ τούτου εμείς θα ασχοληθούμε κυρίως με τις οικονομικές παραμέτρους, που έχουν σχέση με τη λειτουργία του Ελεγκτικού Συνεδρίου στο συγκεκριμένο νομοσχέδιο, σημειώνοντας πως ο ρόλος του είναι πολύ χρήσιμος για τον δημόσιο βίο, καθώς επίσης πως έχει σημαντικές συνέπειες για την οικονομία, αφού αφορά αρκετές επιχειρηματικές πρωτοβουλίες.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Σε γενικές γραμμές τώρα, το Ελεγκτικό Συνέδριο, όπως τα διοικητικά δικαστήρια και το Σ.τ.Ε., ασχολείται με τον έλεγχο της δημόσιας διοίκησης. Οι αρμοδιότητές του περιλαμβάνονται στο άρθρο 98 του Συντάγματος, ενώ, μεταξύ άλλων, είναι οι εξής: έλεγχος των δαπανών του κράτους, των ΟΤΑ και άλλων νομικών προσώπων που υπάγονται στο δημόσιο, έλεγχος συμβάσεων, όπως προμηθειών, εργολαβιών και πωλήσεων επιχειρήσεων του δημοσίου, εκδίκαση διαφορών σχετικά με την απονομή συντάξεων, σύνταξη έκθεσης προς τη Βουλή για τον απολογισμό και ισολογισμό του κράτους και πολλά άλλα.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Ειδικά όσον αφορά τον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ακούγονται πάρα πολλά τα τελευταία χρόνια, σε σχέση με τη δραστηριοποίηση των μεγαλοεργολάβων </w:t>
      </w:r>
      <w:r w:rsidRPr="00047662">
        <w:rPr>
          <w:rFonts w:ascii="Arial" w:eastAsia="Times New Roman" w:hAnsi="Arial" w:cs="Times New Roman"/>
          <w:sz w:val="24"/>
          <w:szCs w:val="24"/>
          <w:lang w:eastAsia="el-GR"/>
        </w:rPr>
        <w:lastRenderedPageBreak/>
        <w:t xml:space="preserve">του ΕΣΠΑ και των παραχωρήσεων, με το ξεπούλημα της δημόσιας περιουσίας, μέσω του ΤΑΙΠΕΔ, που πλέον υπάγεται στο </w:t>
      </w:r>
      <w:proofErr w:type="spellStart"/>
      <w:r w:rsidRPr="00047662">
        <w:rPr>
          <w:rFonts w:ascii="Arial" w:eastAsia="Times New Roman" w:hAnsi="Arial" w:cs="Times New Roman"/>
          <w:sz w:val="24"/>
          <w:szCs w:val="24"/>
          <w:lang w:eastAsia="el-GR"/>
        </w:rPr>
        <w:t>υπερταμείο</w:t>
      </w:r>
      <w:proofErr w:type="spellEnd"/>
      <w:r w:rsidRPr="00047662">
        <w:rPr>
          <w:rFonts w:ascii="Arial" w:eastAsia="Times New Roman" w:hAnsi="Arial" w:cs="Times New Roman"/>
          <w:sz w:val="24"/>
          <w:szCs w:val="24"/>
          <w:lang w:eastAsia="el-GR"/>
        </w:rPr>
        <w:t xml:space="preserve"> -των δανειστών βέβαια- συχνά σε εταιρείες των ίδιων των δανειστών. Για παράδειγμα τα κατωτέρω: Πρώτον, έλεγχος συμβάσεων ιδιωτικοποιήσεων, όπως της σύμβασης παραχώρησης των δεκατεσσάρων κερδοφόρων αεροδρομίων στη «FRAPORT», με τις γνωστές εξευτελιστικές τιμές, με μία σκανδαλώδη σύμβαση και με τη χρηματοδότηση των ελληνικών τραπεζών. Δεύτερον, έλεγχος της παραχώρησης του Οργανισμού Λιμένος Πειραιώς στους Κινέζους και του ΟΛΘ, του Οργανισμού Λιμένος Θεσσαλονίκης, όπου οι εργαζόμενοι του τελευταίου έχουν καταθέσει ένσταση στο Ελεγκτικό Συνέδριο, όπως θα καταθέσουμε στα Πρακτικά. Τρίτον, έλεγχος του ξεπουλήματος της ΤΡΑΙΝΟΣΕ, έναντι μόλις 45 εκατομμυρίων ευρώ, καθώς επίσης με 50 εκατομμύρια ευρώ ετήσια επιδότηση από το κράτος. Δηλαδή πουλήσαμε την «ΤΡΑΙΝΟΣΕ» για 45 εκατομμύρια και δώσαμε προίκα στους Ιταλούς 750 εκατομμύρια, σημειώνοντας πως η σύμβαση είχε σύμφωνα με δημοσιεύματα κολλήσει στο Ελεγκτικό Συνέδριο για ένα χρόνο, χωρίς να έχουν γίνει γνωστοί οι λόγοι και πώς ικανοποιήθηκαν, όταν την ίδια εποχή η Ευρωπαϊκή Ένωση πίεζε την Ελλάδα για το κλείσιμό του, όπως θα καταθέσουμε στα Πρακτικά.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Όπως καταλαβαίνουμε από τα παραπάνω ο ρόλος του Ελεγκτικού Συνεδρίου είναι εξαιρετικά σημαντικός, ειδικά αφού ελέγχει τις συμβάσεις που </w:t>
      </w:r>
      <w:r w:rsidRPr="00047662">
        <w:rPr>
          <w:rFonts w:ascii="Arial" w:eastAsia="Times New Roman" w:hAnsi="Arial" w:cs="Times New Roman"/>
          <w:sz w:val="24"/>
          <w:szCs w:val="24"/>
          <w:lang w:eastAsia="el-GR"/>
        </w:rPr>
        <w:lastRenderedPageBreak/>
        <w:t xml:space="preserve">αφορούν την πώληση της δημόσιας περιουσίας, υπενθυμίζοντας πως ξένα στελέχη του ΤΑΙΠΕΔ έχουν διωχθεί δικαστικά, ενώ οι δανειστές απαίτησαν και πέτυχαν την απαλλαγή τους, εκβιάζοντας την Ελλάδα, όπως επίσης θα καταθέσουμε στα Πρακτικά. </w:t>
      </w:r>
    </w:p>
    <w:p w:rsidR="00047662" w:rsidRPr="00047662" w:rsidRDefault="00047662" w:rsidP="00C5152F">
      <w:pPr>
        <w:tabs>
          <w:tab w:val="left" w:pos="1905"/>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Όσον αφορά τώρα τον έλεγχο των συμβάσεων των μεγάλων έργων, εκ μέρους του Ελεγκτικού Συνεδρίου, αναφέρω τα εξής παραδείγματα: Πρώτον, νότιο τμήμα του τυφλού και με πολύ </w:t>
      </w:r>
      <w:proofErr w:type="spellStart"/>
      <w:r w:rsidRPr="00047662">
        <w:rPr>
          <w:rFonts w:ascii="Arial" w:eastAsia="Times New Roman" w:hAnsi="Arial" w:cs="Times New Roman"/>
          <w:sz w:val="24"/>
          <w:szCs w:val="24"/>
          <w:lang w:eastAsia="el-GR"/>
        </w:rPr>
        <w:t>πολύ</w:t>
      </w:r>
      <w:proofErr w:type="spellEnd"/>
      <w:r w:rsidRPr="00047662">
        <w:rPr>
          <w:rFonts w:ascii="Arial" w:eastAsia="Times New Roman" w:hAnsi="Arial" w:cs="Times New Roman"/>
          <w:sz w:val="24"/>
          <w:szCs w:val="24"/>
          <w:lang w:eastAsia="el-GR"/>
        </w:rPr>
        <w:t xml:space="preserve"> χαμηλή κίνηση Ε65 της «ΤΕΡΝΑ», του νέου εθνικού μας εργολάβου δηλαδή και πιθανότατα ευνοούμενου της Κυβέρνησης, του Λαμία - </w:t>
      </w:r>
      <w:proofErr w:type="spellStart"/>
      <w:r w:rsidRPr="00047662">
        <w:rPr>
          <w:rFonts w:ascii="Arial" w:eastAsia="Times New Roman" w:hAnsi="Arial" w:cs="Times New Roman"/>
          <w:sz w:val="24"/>
          <w:szCs w:val="24"/>
          <w:lang w:eastAsia="el-GR"/>
        </w:rPr>
        <w:t>Ξυνιάδα</w:t>
      </w:r>
      <w:proofErr w:type="spellEnd"/>
      <w:r w:rsidRPr="00047662">
        <w:rPr>
          <w:rFonts w:ascii="Arial" w:eastAsia="Times New Roman" w:hAnsi="Arial" w:cs="Times New Roman"/>
          <w:sz w:val="24"/>
          <w:szCs w:val="24"/>
          <w:lang w:eastAsia="el-GR"/>
        </w:rPr>
        <w:t xml:space="preserve">, με έγκριση που δόθηκε μετά τη συμφωνία από τη </w:t>
      </w:r>
      <w:r w:rsidRPr="00047662">
        <w:rPr>
          <w:rFonts w:ascii="Arial" w:eastAsia="Times New Roman" w:hAnsi="Arial" w:cs="Times New Roman"/>
          <w:sz w:val="24"/>
          <w:szCs w:val="24"/>
          <w:lang w:val="en-US" w:eastAsia="el-GR"/>
        </w:rPr>
        <w:t>DG</w:t>
      </w:r>
      <w:r w:rsidRPr="00047662">
        <w:rPr>
          <w:rFonts w:ascii="Arial" w:eastAsia="Times New Roman" w:hAnsi="Arial" w:cs="Times New Roman"/>
          <w:sz w:val="24"/>
          <w:szCs w:val="24"/>
          <w:lang w:eastAsia="el-GR"/>
        </w:rPr>
        <w:t xml:space="preserve"> </w:t>
      </w:r>
      <w:r w:rsidRPr="00047662">
        <w:rPr>
          <w:rFonts w:ascii="Arial" w:eastAsia="Times New Roman" w:hAnsi="Arial" w:cs="Times New Roman"/>
          <w:sz w:val="24"/>
          <w:szCs w:val="24"/>
          <w:lang w:val="en-US" w:eastAsia="el-GR"/>
        </w:rPr>
        <w:t>COMM</w:t>
      </w:r>
      <w:r w:rsidRPr="00047662">
        <w:rPr>
          <w:rFonts w:ascii="Arial" w:eastAsia="Times New Roman" w:hAnsi="Arial" w:cs="Times New Roman"/>
          <w:sz w:val="24"/>
          <w:szCs w:val="24"/>
          <w:lang w:eastAsia="el-GR"/>
        </w:rPr>
        <w:t xml:space="preserve"> της Ευρωπαϊκής Ένωσης, όπως θα καταθέσουμε στα Πρακτικά, παρά το ότι το πολύ υψηλό κόστος δεν έχει αλλάξει συγκριτικά με την εποχή πριν από την κρίση, όπως για παράδειγμα στο έργο Πάτρα - Πύργος, δηλαδή το πληρώνουμε πολλαπλάσια απ’ ό,τι στην πραγματικότητα κοστίζει. Δεύτερον, επέκταση της «Ολυμπίας Οδού» στο Πάτρα - Πύργος, με βάση την τμηματική </w:t>
      </w:r>
      <w:proofErr w:type="spellStart"/>
      <w:r w:rsidRPr="00047662">
        <w:rPr>
          <w:rFonts w:ascii="Arial" w:eastAsia="Times New Roman" w:hAnsi="Arial" w:cs="Times New Roman"/>
          <w:sz w:val="24"/>
          <w:szCs w:val="24"/>
          <w:lang w:eastAsia="el-GR"/>
        </w:rPr>
        <w:t>διαπράτηση</w:t>
      </w:r>
      <w:proofErr w:type="spellEnd"/>
      <w:r w:rsidRPr="00047662">
        <w:rPr>
          <w:rFonts w:ascii="Arial" w:eastAsia="Times New Roman" w:hAnsi="Arial" w:cs="Times New Roman"/>
          <w:sz w:val="24"/>
          <w:szCs w:val="24"/>
          <w:lang w:eastAsia="el-GR"/>
        </w:rPr>
        <w:t xml:space="preserve"> του ΣΥΡΙΖΑ, που εγκρίθηκε μεν, αλλά τώρα καταχωρείται στην «Ολυμπία Οδό», που συμμετέχει επίσης η «ΤΕΡΝΑ», όπως θα καταθέσουμε στα Πρακτικά. Οφείλουμε να σημειώσουμε εδώ πως υπάρχει και ευρωπαϊκό Ελεγκτικό Συνέδριο, το οποίο έχει κάνει αναφορά στο μεγάλο και αυξανόμενο κόστος, καθώς επίσης στις ατέλειες των συμβάσεων ΣΔΙΤ, που σπαταλήθηκαν τεράστια ποσά, όπως θα καταθέσουμε ξανά στα Πρακτικά. </w:t>
      </w:r>
      <w:r w:rsidRPr="00047662">
        <w:rPr>
          <w:rFonts w:ascii="Arial" w:eastAsia="Times New Roman" w:hAnsi="Arial" w:cs="Times New Roman"/>
          <w:sz w:val="24"/>
          <w:szCs w:val="24"/>
          <w:lang w:eastAsia="el-GR"/>
        </w:rPr>
        <w:lastRenderedPageBreak/>
        <w:t>Ειδικότερα, στον αυτοκινητόδρομο Ε65, που κατασκεύασε, ποιος άλλος, η «ΤΕΡΝΑ», στον «ΜΟΡΕΑ» του «ΑΚΤΟΡΑ» και στην «Ολυμπία Οδό», στην οποία συμμετέχουν η «ΤΕΡΝΑ» και ο «ΑΚΤΩΡ», καθώς επίσης η γαλλική «</w:t>
      </w:r>
      <w:r w:rsidRPr="00047662">
        <w:rPr>
          <w:rFonts w:ascii="Arial" w:eastAsia="Times New Roman" w:hAnsi="Arial" w:cs="Times New Roman"/>
          <w:sz w:val="24"/>
          <w:szCs w:val="24"/>
          <w:lang w:val="en-US" w:eastAsia="el-GR"/>
        </w:rPr>
        <w:t>VINCI</w:t>
      </w:r>
      <w:r w:rsidRPr="00047662">
        <w:rPr>
          <w:rFonts w:ascii="Arial" w:eastAsia="Times New Roman" w:hAnsi="Arial" w:cs="Times New Roman"/>
          <w:sz w:val="24"/>
          <w:szCs w:val="24"/>
          <w:lang w:eastAsia="el-GR"/>
        </w:rPr>
        <w:t xml:space="preserve">» και η γερμανική «HOCHTIEF» των δανειστών. Τονίζουμε ότι για τη νέα οδό της «ΤΕΡΝΑ» πληρώνουμε διόδια σε Βαρυμπόμπη, Άγιο Στέφανο και Χαλκίδα, στα οποία υποχρεωθήκαμε με τη σύμβαση, αλλά δεν κατασκευάστηκαν, με αποτέλεσμα να πληρώνει το κόστος το δημόσιο στον εθνικό εργολάβο, περίπου 11 εκατομμύρια ετήσια. Σωστά μεν δεν κατασκευάστηκαν για κυκλοφοριακούς λόγους, καθώς είναι απαράδεκτο να υπάρχουν διόδια στην περιοχή, αλλά τότε γιατί υπάρχουν στη σύμβαση, αναγκάζοντας το δημόσιο να πληρώνει; Τι σκέφτηκε το Ελεγκτικό Συνέδριο εδώ και το έκρινε;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Από τα παραπάνω παραδείγματα πάντως φαίνεται καθαρά πόσο σημαντικός είναι ο ρόλος του Ελεγκτικού Συνεδρίου εάν φυσικά λειτουργούσε σωστά προς όφελος των πολιτών και όχι των δανειστών ή των </w:t>
      </w:r>
      <w:proofErr w:type="spellStart"/>
      <w:r w:rsidRPr="00047662">
        <w:rPr>
          <w:rFonts w:ascii="Arial" w:eastAsia="Times New Roman" w:hAnsi="Arial" w:cs="Times New Roman"/>
          <w:sz w:val="24"/>
          <w:szCs w:val="24"/>
          <w:lang w:eastAsia="el-GR"/>
        </w:rPr>
        <w:t>ευνοουμένων</w:t>
      </w:r>
      <w:proofErr w:type="spellEnd"/>
      <w:r w:rsidRPr="00047662">
        <w:rPr>
          <w:rFonts w:ascii="Arial" w:eastAsia="Times New Roman" w:hAnsi="Arial" w:cs="Times New Roman"/>
          <w:sz w:val="24"/>
          <w:szCs w:val="24"/>
          <w:lang w:eastAsia="el-GR"/>
        </w:rPr>
        <w:t xml:space="preserve"> της εξουσίας.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Περαιτέρω, σύμφωνα με το άρθρο 324 του σημερινού σχεδίου νόμου, το Ελεγκτικό Συνέδριο δεν ελέγχει τη σκοπιμότητα, αλλά τη νομιμότητα χωρίς να δίνεται σημασία στο ότι κάτι που είναι νόμιμο, επειδή ψηφίστηκε ένας ανάλογος νόμος ή μια φωτογραφική διάταξη από τη Βουλή που ελέγχεται από την </w:t>
      </w:r>
      <w:r w:rsidRPr="00047662">
        <w:rPr>
          <w:rFonts w:ascii="Arial" w:eastAsia="Times New Roman" w:hAnsi="Arial" w:cs="Times New Roman"/>
          <w:sz w:val="24"/>
          <w:szCs w:val="24"/>
          <w:lang w:eastAsia="el-GR"/>
        </w:rPr>
        <w:lastRenderedPageBreak/>
        <w:t xml:space="preserve">κυβέρνηση δεν είναι απαραίτητα σκόπιμο, ηθικό ή σωστό. Προφανώς εμείς το θεωρούμε απαράδεκτο, ενώ φαίνεται καθαρά η ληστεία των Ελλήνων με αυτές τις δήθεν νόμιμες συμβάσεις κατά το Ελεγκτικό Συνέδριο.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Παράλληλα τίθεται ένα κατώτατο όριο ως προς το ύψος των συμβάσεων, κάτι που αφήνει πολλά περιθώρια για αδιαφάνεια και κατασπατάληση δημοσίου χρήματος. Εννοούμε όσον αφορά τα χαμηλότερα ποσά, τα οποία μπορεί να είναι σημαντικά είτε σε μεμονωμένη είτε σε σωρευτική βάση.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Βέβαια από την άλλη πλευρά θα πρέπει να διερευνηθεί το κατά πόσο είναι εφικτός ο έλεγχος ενός μεγαλύτερου αριθμού συμβάσεων όταν ήδη διαπιστώνεται πως το Ελεγκτικό Συνέδριο είναι </w:t>
      </w:r>
      <w:proofErr w:type="spellStart"/>
      <w:r w:rsidRPr="00047662">
        <w:rPr>
          <w:rFonts w:ascii="Arial" w:eastAsia="Times New Roman" w:hAnsi="Arial" w:cs="Times New Roman"/>
          <w:sz w:val="24"/>
          <w:szCs w:val="24"/>
          <w:lang w:eastAsia="el-GR"/>
        </w:rPr>
        <w:t>υποστελεχωμένο</w:t>
      </w:r>
      <w:proofErr w:type="spellEnd"/>
      <w:r w:rsidRPr="00047662">
        <w:rPr>
          <w:rFonts w:ascii="Arial" w:eastAsia="Times New Roman" w:hAnsi="Arial" w:cs="Times New Roman"/>
          <w:sz w:val="24"/>
          <w:szCs w:val="24"/>
          <w:lang w:eastAsia="el-GR"/>
        </w:rPr>
        <w:t>. Θα μπορούσε να είναι και για κάποιον άλλο λόγο που εμείς δεν καταλαβαίνουμε για κάποια σκοπιμότητα. Ως εκ τούτου θα πρέπει να υπάρξει μια εκτίμηση του κόστους οφέλους για να μπορέσει να αποφασιστεί.</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Στο άρθρο 365 τώρα εξαιρούνται οι συμβάσεις που συνάπτονται στο πλαίσιο της διαχείρισης του χρέους, όπως και οι σχετικές συμβουλευτικές δαπάνες. Για όσους γνωρίζουν το γεγονός αυτό αφορά τις δαπάνες των επενδυτικών τραπεζών για τη διάθεση των ομολόγων όταν τα πουλάει το δημόσιο στις διεθνείς αγορές. Πρόκειται για πολύπλοκα επενδυτικά προϊόντα, για παράγωγα δηλαδή, τα οποία έχουν κατηγορηθεί μεταξύ άλλων για τη </w:t>
      </w:r>
      <w:r w:rsidRPr="00047662">
        <w:rPr>
          <w:rFonts w:ascii="Arial" w:eastAsia="Times New Roman" w:hAnsi="Arial" w:cs="Times New Roman"/>
          <w:sz w:val="24"/>
          <w:szCs w:val="24"/>
          <w:lang w:eastAsia="el-GR"/>
        </w:rPr>
        <w:lastRenderedPageBreak/>
        <w:t>χρεοκοπία της Ελλάδας, το γνωστό ομόλογο της «</w:t>
      </w:r>
      <w:r w:rsidRPr="00047662">
        <w:rPr>
          <w:rFonts w:ascii="Arial" w:eastAsia="Times New Roman" w:hAnsi="Arial" w:cs="Times New Roman"/>
          <w:sz w:val="24"/>
          <w:szCs w:val="24"/>
          <w:lang w:val="en-US" w:eastAsia="el-GR"/>
        </w:rPr>
        <w:t>GOLDMAN</w:t>
      </w:r>
      <w:r w:rsidRPr="00047662">
        <w:rPr>
          <w:rFonts w:ascii="Arial" w:eastAsia="Times New Roman" w:hAnsi="Arial" w:cs="Times New Roman"/>
          <w:sz w:val="24"/>
          <w:szCs w:val="24"/>
          <w:lang w:eastAsia="el-GR"/>
        </w:rPr>
        <w:t xml:space="preserve"> </w:t>
      </w:r>
      <w:r w:rsidRPr="00047662">
        <w:rPr>
          <w:rFonts w:ascii="Arial" w:eastAsia="Times New Roman" w:hAnsi="Arial" w:cs="Times New Roman"/>
          <w:sz w:val="24"/>
          <w:szCs w:val="24"/>
          <w:lang w:val="en-US" w:eastAsia="el-GR"/>
        </w:rPr>
        <w:t>SACHS</w:t>
      </w:r>
      <w:r w:rsidRPr="00047662">
        <w:rPr>
          <w:rFonts w:ascii="Arial" w:eastAsia="Times New Roman" w:hAnsi="Arial" w:cs="Times New Roman"/>
          <w:sz w:val="24"/>
          <w:szCs w:val="24"/>
          <w:lang w:eastAsia="el-GR"/>
        </w:rPr>
        <w:t>», όπως θα καταθέσουμε στα Πρακτικά, από το 2000.</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Η συμβουλευτική αγορά διεθνώς για τις συγκεκριμένες εργασίες είναι </w:t>
      </w:r>
      <w:proofErr w:type="spellStart"/>
      <w:r w:rsidRPr="00047662">
        <w:rPr>
          <w:rFonts w:ascii="Arial" w:eastAsia="Times New Roman" w:hAnsi="Arial" w:cs="Times New Roman"/>
          <w:sz w:val="24"/>
          <w:szCs w:val="24"/>
          <w:lang w:eastAsia="el-GR"/>
        </w:rPr>
        <w:t>ολιγοπωλιακή</w:t>
      </w:r>
      <w:proofErr w:type="spellEnd"/>
      <w:r w:rsidRPr="00047662">
        <w:rPr>
          <w:rFonts w:ascii="Arial" w:eastAsia="Times New Roman" w:hAnsi="Arial" w:cs="Times New Roman"/>
          <w:sz w:val="24"/>
          <w:szCs w:val="24"/>
          <w:lang w:eastAsia="el-GR"/>
        </w:rPr>
        <w:t xml:space="preserve">, αφού κυριαρχούν δέκα κυρίως εταιρίες. Είναι αυτές οι εταιρείες που δημοσιεύουν τις διάφορες μελέτες αγοράς των ομολόγων για τις οποίες υπερηφανεύθηκε και πρόσφατα ο Υπουργός Ανάπτυξης, λέγοντας πως συστήνουν την αγορά ελληνικών ομολόγων στους πελάτες τους. Προφανώς το κάνουν, αφού αυτή είναι η δουλειά τους, γι’ αυτήν πληρώνονται. Όμως ακριβώς για τον ρόλο τους αυτό στη σύσταση αμφισβητούμενης αξίας προϊόντων στις Ηνωμένες Πολιτείες τους έχουν επιβληθεί πρόστιμα της τάξης των 243 δισεκατομμυρίων δολαρίων, όπως θα καταθέσουμε στα Πρακτικά. Έχουν επιβληθεί πρόστιμα 243 δισεκατομμυρίων δολαρίων για τις συστάσεις που κάνουν για την αγορά ομολόγων ή άλλων προϊόντων.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Όσον αφορά τώρα την εξαίρεση από τον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των συμβάσεων ανάθεσης δημόσιας υπηρεσίας για τα δρομολόγια στις θαλάσσιες </w:t>
      </w:r>
      <w:proofErr w:type="spellStart"/>
      <w:r w:rsidRPr="00047662">
        <w:rPr>
          <w:rFonts w:ascii="Arial" w:eastAsia="Times New Roman" w:hAnsi="Arial" w:cs="Times New Roman"/>
          <w:sz w:val="24"/>
          <w:szCs w:val="24"/>
          <w:lang w:eastAsia="el-GR"/>
        </w:rPr>
        <w:t>ενδομεταφορές</w:t>
      </w:r>
      <w:proofErr w:type="spellEnd"/>
      <w:r w:rsidRPr="00047662">
        <w:rPr>
          <w:rFonts w:ascii="Arial" w:eastAsia="Times New Roman" w:hAnsi="Arial" w:cs="Times New Roman"/>
          <w:sz w:val="24"/>
          <w:szCs w:val="24"/>
          <w:lang w:eastAsia="el-GR"/>
        </w:rPr>
        <w:t xml:space="preserve"> και την εκ των υστέρων υποβολή προς έλεγχο, μάλιστα χωρίς κάποια κύρωση σε περίπτωση που βρεθούν αρνητικά στοιχεία στον φάκελο, καθιστά τον έλεγχο άνευ αντικειμένου, ενώ διευκολύνει την ανεξέλεγκτη δράση των επιχειρηματιών και τον πλουτισμό τους ενέχοντας κινδύνους δοσοληψιών με την πολιτική εξουσία.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Στο άρθρο 326 τώρα σχετικά με τη διαδικασία του </w:t>
      </w:r>
      <w:proofErr w:type="spellStart"/>
      <w:r w:rsidRPr="00047662">
        <w:rPr>
          <w:rFonts w:ascii="Arial" w:eastAsia="Times New Roman" w:hAnsi="Arial" w:cs="Times New Roman"/>
          <w:sz w:val="24"/>
          <w:szCs w:val="24"/>
          <w:lang w:eastAsia="el-GR"/>
        </w:rPr>
        <w:t>προσυμβατικού</w:t>
      </w:r>
      <w:proofErr w:type="spellEnd"/>
      <w:r w:rsidRPr="00047662">
        <w:rPr>
          <w:rFonts w:ascii="Arial" w:eastAsia="Times New Roman" w:hAnsi="Arial" w:cs="Times New Roman"/>
          <w:sz w:val="24"/>
          <w:szCs w:val="24"/>
          <w:lang w:eastAsia="el-GR"/>
        </w:rPr>
        <w:t xml:space="preserve"> ελέγχου το χρονικό περιθώριο των τριάντα ημερών είναι εξαιρετικά πιεστικό. Δεν θα ήταν αρκετό ακόμη και αν το Ελεγκτικό Συνέδριο ήταν πλήρως στελεχωμένο. Πόσο είναι αλήθεια το αντίστοιχο περιθώριο στην Ευρωπαϊκή Ένωση; Δεν θα έπρεπε να μας το πει ο Υπουργός; Εάν παραμείνει πάντως ως έχει θα σημειωθούν ελλιπείς έλεγχοι προκειμένου να ικανοποιηθεί η προθεσμία.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Παράλληλα, ο έλεγχος περιορίζεται μόνο στα στοιχεία που υπάρχουν στον φάκελο, οπότε στην περίπτωση που θα λείπουν τότε θα μπορούν να ζητηθούν επιπλέον στοιχεία. Τι θα συμβεί, όμως, όταν τα στοιχεία που θα προσκομιστούν δεν θα είναι ικανοποιητικά είτε εσκεμμένα είτε μη; Συνήθως εσκεμμένα οδηγώντας στην ανάγκη περαιτέρω έρευνας και προσκόμισης νέων στοιχείων όλα αυτά δείχνουν ότι το πνεύμα του νομοθέτη τείνει να ευνοεί τον προσχηματικό έλεγχο, όταν όπως έχουμε αναφέρει υπάρχουν πολλές περιπτώσεις προβληματικών συμβάσεων.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Στο άρθρο 327, τέλος, προβλέπεται ότι η σύμβαση που συνάπτεται εάν δεν γίνεται ο συμβατικός έλεγχος είναι άκυρη. Γιατί όμως να συναφθεί μια σύμβαση χωρίς έλεγχο; Εκτός αυτού δεν προβλέπονται συνέπειες προς τον υπεύθυνο της μη άσκησης τελικά του </w:t>
      </w:r>
      <w:proofErr w:type="spellStart"/>
      <w:r w:rsidRPr="00047662">
        <w:rPr>
          <w:rFonts w:ascii="Arial" w:eastAsia="Times New Roman" w:hAnsi="Arial" w:cs="Times New Roman"/>
          <w:sz w:val="24"/>
          <w:szCs w:val="24"/>
          <w:lang w:eastAsia="el-GR"/>
        </w:rPr>
        <w:t>προσυμβατικού</w:t>
      </w:r>
      <w:proofErr w:type="spellEnd"/>
      <w:r w:rsidRPr="00047662">
        <w:rPr>
          <w:rFonts w:ascii="Arial" w:eastAsia="Times New Roman" w:hAnsi="Arial" w:cs="Times New Roman"/>
          <w:sz w:val="24"/>
          <w:szCs w:val="24"/>
          <w:lang w:eastAsia="el-GR"/>
        </w:rPr>
        <w:t xml:space="preserve"> ελέγχου.</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Όσον αφορά τον απολογισμό και τον ισολογισμό του κράτους στο άρθρο 344 θα αναφερθούμε την επόμενη φορά εκτενέστερα, γιατί δεν υπάρχει χρόνος. Αυτό που διαπιστώσαμε από τον απολογισμό του 2017, που μας δόθηκε το 2019, είναι πως το Ελεγκτικό Συνέδριο δεν κάνει καθόλου καλά τη δουλειά του, αφού σύμφωνα με την έκθεσή του δεν έγινε αποτίμηση για τη μεταφορά παγίων του δημοσίου στο </w:t>
      </w:r>
      <w:proofErr w:type="spellStart"/>
      <w:r w:rsidRPr="00047662">
        <w:rPr>
          <w:rFonts w:ascii="Arial" w:eastAsia="Times New Roman" w:hAnsi="Arial" w:cs="Times New Roman"/>
          <w:sz w:val="24"/>
          <w:szCs w:val="24"/>
          <w:lang w:eastAsia="el-GR"/>
        </w:rPr>
        <w:t>υπερταμείο</w:t>
      </w:r>
      <w:proofErr w:type="spellEnd"/>
      <w:r w:rsidRPr="00047662">
        <w:rPr>
          <w:rFonts w:ascii="Arial" w:eastAsia="Times New Roman" w:hAnsi="Arial" w:cs="Times New Roman"/>
          <w:sz w:val="24"/>
          <w:szCs w:val="24"/>
          <w:lang w:eastAsia="el-GR"/>
        </w:rPr>
        <w:t xml:space="preserve"> των δανειστών, ενώ δεν υπάρχει καν μητρώο παγίων, όπως θα καταθέσουμε στα Πρακτικά μαζί με ορισμένες άλλες επισημάνσεις.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Ευχαριστώ πολύ.</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(Στο σημείο αυτό ο Βουλευτής κ. Βασίλειος </w:t>
      </w:r>
      <w:proofErr w:type="spellStart"/>
      <w:r w:rsidRPr="00047662">
        <w:rPr>
          <w:rFonts w:ascii="Arial" w:eastAsia="Times New Roman" w:hAnsi="Arial" w:cs="Times New Roman"/>
          <w:sz w:val="24"/>
          <w:szCs w:val="24"/>
          <w:lang w:eastAsia="el-GR"/>
        </w:rPr>
        <w:t>Βιλιάρδος</w:t>
      </w:r>
      <w:proofErr w:type="spellEnd"/>
      <w:r w:rsidRPr="00047662">
        <w:rPr>
          <w:rFonts w:ascii="Arial" w:eastAsia="Times New Roman" w:hAnsi="Arial" w:cs="Times New Roman"/>
          <w:sz w:val="24"/>
          <w:szCs w:val="24"/>
          <w:lang w:eastAsia="el-GR"/>
        </w:rPr>
        <w:t>,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047662" w:rsidRPr="00047662" w:rsidRDefault="00047662" w:rsidP="00C5152F">
      <w:pPr>
        <w:spacing w:after="0" w:line="600" w:lineRule="auto"/>
        <w:ind w:firstLine="720"/>
        <w:jc w:val="center"/>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(Χειροκροτήματα από την πτέρυγα της Ελληνικής Λύσης)</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
          <w:bCs/>
          <w:sz w:val="24"/>
          <w:szCs w:val="24"/>
          <w:lang w:eastAsia="el-GR"/>
        </w:rPr>
        <w:t xml:space="preserve">ΠΡΟΕΔΡΕΥΩΝ (Νικήτας Κακλαμάνης): </w:t>
      </w:r>
      <w:r w:rsidRPr="00047662">
        <w:rPr>
          <w:rFonts w:ascii="Arial" w:eastAsia="Times New Roman" w:hAnsi="Arial" w:cs="Arial"/>
          <w:bCs/>
          <w:sz w:val="24"/>
          <w:szCs w:val="24"/>
          <w:lang w:eastAsia="el-GR"/>
        </w:rPr>
        <w:t xml:space="preserve">Τώρα θα πάρει τον λόγο ο κ. </w:t>
      </w:r>
      <w:proofErr w:type="spellStart"/>
      <w:r w:rsidRPr="00047662">
        <w:rPr>
          <w:rFonts w:ascii="Arial" w:eastAsia="Times New Roman" w:hAnsi="Arial" w:cs="Arial"/>
          <w:bCs/>
          <w:sz w:val="24"/>
          <w:szCs w:val="24"/>
          <w:lang w:eastAsia="el-GR"/>
        </w:rPr>
        <w:t>Κώτσηρας</w:t>
      </w:r>
      <w:proofErr w:type="spellEnd"/>
      <w:r w:rsidRPr="00047662">
        <w:rPr>
          <w:rFonts w:ascii="Arial" w:eastAsia="Times New Roman" w:hAnsi="Arial" w:cs="Arial"/>
          <w:bCs/>
          <w:sz w:val="24"/>
          <w:szCs w:val="24"/>
          <w:lang w:eastAsia="el-GR"/>
        </w:rPr>
        <w:t xml:space="preserve"> Γεώργιος, Βουλευτής της Νέας Δημοκρατίας. Μετά θα μιλήσει ο κ. </w:t>
      </w:r>
      <w:proofErr w:type="spellStart"/>
      <w:r w:rsidRPr="00047662">
        <w:rPr>
          <w:rFonts w:ascii="Arial" w:eastAsia="Times New Roman" w:hAnsi="Arial" w:cs="Arial"/>
          <w:bCs/>
          <w:sz w:val="24"/>
          <w:szCs w:val="24"/>
          <w:lang w:eastAsia="el-GR"/>
        </w:rPr>
        <w:t>Χατζηγιαννάκης</w:t>
      </w:r>
      <w:proofErr w:type="spellEnd"/>
      <w:r w:rsidRPr="00047662">
        <w:rPr>
          <w:rFonts w:ascii="Arial" w:eastAsia="Times New Roman" w:hAnsi="Arial" w:cs="Arial"/>
          <w:bCs/>
          <w:sz w:val="24"/>
          <w:szCs w:val="24"/>
          <w:lang w:eastAsia="el-GR"/>
        </w:rPr>
        <w:t xml:space="preserve">, η κ. Ράπτη, ο κ. Καστανίδης και ο κ. </w:t>
      </w:r>
      <w:proofErr w:type="spellStart"/>
      <w:r w:rsidRPr="00047662">
        <w:rPr>
          <w:rFonts w:ascii="Arial" w:eastAsia="Times New Roman" w:hAnsi="Arial" w:cs="Arial"/>
          <w:bCs/>
          <w:sz w:val="24"/>
          <w:szCs w:val="24"/>
          <w:lang w:eastAsia="el-GR"/>
        </w:rPr>
        <w:t>Τζανακόπουλος</w:t>
      </w:r>
      <w:proofErr w:type="spellEnd"/>
      <w:r w:rsidRPr="00047662">
        <w:rPr>
          <w:rFonts w:ascii="Arial" w:eastAsia="Times New Roman" w:hAnsi="Arial" w:cs="Arial"/>
          <w:bCs/>
          <w:sz w:val="24"/>
          <w:szCs w:val="24"/>
          <w:lang w:eastAsia="el-GR"/>
        </w:rPr>
        <w:t>.</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Cs/>
          <w:sz w:val="24"/>
          <w:szCs w:val="24"/>
          <w:lang w:eastAsia="el-GR"/>
        </w:rPr>
        <w:t xml:space="preserve">Ορίστε, κύριε </w:t>
      </w:r>
      <w:proofErr w:type="spellStart"/>
      <w:r w:rsidRPr="00047662">
        <w:rPr>
          <w:rFonts w:ascii="Arial" w:eastAsia="Times New Roman" w:hAnsi="Arial" w:cs="Arial"/>
          <w:bCs/>
          <w:sz w:val="24"/>
          <w:szCs w:val="24"/>
          <w:lang w:eastAsia="el-GR"/>
        </w:rPr>
        <w:t>Κώτσηρα</w:t>
      </w:r>
      <w:proofErr w:type="spellEnd"/>
      <w:r w:rsidRPr="00047662">
        <w:rPr>
          <w:rFonts w:ascii="Arial" w:eastAsia="Times New Roman" w:hAnsi="Arial" w:cs="Arial"/>
          <w:bCs/>
          <w:sz w:val="24"/>
          <w:szCs w:val="24"/>
          <w:lang w:eastAsia="el-GR"/>
        </w:rPr>
        <w:t>, έχετε τον λόγο.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ΓΕΩΡΓΙΟΣ ΚΩΤΣΗΡΑΣ:</w:t>
      </w:r>
      <w:r w:rsidRPr="00047662">
        <w:rPr>
          <w:rFonts w:ascii="Arial" w:eastAsia="Times New Roman" w:hAnsi="Arial" w:cs="Times New Roman"/>
          <w:sz w:val="24"/>
          <w:szCs w:val="24"/>
          <w:lang w:eastAsia="el-GR"/>
        </w:rPr>
        <w:t xml:space="preserve"> Ευχαριστώ πολύ, κύριε Πρόεδρε.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Κύριοι Υπουργοί, κύριοι συνάδελφοι, κατ’ αρχάς ξεκινώντας θα ήθελα να συγχαρώ την ηγεσία του Υπουργείου Δικαιοσύνης, διότι αν δεν κάνω λάθος είναι το πέμπτο νομοσχέδιο που φέρνει το συγκεκριμένο Υπουργείο, το οποίο σε μεγάλο βαθμό τυγχάνει πέραν μιας πολύ σοβαρής επεξεργασίας στις αρμόδιες επιτροπές και μιας ευρύτερης πλειοψηφίας, η οποία στηρίζει τις πρωτοβουλίες που έχει λάβει. Αυτό ειδικά για τον συγκεκριμένο χώρο, ο οποίος είναι ένας χώρος ο οποίος απαιτεί πάρα πολύ σεβασμό από όλους μας, είναι μια πολύ θετική διάσταση για το νομοθετικό έργο, για τη Βουλή και προφανώς και για την ελληνική κοινωνία η οποία εστιάζει σε θέματα δικαιοσύνης με πολύ μεγάλο σεβασμό και πιστώνεται στο Υπουργείο Δικαιοσύνης, πιστώνεται σε όλα τα κόμματα που συνδράμουν στο να υπάρχει μια σοβαρή επεξεργασία.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Αγαπητές και αγαπητοί συνάδελφοι, η λειτουργία ενός σύγχρονου και αποτελεσματικού συστήματος δικαιοσύνης αποτελεί αναγκαία προϋπόθεση για την εμπέδωση της ασφάλειας δικαίου, την προστασία του δημοσίου συμφέροντος, την προαγωγή της ευημερίας της κοινωνίας, αλλά και των ευρύτερων προοπτικών για την οικονομία της χώρας, για το επενδυτικό περιβάλλον και για ένα άλλο σύνολο ευρύτερων πεδίων στα οποία εμπλέκεται και τα επηρεάζει.</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Αναμφίβολα αποτελεί επίσης βασικό πυλώνα της δημοκρατικής λειτουργίας της χώρας, του κράτους δικαίου και οφείλουμε όλοι να σεβόμαστε </w:t>
      </w:r>
      <w:r w:rsidRPr="00047662">
        <w:rPr>
          <w:rFonts w:ascii="Arial" w:eastAsia="Times New Roman" w:hAnsi="Arial" w:cs="Times New Roman"/>
          <w:sz w:val="24"/>
          <w:szCs w:val="24"/>
          <w:lang w:eastAsia="el-GR"/>
        </w:rPr>
        <w:lastRenderedPageBreak/>
        <w:t xml:space="preserve">τον θεσμικό της ρόλο και με πρωτοβουλίες, οι οποίες την εκσυγχρονίζουν και την οδηγούν σε ένα καλύτερο αύριο, να βοηθήσουμε στην ενίσχυση της αξιοπιστίας της στην ελληνική κοινωνία.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Το συγκεκριμένο νομοσχέδιο είναι κατά την άποψή μου ένα νομοσχέδιο σύγχρονο, διότι ένα μεγάλο του κομμάτι αφορά στην κωδικοποίηση των νομοθετημάτων που αφορούν το Ελεγκτικό Συνέδριο. Έρχονται πλέον σε ένα ενιαίο κείμενο, ενοποιούνται, τροποποιούνται και συμπληρώνονται διατάξεις δικονομικής φύσεως που αφορούν, κυρίως, το Ελεγκτικό Συνέδριο.</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Times New Roman"/>
          <w:sz w:val="24"/>
          <w:szCs w:val="24"/>
          <w:lang w:eastAsia="el-GR"/>
        </w:rPr>
        <w:t xml:space="preserve">Χαίρομαι που μετά από αρκετό καιρό υπάρχει μια διαδικασία που βελτιώνει την υπό ευρεία έννοια διοικητική δικονομία, δεν είναι αμιγώς διοικητική δικονομία, γιατί έχει μια αυτοτέλεια η ρύθμιση για το Ελεγκτικό Συνέδριο, αλλά δεδομένης της εμπλοκής του ελληνικού δημοσίου συνήθως ως διάδικου είναι μια σημαντική πρωτοβουλία, γιατί από εκεί περνούν προφανώς και οι επενδύσεις, οι οποίες είναι ένα πολύ μεγάλο κομμάτι στο οποίο εστιάζουμε και στο οποίο οφείλουμε όλοι να συνδράμουμε για να υπάρξουν δουλειές, να υπάρξει βελτίωση του οικονομικού κλίματος, να υπάρξει μια καλύτερη προοπτική για την ελληνική κοινωνία, αλλά αφορούν και μικρές περιπτώσεις εξατομικευμένες του απλού Έλληνα πολίτη, ο οποίος πολλές φορές βλέπει ότι η καθυστέρηση στην απονομή της δικαιοσύνης καθιστά τα δικαιώματά του ανενεργά.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Είναι διαφορετικό να βγει μια απόφαση σε κάποιους μήνες και είναι διαφορετικό να βγει κάποια απόφαση σε κάποια χρόνια. Γι’ αυτόν τον λόγο η χώρα μας έχει τύχει, δυστυχώς, πολλές φορές να βρίσκεται αντιμέτωπη με τις διατάξεις και της Ευρωπαϊκής Σύμβασης για τα Δικαιώματα του Ανθρώπου και να υπάρξουν καταδίκες από το Ευρωπαϊκό Δικαστήριο των Δικαιωμάτων Ανθρώπου για παραβίαση του άρθρου 6 της ΕΣΔΑ.</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Αυτή, λοιπόν, η πρόσβαση σε αποτελεσματική δικαστική προστασία είναι θεμέλιο και είναι βασικό στοιχείο για την προστασία και των δικαιωμάτων των απλών πολιτών, οι οποίοι βλέπουν καθημερινά διαδικασίες που εξαρτώνται από αυτές η ζωή τους, η ευημερία τους, τα συμφέροντά τους, τα δικαιώματά τους να καθυστερούν.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Αυτή, λοιπόν, η εξυπηρέτηση των αρχών της δίκαιης δίκης είναι από τα βασικότερα κομμάτια, τα οποία έρχονται να επιλυθούν με το συγκεκριμένο νομοσχέδιο, διότι ο χρόνος είναι απολύτως συνδεδεμένος και με την ποιότητα και αντιστρόφως η ποιότητα της δικαιοσύνης είναι και αυτή συνδεδεμένη με τον χρόνο.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Διότι ένα μεγάλο ζήτημα που έχει τεθεί με το συγκεκριμένο νομοσχέδιο είναι τα ειδικά τμήματα που υφίστανται και προβλέπονται και, μάλιστα, προβλέπονται σα δυνατότητα να δημιουργηθούν από τις δικαστικές αρχές. Δεν έρχεται το Υπουργείο να υποχρεώσει τη δημιουργία ειδικών τμημάτων, αλλά </w:t>
      </w:r>
      <w:r w:rsidRPr="00047662">
        <w:rPr>
          <w:rFonts w:ascii="Arial" w:eastAsia="Times New Roman" w:hAnsi="Arial" w:cs="Times New Roman"/>
          <w:sz w:val="24"/>
          <w:szCs w:val="24"/>
          <w:lang w:eastAsia="el-GR"/>
        </w:rPr>
        <w:lastRenderedPageBreak/>
        <w:t xml:space="preserve">προβλέπει τη δυνατότητα να υπάρξουν αυτά τα ειδικά τμήματα. Και η εξειδίκευση η οποία προβλέπεται σε αυτά τα τμήματα, η οποία είναι συμβατή και με την εξέλιξη του δικαίου, είναι συμβατή με την εξέλιξη της ευρωπαϊκής νομοθεσίας, είναι συμβατή με τον συνεχή εκσυγχρονισμό που έχει η επιστήμη του δικαίου, είναι προς την κατεύθυνση προφανώς και της ποιότητας της δικαιοσύνης.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Είναι βασικό κομμάτι πλέον στο σύγχρονο μοντέλο δικαιοσύνης η εξειδίκευση. Δεν καταλαβαίνω γιατί κάποιοι το αντιμετωπίζουν αυτό με μια </w:t>
      </w:r>
      <w:proofErr w:type="spellStart"/>
      <w:r w:rsidRPr="00047662">
        <w:rPr>
          <w:rFonts w:ascii="Arial" w:eastAsia="Times New Roman" w:hAnsi="Arial" w:cs="Times New Roman"/>
          <w:sz w:val="24"/>
          <w:szCs w:val="24"/>
          <w:lang w:eastAsia="el-GR"/>
        </w:rPr>
        <w:t>φοβικότητα</w:t>
      </w:r>
      <w:proofErr w:type="spellEnd"/>
      <w:r w:rsidRPr="00047662">
        <w:rPr>
          <w:rFonts w:ascii="Arial" w:eastAsia="Times New Roman" w:hAnsi="Arial" w:cs="Times New Roman"/>
          <w:sz w:val="24"/>
          <w:szCs w:val="24"/>
          <w:lang w:eastAsia="el-GR"/>
        </w:rPr>
        <w:t xml:space="preserve">. Ο κάθε δικαστής δεν μπορεί να γνωρίζει τα πάντα. Είναι λογικό προς το συμφέρον της ομαλής ποιότητας και της ενίσχυσης μιας κουλτούρας εξειδίκευσης να προβλεφθούν τα συγκεκριμένα τμήματα.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Εδώ, λοιπόν, έχουμε να κάνουμε με ένα θέμα, το οποίο ενισχύει την ποιότητα της δικαιοσύνης, ενισχύει την εξειδίκευσή της, προστατεύει τον Έλληνα πολίτη από καθυστερήσεις -πολύ βασικό κομμάτι- και, επίσης, με τη δημιουργία του τμήματος για την παροχή στατιστικών υπηρεσιών ενισχύεται και η πληροφόρηση του κράτους για το πώς πραγματικά βαίνει ο συγκεκριμένος χώρος, ο οποίος δεν αποτελείται μόνο από δικαστές, αποτελείται από διοικητικούς υπαλλήλους, αποτελείται από ανθρώπους οι οποίοι συνδράμουν τον δικαστή στο να μπορέσει να φέρει σε πέρας μια πολύ σοβαρή αποστολή που έχει από το Σύνταγμα και προφανώς πρέπει να γνωρίζουμε πώς βαίνει η </w:t>
      </w:r>
      <w:r w:rsidRPr="00047662">
        <w:rPr>
          <w:rFonts w:ascii="Arial" w:eastAsia="Times New Roman" w:hAnsi="Arial" w:cs="Times New Roman"/>
          <w:sz w:val="24"/>
          <w:szCs w:val="24"/>
          <w:lang w:eastAsia="el-GR"/>
        </w:rPr>
        <w:lastRenderedPageBreak/>
        <w:t xml:space="preserve">λειτουργία της δικαιοσύνης, να το γνωρίζει ξεχωριστά ο κάθε δικαστικός φορέας, να το γνωρίζει το Υπουργείο Δικαιοσύνης για να μπορεί να νομοθετεί </w:t>
      </w:r>
      <w:proofErr w:type="spellStart"/>
      <w:r w:rsidRPr="00047662">
        <w:rPr>
          <w:rFonts w:ascii="Arial" w:eastAsia="Times New Roman" w:hAnsi="Arial" w:cs="Times New Roman"/>
          <w:sz w:val="24"/>
          <w:szCs w:val="24"/>
          <w:lang w:eastAsia="el-GR"/>
        </w:rPr>
        <w:t>στοχευμένα</w:t>
      </w:r>
      <w:proofErr w:type="spellEnd"/>
      <w:r w:rsidRPr="00047662">
        <w:rPr>
          <w:rFonts w:ascii="Arial" w:eastAsia="Times New Roman" w:hAnsi="Arial" w:cs="Times New Roman"/>
          <w:sz w:val="24"/>
          <w:szCs w:val="24"/>
          <w:lang w:eastAsia="el-GR"/>
        </w:rPr>
        <w:t xml:space="preserve">, όταν υπάρχει ανάγκη, σε συγκεκριμένες δραστηριότητες.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Αυτά, λοιπόν, είναι ζητήματα, τα οποία -σωστά είπε ο Υπουργός προηγουμένως στην ομιλία του- δεν είναι ότι ανακαλύπτουμε την πυρίτιδα. Εδώ πέρα είναι θέματα, που, προς τιμήν του, αναγνώρισε ότι έχουν ξεκινήσει και από διαδικασίες νομοπαρασκευαστικών επιτροπών, οι οποίες προϋπήρχαν και αυτό δείχνει και τη συνέχεια του κράτους σε θεμελιώδη ζητήματα κοινής λογικής.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Τελειώνοντας, κύριε Πρόεδρε, και φτάνοντας στο τέλος του χρόνου, θα ήθελα να αναφερθώ και να τονίσω ειδικά στη σημερινή συγκυρία ότι ο σεβασμός στη δικαιοσύνη, η προστασία της, ο εκσυγχρονισμός της, ο σεβασμός στους θεσμούς και σε οτιδήποτε έχει να κάνει με μια συντεταγμένη πολιτεία, ένα κράτος δικαίου και μια δημοκρατική κοινωνία είναι κορωνίδες για την ομαλή λειτουργία του πολιτεύματος, για την ομαλή λειτουργία και την ομαλή διαδικασία σε επίπεδο κοινωνικό και οφείλουμε όλοι να την προστατεύουμε σαν κόρη οφθαλμού.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Ευχαριστώ πολύ. </w:t>
      </w:r>
    </w:p>
    <w:p w:rsidR="00047662" w:rsidRPr="00047662" w:rsidRDefault="00047662" w:rsidP="00C5152F">
      <w:pPr>
        <w:tabs>
          <w:tab w:val="left" w:pos="1470"/>
          <w:tab w:val="left" w:pos="1650"/>
        </w:tabs>
        <w:spacing w:after="0" w:line="600" w:lineRule="auto"/>
        <w:ind w:firstLine="720"/>
        <w:jc w:val="center"/>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(Χειροκροτήματα από την πτέρυγα της Νέας Δημοκρατίας)</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lastRenderedPageBreak/>
        <w:t>ΠΡΟΕΔΡΕΥΩΝ (Νικήτας Κακλαμάνης):</w:t>
      </w:r>
      <w:r w:rsidRPr="00047662">
        <w:rPr>
          <w:rFonts w:ascii="Arial" w:eastAsia="Times New Roman" w:hAnsi="Arial" w:cs="Times New Roman"/>
          <w:sz w:val="24"/>
          <w:szCs w:val="24"/>
          <w:lang w:eastAsia="el-GR"/>
        </w:rPr>
        <w:t xml:space="preserve"> Μετά τον κ. </w:t>
      </w:r>
      <w:proofErr w:type="spellStart"/>
      <w:r w:rsidRPr="00047662">
        <w:rPr>
          <w:rFonts w:ascii="Arial" w:eastAsia="Times New Roman" w:hAnsi="Arial" w:cs="Times New Roman"/>
          <w:sz w:val="24"/>
          <w:szCs w:val="24"/>
          <w:lang w:eastAsia="el-GR"/>
        </w:rPr>
        <w:t>Χατζηγιαννάκη</w:t>
      </w:r>
      <w:proofErr w:type="spellEnd"/>
      <w:r w:rsidRPr="00047662">
        <w:rPr>
          <w:rFonts w:ascii="Arial" w:eastAsia="Times New Roman" w:hAnsi="Arial" w:cs="Times New Roman"/>
          <w:sz w:val="24"/>
          <w:szCs w:val="24"/>
          <w:lang w:eastAsia="el-GR"/>
        </w:rPr>
        <w:t xml:space="preserve">, όπως είπα, θα μιλήσει η κ. Ράπτη και θα ακολουθήσουν οι συνάδελφοι, ο κ. </w:t>
      </w:r>
      <w:proofErr w:type="spellStart"/>
      <w:r w:rsidRPr="00047662">
        <w:rPr>
          <w:rFonts w:ascii="Arial" w:eastAsia="Times New Roman" w:hAnsi="Arial" w:cs="Times New Roman"/>
          <w:sz w:val="24"/>
          <w:szCs w:val="24"/>
          <w:lang w:eastAsia="el-GR"/>
        </w:rPr>
        <w:t>Μπούμπας</w:t>
      </w:r>
      <w:proofErr w:type="spellEnd"/>
      <w:r w:rsidRPr="00047662">
        <w:rPr>
          <w:rFonts w:ascii="Arial" w:eastAsia="Times New Roman" w:hAnsi="Arial" w:cs="Times New Roman"/>
          <w:sz w:val="24"/>
          <w:szCs w:val="24"/>
          <w:lang w:eastAsia="el-GR"/>
        </w:rPr>
        <w:t xml:space="preserve"> και ο κ. Λοβέρδος Γιάννης.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Ο κ. Μιλτιάδης </w:t>
      </w:r>
      <w:proofErr w:type="spellStart"/>
      <w:r w:rsidRPr="00047662">
        <w:rPr>
          <w:rFonts w:ascii="Arial" w:eastAsia="Times New Roman" w:hAnsi="Arial" w:cs="Times New Roman"/>
          <w:sz w:val="24"/>
          <w:szCs w:val="24"/>
          <w:lang w:eastAsia="el-GR"/>
        </w:rPr>
        <w:t>Χατζηγιαννάκης</w:t>
      </w:r>
      <w:proofErr w:type="spellEnd"/>
      <w:r w:rsidRPr="00047662">
        <w:rPr>
          <w:rFonts w:ascii="Arial" w:eastAsia="Times New Roman" w:hAnsi="Arial" w:cs="Times New Roman"/>
          <w:sz w:val="24"/>
          <w:szCs w:val="24"/>
          <w:lang w:eastAsia="el-GR"/>
        </w:rPr>
        <w:t>, Βουλευτής ΣΥΡΙΖΑ, έχει τον λόγο.</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ΜΙΛΤΙΑΔΗΣ ΧΑΤΖΗΓΙΑΝΝΑΚΗΣ:</w:t>
      </w:r>
      <w:r w:rsidRPr="00047662">
        <w:rPr>
          <w:rFonts w:ascii="Arial" w:eastAsia="Times New Roman" w:hAnsi="Arial" w:cs="Times New Roman"/>
          <w:sz w:val="24"/>
          <w:szCs w:val="24"/>
          <w:lang w:eastAsia="el-GR"/>
        </w:rPr>
        <w:t xml:space="preserve"> Ευχαριστώ, κύριε Πρόεδρε.</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Κύριε Υπουργέ, κυρίες και κύριοι συνάδελφοι, κύριε Υφυπουργέ, θα συμφωνήσουμε όλοι σήμερα και μέσω της διαδικασίας στις επιτροπές, αλλά και σήμερα στην Ολομέλεια, ότι ο χώρος της δικαιοσύνης χρήζει παρεμβάσεων βελτιωτικών.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Δυστυχώς αυτά που ζήσαμε τον τελευταίο καιρό, τους τελευταίους μήνες, έχουν πλήξει σε πολύ μεγάλο βαθμό και τον χώρο της δικαιοσύνης με ευθύνες και δικές μας, του πολιτικού συστήματος, αλλά και των ίδιων πολλών λειτουργών της δικαιοσύνης. Αυτό είναι δυσάρεστο και πρέπει εμείς πρώτα με τον ρόλο που μας δίνετε εδώ πέρα να προσπαθήσουμε να βελτιώσουμε την κατάσταση αυτή και νομοθετώντας, αλλά και με το παράδειγμα που πρέπει να δίνουμε κάθε μέρα από τον ρόλο που μας έχει επιλέξει να δίνουμε ο ελληνικός λαός.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Την ανάγκη αυτή και εσείς, κύριε Υπουργέ, για την αλλαγή στο χώρο της δικαιοσύνης έχετε υπερθεματίσει, αλλά και όλοι μας συμφωνούμε. Δεν νομίζω ότι χρειάζεται μα μακρηγορήσω επ’ αυτού.</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Συζητάμε ένα νομοσχέδιο, το οποίο ήταν απαραίτητο κυρίως για τον κώδικα, γιατί επί της ουσίας για κώδικα πρόκειται λειτουργίας δικονομίας του Ελεγκτικού Συνεδρίου το οποίο απουσίαζε. Ξεκίνησε πριν δύο - δυόμισι έτη περίπου από την τότε κυβέρνηση και την τότε διοίκηση του Υπουργείου Δικαιοσύνης σε συνεργασία φυσικά με την τότε διοίκηση του Ελεγκτικού Συνεδρίου και πολύ ορθά το φέρατε και εσείς και συνεχίσατε με τη νυν διοίκηση και ερχόμαστε τώρα να το ψηφίσουμε.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Ήταν απαραίτητο. Έπρεπε να γίνει. Το Ελεγκτικό Συνέδριο, ένα από τα τρία ανώτατα δικαστήρια της χώρας μας, δεν είχε δικιά του δικονομία και αναγκαζόταν και έκανε αναλογικές εφαρμογές του Κώδικα Πολιτικής Δικονομίας είτε των άλλων νομοθετημάτων. Επομένως, σε κάθε περίπτωση είναι θετικό ότι έρχεται προς ψήφιση και γι’ αυτόν τον λόγο η πλειοψηφία των κομμάτων της Βουλής κατ’ αρχάς είναι θετική.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Εγώ θα σταθώ σε δύο-τρία σημεία, τα οποία με έχουν λίγο προβληματίσει για το πόσο αποτελεσματικά θα μπορέσουν να είναι αυτά που θα ψηφίσουμε αυτές τις ημέρες.</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Το ένα το κομμάτι, κύριε Υπουργέ, έχει να κάνει με την αλλαγή στην ουσία της ελάσσονος ολομέλειας του Ελεγκτικού Συνεδρίου, που στην πραγματικότητα από επταμελή αυτή τη στιγμή γίνεται δεκαπενταμελή και φοβάμαι πάρα πολύ ότι μπορεί να δημιουργήσει προβλήματα καθυστερήσεων.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Να καταλάβετε εμείς δικάσαμε αρχές Μάρτη μια υπόθεση και δεν έχει βγει απόφαση, όπως συνήθως συμβαίνει με την επταμελή σύνθεση, η οποία μέχρι τώρα έχει λειτουργήσει πάρα πολύ αποτελεσματικά. Δεν δημιουργούσε προβλήματα. Θεωρώ ότι γνωρίζοντας λίγο την ανθρωπογεωγραφία του Ελεγκτικού Συνεδρίου ότι η δεκαπενταμελής σύνθεση θα δημιουργήσει μεγαλύτερες καθυστερήσεις ακριβώς σε αντίθεση με αυτό που θέλουμε να πετύχουμε όλοι, την επίσπευση των διαδικασιών, αυτό που εσείς ο ίδιος είπατε πριν στην ομιλία σας ως το σημαντικότερο ίσως πρόβλημα της ελληνικής δικαιοσύνης. Το βάζω ως σκέψη. Θεωρώ ότι ήταν μια βαριά και δυσκίνητη σύνθεση ιδίως για τον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και τον έλεγχο των δημοσίων συμβάσεων και νομίζω ότι είχε λειτουργήσει πολύ καλά η επταμελής.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Ένα δεύτερο κομμάτι, το οποίο, δυστυχώς, δεν μπήκε και θα έλεγα ότι μπορείτε να το εξετάσετε σε επόμενο νομοσχέδιο, αν δεν μπορείτε να το φέρετε με τροπολογία, τόσο στη θητεία μου ως δήμαρχος όσο κυρίως ως δικηγόρος που ασχολούμαστε αρκετά με τα ζητήματα των δημοσίων συμβάσεων του Ελεγκτικού Συνεδρίου, νομίζω ότι πρέπει, επιτέλους, να λυθεί και εγώ θα προτείνω και στη δική μου την παράταξη να είμαστε θετικοί να λυθεί το ζήτημα της διάκρισης μεταξύ τυπικού και ουσιαστικού ελλείμματος στους καταλογισμούς. Είναι ένα πρόβλημα το οποίο το αντιμετωπίζουμε συνέχεια στις υποθέσεις των καταλογισμών.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Για να σας δώσω ένα παράδειγμα, αν ένας υπόλογος ξεχάσει να ανεβάσει στο «ΔΙΑΥΓΕΙΑ» ένα ένταλμα, θα υπάρχει περίπτωση στην </w:t>
      </w:r>
      <w:proofErr w:type="spellStart"/>
      <w:r w:rsidRPr="00047662">
        <w:rPr>
          <w:rFonts w:ascii="Arial" w:eastAsia="Times New Roman" w:hAnsi="Arial" w:cs="Times New Roman"/>
          <w:sz w:val="24"/>
          <w:szCs w:val="24"/>
          <w:lang w:eastAsia="el-GR"/>
        </w:rPr>
        <w:t>καταλογιστική</w:t>
      </w:r>
      <w:proofErr w:type="spellEnd"/>
      <w:r w:rsidRPr="00047662">
        <w:rPr>
          <w:rFonts w:ascii="Arial" w:eastAsia="Times New Roman" w:hAnsi="Arial" w:cs="Times New Roman"/>
          <w:sz w:val="24"/>
          <w:szCs w:val="24"/>
          <w:lang w:eastAsia="el-GR"/>
        </w:rPr>
        <w:t xml:space="preserve"> πράξη να του καταλογιστεί όλο σαν να έχει υπεξαιρέσει. Ακριβώς ίδια αντιμετώπιση δηλαδή από άποψης ελέγχου του Ελεγκτικού Συνεδρίου έχει αυτός που έκανε μια τυπική παράλειψη με αυτόν που υπεξαίρεσε τα χρήματα και λείπουν από το ταμείο.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color w:val="222222"/>
          <w:sz w:val="24"/>
          <w:szCs w:val="24"/>
          <w:shd w:val="clear" w:color="auto" w:fill="FFFFFF"/>
          <w:lang w:eastAsia="el-GR"/>
        </w:rPr>
        <w:t xml:space="preserve">Αυτό πρέπει να το δούμε γιατί έρχεται στην πραγματικότητα μετά από τις προσφυγές των </w:t>
      </w:r>
      <w:proofErr w:type="spellStart"/>
      <w:r w:rsidRPr="00047662">
        <w:rPr>
          <w:rFonts w:ascii="Arial" w:eastAsia="Times New Roman" w:hAnsi="Arial" w:cs="Arial"/>
          <w:color w:val="222222"/>
          <w:sz w:val="24"/>
          <w:szCs w:val="24"/>
          <w:shd w:val="clear" w:color="auto" w:fill="FFFFFF"/>
          <w:lang w:eastAsia="el-GR"/>
        </w:rPr>
        <w:t>υπολόγων</w:t>
      </w:r>
      <w:proofErr w:type="spellEnd"/>
      <w:r w:rsidRPr="00047662">
        <w:rPr>
          <w:rFonts w:ascii="Arial" w:eastAsia="Times New Roman" w:hAnsi="Arial" w:cs="Arial"/>
          <w:color w:val="222222"/>
          <w:sz w:val="24"/>
          <w:szCs w:val="24"/>
          <w:shd w:val="clear" w:color="auto" w:fill="FFFFFF"/>
          <w:lang w:eastAsia="el-GR"/>
        </w:rPr>
        <w:t xml:space="preserve">. </w:t>
      </w:r>
      <w:r w:rsidRPr="00047662">
        <w:rPr>
          <w:rFonts w:ascii="Arial" w:eastAsia="Times New Roman" w:hAnsi="Arial" w:cs="Times New Roman"/>
          <w:sz w:val="24"/>
          <w:szCs w:val="24"/>
          <w:lang w:eastAsia="el-GR"/>
        </w:rPr>
        <w:t xml:space="preserve">Συνήθως, το Ελεγκτικό Συνέδριο λογικά δρώντας τις αίρει αυτές τις αδικίες, αλλά έχει βάλει κάποιους ανθρώπους σε πάρα πολύ μεγάλους μπελάδες -μπορεί να τρέχουν για χρόνια, να δεσμεύονται οι περιουσίες τους- όταν είναι τυπικές οι παραβάσεις.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Εγώ δεν θα πρότεινα σε πρώτη φάση. Γιατί θέλει αρκετή επεξεργασία και έχουμε κάνει και πάρα πολλές νομοθετήσεις κατά καιρούς όλες οι κυβερνήσεις σε μερικές περιπτώσεις να αίρουμε τέτοιου είδους αδικίες. Άρα καλό είναι να το προβλέψουμε νομοθετικά για να μην υπάρχει και αμφισβήτηση, ο ένας επίτροπος να το κρίνει έτσι, ο ένας ελεγκτής να το κρίνει διαφορετικά. Να είναι λοιπόν σαφές ότι άλλη η τυπική παράβαση, άλλη η ουσιαστική που λείπουν χρήματα από το ταμείο. Να είναι σαφές, είναι τελείως διαφορετικό το έλλειμμα.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Και φυσικά αυτό συγκρούεται και με την αρχή της αναλογικότητας -είναι προφανές-, με όρους ποινικού δικαίου. Φανταστείτε όλα τα αδικήματα να αντιμετωπίζονταν σαν κακουργήματα. Αυτό στην πραγματικότητα συμβαίνει με τη νομοθεσία του Ελεγκτικού Συνεδρίου.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Για να κλείσω και να μην κουράσω ιδιαίτερα, θα συμφωνήσω και νομίζω ότι σε αυτή τη διαδικασία της συζήτησης αυτού του νομοσχεδίου τα κόμματα προσπαθήσαμε όλα να συμβάλουμε. Οι τροπολογίες που έχουν κατατεθεί είναι θετικές, κυρίως αυτή που κατέθεσε το Κίνημα Αλλαγής.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Κύριε Υπουργέ, σας το είχαμε </w:t>
      </w:r>
      <w:proofErr w:type="spellStart"/>
      <w:r w:rsidRPr="00047662">
        <w:rPr>
          <w:rFonts w:ascii="Arial" w:eastAsia="Times New Roman" w:hAnsi="Arial" w:cs="Times New Roman"/>
          <w:sz w:val="24"/>
          <w:szCs w:val="24"/>
          <w:lang w:eastAsia="el-GR"/>
        </w:rPr>
        <w:t>ξανακαταθέσει</w:t>
      </w:r>
      <w:proofErr w:type="spellEnd"/>
      <w:r w:rsidRPr="00047662">
        <w:rPr>
          <w:rFonts w:ascii="Arial" w:eastAsia="Times New Roman" w:hAnsi="Arial" w:cs="Times New Roman"/>
          <w:sz w:val="24"/>
          <w:szCs w:val="24"/>
          <w:lang w:eastAsia="el-GR"/>
        </w:rPr>
        <w:t xml:space="preserve"> κατά τη συζήτηση του προηγούμενου νομοσχεδίου. Εγώ και τότε είχα πάρει τον λόγο και είχα πει ότι είναι ανάγκη γιατί είναι δίκαιο το αίτημα και των εργαζομένων στον «ΚΕΡΑΝΗ» αλλά και ανάλογων περιπτώσεων και νομίζω ότι πρέπει να το δείτε θετικά. Δεν αλλάζει κάτι και πρέπει να το δούμε θετικά.</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Να κλείσω με μία επιφύλαξη για την τροπολογία του Εσωτερικών στο άρθρο 4 για τις υπηρεσίες δόμησης. Γενικά επειδή πράγματι η αιτιολογική έκθεση έχει δίκιο ότι από το 2010 δεν έχουν γίνει υπηρεσίες δόμησης σε όλους τους δήμους και προσπαθούμε να διορθώσουμε με τους αναπτυξιακούς οργανισμούς είτε με την ΕΕΤΑΑ.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Φοβάμαι πάρα πολύ όμως ότι, ενώ οι αναπτυξιακοί οργανισμοί είναι ένα εργαλείο, το οποίο θα βοηθήσει πάρα πολύ την τοπική αυτοδιοίκηση ιδίως τους </w:t>
      </w:r>
      <w:r w:rsidRPr="00047662">
        <w:rPr>
          <w:rFonts w:ascii="Arial" w:eastAsia="Times New Roman" w:hAnsi="Arial" w:cs="Times New Roman"/>
          <w:sz w:val="24"/>
          <w:szCs w:val="24"/>
          <w:lang w:eastAsia="el-GR"/>
        </w:rPr>
        <w:lastRenderedPageBreak/>
        <w:t xml:space="preserve">μικρούς δήμους χωρίς προσωπικό, ως προς την υπηρεσία δόμησης θα πάρουν οι αναπτυξιακοί οργανισμοί, οι οποίοι είναι νομικά πρόσωπα ιδιωτικού δικαίου, μία αρμοδιότητα που θα είναι δύσκολο να ανταπεξέλθουν αλλά και να υπάρχει η ασφάλεια δικαίου στον πολίτη. Γιατί καταλαβαίνετε ότι οι πολεοδομίες, οι υπηρεσίες δόμησης είναι ιδιαίτερος θεσμός, που έχει να κάνει με πρόστιμα, με παραβάσεις, με βεβαίωση παραβάσεων, που θα είναι δύσκολο να πείσουμε τον πολίτη πως οι ιδιώτες τους επιβάλλουν αυτά. Εγώ το βάζω προς σκέψη, γιατί σας λέω ειλικρινά θεωρώ αναπτυξιακό μοντέλο τους οργανισμούς.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ΚΩΝΣΤΑΝΤΙΝΟΣ ΤΣΙΑΡΑΣ (Υπουργός Δικαιοσύνης): </w:t>
      </w:r>
      <w:r w:rsidRPr="00047662">
        <w:rPr>
          <w:rFonts w:ascii="Arial" w:eastAsia="Times New Roman" w:hAnsi="Arial" w:cs="Times New Roman"/>
          <w:sz w:val="24"/>
          <w:szCs w:val="24"/>
          <w:lang w:eastAsia="el-GR"/>
        </w:rPr>
        <w:t xml:space="preserve">Εσείς ως δήμαρχος το ξέρετε. Το πρόβλημα το ξέρετε.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ΜΙΛΤΙΑΔΗΣ ΧΑΤΖΗΓΙΑΝΝΑΚΗΣ: </w:t>
      </w:r>
      <w:r w:rsidRPr="00047662">
        <w:rPr>
          <w:rFonts w:ascii="Arial" w:eastAsia="Times New Roman" w:hAnsi="Arial" w:cs="Times New Roman"/>
          <w:sz w:val="24"/>
          <w:szCs w:val="24"/>
          <w:lang w:eastAsia="el-GR"/>
        </w:rPr>
        <w:t xml:space="preserve">Υπάρχει και είναι πάρα πολλά χρόνια που τρέχει το πρόβλημα αλλά ειδικά για τις υπηρεσίες δόμησης και τα προβλήματα. Για παράδειγμα, εμείς στη Σκύρο δεν είχαμε. Αναγκάζονταν οι άνθρωποι και έρχονταν από την Κύμη. Έχετε δίκιο σε αυτό.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Όμως, δεν ξέρω αν μπορούν οι αναπτυξιακοί οργανισμοί να δώσουν ή η ΕΕΤΑΑ να δώσει την απάντηση τουλάχιστον ως προς τις πολεοδομίες.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Σας ευχαριστώ πολύ.</w:t>
      </w:r>
    </w:p>
    <w:p w:rsidR="00047662" w:rsidRPr="00047662" w:rsidRDefault="00047662" w:rsidP="00C5152F">
      <w:pPr>
        <w:spacing w:after="0" w:line="600" w:lineRule="auto"/>
        <w:ind w:firstLine="720"/>
        <w:jc w:val="center"/>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(Χειροκροτήματα από την πτέρυγα του ΣΥΡΙΖΑ)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sz w:val="24"/>
          <w:szCs w:val="24"/>
          <w:lang w:eastAsia="el-GR"/>
        </w:rPr>
        <w:t xml:space="preserve">ΠΡΟΕΔΡΕΥΩΝ (Νικήτας Κακλαμάνης): </w:t>
      </w:r>
      <w:r w:rsidRPr="00047662">
        <w:rPr>
          <w:rFonts w:ascii="Arial" w:eastAsia="Times New Roman" w:hAnsi="Arial" w:cs="Times New Roman"/>
          <w:sz w:val="24"/>
          <w:szCs w:val="24"/>
          <w:lang w:eastAsia="el-GR"/>
        </w:rPr>
        <w:t xml:space="preserve">Τον λόγο έχει η κ. Ράπτη, Κοινοβουλευτική Εκπρόσωπος της Νέας Δημοκρατίας.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lastRenderedPageBreak/>
        <w:t xml:space="preserve">ΖΩΗ ΡΑΠΤΗ: </w:t>
      </w:r>
      <w:r w:rsidRPr="00047662">
        <w:rPr>
          <w:rFonts w:ascii="Arial" w:eastAsia="Times New Roman" w:hAnsi="Arial" w:cs="Times New Roman"/>
          <w:sz w:val="24"/>
          <w:szCs w:val="24"/>
          <w:lang w:eastAsia="el-GR"/>
        </w:rPr>
        <w:t xml:space="preserve">Κύριε Πρόεδρε, κυρίες και κύριοι συνάδελφοι,  η συζήτηση του παρόντος νομοσχεδίου βρίσκει τη Βουλή εν μέσω της έρευνάς μας για τη διαλεύκανση πολύ σοβαρών ζητημάτων, που σχετίζονται με τη χειραγώγηση ή μη της δικαιοσύνης που φέρεται να επιχειρήθηκε κατά τη διάρκεια της διακυβέρνησης της χώρας από την προηγούμενη κυβέρνηση των ΣΥΡΙΖΑ - ΑΝΕΛ.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Δυστυχώς, τα όσα είδαν το φως της δημοσιότητας έφεραν στο φως πρακτικές που ανάγονται σε σκοτεινές εποχές που θέλουμε να ξεχάσουμε, τουλάχιστον όσοι είμαστε νεότεροι Βουλευτές, για την κατάπτυστη πρακτική να </w:t>
      </w:r>
      <w:proofErr w:type="spellStart"/>
      <w:r w:rsidRPr="00047662">
        <w:rPr>
          <w:rFonts w:ascii="Arial" w:eastAsia="Times New Roman" w:hAnsi="Arial" w:cs="Times New Roman"/>
          <w:sz w:val="24"/>
          <w:szCs w:val="24"/>
          <w:lang w:eastAsia="el-GR"/>
        </w:rPr>
        <w:t>στοχοποιείς</w:t>
      </w:r>
      <w:proofErr w:type="spellEnd"/>
      <w:r w:rsidRPr="00047662">
        <w:rPr>
          <w:rFonts w:ascii="Arial" w:eastAsia="Times New Roman" w:hAnsi="Arial" w:cs="Times New Roman"/>
          <w:sz w:val="24"/>
          <w:szCs w:val="24"/>
          <w:lang w:eastAsia="el-GR"/>
        </w:rPr>
        <w:t xml:space="preserve"> πολιτικούς σου αντιπάλους και τους οικείους τους με ανυπόστατες κατηγορίες, οι οποίοι εν τέλει να αποδεικνύονται αθώοι από τα δικαστήρια, όταν όμως είναι πολύ αργά για τη διαφύλαξη της τιμής και της υπόληψής τους.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Η έρευνα αυτή της Βουλής είναι σε εξέλιξη και αργά ή γρήγορα θα καταλήξει σε πορίσματα, για να μάθει και ο ελληνικός λαός ποιος τελικώς έχει την πολιτική ευθύνη για την </w:t>
      </w:r>
      <w:proofErr w:type="spellStart"/>
      <w:r w:rsidRPr="00047662">
        <w:rPr>
          <w:rFonts w:ascii="Arial" w:eastAsia="Times New Roman" w:hAnsi="Arial" w:cs="Times New Roman"/>
          <w:sz w:val="24"/>
          <w:szCs w:val="24"/>
          <w:lang w:eastAsia="el-GR"/>
        </w:rPr>
        <w:t>εργαλειοποίηση</w:t>
      </w:r>
      <w:proofErr w:type="spellEnd"/>
      <w:r w:rsidRPr="00047662">
        <w:rPr>
          <w:rFonts w:ascii="Arial" w:eastAsia="Times New Roman" w:hAnsi="Arial" w:cs="Times New Roman"/>
          <w:sz w:val="24"/>
          <w:szCs w:val="24"/>
          <w:lang w:eastAsia="el-GR"/>
        </w:rPr>
        <w:t xml:space="preserve"> των θεσμών και ποιοι είναι οι φυσικοί και ηθικοί αυτουργοί αυτής της </w:t>
      </w:r>
      <w:proofErr w:type="spellStart"/>
      <w:r w:rsidRPr="00047662">
        <w:rPr>
          <w:rFonts w:ascii="Arial" w:eastAsia="Times New Roman" w:hAnsi="Arial" w:cs="Times New Roman"/>
          <w:sz w:val="24"/>
          <w:szCs w:val="24"/>
          <w:lang w:eastAsia="el-GR"/>
        </w:rPr>
        <w:t>εργαλειοποίησης</w:t>
      </w:r>
      <w:proofErr w:type="spellEnd"/>
      <w:r w:rsidRPr="00047662">
        <w:rPr>
          <w:rFonts w:ascii="Arial" w:eastAsia="Times New Roman" w:hAnsi="Arial" w:cs="Times New Roman"/>
          <w:sz w:val="24"/>
          <w:szCs w:val="24"/>
          <w:lang w:eastAsia="el-GR"/>
        </w:rPr>
        <w:t xml:space="preserve">.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Σε σχέση τώρα με την πρακτική, αγαπητοί συνάδελφοι του ΣΥΡΙΖΑ, να απαντάτε σε τοποθετήσεις άλλου θέματος από εκείνο το οποίο έχει τεθεί στον δημόσιο διάλογο, θέλω να αναφέρω συνοπτικά τα εξής: Ο Κυβερνητικός Εκπρόσωπος κ. Πέτσας έχει έρθει στη Βουλή, έχει έρθει </w:t>
      </w:r>
      <w:proofErr w:type="spellStart"/>
      <w:r w:rsidRPr="00047662">
        <w:rPr>
          <w:rFonts w:ascii="Arial" w:eastAsia="Times New Roman" w:hAnsi="Arial" w:cs="Times New Roman"/>
          <w:sz w:val="24"/>
          <w:szCs w:val="24"/>
          <w:lang w:eastAsia="el-GR"/>
        </w:rPr>
        <w:t>ενώπιόν</w:t>
      </w:r>
      <w:proofErr w:type="spellEnd"/>
      <w:r w:rsidRPr="00047662">
        <w:rPr>
          <w:rFonts w:ascii="Arial" w:eastAsia="Times New Roman" w:hAnsi="Arial" w:cs="Times New Roman"/>
          <w:sz w:val="24"/>
          <w:szCs w:val="24"/>
          <w:lang w:eastAsia="el-GR"/>
        </w:rPr>
        <w:t xml:space="preserve"> μας και έχει </w:t>
      </w:r>
      <w:r w:rsidRPr="00047662">
        <w:rPr>
          <w:rFonts w:ascii="Arial" w:eastAsia="Times New Roman" w:hAnsi="Arial" w:cs="Times New Roman"/>
          <w:sz w:val="24"/>
          <w:szCs w:val="24"/>
          <w:lang w:eastAsia="el-GR"/>
        </w:rPr>
        <w:lastRenderedPageBreak/>
        <w:t xml:space="preserve">απαντήσει στην Επιτροπή Θεσμών και Διαφάνειας τονίζοντας πως όταν ολοκληρωθεί η καμπάνια και καταβληθούν τα χρήματα, θα δοθούν οι λίστες στη δημοσιότητα και μάλιστα τόνισε ότι είναι θέμα ημερών αυτή η δημοσιοποίηση της λίστας και πως είναι ολέθριο λάθος η ταύτιση της διαφήμισης με τον χρηματισμό. Γι’ αυτό ας μην αναλωνόμαστε να συζητάμε τα ίδια ακριβώς ερωτήματα που έχουν απαντηθεί. Λίγη υπομονή.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Επί του προκειμένου νομοσχεδίου, συζητούμε πράγματι σήμερα ένα νομοσχέδιο, το οποίο αφορά στην ορθή οργάνωση της απονομής της δικαιοσύνης και στην επιτάχυνση της διαδικασίας εκδίκασης των υποθέσεων στη χώρα μας, ζητήματα για τα οποία είχαμε δεσμευτεί και προεκλογικά. Είναι το πρώτο νομοσχέδιο, όπως ειπώθηκε, που έχει περάσει από τη νέα ΚΕΝΕ, δηλαδή παρουσιάζεται </w:t>
      </w:r>
      <w:proofErr w:type="spellStart"/>
      <w:r w:rsidRPr="00047662">
        <w:rPr>
          <w:rFonts w:ascii="Arial" w:eastAsia="Times New Roman" w:hAnsi="Arial" w:cs="Times New Roman"/>
          <w:sz w:val="24"/>
          <w:szCs w:val="24"/>
          <w:lang w:eastAsia="el-GR"/>
        </w:rPr>
        <w:t>ενώπιόν</w:t>
      </w:r>
      <w:proofErr w:type="spellEnd"/>
      <w:r w:rsidRPr="00047662">
        <w:rPr>
          <w:rFonts w:ascii="Arial" w:eastAsia="Times New Roman" w:hAnsi="Arial" w:cs="Times New Roman"/>
          <w:sz w:val="24"/>
          <w:szCs w:val="24"/>
          <w:lang w:eastAsia="el-GR"/>
        </w:rPr>
        <w:t xml:space="preserve"> μας έχοντας τηρήσει όλους τους όρους της καλής νομοθέτησης, όρους για τους οποίους είχαμε μιλήσει και βεβαίως έχει την έγκριση της ολομέλειας του Ελεγκτικού Συνεδρίου αλλά και του Συμβουλίου Επικρατείας.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Σε ό,τι αφορά στο Ελεγκτικό Συνέδριο και όσοι είμαστε νομικοί γνωρίζουμε ότι ενοποιούνται εκείνες οι δικονομικές ρυθμίσεις που είτε υπήρχαν αποσπασματικά στην νομοθεσία είτε εφαρμόζονταν κατ’ αναλογία από τον Κώδικα Πολιτικής Δικονομίας και τον Κώδικα Διοικητικής Δικονομίας και έτσι διαμορφώνεται ένα ενιαίο κείμενο δικονομίας για το Ελεγκτικό Συνέδριο, ένα </w:t>
      </w:r>
      <w:r w:rsidRPr="00047662">
        <w:rPr>
          <w:rFonts w:ascii="Arial" w:eastAsia="Times New Roman" w:hAnsi="Arial" w:cs="Times New Roman"/>
          <w:sz w:val="24"/>
          <w:szCs w:val="24"/>
          <w:lang w:eastAsia="el-GR"/>
        </w:rPr>
        <w:lastRenderedPageBreak/>
        <w:t xml:space="preserve">σύγχρονο νομοθέτημα, το οποίο περιγράφει με σαφήνεια τη λειτουργία του και δημιουργεί και ένα πραγματικό αίσθημα ασφάλειας, μέσω της διαφάνειας όλων των διαδικασιών, στους Έλληνες πολίτες.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Επίσης, με αυτό το νομοσχέδιο επιταχύνεται η απονομή της δικαιοσύνης, για το οποίο έχουμε συζητήσει όλοι πάρα πολλά χρόνια και οι δικηγορικοί μας σύλλογοι, καθ’ όσον εισάγεται ο θεσμός του εισηγητή δικαστή της υπόθεσης και όσοι έχουμε δικάσει σε διοικητικά δικαστήρια γνωρίζουμε πόσο πολύ σημαντικός θεσμός είναι αυτός, γιατί ο δικαστής αυτός, ο εισηγητής, μεριμνά για να φέρει την υπόθεση έτοιμη προς εκδίκαση, να φροντίσει δηλαδή να είναι πλήρης ο φάκελος της υπόθεσης, καθ’ όσον σήμερα οι δικαστές χρεώνονται υποθέσεις, αφού πρώτα αυτές έχουν εκδικαστεί στο ακροατήριο.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Αυτό βεβαίως έχει ως συνέπεια αυτές οι υποθέσεις και ειδικά εκείνες που χρήζουν ιδιαίτερης έρευνας να καθυστερούν για τη διάγνωση της διαφθοράς, να εκδίδονται οι γνωστές δικαστικές αποφάσεις, οι οποίες βεβαίως διατάσσουν τη συμπλήρωση των στοιχείων, και η διαδικασία να επιμηκύνεται υπέρμετρα επιβαρύνοντας αδικαιολόγητα δικαστές, γραμματείς και διαδίκους, όχι μόνο με καθυστερήσεις, αλλά και με υπέρμετρα κόστη.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Για τον λόγο αυτό υιοθετείται και το σύστημα της προαπόδειξης, αυτό το σύστημα κατά το οποίο οι διάδικοι υποχρεούνται να καταθέτουν </w:t>
      </w:r>
      <w:proofErr w:type="spellStart"/>
      <w:r w:rsidRPr="00047662">
        <w:rPr>
          <w:rFonts w:ascii="Arial" w:eastAsia="Times New Roman" w:hAnsi="Arial" w:cs="Times New Roman"/>
          <w:sz w:val="24"/>
          <w:szCs w:val="24"/>
          <w:lang w:eastAsia="el-GR"/>
        </w:rPr>
        <w:t>προαποδεικτικά</w:t>
      </w:r>
      <w:proofErr w:type="spellEnd"/>
      <w:r w:rsidRPr="00047662">
        <w:rPr>
          <w:rFonts w:ascii="Arial" w:eastAsia="Times New Roman" w:hAnsi="Arial" w:cs="Times New Roman"/>
          <w:sz w:val="24"/>
          <w:szCs w:val="24"/>
          <w:lang w:eastAsia="el-GR"/>
        </w:rPr>
        <w:t xml:space="preserve"> όλα τους τα στοιχεία την προτεραία της δικασίμου.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Βεβαίως, καθορίζεται και ο ρόλος - κλειδί του προέδρου του τμήματος, για να εξασφαλίσει την ταχύτερη εκδίκαση με τα νόμιμα εργαλεία που διαθέτει και αυτά τα νόμιμα εργαλεία τα έχουμε συζητήσει εδώ και κατά τη διάρκεια των επιτροπών.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Είναι η κατηγοριοποίηση ανά θεματική κατηγορία των υποθέσεων, εκείνες οι ειλημμένες αποφάσεις, σύμφωνα με την πάγια νομολογία της ολομέλειας που έχει επιλύσει αυτό το κρινόμενο ζήτημα. Είναι επίσης ο εντοπισμός των προφανώς απαράδεκτων και αβάσιμων αιτήσεων δικαστικής προστασίας, αλλά και η αναζήτηση εκείνων των κρίσιμων στοιχείων για τη συμπλήρωση του φακέλου, εργασίες οι οποίες τώρα θα γίνονται από τον εισηγητή δικαστή και βεβαίως μετά δεν θα χρειάζεται να εκδικαστούν οι υποθέσεις με τη συνήθη διαδικασία, αλλά θα μπορούν πλέον να ενταχθούν στην ταχεία δίκη, που το γνωρίζουμε όλοι ότι ισχύει από το 2012, δηλαδή να εισάγονται όλες μαζί σε μια διαδικασία εν συμβουλίων.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Όπως γίνεται λοιπόν αντιληπτό, με τα νομοθετούμενα μέτρα επιταχύνεται σημαντικά αυτή η εκδίκαση των υποθέσεων προς όφελος όλων των Ελλήνων πολιτών.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Σε σχέση τώρα με την οργανωτική μεταρρύθμιση του δικαστηρίου, σε αυτό το νομοσχέδιο προβλέπονται διατάξεις για την αναδιοργάνωση του δικαστηρίου και αναδιοργανώνονται πλήρως τα επτά του τμήματα, ώστε να </w:t>
      </w:r>
      <w:r w:rsidRPr="00047662">
        <w:rPr>
          <w:rFonts w:ascii="Arial" w:eastAsia="Times New Roman" w:hAnsi="Arial" w:cs="Times New Roman"/>
          <w:sz w:val="24"/>
          <w:szCs w:val="24"/>
          <w:lang w:eastAsia="el-GR"/>
        </w:rPr>
        <w:lastRenderedPageBreak/>
        <w:t xml:space="preserve">έχουν περίπου τον ίδιο όγκο υποθέσεων και να μην παρατηρείται η επιβάρυνση κάποιων έναντι άλλων, ούτως ώστε και εδώ να έχουμε ως αποτέλεσμα την ταχύτερη έκδοση αποφάσεων από όλους τους δικαστές.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000000"/>
          <w:sz w:val="24"/>
          <w:szCs w:val="24"/>
          <w:lang w:eastAsia="el-GR"/>
        </w:rPr>
        <w:t xml:space="preserve">Τώρα σε σχέση με </w:t>
      </w:r>
      <w:r w:rsidRPr="00047662">
        <w:rPr>
          <w:rFonts w:ascii="Arial" w:eastAsia="Times New Roman" w:hAnsi="Arial" w:cs="Arial"/>
          <w:color w:val="222222"/>
          <w:sz w:val="24"/>
          <w:szCs w:val="24"/>
          <w:shd w:val="clear" w:color="auto" w:fill="FFFFFF"/>
          <w:lang w:eastAsia="el-GR"/>
        </w:rPr>
        <w:t xml:space="preserve">τις νέες αρμοδιότητες που έρχονται στο </w:t>
      </w:r>
      <w:r w:rsidRPr="00047662">
        <w:rPr>
          <w:rFonts w:ascii="Arial" w:eastAsia="Times New Roman" w:hAnsi="Arial" w:cs="Arial"/>
          <w:color w:val="000000"/>
          <w:sz w:val="24"/>
          <w:szCs w:val="24"/>
          <w:lang w:eastAsia="el-GR"/>
        </w:rPr>
        <w:t xml:space="preserve">Ελεγκτικό Συνέδριο, </w:t>
      </w:r>
      <w:r w:rsidRPr="00047662">
        <w:rPr>
          <w:rFonts w:ascii="Arial" w:eastAsia="Times New Roman" w:hAnsi="Arial" w:cs="Arial"/>
          <w:color w:val="222222"/>
          <w:sz w:val="24"/>
          <w:szCs w:val="24"/>
          <w:shd w:val="clear" w:color="auto" w:fill="FFFFFF"/>
          <w:lang w:eastAsia="el-GR"/>
        </w:rPr>
        <w:t xml:space="preserve">αυτές ανατίθενται σε αυτό και είναι ο εντοπισμός εκείνων των διαχειριστικών παθογενειών και η ανάλυση των αιτιών τους, η εκτίμηση της αξιοπιστίας των συστημάτων εσωτερικού ελέγχου της δημόσιας διοίκησης, δηλαδή το </w:t>
      </w:r>
      <w:r w:rsidRPr="00047662">
        <w:rPr>
          <w:rFonts w:ascii="Arial" w:eastAsia="Times New Roman" w:hAnsi="Arial" w:cs="Arial"/>
          <w:color w:val="000000"/>
          <w:sz w:val="24"/>
          <w:szCs w:val="24"/>
          <w:lang w:eastAsia="el-GR"/>
        </w:rPr>
        <w:t xml:space="preserve">Ελεγκτικό Συνέδριο </w:t>
      </w:r>
      <w:r w:rsidRPr="00047662">
        <w:rPr>
          <w:rFonts w:ascii="Arial" w:eastAsia="Times New Roman" w:hAnsi="Arial" w:cs="Arial"/>
          <w:color w:val="222222"/>
          <w:sz w:val="24"/>
          <w:szCs w:val="24"/>
          <w:shd w:val="clear" w:color="auto" w:fill="FFFFFF"/>
          <w:lang w:eastAsia="el-GR"/>
        </w:rPr>
        <w:t xml:space="preserve">προβαίνει σε αυτόν τον έλεγχο της αποτελεσματικότητας αυτών των συστημάτων, όπως και η διενέργεια ελέγχων, ύστερα από απόφαση της Βουλής. Συγκεκριμένα, και αυτό είναι σημαντικό, προβλέπεται για πρώτη φορά στην ελληνική έννομη τάξη η διενέργεια </w:t>
      </w:r>
      <w:proofErr w:type="spellStart"/>
      <w:r w:rsidRPr="00047662">
        <w:rPr>
          <w:rFonts w:ascii="Arial" w:eastAsia="Times New Roman" w:hAnsi="Arial" w:cs="Arial"/>
          <w:color w:val="222222"/>
          <w:sz w:val="24"/>
          <w:szCs w:val="24"/>
          <w:shd w:val="clear" w:color="auto" w:fill="FFFFFF"/>
          <w:lang w:eastAsia="el-GR"/>
        </w:rPr>
        <w:t>στοχευμένων</w:t>
      </w:r>
      <w:proofErr w:type="spellEnd"/>
      <w:r w:rsidRPr="00047662">
        <w:rPr>
          <w:rFonts w:ascii="Arial" w:eastAsia="Times New Roman" w:hAnsi="Arial" w:cs="Arial"/>
          <w:color w:val="222222"/>
          <w:sz w:val="24"/>
          <w:szCs w:val="24"/>
          <w:shd w:val="clear" w:color="auto" w:fill="FFFFFF"/>
          <w:lang w:eastAsia="el-GR"/>
        </w:rPr>
        <w:t xml:space="preserve"> ελέγχων ύστερα από αίτημα της Βουλής ή της επιτροπής μας και υπό τον όρο ότι επιτεύχθηκε ευρεία πολιτική συναίνεση, δηλαδή η πλειοψηφία των δύο τρίτων των μελών της.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Και επειδή σε αυτό το συγκεκριμένο ζήτημα ακούστηκαν πολλές απόψεις, θα ήθελα να τονίσω ότι δεν τίθεται θέμα ούτε συνταγματικότητας ούτε φόβος </w:t>
      </w:r>
      <w:proofErr w:type="spellStart"/>
      <w:r w:rsidRPr="00047662">
        <w:rPr>
          <w:rFonts w:ascii="Arial" w:eastAsia="Times New Roman" w:hAnsi="Arial" w:cs="Arial"/>
          <w:color w:val="222222"/>
          <w:sz w:val="24"/>
          <w:szCs w:val="24"/>
          <w:shd w:val="clear" w:color="auto" w:fill="FFFFFF"/>
          <w:lang w:eastAsia="el-GR"/>
        </w:rPr>
        <w:t>εργαλειοποίησης</w:t>
      </w:r>
      <w:proofErr w:type="spellEnd"/>
      <w:r w:rsidRPr="00047662">
        <w:rPr>
          <w:rFonts w:ascii="Arial" w:eastAsia="Times New Roman" w:hAnsi="Arial" w:cs="Arial"/>
          <w:color w:val="222222"/>
          <w:sz w:val="24"/>
          <w:szCs w:val="24"/>
          <w:shd w:val="clear" w:color="auto" w:fill="FFFFFF"/>
          <w:lang w:eastAsia="el-GR"/>
        </w:rPr>
        <w:t xml:space="preserve"> από την εκάστοτε κυβέρνηση, καθώς αυτοί οι έλεγχοι θα προκύπτουν από την πλειοψηφία της οικείας επιτροπής της Βουλής. Επίσης, είναι δεδομένο ότι το</w:t>
      </w:r>
      <w:r w:rsidRPr="00047662">
        <w:rPr>
          <w:rFonts w:ascii="Arial" w:eastAsia="Times New Roman" w:hAnsi="Arial" w:cs="Arial"/>
          <w:color w:val="000000"/>
          <w:sz w:val="24"/>
          <w:szCs w:val="24"/>
          <w:lang w:eastAsia="el-GR"/>
        </w:rPr>
        <w:t xml:space="preserve"> Ελεγκτικό Συνέδριο </w:t>
      </w:r>
      <w:r w:rsidRPr="00047662">
        <w:rPr>
          <w:rFonts w:ascii="Arial" w:eastAsia="Times New Roman" w:hAnsi="Arial" w:cs="Arial"/>
          <w:color w:val="222222"/>
          <w:sz w:val="24"/>
          <w:szCs w:val="24"/>
          <w:shd w:val="clear" w:color="auto" w:fill="FFFFFF"/>
          <w:lang w:eastAsia="el-GR"/>
        </w:rPr>
        <w:t xml:space="preserve">θα μπορεί να αρνηθεί το αίτημα με ειδικά αιτιολογημένη απόφαση της ολομέλειάς του, ακριβώς για να </w:t>
      </w:r>
      <w:r w:rsidRPr="00047662">
        <w:rPr>
          <w:rFonts w:ascii="Arial" w:eastAsia="Times New Roman" w:hAnsi="Arial" w:cs="Arial"/>
          <w:color w:val="222222"/>
          <w:sz w:val="24"/>
          <w:szCs w:val="24"/>
          <w:shd w:val="clear" w:color="auto" w:fill="FFFFFF"/>
          <w:lang w:eastAsia="el-GR"/>
        </w:rPr>
        <w:lastRenderedPageBreak/>
        <w:t>μην μπορεί να δεσμευτεί το δικαστήριο να ικανοποιήσει το αίτημα στην περίπτωση που θα παραβίαζε το άρθρο 26 του Συντάγματος για την αρχή της διάκρισης των λειτουργιών.</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Τώρα σε σχέση με την πολύ σημαντική, κατά την άποψή μου, δημιουργία της Διεύθυνσης Στατιστικών στο Υπουργείο Δικαιοσύνης, την </w:t>
      </w:r>
      <w:proofErr w:type="spellStart"/>
      <w:r w:rsidRPr="00047662">
        <w:rPr>
          <w:rFonts w:ascii="Arial" w:eastAsia="Times New Roman" w:hAnsi="Arial" w:cs="Arial"/>
          <w:color w:val="222222"/>
          <w:sz w:val="24"/>
          <w:szCs w:val="24"/>
          <w:shd w:val="clear" w:color="auto" w:fill="FFFFFF"/>
          <w:lang w:val="en-US" w:eastAsia="el-GR"/>
        </w:rPr>
        <w:t>JustStat</w:t>
      </w:r>
      <w:proofErr w:type="spellEnd"/>
      <w:r w:rsidRPr="00047662">
        <w:rPr>
          <w:rFonts w:ascii="Arial" w:eastAsia="Times New Roman" w:hAnsi="Arial" w:cs="Arial"/>
          <w:color w:val="222222"/>
          <w:sz w:val="24"/>
          <w:szCs w:val="24"/>
          <w:shd w:val="clear" w:color="auto" w:fill="FFFFFF"/>
          <w:lang w:eastAsia="el-GR"/>
        </w:rPr>
        <w:t>, αυτή η τομή στο παρόν νομοσχέδιο γι’ αυτήν τη σύσταση της αυτοτελούς υπηρεσίας είναι πολύ σημαντική για την επεξεργασία όλων των στατιστικών στοιχείων για τη δικαιοσύνη. Με αυτή τη ρύθμιση δίνεται για πρώτη φορά η δυνατότητα να μπορεί η διοίκηση της δικαιοσύνης να λαμβάνει αποφάσεις, αποφάσεις για την οργάνωση και λειτουργία των δικαστηρίων βάσει συγκεκριμένων αντικειμενικών δεδομένων, τα οποία θα αποτυπώνουν την πραγματική κατάσταση που όλοι έχουμε ζήσει, την πραγματική κατάσταση που επικρατεί σε αυτά.</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Είναι απορίας άξιο το γεγονός ότι άκουσα συναδέλφους της Αξιωματικής Αντιπολίτευσης να μην επιθυμούν να έχουμε ένα τέτοιο σύστημα με στατιστικά στοιχεία που θα αφορούν στη δικαιοσύνη και θα μας επιτρέπουν να γνωρίζουμε άμεσα για το ποιες υποθέσεις εκκρεμούν ενώπιον των δικαστηρίων, προκειμένου να μπορούμε να παίρνουμε εκείνες τις αποφάσεις για αλλαγές και μεταρρυθμίσεις, στηριζόμενοι πάντα σε πραγματικά δεδομένα.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lastRenderedPageBreak/>
        <w:t xml:space="preserve">Ακούγοντας προηγουμένως τον αξιότιμο Υπουργό να αναφέρει ότι οι εκκρεμείς υποθέσεις σήμερα είναι πάνω από τριάντα χιλιάδες στον αριθμό ενώπιον των δικαστηρίων, καταλαβαίνουμε όλοι ότι είναι απαραίτητο να βρούμε τις παθογένειες αυτών των εκκρεμοτήτων και βεβαίως να προχωρήσουμε στο να τις επιλύσουμε.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Σε σχέση τώρα με τη δυνατότητα της σύνδεσης των ειδικών τμημάτων τα οποία είναι πολύ σημαντικά και θα δημιουργηθούν στις περιφέρειες των πρωτοδικείων και εφετείων και των εφετείων Αθηνών και Θεσσαλονίκης, θα ήθελα να πω ότι αυτά τα συγκεκριμένα τμήματα, τα οποία θα δημιουργηθούν για την εκδίκαση υποθέσεων που αφορούν στις ηλεκτρονικές επικοινωνίες, στην ενέργεια και στα προσωπικά δεδομένα, θα είναι τμήματα τα οποία θα στελεχώνονται από εξειδικευμένους δικαστές, ώστε αυτές οι συγκεκριμένες διαφορές, για τις οποίες έχουμε μιλήσει πολλές φορές και είναι κρίσιμες για την οικονομική ανάπτυξη της χώρας, να επιλύονται ταχύτερα και αποτελεσματικότερα.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Αντίστοιχη, βέβαια, πρόβλεψη υπάρχει και για τα διοικητικά δικαστήρια, καθ’ όσον όλοι γνωρίζουμε με βάση στατιστικά στοιχεία ότι οι μεγάλες επιχειρήσεις προκειμένου να επενδύσουν στη χώρα, όχι μόνο στη δική μας, αλλά και σε άλλες χώρες, το πρώτο πράγμα που ρωτούν είναι ποια είναι η κατάσταση της δικαιοσύνης σε αυτή τη χώρα. Και βεβαίως αν βρεθεί </w:t>
      </w:r>
      <w:r w:rsidRPr="00047662">
        <w:rPr>
          <w:rFonts w:ascii="Arial" w:eastAsia="Times New Roman" w:hAnsi="Arial" w:cs="Arial"/>
          <w:color w:val="222222"/>
          <w:sz w:val="24"/>
          <w:szCs w:val="24"/>
          <w:shd w:val="clear" w:color="auto" w:fill="FFFFFF"/>
          <w:lang w:eastAsia="el-GR"/>
        </w:rPr>
        <w:lastRenderedPageBreak/>
        <w:t xml:space="preserve">οποιοδήποτε νομικό ζήτημα, διερωτώνται αν αυτό θα λυθεί γρήγορα ή αν θα υπάρξει εμπλοκή σε έναν κυκεώνα διαδικασιών, με αποτέλεσμα η όποια υποψήφια επένδυση να μην μπορέσει να ολοκληρωθεί ποτέ, λόγω καθυστερήσεων στα γρανάζια της απονομής της δικαιοσύνης. Το γνωρίζουμε όλοι, το έχουμε αντιμετωπίσει ως δικηγόροι στα δικαστήρια. Πάντοτε οι άνθρωποι οι οποίοι ενδιαφέρονται να κάνουν επενδύσεις ενδιαφέρονται για την ταχεία απονομή της δικαιοσύνης.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Πρέπει, λοιπόν, να κατανοήσουμε πόσο σημαντική είναι η λειτουργία της δικαιοσύνης και πόσο σημαντικά συνδεδεμένη είναι με την πραγματική οικονομία της χώρας μας. Γι’ αυτό και πρέπει να κινείται με ταχείς ρυθμούς και να μην αποτελεί τελικώς οποιοδήποτε εμπόδιο σε κάποιον ο οποίος θα φέρει νομίμως χρήματα, αλλά και θέσεις εργασίας σε αυτόν τον τόπο.</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Είναι προφανές ότι οι παραπάνω προβλέψεις δεν αφορούν μόνο τις μεγάλες επιχειρήσεις. Αφορούν το σύνολο σχεδόν των επιχειρήσεων, καθώς όλοι γνωρίζουμε ότι η επιτάχυνση απονομής της δικαιοσύνης εννοείται ότι εξυπηρετεί και τις μικρές επιχειρήσεις, οι οποίες πολύ συχνά δεν προσφεύγουν στη δικαιοσύνη, γιατί είναι χρονοβόρα και κοστίζει ακριβά. Το αποτέλεσμα είναι ότι δεν ευνοείται η οικονομική ανάπτυξη, ενώ χάνονται και </w:t>
      </w:r>
      <w:proofErr w:type="spellStart"/>
      <w:r w:rsidRPr="00047662">
        <w:rPr>
          <w:rFonts w:ascii="Arial" w:eastAsia="Times New Roman" w:hAnsi="Arial" w:cs="Arial"/>
          <w:color w:val="222222"/>
          <w:sz w:val="24"/>
          <w:szCs w:val="24"/>
          <w:shd w:val="clear" w:color="auto" w:fill="FFFFFF"/>
          <w:lang w:eastAsia="el-GR"/>
        </w:rPr>
        <w:t>πάμπολλες</w:t>
      </w:r>
      <w:proofErr w:type="spellEnd"/>
      <w:r w:rsidRPr="00047662">
        <w:rPr>
          <w:rFonts w:ascii="Arial" w:eastAsia="Times New Roman" w:hAnsi="Arial" w:cs="Arial"/>
          <w:color w:val="222222"/>
          <w:sz w:val="24"/>
          <w:szCs w:val="24"/>
          <w:shd w:val="clear" w:color="auto" w:fill="FFFFFF"/>
          <w:lang w:eastAsia="el-GR"/>
        </w:rPr>
        <w:t xml:space="preserve"> θέσεις εργασίας για τους πολίτες.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lastRenderedPageBreak/>
        <w:t xml:space="preserve">Τέλος, το παρόν νομοσχέδιο εισάγει ψηφιακές μεταρρυθμίσεις, σύμφωνα με την πάγια θέση της Κυβέρνησης και του Πρωθυπουργού κ. Κυριάκου Μητσοτάκη για τον ψηφιακό μετασχηματισμό του κράτους. Έτσι, δίνεται η δυνατότητα στο δικαστήριο, αλλά και τους διαδίκους να κάνουν χρήση ηλεκτρονικών μέσων για τη διεξαγωγή δικών και πλέον οι μάρτυρες, οι πραγματογνώμονες και οι διάδικοι θα εξετάζονται με χρήση νέων τεχνολογιών. Τα παράβολα και τα δικαστικά ένσημα θα καταβάλλονται πλέον ηλεκτρονικά.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Επίσης, ιδιαίτερα σημαντικό για όσους ασκούν τη δικηγορία είναι πως θα παρέχεται και η δυνατότητα τα ένδικα βοηθήματα ή μέσα να ασκούνται με χρήση τεχνολογιών πληροφορικής.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Έτσι, το άλμα του ψηφιακού μετασχηματισμού που συντελείται σήμερα στον χώρο της δικαιοσύνης θα συμβάλει στη λειτουργική αναβάθμιση του συστήματος συνολικά και θα βελτιώσει σημαντικά την καθημερινότητα των πολιτών και την απόδοση των λειτουργιών της δικαιοσύνης.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Στο σημείο αυτό, θα ήθελα να συγχαρώ και την ηγεσία του Υπουργείου για την υιοθέτηση της πρότασης που τέθηκε στην πρώτη συνεδρίαση από τον αξιότιμο εισηγητή μας για εισαγωγή διάταξης που αφορά στο άρθρο 295, ώστε να επιτρέπεται η διενέργεια δικαστικών διασκέψεων με τη χρήση τεχνικού μέσου.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lastRenderedPageBreak/>
        <w:t xml:space="preserve">Κυρίες και κύριοι συνάδελφοι, η προσπάθεια που γίνεται εκ μέρους της Κυβέρνησης είναι μια σημαντική προσπάθεια εκσυγχρονισμού του τρόπου λειτουργίας της δικαιοσύνης, η οποία σε μια σύγχρονη πολιτεία είναι αναμφίβολα απαραίτητη.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Με αφορμή και τον έλεγχο που διενεργεί η Βουλή για την ύπαρξη αυτού του παραδικαστικού ή μη κυκλώματος και των πρακτικών χειραγώγησης στον χώρο της δικαιοσύνης, κάθε τέτοια νομοθετική προσπάθεια που κινείται προς την κατεύθυνση της ταχύτητας και της διαφάνειας της λειτουργίας της είναι σε κάθε περίπτωση περισσότερο αναγκαία από ποτέ. Γι’ αυτό σας καλώ όλους να το υπερψηφίσουμε.</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Σας ευχαριστώ πολύ.</w:t>
      </w:r>
    </w:p>
    <w:p w:rsidR="00047662" w:rsidRPr="00047662" w:rsidRDefault="00047662" w:rsidP="00C5152F">
      <w:pPr>
        <w:spacing w:after="0" w:line="600" w:lineRule="auto"/>
        <w:ind w:firstLine="720"/>
        <w:jc w:val="center"/>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(Χειροκροτήματα από την πτέρυγα της Νέας Δημοκρατίας) </w:t>
      </w:r>
    </w:p>
    <w:p w:rsidR="00047662" w:rsidRPr="00047662" w:rsidRDefault="00047662" w:rsidP="00C5152F">
      <w:pPr>
        <w:spacing w:after="0" w:line="600" w:lineRule="auto"/>
        <w:ind w:firstLine="720"/>
        <w:jc w:val="both"/>
        <w:rPr>
          <w:rFonts w:ascii="Arial" w:eastAsia="Times New Roman" w:hAnsi="Arial" w:cs="Arial"/>
          <w:bCs/>
          <w:sz w:val="24"/>
          <w:szCs w:val="24"/>
          <w:shd w:val="clear" w:color="auto" w:fill="FFFFFF"/>
          <w:lang w:eastAsia="zh-CN"/>
        </w:rPr>
      </w:pPr>
      <w:r w:rsidRPr="00047662">
        <w:rPr>
          <w:rFonts w:ascii="Arial" w:eastAsia="Times New Roman" w:hAnsi="Arial" w:cs="Arial"/>
          <w:b/>
          <w:bCs/>
          <w:sz w:val="24"/>
          <w:szCs w:val="24"/>
          <w:shd w:val="clear" w:color="auto" w:fill="FFFFFF"/>
          <w:lang w:eastAsia="zh-CN"/>
        </w:rPr>
        <w:t>ΠΡΟΕΔΡΕΥΩΝ (Νικήτας Κακλαμάνης):</w:t>
      </w:r>
      <w:r w:rsidRPr="00047662">
        <w:rPr>
          <w:rFonts w:ascii="Arial" w:eastAsia="Times New Roman" w:hAnsi="Arial" w:cs="Arial"/>
          <w:bCs/>
          <w:sz w:val="24"/>
          <w:szCs w:val="24"/>
          <w:shd w:val="clear" w:color="auto" w:fill="FFFFFF"/>
          <w:lang w:eastAsia="zh-CN"/>
        </w:rPr>
        <w:t xml:space="preserve"> Τον λόγο έχει τώρα ο κ. </w:t>
      </w:r>
      <w:proofErr w:type="spellStart"/>
      <w:r w:rsidRPr="00047662">
        <w:rPr>
          <w:rFonts w:ascii="Arial" w:eastAsia="Times New Roman" w:hAnsi="Arial" w:cs="Arial"/>
          <w:bCs/>
          <w:sz w:val="24"/>
          <w:szCs w:val="24"/>
          <w:shd w:val="clear" w:color="auto" w:fill="FFFFFF"/>
          <w:lang w:eastAsia="zh-CN"/>
        </w:rPr>
        <w:t>Μπούμπας</w:t>
      </w:r>
      <w:proofErr w:type="spellEnd"/>
      <w:r w:rsidRPr="00047662">
        <w:rPr>
          <w:rFonts w:ascii="Arial" w:eastAsia="Times New Roman" w:hAnsi="Arial" w:cs="Arial"/>
          <w:bCs/>
          <w:sz w:val="24"/>
          <w:szCs w:val="24"/>
          <w:shd w:val="clear" w:color="auto" w:fill="FFFFFF"/>
          <w:lang w:eastAsia="zh-CN"/>
        </w:rPr>
        <w:t xml:space="preserve"> και μετά ο κ. Γιάννης Λοβέρδος.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color w:val="222222"/>
          <w:sz w:val="24"/>
          <w:szCs w:val="24"/>
          <w:shd w:val="clear" w:color="auto" w:fill="FFFFFF"/>
          <w:lang w:eastAsia="el-GR"/>
        </w:rPr>
        <w:t>ΒΑΣΙΛΕΙΟΣ - ΝΙΚΟΛΑΟΣ ΥΨΗΛΑΝΤΗΣ:</w:t>
      </w:r>
      <w:r w:rsidRPr="00047662">
        <w:rPr>
          <w:rFonts w:ascii="Arial" w:eastAsia="Times New Roman" w:hAnsi="Arial" w:cs="Arial"/>
          <w:color w:val="222222"/>
          <w:sz w:val="24"/>
          <w:szCs w:val="24"/>
          <w:shd w:val="clear" w:color="auto" w:fill="FFFFFF"/>
          <w:lang w:eastAsia="el-GR"/>
        </w:rPr>
        <w:t xml:space="preserve"> Κύριε Πρόεδρε, εγώ πότε θα μιλήσω; </w:t>
      </w:r>
    </w:p>
    <w:p w:rsidR="00047662" w:rsidRPr="00047662" w:rsidRDefault="00047662" w:rsidP="00C5152F">
      <w:pPr>
        <w:spacing w:after="0" w:line="600" w:lineRule="auto"/>
        <w:ind w:firstLine="720"/>
        <w:jc w:val="both"/>
        <w:rPr>
          <w:rFonts w:ascii="Arial" w:eastAsia="Times New Roman" w:hAnsi="Arial" w:cs="Arial"/>
          <w:bCs/>
          <w:sz w:val="24"/>
          <w:szCs w:val="24"/>
          <w:shd w:val="clear" w:color="auto" w:fill="FFFFFF"/>
          <w:lang w:eastAsia="zh-CN"/>
        </w:rPr>
      </w:pPr>
      <w:r w:rsidRPr="00047662">
        <w:rPr>
          <w:rFonts w:ascii="Arial" w:eastAsia="Times New Roman" w:hAnsi="Arial" w:cs="Arial"/>
          <w:b/>
          <w:bCs/>
          <w:sz w:val="24"/>
          <w:szCs w:val="24"/>
          <w:shd w:val="clear" w:color="auto" w:fill="FFFFFF"/>
          <w:lang w:eastAsia="zh-CN"/>
        </w:rPr>
        <w:t>ΠΡΟΕΔΡΕΥΩΝ (Νικήτας Κακλαμάνης):</w:t>
      </w:r>
      <w:r w:rsidRPr="00047662">
        <w:rPr>
          <w:rFonts w:ascii="Arial" w:eastAsia="Times New Roman" w:hAnsi="Arial" w:cs="Arial"/>
          <w:bCs/>
          <w:sz w:val="24"/>
          <w:szCs w:val="24"/>
          <w:shd w:val="clear" w:color="auto" w:fill="FFFFFF"/>
          <w:lang w:eastAsia="zh-CN"/>
        </w:rPr>
        <w:t xml:space="preserve"> Εσείς είστε ακριβώς μετά. Απλά ο κ. Λοβέρδος έκανε αμοιβαία μετάθεση με τον κ. </w:t>
      </w:r>
      <w:proofErr w:type="spellStart"/>
      <w:r w:rsidRPr="00047662">
        <w:rPr>
          <w:rFonts w:ascii="Arial" w:eastAsia="Times New Roman" w:hAnsi="Arial" w:cs="Arial"/>
          <w:bCs/>
          <w:sz w:val="24"/>
          <w:szCs w:val="24"/>
          <w:shd w:val="clear" w:color="auto" w:fill="FFFFFF"/>
          <w:lang w:eastAsia="zh-CN"/>
        </w:rPr>
        <w:t>Καππάτο</w:t>
      </w:r>
      <w:proofErr w:type="spellEnd"/>
      <w:r w:rsidRPr="00047662">
        <w:rPr>
          <w:rFonts w:ascii="Arial" w:eastAsia="Times New Roman" w:hAnsi="Arial" w:cs="Arial"/>
          <w:bCs/>
          <w:sz w:val="24"/>
          <w:szCs w:val="24"/>
          <w:shd w:val="clear" w:color="auto" w:fill="FFFFFF"/>
          <w:lang w:eastAsia="zh-CN"/>
        </w:rPr>
        <w:t xml:space="preserve"> και γι’ αυτό τον είδατε μετά από εσάς. Όμως, σας πρόλαβε ο κ. </w:t>
      </w:r>
      <w:proofErr w:type="spellStart"/>
      <w:r w:rsidRPr="00047662">
        <w:rPr>
          <w:rFonts w:ascii="Arial" w:eastAsia="Times New Roman" w:hAnsi="Arial" w:cs="Arial"/>
          <w:bCs/>
          <w:sz w:val="24"/>
          <w:szCs w:val="24"/>
          <w:shd w:val="clear" w:color="auto" w:fill="FFFFFF"/>
          <w:lang w:eastAsia="zh-CN"/>
        </w:rPr>
        <w:t>Καππάτος</w:t>
      </w:r>
      <w:proofErr w:type="spellEnd"/>
      <w:r w:rsidRPr="00047662">
        <w:rPr>
          <w:rFonts w:ascii="Arial" w:eastAsia="Times New Roman" w:hAnsi="Arial" w:cs="Arial"/>
          <w:bCs/>
          <w:sz w:val="24"/>
          <w:szCs w:val="24"/>
          <w:shd w:val="clear" w:color="auto" w:fill="FFFFFF"/>
          <w:lang w:eastAsia="zh-CN"/>
        </w:rPr>
        <w:t xml:space="preserve"> και πήγε στον κ. Λοβέρδο. </w:t>
      </w:r>
    </w:p>
    <w:p w:rsidR="00047662" w:rsidRPr="00047662" w:rsidRDefault="00047662" w:rsidP="00C5152F">
      <w:pPr>
        <w:spacing w:after="0" w:line="600" w:lineRule="auto"/>
        <w:ind w:firstLine="720"/>
        <w:jc w:val="both"/>
        <w:rPr>
          <w:rFonts w:ascii="Arial" w:eastAsia="Times New Roman" w:hAnsi="Arial" w:cs="Arial"/>
          <w:bCs/>
          <w:sz w:val="24"/>
          <w:szCs w:val="24"/>
          <w:shd w:val="clear" w:color="auto" w:fill="FFFFFF"/>
          <w:lang w:eastAsia="zh-CN"/>
        </w:rPr>
      </w:pPr>
      <w:r w:rsidRPr="00047662">
        <w:rPr>
          <w:rFonts w:ascii="Arial" w:eastAsia="Times New Roman" w:hAnsi="Arial" w:cs="Arial"/>
          <w:b/>
          <w:bCs/>
          <w:color w:val="222222"/>
          <w:sz w:val="24"/>
          <w:szCs w:val="24"/>
          <w:shd w:val="clear" w:color="auto" w:fill="FFFFFF"/>
          <w:lang w:eastAsia="zh-CN"/>
        </w:rPr>
        <w:lastRenderedPageBreak/>
        <w:t>ΒΑΣΙΛΕΙΟΣ - ΝΙΚΟΛΑΟΣ ΥΨΗΛΑΝΤΗΣ:</w:t>
      </w:r>
      <w:r w:rsidRPr="00047662">
        <w:rPr>
          <w:rFonts w:ascii="Arial" w:eastAsia="Times New Roman" w:hAnsi="Arial" w:cs="Arial"/>
          <w:bCs/>
          <w:sz w:val="24"/>
          <w:szCs w:val="24"/>
          <w:shd w:val="clear" w:color="auto" w:fill="FFFFFF"/>
          <w:lang w:eastAsia="zh-CN"/>
        </w:rPr>
        <w:t xml:space="preserve"> Είστε καλός στις αλχημείες, γι’ αυτό!</w:t>
      </w:r>
    </w:p>
    <w:p w:rsidR="00047662" w:rsidRPr="00047662" w:rsidRDefault="00047662" w:rsidP="00C5152F">
      <w:pPr>
        <w:spacing w:after="0" w:line="600" w:lineRule="auto"/>
        <w:ind w:firstLine="720"/>
        <w:jc w:val="both"/>
        <w:rPr>
          <w:rFonts w:ascii="Arial" w:eastAsia="Times New Roman" w:hAnsi="Arial" w:cs="Arial"/>
          <w:bCs/>
          <w:sz w:val="24"/>
          <w:szCs w:val="24"/>
          <w:shd w:val="clear" w:color="auto" w:fill="FFFFFF"/>
          <w:lang w:eastAsia="zh-CN"/>
        </w:rPr>
      </w:pPr>
      <w:r w:rsidRPr="00047662">
        <w:rPr>
          <w:rFonts w:ascii="Arial" w:eastAsia="Times New Roman" w:hAnsi="Arial" w:cs="Arial"/>
          <w:b/>
          <w:bCs/>
          <w:sz w:val="24"/>
          <w:szCs w:val="24"/>
          <w:shd w:val="clear" w:color="auto" w:fill="FFFFFF"/>
          <w:lang w:eastAsia="zh-CN"/>
        </w:rPr>
        <w:t>ΠΡΟΕΔΡΕΥΩΝ (Νικήτας Κακλαμάνης):</w:t>
      </w:r>
      <w:r w:rsidRPr="00047662">
        <w:rPr>
          <w:rFonts w:ascii="Arial" w:eastAsia="Times New Roman" w:hAnsi="Arial" w:cs="Arial"/>
          <w:bCs/>
          <w:sz w:val="24"/>
          <w:szCs w:val="24"/>
          <w:shd w:val="clear" w:color="auto" w:fill="FFFFFF"/>
          <w:lang w:eastAsia="zh-CN"/>
        </w:rPr>
        <w:t xml:space="preserve"> Μην ανησυχείτε. </w:t>
      </w:r>
    </w:p>
    <w:p w:rsidR="00047662" w:rsidRPr="00047662" w:rsidRDefault="00047662" w:rsidP="00C5152F">
      <w:pPr>
        <w:spacing w:after="0" w:line="600" w:lineRule="auto"/>
        <w:ind w:firstLine="720"/>
        <w:jc w:val="both"/>
        <w:rPr>
          <w:rFonts w:ascii="Arial" w:eastAsia="Times New Roman" w:hAnsi="Arial" w:cs="Arial"/>
          <w:color w:val="000000"/>
          <w:sz w:val="24"/>
          <w:szCs w:val="24"/>
          <w:lang w:eastAsia="el-GR"/>
        </w:rPr>
      </w:pPr>
      <w:r w:rsidRPr="00047662">
        <w:rPr>
          <w:rFonts w:ascii="Arial" w:eastAsia="Times New Roman" w:hAnsi="Arial" w:cs="Arial"/>
          <w:b/>
          <w:color w:val="000000"/>
          <w:sz w:val="24"/>
          <w:szCs w:val="24"/>
          <w:lang w:eastAsia="el-GR"/>
        </w:rPr>
        <w:t>ΔΗΜΗΤΡΙΟΣ ΤΖΑΝΑΚΟΠΟΥΛΟΣ:</w:t>
      </w:r>
      <w:r w:rsidRPr="00047662">
        <w:rPr>
          <w:rFonts w:ascii="Arial" w:eastAsia="Times New Roman" w:hAnsi="Arial" w:cs="Arial"/>
          <w:color w:val="000000"/>
          <w:sz w:val="24"/>
          <w:szCs w:val="24"/>
          <w:lang w:eastAsia="el-GR"/>
        </w:rPr>
        <w:t xml:space="preserve"> </w:t>
      </w:r>
      <w:r w:rsidRPr="00047662">
        <w:rPr>
          <w:rFonts w:ascii="Arial" w:eastAsia="Times New Roman" w:hAnsi="Arial" w:cs="Arial"/>
          <w:color w:val="222222"/>
          <w:sz w:val="24"/>
          <w:szCs w:val="24"/>
          <w:shd w:val="clear" w:color="auto" w:fill="FFFFFF"/>
          <w:lang w:eastAsia="el-GR"/>
        </w:rPr>
        <w:t>Κύριε Πρόεδρε,</w:t>
      </w:r>
      <w:r w:rsidRPr="00047662">
        <w:rPr>
          <w:rFonts w:ascii="Arial" w:eastAsia="Times New Roman" w:hAnsi="Arial" w:cs="Arial"/>
          <w:color w:val="000000"/>
          <w:sz w:val="24"/>
          <w:szCs w:val="24"/>
          <w:lang w:eastAsia="el-GR"/>
        </w:rPr>
        <w:t xml:space="preserve"> εγώ;</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bCs/>
          <w:sz w:val="24"/>
          <w:szCs w:val="24"/>
          <w:shd w:val="clear" w:color="auto" w:fill="FFFFFF"/>
          <w:lang w:eastAsia="zh-CN"/>
        </w:rPr>
        <w:t xml:space="preserve">ΠΡΟΕΔΡΕΥΩΝ (Νικήτας Κακλαμάνης): </w:t>
      </w:r>
      <w:r w:rsidRPr="00047662">
        <w:rPr>
          <w:rFonts w:ascii="Arial" w:eastAsia="Times New Roman" w:hAnsi="Arial" w:cs="Arial"/>
          <w:bCs/>
          <w:sz w:val="24"/>
          <w:szCs w:val="24"/>
          <w:shd w:val="clear" w:color="auto" w:fill="FFFFFF"/>
          <w:lang w:eastAsia="zh-CN"/>
        </w:rPr>
        <w:t xml:space="preserve">Εσείς, κύριε </w:t>
      </w:r>
      <w:proofErr w:type="spellStart"/>
      <w:r w:rsidRPr="00047662">
        <w:rPr>
          <w:rFonts w:ascii="Arial" w:eastAsia="Times New Roman" w:hAnsi="Arial" w:cs="Arial"/>
          <w:bCs/>
          <w:sz w:val="24"/>
          <w:szCs w:val="24"/>
          <w:shd w:val="clear" w:color="auto" w:fill="FFFFFF"/>
          <w:lang w:eastAsia="zh-CN"/>
        </w:rPr>
        <w:t>Τζανακόπουλε</w:t>
      </w:r>
      <w:proofErr w:type="spellEnd"/>
      <w:r w:rsidRPr="00047662">
        <w:rPr>
          <w:rFonts w:ascii="Arial" w:eastAsia="Times New Roman" w:hAnsi="Arial" w:cs="Arial"/>
          <w:bCs/>
          <w:sz w:val="24"/>
          <w:szCs w:val="24"/>
          <w:shd w:val="clear" w:color="auto" w:fill="FFFFFF"/>
          <w:lang w:eastAsia="zh-CN"/>
        </w:rPr>
        <w:t xml:space="preserve">, θα μιλήσετε μετά τον κ. Καστανίδη. Δεν πάμε με την </w:t>
      </w:r>
      <w:r w:rsidRPr="00047662">
        <w:rPr>
          <w:rFonts w:ascii="Arial" w:eastAsia="Times New Roman" w:hAnsi="Arial" w:cs="Arial"/>
          <w:color w:val="222222"/>
          <w:sz w:val="24"/>
          <w:szCs w:val="24"/>
          <w:shd w:val="clear" w:color="auto" w:fill="FFFFFF"/>
          <w:lang w:eastAsia="el-GR"/>
        </w:rPr>
        <w:t xml:space="preserve">κοινοβουλευτική σειρά -γιατί δεν το θέλετε οι Κοινοβουλευτικοί Εκπρόσωποι- αλλά με τις δηλώσεις. Σηκώσατε το χέρι αμέσως μετά τον κ. Καστανίδη και το έχω σημειώσει.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color w:val="000000"/>
          <w:sz w:val="24"/>
          <w:szCs w:val="24"/>
          <w:lang w:eastAsia="el-GR"/>
        </w:rPr>
        <w:t>ΔΗΜΗΤΡΙΟΣ ΤΖΑΝΑΚΟΠΟΥΛΟΣ:</w:t>
      </w:r>
      <w:r w:rsidRPr="00047662">
        <w:rPr>
          <w:rFonts w:ascii="Arial" w:eastAsia="Times New Roman" w:hAnsi="Arial" w:cs="Arial"/>
          <w:color w:val="000000"/>
          <w:sz w:val="24"/>
          <w:szCs w:val="24"/>
          <w:lang w:eastAsia="el-GR"/>
        </w:rPr>
        <w:t xml:space="preserve"> Κανένα πρόβλημα, </w:t>
      </w:r>
      <w:r w:rsidRPr="00047662">
        <w:rPr>
          <w:rFonts w:ascii="Arial" w:eastAsia="Times New Roman" w:hAnsi="Arial" w:cs="Arial"/>
          <w:color w:val="222222"/>
          <w:sz w:val="24"/>
          <w:szCs w:val="24"/>
          <w:shd w:val="clear" w:color="auto" w:fill="FFFFFF"/>
          <w:lang w:eastAsia="el-GR"/>
        </w:rPr>
        <w:t xml:space="preserve">κύριε Πρόεδρε.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bCs/>
          <w:sz w:val="24"/>
          <w:szCs w:val="24"/>
          <w:shd w:val="clear" w:color="auto" w:fill="FFFFFF"/>
          <w:lang w:eastAsia="zh-CN"/>
        </w:rPr>
        <w:t>ΠΡΟΕΔΡΕΥΩΝ (Νικήτας Κακλαμάνης):</w:t>
      </w:r>
      <w:r w:rsidRPr="00047662">
        <w:rPr>
          <w:rFonts w:ascii="Arial" w:eastAsia="Times New Roman" w:hAnsi="Arial" w:cs="Arial"/>
          <w:bCs/>
          <w:sz w:val="24"/>
          <w:szCs w:val="24"/>
          <w:shd w:val="clear" w:color="auto" w:fill="FFFFFF"/>
          <w:lang w:eastAsia="zh-CN"/>
        </w:rPr>
        <w:t xml:space="preserve"> Εγώ </w:t>
      </w:r>
      <w:r w:rsidRPr="00047662">
        <w:rPr>
          <w:rFonts w:ascii="Arial" w:eastAsia="Times New Roman" w:hAnsi="Arial" w:cs="Arial"/>
          <w:color w:val="222222"/>
          <w:sz w:val="24"/>
          <w:szCs w:val="24"/>
          <w:shd w:val="clear" w:color="auto" w:fill="FFFFFF"/>
          <w:lang w:eastAsia="el-GR"/>
        </w:rPr>
        <w:t xml:space="preserve">κάποτε είχα κάνει μία πρόταση, να πηγαίνουμε με την κοινοβουλευτική σειρά. Όμως, στη Διάσκεψη των Προέδρων, κύριε </w:t>
      </w:r>
      <w:proofErr w:type="spellStart"/>
      <w:r w:rsidRPr="00047662">
        <w:rPr>
          <w:rFonts w:ascii="Arial" w:eastAsia="Times New Roman" w:hAnsi="Arial" w:cs="Arial"/>
          <w:color w:val="222222"/>
          <w:sz w:val="24"/>
          <w:szCs w:val="24"/>
          <w:shd w:val="clear" w:color="auto" w:fill="FFFFFF"/>
          <w:lang w:eastAsia="el-GR"/>
        </w:rPr>
        <w:t>Τζανακόπουλε</w:t>
      </w:r>
      <w:proofErr w:type="spellEnd"/>
      <w:r w:rsidRPr="00047662">
        <w:rPr>
          <w:rFonts w:ascii="Arial" w:eastAsia="Times New Roman" w:hAnsi="Arial" w:cs="Arial"/>
          <w:color w:val="222222"/>
          <w:sz w:val="24"/>
          <w:szCs w:val="24"/>
          <w:shd w:val="clear" w:color="auto" w:fill="FFFFFF"/>
          <w:lang w:eastAsia="el-GR"/>
        </w:rPr>
        <w:t>, τέθηκε το εύλογο επιχείρημα ότι καμμιά φορά δεν μπορεί να είναι έτσι, γιατί μπορεί κάποιος να έχει δουλειά. Έτσι, πάμε κατά δήλωση.</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color w:val="000000"/>
          <w:sz w:val="24"/>
          <w:szCs w:val="24"/>
          <w:lang w:eastAsia="el-GR"/>
        </w:rPr>
        <w:t>ΔΗΜΗΤΡΙΟΣ ΤΖΑΝΑΚΟΠΟΥΛΟΣ:</w:t>
      </w:r>
      <w:r w:rsidRPr="00047662">
        <w:rPr>
          <w:rFonts w:ascii="Arial" w:eastAsia="Times New Roman" w:hAnsi="Arial" w:cs="Arial"/>
          <w:color w:val="000000"/>
          <w:sz w:val="24"/>
          <w:szCs w:val="24"/>
          <w:lang w:eastAsia="el-GR"/>
        </w:rPr>
        <w:t xml:space="preserve"> Κανένα πρόβλημα, </w:t>
      </w:r>
      <w:r w:rsidRPr="00047662">
        <w:rPr>
          <w:rFonts w:ascii="Arial" w:eastAsia="Times New Roman" w:hAnsi="Arial" w:cs="Arial"/>
          <w:color w:val="222222"/>
          <w:sz w:val="24"/>
          <w:szCs w:val="24"/>
          <w:shd w:val="clear" w:color="auto" w:fill="FFFFFF"/>
          <w:lang w:eastAsia="el-GR"/>
        </w:rPr>
        <w:t>κύριε Πρόεδρε.</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bCs/>
          <w:sz w:val="24"/>
          <w:szCs w:val="24"/>
          <w:shd w:val="clear" w:color="auto" w:fill="FFFFFF"/>
          <w:lang w:eastAsia="zh-CN"/>
        </w:rPr>
        <w:t xml:space="preserve">ΠΡΟΕΔΡΕΥΩΝ (Νικήτας Κακλαμάνης): </w:t>
      </w:r>
      <w:r w:rsidRPr="00047662">
        <w:rPr>
          <w:rFonts w:ascii="Arial" w:eastAsia="Times New Roman" w:hAnsi="Arial" w:cs="Arial"/>
          <w:color w:val="222222"/>
          <w:sz w:val="24"/>
          <w:szCs w:val="24"/>
          <w:shd w:val="clear" w:color="auto" w:fill="FFFFFF"/>
          <w:lang w:eastAsia="el-GR"/>
        </w:rPr>
        <w:t xml:space="preserve">Ορίστε, κύριε </w:t>
      </w:r>
      <w:proofErr w:type="spellStart"/>
      <w:r w:rsidRPr="00047662">
        <w:rPr>
          <w:rFonts w:ascii="Arial" w:eastAsia="Times New Roman" w:hAnsi="Arial" w:cs="Arial"/>
          <w:color w:val="222222"/>
          <w:sz w:val="24"/>
          <w:szCs w:val="24"/>
          <w:shd w:val="clear" w:color="auto" w:fill="FFFFFF"/>
          <w:lang w:eastAsia="el-GR"/>
        </w:rPr>
        <w:t>Μπούμπα</w:t>
      </w:r>
      <w:proofErr w:type="spellEnd"/>
      <w:r w:rsidRPr="00047662">
        <w:rPr>
          <w:rFonts w:ascii="Arial" w:eastAsia="Times New Roman" w:hAnsi="Arial" w:cs="Arial"/>
          <w:color w:val="222222"/>
          <w:sz w:val="24"/>
          <w:szCs w:val="24"/>
          <w:shd w:val="clear" w:color="auto" w:fill="FFFFFF"/>
          <w:lang w:eastAsia="el-GR"/>
        </w:rPr>
        <w:t xml:space="preserve">, έχετε τον λόγο.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color w:val="000000"/>
          <w:sz w:val="24"/>
          <w:szCs w:val="24"/>
          <w:lang w:eastAsia="el-GR"/>
        </w:rPr>
        <w:t xml:space="preserve">ΚΩΝΣΤΑΝΤΙΝΟΣ ΜΠΟΥΜΠΑΣ: </w:t>
      </w:r>
      <w:r w:rsidRPr="00047662">
        <w:rPr>
          <w:rFonts w:ascii="Arial" w:eastAsia="Times New Roman" w:hAnsi="Arial" w:cs="Arial"/>
          <w:color w:val="000000"/>
          <w:sz w:val="24"/>
          <w:szCs w:val="24"/>
          <w:lang w:eastAsia="el-GR"/>
        </w:rPr>
        <w:t xml:space="preserve">Ευχαριστώ, </w:t>
      </w:r>
      <w:r w:rsidRPr="00047662">
        <w:rPr>
          <w:rFonts w:ascii="Arial" w:eastAsia="Times New Roman" w:hAnsi="Arial" w:cs="Arial"/>
          <w:color w:val="222222"/>
          <w:sz w:val="24"/>
          <w:szCs w:val="24"/>
          <w:shd w:val="clear" w:color="auto" w:fill="FFFFFF"/>
          <w:lang w:eastAsia="el-GR"/>
        </w:rPr>
        <w:t xml:space="preserve">κύριε Πρόεδρε.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Cs/>
          <w:color w:val="222222"/>
          <w:sz w:val="24"/>
          <w:szCs w:val="24"/>
          <w:shd w:val="clear" w:color="auto" w:fill="FFFFFF"/>
          <w:lang w:eastAsia="zh-CN"/>
        </w:rPr>
        <w:t>Κυρίες και κύριοι συνάδελφοι,</w:t>
      </w:r>
      <w:r w:rsidRPr="00047662">
        <w:rPr>
          <w:rFonts w:ascii="Arial" w:eastAsia="Times New Roman" w:hAnsi="Arial" w:cs="Arial"/>
          <w:color w:val="222222"/>
          <w:sz w:val="24"/>
          <w:szCs w:val="24"/>
          <w:shd w:val="clear" w:color="auto" w:fill="FFFFFF"/>
          <w:lang w:eastAsia="el-GR"/>
        </w:rPr>
        <w:t xml:space="preserve"> μιλάμε για την απονομή δικαιοσύνης. Κάποτε ένας Αμερικάνος δημοσιογράφος είχε πει ότι δικαιοσύνη είναι η δίκαιη </w:t>
      </w:r>
      <w:r w:rsidRPr="00047662">
        <w:rPr>
          <w:rFonts w:ascii="Arial" w:eastAsia="Times New Roman" w:hAnsi="Arial" w:cs="Arial"/>
          <w:color w:val="222222"/>
          <w:sz w:val="24"/>
          <w:szCs w:val="24"/>
          <w:shd w:val="clear" w:color="auto" w:fill="FFFFFF"/>
          <w:lang w:eastAsia="el-GR"/>
        </w:rPr>
        <w:lastRenderedPageBreak/>
        <w:t xml:space="preserve">κατανομή της αδικίας. Ή αν θα το δούμε φιλοσοφημένα και ιστορικά, ο Πλάτωνας είχε πει «Μάλλον </w:t>
      </w:r>
      <w:proofErr w:type="spellStart"/>
      <w:r w:rsidRPr="00047662">
        <w:rPr>
          <w:rFonts w:ascii="Arial" w:eastAsia="Times New Roman" w:hAnsi="Arial" w:cs="Arial"/>
          <w:color w:val="222222"/>
          <w:sz w:val="24"/>
          <w:szCs w:val="24"/>
          <w:shd w:val="clear" w:color="auto" w:fill="FFFFFF"/>
          <w:lang w:eastAsia="el-GR"/>
        </w:rPr>
        <w:t>αδικείσθαι</w:t>
      </w:r>
      <w:proofErr w:type="spellEnd"/>
      <w:r w:rsidRPr="00047662">
        <w:rPr>
          <w:rFonts w:ascii="Arial" w:eastAsia="Times New Roman" w:hAnsi="Arial" w:cs="Arial"/>
          <w:color w:val="222222"/>
          <w:sz w:val="24"/>
          <w:szCs w:val="24"/>
          <w:shd w:val="clear" w:color="auto" w:fill="FFFFFF"/>
          <w:lang w:eastAsia="el-GR"/>
        </w:rPr>
        <w:t xml:space="preserve"> ή </w:t>
      </w:r>
      <w:proofErr w:type="spellStart"/>
      <w:r w:rsidRPr="00047662">
        <w:rPr>
          <w:rFonts w:ascii="Arial" w:eastAsia="Times New Roman" w:hAnsi="Arial" w:cs="Arial"/>
          <w:color w:val="222222"/>
          <w:sz w:val="24"/>
          <w:szCs w:val="24"/>
          <w:shd w:val="clear" w:color="auto" w:fill="FFFFFF"/>
          <w:lang w:eastAsia="el-GR"/>
        </w:rPr>
        <w:t>αδικείν</w:t>
      </w:r>
      <w:proofErr w:type="spellEnd"/>
      <w:r w:rsidRPr="00047662">
        <w:rPr>
          <w:rFonts w:ascii="Arial" w:eastAsia="Times New Roman" w:hAnsi="Arial" w:cs="Arial"/>
          <w:color w:val="222222"/>
          <w:sz w:val="24"/>
          <w:szCs w:val="24"/>
          <w:shd w:val="clear" w:color="auto" w:fill="FFFFFF"/>
          <w:lang w:eastAsia="el-GR"/>
        </w:rPr>
        <w:t xml:space="preserve">». Ο Θουκυδίδης είχε πει «…οι αδικούμενοι άνθρωποι μάλλον οργίζονται ή </w:t>
      </w:r>
      <w:proofErr w:type="spellStart"/>
      <w:r w:rsidRPr="00047662">
        <w:rPr>
          <w:rFonts w:ascii="Arial" w:eastAsia="Times New Roman" w:hAnsi="Arial" w:cs="Arial"/>
          <w:color w:val="222222"/>
          <w:sz w:val="24"/>
          <w:szCs w:val="24"/>
          <w:shd w:val="clear" w:color="auto" w:fill="FFFFFF"/>
          <w:lang w:eastAsia="el-GR"/>
        </w:rPr>
        <w:t>βιαζόμενοι</w:t>
      </w:r>
      <w:proofErr w:type="spellEnd"/>
      <w:r w:rsidRPr="00047662">
        <w:rPr>
          <w:rFonts w:ascii="Arial" w:eastAsia="Times New Roman" w:hAnsi="Arial" w:cs="Arial"/>
          <w:color w:val="222222"/>
          <w:sz w:val="24"/>
          <w:szCs w:val="24"/>
          <w:shd w:val="clear" w:color="auto" w:fill="FFFFFF"/>
          <w:lang w:eastAsia="el-GR"/>
        </w:rPr>
        <w:t xml:space="preserve">..». Είναι πολύ καλύτερα να αδικηθείς παρά να αδικείς. Και οι άνθρωποι σήμερα, οι κοινωνίες, αισθάνονται οργισμένοι όταν αδικούνται παρά όταν βιάζονται.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Πρέπει να αφήσουμε τη Θέμιδα να κάνει τη δουλειά της. Και το λέω αυτό γιατί αν ρωτήσετε τον νομικό κόσμο -οι περισσότεροι είστε έγκριτοι νομικοί με νομικές γνώσεις- μέχρι να γίνει κάποιος εφέτης, κάνει τα βήματα που απαιτείται. Από εκεί και πέρα, γίνεται ένα «ξεκαθάρισμα».</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000000"/>
          <w:sz w:val="24"/>
          <w:szCs w:val="24"/>
          <w:lang w:eastAsia="el-GR"/>
        </w:rPr>
        <w:t>Ο</w:t>
      </w:r>
      <w:r w:rsidRPr="00047662">
        <w:rPr>
          <w:rFonts w:ascii="Arial" w:eastAsia="Times New Roman" w:hAnsi="Arial" w:cs="Arial"/>
          <w:color w:val="222222"/>
          <w:sz w:val="24"/>
          <w:szCs w:val="24"/>
          <w:shd w:val="clear" w:color="auto" w:fill="FFFFFF"/>
          <w:lang w:eastAsia="el-GR"/>
        </w:rPr>
        <w:t xml:space="preserve"> έλεγχος, που είναι και μία αρχαιοελληνική λέξη, απέναντι στη σύνθεση του </w:t>
      </w:r>
      <w:r w:rsidRPr="00047662">
        <w:rPr>
          <w:rFonts w:ascii="Arial" w:eastAsia="Times New Roman" w:hAnsi="Arial" w:cs="Arial"/>
          <w:color w:val="000000"/>
          <w:sz w:val="24"/>
          <w:szCs w:val="24"/>
          <w:lang w:eastAsia="el-GR"/>
        </w:rPr>
        <w:t xml:space="preserve">Ελεγκτικού Συνεδρίου μάς </w:t>
      </w:r>
      <w:r w:rsidRPr="00047662">
        <w:rPr>
          <w:rFonts w:ascii="Arial" w:eastAsia="Times New Roman" w:hAnsi="Arial" w:cs="Arial"/>
          <w:color w:val="222222"/>
          <w:sz w:val="24"/>
          <w:szCs w:val="24"/>
          <w:shd w:val="clear" w:color="auto" w:fill="FFFFFF"/>
          <w:lang w:eastAsia="el-GR"/>
        </w:rPr>
        <w:t xml:space="preserve">τρομάζει. Όμως, αν μπούμε μέσα στα άρθρα, κύριε Υπουργέ, θα δούμε ότι δεν μπορεί να μπαίνει όριο ελέγχων από πλευράς του Κοινοβουλίου, ύστερα από πρόταση του </w:t>
      </w:r>
      <w:r w:rsidRPr="00047662">
        <w:rPr>
          <w:rFonts w:ascii="Arial" w:eastAsia="Times New Roman" w:hAnsi="Arial" w:cs="Arial"/>
          <w:color w:val="000000"/>
          <w:sz w:val="24"/>
          <w:szCs w:val="24"/>
          <w:lang w:eastAsia="el-GR"/>
        </w:rPr>
        <w:t>Ελεγκτικού Συνεδρίου</w:t>
      </w:r>
      <w:r w:rsidRPr="00047662">
        <w:rPr>
          <w:rFonts w:ascii="Arial" w:eastAsia="Times New Roman" w:hAnsi="Arial" w:cs="Arial"/>
          <w:color w:val="222222"/>
          <w:sz w:val="24"/>
          <w:szCs w:val="24"/>
          <w:shd w:val="clear" w:color="auto" w:fill="FFFFFF"/>
          <w:lang w:eastAsia="el-GR"/>
        </w:rPr>
        <w:t xml:space="preserve">. Αν είναι να γίνει κάποιος έλεγχος, να γίνει. Να μη γίνεται μόνο με την ευλογία της πολιτικής πλειοψηφίας. Αν απαιτείται έλεγχος, να γίνεται ανά πάσα ώρα και στιγμή.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Πρόκειται, νομίζω, για το άρθρο 98, το οποίο συζητάμε κατά τη διάρκεια μιας νομοπαρασκευαστικής διαδικασίας, σχετικά με το πώς πρέπει να γίνει ο έλεγχος σε ό,τι αφορά τη διασπάθιση του δημοσίου χρήματος. Το ζητούμενο είναι να αποκτήσει ο κόσμος εμπιστοσύνη. </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lastRenderedPageBreak/>
        <w:t>Πολύ φοβούμαι, όμως, ότι τα κοινωνικά στρώματα για το Ελεγκτικό Συνέδριο, για το οποίο σήμερα μιλάμε, δεν γνωρίζουν κατά βάθος πώς λειτουργεί. Απλά θεωρούν ότι είναι ένα ελεγκτικό όργανο, αλλά δεν ξέρουν ακριβώς ποιες είναι οι διαδικασίες.</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Υπάρχουν κάποια άρθρα στα οποία εμείς ως Ελληνική Λύση αντιδρούμε.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sz w:val="24"/>
          <w:szCs w:val="24"/>
          <w:lang w:eastAsia="el-GR"/>
        </w:rPr>
        <w:t xml:space="preserve">Αν πάμε από τα άρθρα 317 ως 323, είπατε πριν απέναντι στις μη κυβερνητικές οργανώσεις ότι θα πάμε κόντρα στο Σύνταγμα; Μα, εδώ γίνεται διάκριση, με </w:t>
      </w:r>
      <w:proofErr w:type="spellStart"/>
      <w:r w:rsidRPr="00047662">
        <w:rPr>
          <w:rFonts w:ascii="Arial" w:eastAsia="Times New Roman" w:hAnsi="Arial" w:cs="Arial"/>
          <w:sz w:val="24"/>
          <w:szCs w:val="24"/>
          <w:lang w:eastAsia="el-GR"/>
        </w:rPr>
        <w:t>συγχωρείτε</w:t>
      </w:r>
      <w:proofErr w:type="spellEnd"/>
      <w:r w:rsidRPr="00047662">
        <w:rPr>
          <w:rFonts w:ascii="Arial" w:eastAsia="Times New Roman" w:hAnsi="Arial" w:cs="Arial"/>
          <w:sz w:val="24"/>
          <w:szCs w:val="24"/>
          <w:lang w:eastAsia="el-GR"/>
        </w:rPr>
        <w:t xml:space="preserve"> πολύ. Ο ηττημένος από πλευράς των ΜΚΟ θα πληρωθεί από τον </w:t>
      </w:r>
      <w:r w:rsidRPr="00047662">
        <w:rPr>
          <w:rFonts w:ascii="Arial" w:eastAsia="Times New Roman" w:hAnsi="Arial" w:cs="Times New Roman"/>
          <w:sz w:val="24"/>
          <w:szCs w:val="24"/>
          <w:lang w:eastAsia="el-GR"/>
        </w:rPr>
        <w:t>φορολογούμενο Έλληνα πολίτη; Πού ακούστηκε αυτό;</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Να υπάρχει μία διάκριση ανάμεσα στα νομικά πρόσωπα, λέμε εμείς, χώρια στις μη κυβερνητικές οργανώσεις. Αυτό πρέπει να το ξέρει ο κόσμος. Γιατί γίνεται, λοιπόν, αυτή η διάκριση αντιμετώπισης;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Αν πάμε στα ειδικά δικαστήρια, γιατί μόνο για τις τηλεπικοινωνίες, για την ενέργεια; Ξέρετε σήμερα ότι υπάρχει μία ληστρική πολιτική από πλευράς των τηλεπικοινωνιών στην Ελλάδα, αλλά και της ενέργειας που ιδιωτικοποιήσατε; Οι εισπρακτικές εταιρείες παίρνουν συνέχεια -ως </w:t>
      </w:r>
      <w:proofErr w:type="spellStart"/>
      <w:r w:rsidRPr="00047662">
        <w:rPr>
          <w:rFonts w:ascii="Arial" w:eastAsia="Times New Roman" w:hAnsi="Arial" w:cs="Times New Roman"/>
          <w:sz w:val="24"/>
          <w:szCs w:val="24"/>
          <w:lang w:eastAsia="el-GR"/>
        </w:rPr>
        <w:t>φραγκοφονιάδες</w:t>
      </w:r>
      <w:proofErr w:type="spellEnd"/>
      <w:r w:rsidRPr="00047662">
        <w:rPr>
          <w:rFonts w:ascii="Arial" w:eastAsia="Times New Roman" w:hAnsi="Arial" w:cs="Times New Roman"/>
          <w:sz w:val="24"/>
          <w:szCs w:val="24"/>
          <w:lang w:eastAsia="el-GR"/>
        </w:rPr>
        <w:t xml:space="preserve">, να μου επιτραπεί η λέξη- καθημερινά πολίτες για ρύθμιση στη ΔΕΗ μόλις 100 ευρώ. Και το είπα και την άλλη φορά, πού είναι η κοινωνική ευαισθησία με πυρήνα τον άνθρωπο; Αν κάποιος έχει μία πάθηση, έχει διαβήτη, </w:t>
      </w:r>
      <w:r w:rsidRPr="00047662">
        <w:rPr>
          <w:rFonts w:ascii="Arial" w:eastAsia="Times New Roman" w:hAnsi="Arial" w:cs="Times New Roman"/>
          <w:sz w:val="24"/>
          <w:szCs w:val="24"/>
          <w:lang w:eastAsia="el-GR"/>
        </w:rPr>
        <w:lastRenderedPageBreak/>
        <w:t>έχει πίεση, έχει καρδιά και τον ενοχλεί εισπρακτική εταιρεία για 100 ευρώ, ως Έλλην φορολογούμενος πολίτης, αν αυτός ο άνθρωπος βρεθεί στο νοσοκομείο, πού είναι ως αρωγός το κράτος να τον προστατεύσει;</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Δεν βλέπω μέσα μία σχέση που μπορεί να έχει το δικό μας Ελεγκτικό Συνέδριο, αν θέλουμε να το αναβαθμίσουμε στον Κώδικα της Πολιτικής Δικονομίας, της Διοικητικής Δικονομίας -διότι υπάρχουν ειδικά εγχειρίδια ως βοηθήματα στο πώς θα λειτουργήσει το Ελεγκτικό Συνέδριο- με το αντίστοιχο Ελεγκτικό Συνέδριο της Ευρώπης.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Πριν από λίγες μέρες διάβαζα ότι το Ελεγκτικό Συνέδριο της Ευρωπαϊκής Ένωσης, που είναι ένα θεσμοθετημένο όργανο, θα κάνει έλεγχο για το πού δόθηκαν τα λεφτά και πού πήγαν τα χρήματα εν όψει του </w:t>
      </w:r>
      <w:r w:rsidRPr="00047662">
        <w:rPr>
          <w:rFonts w:ascii="Arial" w:eastAsia="Times New Roman" w:hAnsi="Arial" w:cs="Times New Roman"/>
          <w:sz w:val="24"/>
          <w:szCs w:val="24"/>
          <w:lang w:val="en-US" w:eastAsia="el-GR"/>
        </w:rPr>
        <w:t>COVID</w:t>
      </w:r>
      <w:r w:rsidRPr="00047662">
        <w:rPr>
          <w:rFonts w:ascii="Arial" w:eastAsia="Times New Roman" w:hAnsi="Arial" w:cs="Times New Roman"/>
          <w:sz w:val="24"/>
          <w:szCs w:val="24"/>
          <w:lang w:eastAsia="el-GR"/>
        </w:rPr>
        <w:t xml:space="preserve">-19, εν όψει του </w:t>
      </w:r>
      <w:proofErr w:type="spellStart"/>
      <w:r w:rsidRPr="00047662">
        <w:rPr>
          <w:rFonts w:ascii="Arial" w:eastAsia="Times New Roman" w:hAnsi="Arial" w:cs="Times New Roman"/>
          <w:sz w:val="24"/>
          <w:szCs w:val="24"/>
          <w:lang w:eastAsia="el-GR"/>
        </w:rPr>
        <w:t>κορωνοϊού</w:t>
      </w:r>
      <w:proofErr w:type="spellEnd"/>
      <w:r w:rsidRPr="00047662">
        <w:rPr>
          <w:rFonts w:ascii="Arial" w:eastAsia="Times New Roman" w:hAnsi="Arial" w:cs="Times New Roman"/>
          <w:sz w:val="24"/>
          <w:szCs w:val="24"/>
          <w:lang w:eastAsia="el-GR"/>
        </w:rPr>
        <w:t>. Είναι ένας έλεγχος, να δούμε αν πήγαν στον τομέα της δημόσιας υγείας. Διότι αν θέλετε να το εξετάσουμε και αυτό που πρέπει να ελέγξει και το Ελεγκτικό Συνέδριο της Κομισιόν, υπάρχει απόφαση -και πρέπει να το ξέρει ελληνικός λαός- του 1986 στη συγκρότηση και λειτουργία της Ευρωπαϊκής Επιτροπής με τρία περιβόητα άρθρα. Είναι τα άρθρα 114, 158 και 163. Μιλούν για γενναία χρηματοδοτικά εργαλεία, μετά και από πρόταση του Ελεγκτικού Συνεδρίου, σε περίπτωση που η Ευρώπη δεχθεί παγκόσμια απειλή. Δείτε το, μιλάει για δημόσια υγεία, για συγκερασμό νομοθετικού πλαισίου και για κοινωνική πολιτική.</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Άρα, λοιπόν, μην κόπτεται η Κυβέρνηση πώς θα πιεστεί η Ευρώπη και τι χρήματα θα δοθούν. Εδώ υπάρχει νομοθετικό πλαίσιο. Τώρα, αν η Γερμανία θολώνει τα νερά με κάτι Ε</w:t>
      </w:r>
      <w:proofErr w:type="spellStart"/>
      <w:r w:rsidRPr="00047662">
        <w:rPr>
          <w:rFonts w:ascii="Arial" w:eastAsia="Times New Roman" w:hAnsi="Arial" w:cs="Times New Roman"/>
          <w:sz w:val="24"/>
          <w:szCs w:val="24"/>
          <w:lang w:val="en-US" w:eastAsia="el-GR"/>
        </w:rPr>
        <w:t>uro</w:t>
      </w:r>
      <w:proofErr w:type="spellEnd"/>
      <w:r w:rsidRPr="00047662">
        <w:rPr>
          <w:rFonts w:ascii="Arial" w:eastAsia="Times New Roman" w:hAnsi="Arial" w:cs="Times New Roman"/>
          <w:sz w:val="24"/>
          <w:szCs w:val="24"/>
          <w:lang w:eastAsia="el-GR"/>
        </w:rPr>
        <w:t xml:space="preserve"> </w:t>
      </w:r>
      <w:r w:rsidRPr="00047662">
        <w:rPr>
          <w:rFonts w:ascii="Arial" w:eastAsia="Times New Roman" w:hAnsi="Arial" w:cs="Times New Roman"/>
          <w:sz w:val="24"/>
          <w:szCs w:val="24"/>
          <w:lang w:val="en-US" w:eastAsia="el-GR"/>
        </w:rPr>
        <w:t>Working</w:t>
      </w:r>
      <w:r w:rsidRPr="00047662">
        <w:rPr>
          <w:rFonts w:ascii="Arial" w:eastAsia="Times New Roman" w:hAnsi="Arial" w:cs="Times New Roman"/>
          <w:sz w:val="24"/>
          <w:szCs w:val="24"/>
          <w:lang w:eastAsia="el-GR"/>
        </w:rPr>
        <w:t xml:space="preserve"> </w:t>
      </w:r>
      <w:r w:rsidRPr="00047662">
        <w:rPr>
          <w:rFonts w:ascii="Arial" w:eastAsia="Times New Roman" w:hAnsi="Arial" w:cs="Times New Roman"/>
          <w:sz w:val="24"/>
          <w:szCs w:val="24"/>
          <w:lang w:val="en-US" w:eastAsia="el-GR"/>
        </w:rPr>
        <w:t>Group</w:t>
      </w:r>
      <w:r w:rsidRPr="00047662">
        <w:rPr>
          <w:rFonts w:ascii="Arial" w:eastAsia="Times New Roman" w:hAnsi="Arial" w:cs="Times New Roman"/>
          <w:sz w:val="24"/>
          <w:szCs w:val="24"/>
          <w:lang w:eastAsia="el-GR"/>
        </w:rPr>
        <w:t xml:space="preserve"> και οτιδήποτε άλλο μετά το 1986, να το δούμε. Γι’ αυτό σήμερα μιλάμε για Ταμείο Ανασυγκρότησης, για Ταμείο Στρατηγικής Επενδυτικής Πολιτικής, για Ταμείο Διάσωσης, το περιβόητο «</w:t>
      </w:r>
      <w:r w:rsidRPr="00047662">
        <w:rPr>
          <w:rFonts w:ascii="Arial" w:eastAsia="Times New Roman" w:hAnsi="Arial" w:cs="Times New Roman"/>
          <w:sz w:val="24"/>
          <w:szCs w:val="24"/>
          <w:lang w:val="en-US" w:eastAsia="el-GR"/>
        </w:rPr>
        <w:t>Rescue</w:t>
      </w:r>
      <w:r w:rsidRPr="00047662">
        <w:rPr>
          <w:rFonts w:ascii="Arial" w:eastAsia="Times New Roman" w:hAnsi="Arial" w:cs="Times New Roman"/>
          <w:sz w:val="24"/>
          <w:szCs w:val="24"/>
          <w:lang w:eastAsia="el-GR"/>
        </w:rPr>
        <w:t xml:space="preserve"> </w:t>
      </w:r>
      <w:r w:rsidRPr="00047662">
        <w:rPr>
          <w:rFonts w:ascii="Arial" w:eastAsia="Times New Roman" w:hAnsi="Arial" w:cs="Times New Roman"/>
          <w:sz w:val="24"/>
          <w:szCs w:val="24"/>
          <w:lang w:val="en-US" w:eastAsia="el-GR"/>
        </w:rPr>
        <w:t>Fund</w:t>
      </w:r>
      <w:r w:rsidRPr="00047662">
        <w:rPr>
          <w:rFonts w:ascii="Arial" w:eastAsia="Times New Roman" w:hAnsi="Arial" w:cs="Times New Roman"/>
          <w:sz w:val="24"/>
          <w:szCs w:val="24"/>
          <w:lang w:eastAsia="el-GR"/>
        </w:rPr>
        <w:t>», γιατί το είχε προβλέψει η Ευρωπαϊκή Ένωση το θέμα με την παγκόσμια πανδημία ακόμη από το 1986.</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Ακούστε: Ο έλεγχος δεν πρέπει να μας τρομάζει. Υπάρχει ο περιοδικός έλεγχος, ο τακτικός έλεγχος. Ο έλεγχος αυτή τη σημασία έχει. Όταν πρόκειται για διασπάθιση δημοσίου χρήματος, πρέπει η δικαιοσύνη να είναι ευέλικτη, αλλά μιλάει κανείς για τη σύνθεση του Ελεγκτικού Συνεδρίου; πρόεδρος, οκτώ αντιπρόεδροι, τριάντα σύμβουλοι, σαράντα πέντε τα υπόλοιπα μέλη, γενικός επίτροπος, ο επίτροπος του επιτρόπου και πάει λέγοντας. Είναι καλό, πρέπει να έχουν εξειδικευμένες γνώσεις. Το θέμα είναι, είναι λειτουργικό ή είναι δύσκαμπτο;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Να σας δώσω παράδειγμα. Μιλάτε για τους οργανισμούς τοπικής αυτοδιοίκησης. Θα πρέπει ο επίτροπος εκεί να ελέγξει λογιστικό, μηχανογραφικό, εισροές-εκροές, ισολογισμό των δήμων, συμβάσεις που υπογράφηκαν, προμηθευτές στους οποίους έχουν δοθεί χρήματα. Και έχουμε φτάσει σε σημείο -γιατί όσοι περάσατε από την αυτοδιοίκηση το γνωρίζετε- να </w:t>
      </w:r>
      <w:r w:rsidRPr="00047662">
        <w:rPr>
          <w:rFonts w:ascii="Arial" w:eastAsia="Times New Roman" w:hAnsi="Arial" w:cs="Times New Roman"/>
          <w:sz w:val="24"/>
          <w:szCs w:val="24"/>
          <w:lang w:eastAsia="el-GR"/>
        </w:rPr>
        <w:lastRenderedPageBreak/>
        <w:t>κρατάει παραστατικά στα χέρια του ο επίτροπος του επιτρόπου -ω επίτροπε! Θα πω εγώ, κάνω λογοπαίγνιο- να περιμένουν προμηθευτές στην αγορά να ελεγχθούν τιμολόγια για εκδηλώσεις για να πληρωθούν και ο ένας και μοναδικός επίτροπος ως «Λουδοβίκος» κρατάει τα χαρτιά στα χέρια του. Μπορεί να προχωρήσει έτσι η απονομή κοινωνικής χάριτος - παροχών στους ανθρώπους οι οποίοι πρέπει να δουλέψουν;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Από τη στιγμή που στη χώρα μας -που το έχουμε πει και εμείς ως Ελληνική Λύση και ο Κυριάκος </w:t>
      </w:r>
      <w:proofErr w:type="spellStart"/>
      <w:r w:rsidRPr="00047662">
        <w:rPr>
          <w:rFonts w:ascii="Arial" w:eastAsia="Times New Roman" w:hAnsi="Arial" w:cs="Times New Roman"/>
          <w:sz w:val="24"/>
          <w:szCs w:val="24"/>
          <w:lang w:eastAsia="el-GR"/>
        </w:rPr>
        <w:t>Βελόπουλος</w:t>
      </w:r>
      <w:proofErr w:type="spellEnd"/>
      <w:r w:rsidRPr="00047662">
        <w:rPr>
          <w:rFonts w:ascii="Arial" w:eastAsia="Times New Roman" w:hAnsi="Arial" w:cs="Times New Roman"/>
          <w:sz w:val="24"/>
          <w:szCs w:val="24"/>
          <w:lang w:eastAsia="el-GR"/>
        </w:rPr>
        <w:t>- δεν έχουμε τον «συνήγορο του διαβόλου» στη Θέμιδα -ποιος είναι ο συνήγορος του διαβόλου; Θα το πω για μια ακόμη φορά- το Συνταγματικό Δικαστήριο, το οποίο Συνταγματικό Δικαστήριο πρέπει να προστατέψει τα κοινωνικά δικαιώματα, το Ελεγκτικό Συνέδριο πρέπει να προστατεύσει επιτέλους την περιουσία του ελληνικού λαού.</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Για τα ειδικά δικαστήρια που σας είπα, αν θέλετε να κάνετε ειδικό δικαστήριο για την τηλεπικοινωνία και την ενέργεια, να το κάνετε και σε άλλα δικαστήρια πολιτικά, ενδοοικογενειακής βίας.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Κλείνω, κύριε Πρόεδρε.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Θυμίζω ότι και για το θέμα του διαμεσολαβητή, κύριε Υπουργέ, δεν βοηθάτε έτσι τη νομική επιστήμη. Οδηγείτε δικηγόρους να φύγουν στο εξωτερικό. Δεν μπορεί ο διαμεσολαβητής να είναι μη νομικός -που έλεγα και </w:t>
      </w:r>
      <w:r w:rsidRPr="00047662">
        <w:rPr>
          <w:rFonts w:ascii="Arial" w:eastAsia="Times New Roman" w:hAnsi="Arial" w:cs="Times New Roman"/>
          <w:sz w:val="24"/>
          <w:szCs w:val="24"/>
          <w:lang w:eastAsia="el-GR"/>
        </w:rPr>
        <w:lastRenderedPageBreak/>
        <w:t>την άλλη φορά- και να παραβιάζεται η Συνθήκη της Κωνσταντινούπολης, η οποία υπογράφηκε για θέμα οικογενειακής βίας.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Πάτε, σας έχουμε πει ως Ελληνική Λύση, κατά το ισπανικό πρότυπο. Γιατί να πληρώνει εκεί για συμβιβασμό ο Έλληνας;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Θέλει προσοχή το Ελεγκτικό Συνέδριο. Άλλωστε, θεσπίστηκε το 1933 επί αντιβασιλείας </w:t>
      </w:r>
      <w:proofErr w:type="spellStart"/>
      <w:r w:rsidRPr="00047662">
        <w:rPr>
          <w:rFonts w:ascii="Arial" w:eastAsia="Times New Roman" w:hAnsi="Arial" w:cs="Times New Roman"/>
          <w:sz w:val="24"/>
          <w:szCs w:val="24"/>
          <w:lang w:eastAsia="el-GR"/>
        </w:rPr>
        <w:t>Όθωνα</w:t>
      </w:r>
      <w:proofErr w:type="spellEnd"/>
      <w:r w:rsidRPr="00047662">
        <w:rPr>
          <w:rFonts w:ascii="Arial" w:eastAsia="Times New Roman" w:hAnsi="Arial" w:cs="Times New Roman"/>
          <w:sz w:val="24"/>
          <w:szCs w:val="24"/>
          <w:lang w:eastAsia="el-GR"/>
        </w:rPr>
        <w:t xml:space="preserve"> και επί πρωθυπουργίας Χαρίλαου Τρικούπη για να ελέγχεται το δημόσιο χρήμα.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color w:val="201F1E"/>
          <w:sz w:val="24"/>
          <w:szCs w:val="24"/>
          <w:shd w:val="clear" w:color="auto" w:fill="FFFFFF"/>
          <w:lang w:eastAsia="el-GR"/>
        </w:rPr>
        <w:t xml:space="preserve">ΠΡΟΕΔΡΕΥΩΝ (Νικήτας Κακλαμάνης): </w:t>
      </w:r>
      <w:r w:rsidRPr="00047662">
        <w:rPr>
          <w:rFonts w:ascii="Arial" w:eastAsia="Times New Roman" w:hAnsi="Arial" w:cs="Times New Roman"/>
          <w:sz w:val="24"/>
          <w:szCs w:val="24"/>
          <w:lang w:eastAsia="el-GR"/>
        </w:rPr>
        <w:t>Κλείστε, όμως.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ΚΩΝΣΤΑΝΤΙΝΟΣ ΜΠΟΥΜΠΑΣ: </w:t>
      </w:r>
      <w:r w:rsidRPr="00047662">
        <w:rPr>
          <w:rFonts w:ascii="Arial" w:eastAsia="Times New Roman" w:hAnsi="Arial" w:cs="Times New Roman"/>
          <w:sz w:val="24"/>
          <w:szCs w:val="24"/>
          <w:lang w:eastAsia="el-GR"/>
        </w:rPr>
        <w:t xml:space="preserve">Κλείνοντας, καλώ την Κυβέρνηση να πάρει θέση για το θέμα της </w:t>
      </w:r>
      <w:proofErr w:type="spellStart"/>
      <w:r w:rsidRPr="00047662">
        <w:rPr>
          <w:rFonts w:ascii="Arial" w:eastAsia="Times New Roman" w:hAnsi="Arial" w:cs="Times New Roman"/>
          <w:sz w:val="24"/>
          <w:szCs w:val="24"/>
          <w:lang w:eastAsia="el-GR"/>
        </w:rPr>
        <w:t>Χειμάρρας</w:t>
      </w:r>
      <w:proofErr w:type="spellEnd"/>
      <w:r w:rsidRPr="00047662">
        <w:rPr>
          <w:rFonts w:ascii="Arial" w:eastAsia="Times New Roman" w:hAnsi="Arial" w:cs="Times New Roman"/>
          <w:sz w:val="24"/>
          <w:szCs w:val="24"/>
          <w:lang w:eastAsia="el-GR"/>
        </w:rPr>
        <w:t xml:space="preserve">, το τι γίνεται σήμερα στην αλβανική Ριβιέρα, όπου καταπατούνται οι εκτάσεις από τους Βορειοηπειρώτες και τα ελαιόδεντρα. Να μας πει το Υπουργείο Εξωτερικών, να κάνει αυτοψία, τι γίνεται στη </w:t>
      </w:r>
      <w:proofErr w:type="spellStart"/>
      <w:r w:rsidRPr="00047662">
        <w:rPr>
          <w:rFonts w:ascii="Arial" w:eastAsia="Times New Roman" w:hAnsi="Arial" w:cs="Times New Roman"/>
          <w:sz w:val="24"/>
          <w:szCs w:val="24"/>
          <w:lang w:eastAsia="el-GR"/>
        </w:rPr>
        <w:t>Χειμάρρα</w:t>
      </w:r>
      <w:proofErr w:type="spellEnd"/>
      <w:r w:rsidRPr="00047662">
        <w:rPr>
          <w:rFonts w:ascii="Arial" w:eastAsia="Times New Roman" w:hAnsi="Arial" w:cs="Times New Roman"/>
          <w:sz w:val="24"/>
          <w:szCs w:val="24"/>
          <w:lang w:eastAsia="el-GR"/>
        </w:rPr>
        <w:t xml:space="preserve">.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Σας ευχαριστώ πολύ.</w:t>
      </w:r>
    </w:p>
    <w:p w:rsidR="00047662" w:rsidRPr="00047662" w:rsidRDefault="00047662" w:rsidP="00C5152F">
      <w:pPr>
        <w:spacing w:after="0" w:line="600" w:lineRule="auto"/>
        <w:ind w:firstLine="720"/>
        <w:jc w:val="center"/>
        <w:rPr>
          <w:rFonts w:ascii="Arial" w:eastAsia="Times New Roman" w:hAnsi="Arial" w:cs="Arial"/>
          <w:color w:val="201F1E"/>
          <w:sz w:val="24"/>
          <w:szCs w:val="24"/>
          <w:shd w:val="clear" w:color="auto" w:fill="FFFFFF"/>
          <w:lang w:eastAsia="el-GR"/>
        </w:rPr>
      </w:pPr>
      <w:r w:rsidRPr="00047662">
        <w:rPr>
          <w:rFonts w:ascii="Arial" w:eastAsia="Times New Roman" w:hAnsi="Arial" w:cs="Arial"/>
          <w:color w:val="201F1E"/>
          <w:sz w:val="24"/>
          <w:szCs w:val="24"/>
          <w:shd w:val="clear" w:color="auto" w:fill="FFFFFF"/>
          <w:lang w:eastAsia="el-GR"/>
        </w:rPr>
        <w:t>(Χειροκροτήματα από την πτέρυγα της Ελληνικής Λύσης)</w:t>
      </w:r>
    </w:p>
    <w:p w:rsidR="00047662" w:rsidRPr="00047662" w:rsidRDefault="00047662" w:rsidP="00C5152F">
      <w:pPr>
        <w:spacing w:after="0" w:line="600" w:lineRule="auto"/>
        <w:ind w:firstLine="720"/>
        <w:jc w:val="both"/>
        <w:rPr>
          <w:rFonts w:ascii="Arial" w:eastAsia="Times New Roman" w:hAnsi="Arial" w:cs="Arial"/>
          <w:color w:val="201F1E"/>
          <w:sz w:val="24"/>
          <w:szCs w:val="24"/>
          <w:shd w:val="clear" w:color="auto" w:fill="FFFFFF"/>
          <w:lang w:eastAsia="el-GR"/>
        </w:rPr>
      </w:pPr>
      <w:r w:rsidRPr="00047662">
        <w:rPr>
          <w:rFonts w:ascii="Arial" w:eastAsia="Times New Roman" w:hAnsi="Arial" w:cs="Arial"/>
          <w:b/>
          <w:color w:val="201F1E"/>
          <w:sz w:val="24"/>
          <w:szCs w:val="24"/>
          <w:shd w:val="clear" w:color="auto" w:fill="FFFFFF"/>
          <w:lang w:eastAsia="el-GR"/>
        </w:rPr>
        <w:t xml:space="preserve">ΠΡΟΕΔΡΕΥΩΝ (Νικήτας Κακλαμάνης): </w:t>
      </w:r>
      <w:r w:rsidRPr="00047662">
        <w:rPr>
          <w:rFonts w:ascii="Arial" w:eastAsia="Times New Roman" w:hAnsi="Arial" w:cs="Arial"/>
          <w:color w:val="201F1E"/>
          <w:sz w:val="24"/>
          <w:szCs w:val="24"/>
          <w:shd w:val="clear" w:color="auto" w:fill="FFFFFF"/>
          <w:lang w:eastAsia="el-GR"/>
        </w:rPr>
        <w:t>Μέχρι να φτιαχτεί το Βήμα, να ετοιμάζεται ο κ. Λοβέρδος.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ΙΩΑΝΝΗΣ - ΜΙΧΑΗΛ (ΓΙΑΝΝΗΣ) ΛΟΒΕΡΔΟΣ: </w:t>
      </w:r>
      <w:r w:rsidRPr="00047662">
        <w:rPr>
          <w:rFonts w:ascii="Arial" w:eastAsia="Times New Roman" w:hAnsi="Arial" w:cs="Times New Roman"/>
          <w:sz w:val="24"/>
          <w:szCs w:val="24"/>
          <w:lang w:eastAsia="el-GR"/>
        </w:rPr>
        <w:t>Καλησπέρα σας!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Όταν ανεβαίνω σε αυτό εδώ το Βήμα, νιώθω ένα μεγάλο δέος, όταν σκέφτομαι ποιοι έχουν περάσει από αυτό το Βήμα. Δεν ξέρω αν όλοι το νιώθετε </w:t>
      </w:r>
      <w:r w:rsidRPr="00047662">
        <w:rPr>
          <w:rFonts w:ascii="Arial" w:eastAsia="Times New Roman" w:hAnsi="Arial" w:cs="Times New Roman"/>
          <w:sz w:val="24"/>
          <w:szCs w:val="24"/>
          <w:lang w:eastAsia="el-GR"/>
        </w:rPr>
        <w:lastRenderedPageBreak/>
        <w:t>αυτό το δέος. Πολλοί δεν έχουν διαβάσει και ιστορία και δεν έχουν ζήσει ίσως την πρόσφατη πολιτική ιστορία του τόπου.</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Έχω την ευτυχία και να έχω διαβάσει πολλή ιστορία και να ξέρω ότι εδώ καθόταν, στεκόταν κάποτε ο Ελευθέριος Βενιζέλος και πολλοί άλλοι, συγκλονιστικές φυσιογνωμίες της ιστορίας μας, αλλά από το 1974 και έπειτα βιώνω αυτή την πραγματικότητα παρακολουθώντας την πολιτική ζωή του τόπου από τον Κωνσταντίνο Καραμανλή, τον Ανδρέα Παπανδρέου, τον Ηλία Ηλιού, τον Κωνσταντίνο Μητσοτάκη, τον Λεωνίδα Κύρκο και τόσες άλλες προσωπικότητες που δεν έχω τον χρόνο να απαριθμήσω.</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Γιατί το λέω αυτό; Γιατί σε αυτή τη δύσκολη εποχή που περνάει ο τόπος μας εμείς οι Βουλευτές, που φυσικά δεν είμαστε του επιπέδου αυτών των προσωπικοτήτων που σας είπα, αλλά έχουμε την υποχρέωση, αφού είμαστε εκλεγμένοι από τον ελληνικό λαό, να σταθούμε στο ύψος των περιστάσεων.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Η περίοδος μετά το 1974 είναι μια συγκλονιστική περίοδος. Είναι η μοναδική περίοδος -πολλοί μπορεί να μην το έχουν συνειδητοποιήσει- είναι σαράντα έξι χρόνια στα οποία έχουμε ομαλή εναλλαγή των κομμάτων στην εξουσία. Δεν είχε συμβεί ποτέ άλλοτε στην ελληνική ιστορία αυτό μέχρι τώρα. Μέχρι τότε ένα κόμμα ερχόταν στην εξουσία, ένα κόμμα μετά και μετά γινόταν κάποια συνταγματική εκτροπή.</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Παρ’ όλα αυτά, έχουμε φλερτάρει με τη συνταγματική εκτροπή και μετά το 1974. Θυμάμαι ότι όταν επρόκειτο να έρθει το 1981 ο Ανδρέας Παπανδρέου και το ΠΑΣΟΚ στην εξουσία, θα καταπολεμούσε τη διαφθορά και την αλαζονεία του δημοσίου βίου, όταν κατηγορούσε το παρακράτος της Δεξιάς, ιδίως στην προδικτατορική περίοδο. Θα ερχόταν η σοσιαλδημοκρατία ή ο «σοσιαλισμός τρίτου δρόμου» τότε -όπως τον έλεγε ο αείμνηστος Ανδρέας Παπανδρέου- και θα εξαφανίζονταν τα φαινόμενα αλαζονείας και διαφθοράς. Όπως ξέρετε, αυτό δεν συνέβη.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Το ΠΑΣΟΚ, βέβαια, έγινε κατεστημένη πολιτική δύναμη, ήταν ένα πανίσχυρο κόμμα εξουσίας για τριάντα περίπου χρόνια. Απόδειξη ότι και τώρα -δεν ξέρω αν το έχετε συνειδητοποιήσει- τα τρία μεγαλύτερα κόμματα της Βουλής έχουν και κάποιον Γραμματέα της Κεντρικής Επιτροπής του ΠΑΣΟΚ στις τάξεις τους σήμερα. Όμως, παρ’ όλα αυτά, είχε περιπτώσεις διαφθοράς και αλαζονείας πολύ μεγάλες και έντονες.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Το 2015 ο ΣΥΡΙΖΑ θα ερχόταν για να καταπολεμήσει τη διαφθορά του ΠΑΣΟΚ και θα έφερνε το ηθικό του πλεονέκτημα. Όπως ζούμε και το βιώνουμε πολύ έντονα τον τελευταίο καιρό, ούτε αυτό συνέβη.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Ο ΣΥΡΙΖΑ όχι μόνο δεν είχε ηθικό πλεονέκτημα, αλλά μόλις απέκτησε την εξουσία, συμπεριφέρθηκε με την ίδια διαφθορά και την ίδια αλαζονεία που κατηγορούσε τους προηγούμενους. Ξέρετε γιατί συμβαίνει αυτό; Διότι η ίδια η </w:t>
      </w:r>
      <w:r w:rsidRPr="00047662">
        <w:rPr>
          <w:rFonts w:ascii="Arial" w:eastAsia="Times New Roman" w:hAnsi="Arial" w:cs="Times New Roman"/>
          <w:sz w:val="24"/>
          <w:szCs w:val="24"/>
          <w:lang w:eastAsia="el-GR"/>
        </w:rPr>
        <w:lastRenderedPageBreak/>
        <w:t xml:space="preserve">ανθρώπινη φύση ρέπει προς τη διαφθορά και την αλαζονεία και ο μόνος τρόπος για να την προστατεύσουμε είναι να περιορίσουμε την εξουσία και να ενισχύσουμε τους θεσμούς. Όπως έλεγε ο λόρδος </w:t>
      </w:r>
      <w:proofErr w:type="spellStart"/>
      <w:r w:rsidRPr="00047662">
        <w:rPr>
          <w:rFonts w:ascii="Arial" w:eastAsia="Times New Roman" w:hAnsi="Arial" w:cs="Times New Roman"/>
          <w:sz w:val="24"/>
          <w:szCs w:val="24"/>
          <w:lang w:eastAsia="el-GR"/>
        </w:rPr>
        <w:t>Άκτον</w:t>
      </w:r>
      <w:proofErr w:type="spellEnd"/>
      <w:r w:rsidRPr="00047662">
        <w:rPr>
          <w:rFonts w:ascii="Arial" w:eastAsia="Times New Roman" w:hAnsi="Arial" w:cs="Times New Roman"/>
          <w:sz w:val="24"/>
          <w:szCs w:val="24"/>
          <w:lang w:eastAsia="el-GR"/>
        </w:rPr>
        <w:t xml:space="preserve">, η εξουσία διαφθείρει και η απόλυτη εξουσία διαφθείρει απόλυτα.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(Στο σημείο αυτό την Προεδρική Έδρα καταλαμβάνει η </w:t>
      </w:r>
      <w:proofErr w:type="spellStart"/>
      <w:r w:rsidRPr="00047662">
        <w:rPr>
          <w:rFonts w:ascii="Arial" w:eastAsia="Times New Roman" w:hAnsi="Arial" w:cs="Times New Roman"/>
          <w:sz w:val="24"/>
          <w:szCs w:val="24"/>
          <w:lang w:eastAsia="el-GR"/>
        </w:rPr>
        <w:t>Η</w:t>
      </w:r>
      <w:proofErr w:type="spellEnd"/>
      <w:r w:rsidRPr="00047662">
        <w:rPr>
          <w:rFonts w:ascii="Arial" w:eastAsia="Times New Roman" w:hAnsi="Arial" w:cs="Times New Roman"/>
          <w:sz w:val="24"/>
          <w:szCs w:val="24"/>
          <w:lang w:eastAsia="el-GR"/>
        </w:rPr>
        <w:t xml:space="preserve">΄ Αντιπρόεδρος της Βουλής κ. </w:t>
      </w:r>
      <w:r w:rsidRPr="00047662">
        <w:rPr>
          <w:rFonts w:ascii="Arial" w:eastAsia="Times New Roman" w:hAnsi="Arial" w:cs="Times New Roman"/>
          <w:b/>
          <w:sz w:val="24"/>
          <w:szCs w:val="24"/>
          <w:lang w:eastAsia="el-GR"/>
        </w:rPr>
        <w:t>ΣΟΦΙΑ ΣΑΚΟΡΑΦΑ</w:t>
      </w:r>
      <w:r w:rsidRPr="00047662">
        <w:rPr>
          <w:rFonts w:ascii="Arial" w:eastAsia="Times New Roman" w:hAnsi="Arial" w:cs="Times New Roman"/>
          <w:sz w:val="24"/>
          <w:szCs w:val="24"/>
          <w:lang w:eastAsia="el-GR"/>
        </w:rPr>
        <w:t>)</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Αυτό το λέω, διότι άκουσα χθες τον αγαπητό μου κ. Νίκο </w:t>
      </w:r>
      <w:proofErr w:type="spellStart"/>
      <w:r w:rsidRPr="00047662">
        <w:rPr>
          <w:rFonts w:ascii="Arial" w:eastAsia="Times New Roman" w:hAnsi="Arial" w:cs="Times New Roman"/>
          <w:sz w:val="24"/>
          <w:szCs w:val="24"/>
          <w:lang w:eastAsia="el-GR"/>
        </w:rPr>
        <w:t>Καραθανασόπουλο</w:t>
      </w:r>
      <w:proofErr w:type="spellEnd"/>
      <w:r w:rsidRPr="00047662">
        <w:rPr>
          <w:rFonts w:ascii="Arial" w:eastAsia="Times New Roman" w:hAnsi="Arial" w:cs="Times New Roman"/>
          <w:sz w:val="24"/>
          <w:szCs w:val="24"/>
          <w:lang w:eastAsia="el-GR"/>
        </w:rPr>
        <w:t xml:space="preserve"> από το ΚΚΕ που είπε ότι ο καπιταλισμός δημιουργεί τα φαινόμενα αυτά. Θα ήθελα να θυμίσω στον αγαπητό κ. </w:t>
      </w:r>
      <w:proofErr w:type="spellStart"/>
      <w:r w:rsidRPr="00047662">
        <w:rPr>
          <w:rFonts w:ascii="Arial" w:eastAsia="Times New Roman" w:hAnsi="Arial" w:cs="Times New Roman"/>
          <w:sz w:val="24"/>
          <w:szCs w:val="24"/>
          <w:lang w:eastAsia="el-GR"/>
        </w:rPr>
        <w:t>Καραθανασόπουλο</w:t>
      </w:r>
      <w:proofErr w:type="spellEnd"/>
      <w:r w:rsidRPr="00047662">
        <w:rPr>
          <w:rFonts w:ascii="Arial" w:eastAsia="Times New Roman" w:hAnsi="Arial" w:cs="Times New Roman"/>
          <w:sz w:val="24"/>
          <w:szCs w:val="24"/>
          <w:lang w:eastAsia="el-GR"/>
        </w:rPr>
        <w:t xml:space="preserve"> ότι ίσως ένα από τα πιο απάνθρωπα, διεφθαρμένα και σκληρά καθεστώτα που έχει δημιουργήσει ποτέ η ανθρώπινη φύση ήταν η Σοβιετική Ένωση του Στάλιν, αλλά δυστυχώς…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ΑΘΑΝΑΣΙΟΣ ΠΑΦΙΛΗΣ:</w:t>
      </w:r>
      <w:r w:rsidRPr="00047662">
        <w:rPr>
          <w:rFonts w:ascii="Arial" w:eastAsia="Times New Roman" w:hAnsi="Arial" w:cs="Times New Roman"/>
          <w:sz w:val="24"/>
          <w:szCs w:val="24"/>
          <w:lang w:eastAsia="el-GR"/>
        </w:rPr>
        <w:t xml:space="preserve"> Μόνο που θα ήσουν σαπούνι αρωματικό τώρα, αν δεν ήταν αυτοί!</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color w:val="222222"/>
          <w:sz w:val="24"/>
          <w:szCs w:val="24"/>
          <w:lang w:eastAsia="el-GR"/>
        </w:rPr>
        <w:t>ΙΩΑΝΝΗΣ - ΜΙΧΑΗΛ (ΓΙΑΝΝΗΣ) ΛΟΒΕΡΔΟΣ:</w:t>
      </w:r>
      <w:r w:rsidRPr="00047662">
        <w:rPr>
          <w:rFonts w:ascii="Arial" w:eastAsia="Times New Roman" w:hAnsi="Arial" w:cs="Times New Roman"/>
          <w:sz w:val="24"/>
          <w:szCs w:val="24"/>
          <w:lang w:eastAsia="el-GR"/>
        </w:rPr>
        <w:t xml:space="preserve"> Ναι, ναι, ακριβώς, αγαπητέ κύριε </w:t>
      </w:r>
      <w:proofErr w:type="spellStart"/>
      <w:r w:rsidRPr="00047662">
        <w:rPr>
          <w:rFonts w:ascii="Arial" w:eastAsia="Times New Roman" w:hAnsi="Arial" w:cs="Times New Roman"/>
          <w:sz w:val="24"/>
          <w:szCs w:val="24"/>
          <w:lang w:eastAsia="el-GR"/>
        </w:rPr>
        <w:t>Παφίλη</w:t>
      </w:r>
      <w:proofErr w:type="spellEnd"/>
      <w:r w:rsidRPr="00047662">
        <w:rPr>
          <w:rFonts w:ascii="Arial" w:eastAsia="Times New Roman" w:hAnsi="Arial" w:cs="Times New Roman"/>
          <w:sz w:val="24"/>
          <w:szCs w:val="24"/>
          <w:lang w:eastAsia="el-GR"/>
        </w:rPr>
        <w:t>.</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ΑΘΑΝΑΣΙΟΣ ΠΑΦΙΛΗΣ: </w:t>
      </w:r>
      <w:r w:rsidRPr="00047662">
        <w:rPr>
          <w:rFonts w:ascii="Arial" w:eastAsia="Times New Roman" w:hAnsi="Arial" w:cs="Times New Roman"/>
          <w:sz w:val="24"/>
          <w:szCs w:val="24"/>
          <w:lang w:eastAsia="el-GR"/>
        </w:rPr>
        <w:t>Αντί να τους ευχαριστείτε που σκοτώθηκαν για να ζείτε σήμερα ελεύθεροι…</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color w:val="222222"/>
          <w:sz w:val="24"/>
          <w:szCs w:val="24"/>
          <w:lang w:eastAsia="el-GR"/>
        </w:rPr>
        <w:lastRenderedPageBreak/>
        <w:t xml:space="preserve">ΙΩΑΝΝΗΣ - ΜΙΧΑΗΛ (ΓΙΑΝΝΗΣ) ΛΟΒΕΡΔΟΣ: </w:t>
      </w:r>
      <w:r w:rsidRPr="00047662">
        <w:rPr>
          <w:rFonts w:ascii="Arial" w:eastAsia="Times New Roman" w:hAnsi="Arial" w:cs="Arial"/>
          <w:color w:val="222222"/>
          <w:sz w:val="24"/>
          <w:szCs w:val="24"/>
          <w:lang w:eastAsia="el-GR"/>
        </w:rPr>
        <w:t>Κοιτάξτε, δεν μπορώ να ευχαριστήσω ένα</w:t>
      </w:r>
      <w:r w:rsidRPr="00047662">
        <w:rPr>
          <w:rFonts w:ascii="Arial" w:eastAsia="Times New Roman" w:hAnsi="Arial" w:cs="Times New Roman"/>
          <w:sz w:val="24"/>
          <w:szCs w:val="24"/>
          <w:lang w:eastAsia="el-GR"/>
        </w:rPr>
        <w:t xml:space="preserve"> καθεστώς που σκότωσε εξήντα εκατομμύρια ανθρώπους, που έσφαξε έναν ολόκληρο λαό. Δεν μπορώ. Να είστε καλά.</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ΠΡΟΕΔΡΕΥΟΥΣΑ (Σοφία Σακοράφα): </w:t>
      </w:r>
      <w:r w:rsidRPr="00047662">
        <w:rPr>
          <w:rFonts w:ascii="Arial" w:eastAsia="Times New Roman" w:hAnsi="Arial" w:cs="Times New Roman"/>
          <w:sz w:val="24"/>
          <w:szCs w:val="24"/>
          <w:lang w:eastAsia="el-GR"/>
        </w:rPr>
        <w:t>Συνεχίστε, κύριε συνάδελφε.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color w:val="222222"/>
          <w:sz w:val="24"/>
          <w:szCs w:val="24"/>
          <w:lang w:eastAsia="el-GR"/>
        </w:rPr>
        <w:t xml:space="preserve">ΙΩΑΝΝΗΣ - ΜΙΧΑΗΛ (ΓΙΑΝΝΗΣ) ΛΟΒΕΡΔΟΣ: </w:t>
      </w:r>
      <w:r w:rsidRPr="00047662">
        <w:rPr>
          <w:rFonts w:ascii="Arial" w:eastAsia="Times New Roman" w:hAnsi="Arial" w:cs="Arial"/>
          <w:color w:val="222222"/>
          <w:sz w:val="24"/>
          <w:szCs w:val="24"/>
          <w:lang w:eastAsia="el-GR"/>
        </w:rPr>
        <w:t>Σε κάθε περίπτωση, ακριβώς αυτό είναι</w:t>
      </w:r>
      <w:r w:rsidRPr="00047662">
        <w:rPr>
          <w:rFonts w:ascii="Arial" w:eastAsia="Times New Roman" w:hAnsi="Arial" w:cs="Times New Roman"/>
          <w:sz w:val="24"/>
          <w:szCs w:val="24"/>
          <w:lang w:eastAsia="el-GR"/>
        </w:rPr>
        <w:t xml:space="preserve"> που δημιουργεί τη διαφθορά και την αλαζονεία, η εξουσία. Όσο πιο απόλυτη γίνεται, τόσο μεγαλύτερη θα είναι. Συνεπώς εδώ καλούμαστε όλοι, και οι Υπουργοί, η Κυβέρνηση και οι Βουλευτές και η δικαιοσύνη να ενισχύσουμε τους θεσμούς. Πρώτος και μεγαλύτερος θεσμός που είναι η καρδιά, η ουσία του κοινοβουλευτικού συστήματος και της σημερινής δημοκρατίας, είναι η διάκριση των εξουσιών που έλεγε ο </w:t>
      </w:r>
      <w:proofErr w:type="spellStart"/>
      <w:r w:rsidRPr="00047662">
        <w:rPr>
          <w:rFonts w:ascii="Arial" w:eastAsia="Times New Roman" w:hAnsi="Arial" w:cs="Times New Roman"/>
          <w:sz w:val="24"/>
          <w:szCs w:val="24"/>
          <w:lang w:eastAsia="el-GR"/>
        </w:rPr>
        <w:t>Μοντεσκιέ</w:t>
      </w:r>
      <w:proofErr w:type="spellEnd"/>
      <w:r w:rsidRPr="00047662">
        <w:rPr>
          <w:rFonts w:ascii="Arial" w:eastAsia="Times New Roman" w:hAnsi="Arial" w:cs="Times New Roman"/>
          <w:sz w:val="24"/>
          <w:szCs w:val="24"/>
          <w:lang w:eastAsia="el-GR"/>
        </w:rPr>
        <w:t>. Χωρίς διάκριση των εξουσιών, θα φτάσουμε σε απολυταρχικές καταστάσεις. Και γνωρίζω ότι υπάρχουν πολιτικοί που ρέπουν προς την παρέμβαση στη δικαιοσύνη. Έχει γίνει όχι μόνο από την προηγούμενη Κυβέρνηση, αλλά και από άλλες κυβερνήσεις. Η αλήθεια είναι αυτή. Βέβαια, στην προηγούμενη Κυβέρνηση ακούγαμε φοβερά πράγματα, όπως μυστικές επισκέψεις Υπουργών Δικαιοσύνης στα γραφεία του εισαγγελέα του Αρείου Πάγου.</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Ξέρω ότι υπάρχουν και δικαστές που συμπεριφέρονται σαν πολιτικοί και πολιτικοί σαν δικαστές. Δεν είναι ο ρόλος μας αυτός. Ο κάθε ένας έχει τον δικό του ρόλο. Εάν δεν ενισχύσουμε τη διάκριση των εξουσιών, αυτή η χώρα δεν θα </w:t>
      </w:r>
      <w:r w:rsidRPr="00047662">
        <w:rPr>
          <w:rFonts w:ascii="Arial" w:eastAsia="Times New Roman" w:hAnsi="Arial" w:cs="Times New Roman"/>
          <w:sz w:val="24"/>
          <w:szCs w:val="24"/>
          <w:lang w:eastAsia="el-GR"/>
        </w:rPr>
        <w:lastRenderedPageBreak/>
        <w:t xml:space="preserve">προχωρήσει όπως πρέπει, προς όφελος των Ελλήνων πολιτών και προς όφελος της κοινοβουλευτικής δημοκρατίας την οποία όλοι μας υπηρετούμε. Και το λέω προς όλους, ακόμα και προς την Κυβέρνηση. Οι Υπουργοί, όταν έρχονται εδώ, δεν είναι ελέω Θεού Υπουργοί. Είναι διορισμένοι από τον Πρωθυπουργό και έρχονται εδώ για να δώσουν λόγο στην Εθνική Αντιπροσωπεία. Δεν έρχονται με αλαζονεία ή δεν πρέπει να έρχονται με αλαζονεία. Το ίδιο ισχύει για τους Βουλευτές. Οι Βουλευτές οι ίδιοι πρέπει να συμμετέχουν στις κοινοβουλευτικές διαδικασίες. Δεν είναι εικόνα Βουλής αυτή πολύ συχνά.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Επίσης, πρέπει να μιλάμε με τον λόγο που έχουμε και μας δίνει το Σύνταγμα, εκπροσωπώντας τους πολίτες, γιατί δεν πρέπει να ξεχνάμε ποτέ ότι οι πολιτικοί υπάρχουμε για να υπηρετούμε την πατρίδα και την κοινωνία. Δεν υπάρχουμε για να υπηρετούμε κομματικά ή άλλα συμφέροντα, όπως ακριβώς η Κοινοβουλευτική Ομάδα του εκάστοτε κυβερνώντος κόμματος δεν υπάρχει για να γλείφει την κυβέρνηση, αλλά υπάρχει για να συμμετέχει και να ελέγχει την κυβέρνηση αποτελεσματικά στην εφαρμογή του προγράμματος για το οποίο έχει εκλεγεί. Η Αντιπολίτευση δεν υπάρχει για να υπονομεύει μόνον το κυβερνών κόμμα, όπως κάνει μέχρι τώρα.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Αυτές είναι απλές αλήθειες, αυτονόητες αλήθειες που, δυστυχώς, στη χώρα μας δεν έχουν γίνει αυτονόητες, ακόμα τουλάχιστον. Γι’ αυτό πρέπει να αγωνιστούμε και προς αυτήν την κατεύθυνση είναι απαραίτητη η απελευθέρωση της δικαιοσύνης, ώστε να είναι διακριτή από την εκάστοτε πολιτική εξουσία.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Σας ευχαριστώ πολύ.</w:t>
      </w:r>
    </w:p>
    <w:p w:rsidR="00047662" w:rsidRPr="00047662" w:rsidRDefault="00047662" w:rsidP="00C5152F">
      <w:pPr>
        <w:spacing w:after="0" w:line="600" w:lineRule="auto"/>
        <w:ind w:firstLine="720"/>
        <w:jc w:val="center"/>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(Χειροκροτήματα από την πτέρυγα της Νέας Δημοκρατίας)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ΠΡΟΕΔΡΕΥΟΥΣΑ (Σοφία Σακοράφα):</w:t>
      </w:r>
      <w:r w:rsidRPr="00047662">
        <w:rPr>
          <w:rFonts w:ascii="Arial" w:eastAsia="Times New Roman" w:hAnsi="Arial" w:cs="Times New Roman"/>
          <w:sz w:val="24"/>
          <w:szCs w:val="24"/>
          <w:lang w:eastAsia="el-GR"/>
        </w:rPr>
        <w:t xml:space="preserve"> Εγώ σας ευχαριστώ, κύριε συνάδελφε.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Τον λόγο έχει τώρα ο Κοινοβουλευτικός Εκπρόσωπος του Κινήματος Αλλαγής, ο κ. Καστανίδης.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ΧΑΡΑΛΑΜΠΟΣ ΚΑΣΤΑΝΙΔΗΣ: </w:t>
      </w:r>
      <w:r w:rsidRPr="00047662">
        <w:rPr>
          <w:rFonts w:ascii="Arial" w:eastAsia="Times New Roman" w:hAnsi="Arial" w:cs="Times New Roman"/>
          <w:sz w:val="24"/>
          <w:szCs w:val="24"/>
          <w:lang w:eastAsia="el-GR"/>
        </w:rPr>
        <w:t>Κυρίες και κύριοι συνάδελφοι, από την αρχή της συζητήσεως σήμερα συνάδελφοι, προερχόμενοι μάλιστα από διαφορετικούς πολιτικούς χώρους, είχαν την καλοσύνη να πουν φιλόφρονες λόγους για το πρόσωπό μου. Αισθάνομαι την υποχρέωση να τους ευχαριστήσω για τη γενναιοδωρία τους.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Συζητούμε σήμερα νομοσχέδιο, για το οποίο υπάρχει ευρύτατη σύγκλιση απόψεων, με ελάχιστες εξαιρέσεις. Το νομοσχέδιο αυτό κατά ένα τμήμα του επεξεργάστηκε παρελθούσα νομοπαρασκευαστική επιτροπή κατά τη διάρκεια της θητείας της προηγούμενης κυβέρνησης, όπως τονίστηκε και για πολλές </w:t>
      </w:r>
      <w:r w:rsidRPr="00047662">
        <w:rPr>
          <w:rFonts w:ascii="Arial" w:eastAsia="Times New Roman" w:hAnsi="Arial" w:cs="Times New Roman"/>
          <w:sz w:val="24"/>
          <w:szCs w:val="24"/>
          <w:lang w:eastAsia="el-GR"/>
        </w:rPr>
        <w:lastRenderedPageBreak/>
        <w:t xml:space="preserve">άλλες διατάξεις που αφορούν τον Κώδικα Νόμων κυρίως του Ελεγκτικού Συνεδρίου είχαμε σοβαρότατες αποφάσεις και υποδείξεις από την ολομέλεια του Ελεγκτικού Συνεδρίου. Κι όταν η ολομέλεια </w:t>
      </w:r>
      <w:proofErr w:type="spellStart"/>
      <w:r w:rsidRPr="00047662">
        <w:rPr>
          <w:rFonts w:ascii="Arial" w:eastAsia="Times New Roman" w:hAnsi="Arial" w:cs="Times New Roman"/>
          <w:sz w:val="24"/>
          <w:szCs w:val="24"/>
          <w:lang w:eastAsia="el-GR"/>
        </w:rPr>
        <w:t>Ανωτάτου</w:t>
      </w:r>
      <w:proofErr w:type="spellEnd"/>
      <w:r w:rsidRPr="00047662">
        <w:rPr>
          <w:rFonts w:ascii="Arial" w:eastAsia="Times New Roman" w:hAnsi="Arial" w:cs="Times New Roman"/>
          <w:sz w:val="24"/>
          <w:szCs w:val="24"/>
          <w:lang w:eastAsia="el-GR"/>
        </w:rPr>
        <w:t xml:space="preserve"> Δικαστηρίου προτείνει σκέψεις, ρυθμίσεις για τη δικονομία του ή για τις αρμοδιότητές του, τότε πρέπει να είμαστε εξαιρετικά προσεκτικοί και να αποδεχόμαστε προτάσεις οι οποίες τελικά λόγω της εμπειρίας των ανώτατων δικαστικών λειτουργών, μπορούν να βοηθήσουν στην απονομή της δικαιοσύνης.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Το ένα μέρος του νομοσχεδίου αφορά τη συγκέντρωση σε ενιαίο νόμο, σε έναν νόμο, της δικονομίας του Ελεγκτικού Συνεδρίου. Είμαστε σύμφωνοι και υπερψηφίζουμε.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Επίσης, θεωρούμε πως υπάρχουν ενδιαφέρουσες και χρήσιμες διατάξεις που αφορούν τον Κώδικα Νόμων του Ελεγκτικού Συνεδρίου και είμαστε επίσης θετικοί.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Φυσικά και είμαστε θετικοί στα θέματα που αφορούν τον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νομιμότητας στις δημόσιες συμβάσεις. Στο κεφάλαιο αυτό θα επανέλθω σε λίγο.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Υπάρχουν επιφυλάξεις για ορισμένες άλλες διατάξεις που δεν αφορούν το Ελεγκτικό Συνέδριο και εκεί νομίζω ότι μπορούμε να επιχειρήσουμε μία σύγκλιση ώστε να είναι κοινά αποδεκτές οι διατάξεις τις οποίες ψηφίζουμε.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Κύριε Υπουργέ, προσέξτε κάτι. Θα μας βρείτε ως Κίνημα Αλλαγής απολύτως αντίθετους, εάν επιχειρήσετε σύμφωνα με την επιθυμία του Υπουργείου Ανάπτυξης και Ανταγωνιστικότητας, να αυξήσετε το όριο των συγχρηματοδοτούμενων συμβάσεων από τα 5 εκατομμύρια ευρώ στα 10 εκατομμύρια ευρώ και έτσι να έχουμε μία μείωση της ελεγχόμενης ύλης.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Ακούω επιχειρήματα ότι καθυστερεί το Ελεγκτικό Συνέδριο και ο </w:t>
      </w:r>
      <w:proofErr w:type="spellStart"/>
      <w:r w:rsidRPr="00047662">
        <w:rPr>
          <w:rFonts w:ascii="Arial" w:eastAsia="Times New Roman" w:hAnsi="Arial" w:cs="Times New Roman"/>
          <w:sz w:val="24"/>
          <w:szCs w:val="24"/>
          <w:lang w:eastAsia="el-GR"/>
        </w:rPr>
        <w:t>προσυμβατικός</w:t>
      </w:r>
      <w:proofErr w:type="spellEnd"/>
      <w:r w:rsidRPr="00047662">
        <w:rPr>
          <w:rFonts w:ascii="Arial" w:eastAsia="Times New Roman" w:hAnsi="Arial" w:cs="Times New Roman"/>
          <w:sz w:val="24"/>
          <w:szCs w:val="24"/>
          <w:lang w:eastAsia="el-GR"/>
        </w:rPr>
        <w:t xml:space="preserve"> έλεγχος νομιμότητας σε στιγμές που χρειάζεται να επιταχύνουμε την αναπτυξιακή διαδικασία. Θα σας παρακαλέσω να ενημερώσετε τον Υπουργό Ανταγωνιστικότητας ότι το Ελεγκτικό Συνέδριο ειδικά, στον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δεν καθυστερεί. Είναι πάντοτε εντός των συγκεκριμένων προθεσμιών. Αυτό οφείλεται σε δύο λόγους. Περίπου το 20% του προσωπικού του Ελεγκτικού Συνεδρίου απασχολείται με τον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νομιμότητας. Το υπόλοιπο 80% απασχολείται με τις υπόλοιπες αρμοδιότητες του Ελεγκτικού Συνεδρίου και κυρίως με τον κατασταλτικό έλεγχο. Ο δεύτερος λόγος που δεν καθυστερεί το Ελεγκτικό Συνέδριο είναι ότι με αποφάσεις των αρμοδίων οργάνων μπορούν να ενισχύουν άμεσα τις συνθέσεις των κλιμακίων που έχουν την ευθύνη του </w:t>
      </w:r>
      <w:proofErr w:type="spellStart"/>
      <w:r w:rsidRPr="00047662">
        <w:rPr>
          <w:rFonts w:ascii="Arial" w:eastAsia="Times New Roman" w:hAnsi="Arial" w:cs="Times New Roman"/>
          <w:sz w:val="24"/>
          <w:szCs w:val="24"/>
          <w:lang w:eastAsia="el-GR"/>
        </w:rPr>
        <w:t>προσυμβατικού</w:t>
      </w:r>
      <w:proofErr w:type="spellEnd"/>
      <w:r w:rsidRPr="00047662">
        <w:rPr>
          <w:rFonts w:ascii="Arial" w:eastAsia="Times New Roman" w:hAnsi="Arial" w:cs="Times New Roman"/>
          <w:sz w:val="24"/>
          <w:szCs w:val="24"/>
          <w:lang w:eastAsia="el-GR"/>
        </w:rPr>
        <w:t xml:space="preserve"> ελέγχου. Συνεπώς, δεν υπάρχει περίπτωση να έχουμε καθυστέρηση, σε ό,τι αφορά τουλάχιστον τον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νομιμότητας των δημοσίων συμβάσεων από την πλευρά του Ελεγκτικού Συνεδρίου.</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Ας καθησυχαστούν, λοιπόν, οι φόβοι μέρους της Κυβερνήσεως ότι μπορεί να συμβεί κάτι τέτοιο και να είναι ανασχετικός παράγοντας για την πρόοδο των αναπτυξιακών διαδικασιών. Το επισημαίνω αυτό διότι παρατήρησα ότι αρκετοί συνάδελφοι της Νέας Δημοκρατίας σήμερα ήρθαν με τη γραμμή «αυξήστε από τα 5 στα 10 εκατομμύρια ευρώ.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Το δεύτερο που θέλω να σας επισημάνω, πριν μπω στα θέματα των δημοσίων συμβάσεων, είναι το εξής: Θεωρώ ορθή την πρωτοβουλία να μπορεί η Βουλή των Ελλήνων να ζητά τον έλεγχο μικρού αριθμού σοβαρών υποθέσεων από το Ελεγκτικό Συνέδριο.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Πρέπει, όμως, να σας πω ότι το χρησιμότερο όλων είναι να διασφαλίσουμε ότι η πρόταση της Βουλής των Ελλήνων προς το Ελεγκτικό Συνέδριο θα στηρίζεται σε απόφαση διευρυμένης πλειοψηφίας και όχι στην κυβερνητική πλειοψηφία, διότι θα έχουμε τότε άλλου είδους αντιδικίες. Εάν είναι ενισχυμένη η πλειοψηφία, σημαίνει ότι υπάρχει ένα γενικότερο ενδιαφέρον του πολιτικού κόσμου για κρίσιμες υποθέσεις που πρέπει να ελεγχθούν. Μην δοθεί η απάντηση όταν επεμβαίνουμε στα </w:t>
      </w:r>
      <w:proofErr w:type="spellStart"/>
      <w:r w:rsidRPr="00047662">
        <w:rPr>
          <w:rFonts w:ascii="Arial" w:eastAsia="Times New Roman" w:hAnsi="Arial" w:cs="Times New Roman"/>
          <w:sz w:val="24"/>
          <w:szCs w:val="24"/>
          <w:lang w:eastAsia="el-GR"/>
        </w:rPr>
        <w:t>interna</w:t>
      </w:r>
      <w:proofErr w:type="spellEnd"/>
      <w:r w:rsidRPr="00047662">
        <w:rPr>
          <w:rFonts w:ascii="Arial" w:eastAsia="Times New Roman" w:hAnsi="Arial" w:cs="Times New Roman"/>
          <w:sz w:val="24"/>
          <w:szCs w:val="24"/>
          <w:lang w:eastAsia="el-GR"/>
        </w:rPr>
        <w:t xml:space="preserve"> </w:t>
      </w:r>
      <w:proofErr w:type="spellStart"/>
      <w:r w:rsidRPr="00047662">
        <w:rPr>
          <w:rFonts w:ascii="Arial" w:eastAsia="Times New Roman" w:hAnsi="Arial" w:cs="Times New Roman"/>
          <w:sz w:val="24"/>
          <w:szCs w:val="24"/>
          <w:lang w:eastAsia="el-GR"/>
        </w:rPr>
        <w:t>corporis</w:t>
      </w:r>
      <w:proofErr w:type="spellEnd"/>
      <w:r w:rsidRPr="00047662">
        <w:rPr>
          <w:rFonts w:ascii="Arial" w:eastAsia="Times New Roman" w:hAnsi="Arial" w:cs="Times New Roman"/>
          <w:sz w:val="24"/>
          <w:szCs w:val="24"/>
          <w:lang w:eastAsia="el-GR"/>
        </w:rPr>
        <w:t xml:space="preserve"> της Βουλής, διότι υπάρχει η δυνατότητα, πρώτον, πολιτικής δηλώσεως ότι είναι επιθυμία της πλειοψηφίας να εξασφαλίσει στην τροποποίηση του Κανονισμού της Βουλής αυξημένη πλειοψηφία και, δεύτερον, έχουμε και νόμους οι οποίοι ρυθμίζουν αυξημένες πλειοψηφίες όταν, παραδείγματος χάριν, κρίνει η Διάσκεψη των Προέδρων.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Κυρίες και κύριοι συνάδελφοι, θα μου επιτρέψετε να διατυπώσω μερικές σκέψεις και προτάσεις για το θέμα της σύναψης δημοσίων συμβάσεων για έργα, προμήθειες και παροχή υπηρεσιών. Είναι κρίσιμο το θέμα και μας προσφέρει την ευκαιρία το γεγονός ότι ολόκληρο κεφάλαιο του συζητούμενου νομοσχεδίου αφορά ακριβώς τον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νομιμότητας των δημοσίων συμβάσεων.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Η χρήση του κράτους και της εξουσίας με καθεστωτική λογική και η συνάντηση επιχειρηματικών συμφερόντων και πολιτικής υπήρξαν σε όλη τη διαδρομή του νεοελληνικού δημοσίου βίου δύο αρνητικά φαινόμενα τα οποία επηρέαζαν δυσμενώς τη δημόσια ζωή. Και τα δύο μπορούσαν να αποτελούν κίνδυνο για την ομαλή λειτουργία των δημοκρατικών θεσμών, για τη νομιμότητα, τη διαφάνεια και την αυτονομία της πολιτικής.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Συνήθως η καθεστωτική λογική στη χρήση των μηχανισμών εξουσίας κατέτεινε στην εξυπηρέτηση ισχυρών οικονομικών κέντρων και επιχειρηματικών συμφερόντων με αντάλλαγμα την ενίσχυση των πρόθυμων πολιτικών και την ενίσχυση των πρόθυμων πολιτικών κομμάτων.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Δείτε την </w:t>
      </w:r>
      <w:proofErr w:type="spellStart"/>
      <w:r w:rsidRPr="00047662">
        <w:rPr>
          <w:rFonts w:ascii="Arial" w:eastAsia="Times New Roman" w:hAnsi="Arial" w:cs="Times New Roman"/>
          <w:sz w:val="24"/>
          <w:szCs w:val="24"/>
          <w:lang w:eastAsia="el-GR"/>
        </w:rPr>
        <w:t>όζουσα</w:t>
      </w:r>
      <w:proofErr w:type="spellEnd"/>
      <w:r w:rsidRPr="00047662">
        <w:rPr>
          <w:rFonts w:ascii="Arial" w:eastAsia="Times New Roman" w:hAnsi="Arial" w:cs="Times New Roman"/>
          <w:sz w:val="24"/>
          <w:szCs w:val="24"/>
          <w:lang w:eastAsia="el-GR"/>
        </w:rPr>
        <w:t xml:space="preserve"> ατμόσφαιρα αυτές τις μέρες, με αφορμή τις εργασίες της Προκαταρκτικής Επιτροπής Εξέτασης, το έκτακτο καθεστώς απευθείας αναθέσεων που με πράξεις νομοθετικού περιεχομένου επέβαλε η Κυβέρνηση  και την αδιαφανή διαχείριση δημοσίων κονδυλίων, κυρίως προς τα μέσα </w:t>
      </w:r>
      <w:r w:rsidRPr="00047662">
        <w:rPr>
          <w:rFonts w:ascii="Arial" w:eastAsia="Times New Roman" w:hAnsi="Arial" w:cs="Times New Roman"/>
          <w:sz w:val="24"/>
          <w:szCs w:val="24"/>
          <w:lang w:eastAsia="el-GR"/>
        </w:rPr>
        <w:lastRenderedPageBreak/>
        <w:t xml:space="preserve">μαζικής ενημέρωσης. Δημιουργείται ξανά μία </w:t>
      </w:r>
      <w:proofErr w:type="spellStart"/>
      <w:r w:rsidRPr="00047662">
        <w:rPr>
          <w:rFonts w:ascii="Arial" w:eastAsia="Times New Roman" w:hAnsi="Arial" w:cs="Times New Roman"/>
          <w:sz w:val="24"/>
          <w:szCs w:val="24"/>
          <w:lang w:eastAsia="el-GR"/>
        </w:rPr>
        <w:t>όζουσα</w:t>
      </w:r>
      <w:proofErr w:type="spellEnd"/>
      <w:r w:rsidRPr="00047662">
        <w:rPr>
          <w:rFonts w:ascii="Arial" w:eastAsia="Times New Roman" w:hAnsi="Arial" w:cs="Times New Roman"/>
          <w:sz w:val="24"/>
          <w:szCs w:val="24"/>
          <w:lang w:eastAsia="el-GR"/>
        </w:rPr>
        <w:t xml:space="preserve"> ατμόσφαιρα η οποία διαρρηγνύει τους δεσμούς εμπιστοσύνης μεταξύ πολιτών και πολιτικής και απομακρύνει από την πολιτική τούς πολίτες. Θα έπρεπε σήμερα και όλες αυτές τις μέρες όλοι μαζί να εγερθούμε πάνω από την κομματική αντιδικία και αντί αλληλοκατηγοριών να εμφανιστούμε ως θεσμικοί εγγυητές της ομαλής λειτουργίας του πολιτικού συστήματος και των δημοκρατικών θεσμών. Δεν το πράττουμε.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Και πρέπει να σας πω, κυρίες και κύριοι συνάδελφοι, ότι έχουν ευθύνη και τα δύο μεγαλύτερα κόμματα, καθώς εναλλάσσονται στη θέση του κατηγόρου όχι στη βάση σταθερών αρχών, αλλά ανάλογα με τη θέση που κατέχουν, ως Αντιπολίτευση ή Κυβέρνηση.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Και για να γίνω σαφής θα δώσω δύο παραδείγματα χαρακτηριστικά. Επαναστατεί η Νέα Δημοκρατία όταν Υπουργός του ΣΥΡΙΖΑ ηχογραφεί τραπεζίτη, αλλά </w:t>
      </w:r>
      <w:proofErr w:type="spellStart"/>
      <w:r w:rsidRPr="00047662">
        <w:rPr>
          <w:rFonts w:ascii="Arial" w:eastAsia="Times New Roman" w:hAnsi="Arial" w:cs="Times New Roman"/>
          <w:sz w:val="24"/>
          <w:szCs w:val="24"/>
          <w:lang w:eastAsia="el-GR"/>
        </w:rPr>
        <w:t>επιχαίρει</w:t>
      </w:r>
      <w:proofErr w:type="spellEnd"/>
      <w:r w:rsidRPr="00047662">
        <w:rPr>
          <w:rFonts w:ascii="Arial" w:eastAsia="Times New Roman" w:hAnsi="Arial" w:cs="Times New Roman"/>
          <w:sz w:val="24"/>
          <w:szCs w:val="24"/>
          <w:lang w:eastAsia="el-GR"/>
        </w:rPr>
        <w:t xml:space="preserve">, όταν ιδιώτης ηχογραφεί πρώην Υπουργό του ΣΥΡΙΖΑ. Επαναστατεί ο ΣΥΡΙΖΑ όταν ο Υπουργός Ανταγωνιστικότητας κρίνει εξαιρετικά αρνητικά και επιτίθεται κατά της συγκεκριμένης δικαστικής λειτουργού, αλλά σιωπούσε όταν Υπουργός του </w:t>
      </w:r>
      <w:proofErr w:type="spellStart"/>
      <w:r w:rsidRPr="00047662">
        <w:rPr>
          <w:rFonts w:ascii="Arial" w:eastAsia="Times New Roman" w:hAnsi="Arial" w:cs="Times New Roman"/>
          <w:sz w:val="24"/>
          <w:szCs w:val="24"/>
          <w:lang w:eastAsia="el-GR"/>
        </w:rPr>
        <w:t>στοχοποιούσε</w:t>
      </w:r>
      <w:proofErr w:type="spellEnd"/>
      <w:r w:rsidRPr="00047662">
        <w:rPr>
          <w:rFonts w:ascii="Arial" w:eastAsia="Times New Roman" w:hAnsi="Arial" w:cs="Times New Roman"/>
          <w:sz w:val="24"/>
          <w:szCs w:val="24"/>
          <w:lang w:eastAsia="el-GR"/>
        </w:rPr>
        <w:t xml:space="preserve"> συγκεκριμένους και με ονοματεπώνυμο δικαστικούς λειτουργούς. Αυτό είναι υποκρισία! Και αποτελεί τεράστια ευθύνη εάν δεν έχουμε κατανοήσει ότι ο ρόλος μας είναι ο </w:t>
      </w:r>
      <w:r w:rsidRPr="00047662">
        <w:rPr>
          <w:rFonts w:ascii="Arial" w:eastAsia="Times New Roman" w:hAnsi="Arial" w:cs="Times New Roman"/>
          <w:sz w:val="24"/>
          <w:szCs w:val="24"/>
          <w:lang w:eastAsia="el-GR"/>
        </w:rPr>
        <w:lastRenderedPageBreak/>
        <w:t>ρόλος των θεσμικών εγγυητών για την αξιοπιστία του πολιτικού συστήματος και της δημοκρατίας και όχι αυτές οι αστειότητες.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Ποιος είναι ο κρίσιμος χώρος, η τομή στον οποίον συναντώνται οι διαδρομές των επιχειρηματιών με τους πολιτικούς και τα πολιτικά κόμματα; Κυρίως οι δημόσιες συμβάσεις. Εκεί παράγεται η παρανομία, η κάμψη της νομιμότητας, της διαφάνειας και η ανταλλαγή συμφερόντων.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Δράττομαι, λοιπόν, της ευκαιρίας να κάνω μερικές σκέψεις για τις δημόσιες συμβάσεις, τις οποίες χαρακτήρισα ως το κρίσιμο και πιο επικίνδυνο σημείο της συνάντησης των επιχειρηματικών κέντρων με την πολιτική. Μετά από μία περίοδο άγονη, εισήχθησαν σταδιακά θεσμοί ελέγχου των δημοσίων συμβάσεων. Πήγαμε όμως στο άλλο άκρο. Διαμορφώθηκε ένα υπέρμετρο γραφειοκρατικό βάρος και έμειναν πάρα πολλά κενά.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Το Ελεγκτικό Συνέδριο προχωρά στον </w:t>
      </w:r>
      <w:proofErr w:type="spellStart"/>
      <w:r w:rsidRPr="00047662">
        <w:rPr>
          <w:rFonts w:ascii="Arial" w:eastAsia="Times New Roman" w:hAnsi="Arial" w:cs="Times New Roman"/>
          <w:sz w:val="24"/>
          <w:szCs w:val="24"/>
          <w:lang w:eastAsia="el-GR"/>
        </w:rPr>
        <w:t>προσυμβατικό</w:t>
      </w:r>
      <w:proofErr w:type="spellEnd"/>
      <w:r w:rsidRPr="00047662">
        <w:rPr>
          <w:rFonts w:ascii="Arial" w:eastAsia="Times New Roman" w:hAnsi="Arial" w:cs="Times New Roman"/>
          <w:sz w:val="24"/>
          <w:szCs w:val="24"/>
          <w:lang w:eastAsia="el-GR"/>
        </w:rPr>
        <w:t xml:space="preserve"> έλεγχο νομιμότητας των δημοσίων συμβάσεων από 300.000 ευρώ και πάνω μέσω των επιτρόπων, από ένα εκατομμύριο ευρώ και πάνω μέσω των κλιμακίων του Ελεγκτικού Συνεδρίου. Είναι η εξακρίβωση της </w:t>
      </w:r>
      <w:proofErr w:type="spellStart"/>
      <w:r w:rsidRPr="00047662">
        <w:rPr>
          <w:rFonts w:ascii="Arial" w:eastAsia="Times New Roman" w:hAnsi="Arial" w:cs="Times New Roman"/>
          <w:sz w:val="24"/>
          <w:szCs w:val="24"/>
          <w:lang w:eastAsia="el-GR"/>
        </w:rPr>
        <w:t>τηρηθείσας</w:t>
      </w:r>
      <w:proofErr w:type="spellEnd"/>
      <w:r w:rsidRPr="00047662">
        <w:rPr>
          <w:rFonts w:ascii="Arial" w:eastAsia="Times New Roman" w:hAnsi="Arial" w:cs="Times New Roman"/>
          <w:sz w:val="24"/>
          <w:szCs w:val="24"/>
          <w:lang w:eastAsia="el-GR"/>
        </w:rPr>
        <w:t xml:space="preserve"> τυπικής αντικειμενικής νομιμότητας των διαδικασιών πριν την υπογραφή της συμβάσεως μεταξύ αναθέτουσας αρχής και αναδόχου.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Το 2011 δημιουργήθηκε η Ενιαία Ανεξάρτητη Αρχή Δημοσίων Συμβάσεων, η οποία έχει κυρίως κανονιστικό χαρακτήρα. Δημιουργεί </w:t>
      </w:r>
      <w:r w:rsidRPr="00047662">
        <w:rPr>
          <w:rFonts w:ascii="Arial" w:eastAsia="Times New Roman" w:hAnsi="Arial" w:cs="Times New Roman"/>
          <w:sz w:val="24"/>
          <w:szCs w:val="24"/>
          <w:lang w:eastAsia="el-GR"/>
        </w:rPr>
        <w:lastRenderedPageBreak/>
        <w:t xml:space="preserve">προτάσεις για πρότυπες διαδικασίες διαγωνισμού πριν την ανάθεση μιας δημόσιας σύμβασης και έχει και την αρμοδιότητα ελέγχων ανεξαρτήτως ποσού, αλλά -προσέξτε- δειγματοληπτικών και μόνο ελέγχων.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Με τον νόμο 4412 δημιουργήθηκε και η αρχή εξέτασης προδικαστικών προσφυγών η οποία κρίνει τις αναφυόμενες διαφορές μεταξύ ανάδοχων και αναθετουσών αρχών κατά τη διάρκεια του διαγωνισμού. Αυτό αποτελεί προϋπόθεση για να μπορεί να υπάρχει αργότερα χρήση των ένδικων βοηθημάτων στην τακτική δικαιοσύνη.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Προσέξτε ποιο είναι το κενό: Με δεδομένο ότι είναι δειγματοληπτικοί έλεγχοι της Ενιαίας Ανεξάρτητης Αρχής Δημοσίων Συμβάσεων, όλες οι συμβάσεις κάτω των 300.000 ευρώ μένουν ανέλεγκτες, όλες οι συμβάσεις που είναι αποτέλεσμα συγχρηματοδοτήσεων με την Ευρωπαϊκή Ένωση κάτω των 5 εκατομμυρίων ευρώ μένουν ανέλεγκτες. Εκεί, λοιπόν, υπάρχει ένα τεράστιο κενό, το οποίο πρέπει να το καλύψουμε.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Σας καταθέτω την πρόταση -και κλείνω- για να υποδείξω τι είναι θεσμική εγγύηση, ο ρόλος, δηλαδή, του Ελληνικού Κοινοβουλίου να αρθεί πάνω από την κομματική αντιδικία και να εξασφαλίσει την ομαλή λειτουργία των θεσμών και την αξιοπιστία του πολιτικού συστήματος.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Σας προτείνω πρώτον, να ενοποιηθούν οι δύο ανεξάρτητες αρχές, δηλαδή η Αρχή Εξέτασης Προδικαστικών Προσφυγών και η Ενιαία Ανεξάρτητη </w:t>
      </w:r>
      <w:r w:rsidRPr="00047662">
        <w:rPr>
          <w:rFonts w:ascii="Arial" w:eastAsia="Times New Roman" w:hAnsi="Arial" w:cs="Times New Roman"/>
          <w:sz w:val="24"/>
          <w:szCs w:val="24"/>
          <w:lang w:eastAsia="el-GR"/>
        </w:rPr>
        <w:lastRenderedPageBreak/>
        <w:t>Αρχή Δημοσίων Συμβάσεων, σε μία, ισχυρή, με δύο τμήματα, ένα τμήμα με αρμοδιότητα τις προδικαστικές προσφυγές και ένα τμήμα που θα έχει κανονιστική αρμοδιότητα, αλλά -δεύτερη πρόταση- το δεύτερο τμήμα που έχει και την κανονιστική αρμοδιότητα, για συμβάσεις κάτω των 300.000 ευρώ ο έλεγχος δεν θα είναι δειγματοληπτικός, αλλά υποχρεωτικός, όπως και οι συμβάσεις που είναι κάτω των 5.000.000 ευρώ, όταν πρόκειται για συγχρηματοδοτούμενα προγράμματα. Υποχρεωτικός. Φυσικά, η νέα ενιαία ανεξάρτητη αρχή στο περιθώριο κρίσεως του Ελεγκτικού Συνεδρίου θα έχει τη δυνατότητα δειγματοληπτικών ελέγχων, δηλαδή στις μεγάλες συμβάσεις, πριν τον τυπικό τελικό έλεγχο του Ελεγκτικού Συνεδρίου.</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Ισχυρίζονται ορισμένοι, κυρίες και κύριοι συνάδελφοι, ότι όταν θέτουμε κανόνες διαφάνειας, μπορεί να καθυστερεί η πρόοδος των έργων, των προμηθειών και των συμβάσεων παροχής υπηρεσιών. Δεν υπάρχει μεγαλύτερο λάθος από αυτό. Έχει αποδειχθεί ιστορικά ότι όσο περισσότερο διασφαλίζεις στις δημόσιες συμβάσεις τους κανόνες διαφάνειας, τόσο πιο γρήγορο είναι το αποτέλεσμα, η απόφαση. Θα σας πω μόνο ένα παράδειγμα. Το 1996-1997, όταν είχα την τιμή να ηγούμαι του Υπουργείου Μεταφορών και Επικοινωνιών τότε, προέκυψε η ανάγκη ανανέωσης του στόλου των αστικών συγκοινωνιών των Αθηνών. Επειδή γνωρίζω πολύ καλά τι σημαίνει η σύγκρουση μεταξύ επιχειρηματικών συμφερόντων, αποφάσισα -αυτό έγινε </w:t>
      </w:r>
      <w:r w:rsidRPr="00047662">
        <w:rPr>
          <w:rFonts w:ascii="Arial" w:eastAsia="Times New Roman" w:hAnsi="Arial" w:cs="Times New Roman"/>
          <w:sz w:val="24"/>
          <w:szCs w:val="24"/>
          <w:lang w:eastAsia="el-GR"/>
        </w:rPr>
        <w:lastRenderedPageBreak/>
        <w:t xml:space="preserve">πριν την παραίτησή μου από το Υπουργείο Μεταφορών- να συστήσω διακομματική επιτροπή. </w:t>
      </w:r>
      <w:proofErr w:type="spellStart"/>
      <w:r w:rsidRPr="00047662">
        <w:rPr>
          <w:rFonts w:ascii="Arial" w:eastAsia="Times New Roman" w:hAnsi="Arial" w:cs="Times New Roman"/>
          <w:sz w:val="24"/>
          <w:szCs w:val="24"/>
          <w:lang w:eastAsia="el-GR"/>
        </w:rPr>
        <w:t>Εδέχθησαν</w:t>
      </w:r>
      <w:proofErr w:type="spellEnd"/>
      <w:r w:rsidRPr="00047662">
        <w:rPr>
          <w:rFonts w:ascii="Arial" w:eastAsia="Times New Roman" w:hAnsi="Arial" w:cs="Times New Roman"/>
          <w:sz w:val="24"/>
          <w:szCs w:val="24"/>
          <w:lang w:eastAsia="el-GR"/>
        </w:rPr>
        <w:t xml:space="preserve"> όλα τα κόμματα και </w:t>
      </w:r>
      <w:proofErr w:type="spellStart"/>
      <w:r w:rsidRPr="00047662">
        <w:rPr>
          <w:rFonts w:ascii="Arial" w:eastAsia="Times New Roman" w:hAnsi="Arial" w:cs="Times New Roman"/>
          <w:sz w:val="24"/>
          <w:szCs w:val="24"/>
          <w:lang w:eastAsia="el-GR"/>
        </w:rPr>
        <w:t>συνεστήθη</w:t>
      </w:r>
      <w:proofErr w:type="spellEnd"/>
      <w:r w:rsidRPr="00047662">
        <w:rPr>
          <w:rFonts w:ascii="Arial" w:eastAsia="Times New Roman" w:hAnsi="Arial" w:cs="Times New Roman"/>
          <w:sz w:val="24"/>
          <w:szCs w:val="24"/>
          <w:lang w:eastAsia="el-GR"/>
        </w:rPr>
        <w:t xml:space="preserve"> διακομματική επιτροπή, η οποία έλεγχε εκ του σύνεγγυς, βήμα-βήμα τη διαγωνιστική διαδικασία. Η προμήθεια των λεωφορείων τελείωσε σε έξι μήνες. Η προμήθεια, όχι η σύμβαση. Και δεν είπε ούτε ένας από τα πολιτικά κόμματα ούτε ένας από τους ενδιαφερόμενους αναδόχους την παραμικρή κουβέντα ή την παραμικρή λέξη. Θα σας παρακαλέσω να κάνουμε το ίδιο σε ό,τι αφορά τις απευθείας αναθέσεις. Πρέπει να κάνουμε μια συζήτηση. Κύριε Υπουργέ, ίσως το έχετε κάνει, αλλά αν παρακολουθήσετε με αφορμή την κύρωση από τη Βουλή των πράξεων νομοθετικού περιεχομένου τι παρατηρεί η Αρχή Δημοσίων Συμβάσεων, θα σας δημιουργούσε πραγματικά αμηχανία. Λέει πολύ σοβαρά πράγματα σε βάρος του έκτακτου καθεστώτος απευθείας αναθέσεων η Αρχή Δημοσίων Συμβάσεων.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Να παρακαλέσω, επίσης, να συμφωνήσουμε όλοι σε αυτό το οποίο συμφωνήσαμε στην Επιτροπή Θεσμών και Διαφάνειας το πρωί. Ζήτησα να υπάρξει ακρόαση του αρμόδιου Υπουργού, ενδεχομένως της ανεξάρτητης αρχής που σχετίζεται με τα ραδιοτηλεοπτικά Μέσα, καθώς και των εκπροσώπων των ιδιοκτητών εφημερίδων του ημερήσιου Τύπου, όπως και των δημοσιογράφων και των ενώσεών τους, προκειμένου να πάμε σε μία συμφωνία για το πώς πρέπει η εκάστοτε κυβέρνηση, η εκάστοτε εξουσία να διαχειρίζεται </w:t>
      </w:r>
      <w:r w:rsidRPr="00047662">
        <w:rPr>
          <w:rFonts w:ascii="Arial" w:eastAsia="Times New Roman" w:hAnsi="Arial" w:cs="Times New Roman"/>
          <w:sz w:val="24"/>
          <w:szCs w:val="24"/>
          <w:lang w:eastAsia="el-GR"/>
        </w:rPr>
        <w:lastRenderedPageBreak/>
        <w:t>με κανόνες διαφάνειας τη χρήση κονδυλίων για την ενίσχυση του Τύπου. Θέλω να σας ενημερώσω, κυρίες και κύριοι συνάδελφοι, ότι τα κόμματα συμφώνησαν προς την πρόταση αυτή. Ελπίζω ότι πολύ σύντομα θα το πραγματοποιήσουμε.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Σας ευχαριστώ πολύ γιατί με ακούσατε.</w:t>
      </w:r>
    </w:p>
    <w:p w:rsidR="00047662" w:rsidRPr="00047662" w:rsidRDefault="00047662" w:rsidP="00C5152F">
      <w:pPr>
        <w:spacing w:after="0" w:line="600" w:lineRule="auto"/>
        <w:ind w:firstLine="720"/>
        <w:jc w:val="center"/>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(Χειροκροτήματα από την πτέρυγα του Κινήματος Αλλαγής)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ΠΡΟΕΔΡΕΥΩΝ (Σοφία Σακοράφα): </w:t>
      </w:r>
      <w:r w:rsidRPr="00047662">
        <w:rPr>
          <w:rFonts w:ascii="Arial" w:eastAsia="Times New Roman" w:hAnsi="Arial" w:cs="Times New Roman"/>
          <w:sz w:val="24"/>
          <w:szCs w:val="24"/>
          <w:lang w:eastAsia="el-GR"/>
        </w:rPr>
        <w:t>Και εγώ σας ευχαριστώ, κύριε συνάδελφε.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Τον λόγο τώρα θα δώσω στον κ. </w:t>
      </w:r>
      <w:proofErr w:type="spellStart"/>
      <w:r w:rsidRPr="00047662">
        <w:rPr>
          <w:rFonts w:ascii="Arial" w:eastAsia="Times New Roman" w:hAnsi="Arial" w:cs="Times New Roman"/>
          <w:sz w:val="24"/>
          <w:szCs w:val="24"/>
          <w:lang w:eastAsia="el-GR"/>
        </w:rPr>
        <w:t>Τζανακόπουλο</w:t>
      </w:r>
      <w:proofErr w:type="spellEnd"/>
      <w:r w:rsidRPr="00047662">
        <w:rPr>
          <w:rFonts w:ascii="Arial" w:eastAsia="Times New Roman" w:hAnsi="Arial" w:cs="Times New Roman"/>
          <w:sz w:val="24"/>
          <w:szCs w:val="24"/>
          <w:lang w:eastAsia="el-GR"/>
        </w:rPr>
        <w:t>, Κοινοβουλευτικό Εκπρόσωπο του ΣΥΡΙΖΑ. Αμέσως μετά θα μιλήσει ο κ. Υψηλάντης.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ΔΗΜΗΤΡΙΟΣ ΤΖΑΝΑΚΟΠΟΥΛΟΣ: </w:t>
      </w:r>
      <w:r w:rsidRPr="00047662">
        <w:rPr>
          <w:rFonts w:ascii="Arial" w:eastAsia="Times New Roman" w:hAnsi="Arial" w:cs="Times New Roman"/>
          <w:sz w:val="24"/>
          <w:szCs w:val="24"/>
          <w:lang w:eastAsia="el-GR"/>
        </w:rPr>
        <w:t>Ευχαριστώ, κυρία Πρόεδρε.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Μετά και την πολύ ενδιαφέρουσα προηγούμενη τοποθέτηση, για την οποία ο εκλεκτός και σεβαστός συνάδελφος κ. Καστανίδης θα μου επιτρέψει κάποια στιγμή κατά τη διάρκεια της ομιλίας μου να σχολιάσω ένα ή δύο σημεία της, οφείλω να πω ότι νιώθω την υποχρέωση, με δεδομένο το πολιτικό κλίμα που έχει διαμορφωθεί τις τελευταίες ημέρες και αξιοποιώντας την παρουσία εδώ και του Υπουργού Δικαιοσύνης, πριν μπω στην ουσία του νομοσχεδίου που συζητάμε σήμερα για την κωδικοποίηση της νομοθεσίας του Ελεγκτικού Συνεδρίου, να κάνω μια συνολικότερη τοποθέτηση -σημειακή βέβαια- για τα </w:t>
      </w:r>
      <w:proofErr w:type="spellStart"/>
      <w:r w:rsidRPr="00047662">
        <w:rPr>
          <w:rFonts w:ascii="Arial" w:eastAsia="Times New Roman" w:hAnsi="Arial" w:cs="Times New Roman"/>
          <w:sz w:val="24"/>
          <w:szCs w:val="24"/>
          <w:lang w:eastAsia="el-GR"/>
        </w:rPr>
        <w:t>τεκταινόμενα</w:t>
      </w:r>
      <w:proofErr w:type="spellEnd"/>
      <w:r w:rsidRPr="00047662">
        <w:rPr>
          <w:rFonts w:ascii="Arial" w:eastAsia="Times New Roman" w:hAnsi="Arial" w:cs="Times New Roman"/>
          <w:sz w:val="24"/>
          <w:szCs w:val="24"/>
          <w:lang w:eastAsia="el-GR"/>
        </w:rPr>
        <w:t xml:space="preserve"> στον χώρο της δικαιοσύνης αλλά και της πολιτικής και των σημείων επαφής τους.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Διότι, κύριε Υπουργέ, ακούω σήμερα συναδέλφους -δεν ακολουθήσατε αυτόν τον δρόμο της Νέας Δημοκρατίας και χαίρομαι γι’ αυτό και το εκτιμώ βαθιά- και εδώ σήμερα στη Βουλή αλλά και με καθημερινές τοποθετήσεις και παρεμβάσεις σε μέσα ενημέρωσης με θράσος, θα έλεγε κανείς, με περίσσιο θράσος να μιλούν για παρακράτος, τη στιγμή που όλο το τελευταίο διάστημα ζούμε μια κατάσταση η οποία μας γυρίζει, θα έλεγε κανείς, στις πιο σκοτεινές ημέρες της Μεταπολίτευσης. Και μιλώ για την περίοδο 1990-1993, κύριε Υπουργέ, την περίοδο των </w:t>
      </w:r>
      <w:proofErr w:type="spellStart"/>
      <w:r w:rsidRPr="00047662">
        <w:rPr>
          <w:rFonts w:ascii="Arial" w:eastAsia="Times New Roman" w:hAnsi="Arial" w:cs="Times New Roman"/>
          <w:sz w:val="24"/>
          <w:szCs w:val="24"/>
          <w:lang w:eastAsia="el-GR"/>
        </w:rPr>
        <w:t>Μαυρίκη</w:t>
      </w:r>
      <w:proofErr w:type="spellEnd"/>
      <w:r w:rsidRPr="00047662">
        <w:rPr>
          <w:rFonts w:ascii="Arial" w:eastAsia="Times New Roman" w:hAnsi="Arial" w:cs="Times New Roman"/>
          <w:sz w:val="24"/>
          <w:szCs w:val="24"/>
          <w:lang w:eastAsia="el-GR"/>
        </w:rPr>
        <w:t xml:space="preserve">, </w:t>
      </w:r>
      <w:proofErr w:type="spellStart"/>
      <w:r w:rsidRPr="00047662">
        <w:rPr>
          <w:rFonts w:ascii="Arial" w:eastAsia="Times New Roman" w:hAnsi="Arial" w:cs="Times New Roman"/>
          <w:sz w:val="24"/>
          <w:szCs w:val="24"/>
          <w:lang w:eastAsia="el-GR"/>
        </w:rPr>
        <w:t>Γρυλλάκη</w:t>
      </w:r>
      <w:proofErr w:type="spellEnd"/>
      <w:r w:rsidRPr="00047662">
        <w:rPr>
          <w:rFonts w:ascii="Arial" w:eastAsia="Times New Roman" w:hAnsi="Arial" w:cs="Times New Roman"/>
          <w:sz w:val="24"/>
          <w:szCs w:val="24"/>
          <w:lang w:eastAsia="el-GR"/>
        </w:rPr>
        <w:t xml:space="preserve"> και λοιπών συνεργατών, του πραγματικού δηλαδή παρακράτους, το οποίο παρακράτος θα οδηγούνταν και σε ειδικό δικαστήριο, αν ο τότε Πρόεδρος του ΠΑΣΟΚ, ο αείμνηστος Ανδρέας Παπανδρέου, δεν είχε κάνει μία διαφορετική πολιτική επιλογή. Και έχω την αίσθηση και κάνω και την ιστορική εκτίμηση ότι η πορεία των πολιτικών πραγμάτων θα ήταν πολύ διαφορετική αν δεν είχαν κινηθεί έτσι τα πράγματα. Επομένως, θα περίμενε κανείς μία παράταξη με αυτή τη βεβαρημένη πολιτική ιστορία να προσέχει λίγο περισσότερο όταν μιλά για παρακράτος.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Κύριε Υπουργέ, μου έκανε εντύπωση η αναφορά σας -και τη χαιρετίζω- στην ανάγκη να προστατέψουμε όλοι την ανεξαρτησία της δικαιοσύνης. Όμως, αναρωτιέμαι ποια είναι η δική σας τοποθέτηση ως Υπουργού Δικαιοσύνης μετά τις δηλώσεις του κ. Γεωργιάδη, που με τη γνωστή αμετροέπειά του απείλησε εν ενεργεία δικαστικό λειτουργό με φυλάκιση. Δεν θεωρείτε ότι ως Υπουργός </w:t>
      </w:r>
      <w:r w:rsidRPr="00047662">
        <w:rPr>
          <w:rFonts w:ascii="Arial" w:eastAsia="Times New Roman" w:hAnsi="Arial" w:cs="Times New Roman"/>
          <w:sz w:val="24"/>
          <w:szCs w:val="24"/>
          <w:lang w:eastAsia="el-GR"/>
        </w:rPr>
        <w:lastRenderedPageBreak/>
        <w:t>Δικαιοσύνης της Κυβέρνησης Νέας Δημοκρατίας οφείλετε να πάρετε μία πολιτική θέση σε σχέση με αυτήν τη δήλωση; Τουλάχιστον να πάρετε μια απόσταση από αυτήν τη δήλωση.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Και θα μου επιτρέψει ο κ. Καστανίδης να του πω, με όλο τον σεβασμό και για την πολιτική του πορεία και για την νομική του κατάρτιση και για τον γενικότερο πολιτικό στοχασμό και το ήθος του, ότι δεν συμφωνώ με τη λογική του πολιτικού συμψηφισμού. Δεν είναι το ίδιο πράγμα η καταγγελία, αν θέλετε, για καθυστερήσεις στη δικαιοσύνη με απειλή, με την ευθεία απειλή σε δικαστικό λειτουργό ότι θα σταλεί στη φυλακή. Αντιλαμβάνομαι ότι κάποιος θα μπορούσε να θέλει να πάρει αποστάσεις και από τις δύο πρακτικές. Όμως, δεν είναι το ίδιο πράγμα.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Θέλω να επανέλθω. Πώς νιώθει ο Υπουργός Δικαιοσύνης και ο Υφυπουργός Δικαιοσύνης -ο οποίος δεν είναι αυτή τη στιγμή στην Αίθουσα- ως πρώην δικαστικός που το σύνολο της Κυβέρνησης και των Βουλευτών της Συμπολίτευσης σε αυτή τη φάση διαμορφώνει πολιτική στρατηγική αντιπερισπασμού, ανασύροντας πρακτικές καταδικασμένες στη συνείδηση της ελληνικής κοινωνίας και των Ελλήνων πολιτών.</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Γιατί μιλώ για αντιπερισπασμό; Διότι είναι προφανές, κύριε Υπουργέ, ότι η Νέα Δημοκρατία βρίσκεται αυτή τη στιγμή που μιλάμε ενώπιον αδιεξόδων στα οποία και η ίδια έχει συμβάλει ώστε να γιγαντωθούν. Χθες ακούσαμε τον κ. </w:t>
      </w:r>
      <w:proofErr w:type="spellStart"/>
      <w:r w:rsidRPr="00047662">
        <w:rPr>
          <w:rFonts w:ascii="Arial" w:eastAsia="Times New Roman" w:hAnsi="Arial" w:cs="Arial"/>
          <w:bCs/>
          <w:sz w:val="24"/>
          <w:szCs w:val="24"/>
          <w:lang w:eastAsia="el-GR"/>
        </w:rPr>
        <w:lastRenderedPageBreak/>
        <w:t>Σταϊκούρα</w:t>
      </w:r>
      <w:proofErr w:type="spellEnd"/>
      <w:r w:rsidRPr="00047662">
        <w:rPr>
          <w:rFonts w:ascii="Arial" w:eastAsia="Times New Roman" w:hAnsi="Arial" w:cs="Arial"/>
          <w:bCs/>
          <w:sz w:val="24"/>
          <w:szCs w:val="24"/>
          <w:lang w:eastAsia="el-GR"/>
        </w:rPr>
        <w:t xml:space="preserve"> μετά τους πανηγυρισμούς του κ. Γεωργιάδη για το δήθεν κατόρθωμα της Κυβέρνησης, ότι δηλαδή έχει καταφέρει να διατηρήσει την ύφεση στο πρώτο τρίμηνο του 2020 σε περιορισμένα εν πάση </w:t>
      </w:r>
      <w:proofErr w:type="spellStart"/>
      <w:r w:rsidRPr="00047662">
        <w:rPr>
          <w:rFonts w:ascii="Arial" w:eastAsia="Times New Roman" w:hAnsi="Arial" w:cs="Arial"/>
          <w:bCs/>
          <w:sz w:val="24"/>
          <w:szCs w:val="24"/>
          <w:lang w:eastAsia="el-GR"/>
        </w:rPr>
        <w:t>περιπτώσει</w:t>
      </w:r>
      <w:proofErr w:type="spellEnd"/>
      <w:r w:rsidRPr="00047662">
        <w:rPr>
          <w:rFonts w:ascii="Arial" w:eastAsia="Times New Roman" w:hAnsi="Arial" w:cs="Arial"/>
          <w:bCs/>
          <w:sz w:val="24"/>
          <w:szCs w:val="24"/>
          <w:lang w:eastAsia="el-GR"/>
        </w:rPr>
        <w:t xml:space="preserve"> επίπεδα. Βέβαια ξέχασε να μας πει ότι η Ελλάδα έχει περάσει σε ύφεση από το τέταρτο τρίμηνο του 2019.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Ποιο είναι, όμως, το αδιέξοδο; Ότι αυτή τη στιγμή μιλάμε για ύφεση στο δεύτερο τρίμηνο του 2020 της τάξης του 16% και αυτό προδιαγράφει πορεία οικονομικής κατάρρευσης και πολιτικής ρευστοποίησης.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Ποιο είναι το άλλο μεγάλο πολιτικό αδιέξοδο; Η πίεση την οποία καθημερινά δέχεται ο κυβερνητικός εκπρόσωπος για την επιλογή του να χρηματοδοτήσει μέσα ενημέρωσης με 20 εκατομμύρια χωρίς την παραμικρή εγγύηση διαφάνειας.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Εδώ θα απαντήσω ευθέως στην Κοινοβουλευτική Εκπρόσωπο της Νέας Δημοκρατίας, η οποία επανέλαβε την επιχειρηματολογία της Κυβέρνησης ότι δήθεν θα έλθει στη δημοσιότητα το σύνολο του καταλόγου όταν ολοκληρωθούν οι πληρωμές. Προϋπόθεση για να γίνει έστω και η παραμικρή εκταμίευση δημοσίου χρήματος είναι η ανάρτηση στη «ΔΙΑΥΓΕΙΑ» και αυτή τη στιγμή έχουν ήδη γίνει πληρωμές, που προέρχονται από τον προϋπολογισμό του κράτους, παραβιάζοντας για πρώτη φορά από τη στιγμή που η «ΔΙΑΥΓΕΙΑ» έχει θεσμοθετηθεί ως μηχανισμός κατοχύρωσης όρων διαφάνειας για το δημόσιο </w:t>
      </w:r>
      <w:r w:rsidRPr="00047662">
        <w:rPr>
          <w:rFonts w:ascii="Arial" w:eastAsia="Times New Roman" w:hAnsi="Arial" w:cs="Arial"/>
          <w:bCs/>
          <w:sz w:val="24"/>
          <w:szCs w:val="24"/>
          <w:lang w:eastAsia="el-GR"/>
        </w:rPr>
        <w:lastRenderedPageBreak/>
        <w:t xml:space="preserve">χρήμα, για πρώτη φορά δεν αναρτήθηκαν οι συγκεκριμένες πληρωμές και αναρωτιέται κανείς γιατί.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Ποιος είναι ο λόγος αυτής της πολιτικής επιλογής καταστρατήγησης ενός πλαισίου το οποίο αποτελεί πια κατάκτηση για την ελληνική δημοκρατία και την εκτελεστική εξουσία, αλλά και τη δημόσια διοίκηση; Προφανώς γιατί κάτι κρύβετε, προφανώς γιατί δεν μπορείτε να δώσετε απαντήσεις ως προς τα κριτήρια της χρηματοδότησης. Αντιπερισπασμός και για άλλα ζητήματα, στα οποία δεν θα υπεισέλθω.</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Και κάτι άλλο, όμως, που αφορά την τοποθέτηση της κοινοβουλευτικής εκπροσώπου της Νέας Δημοκρατίας. Είπε: Πώς είναι δυνατόν ο ΣΥΡΙΖΑ να μπλέκει τον χρηματισμό επιχειρηματιών ή εταιρειών με τη νόμιμη διαφήμιση; Μου φαίνεται ότι ξεχνάτε τη βεβαρυμμένη ιστορία του ΚΕΕΛΠΝΟ, όταν η διαφήμιση έγινε το εργαλείο ξεπλύματος βρώμικου χρήματος, όταν έγινε το εργαλείο χρηματισμού επιχειρηματιών και εταιρειών με υποθέσεις που αυτή τη στιγμή απασχολούν την ελληνική δικαιοσύνη.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Κύριε Υπουργέ, θα μπορούσα να πολλαπλασιάσω αυτόν τον κατάλογο, αλλά δεν έχω τον αναγκαίο χρόνο. Θα σας ρωτούσα, για παράδειγμα, πώς νιώθετε ως Υπουργός Δικαιοσύνης που η προανακριτική επιτροπή έχει επιχειρήσει, έχει αποπειραθεί περισσότερες από μία φορές να καταστρατηγήσει αρχές του δικονομικού και ουσιαστικού ποινικού δικαίου και </w:t>
      </w:r>
      <w:r w:rsidRPr="00047662">
        <w:rPr>
          <w:rFonts w:ascii="Arial" w:eastAsia="Times New Roman" w:hAnsi="Arial" w:cs="Arial"/>
          <w:bCs/>
          <w:sz w:val="24"/>
          <w:szCs w:val="24"/>
          <w:lang w:eastAsia="el-GR"/>
        </w:rPr>
        <w:lastRenderedPageBreak/>
        <w:t xml:space="preserve">ευτυχώς αυτή την απόπειρα την έχει αποτρέψει στη μεν μία περίπτωση ο ίδιος ο Άρειος Πάγος, στη δε δεύτερη περίπτωση το ίδιο το Επιστημονικό Συμβούλιο της Βουλής και αν αυτά είναι ζητήματα τα οποία ευθυγραμμίζονται ή συνάδουν με την πολιτική ρητορική της Κυβέρνησης περί σεβασμού των θεσμών, των αρχών της </w:t>
      </w:r>
      <w:proofErr w:type="spellStart"/>
      <w:r w:rsidRPr="00047662">
        <w:rPr>
          <w:rFonts w:ascii="Arial" w:eastAsia="Times New Roman" w:hAnsi="Arial" w:cs="Arial"/>
          <w:bCs/>
          <w:sz w:val="24"/>
          <w:szCs w:val="24"/>
          <w:lang w:eastAsia="el-GR"/>
        </w:rPr>
        <w:t>δικαιοκρατίας</w:t>
      </w:r>
      <w:proofErr w:type="spellEnd"/>
      <w:r w:rsidRPr="00047662">
        <w:rPr>
          <w:rFonts w:ascii="Arial" w:eastAsia="Times New Roman" w:hAnsi="Arial" w:cs="Arial"/>
          <w:bCs/>
          <w:sz w:val="24"/>
          <w:szCs w:val="24"/>
          <w:lang w:eastAsia="el-GR"/>
        </w:rPr>
        <w:t xml:space="preserve"> και της ανεξαρτησίας της δικαιοσύνης.</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Κύριε Υπουργέ, για να περάσω στο νομοσχέδιο στον λίγο χρόνο που μου απομένει, πρέπει να συμφωνήσουμε το εξής: Κανένα από τα στρατηγικά ζητήματα, προβλήματα, διλήμματα που αντιμετωπίζει η ελληνική δικαιοσύνη δεν μπορεί να επιλυθεί αν δεν μοιραζόμαστε το ίδιο πλαίσιο αρχών και σεβασμού της </w:t>
      </w:r>
      <w:proofErr w:type="spellStart"/>
      <w:r w:rsidRPr="00047662">
        <w:rPr>
          <w:rFonts w:ascii="Arial" w:eastAsia="Times New Roman" w:hAnsi="Arial" w:cs="Arial"/>
          <w:bCs/>
          <w:sz w:val="24"/>
          <w:szCs w:val="24"/>
          <w:lang w:eastAsia="el-GR"/>
        </w:rPr>
        <w:t>δικαιοκρατίας</w:t>
      </w:r>
      <w:proofErr w:type="spellEnd"/>
      <w:r w:rsidRPr="00047662">
        <w:rPr>
          <w:rFonts w:ascii="Arial" w:eastAsia="Times New Roman" w:hAnsi="Arial" w:cs="Arial"/>
          <w:bCs/>
          <w:sz w:val="24"/>
          <w:szCs w:val="24"/>
          <w:lang w:eastAsia="el-GR"/>
        </w:rPr>
        <w:t xml:space="preserve">. Δεν μπορεί να επιλυθεί και αν δεν επανέλθει ένα κλίμα στοιχειώδους </w:t>
      </w:r>
      <w:proofErr w:type="spellStart"/>
      <w:r w:rsidRPr="00047662">
        <w:rPr>
          <w:rFonts w:ascii="Arial" w:eastAsia="Times New Roman" w:hAnsi="Arial" w:cs="Arial"/>
          <w:bCs/>
          <w:sz w:val="24"/>
          <w:szCs w:val="24"/>
          <w:lang w:eastAsia="el-GR"/>
        </w:rPr>
        <w:t>καταλλαγής</w:t>
      </w:r>
      <w:proofErr w:type="spellEnd"/>
      <w:r w:rsidRPr="00047662">
        <w:rPr>
          <w:rFonts w:ascii="Arial" w:eastAsia="Times New Roman" w:hAnsi="Arial" w:cs="Arial"/>
          <w:bCs/>
          <w:sz w:val="24"/>
          <w:szCs w:val="24"/>
          <w:lang w:eastAsia="el-GR"/>
        </w:rPr>
        <w:t xml:space="preserve"> στο εσωτερικό της δικαιοσύνης.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Εδώ θα μου επιτρέψετε με όλον τον σεβασμό να διαφωνήσω με τη διαπίστωσή σας ότι επί των ημερών της Νέας Δημοκρατίας έχει επιστρέψει η ελληνική δικαιοσύνη σ’ ένα κλίμα ομαλότητας, διότι όλα όσα περιέγραψα παραπάνω, αλλά και πολλά άλλα, όπως για παράδειγμα η ακραία σύγκρουση που έχει δει το φως της δημοσιότητας στο εσωτερικό της Ένωσης Δικαστών και Εισαγγελέων, δεν συνηγορούν με τη διαπίστωση στην οποία προχωρήσατε κατά την ομιλία σας.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Είναι κατά τη γνώμη μου επιβεβλημένη και η δική σας παρέμβαση για να επανέλθει αυτό το κλίμα ομαλότητας, το οποίο θα μου επιτρέψετε να κάνω </w:t>
      </w:r>
      <w:r w:rsidRPr="00047662">
        <w:rPr>
          <w:rFonts w:ascii="Arial" w:eastAsia="Times New Roman" w:hAnsi="Arial" w:cs="Arial"/>
          <w:bCs/>
          <w:sz w:val="24"/>
          <w:szCs w:val="24"/>
          <w:lang w:eastAsia="el-GR"/>
        </w:rPr>
        <w:lastRenderedPageBreak/>
        <w:t xml:space="preserve">την πολιτική εκτίμηση ότι διασαλεύτηκε μετά –το λιγότερο, θα έλεγε κανείς- το 2012 με συγκεκριμένες πρακτικές, με συγκεκριμένες πολιτικές παρεμβάσεις, με ενοποιήσεις γνωστών </w:t>
      </w:r>
      <w:proofErr w:type="spellStart"/>
      <w:r w:rsidRPr="00047662">
        <w:rPr>
          <w:rFonts w:ascii="Arial" w:eastAsia="Times New Roman" w:hAnsi="Arial" w:cs="Arial"/>
          <w:bCs/>
          <w:sz w:val="24"/>
          <w:szCs w:val="24"/>
          <w:lang w:eastAsia="el-GR"/>
        </w:rPr>
        <w:t>παραθεσμικών</w:t>
      </w:r>
      <w:proofErr w:type="spellEnd"/>
      <w:r w:rsidRPr="00047662">
        <w:rPr>
          <w:rFonts w:ascii="Arial" w:eastAsia="Times New Roman" w:hAnsi="Arial" w:cs="Arial"/>
          <w:bCs/>
          <w:sz w:val="24"/>
          <w:szCs w:val="24"/>
          <w:lang w:eastAsia="el-GR"/>
        </w:rPr>
        <w:t xml:space="preserve"> κυκλωμάτων που δρούσαν εξισορροπητικά μέχρι εκείνη την περίοδο, τα οποία ενοποιήθηκαν σ’ έναν γιγαντιαίο και τερατώδη μηχανισμό πολιτικής αξιοποίησης της λειτουργίας της δικαιοσύνης.</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Σε ό,τι αφορά στο νομοσχέδιο, αξιοποιώντας κάποιον από τον χρόνο της </w:t>
      </w:r>
      <w:proofErr w:type="spellStart"/>
      <w:r w:rsidRPr="00047662">
        <w:rPr>
          <w:rFonts w:ascii="Arial" w:eastAsia="Times New Roman" w:hAnsi="Arial" w:cs="Arial"/>
          <w:bCs/>
          <w:sz w:val="24"/>
          <w:szCs w:val="24"/>
          <w:lang w:eastAsia="el-GR"/>
        </w:rPr>
        <w:t>δευτερομιλίας</w:t>
      </w:r>
      <w:proofErr w:type="spellEnd"/>
      <w:r w:rsidRPr="00047662">
        <w:rPr>
          <w:rFonts w:ascii="Arial" w:eastAsia="Times New Roman" w:hAnsi="Arial" w:cs="Arial"/>
          <w:bCs/>
          <w:sz w:val="24"/>
          <w:szCs w:val="24"/>
          <w:lang w:eastAsia="el-GR"/>
        </w:rPr>
        <w:t xml:space="preserve"> μου -δεν θα κάνω </w:t>
      </w:r>
      <w:proofErr w:type="spellStart"/>
      <w:r w:rsidRPr="00047662">
        <w:rPr>
          <w:rFonts w:ascii="Arial" w:eastAsia="Times New Roman" w:hAnsi="Arial" w:cs="Arial"/>
          <w:bCs/>
          <w:sz w:val="24"/>
          <w:szCs w:val="24"/>
          <w:lang w:eastAsia="el-GR"/>
        </w:rPr>
        <w:t>δευτερομιλία</w:t>
      </w:r>
      <w:proofErr w:type="spellEnd"/>
      <w:r w:rsidRPr="00047662">
        <w:rPr>
          <w:rFonts w:ascii="Arial" w:eastAsia="Times New Roman" w:hAnsi="Arial" w:cs="Arial"/>
          <w:bCs/>
          <w:sz w:val="24"/>
          <w:szCs w:val="24"/>
          <w:lang w:eastAsia="el-GR"/>
        </w:rPr>
        <w:t xml:space="preserve">- θα πω ότι προφανώς εντάσσεται σ’ ένα ευρύτερο μεταρρυθμιστικό πλαίσιο το οποίο είχε κινητοποιήσει η προηγούμενη κυβέρνηση, το μεταρρυθμιστικό πλαίσιο που συμπεριελάμβανε τον Κώδικα Πολιτικής Δικονομίας, τον Ποινικό Κώδικα, τον Κώδικα Ποινικής Δικονομίας, δηλαδή εμβληματικά νομοθετήματα που επί της ουσίας ενίσχυσαν τη δυνατότητα της δικαιοσύνης να κινείται και με πολύ μεγαλύτερη ταχύτητα, αλλά και με μεγαλύτερη ασφάλεια δικαίου και σήμερα αυτή η κωδικοποίηση που έχουμε της νομοθεσίας για το Ελεγκτικό Συνέδριο, την οποία προετοίμασε η νομοπαρασκευαστική επιτροπή στα χρόνια της προηγούμενης διακυβέρνησης, έρχεται και κατατίθεται στη Βουλή. Όπως καταλαβαίνετε, στο γενικό αυτό πλαίσιο δεν μπορούμε παρά να είμαστε σύμφωνοι, καθώς πρόκειται για μια μεταρρύθμιση την οποία εμείς είχαμε προχωρήσει. </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lastRenderedPageBreak/>
        <w:t xml:space="preserve">Θα μου επιτρέψετε, όμως, δύο-τρία σχόλια τα οποία θα περίμενα να λάβετε υπ’ </w:t>
      </w:r>
      <w:proofErr w:type="spellStart"/>
      <w:r w:rsidRPr="00047662">
        <w:rPr>
          <w:rFonts w:ascii="Arial" w:eastAsia="Times New Roman" w:hAnsi="Arial" w:cs="Arial"/>
          <w:bCs/>
          <w:sz w:val="24"/>
          <w:szCs w:val="24"/>
          <w:lang w:eastAsia="el-GR"/>
        </w:rPr>
        <w:t>όψιν</w:t>
      </w:r>
      <w:proofErr w:type="spellEnd"/>
      <w:r w:rsidRPr="00047662">
        <w:rPr>
          <w:rFonts w:ascii="Arial" w:eastAsia="Times New Roman" w:hAnsi="Arial" w:cs="Arial"/>
          <w:bCs/>
          <w:sz w:val="24"/>
          <w:szCs w:val="24"/>
          <w:lang w:eastAsia="el-GR"/>
        </w:rPr>
        <w:t xml:space="preserve"> σας. Κατ’ αρχάς σ’ ό,τι αφορά το Ελεγκτικό Συνέδριο και τον </w:t>
      </w:r>
      <w:proofErr w:type="spellStart"/>
      <w:r w:rsidRPr="00047662">
        <w:rPr>
          <w:rFonts w:ascii="Arial" w:eastAsia="Times New Roman" w:hAnsi="Arial" w:cs="Arial"/>
          <w:bCs/>
          <w:sz w:val="24"/>
          <w:szCs w:val="24"/>
          <w:lang w:eastAsia="el-GR"/>
        </w:rPr>
        <w:t>προσυμβατικό</w:t>
      </w:r>
      <w:proofErr w:type="spellEnd"/>
      <w:r w:rsidRPr="00047662">
        <w:rPr>
          <w:rFonts w:ascii="Arial" w:eastAsia="Times New Roman" w:hAnsi="Arial" w:cs="Arial"/>
          <w:bCs/>
          <w:sz w:val="24"/>
          <w:szCs w:val="24"/>
          <w:lang w:eastAsia="el-GR"/>
        </w:rPr>
        <w:t xml:space="preserve"> έλεγχο θα συμφωνήσω με τον κ. Καστανίδη, αλλά και με τον εισηγητή του ΣΥΡΙΖΑ, που έθεσε το ζήτημα της επικινδυνότητας μιας αποδοχής των πιέσεων που ασκούνται από τη Νέα Δημοκρατία και ειδικά από τον Υπουργό Ανάπτυξης και Επενδύσεων κ. Γεωργιάδη για την αύξηση του ορίου του υποχρεωτικού </w:t>
      </w:r>
      <w:proofErr w:type="spellStart"/>
      <w:r w:rsidRPr="00047662">
        <w:rPr>
          <w:rFonts w:ascii="Arial" w:eastAsia="Times New Roman" w:hAnsi="Arial" w:cs="Arial"/>
          <w:bCs/>
          <w:sz w:val="24"/>
          <w:szCs w:val="24"/>
          <w:lang w:eastAsia="el-GR"/>
        </w:rPr>
        <w:t>προσυμβατικού</w:t>
      </w:r>
      <w:proofErr w:type="spellEnd"/>
      <w:r w:rsidRPr="00047662">
        <w:rPr>
          <w:rFonts w:ascii="Arial" w:eastAsia="Times New Roman" w:hAnsi="Arial" w:cs="Arial"/>
          <w:bCs/>
          <w:sz w:val="24"/>
          <w:szCs w:val="24"/>
          <w:lang w:eastAsia="el-GR"/>
        </w:rPr>
        <w:t xml:space="preserve"> ελέγχου από τα πέντε στα δέκα εκατομμύρια. Είναι εξαιρετικά προβληματικό, δεν το θεωρούμε σωστό και γι’ αυτό σας καλούμε να μην προχωρήσετε σε μια τέτοια αλλαγή και να διευκρινίσετε εν πάση </w:t>
      </w:r>
      <w:proofErr w:type="spellStart"/>
      <w:r w:rsidRPr="00047662">
        <w:rPr>
          <w:rFonts w:ascii="Arial" w:eastAsia="Times New Roman" w:hAnsi="Arial" w:cs="Arial"/>
          <w:bCs/>
          <w:sz w:val="24"/>
          <w:szCs w:val="24"/>
          <w:lang w:eastAsia="el-GR"/>
        </w:rPr>
        <w:t>περιπτώσει</w:t>
      </w:r>
      <w:proofErr w:type="spellEnd"/>
      <w:r w:rsidRPr="00047662">
        <w:rPr>
          <w:rFonts w:ascii="Arial" w:eastAsia="Times New Roman" w:hAnsi="Arial" w:cs="Arial"/>
          <w:bCs/>
          <w:sz w:val="24"/>
          <w:szCs w:val="24"/>
          <w:lang w:eastAsia="el-GR"/>
        </w:rPr>
        <w:t xml:space="preserve"> ποια είναι η επίσημη θέση της Κυβέρνησης σε σχέση μ’ αυτό.</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Σε ό,τι αφορά στη δεύτερη ενότητα του νομοσχεδίου, θα κάνω κάποια σχόλια που έχουν μια σημασία. Είχαμε καταθέσει τις επιφυλάξεις μας σε ό,τι αφορά τη δυνατότητα να ζητείται η επικουρική παρέμβαση της ΕΑΑΔΗΣΥ από το Ελεγκτικό Συνέδριο. Κάποια ζητήματα συνταγματικότητας που </w:t>
      </w:r>
      <w:proofErr w:type="spellStart"/>
      <w:r w:rsidRPr="00047662">
        <w:rPr>
          <w:rFonts w:ascii="Arial" w:eastAsia="Times New Roman" w:hAnsi="Arial" w:cs="Arial"/>
          <w:bCs/>
          <w:sz w:val="24"/>
          <w:szCs w:val="24"/>
          <w:lang w:eastAsia="el-GR"/>
        </w:rPr>
        <w:t>ετίθεντο</w:t>
      </w:r>
      <w:proofErr w:type="spellEnd"/>
      <w:r w:rsidRPr="00047662">
        <w:rPr>
          <w:rFonts w:ascii="Arial" w:eastAsia="Times New Roman" w:hAnsi="Arial" w:cs="Arial"/>
          <w:bCs/>
          <w:sz w:val="24"/>
          <w:szCs w:val="24"/>
          <w:lang w:eastAsia="el-GR"/>
        </w:rPr>
        <w:t xml:space="preserve"> νομίζω ότι έχουν ξεκαθαριστεί, επομένως προσανατολιζόμαστε στη στήριξη αυτής της διάταξης.</w:t>
      </w:r>
    </w:p>
    <w:p w:rsidR="00047662" w:rsidRPr="00047662" w:rsidRDefault="00047662" w:rsidP="00C5152F">
      <w:pPr>
        <w:spacing w:after="0" w:line="600" w:lineRule="auto"/>
        <w:ind w:firstLine="720"/>
        <w:jc w:val="both"/>
        <w:rPr>
          <w:rFonts w:ascii="Arial" w:eastAsia="Times New Roman" w:hAnsi="Arial" w:cs="Arial"/>
          <w:bCs/>
          <w:sz w:val="24"/>
          <w:szCs w:val="24"/>
          <w:lang w:eastAsia="el-GR"/>
        </w:rPr>
      </w:pPr>
      <w:r w:rsidRPr="00047662">
        <w:rPr>
          <w:rFonts w:ascii="Arial" w:eastAsia="Times New Roman" w:hAnsi="Arial" w:cs="Arial"/>
          <w:bCs/>
          <w:sz w:val="24"/>
          <w:szCs w:val="24"/>
          <w:lang w:eastAsia="el-GR"/>
        </w:rPr>
        <w:t xml:space="preserve">Θέλω, όμως, να θέσω μια επιφύλαξη σε σχέση με το 343 που αφορά τη δυνατότητα της Βουλής να ζητά από το Ελεγκτικό Συνέδριο την </w:t>
      </w:r>
      <w:proofErr w:type="spellStart"/>
      <w:r w:rsidRPr="00047662">
        <w:rPr>
          <w:rFonts w:ascii="Arial" w:eastAsia="Times New Roman" w:hAnsi="Arial" w:cs="Arial"/>
          <w:bCs/>
          <w:sz w:val="24"/>
          <w:szCs w:val="24"/>
          <w:lang w:eastAsia="el-GR"/>
        </w:rPr>
        <w:t>προτεραιοποίηση</w:t>
      </w:r>
      <w:proofErr w:type="spellEnd"/>
      <w:r w:rsidRPr="00047662">
        <w:rPr>
          <w:rFonts w:ascii="Arial" w:eastAsia="Times New Roman" w:hAnsi="Arial" w:cs="Arial"/>
          <w:bCs/>
          <w:sz w:val="24"/>
          <w:szCs w:val="24"/>
          <w:lang w:eastAsia="el-GR"/>
        </w:rPr>
        <w:t xml:space="preserve"> ελέγχων, που γίνονται στο πλαίσιο της αρμοδιότητας του </w:t>
      </w:r>
      <w:r w:rsidRPr="00047662">
        <w:rPr>
          <w:rFonts w:ascii="Arial" w:eastAsia="Times New Roman" w:hAnsi="Arial" w:cs="Arial"/>
          <w:bCs/>
          <w:sz w:val="24"/>
          <w:szCs w:val="24"/>
          <w:lang w:eastAsia="el-GR"/>
        </w:rPr>
        <w:lastRenderedPageBreak/>
        <w:t xml:space="preserve">Ελεγκτικού Συνεδρίου ή να ζητά να ελεγχθεί υπόθεση η οποία δεν έχει ενταχθεί στην </w:t>
      </w:r>
      <w:proofErr w:type="spellStart"/>
      <w:r w:rsidRPr="00047662">
        <w:rPr>
          <w:rFonts w:ascii="Arial" w:eastAsia="Times New Roman" w:hAnsi="Arial" w:cs="Arial"/>
          <w:bCs/>
          <w:sz w:val="24"/>
          <w:szCs w:val="24"/>
          <w:lang w:eastAsia="el-GR"/>
        </w:rPr>
        <w:t>προτεραιοποίηση</w:t>
      </w:r>
      <w:proofErr w:type="spellEnd"/>
      <w:r w:rsidRPr="00047662">
        <w:rPr>
          <w:rFonts w:ascii="Arial" w:eastAsia="Times New Roman" w:hAnsi="Arial" w:cs="Arial"/>
          <w:bCs/>
          <w:sz w:val="24"/>
          <w:szCs w:val="24"/>
          <w:lang w:eastAsia="el-GR"/>
        </w:rPr>
        <w:t xml:space="preserve"> που κάνει το Ελεγκτικό Συνέδριο.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Η γνώμη μου είναι -και το διευκρινίσαμε και πριν από λίγο, κύριε Υπουργέ- ότι το ρήμα «ζητώ» πρέπει να γίνει «προτείνω». Και είναι απολύτως ορθό, διότι διαφορετικά θα είχαμε πρόβλημα σε σχέση με την τήρηση της αρχής της διάκρισης των εξουσιών. Ένα είναι αυτό.</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Ένα δεύτερο είναι ότι θα συμφωνήσω για άλλη μια φορά με τον κ. Καστανίδη ότι ενδεχομένως και θα μπορούσε να βρεθεί ο </w:t>
      </w:r>
      <w:proofErr w:type="spellStart"/>
      <w:r w:rsidRPr="00047662">
        <w:rPr>
          <w:rFonts w:ascii="Arial" w:eastAsia="Times New Roman" w:hAnsi="Arial" w:cs="Times New Roman"/>
          <w:sz w:val="24"/>
          <w:szCs w:val="24"/>
          <w:lang w:eastAsia="el-GR"/>
        </w:rPr>
        <w:t>νομικοτεχνικός</w:t>
      </w:r>
      <w:proofErr w:type="spellEnd"/>
      <w:r w:rsidRPr="00047662">
        <w:rPr>
          <w:rFonts w:ascii="Arial" w:eastAsia="Times New Roman" w:hAnsi="Arial" w:cs="Times New Roman"/>
          <w:sz w:val="24"/>
          <w:szCs w:val="24"/>
          <w:lang w:eastAsia="el-GR"/>
        </w:rPr>
        <w:t xml:space="preserve"> τρόπος για να γίνει αυτό, να προβλεφθεί αυξημένη πλειοψηφία του Σώματος, έτσι ώστε να μην υπάρχει </w:t>
      </w:r>
      <w:proofErr w:type="spellStart"/>
      <w:r w:rsidRPr="00047662">
        <w:rPr>
          <w:rFonts w:ascii="Arial" w:eastAsia="Times New Roman" w:hAnsi="Arial" w:cs="Times New Roman"/>
          <w:sz w:val="24"/>
          <w:szCs w:val="24"/>
          <w:lang w:eastAsia="el-GR"/>
        </w:rPr>
        <w:t>καμμία</w:t>
      </w:r>
      <w:proofErr w:type="spellEnd"/>
      <w:r w:rsidRPr="00047662">
        <w:rPr>
          <w:rFonts w:ascii="Arial" w:eastAsia="Times New Roman" w:hAnsi="Arial" w:cs="Times New Roman"/>
          <w:sz w:val="24"/>
          <w:szCs w:val="24"/>
          <w:lang w:eastAsia="el-GR"/>
        </w:rPr>
        <w:t xml:space="preserve"> σκιά ότι αυτοί οι έλεγχοι μπορεί να αξιοποιούνται από την εκάστοτε πλειοψηφία του Κοινοβουλίου για λόγους που δεν έχουν να κάνουν με την τήρηση των αρχών της διαφάνειας, αλλά με άλλου τύπου και άλλου είδους σκοπιμότητες.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Για τα αυτοτελή τμήματα στα πρωτοδικεία, νομίζω ότι έχουν γίνει πάρα πολύ σαφείς οι θέσεις του ΣΥΡΙΖΑ και από τον εισηγητή μας τον Θεόφιλο Ξανθόπουλο, ο οποίος εξέφρασε και τις συνταγματικές, αλλά και τις πραγματικές αντιρρήσεις, διότι αυτή η ρύθμιση κάνουμε την εκτίμηση ότι θα δημιουργήσει τεράστια συσσώρευση υποθέσεων.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Ενώ δεν μας πείθει και το επιχείρημά σας, κύριε Υπουργέ, ότι ο λόγος για τον οποίο επιλέξατε σε αυτά τα αυτοτελή τμήματα να εντάξετε τις μεταφορές, </w:t>
      </w:r>
      <w:r w:rsidRPr="00047662">
        <w:rPr>
          <w:rFonts w:ascii="Arial" w:eastAsia="Times New Roman" w:hAnsi="Arial" w:cs="Times New Roman"/>
          <w:sz w:val="24"/>
          <w:szCs w:val="24"/>
          <w:lang w:eastAsia="el-GR"/>
        </w:rPr>
        <w:lastRenderedPageBreak/>
        <w:t>τις τηλεπικοινωνίες και τα προσωπικά δεδομένα προέρχεται από την Ευρωπαϊκή Ένωση. Νομίζω ότι χρειάζεται μια πολύ μεγαλύτερη συζήτηση για το ποιες ακριβώς δραστηριότητες θα ενταχθούν στην καθ’ ύλη αρμοδιότητα αυτών των τμημάτων, με την έννοια ότι ακόμα έχουμε εξαιρετικά μεγάλες απορίες και επιφυλάξεις ως προς την αποτελεσματικότητα αυτού του μέτρου.</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Σε ό,τι αφορά επίσης, την Υπηρεσία Στατιστικής, έχετε ακούσει τις επιφυλάξεις μας. Η πρότασή μας ήταν συγκεκριμένη μετά και από τη συζήτηση, η οποία έγινε στις επιτροπές. Συμφωνούμε σε μία πρόταση ενοποίησης -αν θέλετε- των διευθύνσεων…</w:t>
      </w:r>
    </w:p>
    <w:p w:rsidR="00047662" w:rsidRPr="00047662" w:rsidRDefault="00047662" w:rsidP="00C5152F">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47662">
        <w:rPr>
          <w:rFonts w:ascii="Arial" w:eastAsia="Times New Roman" w:hAnsi="Arial" w:cs="Arial"/>
          <w:b/>
          <w:color w:val="111111"/>
          <w:sz w:val="24"/>
          <w:szCs w:val="24"/>
          <w:lang w:eastAsia="el-GR"/>
        </w:rPr>
        <w:t>ΚΩΝΣΤΑΝΤΙΝΟΣ ΤΣΙΑΡΑΣ (Υπουργός Δικαιοσύνης):</w:t>
      </w:r>
      <w:r w:rsidRPr="00047662">
        <w:rPr>
          <w:rFonts w:ascii="Arial" w:eastAsia="Times New Roman" w:hAnsi="Arial" w:cs="Times New Roman"/>
          <w:sz w:val="24"/>
          <w:szCs w:val="24"/>
          <w:lang w:eastAsia="el-GR"/>
        </w:rPr>
        <w:t xml:space="preserve"> Αυτό γίνεται. Απάντησα και στον κ. Καστανίδη. </w:t>
      </w:r>
    </w:p>
    <w:p w:rsidR="00047662" w:rsidRPr="00047662" w:rsidRDefault="00047662" w:rsidP="00C5152F">
      <w:pPr>
        <w:shd w:val="clear" w:color="auto" w:fill="FFFFFF"/>
        <w:spacing w:after="0" w:line="600" w:lineRule="auto"/>
        <w:ind w:firstLine="720"/>
        <w:contextualSpacing/>
        <w:jc w:val="both"/>
        <w:rPr>
          <w:rFonts w:ascii="Arial" w:eastAsia="Times New Roman" w:hAnsi="Arial" w:cs="Arial"/>
          <w:color w:val="111111"/>
          <w:sz w:val="24"/>
          <w:szCs w:val="24"/>
          <w:lang w:eastAsia="el-GR"/>
        </w:rPr>
      </w:pPr>
      <w:r w:rsidRPr="00047662">
        <w:rPr>
          <w:rFonts w:ascii="Arial" w:eastAsia="Times New Roman" w:hAnsi="Arial" w:cs="Arial"/>
          <w:b/>
          <w:color w:val="111111"/>
          <w:sz w:val="24"/>
          <w:szCs w:val="24"/>
          <w:lang w:eastAsia="el-GR"/>
        </w:rPr>
        <w:t xml:space="preserve">ΔΗΜΗΤΡΙΟΣ ΤΖΑΝΑΚΟΠΟΥΛΟΣ: </w:t>
      </w:r>
      <w:r w:rsidRPr="00047662">
        <w:rPr>
          <w:rFonts w:ascii="Arial" w:eastAsia="Times New Roman" w:hAnsi="Arial" w:cs="Arial"/>
          <w:color w:val="111111"/>
          <w:sz w:val="24"/>
          <w:szCs w:val="24"/>
          <w:lang w:eastAsia="el-GR"/>
        </w:rPr>
        <w:t xml:space="preserve">Ωραία. Θαυμάσια. </w:t>
      </w:r>
    </w:p>
    <w:p w:rsidR="00047662" w:rsidRPr="00047662" w:rsidRDefault="00047662" w:rsidP="00C5152F">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Επομένως, αυτές είναι αρκετά σημαντικές διευκρινήσεις, ώστε να μπορέσουμε και εμείς να καθορίσουμε την τελική μας στάση, σε ό,τι αφορά τα συγκεκριμένα άρθρα.</w:t>
      </w:r>
    </w:p>
    <w:p w:rsidR="00047662" w:rsidRPr="00047662" w:rsidRDefault="00047662" w:rsidP="00C5152F">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Θέλω να κλείσω, ζητώντας να μας δώσετε κάποιες διευκρινίσεις και για το άρθρο εκείνο, για τη διάταξη εκείνη, η οποία προξενεί με έναν τρόπο ερωτηματικά και η οποία παρατείνει τη θητεία των Προέδρων, των στρατιωτικών δικαστών για ένα έτος. Για ποιο λόγο μέσα σε αυτό το χρονικό διάστημα δεν έχει κατατεθεί ένας συνολικός νόμος που να αφορά τη </w:t>
      </w:r>
      <w:r w:rsidRPr="00047662">
        <w:rPr>
          <w:rFonts w:ascii="Arial" w:eastAsia="Times New Roman" w:hAnsi="Arial" w:cs="Times New Roman"/>
          <w:sz w:val="24"/>
          <w:szCs w:val="24"/>
          <w:lang w:eastAsia="el-GR"/>
        </w:rPr>
        <w:lastRenderedPageBreak/>
        <w:t xml:space="preserve">στρατιωτική δικαιοσύνη; Για ποιο λόγο γίνεται αυτή η επιλογή, η οποία θέτει και συνταγματικά, αλλά και πολιτικά ερωτήματα; </w:t>
      </w:r>
    </w:p>
    <w:p w:rsidR="00047662" w:rsidRPr="00047662" w:rsidRDefault="00047662" w:rsidP="00C5152F">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Θα ήθελα μία διευκρίνιση ως προς αυτά.</w:t>
      </w:r>
    </w:p>
    <w:p w:rsidR="00047662" w:rsidRPr="00047662" w:rsidRDefault="00047662" w:rsidP="00C5152F">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Σας ευχαριστώ πάρα πολύ για την υπομονή σας. </w:t>
      </w:r>
    </w:p>
    <w:p w:rsidR="00047662" w:rsidRPr="00047662" w:rsidRDefault="00047662" w:rsidP="00C5152F">
      <w:pPr>
        <w:shd w:val="clear" w:color="auto" w:fill="FFFFFF"/>
        <w:spacing w:after="0" w:line="600" w:lineRule="auto"/>
        <w:ind w:firstLine="720"/>
        <w:contextualSpacing/>
        <w:jc w:val="center"/>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(Χειροκροτήματα από την πτέρυγα του ΣΥΡΙΖΑ)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ΠΡΟΕΔΡΕΥΟΥΣΑ (Σοφία Σακοράφα):</w:t>
      </w:r>
      <w:r w:rsidRPr="00047662">
        <w:rPr>
          <w:rFonts w:ascii="Arial" w:eastAsia="Times New Roman" w:hAnsi="Arial" w:cs="Times New Roman"/>
          <w:sz w:val="24"/>
          <w:szCs w:val="24"/>
          <w:lang w:eastAsia="el-GR"/>
        </w:rPr>
        <w:t xml:space="preserve"> Κι εγώ σας ευχαριστώ, κύριε συνάδελφε.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Τον λόγο έχει ο κ. Υψηλάντης από τη Νέα Δημοκρατία.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ΒΑΣΙΛΕΙΟΣ - ΝΙΚΟΛΑΟΣ ΥΨΗΛΑΝΤΗΣ: </w:t>
      </w:r>
      <w:r w:rsidRPr="00047662">
        <w:rPr>
          <w:rFonts w:ascii="Arial" w:eastAsia="Times New Roman" w:hAnsi="Arial" w:cs="Times New Roman"/>
          <w:sz w:val="24"/>
          <w:szCs w:val="24"/>
          <w:lang w:eastAsia="el-GR"/>
        </w:rPr>
        <w:t xml:space="preserve">Ευχαριστώ, κυρία Πρόεδρε. </w:t>
      </w:r>
    </w:p>
    <w:p w:rsidR="00047662" w:rsidRPr="00047662" w:rsidRDefault="00047662" w:rsidP="00C5152F">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Κυρίες και κύριοι συνάδελφοι, κύριε Υπουργέ, είναι αλήθεια ότι θα ήθελα να συνεχίσω στον ίδιο ρυθμό του υπέροχου λόγου του κ. Καστανίδη, σχετικά με τις εμπειρίες και τους προβληματισμούς που κατέθεσε εδώ και όχι βεβαίως, με την αντίδραση του κ. </w:t>
      </w:r>
      <w:proofErr w:type="spellStart"/>
      <w:r w:rsidRPr="00047662">
        <w:rPr>
          <w:rFonts w:ascii="Arial" w:eastAsia="Times New Roman" w:hAnsi="Arial" w:cs="Times New Roman"/>
          <w:sz w:val="24"/>
          <w:szCs w:val="24"/>
          <w:lang w:eastAsia="el-GR"/>
        </w:rPr>
        <w:t>Τζανακόπουλου</w:t>
      </w:r>
      <w:proofErr w:type="spellEnd"/>
      <w:r w:rsidRPr="00047662">
        <w:rPr>
          <w:rFonts w:ascii="Arial" w:eastAsia="Times New Roman" w:hAnsi="Arial" w:cs="Times New Roman"/>
          <w:sz w:val="24"/>
          <w:szCs w:val="24"/>
          <w:lang w:eastAsia="el-GR"/>
        </w:rPr>
        <w:t xml:space="preserve"> στην εισαγωγική του ομιλία, ο όποιος φαίνεται ταραγμένος από τα όσα έρχονται στη δημοσιότητα. Φαίνεται ταραγμένος ο ίδιος και το κόμμα του, ο ΣΥΡΙΖΑ από την αντίδραση της ελληνικής κοινωνίας που άναυδη παρακολουθεί όλα αυτά τα πράγματα. Δεν θα ήθελα σε </w:t>
      </w:r>
      <w:proofErr w:type="spellStart"/>
      <w:r w:rsidRPr="00047662">
        <w:rPr>
          <w:rFonts w:ascii="Arial" w:eastAsia="Times New Roman" w:hAnsi="Arial" w:cs="Times New Roman"/>
          <w:sz w:val="24"/>
          <w:szCs w:val="24"/>
          <w:lang w:eastAsia="el-GR"/>
        </w:rPr>
        <w:t>καμμία</w:t>
      </w:r>
      <w:proofErr w:type="spellEnd"/>
      <w:r w:rsidRPr="00047662">
        <w:rPr>
          <w:rFonts w:ascii="Arial" w:eastAsia="Times New Roman" w:hAnsi="Arial" w:cs="Times New Roman"/>
          <w:sz w:val="24"/>
          <w:szCs w:val="24"/>
          <w:lang w:eastAsia="el-GR"/>
        </w:rPr>
        <w:t xml:space="preserve"> περίπτωση, ούτε να συνεχίσω ούτε να τα σχολιάσω.</w:t>
      </w:r>
    </w:p>
    <w:p w:rsidR="00047662" w:rsidRPr="00047662" w:rsidRDefault="00047662" w:rsidP="00C5152F">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Αντιθέτως, αυτό με το οποίο θα ήθελα παρενθετικά να ξεκινήσω τον σημερινό μου λόγο είναι το γεγονός ότι όντως η χώρα μας από παράδειγμα προς αποφυγή, με την αντιμετώπιση της πανδημίας, έχει γίνει παράδειγμα </w:t>
      </w:r>
      <w:r w:rsidRPr="00047662">
        <w:rPr>
          <w:rFonts w:ascii="Arial" w:eastAsia="Times New Roman" w:hAnsi="Arial" w:cs="Times New Roman"/>
          <w:sz w:val="24"/>
          <w:szCs w:val="24"/>
          <w:lang w:eastAsia="el-GR"/>
        </w:rPr>
        <w:lastRenderedPageBreak/>
        <w:t xml:space="preserve">προς μίμηση παγκοσμίως. Είναι αλήθεια, επίσης, ότι αντιμετωπίζονται τα φαινόμενα της μετά </w:t>
      </w:r>
      <w:r w:rsidRPr="00047662">
        <w:rPr>
          <w:rFonts w:ascii="Arial" w:eastAsia="Times New Roman" w:hAnsi="Arial" w:cs="Times New Roman"/>
          <w:sz w:val="24"/>
          <w:szCs w:val="24"/>
          <w:lang w:val="en-US" w:eastAsia="el-GR"/>
        </w:rPr>
        <w:t>COVID</w:t>
      </w:r>
      <w:r w:rsidRPr="00047662">
        <w:rPr>
          <w:rFonts w:ascii="Arial" w:eastAsia="Times New Roman" w:hAnsi="Arial" w:cs="Times New Roman"/>
          <w:sz w:val="24"/>
          <w:szCs w:val="24"/>
          <w:lang w:eastAsia="el-GR"/>
        </w:rPr>
        <w:t xml:space="preserve"> εποχής, μετά το </w:t>
      </w:r>
      <w:r w:rsidRPr="00047662">
        <w:rPr>
          <w:rFonts w:ascii="Arial" w:eastAsia="Times New Roman" w:hAnsi="Arial" w:cs="Times New Roman"/>
          <w:sz w:val="24"/>
          <w:szCs w:val="24"/>
          <w:lang w:val="en-US" w:eastAsia="el-GR"/>
        </w:rPr>
        <w:t>lockdown</w:t>
      </w:r>
      <w:r w:rsidRPr="00047662">
        <w:rPr>
          <w:rFonts w:ascii="Arial" w:eastAsia="Times New Roman" w:hAnsi="Arial" w:cs="Times New Roman"/>
          <w:sz w:val="24"/>
          <w:szCs w:val="24"/>
          <w:lang w:eastAsia="el-GR"/>
        </w:rPr>
        <w:t xml:space="preserve"> -θα έλεγα- σε πολλά σημεία με αρκετή επιτυχία, με αντιδράσεις τέτοιες που έρχονται διορθωτικά, όπου και όποτε χρειάζεται, από την ελληνική Κυβέρνηση.</w:t>
      </w:r>
    </w:p>
    <w:p w:rsidR="00047662" w:rsidRPr="00047662" w:rsidRDefault="00047662" w:rsidP="00C5152F">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Ωστόσο, το γεγονός της νεαρής κοπέλας στη Ρόδο που δείχνει ότι η ύφεση και η φτώχεια μετά από αυτή την μεγάλη κρίση θα χτυπήσει τις πόρτες πολλών ελληνικών σπιτιών, μας καλεί όλους μας -και κυρίως την πολιτική τάξη- να είμαστε πιο ευαίσθητοι και να επαγρυπνούμε σε αυτά τα φαινόμενα, για να τα αντιμετωπίσουμε. Πρέπει να αυξηθεί, δηλαδή, σε τοπικό, εθνικό, αλλά και σε κοινοτικό επίπεδο η ευαισθησία για τους ανθρώπους αυτούς, οι οποίοι βάλλονται από τη αυτή μεγάλη κρίση, η οποία έχει φέρει μετά την υγειονομική, την οικονομική η κατάσταση αυτή.</w:t>
      </w:r>
    </w:p>
    <w:p w:rsidR="00047662" w:rsidRPr="00047662" w:rsidRDefault="00047662" w:rsidP="00C5152F">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Πραγματικά, αλληλέγγυος σε αυτό το πράγμα, είμαι έτοιμος και εγώ -μαζί με όλους τους συναδέλφους στο ελληνικό Κοινοβούλιο- να παρακολουθήσω και να συνδράμω σε αυτό το γεγονός.</w:t>
      </w:r>
    </w:p>
    <w:p w:rsidR="00047662" w:rsidRPr="00047662" w:rsidRDefault="00047662" w:rsidP="00C5152F">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Πραγματικά, εκπλήσσομαι, κύριε Υπουργέ, από το γεγονός ότι ο κ. </w:t>
      </w:r>
      <w:proofErr w:type="spellStart"/>
      <w:r w:rsidRPr="00047662">
        <w:rPr>
          <w:rFonts w:ascii="Arial" w:eastAsia="Times New Roman" w:hAnsi="Arial" w:cs="Times New Roman"/>
          <w:sz w:val="24"/>
          <w:szCs w:val="24"/>
          <w:lang w:eastAsia="el-GR"/>
        </w:rPr>
        <w:t>Τζανακόπουλος</w:t>
      </w:r>
      <w:proofErr w:type="spellEnd"/>
      <w:r w:rsidRPr="00047662">
        <w:rPr>
          <w:rFonts w:ascii="Arial" w:eastAsia="Times New Roman" w:hAnsi="Arial" w:cs="Times New Roman"/>
          <w:sz w:val="24"/>
          <w:szCs w:val="24"/>
          <w:lang w:eastAsia="el-GR"/>
        </w:rPr>
        <w:t xml:space="preserve"> δεν βλέπει </w:t>
      </w:r>
      <w:proofErr w:type="spellStart"/>
      <w:r w:rsidRPr="00047662">
        <w:rPr>
          <w:rFonts w:ascii="Arial" w:eastAsia="Times New Roman" w:hAnsi="Arial" w:cs="Times New Roman"/>
          <w:sz w:val="24"/>
          <w:szCs w:val="24"/>
          <w:lang w:eastAsia="el-GR"/>
        </w:rPr>
        <w:t>καμμία</w:t>
      </w:r>
      <w:proofErr w:type="spellEnd"/>
      <w:r w:rsidRPr="00047662">
        <w:rPr>
          <w:rFonts w:ascii="Arial" w:eastAsia="Times New Roman" w:hAnsi="Arial" w:cs="Times New Roman"/>
          <w:sz w:val="24"/>
          <w:szCs w:val="24"/>
          <w:lang w:eastAsia="el-GR"/>
        </w:rPr>
        <w:t xml:space="preserve"> πρόοδο στα θέματα της δικαιοσύνης. Αντιθέτως, εδώ, το ελληνικό Κοινοβούλιο γίνεται μάρτυρας του γεγονότος ότι ολοένα και πιο συχνά βλέπουμε νομοσχέδια, τα οποία αποβλέπουν στην αντιμετώπιση χρόνιων παθογενειών που τραυμάτισαν -και τραυματίζουν- τη </w:t>
      </w:r>
      <w:r w:rsidRPr="00047662">
        <w:rPr>
          <w:rFonts w:ascii="Arial" w:eastAsia="Times New Roman" w:hAnsi="Arial" w:cs="Times New Roman"/>
          <w:sz w:val="24"/>
          <w:szCs w:val="24"/>
          <w:lang w:eastAsia="el-GR"/>
        </w:rPr>
        <w:lastRenderedPageBreak/>
        <w:t>λειτουργία της δικαιοσύνης, να έρχονται, να εισάγονται, να ψηφίζονται και να αντιμετωπίζουν τις καταστάσεις, ιδιαίτερα στα θέματα αυτά που αφορούν τις καθυστερήσεις στην απονομή της δικαιοσύνης.</w:t>
      </w:r>
    </w:p>
    <w:p w:rsidR="00047662" w:rsidRPr="00047662" w:rsidRDefault="00047662" w:rsidP="00C5152F">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Το θετικό λοιπόν είναι ότι εσείς έχετε φέρει αρκετά νομοσχέδια. Η Κυβέρνηση του Κυριάκου Μητσοτάκη δεν μένει απαθής ούτε σε αυτό το γεγονός. Απόδειξη είναι και το υπό εξέταση αυτό νομοσχέδιο σήμερα στην Ολομέλεια, το οποίο ενοποιεί, εκσυγχρονίζει και βελτιώνει σημαντικά -θα έλεγα- τις δικονομικές ρυθμίσεις του Ελεγκτικού Συνεδρίου.</w:t>
      </w:r>
    </w:p>
    <w:p w:rsidR="00047662" w:rsidRPr="00047662" w:rsidRDefault="00047662" w:rsidP="00C5152F">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Η θέσπιση ενός ενιαίου κειμένου δικονομίας καθίστατο αναγκαία, καθώς μέχρι σήμερα οι σχετικές διαδικαστικές ρυθμίσεις ήταν διάχυτες και αποσπασματικές με προβλέψεις σε νομοθετήματα που ως επί το </w:t>
      </w:r>
      <w:proofErr w:type="spellStart"/>
      <w:r w:rsidRPr="00047662">
        <w:rPr>
          <w:rFonts w:ascii="Arial" w:eastAsia="Times New Roman" w:hAnsi="Arial" w:cs="Times New Roman"/>
          <w:sz w:val="24"/>
          <w:szCs w:val="24"/>
          <w:lang w:eastAsia="el-GR"/>
        </w:rPr>
        <w:t>πλείστον</w:t>
      </w:r>
      <w:proofErr w:type="spellEnd"/>
      <w:r w:rsidRPr="00047662">
        <w:rPr>
          <w:rFonts w:ascii="Arial" w:eastAsia="Times New Roman" w:hAnsi="Arial" w:cs="Times New Roman"/>
          <w:sz w:val="24"/>
          <w:szCs w:val="24"/>
          <w:lang w:eastAsia="el-GR"/>
        </w:rPr>
        <w:t xml:space="preserve"> εξυπηρετούν διαφορετικές ανάγκες. Ο αυξημένος, μέχρι σήμερα, βαθμός δικονομικής πολυπλοκότητας θέτει ουσιαστικά εμπόδια στην άσκηση των θεμελιωδών δικαιωμάτων κάθε προσώπου για την πρόσβαση σε αποτελεσματική δικαστική προστασία, ενώ -θα έλεγα- ότι ταυτόχρονα λειτουργεί ως αντικίνητρο για την υλοποίηση των επενδυτικών πλάνων, με ό,τι αυτό συνεπάγεται για την αναπτυξιακή πορεία της χώρας μας.</w:t>
      </w:r>
    </w:p>
    <w:p w:rsidR="00047662" w:rsidRPr="00047662" w:rsidRDefault="00047662" w:rsidP="00C5152F">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Σε αυτό λοιπόν το πλαίσιο, το νομοθέτημα απλοποιεί τις διαδικασίες ενώπιον του Ελεγκτικού Συνεδρίου και καταργεί προγενέστερες προβλέψεις </w:t>
      </w:r>
      <w:r w:rsidRPr="00047662">
        <w:rPr>
          <w:rFonts w:ascii="Arial" w:eastAsia="Times New Roman" w:hAnsi="Arial" w:cs="Times New Roman"/>
          <w:sz w:val="24"/>
          <w:szCs w:val="24"/>
          <w:lang w:eastAsia="el-GR"/>
        </w:rPr>
        <w:lastRenderedPageBreak/>
        <w:t xml:space="preserve">που γεννούν δυσχέρειες σε όσους δεν έχουν εξοικείωση, ενώ παράλληλα υιοθετεί ρυθμίσεις που είναι συνηθισμένες στις λοιπές δικονομίες. </w:t>
      </w:r>
    </w:p>
    <w:p w:rsidR="00047662" w:rsidRPr="00047662" w:rsidRDefault="00047662" w:rsidP="00C5152F">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Όλες οι παρεμβάσεις αυτές που κρίθηκαν -και κρίνονται- σκόπιμες και υιοθετούνται, ιδίως εν όψει του γεγονότος πως ενώπιον του Ελεγκτικού Συνεδρίου έχει συσσωρευθεί ένας μεγάλος όγκος υποθέσεων. Και αυτό δεν αμφισβητείται από κανέναν.</w:t>
      </w:r>
    </w:p>
    <w:p w:rsidR="00047662" w:rsidRPr="00047662" w:rsidRDefault="00047662" w:rsidP="00C5152F">
      <w:pPr>
        <w:shd w:val="clear" w:color="auto" w:fill="FFFFFF"/>
        <w:spacing w:after="0" w:line="600" w:lineRule="auto"/>
        <w:ind w:firstLine="720"/>
        <w:contextualSpacing/>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Ζητούμενο ήταν να βρεθεί -και προτείνεται- μία ισορροπημένη στάθμιση ανάμεσα στην απονομή της δικαιοσύνης σε εύλογο χρόνο και τις λοιπές πτυχές του δικαιώματος σε δίκαιη δίκη, στις οποίες ουδεμία έκπτωση κάνουμε.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Για την εξυπηρέτηση αυτών ακριβώς των στοχεύσεων το νομοθέτημα εισάγει μια σειρά από νέες ρυθμίσεις με σημαντικότερες τους λόγους αποκλεισμού σαφώς των δικαστών και την ευθυγράμμιση των λόγων εξαίρεσης με την νομολογία του Ευρωπαϊκού Δικαστηρίου των Ανθρωπίνων Δικαιωμάτων, τη δυνατότητα του διαδίκου να παραιτηθεί από την αίτηση δικαστικής προστασίας μέχρι και την τελευταία συζήτηση, επιτυγχάνοντας έτσι την </w:t>
      </w:r>
      <w:proofErr w:type="spellStart"/>
      <w:r w:rsidRPr="00047662">
        <w:rPr>
          <w:rFonts w:ascii="Arial" w:eastAsia="Times New Roman" w:hAnsi="Arial" w:cs="Times New Roman"/>
          <w:sz w:val="24"/>
          <w:szCs w:val="24"/>
          <w:lang w:eastAsia="el-GR"/>
        </w:rPr>
        <w:t>αποφόρτωση</w:t>
      </w:r>
      <w:proofErr w:type="spellEnd"/>
      <w:r w:rsidRPr="00047662">
        <w:rPr>
          <w:rFonts w:ascii="Arial" w:eastAsia="Times New Roman" w:hAnsi="Arial" w:cs="Times New Roman"/>
          <w:sz w:val="24"/>
          <w:szCs w:val="24"/>
          <w:lang w:eastAsia="el-GR"/>
        </w:rPr>
        <w:t xml:space="preserve"> των δικαστηρίων σε υποθέσεις για τις οποίες δεν υπάρχει το ανάλογο ενδιαφέρον από τους εμπλεκόμενους, την εισαγωγή του θεσμού του εισηγητή - δικαστή, ο οποίος θα ορίζεται από τον Πρόεδρο του δικαστηρίου και θα αποφεύγεται έτσι η έκδοση προδικαστικής απόφασης.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Τα άρθρα 90 έως 93, οριοθετούν τον καθοριστικό ρόλο του Προέδρου κάθε δικαστικού σχηματισμού, ο οποίος παρακολουθεί την ροή των υποθέσεων και εξασφαλίζει την ταχύτερη εκδίκαση τους. Αυτό επιτυγχάνεται αφ’ ενός με τον εντοπισμό των προδήλως απαράδεκτων ή αβάσιμων αιτήσεων δικαστικής προστασίας και αφ’ ετέρου των υποθέσεων σε συμβούλια του σχηματισμού που αυτό θα αποφασίσει δίχως να ενεργοποιείται η επ’ ακροατηρίου διαδικασία.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Το άρθρο 104 ρυθμίζει την προσωρινή διαμόρφωση κατάστασης, την προσωρινή δικαστική προστασία.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Για πρώτη φορά θεσπίζεται ο καθορισμός ειδικής δικονομίας για την αίτηση καταλογισμού που ασκείται κατά κανόνα από τον Γενικό Επίτροπο της Επικρατείας στο Ελεγκτικό Συνέδριο, ενώ παράλληλα προσδιορίζονται τα δικαιώματα αποτελεσματικής άμυνας των προσώπων κατά των οποίων στρέφεται η αίτηση και επίσης η για πρώτη φορά ρύθμιση με ρητό και σαφή τρόπο της διαδικασίας αναίρεσης.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Με το άρθρο 242 έως 292 εισάγονται για πρώτη φορά ρυθμίσεις για ένα πλήρες σύστημα αποδεικτικής διαδικασίας, αναβαθμίζεται ο ρόλος του Γενικού Επιτρόπου Επικρατείας ως </w:t>
      </w:r>
      <w:proofErr w:type="spellStart"/>
      <w:r w:rsidRPr="00047662">
        <w:rPr>
          <w:rFonts w:ascii="Arial" w:eastAsia="Times New Roman" w:hAnsi="Arial" w:cs="Times New Roman"/>
          <w:sz w:val="24"/>
          <w:szCs w:val="24"/>
          <w:lang w:eastAsia="el-GR"/>
        </w:rPr>
        <w:t>εγγυητού</w:t>
      </w:r>
      <w:proofErr w:type="spellEnd"/>
      <w:r w:rsidRPr="00047662">
        <w:rPr>
          <w:rFonts w:ascii="Arial" w:eastAsia="Times New Roman" w:hAnsi="Arial" w:cs="Times New Roman"/>
          <w:sz w:val="24"/>
          <w:szCs w:val="24"/>
          <w:lang w:eastAsia="el-GR"/>
        </w:rPr>
        <w:t xml:space="preserve"> του δημοσίου συμφέροντος.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Βεβαίως, κλείνοντας, θα ήθελα να αναφερθώ στο άρθρο 358 που αποσκοπεί στον εκσυγχρονισμό του όλου δικαστικού συστήματος εισάγοντας </w:t>
      </w:r>
      <w:r w:rsidRPr="00047662">
        <w:rPr>
          <w:rFonts w:ascii="Arial" w:eastAsia="Times New Roman" w:hAnsi="Arial" w:cs="Times New Roman"/>
          <w:sz w:val="24"/>
          <w:szCs w:val="24"/>
          <w:lang w:eastAsia="el-GR"/>
        </w:rPr>
        <w:lastRenderedPageBreak/>
        <w:t xml:space="preserve">ρυθμίσεις για τη στατιστική ανάλυση κρίσιμων δεδομένων που θα βοηθήσουν τόσο τη δικαστική όσο και την εκτελεστική εξουσία με τη σύσταση στο Υπουργείο Δικαιοσύνης ενός αυτοτελούς γραφείου για τη συστηματική συλλογή και επεξεργασία στατιστικών στοιχείων με απώτερο σκοπό την υποβολή προτάσεων στα αρμόδια δικαστικά όργανα, την ομαλή ροή των υποθέσεων, το βέλτιστο αριθμό απασχολουμένων στις διάφορες οργανωτικές δομές, την ταχύτερη και αποτελεσματικότερη απονομή της δικαιοσύνης, ένα διεθνές δοκιμασμένο πρότυπο όπως στις Ηνωμένες Πολιτείες το </w:t>
      </w:r>
      <w:r w:rsidRPr="00047662">
        <w:rPr>
          <w:rFonts w:ascii="Arial" w:eastAsia="Times New Roman" w:hAnsi="Arial" w:cs="Times New Roman"/>
          <w:sz w:val="24"/>
          <w:szCs w:val="24"/>
          <w:lang w:val="en-US" w:eastAsia="el-GR"/>
        </w:rPr>
        <w:t>Bureau</w:t>
      </w:r>
      <w:r w:rsidRPr="00047662">
        <w:rPr>
          <w:rFonts w:ascii="Arial" w:eastAsia="Times New Roman" w:hAnsi="Arial" w:cs="Times New Roman"/>
          <w:sz w:val="24"/>
          <w:szCs w:val="24"/>
          <w:lang w:eastAsia="el-GR"/>
        </w:rPr>
        <w:t xml:space="preserve"> </w:t>
      </w:r>
      <w:r w:rsidRPr="00047662">
        <w:rPr>
          <w:rFonts w:ascii="Arial" w:eastAsia="Times New Roman" w:hAnsi="Arial" w:cs="Times New Roman"/>
          <w:sz w:val="24"/>
          <w:szCs w:val="24"/>
          <w:lang w:val="en-US" w:eastAsia="el-GR"/>
        </w:rPr>
        <w:t>of</w:t>
      </w:r>
      <w:r w:rsidRPr="00047662">
        <w:rPr>
          <w:rFonts w:ascii="Arial" w:eastAsia="Times New Roman" w:hAnsi="Arial" w:cs="Times New Roman"/>
          <w:sz w:val="24"/>
          <w:szCs w:val="24"/>
          <w:lang w:eastAsia="el-GR"/>
        </w:rPr>
        <w:t xml:space="preserve"> </w:t>
      </w:r>
      <w:r w:rsidRPr="00047662">
        <w:rPr>
          <w:rFonts w:ascii="Arial" w:eastAsia="Times New Roman" w:hAnsi="Arial" w:cs="Times New Roman"/>
          <w:sz w:val="24"/>
          <w:szCs w:val="24"/>
          <w:lang w:val="en-US" w:eastAsia="el-GR"/>
        </w:rPr>
        <w:t>Justice</w:t>
      </w:r>
      <w:r w:rsidRPr="00047662">
        <w:rPr>
          <w:rFonts w:ascii="Arial" w:eastAsia="Times New Roman" w:hAnsi="Arial" w:cs="Times New Roman"/>
          <w:sz w:val="24"/>
          <w:szCs w:val="24"/>
          <w:lang w:eastAsia="el-GR"/>
        </w:rPr>
        <w:t xml:space="preserve"> </w:t>
      </w:r>
      <w:r w:rsidRPr="00047662">
        <w:rPr>
          <w:rFonts w:ascii="Arial" w:eastAsia="Times New Roman" w:hAnsi="Arial" w:cs="Times New Roman"/>
          <w:sz w:val="24"/>
          <w:szCs w:val="24"/>
          <w:lang w:val="en-US" w:eastAsia="el-GR"/>
        </w:rPr>
        <w:t>Statistics</w:t>
      </w:r>
      <w:r w:rsidRPr="00047662">
        <w:rPr>
          <w:rFonts w:ascii="Arial" w:eastAsia="Times New Roman" w:hAnsi="Arial" w:cs="Times New Roman"/>
          <w:sz w:val="24"/>
          <w:szCs w:val="24"/>
          <w:lang w:eastAsia="el-GR"/>
        </w:rPr>
        <w:t xml:space="preserve"> και στη Γαλλία το </w:t>
      </w:r>
      <w:r w:rsidRPr="00047662">
        <w:rPr>
          <w:rFonts w:ascii="Arial" w:eastAsia="Times New Roman" w:hAnsi="Arial" w:cs="Times New Roman"/>
          <w:sz w:val="24"/>
          <w:szCs w:val="24"/>
          <w:lang w:val="en-US" w:eastAsia="el-GR"/>
        </w:rPr>
        <w:t>Service</w:t>
      </w:r>
      <w:r w:rsidRPr="00047662">
        <w:rPr>
          <w:rFonts w:ascii="Arial" w:eastAsia="Times New Roman" w:hAnsi="Arial" w:cs="Times New Roman"/>
          <w:sz w:val="24"/>
          <w:szCs w:val="24"/>
          <w:lang w:eastAsia="el-GR"/>
        </w:rPr>
        <w:t xml:space="preserve"> </w:t>
      </w:r>
      <w:proofErr w:type="spellStart"/>
      <w:r w:rsidRPr="00047662">
        <w:rPr>
          <w:rFonts w:ascii="Arial" w:eastAsia="Times New Roman" w:hAnsi="Arial" w:cs="Times New Roman"/>
          <w:sz w:val="24"/>
          <w:szCs w:val="24"/>
          <w:lang w:val="en-US" w:eastAsia="el-GR"/>
        </w:rPr>
        <w:t>Statistique</w:t>
      </w:r>
      <w:proofErr w:type="spellEnd"/>
      <w:r w:rsidRPr="00047662">
        <w:rPr>
          <w:rFonts w:ascii="Arial" w:eastAsia="Times New Roman" w:hAnsi="Arial" w:cs="Times New Roman"/>
          <w:sz w:val="24"/>
          <w:szCs w:val="24"/>
          <w:lang w:eastAsia="el-GR"/>
        </w:rPr>
        <w:t xml:space="preserve"> </w:t>
      </w:r>
      <w:r w:rsidRPr="00047662">
        <w:rPr>
          <w:rFonts w:ascii="Arial" w:eastAsia="Times New Roman" w:hAnsi="Arial" w:cs="Times New Roman"/>
          <w:sz w:val="24"/>
          <w:szCs w:val="24"/>
          <w:lang w:val="en-US" w:eastAsia="el-GR"/>
        </w:rPr>
        <w:t>du</w:t>
      </w:r>
      <w:r w:rsidRPr="00047662">
        <w:rPr>
          <w:rFonts w:ascii="Arial" w:eastAsia="Times New Roman" w:hAnsi="Arial" w:cs="Times New Roman"/>
          <w:sz w:val="24"/>
          <w:szCs w:val="24"/>
          <w:lang w:eastAsia="el-GR"/>
        </w:rPr>
        <w:t xml:space="preserve"> </w:t>
      </w:r>
      <w:proofErr w:type="spellStart"/>
      <w:r w:rsidRPr="00047662">
        <w:rPr>
          <w:rFonts w:ascii="Arial" w:eastAsia="Times New Roman" w:hAnsi="Arial" w:cs="Times New Roman"/>
          <w:sz w:val="24"/>
          <w:szCs w:val="24"/>
          <w:lang w:val="en-US" w:eastAsia="el-GR"/>
        </w:rPr>
        <w:t>Minist</w:t>
      </w:r>
      <w:proofErr w:type="spellEnd"/>
      <w:r w:rsidRPr="00047662">
        <w:rPr>
          <w:rFonts w:ascii="Arial" w:eastAsia="Times New Roman" w:hAnsi="Arial" w:cs="Times New Roman"/>
          <w:sz w:val="24"/>
          <w:szCs w:val="24"/>
          <w:lang w:eastAsia="el-GR"/>
        </w:rPr>
        <w:t>è</w:t>
      </w:r>
      <w:r w:rsidRPr="00047662">
        <w:rPr>
          <w:rFonts w:ascii="Arial" w:eastAsia="Times New Roman" w:hAnsi="Arial" w:cs="Times New Roman"/>
          <w:sz w:val="24"/>
          <w:szCs w:val="24"/>
          <w:lang w:val="en-US" w:eastAsia="el-GR"/>
        </w:rPr>
        <w:t>re</w:t>
      </w:r>
      <w:r w:rsidRPr="00047662">
        <w:rPr>
          <w:rFonts w:ascii="Arial" w:eastAsia="Times New Roman" w:hAnsi="Arial" w:cs="Times New Roman"/>
          <w:sz w:val="24"/>
          <w:szCs w:val="24"/>
          <w:lang w:eastAsia="el-GR"/>
        </w:rPr>
        <w:t xml:space="preserve"> </w:t>
      </w:r>
      <w:r w:rsidRPr="00047662">
        <w:rPr>
          <w:rFonts w:ascii="Arial" w:eastAsia="Times New Roman" w:hAnsi="Arial" w:cs="Times New Roman"/>
          <w:sz w:val="24"/>
          <w:szCs w:val="24"/>
          <w:lang w:val="en-US" w:eastAsia="el-GR"/>
        </w:rPr>
        <w:t>de</w:t>
      </w:r>
      <w:r w:rsidRPr="00047662">
        <w:rPr>
          <w:rFonts w:ascii="Arial" w:eastAsia="Times New Roman" w:hAnsi="Arial" w:cs="Times New Roman"/>
          <w:sz w:val="24"/>
          <w:szCs w:val="24"/>
          <w:lang w:eastAsia="el-GR"/>
        </w:rPr>
        <w:t xml:space="preserve"> </w:t>
      </w:r>
      <w:r w:rsidRPr="00047662">
        <w:rPr>
          <w:rFonts w:ascii="Arial" w:eastAsia="Times New Roman" w:hAnsi="Arial" w:cs="Times New Roman"/>
          <w:sz w:val="24"/>
          <w:szCs w:val="24"/>
          <w:lang w:val="en-US" w:eastAsia="el-GR"/>
        </w:rPr>
        <w:t>la</w:t>
      </w:r>
      <w:r w:rsidRPr="00047662">
        <w:rPr>
          <w:rFonts w:ascii="Arial" w:eastAsia="Times New Roman" w:hAnsi="Arial" w:cs="Times New Roman"/>
          <w:sz w:val="24"/>
          <w:szCs w:val="24"/>
          <w:lang w:eastAsia="el-GR"/>
        </w:rPr>
        <w:t xml:space="preserve"> </w:t>
      </w:r>
      <w:r w:rsidRPr="00047662">
        <w:rPr>
          <w:rFonts w:ascii="Arial" w:eastAsia="Times New Roman" w:hAnsi="Arial" w:cs="Times New Roman"/>
          <w:sz w:val="24"/>
          <w:szCs w:val="24"/>
          <w:lang w:val="en-US" w:eastAsia="el-GR"/>
        </w:rPr>
        <w:t>Justice</w:t>
      </w:r>
      <w:r w:rsidRPr="00047662">
        <w:rPr>
          <w:rFonts w:ascii="Arial" w:eastAsia="Times New Roman" w:hAnsi="Arial" w:cs="Arial"/>
          <w:color w:val="4D5156"/>
          <w:sz w:val="21"/>
          <w:szCs w:val="21"/>
          <w:shd w:val="clear" w:color="auto" w:fill="FFFFFF"/>
          <w:lang w:eastAsia="el-GR"/>
        </w:rPr>
        <w:t>.</w:t>
      </w:r>
      <w:r w:rsidRPr="00047662">
        <w:rPr>
          <w:rFonts w:ascii="Arial" w:eastAsia="Times New Roman" w:hAnsi="Arial" w:cs="Times New Roman"/>
          <w:sz w:val="24"/>
          <w:szCs w:val="24"/>
          <w:lang w:eastAsia="el-GR"/>
        </w:rPr>
        <w:t xml:space="preserve">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Θα κλείσω, περίπου, όπως ξεκίνησα την αναφορά μου για το συγκεκριμένο νομοθέτημα. Γίνονται, κύριε Υπουργέ, θετικά βήματα για τη βελτίωση της ποιότητας στην απονομή της δικαιοσύνης. Συνεχίστε με αποφασιστικότητα και γνώση πιστεύω ότι μπορούμε το σημαντικό αυτό πυλώνα της δημοκρατικής λειτουργίας στη χώρα μας να τον κάνουμε επιτέλους να αναπνεύσει και να λειτουργήσει απρόσκοπτα.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Ευχαριστώ πολύ.</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ΠΡΟΕΔΡΕΥΟΥΣΑ (Σοφία Σακοράφα): </w:t>
      </w:r>
      <w:r w:rsidRPr="00047662">
        <w:rPr>
          <w:rFonts w:ascii="Arial" w:eastAsia="Times New Roman" w:hAnsi="Arial" w:cs="Times New Roman"/>
          <w:sz w:val="24"/>
          <w:szCs w:val="24"/>
          <w:lang w:eastAsia="el-GR"/>
        </w:rPr>
        <w:t>Ευχαριστώ, κύριε συνάδελφε.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Τον λόγο τώρα έχει ο κ. </w:t>
      </w:r>
      <w:proofErr w:type="spellStart"/>
      <w:r w:rsidRPr="00047662">
        <w:rPr>
          <w:rFonts w:ascii="Arial" w:eastAsia="Times New Roman" w:hAnsi="Arial" w:cs="Times New Roman"/>
          <w:sz w:val="24"/>
          <w:szCs w:val="24"/>
          <w:lang w:eastAsia="el-GR"/>
        </w:rPr>
        <w:t>Καππάτος</w:t>
      </w:r>
      <w:proofErr w:type="spellEnd"/>
      <w:r w:rsidRPr="00047662">
        <w:rPr>
          <w:rFonts w:ascii="Arial" w:eastAsia="Times New Roman" w:hAnsi="Arial" w:cs="Times New Roman"/>
          <w:sz w:val="24"/>
          <w:szCs w:val="24"/>
          <w:lang w:eastAsia="el-GR"/>
        </w:rPr>
        <w:t xml:space="preserve"> από τη Νέα Δημοκρατία και αμέσως μετά θα πάρει τον λόγο ο Κοινοβουλευτικός Εκπρόσωπος του Κομμουνιστικού Κόμματος Ελλάδας, ο κ. </w:t>
      </w:r>
      <w:proofErr w:type="spellStart"/>
      <w:r w:rsidRPr="00047662">
        <w:rPr>
          <w:rFonts w:ascii="Arial" w:eastAsia="Times New Roman" w:hAnsi="Arial" w:cs="Times New Roman"/>
          <w:sz w:val="24"/>
          <w:szCs w:val="24"/>
          <w:lang w:eastAsia="el-GR"/>
        </w:rPr>
        <w:t>Παφίλης</w:t>
      </w:r>
      <w:proofErr w:type="spellEnd"/>
      <w:r w:rsidRPr="00047662">
        <w:rPr>
          <w:rFonts w:ascii="Arial" w:eastAsia="Times New Roman" w:hAnsi="Arial" w:cs="Times New Roman"/>
          <w:sz w:val="24"/>
          <w:szCs w:val="24"/>
          <w:lang w:eastAsia="el-GR"/>
        </w:rPr>
        <w:t xml:space="preserve">.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Ορίστε, κύριε συνάδελφε, έχετε τον λόγο.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ΠΑΝΑΓΗΣ ΚΑΠΠΑΤΟΣ:</w:t>
      </w:r>
      <w:r w:rsidRPr="00047662">
        <w:rPr>
          <w:rFonts w:ascii="Arial" w:eastAsia="Times New Roman" w:hAnsi="Arial" w:cs="Times New Roman"/>
          <w:sz w:val="24"/>
          <w:szCs w:val="24"/>
          <w:lang w:eastAsia="el-GR"/>
        </w:rPr>
        <w:t xml:space="preserve"> Ευχαριστώ, κυρία Πρόεδρε.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Κύριε Υπουργέ, κυρίες και κύριοι συνάδελφοι, αν παρακολουθήσουμε τις τάσεις, που διαχρονικά οι έρευνες της κοινής γνώμης αποτυπώνουν σχετικά με τη δικαιοσύνη διαπιστώνουμε δύο </w:t>
      </w:r>
      <w:proofErr w:type="spellStart"/>
      <w:r w:rsidRPr="00047662">
        <w:rPr>
          <w:rFonts w:ascii="Arial" w:eastAsia="Times New Roman" w:hAnsi="Arial" w:cs="Times New Roman"/>
          <w:sz w:val="24"/>
          <w:szCs w:val="24"/>
          <w:lang w:eastAsia="el-GR"/>
        </w:rPr>
        <w:t>συνισταμένες</w:t>
      </w:r>
      <w:proofErr w:type="spellEnd"/>
      <w:r w:rsidRPr="00047662">
        <w:rPr>
          <w:rFonts w:ascii="Arial" w:eastAsia="Times New Roman" w:hAnsi="Arial" w:cs="Times New Roman"/>
          <w:sz w:val="24"/>
          <w:szCs w:val="24"/>
          <w:lang w:eastAsia="el-GR"/>
        </w:rPr>
        <w:t xml:space="preserve"> που παραμένουν σταθερές, την εμπιστοσύνη των πολιτών στο θεσμό από τη μια πλευρά και την χρονική καθυστέρηση στην εκδίκαση των υποθέσεων τους από την άλλη. Εντοπίζουμε δηλαδή μια κατάσταση που σε πρώτη ανάγνωση φαντάζει αντικρουόμενη. Πώς άραγε μπορεί έναν θεσμό στον οποίο οι πολίτες αποδίδουν βραδύτητα στην λειτουργία την ίδια στιγμή να τον εμπιστεύονται σε υψηλό μάλιστα βαθμό ως πυλώνα του δημοκρατικού μας πολιτεύματος;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Σε αυτή την προβληματική έρχεται να απαντήσει το νομοσχέδιο για το οποίο συζητούμε σήμερα. Ας δούμε, όμως, στην πράξη κάποια από τα σημεία που κρίνουμε άξια αναφοράς. Με τη δικονομία του Ελεγκτικού Συνεδρίου ενοποιούμε ρυθμίσεις που είτε ενυπήρχαν αποσπασματικά στη νομοθεσία είτε εφαρμόζονταν κατ’ αναλογία από τον κώδικα πολιτικής δικονομίας και τον κώδικα διοικητικής δικονομίας και διαμορφώνουμε ένα ενιαίο κείμενο φιλικό προς κάθε νομικό.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Στο άρθρο 89 δίνεται η δυνατότητα στον Πρόεδρο του τμήματος να ορίσει έναν εισηγητή - δικαστή, εκείνος έχοντας ως υποχρέωση να καταρτίσει </w:t>
      </w:r>
      <w:r w:rsidRPr="00047662">
        <w:rPr>
          <w:rFonts w:ascii="Arial" w:eastAsia="Times New Roman" w:hAnsi="Arial" w:cs="Times New Roman"/>
          <w:sz w:val="24"/>
          <w:szCs w:val="24"/>
          <w:lang w:eastAsia="el-GR"/>
        </w:rPr>
        <w:lastRenderedPageBreak/>
        <w:t>έναν πλήρη διοικητικό φάκελο μέχρι τη δικάσιμο καθιστά την υπόθεση έτοιμη ανοίγοντας τον δρόμο προς τη διάσκεψη, τη σύνταξη της απόφασης από τον εισηγητή και τη δημοσίευσή της. Καθίσταται έτσι περισσότερο από προφανής η επιτάχυνση της έκδοσης αποφάσεων προς όφελος των εμπλεκόμενων μερών.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Στα άρθρα 90 έως και 93 παρέχουμε στον Πρόεδρο του τμήματος θεσμικά εργαλεία, που αφορούν στην κατηγοριοποίηση των υποθέσεων ανά θεματική κατηγορία, τον εντοπισμό των προφανώς </w:t>
      </w:r>
      <w:proofErr w:type="spellStart"/>
      <w:r w:rsidRPr="00047662">
        <w:rPr>
          <w:rFonts w:ascii="Arial" w:eastAsia="Times New Roman" w:hAnsi="Arial" w:cs="Times New Roman"/>
          <w:sz w:val="24"/>
          <w:szCs w:val="24"/>
          <w:lang w:eastAsia="el-GR"/>
        </w:rPr>
        <w:t>απάραδεκτων</w:t>
      </w:r>
      <w:proofErr w:type="spellEnd"/>
      <w:r w:rsidRPr="00047662">
        <w:rPr>
          <w:rFonts w:ascii="Arial" w:eastAsia="Times New Roman" w:hAnsi="Arial" w:cs="Times New Roman"/>
          <w:sz w:val="24"/>
          <w:szCs w:val="24"/>
          <w:lang w:eastAsia="el-GR"/>
        </w:rPr>
        <w:t xml:space="preserve"> αβάσιμων ή αβάσιμων αιτήσεων δικαστικής προστασίας, καθώς και την αναζήτηση κρίσιμων στοιχείων για τη συμπλήρωση του φακέλου. Θεσμοθετούμε έτσι τη δυνατότητα του να παρακολουθεί τη ροή των υποθέσεων στο σχηματισμό του και να εξασφαλίζει την ταχύτερη εκδίκαση των υποθέσεων. Πρόκειται επομένως για ακόμη ένα γενναίο θεσμικό βήμα προς την ενίσχυση του πλαισίου απόδοσης της δικαιοσύνης στη χώρα μας.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Ακόμη στις υφιστάμενες αρμοδιότητες του Ελεγκτικού Συνεδρίου αναθέτουμε  τρεις νέες, τον εντοπισμό συστημικών διαχειριστικών παθογενειών και την ανάλυση των αιτίων τους, την εκτίμηση της αξιοπιστίας των συστημάτων εσωτερικού ελέγχου της δημόσιας διοίκησης και τη διενέργεια ελέγχων ύστερα από απόφαση της Βουλής υπό τον όρο της ευρείας πολιτικής συναίνεσης.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Τέλος, το Υπουργείο Δικαιοσύνης αποκτά νέα αυτοτελή υπηρεσία για τη συστηματική συλλογή και επεξεργασία στατιστικών στοιχείων, που αφορούν τη δικαιοσύνη. Δίνουμε, δηλαδή, για πρώτη φορά τη δυνατότητα στη διοίκηση της δικαιοσύνης να λαμβάνει τις αποφάσεις της σχετικά με την οργάνωση και λειτουργία των δικαστηρίων βάσει αντικειμενικών δεδομένων που αποτυπώνουν την πραγματική κατάσταση που επικρατεί σε αυτά.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Κυρίες και κύριοι συνάδελφοι, ξεκίνησα την εισήγησή μου με την αναφορά στη σχέση μεταξύ της εμπιστοσύνης των πολιτών στη δικαιοσύνη. Η συζήτηση που αναπτύσσουμε σήμερα δεν αφορά απλώς σε μια τομή ή βελτίωση των συνθηκών λειτουργίας της δικαιοσύνης, αλλά στη ριζική </w:t>
      </w:r>
      <w:proofErr w:type="spellStart"/>
      <w:r w:rsidRPr="00047662">
        <w:rPr>
          <w:rFonts w:ascii="Arial" w:eastAsia="Times New Roman" w:hAnsi="Arial" w:cs="Times New Roman"/>
          <w:sz w:val="24"/>
          <w:szCs w:val="24"/>
          <w:lang w:eastAsia="el-GR"/>
        </w:rPr>
        <w:t>επαναθεμελίωση</w:t>
      </w:r>
      <w:proofErr w:type="spellEnd"/>
      <w:r w:rsidRPr="00047662">
        <w:rPr>
          <w:rFonts w:ascii="Arial" w:eastAsia="Times New Roman" w:hAnsi="Arial" w:cs="Times New Roman"/>
          <w:sz w:val="24"/>
          <w:szCs w:val="24"/>
          <w:lang w:eastAsia="el-GR"/>
        </w:rPr>
        <w:t xml:space="preserve"> της σχέσης με τη δημοκρατία, γιατί ένα κείμενο περιεκτικό, πλήρες και κατανοητό, μια διαδικασία συγκεκριμένη και απλοποιημένη με αρχή, μέση και τέλος, αλλά και η εισαγωγή νέων εργαλείων που ευνοούν τις εν λόγω κατευθύνσεις δεν μπορεί παρά να συμβάλλουν καθοριστικά στην ποιοτική αναβάθμιση του θεσμού της δικαιοσύνης και την εμβάθυνση της δημοκρατίας στην λειτουργία του.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Συνηθίζουμε, αγαπητοί συνάδελφοι, να χαρακτηρίζουμε πολλές από τις νομοθετικές μας παρεμβάσεις σε σειρά πεδίων της δημόσιας πολιτικής ως αναγκαίες. Στην περίπτωση της δικαιοσύνης και της προσπάθειας να λειτουργήσει αποτελεσματικότερα ταχύτερα και εις βάθος το επιχείρημα αποκτά </w:t>
      </w:r>
      <w:r w:rsidRPr="00047662">
        <w:rPr>
          <w:rFonts w:ascii="Arial" w:eastAsia="Times New Roman" w:hAnsi="Arial" w:cs="Times New Roman"/>
          <w:sz w:val="24"/>
          <w:szCs w:val="24"/>
          <w:lang w:eastAsia="el-GR"/>
        </w:rPr>
        <w:lastRenderedPageBreak/>
        <w:t xml:space="preserve">ιδιαίτερη βαρύτητα. Είναι αναγκαίο να διατηρήσουμε ως πολίτες ψηλά την εμπιστοσύνη μας στο θεσμό. Είναι κρίσιμο ως νομοθέτες να μην επιτρέψουμε η δικαιοσύνη να αποτελέσει αντικείμενο μιας στείρας κομματικής αντιπαράθεσης. Είναι απαραίτητο να μην ξεχνάμε τις αρετές που ένας καλός κυβερνήτης οφείλει να υπηρετεί, θάρρος, συναίνεση, μετριοπάθεια, μεγαλοψυχία και δικαιοσύνη.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Ειδικά για το τελευταίο έχουμε έναν λόγο παραπάνω, αφού μια απλή ματιά στην επικαιρότητα αρκεί ώστε να επιβεβαιώσει τα λεγόμενά μου. Ένα σύστημα απονομής της δικαιοσύνης αποτελεσματικό είναι παράλληλα υποστηρικτικό προς την εμπέδωση της δημοκρατικής λειτουργίας και όταν το </w:t>
      </w:r>
      <w:proofErr w:type="spellStart"/>
      <w:r w:rsidRPr="00047662">
        <w:rPr>
          <w:rFonts w:ascii="Arial" w:eastAsia="Times New Roman" w:hAnsi="Arial" w:cs="Times New Roman"/>
          <w:sz w:val="24"/>
          <w:szCs w:val="24"/>
          <w:lang w:eastAsia="el-GR"/>
        </w:rPr>
        <w:t>διακύβευμα</w:t>
      </w:r>
      <w:proofErr w:type="spellEnd"/>
      <w:r w:rsidRPr="00047662">
        <w:rPr>
          <w:rFonts w:ascii="Arial" w:eastAsia="Times New Roman" w:hAnsi="Arial" w:cs="Times New Roman"/>
          <w:sz w:val="24"/>
          <w:szCs w:val="24"/>
          <w:lang w:eastAsia="el-GR"/>
        </w:rPr>
        <w:t xml:space="preserve"> αυτό κλονίζεται ο ρόλος μας ως πολιτών και νομοθετών είναι να το εντοπίζουμε θεραπεύοντάς το.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Σας ευχαριστώ.</w:t>
      </w:r>
    </w:p>
    <w:p w:rsidR="00047662" w:rsidRPr="00047662" w:rsidRDefault="00047662" w:rsidP="00C5152F">
      <w:pPr>
        <w:spacing w:after="0" w:line="600" w:lineRule="auto"/>
        <w:ind w:firstLine="720"/>
        <w:jc w:val="center"/>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(Χειροκροτήματα από την πτέρυγα της Νέας Δημοκρατίας)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ΠΡΟΕΔΡΕΥΟΥΣΑ (Σοφία Σακοράφα):</w:t>
      </w:r>
      <w:r w:rsidRPr="00047662">
        <w:rPr>
          <w:rFonts w:ascii="Arial" w:eastAsia="Times New Roman" w:hAnsi="Arial" w:cs="Times New Roman"/>
          <w:sz w:val="24"/>
          <w:szCs w:val="24"/>
          <w:lang w:eastAsia="el-GR"/>
        </w:rPr>
        <w:t xml:space="preserve"> Και εγώ σας ευχαριστώ, κύριε συνάδελφε και για το σύντομο της ομιλίας.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Τώρα τον λόγο έχει ο Κοινοβουλευτικός Εκπρόσωπος του Κομμουνιστικού Κόμματος Ελλάδος, ο κ. </w:t>
      </w:r>
      <w:proofErr w:type="spellStart"/>
      <w:r w:rsidRPr="00047662">
        <w:rPr>
          <w:rFonts w:ascii="Arial" w:eastAsia="Times New Roman" w:hAnsi="Arial" w:cs="Times New Roman"/>
          <w:sz w:val="24"/>
          <w:szCs w:val="24"/>
          <w:lang w:eastAsia="el-GR"/>
        </w:rPr>
        <w:t>Παφίλης</w:t>
      </w:r>
      <w:proofErr w:type="spellEnd"/>
      <w:r w:rsidRPr="00047662">
        <w:rPr>
          <w:rFonts w:ascii="Arial" w:eastAsia="Times New Roman" w:hAnsi="Arial" w:cs="Times New Roman"/>
          <w:sz w:val="24"/>
          <w:szCs w:val="24"/>
          <w:lang w:eastAsia="el-GR"/>
        </w:rPr>
        <w:t>.</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ΑΘΑΝΑΣΙΟΣ ΠΑΦΙΛΗΣ:</w:t>
      </w:r>
      <w:r w:rsidRPr="00047662">
        <w:rPr>
          <w:rFonts w:ascii="Arial" w:eastAsia="Times New Roman" w:hAnsi="Arial" w:cs="Times New Roman"/>
          <w:sz w:val="24"/>
          <w:szCs w:val="24"/>
          <w:lang w:eastAsia="el-GR"/>
        </w:rPr>
        <w:t xml:space="preserve"> Αυτό που συμβαίνει κάθε φορά που συζητάμε νομοσχέδια που αφορούν τον τομέα της δικαιοσύνης και όχι μόνο είναι να </w:t>
      </w:r>
      <w:r w:rsidRPr="00047662">
        <w:rPr>
          <w:rFonts w:ascii="Arial" w:eastAsia="Times New Roman" w:hAnsi="Arial" w:cs="Times New Roman"/>
          <w:sz w:val="24"/>
          <w:szCs w:val="24"/>
          <w:lang w:eastAsia="el-GR"/>
        </w:rPr>
        <w:lastRenderedPageBreak/>
        <w:t xml:space="preserve">περισσεύουν οι κοινές -λέω και σημειώνω- διακηρύξεις, οι βαρύγδουπες εξαγγελίες, κοινές και αυτές, ίδιες από την Κυβέρνηση και σήμερα στην επιτροπή και από τα στελέχη της Νέας Δημοκρατίας, από τον ΣΥΡΙΖΑ, το Κίνημα Αλλαγής, αυτούς, δηλαδή, που κυβέρνησαν και κυβερνούν τη χώρα.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Ποιες είναι οι βαρύγδουπες, όπου ορκίζεστε όλοι;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Ανεξάρτητη δικαιοσύνη, κύριε Υπουργέ, ακηδεμόνευτη -ΣΥΡΙΖΑ-, αυτόνομη. Δεν είναι και κανένας από τον ΣΥΡΙΖΑ εδώ. Όλοι τα ίδια λέτε. Βέβαια, ο ΣΥΡΙΖΑ βρήκε και τη μεγάλη διαφορά τώρα, η οποία λέει: «Έχουμε ιδεολογική διαφορά, θέλουμε δικαιοσύνη που να υπηρετεί το κοινωνικό σύνολο» και ψηφίζει το νομοσχέδιο και όχι τυχαία.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Πώς θα μπορούσε να έχει τίτλο αυτό το νομοσχέδιο; Κοιτάξτε, σε ό,τι αφορά το Ελεγκτικό Συνέδριο κ.λπ.. τα είπε και η </w:t>
      </w:r>
      <w:proofErr w:type="spellStart"/>
      <w:r w:rsidRPr="00047662">
        <w:rPr>
          <w:rFonts w:ascii="Arial" w:eastAsia="Times New Roman" w:hAnsi="Arial" w:cs="Times New Roman"/>
          <w:sz w:val="24"/>
          <w:szCs w:val="24"/>
          <w:lang w:eastAsia="el-GR"/>
        </w:rPr>
        <w:t>εισηγήτριά</w:t>
      </w:r>
      <w:proofErr w:type="spellEnd"/>
      <w:r w:rsidRPr="00047662">
        <w:rPr>
          <w:rFonts w:ascii="Arial" w:eastAsia="Times New Roman" w:hAnsi="Arial" w:cs="Times New Roman"/>
          <w:sz w:val="24"/>
          <w:szCs w:val="24"/>
          <w:lang w:eastAsia="el-GR"/>
        </w:rPr>
        <w:t xml:space="preserve"> μας πολλές φορές, η Μαρία η </w:t>
      </w:r>
      <w:proofErr w:type="spellStart"/>
      <w:r w:rsidRPr="00047662">
        <w:rPr>
          <w:rFonts w:ascii="Arial" w:eastAsia="Times New Roman" w:hAnsi="Arial" w:cs="Times New Roman"/>
          <w:sz w:val="24"/>
          <w:szCs w:val="24"/>
          <w:lang w:eastAsia="el-GR"/>
        </w:rPr>
        <w:t>Κομνηνάκα</w:t>
      </w:r>
      <w:proofErr w:type="spellEnd"/>
      <w:r w:rsidRPr="00047662">
        <w:rPr>
          <w:rFonts w:ascii="Arial" w:eastAsia="Times New Roman" w:hAnsi="Arial" w:cs="Times New Roman"/>
          <w:sz w:val="24"/>
          <w:szCs w:val="24"/>
          <w:lang w:eastAsia="el-GR"/>
        </w:rPr>
        <w:t xml:space="preserve">, ότι αυτή η κωδικοποίηση κ.λπ.., εντάξει. Βέβαια, έχει και εκεί προβλήματα, αλλά αυτό είναι που φαίνεται. Αυτό που δεν φαίνεται είναι θα έχει τίτλο: «δικαιοσύνη στην υπηρεσία και προστασία των επενδυτών» και όταν λέμε των επενδυτών, δηλαδή της κερδοφορίας των επιχειρηματικών ομίλων, εκτός αν έχουν γίνει φιλάνθρωποι και κάνουν επενδύσεις για να ωφελήσουν την Ελλάδα και να δώσουν και δουλειά στους εργαζόμενους που τους πίνουν το αίμα για να βγάλουν τα κέρδη. Αυτό εννοούν κοινωνικό σύνολο.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Τέτοια δικαιοσύνη είχαμε πέντε χρόνια, κύριοι του ΣΥΡΙΖΑ; Αυτή τη δικαιοσύνη φτιάξατε του κοινωνικού συνόλου; Δικαιοσύνη για το κοινωνικό σύνολο είναι ότι θα υπηρετεί τα συμφέροντα αυτών που παράγουν τον πλούτο και θα χτυπάει και θα αφαιρεί αυτούς που εκμεταλλεύονται τον ανθρώπινο ιδρώτα και το αίμα του μερικές φορές και αυτό δεν μπορεί να υπάρξει, για να μιλήσουμε και μεταξύ μας για το παρελθόν τουλάχιστον μέχρι τον καπιταλισμό ούτε έγινε ποτέ.</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Ανεξάρτητη, λοιπόν, δικαιοσύνη. Είναι ανεξάρτητη η δικαιοσύνη; Αλήθεια, μερικές φορές ξεφεύγει από τα όρια της λογικής. Δεν είναι ανεξάρτητη και εμείς θα πούμε τη θέση μας.</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Πρώτον, δεν είναι ανεξάρτητη, γιατί είναι υποχρεωμένη να εφαρμόζει νόμους, οι οποίοι ψηφίζονται και οι οποίοι είναι αντιλαϊκοί. Άρα ο δικαστής και προς τιμήν πολλών δικαστών προσπαθούν να βρουν μια χαραμάδα να υπερασπίσουν το δίκιο. Όμως, το πλαίσιο είναι αντιλαϊκό, είναι πλαίσιο -μην αρχίσω πάλι και τα λέω- που υπηρετεί την αρχή του συστήματος, που είναι ότι η κινητήρια δύναμη είναι το μεγάλο κεφάλαιο, οι επιχειρηματικοί όμιλοι, οι οποίοι είναι και ευεργέτες γιατί δίνουν δουλειά και αν σταματήσουν αυτοί που δουλεύουν, δεν κουνιέται τίποτα. Αυτό λένε και, επομένως, οι νόμοι που ψηφίζονται όλο αυτό το διάστημα είναι σε βάρος του λαού.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Έτσι δεν είναι; Καταστράφηκαν με τα μνημόνια οι επιχειρηματικοί όμιλοι και οι γίγαντες ολόκληροι; Μερικοί έβγαλαν και περισσότερα κέρδη. Θα πω και άλλα παρακάτω. Άρα δεν είναι ανεξάρτητη. Είναι σε ένα πλαίσιο που υπηρετεί ένα συγκεκριμένο σύστημα .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Δεύτερον, ακηδεμόνευτη και ανεξάρτητη. Καλά σας ρωτάμε πάρα πολύ απλά: Ποιος διορίζει -να πω ορίζει- την ηγεσία της δικαιοσύνης; Η εκάστοτε κυβέρνηση. Ναι ή όχι; Με ποια κριτήρια; Με τα κριτήρια να υπηρετεί την πολιτική της φαντάζομαι και όχι με αξιοκρατικά. Και ρωτάμε και εσάς και τον ΣΥΡΙΖΑ και το Κίνημα Αλλαγής: Την πρόταση, που εσείς την υποστηρίζατε παλιά που κάναμε εμείς, να ορίζεται ή να εκλέγεται από ένα ευρύτερο εκλεκτορικό σώμα που θα μπορέσουμε να συμφωνήσουμε σε αυτό γιατί δεν την υλοποιείτε; Ο ΣΥΡΙΖΑ την είχε εξαγγείλει και ήρθε και έκανε ακριβώς ότι έκανε η Νέα Δημοκρατία. Σήμερα η Νέα Δημοκρατία λέει για ανεξάρτητη και χτες το υπουργικό συμβούλιο -έχετε και υποκρισία, το άκρον άωτον - στην Επιτροπή της Βουλής, στη Διάσκεψη των Προέδρων, που λέμε τη γνώμη μας υποτίθεται, αλλά είναι προκαθορισμένα τι θα αποφασίσει το Υπουργείο. Απλά μπορεί να υπάρξει μια διαφοροποίηση για λόγους εσωτερικών συσχετισμών και παζαριών, τα οποία, για να μιλάμε ειλικρινά, συμβαίνουν στην πραγματικότητα. Ποιος προωθεί ποιους; Τους δικούς του, για να μην ανοίξω το </w:t>
      </w:r>
      <w:r w:rsidRPr="00047662">
        <w:rPr>
          <w:rFonts w:ascii="Arial" w:eastAsia="Times New Roman" w:hAnsi="Arial" w:cs="Times New Roman"/>
          <w:sz w:val="24"/>
          <w:szCs w:val="24"/>
          <w:lang w:eastAsia="el-GR"/>
        </w:rPr>
        <w:lastRenderedPageBreak/>
        <w:t>στόμα μου και πω ακόμη περισσότερα. Άρα γιατί μιλάτε για ανεξάρτητη δικαιοσύνη;</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Τρίτον, όχι παρεμβάσεις στη δικαιοσύνη. Ξέρετε γελάει κόσμος και κάποτε το γέλιο θα μετατραπεί σε κάτι άλλο. Να είστε σίγουροι. Ποιος παρεμβαίνει; Πείτε μας. Το ΚΚΕ; Ποιος; Το συνδικαλιστικό κίνημα; Παρεμβαίνουν οι κυβερνήσεις με τον έναν τον άλλο τρόπο και αυτό βγαίνει χωρίς πολλή φιλοσοφία, ότι όταν είναι στην Αντιπολίτευση ο ένας κατηγορεί τον άλλον και παρεμβαίνει και όταν αλλάζουν οι ρόλοι, συμβαίνει ακριβώς το ίδιο. Για όλα τα κόμματα λέω, τα οποία κυβέρνησαν.</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Ποιος άλλος παρεμβαίνει στη δικαιοσύνη; Ανεξάρτητα λέω. Δεν θέλω να κατηγορήσω κανέναν συγκεκριμένα εννοώ από δικαστές και λοιπά. Υπάρχουν αξιόλογοι άνθρωποι, υπάρχουν άνθρωποι που δίνουν μάχες. Τα μεγάλα συμφέροντα.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Είναι ψέμα, κύριε Υπουργέ; Αν είναι ψέμα, εμείς ζούμε σε άλλο πλανήτη και δεν είναι πραγματικότητα. Εδώ κουτσομπολεύουν στα καφενεία πια. Δεν θέλουμε να πούμε και άλλα. Να σταματήσει, λοιπόν, αυτή η υποκριτική στάση όλων των κομμάτων περί ανεξάρτητης δικαιοσύνης είτε όπως το είπαμε εμείς με την αντίληψη που έχουμε και που έτσι είναι, ότι υπηρετεί συγκεκριμένους αντιλαϊκούς νόμους είτε με την έννοια ότι πρέπει να αφήσουμε τον χώρο της δικαιοσύνης ανέπαφο από τις πολιτικές αντιπαραθέσεις.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Καλά, μας δουλεύετε; Αφού κάθε Κυβέρνηση που έρχεται αλλάζει τη δικαιοσύνη και φέρνει νόμους για αυτούς. Απλή λογική δεν είναι αυτή; Εκτός αν είμαστε υπερβολικοί. Να μας πείτε επιχειρήματα, αλλά έτσι είναι.</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Το νομοσχέδιο σε ποια κατεύθυνση κινείται; Κάνει αλλαγές, κάνει βήματα. Είπε ο κύριος Υπουργός ότι το νομοσχέδιο συνέχισε τη γραμμή ΣΥΡΙΖΑ, την ίδια στρατηγική γραμμή και προσπαθεί τώρα να βρει χαραμάδες.</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Μη δυσανασχετείτε. Εμείς κριτική πολιτική κάνουμε. Δεν κάνουμε κουτσομπολιό πολιτικό και το ξέρετε πολύ καλά και είναι λογικό.</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Και, βέβαια, γι’ αυτό το ψηφίζει επί της αρχής και ο ΣΥΡΙΖΑ και το Κίνημα Αλλαγής παρά τα όσα ειπώθηκαν, γιατί το νομοσχέδιο αυτό δεν είναι… Αυτό που το χαρακτηρίζει σαν κάτι καινούργιο είναι αυτά που είπαμε, τα επενδυτικά δικαστήρια και όλα τα υπόλοιπα και σε αυτά εδώ γίνεται παρέλαση, εδώ γίνεται -πώς να το πω;- διαγωνισμός ποιος καλύτερα υπηρετεί τους επιχειρηματίες και τους επενδυτές.</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Εμείς λέμε ότι κινείται σε πιο αντιδραστική κατεύθυνση. Υπάρχουν αλλαγές και μεταρρυθμίσεις, αν και ο όρος «μεταρρυθμίσεις» δεν είναι πάντα προοδευτικός. Μεταρρύθμιση είναι και προς τα πίσω ή η μεταρρύθμιση που φαίνεται σα μεταρρύθμιση μπορεί να είναι πιο αντιδραστική. Φτιάχνει ταξική, πιο σκληρή ταξική δικαιοσύνη και θα το αποδείξουμε -το αποδείξαμε και να το ξαναπούμε- πιο εχθρική από τον λαό και τους εργαζόμενους, πιο ακριβή για </w:t>
      </w:r>
      <w:r w:rsidRPr="00047662">
        <w:rPr>
          <w:rFonts w:ascii="Arial" w:eastAsia="Times New Roman" w:hAnsi="Arial" w:cs="Times New Roman"/>
          <w:sz w:val="24"/>
          <w:szCs w:val="24"/>
          <w:lang w:eastAsia="el-GR"/>
        </w:rPr>
        <w:lastRenderedPageBreak/>
        <w:t>τον λαό και τους εργαζόμενους, πιο φιλική, αποτελεσματική, πιο υποταγμένη στα επιχειρηματικά συμφέροντα και πιο χειραγωγημένη από την εκάστοτε κυβέρνηση που υπηρετεί. Και δεν ψάχνουμε να βρούμε τι συμβαίνει πίσω. Ερμηνεύουμε πώς θα λειτουργήσουν αυτές οι αλλαγές και απαντάμε πολιτικά.</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Πρώτον, όσον αφορά τα επενδυτικά δικαστήρια, τι συμβαίνει εδώ; Μετατρέπουν -και θα μιλήσω με αστικούς όρους όχι με δικούς μας- την όπως λέτε δικαιοσύνη από ουδέτερο κριτή σε μοχλό ανάπτυξης της χώρας, προστάτη των επενδυτών. Αυτά δεν είπε και ο κ. Πικραμένος; Πρέπει η δικαιοσύνη να υποταχθεί στην οικονομική ανάπτυξη της χώρας. Αυτό θα κάνει με τη δική σας λογική και όχι με τη δική μας. Ή θα πρέπει να είναι αντικειμενική και αδέκαστη και να είναι και τσεκούρι άμα χρειαστεί; Όχι, στρατηγικό ζήτημα αυτό και δεν είναι μικρό, είναι τεράστιο και θα συνεχίσουμε.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Αυτό είναι ξεκάρφωτο; Όχι, βέβαια. Υπάρχει μια στρατηγική από την πλευρά της Νέας Δημοκρατίας και των άλλων κομμάτων. Και ποια είναι αυτή; Έχετε διαμορφώσει και διαμορφώνετε με χειρότερους όρους τώρα ένα θεσμικό πλαίσιο επενδύσεων </w:t>
      </w:r>
      <w:r w:rsidRPr="00047662">
        <w:rPr>
          <w:rFonts w:ascii="Arial" w:eastAsia="Times New Roman" w:hAnsi="Arial" w:cs="Times New Roman"/>
          <w:sz w:val="24"/>
          <w:szCs w:val="24"/>
          <w:lang w:val="en-US" w:eastAsia="el-GR"/>
        </w:rPr>
        <w:t>fast</w:t>
      </w:r>
      <w:r w:rsidRPr="00047662">
        <w:rPr>
          <w:rFonts w:ascii="Arial" w:eastAsia="Times New Roman" w:hAnsi="Arial" w:cs="Times New Roman"/>
          <w:sz w:val="24"/>
          <w:szCs w:val="24"/>
          <w:lang w:eastAsia="el-GR"/>
        </w:rPr>
        <w:t xml:space="preserve"> </w:t>
      </w:r>
      <w:r w:rsidRPr="00047662">
        <w:rPr>
          <w:rFonts w:ascii="Arial" w:eastAsia="Times New Roman" w:hAnsi="Arial" w:cs="Times New Roman"/>
          <w:sz w:val="24"/>
          <w:szCs w:val="24"/>
          <w:lang w:val="en-US" w:eastAsia="el-GR"/>
        </w:rPr>
        <w:t>track</w:t>
      </w:r>
      <w:r w:rsidRPr="00047662">
        <w:rPr>
          <w:rFonts w:ascii="Arial" w:eastAsia="Times New Roman" w:hAnsi="Arial" w:cs="Times New Roman"/>
          <w:sz w:val="24"/>
          <w:szCs w:val="24"/>
          <w:lang w:eastAsia="el-GR"/>
        </w:rPr>
        <w:t xml:space="preserve">, όπως </w:t>
      </w:r>
      <w:proofErr w:type="spellStart"/>
      <w:r w:rsidRPr="00047662">
        <w:rPr>
          <w:rFonts w:ascii="Arial" w:eastAsia="Times New Roman" w:hAnsi="Arial" w:cs="Times New Roman"/>
          <w:sz w:val="24"/>
          <w:szCs w:val="24"/>
          <w:lang w:eastAsia="el-GR"/>
        </w:rPr>
        <w:t>αυτοαξιολόγηση</w:t>
      </w:r>
      <w:proofErr w:type="spellEnd"/>
      <w:r w:rsidRPr="00047662">
        <w:rPr>
          <w:rFonts w:ascii="Arial" w:eastAsia="Times New Roman" w:hAnsi="Arial" w:cs="Times New Roman"/>
          <w:sz w:val="24"/>
          <w:szCs w:val="24"/>
          <w:lang w:eastAsia="el-GR"/>
        </w:rPr>
        <w:t xml:space="preserve">, άρση των όποιων δικλείδων ασφαλείας υπήρχαν το προηγούμενο διάστημα στη λογική ότι ό,τι ζητούν οι επιχειρηματικοί όμιλοι πρέπει να τους τα δώσουμε για να κάνουν επενδύσεις στη χώρα μας. </w:t>
      </w:r>
    </w:p>
    <w:p w:rsidR="00047662" w:rsidRPr="00047662" w:rsidRDefault="00047662" w:rsidP="00C5152F">
      <w:pPr>
        <w:tabs>
          <w:tab w:val="left" w:pos="1470"/>
          <w:tab w:val="left" w:pos="1650"/>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 xml:space="preserve">Υπάρχει πλήρης ασυδοσία. Έχετε δημιουργήσει καθεστώς γαλέρας με εργασιακές σχέσεις. Δεν υπάρχει σταθερή, μόνιμη εργασία. Υπάρχουν δίωρα, τρίωρα, τετράωρα, </w:t>
      </w:r>
      <w:proofErr w:type="spellStart"/>
      <w:r w:rsidRPr="00047662">
        <w:rPr>
          <w:rFonts w:ascii="Arial" w:eastAsia="Times New Roman" w:hAnsi="Arial" w:cs="Times New Roman"/>
          <w:sz w:val="24"/>
          <w:szCs w:val="24"/>
          <w:lang w:eastAsia="el-GR"/>
        </w:rPr>
        <w:t>απληρωσιά</w:t>
      </w:r>
      <w:proofErr w:type="spellEnd"/>
      <w:r w:rsidRPr="00047662">
        <w:rPr>
          <w:rFonts w:ascii="Arial" w:eastAsia="Times New Roman" w:hAnsi="Arial" w:cs="Times New Roman"/>
          <w:sz w:val="24"/>
          <w:szCs w:val="24"/>
          <w:lang w:eastAsia="el-GR"/>
        </w:rPr>
        <w:t xml:space="preserve">, απολύσεις, μείωση ορίων απολύσεων, </w:t>
      </w:r>
      <w:proofErr w:type="spellStart"/>
      <w:r w:rsidRPr="00047662">
        <w:rPr>
          <w:rFonts w:ascii="Arial" w:eastAsia="Times New Roman" w:hAnsi="Arial" w:cs="Times New Roman"/>
          <w:sz w:val="24"/>
          <w:szCs w:val="24"/>
          <w:lang w:eastAsia="el-GR"/>
        </w:rPr>
        <w:t>απεργοκτόνοι</w:t>
      </w:r>
      <w:proofErr w:type="spellEnd"/>
      <w:r w:rsidRPr="00047662">
        <w:rPr>
          <w:rFonts w:ascii="Arial" w:eastAsia="Times New Roman" w:hAnsi="Arial" w:cs="Times New Roman"/>
          <w:sz w:val="24"/>
          <w:szCs w:val="24"/>
          <w:lang w:eastAsia="el-GR"/>
        </w:rPr>
        <w:t xml:space="preserve"> νόμοι, πώς θα παίρνουν αποφάσεις οι εργαζόμενοι για τις απεργίες για να ευνουχίσετε το συνδικαλιστικό κίνημα και, παράλληλα, δισεκατομμύρια χρηματοδοτήσεων και εν όψει της κρίσης της υγειονομικής.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color w:val="222222"/>
          <w:sz w:val="24"/>
          <w:szCs w:val="24"/>
          <w:shd w:val="clear" w:color="auto" w:fill="FFFFFF"/>
          <w:lang w:eastAsia="el-GR"/>
        </w:rPr>
        <w:t>Αυτά έχουν διαμορφωθεί. Και τώρα τι κάνει η Κυβέρνηση; Και λογικό είναι με τη δική της φιλοσοφία να το κάνει, αλλά είναι όχι βαθιά αντιλαϊκό, είναι βαθιά ταξικό. Τι κάνει;</w:t>
      </w:r>
      <w:r w:rsidRPr="00047662">
        <w:rPr>
          <w:rFonts w:ascii="Arial" w:eastAsia="Times New Roman" w:hAnsi="Arial" w:cs="Times New Roman"/>
          <w:sz w:val="24"/>
          <w:szCs w:val="24"/>
          <w:lang w:eastAsia="el-GR"/>
        </w:rPr>
        <w:t xml:space="preserve"> Προσπαθεί όλα αυτά να τα περάσει στη δικαιοσύνη, ώστε να υλοποιηθεί η στρατηγική της, δηλαδή να μεγαλώσουν τα κέρδη των επιχειρηματικών ομίλων.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Και ξέρετε κάτι; Τον πλούτο δεν τον παράγουν αυτοί. Και λέτε -και εδώ θα απαντήσουμε- το εξής: Έχουν κεφάλαια και θα επενδύσουν. Με </w:t>
      </w:r>
      <w:proofErr w:type="spellStart"/>
      <w:r w:rsidRPr="00047662">
        <w:rPr>
          <w:rFonts w:ascii="Arial" w:eastAsia="Times New Roman" w:hAnsi="Arial" w:cs="Times New Roman"/>
          <w:sz w:val="24"/>
          <w:szCs w:val="24"/>
          <w:lang w:eastAsia="el-GR"/>
        </w:rPr>
        <w:t>συγχωρείτε</w:t>
      </w:r>
      <w:proofErr w:type="spellEnd"/>
      <w:r w:rsidRPr="00047662">
        <w:rPr>
          <w:rFonts w:ascii="Arial" w:eastAsia="Times New Roman" w:hAnsi="Arial" w:cs="Times New Roman"/>
          <w:sz w:val="24"/>
          <w:szCs w:val="24"/>
          <w:lang w:eastAsia="el-GR"/>
        </w:rPr>
        <w:t>, αλλά από πού τα έβγαλαν; Από την ψυχή της μάνας τους; Από την εκμετάλλευση τη ληστρική ίδιων των εργαζομένων! Και όταν θα έρθουν να επενδύσουν -τα ξέρετε αυτά, αλλά τα υποστηρίζετε-, θα επιφέρουν όρους για να βγάλουν μεγαλύτερα κέρδη. Και οι όροι αυτοί, πέρα από την απελευθέρωση οποιωνδήποτε εμποδίων υπάρχουν, είναι, δεύτερον, οι εργασιακές σχέσεις για να μπορούν να βγάλουν μεγαλύτερο κέρδος.</w:t>
      </w:r>
    </w:p>
    <w:p w:rsidR="00047662" w:rsidRPr="00047662" w:rsidRDefault="00047662" w:rsidP="00C5152F">
      <w:pPr>
        <w:spacing w:after="0" w:line="600" w:lineRule="auto"/>
        <w:ind w:firstLine="720"/>
        <w:contextualSpacing/>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lastRenderedPageBreak/>
        <w:t>(Στο σημείο αυτό κτυπάει προειδοποιητικά το κουδούνι λήξεως του χρόνου ομιλίας του κυρίου Βουλευτή)</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Θα τελειώσω, κυρία Πρόεδρε. Δώστε μου λίγο χρόνο. Έχω και τη δευτερολογία μου, αλλά δεν πρόκειται να μιλήσω.</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Σε αυτή την κατεύθυνση, λοιπόν. Η άλλη όψη γιατί λέμε εμείς ταξική; Για απαντήστε μας, λοιπόν. Λιγότερη κρατική δικαιοσύνη και ενίσχυση των μορφών διαμεσολάβησης, δηλαδή ιδιωτικοποιήσεις. Ποιον ευνοεί, κύριε Τσιάρα και κύριοι όλοι εσείς; Γιατί κι εσείς τα ίδια λέτε. Ποιον ευνοεί το ενδιάμεσο στάδιο; Ευνοεί αυτούς που έχουν χρήμα, τους ισχυρούς; Ευνοεί αυτούς οι οποίοι μπορεί να εκβιάζουν τον άλλον που μπροστά στον κίνδυνο να πληρώσει παραπάνω και να χάσει και την υπόθεση αναγκάζεται να υποταχθεί.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Αυτό λέει η εμπειρία η διεθνής για τη διαμεσολάβηση πώς λειτουργεί. Λειτουργεί σε βάρος του αδύναμου και υπέρ του ισχυρότερου. Φυσικά, μπορεί να υπάρχουν και εξαιρέσεις, έτσι; Πάντα μπορεί να υπάρχουν εξαιρέσεις. Όμως, λέμε ποιος είναι ο κανόνας. Θα υποχρεωθεί, λοιπόν, να κάνει συμβιβασμούς, λέει «προκειμένου να τα χάσω όλα, ας πάω πίσω και πού να τρέχω εγώ στα δικαστήρια». Αφού τα ζείτε καθημερινά, ιδιαίτερα όσοι είστε δικηγόροι αλλά και όλος ο κόσμος.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Και μας λέτε «δικαιοσύνη, να έχουν όλοι την ίδια δυνατότητα». Ίδια δυνατότητα έχουν τα μεγαθήρια -θα το πω πιο απλά- που χρησιμοποιούν ό,τι </w:t>
      </w:r>
      <w:r w:rsidRPr="00047662">
        <w:rPr>
          <w:rFonts w:ascii="Arial" w:eastAsia="Times New Roman" w:hAnsi="Arial" w:cs="Times New Roman"/>
          <w:sz w:val="24"/>
          <w:szCs w:val="24"/>
          <w:lang w:eastAsia="el-GR"/>
        </w:rPr>
        <w:lastRenderedPageBreak/>
        <w:t>μεγαλύτερο υπάρχει από δικηγορικές εταιρείες, κορυφαίους και λοιπά και ίδια δυνατότητα έχει ένας φουκαράς που προσπαθεί να βρει το δίκιο του; Μπορεί να πληρώσει αυτός; Όχι μόνο γιατί είναι τόσα τα τερτίπια τα δικαστικά -που δεν μπορεί, εξαντλείται-, αλλά μπορεί να πληρώσει αυτός όσα μπορεί να πληρώσει μια μεγάλη εταιρεία με την οποία αντιδικεί και μπορεί να έχει και δίκιο;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Ποια ισοτιμία στην πρόσβαση της δικαιοσύνης; Πού ζούμε; Σε κοινωνία αγγέλων; Μη μας πείτε ότι ζούμε και σε κομμουνιστική κοινωνία που έχουν όλοι τα ίδια δικαιώματα!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Τρίτον, αυξάνεται το κόστος της δικαιοσύνης; Να γιατί λέμε ότι είναι ταξικό. Ποιος ευνοείται από την αύξηση; Οι πιο ισχυροί, αυτοί που μπορούν να πληρώσουν ακόμα περισσότερα. Θα σε σέρνουν. Τώρα κοιτάξτε, δείτε την πραγματικότητα, εδώ που είστε και δικηγόροι οι υπόλοιποι. Τον σέρνουν τον άλλον και εξαντλείται και σου λέει «δεν μπορώ να πληρώσω άλλο», ενώ ο άλλος τον πηγαίνει και εκεί αυτοί είναι στυγνοί, δεν λογαριάζουν ούτε ανθρώπινη ζωή ούτε τίποτα.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Τέταρτο θέμα, η δικαιοσύνη τι είναι; Είναι κοινωνικό αγαθό ή εμπόρευμα; Εσείς που λέτε ότι η δικαιοσύνη είναι υπεράνω, είναι η εξουσία η δεύτερη, είναι αυτό κι αυτό. Τι είναι σήμερα; Είναι εμπόρευμα ή δεν είναι; Και τώρα πώς έρχεστε και για το τεκμήριο ακόμα; Στη λογική-κόστους οφέλους. Δηλαδή δεν έχει οφέλη για το κράτος το τάδε δικαστήριο, το κλείνουμε. Και τι θα κάνει ο </w:t>
      </w:r>
      <w:r w:rsidRPr="00047662">
        <w:rPr>
          <w:rFonts w:ascii="Arial" w:eastAsia="Times New Roman" w:hAnsi="Arial" w:cs="Times New Roman"/>
          <w:sz w:val="24"/>
          <w:szCs w:val="24"/>
          <w:lang w:eastAsia="el-GR"/>
        </w:rPr>
        <w:lastRenderedPageBreak/>
        <w:t xml:space="preserve">κόσμος από εκεί; Θα πρέπει να πάει -ξέρω εγώ- στη Χαλκίδα ή θα πρέπει να πάει κάπου αλλού. Πόσο θα πάει, αν τον τραβολογάνε κιόλας; Ξαναλέω. Άρα η λογική του κόστους-οφέλους τσακίζει τον απλό τον κόσμο, που δεν μπορεί να σέρνεται σε δικαστικές περιπέτειες.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Πέμπτο ζήτημα οι αλλαγές που εξαγγέλλονται δεν έχουν γίνει ακόμα αλλά όπως είπατε και εσείς έρχονται -καλομελέτα και έρχονται και μάλιστα πολύ σύντομα- που αφορούν το θέμα συνολικά και των δικαστηρίων και των δικαστών. Τι θα κάνετε -τα λέμε από τώρα- με την κατάργηση της επετηρίδας -θα βασιλέψει άλλο πράγμα- και την αξιολόγηση ταυτόχρονα;</w:t>
      </w:r>
      <w:r w:rsidRPr="00047662">
        <w:rPr>
          <w:rFonts w:ascii="Arial" w:eastAsia="Times New Roman" w:hAnsi="Arial" w:cs="Times New Roman"/>
          <w:sz w:val="24"/>
          <w:szCs w:val="24"/>
          <w:lang w:eastAsia="el-GR"/>
        </w:rPr>
        <w:tab/>
        <w:t xml:space="preserve"> Ποιος θα την κάνει; Αξιολόγηση υπάρχει και σήμερα. Αξιολογείται ο καθένας. Κι αν υπάρχουν και επιμέρους προβλήματα, μπορεί να τα αντιμετωπίσεις. Αλλά το γενικό θέμα είναι ότι βαλτώνουν οι υποθέσεις, επειδή έχει λίγο προσωπικό και άλλοι ξεθεώνονται και δεν μπορούν άλλο, ανεξάρτητα από το τι θα αποφασίσουν.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Και γι’ αυτό τι λέτε εσείς σήμερα; Αξιολόγηση, μείωση ουσιαστικά των δικαστών, κατάργηση της επετηρίδας και κάτι ακόμα: ανταγωνισμός. Αυτού του τύπου η αξιολόγηση -και θα τα πληρώσετε αυτά να ξέρετε στην πορεία- δημιουργεί ανταγωνισμό και θα δημιουργεί ανταγωνισμό αντικειμενικά για να μπορεί κάποιος να πηγαίνει και πιο ψηλά. Και άλλα πράγματα θα δημιουργεί, να έχει πολιτικούς φίλους, δηλαδή να πηγαίνει μαζί με την κυβέρνηση, και βέβαια υπάρχει και κάτι πιο σημαντικό, που αυτό είναι η λογική της </w:t>
      </w:r>
      <w:r w:rsidRPr="00047662">
        <w:rPr>
          <w:rFonts w:ascii="Arial" w:eastAsia="Times New Roman" w:hAnsi="Arial" w:cs="Times New Roman"/>
          <w:sz w:val="24"/>
          <w:szCs w:val="24"/>
          <w:lang w:eastAsia="el-GR"/>
        </w:rPr>
        <w:lastRenderedPageBreak/>
        <w:t xml:space="preserve">βαρβαρότητας του συστήματος: «ο θάνατός σου η ζωή μου». Δεν κοιτάω το συλλογικό, σαν σώμα τι μπορώ να βελτιώσω, αλλά το ατομικό, να μπορέσω να γίνω εφέτης, να γίνω αρεοπαγίτης, να γίνω κ.λπ. κ.λπ..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Τέλος, για να πάμε λοιπόν στο μεγάλο σας επιχείρημα: ανάπτυξη. Αυτό επικαλείστε, «ότι θέλουμε όλους τους επενδυτές». Ερώτημα: Όλα αυτά τα χρόνια τι έχουμε; Σε όλη την ανθρωπότητα τι υπάρχει; Αυτό το σύστημα δεν υπάρχει; Πού είναι η ανεργία; Στα ύψη. Για να καλυφθούν οι θέσεις, να γίνουν θέσεις εργασίας. Δεν είναι αδιέξοδο;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Και τέλος πάντων, έχει καταρρεύσει και όσοι μιλάνε σήμερα όταν το 10% του παγκόσμιου πληθυσμού έχει πάνω από το 90% του παγκόσμιου ΑΕΠ για το καπιταλιστικό σύστημα και δεν υπάρχει άλλη λύση, απλά αυτό που κάνουν είναι -ιδεολογικά λέω για να μην πω διαφορετικά- ότι υποστηρίζουν τη βαρβαρότητα που υπάρχει.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Σας λέμε, λοιπόν, ας φύγουμε από το ποια είναι η λύση. Η λύση είναι όταν ένα σύστημα σαπίζει και πεθαίνει, πρέπει να φεύγει στην άκρη και να μπαίνει καινούργιο και να το αντικαθιστά. Αυτό είναι ιστορία της ανθρωπότητας και αυτό είναι σοσιαλισμός, ο οποίος μπορεί να προσφέρει -πρόσφερε απίστευτα πράγματα εκείνες τις εποχές-, με το σημερινό επίπεδο ανάπτυξης μπορεί να λύσει πάρα πολλά.</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Όμως, εμείς σας λέμε: Γιατί δεν χρηματοδοτείτε τη «ΛΑΡΚΟ»; Είναι δυνατόν να κλείνετε τη «ΛΑΡΚΟ»; Γιατί δεν κάνετε ανοξείδωτο χάλυβα; Γιατί δεν εκμεταλλεύεστε το κοβάλτιο; Γιατί δεν χρηματοδοτείτε την ΕΑΒ; Γιατί δεν χρηματοδοτείτε το Πρόγραμμα Δημοσίων Επενδύσεων εκεί που χρειάζεται ανάπτυξη και χρηματοδοτείται και φτιάχνεται και δικαστήριο εκεί που θέλουν οι πολυεθνικές; Τυχαίο είναι που λέει «τηλεπικοινωνίες και ενέργεια»; Δηλαδή γέμισε όλη η Ελλάδα με ανεμογεννήτριες και θα γεμίσει και με πτώματα σε μερικά χρόνια. Γιατί δεν χρηματοδοτούνται και άλλες; Γιατί τον πρωτογενή τομέα; Γιατί αυτά τα λεφτά τα δίνετε σε λίγους επιχειρηματικούς ομίλους; Τέτοια ανάπτυξη θέλετε.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Τελειώνω με το εξής: Έχουμε καταθέσει μια τροπολογία. Προς το παρόν δεν μίλησε κανένας. «Κάνετε την πάπια» άπαντες. Συγγνώμη που το λέω έτσι, αλλά να καταλαβαίνει και ο κόσμος. Καταθέσαμε μια τροπολογία με βάση τα όσα συμβαίνουν σήμερα και την μπόχα που μπάζει με τα κονδύλια στα κανάλια, με το ένα, με το άλλο. Είναι συγκροτημένη. Συνολική διαφάνεια δεν θέλετε; Τι σας πειράζει; Γιατί δεν σηκώνεστε όλοι να το υποστηρίξετε; Δεν είναι κάτι το κομμουνιστικό που αλλάζει την εξουσία. Είναι μια τροπολογία που λέει, σε τελευταία ανάλυση, πρώτον…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Και εδώ τώρα θα δούμε τις μεγάλες ιδεολογικές διαφορές, που λέτε για το σύστημα σας. Ο κόσμος πέθαινε από τον </w:t>
      </w:r>
      <w:proofErr w:type="spellStart"/>
      <w:r w:rsidRPr="00047662">
        <w:rPr>
          <w:rFonts w:ascii="Arial" w:eastAsia="Times New Roman" w:hAnsi="Arial" w:cs="Times New Roman"/>
          <w:sz w:val="24"/>
          <w:szCs w:val="24"/>
          <w:lang w:eastAsia="el-GR"/>
        </w:rPr>
        <w:t>κορωνοϊό</w:t>
      </w:r>
      <w:proofErr w:type="spellEnd"/>
      <w:r w:rsidRPr="00047662">
        <w:rPr>
          <w:rFonts w:ascii="Arial" w:eastAsia="Times New Roman" w:hAnsi="Arial" w:cs="Times New Roman"/>
          <w:sz w:val="24"/>
          <w:szCs w:val="24"/>
          <w:lang w:eastAsia="el-GR"/>
        </w:rPr>
        <w:t xml:space="preserve"> και οι ιδιώτες </w:t>
      </w:r>
      <w:r w:rsidRPr="00047662">
        <w:rPr>
          <w:rFonts w:ascii="Arial" w:eastAsia="Times New Roman" w:hAnsi="Arial" w:cs="Times New Roman"/>
          <w:sz w:val="24"/>
          <w:szCs w:val="24"/>
          <w:lang w:eastAsia="el-GR"/>
        </w:rPr>
        <w:lastRenderedPageBreak/>
        <w:t xml:space="preserve">κονόμαγαν. Και αν δεν έπαιρναν χρήμα, δεν έκαναν τίποτα. Ο κόσμος πέθαινε, και στην κλινική -να μην πω το όνομά της- δεκατρία κρούσματα και δεν έπαιρναν μέτρα! Ο κόσμος κινδύνευε, όπως λέτε, σε όλη την ανθρωπότητα, και οι πολυεθνικές σκοτώνονταν ποιος θα βγάλει πρώτος το εμβόλιο. Τα κέρδη! Δεν τους νοιάζει ανθρώπινη ζωή. Ο κόσμος πέθαινε, και οι Βρετανοί και οι Αμερικάνοι -που τους έχετε και ύμνους- τον άφηναν να πεθάνει αβοήθητος. Αυτό είναι το σύστημά σας. </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Είναι δυνατόν να πληρώνετε για να διαφημίσουν για να γλιτώσει ο κόσμος από μία πανδημία; Να πληρώνει δηλαδή ο ίδιος ο ελληνικός λαός για να του κάνουν προπαγάνδα τι θα κάνει! Γιατί δεν τη δέχεστε αυτή την τροπολογία εσείς που είστε υπέρ της διαφάνειας και κατά της διαφθοράς;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Times New Roman"/>
          <w:sz w:val="24"/>
          <w:szCs w:val="24"/>
          <w:lang w:eastAsia="el-GR"/>
        </w:rPr>
        <w:t xml:space="preserve">Δεν θέλω να ασχοληθώ με τον κ. Λοβέρδο, γιατί λείπει. Δεν θα κάνω το ίδιο, αλλά ο «καθείς </w:t>
      </w:r>
      <w:proofErr w:type="spellStart"/>
      <w:r w:rsidRPr="00047662">
        <w:rPr>
          <w:rFonts w:ascii="Arial" w:eastAsia="Times New Roman" w:hAnsi="Arial" w:cs="Times New Roman"/>
          <w:sz w:val="24"/>
          <w:szCs w:val="24"/>
          <w:lang w:eastAsia="el-GR"/>
        </w:rPr>
        <w:t>εφ</w:t>
      </w:r>
      <w:proofErr w:type="spellEnd"/>
      <w:r w:rsidRPr="00047662">
        <w:rPr>
          <w:rFonts w:ascii="Arial" w:eastAsia="Times New Roman" w:hAnsi="Arial" w:cs="Times New Roman"/>
          <w:sz w:val="24"/>
          <w:szCs w:val="24"/>
          <w:lang w:eastAsia="el-GR"/>
        </w:rPr>
        <w:t xml:space="preserve"> ω </w:t>
      </w:r>
      <w:proofErr w:type="spellStart"/>
      <w:r w:rsidRPr="00047662">
        <w:rPr>
          <w:rFonts w:ascii="Arial" w:eastAsia="Times New Roman" w:hAnsi="Arial" w:cs="Times New Roman"/>
          <w:sz w:val="24"/>
          <w:szCs w:val="24"/>
          <w:lang w:eastAsia="el-GR"/>
        </w:rPr>
        <w:t>ετάχθη</w:t>
      </w:r>
      <w:proofErr w:type="spellEnd"/>
      <w:r w:rsidRPr="00047662">
        <w:rPr>
          <w:rFonts w:ascii="Arial" w:eastAsia="Times New Roman" w:hAnsi="Arial" w:cs="Times New Roman"/>
          <w:sz w:val="24"/>
          <w:szCs w:val="24"/>
          <w:lang w:eastAsia="el-GR"/>
        </w:rPr>
        <w:t>» λένε. Αντί να μας πει για τη «</w:t>
      </w:r>
      <w:r w:rsidRPr="00047662">
        <w:rPr>
          <w:rFonts w:ascii="Arial" w:eastAsia="Times New Roman" w:hAnsi="Arial" w:cs="Times New Roman"/>
          <w:sz w:val="24"/>
          <w:szCs w:val="24"/>
          <w:lang w:val="en-US" w:eastAsia="el-GR"/>
        </w:rPr>
        <w:t>SIEMENS</w:t>
      </w:r>
      <w:r w:rsidRPr="00047662">
        <w:rPr>
          <w:rFonts w:ascii="Arial" w:eastAsia="Times New Roman" w:hAnsi="Arial" w:cs="Times New Roman"/>
          <w:sz w:val="24"/>
          <w:szCs w:val="24"/>
          <w:lang w:eastAsia="el-GR"/>
        </w:rPr>
        <w:t>», αντί να μας πει για τη «</w:t>
      </w:r>
      <w:r w:rsidRPr="00047662">
        <w:rPr>
          <w:rFonts w:ascii="Arial" w:eastAsia="Times New Roman" w:hAnsi="Arial" w:cs="Times New Roman"/>
          <w:sz w:val="24"/>
          <w:szCs w:val="24"/>
          <w:lang w:val="en-US" w:eastAsia="el-GR"/>
        </w:rPr>
        <w:t>NOVARTIS</w:t>
      </w:r>
      <w:r w:rsidRPr="00047662">
        <w:rPr>
          <w:rFonts w:ascii="Arial" w:eastAsia="Times New Roman" w:hAnsi="Arial" w:cs="Times New Roman"/>
          <w:sz w:val="24"/>
          <w:szCs w:val="24"/>
          <w:lang w:eastAsia="el-GR"/>
        </w:rPr>
        <w:t>», αντί να μας πει για το ένα, αντί να μας πει για το άλλο, κόντεψε να φτάσει στην αρχαία Ελλάδα! Σε αυτά έχετε να πείτε τίποτα; Πείτε μας πόσο χρήμα υπάρχει. Θα μας πείτε ότι η «</w:t>
      </w:r>
      <w:r w:rsidRPr="00047662">
        <w:rPr>
          <w:rFonts w:ascii="Arial" w:eastAsia="Times New Roman" w:hAnsi="Arial" w:cs="Times New Roman"/>
          <w:sz w:val="24"/>
          <w:szCs w:val="24"/>
          <w:lang w:val="en-US" w:eastAsia="el-GR"/>
        </w:rPr>
        <w:t>LOCKHEED</w:t>
      </w:r>
      <w:r w:rsidRPr="00047662">
        <w:rPr>
          <w:rFonts w:ascii="Arial" w:eastAsia="Times New Roman" w:hAnsi="Arial" w:cs="Times New Roman"/>
          <w:sz w:val="24"/>
          <w:szCs w:val="24"/>
          <w:lang w:eastAsia="el-GR"/>
        </w:rPr>
        <w:t>» είπε ότι εξαγόρασε εβδομήντα κυβερνήσεις; Θα μας πείτε ότι η «</w:t>
      </w:r>
      <w:r w:rsidRPr="00047662">
        <w:rPr>
          <w:rFonts w:ascii="Arial" w:eastAsia="Times New Roman" w:hAnsi="Arial" w:cs="Times New Roman"/>
          <w:sz w:val="24"/>
          <w:szCs w:val="24"/>
          <w:lang w:val="en-US" w:eastAsia="el-GR"/>
        </w:rPr>
        <w:t>SIEMENS</w:t>
      </w:r>
      <w:r w:rsidRPr="00047662">
        <w:rPr>
          <w:rFonts w:ascii="Arial" w:eastAsia="Times New Roman" w:hAnsi="Arial" w:cs="Times New Roman"/>
          <w:sz w:val="24"/>
          <w:szCs w:val="24"/>
          <w:lang w:eastAsia="el-GR"/>
        </w:rPr>
        <w:t xml:space="preserve">» πλήρωσε μίζες σε </w:t>
      </w:r>
      <w:proofErr w:type="spellStart"/>
      <w:r w:rsidRPr="00047662">
        <w:rPr>
          <w:rFonts w:ascii="Arial" w:eastAsia="Times New Roman" w:hAnsi="Arial" w:cs="Times New Roman"/>
          <w:sz w:val="24"/>
          <w:szCs w:val="24"/>
          <w:lang w:eastAsia="el-GR"/>
        </w:rPr>
        <w:t>εκατόν</w:t>
      </w:r>
      <w:proofErr w:type="spellEnd"/>
      <w:r w:rsidRPr="00047662">
        <w:rPr>
          <w:rFonts w:ascii="Arial" w:eastAsia="Times New Roman" w:hAnsi="Arial" w:cs="Times New Roman"/>
          <w:sz w:val="24"/>
          <w:szCs w:val="24"/>
          <w:lang w:eastAsia="el-GR"/>
        </w:rPr>
        <w:t xml:space="preserve"> είκοσι χώρες; Θα μας πείτε ότι όλες -«</w:t>
      </w:r>
      <w:r w:rsidRPr="00047662">
        <w:rPr>
          <w:rFonts w:ascii="Arial" w:eastAsia="Times New Roman" w:hAnsi="Arial" w:cs="Times New Roman"/>
          <w:sz w:val="24"/>
          <w:szCs w:val="24"/>
          <w:lang w:val="en-US" w:eastAsia="el-GR"/>
        </w:rPr>
        <w:t>NOVARTIS</w:t>
      </w:r>
      <w:r w:rsidRPr="00047662">
        <w:rPr>
          <w:rFonts w:ascii="Arial" w:eastAsia="Times New Roman" w:hAnsi="Arial" w:cs="Times New Roman"/>
          <w:sz w:val="24"/>
          <w:szCs w:val="24"/>
          <w:lang w:eastAsia="el-GR"/>
        </w:rPr>
        <w:t xml:space="preserve">» και να μην πάρω…- πλήρωσαν δισεκατομμύρια; </w:t>
      </w:r>
      <w:r w:rsidRPr="00047662">
        <w:rPr>
          <w:rFonts w:ascii="Arial" w:eastAsia="Times New Roman" w:hAnsi="Arial" w:cs="Arial"/>
          <w:color w:val="222222"/>
          <w:sz w:val="24"/>
          <w:szCs w:val="24"/>
          <w:shd w:val="clear" w:color="auto" w:fill="FFFFFF"/>
          <w:lang w:eastAsia="el-GR"/>
        </w:rPr>
        <w:t xml:space="preserve">Θα μας πείτε ότι εταιρείες μεγάλες πούλησαν τυρί και πέθανε κόσμος από πλαστικό; Θα μας πείτε για τις </w:t>
      </w:r>
      <w:r w:rsidRPr="00047662">
        <w:rPr>
          <w:rFonts w:ascii="Arial" w:eastAsia="Times New Roman" w:hAnsi="Arial" w:cs="Arial"/>
          <w:color w:val="222222"/>
          <w:sz w:val="24"/>
          <w:szCs w:val="24"/>
          <w:shd w:val="clear" w:color="auto" w:fill="FFFFFF"/>
          <w:lang w:eastAsia="el-GR"/>
        </w:rPr>
        <w:lastRenderedPageBreak/>
        <w:t>συνθήκες που υπάρχουν σήμερα και στη ζωική παραγωγή και παντού και πεθαίνει ο κόσμος τσάμπα; Αυτά είναι τα μεγάλα σκάνδαλα και είναι γέννημα του ίδιου του συστήματος. Και το μόνο που μπορεί να μας προφυλάξει από αυτά είναι μία γνήσια λαϊκή εργατική εξουσία.</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Ευχαριστώ πολύ, κυρία Πρόεδρε.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bCs/>
          <w:color w:val="222222"/>
          <w:sz w:val="24"/>
          <w:szCs w:val="24"/>
          <w:shd w:val="clear" w:color="auto" w:fill="FFFFFF"/>
          <w:lang w:eastAsia="el-GR"/>
        </w:rPr>
        <w:t>ΠΡΟΕΔΡΕΥΟΥΣΑ (Σοφία Σακοράφα):</w:t>
      </w:r>
      <w:r w:rsidRPr="00047662">
        <w:rPr>
          <w:rFonts w:ascii="Arial" w:eastAsia="Times New Roman" w:hAnsi="Arial" w:cs="Arial"/>
          <w:bCs/>
          <w:color w:val="222222"/>
          <w:sz w:val="24"/>
          <w:szCs w:val="24"/>
          <w:shd w:val="clear" w:color="auto" w:fill="FFFFFF"/>
          <w:lang w:eastAsia="el-GR"/>
        </w:rPr>
        <w:t xml:space="preserve"> </w:t>
      </w:r>
      <w:r w:rsidRPr="00047662">
        <w:rPr>
          <w:rFonts w:ascii="Arial" w:eastAsia="Times New Roman" w:hAnsi="Arial" w:cs="Arial"/>
          <w:color w:val="222222"/>
          <w:sz w:val="24"/>
          <w:szCs w:val="24"/>
          <w:shd w:val="clear" w:color="auto" w:fill="FFFFFF"/>
          <w:lang w:eastAsia="el-GR"/>
        </w:rPr>
        <w:t xml:space="preserve">Και εγώ σας ευχαριστώ, κύριε συνάδελφε.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Τον λόγο έχει τώρα ο κ. Δημήτριος </w:t>
      </w:r>
      <w:proofErr w:type="spellStart"/>
      <w:r w:rsidRPr="00047662">
        <w:rPr>
          <w:rFonts w:ascii="Arial" w:eastAsia="Times New Roman" w:hAnsi="Arial" w:cs="Arial"/>
          <w:color w:val="222222"/>
          <w:sz w:val="24"/>
          <w:szCs w:val="24"/>
          <w:shd w:val="clear" w:color="auto" w:fill="FFFFFF"/>
          <w:lang w:eastAsia="el-GR"/>
        </w:rPr>
        <w:t>Μπιάγκης</w:t>
      </w:r>
      <w:proofErr w:type="spellEnd"/>
      <w:r w:rsidRPr="00047662">
        <w:rPr>
          <w:rFonts w:ascii="Arial" w:eastAsia="Times New Roman" w:hAnsi="Arial" w:cs="Arial"/>
          <w:color w:val="222222"/>
          <w:sz w:val="24"/>
          <w:szCs w:val="24"/>
          <w:shd w:val="clear" w:color="auto" w:fill="FFFFFF"/>
          <w:lang w:eastAsia="el-GR"/>
        </w:rPr>
        <w:t xml:space="preserve"> από το Κίνημα Αλλαγής.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color w:val="111111"/>
          <w:sz w:val="24"/>
          <w:szCs w:val="24"/>
          <w:shd w:val="clear" w:color="auto" w:fill="FFFFFF"/>
          <w:lang w:eastAsia="el-GR"/>
        </w:rPr>
        <w:t>ΚΩΝΣΤΑΝΤΙΝΟΣ ΤΣΙΑΡΑΣ (Υπουργός Δικαιοσύνης):</w:t>
      </w:r>
      <w:r w:rsidRPr="00047662">
        <w:rPr>
          <w:rFonts w:ascii="Arial" w:eastAsia="Times New Roman" w:hAnsi="Arial" w:cs="Arial"/>
          <w:color w:val="222222"/>
          <w:sz w:val="24"/>
          <w:szCs w:val="24"/>
          <w:shd w:val="clear" w:color="auto" w:fill="FFFFFF"/>
          <w:lang w:eastAsia="el-GR"/>
        </w:rPr>
        <w:t xml:space="preserve"> Κυρία Πρόεδρε, μέχρι να έρθει στο Βήμα ο κύριος συνάδελφος, μου επιτρέπετε για ένα λεπτό;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bCs/>
          <w:color w:val="222222"/>
          <w:sz w:val="24"/>
          <w:szCs w:val="24"/>
          <w:shd w:val="clear" w:color="auto" w:fill="FFFFFF"/>
          <w:lang w:eastAsia="el-GR"/>
        </w:rPr>
        <w:t>ΠΡΟΕΔΡΕΥΟΥΣΑ (Σοφία Σακοράφα):</w:t>
      </w:r>
      <w:r w:rsidRPr="00047662">
        <w:rPr>
          <w:rFonts w:ascii="Arial" w:eastAsia="Times New Roman" w:hAnsi="Arial" w:cs="Arial"/>
          <w:bCs/>
          <w:color w:val="222222"/>
          <w:sz w:val="24"/>
          <w:szCs w:val="24"/>
          <w:shd w:val="clear" w:color="auto" w:fill="FFFFFF"/>
          <w:lang w:eastAsia="el-GR"/>
        </w:rPr>
        <w:t xml:space="preserve"> </w:t>
      </w:r>
      <w:r w:rsidRPr="00047662">
        <w:rPr>
          <w:rFonts w:ascii="Arial" w:eastAsia="Times New Roman" w:hAnsi="Arial" w:cs="Arial"/>
          <w:color w:val="222222"/>
          <w:sz w:val="24"/>
          <w:szCs w:val="24"/>
          <w:shd w:val="clear" w:color="auto" w:fill="FFFFFF"/>
          <w:lang w:eastAsia="el-GR"/>
        </w:rPr>
        <w:t xml:space="preserve">Ορίστε, κύριε Υπουργέ, έχετε τον λόγο.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color w:val="111111"/>
          <w:sz w:val="24"/>
          <w:szCs w:val="24"/>
          <w:shd w:val="clear" w:color="auto" w:fill="FFFFFF"/>
          <w:lang w:eastAsia="el-GR"/>
        </w:rPr>
        <w:t>ΚΩΝΣΤΑΝΤΙΝΟΣ ΤΣΙΑΡΑΣ (Υπουργός Δικαιοσύνης):</w:t>
      </w:r>
      <w:r w:rsidRPr="00047662">
        <w:rPr>
          <w:rFonts w:ascii="Arial" w:eastAsia="Times New Roman" w:hAnsi="Arial" w:cs="Arial"/>
          <w:color w:val="222222"/>
          <w:sz w:val="24"/>
          <w:szCs w:val="24"/>
          <w:shd w:val="clear" w:color="auto" w:fill="FFFFFF"/>
          <w:lang w:eastAsia="el-GR"/>
        </w:rPr>
        <w:t xml:space="preserve"> Θα συνοψίσω μετά την ολοκλήρωση των ομιλιών των συναδέλφων.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Στο σημείο αυτό, όμως, θέλω να καταθέσω τις νομοτεχνικές βελτιώσεις, προκειμένου να γίνουν γνωστές και στους συναδέλφους Βουλευτές.</w:t>
      </w:r>
    </w:p>
    <w:p w:rsidR="00047662" w:rsidRPr="00047662" w:rsidRDefault="00047662" w:rsidP="00C5152F">
      <w:pPr>
        <w:spacing w:after="0" w:line="600" w:lineRule="auto"/>
        <w:ind w:firstLine="720"/>
        <w:jc w:val="both"/>
        <w:rPr>
          <w:rFonts w:ascii="Arial" w:eastAsia="Times New Roman" w:hAnsi="Arial" w:cs="Arial"/>
          <w:color w:val="000000"/>
          <w:sz w:val="24"/>
          <w:szCs w:val="24"/>
          <w:lang w:eastAsia="el-GR"/>
        </w:rPr>
      </w:pPr>
      <w:r w:rsidRPr="00047662">
        <w:rPr>
          <w:rFonts w:ascii="Arial" w:eastAsia="Times New Roman" w:hAnsi="Arial" w:cs="Arial"/>
          <w:color w:val="000000"/>
          <w:sz w:val="24"/>
          <w:szCs w:val="24"/>
          <w:lang w:eastAsia="el-GR"/>
        </w:rPr>
        <w:t>(Στο σημείο αυτό ο Υπουργός Δικαιοσύνης κ. Κωνσταντίνος Τσιάρας καταθέτει τις προαναφερθείσες νομοτεχνικές βελτιώσεις, οι οποίες έχουν ως εξής:</w:t>
      </w:r>
    </w:p>
    <w:p w:rsidR="00047662" w:rsidRPr="00047662" w:rsidRDefault="00047662" w:rsidP="00C5152F">
      <w:pPr>
        <w:spacing w:after="0" w:line="600" w:lineRule="auto"/>
        <w:ind w:firstLine="720"/>
        <w:jc w:val="center"/>
        <w:rPr>
          <w:rFonts w:ascii="Arial" w:eastAsia="Times New Roman" w:hAnsi="Arial" w:cs="Arial"/>
          <w:color w:val="000000"/>
          <w:sz w:val="24"/>
          <w:szCs w:val="24"/>
          <w:lang w:eastAsia="el-GR"/>
        </w:rPr>
      </w:pPr>
      <w:r w:rsidRPr="00047662">
        <w:rPr>
          <w:rFonts w:ascii="Arial" w:eastAsia="Times New Roman" w:hAnsi="Arial" w:cs="Arial"/>
          <w:color w:val="FF0000"/>
          <w:sz w:val="24"/>
          <w:szCs w:val="24"/>
          <w:lang w:eastAsia="el-GR"/>
        </w:rPr>
        <w:lastRenderedPageBreak/>
        <w:t>ΑΛΛΑΓΗ ΣΕΛΙΔΑΣ</w:t>
      </w:r>
    </w:p>
    <w:p w:rsidR="00047662" w:rsidRPr="00047662" w:rsidRDefault="00047662" w:rsidP="00C5152F">
      <w:pPr>
        <w:spacing w:after="0" w:line="600" w:lineRule="auto"/>
        <w:ind w:firstLine="720"/>
        <w:jc w:val="center"/>
        <w:rPr>
          <w:rFonts w:ascii="Arial" w:eastAsia="Times New Roman" w:hAnsi="Arial" w:cs="Arial"/>
          <w:color w:val="000000"/>
          <w:sz w:val="24"/>
          <w:szCs w:val="24"/>
          <w:lang w:eastAsia="el-GR"/>
        </w:rPr>
      </w:pPr>
      <w:r w:rsidRPr="00047662">
        <w:rPr>
          <w:rFonts w:ascii="Arial" w:eastAsia="Times New Roman" w:hAnsi="Arial" w:cs="Arial"/>
          <w:color w:val="000000"/>
          <w:sz w:val="24"/>
          <w:szCs w:val="24"/>
          <w:lang w:eastAsia="el-GR"/>
        </w:rPr>
        <w:t>(Να μπει η σελ.230)</w:t>
      </w:r>
    </w:p>
    <w:p w:rsidR="00047662" w:rsidRPr="00047662" w:rsidRDefault="00047662" w:rsidP="00C5152F">
      <w:pPr>
        <w:spacing w:after="0" w:line="600" w:lineRule="auto"/>
        <w:ind w:firstLine="720"/>
        <w:jc w:val="center"/>
        <w:rPr>
          <w:rFonts w:ascii="Arial" w:eastAsia="Times New Roman" w:hAnsi="Arial" w:cs="Arial"/>
          <w:color w:val="FF0000"/>
          <w:sz w:val="24"/>
          <w:szCs w:val="24"/>
          <w:lang w:eastAsia="el-GR"/>
        </w:rPr>
      </w:pPr>
      <w:r w:rsidRPr="00047662">
        <w:rPr>
          <w:rFonts w:ascii="Arial" w:eastAsia="Times New Roman" w:hAnsi="Arial" w:cs="Arial"/>
          <w:color w:val="FF0000"/>
          <w:sz w:val="24"/>
          <w:szCs w:val="24"/>
          <w:lang w:eastAsia="el-GR"/>
        </w:rPr>
        <w:t>ΑΛΛΑΓΗ ΣΕΛΙΔΑΣ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bCs/>
          <w:color w:val="222222"/>
          <w:sz w:val="24"/>
          <w:szCs w:val="24"/>
          <w:shd w:val="clear" w:color="auto" w:fill="FFFFFF"/>
          <w:lang w:eastAsia="el-GR"/>
        </w:rPr>
        <w:t>ΠΡΟΕΔΡΕΥΟΥΣΑ (Σοφία Σακοράφα):</w:t>
      </w:r>
      <w:r w:rsidRPr="00047662">
        <w:rPr>
          <w:rFonts w:ascii="Arial" w:eastAsia="Times New Roman" w:hAnsi="Arial" w:cs="Arial"/>
          <w:bCs/>
          <w:color w:val="222222"/>
          <w:sz w:val="24"/>
          <w:szCs w:val="24"/>
          <w:shd w:val="clear" w:color="auto" w:fill="FFFFFF"/>
          <w:lang w:eastAsia="el-GR"/>
        </w:rPr>
        <w:t xml:space="preserve"> </w:t>
      </w:r>
      <w:r w:rsidRPr="00047662">
        <w:rPr>
          <w:rFonts w:ascii="Arial" w:eastAsia="Times New Roman" w:hAnsi="Arial" w:cs="Arial"/>
          <w:color w:val="222222"/>
          <w:sz w:val="24"/>
          <w:szCs w:val="24"/>
          <w:shd w:val="clear" w:color="auto" w:fill="FFFFFF"/>
          <w:lang w:eastAsia="el-GR"/>
        </w:rPr>
        <w:t xml:space="preserve">Ευχαριστούμε πολύ, κύριε Υπουργέ.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Παρακαλώ να φωτοτυπηθούν και να διανεμηθούν στις κυρίες και τους κυρίους συναδέλφους.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Ορίστε, κύριε </w:t>
      </w:r>
      <w:proofErr w:type="spellStart"/>
      <w:r w:rsidRPr="00047662">
        <w:rPr>
          <w:rFonts w:ascii="Arial" w:eastAsia="Times New Roman" w:hAnsi="Arial" w:cs="Arial"/>
          <w:color w:val="222222"/>
          <w:sz w:val="24"/>
          <w:szCs w:val="24"/>
          <w:shd w:val="clear" w:color="auto" w:fill="FFFFFF"/>
          <w:lang w:eastAsia="el-GR"/>
        </w:rPr>
        <w:t>Μπιάγκη</w:t>
      </w:r>
      <w:proofErr w:type="spellEnd"/>
      <w:r w:rsidRPr="00047662">
        <w:rPr>
          <w:rFonts w:ascii="Arial" w:eastAsia="Times New Roman" w:hAnsi="Arial" w:cs="Arial"/>
          <w:color w:val="222222"/>
          <w:sz w:val="24"/>
          <w:szCs w:val="24"/>
          <w:shd w:val="clear" w:color="auto" w:fill="FFFFFF"/>
          <w:lang w:eastAsia="el-GR"/>
        </w:rPr>
        <w:t xml:space="preserve">, έχετε τον λόγο.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color w:val="000000"/>
          <w:sz w:val="24"/>
          <w:szCs w:val="24"/>
          <w:lang w:eastAsia="el-GR"/>
        </w:rPr>
        <w:t>ΔΗΜΗΤΡΙΟΣ ΜΠΙΑΓΚΗΣ:</w:t>
      </w:r>
      <w:r w:rsidRPr="00047662">
        <w:rPr>
          <w:rFonts w:ascii="Arial" w:eastAsia="Times New Roman" w:hAnsi="Arial" w:cs="Arial"/>
          <w:color w:val="000000"/>
          <w:sz w:val="24"/>
          <w:szCs w:val="24"/>
          <w:lang w:eastAsia="el-GR"/>
        </w:rPr>
        <w:t xml:space="preserve"> </w:t>
      </w:r>
      <w:r w:rsidRPr="00047662">
        <w:rPr>
          <w:rFonts w:ascii="Arial" w:eastAsia="Times New Roman" w:hAnsi="Arial" w:cs="Arial"/>
          <w:color w:val="222222"/>
          <w:sz w:val="24"/>
          <w:szCs w:val="24"/>
          <w:shd w:val="clear" w:color="auto" w:fill="FFFFFF"/>
          <w:lang w:eastAsia="el-GR"/>
        </w:rPr>
        <w:t xml:space="preserve">Κυρία Πρόεδρε, κύριε Υπουργέ, </w:t>
      </w:r>
      <w:r w:rsidRPr="00047662">
        <w:rPr>
          <w:rFonts w:ascii="Arial" w:eastAsia="Times New Roman" w:hAnsi="Arial" w:cs="Arial"/>
          <w:bCs/>
          <w:color w:val="222222"/>
          <w:sz w:val="24"/>
          <w:szCs w:val="24"/>
          <w:shd w:val="clear" w:color="auto" w:fill="FFFFFF"/>
          <w:lang w:eastAsia="zh-CN"/>
        </w:rPr>
        <w:t>κυρίες και κύριοι συνάδελφοι,</w:t>
      </w:r>
      <w:r w:rsidRPr="00047662">
        <w:rPr>
          <w:rFonts w:ascii="Arial" w:eastAsia="Times New Roman" w:hAnsi="Arial" w:cs="Arial"/>
          <w:color w:val="222222"/>
          <w:sz w:val="24"/>
          <w:szCs w:val="24"/>
          <w:shd w:val="clear" w:color="auto" w:fill="FFFFFF"/>
          <w:lang w:eastAsia="el-GR"/>
        </w:rPr>
        <w:t xml:space="preserve"> το σημερινό νομοσχέδιο, μετά τις πρόσφατες πολιτικές εξελίξεις, θα μπορούσε να χαρακτηριστεί και επίκαιρο. Στις μέρες μας αυτό που αναμφίβολα έχει αποδειχτεί είναι ότι η χώρα χρειάζεται τομές και μάλιστα τομές οι οποίες θα έπρεπε να έχουν γίνει χθες. Αν κάτι, λοιπόν, μας δίδαξε το χθες είναι ότι σήμερα είναι ευθύνη και χρέος όλων μας να προχωρήσουμε άμεσα, βέλτιστα και τάχιστα σε ριζικές αλλαγές ως προς τον θεσμό της δικαιοσύνης.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Αγαπητοί συνάδελφοι, το πολίτευμα καθημερινά απαξιώνεται και τίθεται σε αμφισβήτηση. Κάποιοι παρακρατικοί μηχανισμοί δείχνουν τα δόντια τους. Οι θεσμοί έχουν χάσει το κύρος τους, έχουν </w:t>
      </w:r>
      <w:proofErr w:type="spellStart"/>
      <w:r w:rsidRPr="00047662">
        <w:rPr>
          <w:rFonts w:ascii="Arial" w:eastAsia="Times New Roman" w:hAnsi="Arial" w:cs="Arial"/>
          <w:color w:val="222222"/>
          <w:sz w:val="24"/>
          <w:szCs w:val="24"/>
          <w:shd w:val="clear" w:color="auto" w:fill="FFFFFF"/>
          <w:lang w:eastAsia="el-GR"/>
        </w:rPr>
        <w:t>απολέσει</w:t>
      </w:r>
      <w:proofErr w:type="spellEnd"/>
      <w:r w:rsidRPr="00047662">
        <w:rPr>
          <w:rFonts w:ascii="Arial" w:eastAsia="Times New Roman" w:hAnsi="Arial" w:cs="Arial"/>
          <w:color w:val="222222"/>
          <w:sz w:val="24"/>
          <w:szCs w:val="24"/>
          <w:shd w:val="clear" w:color="auto" w:fill="FFFFFF"/>
          <w:lang w:eastAsia="el-GR"/>
        </w:rPr>
        <w:t xml:space="preserve"> την ισχύ τους και η αξιοπιστία τους υποδαυλίζεται. Υπάρχει σοβαρό θεσμικό πρόβλημα, το οποίο πρέπει να αποκατασταθεί άμεσα. Η δημοκρατία, η διαφάνεια, η δικαιοσύνη, η </w:t>
      </w:r>
      <w:r w:rsidRPr="00047662">
        <w:rPr>
          <w:rFonts w:ascii="Arial" w:eastAsia="Times New Roman" w:hAnsi="Arial" w:cs="Arial"/>
          <w:color w:val="222222"/>
          <w:sz w:val="24"/>
          <w:szCs w:val="24"/>
          <w:shd w:val="clear" w:color="auto" w:fill="FFFFFF"/>
          <w:lang w:eastAsia="el-GR"/>
        </w:rPr>
        <w:lastRenderedPageBreak/>
        <w:t>ελευθεροτυπία, η ανεξαρτησία του Τύπου αμφισβητούνται καθημερινά. Επιβάλλεται, λοιπόν, άμεσα η δημιουργία ενός νέου μοντέλου διακυβέρνησης που θα βασίζεται στις αρχές της διάκρισης των εξουσιών και θα εγγυάται παράλληλα την αποτελεσματική λειτουργία, την αμεροληψία και τη διαφάνεια των θεσμών.</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Κύριοι συνάδελφοι, δεν έχουμε δικαίωμα να μείνουμε απαθείς. Η διαφάνεια και ο ενήμερος πολίτης ενδυναμώνουν το οπλοστάσιο της δημοκρατίας.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Απαντήστε, λοιπόν, κύριοι της Κυβέρνησης, για την οικονομική στήριξη στα ΜΜΕ και για τη λογική με την οποία μοιράσατε τα 20 εκατομμύρια ευρώ. Δώστε στη δημοσιότητα τη λίστα Πέτσα, όπως έχει ονομαστεί.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Κυρίες και κύριοι συνάδελφοι, η κοινωνία δυσφορεί και δυσπιστεί. Οι εξελίξεις υποδεικνύουν ότι οι τομές είναι όχι απλά αναγκαίες, αλλά επείγουσες για τη δικαιοσύνη. Το παρόν σχέδιο νόμου περιέχει διατάξεις που κινούνται προς αυτήν την κατεύθυνση.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Ωστόσο, όπως πολύ σωστά σάς τόνισε και η ειδική αγορήτρια του Κινήματος Αλλαγής, οι σημερινές τροποποιήσεις και κωδικοποιήσεις της νομοθεσίας δεν είναι </w:t>
      </w:r>
      <w:r w:rsidRPr="00047662">
        <w:rPr>
          <w:rFonts w:ascii="Arial" w:eastAsia="Times New Roman" w:hAnsi="Arial" w:cs="Arial"/>
          <w:color w:val="222222"/>
          <w:sz w:val="24"/>
          <w:szCs w:val="24"/>
          <w:shd w:val="clear" w:color="auto" w:fill="FFFFFF"/>
          <w:lang w:val="en-US" w:eastAsia="el-GR"/>
        </w:rPr>
        <w:t>sui</w:t>
      </w:r>
      <w:r w:rsidRPr="00047662">
        <w:rPr>
          <w:rFonts w:ascii="Arial" w:eastAsia="Times New Roman" w:hAnsi="Arial" w:cs="Arial"/>
          <w:color w:val="222222"/>
          <w:sz w:val="24"/>
          <w:szCs w:val="24"/>
          <w:shd w:val="clear" w:color="auto" w:fill="FFFFFF"/>
          <w:lang w:eastAsia="el-GR"/>
        </w:rPr>
        <w:t xml:space="preserve"> </w:t>
      </w:r>
      <w:r w:rsidRPr="00047662">
        <w:rPr>
          <w:rFonts w:ascii="Arial" w:eastAsia="Times New Roman" w:hAnsi="Arial" w:cs="Arial"/>
          <w:color w:val="222222"/>
          <w:sz w:val="24"/>
          <w:szCs w:val="24"/>
          <w:shd w:val="clear" w:color="auto" w:fill="FFFFFF"/>
          <w:lang w:val="en-US" w:eastAsia="el-GR"/>
        </w:rPr>
        <w:t>generis</w:t>
      </w:r>
      <w:r w:rsidRPr="00047662">
        <w:rPr>
          <w:rFonts w:ascii="Arial" w:eastAsia="Times New Roman" w:hAnsi="Arial" w:cs="Arial"/>
          <w:color w:val="222222"/>
          <w:sz w:val="24"/>
          <w:szCs w:val="24"/>
          <w:shd w:val="clear" w:color="auto" w:fill="FFFFFF"/>
          <w:lang w:eastAsia="el-GR"/>
        </w:rPr>
        <w:t xml:space="preserve">. Είναι αποτέλεσμα της ίδιας της νομοπαρασκευαστικής επιτροπής που συγκροτήθηκε το 2018 με απόφαση του τότε Υπουργού Δικαιοσύνης υπό την προεδρία του νυν Προέδρου του </w:t>
      </w:r>
      <w:r w:rsidRPr="00047662">
        <w:rPr>
          <w:rFonts w:ascii="Arial" w:eastAsia="Times New Roman" w:hAnsi="Arial" w:cs="Arial"/>
          <w:color w:val="000000"/>
          <w:sz w:val="24"/>
          <w:szCs w:val="24"/>
          <w:lang w:eastAsia="el-GR"/>
        </w:rPr>
        <w:lastRenderedPageBreak/>
        <w:t xml:space="preserve">Ελεγκτικού Συνεδρίου. Και όλα αυτά που </w:t>
      </w:r>
      <w:r w:rsidRPr="00047662">
        <w:rPr>
          <w:rFonts w:ascii="Arial" w:eastAsia="Times New Roman" w:hAnsi="Arial" w:cs="Arial"/>
          <w:color w:val="222222"/>
          <w:sz w:val="24"/>
          <w:szCs w:val="24"/>
          <w:shd w:val="clear" w:color="auto" w:fill="FFFFFF"/>
          <w:lang w:eastAsia="el-GR"/>
        </w:rPr>
        <w:t xml:space="preserve">συζητάμε σήμερα τα έχει προτείνει η ίδια η ολομέλεια του </w:t>
      </w:r>
      <w:r w:rsidRPr="00047662">
        <w:rPr>
          <w:rFonts w:ascii="Arial" w:eastAsia="Times New Roman" w:hAnsi="Arial" w:cs="Arial"/>
          <w:color w:val="000000"/>
          <w:sz w:val="24"/>
          <w:szCs w:val="24"/>
          <w:lang w:eastAsia="el-GR"/>
        </w:rPr>
        <w:t>Ελεγκτικού Συνεδρίου. Συνεπώς γίνεται και</w:t>
      </w:r>
      <w:r w:rsidRPr="00047662">
        <w:rPr>
          <w:rFonts w:ascii="Arial" w:eastAsia="Times New Roman" w:hAnsi="Arial" w:cs="Arial"/>
          <w:color w:val="222222"/>
          <w:sz w:val="24"/>
          <w:szCs w:val="24"/>
          <w:shd w:val="clear" w:color="auto" w:fill="FFFFFF"/>
          <w:lang w:eastAsia="el-GR"/>
        </w:rPr>
        <w:t xml:space="preserve"> άμεσα αντιληπτό ότι ο δικαστικός κόσμος της χώρας μάς υπέδειξε έναν πολύ εμπεριστατωμένο τρόπο σχετικά με το προς τα πού πρέπει να κινηθούμε για να βαδίσουμε.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Κύριε Υπουργέ, αν θέλουμε να συνεχίσουμε να λεγόμαστε χώρα, πρέπει τώρα να σηκώσουμε και πάλι τα μανίκια και να δουλέψουμε πάνω στα θεμελιακά ζητήματα που προκύπτουν. Πρέπει να χτίσουμε εκ νέου έναν θεσμό, τον θεσμό της δικαιοσύνης, που θα είναι εγγυητής της δημοκρατίας, θα διασφαλίζει το πολίτευμα και τους πολίτες και δεν θα χωράνε αμφιβολίες για την εγκυρότητα και την αξιοπιστία αυτού, δεν θα προκύπτουν διχογνωμίες, δεν θα υπάρχουν ερωτηματικά.</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Οι πολίτες προσπαθούν να βρουν το δίκιο τους και χάνονται μέσα στην πολυνομία και τη γραφειοκρατία, στις αναρίθμητες σελίδες, στις χαοτικές επεξηγήσεις άρθρων. Είναι ευθύνη όλων μας να εξελιχθούμε, να απλοποιήσουμε διαδικασίες, να κωδικοποιήσουμε, όπως γίνεται με το παρόν σχέδιο νόμου, να συμβαδίσουμε επιτέλους με τις ανάγκες της εποχής μας. Μάλιστα, αν κάτι τελικά προέκυψε από την πανδημία είναι ότι η χώρα όφειλε να εκσυγχρονιστεί και να προάγει παράλληλα πιο ευέλικτους θεσμούς, πιο </w:t>
      </w:r>
      <w:r w:rsidRPr="00047662">
        <w:rPr>
          <w:rFonts w:ascii="Arial" w:eastAsia="Times New Roman" w:hAnsi="Arial" w:cs="Arial"/>
          <w:color w:val="222222"/>
          <w:sz w:val="24"/>
          <w:szCs w:val="24"/>
          <w:shd w:val="clear" w:color="auto" w:fill="FFFFFF"/>
          <w:lang w:eastAsia="el-GR"/>
        </w:rPr>
        <w:lastRenderedPageBreak/>
        <w:t xml:space="preserve">λειτουργικούς, πιο εξυπηρετικούς προς τον πολίτη με σεβασμό στις αρχές και τις αξίες του πολιτεύματος.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Το παρόν σχέδιο νόμου αυτό περιλαμβάνει ουσιαστικά, τη θέσπιση ενός ενιαίου κειμένου δικονομίας για το </w:t>
      </w:r>
      <w:r w:rsidRPr="00047662">
        <w:rPr>
          <w:rFonts w:ascii="Arial" w:eastAsia="Times New Roman" w:hAnsi="Arial" w:cs="Arial"/>
          <w:color w:val="000000"/>
          <w:sz w:val="24"/>
          <w:szCs w:val="24"/>
          <w:lang w:eastAsia="el-GR"/>
        </w:rPr>
        <w:t xml:space="preserve">Ελεγκτικό Συνέδριο </w:t>
      </w:r>
      <w:r w:rsidRPr="00047662">
        <w:rPr>
          <w:rFonts w:ascii="Arial" w:eastAsia="Times New Roman" w:hAnsi="Arial" w:cs="Arial"/>
          <w:color w:val="222222"/>
          <w:sz w:val="24"/>
          <w:szCs w:val="24"/>
          <w:shd w:val="clear" w:color="auto" w:fill="FFFFFF"/>
          <w:lang w:eastAsia="el-GR"/>
        </w:rPr>
        <w:t xml:space="preserve">που, όπως προανέφερα, είχε προετοιμαστεί από το 2018 από νομοπαρασκευαστική επιτροπή. τροποποιήσεις κώδικα νόμων για το </w:t>
      </w:r>
      <w:r w:rsidRPr="00047662">
        <w:rPr>
          <w:rFonts w:ascii="Arial" w:eastAsia="Times New Roman" w:hAnsi="Arial" w:cs="Arial"/>
          <w:color w:val="000000"/>
          <w:sz w:val="24"/>
          <w:szCs w:val="24"/>
          <w:lang w:eastAsia="el-GR"/>
        </w:rPr>
        <w:t>Ελεγκτικό Συνέδριο,</w:t>
      </w:r>
      <w:r w:rsidRPr="00047662">
        <w:rPr>
          <w:rFonts w:ascii="Arial" w:eastAsia="Times New Roman" w:hAnsi="Arial" w:cs="Arial"/>
          <w:color w:val="222222"/>
          <w:sz w:val="24"/>
          <w:szCs w:val="24"/>
          <w:shd w:val="clear" w:color="auto" w:fill="FFFFFF"/>
          <w:lang w:eastAsia="el-GR"/>
        </w:rPr>
        <w:t xml:space="preserve"> που </w:t>
      </w:r>
      <w:proofErr w:type="spellStart"/>
      <w:r w:rsidRPr="00047662">
        <w:rPr>
          <w:rFonts w:ascii="Arial" w:eastAsia="Times New Roman" w:hAnsi="Arial" w:cs="Arial"/>
          <w:color w:val="222222"/>
          <w:sz w:val="24"/>
          <w:szCs w:val="24"/>
          <w:shd w:val="clear" w:color="auto" w:fill="FFFFFF"/>
          <w:lang w:eastAsia="el-GR"/>
        </w:rPr>
        <w:t>σημειωτέον</w:t>
      </w:r>
      <w:proofErr w:type="spellEnd"/>
      <w:r w:rsidRPr="00047662">
        <w:rPr>
          <w:rFonts w:ascii="Arial" w:eastAsia="Times New Roman" w:hAnsi="Arial" w:cs="Arial"/>
          <w:color w:val="222222"/>
          <w:sz w:val="24"/>
          <w:szCs w:val="24"/>
          <w:shd w:val="clear" w:color="auto" w:fill="FFFFFF"/>
          <w:lang w:eastAsia="el-GR"/>
        </w:rPr>
        <w:t xml:space="preserve"> και αυτές τις πρότεινε η ολομέλεια του </w:t>
      </w:r>
      <w:r w:rsidRPr="00047662">
        <w:rPr>
          <w:rFonts w:ascii="Arial" w:eastAsia="Times New Roman" w:hAnsi="Arial" w:cs="Arial"/>
          <w:color w:val="000000"/>
          <w:sz w:val="24"/>
          <w:szCs w:val="24"/>
          <w:lang w:eastAsia="el-GR"/>
        </w:rPr>
        <w:t>Ελεγκτικού Συνεδρίου</w:t>
      </w:r>
      <w:r w:rsidRPr="00047662">
        <w:rPr>
          <w:rFonts w:ascii="Arial" w:eastAsia="Times New Roman" w:hAnsi="Arial" w:cs="Arial"/>
          <w:color w:val="222222"/>
          <w:sz w:val="24"/>
          <w:szCs w:val="24"/>
          <w:shd w:val="clear" w:color="auto" w:fill="FFFFFF"/>
          <w:lang w:eastAsia="el-GR"/>
        </w:rPr>
        <w:t xml:space="preserve">. Τη θέσπιση ολοκληρωμένου νομοθετικού πλαισίου για τον </w:t>
      </w:r>
      <w:proofErr w:type="spellStart"/>
      <w:r w:rsidRPr="00047662">
        <w:rPr>
          <w:rFonts w:ascii="Arial" w:eastAsia="Times New Roman" w:hAnsi="Arial" w:cs="Arial"/>
          <w:color w:val="222222"/>
          <w:sz w:val="24"/>
          <w:szCs w:val="24"/>
          <w:shd w:val="clear" w:color="auto" w:fill="FFFFFF"/>
          <w:lang w:eastAsia="el-GR"/>
        </w:rPr>
        <w:t>προσυμβατικό</w:t>
      </w:r>
      <w:proofErr w:type="spellEnd"/>
      <w:r w:rsidRPr="00047662">
        <w:rPr>
          <w:rFonts w:ascii="Arial" w:eastAsia="Times New Roman" w:hAnsi="Arial" w:cs="Arial"/>
          <w:color w:val="222222"/>
          <w:sz w:val="24"/>
          <w:szCs w:val="24"/>
          <w:shd w:val="clear" w:color="auto" w:fill="FFFFFF"/>
          <w:lang w:eastAsia="el-GR"/>
        </w:rPr>
        <w:t xml:space="preserve"> έλεγχο που ασκεί το </w:t>
      </w:r>
      <w:r w:rsidRPr="00047662">
        <w:rPr>
          <w:rFonts w:ascii="Arial" w:eastAsia="Times New Roman" w:hAnsi="Arial" w:cs="Arial"/>
          <w:color w:val="000000"/>
          <w:sz w:val="24"/>
          <w:szCs w:val="24"/>
          <w:lang w:eastAsia="el-GR"/>
        </w:rPr>
        <w:t xml:space="preserve">Ελεγκτικό Συνέδριο </w:t>
      </w:r>
      <w:r w:rsidRPr="00047662">
        <w:rPr>
          <w:rFonts w:ascii="Arial" w:eastAsia="Times New Roman" w:hAnsi="Arial" w:cs="Arial"/>
          <w:color w:val="222222"/>
          <w:sz w:val="24"/>
          <w:szCs w:val="24"/>
          <w:shd w:val="clear" w:color="auto" w:fill="FFFFFF"/>
          <w:lang w:eastAsia="el-GR"/>
        </w:rPr>
        <w:t xml:space="preserve">και διατάξεις για την επεξεργασία δικαστικών στατιστικών στοιχείων, ειδικών τμημάτων στα πολιτικά και διοικητικά δικαστήρια και άλλες διατάξεις.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Ως προς τη θέσπιση διατάξεων μιας ενιαίας δικονομίας, θα ήθελα να επαναλάβω κι εγώ με τη σειρά μου ότι είναι μια θετική εξέλιξη, καθώς εξαλείφει απαρχαιωμένους θεσμούς οι οποίοι επί της ουσίας δυσχέραιναν την πρόσβαση των πολιτών στη δικαιοσύνη. Υπήρχαν πάρα πολλές δικονομικές ρυθμίσεις. Άλλωστε, δεν είναι καθόλου τυχαίο ότι η ίδια η ολομέλεια κατηύθυνε προς την ενιαία κωδικοποίηση. Συνεπώς είναι μια εξέλιξη που αποδεικνύει εμπράκτως την αναγκαιότητα αυτή, το εύστοχο του νομοθετήματος από πρακτική σκοπιά. Είναι πολύ βασική η εξέλιξη αυτή, όπως επίσης είναι πολύ θετικό και το γεγονός ότι σήμερα νομοθετούμε για την απλούστευση και την κωδικοποίηση, κάτι που </w:t>
      </w:r>
      <w:r w:rsidRPr="00047662">
        <w:rPr>
          <w:rFonts w:ascii="Arial" w:eastAsia="Times New Roman" w:hAnsi="Arial" w:cs="Arial"/>
          <w:color w:val="222222"/>
          <w:sz w:val="24"/>
          <w:szCs w:val="24"/>
          <w:shd w:val="clear" w:color="auto" w:fill="FFFFFF"/>
          <w:lang w:eastAsia="el-GR"/>
        </w:rPr>
        <w:lastRenderedPageBreak/>
        <w:t xml:space="preserve">έχει ανάγκη η δικαιοσύνη, αλλά και όλοι οι θεσμοί της χώρας, για να μπορούν να είναι πιο λειτουργικοί.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Όμως, πριν ολοκληρώσω την ομιλία μου, επιτρέψτε μου, κύριε Υπουργέ, να σταθώ για ακόμη μια φορά σε ένα πολύ σημαντικό θέμα που αφορά τους συναδέλφους μας, τους δικηγόρους.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Κύριε Υπουργέ, τελικά ισχύει ή όχι η δέσμευση του κυρίου Πρωθυπουργού εδώ στο ελληνικό Κοινοβούλιο; Πότε επιτέλους θα καταβληθούν αυτά τα 800 ευρώ, το επίδομα που τους είχε τάξει; Θα πρέπει, κύριε Υπουργέ, να λάβετε πολύ σοβαρά υπ’ </w:t>
      </w:r>
      <w:proofErr w:type="spellStart"/>
      <w:r w:rsidRPr="00047662">
        <w:rPr>
          <w:rFonts w:ascii="Arial" w:eastAsia="Times New Roman" w:hAnsi="Arial" w:cs="Arial"/>
          <w:color w:val="222222"/>
          <w:sz w:val="24"/>
          <w:szCs w:val="24"/>
          <w:shd w:val="clear" w:color="auto" w:fill="FFFFFF"/>
          <w:lang w:eastAsia="el-GR"/>
        </w:rPr>
        <w:t>όψιν</w:t>
      </w:r>
      <w:proofErr w:type="spellEnd"/>
      <w:r w:rsidRPr="00047662">
        <w:rPr>
          <w:rFonts w:ascii="Arial" w:eastAsia="Times New Roman" w:hAnsi="Arial" w:cs="Arial"/>
          <w:color w:val="222222"/>
          <w:sz w:val="24"/>
          <w:szCs w:val="24"/>
          <w:shd w:val="clear" w:color="auto" w:fill="FFFFFF"/>
          <w:lang w:eastAsia="el-GR"/>
        </w:rPr>
        <w:t xml:space="preserve"> σας ότι είναι ο μόνος κλάδος σήμερα που δεν έχει ακόμα επιστρέψει στη λεγόμενη κανονικότητα. Στο τέλος του μήνα αναμένεται να ξεκινήσουν τα ποινικά δικαστήρια. Και να δούμε αν τελικά θα γίνει αυτό, με βάση τα κρούσματα που θα υπάρχουν και τις εβδομαδιαίες αναφορές υγείας.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Κλείνοντας, θα ήθελα να υπενθυμίσω και να τονίσω ότι όλα αυτά σήμερα αφορούν τροποποιήσεις και κωδικοποιήσεις που είναι αναγκαίες και προς τη σωστή κατεύθυνση και απαραίτητες, θα έλεγα. Όμως, δεν είναι ύψιστης προτεραιότητας. Τίθεται πια το ζήτημα της φερεγγυότητας και της διασφάλισης του πολιτεύματος, τίθεται το θέμα της αξιοπιστίας των θεσμών. Και όσον αφορά αυτό, δεν πρέπει να μείνουμε αδρανείς, γιατί αν δεν αντιδράσουμε και δεν </w:t>
      </w:r>
      <w:r w:rsidRPr="00047662">
        <w:rPr>
          <w:rFonts w:ascii="Arial" w:eastAsia="Times New Roman" w:hAnsi="Arial" w:cs="Arial"/>
          <w:color w:val="222222"/>
          <w:sz w:val="24"/>
          <w:szCs w:val="24"/>
          <w:shd w:val="clear" w:color="auto" w:fill="FFFFFF"/>
          <w:lang w:eastAsia="el-GR"/>
        </w:rPr>
        <w:lastRenderedPageBreak/>
        <w:t>προχωρήσουμε σε αλλαγές, δυστυχώς οι εξελίξεις την επόμενη μέρα θα είναι δυσοίωνες για ολόκληρη τη χώρα και για τη δημοκρατία μας.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Ευχαριστώ πολύ, κυρία Πρόεδρε. </w:t>
      </w:r>
    </w:p>
    <w:p w:rsidR="00047662" w:rsidRPr="00047662" w:rsidRDefault="00047662" w:rsidP="00C5152F">
      <w:pPr>
        <w:spacing w:after="0" w:line="600" w:lineRule="auto"/>
        <w:ind w:firstLine="720"/>
        <w:jc w:val="center"/>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(Χειροκροτήματα από την πτέρυγα του Κινήματος Αλλαγής)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bCs/>
          <w:color w:val="222222"/>
          <w:sz w:val="24"/>
          <w:szCs w:val="24"/>
          <w:shd w:val="clear" w:color="auto" w:fill="FFFFFF"/>
          <w:lang w:eastAsia="el-GR"/>
        </w:rPr>
        <w:t>ΠΡΟΕΔΡΕΥΟΥΣΑ (Σοφία Σακοράφα):</w:t>
      </w:r>
      <w:r w:rsidRPr="00047662">
        <w:rPr>
          <w:rFonts w:ascii="Arial" w:eastAsia="Times New Roman" w:hAnsi="Arial" w:cs="Arial"/>
          <w:bCs/>
          <w:color w:val="222222"/>
          <w:sz w:val="24"/>
          <w:szCs w:val="24"/>
          <w:shd w:val="clear" w:color="auto" w:fill="FFFFFF"/>
          <w:lang w:eastAsia="el-GR"/>
        </w:rPr>
        <w:t xml:space="preserve"> </w:t>
      </w:r>
      <w:r w:rsidRPr="00047662">
        <w:rPr>
          <w:rFonts w:ascii="Arial" w:eastAsia="Times New Roman" w:hAnsi="Arial" w:cs="Arial"/>
          <w:color w:val="222222"/>
          <w:sz w:val="24"/>
          <w:szCs w:val="24"/>
          <w:shd w:val="clear" w:color="auto" w:fill="FFFFFF"/>
          <w:lang w:eastAsia="el-GR"/>
        </w:rPr>
        <w:t xml:space="preserve">Και εγώ σας ευχαριστώ πολύ, κύριε συνάδελφε.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Τον λόγο έχει τώρα η κ. </w:t>
      </w:r>
      <w:proofErr w:type="spellStart"/>
      <w:r w:rsidRPr="00047662">
        <w:rPr>
          <w:rFonts w:ascii="Arial" w:eastAsia="Times New Roman" w:hAnsi="Arial" w:cs="Arial"/>
          <w:color w:val="222222"/>
          <w:sz w:val="24"/>
          <w:szCs w:val="24"/>
          <w:shd w:val="clear" w:color="auto" w:fill="FFFFFF"/>
          <w:lang w:eastAsia="el-GR"/>
        </w:rPr>
        <w:t>Μπίζιου</w:t>
      </w:r>
      <w:proofErr w:type="spellEnd"/>
      <w:r w:rsidRPr="00047662">
        <w:rPr>
          <w:rFonts w:ascii="Arial" w:eastAsia="Times New Roman" w:hAnsi="Arial" w:cs="Arial"/>
          <w:color w:val="222222"/>
          <w:sz w:val="24"/>
          <w:szCs w:val="24"/>
          <w:shd w:val="clear" w:color="auto" w:fill="FFFFFF"/>
          <w:lang w:eastAsia="el-GR"/>
        </w:rPr>
        <w:t xml:space="preserve"> από τη Νέα Δημοκρατία για επτά λεπτά.</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
          <w:color w:val="000000"/>
          <w:sz w:val="24"/>
          <w:szCs w:val="24"/>
          <w:shd w:val="clear" w:color="auto" w:fill="FFFFFF"/>
          <w:lang w:eastAsia="el-GR"/>
        </w:rPr>
        <w:t>ΣΤΕΡΓΙΑΝΗ (ΣΤΕΛΛΑ) ΜΠΙΖΙΟΥ:</w:t>
      </w:r>
      <w:r w:rsidRPr="00047662">
        <w:rPr>
          <w:rFonts w:ascii="Arial" w:eastAsia="Times New Roman" w:hAnsi="Arial" w:cs="Arial"/>
          <w:color w:val="222222"/>
          <w:sz w:val="24"/>
          <w:szCs w:val="24"/>
          <w:shd w:val="clear" w:color="auto" w:fill="FFFFFF"/>
          <w:lang w:eastAsia="el-GR"/>
        </w:rPr>
        <w:t xml:space="preserve"> Ευχαριστώ, κυρία Πρόεδρε.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bCs/>
          <w:color w:val="222222"/>
          <w:sz w:val="24"/>
          <w:szCs w:val="24"/>
          <w:shd w:val="clear" w:color="auto" w:fill="FFFFFF"/>
          <w:lang w:eastAsia="zh-CN"/>
        </w:rPr>
        <w:t>Κυρίες και κύριοι συνάδελφοι,</w:t>
      </w:r>
      <w:r w:rsidRPr="00047662">
        <w:rPr>
          <w:rFonts w:ascii="Arial" w:eastAsia="Times New Roman" w:hAnsi="Arial" w:cs="Arial"/>
          <w:color w:val="222222"/>
          <w:sz w:val="24"/>
          <w:szCs w:val="24"/>
          <w:shd w:val="clear" w:color="auto" w:fill="FFFFFF"/>
          <w:lang w:eastAsia="el-GR"/>
        </w:rPr>
        <w:t xml:space="preserve"> σήμερα συζητάμε ένα νομοσχέδιο του Υπουργείου Δικαιοσύνης, το οποίο όμως έχει και αναπτυξιακό πρόσημο. Η δικαιοσύνη και πιο συγκεκριμένα η ταχύτητα στην απονομή δικαιοσύνης αποτελεί έναν από τους πιο σημαντικούς παράγοντες για την κοινωνική σταθερότητα και την οικονομική ανάπτυξη μιας χώρας.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Η προβληματική δικαιοσύνη δημιουργεί εμπόδια στην καθημερινότητα του πολίτη και αγκυλώσεις στην επένδυση και την επιχειρηματικότητα. Στον δείκτη «</w:t>
      </w:r>
      <w:r w:rsidRPr="00047662">
        <w:rPr>
          <w:rFonts w:ascii="Arial" w:eastAsia="Times New Roman" w:hAnsi="Arial" w:cs="Arial"/>
          <w:color w:val="222222"/>
          <w:sz w:val="24"/>
          <w:szCs w:val="24"/>
          <w:shd w:val="clear" w:color="auto" w:fill="FFFFFF"/>
          <w:lang w:val="en-US" w:eastAsia="el-GR"/>
        </w:rPr>
        <w:t>doing</w:t>
      </w:r>
      <w:r w:rsidRPr="00047662">
        <w:rPr>
          <w:rFonts w:ascii="Arial" w:eastAsia="Times New Roman" w:hAnsi="Arial" w:cs="Arial"/>
          <w:color w:val="222222"/>
          <w:sz w:val="24"/>
          <w:szCs w:val="24"/>
          <w:shd w:val="clear" w:color="auto" w:fill="FFFFFF"/>
          <w:lang w:eastAsia="el-GR"/>
        </w:rPr>
        <w:t xml:space="preserve"> </w:t>
      </w:r>
      <w:r w:rsidRPr="00047662">
        <w:rPr>
          <w:rFonts w:ascii="Arial" w:eastAsia="Times New Roman" w:hAnsi="Arial" w:cs="Arial"/>
          <w:color w:val="222222"/>
          <w:sz w:val="24"/>
          <w:szCs w:val="24"/>
          <w:shd w:val="clear" w:color="auto" w:fill="FFFFFF"/>
          <w:lang w:val="en-US" w:eastAsia="el-GR"/>
        </w:rPr>
        <w:t>business</w:t>
      </w:r>
      <w:r w:rsidRPr="00047662">
        <w:rPr>
          <w:rFonts w:ascii="Arial" w:eastAsia="Times New Roman" w:hAnsi="Arial" w:cs="Arial"/>
          <w:color w:val="222222"/>
          <w:sz w:val="24"/>
          <w:szCs w:val="24"/>
          <w:shd w:val="clear" w:color="auto" w:fill="FFFFFF"/>
          <w:lang w:eastAsia="el-GR"/>
        </w:rPr>
        <w:t xml:space="preserve"> 2019» η Ελλάδα είναι στην εκατοστή τριακοστή δεύτερη θέση σε σύνολο </w:t>
      </w:r>
      <w:proofErr w:type="spellStart"/>
      <w:r w:rsidRPr="00047662">
        <w:rPr>
          <w:rFonts w:ascii="Arial" w:eastAsia="Times New Roman" w:hAnsi="Arial" w:cs="Arial"/>
          <w:color w:val="222222"/>
          <w:sz w:val="24"/>
          <w:szCs w:val="24"/>
          <w:shd w:val="clear" w:color="auto" w:fill="FFFFFF"/>
          <w:lang w:eastAsia="el-GR"/>
        </w:rPr>
        <w:t>εκατόν</w:t>
      </w:r>
      <w:proofErr w:type="spellEnd"/>
      <w:r w:rsidRPr="00047662">
        <w:rPr>
          <w:rFonts w:ascii="Arial" w:eastAsia="Times New Roman" w:hAnsi="Arial" w:cs="Arial"/>
          <w:color w:val="222222"/>
          <w:sz w:val="24"/>
          <w:szCs w:val="24"/>
          <w:shd w:val="clear" w:color="auto" w:fill="FFFFFF"/>
          <w:lang w:eastAsia="el-GR"/>
        </w:rPr>
        <w:t xml:space="preserve"> ενενήντα χωρών ως προς την ταχύτητα απονομής της δικαιοσύνης.</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Δυστυχώς μια επιχείρηση που απευθύνεται στην ελληνική δικαιοσύνη θα περιμένει κατά μέσο όρο χίλιες πεντακόσιες ογδόντα μέρες για την επίλυση </w:t>
      </w:r>
      <w:r w:rsidRPr="00047662">
        <w:rPr>
          <w:rFonts w:ascii="Arial" w:eastAsia="Times New Roman" w:hAnsi="Arial" w:cs="Arial"/>
          <w:color w:val="222222"/>
          <w:sz w:val="24"/>
          <w:szCs w:val="24"/>
          <w:shd w:val="clear" w:color="auto" w:fill="FFFFFF"/>
          <w:lang w:eastAsia="el-GR"/>
        </w:rPr>
        <w:lastRenderedPageBreak/>
        <w:t xml:space="preserve">της διαφοράς της. Συνεπώς δεν μπορούμε να συζητάμε και πολύ περισσότερο να επιτύχουμε ισχυρούς ρυθμούς ανάπτυξης και ανταγωνιστικότητας αν δεν βελτιώσουμε την ταχύτητα στην απονομή της δικαιοσύνης, ώστε να δημιουργούμε ένα αίσθημα εμπιστοσύνης στους ανθρώπους που θέλουν να επενδύσουν στην Ελλάδα. </w:t>
      </w:r>
    </w:p>
    <w:p w:rsidR="00047662" w:rsidRPr="00047662" w:rsidRDefault="00047662" w:rsidP="00C5152F">
      <w:pPr>
        <w:spacing w:after="0" w:line="600" w:lineRule="auto"/>
        <w:ind w:firstLine="720"/>
        <w:jc w:val="both"/>
        <w:rPr>
          <w:rFonts w:ascii="Arial" w:eastAsia="Times New Roman" w:hAnsi="Arial" w:cs="Arial"/>
          <w:color w:val="222222"/>
          <w:sz w:val="24"/>
          <w:szCs w:val="24"/>
          <w:shd w:val="clear" w:color="auto" w:fill="FFFFFF"/>
          <w:lang w:eastAsia="el-GR"/>
        </w:rPr>
      </w:pPr>
      <w:r w:rsidRPr="00047662">
        <w:rPr>
          <w:rFonts w:ascii="Arial" w:eastAsia="Times New Roman" w:hAnsi="Arial" w:cs="Arial"/>
          <w:color w:val="222222"/>
          <w:sz w:val="24"/>
          <w:szCs w:val="24"/>
          <w:shd w:val="clear" w:color="auto" w:fill="FFFFFF"/>
          <w:lang w:eastAsia="el-GR"/>
        </w:rPr>
        <w:t xml:space="preserve">Το υπό συζήτηση νομοσχέδιο προβλέπει τη δυνατότητα στα πολιτικά πρωτοδικεία και εφετεία Αθήνας και Θεσσαλονίκης να δημιουργήσουν τμήματα αφιερωμένα ειδικά στην επίλυση συγκεκριμένων υποθέσεων που αφορούν σε επικοινωνίες, στην ενέργεια και σε προσωπικά δεδομένα, τομείς δηλαδή εξαιρετικά κρίσιμους για τους αναπτυξιακούς και επενδυτικούς στόχους της χώρας μας. </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Το ίδιο συμβαίνει και με τα διοικητικά δικαστήρια, καθώς και εκεί δίνεται η δυνατότητα σύστασης ειδικών τμημάτων για συγκεκριμένη κατηγορία διοικητικών διαφορών.</w:t>
      </w:r>
    </w:p>
    <w:p w:rsidR="00047662" w:rsidRPr="00047662" w:rsidRDefault="00047662" w:rsidP="00C5152F">
      <w:pPr>
        <w:spacing w:after="0" w:line="600" w:lineRule="auto"/>
        <w:ind w:firstLine="720"/>
        <w:jc w:val="both"/>
        <w:rPr>
          <w:rFonts w:ascii="Arial" w:eastAsia="Times New Roman" w:hAnsi="Arial" w:cs="Arial"/>
          <w:sz w:val="24"/>
          <w:szCs w:val="24"/>
          <w:lang w:eastAsia="el-GR"/>
        </w:rPr>
      </w:pPr>
      <w:r w:rsidRPr="00047662">
        <w:rPr>
          <w:rFonts w:ascii="Arial" w:eastAsia="Times New Roman" w:hAnsi="Arial" w:cs="Arial"/>
          <w:sz w:val="24"/>
          <w:szCs w:val="24"/>
          <w:lang w:eastAsia="el-GR"/>
        </w:rPr>
        <w:t>Η ίδρυση των τμημάτων αυτών επαφίεται στην ευχέρεια της ολομέλειας των δικαστηρίων, τα οποία είναι αποκλειστικά αρμόδια να κρίνουν την ανάγκη δημιουργίας ενός τέτοιου τμήματος, χωρίς -το τονίζω αυτό- την οποιαδήποτε παρέμβαση από την πλευρά της πολιτείας.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Η στελέχωση δε των τμημάτων αυτών από εξειδικευμένους δικαστές αποτελεί εχέγγυο για την ταχύτερη έκδοση αποφάσεων, καθώς οι δικαστές θα ασχολούνται απερίσπαστοι με υποθέσεις της εξειδίκευσής τους.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Δεν είναι τυχαίο που τα τελευταία χρόνια η Ευρωπαϊκή Ένωση έχει επικεντρώσει το ενδιαφέρον της στη σχέση που εμφανίζει η οργάνωση και η λειτουργία των δικαστικών συστημάτων των κρατών-μελών με την οικονομική και κοινωνική τους ανάπτυξη. Τα αποτελεσματικά δικαστικά συστήματα έχουν καθοριστική σημασία για την οικονομική ζωή ενός κράτους, ιδίως σε εποχή οικονομικών κρίσεων, γιατί διαδραματίζουν ρόλο-κλειδί στην επανάκτηση της εμπιστοσύνης και στην επιστροφή στην ανάπτυξη.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Σε ένα κράτος όπου η δικαιοσύνη λειτουργεί σε ένα προβλέψιμο περιβάλλον, υπό την έννοια ότι οι δικαστικές αποφάσεις εκδίδονται σε εύλογο χρόνο και εφαρμόζονται, υφίστανται οι κατάλληλες δομικές προϋποθέσεις για ένα ελκυστικό επιχειρηματικό τοπίο.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Καινοτομίες, όμως, εισάγει το υπό συζήτηση νομοσχέδιο και στο πεδίο της οργάνωσης και λειτουργίας του Ελεγκτικού Συνεδρίου. Μία από τις σημαντικότερες αποστολές του Ελεγκτικού Συνεδρίου είναι ο έλεγχος των δαπανών του κράτους, προληπτικός και κατασταλτικός, τόσο του δημοσίου όσο και των ΟΤΑ. Αρμοδιότητά του, επίσης, είναι ο καταλογισμός των δημοσίων </w:t>
      </w:r>
      <w:proofErr w:type="spellStart"/>
      <w:r w:rsidRPr="00047662">
        <w:rPr>
          <w:rFonts w:ascii="Arial" w:eastAsia="Times New Roman" w:hAnsi="Arial" w:cs="Times New Roman"/>
          <w:sz w:val="24"/>
          <w:szCs w:val="24"/>
          <w:lang w:eastAsia="el-GR"/>
        </w:rPr>
        <w:lastRenderedPageBreak/>
        <w:t>υπολόγων</w:t>
      </w:r>
      <w:proofErr w:type="spellEnd"/>
      <w:r w:rsidRPr="00047662">
        <w:rPr>
          <w:rFonts w:ascii="Arial" w:eastAsia="Times New Roman" w:hAnsi="Arial" w:cs="Times New Roman"/>
          <w:sz w:val="24"/>
          <w:szCs w:val="24"/>
          <w:lang w:eastAsia="el-GR"/>
        </w:rPr>
        <w:t>, δηλαδή ο έλεγχος και η απόδοση ευθύνης σε διαχειριστές του δημοσίου.</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Στο πλαίσιο αυτό έχει την αρμοδιότητα να συντάσσει και να υποβάλλει εκθέσεις στη Βουλή, η οποία με τη σειρά της οφείλει να λαμβάνει υπ’ </w:t>
      </w:r>
      <w:proofErr w:type="spellStart"/>
      <w:r w:rsidRPr="00047662">
        <w:rPr>
          <w:rFonts w:ascii="Arial" w:eastAsia="Times New Roman" w:hAnsi="Arial" w:cs="Times New Roman"/>
          <w:sz w:val="24"/>
          <w:szCs w:val="24"/>
          <w:lang w:eastAsia="el-GR"/>
        </w:rPr>
        <w:t>όψιν</w:t>
      </w:r>
      <w:proofErr w:type="spellEnd"/>
      <w:r w:rsidRPr="00047662">
        <w:rPr>
          <w:rFonts w:ascii="Arial" w:eastAsia="Times New Roman" w:hAnsi="Arial" w:cs="Times New Roman"/>
          <w:sz w:val="24"/>
          <w:szCs w:val="24"/>
          <w:lang w:eastAsia="el-GR"/>
        </w:rPr>
        <w:t xml:space="preserve"> της τα υποδεικνυόμενα προβλήματα της δημοσιονομικής διαχείρισης, αποδεχόμενη το γεγονός ότι η ενημέρωση των αντιπροσώπων του λαού και η επίτευξη μηχανισμών διαφάνειας στη διαχείριση των δημοσίων οικονομικών από τους φορείς της εκτελεστικής εξουσίας συνιστά μία από τις θεσμικές αρμοδιότητες του Ελεγκτικού Συνεδρίου.</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Με τις εκθέσεις αυτές διασφαλίζεται η ενημέρωση της Βουλής και κατ’ επέκταση του πολίτη, σχετικά με την ορθή και χρηστή διαχείριση του δημοσίου χρήματος, για τις τυχόν υπερβάσεις και παραβάσεις των αρμοδίων οργάνων κατά τη διαχείριση αυτή, καθώς και για τις συγκεκριμένες παραβάσεις των δημοσιονομικών νόμων.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Σκοπός των εκθέσεων είναι η καθοδήγηση των αρμοδίων οργάνων της διοίκησης ως προς τη σωστή αντιμετώπιση μελλοντικών παρόμοιων καταστάσεων μέσω γενικών και ειδικών παρατηρήσεων, προτάσεων και σκέψεων του Ελεγκτικού Συνεδρίου, σχετικά με τον καλύτερο τρόπο διαχείρισης του δημόσιου χρήματος.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Η χώρα πέρασε μια δεκαετή κρίση, κατά τη διάρκεια της οποίας ο ελληνικός λαός υπερφορολογήθηκε και κλήθηκε να κάνει τεράστιες οικονομικές θυσίες. Σήμερα ο ελληνικός λαός δεν είναι διατεθειμένος να ανεχθεί ούτε υπόνοια κατασπατάλησης δημοσίου χρήματος.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Εμείς υποσχεθήκαμε ότι θα ενισχύσουμε τους μηχανισμούς λογοδοσίας και διαφάνειας και οι παρούσες ρυθμίσεις εισάγουν καινοτομία προς αυτή την κατεύθυνση.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Με το παρόν νομοσχέδιο δίνεται η δυνατότητα στη Βουλή να ζητάει κατά προτεραιότητα ελέγχους που έχει προγραμματίσει το Ελεγκτικό Συνέδριο. Προβλέπεται για πρώτη φορά ότι η Βουλή θα δύναται κατά την ενημέρωσή της από τον πρόεδρο του Ελεγκτικού Συνεδρίου να ζητήσει να δοθεί προτεραιότητα σε ορισμένους από τους προγραμματισθέντες ελέγχους ή να εκφράζει ενδιαφέρον για τη διενέργεια και ελέγχων με αντικείμενο αδυναμίες στα συστήματα δημόσιας διαχείρισης.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Η Βουλή, οι εκπρόσωποι των πολιτών, λοιπόν, όχι οι κυβερνήσεις ούτε οι Υπουργοί έχουν στα χέρια τους αυτό το πολύτιμο εργαλείο, έχουν στα χέρια τους τη δυνατότητα να ασκήσουν τον έλεγχο όταν το κρίνουν απαραίτητο.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Είναι πολλές οι καινοτόμες διατάξεις του νομοσχεδίου, που θα μπορούσα πραγματικά να μιλώ για ώρες.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Πριν κλείσω, θέλω να κάνω μια αναφορά και στη σπουδαιότητα της δημιουργίας του Γραφείου Συλλογής και Επεξεργασίας Δικαστικών Στατιστικών Στοιχείων, που σκοπό έχει την υποβολή προτάσεων στα αρμόδια δικαστικά όργανα, σχετικά με τη ροή των υποθέσεων, τον αριθμό απασχολούμενων στις διάφορες οργανωτικές δομές, την αντιμετώπιση δομικών και λειτουργικών στρεβλώσεων και βέβαια, την ταχύτερη και αποτελεσματικότερη απονομή της δικαιοσύνης, που είναι άλλωστε και το βασικό ζητούμενο αυτού του νομοσχεδίου.</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Δίνεται πλέον η δυνατότητα στην πολιτική ηγεσία να έχει στα χέρια της μετρήσιμα στοιχεία, πολύτιμα στον μελλοντικό σχεδιασμό των πολιτικών που αφορούν στη δικαιοσύνη.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Το παρόν είναι ένα μεταρρυθμιστικό, εκσυγχρονιστικό νομοσχέδιο που αποβλέπει στην επιτάχυνση και βελτίωση της απονομής δικαιοσύνης, γιατί ένα αποτελεσματικό δικαστικό σύστημα είναι καθοριστικής σημασίας για την οικονομική παρουσία ενός κράτους.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Το παρόν είναι ένα νομοσχέδιο δικαιοσύνης πραγματικά μεταρρυθμιστικό, που προάγει την ταχύτητα και την ποιότητα στην απονομή δικαιοσύνης, που σημαίνει ότι προάγει το σταθερό νομικό περιβάλλον, το φιλικό προς τον επενδυτή περιβάλλον.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lastRenderedPageBreak/>
        <w:t>Πριν απ’ όλα, όμως, προάγει τη διαφάνεια και την ανεξαρτησία στη δικαιοσύνη.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Είμαι βέβαιη ότι όλοι οι συνάδελφοι στην Αίθουσα αυτή ενδιαφέρεστε για διαφάνεια, χρηστή διοίκηση και ανεξάρτητη δικαιοσύνη. Και για τον λόγο αυτό σας καλώ να το υπερψηφίσετε.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Σας ευχαριστώ.</w:t>
      </w:r>
    </w:p>
    <w:p w:rsidR="00047662" w:rsidRPr="00047662" w:rsidRDefault="00047662" w:rsidP="00C5152F">
      <w:pPr>
        <w:spacing w:after="0" w:line="600" w:lineRule="auto"/>
        <w:ind w:firstLine="720"/>
        <w:jc w:val="center"/>
        <w:rPr>
          <w:rFonts w:ascii="Arial" w:eastAsia="Times New Roman" w:hAnsi="Arial" w:cs="Arial"/>
          <w:color w:val="201F1E"/>
          <w:sz w:val="24"/>
          <w:szCs w:val="24"/>
          <w:shd w:val="clear" w:color="auto" w:fill="FFFFFF"/>
          <w:lang w:eastAsia="el-GR"/>
        </w:rPr>
      </w:pPr>
      <w:r w:rsidRPr="00047662">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color w:val="201F1E"/>
          <w:sz w:val="24"/>
          <w:szCs w:val="24"/>
          <w:shd w:val="clear" w:color="auto" w:fill="FFFFFF"/>
          <w:lang w:eastAsia="el-GR"/>
        </w:rPr>
        <w:t xml:space="preserve">ΠΡΟΕΔΡΕΥΟΥΣΑ (Σοφία Σακοράφα): </w:t>
      </w:r>
      <w:r w:rsidRPr="00047662">
        <w:rPr>
          <w:rFonts w:ascii="Arial" w:eastAsia="Times New Roman" w:hAnsi="Arial" w:cs="Times New Roman"/>
          <w:sz w:val="24"/>
          <w:szCs w:val="24"/>
          <w:lang w:eastAsia="el-GR"/>
        </w:rPr>
        <w:t>Εγώ σας ευχαριστώ, κυρία συνάδελφε.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Με δεδομένο ότι δεν θα δευτερολογήσουν οι εισηγητές και οι αγορητές, θα παρακαλούσα τον κύριο Υπουργό να κλείσει τη διαδικασία.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Πόσο χρόνο θέλετε, κύριε Υπουργέ;</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ΚΩΝΣΤΑΝΤΙΝΟΣ ΤΣΙΑΡΑΣ (Υπουργός Δικαιοσύνης): </w:t>
      </w:r>
      <w:r w:rsidRPr="00047662">
        <w:rPr>
          <w:rFonts w:ascii="Arial" w:eastAsia="Times New Roman" w:hAnsi="Arial" w:cs="Times New Roman"/>
          <w:sz w:val="24"/>
          <w:szCs w:val="24"/>
          <w:lang w:eastAsia="el-GR"/>
        </w:rPr>
        <w:t>Πέντε, οκτώ λεπτά, όχι πολύ, μην ανησυχείτε.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b/>
          <w:color w:val="201F1E"/>
          <w:sz w:val="24"/>
          <w:szCs w:val="24"/>
          <w:shd w:val="clear" w:color="auto" w:fill="FFFFFF"/>
          <w:lang w:eastAsia="el-GR"/>
        </w:rPr>
        <w:t xml:space="preserve">ΠΡΟΕΔΡΕΥΟΥΣΑ (Σοφία Σακοράφα): </w:t>
      </w:r>
      <w:r w:rsidRPr="00047662">
        <w:rPr>
          <w:rFonts w:ascii="Arial" w:eastAsia="Times New Roman" w:hAnsi="Arial" w:cs="Times New Roman"/>
          <w:sz w:val="24"/>
          <w:szCs w:val="24"/>
          <w:lang w:eastAsia="el-GR"/>
        </w:rPr>
        <w:t>Ωραία.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Ορίστε, έχετε τον λόγο, κύριε Υπουργέ.</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ΚΩΝΣΤΑΝΤΙΝΟΣ ΤΣΙΑΡΑΣ (Υπουργός Δικαιοσύνης): </w:t>
      </w:r>
      <w:r w:rsidRPr="00047662">
        <w:rPr>
          <w:rFonts w:ascii="Arial" w:eastAsia="Times New Roman" w:hAnsi="Arial" w:cs="Times New Roman"/>
          <w:sz w:val="24"/>
          <w:szCs w:val="24"/>
          <w:lang w:eastAsia="el-GR"/>
        </w:rPr>
        <w:t xml:space="preserve">Κυρίες και κύριοι συνάδελφοι, νομίζω ότι στην πέμπτη μέρα της συζήτησης για το συγκεκριμένο νομοσχέδιο -ναι μεν είναι η πρώτη στην Ολομέλεια, αλλά είχαν προηγηθεί άλλες τέσσερις συνεδριάσεις στην αρμόδια Κοινοβουλευτική </w:t>
      </w:r>
      <w:r w:rsidRPr="00047662">
        <w:rPr>
          <w:rFonts w:ascii="Arial" w:eastAsia="Times New Roman" w:hAnsi="Arial" w:cs="Times New Roman"/>
          <w:sz w:val="24"/>
          <w:szCs w:val="24"/>
          <w:lang w:eastAsia="el-GR"/>
        </w:rPr>
        <w:lastRenderedPageBreak/>
        <w:t>Επιτροπή- λίγο-πολύ το τοπίο στο οποίο κινούμαστε για το συγκεκριμένο νομοσχέδιο είναι απολύτως σαφές.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Και νομίζω ότι πέραν των διαφορετικών ιδεολογικών προσεγγίσεων η συντριπτική πλειοψηφία των συναδέλφων και των κομμάτων ουσιαστικά δέχεται ότι το συγκεκριμένο νομοσχέδιο κινείται στη σωστή κατεύθυνση, όχι -επαναλαμβάνω- γιατί προσπαθούμε να δρέψουμε δάφνες επί μιας απόφασης ή μιας επιλογής που ενδεχομένως δημιουργείται λόγω μιας δικής μας συγκεκριμένης θέσης, αλλά γιατί με το συγκεκριμένο νομοσχέδιο και με τη δικονομία του Ελεγκτικού και με την ίδρυση Διεύθυνσης Στατιστικών στο Υπουργείο Δικαιοσύνης, αλλά βεβαίως και με τη δυνατότητα σύστασης ειδικών τμημάτων στα μεγάλα εφετεία και πρωτοδικεία της χώρας κάνουμε ένα πολύ μεγάλο μεταρρυθμιστικό βήμα στην κατεύθυνση επιτάχυνσης της δικαιοσύνης. Και νομίζω ότι όλοι πρέπει να το βλέπουμε από αυτή τη σκοπιά.</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Και μόνο το γεγονός ότι είναι το πρώτο νομοσχέδιο το οποίο πέρασε ουσιαστικά μέσα από τη διαδικασία της έγκρισης από τη νέα ΚΕΝΕ και έτυχε μάλιστα των πλέον θετικών σχολίων νομίζω ότι θα ήταν ένας σημαντικός λόγος για όλους τους συναδέλφους και για όλα τα πολιτικά κόμματα να σταθούν θετικά απέναντι στο προτεινόμενο από την Κυβέρνηση νομοσχέδιο.</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Πολύ λίγα σχόλια σε σχέση με αυτά που ακούστηκαν νωρίτερα και τα οποία νομίζω ότι σε έναν μεγάλο βαθμό αδικούν την ίδια τη συζήτηση, πάντα, </w:t>
      </w:r>
      <w:r w:rsidRPr="00047662">
        <w:rPr>
          <w:rFonts w:ascii="Arial" w:eastAsia="Times New Roman" w:hAnsi="Arial" w:cs="Times New Roman"/>
          <w:sz w:val="24"/>
          <w:szCs w:val="24"/>
          <w:lang w:eastAsia="el-GR"/>
        </w:rPr>
        <w:lastRenderedPageBreak/>
        <w:t>βεβαίως, σε μια θεμιτή και «λογική» -εντός εισαγωγικών- πολιτική αντιπαράθεση.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Άκουσα νωρίτερα τον Κοινοβουλευτικό Εκπρόσωπο της Αξιωματικής Αντιπολίτευσης να λέει ότι η Κυβέρνηση είναι υπό πίεση και επιχειρεί να κάνει αντιπερισπασμό. Αλήθεια, ποιος το πιστεύει αυτό αυτή τη στιγμή; Το λέω, γιατί αν δούμε ποια είναι η πραγματικότητα όχι μόνο στην κεντρική πολιτική σκηνή, αλλά και σε ζητήματα που αφορούν στην αποδοχή γενικότερα της Κυβέρνησης από την ίδια την ελληνική κοινωνία, το τελευταίο που θα μπορούσε να ισχυριστεί κανείς ως σοβαρό και λογικό επιχείρημα, προκειμένου ενδεχομένως να κρίνει τη γενικότερη συζήτηση ενός νομοσχεδίου του Υπουργείου Δικαιοσύνης, νομίζω ότι θα ήταν αυτό.</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Κοιτάξτε, ξεκαθαρίζω για άλλη μια φορά ότι το Υπουργείο Δικαιοσύνης και εγώ προσωπικά δεν έχουμε καμία ανάμειξη και </w:t>
      </w:r>
      <w:proofErr w:type="spellStart"/>
      <w:r w:rsidRPr="00047662">
        <w:rPr>
          <w:rFonts w:ascii="Arial" w:eastAsia="Times New Roman" w:hAnsi="Arial" w:cs="Times New Roman"/>
          <w:sz w:val="24"/>
          <w:szCs w:val="24"/>
          <w:lang w:eastAsia="el-GR"/>
        </w:rPr>
        <w:t>καμμία</w:t>
      </w:r>
      <w:proofErr w:type="spellEnd"/>
      <w:r w:rsidRPr="00047662">
        <w:rPr>
          <w:rFonts w:ascii="Arial" w:eastAsia="Times New Roman" w:hAnsi="Arial" w:cs="Times New Roman"/>
          <w:sz w:val="24"/>
          <w:szCs w:val="24"/>
          <w:lang w:eastAsia="el-GR"/>
        </w:rPr>
        <w:t xml:space="preserve"> εμπλοκή με ζητήματα τα οποία αφορούν σε μια κοινοβουλευτική διαδικασία, στο τι διαλαμβάνεται στην προανακριτική επιτροπή. Είναι εντελώς ξεχωριστή η λειτουργία ή -αν θέλετε- ο ρόλος μιας κοινοβουλευτικής επιτροπής ή του Κοινοβουλίου γενικότερα, σε σχέση με αυτόν της κεντρικής κυβερνητικής σκηνής και της κυβερνητικής αρμοδιότητας. Και αυτό πρέπει κάποτε να το καταλάβουμε και πρέπει να κάνουμε το επόμενο βήμα με την απόλυτη πεποίθηση και τη δεδομένη αντίληψη ότι αυτές οι πρακτικές, οι οποίες </w:t>
      </w:r>
      <w:r w:rsidRPr="00047662">
        <w:rPr>
          <w:rFonts w:ascii="Arial" w:eastAsia="Times New Roman" w:hAnsi="Arial" w:cs="Times New Roman"/>
          <w:sz w:val="24"/>
          <w:szCs w:val="24"/>
          <w:lang w:eastAsia="el-GR"/>
        </w:rPr>
        <w:lastRenderedPageBreak/>
        <w:t>ενδεχομένως στο παρελθόν να λειτουργούσαν με αυτόν τον τρόπο, δεν έχουν καμία θέση και κανέναν λόγο σε αυτό το γενναίο βήμα που επιχειρούμε, ειδικά στον χώρο της δικαιοσύνης.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Επίσης, άκουσα κάποια σχόλια σχετικά με τα 10 εκατομμύρια ευρώ που ήταν ο </w:t>
      </w:r>
      <w:proofErr w:type="spellStart"/>
      <w:r w:rsidRPr="00047662">
        <w:rPr>
          <w:rFonts w:ascii="Arial" w:eastAsia="Times New Roman" w:hAnsi="Arial" w:cs="Times New Roman"/>
          <w:sz w:val="24"/>
          <w:szCs w:val="24"/>
          <w:lang w:eastAsia="el-GR"/>
        </w:rPr>
        <w:t>προσυμβατικός</w:t>
      </w:r>
      <w:proofErr w:type="spellEnd"/>
      <w:r w:rsidRPr="00047662">
        <w:rPr>
          <w:rFonts w:ascii="Arial" w:eastAsia="Times New Roman" w:hAnsi="Arial" w:cs="Times New Roman"/>
          <w:sz w:val="24"/>
          <w:szCs w:val="24"/>
          <w:lang w:eastAsia="el-GR"/>
        </w:rPr>
        <w:t xml:space="preserve"> έλεγχος για τα προγράμματα ΕΣΠΑ, που πήγαν στα 5 εκατομμύρια ευρώ και εμείς θέλουμε να το αυξήσουμε. Πρέπει λίγο να το ξεκαθαρίσω: Ήταν 10 εκατομμύρια ευρώ με την ισχύουσα νομοθεσία νωρίτερα, εμείς το πήγαμε στα 5 εκατομμύρια ευρώ, δεν θέλουμε εμείς να αυξήσουμε κανένα όριο. Το λέω διότι κάποιες φορές δεν γίνεται αντιληπτό και προβάλλεται με έναν διαφορετικό τρόπο. Εμείς ήμασταν που κατεβάσαμε τα όρια.</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Και θα επαναλάβω -κυρία Γιαννακοπούλου, σας το είπα, το είχατε άλλωστε αντιληφθεί από την πρώτη στιγμή- ότι δεν έχουμε ανεξάντλητους ανθρώπινους πόρους. Μακάρι να μπορούσαμε να κάνουμε ελέγχους σε οποιοδήποτε ποσό αυτή τη στιγμή μπορεί για οποιονδήποτε λόγο να διακινηθεί και βεβαίως να έχει σαν εμπλεκόμενο φορέα έναν φορέα του δημοσίου ή έναν Οργανισμό Τοπικής Αυτοδιοίκησης.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Για την ερώτηση που κάνατε σχετικά με την παράταση για τους στρατιωτικούς δικαστές, θα το πω άλλη μια φορά -το είπα και προχθές, θα το πω για άλλη μια φορά- ότι με τη συνταγματική Αναθεώρηση υπάρχει μια εξομοίωση του χρόνου και της θητείας των στρατιωτικών δικαστών με τους </w:t>
      </w:r>
      <w:r w:rsidRPr="00047662">
        <w:rPr>
          <w:rFonts w:ascii="Arial" w:eastAsia="Times New Roman" w:hAnsi="Arial" w:cs="Times New Roman"/>
          <w:sz w:val="24"/>
          <w:szCs w:val="24"/>
          <w:lang w:eastAsia="el-GR"/>
        </w:rPr>
        <w:lastRenderedPageBreak/>
        <w:t xml:space="preserve">«πολιτικούς» -εντός εισαγωγικών- δικαστές. Αυτό, βεβαίως, χρειαζόταν έναν </w:t>
      </w:r>
      <w:proofErr w:type="spellStart"/>
      <w:r w:rsidRPr="00047662">
        <w:rPr>
          <w:rFonts w:ascii="Arial" w:eastAsia="Times New Roman" w:hAnsi="Arial" w:cs="Times New Roman"/>
          <w:sz w:val="24"/>
          <w:szCs w:val="24"/>
          <w:lang w:eastAsia="el-GR"/>
        </w:rPr>
        <w:t>εφαρμοστικό</w:t>
      </w:r>
      <w:proofErr w:type="spellEnd"/>
      <w:r w:rsidRPr="00047662">
        <w:rPr>
          <w:rFonts w:ascii="Arial" w:eastAsia="Times New Roman" w:hAnsi="Arial" w:cs="Times New Roman"/>
          <w:sz w:val="24"/>
          <w:szCs w:val="24"/>
          <w:lang w:eastAsia="el-GR"/>
        </w:rPr>
        <w:t xml:space="preserve"> νόμο, προκειμένου να λειτουργήσει. Ο λόγος για τον οποίο ερχόμαστε και κάνουμε τη ρύθμιση της παράτασης για έναν χρόνο είναι ακριβώς γιατί δεν υπάρχει ο </w:t>
      </w:r>
      <w:proofErr w:type="spellStart"/>
      <w:r w:rsidRPr="00047662">
        <w:rPr>
          <w:rFonts w:ascii="Arial" w:eastAsia="Times New Roman" w:hAnsi="Arial" w:cs="Times New Roman"/>
          <w:sz w:val="24"/>
          <w:szCs w:val="24"/>
          <w:lang w:eastAsia="el-GR"/>
        </w:rPr>
        <w:t>εφαρμοστικός</w:t>
      </w:r>
      <w:proofErr w:type="spellEnd"/>
      <w:r w:rsidRPr="00047662">
        <w:rPr>
          <w:rFonts w:ascii="Arial" w:eastAsia="Times New Roman" w:hAnsi="Arial" w:cs="Times New Roman"/>
          <w:sz w:val="24"/>
          <w:szCs w:val="24"/>
          <w:lang w:eastAsia="el-GR"/>
        </w:rPr>
        <w:t xml:space="preserve"> νόμος.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Arial"/>
          <w:color w:val="222222"/>
          <w:sz w:val="24"/>
          <w:szCs w:val="24"/>
          <w:lang w:eastAsia="el-GR"/>
        </w:rPr>
        <w:t xml:space="preserve">Δεν είναι μόνο αρμοδιότητα του Υπουργείου Δικαιοσύνης. Είναι </w:t>
      </w:r>
      <w:r w:rsidRPr="00047662">
        <w:rPr>
          <w:rFonts w:ascii="Arial" w:eastAsia="Times New Roman" w:hAnsi="Arial" w:cs="Times New Roman"/>
          <w:sz w:val="24"/>
          <w:szCs w:val="24"/>
          <w:lang w:eastAsia="el-GR"/>
        </w:rPr>
        <w:t xml:space="preserve">ένα ζήτημα το οποίο έχει μία ευρύτερη διάσταση και ευρύτερη επίδραση και γι’ αυτόν τον λόγο ακριβώς δεν υπήρχε μέχρι τώρα ο </w:t>
      </w:r>
      <w:proofErr w:type="spellStart"/>
      <w:r w:rsidRPr="00047662">
        <w:rPr>
          <w:rFonts w:ascii="Arial" w:eastAsia="Times New Roman" w:hAnsi="Arial" w:cs="Times New Roman"/>
          <w:sz w:val="24"/>
          <w:szCs w:val="24"/>
          <w:lang w:eastAsia="el-GR"/>
        </w:rPr>
        <w:t>εφαρμοστικός</w:t>
      </w:r>
      <w:proofErr w:type="spellEnd"/>
      <w:r w:rsidRPr="00047662">
        <w:rPr>
          <w:rFonts w:ascii="Arial" w:eastAsia="Times New Roman" w:hAnsi="Arial" w:cs="Times New Roman"/>
          <w:sz w:val="24"/>
          <w:szCs w:val="24"/>
          <w:lang w:eastAsia="el-GR"/>
        </w:rPr>
        <w:t xml:space="preserve"> νόμος.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Από εκεί και πέρα, φαντάζομαι να καταλαβαίνετε ότι δεν πρόκειται ούτε περί φωτογραφικής διατάξεως ούτε βεβαίως περί οποιασδήποτε άλλης σκοπιμότητας που θα μπορούσε να οδηγήσει σε δεύτερες ή τρίτες σκέψεις.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Υπάρχουν απαντήσεις και στις ερωτήσεις συνάδελφων που ήταν νωρίτερα εδώ. Αν δεν κάνω λάθος, ο κ. </w:t>
      </w:r>
      <w:proofErr w:type="spellStart"/>
      <w:r w:rsidRPr="00047662">
        <w:rPr>
          <w:rFonts w:ascii="Arial" w:eastAsia="Times New Roman" w:hAnsi="Arial" w:cs="Times New Roman"/>
          <w:sz w:val="24"/>
          <w:szCs w:val="24"/>
          <w:lang w:eastAsia="el-GR"/>
        </w:rPr>
        <w:t>Χατζηγιαννάκης</w:t>
      </w:r>
      <w:proofErr w:type="spellEnd"/>
      <w:r w:rsidRPr="00047662">
        <w:rPr>
          <w:rFonts w:ascii="Arial" w:eastAsia="Times New Roman" w:hAnsi="Arial" w:cs="Times New Roman"/>
          <w:sz w:val="24"/>
          <w:szCs w:val="24"/>
          <w:lang w:eastAsia="el-GR"/>
        </w:rPr>
        <w:t xml:space="preserve"> -δεν είναι εδώ, κύριε Ξανθόπουλε- έθεσε δύο ζητήματα τα οποία νομίζω ότι μπορούν να απαντηθούν. Ενδεχομένως δεν υπάρχει λόγος. Θα του δώσω γραπτώς τις απαντήσεις.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 xml:space="preserve">Κυρίες και κύριοι συνάδελφοι, επιχειρήσαμε και εγώ και οι συνεργάτες μου όλα τα ερωτήματα τα οποία θέσατε κατά τη διάρκεια των ομιλιών σας σε προηγούμενο χρόνο κατά τη διάρκεια των επιτροπών, να σας τα δώσουμε απαντημένα γραπτώς, ακριβώς για την οικονομία του χρόνου και γιατί αντιλαμβάνεστε ότι μέσα από τα στενά όρια της κοινοβουλευτικής διαδικασίας </w:t>
      </w:r>
      <w:r w:rsidRPr="00047662">
        <w:rPr>
          <w:rFonts w:ascii="Arial" w:eastAsia="Times New Roman" w:hAnsi="Arial" w:cs="Times New Roman"/>
          <w:sz w:val="24"/>
          <w:szCs w:val="24"/>
          <w:lang w:eastAsia="el-GR"/>
        </w:rPr>
        <w:lastRenderedPageBreak/>
        <w:t>θα ήταν σχεδόν αδύνατο να απαντώ προσωπικά σε περισσότερες από δέκα ερωτήσεις για περισσότερα από δέκα θέματα που ο καθένας από τους συναδέλφους εισηγητές-αγορητές των κομμάτων έθεσε.</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Από εκεί και πέρα επαναλαμβάνω ότι σταθερή δική μου θέση και σταθερή δική μου πεποίθηση είναι ότι όλα αυτά τα βήματα που αφορούν στο Υπουργείο Δικαιοσύνης και στη νομοθέτηση του Υπουργείου Δικαιοσύνης είναι βήματα που οφείλουμε και πρέπει να τα κάνουμε όλοι μαζί, χωρίς τις γνωστές, αν θέλετε, πολιτικές ή ιδεολογικές αναφορές, με μοναδικό γνώμονα η δικαιοσύνη να ξαναβρεθεί στο ύψος του δικού της θεσμικού ρόλου, να ανακτήσει την απόλυτη ανεξαρτησία και βεβαίως να ανακτηθεί η πεποίθηση των Ελλήνων πολιτών για την ανεξαρτησία και τον σωστό ρόλο της ελληνικής δικαιοσύνης. Είναι η ελάχιστη υποχρέωση που έχει ο καθένας από μας ευρισκόμενος σε αυτόν τον χώρο και ανάλογα με τον ρόλο που του έχει ανατεθεί. Είναι η ελάχιστη υποχρέωση που έχουμε όλοι μας απέναντι στο παρόν και στο μέλλον της ελληνικής κοινωνίας.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Μ’ αυτές τις σκέψεις θέλω να σας ζητήσω να υπερψηφίσετε το νομοσχέδιο το οποίο προτείνει η Κυβέρνηση. Βεβαίως, επαναλαμβάνω ότι όλοι πάντα βρισκόμαστε στην κρίση των Ελλήνων πολιτών.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Σας ευχαριστώ πολύ.</w:t>
      </w:r>
    </w:p>
    <w:p w:rsidR="00047662" w:rsidRPr="00047662" w:rsidRDefault="00047662" w:rsidP="00C5152F">
      <w:pPr>
        <w:spacing w:after="0" w:line="600" w:lineRule="auto"/>
        <w:ind w:firstLine="720"/>
        <w:jc w:val="center"/>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(Χειροκροτήματα από την πτέρυγα της Νέας Δημοκρατίας)</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lastRenderedPageBreak/>
        <w:t>ΠΡΟΕΔΡΕΥΟΥΣΑ (Σοφία Σακοράφα):</w:t>
      </w:r>
      <w:r w:rsidRPr="00047662">
        <w:rPr>
          <w:rFonts w:ascii="Arial" w:eastAsia="Times New Roman" w:hAnsi="Arial" w:cs="Times New Roman"/>
          <w:sz w:val="24"/>
          <w:szCs w:val="24"/>
          <w:lang w:eastAsia="el-GR"/>
        </w:rPr>
        <w:t xml:space="preserve"> Κι εγώ σας ευχαριστώ, κύριε Υπουργέ.</w:t>
      </w:r>
    </w:p>
    <w:p w:rsidR="00047662" w:rsidRPr="00047662" w:rsidRDefault="00047662" w:rsidP="00C5152F">
      <w:pPr>
        <w:spacing w:after="0" w:line="600" w:lineRule="auto"/>
        <w:ind w:firstLine="720"/>
        <w:jc w:val="both"/>
        <w:rPr>
          <w:rFonts w:ascii="Arial" w:eastAsia="SimSun" w:hAnsi="Arial" w:cs="Arial"/>
          <w:sz w:val="24"/>
          <w:szCs w:val="24"/>
          <w:lang w:eastAsia="zh-CN"/>
        </w:rPr>
      </w:pPr>
      <w:r w:rsidRPr="00047662">
        <w:rPr>
          <w:rFonts w:ascii="Arial" w:eastAsia="Times New Roman" w:hAnsi="Arial" w:cs="Times New Roman"/>
          <w:sz w:val="24"/>
          <w:szCs w:val="24"/>
          <w:lang w:eastAsia="el-GR"/>
        </w:rPr>
        <w:t>Κυρίες και κύριοι συνάδελφοι, κ</w:t>
      </w:r>
      <w:r w:rsidRPr="00047662">
        <w:rPr>
          <w:rFonts w:ascii="Arial" w:eastAsia="SimSun" w:hAnsi="Arial" w:cs="Arial"/>
          <w:sz w:val="24"/>
          <w:szCs w:val="24"/>
          <w:lang w:eastAsia="zh-CN"/>
        </w:rPr>
        <w:t xml:space="preserve">ηρύσσεται περαιωμένη η συζήτηση επί της αρχής του σχεδίου νόμου του Υπουργείου Δικαιοσύνης: «Ενιαίο κείμενο Δικονομίας για το Ελεγκτικό Συνέδριο, ολοκληρωμένο νομοθετικό πλαίσιο για τον </w:t>
      </w:r>
      <w:proofErr w:type="spellStart"/>
      <w:r w:rsidRPr="00047662">
        <w:rPr>
          <w:rFonts w:ascii="Arial" w:eastAsia="SimSun" w:hAnsi="Arial" w:cs="Arial"/>
          <w:sz w:val="24"/>
          <w:szCs w:val="24"/>
          <w:lang w:eastAsia="zh-CN"/>
        </w:rPr>
        <w:t>προσυμβατικό</w:t>
      </w:r>
      <w:proofErr w:type="spellEnd"/>
      <w:r w:rsidRPr="00047662">
        <w:rPr>
          <w:rFonts w:ascii="Arial" w:eastAsia="SimSun" w:hAnsi="Arial" w:cs="Arial"/>
          <w:sz w:val="24"/>
          <w:szCs w:val="24"/>
          <w:lang w:eastAsia="zh-CN"/>
        </w:rPr>
        <w:t xml:space="preserve"> έλεγχο, τροποποιήσεις στον Κώδικα Νόμων για το Ελεγκτικό Συνέδριο και διατάξεις για την αποτελεσματική απονομή της δικαιοσύνης».</w:t>
      </w:r>
    </w:p>
    <w:p w:rsidR="00047662" w:rsidRPr="00047662" w:rsidRDefault="00047662" w:rsidP="00C5152F">
      <w:pPr>
        <w:autoSpaceDE w:val="0"/>
        <w:autoSpaceDN w:val="0"/>
        <w:adjustRightInd w:val="0"/>
        <w:spacing w:after="0" w:line="600" w:lineRule="auto"/>
        <w:ind w:firstLine="720"/>
        <w:jc w:val="both"/>
        <w:rPr>
          <w:rFonts w:ascii="Arial" w:eastAsia="SimSun" w:hAnsi="Arial" w:cs="Arial"/>
          <w:sz w:val="24"/>
          <w:szCs w:val="24"/>
          <w:lang w:eastAsia="zh-CN"/>
        </w:rPr>
      </w:pPr>
      <w:r w:rsidRPr="00047662">
        <w:rPr>
          <w:rFonts w:ascii="Arial" w:eastAsia="SimSun" w:hAnsi="Arial" w:cs="Arial"/>
          <w:sz w:val="24"/>
          <w:szCs w:val="24"/>
          <w:lang w:eastAsia="zh-CN"/>
        </w:rPr>
        <w:t>Προχωρούμε στην ψήφιση επί της αρχής.</w:t>
      </w:r>
    </w:p>
    <w:p w:rsidR="00047662" w:rsidRPr="00047662" w:rsidRDefault="00047662" w:rsidP="00C5152F">
      <w:pPr>
        <w:autoSpaceDE w:val="0"/>
        <w:autoSpaceDN w:val="0"/>
        <w:adjustRightInd w:val="0"/>
        <w:spacing w:after="0" w:line="600" w:lineRule="auto"/>
        <w:ind w:firstLine="720"/>
        <w:jc w:val="both"/>
        <w:rPr>
          <w:rFonts w:ascii="Arial" w:eastAsia="SimSun" w:hAnsi="Arial" w:cs="Arial"/>
          <w:sz w:val="24"/>
          <w:szCs w:val="24"/>
          <w:lang w:eastAsia="zh-CN"/>
        </w:rPr>
      </w:pPr>
      <w:r w:rsidRPr="00047662">
        <w:rPr>
          <w:rFonts w:ascii="Arial" w:eastAsia="SimSun" w:hAnsi="Arial" w:cs="Arial"/>
          <w:sz w:val="24"/>
          <w:szCs w:val="24"/>
          <w:lang w:eastAsia="zh-CN"/>
        </w:rPr>
        <w:t>Παρακαλώ να ανοίξει το σύστημα της ηλεκτρονικής ψηφοφορίας.</w:t>
      </w:r>
    </w:p>
    <w:p w:rsidR="00047662" w:rsidRPr="00047662" w:rsidRDefault="00047662" w:rsidP="00C5152F">
      <w:pPr>
        <w:autoSpaceDE w:val="0"/>
        <w:autoSpaceDN w:val="0"/>
        <w:adjustRightInd w:val="0"/>
        <w:spacing w:after="0" w:line="600" w:lineRule="auto"/>
        <w:ind w:firstLine="720"/>
        <w:jc w:val="center"/>
        <w:rPr>
          <w:rFonts w:ascii="Arial" w:eastAsia="SimSun" w:hAnsi="Arial" w:cs="Arial"/>
          <w:sz w:val="24"/>
          <w:szCs w:val="24"/>
          <w:lang w:eastAsia="zh-CN"/>
        </w:rPr>
      </w:pPr>
      <w:r w:rsidRPr="00047662">
        <w:rPr>
          <w:rFonts w:ascii="Arial" w:eastAsia="SimSun" w:hAnsi="Arial" w:cs="Arial"/>
          <w:sz w:val="24"/>
          <w:szCs w:val="24"/>
          <w:lang w:eastAsia="zh-CN"/>
        </w:rPr>
        <w:t>(ΨΗΦΟΦΟΡΙΑ)</w:t>
      </w:r>
    </w:p>
    <w:p w:rsidR="00047662" w:rsidRPr="00047662" w:rsidRDefault="00047662" w:rsidP="00C5152F">
      <w:pPr>
        <w:autoSpaceDE w:val="0"/>
        <w:autoSpaceDN w:val="0"/>
        <w:adjustRightInd w:val="0"/>
        <w:spacing w:after="0" w:line="600" w:lineRule="auto"/>
        <w:ind w:firstLine="720"/>
        <w:jc w:val="both"/>
        <w:rPr>
          <w:rFonts w:ascii="Arial" w:eastAsia="SimSun" w:hAnsi="Arial" w:cs="Arial"/>
          <w:sz w:val="24"/>
          <w:szCs w:val="24"/>
          <w:lang w:eastAsia="zh-CN"/>
        </w:rPr>
      </w:pPr>
      <w:r w:rsidRPr="00047662">
        <w:rPr>
          <w:rFonts w:ascii="Arial" w:eastAsia="SimSun" w:hAnsi="Arial" w:cs="Arial"/>
          <w:b/>
          <w:bCs/>
          <w:sz w:val="24"/>
          <w:szCs w:val="24"/>
          <w:lang w:eastAsia="zh-CN"/>
        </w:rPr>
        <w:tab/>
      </w:r>
      <w:r w:rsidRPr="00047662">
        <w:rPr>
          <w:rFonts w:ascii="Arial" w:eastAsia="Times New Roman" w:hAnsi="Arial" w:cs="Times New Roman"/>
          <w:b/>
          <w:sz w:val="24"/>
          <w:szCs w:val="24"/>
          <w:lang w:eastAsia="el-GR"/>
        </w:rPr>
        <w:t xml:space="preserve">ΠΡΟΕΔΡΕΥΟΥΣΑ (Σοφία Σακοράφα): </w:t>
      </w:r>
      <w:r w:rsidRPr="00047662">
        <w:rPr>
          <w:rFonts w:ascii="Arial" w:eastAsia="Times New Roman" w:hAnsi="Arial" w:cs="Times New Roman"/>
          <w:sz w:val="24"/>
          <w:szCs w:val="24"/>
          <w:lang w:eastAsia="el-GR"/>
        </w:rPr>
        <w:t>Εφόσον έχετε ολοκληρώσει την ψηφοφορία, π</w:t>
      </w:r>
      <w:r w:rsidRPr="00047662">
        <w:rPr>
          <w:rFonts w:ascii="Arial" w:eastAsia="SimSun" w:hAnsi="Arial" w:cs="Arial"/>
          <w:sz w:val="24"/>
          <w:szCs w:val="24"/>
          <w:lang w:eastAsia="zh-CN"/>
        </w:rPr>
        <w:t>αρακαλώ να κλείσει το σύστημα της ηλεκτρονικής ψηφοφορίας.</w:t>
      </w:r>
    </w:p>
    <w:p w:rsidR="00047662" w:rsidRPr="00047662" w:rsidRDefault="00047662" w:rsidP="00C5152F">
      <w:pPr>
        <w:autoSpaceDE w:val="0"/>
        <w:autoSpaceDN w:val="0"/>
        <w:adjustRightInd w:val="0"/>
        <w:spacing w:after="0" w:line="600" w:lineRule="auto"/>
        <w:ind w:firstLine="720"/>
        <w:jc w:val="center"/>
        <w:rPr>
          <w:rFonts w:ascii="Arial" w:eastAsia="SimSun" w:hAnsi="Arial" w:cs="Arial"/>
          <w:sz w:val="24"/>
          <w:szCs w:val="24"/>
          <w:lang w:eastAsia="zh-CN"/>
        </w:rPr>
      </w:pPr>
      <w:r w:rsidRPr="00047662">
        <w:rPr>
          <w:rFonts w:ascii="Arial" w:eastAsia="SimSun" w:hAnsi="Arial" w:cs="Arial"/>
          <w:sz w:val="24"/>
          <w:szCs w:val="24"/>
          <w:lang w:eastAsia="zh-CN"/>
        </w:rPr>
        <w:t>(ΗΛΕΚΤΡΟΝΙΚΗ ΚΑΤΑΜΕΤΡΗΣΗ)</w:t>
      </w:r>
    </w:p>
    <w:p w:rsidR="00047662" w:rsidRPr="00047662" w:rsidRDefault="00047662" w:rsidP="00C5152F">
      <w:pPr>
        <w:autoSpaceDE w:val="0"/>
        <w:autoSpaceDN w:val="0"/>
        <w:adjustRightInd w:val="0"/>
        <w:spacing w:after="0" w:line="600" w:lineRule="auto"/>
        <w:ind w:firstLine="720"/>
        <w:jc w:val="center"/>
        <w:rPr>
          <w:rFonts w:ascii="Arial" w:eastAsia="SimSun" w:hAnsi="Arial" w:cs="Arial"/>
          <w:sz w:val="24"/>
          <w:szCs w:val="24"/>
          <w:lang w:eastAsia="zh-CN"/>
        </w:rPr>
      </w:pPr>
      <w:r w:rsidRPr="00047662">
        <w:rPr>
          <w:rFonts w:ascii="Arial" w:eastAsia="SimSun" w:hAnsi="Arial" w:cs="Arial"/>
          <w:sz w:val="24"/>
          <w:szCs w:val="24"/>
          <w:lang w:eastAsia="zh-CN"/>
        </w:rPr>
        <w:t>(ΜΕΤΑ ΤΗΝ ΗΛΕΚΤΡΟΝΙΚΗ ΚΑΤΑΜΕΤΡΗΣΗ)</w:t>
      </w:r>
    </w:p>
    <w:p w:rsidR="00047662" w:rsidRPr="00047662" w:rsidRDefault="00047662" w:rsidP="00C5152F">
      <w:pPr>
        <w:spacing w:after="0" w:line="600" w:lineRule="auto"/>
        <w:ind w:firstLine="720"/>
        <w:contextualSpacing/>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ΠΡΟΕΔΡΕΥΟΥΣΑ (Σοφία Σακοράφα): </w:t>
      </w:r>
      <w:r w:rsidRPr="00047662">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047662" w:rsidRPr="00047662" w:rsidRDefault="00047662" w:rsidP="00C5152F">
      <w:pPr>
        <w:spacing w:after="0" w:line="600" w:lineRule="auto"/>
        <w:ind w:firstLine="720"/>
        <w:contextualSpacing/>
        <w:jc w:val="center"/>
        <w:rPr>
          <w:rFonts w:ascii="Arial" w:eastAsia="Times New Roman" w:hAnsi="Arial" w:cs="Times New Roman"/>
          <w:sz w:val="24"/>
          <w:szCs w:val="24"/>
          <w:lang w:eastAsia="el-GR"/>
        </w:rPr>
      </w:pPr>
      <w:r w:rsidRPr="00047662">
        <w:rPr>
          <w:rFonts w:ascii="Arial" w:eastAsia="Times New Roman" w:hAnsi="Arial" w:cs="Arial"/>
          <w:color w:val="FF0000"/>
          <w:sz w:val="24"/>
          <w:szCs w:val="24"/>
          <w:lang w:eastAsia="el-GR"/>
        </w:rPr>
        <w:t>ΑΛΛΑΓΗ ΣΕΛΙΔΑΣ</w:t>
      </w:r>
    </w:p>
    <w:tbl>
      <w:tblPr>
        <w:tblW w:w="7240" w:type="dxa"/>
        <w:jc w:val="center"/>
        <w:tblCellMar>
          <w:left w:w="10" w:type="dxa"/>
          <w:right w:w="10" w:type="dxa"/>
        </w:tblCellMar>
        <w:tblLook w:val="04A0" w:firstRow="1" w:lastRow="0" w:firstColumn="1" w:lastColumn="0" w:noHBand="0" w:noVBand="1"/>
      </w:tblPr>
      <w:tblGrid>
        <w:gridCol w:w="7240"/>
      </w:tblGrid>
      <w:tr w:rsidR="00047662" w:rsidRPr="00047662" w:rsidTr="001E1456">
        <w:trPr>
          <w:trHeight w:val="1485"/>
          <w:jc w:val="center"/>
        </w:trPr>
        <w:tc>
          <w:tcPr>
            <w:tcW w:w="7240" w:type="dxa"/>
            <w:tcBorders>
              <w:top w:val="nil"/>
              <w:left w:val="nil"/>
              <w:bottom w:val="nil"/>
              <w:right w:val="nil"/>
            </w:tcBorders>
            <w:shd w:val="clear" w:color="auto" w:fill="auto"/>
            <w:vAlign w:val="center"/>
            <w:hideMark/>
          </w:tcPr>
          <w:p w:rsidR="00047662" w:rsidRPr="00047662" w:rsidRDefault="00047662" w:rsidP="00C5152F">
            <w:pPr>
              <w:spacing w:after="0" w:line="600" w:lineRule="auto"/>
              <w:ind w:firstLine="720"/>
              <w:jc w:val="center"/>
              <w:rPr>
                <w:rFonts w:ascii="Calibri" w:eastAsia="Times New Roman" w:hAnsi="Calibri" w:cs="Calibri"/>
                <w:color w:val="000000"/>
                <w:sz w:val="24"/>
                <w:szCs w:val="24"/>
                <w:lang w:eastAsia="el-GR"/>
              </w:rPr>
            </w:pPr>
            <w:r w:rsidRPr="00047662">
              <w:rPr>
                <w:rFonts w:ascii="Calibri" w:eastAsia="Times New Roman" w:hAnsi="Calibri" w:cs="Calibri"/>
                <w:color w:val="000000"/>
                <w:sz w:val="24"/>
                <w:szCs w:val="24"/>
                <w:lang w:eastAsia="el-GR"/>
              </w:rPr>
              <w:lastRenderedPageBreak/>
              <w:t xml:space="preserve">Ενιαίο κείμενο Δικονομίας για το Ελεγκτικό Συνέδριο, ολοκληρωμένο νομοθετικό πλαίσιο για τον </w:t>
            </w:r>
            <w:proofErr w:type="spellStart"/>
            <w:r w:rsidRPr="00047662">
              <w:rPr>
                <w:rFonts w:ascii="Calibri" w:eastAsia="Times New Roman" w:hAnsi="Calibri" w:cs="Calibri"/>
                <w:color w:val="000000"/>
                <w:sz w:val="24"/>
                <w:szCs w:val="24"/>
                <w:lang w:eastAsia="el-GR"/>
              </w:rPr>
              <w:t>προσυμβατικό</w:t>
            </w:r>
            <w:proofErr w:type="spellEnd"/>
            <w:r w:rsidRPr="00047662">
              <w:rPr>
                <w:rFonts w:ascii="Calibri" w:eastAsia="Times New Roman" w:hAnsi="Calibri" w:cs="Calibri"/>
                <w:color w:val="000000"/>
                <w:sz w:val="24"/>
                <w:szCs w:val="24"/>
                <w:lang w:eastAsia="el-GR"/>
              </w:rPr>
              <w:t xml:space="preserve"> έλεγχο, τροποποιήσεις στον Κώδικα Νόμων για το Ελεγκτικό Συνέδριο και διατάξεις για την αποτελεσματική απονομή της δικαιοσύνης</w:t>
            </w:r>
          </w:p>
        </w:tc>
      </w:tr>
      <w:tr w:rsidR="00047662" w:rsidRPr="00047662" w:rsidTr="001E1456">
        <w:trPr>
          <w:trHeight w:val="330"/>
          <w:jc w:val="center"/>
        </w:trPr>
        <w:tc>
          <w:tcPr>
            <w:tcW w:w="7240" w:type="dxa"/>
            <w:tcBorders>
              <w:top w:val="nil"/>
              <w:left w:val="nil"/>
              <w:bottom w:val="nil"/>
              <w:right w:val="nil"/>
            </w:tcBorders>
            <w:shd w:val="clear" w:color="auto" w:fill="auto"/>
            <w:vAlign w:val="center"/>
            <w:hideMark/>
          </w:tcPr>
          <w:p w:rsidR="00047662" w:rsidRPr="00047662" w:rsidRDefault="00047662" w:rsidP="00C5152F">
            <w:pPr>
              <w:spacing w:after="0" w:line="600" w:lineRule="auto"/>
              <w:ind w:firstLine="720"/>
              <w:jc w:val="center"/>
              <w:rPr>
                <w:rFonts w:ascii="Calibri" w:eastAsia="Times New Roman" w:hAnsi="Calibri" w:cs="Calibri"/>
                <w:color w:val="000000"/>
                <w:sz w:val="24"/>
                <w:szCs w:val="24"/>
                <w:lang w:eastAsia="el-GR"/>
              </w:rPr>
            </w:pPr>
            <w:r w:rsidRPr="00047662">
              <w:rPr>
                <w:rFonts w:ascii="Calibri" w:eastAsia="Times New Roman" w:hAnsi="Calibri" w:cs="Calibri"/>
                <w:color w:val="000000"/>
                <w:sz w:val="24"/>
                <w:szCs w:val="24"/>
                <w:lang w:eastAsia="el-GR"/>
              </w:rPr>
              <w:t>Επί της Αρχής     ΚΑΤΑ ΠΛΕΙΟΨΗΦΙΑ</w:t>
            </w:r>
          </w:p>
        </w:tc>
      </w:tr>
      <w:tr w:rsidR="00047662" w:rsidRPr="00047662" w:rsidTr="001E1456">
        <w:trPr>
          <w:trHeight w:val="345"/>
          <w:jc w:val="center"/>
        </w:trPr>
        <w:tc>
          <w:tcPr>
            <w:tcW w:w="7240" w:type="dxa"/>
            <w:tcBorders>
              <w:top w:val="nil"/>
              <w:left w:val="nil"/>
              <w:bottom w:val="nil"/>
              <w:right w:val="nil"/>
            </w:tcBorders>
            <w:shd w:val="clear" w:color="auto" w:fill="auto"/>
            <w:vAlign w:val="center"/>
            <w:hideMark/>
          </w:tcPr>
          <w:p w:rsidR="00047662" w:rsidRPr="00047662" w:rsidRDefault="00047662" w:rsidP="00C5152F">
            <w:pPr>
              <w:spacing w:after="0" w:line="600" w:lineRule="auto"/>
              <w:ind w:firstLine="720"/>
              <w:jc w:val="center"/>
              <w:rPr>
                <w:rFonts w:ascii="Calibri" w:eastAsia="Times New Roman" w:hAnsi="Calibri" w:cs="Calibri"/>
                <w:color w:val="000000"/>
                <w:sz w:val="24"/>
                <w:szCs w:val="24"/>
                <w:lang w:eastAsia="el-GR"/>
              </w:rPr>
            </w:pPr>
            <w:r w:rsidRPr="00047662">
              <w:rPr>
                <w:rFonts w:ascii="Calibri" w:eastAsia="Times New Roman" w:hAnsi="Calibri" w:cs="Calibri"/>
                <w:color w:val="000000"/>
                <w:sz w:val="24"/>
                <w:szCs w:val="24"/>
                <w:lang w:eastAsia="el-GR"/>
              </w:rPr>
              <w:t>Ν.Δ.: ΝΑΙ</w:t>
            </w:r>
          </w:p>
        </w:tc>
      </w:tr>
      <w:tr w:rsidR="00047662" w:rsidRPr="00047662" w:rsidTr="001E1456">
        <w:trPr>
          <w:trHeight w:val="330"/>
          <w:jc w:val="center"/>
        </w:trPr>
        <w:tc>
          <w:tcPr>
            <w:tcW w:w="7240" w:type="dxa"/>
            <w:tcBorders>
              <w:top w:val="nil"/>
              <w:left w:val="nil"/>
              <w:bottom w:val="nil"/>
              <w:right w:val="nil"/>
            </w:tcBorders>
            <w:shd w:val="clear" w:color="auto" w:fill="auto"/>
            <w:vAlign w:val="center"/>
            <w:hideMark/>
          </w:tcPr>
          <w:p w:rsidR="00047662" w:rsidRPr="00047662" w:rsidRDefault="00047662" w:rsidP="00C5152F">
            <w:pPr>
              <w:spacing w:after="0" w:line="600" w:lineRule="auto"/>
              <w:ind w:firstLine="720"/>
              <w:jc w:val="center"/>
              <w:rPr>
                <w:rFonts w:ascii="Calibri" w:eastAsia="Times New Roman" w:hAnsi="Calibri" w:cs="Calibri"/>
                <w:color w:val="000000"/>
                <w:sz w:val="24"/>
                <w:szCs w:val="24"/>
                <w:lang w:eastAsia="el-GR"/>
              </w:rPr>
            </w:pPr>
            <w:r w:rsidRPr="00047662">
              <w:rPr>
                <w:rFonts w:ascii="Calibri" w:eastAsia="Times New Roman" w:hAnsi="Calibri" w:cs="Calibri"/>
                <w:color w:val="000000"/>
                <w:sz w:val="24"/>
                <w:szCs w:val="24"/>
                <w:lang w:eastAsia="el-GR"/>
              </w:rPr>
              <w:t>ΣΥΡΙΖΑ: ΝΑΙ</w:t>
            </w:r>
          </w:p>
        </w:tc>
      </w:tr>
      <w:tr w:rsidR="00047662" w:rsidRPr="00047662" w:rsidTr="001E1456">
        <w:trPr>
          <w:trHeight w:val="330"/>
          <w:jc w:val="center"/>
        </w:trPr>
        <w:tc>
          <w:tcPr>
            <w:tcW w:w="7240" w:type="dxa"/>
            <w:tcBorders>
              <w:top w:val="nil"/>
              <w:left w:val="nil"/>
              <w:bottom w:val="nil"/>
              <w:right w:val="nil"/>
            </w:tcBorders>
            <w:shd w:val="clear" w:color="auto" w:fill="auto"/>
            <w:vAlign w:val="center"/>
            <w:hideMark/>
          </w:tcPr>
          <w:p w:rsidR="00047662" w:rsidRPr="00047662" w:rsidRDefault="00047662" w:rsidP="00C5152F">
            <w:pPr>
              <w:spacing w:after="0" w:line="600" w:lineRule="auto"/>
              <w:ind w:firstLine="720"/>
              <w:jc w:val="center"/>
              <w:rPr>
                <w:rFonts w:ascii="Calibri" w:eastAsia="Times New Roman" w:hAnsi="Calibri" w:cs="Calibri"/>
                <w:color w:val="000000"/>
                <w:sz w:val="24"/>
                <w:szCs w:val="24"/>
                <w:lang w:eastAsia="el-GR"/>
              </w:rPr>
            </w:pPr>
            <w:r w:rsidRPr="00047662">
              <w:rPr>
                <w:rFonts w:ascii="Calibri" w:eastAsia="Times New Roman" w:hAnsi="Calibri" w:cs="Calibri"/>
                <w:color w:val="000000"/>
                <w:sz w:val="24"/>
                <w:szCs w:val="24"/>
                <w:lang w:eastAsia="el-GR"/>
              </w:rPr>
              <w:t>Κίνημα Αλλαγής: ΝΑΙ</w:t>
            </w:r>
          </w:p>
        </w:tc>
      </w:tr>
      <w:tr w:rsidR="00047662" w:rsidRPr="00047662" w:rsidTr="001E1456">
        <w:trPr>
          <w:trHeight w:val="330"/>
          <w:jc w:val="center"/>
        </w:trPr>
        <w:tc>
          <w:tcPr>
            <w:tcW w:w="7240" w:type="dxa"/>
            <w:tcBorders>
              <w:top w:val="nil"/>
              <w:left w:val="nil"/>
              <w:bottom w:val="nil"/>
              <w:right w:val="nil"/>
            </w:tcBorders>
            <w:shd w:val="clear" w:color="auto" w:fill="auto"/>
            <w:vAlign w:val="center"/>
            <w:hideMark/>
          </w:tcPr>
          <w:p w:rsidR="00047662" w:rsidRPr="00047662" w:rsidRDefault="00047662" w:rsidP="00C5152F">
            <w:pPr>
              <w:spacing w:after="0" w:line="600" w:lineRule="auto"/>
              <w:ind w:firstLine="720"/>
              <w:jc w:val="center"/>
              <w:rPr>
                <w:rFonts w:ascii="Calibri" w:eastAsia="Times New Roman" w:hAnsi="Calibri" w:cs="Calibri"/>
                <w:color w:val="000000"/>
                <w:sz w:val="24"/>
                <w:szCs w:val="24"/>
                <w:lang w:eastAsia="el-GR"/>
              </w:rPr>
            </w:pPr>
            <w:r w:rsidRPr="00047662">
              <w:rPr>
                <w:rFonts w:ascii="Calibri" w:eastAsia="Times New Roman" w:hAnsi="Calibri" w:cs="Calibri"/>
                <w:color w:val="000000"/>
                <w:sz w:val="24"/>
                <w:szCs w:val="24"/>
                <w:lang w:eastAsia="el-GR"/>
              </w:rPr>
              <w:t>Κ.Κ.Ε.: OXI</w:t>
            </w:r>
          </w:p>
        </w:tc>
      </w:tr>
      <w:tr w:rsidR="00047662" w:rsidRPr="00047662" w:rsidTr="001E1456">
        <w:trPr>
          <w:trHeight w:val="330"/>
          <w:jc w:val="center"/>
        </w:trPr>
        <w:tc>
          <w:tcPr>
            <w:tcW w:w="7240" w:type="dxa"/>
            <w:tcBorders>
              <w:top w:val="nil"/>
              <w:left w:val="nil"/>
              <w:bottom w:val="nil"/>
              <w:right w:val="nil"/>
            </w:tcBorders>
            <w:shd w:val="clear" w:color="auto" w:fill="auto"/>
            <w:vAlign w:val="center"/>
            <w:hideMark/>
          </w:tcPr>
          <w:p w:rsidR="00047662" w:rsidRPr="00047662" w:rsidRDefault="00047662" w:rsidP="00C5152F">
            <w:pPr>
              <w:spacing w:after="0" w:line="600" w:lineRule="auto"/>
              <w:ind w:firstLine="720"/>
              <w:jc w:val="center"/>
              <w:rPr>
                <w:rFonts w:ascii="Calibri" w:eastAsia="Times New Roman" w:hAnsi="Calibri" w:cs="Calibri"/>
                <w:color w:val="000000"/>
                <w:sz w:val="24"/>
                <w:szCs w:val="24"/>
                <w:lang w:eastAsia="el-GR"/>
              </w:rPr>
            </w:pPr>
            <w:r w:rsidRPr="00047662">
              <w:rPr>
                <w:rFonts w:ascii="Calibri" w:eastAsia="Times New Roman" w:hAnsi="Calibri" w:cs="Calibri"/>
                <w:color w:val="000000"/>
                <w:sz w:val="24"/>
                <w:szCs w:val="24"/>
                <w:lang w:eastAsia="el-GR"/>
              </w:rPr>
              <w:t>ΕΛΛΗΝΙΚΗ ΛΥΣΗ: ΠΡΝ</w:t>
            </w:r>
          </w:p>
        </w:tc>
      </w:tr>
      <w:tr w:rsidR="00047662" w:rsidRPr="00047662" w:rsidTr="001E1456">
        <w:trPr>
          <w:trHeight w:val="345"/>
          <w:jc w:val="center"/>
        </w:trPr>
        <w:tc>
          <w:tcPr>
            <w:tcW w:w="7240" w:type="dxa"/>
            <w:tcBorders>
              <w:top w:val="nil"/>
              <w:left w:val="nil"/>
              <w:bottom w:val="nil"/>
              <w:right w:val="nil"/>
            </w:tcBorders>
            <w:shd w:val="clear" w:color="auto" w:fill="auto"/>
            <w:vAlign w:val="center"/>
            <w:hideMark/>
          </w:tcPr>
          <w:p w:rsidR="00047662" w:rsidRPr="00047662" w:rsidRDefault="00047662" w:rsidP="00C5152F">
            <w:pPr>
              <w:spacing w:after="0" w:line="600" w:lineRule="auto"/>
              <w:ind w:firstLine="720"/>
              <w:jc w:val="center"/>
              <w:rPr>
                <w:rFonts w:ascii="Calibri" w:eastAsia="Times New Roman" w:hAnsi="Calibri" w:cs="Calibri"/>
                <w:color w:val="000000"/>
                <w:sz w:val="24"/>
                <w:szCs w:val="24"/>
                <w:lang w:eastAsia="el-GR"/>
              </w:rPr>
            </w:pPr>
            <w:r w:rsidRPr="00047662">
              <w:rPr>
                <w:rFonts w:ascii="Calibri" w:eastAsia="Times New Roman" w:hAnsi="Calibri" w:cs="Calibri"/>
                <w:color w:val="000000"/>
                <w:sz w:val="24"/>
                <w:szCs w:val="24"/>
                <w:lang w:eastAsia="el-GR"/>
              </w:rPr>
              <w:t>ΜέΡΑ25: OXI</w:t>
            </w:r>
          </w:p>
        </w:tc>
      </w:tr>
      <w:tr w:rsidR="00047662" w:rsidRPr="00047662" w:rsidTr="001E1456">
        <w:trPr>
          <w:trHeight w:val="345"/>
          <w:jc w:val="center"/>
        </w:trPr>
        <w:tc>
          <w:tcPr>
            <w:tcW w:w="7240" w:type="dxa"/>
            <w:tcBorders>
              <w:top w:val="nil"/>
              <w:left w:val="nil"/>
              <w:bottom w:val="nil"/>
              <w:right w:val="nil"/>
            </w:tcBorders>
            <w:shd w:val="clear" w:color="auto" w:fill="auto"/>
            <w:vAlign w:val="center"/>
          </w:tcPr>
          <w:p w:rsidR="00047662" w:rsidRPr="00047662" w:rsidRDefault="00047662" w:rsidP="00C5152F">
            <w:pPr>
              <w:spacing w:after="0" w:line="600" w:lineRule="auto"/>
              <w:ind w:firstLine="720"/>
              <w:jc w:val="center"/>
              <w:rPr>
                <w:rFonts w:ascii="Arial" w:eastAsia="Times New Roman" w:hAnsi="Arial" w:cs="Arial"/>
                <w:color w:val="000000"/>
                <w:sz w:val="24"/>
                <w:szCs w:val="24"/>
                <w:lang w:eastAsia="el-GR"/>
              </w:rPr>
            </w:pPr>
            <w:r w:rsidRPr="00047662">
              <w:rPr>
                <w:rFonts w:ascii="Arial" w:eastAsia="Times New Roman" w:hAnsi="Arial" w:cs="Arial"/>
                <w:color w:val="FF0000"/>
                <w:sz w:val="24"/>
                <w:szCs w:val="24"/>
                <w:lang w:eastAsia="el-GR"/>
              </w:rPr>
              <w:t>ΑΛΛΑΓΗ ΣΕΛΙΔΑΣ</w:t>
            </w:r>
          </w:p>
        </w:tc>
      </w:tr>
    </w:tbl>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ΠΡΟΕΔΡΕΥΟΥΣΑ (Σοφία Σακοράφα): </w:t>
      </w:r>
      <w:r w:rsidRPr="00047662">
        <w:rPr>
          <w:rFonts w:ascii="Arial" w:eastAsia="Times New Roman" w:hAnsi="Arial" w:cs="Times New Roman"/>
          <w:sz w:val="24"/>
          <w:szCs w:val="24"/>
          <w:lang w:eastAsia="el-GR"/>
        </w:rPr>
        <w:t xml:space="preserve">Μετά την ολοκλήρωση της ψηφοφορίας με το ηλεκτρονικό σύστημα, το σχέδιο νόμου </w:t>
      </w:r>
      <w:r w:rsidRPr="00047662">
        <w:rPr>
          <w:rFonts w:ascii="Arial" w:eastAsia="SimSun" w:hAnsi="Arial" w:cs="Arial"/>
          <w:sz w:val="24"/>
          <w:szCs w:val="24"/>
          <w:lang w:eastAsia="zh-CN"/>
        </w:rPr>
        <w:t xml:space="preserve">του Υπουργείου Δικαιοσύνης: «Ενιαίο κείμενο Δικονομίας για το Ελεγκτικό Συνέδριο, ολοκληρωμένο νομοθετικό πλαίσιο για τον </w:t>
      </w:r>
      <w:proofErr w:type="spellStart"/>
      <w:r w:rsidRPr="00047662">
        <w:rPr>
          <w:rFonts w:ascii="Arial" w:eastAsia="SimSun" w:hAnsi="Arial" w:cs="Arial"/>
          <w:sz w:val="24"/>
          <w:szCs w:val="24"/>
          <w:lang w:eastAsia="zh-CN"/>
        </w:rPr>
        <w:t>προσυμβατικό</w:t>
      </w:r>
      <w:proofErr w:type="spellEnd"/>
      <w:r w:rsidRPr="00047662">
        <w:rPr>
          <w:rFonts w:ascii="Arial" w:eastAsia="SimSun" w:hAnsi="Arial" w:cs="Arial"/>
          <w:sz w:val="24"/>
          <w:szCs w:val="24"/>
          <w:lang w:eastAsia="zh-CN"/>
        </w:rPr>
        <w:t xml:space="preserve"> έλεγχο, τροποποιήσεις στον Κώδικα Νόμων για το Ελεγκτικό Συνέδριο και διατάξεις για την αποτελεσματική απονομή της δικαιοσύνης» έγινε</w:t>
      </w:r>
      <w:r w:rsidRPr="00047662">
        <w:rPr>
          <w:rFonts w:ascii="Arial" w:eastAsia="Times New Roman" w:hAnsi="Arial" w:cs="Times New Roman"/>
          <w:sz w:val="24"/>
          <w:szCs w:val="24"/>
          <w:lang w:eastAsia="el-GR"/>
        </w:rPr>
        <w:t xml:space="preserve"> δεκτό επί της αρχής κατά πλειοψηφία.</w:t>
      </w:r>
    </w:p>
    <w:p w:rsidR="00047662" w:rsidRPr="00047662" w:rsidRDefault="00047662" w:rsidP="00C5152F">
      <w:pPr>
        <w:autoSpaceDE w:val="0"/>
        <w:autoSpaceDN w:val="0"/>
        <w:adjustRightInd w:val="0"/>
        <w:spacing w:after="0" w:line="600" w:lineRule="auto"/>
        <w:ind w:firstLine="720"/>
        <w:jc w:val="both"/>
        <w:rPr>
          <w:rFonts w:ascii="Arial" w:eastAsia="SimSun" w:hAnsi="Arial" w:cs="Arial"/>
          <w:sz w:val="24"/>
          <w:szCs w:val="24"/>
          <w:lang w:eastAsia="zh-CN"/>
        </w:rPr>
      </w:pPr>
      <w:r w:rsidRPr="00047662">
        <w:rPr>
          <w:rFonts w:ascii="Arial" w:eastAsia="SimSun" w:hAnsi="Arial" w:cs="Arial"/>
          <w:sz w:val="24"/>
          <w:szCs w:val="24"/>
          <w:lang w:eastAsia="zh-CN"/>
        </w:rPr>
        <w:lastRenderedPageBreak/>
        <w:t>Κυρίες και κύριοι συνάδελφοι, έχουν διανεμηθεί τα Πρακτικά της Δευτέρας 4 Μαΐου 2020 (πρωινή και βραδινή συνεδρίαση), της Τετάρτης 6 Μαΐου 2020, της Δευτέρας 11 Μαΐου 2020 και της Τετάρτης 13 Μαΐου 2020 και ερωτάται το Σώμα εάν τα επικυρώνει.</w:t>
      </w:r>
    </w:p>
    <w:p w:rsidR="00047662" w:rsidRPr="00047662" w:rsidRDefault="00047662" w:rsidP="00C5152F">
      <w:pPr>
        <w:autoSpaceDE w:val="0"/>
        <w:autoSpaceDN w:val="0"/>
        <w:adjustRightInd w:val="0"/>
        <w:spacing w:after="0" w:line="600" w:lineRule="auto"/>
        <w:ind w:firstLine="720"/>
        <w:jc w:val="both"/>
        <w:rPr>
          <w:rFonts w:ascii="Arial" w:eastAsia="SimSun" w:hAnsi="Arial" w:cs="Arial"/>
          <w:sz w:val="24"/>
          <w:szCs w:val="24"/>
          <w:lang w:eastAsia="zh-CN"/>
        </w:rPr>
      </w:pPr>
      <w:r w:rsidRPr="00047662">
        <w:rPr>
          <w:rFonts w:ascii="Arial" w:eastAsia="SimSun" w:hAnsi="Arial" w:cs="Arial"/>
          <w:b/>
          <w:bCs/>
          <w:sz w:val="24"/>
          <w:szCs w:val="24"/>
          <w:lang w:eastAsia="zh-CN"/>
        </w:rPr>
        <w:t>ΟΛΟΙ ΟΙ ΒΟΥΛΕΥΤΕΣ:</w:t>
      </w:r>
      <w:r w:rsidRPr="00047662">
        <w:rPr>
          <w:rFonts w:ascii="Arial" w:eastAsia="SimSun" w:hAnsi="Arial" w:cs="Arial"/>
          <w:sz w:val="24"/>
          <w:szCs w:val="24"/>
          <w:lang w:eastAsia="zh-CN"/>
        </w:rPr>
        <w:t xml:space="preserve"> Μάλιστα, μάλιστα.</w:t>
      </w:r>
    </w:p>
    <w:p w:rsidR="00047662" w:rsidRPr="00047662" w:rsidRDefault="00047662" w:rsidP="00C5152F">
      <w:pPr>
        <w:autoSpaceDE w:val="0"/>
        <w:autoSpaceDN w:val="0"/>
        <w:adjustRightInd w:val="0"/>
        <w:spacing w:after="0" w:line="600" w:lineRule="auto"/>
        <w:ind w:firstLine="720"/>
        <w:jc w:val="both"/>
        <w:rPr>
          <w:rFonts w:ascii="Arial" w:eastAsia="SimSun" w:hAnsi="Arial" w:cs="Arial"/>
          <w:sz w:val="24"/>
          <w:szCs w:val="24"/>
          <w:lang w:eastAsia="zh-CN"/>
        </w:rPr>
      </w:pPr>
      <w:r w:rsidRPr="00047662">
        <w:rPr>
          <w:rFonts w:ascii="Arial" w:eastAsia="Times New Roman" w:hAnsi="Arial" w:cs="Times New Roman"/>
          <w:b/>
          <w:sz w:val="24"/>
          <w:szCs w:val="24"/>
          <w:lang w:eastAsia="el-GR"/>
        </w:rPr>
        <w:t xml:space="preserve">ΠΡΟΕΔΡΕΥΟΥΣΑ (Σοφία Σακοράφα): </w:t>
      </w:r>
      <w:r w:rsidRPr="00047662">
        <w:rPr>
          <w:rFonts w:ascii="Arial" w:eastAsia="Times New Roman" w:hAnsi="Arial" w:cs="Times New Roman"/>
          <w:sz w:val="24"/>
          <w:szCs w:val="24"/>
          <w:lang w:eastAsia="el-GR"/>
        </w:rPr>
        <w:t xml:space="preserve">Συνεπώς τα </w:t>
      </w:r>
      <w:r w:rsidRPr="00047662">
        <w:rPr>
          <w:rFonts w:ascii="Arial" w:eastAsia="SimSun" w:hAnsi="Arial" w:cs="Arial"/>
          <w:sz w:val="24"/>
          <w:szCs w:val="24"/>
          <w:lang w:eastAsia="zh-CN"/>
        </w:rPr>
        <w:t>Πρακτικά της Δευτέρας 4 Μαΐου 2020 (πρωινή και βραδινή συνεδρίαση), της Τετάρτης 6 Μαΐου 2020, της Δευτέρας 11 Μαΐου 2020 και της Τετάρτης 13 Μαΐου 2020 επικυρώθηκαν.</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sz w:val="24"/>
          <w:szCs w:val="24"/>
          <w:lang w:eastAsia="el-GR"/>
        </w:rPr>
        <w:t>Κύριοι συνάδελφοι, δέχεστε στο σημείο αυτό να λύσουμε τη συνεδρίαση;</w:t>
      </w:r>
    </w:p>
    <w:p w:rsidR="00047662" w:rsidRPr="00047662" w:rsidRDefault="00047662" w:rsidP="00C5152F">
      <w:pPr>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bCs/>
          <w:sz w:val="24"/>
          <w:szCs w:val="24"/>
          <w:lang w:eastAsia="el-GR"/>
        </w:rPr>
        <w:t xml:space="preserve">ΟΛΟΙ ΟΙ ΒΟΥΛΕΥΤΕΣ: </w:t>
      </w:r>
      <w:r w:rsidRPr="00047662">
        <w:rPr>
          <w:rFonts w:ascii="Arial" w:eastAsia="Times New Roman" w:hAnsi="Arial" w:cs="Times New Roman"/>
          <w:sz w:val="24"/>
          <w:szCs w:val="24"/>
          <w:lang w:eastAsia="el-GR"/>
        </w:rPr>
        <w:t>Μάλιστα, μάλιστα.</w:t>
      </w:r>
    </w:p>
    <w:p w:rsidR="00047662" w:rsidRPr="00047662" w:rsidRDefault="00047662" w:rsidP="00C5152F">
      <w:pPr>
        <w:tabs>
          <w:tab w:val="left" w:pos="2738"/>
          <w:tab w:val="center" w:pos="4753"/>
          <w:tab w:val="left" w:pos="5723"/>
        </w:tabs>
        <w:spacing w:after="0" w:line="600" w:lineRule="auto"/>
        <w:ind w:firstLine="720"/>
        <w:jc w:val="both"/>
        <w:rPr>
          <w:rFonts w:ascii="Arial" w:eastAsia="Times New Roman" w:hAnsi="Arial" w:cs="Times New Roman"/>
          <w:sz w:val="24"/>
          <w:szCs w:val="24"/>
          <w:lang w:eastAsia="el-GR"/>
        </w:rPr>
      </w:pPr>
      <w:r w:rsidRPr="00047662">
        <w:rPr>
          <w:rFonts w:ascii="Arial" w:eastAsia="Times New Roman" w:hAnsi="Arial" w:cs="Times New Roman"/>
          <w:b/>
          <w:sz w:val="24"/>
          <w:szCs w:val="24"/>
          <w:lang w:eastAsia="el-GR"/>
        </w:rPr>
        <w:t xml:space="preserve">ΠΡΟΕΔΡΕΥΟΥΣΑ (Σοφία Σακοράφα): </w:t>
      </w:r>
      <w:r w:rsidRPr="00047662">
        <w:rPr>
          <w:rFonts w:ascii="Arial" w:eastAsia="Times New Roman" w:hAnsi="Arial" w:cs="Arial"/>
          <w:sz w:val="24"/>
          <w:szCs w:val="24"/>
          <w:lang w:eastAsia="el-GR"/>
        </w:rPr>
        <w:t xml:space="preserve">Με τη συναίνεση του Σώματος και ώρα 16.52΄ </w:t>
      </w:r>
      <w:proofErr w:type="spellStart"/>
      <w:r w:rsidRPr="00047662">
        <w:rPr>
          <w:rFonts w:ascii="Arial" w:eastAsia="Times New Roman" w:hAnsi="Arial" w:cs="Arial"/>
          <w:sz w:val="24"/>
          <w:szCs w:val="24"/>
          <w:lang w:eastAsia="el-GR"/>
        </w:rPr>
        <w:t>λύεται</w:t>
      </w:r>
      <w:proofErr w:type="spellEnd"/>
      <w:r w:rsidRPr="00047662">
        <w:rPr>
          <w:rFonts w:ascii="Arial" w:eastAsia="Times New Roman" w:hAnsi="Arial" w:cs="Arial"/>
          <w:sz w:val="24"/>
          <w:szCs w:val="24"/>
          <w:lang w:eastAsia="el-GR"/>
        </w:rPr>
        <w:t xml:space="preserve"> η συνεδρίαση για αύριο, ημέρα Παρασκευή 26 Ιουνίου 2020 και ώρα 9.00΄, με αντικείμενο εργασιών του Σώματος: κοινοβουλευτικό έλεγχο, συζήτηση επικαίρων ερωτήσεων.</w:t>
      </w:r>
    </w:p>
    <w:p w:rsidR="008C1D75" w:rsidRPr="00B258F2" w:rsidRDefault="00047662" w:rsidP="00B258F2">
      <w:pPr>
        <w:spacing w:after="0" w:line="600" w:lineRule="auto"/>
        <w:ind w:firstLine="720"/>
        <w:jc w:val="center"/>
        <w:rPr>
          <w:rFonts w:ascii="Arial" w:eastAsia="Times New Roman" w:hAnsi="Arial" w:cs="Times New Roman"/>
          <w:sz w:val="24"/>
          <w:szCs w:val="24"/>
          <w:lang w:eastAsia="el-GR"/>
        </w:rPr>
      </w:pPr>
      <w:r w:rsidRPr="00047662">
        <w:rPr>
          <w:rFonts w:ascii="Arial" w:eastAsia="Times New Roman" w:hAnsi="Arial" w:cs="Times New Roman"/>
          <w:b/>
          <w:bCs/>
          <w:sz w:val="24"/>
          <w:szCs w:val="24"/>
          <w:lang w:eastAsia="el-GR"/>
        </w:rPr>
        <w:t>Ο ΠΡΟΕΔΡΟΣ                                                             ΟΙ ΓΡΑΜΜΑΤΕΙΣ</w:t>
      </w:r>
      <w:bookmarkStart w:id="0" w:name="_GoBack"/>
      <w:bookmarkEnd w:id="0"/>
    </w:p>
    <w:sectPr w:rsidR="008C1D75" w:rsidRPr="00B258F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84"/>
    <w:rsid w:val="00047662"/>
    <w:rsid w:val="00064684"/>
    <w:rsid w:val="001B632A"/>
    <w:rsid w:val="00785CAA"/>
    <w:rsid w:val="008C1D75"/>
    <w:rsid w:val="00B258F2"/>
    <w:rsid w:val="00C5152F"/>
    <w:rsid w:val="00D20D26"/>
    <w:rsid w:val="00E872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CEED"/>
  <w15:chartTrackingRefBased/>
  <w15:docId w15:val="{9B5B84AD-55AB-4DF9-A9D0-B71725982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047662"/>
  </w:style>
  <w:style w:type="paragraph" w:styleId="a3">
    <w:name w:val="Balloon Text"/>
    <w:basedOn w:val="a"/>
    <w:link w:val="Char"/>
    <w:uiPriority w:val="99"/>
    <w:semiHidden/>
    <w:unhideWhenUsed/>
    <w:rsid w:val="00047662"/>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047662"/>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248</Pages>
  <Words>48718</Words>
  <Characters>263082</Characters>
  <Application>Microsoft Office Word</Application>
  <DocSecurity>0</DocSecurity>
  <Lines>2192</Lines>
  <Paragraphs>622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6</cp:revision>
  <dcterms:created xsi:type="dcterms:W3CDTF">2020-06-30T11:37:00Z</dcterms:created>
  <dcterms:modified xsi:type="dcterms:W3CDTF">2020-06-30T12:15:00Z</dcterms:modified>
</cp:coreProperties>
</file>