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F6A" w:rsidRPr="00277F79" w:rsidRDefault="002F0F6A" w:rsidP="002F0F6A">
      <w:pPr>
        <w:spacing w:after="0" w:line="360" w:lineRule="auto"/>
        <w:rPr>
          <w:szCs w:val="24"/>
        </w:rPr>
      </w:pPr>
      <w:r w:rsidRPr="00277F7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2F0F6A" w:rsidRPr="00277F79" w:rsidRDefault="002F0F6A" w:rsidP="002F0F6A">
      <w:pPr>
        <w:spacing w:after="0" w:line="360" w:lineRule="auto"/>
        <w:rPr>
          <w:szCs w:val="24"/>
        </w:rPr>
      </w:pPr>
    </w:p>
    <w:p w:rsidR="002F0F6A" w:rsidRPr="00277F79" w:rsidRDefault="002F0F6A" w:rsidP="002F0F6A">
      <w:pPr>
        <w:spacing w:after="0" w:line="360" w:lineRule="auto"/>
        <w:rPr>
          <w:szCs w:val="24"/>
        </w:rPr>
      </w:pPr>
      <w:r w:rsidRPr="00277F79">
        <w:rPr>
          <w:szCs w:val="24"/>
        </w:rPr>
        <w:t>ΠΙΝΑΚΑΣ ΠΕΡΙΕΧΟΜΕΝΩΝ</w:t>
      </w:r>
    </w:p>
    <w:p w:rsidR="002F0F6A" w:rsidRPr="00277F79" w:rsidRDefault="002F0F6A" w:rsidP="002F0F6A">
      <w:pPr>
        <w:spacing w:after="0" w:line="360" w:lineRule="auto"/>
        <w:rPr>
          <w:szCs w:val="24"/>
        </w:rPr>
      </w:pPr>
      <w:r w:rsidRPr="00277F79">
        <w:rPr>
          <w:szCs w:val="24"/>
        </w:rPr>
        <w:t>ΙΗ</w:t>
      </w:r>
      <w:r>
        <w:rPr>
          <w:szCs w:val="24"/>
        </w:rPr>
        <w:t>΄</w:t>
      </w:r>
      <w:r w:rsidRPr="00277F79">
        <w:rPr>
          <w:szCs w:val="24"/>
        </w:rPr>
        <w:t xml:space="preserve"> ΠΕΡΙΟΔΟΣ </w:t>
      </w:r>
    </w:p>
    <w:p w:rsidR="002F0F6A" w:rsidRPr="00277F79" w:rsidRDefault="002F0F6A" w:rsidP="002F0F6A">
      <w:pPr>
        <w:spacing w:after="0" w:line="360" w:lineRule="auto"/>
        <w:rPr>
          <w:szCs w:val="24"/>
        </w:rPr>
      </w:pPr>
      <w:r w:rsidRPr="00277F79">
        <w:rPr>
          <w:szCs w:val="24"/>
        </w:rPr>
        <w:t>ΠΡΟΕΔΡΕΥΟΜΕΝΗΣ ΚΟΙΝΟΒΟΥΛΕΥΤΙΚΗΣ ΔΗΜΟΚΡΑΤΙΑΣ</w:t>
      </w:r>
    </w:p>
    <w:p w:rsidR="002F0F6A" w:rsidRPr="00277F79" w:rsidRDefault="002F0F6A" w:rsidP="002F0F6A">
      <w:pPr>
        <w:spacing w:after="0" w:line="360" w:lineRule="auto"/>
        <w:rPr>
          <w:szCs w:val="24"/>
        </w:rPr>
      </w:pPr>
      <w:r w:rsidRPr="00277F79">
        <w:rPr>
          <w:szCs w:val="24"/>
        </w:rPr>
        <w:t>ΣΥΝΟΔΟΣ Α΄</w:t>
      </w:r>
    </w:p>
    <w:p w:rsidR="002F0F6A" w:rsidRPr="00277F79" w:rsidRDefault="002F0F6A" w:rsidP="002F0F6A">
      <w:pPr>
        <w:spacing w:after="0" w:line="360" w:lineRule="auto"/>
        <w:rPr>
          <w:szCs w:val="24"/>
        </w:rPr>
      </w:pPr>
    </w:p>
    <w:p w:rsidR="002F0F6A" w:rsidRPr="00277F79" w:rsidRDefault="002F0F6A" w:rsidP="002F0F6A">
      <w:pPr>
        <w:spacing w:after="0" w:line="360" w:lineRule="auto"/>
        <w:rPr>
          <w:szCs w:val="24"/>
        </w:rPr>
      </w:pPr>
      <w:r w:rsidRPr="00277F79">
        <w:rPr>
          <w:szCs w:val="24"/>
        </w:rPr>
        <w:t>ΣΥΝΕΔΡΙΑΣΗ ΚΘ΄</w:t>
      </w:r>
    </w:p>
    <w:p w:rsidR="002F0F6A" w:rsidRPr="00277F79" w:rsidRDefault="002F0F6A" w:rsidP="002F0F6A">
      <w:pPr>
        <w:spacing w:after="0" w:line="360" w:lineRule="auto"/>
        <w:rPr>
          <w:szCs w:val="24"/>
        </w:rPr>
      </w:pPr>
      <w:r w:rsidRPr="00277F79">
        <w:rPr>
          <w:szCs w:val="24"/>
        </w:rPr>
        <w:t xml:space="preserve">Τρίτη  8 </w:t>
      </w:r>
      <w:r w:rsidR="00AD0B53">
        <w:rPr>
          <w:szCs w:val="24"/>
        </w:rPr>
        <w:t>Οκτωβρίου 2019 (α</w:t>
      </w:r>
      <w:bookmarkStart w:id="0" w:name="_GoBack"/>
      <w:bookmarkEnd w:id="0"/>
      <w:r w:rsidRPr="00277F79">
        <w:rPr>
          <w:szCs w:val="24"/>
        </w:rPr>
        <w:t>πόγευμα)</w:t>
      </w:r>
    </w:p>
    <w:p w:rsidR="002F0F6A" w:rsidRPr="00277F79" w:rsidRDefault="002F0F6A" w:rsidP="002F0F6A">
      <w:pPr>
        <w:spacing w:after="0" w:line="360" w:lineRule="auto"/>
        <w:rPr>
          <w:szCs w:val="24"/>
        </w:rPr>
      </w:pPr>
    </w:p>
    <w:p w:rsidR="002F0F6A" w:rsidRPr="00277F79" w:rsidRDefault="002F0F6A" w:rsidP="002F0F6A">
      <w:pPr>
        <w:spacing w:after="0" w:line="360" w:lineRule="auto"/>
        <w:rPr>
          <w:szCs w:val="24"/>
        </w:rPr>
      </w:pPr>
      <w:r w:rsidRPr="00277F79">
        <w:rPr>
          <w:szCs w:val="24"/>
        </w:rPr>
        <w:t>ΘΕΜΑΤΑ</w:t>
      </w:r>
    </w:p>
    <w:p w:rsidR="002F0F6A" w:rsidRDefault="002F0F6A" w:rsidP="002F0F6A">
      <w:pPr>
        <w:spacing w:after="0" w:line="360" w:lineRule="auto"/>
        <w:rPr>
          <w:szCs w:val="24"/>
        </w:rPr>
      </w:pPr>
      <w:r w:rsidRPr="00277F79">
        <w:rPr>
          <w:szCs w:val="24"/>
        </w:rPr>
        <w:t xml:space="preserve"> </w:t>
      </w:r>
      <w:r w:rsidRPr="00277F79">
        <w:rPr>
          <w:szCs w:val="24"/>
        </w:rPr>
        <w:br/>
        <w:t xml:space="preserve">Α. ΕΙΔΙΚΑ ΘΕΜΑΤΑ </w:t>
      </w:r>
      <w:r w:rsidRPr="00277F79">
        <w:rPr>
          <w:szCs w:val="24"/>
        </w:rPr>
        <w:br/>
        <w:t xml:space="preserve">1. Επικύρωση Πρακτικών, σελ. </w:t>
      </w:r>
      <w:r w:rsidRPr="00277F79">
        <w:rPr>
          <w:szCs w:val="24"/>
        </w:rPr>
        <w:br/>
        <w:t xml:space="preserve">2.  Άδεια απουσίας των Βουλευτών κ.κ. Γ. Καμίνη και Ε. Αχτσιόγλου, σελ. </w:t>
      </w:r>
      <w:r w:rsidRPr="00277F79">
        <w:rPr>
          <w:szCs w:val="24"/>
        </w:rPr>
        <w:br/>
        <w:t xml:space="preserve">3. Ανακοινώνεται ότι τη συνεδρίαση παρακολουθούν μαθητές από το Γυμνάσιο Γαστούνη Ηλείας και το 1ο Εσπερινό ΕΠΑΛ Κορωπίου, σελ. </w:t>
      </w:r>
      <w:r w:rsidRPr="00277F79">
        <w:rPr>
          <w:szCs w:val="24"/>
        </w:rPr>
        <w:br/>
        <w:t xml:space="preserve">4. Ειδική Ημερήσια Διάταξη: </w:t>
      </w:r>
    </w:p>
    <w:p w:rsidR="002F0F6A" w:rsidRDefault="002F0F6A" w:rsidP="002F0F6A">
      <w:pPr>
        <w:spacing w:after="0" w:line="360" w:lineRule="auto"/>
        <w:rPr>
          <w:szCs w:val="24"/>
        </w:rPr>
      </w:pPr>
      <w:r w:rsidRPr="00277F79">
        <w:rPr>
          <w:szCs w:val="24"/>
        </w:rPr>
        <w:t xml:space="preserve">Συζήτηση και λήψη απόφασης επί της υπ’ αριθμ. 4100/26.09.2019 προτάσεως που κατέθεσαν τριάντα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παράγραφος 3 του Συντάγματος, τα άρθρα 153 επόμενα του Κανονισμού της Βουλής και το άρθρο 5 του ν. 3126/2003 «Περί της Ποινικής Ευθύνης των Υπουργών», όπως ισχύουν, σχετικά με τη διερεύνηση των κάτωθι αδικημάτων που τυχόν έχουν τελεστεί από τον πρώην Αναπληρωτή Υπουργό Δικαιοσύνης κ. Δημήτριο Παπαγγελόπουλο κατά την άσκηση των καθηκόντων του: 1) ηθική αυτουργία στο αδίκημα της κατάχρησης εξουσίας κατά φυσική αυτουργία και άμεση συνέργεια δικαστικών λειτουργών (άρθρο 46 παράγραφος 1 σε συνδυασμό με το άρθρο 239 του Ποινικού Κώδικα), 2) πρόκληση και προσφορά για τη τέλεση εγκλήματος (άρθρο 186 παράγραφοι 1 και 2 του Ποινικού Κώδικα), 3) ηθική αυτουργία σε παράβαση καθήκοντος και παράβαση καθήκοντος (άρθρο 46 παράγραφος 1 σε συνδυασμό με άρθρο </w:t>
      </w:r>
      <w:r w:rsidRPr="00277F79">
        <w:rPr>
          <w:szCs w:val="24"/>
        </w:rPr>
        <w:lastRenderedPageBreak/>
        <w:t xml:space="preserve">259 του Ποινικού Κώδικα και άρθρο 259 του Ποινικού Κώδικα αυτοτελώς) και 4) ηθική αυτουργία σε ψευδορκία (άρθρο 224 παράγραφος 2 του Ποινικού Κώδικα), σύμφωνα με τα διαλαμβανόμενα στην πρόταση, σελ. </w:t>
      </w:r>
      <w:r w:rsidRPr="00277F79">
        <w:rPr>
          <w:szCs w:val="24"/>
        </w:rPr>
        <w:br/>
        <w:t xml:space="preserve">5. Μυστική ψηφοφορία για τη σύσταση ή μη Ειδικής Κοινοβουλευτικής Επιτροπής για τη διενέργεια προκαταρκτικής εξέτασης, σελ. </w:t>
      </w:r>
      <w:r w:rsidRPr="00277F79">
        <w:rPr>
          <w:szCs w:val="24"/>
        </w:rPr>
        <w:br/>
        <w:t xml:space="preserve">6. Σφραγισμένες επιστολές για </w:t>
      </w:r>
      <w:r>
        <w:rPr>
          <w:szCs w:val="24"/>
        </w:rPr>
        <w:t>συμμετοχή στη μυστική ψηφοφορία</w:t>
      </w:r>
      <w:r w:rsidRPr="00277F79">
        <w:rPr>
          <w:szCs w:val="24"/>
        </w:rPr>
        <w:t xml:space="preserve"> για τη σύσταση ή μη Ειδικής Κοινοβουλευτικής Επιτροπής για τη διενέργεια προκαταρκτικής εξέτασης, σελ. </w:t>
      </w:r>
      <w:r w:rsidRPr="00277F79">
        <w:rPr>
          <w:szCs w:val="24"/>
        </w:rPr>
        <w:br/>
        <w:t xml:space="preserve">7. Ανακοινώνεται ότι κατόπιν των αποτελεσμάτων της διεξαχθείσης μυστικής ψηφοφορίας, γίνεται δεκτή η υπ’ αριθμόν 4100/26-9-2019 πρόταση των τριάντα Βουλευτών της Κοινοβουλευτικής Ομάδας της Νέας Δημοκρατίας για σύσταση Ειδικής Κοινοβουλευτικής Επιτροπής για τη διενέργεια προκαταρκτικής εξέτασης κατά του πρώην Αναπληρωτή Υπουργού Δικαιοσύνης κ. Δημητρίου Παπαγγελόπουλου σχετικά με τη διερεύνηση των κάτωθι αδικημάτων που τυχόν έχουν τελεστεί από τον πρώην Αναπληρωτή Υπουργό  Δικαιοσύνης κ. Δημήτριο Παπαγγελόπουλο κατά την άσκηση των καθηκόντων του: 1) ηθική αυτουργία στο αδίκημα της κατάχρησης εξουσίας κατά φυσική αυτουργία και άμεση συνέργεια δικαστικών λειτουργών (άρθρο 46 παράγραφος 1 σε συνδυασμό με άρθρο 239 Ποινικού Κώδικος), 2) πρόκληση και προσφορά για την τέλεση εγκλήματος (άρθρο 186 παράγραφοι 1 και 2 Ποινικού Κώδικος), 3) ηθική αυτουργία σε παράβαση καθήκοντος και παράβαση καθήκοντος (άρθρο 46 παράγραφος 1 σε συνδυασμό με άρθρο 259 Ποινικού Κώδικος και άρθρο 259 Ποινικού Κώδικος αυτοτελώς) και 4) ηθική αυτουργία σε ψευδή κατάθεση (άρθρο 224 παράγραφος 1 Ποινικού Κώδικος), σύμφωνα με τα διαλαμβανόμενα στην πρόταση, σελ. </w:t>
      </w:r>
      <w:r w:rsidRPr="00277F79">
        <w:rPr>
          <w:szCs w:val="24"/>
        </w:rPr>
        <w:br/>
        <w:t xml:space="preserve">8. Απόφαση της </w:t>
      </w:r>
      <w:r>
        <w:rPr>
          <w:szCs w:val="24"/>
        </w:rPr>
        <w:t>Ο</w:t>
      </w:r>
      <w:r w:rsidRPr="00277F79">
        <w:rPr>
          <w:szCs w:val="24"/>
        </w:rPr>
        <w:t xml:space="preserve">λομέλειας, η Ειδική Κοινοβουλευτική Επιτροπή για τη διεξαγωγή προκαταρκτικής εξέτασης να αποτελείται από είκοσι έξι μέλη και η προθεσμία για την ολοκλήρωση των εργασιών της </w:t>
      </w:r>
      <w:r>
        <w:rPr>
          <w:szCs w:val="24"/>
        </w:rPr>
        <w:t>Ε</w:t>
      </w:r>
      <w:r w:rsidRPr="00277F79">
        <w:rPr>
          <w:szCs w:val="24"/>
        </w:rPr>
        <w:t xml:space="preserve">πιτροπής και υποβολή του πορίσματός της και του αποδεικτικού υλικού της να είναι σε δύο μήνες από τη συγκρότηση της </w:t>
      </w:r>
      <w:r>
        <w:rPr>
          <w:szCs w:val="24"/>
        </w:rPr>
        <w:t>Ε</w:t>
      </w:r>
      <w:r w:rsidRPr="00277F79">
        <w:rPr>
          <w:szCs w:val="24"/>
        </w:rPr>
        <w:t xml:space="preserve">πιτροπής, σελ. </w:t>
      </w:r>
      <w:r w:rsidRPr="00277F79">
        <w:rPr>
          <w:szCs w:val="24"/>
        </w:rPr>
        <w:br/>
        <w:t xml:space="preserve">9. Επί διαδικαστικού θέματος, σελ. </w:t>
      </w:r>
      <w:r w:rsidRPr="00277F79">
        <w:rPr>
          <w:szCs w:val="24"/>
        </w:rPr>
        <w:br/>
        <w:t xml:space="preserve">10. Επί προσωπικού θέματος, σελ. </w:t>
      </w:r>
      <w:r w:rsidRPr="00277F79">
        <w:rPr>
          <w:szCs w:val="24"/>
        </w:rPr>
        <w:br/>
        <w:t xml:space="preserve"> </w:t>
      </w:r>
      <w:r w:rsidRPr="00277F79">
        <w:rPr>
          <w:szCs w:val="24"/>
        </w:rPr>
        <w:br/>
      </w:r>
      <w:r>
        <w:rPr>
          <w:szCs w:val="24"/>
        </w:rPr>
        <w:t>ΠΡΟΕΔΡΟΣ</w:t>
      </w:r>
    </w:p>
    <w:p w:rsidR="002F0F6A" w:rsidRDefault="002F0F6A" w:rsidP="002F0F6A">
      <w:pPr>
        <w:spacing w:after="0" w:line="360" w:lineRule="auto"/>
        <w:rPr>
          <w:szCs w:val="24"/>
        </w:rPr>
      </w:pPr>
      <w:r w:rsidRPr="00277F79">
        <w:rPr>
          <w:szCs w:val="24"/>
        </w:rPr>
        <w:lastRenderedPageBreak/>
        <w:t>ΤΑΣΟΥΛΑΣ Κ. , σελ.</w:t>
      </w:r>
      <w:r w:rsidRPr="00277F79">
        <w:rPr>
          <w:szCs w:val="24"/>
        </w:rPr>
        <w:br/>
      </w:r>
      <w:r w:rsidRPr="00277F79">
        <w:rPr>
          <w:szCs w:val="24"/>
        </w:rPr>
        <w:br/>
      </w:r>
      <w:r>
        <w:rPr>
          <w:szCs w:val="24"/>
        </w:rPr>
        <w:t>ΠΡΟΕΔΡΕΥΟΝΤΕΣ</w:t>
      </w:r>
    </w:p>
    <w:p w:rsidR="002F0F6A" w:rsidRDefault="002F0F6A" w:rsidP="002F0F6A">
      <w:pPr>
        <w:spacing w:after="0" w:line="360" w:lineRule="auto"/>
        <w:rPr>
          <w:szCs w:val="24"/>
        </w:rPr>
      </w:pPr>
      <w:r w:rsidRPr="00277F79">
        <w:rPr>
          <w:szCs w:val="24"/>
        </w:rPr>
        <w:t>ΑΘΑΝΑΣΙΟΥ Χ. , σελ.</w:t>
      </w:r>
      <w:r w:rsidRPr="00277F79">
        <w:rPr>
          <w:szCs w:val="24"/>
        </w:rPr>
        <w:br/>
        <w:t>ΚΩΝΣΤΑΝΤΙΝΟΠΟΥΛΟΣ Ο. , σελ.</w:t>
      </w:r>
      <w:r w:rsidRPr="00277F79">
        <w:rPr>
          <w:szCs w:val="24"/>
        </w:rPr>
        <w:br/>
        <w:t>ΜΠΟΥΡΑΣ Α. , σελ.</w:t>
      </w:r>
      <w:r w:rsidRPr="00277F79">
        <w:rPr>
          <w:szCs w:val="24"/>
        </w:rPr>
        <w:br/>
      </w:r>
    </w:p>
    <w:p w:rsidR="002F0F6A" w:rsidRDefault="002F0F6A" w:rsidP="002F0F6A">
      <w:pPr>
        <w:spacing w:after="0" w:line="360" w:lineRule="auto"/>
        <w:rPr>
          <w:szCs w:val="24"/>
        </w:rPr>
      </w:pPr>
    </w:p>
    <w:p w:rsidR="002F0F6A" w:rsidRPr="00277F79" w:rsidRDefault="002F0F6A" w:rsidP="002F0F6A">
      <w:pPr>
        <w:spacing w:after="0" w:line="360" w:lineRule="auto"/>
        <w:rPr>
          <w:szCs w:val="24"/>
        </w:rPr>
      </w:pPr>
    </w:p>
    <w:p w:rsidR="002F0F6A" w:rsidRPr="00277F79" w:rsidRDefault="002F0F6A" w:rsidP="002F0F6A">
      <w:pPr>
        <w:spacing w:after="0" w:line="360" w:lineRule="auto"/>
        <w:rPr>
          <w:szCs w:val="24"/>
        </w:rPr>
      </w:pPr>
      <w:r w:rsidRPr="00277F79">
        <w:rPr>
          <w:szCs w:val="24"/>
        </w:rPr>
        <w:t>ΟΜΙΛΗΤΕΣ</w:t>
      </w:r>
    </w:p>
    <w:p w:rsidR="002F0F6A" w:rsidRDefault="002F0F6A" w:rsidP="002F0F6A">
      <w:pPr>
        <w:spacing w:after="0" w:line="360" w:lineRule="auto"/>
        <w:rPr>
          <w:szCs w:val="24"/>
        </w:rPr>
      </w:pPr>
      <w:r w:rsidRPr="00277F79">
        <w:rPr>
          <w:szCs w:val="24"/>
        </w:rPr>
        <w:br/>
        <w:t>Α. Επί της Ειδικής Ημερήσιας Διάταξης:</w:t>
      </w:r>
      <w:r w:rsidRPr="00277F79">
        <w:rPr>
          <w:szCs w:val="24"/>
        </w:rPr>
        <w:br/>
        <w:t>ΒΑΡΟΥΦΑΚΗΣ Ι. , σελ.</w:t>
      </w:r>
      <w:r w:rsidRPr="00277F79">
        <w:rPr>
          <w:szCs w:val="24"/>
        </w:rPr>
        <w:br/>
        <w:t>ΒΕΛΟΠΟΥΛΟΣ Κ. , σελ.</w:t>
      </w:r>
      <w:r w:rsidRPr="00277F79">
        <w:rPr>
          <w:szCs w:val="24"/>
        </w:rPr>
        <w:br/>
        <w:t>ΓΕΝΝΗΜΑΤΑ Φ. , σελ.</w:t>
      </w:r>
      <w:r w:rsidRPr="00277F79">
        <w:rPr>
          <w:szCs w:val="24"/>
        </w:rPr>
        <w:br/>
        <w:t>ΓΙΑΝΝΑΚΟΠΟΥΛΟΥ Κ. , σελ.</w:t>
      </w:r>
      <w:r w:rsidRPr="00277F79">
        <w:rPr>
          <w:szCs w:val="24"/>
        </w:rPr>
        <w:br/>
        <w:t>ΓΚΙΟΛΑΣ Ι. , σελ.</w:t>
      </w:r>
      <w:r w:rsidRPr="00277F79">
        <w:rPr>
          <w:szCs w:val="24"/>
        </w:rPr>
        <w:br/>
        <w:t>ΚΑΡΑΘΑΝΑΣΟΠΟΥΛΟΣ Ν. , σελ.</w:t>
      </w:r>
      <w:r w:rsidRPr="00277F79">
        <w:rPr>
          <w:szCs w:val="24"/>
        </w:rPr>
        <w:br/>
        <w:t>ΚΕΓΚΕΡΟΓΛΟΥ Β. , σελ.</w:t>
      </w:r>
      <w:r w:rsidRPr="00277F79">
        <w:rPr>
          <w:szCs w:val="24"/>
        </w:rPr>
        <w:br/>
        <w:t>ΚΕΛΕΤΣΗΣ Σ. , σελ.</w:t>
      </w:r>
      <w:r w:rsidRPr="00277F79">
        <w:rPr>
          <w:szCs w:val="24"/>
        </w:rPr>
        <w:br/>
        <w:t>ΚΟΥΤΣΟΥΜΠΑΣ Δ. , σελ.</w:t>
      </w:r>
      <w:r w:rsidRPr="00277F79">
        <w:rPr>
          <w:szCs w:val="24"/>
        </w:rPr>
        <w:br/>
        <w:t>ΚΩΤΣΗΡΑΣ Γ. , σελ.</w:t>
      </w:r>
      <w:r w:rsidRPr="00277F79">
        <w:rPr>
          <w:szCs w:val="24"/>
        </w:rPr>
        <w:br/>
        <w:t>ΛΑΠΠΑΣ Σ. , σελ.</w:t>
      </w:r>
      <w:r w:rsidRPr="00277F79">
        <w:rPr>
          <w:szCs w:val="24"/>
        </w:rPr>
        <w:br/>
        <w:t>ΛΙΒΑΝΟΣ Σ. , σελ.</w:t>
      </w:r>
      <w:r w:rsidRPr="00277F79">
        <w:rPr>
          <w:szCs w:val="24"/>
        </w:rPr>
        <w:br/>
        <w:t>ΛΟΒΕΡΔΟΣ Α. , σελ.</w:t>
      </w:r>
      <w:r w:rsidRPr="00277F79">
        <w:rPr>
          <w:szCs w:val="24"/>
        </w:rPr>
        <w:br/>
        <w:t>ΜΠΑΚΑΔΗΜΑ Φ. , σελ.</w:t>
      </w:r>
      <w:r w:rsidRPr="00277F79">
        <w:rPr>
          <w:szCs w:val="24"/>
        </w:rPr>
        <w:br/>
        <w:t>ΜΠΟΥΓΑΣ Ι. , σελ.</w:t>
      </w:r>
    </w:p>
    <w:p w:rsidR="002F0F6A" w:rsidRPr="00277F79" w:rsidRDefault="002F0F6A" w:rsidP="002F0F6A">
      <w:pPr>
        <w:spacing w:after="0" w:line="360" w:lineRule="auto"/>
        <w:rPr>
          <w:szCs w:val="24"/>
        </w:rPr>
      </w:pPr>
      <w:r>
        <w:rPr>
          <w:szCs w:val="24"/>
        </w:rPr>
        <w:t>ΠΑΠΑΓΓΕΛΟΠΟΥΛΟΣ Δ. , σελ.</w:t>
      </w:r>
      <w:r w:rsidRPr="00277F79">
        <w:rPr>
          <w:szCs w:val="24"/>
        </w:rPr>
        <w:br/>
        <w:t>ΠΛΕΥΡΗΣ Α. , σελ.</w:t>
      </w:r>
      <w:r w:rsidRPr="00277F79">
        <w:rPr>
          <w:szCs w:val="24"/>
        </w:rPr>
        <w:br/>
        <w:t>ΠΟΛΑΚΗΣ Π. , σελ.</w:t>
      </w:r>
      <w:r w:rsidRPr="00277F79">
        <w:rPr>
          <w:szCs w:val="24"/>
        </w:rPr>
        <w:br/>
        <w:t>ΡΑΓΚΟΥΣΗΣ Ι. , σελ.</w:t>
      </w:r>
      <w:r w:rsidRPr="00277F79">
        <w:rPr>
          <w:szCs w:val="24"/>
        </w:rPr>
        <w:br/>
        <w:t>ΡΑΠΤΗ Ζ. , σελ.</w:t>
      </w:r>
      <w:r w:rsidRPr="00277F79">
        <w:rPr>
          <w:szCs w:val="24"/>
        </w:rPr>
        <w:br/>
        <w:t>ΤΖΑΝΑΚΟΠΟΥΛΟΣ Δ. , σελ.</w:t>
      </w:r>
      <w:r w:rsidRPr="00277F79">
        <w:rPr>
          <w:szCs w:val="24"/>
        </w:rPr>
        <w:br/>
        <w:t>ΤΣΙΠΡΑΣ Α. , σελ.</w:t>
      </w:r>
      <w:r w:rsidRPr="00277F79">
        <w:rPr>
          <w:szCs w:val="24"/>
        </w:rPr>
        <w:br/>
      </w:r>
      <w:r w:rsidRPr="00277F79">
        <w:rPr>
          <w:szCs w:val="24"/>
        </w:rPr>
        <w:lastRenderedPageBreak/>
        <w:t>ΥΨΗΛΑΝΤΗΣ Β. , σελ.</w:t>
      </w:r>
      <w:r w:rsidRPr="00277F79">
        <w:rPr>
          <w:szCs w:val="24"/>
        </w:rPr>
        <w:br/>
      </w:r>
      <w:r w:rsidRPr="00277F79">
        <w:rPr>
          <w:szCs w:val="24"/>
        </w:rPr>
        <w:br/>
        <w:t>Β. Επί διαδικαστικού θέματος:</w:t>
      </w:r>
      <w:r w:rsidRPr="00277F79">
        <w:rPr>
          <w:szCs w:val="24"/>
        </w:rPr>
        <w:br/>
        <w:t>ΑΘΑΝΑΣΙΟΥ Χ. , σελ.</w:t>
      </w:r>
      <w:r w:rsidRPr="00277F79">
        <w:rPr>
          <w:szCs w:val="24"/>
        </w:rPr>
        <w:br/>
        <w:t>ΓΕΩΡΓΙΑΔΗΣ Σ. , σελ.</w:t>
      </w:r>
      <w:r w:rsidRPr="00277F79">
        <w:rPr>
          <w:szCs w:val="24"/>
        </w:rPr>
        <w:br/>
        <w:t>ΚΑΝΕΛΛΗ Γ. , σελ.</w:t>
      </w:r>
      <w:r w:rsidRPr="00277F79">
        <w:rPr>
          <w:szCs w:val="24"/>
        </w:rPr>
        <w:br/>
        <w:t>ΚΩΝΣΤΑΝΤΙΝΟΠΟΥΛΟΣ Ο. , σελ.</w:t>
      </w:r>
      <w:r w:rsidRPr="00277F79">
        <w:rPr>
          <w:szCs w:val="24"/>
        </w:rPr>
        <w:br/>
        <w:t>ΛΟΒΕΡΔΟΣ Α. , σελ.</w:t>
      </w:r>
      <w:r w:rsidRPr="00277F79">
        <w:rPr>
          <w:szCs w:val="24"/>
        </w:rPr>
        <w:br/>
        <w:t>ΜΠΑΚΟΓΙΑΝΝΗ Θ. , σελ.</w:t>
      </w:r>
      <w:r w:rsidRPr="00277F79">
        <w:rPr>
          <w:szCs w:val="24"/>
        </w:rPr>
        <w:br/>
        <w:t>ΜΠΟΥΡΑΣ Α. , σελ.</w:t>
      </w:r>
      <w:r w:rsidRPr="00277F79">
        <w:rPr>
          <w:szCs w:val="24"/>
        </w:rPr>
        <w:br/>
        <w:t>ΠΟΛΑΚΗΣ Π. , σελ.</w:t>
      </w:r>
      <w:r w:rsidRPr="00277F79">
        <w:rPr>
          <w:szCs w:val="24"/>
        </w:rPr>
        <w:br/>
        <w:t>ΤΑΣΟΥΛΑΣ Κ. , σελ.</w:t>
      </w:r>
      <w:r w:rsidRPr="00277F79">
        <w:rPr>
          <w:szCs w:val="24"/>
        </w:rPr>
        <w:br/>
        <w:t>ΤΖΑΝΑΚΟΠΟΥΛΟΣ Δ. , σελ.</w:t>
      </w:r>
      <w:r w:rsidRPr="00277F79">
        <w:rPr>
          <w:szCs w:val="24"/>
        </w:rPr>
        <w:br/>
        <w:t>ΤΡΑΓΑΚΗΣ Ι. , σελ.</w:t>
      </w:r>
      <w:r w:rsidRPr="00277F79">
        <w:rPr>
          <w:szCs w:val="24"/>
        </w:rPr>
        <w:br/>
      </w:r>
      <w:r w:rsidRPr="00277F79">
        <w:rPr>
          <w:szCs w:val="24"/>
        </w:rPr>
        <w:br/>
        <w:t>Γ. Επί προσωπικού θέματος:</w:t>
      </w:r>
      <w:r w:rsidRPr="00277F79">
        <w:rPr>
          <w:szCs w:val="24"/>
        </w:rPr>
        <w:br/>
        <w:t>ΓΕΩΡΓΙΑΔΗΣ Σ. , σελ.</w:t>
      </w:r>
      <w:r w:rsidRPr="00277F79">
        <w:rPr>
          <w:szCs w:val="24"/>
        </w:rPr>
        <w:br/>
        <w:t xml:space="preserve">ΜΠΑΚΟΓΙΑΝΝΗ </w:t>
      </w:r>
      <w:r>
        <w:rPr>
          <w:szCs w:val="24"/>
        </w:rPr>
        <w:t>Θ. , σελ.</w:t>
      </w:r>
      <w:r>
        <w:rPr>
          <w:szCs w:val="24"/>
        </w:rPr>
        <w:br/>
        <w:t>ΠΟΛΑΚΗΣ Π. , σελ.</w:t>
      </w:r>
      <w:r>
        <w:rPr>
          <w:szCs w:val="24"/>
        </w:rPr>
        <w:br/>
      </w:r>
      <w:r>
        <w:rPr>
          <w:szCs w:val="24"/>
        </w:rPr>
        <w:br/>
      </w:r>
      <w:r w:rsidRPr="00277F79">
        <w:rPr>
          <w:szCs w:val="24"/>
        </w:rPr>
        <w:t>ΠΑΡΕΜΒΑΣΕΙΣ:</w:t>
      </w:r>
      <w:r w:rsidRPr="00277F79">
        <w:rPr>
          <w:szCs w:val="24"/>
        </w:rPr>
        <w:br/>
        <w:t>ΒΑΓΕΝΑ - ΚΗΛΑΗΔΟΝΗ  Ά. , σελ.</w:t>
      </w:r>
      <w:r w:rsidRPr="00277F79">
        <w:rPr>
          <w:szCs w:val="24"/>
        </w:rPr>
        <w:br/>
        <w:t>ΒΟΥΛΤΕΨΗ Σ. , σελ.</w:t>
      </w:r>
      <w:r w:rsidRPr="00277F79">
        <w:rPr>
          <w:szCs w:val="24"/>
        </w:rPr>
        <w:br/>
        <w:t>ΗΓΟΥΜΕΝΙΔΗΣ Ν. , σελ.</w:t>
      </w:r>
      <w:r w:rsidRPr="00277F79">
        <w:rPr>
          <w:szCs w:val="24"/>
        </w:rPr>
        <w:br/>
        <w:t>ΚΑΛΑΦΑΤΗΣ Σ. , σελ.</w:t>
      </w:r>
      <w:r w:rsidRPr="00277F79">
        <w:rPr>
          <w:szCs w:val="24"/>
        </w:rPr>
        <w:br/>
        <w:t>ΚΕΔΙΚΟΓΛΟΥ Σ. , σελ.</w:t>
      </w:r>
      <w:r w:rsidRPr="00277F79">
        <w:rPr>
          <w:szCs w:val="24"/>
        </w:rPr>
        <w:br/>
        <w:t>ΚΩΝΣΤΑΝΤΟΠΟΥΛΟΣ Δ. , σελ.</w:t>
      </w:r>
      <w:r w:rsidRPr="00277F79">
        <w:rPr>
          <w:szCs w:val="24"/>
        </w:rPr>
        <w:br/>
        <w:t>ΜΠΑΚΟΓΙΑΝΝΗ Θ. , σελ.</w:t>
      </w:r>
      <w:r w:rsidRPr="00277F79">
        <w:rPr>
          <w:szCs w:val="24"/>
        </w:rPr>
        <w:br/>
        <w:t>ΠΙΠΙΛΗ Φ. , σελ.</w:t>
      </w:r>
      <w:r w:rsidRPr="00277F79">
        <w:rPr>
          <w:szCs w:val="24"/>
        </w:rPr>
        <w:br/>
        <w:t>ΤΑΣΟΥΛΑΣ Κ. , σελ.</w:t>
      </w:r>
      <w:r w:rsidRPr="00277F79">
        <w:rPr>
          <w:szCs w:val="24"/>
        </w:rPr>
        <w:br/>
        <w:t>ΤΖΟΥΦΗ Μ. , σελ.</w:t>
      </w:r>
      <w:r w:rsidRPr="00277F79">
        <w:rPr>
          <w:szCs w:val="24"/>
        </w:rPr>
        <w:br/>
        <w:t>ΦΩΤΗΛΑΣ Ι. , σελ.</w:t>
      </w:r>
      <w:r w:rsidRPr="00277F79">
        <w:rPr>
          <w:szCs w:val="24"/>
        </w:rPr>
        <w:br/>
        <w:t>ΦΩΤΙΟΥ Θ. , σελ.</w:t>
      </w:r>
      <w:r w:rsidRPr="00277F79">
        <w:rPr>
          <w:szCs w:val="24"/>
        </w:rPr>
        <w:br/>
      </w:r>
      <w:r w:rsidRPr="00277F79">
        <w:rPr>
          <w:szCs w:val="24"/>
        </w:rPr>
        <w:lastRenderedPageBreak/>
        <w:t>ΧΑΤΖΗΔΑΚΗΣ Δ. , σελ.</w:t>
      </w:r>
      <w:r w:rsidRPr="00277F79">
        <w:rPr>
          <w:szCs w:val="24"/>
        </w:rPr>
        <w:br/>
      </w:r>
    </w:p>
    <w:p w:rsidR="002F0F6A" w:rsidRPr="00277F79" w:rsidRDefault="002F0F6A" w:rsidP="002F0F6A">
      <w:pPr>
        <w:spacing w:after="0" w:line="360" w:lineRule="auto"/>
        <w:rPr>
          <w:szCs w:val="24"/>
        </w:rPr>
      </w:pPr>
      <w:r w:rsidRPr="00277F79">
        <w:rPr>
          <w:szCs w:val="24"/>
        </w:rPr>
        <w:t xml:space="preserve"> </w:t>
      </w:r>
    </w:p>
    <w:p w:rsidR="002F0F6A" w:rsidRPr="00277F79" w:rsidRDefault="002F0F6A" w:rsidP="002F0F6A">
      <w:pPr>
        <w:spacing w:after="0" w:line="360" w:lineRule="auto"/>
        <w:rPr>
          <w:szCs w:val="24"/>
        </w:rPr>
      </w:pPr>
    </w:p>
    <w:p w:rsidR="002F0F6A" w:rsidRPr="00277F79" w:rsidRDefault="002F0F6A" w:rsidP="002F0F6A">
      <w:pPr>
        <w:spacing w:after="0" w:line="360" w:lineRule="auto"/>
        <w:rPr>
          <w:szCs w:val="24"/>
        </w:rPr>
      </w:pPr>
    </w:p>
    <w:p w:rsidR="007115B5" w:rsidRDefault="007115B5"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2F0F6A" w:rsidRDefault="002F0F6A" w:rsidP="007115B5">
      <w:pPr>
        <w:spacing w:line="600" w:lineRule="auto"/>
        <w:jc w:val="center"/>
        <w:rPr>
          <w:rFonts w:eastAsia="Times New Roman"/>
          <w:szCs w:val="24"/>
        </w:rPr>
      </w:pPr>
    </w:p>
    <w:p w:rsidR="007115B5" w:rsidRDefault="007115B5" w:rsidP="007115B5">
      <w:pPr>
        <w:spacing w:line="600" w:lineRule="auto"/>
        <w:jc w:val="center"/>
        <w:rPr>
          <w:rFonts w:eastAsia="Times New Roman"/>
          <w:szCs w:val="24"/>
        </w:rPr>
      </w:pPr>
      <w:r>
        <w:rPr>
          <w:rFonts w:eastAsia="Times New Roman"/>
          <w:szCs w:val="24"/>
        </w:rPr>
        <w:lastRenderedPageBreak/>
        <w:t>ΠΡΑΚΤΙΚΑ ΒΟΥΛΗΣ</w:t>
      </w:r>
    </w:p>
    <w:p w:rsidR="007115B5" w:rsidRDefault="007115B5" w:rsidP="007115B5">
      <w:pPr>
        <w:spacing w:line="600" w:lineRule="auto"/>
        <w:jc w:val="center"/>
        <w:rPr>
          <w:rFonts w:eastAsia="Times New Roman"/>
          <w:szCs w:val="24"/>
        </w:rPr>
      </w:pPr>
      <w:r>
        <w:rPr>
          <w:rFonts w:eastAsia="Times New Roman"/>
          <w:szCs w:val="24"/>
        </w:rPr>
        <w:t>Θ΄ ΑΝΑΘΕΩΡΗΤΙΚΗ ΒΟΥΛΗ</w:t>
      </w:r>
    </w:p>
    <w:p w:rsidR="007115B5" w:rsidRDefault="007115B5" w:rsidP="007115B5">
      <w:pPr>
        <w:spacing w:line="600" w:lineRule="auto"/>
        <w:jc w:val="center"/>
        <w:rPr>
          <w:rFonts w:eastAsia="Times New Roman"/>
          <w:szCs w:val="24"/>
        </w:rPr>
      </w:pPr>
      <w:r>
        <w:rPr>
          <w:rFonts w:eastAsia="Times New Roman"/>
          <w:szCs w:val="24"/>
        </w:rPr>
        <w:t xml:space="preserve">ΙΗ΄ ΠΕΡΙΟΔΟΣ </w:t>
      </w:r>
    </w:p>
    <w:p w:rsidR="007115B5" w:rsidRDefault="007115B5" w:rsidP="007115B5">
      <w:pPr>
        <w:spacing w:line="600" w:lineRule="auto"/>
        <w:jc w:val="center"/>
        <w:rPr>
          <w:rFonts w:eastAsia="Times New Roman"/>
          <w:szCs w:val="24"/>
        </w:rPr>
      </w:pPr>
      <w:r>
        <w:rPr>
          <w:rFonts w:eastAsia="Times New Roman"/>
          <w:szCs w:val="24"/>
        </w:rPr>
        <w:t>ΠΡΟΕΔΡΕΥΟΜΕΝΗΣ ΚΟΙΝΟΒΟΥΛΕΥΤΙΚΗΣ ΔΗΜΟΚΡΑΤΙΑΣ</w:t>
      </w:r>
    </w:p>
    <w:p w:rsidR="007115B5" w:rsidRDefault="007115B5" w:rsidP="007115B5">
      <w:pPr>
        <w:spacing w:line="600" w:lineRule="auto"/>
        <w:jc w:val="center"/>
        <w:rPr>
          <w:rFonts w:eastAsia="Times New Roman"/>
          <w:szCs w:val="24"/>
        </w:rPr>
      </w:pPr>
      <w:r>
        <w:rPr>
          <w:rFonts w:eastAsia="Times New Roman"/>
          <w:szCs w:val="24"/>
        </w:rPr>
        <w:t>ΣΥΝΟΔΟΣ Α΄</w:t>
      </w:r>
    </w:p>
    <w:p w:rsidR="007115B5" w:rsidRDefault="007115B5" w:rsidP="007115B5">
      <w:pPr>
        <w:spacing w:line="600" w:lineRule="auto"/>
        <w:jc w:val="center"/>
        <w:rPr>
          <w:rFonts w:eastAsia="Times New Roman"/>
          <w:szCs w:val="24"/>
        </w:rPr>
      </w:pPr>
      <w:r>
        <w:rPr>
          <w:rFonts w:eastAsia="Times New Roman"/>
          <w:szCs w:val="24"/>
        </w:rPr>
        <w:t>ΣΥΝΕΔΡΙΑΣΗ ΚΘ΄</w:t>
      </w:r>
    </w:p>
    <w:p w:rsidR="007115B5" w:rsidRDefault="007115B5" w:rsidP="007115B5">
      <w:pPr>
        <w:spacing w:line="600" w:lineRule="auto"/>
        <w:jc w:val="center"/>
        <w:rPr>
          <w:rFonts w:eastAsia="Times New Roman"/>
          <w:szCs w:val="24"/>
        </w:rPr>
      </w:pPr>
      <w:r>
        <w:rPr>
          <w:rFonts w:eastAsia="Times New Roman"/>
          <w:szCs w:val="24"/>
        </w:rPr>
        <w:t>Τρίτη 8 Οκτωβρίου 2019 (απόγευμα)</w:t>
      </w:r>
    </w:p>
    <w:p w:rsidR="007115B5" w:rsidRDefault="007115B5" w:rsidP="007115B5">
      <w:pPr>
        <w:spacing w:line="600" w:lineRule="auto"/>
        <w:ind w:firstLine="720"/>
        <w:jc w:val="both"/>
        <w:rPr>
          <w:rFonts w:eastAsia="Times New Roman"/>
          <w:szCs w:val="24"/>
        </w:rPr>
      </w:pPr>
      <w:r>
        <w:rPr>
          <w:rFonts w:eastAsia="Times New Roman"/>
          <w:szCs w:val="24"/>
        </w:rPr>
        <w:t xml:space="preserve">Αθήνα, σήμερα στις 8 Οκτωβρίου 2019, ημέρα Τρίτη και ώρα 17.16΄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7115B5" w:rsidRDefault="007115B5" w:rsidP="007115B5">
      <w:pPr>
        <w:spacing w:line="600" w:lineRule="auto"/>
        <w:ind w:firstLine="720"/>
        <w:jc w:val="both"/>
        <w:rPr>
          <w:rFonts w:eastAsia="Times New Roman"/>
          <w:szCs w:val="24"/>
        </w:rPr>
      </w:pPr>
      <w:r>
        <w:rPr>
          <w:rFonts w:eastAsia="Times New Roman" w:cs="Times New Roman"/>
          <w:b/>
          <w:szCs w:val="24"/>
        </w:rPr>
        <w:t>ΠΡΟΕΔΡΕΥΩΝ (Αθανάσιος Μπούρας):</w:t>
      </w:r>
      <w:r>
        <w:rPr>
          <w:rFonts w:eastAsia="Times New Roman"/>
          <w:b/>
          <w:szCs w:val="24"/>
        </w:rPr>
        <w:t xml:space="preserve"> </w:t>
      </w:r>
      <w:r>
        <w:rPr>
          <w:rFonts w:eastAsia="Times New Roman"/>
          <w:szCs w:val="24"/>
        </w:rPr>
        <w:t>Κυρίες και κύριοι συνάδελφοι, αρχίζει η συνεδρίαση.</w:t>
      </w:r>
    </w:p>
    <w:p w:rsidR="007115B5" w:rsidRDefault="007115B5" w:rsidP="007115B5">
      <w:pPr>
        <w:spacing w:line="600" w:lineRule="auto"/>
        <w:ind w:firstLine="720"/>
        <w:jc w:val="both"/>
        <w:rPr>
          <w:rFonts w:eastAsia="Times New Roman"/>
          <w:color w:val="000000"/>
          <w:szCs w:val="24"/>
          <w:shd w:val="clear" w:color="auto" w:fill="FFFFFF"/>
        </w:rPr>
      </w:pPr>
      <w:r>
        <w:rPr>
          <w:rFonts w:eastAsia="Times New Roman"/>
          <w:szCs w:val="24"/>
        </w:rPr>
        <w:t xml:space="preserve">(ΕΠΙΚΥΡΩΣΗ ΠΡΑΚΤΙΚΩΝ: Σύμφωνα με την από 8-10-2019 εξουσιοδότηση του Σώματος επικυρώθηκαν με ευθύνη του Προεδρείου τα Πρακτικά της ΚΗ΄ συνεδριάσεώς του, της 8-10-2019, σε ό,τι αφορά την ψήφιση στο σύνολο του σχεδίου νόμου: «Ενσωμάτωση στην ελληνική νομοθεσία των </w:t>
      </w:r>
      <w:r>
        <w:rPr>
          <w:rFonts w:eastAsia="Times New Roman"/>
          <w:szCs w:val="24"/>
        </w:rPr>
        <w:lastRenderedPageBreak/>
        <w:t>Οδηγιών 2016/797, 2016/798 και 2016/2370 του Ευρωπαϊκού Κοινοβουλίου και του Συμβουλίου και άλλες διατάξεις</w:t>
      </w:r>
      <w:r>
        <w:rPr>
          <w:rFonts w:eastAsia="Times New Roman"/>
          <w:color w:val="000000"/>
          <w:szCs w:val="24"/>
          <w:shd w:val="clear" w:color="auto" w:fill="FFFFFF"/>
        </w:rPr>
        <w:t>.»)</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w:t>
      </w:r>
    </w:p>
    <w:p w:rsidR="007115B5" w:rsidRDefault="007115B5" w:rsidP="007115B5">
      <w:pPr>
        <w:spacing w:line="600" w:lineRule="auto"/>
        <w:ind w:firstLine="720"/>
        <w:jc w:val="center"/>
        <w:rPr>
          <w:rFonts w:eastAsia="Times New Roman" w:cs="Times New Roman"/>
          <w:b/>
          <w:szCs w:val="24"/>
        </w:rPr>
      </w:pPr>
      <w:r>
        <w:rPr>
          <w:rFonts w:eastAsia="Times New Roman" w:cs="Times New Roman"/>
          <w:b/>
          <w:szCs w:val="24"/>
        </w:rPr>
        <w:t>ΕΙΔΙΚΗ ΗΜΕΡΗΣΙΑ ΔΙΑΤΑΞΗ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Συζήτηση και λήψη απόφασης επί της υπ’ αριθμ. 4100/26-9-2019 προτάσεως που κατέθεσαν τριάντα (30 )Βουλευτές της Κοινοβουλευτικής Ομάδας της Νέας Δημοκρατίας για τη σύσταση Ειδικής Κοινοβουλευτικής Επιτροπής προς διενέργεια προκαταρκτικής εξέτασης, σύμφωνα με το άρθρο 86 παράγραφος 3 του Συντάγματος, τα άρθρα 153 επόμενα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τελεστεί από τον πρώην Αναπληρωτή Υπουργό Δικαιοσύνης κ. Δημήτριο Παπαγγελόπουλο κατά την άσκηση των καθηκόντων του: 1) ηθική αυτουργία στο αδίκημα της κατάχρησης εξουσίας κατά φυσική αυτουργία και άμεση συνέργεια δικαστικών λειτουργών (άρθρο 46 παράγραφος 1 σε συνδυασμό με το άρθρο 239 Π Κ), 2) πρόκληση και προσφορά για τη τέλεση εγκλήματος (άρθρο 186 παράγραφοι 1 και 2 Π Κ), 3) ηθική αυτουργία σε παράβαση καθήκοντος και παράβαση καθήκοντος (άρθρο 46 παράγραφος 1 σε συνδυασμό με άρθρο 259 Π Κ και άρθρο 259 Π Κ αυτοτελώς) και 4) ηθική </w:t>
      </w:r>
      <w:r>
        <w:rPr>
          <w:rFonts w:eastAsia="Times New Roman" w:cs="Times New Roman"/>
          <w:szCs w:val="24"/>
        </w:rPr>
        <w:lastRenderedPageBreak/>
        <w:t>αυτουργία σε ψευδορκία (άρθρο 224 παράγραφος 2 Π Κ), σύμφωνα με τα διαλαμβανόμενα στην πρόταση.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σημερινή συζήτηση θα διεξαχθεί σύμφωνα με το άρθρο 155 του Κανονισμού της Βουλής και με ανάλογη εφαρμογή του άρθρου 137 παράγραφος 2 του Κανονισμού της Βουλής, δηλαδή με τη διαδικασία της γενικευμένης συζήτησης επερώτησης.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Ειδικότερα ως προς τη διαδικασία της συζητήσεως και σύμφωνα με την από 4 Οκτωβρίου απόφαση της Διάσκεψης των Προέδρων, προτείνω οι αγορεύσεις των συναδέλφων Βουλευτών να οργανωθούν σε δύο κύκλους ομιλητών. Η συζήτηση θα αρχίσει με έναν πρώτο κύκλο έξι κατά προτεραιότητα ομιλητών, στον οποίο θα εκπροσωπηθούν ισαρίθμως οι έξι Κοινοβουλευτικές Ομάδες με χρόνο ομιλίας για τον κάθε ομιλητή δέκα λεπτά χωρίς δικαίωμα δευτερολογίας.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Πρώτος, θα λάβει τον λόγο Βουλευτής από την Κοινοβουλευτική Ομάδα της Νέας Δημοκρατίας, που έχει καταθέσει την πρόταση, άρθρο 91 παράγραφος 3 σε συνδυασμό με το άρθρο 137 παράγραφος 2 του Κανονισμού της Βουλής.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 δεύτερος κύκλος κατ’ εφαρμογή της διάταξης της παραγράφου 5 του άρθρου 65 του Κανονισμού της Βουλής θα απαρτίζεται από δώδεκα Βουλευτές </w:t>
      </w:r>
      <w:r>
        <w:rPr>
          <w:rFonts w:eastAsia="Times New Roman" w:cs="Times New Roman"/>
          <w:szCs w:val="24"/>
        </w:rPr>
        <w:lastRenderedPageBreak/>
        <w:t>και συγκεκριμένα από την Κοινοβουλευτική Ομάδα της Νέας Δημοκρατίας θα προέρχονται πέντε Βουλευτές, από την Κοινοβουλευτική Ομάδα του ΣΥΡΙΖΑ τρεις Βουλευτές και ένας Βουλευτής από κάθε μια από τις υπόλοιπες τέσσερις Κοινοβουλευτικές Ομάδες, με χρόνο ομιλίας πέντε λεπτά, χωρίς δικαίωμα δευτερολογίας.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Οι Κοινοβουλευτικές Ομάδες έχουν ήδη υποβάλει κατάλογο με ομιλητές και η αρμόδια υπηρεσία έχει καταρτίσει έναν ενιαίο κατάλογο, στον οποίο οι Βουλευτές της Συμπολίτευσης θα εναλλάσσονται με τους Βουλευτές της Αντιπολίτευσης, για να τηρηθεί η κατ’ αναλογία της δύναμης των Κοινοβουλευτικών Ομάδων εκπροσώπηση.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Στη συζήτηση μπορούν να μετέχουν επίσης, εφόσον το επιθυμούν, οι Πρόεδροι των Κοινοβουλευτικών Ομάδων, όπως ορίζεται από το άρθρο 97 του Κανονισμού της Βουλής. Η διάρκεια αγόρευσης του Πρωθυπουργού και του Αρχηγού της Αξιωματικής Αντιπολίτευσης είναι μέχρι είκοσι λεπτά και μέχρι δεκαπέντε λεπτά για τους Προέδρους των υπολοίπων τεσσάρων Κοινοβουλευτικών Ομάδων.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Οι Κοινοβουλευτικοί Εκπρόσωποι θα μιλήσουν για δώδεκα λεπτά με την επιφύλαξη του περιορισμού που θέτει το άρθρο 167 παράγραφος 2 του Κανονισμού της Βουλής. Δηλαδή, εφόσον προηγηθεί ομιλία του Προέδρου της Κοινοβουλευτικής τους Ομάδας, θα μιλήσουν για έξι λεπτά.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Τυχόν αλλαγές στη σειρά των εγγεγραμμένων ομιλητών θα πρέπει να γίνονται σε εξαιρετικές περιπτώσεις, μετά τη σύνταξη του καταλόγου, με έγγραφο του Γραμματέα της Κοινοβουλευτικής Ομάδας στην οποία ανήκουν οι Βουλευτές, το οποίο θα απευθύνεται στο Προεδρείο και με την απαραίτητη προϋπόθεση της αμοιβαίας αλλαγής.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155 παράγραφος 6 του Κανονισμού της Βουλής: «Κατά τη διάρκεια της συζήτησης της πρότασης για την άσκηση δίωξης, η Βουλή μπορεί να επιτρέψει την εμφάνιση ενώπιόν της, του προσώπου κατά του οποίου στρέφεται, προκειμένου να ακούσει τις απόψεις του. Σε κάθε περίπτωση το πρόσωπο αυτό έχει δικαίωμα να υποβάλει στη Βουλή έγγραφο υπόμνημα, που καταχωρίζεται στα Πρακτικά».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πρόσωπο κατά το οποίου στρέφεται η πρόταση θα μιλήσει για είκοσι λεπτά.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ενημέρωση που έχουμε είναι ότι ο κ. Δημήτριος Παπαγγελόπουλος θα εμφανιστεί ενώπιον του Σώματος, προκειμένου να ακουστούν οι απόψεις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ανωτέρω πρόσωπο έχει δικαίωμα να υποβάλει στη  Βουλή έγγραφο υπόμνημα που καταχωρίζεται στα Πρακτικά, άρθρο 155 παράγραφος 6 του Κανονισμού της Βουλής.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 Σώμα συναινεί;</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 Σώμα συναίνεσε.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Σύμφωνα με την παράγραφο 3 του άρθρου 86 του Συντάγματος, την παράγραφο 8 του άρθρου 155 και το άρθρο 73 του Κανονισμού της Βουλής, μετά την ολοκλήρωση της συζητήσεως, η Ολομέλεια της Βουλής θα αποφασίσει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αριθμού των Βουλευτών.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Θα ήθελα εδώ, επίσης, να ενημερώσω το Σώμα ότι οι συνάδελφοι Βουλευτές ή και τα μέλη της Κυβέρνησης που ευρίσκονται σε αποστολή της Βουλής ή της Κυβέρνησης στο εξωτερικό, μπορούν να μετέχουν στη μυστική ψηφοφορία με επιστολική ψήφο, σύμφωνα με το άρθρο 70Α του Κανονισμού της Βουλής.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Σε αυτή την περίπτωση, πριν από την ψηφοφορία, θα παραδοθούν στο Προεδρείο τα ψηφοδέλτιά τους μέσα σε σφραγισμένους φακέλους. Ο φάκελος αυτός θα εσωκλείεται σε έναν μεγαλύτερο δεύτερο φάκελο, ο οποίος θα αναγράφει το όνομα του Βουλευτή ή του μέλους της Κυβέρνησης που θα ψηφίσει με επιστολική ψήφο.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διαπιστευμένους συνεργάτες των Βουλευτών ή των μελών της Κυβέρνησης που πρόκειται να ψηφίσουν με βάση το άρθρο 70</w:t>
      </w:r>
      <w:r>
        <w:rPr>
          <w:rFonts w:eastAsia="Times New Roman" w:cs="Times New Roman"/>
          <w:szCs w:val="24"/>
          <w:lang w:val="en-US"/>
        </w:rPr>
        <w:t>A</w:t>
      </w:r>
      <w:r>
        <w:rPr>
          <w:rFonts w:eastAsia="Times New Roman" w:cs="Times New Roman"/>
          <w:szCs w:val="24"/>
        </w:rPr>
        <w:t xml:space="preserve"> του Κανονισμού της Βουλής.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Δέχεται η Βουλή την πρόταση όπως τη διατύπωσα;</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συνεφώνησε ομοφώνως.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Ο Βουλευτής κ. Αθανάσιος Πλεύρης από την Κοινοβουλευτική Ομάδα της Νέας Δημοκρατίας έχει τον λόγο για δέκα λεπτά.</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Κυρίες και κύριοι συνάδελφοι, στις 13 Σεπτεμβρίου μας διαβιβάστηκε έγγραφο από τον αντιεισαγγελέα του Αρείου Πάγου για υπόθεση δικογραφίας με βάση το άρθρο 86 του Συντάγματος, με την ιδιαιτερότητα ότι για πρώτη φορά καλείται το Σώμα να διερευνήσει εάν πρώην Αναπληρωτής Υπουργός Δικαιοσύνης, κατά την άσκηση των καθηκόντων του, παρενέβη σε έργο δικαστικών λειτουργών και πίεσε συγκεκριμένους δικαστικούς λειτουργούς, προκειμένου να ασκήσουν διώξεις χωρίς στοιχεία και να καταστήσουν κατηγορουμένους πολιτικούς τους αντιπάλους.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Στη συγκεκριμένη συζήτηση η κοινοβουλευτική Πλειοψηφία επιλέγει να ακολουθήσει έναν πλήρως θεσμικό τρόπο. Σύμφωνα με το Σύνταγμα και τον Κανονισμό της Βουλής η πρωτοβουλία ανήκει στους Βουλευτές και γι’ αυτόν τον λόγο δεν βλέπετε Υπουργούς στα έδρανα, δεν βλέπετε Υπουργούς να τοποθετούνται και δεν θα υπάρξει αυτό που ενδεχομένως είχατε μάθει κάποιοι εδώ πέρα, κάποιος κ. Παπαγγελόπουλος να έρθει απ’ αυτό εδώ το Βήμα σε προηγούμενη υπόθεση και να σας ζητήσει να πειθαρχήσετε στο να αλλάξει η νομολογία του ειδικού δικαστηρίου και ενώ ο φάκελος στη Βουλή είχε έρθει με το άρθρο 86, να ζητήσει από εσάς -που ήταν λογικό να πειθαρχήσετε εσείς, αλλά κατά περίεργο τρόπο πειθάρχησαν και οι εισαγγελικοί λειτουργοί- και εισαγγελικούς λειτουργούς να αλλάξουν τη νομολογία και να φέρουν διαφορετικά τον φάκελο.</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Κινούμαστε με αυστηρό πλαίσιο και επειδή ο φάκελος έχει έρθει αμελλητί στη Βουλή, βρισκόμαστε στο στάδιο που έχουμε τα πρώτα στοιχεία. Συνεπώς ξεκαθαρίζουμε από τώρα: Το κατηγορητήριο είναι ανοικτό κατά τη διάρκεια της προκαταρκτικής διαδικασίας και για άλλα αδικήματα, εάν υπάρξουν στοιχεία για περαιτέρω παρεμβάσεις. Διαβάζουμε και πρωτοσέλιδα, που διαμαρτύρεται κόσμος στο ΕΤΑΔ ότι υπήρχαν παρεμβάσεις από τον συγκεκριμένο Υπουργό, έχουμε καταγγελίες από άλλους εισαγγελικούς λειτουργούς -να θυμηθούμε την κ. Τσατάνη- αλλά αντιστοίχως και για άλλα πρόσωπα.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αυτή είναι η θεσμικότητα, κυρίες και κύριοι συνάδελφοι. Ενώ εσείς επιλέξατε με τρεις μαρτυρίες κουκουλοφόρων μαρτύρων, να σύρετε δέκα πολιτικά πρόσωπα στη δικαιοσύνη -και προσέξτε, καταθέσεις που βγήκαν ψευδείς τουλάχιστον για τους επτά που έχει αρχειοθετηθεί η υπόθεση- εμείς ερχόμαστε εδώ και με τα στοιχεία που έχουμε και επαρκές αποδεικτικό υλικό, που δεν στηρίζεται σε κουκουλοφόρους μάρτυρες αλλά σε πρώην συναδέλφους του Αναπληρωτή Υπουργού Δικαιοσύνης, δύο εισαγγελικούς λειτουργούς. Αυτό το αποδεικτικό υλικό θα σας αναπτύξω, για να δείτε πώς επιλέγει αυτή τη στιγμή η κοινοβουλευτική Πλειοψηφία να φέρει μία αμιγώς θεσμική πρόταση και να μην την επεκτείνει σε άλλα πρόσωπα που δεν αναφέρεται το υλικό, κρατώντας τη φυσικά ανοιχτή, εάν στην προκαταρκτική υπάρξει κάτι και για άλλα άτομα, όσο ψηλά και αν βρίσκονται, για να λογοδοτήσουν για τυχόν παρεμβάσεις.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Η περίπτωση της κ. Ράικου είναι ο πρώτος πυλώνας των επαρκών ενδείξεων, τις οποίες ερχόμαστε εδώ να συνεισφέρουμε. Καμπή στην όλη υπόθεση που συζητούμε σήμερα, είναι η παραίτηση της κ. Ράικου στις 24 Μαρτίου 2017, μετά από δημοσίευμα το οποίο υπήρξε στην εφημερίδα «</w:t>
      </w:r>
      <w:r>
        <w:rPr>
          <w:rFonts w:eastAsia="Times New Roman" w:cs="Times New Roman"/>
          <w:szCs w:val="24"/>
          <w:lang w:val="en-US"/>
        </w:rPr>
        <w:t>DOCUMENTO</w:t>
      </w:r>
      <w:r>
        <w:rPr>
          <w:rFonts w:eastAsia="Times New Roman" w:cs="Times New Roman"/>
          <w:szCs w:val="24"/>
        </w:rPr>
        <w:t>», καταγγέλλοντας ότι δεν θα γίνει «Ιφιγένεια» σε παρεμβάσεις στο έργο της από επίορκους κρατικούς λειτουργούς και ισχυρά συμφέροντα.</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Τι έρχεται και λέει η κ. Ράικου με δύο καταθέσεις στις 23 Σεπτεμβρίου 2019; Λέει ότι έχοντας χρεωθεί το 2016 τον φάκελο της δικογραφίας για την υπόθεση «</w:t>
      </w:r>
      <w:r>
        <w:rPr>
          <w:rFonts w:eastAsia="Times New Roman" w:cs="Times New Roman"/>
          <w:szCs w:val="24"/>
          <w:lang w:val="en-US"/>
        </w:rPr>
        <w:t>NOVARTIS</w:t>
      </w:r>
      <w:r>
        <w:rPr>
          <w:rFonts w:eastAsia="Times New Roman" w:cs="Times New Roman"/>
          <w:szCs w:val="24"/>
        </w:rPr>
        <w:t>», δέχτηκε δύο φορές επίσκεψη από τη δημοσιογράφο, την κ. Παπαδάκου, όπου μάλιστα της ειπώθηκε -ψευδώς όπως αποδείχθηκε στην πορεία- ότι υπάρχει και ένα βίντεο με πολιτικό πρόσωπο να λαμβάνει χρήματα από τη «Ν</w:t>
      </w:r>
      <w:r>
        <w:rPr>
          <w:rFonts w:eastAsia="Times New Roman" w:cs="Times New Roman"/>
          <w:szCs w:val="24"/>
          <w:lang w:val="en-US"/>
        </w:rPr>
        <w:t>OVARTIS</w:t>
      </w:r>
      <w:r>
        <w:rPr>
          <w:rFonts w:eastAsia="Times New Roman" w:cs="Times New Roman"/>
          <w:szCs w:val="24"/>
        </w:rPr>
        <w:t xml:space="preserve">». Αυτό έχει μία ιδιαίτερη αξία, γιατί και ο κ. Αγγελής στην κατάθεσή του λέει ότι η κ. Τουλουπάκη του έχει πει πως υπάρχει βίντεο ότι πολιτικό πρόσωπο λαμβάνει χρήματα και στη συνέχεια του είπε «έκανα λάθος, τέτοιο βίντεο δεν υπάρχει». </w:t>
      </w:r>
    </w:p>
    <w:p w:rsidR="007115B5" w:rsidRDefault="007115B5" w:rsidP="007115B5">
      <w:pPr>
        <w:spacing w:line="600" w:lineRule="auto"/>
        <w:ind w:firstLine="720"/>
        <w:jc w:val="both"/>
        <w:rPr>
          <w:rFonts w:eastAsia="Times New Roman"/>
          <w:szCs w:val="24"/>
        </w:rPr>
      </w:pPr>
      <w:r>
        <w:rPr>
          <w:rFonts w:eastAsia="Times New Roman"/>
          <w:szCs w:val="24"/>
        </w:rPr>
        <w:t>Παράλληλα δέχεται δύο τηλεφωνήματα, κατά τις καταγγελίες πάντα της κ. Ράικου, οι οποίες θα ελεγχθούν. Σε αυτά τα δύο τηλεφωνήματα, από τον κ. Παπαγγελόπουλο, μεγάλη σημασία έχει το δεύτερο που είναι ο εξής διάλογος, όπως καταγγέλλεται από την κ. Ράικου: «Ακόμα δεν έστειλες τη «</w:t>
      </w:r>
      <w:r>
        <w:rPr>
          <w:rFonts w:eastAsia="Times New Roman"/>
          <w:szCs w:val="24"/>
          <w:lang w:val="en-US"/>
        </w:rPr>
        <w:t>NOVARTIS</w:t>
      </w:r>
      <w:r>
        <w:rPr>
          <w:rFonts w:eastAsia="Times New Roman"/>
          <w:szCs w:val="24"/>
        </w:rPr>
        <w:t>» στη Βουλή;» «Υπουργέ, εγώ χωρίς στοιχεία δεν διώκω κανέναν.». «Έχεις και παραέχεις. Στείλε την. Για τα παρακάτω θα φροντίσουν οι άλλοι.». «Δεν είμαι αυτής της σχολής.» «Κάτσε τότε και θα δεις αν θα σου βγει σε καλό η σχολή σου.». Αυτό, κύριοι συνάδελφοι, και μόνο που το καταγγέλλει εισαγγελικός λειτουργός, ήταν βάσιμος λόγος για να γίνει προκαταρκτική εξέταση και να δούμε αν αυτά που λέει η κ. Ράικου ισχύουν ή αν ισχύουν αυτά που λέει ο κ. Παπαγγελόπουλος.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Πώς είναι δυνατόν, όμως, να ξεπεράσετε και να μην ψηφίζετε μία πρόταση που στηρίζεται σε αυτόν τον διάλογο, τον οποίο έρχεται και σας το δηλώνει ενόρκως η Εισαγγελέας Διαφθοράς κ. Ράικου;</w:t>
      </w:r>
    </w:p>
    <w:p w:rsidR="007115B5" w:rsidRDefault="007115B5" w:rsidP="007115B5">
      <w:pPr>
        <w:spacing w:line="600" w:lineRule="auto"/>
        <w:ind w:firstLine="720"/>
        <w:jc w:val="both"/>
        <w:rPr>
          <w:rFonts w:eastAsia="Times New Roman"/>
          <w:szCs w:val="24"/>
        </w:rPr>
      </w:pPr>
      <w:r>
        <w:rPr>
          <w:rFonts w:eastAsia="Times New Roman"/>
          <w:szCs w:val="24"/>
        </w:rPr>
        <w:t>Και έχουμε την εξής αλληλουχία, γιατί θα δούμε πολλές αλληλουχίες εδώ. Θα έχω λίγο παραπάνω χρόνο, ελπίζω, κύριε Πρόεδρε. Όχι πολύ αλλά λίγο παραπάνω γιατί είναι η βασική εισήγηση.</w:t>
      </w:r>
    </w:p>
    <w:p w:rsidR="007115B5" w:rsidRDefault="007115B5" w:rsidP="007115B5">
      <w:pPr>
        <w:spacing w:line="600" w:lineRule="auto"/>
        <w:ind w:firstLine="720"/>
        <w:jc w:val="both"/>
        <w:rPr>
          <w:rFonts w:eastAsia="Times New Roman"/>
          <w:szCs w:val="24"/>
        </w:rPr>
      </w:pPr>
      <w:r>
        <w:rPr>
          <w:rFonts w:eastAsia="Times New Roman"/>
          <w:szCs w:val="24"/>
        </w:rPr>
        <w:t>Πιέζεται η Ράικου, κατά τα λεγόμενά της, δεν ενδίδει, βγαίνει δημοσίευμα στο «</w:t>
      </w:r>
      <w:r>
        <w:rPr>
          <w:rFonts w:eastAsia="Times New Roman"/>
          <w:szCs w:val="24"/>
          <w:lang w:val="en-US"/>
        </w:rPr>
        <w:t>DOCUMENTO</w:t>
      </w:r>
      <w:r>
        <w:rPr>
          <w:rFonts w:eastAsia="Times New Roman"/>
          <w:szCs w:val="24"/>
        </w:rPr>
        <w:t>», παραιτείται η Ράικου. Πρώτη αλληλουχία.</w:t>
      </w:r>
    </w:p>
    <w:p w:rsidR="007115B5" w:rsidRDefault="007115B5" w:rsidP="007115B5">
      <w:pPr>
        <w:spacing w:line="600" w:lineRule="auto"/>
        <w:ind w:firstLine="720"/>
        <w:jc w:val="both"/>
        <w:rPr>
          <w:rFonts w:eastAsia="Times New Roman"/>
          <w:szCs w:val="24"/>
        </w:rPr>
      </w:pPr>
      <w:r>
        <w:rPr>
          <w:rFonts w:eastAsia="Times New Roman"/>
          <w:szCs w:val="24"/>
        </w:rPr>
        <w:t>Πάμε στη δεύτερη περίπτωση του κ. Αγγελή. Ξέρετε γιατί ο κ. Αγγελής είναι ιδιαίτερη περίπτωση; Γιατί είναι ο πιο ικανός, έντιμος και αδάμαστος εισαγγελέας.</w:t>
      </w:r>
    </w:p>
    <w:p w:rsidR="007115B5" w:rsidRDefault="007115B5" w:rsidP="007115B5">
      <w:pPr>
        <w:spacing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Σιγά!</w:t>
      </w:r>
    </w:p>
    <w:p w:rsidR="007115B5" w:rsidRDefault="007115B5" w:rsidP="007115B5">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Θα σας πω, κύριε Λάππα. Λέτε «σιγά». Κι εγώ δεν το πίστευα. Γιατί σας το λέω;</w:t>
      </w:r>
    </w:p>
    <w:p w:rsidR="007115B5" w:rsidRDefault="007115B5" w:rsidP="007115B5">
      <w:pPr>
        <w:spacing w:line="600" w:lineRule="auto"/>
        <w:ind w:firstLine="720"/>
        <w:jc w:val="center"/>
        <w:rPr>
          <w:rFonts w:eastAsia="Times New Roman"/>
          <w:szCs w:val="24"/>
        </w:rPr>
      </w:pPr>
      <w:r>
        <w:rPr>
          <w:rFonts w:eastAsia="Times New Roman"/>
          <w:szCs w:val="24"/>
        </w:rPr>
        <w:t>(Θόρυβος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Δεν το είπα εγώ. </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Παρακαλώ, μη διακόπτετε.</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ΑΘΑΝΑΣΙΟΣ ΠΛΕΥΡΗΣ:</w:t>
      </w:r>
      <w:r>
        <w:rPr>
          <w:rFonts w:eastAsia="Times New Roman"/>
          <w:szCs w:val="24"/>
        </w:rPr>
        <w:t xml:space="preserve"> Θα σας πω. Δεν το πίστευα εγώ αυτό. Αλλά γιατί σας το λέω;</w:t>
      </w:r>
    </w:p>
    <w:p w:rsidR="007115B5" w:rsidRDefault="007115B5" w:rsidP="007115B5">
      <w:pPr>
        <w:spacing w:line="600" w:lineRule="auto"/>
        <w:ind w:firstLine="720"/>
        <w:jc w:val="both"/>
        <w:rPr>
          <w:rFonts w:eastAsia="Times New Roman"/>
          <w:szCs w:val="24"/>
        </w:rPr>
      </w:pPr>
      <w:r>
        <w:rPr>
          <w:rFonts w:eastAsia="Times New Roman"/>
          <w:b/>
          <w:szCs w:val="24"/>
        </w:rPr>
        <w:t>ΣΠΥΡΙΔΩΝ ΛΑΠΠΑΣ:</w:t>
      </w:r>
      <w:r>
        <w:rPr>
          <w:rFonts w:eastAsia="Times New Roman"/>
          <w:szCs w:val="24"/>
        </w:rPr>
        <w:t xml:space="preserve"> Ο κ. Ηγουμενίδης το είπε.</w:t>
      </w:r>
    </w:p>
    <w:p w:rsidR="007115B5" w:rsidRDefault="007115B5" w:rsidP="007115B5">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…(Δεν ακούστηκε)</w:t>
      </w:r>
    </w:p>
    <w:p w:rsidR="007115B5" w:rsidRDefault="007115B5" w:rsidP="007115B5">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Θέλετε να μιλήσω ή όχι, κύριε Τζανακόπουλε;</w:t>
      </w:r>
    </w:p>
    <w:p w:rsidR="007115B5" w:rsidRDefault="007115B5" w:rsidP="007115B5">
      <w:pPr>
        <w:spacing w:line="600" w:lineRule="auto"/>
        <w:ind w:firstLine="720"/>
        <w:jc w:val="both"/>
        <w:rPr>
          <w:rFonts w:eastAsia="Times New Roman"/>
          <w:szCs w:val="24"/>
        </w:rPr>
      </w:pPr>
      <w:r>
        <w:rPr>
          <w:rFonts w:eastAsia="Times New Roman"/>
          <w:szCs w:val="24"/>
        </w:rPr>
        <w:t xml:space="preserve">Αναρωτιέμαι γιατί οι καταγγελίες της κ. Τσατάνη είναι πιο σοβαρές και αξιόπιστες από τις καταγγελίες του κ. Γιάννη Αγγελή «…και ειδικά του ικανού, έντιμου και αδάμαστου Εισαγγελέα Εφετών Γιάννη Αγγελή…»; Παπαγγελόπουλος, Επιτροπή Θεσμών και Διαφάνειας, 29-3-2016. </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szCs w:val="24"/>
        </w:rPr>
      </w:pPr>
      <w:r>
        <w:rPr>
          <w:rFonts w:eastAsia="Times New Roman"/>
          <w:szCs w:val="24"/>
        </w:rPr>
        <w:t>Δεν τον λέω εγώ, κύριοι του ΣΥΡΙΖΑ, ικανό, έντιμο και αδάμαστο εισαγγελέα. Τον είπε ο κ. Παπαγγελόπουλος το 2016. Το καταθέτω για τα Πρακτικά.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Πλεύρης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Και κοιτάξτε τι έχει συμβεί τώρα. Και η Τσατάνη, η αναξιόπιστη κατά τον κ. Παπαγγελόπουλο, είπε ότι έχει παρεμβάσεις στο έργο της και ο κ. Αγγελής, ο αδάμαστος, ο έντιμος και ικανός το 2016, λέει ότι έχει παρεμβάσεις από τον κ. Παπαγγελόπουλο. Αυτός ο άνθρωπος είναι που έχει δώσει μαρτυρία, κύριοι του ΣΥΡΙΖΑ, που αν πήγαινε στο δικαστήριο, θα έφερνε τον Παπαγγελόπουλο για να πει τι καλός εισαγγελικός λειτουργός είναι. Δεν είναι κουκουλοφόροι μάρτυρες. Και άμα το λέει ο κ. Παπαγγελόπουλος ότι είναι αυτό ο κ. Αγγελής, δεν έχω εγώ λόγο να το αμφισβητώ.</w:t>
      </w:r>
    </w:p>
    <w:p w:rsidR="007115B5" w:rsidRDefault="007115B5" w:rsidP="007115B5">
      <w:pPr>
        <w:spacing w:line="600" w:lineRule="auto"/>
        <w:ind w:firstLine="720"/>
        <w:jc w:val="both"/>
        <w:rPr>
          <w:rFonts w:eastAsia="Times New Roman"/>
          <w:szCs w:val="24"/>
        </w:rPr>
      </w:pPr>
      <w:r>
        <w:rPr>
          <w:rFonts w:eastAsia="Times New Roman"/>
          <w:szCs w:val="24"/>
        </w:rPr>
        <w:t>Και τι γίνεται; Πράγματι ο κ. Αγγελής τον Οκτώβριο του 2018, επί κυβερνήσεως ΣΥΡΙΖΑ, αναλαμβάνει επόπτης και διαδέχεται άλλον παραιτηθέντα Αντιεισαγγελέα του Αρείου Πάγου, τον κ. Παπαγεωργίου. Άντεξε δύο μήνες ο άνθρωπος. Και τι γίνεται πάλι; Έχουμε ένα δημοσίευμα στην εφημερίδα «ΔΗΜΟΚΡΑΤΙΑ» στις 5-1-2019, που λέει ότι ο κ. Αγγελής αρνήθηκε να παραλάβει ένα στικάκι και παραίτηση του κ. Αγγελή στις 7-1-2019 με μία σαραντασέλιδη περίπου επιστολή παραίτησης που καταγγέλλει ότι οι εισαγγελείς διαφθοράς είχαν αποφασίσει να ασκήσουν ποινικές διώξεις σε βάρος πολιτικών προσώπων χωρίς στοιχεία μέχρι τις 20-12-2018, σε βάρος του κ. Λοβέρδου -που είναι εδώ-, του κ. Σαλμά και του κ. Γεωργιάδη.</w:t>
      </w:r>
    </w:p>
    <w:p w:rsidR="007115B5" w:rsidRDefault="007115B5" w:rsidP="007115B5">
      <w:pPr>
        <w:spacing w:line="600" w:lineRule="auto"/>
        <w:ind w:firstLine="720"/>
        <w:jc w:val="both"/>
        <w:rPr>
          <w:rFonts w:eastAsia="Times New Roman"/>
          <w:szCs w:val="24"/>
        </w:rPr>
      </w:pPr>
      <w:r>
        <w:rPr>
          <w:rFonts w:eastAsia="Times New Roman"/>
          <w:szCs w:val="24"/>
        </w:rPr>
        <w:t xml:space="preserve">Το λέει μόνο ο κ. Αγγελής; Όχι. Έρχεται το μικτό κλιμάκιο ελέγχου και λέει ότι δεχόντουσαν πιέσεις από την εισαγγελέα διαφθοράς να κάνουν </w:t>
      </w:r>
      <w:r>
        <w:rPr>
          <w:rFonts w:eastAsia="Times New Roman"/>
          <w:szCs w:val="24"/>
        </w:rPr>
        <w:lastRenderedPageBreak/>
        <w:t>πόρισμα μέχρι τις 15-12-2018, δηλώνοντας ότι έχουν πλήρη αδυναμία να ανταποκριθούν στον χρόνο.</w:t>
      </w:r>
    </w:p>
    <w:p w:rsidR="007115B5" w:rsidRDefault="007115B5" w:rsidP="007115B5">
      <w:pPr>
        <w:spacing w:line="600" w:lineRule="auto"/>
        <w:ind w:firstLine="720"/>
        <w:jc w:val="both"/>
        <w:rPr>
          <w:rFonts w:eastAsia="Times New Roman"/>
          <w:szCs w:val="24"/>
        </w:rPr>
      </w:pPr>
      <w:r>
        <w:rPr>
          <w:rFonts w:eastAsia="Times New Roman"/>
          <w:szCs w:val="24"/>
        </w:rPr>
        <w:t>Παράλληλα ο κ. Αγγελής αναφέρει ότι υπήρχε επιθυμία από τους εισαγγελείς, η υπόθεση να πάει σπαστά και να μην ολοκληρωθεί για όλα τα πολιτικά πρόσωπα και έρχεται ευθέως και από την παραίτησή του και καταγγέλλει έναν «Ρασπούτιν», που είναι ενορχηστρωτής σε αυτή την υπόθεση, ο οποίος είναι κυβερνητικό πρόσωπο, και στη συνέχεια με την από 23-9-2019 κατάθεσή του, αναφέρεται ότι οι εισαγγελείς είχαν προαποφασίσει, ότι υπήρχε ένας «Ρασπούτιν» κυβερνητικό πρόσωπο που κινούσε όλα τα νήματα, ότι ήταν ενήμερη η Εισαγγελέας του Αρείου Πάγου η κ. Δημητρίου, ότι ήταν ενήμερος ο Υπουργός Δικαιοσύνης κ. Καλογήρου. Αυτά δεν πρέπει να τα διερευνήσουμε και να έρθουν αυτοί οι άνθρωποι να πουν αν αυτά που λέει ισχύουν ή δεν ισχύουν;</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Κοιτάξτε, όμως, και τη νέα αλληλουχία γεγονότων. Καταγγέλλει μεθοδεύσεις ο έντιμος, ικανός και αδάμαστος εισαγγελέας που μπήκε επί κυβερνήσεως ΣΥΡΙΖΑ να ελέγχει το κομμάτι της διαφθοράς. Μετά έχουμε δημοσίευμα στη «ΔΗΜΟΚΡΑΤΙΑ». Στη «ΔΗΜΟΚΡΑΤΙΑ» είδαμε και φωτογραφίες ότι έχει καλές σχέσεις ο κ. Παπαγγελόπουλος και βγαίνει και σε εστιατόρια και τρώει με τους ανθρώπους. Έχουμε και παραίτηση του κ. Αγγελή. Έχουμε δεύτερη παραίτηση.</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Μεταξύ αυτών των οποίων, όμως, κατήγγειλε ο κ. Αγγελής, ήταν ότι δεν έγινε και σωστή δουλειά με τους προστατευόμενους μάρτυρες. Και ξέρετε τι έχουμε στο κομμάτι των προστατευόμενων μαρτύρων; Ένας προστατευόμενος μάρτυρας που του ήρθη το καθεστώς προστασίας -και αναφέρομαι στον Νίκο Μανιαδάκη- βγήκε επώνυμα και κατήγγειλε ότι δεχόταν πιέσεις, προκειμένου να πει χωρίς να υπάρχουν στοιχεία και χωρίς να έχει κάτι εναντίον του Σαμαρά, του Στουρνάρα και του Γεωργιάδη. Θα μου πείτε ότι είναι αναξιόπιστος. Δεν μπορεί, όμως, να ήταν αξιόπιστος όταν έδινε τις καταθέσεις ως προστατευόμενος μάρτυρας και να είναι αναξιόπιστος μετά.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Ποια είναι, όμως, η ιδιαιτερότητα στην υπόθεση του κ. Μανιαδάκη; Είναι ότι ποτέ δεν έπρεπε να μπει στο καθεστώς μαρτυρίας, γιατί ήταν εμπλεκόμενος, πράγμα που δεν μπορούσαν να αγνοούν οι εισαγγελικοί λειτουργοί. Και πρέπει να ελέγξουμε αν αυτοί οι εισαγγελικοί λειτουργοί απλώς έκαναν ένα λάθος ή πήραν μία κατεύθυνση. </w:t>
      </w:r>
    </w:p>
    <w:p w:rsidR="007115B5" w:rsidRDefault="007115B5" w:rsidP="007115B5">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Και αντιστοίχως, ο ίδιος όταν αρνείται να δώσει κατάθεση, έρχεται ένα δημοσίευμα στο «</w:t>
      </w:r>
      <w:r>
        <w:rPr>
          <w:rFonts w:eastAsia="Times New Roman" w:cs="Times New Roman"/>
          <w:szCs w:val="24"/>
          <w:lang w:val="en-US"/>
        </w:rPr>
        <w:t>DOCUMENTO</w:t>
      </w:r>
      <w:r>
        <w:rPr>
          <w:rFonts w:eastAsia="Times New Roman" w:cs="Times New Roman"/>
          <w:szCs w:val="24"/>
        </w:rPr>
        <w:t xml:space="preserve">», στις 11 Νοεμβρίου 2018, που προαναγγέλλει ότι ένας μάρτυρας, επειδή δεν συνεργάζεται, θα υπάρχει κατάθεση σε βάρος του και θα βγει από το καθεστώς προστασίας. Και, </w:t>
      </w:r>
      <w:r>
        <w:rPr>
          <w:rFonts w:eastAsia="Times New Roman" w:cs="Times New Roman"/>
          <w:szCs w:val="24"/>
        </w:rPr>
        <w:lastRenderedPageBreak/>
        <w:t>πράγματι, γίνεται κατάθεση εις βάρος του στις 27 Νοεμβρίου 2018, που είχε προαναγγείλει το «</w:t>
      </w:r>
      <w:r>
        <w:rPr>
          <w:rFonts w:eastAsia="Times New Roman" w:cs="Times New Roman"/>
          <w:szCs w:val="24"/>
          <w:lang w:val="en-US"/>
        </w:rPr>
        <w:t>DOCUMENTO</w:t>
      </w:r>
      <w:r>
        <w:rPr>
          <w:rFonts w:eastAsia="Times New Roman" w:cs="Times New Roman"/>
          <w:szCs w:val="24"/>
        </w:rPr>
        <w:t>» από τις 11 Νοεμβρίου 2018.</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Και έχουμε την εξής αλληλουχία. Άρνηση προστατευόμενου μάρτυρα να μιλήσει κατά Σαμαρά, Στουρνάρα, Γεωργιάδη και δημοσίευμα στο «</w:t>
      </w:r>
      <w:r>
        <w:rPr>
          <w:rFonts w:eastAsia="Times New Roman" w:cs="Times New Roman"/>
          <w:szCs w:val="24"/>
          <w:lang w:val="en-US"/>
        </w:rPr>
        <w:t>DOCUMENTO</w:t>
      </w:r>
      <w:r>
        <w:rPr>
          <w:rFonts w:eastAsia="Times New Roman" w:cs="Times New Roman"/>
          <w:szCs w:val="24"/>
        </w:rPr>
        <w:t xml:space="preserve">» ότι θα αρθεί από το καθεστώς προστασίας. Και αίρεται από το καθεστώς προστασίας. Αυτή είναι η τρίτη ενδιαφέρουσα αλληλουχία.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Υπάρχουν, όμως, και επιπλέον πλημμέλειες στη διαδικασία. Ήρθε ένας φάκελος εδώ μετά το συλλαλητήριο.</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Θυμάστε την περίφημη δήλωση από τον κ. Παπαγγελόπουλο έξω από το Μέγαρο Μαξίμου ότι με μερική γνώση της δικογραφίας που έλαβε και με την εμπειρία του ως δικαστικός λειτουργός, πρόκειται για το μεγαλύτερο σκάνδαλο και ότι και το πολιτικό σύστημα πρέπει να κάνει την αυτοκάθαρσή του. Άρα μιλάει για σκάνδαλο το οποίο συνδέεται με πολιτικούς. Το περίεργο είναι ότι αυτή τη γνώση την είχε ο πρώην Πρωθυπουργός, ο κ. Τσίπρας. Διότι με δύο δηλώσεις του στη Βουλή, στις 2 Φεβρουαρίου 2017 και στις 10 Φεβρουαρίου 2017, πριν δώσουν κατάθεση οι προστατευόμενοι μάρτυρες, προανήγγειλε ότι θα υπάρχουν πολιτικά πρόσωπα στην υπόθεση «</w:t>
      </w:r>
      <w:r>
        <w:rPr>
          <w:rFonts w:eastAsia="Times New Roman" w:cs="Times New Roman"/>
          <w:szCs w:val="24"/>
          <w:lang w:val="en-US"/>
        </w:rPr>
        <w:t>NOVARTIS</w:t>
      </w:r>
      <w:r>
        <w:rPr>
          <w:rFonts w:eastAsia="Times New Roman" w:cs="Times New Roman"/>
          <w:szCs w:val="24"/>
        </w:rPr>
        <w:t xml:space="preserve">». Την ίδια πληροφορία την έχει ο κ. Πολάκης που, στις 7 Φεβρουάριου 2018, στην εκπομπή του κ. Παπαδάκη, αναφέρει: «Προστατευόμενοι μάρτυρες είναι </w:t>
      </w:r>
      <w:r>
        <w:rPr>
          <w:rFonts w:eastAsia="Times New Roman" w:cs="Times New Roman"/>
          <w:szCs w:val="24"/>
        </w:rPr>
        <w:lastRenderedPageBreak/>
        <w:t>στελέχη της «</w:t>
      </w:r>
      <w:r>
        <w:rPr>
          <w:rFonts w:eastAsia="Times New Roman" w:cs="Times New Roman"/>
          <w:szCs w:val="24"/>
          <w:lang w:val="en-US"/>
        </w:rPr>
        <w:t>NOVARTIS</w:t>
      </w:r>
      <w:r>
        <w:rPr>
          <w:rFonts w:eastAsia="Times New Roman" w:cs="Times New Roman"/>
          <w:szCs w:val="24"/>
        </w:rPr>
        <w:t>» τους οποίους τους πιάσαμε και κελάηδησαν». Όλοι έχουν γνώση.</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Ποιο είναι, όμως, το ενδιαφέρον; Αυτά τα περίφημα στοιχεία, το οπτικοακουστικό υλικό από το </w:t>
      </w:r>
      <w:r>
        <w:rPr>
          <w:rFonts w:eastAsia="Times New Roman" w:cs="Times New Roman"/>
          <w:szCs w:val="24"/>
          <w:lang w:val="en-US"/>
        </w:rPr>
        <w:t>FBI</w:t>
      </w:r>
      <w:r w:rsidRPr="007115B5">
        <w:rPr>
          <w:rFonts w:eastAsia="Times New Roman" w:cs="Times New Roman"/>
          <w:szCs w:val="24"/>
        </w:rPr>
        <w:t xml:space="preserve"> </w:t>
      </w:r>
      <w:r>
        <w:rPr>
          <w:rFonts w:eastAsia="Times New Roman" w:cs="Times New Roman"/>
          <w:szCs w:val="24"/>
        </w:rPr>
        <w:t xml:space="preserve">από την Αμερική, δεν ήρθαν ποτέ. Και υπάρχει μόνο ένα έγγραφο του </w:t>
      </w:r>
      <w:r>
        <w:rPr>
          <w:rFonts w:eastAsia="Times New Roman" w:cs="Times New Roman"/>
          <w:szCs w:val="24"/>
          <w:lang w:val="en-US"/>
        </w:rPr>
        <w:t>FBI</w:t>
      </w:r>
      <w:r w:rsidRPr="007115B5">
        <w:rPr>
          <w:rFonts w:eastAsia="Times New Roman" w:cs="Times New Roman"/>
          <w:szCs w:val="24"/>
        </w:rPr>
        <w:t xml:space="preserve"> </w:t>
      </w:r>
      <w:r>
        <w:rPr>
          <w:rFonts w:eastAsia="Times New Roman" w:cs="Times New Roman"/>
          <w:szCs w:val="24"/>
        </w:rPr>
        <w:t>σε απάντηση της κ. Τουλουπάκη που λέει: «Μπορείτε να χρησιμοποιήσετε αυτά τα στοιχεία για τα πολιτικά πρόσωπα». Και ο φάκελος δεν είχε απολύτως τίποτα μέσα. Είχε τρεις καταθέσεις προστατευόμενων μαρτύρων. Κι εσείς με αυτές τις καταθέσεις είπατε να κάνετε προανακριτική επιτροπή.</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Με βάση όλα αυτά τα οποία σας περιέγραψα και με το γεγονός -δεν θα μπούμε σε λεπτομέρειες, που θα δούμε στην πορεία για το πώς έγινε η εξέταση των μαρτύρων, που δεν ταιριάζει με δικονομικά στοιχεία, που δεν ρωτιούνται για συγκεκριμένα πράγματα- ότι τουλάχιστον από τις 6 Νοεμβρίου 2017 είχαν αναφερθεί πολιτικά πρόσωπα, ο φάκελος θα είχε έρθει στη Βουλή. Και δεν ήρθε ποτέ.</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Συνεπώς εμείς θεωρούμε ότι θα πρέπει να διερευνήσουμε αυτό το αποδεικτικό υλικό, τα αδικήματα ειδικά της κατάχρησης εξουσίας, ηθική αυτουργία σε κατάχρηση εξουσίας και απόπειρα αυτού του αδικήματος και μία σειρά από πλημμελήματα που είναι η πρόκληση και προσφορά στην τέλεση αδικήματος. Όλως τυχαίως από εκεί έγινε πιο ευνοϊκό το αδίκημα. Ίσως όταν </w:t>
      </w:r>
      <w:r>
        <w:rPr>
          <w:rFonts w:eastAsia="Times New Roman" w:cs="Times New Roman"/>
          <w:szCs w:val="24"/>
        </w:rPr>
        <w:lastRenderedPageBreak/>
        <w:t>άλλαζε ο Ποινικός Κώδικας, κάποιοι κάτι ήξεραν και βγήκε η πρόκληση -έμεινε μόνο η αμοιβή- η παράβαση καθήκοντος.</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σε αυτό το σημείο, κύριε Πρόεδρε, διορθώνω στο ορθόν, στην πρόταση την οποία έχουμε κάνει. Το άρθρο 224 έχει αναγραφεί στην πρότασή μας με την προηγούμενη διατύπωση της ψευδορκίας. Με την ισχύ του νέου Ποινικού Κώδικα το ορθό είναι: άρθρο 224 παράγραφος 1, ηθική αυτουργία σε ψευδή κατάθεση. Άρα έτσι θα εισαχθεί και προς ψήφιση, με αυτή τη διόρθωση που είναι απλώς η ορθή απόδοση του άρθρου που έχει μείνει στην προηγούμενή του διατύπωση.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Συμπερασματικά πιστεύω ότι με αυτό το αποδεικτικό υλικό, συμφωνούμε όλοι ότι πρέπει να γίνει έλεγχος της υπόθεσης, για να δούμε αν πρώην Αναπληρωτής Υπουργός Υγείας χρησιμοποιούσε μεθόδους «Ρασπούτιν» σε συνεργασία με εισαγγελικούς λειτουργούς, δημοσιογράφους και εφημερίδες, προκειμένου να ασκηθούν διώξεις σε πολιτικά πρόσωπα χωρίς να υπάρχουν στοιχεία. Ξεκάθαρα αυτό μπορεί να είναι ένα μέρος ενός συνολικού παραδικαστικού. Για αυτόν τον λόγο είμαστε έτοιμοι να ελέγξουμε όλες τις υποθέσεις οι οποίες καταγγέλλονται ότι υπάρχουν παρεμβάσεις του συγκεκριμένου Υπουργού.</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Για θέματα διαδικαστικά αρμόδια είναι η επιτροπή που θα συσταθεί. Όμως πρέπει ξεκάθαρα να πούμε από την αρχή ότι ο εισαγγελέας το έχει </w:t>
      </w:r>
      <w:r>
        <w:rPr>
          <w:rFonts w:eastAsia="Times New Roman" w:cs="Times New Roman"/>
          <w:szCs w:val="24"/>
        </w:rPr>
        <w:lastRenderedPageBreak/>
        <w:t xml:space="preserve">αποστείλει με το άρθρο 86 του Συντάγματος, άρα η πρώτη εκτίμηση της δικαιοσύνης είναι ότι τα αδικήματα τα οποία διερευνούμε, άπτονται των καθηκόντων του Υπουργού.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Θα εξεταστούν όλοι και -πίστεψέ με- η «κουκούλα» δεν θα εμποδίσει την απόδοση της αλήθειας και αυτό είναι ξεκάθαρο!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Έχουμε όλες τις δικονομικές δυνατότητες και καμμία «κουκούλα» δεν θα εμποδίσει την απόδοση της αλήθειας. Και όσοι βιάζονται να μπουν σε αυτή τη διαδικασία, εμείς είμαστε θεσμικοί και θα μπει μόνο αυτός για τον οποίο προκύψουν στοιχεία.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αναφερθώ στον κ. Παπαγγελόπουλο, για τον οποίο -το ξεκαθαρίζω ως άνθρωπος και δικηγόρος που κάνει Ποινικό Δίκαιο όλα αυτά τα χρόνια- σέβομαι το τεκμήριο αθωότητας κατά ξεκάθαρο τρόπο, και για τον κάθε άνθρωπο ο οποίος θα βρεθεί εδώ και θα μιλήσει σε λίγο, διότι είναι μία διαδικασία η οποία έχει την έρευνα.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 κ. Παπαγγελόπουλος στις 21 Φεβρουαρίου 2018, από αυτό εδώ το Βήμα, είχε αναφέρει ότι αν έρθει φάκελος δικογραφίας, θα ζητήσει τη σύσταση προκαταρκτικής. Ήταν στις μηνύσεις του κ. Σαμαρά, του κ. Βενιζέλου και του κ. Λοβέρδου. Τι άλλαξε από τότε; Ξέρετε τι έχει αλλάξει; Ότι εκτός από αυτές τις </w:t>
      </w:r>
      <w:r>
        <w:rPr>
          <w:rFonts w:eastAsia="Times New Roman" w:cs="Times New Roman"/>
          <w:szCs w:val="24"/>
        </w:rPr>
        <w:lastRenderedPageBreak/>
        <w:t>μηνύσεις έχουμε και δύο καταθέσεις εισαγγελικών λειτουργών. Τι τον έκανε τότε να ζητά τη σύσταση προκαταρκτικής μόνο με μηνυτήριες αναφορές πολιτικών του αντιπάλων και τώρα που έχει δύο καταθέσεις εισαγγελικών λειτουργών, δεν θέλει αυτά που θα μας πει σε λίγο, που τα λέει και στις εφημερίδες, αν είναι ή δεν είναι σκευωρία, να έρθει να τα αποδείξει και στην προκαταρκτική επιτροπή;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Η δήλωση του κ. Παπαγγελόπουλο ήταν: «Η πείρα μου ως εισαγγελικός λειτουργός με οδηγεί αβίαστα στο συμπέρασμα ότι πρόκειται για το μεγαλύτερο σκάνδαλο».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του ΣΥΡΙΖΑ, επικαλέστηκε ο άνθρωπος αυτός την πείρα του ως εισαγγελικός λειτουργός και σας ζήτησε, με τρεις καταθέσεις προστατευόμενων μαρτύρων, να κάνετε προανακριτική επιτροπή για δέκα πολιτικά πρόσωπα.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Αναρωτιέμαι, η πείρα του ως εισαγγελικού λειτουργού, όταν έχουμε αυτό το αποδεικτικό υλικό, με δύο επώνυμες καταθέσεις εισαγγελέων συναδέλφων του, δεν είναι αρκετή για να σας πείσει να ψηφίσετε υπέρ της σύστασης προανακριτικής επιτροπής;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Η νομοτεχνική βελτίωση την οποία ανέφερε ο κ. Πλεύρης γίνεται δεκτή και παρακαλώ να ληφθεί υπ’ όψιν για τα Πρακτικά.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μία μαθήτριες και μαθητές και τρεις συνοδοί εκπαιδευτικοί από το Γυμνάσιο Γαστούνης Ηλείας.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Θέλω να πω ότι η ίδια ανοχή στον χρόνο θα υπάρξει και για τους υπόλοιπους πέντε εισηγητές. Επειδή κάποιοι με κοίταζαν λίγο περίεργα, η ανοχή θα είναι για όλους!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Λάππα, έχετε τον λόγο εκ μέρους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Ευχαριστώ, κύριε Πρόεδρε.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Πλεύρη, σε εσάς και την παράταξή σας διατυπώνουμε για χιλιοστή φορά το ίδιο ερώτημα: Όταν μιλάτε για τη «</w:t>
      </w:r>
      <w:r>
        <w:rPr>
          <w:rFonts w:eastAsia="Times New Roman" w:cs="Times New Roman"/>
          <w:szCs w:val="24"/>
          <w:lang w:val="en"/>
        </w:rPr>
        <w:t>NOVARTIS</w:t>
      </w:r>
      <w:r>
        <w:rPr>
          <w:rFonts w:eastAsia="Times New Roman" w:cs="Times New Roman"/>
          <w:szCs w:val="24"/>
        </w:rPr>
        <w:t xml:space="preserve">», θα ακουστεί μια φορά </w:t>
      </w:r>
      <w:r>
        <w:rPr>
          <w:rFonts w:eastAsia="Times New Roman" w:cs="Times New Roman"/>
          <w:szCs w:val="24"/>
        </w:rPr>
        <w:lastRenderedPageBreak/>
        <w:t xml:space="preserve">από το στόμα σας η λέξη «σκάνδαλο» εδώ σε αυτή την Αίθουσα; Θα το εκστομίσετε επιτέλους;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Τι λέτε; Πείτε μας. Ως προς το ερώτημα «σκευωρία ή σκάνδαλο;» δεν είπατε κουβέντα. Είπατε τι λέει η δικογραφία. Αφήστε, ασχολείται η δικαιοσύνη με τη δικογραφία αυτή που συζητάμε σήμερα και ένθεν και κακείθεν. Είναι στα πειθαρχικά του Αρείου Πάγου. Αυτό είναι το θέμα με το οποίο ασχολείται η Βουλή ή αν υπάρχει σκάνδαλο «</w:t>
      </w:r>
      <w:r>
        <w:rPr>
          <w:rFonts w:eastAsia="Times New Roman" w:cs="Times New Roman"/>
          <w:szCs w:val="24"/>
          <w:lang w:val="en-US"/>
        </w:rPr>
        <w:t>NOVARTIS</w:t>
      </w:r>
      <w:r>
        <w:rPr>
          <w:rFonts w:eastAsia="Times New Roman" w:cs="Times New Roman"/>
          <w:szCs w:val="24"/>
        </w:rPr>
        <w:t>» και γενικότερα σκάνδαλο και διαφθορά στην υγεία; Θα σας πω εγώ, λοιπόν, ποιο είναι το σκάνδαλο και ποιοι είναι οι πραγματικοί σκευωροί. Αυτό είναι το πρώτο.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Δεύτερον, η Βουλή έχει συστήσει μία εξεταστική επιτροπή για τη «Διερεύνηση -όπως λέει ο τίτλος της- των σκανδάλων στον χώρο της υγείας» και μία προανακριτική επιτροπή για τη «</w:t>
      </w:r>
      <w:r>
        <w:rPr>
          <w:rFonts w:eastAsia="Times New Roman" w:cs="Times New Roman"/>
          <w:szCs w:val="24"/>
          <w:lang w:val="en-US"/>
        </w:rPr>
        <w:t>NOVARTIS</w:t>
      </w:r>
      <w:r>
        <w:rPr>
          <w:rFonts w:eastAsia="Times New Roman" w:cs="Times New Roman"/>
          <w:szCs w:val="24"/>
        </w:rPr>
        <w:t xml:space="preserve">». Όποιοι από εσάς είναι νεότεροι Βουλευτές και ήρθατε τώρα στο Κοινοβούλιο, κάντε τον κόπο να πάτε να προμηθευτείτε το βιβλιαράκι του πορίσματός μας για τα σκάνδαλα στον χώρο της υγείας.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Εκεί θα δείτε «πατενταρισμένους συριζαίους», όπως ο Κρεμαστινός, ο Σούρλας, η Ντόρα Μπακογιάννη, το «</w:t>
      </w:r>
      <w:r>
        <w:rPr>
          <w:rFonts w:eastAsia="Times New Roman"/>
          <w:color w:val="201F1E"/>
          <w:szCs w:val="24"/>
          <w:lang w:val="en-US"/>
        </w:rPr>
        <w:t>SPIEGEL</w:t>
      </w:r>
      <w:r>
        <w:rPr>
          <w:rFonts w:eastAsia="Times New Roman"/>
          <w:color w:val="201F1E"/>
          <w:szCs w:val="24"/>
        </w:rPr>
        <w:t>», «</w:t>
      </w:r>
      <w:r>
        <w:rPr>
          <w:rFonts w:eastAsia="Times New Roman"/>
          <w:color w:val="201F1E"/>
          <w:szCs w:val="24"/>
          <w:lang w:val="en-US"/>
        </w:rPr>
        <w:t>DIE</w:t>
      </w:r>
      <w:r w:rsidRPr="007115B5">
        <w:rPr>
          <w:rFonts w:eastAsia="Times New Roman"/>
          <w:color w:val="201F1E"/>
          <w:szCs w:val="24"/>
        </w:rPr>
        <w:t xml:space="preserve"> </w:t>
      </w:r>
      <w:r>
        <w:rPr>
          <w:rFonts w:eastAsia="Times New Roman"/>
          <w:color w:val="201F1E"/>
          <w:szCs w:val="24"/>
          <w:lang w:val="en-US"/>
        </w:rPr>
        <w:t>PRESSE</w:t>
      </w:r>
      <w:r>
        <w:rPr>
          <w:rFonts w:eastAsia="Times New Roman"/>
          <w:color w:val="201F1E"/>
          <w:szCs w:val="24"/>
        </w:rPr>
        <w:t xml:space="preserve">» της Αυστρίας, -όλοι «συριζαίοι»- να σας πουν για τη διαφθορά της υγείας στην </w:t>
      </w:r>
      <w:r>
        <w:rPr>
          <w:rFonts w:eastAsia="Times New Roman"/>
          <w:color w:val="201F1E"/>
          <w:szCs w:val="24"/>
        </w:rPr>
        <w:lastRenderedPageBreak/>
        <w:t xml:space="preserve">Ελλάδα, τι κόστισε και τι συμβολή είχε στη χρεοκοπία της χώρας, για να μη μας λέτε εδώ πέρα άλλα λόγια να αγαπιόμαστε. Αυτό είναι το θέμα. Ένα είναι αυτό. </w:t>
      </w:r>
    </w:p>
    <w:p w:rsidR="007115B5" w:rsidRDefault="007115B5" w:rsidP="007115B5">
      <w:pPr>
        <w:spacing w:line="600" w:lineRule="auto"/>
        <w:ind w:firstLine="720"/>
        <w:jc w:val="center"/>
        <w:rPr>
          <w:rFonts w:eastAsia="Times New Roman"/>
          <w:color w:val="201F1E"/>
          <w:szCs w:val="24"/>
        </w:rPr>
      </w:pPr>
      <w:r>
        <w:rPr>
          <w:rFonts w:eastAsia="Times New Roman"/>
          <w:color w:val="201F1E"/>
          <w:szCs w:val="24"/>
        </w:rPr>
        <w:t>(Θόρυβος από την πτέρυγα της Νέας Δημοκρατίας)</w:t>
      </w:r>
    </w:p>
    <w:p w:rsidR="007115B5" w:rsidRDefault="007115B5" w:rsidP="007115B5">
      <w:pPr>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Παρακαλώ, ησυχία! </w:t>
      </w:r>
    </w:p>
    <w:p w:rsidR="007115B5" w:rsidRDefault="007115B5" w:rsidP="007115B5">
      <w:pPr>
        <w:spacing w:line="600" w:lineRule="auto"/>
        <w:ind w:firstLine="720"/>
        <w:jc w:val="both"/>
        <w:rPr>
          <w:rFonts w:eastAsia="Times New Roman"/>
          <w:color w:val="201F1E"/>
          <w:szCs w:val="24"/>
        </w:rPr>
      </w:pPr>
      <w:r>
        <w:rPr>
          <w:rFonts w:eastAsia="Times New Roman"/>
          <w:b/>
          <w:color w:val="201F1E"/>
          <w:szCs w:val="24"/>
        </w:rPr>
        <w:t xml:space="preserve">ΣΠΥΡΙΔΩΝΑΣ ΛΑΠΠΑΣ: </w:t>
      </w:r>
      <w:r>
        <w:rPr>
          <w:rFonts w:eastAsia="Times New Roman"/>
          <w:color w:val="201F1E"/>
          <w:szCs w:val="24"/>
        </w:rPr>
        <w:t xml:space="preserve">Βέβαια, δεν λέω, συνέβαλαν και οι συνάδελφοί σας σε αυτά τα πορίσματα. Τι λένε, άραγε, αυτά τα πορίσματα για τη διερεύνηση των σκανδάλων στον χώρο της υγείας; Ξέρετε τι λένε; Λένε το απλό. Τα στοιχεία δεν αντλούνται από κανέναν συριζαίο, από καμμιά άγνωστη πηγή. Ήρθαν παράγοντες, επιθεωρητές κ.λπ..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Όσον αφορά τον κ. Σούρλα, τον Γενικό Γραμματέα Διαφάνειας, διαβάστε τα πεπραγμένα του στην έκθεση 1213, να φρίξετε για τη διαφθορά των φαρμακευτικών εταιρειών στην Ελλάδα. Ο κ. Σούρλας κατήγγειλε το 2013 σε ειδική ημερίδα στο «</w:t>
      </w:r>
      <w:r>
        <w:rPr>
          <w:rFonts w:eastAsia="Times New Roman"/>
          <w:color w:val="201F1E"/>
          <w:szCs w:val="24"/>
          <w:lang w:val="en"/>
        </w:rPr>
        <w:t>H</w:t>
      </w:r>
      <w:r>
        <w:rPr>
          <w:rFonts w:eastAsia="Times New Roman"/>
          <w:color w:val="201F1E"/>
          <w:szCs w:val="24"/>
          <w:lang w:val="en-US"/>
        </w:rPr>
        <w:t>ILTON</w:t>
      </w:r>
      <w:r>
        <w:rPr>
          <w:rFonts w:eastAsia="Times New Roman"/>
          <w:color w:val="201F1E"/>
          <w:szCs w:val="24"/>
        </w:rPr>
        <w:t>» κάτι πρωτοφανές, το οποίο ακόμα δεν διερευνά η ελληνική δικαιοσύνη πέρα από το σκάνδαλο της «</w:t>
      </w:r>
      <w:r>
        <w:rPr>
          <w:rFonts w:eastAsia="Times New Roman"/>
          <w:color w:val="201F1E"/>
          <w:szCs w:val="24"/>
          <w:lang w:val="en-US"/>
        </w:rPr>
        <w:t>NOVARTIS</w:t>
      </w:r>
      <w:r>
        <w:rPr>
          <w:rFonts w:eastAsia="Times New Roman"/>
          <w:color w:val="201F1E"/>
          <w:szCs w:val="24"/>
        </w:rPr>
        <w:t xml:space="preserve">». Συμβιβάστηκαν τρεις εταιρείες στην Αμερική με 350 εκατομμύρια δολάρια, διότι ακολουθούσαν παράνομες πρακτικές και διέφθειραν κρατικούς αξιωματούχους και ακόμα περιμένουμε τις απαντήσεις. Αυτό ήταν που κατήγγειλε ο δικός σας άνθρωπος, ο έντιμος Γιώργος Σούρλας, και το παρέδωσε στην επιτροπή μας.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lastRenderedPageBreak/>
        <w:t>Ο κ. Κρεμαστινός το ίδιο, ο κ. Ρακιντζής σε πέντε εκθέσεις το 2010, το 2011, το 2012, το 2013 και το 2014 ανέλυε μία προς μία τις αιτίες που οδήγησαν τη χώρα στη χρεοκοπία και ποια ήταν η συμβολή της διαφθοράς στον χώρο της υγείας στη χρεοκοπία της χώρας και μάλιστα με αποτελέσματα που τα έχουν δεχθεί και διεθνείς οργανισμοί, όπως η «</w:t>
      </w:r>
      <w:r>
        <w:rPr>
          <w:rFonts w:eastAsia="Times New Roman"/>
          <w:color w:val="201F1E"/>
          <w:szCs w:val="24"/>
          <w:lang w:val="en-US"/>
        </w:rPr>
        <w:t>GRECO</w:t>
      </w:r>
      <w:r>
        <w:rPr>
          <w:rFonts w:eastAsia="Times New Roman"/>
          <w:color w:val="201F1E"/>
          <w:szCs w:val="24"/>
        </w:rPr>
        <w:t xml:space="preserve">», ο «ΟΟΣΑ».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Και τι ήρθατε να μας πείτε τώρα; Κουβέντα για αυτά τα πράγματα, τσιμουδιά! Αυτό ακριβώς θέλετε να κρύψετε; Να μη μιλάει η ελληνική Βουλή και να μην κατανοεί η ελληνική κοινωνία, τι είναι αυτό που συνέβη στον χώρο της υγείας και τι συμβολή είχε στη χρεοκοπία. Αυτό ήταν το θέμα σας.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Πάμε, λοιπόν, στο θέμα της «</w:t>
      </w:r>
      <w:r>
        <w:rPr>
          <w:rFonts w:eastAsia="Times New Roman"/>
          <w:color w:val="201F1E"/>
          <w:szCs w:val="24"/>
          <w:lang w:val="en-US"/>
        </w:rPr>
        <w:t>NOVARTIS</w:t>
      </w:r>
      <w:r>
        <w:rPr>
          <w:rFonts w:eastAsia="Times New Roman"/>
          <w:color w:val="201F1E"/>
          <w:szCs w:val="24"/>
        </w:rPr>
        <w:t xml:space="preserve">». Το μεγάλο και το πελώριο ερώτημα είναι σκευωρία ή σκάνδαλο;. Εσείς λέτε σκευωρία. Μάλιστα. Ας πάμε, λοιπόν, στους σκευωρούς, έναν-έναν. </w:t>
      </w:r>
    </w:p>
    <w:p w:rsidR="007115B5" w:rsidRDefault="007115B5" w:rsidP="007115B5">
      <w:pPr>
        <w:spacing w:line="600" w:lineRule="auto"/>
        <w:ind w:firstLine="720"/>
        <w:jc w:val="center"/>
        <w:rPr>
          <w:rFonts w:eastAsia="Times New Roman"/>
          <w:color w:val="201F1E"/>
          <w:szCs w:val="24"/>
        </w:rPr>
      </w:pPr>
      <w:r>
        <w:rPr>
          <w:rFonts w:eastAsia="Times New Roman"/>
          <w:color w:val="201F1E"/>
          <w:szCs w:val="24"/>
        </w:rPr>
        <w:t>(Θόρυβος από την πτέρυγα της Νέας Δημοκρατίας)</w:t>
      </w:r>
    </w:p>
    <w:p w:rsidR="007115B5" w:rsidRDefault="007115B5" w:rsidP="007115B5">
      <w:pPr>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Παρακαλώ, ησυχία!</w:t>
      </w:r>
    </w:p>
    <w:p w:rsidR="007115B5" w:rsidRDefault="007115B5" w:rsidP="007115B5">
      <w:pPr>
        <w:spacing w:line="600" w:lineRule="auto"/>
        <w:ind w:firstLine="720"/>
        <w:jc w:val="both"/>
        <w:rPr>
          <w:rFonts w:eastAsia="Times New Roman"/>
          <w:color w:val="201F1E"/>
          <w:szCs w:val="24"/>
        </w:rPr>
      </w:pPr>
      <w:r>
        <w:rPr>
          <w:rFonts w:eastAsia="Times New Roman"/>
          <w:b/>
          <w:color w:val="201F1E"/>
          <w:szCs w:val="24"/>
        </w:rPr>
        <w:t xml:space="preserve">ΣΠΥΡΙΔΩΝΑΣ ΛΑΠΠΑΣ: </w:t>
      </w:r>
      <w:r>
        <w:rPr>
          <w:rFonts w:eastAsia="Times New Roman"/>
          <w:color w:val="201F1E"/>
          <w:szCs w:val="24"/>
        </w:rPr>
        <w:t xml:space="preserve">Δημήτριος Κρεμαστινός για τη διαφθορά στην υγεία: «Τα τελευταία μόνο χρόνια 17 δισεκατομμύρια ευρώ η διαφθορά συνολικά στην υγεία. Και τότε πόνεσα που τα είδα. Η απάντηση είναι, δυστυχώς, ναι». Και το ερώτημα: Πού είναι αυτά τα λεφτά, πού πήγαν; Κάποιοι πρέπει να τα έχουν πάρει. Δεν εξαφανίστηκαν, άλλωστε. Γιατί δεν τα βρίσκουν; </w:t>
      </w:r>
      <w:r>
        <w:rPr>
          <w:rFonts w:eastAsia="Times New Roman"/>
          <w:color w:val="201F1E"/>
          <w:szCs w:val="24"/>
        </w:rPr>
        <w:lastRenderedPageBreak/>
        <w:t>Αυτό είναι το βασικό ερώτημα για τη διαφθορά στην υγεία και αυτό διερευνάμε χρόνια τώρα.</w:t>
      </w:r>
    </w:p>
    <w:p w:rsidR="007115B5" w:rsidRDefault="007115B5" w:rsidP="007115B5">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Και καταλήγει καταθέτοντας αυτά στην επιτροπή μας: «Η ιατρική διάγνωση είναι ότι η κοινωνία μας είναι άρρωστη. Το θέμα της διαφθοράς στην υγεία είναι αναπόσπαστα συνδεδεμένο με τη διαφθορά αυτή καθαυτή, η οποία αυτή τη στιγμή» -το 2014 αυτό- «όπως διαπιστώνουν όλοι εγχώριοι, διεθνείς και ευρωπαϊκοί οργανισμοί, είναι το υπ’ αριθμόν ένα πρόβλημα και κίνδυνος για την επιβίωση της χώρας».</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Δεύτερος συνωμότης και σκευωρός: Λέανδρος Ρακιντζής, από το 2009 μέχρι το 2014 Επιθεωρητής Δημόσιας Διοίκησης, επιλεγμένος από εσάς τους ίδιους. Στο πρώτο πανελλήνιο συνέδριο το 2013: «Στον υγειονομικό τομέα έχουν αναπτυχθεί τα τελευταία χρόνια στρεβλώσεις και περιοχές γκρίζας οικονομίας, που πρέπει να ελεγχθούν και να καταπολεμηθούν αμείλικτα. Η σπατάλη, η παραοικονομία και η διαφθορά έχουν πιάσει ταβάνι. Η ύπαρξη διαφθοράς είναι από τα σημαντικότερα προβλήματα που αντιμετωπίζει σήμερα ο υγειονομικός τομέας. Πρέπει να αναδειχθούν τα σημεία εκείνα τα οποία εκτρέφουν τη διαφθορά, τη σπατάλη, την απάτη». Παραθέτει μία σειρά από κατηγορίες εταιρειών που ενέχονται σε αυτά τα πράγματα και είναι όλα καταχωρημένα στο πρακτικό μας.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lastRenderedPageBreak/>
        <w:t xml:space="preserve">Δεν είδατε, όμως, το πόρισμα της επιτροπής πριν να έρθετε εδώ. Δωρεάν είναι, μπορείτε να το πάρετε από το γραφείο 148!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Τρίτος μεγάλος σκευωρός και συκοφάντης: Γεώργιος Σούρλας, Γενικός Γραμματέας Διαφάνειας και Ανθρωπίνων Δικαιωμάτων μέχρι το 2014, διορισμένος από εσάς, κορυφαίο στέλεχος της Νέας Δημοκρατίας. Ακούστε, λοιπόν: Είχε φτάσει ο άνθρωπος στο απροχώρητο, έστελνε συνεχώς δικογραφίες στις εισαγγελικές αρχές και απάντηση καμμία, ώσπου έφτασε να πει με μία δημόσια δήλωση ότι δεν άντεχε, με δική σας κυβέρνηση.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Εν κατακλείδι, όταν υπάρχει πολιτική βούληση δεν υπάρχει διαφθορά και όταν υπάρχει διαφθορά, δεν υπάρχει πολιτική βούληση και καταπολέμησή της.</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Ήρθε η ώρα για ένα νέο πολιτικό σύστημα και αν δεν συμβεί αυτό, η βίαιη εξέγερση είναι αναπόφευκτη, διότι τα ποσά που του έφερναν οι επιθεωρητές ήταν ιλιγγιώδη. Και αυτά τα ποσά που είπαν οι δικοί μας Υπουργοί, 23 δισεκατομμύρια ευρώ «μαύρο» χρήμα στο φάρμακο και 85 περίπου δισεκατομμύρια ευρώ, το 24%, που όπως είπε ο Νικολούδης κάποτε, που ήταν Υπουργός διαφθοράς στον χώρο της υγείας, ήταν πραγματικά. Ήρθαν στην επιτροπή μας κορυφαία στελέχη των επιθεωρήσεων και είπαν ότι είναι πραγματικά και προσεγγίζονται και ότι είναι τέτοια νούμερα.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Υπολογίστε τα, λοιπόν. Μιλάμε για δεκάδες δισεκατομμύρια. Και ψάχνουμε να βρούμε τι έφταιξε που χρεοκόπησε η χώρα! Προσθέστε σε όλα αυτά και τα 55 δισεκατομμύρια «μαύρο» χρήμα τις τελευταίες δεκαετίες στα εξοπλιστικά, για να καταλάβει ο ελληνικός λαός γιατί χρεοκόπησε η χώρα!</w:t>
      </w:r>
    </w:p>
    <w:p w:rsidR="007115B5" w:rsidRDefault="007115B5" w:rsidP="007115B5">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ΙΑΣΩΝΑΣ ΦΩΤΗΛΑΣ:</w:t>
      </w:r>
      <w:r>
        <w:rPr>
          <w:rFonts w:eastAsia="Times New Roman"/>
          <w:color w:val="222222"/>
          <w:szCs w:val="24"/>
          <w:shd w:val="clear" w:color="auto" w:fill="FFFFFF"/>
        </w:rPr>
        <w:t xml:space="preserve"> Είστε σε λάθος τόπο, σε λάθος χρόνο, εκτός θέματος.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Εντάξει, είμαστε σε λάθος χρόνο.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πάμε, λοιπόν, στη δικογραφία που έρχεται σήμερα. Σκευωρία, λοιπόν, ή σκάνδαλο; Περιμένουμε όλες τις παρατάξεις να το απαντήσουν. Πρέπει να είναι καθαρή σήμερα η θέση στον ελληνικό λαό. Τι πιστεύετε; Υπάρχει σκάνδαλο στην υγεία; Υπάρχει σκάνδαλο στη «</w:t>
      </w:r>
      <w:r>
        <w:rPr>
          <w:rFonts w:eastAsia="Times New Roman"/>
          <w:color w:val="222222"/>
          <w:szCs w:val="24"/>
          <w:shd w:val="clear" w:color="auto" w:fill="FFFFFF"/>
          <w:lang w:val="en-US"/>
        </w:rPr>
        <w:t>NOVARTIS</w:t>
      </w:r>
      <w:r>
        <w:rPr>
          <w:rFonts w:eastAsia="Times New Roman"/>
          <w:color w:val="222222"/>
          <w:szCs w:val="24"/>
          <w:shd w:val="clear" w:color="auto" w:fill="FFFFFF"/>
        </w:rPr>
        <w:t xml:space="preserve">»; Αυτό είναι το θέμα. Τα υπόλοιπα όλα ας τα βρει η δικαιοσύνη.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όσον αφορά αυτό που είπε ο κ. Πλεύρης πριν, έχω να πω τα εξής. Τις δύο καταθέσεις του κ. Αγγελή και της κ. Ράικου τις θυμήθηκαν όλοι, αφού έφυγαν από τη θέση που κατείχαν. Η κ. Ράικου δύο χρόνια μετά θυμήθηκε ότι πιέζεται από τον Παπαγγελόπουλο, ενώ όταν παραιτήθηκε τον Απρίλιο του 2017, με μια μακροσκελέστατη δήλωση, μιλούσε για τεράστια διαφθορά των </w:t>
      </w:r>
      <w:r>
        <w:rPr>
          <w:rFonts w:eastAsia="Times New Roman"/>
          <w:color w:val="222222"/>
          <w:szCs w:val="24"/>
          <w:shd w:val="clear" w:color="auto" w:fill="FFFFFF"/>
        </w:rPr>
        <w:lastRenderedPageBreak/>
        <w:t xml:space="preserve">κρατικών αξιωματούχων και μαύρο χρήμα στην υγεία ύψους 28 εκατομμυρίων. Ψάξτε να βρείτε τη δήλωσή της.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επί δύο χρόνια δεν ασχολείται κανένας με τη δήλωση της κ. Ράικου. Ασχολούνται τώρα, γιατί δεν τα βρήκε καλά ακόμα και με τη δημοσιογράφο που έκανε ερευνητική δημοσιογραφία. Την πείραξε ακόμα και η Γιάννα Παπαδάκου, που επί δεκαετίες ασχολείται με την έρευνα στον χώρο της υγείας και τα γραπτά της είναι καταπληκτικά και τα αξιοποιούν και οι εισαγγελείς. </w:t>
      </w:r>
    </w:p>
    <w:p w:rsidR="007115B5" w:rsidRDefault="007115B5" w:rsidP="007115B5">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ΚΩΝΣΤΑΝΤΟΠΟΥΛΟΣ:</w:t>
      </w:r>
      <w:r>
        <w:rPr>
          <w:rFonts w:eastAsia="Times New Roman"/>
          <w:color w:val="222222"/>
          <w:szCs w:val="24"/>
          <w:shd w:val="clear" w:color="auto" w:fill="FFFFFF"/>
        </w:rPr>
        <w:t xml:space="preserve"> Να μας πει γιατί δεν ασχολήθηκε με το 2004 - 2009.</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Μη διακόπτετε!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Επίσης ο κατάλογος των σκευωρών είναι μακρύς.</w:t>
      </w:r>
    </w:p>
    <w:p w:rsidR="007115B5" w:rsidRDefault="007115B5" w:rsidP="007115B5">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θέλετε να ακούσετε. Δεν πειράζει. Εκτός από την τύφλωση, υπάρχει και η κώφωση. Βασικό πράγμα είναι αυτό. Όπως θέλετε. Δικό σας θέμα είναι. Δικά σας είναι τα όργανα. Ρυθμίστε τα όπως θέλετε. Εγώ θα τα πω αυτά που θέλω να πω.</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ΔΙΟΝΥΣΙΟΣ ΧΑΤΖΗΔΑΚΗΣ:</w:t>
      </w:r>
      <w:r>
        <w:rPr>
          <w:rFonts w:eastAsia="Times New Roman"/>
          <w:color w:val="222222"/>
          <w:szCs w:val="24"/>
          <w:shd w:val="clear" w:color="auto" w:fill="FFFFFF"/>
        </w:rPr>
        <w:t xml:space="preserve"> Πιο αργά.</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ΣΠΥΡΙΔΩΝΑΣ ΛΑΠΠΑΣ: </w:t>
      </w:r>
      <w:r>
        <w:rPr>
          <w:rFonts w:eastAsia="Times New Roman"/>
          <w:color w:val="222222"/>
          <w:szCs w:val="24"/>
          <w:shd w:val="clear" w:color="auto" w:fill="FFFFFF"/>
        </w:rPr>
        <w:t>Γιατί, κύριε Χατζηδάκη, εξοργίζεστε;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Πιο αργά για να καταλαβαίνουμε τι λέτε.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Εντάξει.</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ΚΩΝΣΤΑΝΤΟΠΟΥΛΟΣ:</w:t>
      </w:r>
      <w:r>
        <w:rPr>
          <w:rFonts w:eastAsia="Times New Roman"/>
          <w:color w:val="222222"/>
          <w:szCs w:val="24"/>
          <w:shd w:val="clear" w:color="auto" w:fill="FFFFFF"/>
        </w:rPr>
        <w:t xml:space="preserve"> Ποιοι είναι οι σκευωροί;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Μη διακόπτετε!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Προσθέτω, λοιπόν, κι άλλους σκευωρούς.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Ακούστε μια επερώτηση του Νοεμβρίου του 2011 στο ελληνικό Κοινοβούλιο. Θα καταλάβετε ποιος την έκανε.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δεκαετίας βλέπουν το φως της δημοσιότητας καταγγελίες για κακοδιαχείριση και κατασπατάληση του δημόσιου χρήματος στον ευρύτερο υγειονομικό χώρο. Στα νοσοκομεία, τους ασφαλιστικούς οργανισμούς έγιναν αναφορές από διοικήσεις, Υπουργούς και λοιπά, που μιλούσαν για «τρωκτικά», «πιράνχας» και ανίκανες διοικήσεις υγειονομικών φορέων και των πολιτικών προϊσταμένων τους». Τονίζω: «των πολιτικών προϊσταμένων τους»!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Παρακάτω: «Το έγκλημα συνετελέσθη όλα αυτά τα χρόνια και υπήρξε η εκτέλεσή τους επί σειρά ετών από ανάλγητους…», μην πω την άλλη φράση. Ποιων ήταν;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Είναι επερώτηση που υπογράφει η κ. Ντόρα Μπακογιάννη, ο κ. Αυγενάκης, ο κ. Μαρκογιαννάκης, ο Κώστας Κιλτίδης και ο Γιώργος Κοντογιάννης. Και αυτός σκευωρός στο θέμα του χώρου της υγείας.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προσθέτω στους σκευωρούς. Ο κ. Λοβέρδος θα το ξέρει. Όταν συζητούσαμε εδώ για πρώτη φορά τη δικογραφία, υπήρχε ένα δημοσίευμα του «DER SPIEGEL» και του «</w:t>
      </w:r>
      <w:r>
        <w:rPr>
          <w:rFonts w:eastAsia="Times New Roman"/>
          <w:color w:val="222222"/>
          <w:szCs w:val="24"/>
          <w:shd w:val="clear" w:color="auto" w:fill="FFFFFF"/>
          <w:lang w:val="en-US"/>
        </w:rPr>
        <w:t>DIE</w:t>
      </w:r>
      <w:r w:rsidRPr="007115B5">
        <w:rPr>
          <w:rFonts w:eastAsia="Times New Roman"/>
          <w:color w:val="222222"/>
          <w:szCs w:val="24"/>
          <w:shd w:val="clear" w:color="auto" w:fill="FFFFFF"/>
        </w:rPr>
        <w:t xml:space="preserve"> </w:t>
      </w:r>
      <w:r>
        <w:rPr>
          <w:rFonts w:eastAsia="Times New Roman"/>
          <w:color w:val="222222"/>
          <w:szCs w:val="24"/>
          <w:shd w:val="clear" w:color="auto" w:fill="FFFFFF"/>
          <w:lang w:val="en-US"/>
        </w:rPr>
        <w:t>PRESSE</w:t>
      </w:r>
      <w:r>
        <w:rPr>
          <w:rFonts w:eastAsia="Times New Roman"/>
          <w:color w:val="222222"/>
          <w:szCs w:val="24"/>
          <w:shd w:val="clear" w:color="auto" w:fill="FFFFFF"/>
        </w:rPr>
        <w:t>» στην Αυστρία, που είχαν αφιέρωμα στο μεγαλύτερο σκάνδαλο όλων των εποχών στη χώρα. Ήταν το σκάνδαλο της «</w:t>
      </w:r>
      <w:r>
        <w:rPr>
          <w:rFonts w:eastAsia="Times New Roman"/>
          <w:color w:val="222222"/>
          <w:szCs w:val="24"/>
          <w:shd w:val="clear" w:color="auto" w:fill="FFFFFF"/>
          <w:lang w:val="en-US"/>
        </w:rPr>
        <w:t>NOVARTIS</w:t>
      </w:r>
      <w:r>
        <w:rPr>
          <w:rFonts w:eastAsia="Times New Roman"/>
          <w:color w:val="222222"/>
          <w:szCs w:val="24"/>
          <w:shd w:val="clear" w:color="auto" w:fill="FFFFFF"/>
        </w:rPr>
        <w:t xml:space="preserve">». Και θα σας πω μετά γιατί το είπε αυτό το «DER SPIEGEL».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πριν από αυτό, ας πάμε λίγο στο έγγραφό σας. Ας το αξιολογήσουμε τώρα εδώ και λίγο νομικά.</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Πλεύρη, είστε νομικός και καλός απ’ ό,τι πληροφορούμαι. Ξεκινάμε από τα τελευταία αδικήματα. Αφήνω την κατάχρηση εξουσίας. Η κατάχρηση εξουσίας ξέρετε πολύ καλά ότι δεν συρρέει αληθώς με την παράβαση καθήκοντος. Απορροφάται.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ΠΛΕΥΡΗΣ:</w:t>
      </w:r>
      <w:r>
        <w:rPr>
          <w:rFonts w:eastAsia="Times New Roman"/>
          <w:color w:val="222222"/>
          <w:szCs w:val="24"/>
          <w:shd w:val="clear" w:color="auto" w:fill="FFFFFF"/>
        </w:rPr>
        <w:t xml:space="preserve"> Θα την απορροφήσει.</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Τι το βάζετε, λοιπόν; Εσείς τα ξέρετε τα νομικά.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ΠΛΕΥΡΗΣ:</w:t>
      </w:r>
      <w:r>
        <w:rPr>
          <w:rFonts w:eastAsia="Times New Roman"/>
          <w:color w:val="222222"/>
          <w:szCs w:val="24"/>
          <w:shd w:val="clear" w:color="auto" w:fill="FFFFFF"/>
        </w:rPr>
        <w:t xml:space="preserve"> Γιατί αν δεν βγει η κατάχρηση... </w:t>
      </w:r>
    </w:p>
    <w:p w:rsidR="007115B5" w:rsidRDefault="007115B5" w:rsidP="007115B5">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Εκ του περισσού; Ένα είναι το αδίκημα.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ΑΘΑΝΑΣΙΟΣ ΠΛΕΥΡΗΣ:</w:t>
      </w:r>
      <w:r>
        <w:rPr>
          <w:rFonts w:eastAsia="Times New Roman"/>
          <w:color w:val="222222"/>
          <w:szCs w:val="24"/>
          <w:shd w:val="clear" w:color="auto" w:fill="FFFFFF"/>
        </w:rPr>
        <w:t xml:space="preserve"> Κι εσείς το βάλατε.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ΣΠΥΡΙΔΩΝΑΣ ΛΑΠΠΑΣ:</w:t>
      </w:r>
      <w:r>
        <w:rPr>
          <w:rFonts w:eastAsia="Times New Roman"/>
          <w:color w:val="222222"/>
          <w:szCs w:val="24"/>
          <w:shd w:val="clear" w:color="auto" w:fill="FFFFFF"/>
        </w:rPr>
        <w:t xml:space="preserve"> Σας λέω, λοιπόν, το εξής. Για να δούμε, λοιπόν, την κατάχρηση εξουσίας. Τι λέει ο ίδιος ο κ. Αγγελής, όταν έθεσε στο αρχείο τις μηνύσεις Σαμαρά, Βενιζέλου κ.λπ.; Τις έθεσε στο αρχείο δέκα μήνες πριν ο εισαγγελέας. Γιατί; Διότι λέει ο εισαγγελέας, κύριε Πλεύρη, ότι η ύπαρξη απλής και μόνο πιθανότητας τέλεσης αξιόποινης πράξης τον υποχρεώνει να ασκήσει ποινική δίωξη. Όχι να στείλει στη Βουλή, να ασκήσει ποινική δίωξη. Απλή πιθανολόγηση.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 Τουλουπάκη τι είχε, η κυρία εισαγγελέας της διαφθοράς; Είχαν έγγραφο του FBI, τρεις μάρτυρες στην Αμερική, τρεις μάρτυρες εδώ στην Ελλάδα, έγγραφα και πορίσματα επιτροπών και υγειονομικών υπηρεσιών. Και θέλετε να μας πείτε ότι αυτό δεν συνιστά απλή πιθανολόγηση να το στείλει στη Βουλή! Αυτό λέτε. Αυτό συνιστά κατάχρηση! Κρατήστε το. Ποιος θα γελοιοποιηθεί στο τέλος θα δούμε!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Πάμε στο δεύτερο αδίκημα: Πρόκληση και προσφορά. Αυτό θέλει αμοιβή. Το αναφέρετε κάπου στο έγγραφό σας ότι υπάρχει έστω και υπόνοια αμοιβής; Τι το πετάτε εδώ, στον αέρα; Γιατί το λέτε;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Τι αμοιβή;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Έτσι λέει.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w:t>
      </w:r>
      <w:r>
        <w:rPr>
          <w:rFonts w:eastAsia="Times New Roman" w:cs="Times New Roman"/>
          <w:szCs w:val="24"/>
        </w:rPr>
        <w:t xml:space="preserve"> Τι αμοιβή;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Όποιος δίνει υπόσχεται αμοιβή.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Τι αμοιβή;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Οιασδήποτε φύσης. Να μην το συζητάμε τώρα εδώ.</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Πάμε τώρα στο άλλο μεγάλο αδίκημα. Ηθική αυτουργία σε ψευδορκία.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προκαλώ, κύριε Πλεύρη και κύριε Γεωργιάδη, επειδή κατηγορείτε τον κ. Παπαγγελόπουλο…</w:t>
      </w:r>
    </w:p>
    <w:p w:rsidR="007115B5" w:rsidRDefault="007115B5" w:rsidP="007115B5">
      <w:pPr>
        <w:spacing w:line="600" w:lineRule="auto"/>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 να καταλάβετε τι λέμε, λέω για την ηθική αυτουργία στην ψευδορκία.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Λάππα, μην κάνετε διάλογο. Όταν τους ρωτάτε, απαντούν και διακόπτετε τη σκέψη σας. Μην κάνετε διάλογο. Απευθυνθείτε στο Σώμα, όχι σε πρόσωπα.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Με την κατηγορία για ηθική αυτουργία στην ψευδορκία, προφανώς εννοείτε την ψευδορκία των προστατευόμενων μαρτύρων, αν αντιλαμβάνομαι καλά.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Επειδή, λοιπόν, έχουμε μια αρχειοθέτηση των μηνύσεων Σαμαρά και ένα δικαστικό έγγραφο, παρακαλώ πάρα πολύ την Βουλή και τον Πρόεδρο, να </w:t>
      </w:r>
      <w:r>
        <w:rPr>
          <w:rFonts w:eastAsia="Times New Roman" w:cs="Times New Roman"/>
          <w:szCs w:val="24"/>
        </w:rPr>
        <w:lastRenderedPageBreak/>
        <w:t>ζητήσει από τον Άρειο Πάγο την απόφαση αρχειοθέτησης για να δούμε, διότι έχει σκεπτικό και για τους μάρτυρες. Τι λέει; Είναι ψεύτες; Είναι ειλικρινείς; Έχουν βασιμότητα αυτά που καταθέτουν; Να δούμε πού στηρίζεται η ηθική αυτουργία σας για την ψευδορκία.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Στην ψευδή κατάθεση.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Καταλάβατε; Καταλάβαμε. Κατανοητό είναι. Άρα, λοιπόν, τι το βάζετε;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Παράβαση καθήκοντος σας είπα ότι δεν υπάρχει. Άρα, λοιπόν, το ζητούμενο είναι ένα.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σας διαβάσω, λοιπόν, τι λέει ο κ. Αγγελής, όταν έθετε στο αρχείο…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ΚΩΝΣΤΑΝΤΙΝΟΣ ΤΑΣΟΥΛΑΣ (Πρόεδρος της Βουλής):</w:t>
      </w:r>
      <w:r>
        <w:rPr>
          <w:rFonts w:eastAsia="Times New Roman" w:cs="Times New Roman"/>
          <w:szCs w:val="24"/>
        </w:rPr>
        <w:t xml:space="preserve"> Την ψευδορκία τη διόρθωσε. Ψευδή κατάθεση.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Το ίδιο πράγμα είναι, κύριε Τασούλα. Νομικά δεν διαφοροποιεί τη συσχέτιση της κατάθεσης των μαρτύρων με την κατηγορία για ψευδή κατάθεση ή ψευδορκία. Το ίδιο πράγμα είναι. Η σύνθεση είναι ίδια.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Πάμε τώρα στον κ. Αγγελή. Ο κ. Αγγελής, λοιπόν, ερεύνησε τις δικογραφίες, πήρε τις μηνήσεις και αποφαίνεται. Θα πρέπει να ισχύει για την εισαγγελική κρίση στο στάδιο της έναρξης ποινικής διαδικασίας ισχνή </w:t>
      </w:r>
      <w:r>
        <w:rPr>
          <w:rFonts w:eastAsia="Times New Roman" w:cs="Times New Roman"/>
          <w:szCs w:val="24"/>
        </w:rPr>
        <w:lastRenderedPageBreak/>
        <w:t>πιθανότητα, που υπήρχε και με το παραπάνω, λέει, για την κ. Τουλουπάκη, άρα ορθώς την έστειλε εδώ.</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Τι άλλαξε από τότε μέχρι σήμερα; Μια καινούργια κατάθεση του κ. Αγγελή και μία της κ. Ράικου η οποία κλήθηκε να καταγγείλει δυόμισι χρόνια μετά όσα δεν έλεγε στην παραίτησή της.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Εν πάση περιπτώσει η κατάθεση της κ. Ράικου έχει υπαινιγμούς ακόμα και εναντίον δημοσιογράφου, που κάνει χρόνια ερευνητική δημοσιογραφία. Την ενόχλησε ακόμα και η Γιάννα Παπαδάκου, που θα έλεγα ότι όσα χρόνια τουλάχιστον διακονεί τη δημοσιογραφία -όλοι τη διαβάζουμε και την ακούμε- μόνο θετικά έχουμε για την πλευρά της, δεν ακούσαμε κάτι κακό. Δηλαδή όταν ο δημοσιογράφος πηγαίνει στον εισαγγελέα, τι θα κάνει; Δεν θα τον ρωτήσει; Αυτό είναι κακό; Τι μέμφεται; Δεν μπορώ να το καταλάβω.</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Εν πάση περιπτώσει, κύριοι, αυτά είναι τα έγγραφα και αυτή είναι η πραγματικότητα.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 να τελειώσω, ξέρετε ότι τον Φεβρουάριο του 2018 είχε έρθει ο εισαγγελέας του Αρείου Πάγου και έστελνε διά του κ. Κοντονή τη δικογραφία της «</w:t>
      </w:r>
      <w:r>
        <w:rPr>
          <w:rFonts w:eastAsia="Times New Roman" w:cs="Times New Roman"/>
          <w:szCs w:val="24"/>
          <w:lang w:val="en-US"/>
        </w:rPr>
        <w:t>NOVARTIS</w:t>
      </w:r>
      <w:r>
        <w:rPr>
          <w:rFonts w:eastAsia="Times New Roman" w:cs="Times New Roman"/>
          <w:szCs w:val="24"/>
        </w:rPr>
        <w:t xml:space="preserve">», δηλαδή τις μηνύσεις Σαμαρά και Βενιζέλου, στη Βουλή. Δεν κάνατε απολύτως τίποτα από τον Φεβρουάριο του 2018, παρ’ ότι η δικογραφία ήταν εδώ στη Βουλή. Θα μου πείτε ότι ήσασταν στην αντιπολίτευση και </w:t>
      </w:r>
      <w:r>
        <w:rPr>
          <w:rFonts w:eastAsia="Times New Roman" w:cs="Times New Roman"/>
          <w:szCs w:val="24"/>
        </w:rPr>
        <w:lastRenderedPageBreak/>
        <w:t>θυμηθήκατε τώρα, δεκαοκτώ μήνες μετά, να έρθετε να κάνετε την αίτηση. Και τότε δεν είχατε τον αριθμό τριάντα;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Τότε είχαμε καταθέσεις.</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Είχατε τον αριθμό τριάντα, κύριε Πλεύρη. Δεν το κάνατε, όμως. Θα σας πω γιατί δεν το κάνατε. Με όλα αυτά που κάνετε θέλετε ένα πράγμα, να συσκοτίσετε και να αποπροσανατολίσετε την κοινή γνώμη, σχετικά με το βασικό σκάνδαλο «</w:t>
      </w:r>
      <w:r>
        <w:rPr>
          <w:rFonts w:eastAsia="Times New Roman" w:cs="Times New Roman"/>
          <w:szCs w:val="24"/>
          <w:lang w:val="en-US"/>
        </w:rPr>
        <w:t>NOVARTIS</w:t>
      </w:r>
      <w:r>
        <w:rPr>
          <w:rFonts w:eastAsia="Times New Roman" w:cs="Times New Roman"/>
          <w:szCs w:val="24"/>
        </w:rPr>
        <w:t>».</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Δεν θα τα καταφέρετε, ξέρετε γιατί; Διότι σήμερα σε είκοσι χώρες η «</w:t>
      </w:r>
      <w:r>
        <w:rPr>
          <w:rFonts w:eastAsia="Times New Roman" w:cs="Times New Roman"/>
          <w:szCs w:val="24"/>
          <w:lang w:val="en-US"/>
        </w:rPr>
        <w:t>NOVARTIS</w:t>
      </w:r>
      <w:r>
        <w:rPr>
          <w:rFonts w:eastAsia="Times New Roman" w:cs="Times New Roman"/>
          <w:szCs w:val="24"/>
        </w:rPr>
        <w:t>» ελέγχεται και προσέρχεται στην καταβολή ιλιγγιωδών προστίμων, αποδεχόμενη ότι ακολουθεί παράνομες πρακτικές και διαφθείρει κρατικούς αξιωματούχους σε είκοσι κράτη. Προ ημερών έκλεισε η υπόθεση της Κίνας με 95 εκατομμύρια πρόστιμο.</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Θα σας πω και σε ποια άλλα κράτη και θα κλείσω, κύριε Πρόεδρε.</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Για τη «</w:t>
      </w:r>
      <w:r>
        <w:rPr>
          <w:rFonts w:eastAsia="Times New Roman" w:cs="Times New Roman"/>
          <w:szCs w:val="24"/>
          <w:lang w:val="en-US"/>
        </w:rPr>
        <w:t>NOVARTIS</w:t>
      </w:r>
      <w:r>
        <w:rPr>
          <w:rFonts w:eastAsia="Times New Roman" w:cs="Times New Roman"/>
          <w:szCs w:val="24"/>
        </w:rPr>
        <w:t>», λοιπόν, σας λέω ότι πριν από λίγο καιρό για χρηματισμό τριών γιατρών, από τη «</w:t>
      </w:r>
      <w:r>
        <w:rPr>
          <w:rFonts w:eastAsia="Times New Roman" w:cs="Times New Roman"/>
          <w:szCs w:val="24"/>
          <w:lang w:val="en-US"/>
        </w:rPr>
        <w:t>NOVARTIS</w:t>
      </w:r>
      <w:r>
        <w:rPr>
          <w:rFonts w:eastAsia="Times New Roman" w:cs="Times New Roman"/>
          <w:szCs w:val="24"/>
        </w:rPr>
        <w:t>» στις ΗΠΑ, επιβλήθηκε πρόστιμο 310 εκατομμυρίων δολαρίων.</w:t>
      </w:r>
    </w:p>
    <w:p w:rsidR="007115B5" w:rsidRDefault="007115B5" w:rsidP="007115B5">
      <w:pPr>
        <w:spacing w:line="600" w:lineRule="auto"/>
        <w:jc w:val="center"/>
        <w:rPr>
          <w:rFonts w:eastAsia="Times New Roman" w:cs="Times New Roman"/>
          <w:szCs w:val="24"/>
        </w:rPr>
      </w:pPr>
      <w:r>
        <w:rPr>
          <w:rFonts w:eastAsia="Times New Roman" w:cs="Times New Roman"/>
          <w:szCs w:val="24"/>
        </w:rPr>
        <w:t>(Θόρυβος από την πτέρυγα της Νέας Δημοκρατίας)</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Τριών γιατρών! Ο αριθμός έχει σημασία! Θα σας πω και τα άλλα παρακάτω. Θα τα ακούσετε παρακάτω. Αυτό είναι το ένα.</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Ναι, αλλά εσείς δεν τους ελέγξατε!</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Δεύτερον -να μην το ξεχάσω- προτείνουμε σε σας, κύριε Πλεύρη, αλλά και σε όλους, να ζητήσετε από την εισαγγελία του Αρείου Πάγου, να αποκαλύψει όλες τις τηλεφωνικές συνομιλίες του κ. Παπαγγελόπουλου με την κ. Τουλουπάκη και με την κ. Ράικου. Σας το λέμε ως Μειοψηφία.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Άρα υπήρχαν συνομιλίες;</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Δεν έχουμε να φοβηθούμε τίποτα απολύτως. Εσείς έχετε να κρύψετε. Εμείς δεν έχουμε τίποτα να φοβηθούμε.</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Ακούστε: Για τρεις γιατρούς 311 εκατομμύρια! Ακούστε και αυτό: Το 2010 η «</w:t>
      </w:r>
      <w:r>
        <w:rPr>
          <w:rFonts w:eastAsia="Times New Roman" w:cs="Times New Roman"/>
          <w:szCs w:val="24"/>
          <w:lang w:val="en-US"/>
        </w:rPr>
        <w:t>NOVARTIS</w:t>
      </w:r>
      <w:r>
        <w:rPr>
          <w:rFonts w:eastAsia="Times New Roman" w:cs="Times New Roman"/>
          <w:szCs w:val="24"/>
        </w:rPr>
        <w:t>» καταβάλλει 422 εκατομμύρια στις ΗΠΑ, διότι μερικά φαρμακεία στις ΗΠΑ διέφθειραν τους φαρμακοποιούς να προωθούν πρωτίστως δικά της προϊόντα.</w:t>
      </w:r>
    </w:p>
    <w:p w:rsidR="007115B5" w:rsidRDefault="007115B5" w:rsidP="007115B5">
      <w:pPr>
        <w:spacing w:line="600" w:lineRule="auto"/>
        <w:ind w:firstLine="720"/>
        <w:jc w:val="both"/>
        <w:rPr>
          <w:rFonts w:eastAsia="Times New Roman"/>
          <w:szCs w:val="24"/>
        </w:rPr>
      </w:pPr>
      <w:r>
        <w:rPr>
          <w:rFonts w:eastAsia="Times New Roman"/>
          <w:szCs w:val="24"/>
        </w:rPr>
        <w:t>Το 2016 άλλα 25 εκατομμύρια για το ίδιο θέμα. Την ίδια χρονιά, απ’ ό,τι διαβάζω, επιβλήθηκε πρόστιμο 125 εκατομμύρια, γιατί η ίδια εταιρεία ακολουθούσε παράνομες πρακτικές στην Κίνα. Το Υπουργείο Δικαιοσύνης των ΗΠΑ επέβαλε καινούργιο πρόστιμο 390 εκατομμυρίων δολαρίων στη «</w:t>
      </w:r>
      <w:r>
        <w:rPr>
          <w:rFonts w:eastAsia="Times New Roman"/>
          <w:szCs w:val="24"/>
          <w:lang w:val="en-US"/>
        </w:rPr>
        <w:t>NOVARTIS</w:t>
      </w:r>
      <w:r>
        <w:rPr>
          <w:rFonts w:eastAsia="Times New Roman"/>
          <w:szCs w:val="24"/>
        </w:rPr>
        <w:t>» για δωροδοκία σε φαρμακεία της.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(Στο σημείο αυτό κτυπάει επανειλημμένα το κουδούνι λήξεως του χρόνου ομιλίας του κυρίου Βουλευτού)</w:t>
      </w:r>
    </w:p>
    <w:p w:rsidR="007115B5" w:rsidRDefault="007115B5" w:rsidP="007115B5">
      <w:pPr>
        <w:spacing w:line="600" w:lineRule="auto"/>
        <w:ind w:firstLine="720"/>
        <w:jc w:val="both"/>
        <w:rPr>
          <w:rFonts w:eastAsia="Times New Roman"/>
          <w:szCs w:val="24"/>
        </w:rPr>
      </w:pPr>
      <w:r>
        <w:rPr>
          <w:rFonts w:eastAsia="Times New Roman"/>
          <w:szCs w:val="24"/>
        </w:rPr>
        <w:t>Τελειώνω, κύριε Πρόεδρε.</w:t>
      </w:r>
    </w:p>
    <w:p w:rsidR="007115B5" w:rsidRDefault="007115B5" w:rsidP="007115B5">
      <w:pPr>
        <w:spacing w:line="600" w:lineRule="auto"/>
        <w:ind w:firstLine="720"/>
        <w:jc w:val="both"/>
        <w:rPr>
          <w:rFonts w:eastAsia="Times New Roman"/>
          <w:szCs w:val="24"/>
        </w:rPr>
      </w:pPr>
      <w:r>
        <w:rPr>
          <w:rFonts w:eastAsia="Times New Roman"/>
          <w:szCs w:val="24"/>
        </w:rPr>
        <w:t>Στην Τουρκία το ίδιο, 85 εκατομμύρια. Στη Νότια Κορέα το ίδιο, 49 εκατομμύρια. Στην Ινδία υπάρχει τεράστια δικαστική διαμάχη μεταξύ του κράτους της Ινδίας και της «</w:t>
      </w:r>
      <w:r>
        <w:rPr>
          <w:rFonts w:eastAsia="Times New Roman"/>
          <w:szCs w:val="24"/>
          <w:lang w:val="en-US"/>
        </w:rPr>
        <w:t>NOVARTIS</w:t>
      </w:r>
      <w:r>
        <w:rPr>
          <w:rFonts w:eastAsia="Times New Roman"/>
          <w:szCs w:val="24"/>
        </w:rPr>
        <w:t>» για ένα φάρμακο που είχε άλφα τιμή, ενώ τη δραστική ουσία τη χορηγούσε το ινδικό κράτος σε τιμή εκατό φορές μικρότερη. Στην Ιταλία το ίδιο.</w:t>
      </w:r>
    </w:p>
    <w:p w:rsidR="007115B5" w:rsidRDefault="007115B5" w:rsidP="007115B5">
      <w:pPr>
        <w:spacing w:line="600" w:lineRule="auto"/>
        <w:ind w:firstLine="720"/>
        <w:jc w:val="both"/>
        <w:rPr>
          <w:rFonts w:eastAsia="Times New Roman"/>
          <w:szCs w:val="24"/>
        </w:rPr>
      </w:pPr>
      <w:r>
        <w:rPr>
          <w:rFonts w:eastAsia="Times New Roman"/>
          <w:b/>
          <w:szCs w:val="24"/>
        </w:rPr>
        <w:t>ΦΩΤΕΙΝΗ ΠΙΠΙΛΗ:</w:t>
      </w:r>
      <w:r>
        <w:rPr>
          <w:rFonts w:eastAsia="Times New Roman"/>
          <w:szCs w:val="24"/>
        </w:rPr>
        <w:t xml:space="preserve"> Εσείς τι κάνατε τόσα χρόνια;</w:t>
      </w:r>
    </w:p>
    <w:p w:rsidR="007115B5" w:rsidRDefault="007115B5" w:rsidP="007115B5">
      <w:pPr>
        <w:spacing w:line="600" w:lineRule="auto"/>
        <w:ind w:firstLine="720"/>
        <w:jc w:val="both"/>
        <w:rPr>
          <w:rFonts w:eastAsia="Times New Roman"/>
          <w:szCs w:val="24"/>
        </w:rPr>
      </w:pPr>
      <w:r>
        <w:rPr>
          <w:rFonts w:eastAsia="Times New Roman"/>
          <w:b/>
          <w:szCs w:val="24"/>
        </w:rPr>
        <w:t xml:space="preserve">ΣΠΥΡΙΔΩΝΑΣ ΛΑΠΠΑΣ: </w:t>
      </w:r>
      <w:r>
        <w:rPr>
          <w:rFonts w:eastAsia="Times New Roman"/>
          <w:szCs w:val="24"/>
        </w:rPr>
        <w:t>Θα σας πω τώρα.</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Κλείστε, κύριε Λάππα. Έχετε υπερβεί κατά πολύ τον χρόνο σας.</w:t>
      </w:r>
    </w:p>
    <w:p w:rsidR="007115B5" w:rsidRDefault="007115B5" w:rsidP="007115B5">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Κλείνω, κύριε Πρόεδρε.</w:t>
      </w:r>
    </w:p>
    <w:p w:rsidR="007115B5" w:rsidRDefault="007115B5" w:rsidP="007115B5">
      <w:pPr>
        <w:spacing w:line="600" w:lineRule="auto"/>
        <w:ind w:firstLine="720"/>
        <w:jc w:val="both"/>
        <w:rPr>
          <w:rFonts w:eastAsia="Times New Roman"/>
          <w:szCs w:val="24"/>
        </w:rPr>
      </w:pPr>
      <w:r>
        <w:rPr>
          <w:rFonts w:eastAsia="Times New Roman"/>
          <w:szCs w:val="24"/>
        </w:rPr>
        <w:t xml:space="preserve">Το υπ’ αριθμόν 181674043/17-12-2017 έγγραφο του </w:t>
      </w:r>
      <w:r>
        <w:rPr>
          <w:rFonts w:eastAsia="Times New Roman"/>
          <w:szCs w:val="24"/>
          <w:lang w:val="en-US"/>
        </w:rPr>
        <w:t>FBI</w:t>
      </w:r>
      <w:r>
        <w:rPr>
          <w:rFonts w:eastAsia="Times New Roman"/>
          <w:szCs w:val="24"/>
        </w:rPr>
        <w:t xml:space="preserve"> αναφέρει: «Οι εταιρείες μέσων ενημέρωσης χρησιμοποιήθηκαν από τη «</w:t>
      </w:r>
      <w:r>
        <w:rPr>
          <w:rFonts w:eastAsia="Times New Roman"/>
          <w:szCs w:val="24"/>
          <w:lang w:val="en-US"/>
        </w:rPr>
        <w:t>NOVARTIS</w:t>
      </w:r>
      <w:r>
        <w:rPr>
          <w:rFonts w:eastAsia="Times New Roman"/>
          <w:szCs w:val="24"/>
        </w:rPr>
        <w:t>» για πληρωμή δωροδοκιών και ξέπλυμα χρήματος. Οι μικρότερες εταιρείες μέσων ενημέρωσης και η «</w:t>
      </w:r>
      <w:r>
        <w:rPr>
          <w:rFonts w:eastAsia="Times New Roman"/>
          <w:szCs w:val="24"/>
          <w:lang w:val="en-US"/>
        </w:rPr>
        <w:t>PUBLIC</w:t>
      </w:r>
      <w:r w:rsidRPr="007115B5">
        <w:rPr>
          <w:rFonts w:eastAsia="Times New Roman"/>
          <w:szCs w:val="24"/>
        </w:rPr>
        <w:t xml:space="preserve"> </w:t>
      </w:r>
      <w:r>
        <w:rPr>
          <w:rFonts w:eastAsia="Times New Roman"/>
          <w:szCs w:val="24"/>
          <w:lang w:val="en-US"/>
        </w:rPr>
        <w:t>HELLAS</w:t>
      </w:r>
      <w:r>
        <w:rPr>
          <w:rFonts w:eastAsia="Times New Roman"/>
          <w:szCs w:val="24"/>
        </w:rPr>
        <w:t xml:space="preserve">» είχαν ενταχθεί στο σχέδιο δωροδοκίας. Ο Φρουζής ενέκρινε τις αιτιολογίες» κ.λπ.. «Οι κυβερνητικοί αξιωματούχοι </w:t>
      </w:r>
      <w:r>
        <w:rPr>
          <w:rFonts w:eastAsia="Times New Roman"/>
          <w:szCs w:val="24"/>
        </w:rPr>
        <w:lastRenderedPageBreak/>
        <w:t>πληρώνονταν για την εγγραφή νέων προϊόντων στην αγορά». Δεν λέω ούτε ονόματα ούτε τίποτα. Έγγραφο της «</w:t>
      </w:r>
      <w:r>
        <w:rPr>
          <w:rFonts w:eastAsia="Times New Roman"/>
          <w:szCs w:val="24"/>
          <w:lang w:val="en-US"/>
        </w:rPr>
        <w:t>NOVARTIS</w:t>
      </w:r>
      <w:r>
        <w:rPr>
          <w:rFonts w:eastAsia="Times New Roman"/>
          <w:szCs w:val="24"/>
        </w:rPr>
        <w:t>».</w:t>
      </w:r>
    </w:p>
    <w:p w:rsidR="007115B5" w:rsidRDefault="007115B5" w:rsidP="007115B5">
      <w:pPr>
        <w:spacing w:line="600" w:lineRule="auto"/>
        <w:ind w:firstLine="720"/>
        <w:jc w:val="both"/>
        <w:rPr>
          <w:rFonts w:eastAsia="Times New Roman"/>
          <w:szCs w:val="24"/>
        </w:rPr>
      </w:pPr>
      <w:r>
        <w:rPr>
          <w:rFonts w:eastAsia="Times New Roman"/>
          <w:szCs w:val="24"/>
        </w:rPr>
        <w:t>Και ένα τελευταίο για να κλείσω, στο ίδιο πόρισμα της εισαγγελίας διαφθοράς υπάρχουν απομαγνητοφωνημένες συνομιλίες ηγετικών στελεχών της «</w:t>
      </w:r>
      <w:r>
        <w:rPr>
          <w:rFonts w:eastAsia="Times New Roman"/>
          <w:szCs w:val="24"/>
          <w:lang w:val="en-US"/>
        </w:rPr>
        <w:t>NOVARTIS</w:t>
      </w:r>
      <w:r>
        <w:rPr>
          <w:rFonts w:eastAsia="Times New Roman"/>
          <w:szCs w:val="24"/>
        </w:rPr>
        <w:t xml:space="preserve">». </w:t>
      </w:r>
      <w:r>
        <w:rPr>
          <w:rFonts w:eastAsia="Times New Roman"/>
          <w:szCs w:val="24"/>
          <w:lang w:val="en-US"/>
        </w:rPr>
        <w:t>O</w:t>
      </w:r>
      <w:r>
        <w:rPr>
          <w:rFonts w:eastAsia="Times New Roman"/>
          <w:szCs w:val="24"/>
        </w:rPr>
        <w:t xml:space="preserve"> Arnout Ploos van Amstel λέει…</w:t>
      </w:r>
    </w:p>
    <w:p w:rsidR="007115B5" w:rsidRDefault="007115B5" w:rsidP="007115B5">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Τελειώστε, κύριε Λάππα.</w:t>
      </w:r>
    </w:p>
    <w:p w:rsidR="007115B5" w:rsidRDefault="007115B5" w:rsidP="007115B5">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Θα τελειώσω, κύριε Πρόεδρε. Δεν θα το διαβάσω τώρα. </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Ό,τι άλλο έχετε, καταθέστε το στα Πρακτικά.</w:t>
      </w:r>
    </w:p>
    <w:p w:rsidR="007115B5" w:rsidRDefault="007115B5" w:rsidP="007115B5">
      <w:pPr>
        <w:spacing w:line="600" w:lineRule="auto"/>
        <w:ind w:firstLine="720"/>
        <w:jc w:val="both"/>
        <w:rPr>
          <w:rFonts w:eastAsia="Times New Roman"/>
          <w:szCs w:val="24"/>
        </w:rPr>
      </w:pPr>
      <w:r>
        <w:rPr>
          <w:rFonts w:eastAsia="Times New Roman"/>
          <w:b/>
          <w:szCs w:val="24"/>
        </w:rPr>
        <w:t xml:space="preserve">ΣΠΥΡΙΔΩΝΑΣ ΛΑΠΠΑΣ: </w:t>
      </w:r>
      <w:r>
        <w:rPr>
          <w:rFonts w:eastAsia="Times New Roman"/>
          <w:szCs w:val="24"/>
        </w:rPr>
        <w:t>Θα τα καταθέσω στην επιτροπή. Έχει σημασία. Από τις απομαγνητοφωνημένες συνομιλίες που υπάρχουν στη δικογραφία και στο πόρισμα της κ. Τουλουπάκη, φαίνονται όλα τα ηγετικά στελέχη της «</w:t>
      </w:r>
      <w:r>
        <w:rPr>
          <w:rFonts w:eastAsia="Times New Roman"/>
          <w:szCs w:val="24"/>
          <w:lang w:val="en-US"/>
        </w:rPr>
        <w:t>NOVARTIS</w:t>
      </w:r>
      <w:r>
        <w:rPr>
          <w:rFonts w:eastAsia="Times New Roman"/>
          <w:szCs w:val="24"/>
        </w:rPr>
        <w:t>» να πανηγυρίζουν στις συνομιλίες τους και να χειροκροτούνται γιατί κατάφεραν να βάλουν τη θηλιά στον λαιμό των ελληνικών κυβερνήσεων και ενώ η δαπάνη κατέρρεε, τα δικά τους φάρμακα ανέβαιναν. Αυτό είναι το σκάνδαλο και γι’ αυτό σιωπάτε.</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Τον λόγο έχει ο κ. Κεγκέρογλου από το Κίνημα Αλλαγής.</w:t>
      </w:r>
    </w:p>
    <w:p w:rsidR="007115B5" w:rsidRDefault="007115B5" w:rsidP="007115B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Κυρίες και κύριοι συνάδελφοι, η αίσθηση που μου έμεινε από την ομιλία του κ. Λάππα, είναι ότι με τέτοια υπεράσπιση δεν τα βλέπω καλά τα πράγματα για τον κ. Παπαγγελόπουλο. </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szCs w:val="24"/>
        </w:rPr>
      </w:pPr>
      <w:r>
        <w:rPr>
          <w:rFonts w:eastAsia="Times New Roman"/>
          <w:szCs w:val="24"/>
        </w:rPr>
        <w:t>Το δεύτερο είναι ότι την Κυριακή βλέπω συνεργεία του ΣΥΡΙΖΑ να μοιράζουν εικονίτσες των άλλων φαρμακευτικών εταιρειών, που τις θεωρούν «αγίες», και να τις μοιράζουν έξω από τις εκκλησίες για να τις προσκυνάει ο λαός.</w:t>
      </w:r>
    </w:p>
    <w:p w:rsidR="007115B5" w:rsidRDefault="007115B5" w:rsidP="007115B5">
      <w:pPr>
        <w:spacing w:line="600" w:lineRule="auto"/>
        <w:ind w:firstLine="720"/>
        <w:jc w:val="both"/>
        <w:rPr>
          <w:rFonts w:eastAsia="Times New Roman"/>
          <w:szCs w:val="24"/>
        </w:rPr>
      </w:pPr>
      <w:r>
        <w:rPr>
          <w:rFonts w:eastAsia="Times New Roman"/>
          <w:b/>
          <w:szCs w:val="24"/>
        </w:rPr>
        <w:t>ΜΕΡΟΠΗ ΤΖΟΥΦΗ:</w:t>
      </w:r>
      <w:r>
        <w:rPr>
          <w:rFonts w:eastAsia="Times New Roman"/>
          <w:szCs w:val="24"/>
        </w:rPr>
        <w:t xml:space="preserve"> Πολύ αστείο! Γελάσαμε! </w:t>
      </w:r>
    </w:p>
    <w:p w:rsidR="007115B5" w:rsidRDefault="007115B5" w:rsidP="007115B5">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Γελάει καλύτερα όποιος γελάει τελευταίος.</w:t>
      </w:r>
    </w:p>
    <w:p w:rsidR="007115B5" w:rsidRDefault="007115B5" w:rsidP="007115B5">
      <w:pPr>
        <w:spacing w:line="600" w:lineRule="auto"/>
        <w:ind w:firstLine="720"/>
        <w:jc w:val="both"/>
        <w:rPr>
          <w:rFonts w:eastAsia="Times New Roman"/>
          <w:szCs w:val="24"/>
        </w:rPr>
      </w:pPr>
      <w:r>
        <w:rPr>
          <w:rFonts w:eastAsia="Times New Roman"/>
          <w:szCs w:val="24"/>
        </w:rPr>
        <w:t xml:space="preserve">Συζητούμε την πρόταση για τη σύσταση προανακριτικής για παράνομες πράξεις του κ. Παπαγγελόπουλου, Αναπληρωτή Υπουργού Δικαιοσύνης της κυβέρνησης ΣΥΡΙΖΑ, με κατηγορίες που, όπως διατυπώνονται και στην πρόταση, δεν αφορούν αμέλειες ή λάθη. Είναι βαρύτατες και όλα τα κόμματα, όλοι οι Βουλευτές οφείλουμε να πούμε ένα «ναι» στη σύσταση της επιτροπής, </w:t>
      </w:r>
      <w:r>
        <w:rPr>
          <w:rFonts w:eastAsia="Times New Roman"/>
          <w:szCs w:val="24"/>
        </w:rPr>
        <w:lastRenderedPageBreak/>
        <w:t>όπως άλλωστε είπαμε «ναι» πριν μερικές μέρες στην άρση ασυλίας του Ανδρέα Λοβέρδου, που τη ζήτησε ο ίδιος.</w:t>
      </w:r>
    </w:p>
    <w:p w:rsidR="007115B5" w:rsidRDefault="007115B5" w:rsidP="007115B5">
      <w:pPr>
        <w:tabs>
          <w:tab w:val="right" w:pos="8787"/>
        </w:tabs>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szCs w:val="24"/>
        </w:rPr>
      </w:pPr>
      <w:r>
        <w:rPr>
          <w:rFonts w:eastAsia="Times New Roman"/>
          <w:szCs w:val="24"/>
        </w:rPr>
        <w:t>Ας τοποθετηθούμε όλοι καθαρά. Ναι, να εξεταστούν οι βαρύτατες κατηγορίες που αφορούν την ηθική αυτουργία για κατάχρηση εξουσίας συγκεκριμένων εισαγγελέων, της κ. Τουλουπάκη προεξεχούσης που ήδη ελέγχεται από τον Άρειο Πάγο, αλλά και το στήσιμο του παραδικαστικού κυκλώματος με σκοπό την εξόντωση πολιτικών αντιπάλων. Δεν είναι λόγια πολιτικά αυτά αλλά γεγονότα, ενυπόγραφες καταθέσεις ανώτατων δικαστικών λειτουργών και προσώπων που έχουν υπηρετήσει στις υψηλότερες θέσεις της ελληνικής πολιτείας και της Ευρωπαϊκής Ένωσης.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Ναι, λοιπόν, χωρίς περιστροφές στην εξέταση από το Κίνημα Αλλαγής. Η συζήτηση, όμως, δεν γίνεται σε ιστορικό κενό. Η Ελλάδα έχει βιώσει δέκα χρόνια κρίσης, και οι πολίτες που την υπέστησαν έχουν βομβαρδιστεί με πολλά ψέματα για τις αιτίες και τους υπεύθυνους και αναζητούν ακόμη την αλήθεια. Η γκρίζα προπαγάνδα, που περίτεχνα σχεδιάστηκε για να εξυπηρετήσει τις πολιτικές σκοπιμότητες, έφτασε στο σημείο να παρουσιάζει ως αιτίες τα αποτελέσματα και ως υπεύθυνους αυτούς που αγωνίστηκαν για να την αντιμετωπίσουν. Ως αιτία, δηλαδή, της πυρκαγιάς παρουσιάζουν τις στάχτες και ως εμπρηστές παρουσιάζουν τους πυροσβέστες.</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lastRenderedPageBreak/>
        <w:t>(Χειροκροτήματα από την πτέρυγα του Κινήματος Αλλαγής)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Αποδέχομαι τη ρήση: «Αν δεν γνωρίζουμε την αλήθεια για το παρελθόν, δεν έχουμε μέλλον», αλλά και την άποψη: «Κοιτάζουμε στο μέλλον, μόνο όταν προστατεύουμε τους θεσμούς και τις αξίες».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Δεν θα αναφερθώ σε ιστορικά παραδείγματα σκευωριών που υπάρχουν πολλά, αλλά ούτε στο «βρώμικο ‘89» στο οποίο πρωταγωνίστησε πάλι ο ΣΥΡΙΖΑ με τη Νέα Δημοκρατία. Θα αναφερθώ, όμως, στο πρόσφατο παρελθόν για μία καθαρή απάντηση στο τι έφταιξε για την κρίση και ποιοι δούλεψαν για την αντιμετώπισή της και την προστασία των θεσμών και κυρίως της ανεξαρτησίας της δικαιοσύνης, που κουρελιάστηκε κυριολεκτικά από αυτούς που ήταν πολιτικά ταγμένοι να τη διαφυλάξουν.</w:t>
      </w:r>
    </w:p>
    <w:p w:rsidR="007115B5" w:rsidRDefault="007115B5" w:rsidP="007115B5">
      <w:pPr>
        <w:spacing w:line="600" w:lineRule="auto"/>
        <w:ind w:firstLine="720"/>
        <w:jc w:val="both"/>
        <w:rPr>
          <w:rFonts w:eastAsia="Times New Roman" w:cs="Times New Roman"/>
          <w:szCs w:val="24"/>
        </w:rPr>
      </w:pPr>
      <w:r>
        <w:rPr>
          <w:rFonts w:eastAsia="Times New Roman"/>
          <w:color w:val="1D2228"/>
          <w:szCs w:val="24"/>
        </w:rPr>
        <w:t>Κυρίες και κύριοι συνάδελφοι, η εξέλιξη της δημόσιας φαρμακευτικής δαπάνης ταμείων και νοσοκομείων από το 2003 έως το 2018, με σταθμούς το 2010, το 2012, το 2014, είναι μία καλή αποτύπωση της πορείας της χώρας και του τι έγινε και πριν την κρίση και μετά. Θα καταθέσω ένα διάγραμμα που αποτυπώνει αυτή την εξέλιξη της φαρμακευτικής δαπάνης και παρακαλώ να δοθεί στους συναδέλφους.</w:t>
      </w:r>
      <w:r>
        <w:rPr>
          <w:rFonts w:eastAsia="Times New Roman" w:cs="Times New Roman"/>
          <w:szCs w:val="24"/>
        </w:rPr>
        <w:t xml:space="preserve"> </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(Στο σημείο αυτό ο Βουλευτής κ. Βασίλειος Κεγκέρογλου καταθέτει για τα Πρακτικά το προαναφερθέν έγγραφο, το οποίο βρίσκεται στο αρχείο του </w:t>
      </w:r>
      <w:r>
        <w:rPr>
          <w:rFonts w:eastAsia="Times New Roman"/>
          <w:color w:val="1D2228"/>
          <w:szCs w:val="24"/>
        </w:rPr>
        <w:lastRenderedPageBreak/>
        <w:t>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Είναι πλέον αναμφισβήτητο ότι ο εκτροχιασμός της περιόδου πριν το 2009 ήταν η κύρια αιτία της κρίσης, την οποία πλήρωσε ο ελληνικός λαός. Ο εκτροχιασμός δε της φαρμακευτικής δαπάνης ταμείων και νοσοκομείων ήταν πολύ χαρακτηριστικός: Από 2,9 δισεκατομμύρια το 2003 εκτοξεύτηκε στα 6,4 δισεκατομμύρια το 2009.</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Καταθέτω το διάγραμμα της δημόσιας φαρμακευτικής δαπάνης όπως εξελίχθηκε τα χρόνια 2004 - 2009 και κόστισε στον ελληνικό λαό 12.384.000.000 επιπλέον. </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Και ναι αυτό είναι το σκάνδαλο, κύριε Λάππα, που δεν είπατε κουβέντα, που τα κάνατε γαργάρα όχι εσείς ως πρόσωπο μόνο, αλλά η παράταξή σας, το κόμμα σας που είχε τεσσεράμισι χρόνια την εξουσία, που σύστησε επιτροπές εξέτασης για το φάρμακο, που δεν βρήκε τίποτα να πει για την περίοδο εκείνη και τα 12,4 δισ. που πλήρωσε ο ελληνικός λαός με αίμα.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ΣΠΥΡΙΔΩΝΑΣ ΛΑΠΠΑΣ:</w:t>
      </w:r>
      <w:r>
        <w:rPr>
          <w:rFonts w:eastAsia="Times New Roman"/>
          <w:color w:val="1D2228"/>
          <w:szCs w:val="24"/>
        </w:rPr>
        <w:t xml:space="preserve"> Δεν διάβασες το πόρισμα καλά.</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ΒΑΣΙΛΕΙΟΣ ΚΕΓΚΕΡΟΓΛΟΥ:</w:t>
      </w:r>
      <w:r>
        <w:rPr>
          <w:rFonts w:eastAsia="Times New Roman"/>
          <w:color w:val="1D2228"/>
          <w:szCs w:val="24"/>
        </w:rPr>
        <w:t xml:space="preserve"> Είστε υπόλογος, κύριε Λάππα, και εσείς και το κόμμα σας. Τι κάνατε; Θα απολογηθείτε.</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ΘΕΑΝΩ ΦΩΤΙΟΥ:</w:t>
      </w:r>
      <w:r>
        <w:rPr>
          <w:rFonts w:eastAsia="Times New Roman"/>
          <w:color w:val="1D2228"/>
          <w:szCs w:val="24"/>
        </w:rPr>
        <w:t xml:space="preserve"> Κυβερνούσαμε!</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(Θόρυβος από την πτέρυγα του ΣΥΡΙΖΑ)</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ΒΑΣΙΛΕΙΟΣ ΚΕΓΚΕΡΟΓΛΟΥ:</w:t>
      </w:r>
      <w:r>
        <w:rPr>
          <w:rFonts w:eastAsia="Times New Roman"/>
          <w:color w:val="1D2228"/>
          <w:szCs w:val="24"/>
        </w:rPr>
        <w:t xml:space="preserve"> Τι κάνατε για να εξεταστεί η γενικότερη πολιτική χαλαρότητας και έλλειψης ελέγχων της περιόδου του εκτροχιασμού, που λειτούργησε ως θερμοκήπιο για τις αθέμιτες πρακτικές εταιρειών και επαγγελματιών υγείας, που πολλές φορές είχαν την ανοχή και των ασφαλισμένων; Τι κάνατε για να εξετάσετε την κατάργηση της λίστας και τις επιπτώσεις της για τα συνταγογραφούμενα φάρμακα το 2005, για τις ελάχιστες και ελλιπείς ανατιμολογήσεις μείωσης τιμών με ένα σύστημα που έπρεπε να εκσυγχρονιστεί, το μεγάλο μέρος των φαρμάκων υψηλού κόστους που πέρασαν από τα ταμεία στα φαρμακεία με διατήρηση του μεγάλου ποσοστού κέρδους των φαρμακείων; Τι κάνατε για την αδράνεια για τη λήψη μέτρων και τη θεσμοθέτηση εργαλείων ελέγχου της συνταγογράφησης, παρά τη διαπίστωση της ανόδου, της αλματώδους αύξησης της δημόσιας φαρμακευτικής δαπάνης; Τι κάνατε για τη μη σύνταξη από τον ΕΟΦ της λίστας </w:t>
      </w:r>
      <w:r>
        <w:rPr>
          <w:rFonts w:eastAsia="Times New Roman"/>
          <w:color w:val="1D2228"/>
          <w:szCs w:val="24"/>
        </w:rPr>
        <w:lastRenderedPageBreak/>
        <w:t xml:space="preserve">ΜΗΣΥΦΑ που προβλεπόταν μάλιστα από νόμο του 2006; Τι κάνατε για την μη είσπραξη </w:t>
      </w:r>
      <w:r>
        <w:rPr>
          <w:rFonts w:eastAsia="Times New Roman"/>
          <w:color w:val="1D2228"/>
          <w:szCs w:val="24"/>
          <w:lang w:val="en-US"/>
        </w:rPr>
        <w:t>rebate</w:t>
      </w:r>
      <w:r w:rsidRPr="007115B5">
        <w:rPr>
          <w:rFonts w:eastAsia="Times New Roman"/>
          <w:color w:val="1D2228"/>
          <w:szCs w:val="24"/>
        </w:rPr>
        <w:t xml:space="preserve"> </w:t>
      </w:r>
      <w:r>
        <w:rPr>
          <w:rFonts w:eastAsia="Times New Roman"/>
          <w:color w:val="1D2228"/>
          <w:szCs w:val="24"/>
        </w:rPr>
        <w:t xml:space="preserve">για τα έτη 2008 και 2009;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Έρχομαι στο 2009 - 2010, στην έκρηξη της κρίσης, γιατί αυτά προηγήθηκαν.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Με ποια κυβέρνηση; Με αυτή που συγκυβερνήσατε;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Ήταν μ’ αυτή που, όπως σας είπα, το «βρώμικο ‘89» στήσατε μαζί τη σκευωρία, ήταν μ’ αυτή, που βασικό κομμάτι ήταν μαζί σας στη διακυβέρνηση από το ’15 και μετά.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…(Δεν ακούστηκε)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Είναι παρακάτω αυτό. Μην αδημονείτε. Όλα θα τα ακούσετε.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…(Δεν ακούστηκε)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Ηρεμία, κυρία Βαγενά.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μου, μαζί με τους ΑΝΕΛ, μεγάλο κομμάτι της ακροδεξιάς, τον Παπαγγελόπουλο και τους γυρολόγους και δεν ξέρετε; Πηγαίνετε, κυρία μου, να μάθετε με ποιους συγκυβερνούσατε επί τεσσεράμισι χρόνια στη χώρα.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Δεν έχει όνομα…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Κυρία Βαγενά! Μη διακόπτετε τον ομιλητή.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Συνεχίστε, κύριε Κεγκέρογλου.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Κλείνοντας, λοιπόν, την περίοδο του εκτροχιασμού της καραμανλικής Νέας Δημοκρατίας, κυρία Βαγενά, του κ. Παπαγγελόπουλου και όλων των δικών σας ανθρώπων που έχετε ενσωματώσει στον ΣΥΡΙΖΑ, περνάμε στην έκρηξη της κρίσης και στη μετέπειτα περίοδο.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2009 - 2010 όταν η Ελλάδα βρέθηκε στη δίνη της κρίσης με μια Ευρωπαϊκή Ένωση χωρίς μηχανισμό στήριξης, η παράταξή μας, χωρίς να λογαριάσει το πολιτικό κόστος, έθεσε ως προτεραιότητα την αντιμετώπιση των αιτιών της κρίσης και το νοικοκύρεμα και όχι το κυνήγι των υπευθύνων. Υπήρχαν υπεύθυνοι, αλλά άλλη ήταν η προτεραιότητα για την Ελλάδα εκείνη την ώρα. Υπενθυμίζω το κλίμα της εποχής και την έλλειψη εθνικής συνεννόησης. Οι μισοί αγωνίζονταν για την αντιμετώπιση της κρίσης και οι άλλοι μισοί τούς εμπόδιζαν, τους κατηγορούσαν και τους συκοφαντούσαν. Σύμμαχοι των δεύτερων τα εδραιωμένα συμφέροντα που ταρακουνήθηκαν, γιατί μετά τις πρώτες μουδιασμένες ενέργειες υπήρξε πραγματική βούληση και αποτελεσματικό σχέδιο από την κυβέρνηση του ΠΑΣΟΚ και τον Ανδρέα Λοβέρδο για αλλαγές και νοικοκύρεμα. Σε τέσσερα χρόνια η ετήσια </w:t>
      </w:r>
      <w:r>
        <w:rPr>
          <w:rFonts w:eastAsia="Times New Roman" w:cs="Times New Roman"/>
          <w:szCs w:val="24"/>
        </w:rPr>
        <w:lastRenderedPageBreak/>
        <w:t>φαρμακευτική δαπάνη κατέβηκε κάτω απ’ αυτή που ήταν το 2003. Από 6,4 δισεκατομμύρια που είχε ανέβει το 2009, μειώθηκε σταδιακά μέχρι το 2014 σε 2,5 δισεκατομμύρια, με εξοικονόμηση 12 384 000.000 ευρώ.</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Καταθέτω το διάγραμμα του νοικοκυρέματος και της εξοικονόμησης μέχρι το 2014.</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νοικοκύρεμα επιτεύχθηκε με δώδεκα διαρθρωτικά μέτρα του διαστήματος 2010 – 2012, που συνεχίστηκαν να εφαρμόζονται με συνεχή έλεγχο και εισαγωγή σύγχρονων εργαλείων.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Θυμίζω. Η δημιουργία του ΕΟΠΥΥ και η ενοποίηση των πολιτικών φαρμάκων στο Υπουργείο Υγείας. Η ηλεκτρονική συνταγογράφηση και η συνεχής βελτίωσή της. Η εισαγωγή των θεραπευτικών πρωτοκόλλων. Η εφαρμογή της θετικής λίστας φαρμάκων και η ένταξη σ’ αυτή με κόστος για τις φαρμακευτικές εταιρείες. Η δημιουργία της αρνητικής λίστας που είχε ξεχαστεί. Το θυμάστε. Η εισαγωγή και εφαρμογή του μέτρου των επιστροφών με διάφορες μορφές. Το νέο σύστημα τιμολόγησης φαρμάκων με βάση τις </w:t>
      </w:r>
      <w:r>
        <w:rPr>
          <w:rFonts w:eastAsia="Times New Roman" w:cs="Times New Roman"/>
          <w:szCs w:val="24"/>
        </w:rPr>
        <w:lastRenderedPageBreak/>
        <w:t>χαμηλότερες τιμές στην Ευρωπαϊκή Ένωση. Η τιμολόγηση των φαρμάκων νόμιμα και στην ώρα τους. Η συνεχής αναθεώρηση της λίστας φαρμάκων υψηλού κόστους με έλεγχο ΕΟΠΥΥ και νοσοκομείων. Το «</w:t>
      </w:r>
      <w:r>
        <w:rPr>
          <w:rFonts w:eastAsia="Times New Roman" w:cs="Times New Roman"/>
          <w:szCs w:val="24"/>
          <w:lang w:val="en-US"/>
        </w:rPr>
        <w:t>ESY</w:t>
      </w:r>
      <w:r>
        <w:rPr>
          <w:rFonts w:eastAsia="Times New Roman" w:cs="Times New Roman"/>
          <w:szCs w:val="24"/>
        </w:rPr>
        <w:t>.</w:t>
      </w:r>
      <w:r>
        <w:rPr>
          <w:rFonts w:eastAsia="Times New Roman" w:cs="Times New Roman"/>
          <w:szCs w:val="24"/>
          <w:lang w:val="en-US"/>
        </w:rPr>
        <w:t>net</w:t>
      </w:r>
      <w:r>
        <w:rPr>
          <w:rFonts w:eastAsia="Times New Roman" w:cs="Times New Roman"/>
          <w:szCs w:val="24"/>
        </w:rPr>
        <w:t xml:space="preserve">», το διπλογραφικό λογιστικό σύστημα, οι ισολογισμοί των νοσοκομείων και η ένταξη της ΕΛΣΤΑΤ στο ευρωπαϊκό σύστημα λογαριασμών. Η μείωση του χονδρεμπορικού κέρδους των εταιρειών αλλά και η μείωση των φαρμακείων. Το νέο σύστημα ελέγχου από τον ΕΟΦ.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Όλα αυτά, κυρίες και κύριοι συνάδελφοι, θυμίζω ότι δεν έγιναν αναίμακτα. Έγιναν με συγκρούσεις με κάθε λογής συμφέροντα, άνομα και μη, και κυρίως με μια σταθερή συμμετοχή των ασφαλισμένων τουλάχιστον για το διάστημα 2010 - 2012.</w:t>
      </w:r>
    </w:p>
    <w:p w:rsidR="007115B5" w:rsidRDefault="007115B5" w:rsidP="007115B5">
      <w:pPr>
        <w:spacing w:line="600" w:lineRule="auto"/>
        <w:ind w:firstLine="720"/>
        <w:jc w:val="both"/>
        <w:rPr>
          <w:rFonts w:eastAsia="Times New Roman"/>
          <w:szCs w:val="24"/>
        </w:rPr>
      </w:pPr>
      <w:r>
        <w:rPr>
          <w:rFonts w:eastAsia="Times New Roman"/>
          <w:szCs w:val="24"/>
        </w:rPr>
        <w:t xml:space="preserve">Όπως ήταν αναμενόμενο, τα θιγμένα οικονομικά συμφέροντα δεν έμειναν άπραγα. Συναντήθηκαν με τις πολιτικές σκοπιμότητες. Έδρασαν και στις εκλογές του 2012 αλλά και στις δύο εκλογές του 2015. Το ΠΑΣΟΚ, ο Λοβέρδος και άλλοι βρέθηκαν στο στόχαστρο των δήθεν ενημερωτικών μέσων που στηρίζονταν από τα θιγμένα συμφέροντα. Και λένε οι σκευωροί: «Καλά όλα αυτά με το νοικοκύρεμα το αποδεχόμαστε, αλλά δεν αποκλείουν τις κατηγορίες». Το είπε ο κ. Λάππας. Οι κατηγορίες, κύριε Λάππα, ήδη έχουν καταρρεύσει. Έρχονται ετεροχρονισμένα στη Βουλή, για να έχουν κάτι να ψελλίσουν οι σκευωροί και η απόδειξη της κατάρρευσης θα γίνει με τη </w:t>
      </w:r>
      <w:r>
        <w:rPr>
          <w:rFonts w:eastAsia="Times New Roman"/>
          <w:szCs w:val="24"/>
        </w:rPr>
        <w:lastRenderedPageBreak/>
        <w:t xml:space="preserve">διαδικασία που ζήτησε ήδη ο Ανδρέας Λοβέρδος και δεν κρύφτηκε, ως άλλους που κάνουν αυγά, πίσω από το άρθρο 86 και κάτι άλλα. </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szCs w:val="24"/>
        </w:rPr>
      </w:pPr>
      <w:r>
        <w:rPr>
          <w:rFonts w:eastAsia="Times New Roman"/>
          <w:szCs w:val="24"/>
        </w:rPr>
        <w:t xml:space="preserve">Το 2015, έρχεται ο ΣΥΡΙΖΑ και ξεχνά -τι θυμητικό έχουν αυτοί οι άνθρωποι, ρε παιδί μου- να ανατιμολογήσει μείωση τιμών, αλλά δεν ξέχασε να επιβάλει 6% εισφορά σε κύριες και επικουρικές συντάξεις που μέχρι τότε δεν είχαν. </w:t>
      </w:r>
    </w:p>
    <w:p w:rsidR="007115B5" w:rsidRDefault="007115B5" w:rsidP="007115B5">
      <w:pPr>
        <w:spacing w:line="600" w:lineRule="auto"/>
        <w:ind w:firstLine="720"/>
        <w:jc w:val="both"/>
        <w:rPr>
          <w:rFonts w:eastAsia="Times New Roman"/>
          <w:szCs w:val="24"/>
        </w:rPr>
      </w:pPr>
      <w:r>
        <w:rPr>
          <w:rFonts w:eastAsia="Times New Roman"/>
          <w:szCs w:val="24"/>
        </w:rPr>
        <w:t>Το 2016 - 2017 ξεκινά η πολιτική στοχοποίηση. Τότε, το 2017, καταθέτουμε μηνυτήρια αναφορά εγώ, ο Ανδρέας Λοβέρδος και η Εύη Χριστοφιλοπούλου στην εισαγγελία του Αρείου Πάγου. Ούτε κληθήκαμε ούτε καλεστήκαμε ούτε κανένα τηλέφωνο τίποτα ρε παιδί μου. Τίποτα! Μετά έμαθα ποιος την είχε χρεωθεί και κατάλαβα.</w:t>
      </w:r>
    </w:p>
    <w:p w:rsidR="007115B5" w:rsidRDefault="007115B5" w:rsidP="007115B5">
      <w:pPr>
        <w:spacing w:line="600" w:lineRule="auto"/>
        <w:ind w:firstLine="720"/>
        <w:jc w:val="both"/>
        <w:rPr>
          <w:rFonts w:eastAsia="Times New Roman"/>
          <w:szCs w:val="24"/>
        </w:rPr>
      </w:pPr>
      <w:r>
        <w:rPr>
          <w:rFonts w:eastAsia="Times New Roman"/>
          <w:szCs w:val="24"/>
        </w:rPr>
        <w:t xml:space="preserve">Το 2016 - 2017 ξεκινά η πολιτική στοχοποίηση ως άλλοθι για την ακολουθούμενη πολιτική του μεταλλαγμένου ΣΥΡΙΖΑ, που συνεργάζεται αρμονικά με τους ΑΝΕΛ, τους ακροδεξιούς, κομμάτι της Δεξιάς και τους γυρολόγους. Ψάχνουν άλλοθι για την πολιτική που ακολουθούν, το τρίτο μνημόνιο, το υπερταμείο, την υπερφορολόγηση, την περικοπή κοινωνικών δαπανών. Ένας είναι ειλικρινής, δεν το κρύβει: «Αν δεν βάλουμε κάποιους στη </w:t>
      </w:r>
      <w:r>
        <w:rPr>
          <w:rFonts w:eastAsia="Times New Roman"/>
          <w:szCs w:val="24"/>
        </w:rPr>
        <w:lastRenderedPageBreak/>
        <w:t xml:space="preserve">φυλακή, δεν θα κερδίσουμε τις εκλογές». Ήταν πολιτικός σκοπός που έπρεπε να εξυπηρετηθεί πάση θυσία. </w:t>
      </w:r>
    </w:p>
    <w:p w:rsidR="007115B5" w:rsidRDefault="007115B5" w:rsidP="007115B5">
      <w:pPr>
        <w:spacing w:line="600" w:lineRule="auto"/>
        <w:ind w:firstLine="720"/>
        <w:jc w:val="both"/>
        <w:rPr>
          <w:rFonts w:eastAsia="Times New Roman"/>
          <w:szCs w:val="24"/>
        </w:rPr>
      </w:pPr>
      <w:r>
        <w:rPr>
          <w:rFonts w:eastAsia="Times New Roman"/>
          <w:szCs w:val="24"/>
        </w:rPr>
        <w:t xml:space="preserve">Έτσι με αφορμή την έρευνα για την παραβίαση του αμερικανικού νόμου από τις αθέμιτες πρακτικές της «NOVARTIS», εταιρειών και επαγγελματιών υγείας, έγινε το deal και στήθηκε το σενάριο του σκοτεινού σχεδίου, με υποτιθέμενες δωροδοκίες πολιτικών, ψευδομάρτυρες, στημένους κουκουλοφόρους και ανθρώπους που έχουν θιγμένα οικονομικά συμφέροντα. Ο κ. Παπαγγελόπουλος, τον Φεβρουάριο του 2018, μετά από μια σύσκεψη στο Μαξίμου με θέμα: «Η ζωή στον πλανήτη Άρη», μίλησε για το μεγαλύτερο σκάνδαλο από συστάσεως του ελληνικού κράτους, προκαλώντας ερώτημα σε όλους πλην παρευρισκομένων. Είναι δυνατόν να ερευνήσει το σκάνδαλο του φαρμάκου της καραμανλικής περιόδου 2004 - 2009 ο κ. Παπαγγελόπουλος, με γνωστή και δεδομένη την πολιτική του τοποθέτηση και τις σχέσεις του; </w:t>
      </w:r>
    </w:p>
    <w:p w:rsidR="007115B5" w:rsidRDefault="007115B5" w:rsidP="007115B5">
      <w:pPr>
        <w:spacing w:line="600" w:lineRule="auto"/>
        <w:ind w:firstLine="720"/>
        <w:jc w:val="both"/>
        <w:rPr>
          <w:rFonts w:eastAsia="Times New Roman"/>
          <w:szCs w:val="24"/>
        </w:rPr>
      </w:pPr>
      <w:r>
        <w:rPr>
          <w:rFonts w:eastAsia="Times New Roman"/>
          <w:szCs w:val="24"/>
        </w:rPr>
        <w:t xml:space="preserve">Κάποιοι αφελείς σκέφτηκαν: «Τώρα πλέον είναι συριζαίος. Αντικατέστησε μάλιστα και τον παραιτηθέντα κ. Νικολούδη -ερώτημα για την παραίτηση Νικολούδη-, για να αξιοποιηθεί η εμπειρία του από την περίοδο που ήταν Διοικητής της ΚΥΠ επί Καραμανλή, για να λάμψει η αλήθεια». Αφελείς. </w:t>
      </w:r>
    </w:p>
    <w:p w:rsidR="007115B5" w:rsidRDefault="007115B5" w:rsidP="007115B5">
      <w:pPr>
        <w:spacing w:line="600" w:lineRule="auto"/>
        <w:ind w:firstLine="720"/>
        <w:jc w:val="both"/>
        <w:rPr>
          <w:rFonts w:eastAsia="Times New Roman"/>
          <w:szCs w:val="24"/>
        </w:rPr>
      </w:pPr>
      <w:r>
        <w:rPr>
          <w:rFonts w:eastAsia="Times New Roman"/>
          <w:szCs w:val="24"/>
        </w:rPr>
        <w:t xml:space="preserve">Η απάντηση για το αληθές περιεχόμενο των δηλώσεων ήρθε μετά από πολύ καιρό, με τη δημοσιοποίηση των καταθέσεων και των καταγγελιών των ανώτερων δικαστών και των άλλων αξιωματούχων για τις παρεμβάσεις του, για </w:t>
      </w:r>
      <w:r>
        <w:rPr>
          <w:rFonts w:eastAsia="Times New Roman"/>
          <w:szCs w:val="24"/>
        </w:rPr>
        <w:lastRenderedPageBreak/>
        <w:t>τη χειραγώγηση της δικαιοσύνης στις παράνομες ενέργειες και το στήσιμο του παραδικαστικού που θα αναλάμβανε τα υπόλοιπα. Ο χαρακτηριστικός διάλογος: «Ακόμη δεν έστειλες τη δικογραφία της «NOVARTIS» στη Βουλή;» Του απάντησα: «Υπουργέ, εγώ χωρίς στοιχεία δεν διώκω κανέναν».</w:t>
      </w:r>
    </w:p>
    <w:p w:rsidR="007115B5" w:rsidRDefault="007115B5" w:rsidP="007115B5">
      <w:pPr>
        <w:tabs>
          <w:tab w:val="center" w:pos="4753"/>
          <w:tab w:val="left" w:pos="6156"/>
        </w:tabs>
        <w:spacing w:line="600" w:lineRule="auto"/>
        <w:jc w:val="both"/>
        <w:rPr>
          <w:rFonts w:eastAsia="Times New Roman" w:cs="Times New Roman"/>
          <w:szCs w:val="24"/>
        </w:rPr>
      </w:pPr>
      <w:r>
        <w:rPr>
          <w:rFonts w:eastAsia="Times New Roman"/>
          <w:szCs w:val="24"/>
        </w:rPr>
        <w:t xml:space="preserve"> </w:t>
      </w:r>
      <w:r>
        <w:rPr>
          <w:rFonts w:eastAsia="Times New Roman" w:cs="Times New Roman"/>
          <w:szCs w:val="24"/>
        </w:rPr>
        <w:t xml:space="preserve">«Αυτός τότε…», τόνισε, «…μου είπε με θυμό: έχεις και παραέχεις! Στείλε την και τα παρακάτω θα τα φροντίσουν άλλοι». Όταν δε του είπα ότι δεν είμαι αυτής της σχολής, μου απάντησε: «Κάτσε τότε και θα δεις αν σου βγει σε καλό η σχολή σου».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Εκείνο, λοιπόν, το βράδυ έξω από το Μαξίμου, ο κ. Παπαγγελόπουλος, δημοσιοποίησε τον παραπειστικό τίτλο της σκευωρίας που έστηνε με στόχο τη δίωξη δέκα πολιτικών αντιπάλων και την εξόντωση συγκεκριμένων. Εσείς του ΣΥΡΙΖΑ που υποστηρίζατε ότι πρέπει να εξεταστούν οι καταθέσεις ψευτομαρτύρων, κουκουλοφόρων και ανθρώπων που είχαν οικονομικά συμφέροντα αθέμιτα και μη, που θίχτηκαν από τις πολιτικές του νοικοκυρέματος ή που κέρδισαν από τις πολιτικές του νοικοκυρέματος, εσείς που λέγατε με εξεζητημένη ευγένεια και δήθεν λεπτότητα «Μα τι να κάνουμε; Να προχωρήσει η διερεύνηση και αφού είναι αθώοι οι δέκα, θα δικαιωθούν», σήμερα τι θέση παίρνετε ακριβώς; Θα αρνηθείτε να εξεταστούν οι σοβαρότατες καταγγελίες των ανώτατων δικαστικών και των υψηλών αξιωματούχων για το στήσιμο της πολιτικής σκευωρίας και τη λειτουργία του παραδικαστικού;</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Ολοκληρώστε, κύριε Κεγκέρογλου.</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Ολοκληρώνω, κύριε Πρόεδρε.</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Σήμερα θα ακολουθήσετε τις σκοπιμότητες της ηγετικής ομάδας, η οποία τη μία υποστηρίζει ότι η Βουλή δεν πρέπει να θάβει τις δικογραφίες και την άλλη βάζει κομματική πειθαρχία για να μην ψηφίσετε; Δεν θέλετε να συμβάλλετε να βγει όλη η αλήθεια στο φως; Μία εξήγηση υπάρχει: Σας τρέφει το ψέμα και σας προστατεύει το σκοτάδι αν δεν ψηφίσετε.</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Το Κίνημα Αλλαγής θα επιδιώξει με όλες του τις δυνάμεις την πλήρη διερεύνηση και την απόδοση ευθυνών, αποκρούοντας και εκείνους που μέσα ή γύρω από τη Νέα Δημοκρατία προωθούν σασμούς, «διευθετήσεις αμοιβαίας ωφέλειας» δηλαδή, για</w:t>
      </w:r>
      <w:r>
        <w:rPr>
          <w:rFonts w:eastAsia="Times New Roman" w:cs="Times New Roman"/>
          <w:b/>
          <w:szCs w:val="24"/>
        </w:rPr>
        <w:t xml:space="preserve"> </w:t>
      </w:r>
      <w:r>
        <w:rPr>
          <w:rFonts w:eastAsia="Times New Roman" w:cs="Times New Roman"/>
          <w:szCs w:val="24"/>
        </w:rPr>
        <w:t>σκεπασταρές</w:t>
      </w:r>
      <w:r>
        <w:rPr>
          <w:rFonts w:eastAsia="Times New Roman" w:cs="Times New Roman"/>
          <w:b/>
          <w:szCs w:val="24"/>
        </w:rPr>
        <w:t xml:space="preserve"> </w:t>
      </w:r>
      <w:r>
        <w:rPr>
          <w:rFonts w:eastAsia="Times New Roman" w:cs="Times New Roman"/>
          <w:szCs w:val="24"/>
        </w:rPr>
        <w:t>ή αρχειοθετήσεις και εξιλαστήρια θύματα.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Αλήθεια, κύριε Υπουργέ Δικαιοσύνης, πότε θα μας εξηγήσετε, γιατί εισηγηθήκατε στις 3 Αυγούστου την τροπολογία που εκ των πραγμάτων εξυπηρετεί τους σκευωρούς; Πότε θα μιλήσετε;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Κεγκέρογλου.</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Η προσβολή, λοιπόν, των θεσμών είναι τόσο βαριά, που δεν πρέπει να μείνει αναπάντητη. Όταν διακυβεύεται το κράτος δικαίου και η ανεξαρτησία της δικαιοσύνης, δεν μπορούμε να κωφεύουμε και </w:t>
      </w:r>
      <w:r>
        <w:rPr>
          <w:rFonts w:eastAsia="Times New Roman" w:cs="Times New Roman"/>
          <w:szCs w:val="24"/>
        </w:rPr>
        <w:lastRenderedPageBreak/>
        <w:t>να σιωπούμε. Είναι καθήκον της Βουλής να ερευνήσει σε βάθος ποιος το σχεδίασε, ποιος το υλοποίησε, με τι μέσα και μεθόδους και, κυρίως, τι επεδίωκε. Πιστεύω ακράδαντα, κύριε Πρόεδρε, ότι η δημοκρατία, η δικαιοσύνη και η αλήθεια τελικά πάντα νικούν!</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Διαπιστώνω ότι ο κάθε ομιλητής, συναγωνίζεται τον προηγούμενο για το ποιος θα πάει λίγο παραπάνω στον χρόνο. Θερμή παράκληση η ανοχή που είπαμε στην αρχή, να μη γίνει κατάχρηση.</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Τον λόγο έχει ο συνάδελφος από το ΚΚΕ, κ. Καραθανασόπουλος.</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Αν κάποιος σήμερα παρακολουθούσε την πρωινή συνεδρίαση και παρακολουθεί και την απογευματινή, θα έβλεπε δύο διαφορετικές εικόνες. Στην πρωινή συνεδρίαση η Νέα Δημοκρατία, ο ΣΥΡΙΖΑ και το ΚΙΝΑΛ ήταν μία αγαπημένη οικογένεια. Γιατί ήταν αγαπημένη οικογένεια; Διότι είχαν να υπηρετήσουν τα ιερά και τα όσια του συστήματος, είχαν να υπηρετήσουν τα συμφέροντα του κεφαλαίου από κοινού, είχαν να υλοποιήσουν και να αποδεχθούν την πολιτική της Ευρωπαϊκής Ένωσης, στη συγκεκριμένη </w:t>
      </w:r>
      <w:r>
        <w:rPr>
          <w:rFonts w:eastAsia="Times New Roman" w:cs="Times New Roman"/>
          <w:szCs w:val="24"/>
        </w:rPr>
        <w:lastRenderedPageBreak/>
        <w:t xml:space="preserve">περίπτωση, για την περαιτέρω απελευθέρωση των σιδηροδρομικών μεταφορών. Και ούτε γάτα ούτε ζημιά. Από κοινού!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Τώρα στη συζήτηση εδώ έχουμε μία όξυνση. Για ποιον σκοπό; Για να πολώσουμε τον κόσμο, να δημιουργήσουμε στρατόπεδα μέσα στον λαό και να τον διαχωρίσουμε, για να συγκαλύψουμε ότι υπάρχει μια τεράστια συμφωνία ανάμεσα στα τρία αυτά κόμματα. Κι αυτή η συμφωνία είναι η συνέχιση της αντιλαϊκής, της ταξικής πολιτικής, της πολιτικής που επιβάλλει η Ευρωπαϊκή Ένωση, της πολιτικής που ικανοποιεί τις ανάγκες του κεφαλαίου, της αντιλαϊκής γενικότερα πολιτικής που κάνει όλο και πιο δύσκολη τη θέση του λαού και συνολικά των λαϊκών στρωμάτων.</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γνωρίζετε πολύ καλά ότι το ΚΚΕ από την πρώτη στιγμή που άνοιξε η συζήτηση για το σκάνδαλο της «NOVARTIS», ανέδειξε τα ζητήματα τα οποία θα μπορούσαν ενδεχομένως να συμβάλλουν τόσο στη διαλεύκανση της υπόθεσης όσο και στην απόδοση των πολιτικών και των όποιων ενδεχόμενων ποινικών ευθυνών, όπου υπήρχαν, </w:t>
      </w:r>
      <w:r>
        <w:rPr>
          <w:rFonts w:eastAsia="Times New Roman"/>
          <w:color w:val="222222"/>
          <w:shd w:val="clear" w:color="auto" w:fill="FFFFFF"/>
        </w:rPr>
        <w:t>χωρίς</w:t>
      </w:r>
      <w:r>
        <w:rPr>
          <w:rFonts w:eastAsia="Times New Roman"/>
          <w:color w:val="222222"/>
          <w:szCs w:val="24"/>
          <w:shd w:val="clear" w:color="auto" w:fill="FFFFFF"/>
        </w:rPr>
        <w:t xml:space="preserve"> </w:t>
      </w:r>
      <w:r>
        <w:rPr>
          <w:rFonts w:eastAsia="Times New Roman"/>
          <w:bCs/>
          <w:color w:val="222222"/>
          <w:shd w:val="clear" w:color="auto" w:fill="FFFFFF"/>
        </w:rPr>
        <w:t>βεβαίως</w:t>
      </w:r>
      <w:r>
        <w:rPr>
          <w:rFonts w:eastAsia="Times New Roman"/>
          <w:color w:val="222222"/>
          <w:szCs w:val="24"/>
          <w:shd w:val="clear" w:color="auto" w:fill="FFFFFF"/>
        </w:rPr>
        <w:t xml:space="preserve"> </w:t>
      </w:r>
      <w:r>
        <w:rPr>
          <w:rFonts w:eastAsia="Times New Roman"/>
          <w:bCs/>
          <w:color w:val="222222"/>
          <w:shd w:val="clear" w:color="auto" w:fill="FFFFFF"/>
        </w:rPr>
        <w:t>να</w:t>
      </w:r>
      <w:r>
        <w:rPr>
          <w:rFonts w:eastAsia="Times New Roman"/>
          <w:color w:val="222222"/>
          <w:szCs w:val="24"/>
          <w:shd w:val="clear" w:color="auto" w:fill="FFFFFF"/>
        </w:rPr>
        <w:t xml:space="preserve"> έχουμε αυταπάτες. Γ</w:t>
      </w:r>
      <w:r>
        <w:rPr>
          <w:rFonts w:eastAsia="Times New Roman"/>
          <w:bCs/>
          <w:color w:val="222222"/>
          <w:shd w:val="clear" w:color="auto" w:fill="FFFFFF"/>
        </w:rPr>
        <w:t xml:space="preserve">ιατί </w:t>
      </w:r>
      <w:r>
        <w:rPr>
          <w:rFonts w:eastAsia="Times New Roman"/>
          <w:color w:val="222222"/>
          <w:szCs w:val="24"/>
          <w:shd w:val="clear" w:color="auto" w:fill="FFFFFF"/>
        </w:rPr>
        <w:t>έχουμε γνωρίσει πάρα πολλές εξεταστικές και προανακριτικές επιτροπές που δεν έβγαλαν απολύτως τίποτα, απλά συγκάλυψαν τα θέματα.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αυτή τη σκοπιά το ΚΚΕ, τον Φλεβάρη του 2018, υποστήριξε ότι το σκάνδαλο της υπόθεσης «NOVARTIS» πρέπει να διαλευκανθεί πλήρως, ότι η </w:t>
      </w:r>
      <w:r>
        <w:rPr>
          <w:rFonts w:eastAsia="Times New Roman"/>
          <w:color w:val="222222"/>
          <w:szCs w:val="24"/>
          <w:shd w:val="clear" w:color="auto" w:fill="FFFFFF"/>
        </w:rPr>
        <w:lastRenderedPageBreak/>
        <w:t xml:space="preserve">τότε προανακριτική επιτροπή υποχρεούνταν να κάνει ουσιαστική έρευνα και να μην περιοριστεί σε διαδικαστικά ζητήματα.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Ξεκαθαρίσαμε ταυτόχρονα ότι η ουσιαστική έρευνα περιλαμβάνει εκ των ων ουκ άνευ και την αυτοπρόσωπη εμφάνιση όλων των μαρτύρων, συμπεριλαμβανομένων και των προστατευόμενων μαρτύρων. Ξεκαθαρίσαμε, επίσης</w:t>
      </w:r>
      <w:r>
        <w:rPr>
          <w:rFonts w:eastAsia="Times New Roman"/>
          <w:bCs/>
          <w:color w:val="222222"/>
          <w:shd w:val="clear" w:color="auto" w:fill="FFFFFF"/>
        </w:rPr>
        <w:t>,</w:t>
      </w:r>
      <w:r>
        <w:rPr>
          <w:rFonts w:eastAsia="Times New Roman"/>
          <w:color w:val="222222"/>
          <w:szCs w:val="24"/>
          <w:shd w:val="clear" w:color="auto" w:fill="FFFFFF"/>
        </w:rPr>
        <w:t xml:space="preserve"> ότι η ουσιαστική διερεύνηση για το ΚΚΕ σημαίνει και τη διερεύνηση των βαθύτερων αιτιών αυτών των σκανδάλων στον χώρο του φαρμάκου, όσο επίσης και την εξέταση συνολικά όλων αυτών των αιτιών που τα έφεραν στην επιφάνεια, που δεν είναι άλλες από τους σφοδρότατους ανταγωνισμούς ανάμεσα στις πολυεθνικές, που «σφάζονται» κυριολεκτικά για τα μερίδια αγοράς και για τα κέρδη.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Γιατί</w:t>
      </w:r>
      <w:r>
        <w:rPr>
          <w:rFonts w:eastAsia="Times New Roman"/>
          <w:color w:val="222222"/>
          <w:szCs w:val="24"/>
          <w:shd w:val="clear" w:color="auto" w:fill="FFFFFF"/>
        </w:rPr>
        <w:t xml:space="preserve"> για το ΚΚΕ, κυρίες και κύριοι, το μεγάλο, το πραγματικά τεράστιο σκάνδαλο είναι από τη μια μεριά να υπάρχουν οι τεράστιες δυνατότητες που παρέχονται σήμερα λόγω της ανάπτυξης των παραγωγικών δυνάμεων, της ανάπτυξης της τεχνολογίας και της επιστήμης, και από την άλλη μεριά </w:t>
      </w:r>
      <w:r>
        <w:rPr>
          <w:rFonts w:eastAsia="Times New Roman"/>
          <w:bCs/>
          <w:color w:val="222222"/>
          <w:shd w:val="clear" w:color="auto" w:fill="FFFFFF"/>
        </w:rPr>
        <w:t>είναι</w:t>
      </w:r>
      <w:r>
        <w:rPr>
          <w:rFonts w:eastAsia="Times New Roman"/>
          <w:color w:val="222222"/>
          <w:szCs w:val="24"/>
          <w:shd w:val="clear" w:color="auto" w:fill="FFFFFF"/>
        </w:rPr>
        <w:t xml:space="preserve"> ο όσο το δυνατόν μικρότερος βαθμός ικανοποίησης των λαϊκών αναγκών των ευρυτέρων λαϊκών στρωμάτων που ζουν κάτω από συνθήκες ανέχειας.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Αυτή η ψαλίδα ανάμεσα στις δυνατότητες και στον βαθμό ικανοποίησης όλο και διευρύνεται. Και δεν είναι μόνο η κρίση. Δεν είναι μόνο ελληνικό το φαινόμενο. </w:t>
      </w:r>
      <w:r>
        <w:rPr>
          <w:rFonts w:eastAsia="Times New Roman"/>
          <w:bCs/>
          <w:color w:val="222222"/>
          <w:shd w:val="clear" w:color="auto" w:fill="FFFFFF"/>
        </w:rPr>
        <w:t>Είναι</w:t>
      </w:r>
      <w:r>
        <w:rPr>
          <w:rFonts w:eastAsia="Times New Roman"/>
          <w:color w:val="222222"/>
          <w:szCs w:val="24"/>
          <w:shd w:val="clear" w:color="auto" w:fill="FFFFFF"/>
        </w:rPr>
        <w:t xml:space="preserve"> από τη μια μεριά η τεράστια συσσώρευση του πλούτου σε όλο </w:t>
      </w:r>
      <w:r>
        <w:rPr>
          <w:rFonts w:eastAsia="Times New Roman"/>
          <w:color w:val="222222"/>
          <w:szCs w:val="24"/>
          <w:shd w:val="clear" w:color="auto" w:fill="FFFFFF"/>
        </w:rPr>
        <w:lastRenderedPageBreak/>
        <w:t xml:space="preserve">και λιγότερα χέρια και από την άλλη οι συνθήκες διαβίωσης των λαϊκών στρωμάτων στη χώρα μας και αλλού. Είναι, δηλαδή, το ίδιο το σύστημα που υπηρετείτε το βασικό σκάνδαλο.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ακριβώς το πλαίσιο οι μονοπωλιακοί όμιλοι </w:t>
      </w:r>
      <w:r>
        <w:rPr>
          <w:rFonts w:eastAsia="Times New Roman"/>
          <w:bCs/>
          <w:color w:val="222222"/>
          <w:shd w:val="clear" w:color="auto" w:fill="FFFFFF"/>
        </w:rPr>
        <w:t>και</w:t>
      </w:r>
      <w:r>
        <w:rPr>
          <w:rFonts w:eastAsia="Times New Roman"/>
          <w:color w:val="222222"/>
          <w:szCs w:val="24"/>
          <w:shd w:val="clear" w:color="auto" w:fill="FFFFFF"/>
        </w:rPr>
        <w:t xml:space="preserve"> οι πολυεθνικές είναι πρόθυμοι να εξαγοράσουν, για να κατακτήσουν όλο και μεγαλύτερα μερίδια αγοράς. Άλλωστε η «NOVARTIS» κάνει ό,τι κάνουν και οι υπόλοιπες πολυεθνικές στον χώρο του φαρμάκου. Δεν έκανε κάτι διαφορετικό.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βάση του σκανδάλου, δηλαδή, είναι η εμπορευματοποίηση των λαϊκών </w:t>
      </w:r>
      <w:r>
        <w:rPr>
          <w:rFonts w:eastAsia="Times New Roman"/>
          <w:color w:val="222222"/>
          <w:shd w:val="clear" w:color="auto" w:fill="FFFFFF"/>
        </w:rPr>
        <w:t xml:space="preserve">αναγκών, </w:t>
      </w:r>
      <w:r>
        <w:rPr>
          <w:rFonts w:eastAsia="Times New Roman"/>
          <w:color w:val="222222"/>
          <w:szCs w:val="24"/>
          <w:shd w:val="clear" w:color="auto" w:fill="FFFFFF"/>
        </w:rPr>
        <w:t xml:space="preserve">η εμπορευματοποίηση της υγείας και του φαρμάκου, ο σφοδρός και ανελέητος ανταγωνισμός ανάμεσα στις πολυεθνικές.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Τονίστηκε εδώ από διάφορους ομιλητές, ποιες ήταν οι τεράστιες σπατάλες που υπήρχαν στον χώρο της δημόσιας υγείας και του φαρμάκου. </w:t>
      </w:r>
      <w:r>
        <w:rPr>
          <w:rFonts w:eastAsia="Times New Roman"/>
          <w:bCs/>
          <w:color w:val="222222"/>
          <w:shd w:val="clear" w:color="auto" w:fill="FFFFFF"/>
        </w:rPr>
        <w:t>Όμως</w:t>
      </w:r>
      <w:r>
        <w:rPr>
          <w:rFonts w:eastAsia="Times New Roman"/>
          <w:color w:val="222222"/>
          <w:szCs w:val="24"/>
          <w:shd w:val="clear" w:color="auto" w:fill="FFFFFF"/>
        </w:rPr>
        <w:t xml:space="preserve"> το 2009 τότε </w:t>
      </w:r>
      <w:r>
        <w:rPr>
          <w:rFonts w:eastAsia="Times New Roman"/>
          <w:bCs/>
          <w:color w:val="222222"/>
          <w:shd w:val="clear" w:color="auto" w:fill="FFFFFF"/>
        </w:rPr>
        <w:t>που</w:t>
      </w:r>
      <w:r>
        <w:rPr>
          <w:rFonts w:eastAsia="Times New Roman"/>
          <w:color w:val="222222"/>
          <w:szCs w:val="24"/>
          <w:shd w:val="clear" w:color="auto" w:fill="FFFFFF"/>
        </w:rPr>
        <w:t xml:space="preserve"> έφτασε στο </w:t>
      </w:r>
      <w:r>
        <w:rPr>
          <w:rFonts w:eastAsia="Times New Roman"/>
          <w:color w:val="222222"/>
          <w:szCs w:val="24"/>
          <w:shd w:val="clear" w:color="auto" w:fill="FFFFFF"/>
          <w:lang w:val="en-US"/>
        </w:rPr>
        <w:t>peak</w:t>
      </w:r>
      <w:r>
        <w:rPr>
          <w:rFonts w:eastAsia="Times New Roman"/>
          <w:color w:val="222222"/>
          <w:szCs w:val="24"/>
          <w:shd w:val="clear" w:color="auto" w:fill="FFFFFF"/>
        </w:rPr>
        <w:t>, όπως ισχυρίζονται, η δημόσια δαπάνη για την υγεία, η αντίστοιχη δαπάνη στην Ελλάδα υπολειπόταν κατά 1% από τον μέσο όρο της Ευρωπαϊκής Ένωσης. Ο μέσος όρος δημόσιας δαπάνης το 2009 στην Ευρωπαϊκή Ένωση ήταν 7,8% και στην Ελλάδα ήταν μόλις 6,8%.</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Συνέπεια των αντιλαϊκών μέτρων περικοπής της δημόσιας δαπάνης στην υγεία είναι σήμερα να </w:t>
      </w:r>
      <w:r>
        <w:rPr>
          <w:rFonts w:eastAsia="Times New Roman"/>
          <w:bCs/>
          <w:color w:val="222222"/>
          <w:shd w:val="clear" w:color="auto" w:fill="FFFFFF"/>
        </w:rPr>
        <w:t>έχει</w:t>
      </w:r>
      <w:r>
        <w:rPr>
          <w:rFonts w:eastAsia="Times New Roman"/>
          <w:color w:val="222222"/>
          <w:szCs w:val="24"/>
          <w:shd w:val="clear" w:color="auto" w:fill="FFFFFF"/>
        </w:rPr>
        <w:t xml:space="preserve"> κατρακυλήσει η δαπάνη αυτή στη χώρα μας στο 5%, τη στιγμή που στην Ευρωπαϊκή Ένωση παραμένει στο 7,8%.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Αυτό τι είχε ως συνέπεια; Η συνέπεια </w:t>
      </w:r>
      <w:r>
        <w:rPr>
          <w:rFonts w:eastAsia="Times New Roman"/>
          <w:bCs/>
          <w:color w:val="222222"/>
          <w:shd w:val="clear" w:color="auto" w:fill="FFFFFF"/>
        </w:rPr>
        <w:t>είναι</w:t>
      </w:r>
      <w:r>
        <w:rPr>
          <w:rFonts w:eastAsia="Times New Roman"/>
          <w:color w:val="222222"/>
          <w:szCs w:val="24"/>
          <w:shd w:val="clear" w:color="auto" w:fill="FFFFFF"/>
        </w:rPr>
        <w:t xml:space="preserve"> η εξής: Η ιδιωτική χρηματοδότηση των δαπανών για την υγεία στην Ελλάδα </w:t>
      </w:r>
      <w:r>
        <w:rPr>
          <w:rFonts w:eastAsia="Times New Roman"/>
          <w:bCs/>
          <w:color w:val="222222"/>
          <w:shd w:val="clear" w:color="auto" w:fill="FFFFFF"/>
        </w:rPr>
        <w:t>είναι</w:t>
      </w:r>
      <w:r>
        <w:rPr>
          <w:rFonts w:eastAsia="Times New Roman"/>
          <w:color w:val="222222"/>
          <w:szCs w:val="24"/>
          <w:shd w:val="clear" w:color="auto" w:fill="FFFFFF"/>
        </w:rPr>
        <w:t xml:space="preserve"> τέτοια, ώστε σήμερα </w:t>
      </w:r>
      <w:r>
        <w:rPr>
          <w:rFonts w:eastAsia="Times New Roman"/>
          <w:bCs/>
          <w:color w:val="222222"/>
          <w:shd w:val="clear" w:color="auto" w:fill="FFFFFF"/>
        </w:rPr>
        <w:t>να</w:t>
      </w:r>
      <w:r>
        <w:rPr>
          <w:rFonts w:eastAsia="Times New Roman"/>
          <w:color w:val="222222"/>
          <w:szCs w:val="24"/>
          <w:shd w:val="clear" w:color="auto" w:fill="FFFFFF"/>
        </w:rPr>
        <w:t xml:space="preserve"> βρίσκεται η Ελλάδα ως η πέμπτη χώρα στον κόσμο. </w:t>
      </w:r>
      <w:r>
        <w:rPr>
          <w:rFonts w:eastAsia="Times New Roman"/>
          <w:bCs/>
          <w:color w:val="222222"/>
          <w:shd w:val="clear" w:color="auto" w:fill="FFFFFF"/>
        </w:rPr>
        <w:t>Δηλαδή</w:t>
      </w:r>
      <w:r>
        <w:rPr>
          <w:rFonts w:eastAsia="Times New Roman"/>
          <w:color w:val="222222"/>
          <w:szCs w:val="24"/>
          <w:shd w:val="clear" w:color="auto" w:fill="FFFFFF"/>
        </w:rPr>
        <w:t xml:space="preserve"> η ιδιωτική χρηματοδότηση της δαπάνης κατατάσσει την Ελλάδα στην πέμπτη θέση παγκοσμίως. Ποια </w:t>
      </w:r>
      <w:r>
        <w:rPr>
          <w:rFonts w:eastAsia="Times New Roman"/>
          <w:bCs/>
          <w:color w:val="222222"/>
          <w:shd w:val="clear" w:color="auto" w:fill="FFFFFF"/>
        </w:rPr>
        <w:t>είναι</w:t>
      </w:r>
      <w:r>
        <w:rPr>
          <w:rFonts w:eastAsia="Times New Roman"/>
          <w:color w:val="222222"/>
          <w:szCs w:val="24"/>
          <w:shd w:val="clear" w:color="auto" w:fill="FFFFFF"/>
        </w:rPr>
        <w:t xml:space="preserve"> η πρώτη; Βεβαίως οι Ηνωμένες Πολιτείες Αμερικής. Ακολουθούν το Μεξικό, η Κορέα, η Χιλή </w:t>
      </w:r>
      <w:r>
        <w:rPr>
          <w:rFonts w:eastAsia="Times New Roman"/>
          <w:bCs/>
          <w:color w:val="222222"/>
          <w:shd w:val="clear" w:color="auto" w:fill="FFFFFF"/>
        </w:rPr>
        <w:t>και</w:t>
      </w:r>
      <w:r>
        <w:rPr>
          <w:rFonts w:eastAsia="Times New Roman"/>
          <w:color w:val="222222"/>
          <w:szCs w:val="24"/>
          <w:shd w:val="clear" w:color="auto" w:fill="FFFFFF"/>
        </w:rPr>
        <w:t xml:space="preserve"> μετά η Ελλάδα.</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 2009, η ιδιωτική δαπάνη ήταν μόλις 19,2%. Το 2015, με τα μέτρα των κυβερνήσεων ΠΑΣΟΚ και Νέας Δημοκρατίας η ιδιωτική δαπάνη εκτοξεύτηκε στο 33,7% και επί ΣΥΡΙΖΑ έφτασε στο 45%. Να, λοιπόν, ποια είναι η εξέλιξη. </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Αυτό που είπε ο προηγούμενος ομιλητής ότι εμείς νοικοκυρέψαμε και εξοικονομήσαμε χρήματα, είναι με άλλα λόγια η μεταφορά του βάρους από τα κρατικά ταμεία στις τσέπες του λαού. Αυτό κάνατε και η Νέα Δημοκρατία και το ΠΑΣΟΚ και ο ΣΥΡΙΖΑ. Μεταφέρατε, δηλαδή, ένα πολύ μεγάλο κομμάτι της φαρμακευτικής δαπάνης στις τσέπες των λαϊκών στρωμάτων, μετακυλίοντας έτσι το βάρος αυτό. Το αποτέλεσμα είναι πλατιά λαϊκά στρώματα να πληρώνουν πανάκριβα την πρόσβαση στην υγεία και στο φάρμακο, αλλά και να υπάρχουν ταυτόχρονα πολύ μεγάλα εμπόδια, τα οποία καθορίζουν την πρόσβασή τους ανάλογα με τις οικονομικές τους δυνατότητες.</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Έτσι, λοιπόν, σήμερα, πραγματικά βλέπουμε να διεξάγονται σκληροί εμπορικοί πόλεμοι μεταξύ κρατών, όπως Ηνωμένων Πολιτειών, Ευρωπαϊκής </w:t>
      </w:r>
      <w:r>
        <w:rPr>
          <w:rFonts w:eastAsia="Times New Roman"/>
          <w:color w:val="201F1E"/>
          <w:szCs w:val="24"/>
          <w:shd w:val="clear" w:color="auto" w:fill="FFFFFF"/>
        </w:rPr>
        <w:lastRenderedPageBreak/>
        <w:t>Ένωσης, Γερμανίας, Κίνας και άλλων, που εκφράζουν τον ανελέητο ανταγωνισμό ανάμεσα σε πολυεθνικές επιχειρήσεις, σε πολυεθνικούς ομίλους σε διάφορους τομείς και μάλιστα με πολύ υπαρκτό τον κίνδυνο αυτοί οι εμπορικοί πόλεμοι να μη μείνουν μόνο στο οικονομικό και εμπορικό κομμάτι αλλά να επεκταθούν και σε άλλους τομείς.</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Ποιος αλήθεια πιστεύει ότι η ανάδειξη του σκανδάλου της «NOVARTIS», δεν είχε σχέση με την ενόχληση των Ηνωμένων Πολιτειών από τον ανταγωνισμό των γερμανικών φαρμακοβιομηχανιών; Είναι ανταγωνισμός που αναπτύσσεται στο χώρο της φαρμακοβιομηχανίας αλλά και σε άλλους τομείς.</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Άρα είναι αφέλεια να πιστεύει κανείς ότι όλους αυτούς, όπως για παράδειγμα οι Ηνωμένες Πολιτείες της Αμερικής, τους έπιασε ο πόνος για να καταπολεμήσουν τη διαφθορά; Ενδιαφέρονται οι Ηνωμένες Πολιτείες για τη διαφθορά; Το βλέπουμε πόσο ενδιαφέρονται, σκοτώνοντας κόσμο στη Συρία, στη Λιβύη και σε μία σειρά άλλες περιοχές. </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Έτσι, λοιπόν, ο σκληρός και ανελέητος ανταγωνισμός, αυτός ο πόλεμος, αυτό το ενδιαφέρον να αποκαλυφθούν τα σκάνδαλα, δεν έχουν κανένα άλλο λόγο παρά πως θα διανεμηθούν τα κέρδη, πώς θα γίνει το μοίρασμα των αγορών. Και γι’ αυτό βγάζει ο ένας στη φόρα τα άπλυτα του άλλου. Και στο τέλος όλοι μαζί τα κουκουλώνουν, όταν κατορθώσουν να φέρουν ένα συμβιβασμό, ο οποίος συμβιβασμός, βεβαίως, πάντα είναι προσωρινός, μέχρι </w:t>
      </w:r>
      <w:r>
        <w:rPr>
          <w:rFonts w:eastAsia="Times New Roman"/>
          <w:color w:val="201F1E"/>
          <w:szCs w:val="24"/>
          <w:shd w:val="clear" w:color="auto" w:fill="FFFFFF"/>
        </w:rPr>
        <w:lastRenderedPageBreak/>
        <w:t>να ξαναβγούν τα εμπορικά και οικονομικά μαχαίρια. Αυτή είναι η αντικειμενική βάση για ένα ατελείωτο δούναι και λαβείν μεταξύ των ομίλων και των κυβερνήσεων. Και εκεί πάνω ανθίζει η διαφθορά και τα σκάνδαλα.</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Τώρα το πώς εξελίχθηκε, βεβαίως, τότε η ιστορία με την προανακριτική επιτροπή, είναι γνωστό. Δύο-τρία σημεία θέλουμε να υπενθυμίσουμε. Πρώτον, με κύρια ευθύνη της τότε κυβερνητικής πλειοψηφίας του ΣΥΡΙΖΑ η υπόθεση έκλεισε στην προανακριτική επιτροπή, χωρίς να γίνει καμμία εξέταση μαρτύρων και στοιχείων -τα οποία υπήρχαν- χωρίς καμμία ουσιαστική διερεύνηση της υπόθεσης από την Βουλή. Γιατί αυτή η διερεύνηση θα μπορούσε να συμβάλλει στην επιτάχυνση της διερεύνησης της υπόθεσης από τη δικαιοσύνη. </w:t>
      </w:r>
    </w:p>
    <w:p w:rsidR="007115B5" w:rsidRDefault="007115B5" w:rsidP="007115B5">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Έτσι η υπόθεση της προανακριτικής επιτροπής εξελίχθηκε σε μία στείρα δικομματική αντιπαράθεση βολική και για τον ΣΥΡΙΖΑ αλλά και για τη Νέα Δημοκρατία. Από τη μία μεριά ο ΣΥΡΙΖΑ να κρατάει τη ρομφαία της μάχης κατά της διαφθοράς και του σάπιου παλιού πολιτικού συστήματος, αξιοποιώντας ένα υπαρκτό σκάνδαλο, αλλά την ίδια στιγμή να αρνείται την ουσιαστική διερεύνηση της υπόθεσης από την Βουλή και να συνεχίζει την ίδια πολιτική με τη Νέα Δημοκρατία και το ΚΙΝΑΛ και στον τομέα της υγείας και του φαρμάκου, και από την άλλη η Νέα Δημοκρατία και το ΚΙΝΑΛ να καταγγέλλουν την κυβέρνηση ΣΥΡΙΖΑ για αθέμιτες παρεμβάσεις και μεθοδεύσεις στη δικαιοσύνη με στόχο τη </w:t>
      </w:r>
      <w:r>
        <w:rPr>
          <w:rFonts w:eastAsia="Times New Roman"/>
          <w:color w:val="201F1E"/>
          <w:szCs w:val="24"/>
          <w:shd w:val="clear" w:color="auto" w:fill="FFFFFF"/>
        </w:rPr>
        <w:lastRenderedPageBreak/>
        <w:t>σπίλωση στελεχών τους, χωρίς, βεβαίως, να μιλάνε -όπως και τώρα- για την ουσία της υπόθεσης.</w:t>
      </w:r>
    </w:p>
    <w:p w:rsidR="007115B5" w:rsidRDefault="007115B5" w:rsidP="007115B5">
      <w:pPr>
        <w:spacing w:line="600" w:lineRule="auto"/>
        <w:ind w:firstLine="720"/>
        <w:jc w:val="both"/>
        <w:rPr>
          <w:rFonts w:eastAsia="Times New Roman"/>
          <w:szCs w:val="24"/>
        </w:rPr>
      </w:pPr>
      <w:r>
        <w:rPr>
          <w:rFonts w:eastAsia="Times New Roman"/>
          <w:color w:val="201F1E"/>
          <w:szCs w:val="24"/>
          <w:shd w:val="clear" w:color="auto" w:fill="FFFFFF"/>
        </w:rPr>
        <w:t>Το ΚΚΕ κατήγγειλε την τακτική της τότε κυβερνητικής πλειοψηφίας του ΣΥΡΙΖΑ, που έκλεισε το δρόμο για τη διερεύνηση του σκανδάλου από τη Βουλή και αποχώρησε πολύ νωρίς -θα το θυμάστε- από τις εργασίες της προανακριτικής επιτροπής, όταν η τότε πλειοψηφία αρνήθηκε να προχωρήσει στην εξέταση μαρτύρων και των προστατευόμενων μαρτύρων και έκλεισε άρον-άρον την υπόθεση στην επιτροπή.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Επίσης θυμίζουμε ότι για τους ίδιους λόγους το κόμμα μας αποχώρησε και από τις σχετικές ψηφοφορίες που ακολούθησαν στην ολομέλεια της Βουλής. Βεβαίως υπήρχαν υπάρχουν και θα υπάρχουν παρεμβάσεις της εκάστοτε κυβέρνησης στην ηγεσία της δικαιοσύνης. Άλλωστε δεν είναι τυχαίο ότι όλα αυτά τα κόμματα που άσκησαν την κυβερνητική πλειοψηφία, βολεύονται με την επιλογή της ηγεσίας της δικαιοσύνης από την εκάστοτε κυβέρνηση, γιατί αυτή η επιλογή της ηγεσίας από την εκάστοτε κυβέρνηση μπορεί να αποτελέσει μοχλό, για να ασκείται η όποια πίεση και παρέμβαση στον χώρο της δικαιοσύνης.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Να θυμίσουμε εδώ πέρα –ανοίγοντας μια παρένθεση- ότι το ΚΚΕ στη συζήτηση για την Αναθεώρηση του Συντάγματος είχε ζητήσει, όπως και στο παρελθόν είχε κάνει, την αλλαγή αυτού του τρόπου επιλογής της ηγεσίας της </w:t>
      </w:r>
      <w:r>
        <w:rPr>
          <w:rFonts w:eastAsia="Times New Roman" w:cs="Times New Roman"/>
          <w:szCs w:val="24"/>
        </w:rPr>
        <w:lastRenderedPageBreak/>
        <w:t>δικαιοσύνης, στην κατεύθυνση η επιλογή της ηγεσίας να μη γίνεται από την κυβέρνηση, αλλά αυτή να εκλέγεται, δηλαδή η ηγεσία της Δικαιοσύνης, από ένα ευρύτερο εκλεκτορικό σώμα. Όμως η πρόταση του ΚΚΕ απορρίφθηκε μετά πολλών επαίνων.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Συνεπώς, όλα αυτά τα περί ανεξάρτητης δικαιοσύνης είναι έντονα υποκριτικά από όποιον και αν ακούγονται και, βεβαίως, χρησιμοποιούνται ως άλλοθι, ως εργαλείο στους διπολικούς καβγάδες.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 την ευκαιρία να θυμίσουμε και να πούμε και μια κουβέντα για τον νόμο περί ευθύνης Υπουργών. Το ΚΚΕ στην πρόσφατη συνταγματική Αναθεώρηση είχε ζητήσει την πλήρη κατάργηση του άρθρου του Συντάγματος και του σχετικού νόμου, ώστε να φύγουν όλα μα όλα τα εμπόδια, τα οποία εμπόδιζαν την άσκηση ποινικής δίωξης κατά των Υπουργών και να έχουν οι Υπουργοί την ίδια μεταχείριση όπως οι υπόλοιποι πολίτες. Όμως και αυτή την πρόταση του ΚΚΕ την απορρίψατε.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με το εξής: Τώρα τι έχουμε; Έχουμε την πρόταση της Νέας Δημοκρατίας για την συγκρότηση μιας νέας προκαταρκτικής επιτροπής, δηλαδή μια απλή αντιστροφή των ρόλων στις σημερινές συνθήκες. Η Νέα Δημοκρατία σήμερα από τη θέση της κυβερνητικής πλειοψηφίας ζητά την συγκρότηση προκαταρκτικής επιτροπής για να διερευνηθεί τί; Οι αθέμιτες παρεμβάσεις στο έργο των ανακριτικών αρχών από τον αναπληρωτή Υπουργό </w:t>
      </w:r>
      <w:r>
        <w:rPr>
          <w:rFonts w:eastAsia="Times New Roman" w:cs="Times New Roman"/>
          <w:szCs w:val="24"/>
        </w:rPr>
        <w:lastRenderedPageBreak/>
        <w:t xml:space="preserve">Δικαιοσύνης, αθέμιτες παρεμβάσεις που έγιναν, όπως λέει η Νέα Δημοκρατία, κατά τη διερεύνηση του σκανδάλου της «NOVARTIS». Πουθενά, μα πουθενά, όμως, στην πρόταση της Νέας Δημοκρατίας δεν υπάρχει κουβέντα για να γίνει και να συνεχίσει η διερεύνηση του σκανδάλου της «NOVARTIS» από την προανακριτική επιτροπή, μόνο για τις αθέμιτες παρεμβάσεις.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Άρα η πρότασή της αυτή δεν έχει καμμία απολύτως σχέση με την ανάγκη ουσιαστικής διερεύνησης της ουσίας τους σκανδάλου αλλά εξυπηρετεί άλλους στόχους, δηλαδή στο πλαίσιο της γενικότερης δικομματικής αντιπαράθεσης και τις γενικότερες διεργασίες, οι οποίες γίνονται για την αναδιάταξη και την αναμόρφωση του αστικού πολιτικού συστήματος. Εξυπηρετεί τη συστηματική προσπάθεια, την οποία κάνει η Νέα Δημοκρατία να συσκοτίσει τον χαρακτήρα της κυβερνητικής πολιτικής, τον αντιλαϊκό, τον ταξικό, τον αντεργατικό, ο οποίος αποκαλύπτεται ανάγλυφα και με το πολυνομοσχέδιο για την ανάπτυξη, το οποίο είναι ένα αντεργατικό έκτρωμα, αλλά και το προσχέδιο του κρατικού προϋπολογισμού για το 2020 που διατηρεί τον αντιλαϊκό, ταξικό του χαρακτήρα.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 άλλα λόγια, όπως στο παρελθόν έκανε η κυβέρνηση ΣΥΡΙΖΑ, όπως στο παρελθόν έφραξε η κυβέρνηση του ΣΥΡΙΖΑ τον δρόμο στην ουσιαστική διερεύνηση του σκανδάλου «NOVARTIS» από τη Βουλή και το αξιοποίησε για </w:t>
      </w:r>
      <w:r>
        <w:rPr>
          <w:rFonts w:eastAsia="Times New Roman" w:cs="Times New Roman"/>
          <w:szCs w:val="24"/>
        </w:rPr>
        <w:lastRenderedPageBreak/>
        <w:t>τις δικές της ιδιαίτερες κομματικές επιδιώξεις, το ίδιο, μα το ίδιο ακριβώς επιχειρεί σήμερα να κάνει η κυβερνητική πλειοψηφία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Από την άποψη αυτή, βεβαίως, είναι υποκριτική και η στάση του ΣΥΡΙΖΑ, που τώρα ζητά τάχα την ουσιαστική διερεύνηση της υπόθεσης όταν δεν το έκανε ως κυβερνητική πλειοψηφία. Αυτή την τακτική -το λέμε καθαρά- ως ΚΚΕ δεν μπορούμε να τη νομιμοποιήσουμε, γι’ αυτόν ακριβώς τον λόγο και δεν θα πάρουμε μέρος στην διαδικασία της ψηφοφορίας -όχι της συζήτησης, της ψηφοφορίας- για την συγκρότηση της προανακριτικής επιτροπής.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Εάν συγκροτηθεί η προανακριτική επιτροπή, που έτσι φαίνεται ότι θα γίνουν τα πράγματα, εμείς θα πάρουμε μέρος στις εργασίες επαναφέροντας τη θέση μας για πλήρη διερεύνηση της υπόθεσης με την εξέταση όλων των στοιχείων και όλων των μαρτύρων χωρίς καμία εξαίρεση ούτε των λεγόμενων προστατευόμενων μαρτύρων για να εξεταστούν όλοι.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Προειδοποιούμε και πάλι ότι αν αυτό δεν συμβεί, εμείς σε παιχνίδια και κάλπικες αντιπαραθέσεις δεν θα παίξουμε και ο καθένας ας αναλάβει τις ευθύνες του.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Πριν δώσω τον λόγο στον επόμενο ομιλητή, θα ήθελα να σας ενημερώσω ότι ο συνάδελφος κ. Γεώργιος </w:t>
      </w:r>
      <w:r>
        <w:rPr>
          <w:rFonts w:eastAsia="Times New Roman" w:cs="Times New Roman"/>
          <w:szCs w:val="24"/>
        </w:rPr>
        <w:lastRenderedPageBreak/>
        <w:t xml:space="preserve">Καμίνης ζητεί άδεια ολιγοήμερης απουσίας στο εξωτερικό, από 9-10-2019 έως 11-10-2019.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Βουλή εγκρίνει;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Συνεπώς η Βουλή ενέκρινε τη ζητηθείσα άδεια.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Τον λόγο έχει τώρα ο συνάδελφος από τη Ελληνική Λύση, ο κ. Κωνσταντίνος Χήτας.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Αξιότιμοι κυρίες και κύριοι συνάδελφοι, να πω ότι επανήλθαμε σε μια κανονικότητα. Ήμασταν αρκετοί στο ξεκίνημα, αλλά τώρα επανήλθαμε σε μια κανονικότητα.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Βρισκόμαστε σήμερα εδώ, για να αποφασίσουμε αν συντρέχουν λόγοι, προκειμένου να συγκροτηθεί μια ειδική επιτροπή που θα εξετάσει τυχόν ευθύνες του κ. Παπαγγελόπουλου για τη γνωστή υπόθεση «</w:t>
      </w:r>
      <w:r>
        <w:rPr>
          <w:rFonts w:eastAsia="Times New Roman" w:cs="Times New Roman"/>
          <w:szCs w:val="24"/>
          <w:lang w:val="en-US"/>
        </w:rPr>
        <w:t>NOVARTIS</w:t>
      </w:r>
      <w:r>
        <w:rPr>
          <w:rFonts w:eastAsia="Times New Roman" w:cs="Times New Roman"/>
          <w:szCs w:val="24"/>
        </w:rPr>
        <w:t xml:space="preserve">». Επί της ουσίας είμαστε εδώ, γιατί με τριάντα υπογραφές Βουλευτών της Νέας Δημοκρατίας, πήραμε μια κοινοβουλευτική εντολή να συζητήσουμε το εν λόγω θέμα. Μια υπόθεση αναμφίβολα πολύ σημαντική, δεν χωρά αμφιβολία. Αυτή, λοιπόν, η συγκέντρωση των τριάντα υπογραφών μας υποχρεώνει -και καλά </w:t>
      </w:r>
      <w:r>
        <w:rPr>
          <w:rFonts w:eastAsia="Times New Roman" w:cs="Times New Roman"/>
          <w:szCs w:val="24"/>
        </w:rPr>
        <w:lastRenderedPageBreak/>
        <w:t xml:space="preserve">κάνει- να τη συζητήσουμε. Ό,τι ακριβώς ζητάμε και εμείς εδώ και τρεις μήνες. Τριάντα υπογραφές ζητάμε για ένα άλλο θέμα, επίσης σημαντικό -και θα έλεγα για ακόμη πιο σημαντικό ή το ίδιο σημαντικό, αν θέλετε, από τους συναδέλφους της Νέας Δημοκρατίας- για να συζητήσουμε στη Βουλή τις πιθανές ευθύνες του κ. Κοτζιά, για την κατάπτυστη Συμφωνία των Πρεσπών. Όπως φαίνεται, για τους Βουλευτές της Νέας Δημοκρατίας ή, αν θέλετε και πιο συγκεκριμένα, για τους Μακεδόνες Βουλευτές της Νέας Δημοκρατίας, η υπόθεση αυτή δεν είναι το ίδιο σημαντική ή έστω σημαντική για να συγκεντρωθούν αυτές οι τριάντα υπογραφές.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Θέλω να ξεκαθαρίσω κατ’ αρχάς ως εκπρόσωπος αυτή τη στιγμή της Ελληνικής Λύσης ότι εδώ δεν βρισκόμαστε, για να υποκαταστήσουμε τη δικαιοσύνη. Στόχος μας είναι να συζητήσουμε πολιτικά για μια υπόθεση που ακόμη δεν έχει ξεκαθαρίσει αν είναι σκάνδαλο ή πολιτική σκευωρία. Σκάνδαλο ή σκευωρία; Κάποια στιγμή, πριν από περίπου είκοσι πέντε-τριάντα μέρες, μας θύμισε ο κ. Κεγκέρογλου πόσο πολύ είχαν σηκωθεί οι τόνοι στην υπόθεση «</w:t>
      </w:r>
      <w:r>
        <w:rPr>
          <w:rFonts w:eastAsia="Times New Roman" w:cs="Times New Roman"/>
          <w:szCs w:val="24"/>
          <w:lang w:val="en-US"/>
        </w:rPr>
        <w:t>NOVARTIS</w:t>
      </w:r>
      <w:r>
        <w:rPr>
          <w:rFonts w:eastAsia="Times New Roman" w:cs="Times New Roman"/>
          <w:szCs w:val="24"/>
        </w:rPr>
        <w:t>», πώς καθημερινά παρακολουθούσαμε με κομμένη την ανάσα τους ψηλούς τόνους ένθεν κακείθεν και ξαφνικά τα πνεύματα ηρέμησαν. Ο κ. Γεωργιάδης ηρέμησε, ο κ. Τσίπρας βγήκε από το κάδρο και όλα έγιναν φυσιολογικά.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μας είναι να συζητήσουμε πολιτικά για μια υπόθεση που, όπως σας είπα, δεν έχουμε ξεκαθαρίσει ακόμη -και αυτό είναι το κακό για τον Έλληνα πολίτη- αν είναι σκευωρία ή σκάνδαλο. Είναι, όμως, μια υπόθεση στην οποία εμπλέκονται εν ενεργεία πολιτικά πρόσωπα. Και μόνο για αυτόν τον λόγο η Βουλή των Ελλήνων οφείλει να ασχοληθεί με την υπόθεση αυτή.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 λαός μας λέει: «Καλύτερα να σου βγει το μάτι παρά το όνομα!». Είναι σχεδόν βέβαιο ότι το όνομα σας έχει βγει. Εμάς μας έχουν βγει τα μάτια από αυτά που διαβάσαμε στη δικογραφία για πιθανά αδικήματα. Και αναφέρω: ηθική αυτουργία για κατάχρηση εξουσίας, πρόκληση εγκλήματος και προσφορά σε τέλεση εγκλήματος, ηθική αυτουργία σε παράβαση καθήκοντος και παράβαση καθήκοντος, ηθική αυτουργία σε ψευδορκία, απιστία προς την υπηρεσία, παθητική δωροδοκία και δωροληψία.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Ξαναλέω και το τονίζω. Δεν είμαστε εμείς αρμόδιοι για να κρίνουμε αν ευσταθεί ή όχι το συγκεκριμένο κατηγορητήριο. Σε κάθε περίπτωση, όμως, δεν μπορούμε να κλείσουμε τα μάτια σε μια υπόθεση που έχει προκαλέσει ζημιές στο δημόσιο με παράνομες αμοιβές, ύψους πολλών δισεκατομμυρίων ευρώ σε βάρος φυσικά του Έλληνα πολίτη. Όλες στην πλάτη του σοβαρά άρρωστου Έλληνα φορολογούμενου πολίτη.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Όσο εμείς φυσικά χρονοτριβούμε –και ακόμη και τώρα αυτό κάνουμε- όπως παραδοσιακά γίνεται τα τελευταία χρόνια, συμβαίνουν τα εξής: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τα χρήματα μάλλον έχουν κάνει φτερά. Ποτέ δεν θα ήμαστε σε θέση να τα εντοπίσουμε και πόσο μάλλον να τα επιστρέψουμε στα ελληνικά ταμεία.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Δεύτερον, η «</w:t>
      </w:r>
      <w:r>
        <w:rPr>
          <w:rFonts w:eastAsia="Times New Roman" w:cs="Times New Roman"/>
          <w:szCs w:val="24"/>
          <w:lang w:val="en-US"/>
        </w:rPr>
        <w:t>NOVARTIS</w:t>
      </w:r>
      <w:r>
        <w:rPr>
          <w:rFonts w:eastAsia="Times New Roman" w:cs="Times New Roman"/>
          <w:szCs w:val="24"/>
        </w:rPr>
        <w:t>» κάνει πάρτι με κέρδη, αφού για κάθε 10 σεντς του ευρώ αύξηση –το έχουμε πει αρκετές φορές από το Βήμα της Βουλής- η «</w:t>
      </w:r>
      <w:r>
        <w:rPr>
          <w:rFonts w:eastAsia="Times New Roman" w:cs="Times New Roman"/>
          <w:szCs w:val="24"/>
          <w:lang w:val="en-US"/>
        </w:rPr>
        <w:t>NOVARTIS</w:t>
      </w:r>
      <w:r>
        <w:rPr>
          <w:rFonts w:eastAsia="Times New Roman" w:cs="Times New Roman"/>
          <w:szCs w:val="24"/>
        </w:rPr>
        <w:t xml:space="preserve">» κέρδιζε πακτωλό χρημάτων.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Τρίτον, εκατοντάδες γιατροί έπιναν και πίνουν στην υγεία των κορόιδων.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Τέταρτον, είναι άγνωστες οι συνέπειες απ’ αυτό το φαγοπότι στους χιλιάδες ασθενείς, τους οποίους δεν χτύπησε μόνο η μοίρα, αλλά αυτό το κύκλωμα τους θυσίαζε ως νέες «Ιφιγένειες» στον βωμό του αθέμιτου και παράνομου κέρδους.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Δυστυχώς, η όλη συζήτηση έχει χάσει το νόημά της και πλέον το μόνο που καταφέρνουμε είναι να αποπροσανατολίζουμε την κοινή γνώμη. Πετάτε τη μπάλα στην κερκίδα, με λίγα λόγια, ασχολούμαστε με την πιθανότητα ευθύνης ή όχι του κ. Παπαγγελόπουλου, χωρίς να μπορούμε να δώσουμε απαντήσεις στους Έλληνες για όλα τα παραπάνω.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Μη θεωρήσετε, όμως, ότι η Ελληνική Λύση πιστεύει ότι η συζήτηση για τις ευθύνες πολιτικών προσώπων είναι ήσσονος σημασίας. Κάθε άλλο, το αντίθετο, όταν ολοκληρωθεί αυτή η διαδικασία, θα πρέπει να είμαστε ξεκάθαροι </w:t>
      </w:r>
      <w:r>
        <w:rPr>
          <w:rFonts w:eastAsia="Times New Roman" w:cs="Times New Roman"/>
          <w:szCs w:val="24"/>
        </w:rPr>
        <w:lastRenderedPageBreak/>
        <w:t>για την όποια μας απόφαση. Πρέπει να μιλήσουμε με αλήθειες στους Έλληνες και να είμαστε σε θέση να δικαιολογήσουμε την όποια απόφαση πάρουμε, είτε στείλουμε την υπόθεση στη δικαιοσύνη είτε η επιλογή μας είναι να μπει ο Ρασπούτιν και οι υπόλοιποι στο ράφι. Η γυναίκα του Καίσαρα δεν πρέπει να είναι, αλλά πρέπει να φαίνεται και τίμια. Το ίδιο ισχύει και για τους πολιτικούς και δυστυχώς έχουμε δώσει δικαίωμα στους Έλληνες πολίτες να πιστεύουν ότι το πολιτικό σύστημα δεν είναι καθαρό και ότι όλοι βράζουμε στο ίδιο καζάνι. Αυτή η εντύπωση μου δημιουργήθηκε προηγουμένως, όταν οι τρεις σας που κυβερνήσατε από τη Μεταπολίτευση και μετά δημιουργήσατε όλα αυτά τα κακά για την χώρα μας.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Προσωπικά, λοιπόν, δεν δέχομαι ότι όλο το πολιτικό σύστημα είναι βρώμικο. Έχω την απαίτηση από τον ίδιο μου τον εαυτό αρχικά και από την Εθνική Αντιπροσωπεία στη συνέχεια, όταν ολοκληρωθεί αυτή η διαδικασία, η όποια απόφαση να είναι κρυστάλλινη, να μην επιδέχεται καμία αμφισβήτηση, καμία σκιά. Αυτός πρέπει να είναι ο στόχος: Η υπόθεση της «</w:t>
      </w:r>
      <w:r>
        <w:rPr>
          <w:rFonts w:eastAsia="Times New Roman" w:cs="Times New Roman"/>
          <w:szCs w:val="24"/>
          <w:lang w:val="en-US"/>
        </w:rPr>
        <w:t>NOVARTIS</w:t>
      </w:r>
      <w:r>
        <w:rPr>
          <w:rFonts w:eastAsia="Times New Roman" w:cs="Times New Roman"/>
          <w:szCs w:val="24"/>
        </w:rPr>
        <w:t>» να φτάσει σε μια οριστική λύση και όχι σ’ ένα οριστικό κουκούλωμα.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Φυσικά, το τεκμήριο της αθωότητας αποτελεί θεμελιώδη αρχή του ποινικού μας δικαίου. Οφείλουμε να το σεβαστούμε, όπως σεβόμαστε και την αρχή της δίκαιης δίκης. Πάνω απ’ όλα, όμως σεβόμαστε την αρχή της αναζήτησης της αλήθειας και εκεί είναι το νόημα. Αυτό, όμως, είναι η δουλειά </w:t>
      </w:r>
      <w:r>
        <w:rPr>
          <w:rFonts w:eastAsia="Times New Roman" w:cs="Times New Roman"/>
          <w:szCs w:val="24"/>
        </w:rPr>
        <w:lastRenderedPageBreak/>
        <w:t>της δικαιοσύνης και μόνο της δικαιοσύνης. Της δικαιοσύνης, όμως, την οποία επικαλούμαστε όλοι σήμερα εδώ, που μέσα στη δικογραφία φέρεται να δέχεται παρεμβάσεις στο έργο της. Φυσικά και πρέπει να χυθεί άπλετο φως και σ’ αυτές τις υπόνοιες. Αυτό πρέπει να επιδιώξουμε, εάν θέλουμε να έχουμε ένα σύγχρονο κράτος, ένα κράτος δικαίου, με σαφή διάκριση εξουσιών.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Εάν φυσικά αποδειχθούν αληθινά τα όσα καταγγέλλονται για την εμπλοκή πολιτικών στο έργο της δικαιοσύνης, είναι δεδομένο ότι θα πρέπει να προβληματιστούμε και ως πολίτες αυτού του κράτους, αλλά και ως μέλη του ελληνικού Κοινοβουλίου. Και πρέπει να το κάνουμε, γιατί πολύ απλά τέτοιες υπόνοιες λειτουργούν ως ωρολογιακή βόμβα στα θεμέλια του δημοκρατικού πολιτεύματος.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πλαίσιο αυτό, η Ελληνική Λύση πιστεύει ακράδαντα ότι κανένας μα κανένας δεν είναι υπεράνω του νόμου. Αντίθετα, όλοι είναι ίσοι ενώπιον του νόμου και πρέπει να κρίνονται από τα δικαστήρια, χωρίς καμμία εξαίρεση, χωρίς καμμία ειδική μεταχείριση. Άρα θα πρέπει η ποινική ευθύνη των Υπουργών να ταυτίζεται με την ποινική ευθύνη των πολιτών. Ξεκάθαρα πράγματα. Σε περιπτώσεις, λοιπόν, που έχουν να κάνουν με δημόσιο συμφέρον, με κοινωνικά αγαθά και με διαχείριση δημοσίου χρήματος επιβάλλεται οι αρμόδιοι της πολιτικής ηγεσίας να δικάζονται από ποινικά δικαστήρια, όπως κάθε Έλληνας πολίτης.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προηγούμενη Βουλή, δυστυχώς, δεν θεώρησε πως πρέπει να αναθεωρηθεί το άρθρο 86 του Συντάγματος. Ωστόσο η Ελληνική Λύση ακόμα και τώρα και στην Αναθεώρηση του Συντάγματος, η οποία βρίσκεται σε εξέλιξη, πρεσβεύει ξεκάθαρα ότι το άρθρο 86 του Συντάγματος πρέπει να καταργηθεί πλήρως, καθότι κλείνει το μάτι στην ατιμωρησία των Υπουργών. Παρ’ όλα αυτά, όμως, καμμία κυβέρνηση μέχρι σήμερα δεν τόλμησε να κάνει την υπέρβαση, παρά το γεγονός ότι στο παρελθόν πάρα πολλές φορές υπήρξαν ευκαιρίες για να αναθεωρήσουμε το Σύνταγμα.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από της Ελληνικής Λύσης)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Χήτα για τον περιορισμό του χρόνου.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Ολοκληρώνουμε τον πρώτο κύκλο των κυρίων εισηγητών με την κ. Μπακαδήμα από το ΜέΡΑ25.</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Κύριε Πρόεδρε, μετά μπορώ να ζητήσω τον λόγο επί προσωπικού; </w:t>
      </w:r>
    </w:p>
    <w:p w:rsidR="007115B5" w:rsidRDefault="007115B5" w:rsidP="007115B5">
      <w:pPr>
        <w:spacing w:line="600" w:lineRule="auto"/>
        <w:ind w:firstLine="720"/>
        <w:jc w:val="both"/>
        <w:rPr>
          <w:rFonts w:eastAsia="Times New Roman" w:cs="Times New Roman"/>
          <w:b/>
          <w:szCs w:val="24"/>
        </w:rPr>
      </w:pPr>
      <w:r>
        <w:rPr>
          <w:rFonts w:eastAsia="Times New Roman" w:cs="Times New Roman"/>
          <w:b/>
          <w:szCs w:val="24"/>
        </w:rPr>
        <w:t xml:space="preserve">ΠΡΟΕΔΡΕΥΩΝ (Αθανάσιος Μπούρας): </w:t>
      </w:r>
      <w:r>
        <w:rPr>
          <w:rFonts w:eastAsia="Times New Roman" w:cs="Times New Roman"/>
          <w:szCs w:val="24"/>
        </w:rPr>
        <w:t>Ναι, θα σας δώσω τον λόγο.</w:t>
      </w:r>
      <w:r>
        <w:rPr>
          <w:rFonts w:eastAsia="Times New Roman" w:cs="Times New Roman"/>
          <w:b/>
          <w:szCs w:val="24"/>
        </w:rPr>
        <w:t xml:space="preserve">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Κυρία Μπακαδήμα, έχετε τον λόγο.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ΦΩΤΕΙΝΗ ΜΠΑΚΑΔΗΜΑ:</w:t>
      </w:r>
      <w:r>
        <w:rPr>
          <w:rFonts w:eastAsia="Times New Roman" w:cs="Times New Roman"/>
          <w:szCs w:val="24"/>
        </w:rPr>
        <w:t xml:space="preserve"> Ευχαριστώ,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σήμερα εδώ για να συζητήσουμε το αίτημα που κατατέθηκε από τριάντα Βουλευτές της κυβερνώσας παράταξης αναφορικά με τη σύσταση και διεξαγωγή προκαταρκτικής εξέτασης για τον Δημήτρη Παπαγγελόπουλο, τέως Αναπληρωτή Υπουργό Δικαιοσύνης, Διαφάνειας και Ανθρωπίνων Δικαιωμάτων. Καλούμαστε, λοιπόν, να αποφασίσουμε αν θα συσταθεί ή όχι επιτροπή.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Έχουμε σαφέστατα να κάνουμε με τη συνέχιση της υπόθεσης «</w:t>
      </w:r>
      <w:r>
        <w:rPr>
          <w:rFonts w:eastAsia="Times New Roman" w:cs="Times New Roman"/>
          <w:szCs w:val="24"/>
          <w:lang w:val="en-US"/>
        </w:rPr>
        <w:t>NOVARTIS</w:t>
      </w:r>
      <w:r>
        <w:rPr>
          <w:rFonts w:eastAsia="Times New Roman" w:cs="Times New Roman"/>
          <w:szCs w:val="24"/>
        </w:rPr>
        <w:t>» και με ένα ακόμη επεισόδιο αυτής. Τώρα η Νέα Δημοκρατία επιθυμεί και επιχειρεί να στοιχειοθετήσει το επιχείρημα πως κάθε διασύνδεση στελεχών της με την υπόθεση είναι σύλληψη και ενορχήστρωση του ίδιου του κ. Παπαγγελόπουλου.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 συγκεκριμένο αίτημα αιτιολογείται με το σκεπτικό πως κατά την άσκηση των καθηκόντων του παρενέβαινε στο έργο της δικαιοσύνης ζητώντας από τους αρμόδιους εισαγγελείς που χειρίζονταν την υπόθεση της «</w:t>
      </w:r>
      <w:r>
        <w:rPr>
          <w:rFonts w:eastAsia="Times New Roman" w:cs="Times New Roman"/>
          <w:szCs w:val="24"/>
          <w:lang w:val="en-US"/>
        </w:rPr>
        <w:t>NOVARTIS</w:t>
      </w:r>
      <w:r>
        <w:rPr>
          <w:rFonts w:eastAsia="Times New Roman" w:cs="Times New Roman"/>
          <w:szCs w:val="24"/>
        </w:rPr>
        <w:t xml:space="preserve">» να διαβιβάσουν τη δικογραφία στη Βουλή και επιθυμούσε να ενημερώνεται και στη συνέχεια, φυσικά, να προβαίνει σε αξιολογήσεις στοιχείων της δικογραφίας και μάλιστα κάνοντας χρήση δημόσιου βήματος, </w:t>
      </w:r>
      <w:r>
        <w:rPr>
          <w:rFonts w:eastAsia="Times New Roman" w:cs="Times New Roman"/>
          <w:szCs w:val="24"/>
        </w:rPr>
        <w:lastRenderedPageBreak/>
        <w:t>δημοσιοποιώντας τα, προτού ανοίξει η ίδια η δικογραφία. Αυτά σύμφωνα πάντα με τις καταθέσεις της κ. Ελένης Ράικου.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Σε αυτό το σημείο και πριν προχωρήσω στην παρουσίαση της θέσης του ΜέΡΑ25 επί του θέματος θα μου επιτρέψετε να επισημάνω πως σύμφωνα με τα σχετικά με την προκαταρκτική εξέταση άρθρα του Κανονισμού της Βουλής, τα άρθρα 153 έως και 158, και συγκεκριμένα σύμφωνα με το άρθρο 156 και την παράγραφο 4 αυτού, «η προκαταρκτική εξέταση έχει όλες τις αρμοδιότητες του Εισαγγελέα Πρωτοδικών όταν αυτός ενεργεί προκαταρκτική εξέταση.».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Ως ΜέΡΑ25 θεωρούμε αδιανόητο να λειτουργεί η Βουλή σαν δικαστικό σώμα ενώ είναι καθαρά νομοθετικό όργανο. Οι Βουλευτές ασκούν νομοθετική εξουσία και δεν μπορούν ούτε και πρέπει να είναι ανακριτές και εισαγγελείς. Δεν είναι μέρος του ρόλου τους. Ούτε ψηφίστηκαν από τον ελληνικό λαό για να διερευνούν δικαστικές υποθέσεις, να προχωρούν σε ποινικές αξιολογήσεις, να εξετάζουν μάρτυρες, να συλλέγουν στοιχεία, να συγγράφουν δικαστικά πορίσματα και κατηγορητήρια.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 την μετατροπή των Βουλευτών σε ένα μικτό σώμα νομοθετικό-δικαστικό διασαλεύεται, χωρίς καμμία αμφιβολία, η από το Σύνταγμα προβλεπόμενη διάκριση των εξουσιών και αλλοιώνεται και αυτός ο ίδιος ο χαρακτήρας των πορισμάτων που προκύπτουν από τις εξεταστικές και </w:t>
      </w:r>
      <w:r>
        <w:rPr>
          <w:rFonts w:eastAsia="Times New Roman" w:cs="Times New Roman"/>
          <w:szCs w:val="24"/>
        </w:rPr>
        <w:lastRenderedPageBreak/>
        <w:t>προκαταρκτικές επιτροπές μιας και τα ίδια τα πορίσματα έχουν έναν διττό ρόλο, είναι τόσο πολιτικά όσο και νομικά, έχουν στοιχεία και από τα δύο.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Η συγκεκριμένη διασάλευση της διάκρισης των εξουσιών καταδεικνύεται και από κάτι ακόμη. Από το γεγονός ότι, κάθε φορά, κάθε κόμμα που εκπροσωπείται στην εκάστοτε επιτροπή προβαίνει στην έκδοση διαφορετικού πορίσματος το καθένα, σύμφωνα με το εκάστοτε προαποφασισμένο κομματικό συμπέρασμα, χρησιμοποιώντας τα στοιχεία που έχουν συλλεχθεί κατά το δοκούν και με στόχο να υποστηριχθεί και τα στοιχειοθετηθεί μία κατηγορία που έχει ήδη αποφασισθεί. Ως εκ τούτου η δυνατότητα δίωξης ή όχι δεν εναπόκειται στην αντικειμενική δικαστική κρίση, ως θα όφειλε, αλλά αφήνεται σε μικροπολιτικά συμφέροντα και κομματικές νόρμες.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Επιπλέον, δεν είναι δυνατό, ως εκπρόσωποι των πολιτών και σαν εκείνοι που νομοθετούν και χαράσσουν την πορεία της χώρας, να επιτρέπουμε και να κλείνουμε τα ματιά στη μετατροπή της Βουλής σε εισαγγελική αρχή, αφήνοντας περιθώριο οποιοδήποτε υλικό προκύπτει μέσα από αυτήν τη διαδικασία να χρησιμοποιείται καθαρά για λόγους προπαγάνδας και αλληλοεπιθέσεων μεταξύ πολιτικών αντιπάλων, αλλά και για να δίνει τροφή στα μέσα μαζικής επικοινωνίας με κυρίως παραπολιτικό υλικό, και ακολουθώντας την κλασική τακτική της επίθεσης σε πολιτικούς αντιπάλους, χτυπώντας τους στο πεδίο της ηθικής ακεραιότητας.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σημείο θα ήθελα να αναφερθώ στην πρόταση του ΜέΡΑ25 –και θα καταλάβετε γιατί το κάνω- για τη δημιουργία ενός σώματος δίωξης πολιτικού και μεγαλοεπιχειρηματικού εγκλήματος, που θα έχει ως στόχο την αποτελεσματική καταπολέμηση της διαφθοράς και της διαπλοκής πολιτικού προσωπικού, αλλά και της εγχώριας ολιγαρχίας, που τείνει να πλουτίζει σε βάρος του ελληνικού λαού που στενάζει υπό τη μέγγενη των πολιτικών αυστηρής λιτότητας που του επιβάλλονται.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Φυσικά η δημιουργία ενός τέτοιους σώματος θα τερμάτιζε την πρακτική που ακολουθείται μέχρι τώρα και αφορά τη σύσταση τέτοιων εξεταστικών επιτροπών και προκαταρκτικών επιτροπών και τη μετατροπή των Βουλευτών σε εισαγγελείς. </w:t>
      </w:r>
    </w:p>
    <w:p w:rsidR="007115B5" w:rsidRDefault="007115B5" w:rsidP="007115B5">
      <w:pPr>
        <w:spacing w:line="600" w:lineRule="auto"/>
        <w:ind w:firstLine="720"/>
        <w:jc w:val="both"/>
        <w:rPr>
          <w:rFonts w:eastAsia="Times New Roman"/>
          <w:szCs w:val="24"/>
        </w:rPr>
      </w:pPr>
      <w:r>
        <w:rPr>
          <w:rFonts w:eastAsia="Times New Roman" w:cs="Times New Roman"/>
          <w:szCs w:val="24"/>
        </w:rPr>
        <w:t xml:space="preserve">Το Σώμα αυτό θα λειτουργεί με πλήρη ανεξαρτησία από την εκτελεστική εξουσία. </w:t>
      </w:r>
      <w:r>
        <w:rPr>
          <w:rFonts w:eastAsia="Times New Roman"/>
          <w:szCs w:val="24"/>
        </w:rPr>
        <w:t>Θα απαρτίζεται από εισαγγελικούς λειτουργούς, ώστε να διασφαλίζεται όποια δράση απαιτεί εισαγγελική παρέμβαση ή ένταλμα, για παράδειγμα ένα ένταλμα ανοίγματος τραπεζικού λογαριασμού, καθώς και εξειδικευμένο αστυνομικό προσωπικό που θα έχει τις απαραίτητες γνώσεις σχετικά με τις νέες τεχνολογίες, τη συλλογή και ανάλυση στοιχείων και -το βασικότερο όλων- τις αναγκαίες χρηματοοικονομικές γνώσεις για την παρακολούθηση των χρηματοροών και των διαδρομών του χρήματος σε κάθε υπόθεση.</w:t>
      </w:r>
    </w:p>
    <w:p w:rsidR="007115B5" w:rsidRDefault="007115B5" w:rsidP="007115B5">
      <w:pPr>
        <w:spacing w:line="600" w:lineRule="auto"/>
        <w:ind w:firstLine="720"/>
        <w:jc w:val="both"/>
        <w:rPr>
          <w:rFonts w:eastAsia="Times New Roman"/>
          <w:szCs w:val="24"/>
        </w:rPr>
      </w:pPr>
      <w:r>
        <w:rPr>
          <w:rFonts w:eastAsia="Times New Roman"/>
          <w:szCs w:val="24"/>
        </w:rPr>
        <w:lastRenderedPageBreak/>
        <w:t>Με τον τρόπο αυτόν, κυρίες και κύριοι συνάδελφοι, θα έχουμε την πλήρη διάκριση των εξουσιών, όπως και τη διασφάλιση πως το Κοινοβούλιο θα διατηρεί αποκλειστικά τη νομοθετική του ιδιότητα.</w:t>
      </w:r>
    </w:p>
    <w:p w:rsidR="007115B5" w:rsidRDefault="007115B5" w:rsidP="007115B5">
      <w:pPr>
        <w:spacing w:line="600" w:lineRule="auto"/>
        <w:ind w:firstLine="720"/>
        <w:jc w:val="both"/>
        <w:rPr>
          <w:rFonts w:eastAsia="Times New Roman"/>
          <w:szCs w:val="24"/>
        </w:rPr>
      </w:pPr>
      <w:r>
        <w:rPr>
          <w:rFonts w:eastAsia="Times New Roman"/>
          <w:szCs w:val="24"/>
        </w:rPr>
        <w:t>Παράλληλα και πάντα σύμφωνα με την προγραμματική δέσμευση του ΜέΡΑ25 για πλήρως δημοκρατικό έλεγχο της δικαιοσύνης, το προτεινόμενο Σώμα θα τελεί υπό την εποπτεία του ΔΙΑΣΚΕΠ δικαιοσύνης, που είναι Διαβουλευτικό Σώμα Κληρωτών και Εκλεγμένων Πολιτών το οποίο, σύμφωνα με το εκλογικό μας πρόγραμμα, θα αποτελείται από ενενήντα άτομα, τα δύο τρίτα των οποίων θα είναι κληρωτοί και το ένα τρίτο εκλεγμένοι πολίτες- εκπρόσωποι των κομμάτων, πάντα σύμφωνα με την εκλογική τους δύναμη. Οι κληρωτοί θα προέρχονται κατά το ήμισυ από τον γενικό πληθυσμό και κατά το έτερο ήμισυ από το δικαστικό Σώμα. Έτσι, φρονούμε πως διασφαλίζεται ουσιαστικά η ανεξαρτησία της δικαιοσύνης, εφόσον προκύπτει δημοκρατικά από ένα πλήρως αντιπροσωπευτικό όργανο.</w:t>
      </w:r>
    </w:p>
    <w:p w:rsidR="007115B5" w:rsidRDefault="007115B5" w:rsidP="007115B5">
      <w:pPr>
        <w:spacing w:line="600" w:lineRule="auto"/>
        <w:ind w:firstLine="720"/>
        <w:jc w:val="both"/>
        <w:rPr>
          <w:rFonts w:eastAsia="Times New Roman"/>
          <w:szCs w:val="24"/>
        </w:rPr>
      </w:pPr>
      <w:r>
        <w:rPr>
          <w:rFonts w:eastAsia="Times New Roman"/>
          <w:szCs w:val="24"/>
        </w:rPr>
        <w:t>Επιστρέφοντας, τώρα, στο αίτημα που συζητάμε σήμερα και κατόπιν όλων των παραπάνω, το ΜέΡΑ25 θα ψηφίσει «παρών», αρνούμενο να λάβει μέρος στην, για μία ακόμη φορά, επιχειρούμενη διασάλευση της διάκρισης των εξουσιών που το μόνο που καταφέρνει είναι να υποβαθμίζει το Κοινοβούλιο και να μετατρέπει τους Βουλευτές σε δικαστές και ενόρκους.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Αρνούμαστε να συμμετέχουμε σε μια διαδικασία που δεν έχει ουσιαστικό λόγο ύπαρξης και το μόνο που θρέφει είναι η προπαγάνδα και οι μικροπολιτικές σκοπιμότητες.</w:t>
      </w:r>
    </w:p>
    <w:p w:rsidR="007115B5" w:rsidRDefault="007115B5" w:rsidP="007115B5">
      <w:pPr>
        <w:spacing w:line="600" w:lineRule="auto"/>
        <w:ind w:firstLine="720"/>
        <w:jc w:val="both"/>
        <w:rPr>
          <w:rFonts w:eastAsia="Times New Roman"/>
          <w:szCs w:val="24"/>
        </w:rPr>
      </w:pPr>
      <w:r>
        <w:rPr>
          <w:rFonts w:eastAsia="Times New Roman"/>
          <w:szCs w:val="24"/>
        </w:rPr>
        <w:t>Ευχαριστώ.</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την κ. Μπακαδήμα. Έχει ζητήσει τον λόγο επί προσωπικού η κ. Μπακογιάννη.</w:t>
      </w:r>
    </w:p>
    <w:p w:rsidR="007115B5" w:rsidRDefault="007115B5" w:rsidP="007115B5">
      <w:pPr>
        <w:spacing w:line="600" w:lineRule="auto"/>
        <w:ind w:firstLine="720"/>
        <w:jc w:val="both"/>
        <w:rPr>
          <w:rFonts w:eastAsia="Times New Roman" w:cs="Times New Roman"/>
          <w:szCs w:val="24"/>
        </w:rPr>
      </w:pPr>
      <w:r>
        <w:rPr>
          <w:rFonts w:eastAsia="Times New Roman"/>
          <w:b/>
          <w:szCs w:val="24"/>
        </w:rPr>
        <w:t>ΘΕΟΔΩΡΑ ΜΠΑΚΟΓΙΑΝΝΗ:</w:t>
      </w:r>
      <w:r>
        <w:rPr>
          <w:rFonts w:eastAsia="Times New Roman" w:cs="Times New Roman"/>
          <w:szCs w:val="24"/>
        </w:rPr>
        <w:t xml:space="preserve"> Κύριε Πρόεδρε, ο εκλεκτός συνάδελφος, ο κ. Λάππας, μου έκανε την τιμή να αναφερθεί δύο φορές κατά τη διάρκεια της πρωτολογίας του σε μια επερώτηση την οποία είχα καταθέσει το 2011.</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συνάδελφε, αν μπορούσα να την ξανακαταθέσω, να την υπογράψετε και εσείς, θα την ξανακατέθετα. Διότι το θέμα του σκανδάλου στην υγεία είναι υπαρκτό, όπως επίσης είναι υπαρκτές οι υπερτιμολογήσεις, οι γιατροί, τα φακελάκια του ΕΣΥ και όλα αυτά τα οποία βεβαίως δεν τιμούν κανέναν ο οποίος υπηρέτησε τον χώρο αυτόν.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Γι’ αυτό ακριβώς, όμως, κύριε συνάδελφε, σας μεμφόμαστε. Διότι αν και διακεκριμένος νομικός, θα είχατε κοπεί στην έκθεση με την πρωτολογία σας. Και θα είχατε κοπεί, διότι αντί να κάνετε πραγματικά μια έρευνα ως ΣΥΡΙΖΑ, που ήσασταν νέα κυβέρνηση, που θα μπορούσατε να κάνετε μια έρευνα σε </w:t>
      </w:r>
      <w:r>
        <w:rPr>
          <w:rFonts w:eastAsia="Times New Roman" w:cs="Times New Roman"/>
          <w:szCs w:val="24"/>
        </w:rPr>
        <w:lastRenderedPageBreak/>
        <w:t>βάθος και να ψάξετε τα κακώς κείμενα στον χώρο της υγείας, χρησιμοποιήσατε τον τίτλο για να σπιλώσετε τους πολιτικούς σας αντιπάλους. Τους κρεμάσατε στα μανταλάκια και κάνατε και το λάθος να σας ξεφύγει ότι η πλειονότητα αυτών που κρεμάσατε στα μανταλάκια, όπως ο κ. Λοβέρδος, ο κ. Γεωργιάδης και άλλοι, ήταν οι κατ’ εξοχήν εκείνοι Υπουργοί που μείωσαν τη φαρμακευτική δαπάνη και δεν την αύξησαν.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Άρα, κύριε συνάδελφε, το πρόβλημα είναι υπαρκτό, μην μπερδεύεστε. Η σκευωρία η πολιτική είναι κάτι άλλο. Και χάσαμε, κύριε συνάδελφε -και θέλω να με ακούσετε σε αυτό-, και μέσα σας το ξέρετε όλοι σας καλά, τέσσερα χρόνια από το να ψάξουμε ουσιαστικά το ποια είναι τα κακώς κείμενα στην υγεία. Την ευθύνη, δυστυχώς, την έχει ακέραια ο ΣΥΡΙΖΑ.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την κ. Μπακογιάννη.</w:t>
      </w:r>
    </w:p>
    <w:p w:rsidR="007115B5" w:rsidRDefault="007115B5" w:rsidP="007115B5">
      <w:pPr>
        <w:spacing w:line="600" w:lineRule="auto"/>
        <w:ind w:firstLine="720"/>
        <w:jc w:val="both"/>
        <w:rPr>
          <w:rFonts w:eastAsia="Times New Roman"/>
          <w:szCs w:val="24"/>
        </w:rPr>
      </w:pPr>
      <w:r>
        <w:rPr>
          <w:rFonts w:eastAsia="Times New Roman"/>
          <w:b/>
          <w:szCs w:val="24"/>
        </w:rPr>
        <w:t>ΣΠΥΡΙΔΩΝΑΣ ΛΑΠΠΑΣ:</w:t>
      </w:r>
      <w:r>
        <w:rPr>
          <w:rFonts w:eastAsia="Times New Roman"/>
          <w:szCs w:val="24"/>
        </w:rPr>
        <w:t xml:space="preserve"> Κύριε Πρόεδρε!</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Λάππα, μην ανοίξουμε διάλογο τώρα.</w:t>
      </w:r>
    </w:p>
    <w:p w:rsidR="007115B5" w:rsidRDefault="007115B5" w:rsidP="007115B5">
      <w:pPr>
        <w:spacing w:line="600" w:lineRule="auto"/>
        <w:ind w:firstLine="720"/>
        <w:jc w:val="both"/>
        <w:rPr>
          <w:rFonts w:eastAsia="Times New Roman"/>
          <w:szCs w:val="24"/>
        </w:rPr>
      </w:pPr>
      <w:r>
        <w:rPr>
          <w:rFonts w:eastAsia="Times New Roman"/>
          <w:szCs w:val="24"/>
        </w:rPr>
        <w:t>Τον λόγο δίνω στην Πρόεδρο του Κινήματος Αλλαγής, την κ. Γεννηματά.</w:t>
      </w:r>
    </w:p>
    <w:p w:rsidR="007115B5" w:rsidRDefault="007115B5" w:rsidP="007115B5">
      <w:pPr>
        <w:spacing w:line="600" w:lineRule="auto"/>
        <w:ind w:firstLine="720"/>
        <w:jc w:val="both"/>
        <w:rPr>
          <w:rFonts w:eastAsia="Times New Roman"/>
          <w:szCs w:val="24"/>
        </w:rPr>
      </w:pPr>
      <w:r>
        <w:rPr>
          <w:rFonts w:eastAsia="Times New Roman"/>
          <w:szCs w:val="24"/>
        </w:rPr>
        <w:t>Ορίστε, κυρία Γεννηματά, έχετε τον λόγο.</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ΦΩΤΕΙΝΗ (ΦΩΦΗ) ΓΕΝΝΗΜΑΤΑ (Πρόεδρος του Κινήματος Αλλαγής):</w:t>
      </w:r>
      <w:r>
        <w:rPr>
          <w:rFonts w:eastAsia="Times New Roman"/>
          <w:szCs w:val="24"/>
        </w:rPr>
        <w:t xml:space="preserve"> Ευχαριστώ πολύ, κύριε Πρόεδρε.</w:t>
      </w:r>
    </w:p>
    <w:p w:rsidR="007115B5" w:rsidRDefault="007115B5" w:rsidP="007115B5">
      <w:pPr>
        <w:spacing w:line="600" w:lineRule="auto"/>
        <w:ind w:firstLine="720"/>
        <w:jc w:val="both"/>
        <w:rPr>
          <w:rFonts w:eastAsia="Times New Roman"/>
          <w:szCs w:val="24"/>
        </w:rPr>
      </w:pPr>
      <w:r>
        <w:rPr>
          <w:rFonts w:eastAsia="Times New Roman"/>
          <w:szCs w:val="24"/>
        </w:rPr>
        <w:t>Κυρίες και κύριοι Βουλευτές, πριν μπω στο θέμα που συζητούμε, θέλω να σταθώ σε μείζονα εθνικά ζητήματα, τα οποία, δυστυχώς, βρίσκονται σε φάση όξυνσης και δημιουργούν εύλογη ανησυχία στον ελληνικό λαό.</w:t>
      </w:r>
    </w:p>
    <w:p w:rsidR="007115B5" w:rsidRDefault="007115B5" w:rsidP="007115B5">
      <w:pPr>
        <w:spacing w:line="600" w:lineRule="auto"/>
        <w:ind w:firstLine="720"/>
        <w:jc w:val="both"/>
        <w:rPr>
          <w:rFonts w:eastAsia="Times New Roman" w:cs="Times New Roman"/>
          <w:szCs w:val="24"/>
        </w:rPr>
      </w:pPr>
      <w:r>
        <w:rPr>
          <w:rFonts w:eastAsia="Times New Roman"/>
          <w:szCs w:val="24"/>
        </w:rPr>
        <w:t>Η τουρκική προκλητικότητα περνά πια από τα λόγια στην πράξη. Η δράση του «Γιαβούζ» στην κυπριακή ΑΟΖ χαρακτηρίστηκε ήδη από την κυπριακή κυβέρνηση ως δεύτερη εισβολή.</w:t>
      </w:r>
      <w:r>
        <w:rPr>
          <w:rFonts w:eastAsia="Times New Roman" w:cs="Times New Roman"/>
          <w:szCs w:val="24"/>
        </w:rPr>
        <w:t xml:space="preserve"> Προσλαμβάνει ακραίες και επικίνδυνες μορφές επιθετικής παραβίασης των κανόνων του Διεθνούς Δικαίου, αλλά και των κυριαρχικών δικαιωμάτων της Κύπρου.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Θεωρώ, λοιπόν, απολύτως επιβεβλημένο το Ευρωπαϊκό Συμβούλιο στην επικείμενη σύνοδό του να ασχοληθεί σοβαρά με το θέμα και να πάρει συγκεκριμένες αποφάσεις, συγκεκριμένα μέτρα με πραγματικό αντίκρισμα.</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Στο προσφυγικό - μεταναστευτικό, όλοι κατανοούν πως η Κυβέρνηση αντιδρά σπασμωδικά, χωρίς στρατηγική και δυστυχώς εγκλωβίζεται στο πλαίσιο των απαράδεκτων δεσμεύσεων Τσίπρα που του επέβαλε το προηγούμενο διάστημα η κ. Μέρκελ.</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επαναλαμβάνω: Επιμένω στην ανάγκη να τεθεί ως πρώτη εθνική προτεραιότητα η αλλαγή της κοινής δήλωσης Ερντογάν - Ευρωπαϊκής </w:t>
      </w:r>
      <w:r>
        <w:rPr>
          <w:rFonts w:eastAsia="Times New Roman" w:cs="Times New Roman"/>
          <w:szCs w:val="24"/>
        </w:rPr>
        <w:lastRenderedPageBreak/>
        <w:t>Ένωσης. Αυτή αποτελεί την κύρια αιτία για τη μετατροπή των νησιών μας, αλλά και συνολικά της χώρας σε μόνιμη αποθήκη ψυχών, κάτι που οδηγεί αναπόφευκτα στις απαράδεκτες και ντροπιαστικές καταστάσεις τύπου Μόριας, αλλά βεβαίως δημιουργεί και πολύ σοβαρά προβλήματα στην καθημερινότητα των πολιτών.</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Ενώ όλα αυτά είναι σε εξέλιξη, πληροφορηθήκαμε τη νέα αναβαθμισμένη Αμυντική Συμφωνία Ελλάδας και Ηνωμένων Πολιτειών. Μια τέτοια συμφωνία, κυρίες και κύριοι συνάδελφοι, θα έπρεπε να συνδέεται με την πραγματική αναβάθμιση του γεωπολιτικού ρόλου και την αμυντική θωράκιση της Ελλάδας. Για τη συγκεκριμένη συμφωνία, όμως, μάθαμε μέχρι στιγμής τι δώσαμε. Και δώσαμε πολλά. Δεν μάθαμε, όμως, τι και αν πήραμε κάτι ως αντάλλαγμα. Και δεν εννοώ, βέβαια, τα ανέξοδα ευχολόγια του κ. Πομπέο.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Έχουμε ζητήσει και περιμένουμε αναλυτική ενημέρωση. Και θα επανέλθουμε στο θέμα αυτό. Εξάλλου, όλα αυτά τα ζητήματα προτίθεμαι να τα θέσω και την Παρασκευή στον Πρωθυπουργό, σε συνάντηση που θα έχουμε στο γραφείο του στη Βουλή.</w:t>
      </w:r>
    </w:p>
    <w:p w:rsidR="007115B5" w:rsidRDefault="007115B5" w:rsidP="007115B5">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από ενάμιση χρόνο, σε αυτή εδώ την Αίθουσα, συζητούσαμε το αίτημα της Κυβέρνησης τότε ΣΥΡΙΖΑ για την </w:t>
      </w:r>
      <w:r>
        <w:rPr>
          <w:rFonts w:eastAsia="Times New Roman" w:cs="Times New Roman"/>
          <w:szCs w:val="24"/>
        </w:rPr>
        <w:lastRenderedPageBreak/>
        <w:t>προκαταρκτική εξέταση της υπόθεσης «</w:t>
      </w:r>
      <w:r>
        <w:rPr>
          <w:rFonts w:eastAsia="Times New Roman" w:cs="Times New Roman"/>
          <w:szCs w:val="24"/>
          <w:lang w:val="en-US"/>
        </w:rPr>
        <w:t>NOVARTIS</w:t>
      </w:r>
      <w:r>
        <w:rPr>
          <w:rFonts w:eastAsia="Times New Roman" w:cs="Times New Roman"/>
          <w:szCs w:val="24"/>
        </w:rPr>
        <w:t xml:space="preserve">». Δέκα πολιτικά στελέχη της τότε Αντιπολίτευσης βρέθηκαν στο σκαμνί. Τα ονόματά τους κρεμάστηκαν στα μανταλάκια. Και το πανελλήνιο έγινε μάρτυρας μιας έντονα τοξικής ποινικοποίησης της δημόσιας ζωής. Για την Κυβέρνηση, όλοι τους ήταν ένοχοι μέχρι αποδείξεως του εναντίου. Θύμιζαν άλλες εποχές.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Πέρασαν έκτοτε πολλοί μήνες και συνέβησαν πολλά. Οι δικογραφίες για τους περισσότερους κατηγορούμενους έχουν πλέον τεθεί στο αρχείο. Ενάμιση χρόνο μετά την πρώτη κοινοβουλευτική διαδικασία για τη δήθεν διερεύνηση της υπόθεσης, ποιο είναι το συμπέρασμα; Έμαθαν οι πολίτες τι συνέβη στην πραγματικότητα; Έμαθαν για τις παράνομες πρακτικές των πολυεθνικών φαρμακοβιομηχανιών; Έμαθαν για τον αθέμιτο ανταγωνισμό; Έμαθαν για τον σκληρό οικονομικό πόλεμο στον χώρο της υγείας; Έμαθαν οι πολίτες ποιοι εκτόξευσαν τη φαρμακευτική δαπάνη την πενταετία πριν το ξέσπασμα της μεγάλης κρίσης; Αυτά πρέπει να γίνουν γνωστά, γιατί δεν είμαστε όλοι ίδιοι. Ασχοληθήκαμε ποτέ ενεργά και αποτελεσματικά με τα θεσμικά κενά στον χώρο του φαρμάκου;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Μόνο μετά από δική μας πρόταση, κυρίες και κύριοι Βουλευτές, δημιουργήθηκε διακομματική επιτροπή, που βέβαια πέρασε στην ιστορία χωρίς να αφήσει απολύτως τίποτα πίσω της. Ακόμη και η εξεταστική επιτροπή που συγκροτήθηκε και λειτούργησε στην προηγούμενη κοινοβουλευτική περίοδο </w:t>
      </w:r>
      <w:r>
        <w:rPr>
          <w:rFonts w:eastAsia="Times New Roman" w:cs="Times New Roman"/>
          <w:szCs w:val="24"/>
        </w:rPr>
        <w:lastRenderedPageBreak/>
        <w:t xml:space="preserve">αρνήθηκε πεισματικά να ασχοληθεί με τα ζητήματα ταμπού του φαρμάκου. Και απομείναμε μόνοι εμείς να ζητούμε επίμονα να ερευνήσουμε τη διαχρονική εξέλιξη της φαρμακευτικής δαπάνης, για να μάθει επιτέλους ο πολίτης πώς και γιατί εκτροχιάστηκε η δημόσια υγεία την περίοδο 2004 - 2009. Πρόκειται για μετρήσιμα και πραγματικά στοιχεία. Αναφέρθηκε πριν από λίγο ο Βασίλης Κεγκέρογλου, ο Γραμματέας της Κοινοβουλευτικής μας Ομάδας, σε όλα τα στοιχεία αναλυτικά και δεν θα επανέλθω.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Υπήρξε, όμως, ένας απίστευτος εκτροχιασμός από την κυβέρνηση της Νέας Δημοκρατίας το 2004 - 2009 που είχε μεγάλο μερίδιο στον εκτροχιασμό της ελληνικής οικονομίας και στην κρίση.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ο ΣΥΡΙΖΑ και η Νέα Δημοκρατία έκλεισαν και κλείνουν ως σήμερα προκλητικά τα μάτια σε αυτό το μεγάλο σκάνδαλο. Είναι παραπάνω από προφανείς πλέον οι συμπτώσεις, η συνάντηση των κομματικών τους συμφερόντων, η αμοιβαία σιωπή, η ομερτά. Στην υπόθεση αυτή σκοπίμως έχει στοχοποιηθεί ο Ανδρέας Λοβέρδος, που μάλιστα είναι ο Υπουργός του ΠΑΣΟΚ που συνέδεσε το όνομά του με τις μεγάλες μεταρρυθμίσεις στον χώρο του φαρμάκου, τη μεγάλη εξοικονόμηση πόρων και το τέλος της σπατάλης, με τις μεταρρυθμίσεις, δηλαδή, που διέλυσαν το πάρτι των πολυεθνικών και περιόρισαν δραστικά τη σπατάλη στον χώρο της υγείας.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Είναι χαρακτηριστικό, βέβαια, ότι η Νέα Δημοκρατία δεν βρήκε να πει ούτε μία λέξη για τη σκευωρία και την παράνομη διαδικασία σε βάρος του στη συζήτηση τις προάλλες στη Βουλή. Το σύστημα «Ρασπούτιν» παραμένει ακόμη ζωντανό ως φαίνεται και συντηρεί το τοξικό κλίμα που το ίδιο έχει δημιουργήσει. Προσπαθεί με αυτόν τον τρόπο να νομιμοποιήσει αναδρομικά τη διάτρητη και κατευθυνόμενη διαχείριση της υπόθεσης τα τρία τελευταία χρόνια.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Υπάρχουν πολλά ερωτηματικά σε αυτή την υπόθεση. Ποιοι επέβαλαν στις 9 Αυγούστου 2019 να δοθούν ξανά στην κ. Τουλουπάκη για πενήντα μία ημέρες αρμοδιότητες που της είχαν αφαιρεθεί με τον νέο Κώδικα Ποινικής Δικονομίας; Γιατί δόθηκε ξανά στην κ. Τουλουπάκη το δικαίωμα να ασκεί μόνη της ποινικές διώξεις για τις υποθέσεις που ερευνά;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Επιστρέψατε αρμοδιότητες στον άνθρωπο που κατονομάζετε και αναφέρετε τόσες φορές και με τόσο μελανά χρώματα στη διαβιβασθείσα δικογραφία ως ευθέως ελεγχόμενη από πολιτικά κέντρα εξουσίας. Έχουμε ήδη ζητήσει και αναμένουμε από τον αρμόδιο Υπουργό Δικαιοσύνης τις αναγκαίες εξηγήσεις.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Εξάλλου, ΣΥΡΙΖΑ και Νέα Δημοκρατία έσπευσαν, πριν καν διαβιβαστεί ο φάκελος που εξετάζουμε σήμερα στη Βουλή, να βγάλουν ο καθένας τα δικά του συμπεράσματα και ο μεν κ. Τσίπρας να υποδυθεί πρόωρα τον πολιτικά </w:t>
      </w:r>
      <w:r>
        <w:rPr>
          <w:rFonts w:eastAsia="Times New Roman" w:cs="Times New Roman"/>
          <w:szCs w:val="24"/>
        </w:rPr>
        <w:lastRenderedPageBreak/>
        <w:t xml:space="preserve">διωκόμενο, ο δε κ. Μητσοτάκης να πουλήσει γενναιοδωρία και δήθεν πολιτικό πολιτισμό.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Εμείς, λοιπόν, δεν δίνουμε συγχωροχάρτι σε κανέναν. Απαιτούμε τη διερεύνηση της υπόθεσης από μηδενική βάση, χωρίς αστερίσκους και επιφυλάξεις. Απέναντι σε αυτή τη συμφωνία της σιωπής, εμείς θα εξακολουθήσουμε να διεκδικούμε το δικαίωμα του ελληνικού λαού να μάθει την αλήθεια.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Σήμερα περνάμε, λοιπόν, επισήμως στην επόμενη πράξη του δράματος, στην αξιολόγηση του χειρισμού της υπόθεσης, στην αποκάλυψη της σκευωρίας, αλλά και των σκευωρών.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Ερωτώ, λοιπόν: Ερευνήθηκε η υπόθεση «</w:t>
      </w:r>
      <w:r>
        <w:rPr>
          <w:rFonts w:eastAsia="Times New Roman" w:cs="Times New Roman"/>
          <w:szCs w:val="24"/>
          <w:lang w:val="en-US"/>
        </w:rPr>
        <w:t>NOVARTIS</w:t>
      </w:r>
      <w:r>
        <w:rPr>
          <w:rFonts w:eastAsia="Times New Roman" w:cs="Times New Roman"/>
          <w:szCs w:val="24"/>
        </w:rPr>
        <w:t xml:space="preserve">» εις βάθος; Η απάντηση είναι κατηγορηματική: Όχι! Όχι, με τον τρόπο που έπρεπε. Η προηγούμενη Κυβέρνηση αξιοποίησε την υπόθεση ως πλατφόρμα για να στηρίξει και να οικοδομήσει μια ολόκληρη σκευωρία. Μοναδικός της στόχος ήταν η σπίλωση και η εξόντωση των πολιτικών της αντιπάλων.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Είναι, λοιπόν, σαφές ότι η υπόθεση «</w:t>
      </w:r>
      <w:r>
        <w:rPr>
          <w:rFonts w:eastAsia="Times New Roman" w:cs="Times New Roman"/>
          <w:szCs w:val="24"/>
          <w:lang w:val="en-US"/>
        </w:rPr>
        <w:t>NOVARTIS</w:t>
      </w:r>
      <w:r>
        <w:rPr>
          <w:rFonts w:eastAsia="Times New Roman" w:cs="Times New Roman"/>
          <w:szCs w:val="24"/>
        </w:rPr>
        <w:t xml:space="preserve">» δεν αποτελεί μόνο ένα σοβαρό σκάνδαλο στον νευραλγικό χώρο του φαρμάκου. Κάθε μέρα που περνά αποδεικνύεται, πέραν πάσης αμφιβολίας, κυρίες και κύριοι Βουλευτές, η ύπαρξη και η λειτουργία ενός σκοτεινού παραδικαστικού συστήματος. Είναι ένα </w:t>
      </w:r>
      <w:r>
        <w:rPr>
          <w:rFonts w:eastAsia="Times New Roman" w:cs="Times New Roman"/>
          <w:szCs w:val="24"/>
        </w:rPr>
        <w:lastRenderedPageBreak/>
        <w:t xml:space="preserve">παραδικαστικό σύστημα που γεννήθηκε μέσα από τα σπλάχνα ενός τμήματος της Δεξιάς, αλλά τα τελευταία χρόνια ήταν ο ΣΥΡΙΖΑ εκείνος που το υιοθέτησε πλήρως και βέβαια το καρπώθηκε απροκάλυπτα και αδίστακτα.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δήθεν «πρώτη φορά αριστερά» δεν ένιωσε κανέναν δισταγμό, καμμία απολύτως ντροπή, όταν τοποθετούσε στη νευραλγική θέση του Αναπληρωτή Υπουργού Δικαιοσύνης τον πρώην διοικητή των μυστικών υπηρεσιών της κυβέρνησης Καραμανλή, τον άνθρωπο που ήταν γνωστός τοις πάσι ότι ανήκε και ανήκει ιδεολογικά στον χώρο της Δεξιάς, ότι συνομιλεί μάλιστα με ένα σημαντικό μέρος της Νέας Δημοκρατίας, αλλά και με μερίδα του δεξιού μεν, παραδόξως δε τότε φιλοκυβερνητικού Τύπου.</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Άλλωστε, η ίδια η ηγεσία του ΣΥΡΙΖΑ, της δήθεν «Αριστεράς», όχι μόνο αποδέχθηκε, αλλά επιδίωξε την υποστήριξη αυτών των σκοτεινών συστημάτων. Πόνταρε πάνω στη δική τους βοήθεια, για να χτίσει το δικό της παρακράτος, να αλώσει τους θεσμούς και να τους ελέγξει από μέσα. Και δεν δίστασε να σχεδιάσει μια ολόκληρη σκευωρία με στόχο -όπως έχουμε πει πολλές φορές και το επαναλαμβάνω- την εξόντωση των πολιτικών της αντιπάλων, χρησιμοποιώντας ένα πρόθυμο παραδικαστικό σύστημα που τους προσέφερε την κατάλληλη τεχνογνωσία για την εκτέλεση του σχεδίου.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Άλλωστε, προκύπτει ότι ο περιβόητος πια «Ρασπούτιν» ήταν η κορυφή του παγόβουνου, ο συντονιστής ενός ολόκληρου συστήματος παραεξουσίας μέσα στους κόλπους του εισαγγελικού κυρίως Σώματος.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Είναι πραγματικά ανατριχιαστικά όσα περιέχονται στη διαβιβασθείσα δικογραφία. Η εικόνα ανώτατων κυβερνητικών και εισαγγελικών οργάνων να περιπλέκονται σε έναν χορό παρεμβάσεων και συναλλαγών προκαλεί κάθε πολίτη, προσβάλλει βάναυσα το δικαστικό μας σύστημα, πλήττει την εμπιστοσύνη των πολιτών στη δικαιοσύνη και στους λειτουργούς της.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Όταν βλέπεις ισχυρούς παράγοντες του δικαστικού μας συστήματος να εκβιάζονται, να φοβούνται, να καταργείται ωμά η ανεξαρτησία τους, τότε, κυρίες και κύριοι Βουλευτές, ποια πίστη μπορεί να έχει ο πολίτης σε αυτό το σύστημα απονομής δικαιοσύνης; Αυτή είναι μια βαρύτατη ζημιά που προκάλεσαν οι εμπνευστές και οι εκτελεστές της σκευωρίας, η βαθιά πληγή που άφησε πίσω της όλη αυτή η σκοτεινή ιστορία στους θεσμούς της πολιτείας μας.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εκεί ακριβώς εντοπίζεται το ιστορικό καθήκον αυτής της Βουλής, το χρέος της πολιτικής τάξης προς τους πολίτες και τη δημοκρατία μας να εγγυηθούμε ότι αυτά τα πλήγματα θα αποκατασταθούν, ότι οι θεσμοί του κράτους δικαίου θα μείνουν όρθιοι και πως η δικαιοσύνη μας θα κάνει επιτέλους την επιβαλλόμενη από τα πράγματα αυτοκάθαρση. Δεν μπορεί να μείνει κηλίδα στην ιστορία μας η προσπάθεια σπίλωσης και αφανισμού πολιτικών αντιπάλων </w:t>
      </w:r>
      <w:r>
        <w:rPr>
          <w:rFonts w:eastAsia="Times New Roman"/>
          <w:color w:val="201F1E"/>
          <w:szCs w:val="24"/>
        </w:rPr>
        <w:lastRenderedPageBreak/>
        <w:t xml:space="preserve">με εργαλειοποίηση της δικαιοσύνης. Θα πρέπει να σταλεί μήνυμα προς όλες τις κατευθύνσεις -και μάλιστα ισχυρό- ότι κανείς δεν μπορεί να παίζει με τη δικαιοσύνη και με το κράτος δικαίου, κανείς δεν μπορεί να προσβάλλει τη δημοκρατία μας και τους θεσμούς της.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λέμε καθαρά ότι για εμάς η διερεύνηση και η αποκάλυψη της σκευωρίας δεν είναι ζήτημα ρεβανσισμού, δεν είναι προσωπική υπόθεση των στελεχών μας που χτυπήθηκαν άδικα από αυτό το σκοτεινό σύστημα. Είναι ζήτημα δικαιοσύνης, είναι ζήτημα δημοκρατίας. Πρέπει να υπάρξει σε βάθος διερεύνηση της υπόθεσης, χωρίς προκαταλήψεις και προκατασκευασμένους ενόχους, όπως έκανε ο ΣΥΡΙΖΑ στην ίδια υπόθεση το 2018.</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Εμείς σε αντίθεση με τους πρώην κατήγορους και νυν κατηγορούμενους σεβόμαστε τις κατακτήσεις του νομικού μας πολιτισμού. Δεν ποινικοποιούμε την πολιτική ζωή, όπως κάποιοι έκαναν το 1989 και ξανά οι ίδιοι πολιτικοί κύκλοι πράττουν τα ίδια τριάντα χρόνια μετά. Εμείς έχουμε και το αναγκαίο θάρρος και τη θεσμική αξιοπρέπεια να πράξουμε κάθε φορά το σωστό.</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Πρόεδρος της Βουλής κ. </w:t>
      </w:r>
      <w:r>
        <w:rPr>
          <w:rFonts w:eastAsia="Times New Roman"/>
          <w:b/>
          <w:color w:val="201F1E"/>
          <w:szCs w:val="24"/>
        </w:rPr>
        <w:t>ΚΩΝΣΤΑΝΤΙΝΟΣ ΤΑΣΟΥΛΑΣ</w:t>
      </w:r>
      <w:r>
        <w:rPr>
          <w:rFonts w:eastAsia="Times New Roman"/>
          <w:color w:val="201F1E"/>
          <w:szCs w:val="24"/>
        </w:rPr>
        <w:t xml:space="preserve">)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Υπερψηφίζουμε το αίτημα της Πλειοψηφίας για σύσταση Ειδικής Επιτροπής για τη διενέργεια προκαταρκτικής εξέτασης για τον πρώην Υπουργό </w:t>
      </w:r>
      <w:r>
        <w:rPr>
          <w:rFonts w:eastAsia="Times New Roman"/>
          <w:color w:val="201F1E"/>
          <w:szCs w:val="24"/>
        </w:rPr>
        <w:lastRenderedPageBreak/>
        <w:t>κ. Παπαγγελόπουλο. Απαιτούμε την πλήρη διερεύνηση της υπόθεσης σε βάθος, αλλά και σε ύψος, για να αποκαλυφθούν οι ευθύνες και οι υπεύθυνοι όσο βαθιά ή όσο ψηλά και αν βρίσκονται και να φανεί, επιτέλους, αν όλη αυτή η ιστορία ήταν αποκύημα της διεστραμμένης φαντασίας μόνο ενός επίορκου εισαγγελέα ή αν την εμπνεύστηκαν και την παρήγγειλαν άλλοι, αν την ενορχήστρωσαν και την αξιοποίησαν άλλοι.</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Σας προειδοποιώ, λοιπόν, ξανά: Βγάλτε από το μυαλό σας οποιαδήποτε σκέψη για δήθεν αναρμοδιότητα της επιτροπής ή άλλα δικονομικά προσχήματα για τη </w:t>
      </w:r>
      <w:r>
        <w:rPr>
          <w:rFonts w:eastAsia="Times New Roman"/>
          <w:color w:val="201F1E"/>
          <w:szCs w:val="24"/>
          <w:lang w:val="en-US"/>
        </w:rPr>
        <w:t>fast</w:t>
      </w:r>
      <w:r w:rsidRPr="007115B5">
        <w:rPr>
          <w:rFonts w:eastAsia="Times New Roman"/>
          <w:color w:val="201F1E"/>
          <w:szCs w:val="24"/>
        </w:rPr>
        <w:t xml:space="preserve"> </w:t>
      </w:r>
      <w:r>
        <w:rPr>
          <w:rFonts w:eastAsia="Times New Roman"/>
          <w:color w:val="201F1E"/>
          <w:szCs w:val="24"/>
          <w:lang w:val="en-US"/>
        </w:rPr>
        <w:t>track</w:t>
      </w:r>
      <w:r>
        <w:rPr>
          <w:rFonts w:eastAsia="Times New Roman"/>
          <w:color w:val="201F1E"/>
          <w:szCs w:val="24"/>
        </w:rPr>
        <w:t xml:space="preserve"> αποπομπή του φακέλου στη δικαιοσύνη. Δεν θα ανεχθούμε την επανάληψη της παρωδίας του 2018 με αντιστροφή ρόλων. Οι πολίτες δικαιούνται και ζητούν από εμάς απαντήσεις. Η Βουλή μπορεί και πρέπει να σκάψει βαθιά μέσα στη λάσπη και οι υπεύθυνοι –σε όποιο επίπεδο και αν έδρασαν- θα πρέπει να κατονομαστούν και να κληθούν να λογοδοτήσουν στην ανεξάρτητη δικαιοσύνη, γιατί εκτός από εισαγγελείς υπάρχουν και δικαστές στην Αθήνα, γιατί πρέπει να διαλυθούν όλες οι σκιές.</w:t>
      </w:r>
    </w:p>
    <w:p w:rsidR="007115B5" w:rsidRDefault="007115B5" w:rsidP="007115B5">
      <w:pPr>
        <w:tabs>
          <w:tab w:val="left" w:pos="2738"/>
          <w:tab w:val="center" w:pos="4753"/>
          <w:tab w:val="left" w:pos="5723"/>
        </w:tabs>
        <w:spacing w:line="600" w:lineRule="auto"/>
        <w:ind w:firstLine="720"/>
        <w:jc w:val="both"/>
        <w:rPr>
          <w:rFonts w:eastAsia="Times New Roman"/>
          <w:szCs w:val="24"/>
        </w:rPr>
      </w:pPr>
      <w:r>
        <w:rPr>
          <w:rFonts w:eastAsia="Times New Roman"/>
          <w:color w:val="201F1E"/>
          <w:szCs w:val="24"/>
        </w:rPr>
        <w:t xml:space="preserve">Σήμερα οι δήθεν «άγγελοι της κάθαρσης» γίνονται έκπτωτοι άγγελοι και κάθονται στο σκαμνί του κατηγορουμένου. Έπαιξαν με τους θεσμούς, έπαιξαν με το κράτος δικαίου, τελικά με την ίδια τη δημοκρατία. Τώρα είναι η ώρα της απόδοσης ευθυνών. </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Τώρα είναι η ώρα να αρχίσει η προσπάθεια αποκατάστασης της βαριάς ηθικής και θεσμικής βλάβης, να σταλεί επιτέλους ένα ισχυρό μήνυμα με πολλαπλούς αποδέκτες εντός και εκτός δικαιοσύνης. </w:t>
      </w:r>
    </w:p>
    <w:p w:rsidR="007115B5" w:rsidRDefault="007115B5" w:rsidP="007115B5">
      <w:pPr>
        <w:spacing w:line="600" w:lineRule="auto"/>
        <w:ind w:firstLine="720"/>
        <w:jc w:val="both"/>
        <w:rPr>
          <w:rFonts w:eastAsia="Times New Roman"/>
          <w:szCs w:val="24"/>
        </w:rPr>
      </w:pPr>
      <w:r>
        <w:rPr>
          <w:rFonts w:eastAsia="Times New Roman"/>
          <w:szCs w:val="24"/>
        </w:rPr>
        <w:t xml:space="preserve">Κανένας λειτουργός, κυρίες και κύριοι Βουλευτές, κανένας πολιτικός, οικονομικός ή μιντιακός παράγοντας, κανένα όργανο της πολιτείας δεν είναι υπεράνω του νόμου. Καμμιά σκευωρία, καμιά ραδιουργία δεν μένει κρυφή και ατιμώρητη και κανείς δεν είναι ανεύθυνος. </w:t>
      </w:r>
    </w:p>
    <w:p w:rsidR="007115B5" w:rsidRDefault="007115B5" w:rsidP="007115B5">
      <w:pPr>
        <w:spacing w:line="600" w:lineRule="auto"/>
        <w:ind w:firstLine="720"/>
        <w:jc w:val="both"/>
        <w:rPr>
          <w:rFonts w:eastAsia="Times New Roman"/>
          <w:szCs w:val="24"/>
        </w:rPr>
      </w:pPr>
      <w:r>
        <w:rPr>
          <w:rFonts w:eastAsia="Times New Roman"/>
          <w:szCs w:val="24"/>
        </w:rPr>
        <w:t>Αξιώνουμε και διεκδικούμε την ομαλή και απρόσκοπτη λειτουργία των θεσμών, χωρίς παρεμβάσεις στη δικαιοσύνη, χωρίς χειραγώγηση και υποδείξεις, χωρίς παρακρατικές μεθόδους και συνεργασία με τον κίτρινο Τύπο, χωρίς εξωθεσμικούς παράγοντες.</w:t>
      </w:r>
    </w:p>
    <w:p w:rsidR="007115B5" w:rsidRDefault="007115B5" w:rsidP="007115B5">
      <w:pPr>
        <w:spacing w:line="600" w:lineRule="auto"/>
        <w:ind w:firstLine="720"/>
        <w:jc w:val="both"/>
        <w:rPr>
          <w:rFonts w:eastAsia="Times New Roman"/>
          <w:szCs w:val="24"/>
        </w:rPr>
      </w:pPr>
      <w:r>
        <w:rPr>
          <w:rFonts w:eastAsia="Times New Roman"/>
          <w:szCs w:val="24"/>
        </w:rPr>
        <w:t>Το Κίνημα Αλλαγής θα συμβάλει αποφασιστικά σε αυτή τη διαδικασία με αντικειμενικότητα, σύνεση και μέτρο, τόσο για την υπόθεση της «Ν</w:t>
      </w:r>
      <w:r>
        <w:rPr>
          <w:rFonts w:eastAsia="Times New Roman"/>
          <w:szCs w:val="24"/>
          <w:lang w:val="en-US"/>
        </w:rPr>
        <w:t>OVARTIS</w:t>
      </w:r>
      <w:r>
        <w:rPr>
          <w:rFonts w:eastAsia="Times New Roman"/>
          <w:szCs w:val="24"/>
        </w:rPr>
        <w:t>», όσο και για τη σκευωρία που στήθηκε γύρω από αυτήν, χωρίς φόβο, αλλά με όσο πάθος χρειάζεται.</w:t>
      </w:r>
    </w:p>
    <w:p w:rsidR="007115B5" w:rsidRDefault="007115B5" w:rsidP="007115B5">
      <w:pPr>
        <w:spacing w:line="600" w:lineRule="auto"/>
        <w:ind w:firstLine="720"/>
        <w:jc w:val="both"/>
        <w:rPr>
          <w:rFonts w:eastAsia="Times New Roman"/>
          <w:szCs w:val="24"/>
        </w:rPr>
      </w:pPr>
      <w:r>
        <w:rPr>
          <w:rFonts w:eastAsia="Times New Roman"/>
          <w:szCs w:val="24"/>
        </w:rPr>
        <w:t>Σας ευχαριστώ πολύ.</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Ευχαριστούμε την κ. Γεννηματά.</w:t>
      </w:r>
    </w:p>
    <w:p w:rsidR="007115B5" w:rsidRDefault="007115B5" w:rsidP="007115B5">
      <w:pPr>
        <w:spacing w:line="600" w:lineRule="auto"/>
        <w:ind w:firstLine="720"/>
        <w:jc w:val="both"/>
        <w:rPr>
          <w:rFonts w:eastAsia="Times New Roman"/>
          <w:szCs w:val="24"/>
        </w:rPr>
      </w:pPr>
      <w:r>
        <w:rPr>
          <w:rFonts w:eastAsia="Times New Roman"/>
          <w:szCs w:val="24"/>
        </w:rPr>
        <w:lastRenderedPageBreak/>
        <w:t>Καλείται στο Βήμα ο Πρόεδρος της Κοινοβουλευτικής Ομάδας του ΣΥΡΙΖΑ και Αρχηγός της Αξιωματικής Αντιπολίτευσης κ. Αλέξης Τσίπρας.</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szCs w:val="24"/>
        </w:rPr>
        <w:t>Ο κ. Λιβανός θα καταβάλει το τίμημα της ιπποτικής του συμπεριφοράς για λίγα λεπτά ακόμη!</w:t>
      </w:r>
    </w:p>
    <w:p w:rsidR="007115B5" w:rsidRDefault="007115B5" w:rsidP="007115B5">
      <w:pPr>
        <w:spacing w:line="600" w:lineRule="auto"/>
        <w:ind w:firstLine="720"/>
        <w:jc w:val="both"/>
        <w:rPr>
          <w:rFonts w:eastAsia="Times New Roman"/>
          <w:szCs w:val="24"/>
        </w:rPr>
      </w:pPr>
      <w:r>
        <w:rPr>
          <w:rFonts w:eastAsia="Times New Roman"/>
          <w:b/>
          <w:szCs w:val="24"/>
        </w:rPr>
        <w:t xml:space="preserve">ΑΛΕΞΗΣ ΤΣΙΠΡΑΣ (Πρόεδρος του ΣΥΡΙΖΑ): </w:t>
      </w:r>
      <w:r>
        <w:rPr>
          <w:rFonts w:eastAsia="Times New Roman"/>
          <w:szCs w:val="24"/>
        </w:rPr>
        <w:t>Ευχαριστώ, κύριε Πρόεδρε.</w:t>
      </w:r>
    </w:p>
    <w:p w:rsidR="007115B5" w:rsidRDefault="007115B5" w:rsidP="007115B5">
      <w:pPr>
        <w:spacing w:line="600" w:lineRule="auto"/>
        <w:ind w:firstLine="720"/>
        <w:jc w:val="both"/>
        <w:rPr>
          <w:rFonts w:eastAsia="Times New Roman"/>
          <w:szCs w:val="24"/>
        </w:rPr>
      </w:pPr>
      <w:r>
        <w:rPr>
          <w:rFonts w:eastAsia="Times New Roman"/>
          <w:szCs w:val="24"/>
        </w:rPr>
        <w:t>Κυρίες και κύριοι Βουλευτές, είμαι δέκα χρόνια σε αυτή εδώ την Αίθουσα. Επιτρέψτε μου να πω ότι όσο είμαι σε αυτή εδώ την Αίθουσα, αλλά και όσο παρακολουθώ την κοινοβουλευτική διαδικασία -την παρακολουθώ από μικρό παιδί- αυτή εδώ την εικόνα δεν την έχω συναντήσει ποτέ.</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szCs w:val="24"/>
        </w:rPr>
        <w:t xml:space="preserve">Και νομίζω ότι δεν την έχει συναντήσει κανείς μας αυτή την εικόνα και μάλιστα σε μια κοινοβουλευτική διαδικασία για ένα θέμα το οποίο δεν είναι μια απλή κύρωση σύμβασης, δεν είναι ένα απλό θέμα δευτερεύον, είναι ένα πολύ κρίσιμο θέμα, είναι μια εξόχως σοβαρή διαδικασία. </w:t>
      </w:r>
    </w:p>
    <w:p w:rsidR="007115B5" w:rsidRDefault="007115B5" w:rsidP="007115B5">
      <w:pPr>
        <w:spacing w:line="600" w:lineRule="auto"/>
        <w:ind w:firstLine="720"/>
        <w:jc w:val="both"/>
        <w:rPr>
          <w:rFonts w:eastAsia="Times New Roman"/>
          <w:szCs w:val="24"/>
        </w:rPr>
      </w:pPr>
      <w:r>
        <w:rPr>
          <w:rFonts w:eastAsia="Times New Roman"/>
          <w:szCs w:val="24"/>
        </w:rPr>
        <w:t xml:space="preserve">Κατηγορείτε έναν πρώην Υπουργό, έναν πολιτικό σας αντίπαλο, σχεδόν του καταλογίζετε πέντε κακουργήματα και δεν έχουν το σθένος, δεν έχουν την πολιτική ευθύνη, δεν έχουν τα κότσια να είναι στα υπουργικά έδρανα ούτε ο </w:t>
      </w:r>
      <w:r>
        <w:rPr>
          <w:rFonts w:eastAsia="Times New Roman"/>
          <w:szCs w:val="24"/>
        </w:rPr>
        <w:lastRenderedPageBreak/>
        <w:t xml:space="preserve">Πρωθυπουργός ούτε οι Υπουργοί ούτε έστω ένας απλός Υφυπουργός. Σε μια τόσο σοβαρή διαδικασία όπως η σημερινή, με την οποία στην πραγματικότητα –εκεί θα οδηγηθείτε, εκτός αν αυτογελοιοποιηθείτε νωρίς- ξεκινάτε τη διαδικασία παραπομπής ενός πολιτικού σας αντιπάλου, ενός πρώην Υπουργού στο ειδικό δικαστήριο -αυτό κάνετε σήμερα- τόσο ο Πρωθυπουργός, όσο και η κυβερνητική πλειοψηφία, το ελάχιστο το οποίο θα όφειλαν να κάνουν θα ήταν να σταθούν στο ύψος των πολιτικών και κοινοβουλευτικών περιστάσεων, να βρίσκονται σήμερα σε αυτή εδώ την Αίθουσα και να λάβουν τον λόγο, να αναλάβουν την πολιτική ευθύνη και να εξηγήσουν, να μιλήσουν, να πουν τα επιχειρήματά τους. Αποφάσισαν όμως να φύγουν από την Αίθουσα, να το βάλουν στα πόδια, γιατί, όπως αποδεικνύεται, είναι και ρεβανσιστές, αλλά και δειλοί ταυτόχρονα. </w:t>
      </w:r>
    </w:p>
    <w:p w:rsidR="007115B5" w:rsidRDefault="007115B5" w:rsidP="007115B5">
      <w:pPr>
        <w:spacing w:line="600" w:lineRule="auto"/>
        <w:ind w:firstLine="720"/>
        <w:jc w:val="both"/>
        <w:rPr>
          <w:rFonts w:eastAsia="Times New Roman"/>
          <w:szCs w:val="24"/>
        </w:rPr>
      </w:pPr>
      <w:r>
        <w:rPr>
          <w:rFonts w:eastAsia="Times New Roman"/>
          <w:szCs w:val="24"/>
        </w:rPr>
        <w:t>Αποφασίζει η κυβερνητική πλειοψηφία -γιατί αυτή αποφασίζει, βεβαίως, συνεπικουρούμενη και από το ΚΙΝΑΛ- να παραπέμψει, για πρώτη φορά στη μεταπολιτευτική ιστορία του τόπου, έναν Υπουργό σε ειδικό δικαστήριο, όχι γιατί υπάρχει κάποια ένδειξη σκανδάλου, όχι γιατί κατηγορείται ότι ζημίωσε με πράξεις ή παραλείψεις το ελληνικό δημόσιο ούτε επειδή τον κατηγορείτε ότι έβαλε το χέρι στο «μέλι», αλλά γιατί είχε το θράσος να αναδείξει το σκάνδαλο της «NOVARTIS», το οποίο κι εσείς οι ίδιοι αναγνωρίζετε ότι είναι ένα από τα σημαντικότερα σκάνδαλα που έχει δει ο τόπος.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Ποιο είναι το σκάνδαλο της «NOVARTIS»; Το σκάνδαλο της υπερτιμολόγησης του φαρμάκου σε μια περίοδο που κυβερνούσαν τα δικά σας στελέχη προφανώς, οι δικές σας κυβερνήσεις, προκειμένου να ευνοηθεί μια πολυεθνική εταιρεία από αυτή την υπερτιμολόγηση εις βάρος του ελληνικού δημοσίου.</w:t>
      </w:r>
    </w:p>
    <w:p w:rsidR="007115B5" w:rsidRDefault="007115B5" w:rsidP="007115B5">
      <w:pPr>
        <w:spacing w:line="600" w:lineRule="auto"/>
        <w:ind w:firstLine="720"/>
        <w:jc w:val="both"/>
        <w:rPr>
          <w:rFonts w:eastAsia="Times New Roman"/>
          <w:szCs w:val="24"/>
        </w:rPr>
      </w:pPr>
      <w:r>
        <w:rPr>
          <w:rFonts w:eastAsia="Times New Roman"/>
          <w:szCs w:val="24"/>
        </w:rPr>
        <w:t xml:space="preserve">Και είχε το θράσος το μεγάλο να πει δημόσια ότι είναι ένα από τα μεγαλύτερα σκάνδαλα στη σύγχρονη ιστορία. Και αυτό ήταν το μέγα έγκλημα! Γιατί αν δεν ήταν το μεγαλύτερο, αλλά το δεύτερο μεγαλύτερο ή το τρίτο μεγαλύτερο, δεν θα τον παρεξηγούσαν. Αυτό που τους μάρανε ήταν ότι είπε ότι ήταν το μεγαλύτερο. </w:t>
      </w:r>
    </w:p>
    <w:p w:rsidR="007115B5" w:rsidRDefault="007115B5" w:rsidP="007115B5">
      <w:pPr>
        <w:spacing w:line="600" w:lineRule="auto"/>
        <w:ind w:firstLine="720"/>
        <w:jc w:val="both"/>
        <w:rPr>
          <w:rFonts w:eastAsia="Times New Roman"/>
          <w:szCs w:val="24"/>
        </w:rPr>
      </w:pPr>
      <w:r>
        <w:rPr>
          <w:rFonts w:eastAsia="Times New Roman"/>
          <w:szCs w:val="24"/>
        </w:rPr>
        <w:t>Κατηγορείτε, λοιπόν, κυρίες και κύριοι συνάδελφοι -κατηγορείτε, αυτό κάνετε- έναν πολιτικό σας αντίπαλο επειδή είχε το μέγα θράσος να αναδείξει το σκάνδαλο και να μην κουκουλώσει τις πομπές δικών σας κυβερνητικών στελεχών. Και αυτό είναι κάτι που γίνεται για πρώτη φορά στη μεταπολιτευτική ιστορία, να είναι αυτό το αντικείμενο της κατηγορίας για ειδικό δικαστήριο.</w:t>
      </w:r>
    </w:p>
    <w:p w:rsidR="007115B5" w:rsidRDefault="007115B5" w:rsidP="007115B5">
      <w:pPr>
        <w:spacing w:line="600" w:lineRule="auto"/>
        <w:ind w:firstLine="720"/>
        <w:jc w:val="both"/>
        <w:rPr>
          <w:rFonts w:eastAsia="Times New Roman"/>
          <w:szCs w:val="24"/>
        </w:rPr>
      </w:pPr>
      <w:r>
        <w:rPr>
          <w:rFonts w:eastAsia="Times New Roman"/>
          <w:szCs w:val="24"/>
        </w:rPr>
        <w:t xml:space="preserve">Κι άλλες φορές κυβερνήσεις είχαν ερευνήσει σκάνδαλα και οδήγησαν και πολιτικούς στα ειδικά δικαστήρια. Και βεβαίως, υπήρξαν και αθωώσεις. Δεν σκέφτηκε ποτέ καμμία επόμενη κυβέρνηση να στήσει προκαταρκτική εξέταση, προανακριτική επιτροπή και ειδικό δικαστήριο, για να εκδικηθεί εν είδει ρεβανσισμού τον πολιτικό αντίπαλο, επειδή ανέδειξε το σκάνδαλο. </w:t>
      </w:r>
    </w:p>
    <w:p w:rsidR="007115B5" w:rsidRDefault="007115B5" w:rsidP="007115B5">
      <w:pPr>
        <w:spacing w:line="600" w:lineRule="auto"/>
        <w:ind w:firstLine="720"/>
        <w:jc w:val="both"/>
        <w:rPr>
          <w:rFonts w:eastAsia="Times New Roman"/>
          <w:szCs w:val="24"/>
        </w:rPr>
      </w:pPr>
      <w:r>
        <w:rPr>
          <w:rFonts w:eastAsia="Times New Roman"/>
          <w:szCs w:val="24"/>
        </w:rPr>
        <w:lastRenderedPageBreak/>
        <w:t>Όλοι κατά καιρούς, και από αυτό εδώ το Βήμα της Βουλής, έχουμε κάνει χρήση της γνωστής παροιμίας που λέει ο λαός μας «φωνάζει ο κλέφτης», αλλά για πρώτη φορά εσείς κάνετε πράξη την απόπειρα να φοβίσετε τον «νοικοκύρη» και μάλιστα, με διαδικασίες ποινικοποίησης της πολιτικής ζωής του τόπου.</w:t>
      </w:r>
    </w:p>
    <w:p w:rsidR="007115B5" w:rsidRDefault="007115B5" w:rsidP="007115B5">
      <w:pPr>
        <w:spacing w:line="600" w:lineRule="auto"/>
        <w:ind w:firstLine="720"/>
        <w:jc w:val="both"/>
        <w:rPr>
          <w:rFonts w:eastAsia="Times New Roman"/>
          <w:szCs w:val="24"/>
        </w:rPr>
      </w:pPr>
      <w:r>
        <w:rPr>
          <w:rFonts w:eastAsia="Times New Roman"/>
          <w:szCs w:val="24"/>
        </w:rPr>
        <w:t>Καμμία άλλη κυβέρνηση δεν το αποτόλμησε αυτό και γι’ αυτό λείπει σήμερα η Κυβέρνηση. Δεν είναι εδώ, δεν είναι παρούσα, γιατί ντρέπεται γι’ αυτό που κάνει. Γιατί δεν έχει τα κότσια, δεν έχει το θάρρος, δεν έχει την πολιτική ευθύνη.</w:t>
      </w:r>
    </w:p>
    <w:p w:rsidR="007115B5" w:rsidRDefault="007115B5" w:rsidP="007115B5">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szCs w:val="24"/>
        </w:rPr>
        <w:t>Και μάλιστα, το κάνει αυτό ενόσω η υπόθεση είναι ακόμα ανοικτή και διερευνάται από τη δικαιοσύνη, με εν εξελίξει πολιτική δίωξη σε έναν πρώην Υπουργό και υπό διερεύνηση για άλλους δύο ακόμη πρώην Υπουργούς. Και ένας είναι νυν.</w:t>
      </w:r>
    </w:p>
    <w:p w:rsidR="007115B5" w:rsidRDefault="007115B5" w:rsidP="007115B5">
      <w:pPr>
        <w:spacing w:line="600" w:lineRule="auto"/>
        <w:ind w:firstLine="720"/>
        <w:jc w:val="both"/>
        <w:rPr>
          <w:rFonts w:eastAsia="Times New Roman"/>
          <w:szCs w:val="24"/>
        </w:rPr>
      </w:pPr>
      <w:r>
        <w:rPr>
          <w:rFonts w:eastAsia="Times New Roman"/>
          <w:szCs w:val="24"/>
        </w:rPr>
        <w:t xml:space="preserve">Δεν μιλάμε δηλαδή για μια υπόθεση που τελεσιδίκησε, βρήκε τους ανθρώπους αθώους και σας πνίγει το δίκιο. Μιλάμε για μια υπόθεση που η διερεύνηση από τη δικαιοσύνη, επαναλαμβάνω, είναι εν εξελίξει. </w:t>
      </w:r>
    </w:p>
    <w:p w:rsidR="007115B5" w:rsidRDefault="007115B5" w:rsidP="007115B5">
      <w:pPr>
        <w:spacing w:line="600" w:lineRule="auto"/>
        <w:ind w:firstLine="720"/>
        <w:jc w:val="both"/>
        <w:rPr>
          <w:rFonts w:eastAsia="Times New Roman"/>
          <w:szCs w:val="24"/>
        </w:rPr>
      </w:pPr>
      <w:r>
        <w:rPr>
          <w:rFonts w:eastAsia="Times New Roman"/>
          <w:szCs w:val="24"/>
        </w:rPr>
        <w:t xml:space="preserve">Και αυτοί που το έβαλαν στα πόδια σήμερα και δεν ήρθαν σε αυτή την Αίθουσα να υπερασπιστούν την πολιτική τους απόφαση, προκειμένου να </w:t>
      </w:r>
      <w:r>
        <w:rPr>
          <w:rFonts w:eastAsia="Times New Roman"/>
          <w:szCs w:val="24"/>
        </w:rPr>
        <w:lastRenderedPageBreak/>
        <w:t xml:space="preserve">προλάβουν τη διερεύνηση της υπόθεσης από τη δικαιοσύνη, προκειμένου να επιβάλουν το κουκούλωμα της υπόθεσης από τη δικαιοσύνη, προκειμένου να τρομοκρατήσουν τους δικαστές, στήνουν διαδικασία παραπομπής σε ειδικό δικαστήριο ως σκευωρού του πρώην Αναπληρωτή Υπουργού, αξιοποιώντας την πλειοψηφία που έχουν μέσα στη Βουλή. </w:t>
      </w:r>
    </w:p>
    <w:p w:rsidR="007115B5" w:rsidRDefault="007115B5" w:rsidP="007115B5">
      <w:pPr>
        <w:spacing w:line="600" w:lineRule="auto"/>
        <w:ind w:firstLine="720"/>
        <w:jc w:val="both"/>
        <w:rPr>
          <w:rFonts w:eastAsia="Times New Roman"/>
          <w:szCs w:val="24"/>
        </w:rPr>
      </w:pPr>
      <w:r>
        <w:rPr>
          <w:rFonts w:eastAsia="Times New Roman"/>
          <w:szCs w:val="24"/>
        </w:rPr>
        <w:t>Αλλά την ίδια ώρα που διαπράττουν αυτήν τη μέγιστη προσβολή και βαναυσότητα απέναντι στη δικαιοσύνη, την ίδια ώρα που διαπράττουν αυτή τη μέγιστη βαναυσότητα απέναντι στο ίδιο το πολιτικό σύστημα -γιατί συνειδητά ποινικοποιείτε την πολιτική ζωή, στοχοποιώντας τον πολιτικό σας αντίπαλο όχι με στοιχεία, αλλά επειδή είχε το πολιτικό θάρρος να σας ελέγξει- την κάνουν με ελαφρά πηδηματάκια.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Λυπάμαι που θα σας το πω, αλλά πρόκειται για τον πιο δειλό ρεβανσισμό στη σύγχρονη πολιτική ιστορία του τόπου. Δειλός ρεβανσισμός!</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Δεν ξέρω αν ο κ. Μητσοτάκης στην πραγματικότητα δεν επιθυμούσε να σέρνεται αυτή η ιστορία και δεν επιθυμούσε και ο ίδιος να σέρνεται, τελικά, σε αυτή την επιλογή από την εσωκομματική του αντιπολίτευση. Αυτά είναι δικά σας θέματα, θα τα βρείτε στο εσωτερικό σας. Εφόσον, όμως, επέλεξε τη σημερινή διαδικασία, η απουσία του συνιστά μέγιστη πολιτική δειλία. Είχε τη </w:t>
      </w:r>
      <w:r>
        <w:rPr>
          <w:rFonts w:eastAsia="Times New Roman" w:cs="Times New Roman"/>
          <w:szCs w:val="24"/>
        </w:rPr>
        <w:lastRenderedPageBreak/>
        <w:t>στοιχειώδη υποχρέωση να είναι εδώ για να ακούσει σε λίγο που θα έρθει σε αυτό εδώ το Βήμα να μιλήσει αυτόν που κατονομάζει εδώ και μήνες ως «Ρασπούτιν» και αυτός και όλα τα στελέχη της Κυβέρνησης. Τουλάχιστον να τον ακούσει και να αναλάβει την ευθύνη να τον οδηγήσει σε μια διαδικασία πολιτικού ρεβανσισμού.</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Όμως αν είναι μια φορά δειλός ο κ. Μητσοτάκης, γιατί παραπέμπει τον Παπαγγελόπουλο, κάνοντας το χατίρι του κ. Σαμαρά -γιατί αυτό γίνεται σήμερα- θα έλεγα ότι είναι δύο φορές δειλός, γιατί δεν έχει το σθένος να παραπέμψει εμένα. Δύο φορές δειλός!</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Άντε, λοιπόν και την έστησε τη σκευωρία ο Παπαγγελόπουλος. Πείτε μου: Πώς την έστησε αυτή τη σκευωρία; Μόνος του; Για κάποιο προσωπικό όφελος έστησε αυτή τη σκευωρία ο Παπαγγελόπουλος; Εκτός αν θέλετε να αποδείξετε ότι ο Παπαγγελόπουλος είχε προσωπικές διαφορές με τον κ. Γεωργιάδη, τον κ. Λοβέρδο, είχαν να λύσουν κάποια περιουσιακά στοιχεία από τα κληροδοτήματα των παππούδων τους και γι’ αυτό έστησε τη σκευωρία.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Όμως εσείς δεν λέτε αυτό. Εσείς λέτε ότι έστησε πολιτική δίωξη και σκευωρία προς όφελος του ΣΥΡΙΖΑ και της κυβέρνησής του -αυτό δεν λέτε;- ενάντια στη Νέα Δημοκρατία. Αυτό λέτε. Μάλιστα. Ποιος είναι ο Αρχηγός του </w:t>
      </w:r>
      <w:r>
        <w:rPr>
          <w:rFonts w:eastAsia="Times New Roman" w:cs="Times New Roman"/>
          <w:szCs w:val="24"/>
        </w:rPr>
        <w:lastRenderedPageBreak/>
        <w:t>ΣΥΡΙΖΑ και ποιος ήταν Πρωθυπουργός τότε; Ποιος; Γιατί τον εξαιρείτε; Μήπως σας έπιασε ο πόνος -σας έπιασε ο πόνος, ε;- σας έπιασε η μεγαθυμία, σας έπιασε ο πολιτικός πολιτισμός; Όχι, βέβαια. Για να γλιτώσετε τον πολιτικό διασυρμό και τον διεθνή εξευτελισμό, γι’ αυτό και με εξαιρείτε και γι’ αυτό είστε δύο φορές δειλοί.</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Όμως να ξέρετε ότι αυτή σας η στάση, αυτή η επιλογή, αυτή η διπλή δειλία σάς καθιστά ακόμη πιο αναξιόπιστους -φαιδρούς, θα έλεγα- στα μάτια της κοινής γνώμης, ακόμη και των ίδιων σας των ψηφοφόρων.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Παρ’ ότι, όμως, δεν στραφήκατε εναντίον μου προσωπικά, είναι προφανές ότι στρέφεστε εναντίον μου πολιτικά. Διότι, ας μη γελιόμαστε, το πρόβλημά σας δεν είναι ο Παπαγγελόπουλος. Ο Παπαγγελόπουλος είναι το εξιλαστήριο θύμα. Το πρόβλημά σας είναι ο ΣΥΡΙΖΑ και εγώ προσωπικά. Το πρόβλημά σας είναι το μέτωπο κατά της διαφθοράς που συγκροτήθηκε από την κυβέρνησή μας για να εκφράσει ένα ευρύτερο αίτημα της ελληνικής κοινωνίας για διαφάνεια, κράτος δικαίου, δικαιώματα, αλλά και για αληθινή δικαιοσύνη στον τόπο μας. Ναι, καλά το ακούσατε, για δικαιοσύνη. Διότι το 2015 ο λαός δεν ανέθεσε σε εμάς μόνο την αντιμετώπιση της οικονομικής κρίσης, αλλά και έναν δύσκολο αγώνα ενάντια σε ένα σύστημα διαφθοράς που έφερε τη χρεοκοπία στον τόπο. Αυτή είναι η αλήθεια.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Και αν σε κάτι αποτύχαμε -γιατί θα μου πείτε: «Μα, χάσατε τις εκλογές», ναι, τις χάσαμε- και μας έκρινε ο ελληνικός λαός αυστηρά, δεν ήταν γιατί ελέγξαμε τη δικαιοσύνη -όπως ανοήτως μας κατηγορείτε εσείς- ή ότι παρεμβήκαμε στο έργο της αλλά αντιθέτως γιατί δεν καταφέραμε να πολεμήσουμε όσο αποτελεσματικά θα έπρεπε τα βαθιά κυκλώματα στο εσωτερικό των θεσμών.</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Αυτά τα κυκλώματα που είχαν εκκολαφθεί με παρενέργειες, όπως η αδιαφορία και οι καθυστερήσεις στην αντιμετώπιση του φαινομένου της διαφθοράς, αλλά και η πολυνομία και η γραφειοκρατία που θρέφουν τη διαφθορά. Και φυσικά δεν το καταφέραμε όχι επειδή δεν το επιδιώξαμε, αλλά επειδή είχαμε να αντιμετωπίσουμε ένα σύστημα πολύ πιο δυνατό από το πολιτικό σύστημα που αποκαλούσαμε τότε χρεοκοπημένο, όπως η οικονομία της χώρας και από τους εκπροσώπους του που άλλωστε νικήσαμε πολλές φορές στην κάλπη.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Είχαμε να αντιμετωπίσουμε τον εναγκαλισμό των διεφθαρμένων με ισχυρούς παράγοντες οικονομικής εξουσίας. Ή μήπως δεν ήταν έτσι και δεν είναι ακόμα; Είχαμε να αντιμετωπίσουμε τον πολιτικό έλεγχο μέσων ενημέρωσης και δημοσιογράφων μέσω των γνωστών «</w:t>
      </w:r>
      <w:r>
        <w:rPr>
          <w:rFonts w:eastAsia="Times New Roman" w:cs="Times New Roman"/>
          <w:szCs w:val="24"/>
          <w:lang w:val="en-US"/>
        </w:rPr>
        <w:t>payroll</w:t>
      </w:r>
      <w:r>
        <w:rPr>
          <w:rFonts w:eastAsia="Times New Roman" w:cs="Times New Roman"/>
          <w:szCs w:val="24"/>
        </w:rPr>
        <w:t xml:space="preserve">» από το ΚΕΕΛΠΝΟ και όχι μόνο, με στόχο να καλλιεργούν δημοφιλές προφίλ στα </w:t>
      </w:r>
      <w:r>
        <w:rPr>
          <w:rFonts w:eastAsia="Times New Roman" w:cs="Times New Roman"/>
          <w:szCs w:val="24"/>
        </w:rPr>
        <w:lastRenderedPageBreak/>
        <w:t xml:space="preserve">διεφθαρμένα πολιτικά πρόσωπα που ήταν εντολείς τους. Και όποιος ζητούσε τη διερεύνηση σκανδάλων, έβλεπε έναν εσμό καναλιών, ραδιοφώνων, εφημερίδων, site, να πέφτουν πάνω του και να τον κατηγορούν για παρέμβαση στο έργο της δικαιοσύνης! Όποιος ήθελε και όποιος θέλει -λέω εγώ- τη διαφάνεια σε αυτή τη χώρα, τάχα μου παρεμβαίνει στο έργο της δικαιοσύνης!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 αυτό, λοιπόν, στήνετε σήμερα αυτή την παρωδία μέσα στη Βουλή. Γι’ αυτό -επαναλαμβάνω- εγκαλείτε τον ΣΥΡΙΖΑ μέσω του Παπαγγελόπουλου, τον οποίον στοχοποιείτε χωρίς στοιχεία, αλλά τον ΣΥΡΙΖΑ εγκαλείτε και την κυβέρνησή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Αλλά έχετε λογαριάσει λάθος, διότι ο ελληνικός λαός καταλαβαίνει και έχετε λογαριάσει λάθος γιατί είμαστε αποφασισμένοι τους αγώνες μας κατά της διαφθοράς να τους υπερασπιστούμε -για να θυμηθώ μια ωραία φράση που σας αρέσει, όχι σε εσάς, κυρία Μπακογιάννη, αλλά στο κόμμα σας-, να υπερασπιστούμε αυτόν τον αγώνα κατά της διαφθοράς μέχρι τέλους. Μέχρι τέλους θα τον υπερασπιστούμε! Μέχρι τέλους!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Είμαστε, λοιπόν, υπέρ της διερεύνησης, κάθε διερεύνησης. Σας είχα άλλωστε διαμηνύσει με όλους τους τρόπους: «Κάντε ό,τι νομίζετε καλύτερο: εξεταστική, προανακριτική, ειδικό δικαστήριο, ό,τι σας ταιριάξει».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Η συμμετοχή μας στην προανακριτική που θα στήσετε θα είναι μια μεγάλη ευκαιρία για να μάθει και ο τελευταίος Έλληνας πολίτης πώς στήθηκε αυτός ο άθλιος μηχανισμός που είχε αποτέλεσμα εν μέσω της κρίσης, όταν του κόβατε μισθούς και συντάξεις, να τον αναγκάζετε να πληρώνει πιο ακριβά τα φάρμακά του. Γιατί όσες φορές και να γράψετε και να προφέρετε τη λέξη «σκευωρία», δεν θα καταφέρετε να μας κάνετε να ξεχάσουμε ποιο είναι το πραγματικό σκάνδαλο.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δεν ξέρω αν το έχετε καταλάβει, αλλά με την επιλογή σας να κάνετε προανακριτική, μάλλον το αντίθετο θα καταφέρετε. Και ως προς αυτό, θα ήθελα ειλικρινά να σας ευχαριστήσω θερμά, γιατί θα μας δώσετε την ευκαιρία να ξαναθυμίσουμε στους Έλληνες πολίτες τι εστί «NOVARTIS».  </w:t>
      </w:r>
    </w:p>
    <w:p w:rsidR="007115B5" w:rsidRDefault="007115B5" w:rsidP="007115B5">
      <w:pPr>
        <w:spacing w:line="600" w:lineRule="auto"/>
        <w:jc w:val="both"/>
        <w:rPr>
          <w:rFonts w:eastAsia="Times New Roman" w:cs="Times New Roman"/>
          <w:szCs w:val="24"/>
        </w:rPr>
      </w:pPr>
      <w:r>
        <w:rPr>
          <w:rFonts w:eastAsia="Times New Roman" w:cs="Times New Roman"/>
          <w:szCs w:val="24"/>
        </w:rPr>
        <w:t xml:space="preserve">«NOVARTIS», λοιπόν, είναι αυτός ακριβώς ο μηχανισμός της υπερτιμολόγησης των φαρμάκων την ώρα που ο ελληνικός λαός στέναζε από την λιτότητα και από τα μέτρα του σοκ. Είναι ο μηχανισμός που έφτανε μέχρι το επίπεδο δράσης των Υπουργών, αφού συνδεόταν με την έκδοση υπουργικών αποφάσεων -έτσι λέει ο νόμος- ή και με την ανάληψη πρωτοβουλιών νομοθέτησης που διευκόλυναν την πρόσβαση των συμφερόντων συγκεκριμένων εταιρειών στον χώρο του φαρμάκου.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lang w:val="en-US"/>
        </w:rPr>
        <w:t>VARTIS</w:t>
      </w:r>
      <w:r>
        <w:rPr>
          <w:rFonts w:eastAsia="Times New Roman" w:cs="Times New Roman"/>
          <w:szCs w:val="24"/>
        </w:rPr>
        <w:t xml:space="preserve">» είναι η χαρακτηριστικότερη περίπτωση μιας σκανδαλώδους διαδικασίας, η οποία έφερε σχεδόν μέσα σε είκοσι χρόνια τη </w:t>
      </w:r>
      <w:r>
        <w:rPr>
          <w:rFonts w:eastAsia="Times New Roman" w:cs="Times New Roman"/>
          <w:szCs w:val="24"/>
        </w:rPr>
        <w:lastRenderedPageBreak/>
        <w:t xml:space="preserve">φαρμακευτική δαπάνη στην Ελλάδα είκοσι δισεκατομμύρια περισσότερα, από 300 εκατομμύρια το 1989 σε 7,3 δισεκατομμύρια το 2010. Όταν στις υπόλοιπες χώρες του κόσμου οι φαρμακευτικές δαπάνες αυξάνονταν ετησίως κατά 3,5% μέσο όρο, ο Έλληνας πολίτης επιβαρυνόταν με άνοδο των τιμών του φαρμάκου κατά 11,1%, το υψηλότερο καταγεγραμμένο ποσοστό ανάμεσα στις χώρες του ΟΟΣΑ.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lang w:val="en-US"/>
        </w:rPr>
        <w:t>OVARTIS</w:t>
      </w:r>
      <w:r>
        <w:rPr>
          <w:rFonts w:eastAsia="Times New Roman" w:cs="Times New Roman"/>
          <w:szCs w:val="24"/>
        </w:rPr>
        <w:t xml:space="preserve">» είναι το βασικό σκέλος, θα έλεγα, αυτού του μεγάλου σκανδάλου της αύξησης της φαρμακευτικής δαπάνης την περίοδο 2000 - 2014 κατά 32,68 δισεκατομμύρια ευρώ. Τόσο ήταν η αύξηση.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«ΝΟ</w:t>
      </w:r>
      <w:r>
        <w:rPr>
          <w:rFonts w:eastAsia="Times New Roman" w:cs="Times New Roman"/>
          <w:szCs w:val="24"/>
          <w:lang w:val="en-US"/>
        </w:rPr>
        <w:t>VARTIS</w:t>
      </w:r>
      <w:r>
        <w:rPr>
          <w:rFonts w:eastAsia="Times New Roman" w:cs="Times New Roman"/>
          <w:szCs w:val="24"/>
        </w:rPr>
        <w:t xml:space="preserve">», επίσης, είναι η μεγάλη ζημιά του ελληνικού δημοσίου από τις χαριστικές πράξεις υπέρ της ίδιας εταιρείας, αλλά και άλλων φαρμακευτικών εταιρειών, κατά 12 δισεκατομμύρια κάθε χρόνο.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Όπως γνωρίζετε, το περίφημο σκάνδαλο «Κοσκωτά», το οποίο ταλαιπώρησε το πολιτικό σύστημα της χώρας, αφορούσε την υπεξαίρεση 100 εκατομμυρίων ευρώ. Εδώ μιλάμε για 12 δισεκατομμύρια τον χρόνο.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lang w:val="en-US"/>
        </w:rPr>
        <w:t>OVARTIS</w:t>
      </w:r>
      <w:r>
        <w:rPr>
          <w:rFonts w:eastAsia="Times New Roman" w:cs="Times New Roman"/>
          <w:szCs w:val="24"/>
        </w:rPr>
        <w:t xml:space="preserve">», επίσης, κυρίες και κύριοι Βουλευτές, είναι το μεγάλο φαρμακευτικό κόλπο κατά το οποίο η χώρα μας, ως χώρα μέσου επιπέδου ανάπτυξης, επελέγη ως χώρα τιμής αναφοράς. Έπαιρναν, δηλαδή, τιμή από εμάς σε πρώτη φάση είκοσι εννέα χώρες σε όλον τον κόσμο και σε δεύτερη </w:t>
      </w:r>
      <w:r>
        <w:rPr>
          <w:rFonts w:eastAsia="Times New Roman" w:cs="Times New Roman"/>
          <w:szCs w:val="24"/>
        </w:rPr>
        <w:lastRenderedPageBreak/>
        <w:t xml:space="preserve">φάση πενήντα χώρες σε όλον τον κόσμο. Η υψηλή τιμή, λοιπόν, του φαρμάκου εδώ μεταφραζόταν σε υψηλή τιμή αναφοράς διεθνώς. Γιατί διάλεξαν τη δική μας χώρα; Προφανώς επειδή υπήρχε στην Ελλάδα γόνιμο έδαφος διαφθοράς για να πετύχουν τους σκοπούς τους.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 να μιλήσω και με τη γλώσσα που μιλάει ο καθημερινός πολίτης, «</w:t>
      </w:r>
      <w:r>
        <w:rPr>
          <w:rFonts w:eastAsia="Times New Roman" w:cs="Times New Roman"/>
          <w:szCs w:val="24"/>
          <w:lang w:val="en-US"/>
        </w:rPr>
        <w:t>NOVARTIS</w:t>
      </w:r>
      <w:r>
        <w:rPr>
          <w:rFonts w:eastAsia="Times New Roman" w:cs="Times New Roman"/>
          <w:szCs w:val="24"/>
        </w:rPr>
        <w:t>» με την ευρύτερη έννοια ήταν το σκάνδαλο του φαρμάκου, το σκάνδαλο να στοιχίζει ένα φάρμακο στην Ελλάδα 3.300 ευρώ για τον Έλληνα πολίτη και το ίδιο φάρμακο να στοιχίζει 1.087 για τον Γάλλο πολίτη στη Γαλλία. Αυτό ήταν η «</w:t>
      </w:r>
      <w:r>
        <w:rPr>
          <w:rFonts w:eastAsia="Times New Roman" w:cs="Times New Roman"/>
          <w:szCs w:val="24"/>
          <w:lang w:val="en-US"/>
        </w:rPr>
        <w:t>NOVARTIS</w:t>
      </w:r>
      <w:r>
        <w:rPr>
          <w:rFonts w:eastAsia="Times New Roman" w:cs="Times New Roman"/>
          <w:szCs w:val="24"/>
        </w:rPr>
        <w:t>».</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lang w:val="en-US"/>
        </w:rPr>
        <w:t>NOVARTIS</w:t>
      </w:r>
      <w:r>
        <w:rPr>
          <w:rFonts w:eastAsia="Times New Roman" w:cs="Times New Roman"/>
          <w:szCs w:val="24"/>
        </w:rPr>
        <w:t>» ήταν ένα ιατρικό εξάρτημα με κόστος 1.225 ευρώ να πωλείται στην Ελλάδα 5.450 ευρώ και ένα ιατρικό μηχάνημα να πωλείται σε τιμή σαράντα πέντε φορές μεγαλύτερη απ’ αυτή του εξωτερικού. Αυτή είναι η «</w:t>
      </w:r>
      <w:r>
        <w:rPr>
          <w:rFonts w:eastAsia="Times New Roman" w:cs="Times New Roman"/>
          <w:szCs w:val="24"/>
          <w:lang w:val="en-US"/>
        </w:rPr>
        <w:t>NOVARTIS</w:t>
      </w:r>
      <w:r>
        <w:rPr>
          <w:rFonts w:eastAsia="Times New Roman" w:cs="Times New Roman"/>
          <w:szCs w:val="24"/>
        </w:rPr>
        <w:t>» στη συνείδηση του μέσου Έλληνα πολίτη. Αυτή είναι η «</w:t>
      </w:r>
      <w:r>
        <w:rPr>
          <w:rFonts w:eastAsia="Times New Roman" w:cs="Times New Roman"/>
          <w:szCs w:val="24"/>
          <w:lang w:val="en-US"/>
        </w:rPr>
        <w:t>NOVARTIS</w:t>
      </w:r>
      <w:r>
        <w:rPr>
          <w:rFonts w:eastAsia="Times New Roman" w:cs="Times New Roman"/>
          <w:szCs w:val="24"/>
        </w:rPr>
        <w:t>», για την οποία βεβαίως δεν θέλετε να μιλάτε, προφανώς γιατί στελέχη σας έχουν λερωμένη τη φωλιά τους κι εσείς τις βαρύτατες πολιτικές ευθύνες. Προκειμένου να μη μιλάμε για τον φόνο, μας βάζετε να μιλάμε για τον σκευωρό, για τον κ. Παπαγγελόπουλο, ο οποίος συν τοις άλλοις είναι και «Ρασπούτιν».</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ΑΘΑΝΑΣΙΟΣ ΠΛΕΥΡΗΣ:</w:t>
      </w:r>
      <w:r>
        <w:rPr>
          <w:rFonts w:eastAsia="Times New Roman" w:cs="Times New Roman"/>
          <w:szCs w:val="24"/>
        </w:rPr>
        <w:t xml:space="preserve"> …(δεν ακούστηκε).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ΣΥΡΙΖΑ): </w:t>
      </w:r>
      <w:r>
        <w:rPr>
          <w:rFonts w:eastAsia="Times New Roman" w:cs="Times New Roman"/>
          <w:szCs w:val="24"/>
        </w:rPr>
        <w:t xml:space="preserve">Κύριε Πλεύρη, ομολογώ ότι όταν τον γνώρισα, δεν του το ΄χα ότι έχει τέτοια χαρίσματα, τέτοιες υπερφυσικές δυνατότητες όπως ο Ρασπούτιν. Δεν του το ΄χα, επίσης, ότι μπορεί να στήσει ακόμα και το </w:t>
      </w:r>
      <w:r>
        <w:rPr>
          <w:rFonts w:eastAsia="Times New Roman" w:cs="Times New Roman"/>
          <w:szCs w:val="24"/>
          <w:lang w:val="en-US"/>
        </w:rPr>
        <w:t>FBI</w:t>
      </w:r>
      <w:r>
        <w:rPr>
          <w:rFonts w:eastAsia="Times New Roman" w:cs="Times New Roman"/>
          <w:szCs w:val="24"/>
        </w:rPr>
        <w:t xml:space="preserve">, ξέρετε. Δεν του το ΄χα, γιατί άκουσα να μας κατηγορείτε ότι σπιλώσαμε τη συνείδηση τόσων πολιτικών, ενώ εν τέλει για πολλά απ’ αυτά τα πρόσωπα η υπόθεση μπήκε στο αρχείο. Μάλιστα!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Κατ’ αρχάς, αν είχαμε πράγματι στόχο όχι να διερευνηθεί η αλήθεια από τη δικαιοσύνη, αλλά και σπιλώσουμε πολιτικούς αντιπάλους, δεν θα στέλναμε όλον τον φάκελο με όλα τα πρόσωπα, όπως ακριβώς μας ήρθε από τη δικαιοσύνη, πίσω στη δικαιοσύνη για να κάνει τη δουλειά της. Θα επιλέγαμε τους πιο πρόσφορους στόχους, αυτούς που θα εκτιμούσαμε ότι είναι οι πιο αδύναμοι και ευάλωτοι κρίκοι και θα τους οδηγούσαμε σε ειδικό δικαστήριο.</w:t>
      </w:r>
    </w:p>
    <w:p w:rsidR="007115B5" w:rsidRDefault="007115B5" w:rsidP="007115B5">
      <w:pPr>
        <w:spacing w:line="600" w:lineRule="auto"/>
        <w:ind w:firstLine="720"/>
        <w:jc w:val="both"/>
        <w:rPr>
          <w:rFonts w:eastAsia="Times New Roman"/>
          <w:szCs w:val="24"/>
        </w:rPr>
      </w:pPr>
      <w:r>
        <w:rPr>
          <w:rFonts w:eastAsia="Times New Roman"/>
          <w:szCs w:val="24"/>
        </w:rPr>
        <w:t>Θα κινούμασταν, δηλαδή, με δόλο, όπως ακριβώς κάνετε εσείς σήμερα. Δεν το πράξαμε, γιατί δεν είμαστε εσείς. Αλλά οτιδήποτε ήρθε από τη δικαιοσύνη…</w:t>
      </w:r>
    </w:p>
    <w:p w:rsidR="007115B5" w:rsidRDefault="007115B5" w:rsidP="007115B5">
      <w:pPr>
        <w:spacing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Τόσος χρόνος έχει περάσει, κύριε Τσίπρα;</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ΑΛΕΞΗΣ ΤΣΙΠΡΑΣ (Πρόεδρος του ΣΥΡΙΖΑ):</w:t>
      </w:r>
      <w:r>
        <w:rPr>
          <w:rFonts w:eastAsia="Times New Roman"/>
          <w:szCs w:val="24"/>
        </w:rPr>
        <w:t xml:space="preserve"> Ξέρω ότι σας εκνευρίζουν όλα αυτά που ακούτε, αλλά θα το πιείτε το ποτήρι μέχρι τέλους, σταγόνα - σταγόνα και ειδικά στην επιτροπή σταγόνα - σταγόνα.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szCs w:val="24"/>
        </w:rPr>
        <w:t>Θα θυμηθεί ο ελληνικός λαός και την τελευταία υπερτιμολόγηση και την τελευταία υπογραφή που έβαλαν κυβερνητικά στελέχη για υπερτιμολόγηση φαρμάκων της «NOVARTIS». Όλα, ένα προς ένα, θα έρθουν.</w:t>
      </w:r>
    </w:p>
    <w:p w:rsidR="007115B5" w:rsidRDefault="007115B5" w:rsidP="007115B5">
      <w:pPr>
        <w:spacing w:line="600" w:lineRule="auto"/>
        <w:ind w:firstLine="720"/>
        <w:jc w:val="both"/>
        <w:rPr>
          <w:rFonts w:eastAsia="Times New Roman"/>
          <w:szCs w:val="24"/>
        </w:rPr>
      </w:pPr>
      <w:r>
        <w:rPr>
          <w:rFonts w:eastAsia="Times New Roman"/>
          <w:szCs w:val="24"/>
        </w:rPr>
        <w:t xml:space="preserve">Έλεγα, λοιπόν, ότι εμείς δεν παραστήσαμε τους δικαστές. Γυρίσαμε την υπόθεση πίσω. Επίσης, ακούω πολλούς να μιλάνε για σκευωρία, διότι -λέει- αρκετοί από τους φερόμενους ως εμπλεκόμενους στην υπόθεση μπήκαν στο αρχείο. Μα, ακριβώς αυτό είναι που αποδεικνύει ότι δεν υπήρξε σκευωρία. Διότι αν οι δικαστές ήταν σκευωροί, όπως τους καταγγέλλετε από την πρώτη μέρα για να τους τρομοκρατήσετε με μηνύσεις -όχι απλά καταγγελίες- προκειμένου να μην πράξουν το καθήκον τους, δεν θα είχαν κάνει σκευωρία αλά καρτ, αλλά θα έπρατταν το πιο εύκολο γι’ αυτούς: να ασκήσουν ποινικές διώξεις αδιακρίτως και να διερευνηθεί περαιτέρω αργότερα η πιθανή εμπλοκή και η πιθανή ευθύνη του καθενός. Εκτός βέβαια, αν όπως είπα και πριν, ο κ. Παπαγγελόπουλος, ως Ρασπούτιν, είχε καταφέρει να στήσει και το FBI, οπότε πρέπει μάλλον αντί να τον στείλετε στο εδώλιο του ειδικού δικαστηρίου, να τον αξιοποιήσετε τον άνθρωπο για εθνικούς σκοπούς. Άμα μπορεί να στείλει το </w:t>
      </w:r>
      <w:r>
        <w:rPr>
          <w:rFonts w:eastAsia="Times New Roman"/>
          <w:szCs w:val="24"/>
        </w:rPr>
        <w:lastRenderedPageBreak/>
        <w:t xml:space="preserve">FBI, είναι εξαιρετικά ικανός. Εκτός αν ισχυρίζεστε επίσης ότι είναι προϊόν σκευωρίας το έγγραφο του FBI στη δικογραφία που περιγράφει -ξέρετε τι λέει, αλλά εγώ θα τα θυμίσω ξανά στον ελληνικό λαό- το σκάνδαλο που διερευνούν οι αμερικανικές αρχές και το οποίο κάνει ονομαστική αναφορά σε επτά από τα δέκα αρχικώς εμπλεκόμενα πολιτικά πρόσωπα. Και αυτό σκευωρία είναι; </w:t>
      </w:r>
    </w:p>
    <w:p w:rsidR="007115B5" w:rsidRDefault="007115B5" w:rsidP="007115B5">
      <w:pPr>
        <w:spacing w:line="600" w:lineRule="auto"/>
        <w:ind w:firstLine="720"/>
        <w:jc w:val="both"/>
        <w:rPr>
          <w:rFonts w:eastAsia="Times New Roman"/>
          <w:szCs w:val="24"/>
        </w:rPr>
      </w:pPr>
      <w:r>
        <w:rPr>
          <w:rFonts w:eastAsia="Times New Roman"/>
          <w:szCs w:val="24"/>
        </w:rPr>
        <w:t xml:space="preserve">Το καταθέτω στα Πρακτικά για να το δουν, αφού το ανέφερα ως έγγραφο. </w:t>
      </w:r>
    </w:p>
    <w:p w:rsidR="007115B5" w:rsidRDefault="007115B5" w:rsidP="007115B5">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w:t>
      </w:r>
      <w:r>
        <w:rPr>
          <w:rFonts w:eastAsia="Times New Roman"/>
          <w:b/>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szCs w:val="24"/>
        </w:rPr>
      </w:pPr>
      <w:r>
        <w:rPr>
          <w:rFonts w:eastAsia="Times New Roman"/>
          <w:szCs w:val="24"/>
        </w:rPr>
        <w:t xml:space="preserve">Εκτός αν είναι και σκευωρία, κυρίες και κύριοι συνάδελφοι -που είστε λίγο αναστατωμένοι σήμερα, αλλά τι να κάνουμε- το έγγραφο των αμερικανικών αρχών που επαναλαμβάνεται στο πόρισμα των εισαγγελέων που ζητάει τη δίωξη εναντίον του πρώην Υπουργού, του κ. Λοβέρδου, στο οποίο αναφέρουν αυτολεξεί τα εξής: «Οι κυβερνητικοί αξιωματούχοι και ο Υπουργός Υγείας πληρώνονταν για την εγγραφή -εισαγωγή- νέων προϊόντων στην αγορά και την προστασία έναντι ελάττωσης των τιμών». Επίσης αναφέρουν τα εξής: «Η θέση της εταιρείας ήταν ότι μια επένδυση της τάξης των 150 χιλιάδων ευρώ σε έναν κυβερνητικό αξιωματούχο, είχε τη δυνατότητα να σώσει πολλά εκατομμύρια </w:t>
      </w:r>
      <w:r>
        <w:rPr>
          <w:rFonts w:eastAsia="Times New Roman"/>
          <w:szCs w:val="24"/>
        </w:rPr>
        <w:lastRenderedPageBreak/>
        <w:t>που θα χάνονταν από τη «NOVARTIS»». Αυτά γράφουν οι αμερικανικές αρχές, λένε οι εισαγγελείς. Και αυτό είναι σκευωρία του Παπαγγελόπουλου; Είχε διεισδύσει τόσο πολύ στο FBI και στις αμερικανικές υπηρεσίες ο Παπαγγελόπουλος και έκανε όλη αυτήν τη σκευωρία; Χαλάλι του, ρε παιδιά! Μπράβο του!</w:t>
      </w:r>
    </w:p>
    <w:p w:rsidR="007115B5" w:rsidRDefault="007115B5" w:rsidP="007115B5">
      <w:pPr>
        <w:spacing w:line="600" w:lineRule="auto"/>
        <w:ind w:firstLine="720"/>
        <w:jc w:val="both"/>
        <w:rPr>
          <w:rFonts w:eastAsia="Times New Roman"/>
          <w:szCs w:val="24"/>
        </w:rPr>
      </w:pPr>
      <w:r>
        <w:rPr>
          <w:rFonts w:eastAsia="Times New Roman"/>
          <w:szCs w:val="24"/>
        </w:rPr>
        <w:t>(Στο σημείο αυτό ο Πρόεδρος του Συνασπισμού Ριζοσπαστικής Αριστεράς κ. Αλέξης Τσίπρας</w:t>
      </w:r>
      <w:r>
        <w:rPr>
          <w:rFonts w:eastAsia="Times New Roman"/>
          <w:b/>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15B5" w:rsidRDefault="007115B5" w:rsidP="007115B5">
      <w:pPr>
        <w:spacing w:line="600" w:lineRule="auto"/>
        <w:ind w:firstLine="720"/>
        <w:jc w:val="both"/>
        <w:rPr>
          <w:rFonts w:eastAsia="Times New Roman"/>
          <w:szCs w:val="24"/>
        </w:rPr>
      </w:pPr>
      <w:r>
        <w:rPr>
          <w:rFonts w:eastAsia="Times New Roman"/>
          <w:szCs w:val="24"/>
        </w:rPr>
        <w:t xml:space="preserve">Βέβαια, μεταξύ μας τώρα, τι να μας πει και το </w:t>
      </w:r>
      <w:r>
        <w:rPr>
          <w:rFonts w:eastAsia="Times New Roman"/>
          <w:szCs w:val="24"/>
          <w:lang w:val="en-US"/>
        </w:rPr>
        <w:t>FBI</w:t>
      </w:r>
      <w:r>
        <w:rPr>
          <w:rFonts w:eastAsia="Times New Roman"/>
          <w:szCs w:val="24"/>
        </w:rPr>
        <w:t>, αφού βγήκε ο κ. Γεωργιάδης και είπε ότι έχει χάσει πάσα ιδέα για το FBI. Μετά την ποιότητα των ερευνών που είδε για τη «</w:t>
      </w:r>
      <w:r>
        <w:rPr>
          <w:rFonts w:eastAsia="Times New Roman"/>
          <w:szCs w:val="24"/>
          <w:lang w:val="en-US"/>
        </w:rPr>
        <w:t>NOVARTIS</w:t>
      </w:r>
      <w:r>
        <w:rPr>
          <w:rFonts w:eastAsia="Times New Roman"/>
          <w:szCs w:val="24"/>
        </w:rPr>
        <w:t xml:space="preserve">», λέει, «έχασα πάσα ιδέα για το FBI». Βλέπετε, το </w:t>
      </w:r>
      <w:r>
        <w:rPr>
          <w:rFonts w:eastAsia="Times New Roman"/>
          <w:szCs w:val="24"/>
          <w:lang w:val="en-US"/>
        </w:rPr>
        <w:t>FBI</w:t>
      </w:r>
      <w:r>
        <w:rPr>
          <w:rFonts w:eastAsia="Times New Roman"/>
          <w:szCs w:val="24"/>
        </w:rPr>
        <w:t>, όμως, δεν είναι η ΕΥΠ για να το θέσουμε υπό την εποπτεία του κ. Μητσοτάκη, να βάλουμε επικεφαλής και κάποιον χωρίς πτυχίο, για να τον έχουμε σίγουρο. Δεν είναι!</w:t>
      </w:r>
    </w:p>
    <w:p w:rsidR="007115B5" w:rsidRDefault="007115B5" w:rsidP="007115B5">
      <w:pPr>
        <w:spacing w:line="600" w:lineRule="auto"/>
        <w:ind w:firstLine="720"/>
        <w:jc w:val="both"/>
        <w:rPr>
          <w:rFonts w:eastAsia="Times New Roman"/>
          <w:szCs w:val="24"/>
        </w:rPr>
      </w:pPr>
      <w:r>
        <w:rPr>
          <w:rFonts w:eastAsia="Times New Roman"/>
          <w:szCs w:val="24"/>
        </w:rPr>
        <w:t xml:space="preserve">Κυρίες και κύριοι Βουλευτές, θα κλείσω λέγοντας το εξής: Όσο κι αν προσπαθήσετε, εσείς της κυβερνητικής πλειοψηφίας, ό,τι και να αποφασίσετε στην ψηφοφορία αργότερα, ό,τι και να αποφασίσετε στην προανακριτική που θα στήσετε, όσο κι αν έχετε εκ των προτέρων αποφασίσει το αποτέλεσμα, </w:t>
      </w:r>
      <w:r>
        <w:rPr>
          <w:rFonts w:eastAsia="Times New Roman"/>
          <w:szCs w:val="24"/>
        </w:rPr>
        <w:lastRenderedPageBreak/>
        <w:t>ακόμα και ειδικό δικαστήριο αν στήσετε, η κρίσιμη λέξη στη σημερινή συνεδρίαση, δυστυχώς για σας, δεν είναι η λέξη «σκευωρία».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Η λέξη που είναι στο στόμα και στο μυαλό εκατομμυρίων συμπολιτών μας, η λέξη που σιγοψιθυρίζουν στις πλατείες και που φωνάζουν στα καφενεία οι συνταξιούχοι που πλήρωσαν το φάρμακό τους διπλά, οι απολυμένοι από την κρίση, οι νέοι μας που έφυγαν στο εξωτερικό, δεν είναι «σκευωρία». Δυστυχώς για εσάς, ό,τι και να κάνετε, η λέξη είναι «δικαιοσύνη». Δικαιοσύνη ζητάει ο ελληνικός λαός γι’ αυτό το μεγάλο, το τεράστιο σκάνδαλο της «</w:t>
      </w:r>
      <w:r>
        <w:rPr>
          <w:rFonts w:eastAsia="Times New Roman" w:cs="Times New Roman"/>
          <w:szCs w:val="24"/>
          <w:lang w:val="en-US"/>
        </w:rPr>
        <w:t>NOVARTIS</w:t>
      </w:r>
      <w:r>
        <w:rPr>
          <w:rFonts w:eastAsia="Times New Roman" w:cs="Times New Roman"/>
          <w:szCs w:val="24"/>
        </w:rPr>
        <w:t>». Δικαιοσύνη.</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Ο ΣΥΡΙΖΑ, παρ’ ότι δεν κατάφερε να τα αλλάξει όλα, ωστόσο τόλμησε να αρθρώσει ως κυβέρνηση έναν λόγο και να υλοποιήσει μία πολιτική που έφερε την ουσιαστική έννοια της δικαιοσύνης στο επίκεντρο, τόσο της δικαιοσύνης που πρέπει να αποδίδεται στα δικαστήρια της χώρας μας, όσο όμως και της δικαιοσύνης στους θεσμούς, στη ζωή, στην κοινωνία, στην καθημερινότητά μας.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Εσείς, σήμερα επιχειρείτε, με έναν δειλό ρεβανσισμό να δώσετε ένα ακόμα πλήγμα στη δικαιοσύνη. Σας διαβεβαιώνω ότι θα το βρείτε μπροστά σας και μάλιστα σύντομα. Θα σας γυρίσει μπούμερανγκ. Όσα ειδικά δικαστήρια και </w:t>
      </w:r>
      <w:r>
        <w:rPr>
          <w:rFonts w:eastAsia="Times New Roman" w:cs="Times New Roman"/>
          <w:szCs w:val="24"/>
        </w:rPr>
        <w:lastRenderedPageBreak/>
        <w:t>να στήσετε για να αποδείξετε δήθεν σκευωρίες, η μεγάλη πλειοψηφία της ελληνικής κοινωνίας, ακόμα και η πλειοψηφία όσων σας ψήφισαν τον Ιούλιο, γνωρίζει πολύ καλά ποιο είναι το σκάνδαλο «</w:t>
      </w:r>
      <w:r>
        <w:rPr>
          <w:rFonts w:eastAsia="Times New Roman" w:cs="Times New Roman"/>
          <w:szCs w:val="24"/>
          <w:lang w:val="en-US"/>
        </w:rPr>
        <w:t>NOVARTIS</w:t>
      </w:r>
      <w:r>
        <w:rPr>
          <w:rFonts w:eastAsia="Times New Roman" w:cs="Times New Roman"/>
          <w:szCs w:val="24"/>
        </w:rPr>
        <w:t>» και ζητά δικαιοσύνη. Και τώρα βλέπει εσάς, παρά τα όσα λέγατε προεκλογικά –αν και δεν τα λέγατε ακριβώς έτσι, διότι ο κ. Μητσοτάκης σε προεκλογική του συνέντευξη είπε ότι δεν είναι όλοι αθώοι-, να προσπαθείτε να το θάψετε πίσω από την ομίχλη της δήθεν σκευωρίας. Να το θυμάστε, δεν θα σας βγει σε καλό!</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Κύριε Πρόεδρε, μπορώ να έχω τον λόγο;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παρακαλώ τον λόγο.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Ορίστε, κύριε Λιβανέ.</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Ο κ. Τσίπρας έθιξε την παράταξή μας και τον Πρωθυπουργό προσωπικά και θέλω για δύο λεπτά μόνο, διότι αντιλαμβάνομαι ότι ζητάει ο κ. Κουτσούμπας τον λόγο και το σέβομαι αυτό…</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Μισό λεπτό, κύριε Λιβανέ.</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Δεν δικαιούται να μιλήσει για προσωπικό του κ. Μητσοτάκη.</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Τον έθιξε για ρεβανσισμό και λιποταξία.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Λιβανέ, συγγνώμη. Θα πάρετε τον λόγο.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Ο κ. Κουτσούμπας έχει σειρά να μιλήσει ως πολιτικός Αρχηγός. Περιμένετε, παρακαλώ. </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(Θόρυβος στη Αίθουσα)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Ο κ. Κουτσούμπας έχει τον λόγο ως πολιτικός Αρχηγός. Ο κ. Λιβανός ζήτησε τον λόγο. Δικαιούται δώδεκα λεπτά. Δεν έχει μιλήσει εκπρόσωπος του πρώτου κόμματος και έχουν μιλήσει πολλοί από τα κόμματα της Αντιπολιτεύσεως.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Θα ήθελα για λόγους ισηγορίας, πριν λάβει τον λόγο ο κ. Κουτσούμπας να πάρει τρία από τα δώδεκα λεπτά του χρόνου του ο κ. Λιβανός, εν συνεχεία θα πάρει τον λόγο ο κ. Κουτσούμπας και εν συνεχεία ο κ. Βαρουφάκης.</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lastRenderedPageBreak/>
        <w:t>ΣΠΥΡΙΔΩΝ - ΠΑΝΑΓΙΩΤΗΣ (ΣΠΗΛΙΟΣ) ΛΙΒΑΝΟΣ:</w:t>
      </w:r>
      <w:r>
        <w:rPr>
          <w:rFonts w:eastAsia="Times New Roman" w:cs="Times New Roman"/>
          <w:szCs w:val="24"/>
        </w:rPr>
        <w:t xml:space="preserve"> Ένα λεπτό μόνο θέλω, να αναφερθώ στο Σύνταγμα.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Αυτό δεν υπάρχει στον Κανονισμό...</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Δεν έχει ακουστεί καθόλου εδώ και πολλή ώρα ο λόγος από το πρώτο σε Βουλευτές κόμμα.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Κύριε Λιβανέ, έχετε τον λόγο για τρία λεπτά.</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Παραχώρησα στην κ. Γεννηματά και στον κ. Τσίπρα…</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t>(Θόρυβος στη Αίθουσα)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Θέλω και εγώ τον λόγο.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Ηρεμήστε! Δεν είναι κάτι κακό!</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Σε Γενική Συνέλευση βρίσκεστε; Στην Βουλή είστε!</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Δημοκρατικός διάλογος είναι, κύριοι!</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Ελάτε. Αρχίστε, κύριε Λιβανέ.</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Ένα λεπτό μόνο και θα απαντήσετε.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Ο κ. Τσίπρας κατηγόρησε τον Πρωθυπουργό, καταλάβαμε όλοι, για ρεβανσισμό και λιποταξία. </w:t>
      </w:r>
      <w:r>
        <w:rPr>
          <w:rFonts w:eastAsia="Times New Roman"/>
          <w:color w:val="222222"/>
          <w:szCs w:val="24"/>
          <w:shd w:val="clear" w:color="auto" w:fill="FFFFFF"/>
        </w:rPr>
        <w:t xml:space="preserve">Τον κατηγόρησε </w:t>
      </w:r>
      <w:r>
        <w:rPr>
          <w:rFonts w:eastAsia="Times New Roman"/>
          <w:bCs/>
          <w:color w:val="222222"/>
          <w:shd w:val="clear" w:color="auto" w:fill="FFFFFF"/>
        </w:rPr>
        <w:t xml:space="preserve">γιατί </w:t>
      </w:r>
      <w:r>
        <w:rPr>
          <w:rFonts w:eastAsia="Times New Roman"/>
          <w:color w:val="222222"/>
          <w:szCs w:val="24"/>
          <w:shd w:val="clear" w:color="auto" w:fill="FFFFFF"/>
        </w:rPr>
        <w:t xml:space="preserve">λείπει από την Αίθουσα σήμερα και </w:t>
      </w:r>
      <w:r>
        <w:rPr>
          <w:rFonts w:eastAsia="Times New Roman"/>
          <w:color w:val="222222"/>
          <w:shd w:val="clear" w:color="auto" w:fill="FFFFFF"/>
        </w:rPr>
        <w:t>επειδή</w:t>
      </w:r>
      <w:r>
        <w:rPr>
          <w:rFonts w:eastAsia="Times New Roman"/>
          <w:color w:val="222222"/>
          <w:szCs w:val="24"/>
          <w:shd w:val="clear" w:color="auto" w:fill="FFFFFF"/>
        </w:rPr>
        <w:t xml:space="preserve"> λείπουν οι Υπουργοί από την Αίθουσα σήμερα. Τον κατηγορείτε </w:t>
      </w:r>
      <w:r>
        <w:rPr>
          <w:rFonts w:eastAsia="Times New Roman"/>
          <w:bCs/>
          <w:color w:val="222222"/>
          <w:shd w:val="clear" w:color="auto" w:fill="FFFFFF"/>
        </w:rPr>
        <w:t>και</w:t>
      </w:r>
      <w:r>
        <w:rPr>
          <w:rFonts w:eastAsia="Times New Roman"/>
          <w:color w:val="222222"/>
          <w:szCs w:val="24"/>
          <w:shd w:val="clear" w:color="auto" w:fill="FFFFFF"/>
        </w:rPr>
        <w:t xml:space="preserve"> τον κατηγόρησε ο Αρχηγός σας </w:t>
      </w:r>
      <w:r>
        <w:rPr>
          <w:rFonts w:eastAsia="Times New Roman"/>
          <w:color w:val="222222"/>
          <w:shd w:val="clear" w:color="auto" w:fill="FFFFFF"/>
        </w:rPr>
        <w:t>διότι</w:t>
      </w:r>
      <w:r>
        <w:rPr>
          <w:rFonts w:eastAsia="Times New Roman"/>
          <w:color w:val="222222"/>
          <w:szCs w:val="24"/>
          <w:shd w:val="clear" w:color="auto" w:fill="FFFFFF"/>
        </w:rPr>
        <w:t xml:space="preserve"> απλά δεν καταλαβαίνετε τις αρχές της δημοκρατίας μας.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Τόσο η μη υπογραφή της πρότασης όσο και η σημερινή απουσία του και όλων των κοινοβουλευτικών μας Υπουργών από τη διαδικασία αυτή αποτελούν απόδειξη για την προσήλωσή τους στις αρχές της δημοκρατίας και στον σεβασμό της διάκρισης των εξουσιών.</w:t>
      </w:r>
    </w:p>
    <w:p w:rsidR="007115B5" w:rsidRDefault="007115B5" w:rsidP="007115B5">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rsidR="007115B5" w:rsidRDefault="007115B5" w:rsidP="007115B5">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(Θόρυβος - διαμαρτυρίες από την πτέρυγα του ΣΥΡΙΖΑ και ειρωνικά χειροκροτήματα)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Χειροκροτήστε </w:t>
      </w:r>
      <w:r>
        <w:rPr>
          <w:rFonts w:eastAsia="Times New Roman"/>
          <w:color w:val="222222"/>
          <w:shd w:val="clear" w:color="auto" w:fill="FFFFFF"/>
        </w:rPr>
        <w:t>για να</w:t>
      </w:r>
      <w:r>
        <w:rPr>
          <w:rFonts w:eastAsia="Times New Roman"/>
          <w:color w:val="222222"/>
          <w:szCs w:val="24"/>
          <w:shd w:val="clear" w:color="auto" w:fill="FFFFFF"/>
        </w:rPr>
        <w:t xml:space="preserve"> κάνουμε </w:t>
      </w:r>
      <w:r>
        <w:rPr>
          <w:rFonts w:eastAsia="Times New Roman"/>
          <w:bCs/>
          <w:color w:val="222222"/>
          <w:shd w:val="clear" w:color="auto" w:fill="FFFFFF"/>
        </w:rPr>
        <w:t>και</w:t>
      </w:r>
      <w:r>
        <w:rPr>
          <w:rFonts w:eastAsia="Times New Roman"/>
          <w:color w:val="222222"/>
          <w:szCs w:val="24"/>
          <w:shd w:val="clear" w:color="auto" w:fill="FFFFFF"/>
        </w:rPr>
        <w:t xml:space="preserve"> μάθημα σήμερα. Μπράβο!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ανεξαρτησία της νομοθετικής εξουσίας είναι ιερή για τη δική μας παράταξη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w:t>
      </w:r>
      <w:r>
        <w:rPr>
          <w:rFonts w:eastAsia="Times New Roman"/>
          <w:bCs/>
          <w:color w:val="222222"/>
          <w:shd w:val="clear" w:color="auto" w:fill="FFFFFF"/>
        </w:rPr>
        <w:t>είναι</w:t>
      </w:r>
      <w:r>
        <w:rPr>
          <w:rFonts w:eastAsia="Times New Roman"/>
          <w:color w:val="222222"/>
          <w:szCs w:val="24"/>
          <w:shd w:val="clear" w:color="auto" w:fill="FFFFFF"/>
        </w:rPr>
        <w:t xml:space="preserve"> για τη δικιά σας, από ό,τι φαίνεται. </w:t>
      </w:r>
      <w:r>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bCs/>
          <w:color w:val="222222"/>
          <w:shd w:val="clear" w:color="auto" w:fill="FFFFFF"/>
        </w:rPr>
        <w:t>όμως</w:t>
      </w:r>
      <w:r>
        <w:rPr>
          <w:rFonts w:eastAsia="Times New Roman"/>
          <w:color w:val="222222"/>
          <w:szCs w:val="24"/>
          <w:shd w:val="clear" w:color="auto" w:fill="FFFFFF"/>
        </w:rPr>
        <w:t xml:space="preserve"> ιερή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για το Σύνταγμα και θα </w:t>
      </w:r>
      <w:r>
        <w:rPr>
          <w:rFonts w:eastAsia="Times New Roman"/>
          <w:color w:val="222222"/>
          <w:shd w:val="clear" w:color="auto" w:fill="FFFFFF"/>
        </w:rPr>
        <w:t>έπρεπε</w:t>
      </w:r>
      <w:r>
        <w:rPr>
          <w:rFonts w:eastAsia="Times New Roman"/>
          <w:color w:val="222222"/>
          <w:szCs w:val="24"/>
          <w:shd w:val="clear" w:color="auto" w:fill="FFFFFF"/>
        </w:rPr>
        <w:t xml:space="preserve"> ο κ. Τσίπρας να διαβάσει το Σύνταγμα και να δει, αν επιτρέπεται, τι λέει στο άρθρο 86.</w:t>
      </w:r>
    </w:p>
    <w:p w:rsidR="007115B5" w:rsidRDefault="007115B5" w:rsidP="007115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w:t>
      </w:r>
      <w:r>
        <w:rPr>
          <w:rFonts w:eastAsia="Times New Roman"/>
          <w:b/>
          <w:bCs/>
          <w:color w:val="222222"/>
          <w:szCs w:val="24"/>
          <w:shd w:val="clear" w:color="auto" w:fill="FFFFFF"/>
          <w:lang w:eastAsia="zh-CN"/>
        </w:rPr>
        <w:t>Κωνσταντίνος Τασούλας</w:t>
      </w:r>
      <w:r>
        <w:rPr>
          <w:rFonts w:eastAsia="Times New Roman"/>
          <w:b/>
          <w:color w:val="222222"/>
          <w:szCs w:val="24"/>
          <w:shd w:val="clear" w:color="auto" w:fill="FFFFFF"/>
        </w:rPr>
        <w:t>):</w:t>
      </w:r>
      <w:r>
        <w:rPr>
          <w:rFonts w:eastAsia="Times New Roman"/>
          <w:color w:val="222222"/>
          <w:szCs w:val="24"/>
          <w:shd w:val="clear" w:color="auto" w:fill="FFFFFF"/>
        </w:rPr>
        <w:t xml:space="preserve"> Σας θυμίζω </w:t>
      </w:r>
      <w:r>
        <w:rPr>
          <w:rFonts w:eastAsia="Times New Roman"/>
          <w:bCs/>
          <w:color w:val="222222"/>
          <w:shd w:val="clear" w:color="auto" w:fill="FFFFFF"/>
        </w:rPr>
        <w:t>ότι</w:t>
      </w:r>
      <w:r>
        <w:rPr>
          <w:rFonts w:eastAsia="Times New Roman"/>
          <w:color w:val="222222"/>
          <w:szCs w:val="24"/>
          <w:shd w:val="clear" w:color="auto" w:fill="FFFFFF"/>
        </w:rPr>
        <w:t xml:space="preserve"> ο κ. Τσίπρας μίλησε σε απόλυτη ησυχία.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Συνεχίστε, κύριε Λιβανέ.</w:t>
      </w:r>
    </w:p>
    <w:p w:rsidR="007115B5" w:rsidRDefault="007115B5" w:rsidP="007115B5">
      <w:pPr>
        <w:widowControl w:val="0"/>
        <w:autoSpaceDE w:val="0"/>
        <w:autoSpaceDN w:val="0"/>
        <w:spacing w:line="600" w:lineRule="auto"/>
        <w:ind w:left="30"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 xml:space="preserve">Ακούστε λίγο τι λέει το Σύνταγμα. Το γνωρίζετε το βιβλιαράκι. </w:t>
      </w:r>
    </w:p>
    <w:p w:rsidR="007115B5" w:rsidRDefault="007115B5" w:rsidP="007115B5">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w:t>
      </w:r>
      <w:r>
        <w:rPr>
          <w:rFonts w:eastAsia="Times New Roman"/>
          <w:color w:val="222222"/>
          <w:shd w:val="clear" w:color="auto" w:fill="FFFFFF"/>
        </w:rPr>
        <w:t>Βουλευτής</w:t>
      </w:r>
      <w:r>
        <w:rPr>
          <w:rFonts w:eastAsia="Times New Roman"/>
          <w:color w:val="222222"/>
          <w:szCs w:val="24"/>
          <w:shd w:val="clear" w:color="auto" w:fill="FFFFFF"/>
        </w:rPr>
        <w:t xml:space="preserve"> είναι!</w:t>
      </w:r>
    </w:p>
    <w:p w:rsidR="007115B5" w:rsidRDefault="007115B5" w:rsidP="007115B5">
      <w:pPr>
        <w:widowControl w:val="0"/>
        <w:autoSpaceDE w:val="0"/>
        <w:autoSpaceDN w:val="0"/>
        <w:spacing w:line="600" w:lineRule="auto"/>
        <w:ind w:left="30"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 xml:space="preserve">Ηρεμήστε. Έχουμε όλο το βράδυ. Είχατε τέσσερα χρόνια και είδαμε τι κάνατε με αυτές τις υποθέσεις. </w:t>
      </w:r>
    </w:p>
    <w:p w:rsidR="007115B5" w:rsidRDefault="007115B5" w:rsidP="007115B5">
      <w:pPr>
        <w:widowControl w:val="0"/>
        <w:autoSpaceDE w:val="0"/>
        <w:autoSpaceDN w:val="0"/>
        <w:spacing w:line="600" w:lineRule="auto"/>
        <w:ind w:left="30"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Λέει το Σύνταγμα: «Μόνο η </w:t>
      </w:r>
      <w:r>
        <w:rPr>
          <w:rFonts w:eastAsia="Times New Roman"/>
          <w:bCs/>
          <w:color w:val="222222"/>
          <w:shd w:val="clear" w:color="auto" w:fill="FFFFFF"/>
        </w:rPr>
        <w:t>Βουλή</w:t>
      </w:r>
      <w:r>
        <w:rPr>
          <w:rFonts w:eastAsia="Times New Roman"/>
          <w:color w:val="222222"/>
          <w:szCs w:val="24"/>
          <w:shd w:val="clear" w:color="auto" w:fill="FFFFFF"/>
        </w:rPr>
        <w:t xml:space="preserve"> </w:t>
      </w:r>
      <w:r>
        <w:rPr>
          <w:rFonts w:eastAsia="Times New Roman"/>
          <w:bCs/>
          <w:color w:val="222222"/>
          <w:shd w:val="clear" w:color="auto" w:fill="FFFFFF"/>
        </w:rPr>
        <w:t>έχει</w:t>
      </w:r>
      <w:r>
        <w:rPr>
          <w:rFonts w:eastAsia="Times New Roman"/>
          <w:color w:val="222222"/>
          <w:szCs w:val="24"/>
          <w:shd w:val="clear" w:color="auto" w:fill="FFFFFF"/>
        </w:rPr>
        <w:t xml:space="preserve"> την αρμοδιότητα </w:t>
      </w:r>
      <w:r>
        <w:rPr>
          <w:rFonts w:eastAsia="Times New Roman"/>
          <w:bCs/>
          <w:color w:val="222222"/>
          <w:shd w:val="clear" w:color="auto" w:fill="FFFFFF"/>
        </w:rPr>
        <w:t>να</w:t>
      </w:r>
      <w:r>
        <w:rPr>
          <w:rFonts w:eastAsia="Times New Roman"/>
          <w:color w:val="222222"/>
          <w:szCs w:val="24"/>
          <w:shd w:val="clear" w:color="auto" w:fill="FFFFFF"/>
        </w:rPr>
        <w:t xml:space="preserve"> ασκεί δίωξη κατά όσων διατελούν ή διετέλεσαν μέλη της </w:t>
      </w:r>
      <w:r>
        <w:rPr>
          <w:rFonts w:eastAsia="Times New Roman"/>
          <w:bCs/>
          <w:color w:val="222222"/>
          <w:shd w:val="clear" w:color="auto" w:fill="FFFFFF"/>
        </w:rPr>
        <w:t>Κυβέρνηση</w:t>
      </w:r>
      <w:r>
        <w:rPr>
          <w:rFonts w:eastAsia="Times New Roman"/>
          <w:color w:val="222222"/>
          <w:szCs w:val="24"/>
          <w:shd w:val="clear" w:color="auto" w:fill="FFFFFF"/>
        </w:rPr>
        <w:t>ς ή Υφυπουργοί για ποινικά αδικήματα που τέλεσαν κατά την άσκηση των καθηκόντων τους, όπως νόμος ορίζει. Απαγορεύεται η θέσπιση…» και ούτω καθεξής.</w:t>
      </w:r>
    </w:p>
    <w:p w:rsidR="007115B5" w:rsidRDefault="007115B5" w:rsidP="007115B5">
      <w:pPr>
        <w:widowControl w:val="0"/>
        <w:autoSpaceDE w:val="0"/>
        <w:autoSpaceDN w:val="0"/>
        <w:spacing w:line="600" w:lineRule="auto"/>
        <w:ind w:left="30"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Ερχόμαστε λοιπόν </w:t>
      </w:r>
      <w:r>
        <w:rPr>
          <w:rFonts w:eastAsia="Times New Roman"/>
          <w:bCs/>
          <w:color w:val="222222"/>
          <w:shd w:val="clear" w:color="auto" w:fill="FFFFFF"/>
        </w:rPr>
        <w:t>και</w:t>
      </w:r>
      <w:r>
        <w:rPr>
          <w:rFonts w:eastAsia="Times New Roman"/>
          <w:color w:val="222222"/>
          <w:szCs w:val="24"/>
          <w:shd w:val="clear" w:color="auto" w:fill="FFFFFF"/>
        </w:rPr>
        <w:t xml:space="preserve"> σας λέμε το εξής, κύριοι </w:t>
      </w:r>
      <w:r>
        <w:rPr>
          <w:rFonts w:eastAsia="Times New Roman"/>
          <w:bCs/>
          <w:color w:val="222222"/>
          <w:shd w:val="clear" w:color="auto" w:fill="FFFFFF"/>
        </w:rPr>
        <w:t>που</w:t>
      </w:r>
      <w:r>
        <w:rPr>
          <w:rFonts w:eastAsia="Times New Roman"/>
          <w:color w:val="222222"/>
          <w:szCs w:val="24"/>
          <w:shd w:val="clear" w:color="auto" w:fill="FFFFFF"/>
        </w:rPr>
        <w:t xml:space="preserve"> φωνάζετε.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bCs/>
          <w:color w:val="222222"/>
          <w:shd w:val="clear" w:color="auto" w:fill="FFFFFF"/>
        </w:rPr>
        <w:t>γιατί</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φωνάζετε; </w:t>
      </w:r>
      <w:r>
        <w:rPr>
          <w:rFonts w:eastAsia="Times New Roman"/>
          <w:color w:val="222222"/>
          <w:shd w:val="clear" w:color="auto" w:fill="FFFFFF"/>
        </w:rPr>
        <w:t>Διότι</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έχετε σοβαρά επιχειρήματα. Κ</w:t>
      </w:r>
      <w:r>
        <w:rPr>
          <w:rFonts w:eastAsia="Times New Roman"/>
          <w:bCs/>
          <w:color w:val="222222"/>
          <w:shd w:val="clear" w:color="auto" w:fill="FFFFFF"/>
        </w:rPr>
        <w:t>αι</w:t>
      </w:r>
      <w:r>
        <w:rPr>
          <w:rFonts w:eastAsia="Times New Roman"/>
          <w:color w:val="222222"/>
          <w:szCs w:val="24"/>
          <w:shd w:val="clear" w:color="auto" w:fill="FFFFFF"/>
        </w:rPr>
        <w:t xml:space="preserve"> </w:t>
      </w:r>
      <w:r>
        <w:rPr>
          <w:rFonts w:eastAsia="Times New Roman"/>
          <w:bCs/>
          <w:color w:val="222222"/>
          <w:shd w:val="clear" w:color="auto" w:fill="FFFFFF"/>
        </w:rPr>
        <w:t>γιατί</w:t>
      </w:r>
      <w:r>
        <w:rPr>
          <w:rFonts w:eastAsia="Times New Roman"/>
          <w:color w:val="222222"/>
          <w:szCs w:val="24"/>
          <w:shd w:val="clear" w:color="auto" w:fill="FFFFFF"/>
        </w:rPr>
        <w:t xml:space="preserve"> έφυγε ο Αρχηγός σας; </w:t>
      </w:r>
      <w:r>
        <w:rPr>
          <w:rFonts w:eastAsia="Times New Roman"/>
          <w:color w:val="222222"/>
          <w:shd w:val="clear" w:color="auto" w:fill="FFFFFF"/>
        </w:rPr>
        <w:t>Διότι</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w:t>
      </w:r>
      <w:r>
        <w:rPr>
          <w:rFonts w:eastAsia="Times New Roman"/>
          <w:bCs/>
          <w:color w:val="222222"/>
          <w:shd w:val="clear" w:color="auto" w:fill="FFFFFF"/>
        </w:rPr>
        <w:t>έχει</w:t>
      </w:r>
      <w:r>
        <w:rPr>
          <w:rFonts w:eastAsia="Times New Roman"/>
          <w:color w:val="222222"/>
          <w:szCs w:val="24"/>
          <w:shd w:val="clear" w:color="auto" w:fill="FFFFFF"/>
        </w:rPr>
        <w:t xml:space="preserve"> και αυτός σοβαρά επιχειρήματα, </w:t>
      </w:r>
      <w:r>
        <w:rPr>
          <w:rFonts w:eastAsia="Times New Roman"/>
          <w:color w:val="222222"/>
          <w:shd w:val="clear" w:color="auto" w:fill="FFFFFF"/>
        </w:rPr>
        <w:t>διότι</w:t>
      </w:r>
      <w:r>
        <w:rPr>
          <w:rFonts w:eastAsia="Times New Roman"/>
          <w:color w:val="222222"/>
          <w:szCs w:val="24"/>
          <w:shd w:val="clear" w:color="auto" w:fill="FFFFFF"/>
        </w:rPr>
        <w:t xml:space="preserve"> έκανε τη χειρότερη ομιλία του σήμερα στο ελληνικό </w:t>
      </w:r>
      <w:r>
        <w:rPr>
          <w:rFonts w:eastAsia="Times New Roman"/>
          <w:bCs/>
          <w:color w:val="222222"/>
          <w:shd w:val="clear" w:color="auto" w:fill="FFFFFF"/>
        </w:rPr>
        <w:t>Κοινοβούλιο</w:t>
      </w:r>
      <w:r>
        <w:rPr>
          <w:rFonts w:eastAsia="Times New Roman"/>
          <w:color w:val="222222"/>
          <w:szCs w:val="24"/>
          <w:shd w:val="clear" w:color="auto" w:fill="FFFFFF"/>
        </w:rPr>
        <w:t xml:space="preserve">. </w:t>
      </w:r>
    </w:p>
    <w:p w:rsidR="007115B5" w:rsidRDefault="007115B5" w:rsidP="007115B5">
      <w:pPr>
        <w:spacing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rPr>
      </w:pPr>
      <w:r>
        <w:rPr>
          <w:rFonts w:eastAsia="Times New Roman" w:cs="Times New Roman"/>
          <w:b/>
        </w:rPr>
        <w:t>ΔΗΜΗΤΡΙΟΣ ΤΖΑΝΑΚΟΠΟΥΛΟΣ:</w:t>
      </w:r>
      <w:r>
        <w:rPr>
          <w:rFonts w:eastAsia="Times New Roman" w:cs="Times New Roman"/>
        </w:rPr>
        <w:t xml:space="preserve"> </w:t>
      </w:r>
      <w:r>
        <w:rPr>
          <w:rFonts w:eastAsia="Times New Roman"/>
          <w:bCs/>
          <w:shd w:val="clear" w:color="auto" w:fill="FFFFFF"/>
        </w:rPr>
        <w:t>Δεν</w:t>
      </w:r>
      <w:r>
        <w:rPr>
          <w:rFonts w:eastAsia="Times New Roman" w:cs="Times New Roman"/>
        </w:rPr>
        <w:t xml:space="preserve"> ξέρετε τι λέτε. Χαμένα τα έχετε.</w:t>
      </w:r>
    </w:p>
    <w:p w:rsidR="007115B5" w:rsidRDefault="007115B5" w:rsidP="007115B5">
      <w:pPr>
        <w:spacing w:line="600" w:lineRule="auto"/>
        <w:ind w:firstLine="720"/>
        <w:jc w:val="center"/>
        <w:rPr>
          <w:rFonts w:eastAsia="Times New Roman" w:cs="Times New Roman"/>
        </w:rPr>
      </w:pPr>
      <w:r>
        <w:rPr>
          <w:rFonts w:eastAsia="Times New Roman" w:cs="Times New Roman"/>
        </w:rPr>
        <w:t>(Διαμαρτυρίες από την πτέρυγα της Νέας Δημοκρατίας)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 xml:space="preserve">Η σημερινή διαδικασία </w:t>
      </w:r>
      <w:r>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bCs/>
          <w:color w:val="222222"/>
          <w:shd w:val="clear" w:color="auto" w:fill="FFFFFF"/>
        </w:rPr>
        <w:t xml:space="preserve">ιδιαιτέρως σημαντική </w:t>
      </w:r>
      <w:r>
        <w:rPr>
          <w:rFonts w:eastAsia="Times New Roman"/>
          <w:color w:val="222222"/>
          <w:szCs w:val="24"/>
          <w:shd w:val="clear" w:color="auto" w:fill="FFFFFF"/>
        </w:rPr>
        <w:t xml:space="preserve">και είναι πρακτικά -και κρατήστε το αυτό- κοινοβουλευτική. Ανήκει στον πυρήνα της εξουσίας του Κοινοβουλίου και σε κάθε έναν από εμάς.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εδώ -και μη βγάζετε από πάνω σας αυτή την ευθύνη- είμαστε οι μόνοι αρμόδιοι </w:t>
      </w:r>
      <w:r>
        <w:rPr>
          <w:rFonts w:eastAsia="Times New Roman"/>
          <w:bCs/>
          <w:color w:val="222222"/>
          <w:shd w:val="clear" w:color="auto" w:fill="FFFFFF"/>
        </w:rPr>
        <w:t>να</w:t>
      </w:r>
      <w:r>
        <w:rPr>
          <w:rFonts w:eastAsia="Times New Roman"/>
          <w:color w:val="222222"/>
          <w:szCs w:val="24"/>
          <w:shd w:val="clear" w:color="auto" w:fill="FFFFFF"/>
        </w:rPr>
        <w:t xml:space="preserve"> κρίνουμε αν </w:t>
      </w:r>
      <w:r>
        <w:rPr>
          <w:rFonts w:eastAsia="Times New Roman"/>
          <w:bCs/>
          <w:color w:val="222222"/>
          <w:shd w:val="clear" w:color="auto" w:fill="FFFFFF"/>
        </w:rPr>
        <w:t>θα</w:t>
      </w:r>
      <w:r>
        <w:rPr>
          <w:rFonts w:eastAsia="Times New Roman"/>
          <w:color w:val="222222"/>
          <w:szCs w:val="24"/>
          <w:shd w:val="clear" w:color="auto" w:fill="FFFFFF"/>
        </w:rPr>
        <w:t xml:space="preserve"> προχωρήσουμε ή όχι στη σύσταση αυτής της προκαταρκτικής επιτροπής, όχι η </w:t>
      </w:r>
      <w:r>
        <w:rPr>
          <w:rFonts w:eastAsia="Times New Roman"/>
          <w:bCs/>
          <w:color w:val="222222"/>
          <w:shd w:val="clear" w:color="auto" w:fill="FFFFFF"/>
        </w:rPr>
        <w:t>Κυβέρνηση</w:t>
      </w:r>
      <w:r>
        <w:rPr>
          <w:rFonts w:eastAsia="Times New Roman"/>
          <w:color w:val="222222"/>
          <w:szCs w:val="24"/>
          <w:shd w:val="clear" w:color="auto" w:fill="FFFFFF"/>
        </w:rPr>
        <w:t xml:space="preserve">. Γι’ αυτό τον σκοπό, τόσο ο Πρωθυπουργός όσο και όλοι οι κοινοβουλευτικοί μας Υπουργοί, όχι μόνο δεν είναι εδώ σήμερα για να παρέμβουν, </w:t>
      </w:r>
      <w:r>
        <w:rPr>
          <w:rFonts w:eastAsia="Times New Roman"/>
          <w:color w:val="222222"/>
          <w:shd w:val="clear" w:color="auto" w:fill="FFFFFF"/>
        </w:rPr>
        <w:t>όπως</w:t>
      </w:r>
      <w:r>
        <w:rPr>
          <w:rFonts w:eastAsia="Times New Roman"/>
          <w:color w:val="222222"/>
          <w:szCs w:val="24"/>
          <w:shd w:val="clear" w:color="auto" w:fill="FFFFFF"/>
        </w:rPr>
        <w:t xml:space="preserve"> παρεμβαίνατε εσείς και ο συνάδελφός σας ο κ. Καμμένος και ο πρώην Υπουργός, αλλά δεν υπέγραψαν καν αυτήν την πρόταση, ακριβώς για να το αφήσουν στην κοινοβουλευτική διαδικασία. Το καταλάβατε; Αυτή είναι η πραγματικότητα και για αυτό θα κληθείτε να απαντήσετε σήμερα.</w:t>
      </w:r>
    </w:p>
    <w:p w:rsidR="007115B5" w:rsidRDefault="007115B5" w:rsidP="007115B5">
      <w:pPr>
        <w:widowControl w:val="0"/>
        <w:autoSpaceDE w:val="0"/>
        <w:autoSpaceDN w:val="0"/>
        <w:spacing w:line="600" w:lineRule="auto"/>
        <w:ind w:left="30"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Ευχαριστώ, κύριε Πρόεδρε.</w:t>
      </w:r>
    </w:p>
    <w:p w:rsidR="007115B5" w:rsidRDefault="007115B5" w:rsidP="007115B5">
      <w:pPr>
        <w:spacing w:line="600" w:lineRule="auto"/>
        <w:jc w:val="center"/>
        <w:rPr>
          <w:rFonts w:eastAsia="Times New Roman" w:cs="Times New Roman"/>
        </w:rPr>
      </w:pPr>
      <w:r>
        <w:rPr>
          <w:rFonts w:eastAsia="Times New Roman" w:cs="Times New Roman"/>
        </w:rPr>
        <w:t>(Χειροκροτήματα από την πτέρυγα της Νέας Δημοκρατίας)</w:t>
      </w:r>
    </w:p>
    <w:p w:rsidR="007115B5" w:rsidRDefault="007115B5" w:rsidP="007115B5">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(Θόρυβος- διαμαρτυρίες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Σ</w:t>
      </w:r>
      <w:r>
        <w:rPr>
          <w:rFonts w:eastAsia="Times New Roman"/>
          <w:color w:val="222222"/>
          <w:szCs w:val="24"/>
          <w:shd w:val="clear" w:color="auto" w:fill="FFFFFF"/>
        </w:rPr>
        <w:t>υνεχίζουμε…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ΡΑΓΚΟΥΣΗΣ:</w:t>
      </w:r>
      <w:r>
        <w:rPr>
          <w:rFonts w:eastAsia="Times New Roman"/>
          <w:color w:val="222222"/>
          <w:szCs w:val="24"/>
          <w:shd w:val="clear" w:color="auto" w:fill="FFFFFF"/>
        </w:rPr>
        <w:t xml:space="preserve"> Πρόεδρος του κόμματός σας ποιος </w:t>
      </w:r>
      <w:r>
        <w:rPr>
          <w:rFonts w:eastAsia="Times New Roman"/>
          <w:bCs/>
          <w:color w:val="222222"/>
          <w:shd w:val="clear" w:color="auto" w:fill="FFFFFF"/>
        </w:rPr>
        <w:t>είναι</w:t>
      </w:r>
      <w:r>
        <w:rPr>
          <w:rFonts w:eastAsia="Times New Roman"/>
          <w:color w:val="222222"/>
          <w:szCs w:val="24"/>
          <w:shd w:val="clear" w:color="auto" w:fill="FFFFFF"/>
        </w:rPr>
        <w:t>;</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w:t>
      </w:r>
      <w:r>
        <w:rPr>
          <w:rFonts w:eastAsia="Times New Roman"/>
          <w:b/>
          <w:bCs/>
          <w:color w:val="222222"/>
          <w:szCs w:val="24"/>
          <w:shd w:val="clear" w:color="auto" w:fill="FFFFFF"/>
          <w:lang w:eastAsia="zh-CN"/>
        </w:rPr>
        <w:t>Κωνσταντίνος Τασούλας</w:t>
      </w:r>
      <w:r>
        <w:rPr>
          <w:rFonts w:eastAsia="Times New Roman"/>
          <w:b/>
          <w:color w:val="222222"/>
          <w:szCs w:val="24"/>
          <w:shd w:val="clear" w:color="auto" w:fill="FFFFFF"/>
        </w:rPr>
        <w:t>):</w:t>
      </w:r>
      <w:r>
        <w:rPr>
          <w:rFonts w:eastAsia="Times New Roman"/>
          <w:color w:val="222222"/>
          <w:szCs w:val="24"/>
          <w:shd w:val="clear" w:color="auto" w:fill="FFFFFF"/>
        </w:rPr>
        <w:t xml:space="preserve"> Κύριε Ραγκούση, είστε ομιλητής αργότερα.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ΡΑΓΚΟΥΣΗΣ:</w:t>
      </w:r>
      <w:r>
        <w:rPr>
          <w:rFonts w:eastAsia="Times New Roman"/>
          <w:color w:val="222222"/>
          <w:szCs w:val="24"/>
          <w:shd w:val="clear" w:color="auto" w:fill="FFFFFF"/>
        </w:rPr>
        <w:t xml:space="preserve"> Πείτε μου, κύριε Λιβανέ, Πρόεδρος του κόμματός σας ποιος </w:t>
      </w:r>
      <w:r>
        <w:rPr>
          <w:rFonts w:eastAsia="Times New Roman"/>
          <w:bCs/>
          <w:color w:val="222222"/>
          <w:shd w:val="clear" w:color="auto" w:fill="FFFFFF"/>
        </w:rPr>
        <w:t>είναι</w:t>
      </w:r>
      <w:r>
        <w:rPr>
          <w:rFonts w:eastAsia="Times New Roman"/>
          <w:color w:val="222222"/>
          <w:szCs w:val="24"/>
          <w:shd w:val="clear" w:color="auto" w:fill="FFFFFF"/>
        </w:rPr>
        <w:t>;</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ΣΠΥΡΙΔΩΝ - ΠΑΝΑΓΙΩΤΗΣ (ΣΠΗΛΙΟΣ) ΛΙΒΑΝΟΣ: </w:t>
      </w:r>
      <w:r>
        <w:rPr>
          <w:rFonts w:eastAsia="Times New Roman"/>
          <w:color w:val="222222"/>
          <w:szCs w:val="24"/>
          <w:shd w:val="clear" w:color="auto" w:fill="FFFFFF"/>
        </w:rPr>
        <w:t xml:space="preserve">Ο Μητσοτάκης που σας έβαλε στην Αντιπολίτευση. Γι’ αυτό έχετε πρόβλημα μαζί του. </w:t>
      </w:r>
    </w:p>
    <w:p w:rsidR="007115B5" w:rsidRDefault="007115B5" w:rsidP="007115B5">
      <w:pPr>
        <w:spacing w:line="600" w:lineRule="auto"/>
        <w:ind w:firstLine="720"/>
        <w:jc w:val="both"/>
        <w:rPr>
          <w:rFonts w:eastAsia="Times New Roman"/>
          <w:color w:val="222222"/>
          <w:shd w:val="clear" w:color="auto" w:fill="FFFFFF"/>
        </w:rPr>
      </w:pPr>
      <w:r>
        <w:rPr>
          <w:rFonts w:eastAsia="Times New Roman"/>
          <w:b/>
          <w:color w:val="222222"/>
          <w:szCs w:val="24"/>
          <w:shd w:val="clear" w:color="auto" w:fill="FFFFFF"/>
        </w:rPr>
        <w:t>ΙΩΑΝΝΗΣ ΡΑΓΚΟΥΣΗΣ:</w:t>
      </w:r>
      <w:r>
        <w:rPr>
          <w:rFonts w:eastAsia="Times New Roman"/>
          <w:color w:val="222222"/>
          <w:szCs w:val="24"/>
          <w:shd w:val="clear" w:color="auto" w:fill="FFFFFF"/>
        </w:rPr>
        <w:t xml:space="preserve"> Καλά, ο Μητσοτάκης </w:t>
      </w:r>
      <w:r>
        <w:rPr>
          <w:rFonts w:eastAsia="Times New Roman"/>
          <w:bCs/>
          <w:color w:val="222222"/>
          <w:shd w:val="clear" w:color="auto" w:fill="FFFFFF"/>
        </w:rPr>
        <w:t>είναι</w:t>
      </w:r>
      <w:r>
        <w:rPr>
          <w:rFonts w:eastAsia="Times New Roman"/>
          <w:color w:val="222222"/>
          <w:szCs w:val="24"/>
          <w:shd w:val="clear" w:color="auto" w:fill="FFFFFF"/>
        </w:rPr>
        <w:t xml:space="preserve"> ο </w:t>
      </w:r>
      <w:r>
        <w:rPr>
          <w:rFonts w:eastAsia="Times New Roman"/>
          <w:color w:val="222222"/>
          <w:shd w:val="clear" w:color="auto" w:fill="FFFFFF"/>
        </w:rPr>
        <w:t xml:space="preserve">Πρωθυπουργός, αλλά ο Πρόεδρος του κόμματός σας ποιος </w:t>
      </w:r>
      <w:r>
        <w:rPr>
          <w:rFonts w:eastAsia="Times New Roman"/>
          <w:bCs/>
          <w:color w:val="222222"/>
          <w:shd w:val="clear" w:color="auto" w:fill="FFFFFF"/>
        </w:rPr>
        <w:t>είναι</w:t>
      </w:r>
      <w:r>
        <w:rPr>
          <w:rFonts w:eastAsia="Times New Roman"/>
          <w:color w:val="222222"/>
          <w:shd w:val="clear" w:color="auto" w:fill="FFFFFF"/>
        </w:rPr>
        <w:t>;</w:t>
      </w:r>
    </w:p>
    <w:p w:rsidR="007115B5" w:rsidRDefault="007115B5" w:rsidP="007115B5">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w:t>
      </w:r>
      <w:r>
        <w:rPr>
          <w:rFonts w:eastAsia="Times New Roman"/>
          <w:b/>
          <w:bCs/>
          <w:color w:val="222222"/>
          <w:szCs w:val="24"/>
          <w:shd w:val="clear" w:color="auto" w:fill="FFFFFF"/>
          <w:lang w:eastAsia="zh-CN"/>
        </w:rPr>
        <w:t>Κωνσταντίνος Τασούλας</w:t>
      </w:r>
      <w:r>
        <w:rPr>
          <w:rFonts w:eastAsia="Times New Roman"/>
          <w:b/>
          <w:color w:val="222222"/>
          <w:szCs w:val="24"/>
          <w:shd w:val="clear" w:color="auto" w:fill="FFFFFF"/>
        </w:rPr>
        <w:t>):</w:t>
      </w:r>
      <w:r>
        <w:rPr>
          <w:rFonts w:eastAsia="Times New Roman"/>
          <w:color w:val="222222"/>
          <w:szCs w:val="24"/>
          <w:shd w:val="clear" w:color="auto" w:fill="FFFFFF"/>
        </w:rPr>
        <w:t xml:space="preserve"> Παρακαλώ!</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Συνεχίζουμε με τον Πρόεδρο της Κοινοβουλευτικής Ομάδας του Κομμουνιστικού Κόμματος Ελλάδας.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ΔΗΜΗΤΡΙΟΣ ΚΟΥΤΣΟΥΜΠΑΣ (Γενικός Γραμματέας της Κεντρικής Επιτροπής του Κομμουνιστικού Κόμματος Ελλάδας):</w:t>
      </w:r>
      <w:r>
        <w:rPr>
          <w:rFonts w:eastAsia="Times New Roman"/>
          <w:color w:val="222222"/>
          <w:szCs w:val="24"/>
          <w:shd w:val="clear" w:color="auto" w:fill="FFFFFF"/>
        </w:rPr>
        <w:t xml:space="preserve"> Δεν είναι η πρώτη φορά -και σίγουρα δεν θα είναι και η τελευταία- που μια υπόθεση, η οποία εμφανίζεται ως σκάνδαλο, βρίσκεται στο επίκεντρο της πολιτικής αντιπαράθεσης και γίνεται προσπάθεια να επισκιάσει άλλα επίσης σημαντικά ζητήματα, προβλήματα της επικαιρότητας.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προηγούμενη Βουλή είχαμε το σκάνδαλο «NOVARTIS», το υπαρκτό σκάνδαλο. Σήμερα έχουμε την αντίστροφη εκδοχή του, τις καταγγελίες που γίνονται για παράνομες παρεμβάσεις του πρώην Αναπληρωτή Υπουργού Δικαιοσύνης, του κ. Παπαγγελόπουλου, στο έργο της δικαιοσύνης.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Ανεξάρτητα από την ουσία της υπόθεσης, κατά τη γνώμη μας, δεν είναι καθόλου τυχαίος ο πολιτικός χρόνος που η κυβερνητική πλειοψηφία επιλέγει να φέρει το συγκεκριμένο θέμα στη Βουλή. Αυτό πρέπει να το γνωρίζει ο ελληνικός λαός. Βρισκόμαστε σε μια περίοδο με πολύ σοβαρές εξελίξεις στο επίπεδο τόσο της εσωτερικής όσο και της εξωτερικής πολιτικής.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 μια μεριά έχουμε την επικείμενη κατάθεση ενός πολυνομοσχεδίου…</w:t>
      </w:r>
    </w:p>
    <w:p w:rsidR="007115B5" w:rsidRDefault="007115B5" w:rsidP="007115B5">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t>(Θόρυβος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ΛΙΑΝΑ ΚΑΝΕΛΛΗ:</w:t>
      </w:r>
      <w:r>
        <w:rPr>
          <w:rFonts w:eastAsia="Times New Roman"/>
          <w:color w:val="222222"/>
          <w:szCs w:val="24"/>
          <w:shd w:val="clear" w:color="auto" w:fill="FFFFFF"/>
        </w:rPr>
        <w:t xml:space="preserve"> Όταν μιλούσε ο Πρόεδρός σας, εμείς σας το κάναμε αυτό;</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w:t>
      </w:r>
      <w:r>
        <w:rPr>
          <w:rFonts w:eastAsia="Times New Roman"/>
          <w:color w:val="222222"/>
          <w:szCs w:val="24"/>
          <w:shd w:val="clear" w:color="auto" w:fill="FFFFFF"/>
        </w:rPr>
        <w:t xml:space="preserve"> Έχετε δίκιο. Συγγνώμη. </w:t>
      </w:r>
    </w:p>
    <w:p w:rsidR="007115B5" w:rsidRDefault="007115B5" w:rsidP="007115B5">
      <w:pPr>
        <w:spacing w:line="600" w:lineRule="auto"/>
        <w:ind w:firstLine="720"/>
        <w:jc w:val="both"/>
        <w:rPr>
          <w:rFonts w:eastAsia="Times New Roman" w:cs="Times New Roman"/>
          <w:szCs w:val="24"/>
        </w:rPr>
      </w:pPr>
      <w:r>
        <w:rPr>
          <w:rFonts w:eastAsia="Times New Roman"/>
          <w:b/>
          <w:color w:val="222222"/>
          <w:szCs w:val="24"/>
          <w:shd w:val="clear" w:color="auto" w:fill="FFFFFF"/>
        </w:rPr>
        <w:t>ΔΗΜΗΤΡΙΟΣ ΚΟΥΤΣΟΥΜΠΑΣ (Γενικός Γραμματέας της Κεντρικής Επιτροπής του Κομμουνιστικού Κόμματος Ελλάδας):</w:t>
      </w:r>
      <w:r>
        <w:rPr>
          <w:rFonts w:eastAsia="Times New Roman"/>
          <w:color w:val="222222"/>
          <w:szCs w:val="24"/>
          <w:shd w:val="clear" w:color="auto" w:fill="FFFFFF"/>
        </w:rPr>
        <w:t xml:space="preserve"> </w:t>
      </w:r>
      <w:r>
        <w:rPr>
          <w:rFonts w:eastAsia="Times New Roman" w:cs="Times New Roman"/>
          <w:szCs w:val="24"/>
        </w:rPr>
        <w:t>Εάν θέλετε να μιλήσετε, παρακαλώ πηγαίνετε έξω. Να κάνω και τον ρόλο προεδρεύοντα!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Έλεγα, λοιπόν, ότι έχουμε την επικείμενη κατάθεση του πολυνομοσχεδίου που στην ουσία συνιστά μία ευθεία επίθεση στις συλλογικές συμβάσεις, σε μισθούς, σε εργασιακά δικαιώματα, σε όσα τέλος πάντων έχουν απομείνει όρθια από τις παλιότερες κυβερνήσεις της Νέας Δημοκρατίας, του ΠΑΣΟΚ, του ΣΥΡΙΖΑ.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Και μάλιστα αυτό το πολυνομοσχέδιο κάνει ένα βήμα παραπάνω, βάζοντας στο στόχαστρο την ίδια τη λειτουργία και την αυτονομία των συνδικάτων, το δικαίωμα στην απεργία, που ξεκίνησε βέβαια ο ΣΥΡΙΖΑ, με τη γνωστή τροπολογία Αχτσιόγλου.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Έχουμε τη νέα επίθεση που σχεδιάζετε στην κοινωνική ασφάλιση. Με όχημα το νόμο Κατρούγκαλου και τους περιβόητους τρεις πυλώνες προχωράτε στην ιδιωτικοποίηση τώρα της κοινωνικής ασφάλισης, με πρώτο τις επικουρικές.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έχουμε τα απόνερα της επίσκεψης του Αμερικανού Υπουργού Εξωτερικών στην Αθήνα, την υπογραφή της ελληνοαμερικανικής συμφωνίας για τις στρατιωτικές βάσεις. Οι πανηγυρισμοί τόσο της Κυβέρνησης της Νέας Δημοκρατίας όσο και του ΣΥΡΙΖΑ -που προετοίμασε άλλωστε αυτή τη συμφωνία- είναι εκτός πραγματικότητας και στην κυριολεξία βιάζουν την αλήθεια.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επικίνδυνη συμφωνία για τις στρατιωτικές βάσεις μετατρέπει τη χώρα μας σε ένα ορμητήριο με μεγάλους κινδύνους για τον λαό μας, υπηρετεί τον στόχο των Ηνωμένων Πολιτειών που είναι η αναβάθμιση της παρέμβασής του στην Ανατολική Μεσόγειο, τη Μέση Ανατολή, τη Βόρεια Αφρική, τον Περσικό Κόλπο, για τον έλεγχο των ενεργειακών πηγών και αγωγών σε σκληρό ανταγωνισμό με τη Ρωσία και την Κίνα.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Τα περί προστασίας από την Τουρκία, ασφάλειας, σταθερότητας στην περιοχή, είναι προπέτασμα καπνού και διαψεύδονται καθημερινά από τις ίδιες τις εξελίξεις, από την εμπλοκή της Ελλάδας στους ανταγωνισμούς, την κλιμάκωση της τουρκικής επιθετικότητας, την καταπάτηση κυριαρχικών δικαιωμάτων της Κύπρου, τις παραβιάσεις στο Αιγαίο.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Οι Ηνωμένες Πολιτείες, οι οποίες ζήτησαν προχθές τη συμμετοχή ελληνικού πολεμικού πλοίου στην πολυεθνική δύναμη των ΗΠΑ στον Περσικό Κόλπο, πριν καλά-καλά αναχωρήσει ο Πομπέο από την Αθήνα, έδωσαν το </w:t>
      </w:r>
      <w:r>
        <w:rPr>
          <w:rFonts w:eastAsia="Times New Roman" w:cs="Times New Roman"/>
          <w:szCs w:val="24"/>
        </w:rPr>
        <w:lastRenderedPageBreak/>
        <w:t>«πράσινο φως» στην Τουρκία για νέα πολεμική επιχείρηση στη Βόρεια Συρία κατά του συριακού λαού, κατά των Κούρδων, με μαζικές δολοφονίες αμάχων και νέα διόγκωση και του προσφυγικού ρεύματος.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Ακριβώς τη συζήτηση για όλα αυτά είναι που θέλετε να αποφύγετε. Την ενημέρωση του ελληνικού λαού για όλα αυτά προσπαθείτε να εμποδίσετε. Γιατί ξέρετε πολύ καλά πως ο ελληνικός λαός είναι αντίθετος σε τέτοιους σχεδιασμούς. Το απέδειξε με δύο μαζικές απεργίες, όσο κι αν προσπαθήσατε να μειώσετε την απήχησή τους. Το απέδειξε και με την προχθεσινή μεγάλη διαδήλωση στην αμερικανική Πρεσβεία. Και θα εναντιωθεί ακόμα περισσότερο, αν μάθει την αλήθεια για τους πραγματικούς στόχους και τις πραγματικές συνέπειες της πολιτικής σας.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Οπότε, καταφεύγετε στη γνωστή σκανδαλολογία. Καταφεύγετε σε έναν επικοινωνιακό αντιπερισπασμό, αποπροσανατολισμό, δηλαδή αντί να συζητάμε για όλα αυτά, να συζητάμε πάλι για τη «</w:t>
      </w:r>
      <w:r>
        <w:rPr>
          <w:rFonts w:eastAsia="Times New Roman" w:cs="Times New Roman"/>
          <w:szCs w:val="24"/>
          <w:lang w:val="en-US"/>
        </w:rPr>
        <w:t>NOVARTIS</w:t>
      </w:r>
      <w:r>
        <w:rPr>
          <w:rFonts w:eastAsia="Times New Roman" w:cs="Times New Roman"/>
          <w:szCs w:val="24"/>
        </w:rPr>
        <w:t>», τον Παπαγγελόπουλο κ.ο.κ..</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Είναι βολική ατζέντα, βολική αντιπαράθεση -την είδαμε ακριβώς λίγο πριν από τον κ. Τσίπρα και από τον Κοινοβουλευτικό Εκπρόσωπο της Νέας Δημοκρατίας- και για την Κυβέρνηση της Νέας Δημοκρατίας, αλλά και για τα άλλα κόμματα που στρατηγικά συντάσσονται μαζί της και κυρίως για το κόμμα της Αξιωματικής Αντιπολίτευσης, τον ΣΥΡΙΖΑ. Ακόμη, όμως, και η συζήτηση </w:t>
      </w:r>
      <w:r>
        <w:rPr>
          <w:rFonts w:eastAsia="Times New Roman" w:cs="Times New Roman"/>
          <w:szCs w:val="24"/>
        </w:rPr>
        <w:lastRenderedPageBreak/>
        <w:t>γύρω από τα σκάνδαλα γίνεται με τέτοιο τρόπο που συσκοτίζει αντί να βοηθά την αποκάλυψη της αλήθειας.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 ΚΚΕ, από την πρώτη στιγμή που άνοιξε η συζήτηση για το σκάνδαλο «</w:t>
      </w:r>
      <w:r>
        <w:rPr>
          <w:rFonts w:eastAsia="Times New Roman" w:cs="Times New Roman"/>
          <w:szCs w:val="24"/>
          <w:lang w:val="en-US"/>
        </w:rPr>
        <w:t>NOVARTIS</w:t>
      </w:r>
      <w:r>
        <w:rPr>
          <w:rFonts w:eastAsia="Times New Roman" w:cs="Times New Roman"/>
          <w:szCs w:val="24"/>
        </w:rPr>
        <w:t>», είχε τονίσει ότι πέρα από την πλήρη διερεύνηση της υπόθεσης θα πρέπει να διερευνηθούν και οι βαθύτερες αιτίες των σκανδάλων ειδικά στο χώρο του φαρμάκου, οι βαθύτερες αιτίες που έφεραν το συγκεκριμένο σκάνδαλο στην επιφάνεια.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Αυτές οι αιτίες βρίσκονται στο ότι το φάρμακο αποτελεί ένα προσοδοφόρο εμπόρευμα, ιδιοκτησία ισχυρών επιχειρηματικών ομίλων και κατ’ επέκταση, στους σφοδρούς ανταγωνισμούς μεγάλων ομίλων για μεγαλύτερα κέρδη.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Αυτοί οι ανταγωνισμοί δεν αφορούν, βέβαια, μόνο τον χώρο του φαρμάκου, αλλά και άλλους τομείς της οικονομίας, όλους τους τομείς της οικονομίας και φτάνουν στο σημείο, ιδιαίτερα σήμερα, να διεξάγονται και ολόκληροι εμπορικοί πόλεμοι ανάμεσα σε διάφορα κράτη, σε διάφορες συμμαχίες.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Είχαμε πει και τότε ότι είναι μεγάλη αφέλεια, έως πολιτική ανευθυνότητα να θεωρήσει κάποιος, για παράδειγμα, ότι δεν είχε σχέση η ανάδειξη του σκανδάλου «</w:t>
      </w:r>
      <w:r>
        <w:rPr>
          <w:rFonts w:eastAsia="Times New Roman" w:cs="Times New Roman"/>
          <w:szCs w:val="24"/>
          <w:lang w:val="en-US"/>
        </w:rPr>
        <w:t>NOVARTIS</w:t>
      </w:r>
      <w:r>
        <w:rPr>
          <w:rFonts w:eastAsia="Times New Roman" w:cs="Times New Roman"/>
          <w:szCs w:val="24"/>
        </w:rPr>
        <w:t xml:space="preserve">» με την ενόχληση των Ηνωμένων Πολιτειών Αμερικής </w:t>
      </w:r>
      <w:r>
        <w:rPr>
          <w:rFonts w:eastAsia="Times New Roman" w:cs="Times New Roman"/>
          <w:szCs w:val="24"/>
        </w:rPr>
        <w:lastRenderedPageBreak/>
        <w:t xml:space="preserve">για τα κέρδη της Γερμανίας σε βάρος των δικών της εταιρειών και η κόντρα που αυτές αναπτύσσουν στον τομέα της φαρμακοβιομηχανίας, της αυτοκινητοβιομηχανίας επίσης και σε πάρα πολλούς άλλους τομείς.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Δεν έπιασε τους Αμερικάνους ο πόνος για τη διαφθορά ή για το ύψος της φαρμακευτικής δαπάνης που πληρώνει ο λαός μας. Άρα υπάρχει η αντικειμενική βάση για ένα ατελείωτο δούναι και λαβείν μεταξύ ομίλων, του πολιτικού προσωπικού τους, των κυβερνήσεων και στο έδαφος αυτό οι μίζες, η διαφθορά, τα σκάνδαλα αποτελούν την κορυφή του παγόβουνου επιχειρηματικών έως και γεωπολιτικών παιχνιδιών, ξεκαθαρίσματος λογαριασμών ανάμεσα σε κορυφαία μονοπώλια και καπιταλιστικά κράτη. Γι’ αυτό, άλλωστε, και δεν υπάρχει ούτε ένα κράτος που να μην έχει τα δικά του αντίστοιχα σκάνδαλα, όσοι ελεγκτικοί μηχανισμοί ή δήθεν ανεξάρτητες αρχές και αν υπάρχουν σε αυτό.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Με αφορμή την υπόθεση «</w:t>
      </w:r>
      <w:r>
        <w:rPr>
          <w:rFonts w:eastAsia="Times New Roman" w:cs="Times New Roman"/>
          <w:szCs w:val="24"/>
          <w:lang w:val="en-US"/>
        </w:rPr>
        <w:t>NOVARTIS</w:t>
      </w:r>
      <w:r>
        <w:rPr>
          <w:rFonts w:eastAsia="Times New Roman" w:cs="Times New Roman"/>
          <w:szCs w:val="24"/>
        </w:rPr>
        <w:t>» υπήρξε και το εξής, μια συζήτηση και αντιπαράθεση μεταξύ των κομμάτων που κυβέρνησαν αυτή τη χώρα για το ποιος μείωσε περισσότερο την κρατική φαρμακευτική δαπάνη και μάλιστα αυτό επιχειρήθηκε να εμφανιστεί και ως πειστήριο καταπολέμησης της διαπλοκής.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Όμως τα στοιχεία αποκαλύπτουν, ότι οι κυβερνήσεις οι οποίες προχώρησαν στη μείωση της δημόσιας δαπάνης δεν το έκαναν για να πλήξουν </w:t>
      </w:r>
      <w:r>
        <w:rPr>
          <w:rFonts w:eastAsia="Times New Roman" w:cs="Times New Roman"/>
          <w:szCs w:val="24"/>
        </w:rPr>
        <w:lastRenderedPageBreak/>
        <w:t>τα μεγάλα κέρδη της φαρμακοβιομηχανίας, αλλά για να πετύχουν τους στόχους της δημοσιονομικής προσαρμογής και να φορτώσουν, βέβαια, το οικονομικό βάρος κυρίως στους εργαζόμενους.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Είναι χαρακτηριστικό ότι παρά τη δραστική μείωση που έχει καταγραφεί τα τελευταία χρόνια η αποτύπωση στις λιανικές τιμές είναι πάρα πολύ μικρή. Δηλαδή, μπορεί η κρατική δαπάνη για το φάρμακο να μειώνεται, όμως δεν μειώνεται το κόστος των φαρμάκων, με αποτέλεσμα ο ασθενής να επιβαρύνεται επιπρόσθετα για την αγορά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Συγκριτικά μεταξύ 2009 - 2010 και 2016 ως προς τη δημόσια δαπάνη, το κράτος και τα ασφαλιστικά ταμεία πληρώνουν κατά 57,7% λιγότερο, ενώ οι ασφαλισμένοι την ίδια ώρα πληρώνουν συμμετοχή κατά 43,1% περισσότερο.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Στην επιτροπή που συστάθηκε για την υπόθεση της «</w:t>
      </w:r>
      <w:r>
        <w:rPr>
          <w:rFonts w:eastAsia="Times New Roman" w:cs="Times New Roman"/>
          <w:szCs w:val="24"/>
          <w:lang w:val="en-US"/>
        </w:rPr>
        <w:t>NOVARTIS</w:t>
      </w:r>
      <w:r>
        <w:rPr>
          <w:rFonts w:eastAsia="Times New Roman" w:cs="Times New Roman"/>
          <w:szCs w:val="24"/>
        </w:rPr>
        <w:t>» καταθέσαμε προτάσεις για να είναι ουσιαστική η έρευνα. Προτείναμε να γίνει η εξέταση όλων των αδικημάτων, να γίνει εξέταση όλων των μαρτύρων και τα στοιχεία που θα συγκεντρώνονταν σε συνθήκες δημοσιότητας και διαφάνειας μόνο θετική συμβολή θα είχαν στη διερεύνηση συνολικά της υπόθεσης που προχωρούσε παράλληλα με τις δικαστικές αρχές.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Όμως η πορεία της επιτροπής και ο σύντομος βίος της θα μείνει στην κοινοβουλευτική ιστορία ως ένα ακόμα μνημείο εκφυλισμού. Σήμερα έχουμε, </w:t>
      </w:r>
      <w:r>
        <w:rPr>
          <w:rFonts w:eastAsia="Times New Roman" w:cs="Times New Roman"/>
          <w:szCs w:val="24"/>
        </w:rPr>
        <w:lastRenderedPageBreak/>
        <w:t>όπως είπαμε, μια αντίστροφη εκδοχή της υπόθεσης «</w:t>
      </w:r>
      <w:r>
        <w:rPr>
          <w:rFonts w:eastAsia="Times New Roman" w:cs="Times New Roman"/>
          <w:szCs w:val="24"/>
          <w:lang w:val="en-US"/>
        </w:rPr>
        <w:t>NOVARTIS</w:t>
      </w:r>
      <w:r>
        <w:rPr>
          <w:rFonts w:eastAsia="Times New Roman" w:cs="Times New Roman"/>
          <w:szCs w:val="24"/>
        </w:rPr>
        <w:t>» με καταγγελίες για παρεμβάσεις στο έργο της δικαιοσύνης που αφορά σε συγκεκριμένα πολιτικά πρόσωπα. Αύριο μπορεί, βέβαια, να έχουμε και μια τρίτη εκδοχή υπόθεσης «</w:t>
      </w:r>
      <w:r>
        <w:rPr>
          <w:rFonts w:eastAsia="Times New Roman" w:cs="Times New Roman"/>
          <w:szCs w:val="24"/>
          <w:lang w:val="en-US"/>
        </w:rPr>
        <w:t>NOVARTIS</w:t>
      </w:r>
      <w:r>
        <w:rPr>
          <w:rFonts w:eastAsia="Times New Roman" w:cs="Times New Roman"/>
          <w:szCs w:val="24"/>
        </w:rPr>
        <w:t>» ανάλογα με το πώς διαμορφώνεται κάθε φορά ο πολιτικός συσχετισμός.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Ποια θα μπορούσε να είναι μια κάποια λύση σε αυτόν τον φαύλο κύκλο του αποπροσανατολισμού, της σκανδαλολογίας και των πολιτικών παιχνιδιών που παίζονται και μέσα στο Κοινοβούλιο; Να γίνει επιτέλους πράξη αυτό που είναι και λαϊκό αίτημα, αλλά και σύνθημα πολιτικών δυνάμεων –απ’ ό,τι φαίνεται μέχρι στιγμής μόνο στα λόγια- και να καταργηθεί τελείως αυτός ο απαράδεκτος νόμος περί ευθύνης Υπουργών και κυρίως να καταργηθεί, πέρα από τη μειωμένη παραγραφή, ο βασικός πυρήνας αυτού του νόμου, σύμφωνα με τον οποίο την απόφαση για τη συγκρότηση επιτροπής προκαταρκτικής εξέτασης για την άσκηση ποινικής δίωξης ή για την ανάκληση ποινικής δίωξης, την έχει η εκάστοτε κοινοβουλευτική Πλειοψηφία.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Οι Υπουργοί πρέπει να ελέγχονται και να δικάζονται, όπως όλοι οι πολίτες, χωρίς την εμπλοκή της Βουλής. Ούτε αυτό, όμως, δεν τολμάτε και οι μεν και οι δε, όπως δείχνουν και οι θέσεις σας στη διαδικασία της συνταγματικής Αναθεώρησης. Όπως δεν τολμάτε -και η Νέα Δημοκρατία και ο ΣΥΡΙΖΑ- να καταργήσετε τη ρύθμιση, σύμφωνα με την οποία η ηγεσία των ανωτάτων </w:t>
      </w:r>
      <w:r>
        <w:rPr>
          <w:rFonts w:eastAsia="Times New Roman" w:cs="Times New Roman"/>
          <w:szCs w:val="24"/>
        </w:rPr>
        <w:lastRenderedPageBreak/>
        <w:t xml:space="preserve">δικαστηρίων διορίζεται από την εκάστοτε κυβέρνηση, κάτι το οποίο βέβαια ζητούν και οι ίδιες οι ενώσεις των δικαστικών.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Και μετά κόπτεστε δήθεν για παρεμβάσεις στο έργο των δικαστικών, που είμαστε σίγουροι ότι έκαναν, κάνουν και θα κάνουν όλες οι κυβερνήσεις και οι εκάστοτε Υπουργοί τους.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Θα μου πείτε, θα σταματούσαν αυτά τα φαινόμενα αν γίνονταν αυτές οι αλλαγές; Ξέρετε ότι δεν έχουμε τέτοιες αυταπάτες. Τουλάχιστον, όμως, δεν θα ήταν και τόσο εύκολο να παίζονται όλα αυτά τα πολιτικά παιχνίδια, τα οποία τώρα παίζονται επί μονίμου βάσεως.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 ΚΚΕ δεν πρόκειται, με τη συμμετοχή του στη διαδικασία της ψηφοφορίας, να νομιμοποιήσει όλα αυτά τα παιχνίδια και όλη αυτή την προσπάθεια συγκάλυψης, είτε αφορά το σκάνδαλο στο χώρο του φαρμάκου είτε τη χειραγώγηση της δικαιοσύνης.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Θα αποχωρήσουμε, λοιπόν, από την ψηφοφορία. Θα πάρουμε βεβαίως μέρος στην προανακριτική επιτροπή, εφόσον συγκροτηθεί, θα καταθέσουμε ξανά τις προτάσεις μας, προκειμένου να υπάρξει ουσιαστική και σε βάθος διερεύνηση της όλης υπόθεσης και θα εκτιμήσουμε και εκεί τη στάση μας.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Το σίγουρο είναι ότι δεν πρόκειται να σας ακολουθήσουμε σε όλο αυτό το γαϊτανάκι αποπροσανατολισμού που παίζετε όλοι σας πάνω στις πλάτες και τα μεγάλα προβλήματα του ελληνικού λαού.</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ευχαριστώ.</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Ακολουθεί ο κ. Βελόπουλος. Μισό λεπτό, όμως, κύριε Βελόπουλε, γιατί έχει ζητήσει τον λόγο ο κ. Λοβέρδος επί προσωπικού για ένα λεπτό.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ξέρω, κύριε Πρόεδρε, εάν μου χρειάζεται και το ένα λεπτό, μια φράση θέλω να πω.</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Ξέρουμε πολύ καλά ότι εδώ και πάρα πολλά χρόνια ο κ. Τσίπρας όριο στη δημαγωγία, στο ψέμα και στην αναισχυντία δεν έχει. Συνεπώς δεν μας ξαφνιάζει ό,τι και αν λέει, όσες φορές και αν το λέει. Απόψε, όμως, έκανε κάτι πάρα πολύ προσβλητικό, που προσβάλλει πρώτα από όλα τον ίδιο ως πολιτικό Αρχηγό.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Όταν ήρθε ο φάκελος από την Αμερική και κατατέθηκε στη Βουλή μαζί με τα υπόλοιπα τον Φεβρουάριο του 2018, αυτό που μας διάβασε εδώ ως ανακάλυψη και ως εφεύρημα, το είχαμε δει.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Περί τίνος πρόκειται, κύριε Πρόεδρε; Ό,τι είπαν οι κουκουλοφόροι στην Αθήνα, τα έλεγαν και στην Αμερική. Τα ίδια πρόσωπα που τα έλεγαν εδώ με κουκούλα, πήγαν και τα έλεγαν εκεί. Για ποιον σκοπό; Για να πάρουν χρήματα από πιθανή καταδίκη της «</w:t>
      </w:r>
      <w:r>
        <w:rPr>
          <w:rFonts w:eastAsia="Times New Roman" w:cs="Times New Roman"/>
          <w:szCs w:val="24"/>
          <w:lang w:val="en-US"/>
        </w:rPr>
        <w:t>NOVARTIS</w:t>
      </w:r>
      <w:r>
        <w:rPr>
          <w:rFonts w:eastAsia="Times New Roman" w:cs="Times New Roman"/>
          <w:szCs w:val="24"/>
        </w:rPr>
        <w:t>» στην Αμερική από τη σχετική αποζημίωση. Για ποσοστά πήγαιναν.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FBI</w:t>
      </w:r>
      <w:r>
        <w:rPr>
          <w:rFonts w:eastAsia="Times New Roman" w:cs="Times New Roman"/>
          <w:szCs w:val="24"/>
        </w:rPr>
        <w:t xml:space="preserve">, όμως, κύριε Πρόεδρε, διευκρίνισε χίλιες φορές και ο κ. Στουρνάρας το κατέθεσε αυτό με το υπόμνημά του και στην εισαγγελία του Αρείου Πάγου ότι ουδέποτε διεξήγαγε έρευνα για Έλληνα πολιτικό. Ο πρέσβης των Ηνωμένων Πολιτειών το έχει διευκρινίσει, αλλά και το ίδιο το </w:t>
      </w:r>
      <w:r>
        <w:rPr>
          <w:rFonts w:eastAsia="Times New Roman" w:cs="Times New Roman"/>
          <w:szCs w:val="24"/>
          <w:lang w:val="en-US"/>
        </w:rPr>
        <w:t>FBI</w:t>
      </w:r>
      <w:r>
        <w:rPr>
          <w:rFonts w:eastAsia="Times New Roman" w:cs="Times New Roman"/>
          <w:szCs w:val="24"/>
        </w:rPr>
        <w:t xml:space="preserve"> με έγγραφά του. Όσα παρουσίασε εδώ ως </w:t>
      </w:r>
      <w:r>
        <w:rPr>
          <w:rFonts w:eastAsia="Times New Roman" w:cs="Times New Roman"/>
          <w:szCs w:val="24"/>
          <w:lang w:val="en-US"/>
        </w:rPr>
        <w:t>FBI</w:t>
      </w:r>
      <w:r>
        <w:rPr>
          <w:rFonts w:eastAsia="Times New Roman" w:cs="Times New Roman"/>
          <w:szCs w:val="24"/>
        </w:rPr>
        <w:t xml:space="preserve"> είναι τα προϊόντα όλης αυτής της αθλιότητας με τους κουκουλοφόρους, από τους οποίους ο ίδιος προσπάθησε να ωφεληθεί.</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Πρόεδρε, είναι σκευωρία. Αυτό που απέδειξε σήμερα εδώ για μία ακόμη φορά ο κ. Τσίπρας είναι ότι δεν έχει κόφτη. Δεν έχει όριο –επαναλαμβάνω- στο ψέμα, τη δημαγωγία και την αναισχυντία. Δεν ντρέπεται τίποτα, προκειμένου να εξυπηρετήσει τα μικροκομματικά του συμφέροντα.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cs="Times New Roman"/>
        </w:rPr>
      </w:pPr>
      <w:r>
        <w:rPr>
          <w:rFonts w:eastAsia="Times New Roman" w:cs="Times New Roman"/>
          <w:b/>
          <w:szCs w:val="24"/>
        </w:rPr>
        <w:lastRenderedPageBreak/>
        <w:t xml:space="preserve">ΠΡΟΕΔΡΟΣ (Κωνσταντίνος Τασούλας):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τέσσερις μαθήτριες και μαθητές και τέσσερις εκπαιδευτικοί συνοδοί τους από το 1</w:t>
      </w:r>
      <w:r>
        <w:rPr>
          <w:rFonts w:eastAsia="Times New Roman" w:cs="Times New Roman"/>
          <w:vertAlign w:val="superscript"/>
        </w:rPr>
        <w:t>ο</w:t>
      </w:r>
      <w:r>
        <w:rPr>
          <w:rFonts w:eastAsia="Times New Roman" w:cs="Times New Roman"/>
        </w:rPr>
        <w:t xml:space="preserve"> Εσπερινό ΕΠΑΛ Κορωπίου.</w:t>
      </w:r>
    </w:p>
    <w:p w:rsidR="007115B5" w:rsidRDefault="007115B5" w:rsidP="007115B5">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rsidR="007115B5" w:rsidRDefault="007115B5" w:rsidP="007115B5">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rsidR="007115B5" w:rsidRDefault="007115B5" w:rsidP="007115B5">
      <w:pPr>
        <w:spacing w:line="600" w:lineRule="auto"/>
        <w:ind w:firstLine="720"/>
        <w:jc w:val="both"/>
        <w:rPr>
          <w:rFonts w:eastAsia="Times New Roman" w:cs="Times New Roman"/>
        </w:rPr>
      </w:pPr>
      <w:r>
        <w:rPr>
          <w:rFonts w:eastAsia="Times New Roman" w:cs="Times New Roman"/>
        </w:rPr>
        <w:t xml:space="preserve">Κύριε Βελόπουλε, έχετε τον λόγο. </w:t>
      </w:r>
    </w:p>
    <w:p w:rsidR="007115B5" w:rsidRDefault="007115B5" w:rsidP="007115B5">
      <w:pPr>
        <w:spacing w:line="600" w:lineRule="auto"/>
        <w:ind w:firstLine="720"/>
        <w:jc w:val="both"/>
        <w:rPr>
          <w:rFonts w:eastAsia="Times New Roman" w:cs="Times New Roman"/>
        </w:rPr>
      </w:pPr>
      <w:r>
        <w:rPr>
          <w:rFonts w:eastAsia="Times New Roman" w:cs="Times New Roman"/>
          <w:b/>
        </w:rPr>
        <w:t>ΚΥΡΙΑΚΟΣ ΒΕΛΟΠΟΥΛΟΣ (Πρόεδρος της Ελληνικής Λύσης):</w:t>
      </w:r>
      <w:r>
        <w:rPr>
          <w:rFonts w:eastAsia="Times New Roman" w:cs="Times New Roman"/>
        </w:rPr>
        <w:t xml:space="preserve"> Κυρίες και κύριοι συνάδελφοι, θα ξεκινήσω με αυτά που άκουσα από τον φίλο μου, τον Ανδρέα Λοβέρδο. Έχουμε δύο παρατάξεις ή μάλλον έχουμε δύο εναντίον μίας. Οι μεν λένε ότι είστε σκευωροί, το αντίστροφο δηλαδή και μην διαμαρτύρεστε, κύριε Σιμόπουλε, γιατί τους λέτε σκευωρούς, πολιτικάντηδες, απατεώνες και σας κατηγορούν εσάς για μιζαδόρους. Αυτό είναι το συμπέρασμα και από κάτω έχουμε παιδιά, έχουμε κόσμο και μας ακούν. Οι σκευωροί και οι μιζαδόροι. Κάποιος έχει δίκιο, κάποιος έχει άδικο. Ας ψάξουμε, λοιπόν, μεταξύ μας τι μπορεί να συμβαίνει. Γιατί και τα δύο δεν μπορούν να </w:t>
      </w:r>
      <w:r>
        <w:rPr>
          <w:rFonts w:eastAsia="Times New Roman" w:cs="Times New Roman"/>
        </w:rPr>
        <w:lastRenderedPageBreak/>
        <w:t>ισχύουν. Δεν γίνεται. Δεν μπορεί να έχετε δίκιο και οι δύο, κάποιος έχει δίκιο, κάποιος έχει άδικο.</w:t>
      </w:r>
    </w:p>
    <w:p w:rsidR="007115B5" w:rsidRDefault="007115B5" w:rsidP="007115B5">
      <w:pPr>
        <w:spacing w:line="600" w:lineRule="auto"/>
        <w:ind w:firstLine="720"/>
        <w:jc w:val="both"/>
        <w:rPr>
          <w:rFonts w:eastAsia="Times New Roman" w:cs="Times New Roman"/>
        </w:rPr>
      </w:pPr>
      <w:r>
        <w:rPr>
          <w:rFonts w:eastAsia="Times New Roman" w:cs="Times New Roman"/>
        </w:rPr>
        <w:t xml:space="preserve">Ακούστε, κύριοι της Νέας Δημοκρατίας, γιατί εσείς είστε η Πλειοψηφία. Είστε δειλοί. Εγώ το είχα πει πρώτος εδώ μέσα. Είστε δειλοί. Σήμερα απλώς το χρησιμοποίησε ο Τσίπρας. Είναι «κόπι πάστε», που έλεγε και ο φίλος μου, ο Πολάκης. Είστε δειλοί! Δηλαδή, ξύπνησε ο Παπαγγελόπουλος ένα πρωί και είπε: «Τι έχω να κάνω σήμερα; Να ενοχοποιήσω τον Αντώνη Σαμαρά, τον Πικραμμένο και όλο τον κόσμο της Νέας Δημοκρατίας μαζί.». Αυτό θέλετε να πιστέψουμε; Δηλαδή, ξύπνησε ένας Υπουργός, χωρίς να ξέρει ο Πρωθυπουργός, χωρίς να ξέρεις κάποιος άλλος τίποτα; Έτσι κάνει και η δική σας Κυβέρνηση; Ο κάθε Υπουργός μόνος του, αυτόβουλα και αυτόνομα ενοχοποιεί τον οποιονδήποτε; </w:t>
      </w:r>
    </w:p>
    <w:p w:rsidR="007115B5" w:rsidRDefault="007115B5" w:rsidP="007115B5">
      <w:pPr>
        <w:spacing w:line="600" w:lineRule="auto"/>
        <w:ind w:firstLine="720"/>
        <w:jc w:val="both"/>
        <w:rPr>
          <w:rFonts w:eastAsia="Times New Roman" w:cs="Times New Roman"/>
        </w:rPr>
      </w:pPr>
      <w:r>
        <w:rPr>
          <w:rFonts w:eastAsia="Times New Roman" w:cs="Times New Roman"/>
        </w:rPr>
        <w:t xml:space="preserve">Όχι, κύριοι της Νέας Δημοκρατίας. Απλώς, εδώ σκοινοβατείτε πάνω στον πολιτικαντισμό, γιατί ξέρετε πολύ καλά ότι εάν δεν αποδειχθεί ότι υπάρχει πρόβλημα και τον ενοχοποιήσετε τον Τσίπρα, θα τον κάνετε ήρωα και δεν θέλετε να τον κάνετε ήρωα, εάν έχετε άδικο. Εάν αυτό λέγεται δικαιοσύνη, εμείς έχουμε άλλη άποψη για τη δικαιοσύνη, η οποία είναι πάνω σ’ ένα πολύ βασικό έδρανο. Ένοχος ένοχον ου ποιεί. </w:t>
      </w:r>
    </w:p>
    <w:p w:rsidR="007115B5" w:rsidRDefault="007115B5" w:rsidP="007115B5">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rPr>
        <w:lastRenderedPageBreak/>
        <w:t>Απλά πράγματα. Ένοχος ένοχον ου ποιεί. Γιατί το λέω αυτό; Γιατί είστε ένοχοι. Και το σημαντικότερο, είστε ένοχοι γιατί; Η φαρμακευτική δαπάνη είναι τεράστιο σκάνδαλο. Χάσαμε τουλάχιστον 20 δισεκατομμύρια ευρώ απ’ αυτή την ιστορία και κανείς από εσάς δεν σκέφτηκε να ασχοληθούμε με αυτό. Γιατί αυτό είναι το σκάνδαλο, όχι για το εάν ήταν σκευωροί οι του ΣΥΡΙΖΑ ή εάν ήσασταν μιζαδόροι μόνο εσείς. Να δούμε ποιοι ήταν όλοι αυτοί που τα έπαιρναν από την ιστορία της «</w:t>
      </w:r>
      <w:r>
        <w:rPr>
          <w:rFonts w:eastAsia="Times New Roman" w:cs="Times New Roman"/>
          <w:szCs w:val="24"/>
          <w:lang w:val="en-US"/>
        </w:rPr>
        <w:t>NOVARTIS</w:t>
      </w:r>
      <w:r>
        <w:rPr>
          <w:rFonts w:eastAsia="Times New Roman" w:cs="Times New Roman"/>
          <w:szCs w:val="24"/>
        </w:rPr>
        <w:t xml:space="preserve">». Ούτε καν ασχοληθήκατε. Ξέρετε γιατί; Γιατί οι περισσότεροι γιατροί που τα έπαιρναν ή οι άνθρωποι που έκαναν τα ρουσφετάκια είναι στελέχη της Νέας Δημοκρατίας, του ΠΑΣΟΚ. Αυτή είναι η αλήθεια. Απλώς, δεν θέλετε να τη δείτε. Εγώ καταλαβαίνω την αγωνία των εκατόν πενήντα οκτώ της Νέας Δημοκρατίας να καταδιώξουν τον Παπαγγελόπουλο, τον Βελόπουλο ή οποιονδήποτε άλλον, για να έχουν άλλοθι για τα εγκλήματα που κάνουν.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θα σας πω ποια είναι τα εγκλήματα που κάνετε. Γιατί κάνετε μεγάλα εγκλήματα στην Ελλάδα. Αλλοιώνετε την πληθυσμιακή σύνθεση με τη δική σας αβελτηρία και θα τα πούμε στην πορεία, γιατί κάποια στιγμή πρέπει να απολογηθείτε για όλα αυτά τα εγκλήματα που κάνετε. Βάζετε κανά δυο-τρεις δικούς σας, που το παίζουν πατριώτες νεοδημοκράτες, να κάνουν δηλώσεις και τσιτάτα για τα εθνικά θέματα, για τους λαθροεισβολείς, που τους βαφτίζετε όπως θέλετε. Όποτε θέλετε τους λέτε μετανάστες και μετά λαθρομετανάστες. </w:t>
      </w:r>
      <w:r>
        <w:rPr>
          <w:rFonts w:eastAsia="Times New Roman" w:cs="Times New Roman"/>
          <w:szCs w:val="24"/>
        </w:rPr>
        <w:lastRenderedPageBreak/>
        <w:t xml:space="preserve">Για ξεκάρφωμα το κάνετε, για να μην πω τι λένε για τον φερετζέ, για να δείχνετε ότι έχετε πατριωτικό αίμα μέσα σας. Δεν έχετε πατριωτικό αίμα, γιατί ο Πρόεδρός σας είναι εναντίον του νατιβισμού, εναντίον της αυτοχθονίας και θα σας τα εξηγήσουμε σε λίγο.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Να κάνω ένα φιλοσοφικό ερώτημα. Έχουμε κάποιους εισαγγελείς που έγιναν πολιτικοί. Έχετε και εσείς πρώην εισαγγελείς και δικαστές που έγιναν πολιτικοί, εάν δεν κάνω λάθος. Αυτό το θεωρείτε πρέπον; Αυτό το θεωρείτε έντιμο, να έχετε δικαστές Βουλευτές και Υπουργούς; Πού είναι η αδέκαστη, άμεμπτη δικαιοσύνη; Πώς ο πολίτης θα εμπιστευτεί έναν δικαστή, ο οποίος, για να γίνει πολιτικός, σημαίνει ότι είχε σχέση υπόγεια με το κόμμα το οποίο κυβερνούσε;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τι κάνετε; Δείτε πόσο υποκριτές είστε. Βάζετε τον Υπουργό να βάζει την ανώτατη ηγεσία του Αρείου Πάγου. Αυτή είναι μια ιστορία από το 1950, όπως έμαθα προσφάτως. Αλλάξτε την. Δεν έχουμε δικαίωμα να μιλάμε για ανεξάρτητη εξουσία της δικαιοσύνης, όταν η ηγεσία διορίζεται από τον Υπουργό Δικαιοσύνης. Είναι εξηρτημένη η δικαιοσύνη στην Ελλάδα.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Ή δεν ξέρουμε το πόσα παραδικαστικά κυκλώματα έχουμε ακούσει στην Ελλάδα; Ή δεν ξέρετε εσείς, λέω εγώ, ότι εισαγγελείς ή ανώτατοι εισαγγελείς του Αρείου Πάγου εντέλλονται πολλές φορές να εκτελούν «συμβόλαια </w:t>
      </w:r>
      <w:r>
        <w:rPr>
          <w:rFonts w:eastAsia="Times New Roman" w:cs="Times New Roman"/>
          <w:szCs w:val="24"/>
        </w:rPr>
        <w:lastRenderedPageBreak/>
        <w:t>θανάτου» κάποιων, πολιτικών ή ολιγαρχών; Δεν τα ξέρετε αυτά; Όχι, η Νέα Δημοκρατία δεν τα ξέρει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Και να σας πω και κάτι, επειδή είστε κήνσορες της δικαιοσύνης. Γιατί δεν υπογράφει κάποιος από εσάς -που ψάχνουμε άλλους είκοσι εμείς- στη Νέα Δημοκρατία, για να κυνηγήσουμε την προδοσία της Μακεδονίας και τον Κοτζιά; Γιατί δεν υπογράφει κανένας σας;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Πού είναι ο πατριωτισμός σας; Το ξεκάρφωμα πέντε έξι από εσάς που μιλάτε στα κανάλια; Αυτός είναι πατριωτισμός; Κατηγορούσατε για επαίσχυντη προδοτική Συμφωνία των Πρεσπών για το μακεδονικό, το σκοπιανό. Γιατί δεν υπογράφετε είκοσι από εσάς και είναι στα συρτάρια του Προέδρου της Βουλής αυτή η ιστορία με τον Κοτζιά; Αλλά κάνετε, ξέρετε, σαν την ταινία «Ο Μπακαλόγατος» και τον Χατζηχρήστο, τον τζάμπα μάγκα. Οι τζάμπα μαγκιές τελείωσαν, κύριοι της Νέας Δημοκρατίας. Αυτά ήταν προεκλογικά. Τώρα κυβερνάτε. Πρέπει να το αποφασίσετε.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Πάμε και στα υπόλοιπα. Δεν θα πω ονόματα. Είναι αλήθεια ότι υπάρχει –ακούστε τώρα- γιος αντεισαγγελέα του Αρείου Πάγου που διορίστηκε εσχάτως σε γραφείο Υπουργού; Το ακούτε, κύριοι της Νέας Δημοκρατίας; Δικό σας είναι. Και μου λέτε για ανεξάρτητη δικαιοσύνη; Γιος αντεισαγγελέα του Αρείου Πάγου </w:t>
      </w:r>
      <w:r>
        <w:rPr>
          <w:rFonts w:eastAsia="Times New Roman" w:cs="Times New Roman"/>
          <w:szCs w:val="24"/>
        </w:rPr>
        <w:lastRenderedPageBreak/>
        <w:t>διορίστηκε τώρα τελευταία. Έτσι θα πάμε στην ανεξάρτητη δικαιοσύνη; Πού τα λέτε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Υπάρχει κόρη πάλι εισαγγελέα και πρώην επικεφαλής του ΣΔΟΕ, η οποία είναι μετακλητή σε γραφείο Υπουργού. Και μιλάτε για ανεξάρτητη δικαιοσύνη εσείς; Καταλαβαίνετε τι λέτε;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Έχουμε και άλλα. Ακούστε, διορίστηκε στην Επιτροπή Ανταγωνισμού. Ο πατέρας της είναι ο αρχαιότερος δικαστής στο Σ.τ.Ε.. Υποθέσεις που εκδικάζονται τώρα από το Σ.τ.Ε.. Τη διορίσατε και αυτήν. Θέλετε και άλλα; Υπάρχουν ένα σωρό ονόματα.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Έτσι μιλάμε για ανεξάρτητη δικαιοσύνη και θα σας πιστέψει ο ελληνικός λαός, που καταφεύγει στον ναό της δημοκρατίας και της δικαιοσύνης για να βρει το δίκιο του; Ποιο δίκιο του να βρει; Αν δεν έχει φίλο Υπουργό ή Βουλευτή ή δεν έχει βύσμα, φοβάμαι ότι η καταδίκη είναι δεδομένη. Ποιον κοροϊδεύουμε εδώ μέσα; Ποιους κοροϊδεύετε εδώ μέσα; Νομίζετε ότι μπορείτε να παίζετε με τη νοημοσύνη του ελληνικού λαού για πολύ καιρό ακόμα;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Κάνατε λόγο για σκευωρία Παπαγγελόπουλου. Εγώ θα το ξαναπώ για ακόμη μια φορά. Το πραγματικό σκάνδαλο δεν είναι ο Παπαγγελόπουλος, κύριοι. Είναι ότι από το 1974 και μετά -για να μην πω από το 1828 και μετά- ακούμε για σκάνδαλα και κανένας δεν μπαίνει φυλακή. Έχουμε ακούσει ένα </w:t>
      </w:r>
      <w:r>
        <w:rPr>
          <w:rFonts w:eastAsia="Times New Roman" w:cs="Times New Roman"/>
          <w:szCs w:val="24"/>
        </w:rPr>
        <w:lastRenderedPageBreak/>
        <w:t xml:space="preserve">σωρό σκάνδαλα σε αυτό το Κοινοβούλιο, ένα σωρό προανακριτικές, ένα σωρό εξεταστικές και φυλακή δεν μπήκε κάποιος. Από καραμπόλα μπήκε ο Τσοχατζόπουλος γιατί του βρήκαν το «μαύρο» χρήμα από μια άλλη εταιρεία που έκανε τη βλακεία να τη δηλώσει. Ποιος μπήκε φυλακή;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Ποιος θα πιστέψει ότι αυτό που κάνετε είναι ειλικρινές όταν βγάζετε από το «κάδρο» τον κ. Τσίπρα; Βγάζετε από το «κάδρο» τον πρωθυπουργό, τον οποίο καταγγέλλατε οι ίδιοι συνεχώς και λέγατε ότι μας «λέει κλέφτες, μιζαδόρους ο πολιτικός απατεώνας». Υπάρχουν δηλώσεις πρώην Βουλευτών σας και νυν Υπουργών που έλεγαν ότι είναι πολιτικός απατεώνας και ότι «θα τον πάνε αίμα». «Θα τον πάμε», λέει, «αίμα τον Πρωθυπουργό». Είναι δηλώσεις. Είναι λόγια, παρόλες, τίποτε άλλο!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Σήμερα έρχεται να αθωώσει η Νέα Δημοκρατία τον κ. Τσίπρα. Και βάζετε εμάς στη δύσκολη θέση να σύρουμε τον Παπαγγελόπουλο, που -επαναλαμβάνω- τα έκανε μόνος του, σε αυτό που αποφασίσατε εσείς. Αν ήσασταν όντως έντιμοι απέναντι στους ψηφοφόρους σας, έπρεπε να στείλετε τον πρωθυπουργό τον ίδιο, αν πιστεύετε ότι ήταν σκευωρία. Αλλιώς δεν πιστεύετε ότι είναι σκευωρία.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Σκευωρία είναι κάτι πολύ απλό: Αυτό που κάνετε εσείς για να αλλάξετε ατζέντα και ποδοσφαιρικό γήπεδο και το να συζητάμε εδώ μέσα το θέμα αυτό ενώ είναι άλλα τα φλέγοντα. Φλέγοντα είναι η οικονομία, είναι τα κόκκινα δάνεια, </w:t>
      </w:r>
      <w:r>
        <w:rPr>
          <w:rFonts w:eastAsia="Times New Roman" w:cs="Times New Roman"/>
          <w:szCs w:val="24"/>
        </w:rPr>
        <w:lastRenderedPageBreak/>
        <w:t>είναι οι κατασχέσεις των σπιτιών των Ελλήνων. Δίνετε σπίτια σε λαθροεισβολείς και βγαίνουν έξω οι Έλληνες, οι οποίοι είναι άστεγοι. Αυτά είναι τα μείζονα ζητήματα. Αλλά είναι εύκολο να αλλάζεις ατζέντα. Δύσκολο είναι, όμως, να είσαι πραγματικά ειλικρινής με τον ελληνικό λαό. Και το λέω για εσάς που άλλα λέγατε και άλλα κάνετε.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Από το 2000 μέχρι 2009 ξέρετε πόσα χρήματα χάσαμε από τα φάρμακα της «</w:t>
      </w:r>
      <w:r>
        <w:rPr>
          <w:rFonts w:eastAsia="Times New Roman" w:cs="Times New Roman"/>
          <w:szCs w:val="24"/>
          <w:lang w:val="en-US"/>
        </w:rPr>
        <w:t>NOVARTIS</w:t>
      </w:r>
      <w:r>
        <w:rPr>
          <w:rFonts w:eastAsia="Times New Roman" w:cs="Times New Roman"/>
          <w:szCs w:val="24"/>
        </w:rPr>
        <w:t>»; Χάσαμε 20 δισεκατομμύρια! Χάθηκαν 20 δισεκατομμύρια από τα φάρμακα! Και αντί να ψάξουμε όλοι μαζί εδώ πού είναι τα 20 δισεκατομμύρια, ασχολείστε με τον Παπαγγελόπουλο και όχι με τον Τσίπρα. Ασχολείστε με έναν Υπουργό που ξύπνησε στραβά ένα πρωί και αποφάσισε να κυνηγήσει όλους τους Υπουργούς σας. Και θέλετε να το πιστέψουμε αυτό.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Κύριοι, είναι 20 δισεκατομμύρια. Τα έχει κάποιος εδώ μέσα, να μην τα ψάξουμε; Γιατί δεν κάθεστε να τα ψάξετε; Εδώ παραγράφονται αδικήματα. Οι γιατροί αθωώνονται καθημερινά. Δεν ξέρω αν τα μαθαίνετε αυτά. Σας ενδιαφέρουν αυτά; Τα 20 δισεκατομμύρια είναι λεφτά. Ποιοι τα πήραν; Τα ενθυλάκωσαν τέσσερις χιλιάδες περίπου γιατροί εκ των οποίων πολλοί αθωώνονται καθημερινά γιατί παραγράφηκαν τα αδικήματα. Δεν κάνουμε τίποτα. Και μας ακούει ο κόσμος. Και ασχολούμαστε με τον Παπαγγελόπουλο.</w:t>
      </w:r>
    </w:p>
    <w:p w:rsidR="007115B5" w:rsidRDefault="007115B5" w:rsidP="007115B5">
      <w:pPr>
        <w:spacing w:line="600" w:lineRule="auto"/>
        <w:ind w:firstLine="720"/>
        <w:jc w:val="both"/>
        <w:rPr>
          <w:rFonts w:eastAsia="Times New Roman"/>
          <w:szCs w:val="24"/>
        </w:rPr>
      </w:pPr>
      <w:r>
        <w:rPr>
          <w:rFonts w:eastAsia="Times New Roman"/>
          <w:szCs w:val="24"/>
        </w:rPr>
        <w:t xml:space="preserve">Αντί, λοιπόν, να ψάξουμε τα κλεμμένα λεφτά, να φέρουμε πίσω τα κλεμμένα λεφτά, τα 20 δισεκατομμύρια, ασχολείστε με έναν Παπαγγελόπουλο. </w:t>
      </w:r>
      <w:r>
        <w:rPr>
          <w:rFonts w:eastAsia="Times New Roman"/>
          <w:szCs w:val="24"/>
        </w:rPr>
        <w:lastRenderedPageBreak/>
        <w:t>Είναι αυτό που λένε στο χωριό μου, κύριοι, «φταίει ο γάιδαρος, χτυπάμε το σαμάρι». Κάνετε λάθος. Ο γάιδαρος είναι τα 20 δισεκατομμύρια, το σαμάρι είναι ο Παπαγγελόπουλος. Για να τα ξεκαθαρίσουμε λίγο.</w:t>
      </w:r>
    </w:p>
    <w:p w:rsidR="007115B5" w:rsidRDefault="007115B5" w:rsidP="007115B5">
      <w:pPr>
        <w:spacing w:line="600" w:lineRule="auto"/>
        <w:ind w:firstLine="720"/>
        <w:jc w:val="both"/>
        <w:rPr>
          <w:rFonts w:eastAsia="Times New Roman"/>
          <w:szCs w:val="24"/>
        </w:rPr>
      </w:pPr>
      <w:r>
        <w:rPr>
          <w:rFonts w:eastAsia="Times New Roman"/>
          <w:szCs w:val="24"/>
        </w:rPr>
        <w:t>Και ξέρετε, δεν είναι ένα απλό σκάνδαλο, είναι ένα διεθνές σκάνδαλο. Πέσατε σε μια παγίδα, αυτοπαγιδευτήκατε. Γιατί εγώ καταλαβαίνω ποια είναι η δυσκολία σας. Η «</w:t>
      </w:r>
      <w:r>
        <w:rPr>
          <w:rFonts w:eastAsia="Times New Roman"/>
          <w:szCs w:val="24"/>
          <w:lang w:val="en-US"/>
        </w:rPr>
        <w:t>NOVARTIS</w:t>
      </w:r>
      <w:r>
        <w:rPr>
          <w:rFonts w:eastAsia="Times New Roman"/>
          <w:szCs w:val="24"/>
        </w:rPr>
        <w:t>» είναι γερμανική εταιρεία, γερμανικών συμφερόντων. Σιγά μην ψάξετε και βάλετε το μαχαίρι στο κόκκαλο, εσείς που αγαπάτε τη Γερμανία.</w:t>
      </w:r>
    </w:p>
    <w:p w:rsidR="007115B5" w:rsidRDefault="007115B5" w:rsidP="007115B5">
      <w:pPr>
        <w:spacing w:line="600" w:lineRule="auto"/>
        <w:ind w:firstLine="720"/>
        <w:jc w:val="both"/>
        <w:rPr>
          <w:rFonts w:eastAsia="Times New Roman" w:cs="Times New Roman"/>
          <w:szCs w:val="24"/>
        </w:rPr>
      </w:pPr>
      <w:r>
        <w:rPr>
          <w:rFonts w:eastAsia="Times New Roman"/>
          <w:b/>
          <w:szCs w:val="24"/>
        </w:rPr>
        <w:t>ΒΑΣΙΛΕΙΟΣ - ΝΙΚΟΛΑΟΣ ΥΨΗΛΑΝΤΗΣ:</w:t>
      </w:r>
      <w:r>
        <w:rPr>
          <w:rFonts w:eastAsia="Times New Roman" w:cs="Times New Roman"/>
          <w:szCs w:val="24"/>
        </w:rPr>
        <w:t xml:space="preserve"> Ελβετική είναι.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Δεν είναι ελβετική, κύριε, τα ξέρω καλύτερα από εσάς. Είναι γερμανικών συμφερόντων. Ξέρω τι λέω. Ακούστε που σας λέω. Είναι γερμανικών συμφερόντων. Για εσάς όμως, της Νέας Δημοκρατίας, οι Γερμανοί είναι φίλοι σας. Για εμάς δεν είναι φίλοι μας. Φίλοι μας είναι αυτοί που βοηθούν την Ελλάδα. Και η γερμανική «</w:t>
      </w:r>
      <w:r>
        <w:rPr>
          <w:rFonts w:eastAsia="Times New Roman" w:cs="Times New Roman"/>
          <w:szCs w:val="24"/>
          <w:lang w:val="en-US"/>
        </w:rPr>
        <w:t>BMW</w:t>
      </w:r>
      <w:r>
        <w:rPr>
          <w:rFonts w:eastAsia="Times New Roman" w:cs="Times New Roman"/>
          <w:szCs w:val="24"/>
        </w:rPr>
        <w:t>» σήμερα κάνει επένδυση 1,2 δισεκατομμυρίου στην Τουρκία και σε εμάς δεν έχει δώσει ούτε 1 ευρώ, πραγματικά, για επένδυση. Καταλάβατε, κύριοι;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Αλλά πού να τολμήσετε να πείτε για τη Γερμανία. Έτσι και πείτε κάτι για τη Γερμανία, πυξ λαξ θα φύγετε από το κόμμα. Είναι δεδομένο. Δεν μπορεί ένας </w:t>
      </w:r>
      <w:r>
        <w:rPr>
          <w:rFonts w:eastAsia="Times New Roman" w:cs="Times New Roman"/>
          <w:szCs w:val="24"/>
        </w:rPr>
        <w:lastRenderedPageBreak/>
        <w:t>από τη Νέα Δημοκρατία να κάνει κριτική στη Γερμανία; Ένας! Να πει κάτι για τη Γερμανία. Τίποτα. Κανένας δεν μιλάει. Γιατί, ρε παιδιά; Τόσο πολύ αγαπάτε τους Γερμανούς; Και σας το λέει ένας άνθρωπος ο οποίος έχει σχέση με τη Γερμανία. Δεν είμαι σαν εσάς που είστε απλά στα λόγια φίλοι με τη Γερμανία για άλλους λόγους.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Και υπάρχουν και άλλα πράγματα που θα μπορούσαμε να πούμε. Ακούστε λίγο. Δεν αντιμετωπίσατε ποτέ ενιαία τη μήνυση Σαμαρά, Βενιζέλου και ό,τι αφορά στα πολιτικά πρόσωπα, στον κ. Τσίπρα. Απ’ ό,τι ξέρω και ο Σαμαράς και ο Βενιζέλος μίλησαν για τον Τσίπρα. Γιατί τους βγάζετε απ’ έξω; Αν μου βρείτε μια πραγματική δικαιολογία, να το δικαιολογήσω και εγώ και να πω, ναι, ευσταθεί η δικαιολογία σας, αφού οι μηνύσεις Σαμαρά και Βενιζέλου αφορούν και τον Τσίπρα. Το λέει μέσα. Λέει το όνομά του. Γιατί δεν τον πάτε και αυτόν κατηγορούμενο; Για πείτε μου. Είστε δειλοί; Φοβάστε; Είναι συναλλαγή μήπως; Είναι συμπαιγνία συμφωνίας σιωπής; Τι είναι; Για πείτε μου εσείς. Αν μου το δικαιολογήσετε, θα το δεχτώ. Αν δεν μου το δικαιολογήσετε, θα πω ότι είστε σε συμπαιγνία με τον ΣΥΡΙΖΑ, για να καλύψετε την υπόθεση -άλλη δικαιολογία δεν υπάρχει-, την υπόθεση των 20 δισεκατομμυρίων που χάθηκαν από τα φάρμακα.</w:t>
      </w:r>
    </w:p>
    <w:p w:rsidR="007115B5" w:rsidRDefault="007115B5" w:rsidP="007115B5">
      <w:pPr>
        <w:spacing w:line="600" w:lineRule="auto"/>
        <w:ind w:firstLine="720"/>
        <w:jc w:val="both"/>
        <w:rPr>
          <w:rFonts w:eastAsia="Times New Roman"/>
          <w:szCs w:val="24"/>
        </w:rPr>
      </w:pPr>
      <w:r>
        <w:rPr>
          <w:rFonts w:eastAsia="Times New Roman" w:cs="Times New Roman"/>
          <w:szCs w:val="24"/>
        </w:rPr>
        <w:t xml:space="preserve">Και, βέβαια, εδώ -θα σας το πω ωμά- δειλιάζετε απέναντι στον κ. Τσίπρα. Γιατί; Κύριε Υπουργέ, σε εσάς απευθύνομαι. Δεν ξέρω αν με ακούτε. </w:t>
      </w:r>
      <w:r>
        <w:rPr>
          <w:rFonts w:eastAsia="Times New Roman" w:cs="Times New Roman"/>
          <w:szCs w:val="24"/>
        </w:rPr>
        <w:lastRenderedPageBreak/>
        <w:t>Δείτε την εικόνα. Αυτό είναι φυγομαχία. Είστε δειλοί, και κυρίως οι Υπουργοί σας. Άφησαν τους «δευτεροκλασάτους» και όχι την Κυβέρνηση να αντιμετωπίσει ένα μείζον θέμα ηθικό για αυτήν, τη σκευωρία του ΣΥΡΙΖΑ εναντίον της Νέας Δημοκρατίας, και απουσιάζουν όλοι τους. Εγώ θα ντρεπόμουν. Φυγομαχείτε, κύριοι. Φυγομαχεί η Κυβέρνηση. Και βάζουν εμάς εδώ μέσα να βγάλουμε το φίδι από την τρύπα. Ποιο; Αυτό το φίδι που εσείς θρέψατε, το σκάνδαλο της «</w:t>
      </w:r>
      <w:r>
        <w:rPr>
          <w:rFonts w:eastAsia="Times New Roman"/>
          <w:szCs w:val="24"/>
          <w:lang w:val="en-US"/>
        </w:rPr>
        <w:t>NOVARTIS</w:t>
      </w:r>
      <w:r>
        <w:rPr>
          <w:rFonts w:eastAsia="Times New Roman"/>
          <w:szCs w:val="24"/>
        </w:rPr>
        <w:t>». Το θρέψατε, το εκθρέψατε και τώρα το αφήσατε αμολημένο και πρέπει εμείς να απολογηθούμε στους ανθρώπους που είναι εκεί έξω. Όχι, κύριοι. Εσείς είστε οι δειλοί, εσείς φυγομαχείτε. Αυτή είναι η Κυβέρνησή σας. Δείτε τη λιγάκι. Αυτή είναι η Κυβέρνησή σας με τα άδεια καρεκλάκια. Μέχρι να πάρουν την καρέκλα του Υπουργού, ήταν νταήδες και θα τους έβαζαν όλους φυλακή. Τώρα που πήραν τα καρεκλάκια, φυλακή είναι το Υπουργείο για αυτούς.</w:t>
      </w:r>
    </w:p>
    <w:p w:rsidR="007115B5" w:rsidRDefault="007115B5" w:rsidP="007115B5">
      <w:pPr>
        <w:spacing w:line="600" w:lineRule="auto"/>
        <w:ind w:firstLine="720"/>
        <w:jc w:val="both"/>
        <w:rPr>
          <w:rFonts w:eastAsia="Times New Roman"/>
          <w:szCs w:val="24"/>
        </w:rPr>
      </w:pPr>
      <w:r>
        <w:rPr>
          <w:rFonts w:eastAsia="Times New Roman"/>
          <w:szCs w:val="24"/>
        </w:rPr>
        <w:t>Να ξεκαθαρίσουμε, λοιπόν, μεταξύ μας ορισμένα πράγματα, για να καταστήσουμε σαφές ότι ο θεσμός της δικαιοσύνης δεν είναι να παίζει κάποιος με αυτόν. Γιατί όποιος παίζει με τη δικαιοσύνη, καίγεται ο ίδιος.</w:t>
      </w:r>
    </w:p>
    <w:p w:rsidR="007115B5" w:rsidRDefault="007115B5" w:rsidP="007115B5">
      <w:pPr>
        <w:spacing w:line="600" w:lineRule="auto"/>
        <w:ind w:firstLine="720"/>
        <w:jc w:val="both"/>
        <w:rPr>
          <w:rFonts w:eastAsia="Times New Roman"/>
          <w:szCs w:val="24"/>
        </w:rPr>
      </w:pPr>
      <w:r>
        <w:rPr>
          <w:rFonts w:eastAsia="Times New Roman"/>
          <w:szCs w:val="24"/>
        </w:rPr>
        <w:t xml:space="preserve">Θα ήθελα να αναφερθώ σε ένα ιδιαίτερα σοβαρό θέμα, στα κόκκινα δάνεια. Ξέρετε τι σχέδιο πάει να κάνει η Νέα Δημοκρατία; Να αλλάξω ατζέντα, γιατί αυτά είναι τα σοβαρά, τα καθημερινά θέματα. Είναι η ιστορία του κ. Ζαββού, του πλέον αποτυχημένου. Τον κουβαλάτε στην πλάτη σας τον κ. </w:t>
      </w:r>
      <w:r>
        <w:rPr>
          <w:rFonts w:eastAsia="Times New Roman"/>
          <w:szCs w:val="24"/>
        </w:rPr>
        <w:lastRenderedPageBreak/>
        <w:t>Ζαββό και θα σας καταστρέψει. Ακούστε τώρα, περίπου τρεις μήνες μετά δέχτηκαν τις ρυθμίσεις για τα κόκκινα δάνεια μόνο τρία άτομα. Παταγώδης αποτυχία. Τρία άτομα! Εικοσιμία χιλιάδες ξεκίνησαν τη διαδικασία για προστασία πρώτης κατοικίας και μόνο τρεις δέχτηκαν. Κόκκινα δάνεια. Όταν δίνετε λεφτά, επιδόματα και σπίτια στους λαθροεισβολείς, στον Χασάν και στον Ιμπραήμ, παίρνετε το σπίτι του Έλληνα. Αυτό είναι εθνικό έγκλημα, κύριοι. Είναι εθνικό έγκλημα! Καταλάβετέ το.</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7115B5" w:rsidRDefault="007115B5" w:rsidP="007115B5">
      <w:pPr>
        <w:spacing w:line="600" w:lineRule="auto"/>
        <w:ind w:firstLine="720"/>
        <w:jc w:val="both"/>
        <w:rPr>
          <w:rFonts w:eastAsia="Times New Roman" w:cs="Times New Roman"/>
          <w:b/>
          <w:szCs w:val="24"/>
        </w:rPr>
      </w:pPr>
      <w:r>
        <w:rPr>
          <w:rFonts w:eastAsia="Times New Roman"/>
          <w:szCs w:val="24"/>
        </w:rPr>
        <w:t xml:space="preserve">Και να σας πω γιατί το κάνετε; Θα σας το πω τώρα. Στις 11-6-2018 ο κ. Μητσοτάκης, πριν γίνει Πρωθυπουργός, δήλωσε τα εξής: «Οι αυταρχικές και λαϊκιστικές δυνάμεις γίνονται όλο και πιο ισχυρές σε όλη την Ευρώπη και τον κόσμο. Η άνοδος της ξενοφοβίας, του νατιβισμού…». Νατιβισμός. Να σας κάνω τη μετάφραση, γιατί μερικοί μπορεί να μην ξέρετε τι σημαίνει «νατιβισμός». Νατιβισμός: τάση ή κίνημα που αναπτύσσεται στο εσωτερικό των κοινωνιών και αποσκοπεί στη διατήρηση, αναζωογόνηση και εκ νέου καθιέρωση αυτοχθόνων πολιτιστικών αισθητικών, ηθών και εθίμων ως αντίδραση στην ξενική διείσδυση.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Τι λέει ο Αρχηγός της Νέας Δημοκρατίας, που είναι υπέρ του πολυπολιτισμού; Λέει ότι είναι εναντίον του νατιβισμού. Θέλει πολυπολιτισμό. Είναι εναντίον των Ελλήνων. Εξ ου και κανακεύει τους λαθροεισβολείς. Και </w:t>
      </w:r>
      <w:r>
        <w:rPr>
          <w:rFonts w:eastAsia="Times New Roman" w:cs="Times New Roman"/>
          <w:szCs w:val="24"/>
        </w:rPr>
        <w:lastRenderedPageBreak/>
        <w:t xml:space="preserve">βάζετε κανέναν δυο-τρεις από εδώ χρήσιμους -για να μην πω καμμιά κουβέντα- ηλίθιους για να το παίζουν πατριώτες και να κάνουν πού και πού κάποια δήλωση στα κανάλια ότι είναι πατριώτες αυτοί. Μα, ο Αρχηγός σας είναι εναντίον της αυτοχθονίας και των αυτοχθόνων. Το έχει πει ο ίδιος. Ο ίδιος τα λέει. Εσείς είστε οπαδοί του πατριωτισμού.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Αποφασίστε με ποιους είστε. Ή είστε με τον Μητσοτάκη και τους εχθρούς –αν θέλετε- του νατιβισμού ή είστε πατριώτες και είστε με τον Έλληνα πολίτη, που φορολογείται και που διώκεται καθημερινά. Αποφασίστε στη Νέα Δημοκρατία με ποιον είστε. </w:t>
      </w:r>
    </w:p>
    <w:p w:rsidR="007115B5" w:rsidRDefault="007115B5" w:rsidP="007115B5">
      <w:pPr>
        <w:tabs>
          <w:tab w:val="left" w:pos="616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Καταλαβαίνετε ότι έχουμε αλλοίωση πληθυσμού; Καταλαβαίνετε ότι έχουμε αλλοίωση εθνοτική; Έχετε καταλάβει τι κάνετε σήμερα; Κατηγορούσατε αυτούς εδώ τους ανίκανους. Έτσι τους λέγατε. «Ανίκανοι». «Ανήμποροι». «Δεν μπορούν να κάνουν τίποτα».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Ήδη σήμερα μπήκαν επτακόσιοι στην Ελλάδα. Καταλαβαίνετε ότι κάθε μέρα μπαίνουν επτακόσιοι και χίλιοι; Τελειώνουμε. Επιτέλους, κλείστε τα σύνορα. Κλείστε τις ΜΚΟ επιτέλους. Κλείστε τες! Κάντε φράχτη στον Έβρο. Κάντε κάτι επιτέλους!</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Και μην τους μεταφέρετε στην ηπειρωτική Ελλάδα. Κάνετε άλλο έγκλημα. Μεταφέρετε το πρόβλημα στην τοπική κοινωνία. Και αυτό είναι άλλο έγκλημα. Θα το βρούμε μπροστά μας. Πολλοί εδώ μέσα είστε νέοι σε ηλικία.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Κλείνοντας, θα σας πω το εξής: Σήμερα διάβασα στις εφημερίδες ότι μετά τη μίσθωση ξενοδοχείων σε όλη την επικράτεια, η Κυβέρνηση ξεκινάει προγράμματα κατάρτισης και εκπαίδευσης προσφύγων και μεταναστών. Είστε με τα καλά σας; Δεν είπατε ότι έρχονται για να φύγουν; Δεν τους διώξατε; Τι κατάρτιση και εκπαίδευση προσφύγων κάνετε; Ολόκληρη υπουργική απόφαση είναι αυτή. Για ποιον λόγο το κάνετε αυτό; Το κάνετε για να μείνουν εδώ; Είστε εγκληματίες. Κάνετε έγκλημα εθνικό. Τους καταρτίζουμε. Και τι τους κάνουμε δηλαδή; Τους κάνουμε και αυτούς τεχνοκράτες; Επενδυτές θα γίνουν οι λαθροεισβολείς; Η προκήρυξη μέσα λέει ένα σωρό πράγματα.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Βέβαια να πω στο ΚΚΕ, το οποίο λείπει, ότι στον μοναδικό δήμο που δεν υπάρχει </w:t>
      </w:r>
      <w:r>
        <w:rPr>
          <w:rFonts w:eastAsia="Times New Roman" w:cs="Times New Roman"/>
          <w:szCs w:val="24"/>
          <w:lang w:val="en-US"/>
        </w:rPr>
        <w:t>hotspot</w:t>
      </w:r>
      <w:r w:rsidRPr="007115B5">
        <w:rPr>
          <w:rFonts w:eastAsia="Times New Roman" w:cs="Times New Roman"/>
          <w:szCs w:val="24"/>
        </w:rPr>
        <w:t xml:space="preserve"> </w:t>
      </w:r>
      <w:r>
        <w:rPr>
          <w:rFonts w:eastAsia="Times New Roman" w:cs="Times New Roman"/>
          <w:szCs w:val="24"/>
        </w:rPr>
        <w:t xml:space="preserve">–και δεν θα υπάρξει ποτέ- είναι στον Νομό Αχαΐας, στον Δήμο Πάτρας. Ποτέ δεν θα υπάρξει εκεί. Ο Δήμος Πάτρας δεν έχει ούτε ένα </w:t>
      </w:r>
      <w:r>
        <w:rPr>
          <w:rFonts w:eastAsia="Times New Roman" w:cs="Times New Roman"/>
          <w:szCs w:val="24"/>
          <w:lang w:val="en-US"/>
        </w:rPr>
        <w:t>hotspot</w:t>
      </w:r>
      <w:r>
        <w:rPr>
          <w:rFonts w:eastAsia="Times New Roman" w:cs="Times New Roman"/>
          <w:szCs w:val="24"/>
        </w:rPr>
        <w:t xml:space="preserve">. Και έχουν κομμουνιστή δήμαρχο. Και είναι φιλάνθρωποι. Και αγαπούν τους αλληλέγγυους και τους πρόσφυγες.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Σας λέω, λοιπόν, ότι κατά το δοκούν δεν μπορούμε να ερμηνεύουμε μερικά πράγματα.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Όσο για το σχέδιο «ΗΡΑΚΛΗΣ», θα το ξαναπώ. Πηγαίνετε να φορτώσετε τριάντα δισεκατομμύρια ευρώ εγγυήσεις σε τρία ομόλογα: το senior, το mezzanine και junior. Έκδοση ομολόγων με εγγύηση του ελληνικού δημοσίου, θα καταπέσουν. Φορτώνονται πάλι τριάντα δισεκατομμύρια στο χρέος. Το καταλαβαίνετε;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Κι έχετε τον Ζαββό και τον κανακεύετε. Το είδε ο Ντράγκι κι έπαθε λίγο ταράκουλο στην αρχή. Δεν το δέχονται οι Ευρωπαίοι. Τι πάτε να κάνετε;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Ολοκληρώστε, κύριε Βελόπουλε, σας παρακαλώ.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Συγγνώμη, κύριε Πρόεδρε. Ολοκληρώνω.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αναφέρω το εξής: Δίνετε σε δήμους τριάντα αργύρια. Είστε τόσο ξεδιάντροποι που δίνετε σε δήμους τριάντα αργύρια για να προδώσουν την Ελλάδα. Δίνετε μπόνους -λέει- σε όσους δήμους δέχονται λαθροεισβολείς. Για εμένα δεν είναι μετανάστης. Μετανάστης είναι ο συγκεκριμένος άνθρωπος, ο πατέρας μου και η μάνα μου, που πήγαν με χαρτιά νόμιμα στη Γερμανία για να εργαστούν. Και ήμουν κι εγώ γιος μεταναστών και ένιωσα τον ρατσισμό τον πραγματικό στο πετσί μου.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Δίνετε μπόνους στους δήμους, τριάντα αργύρια, για να αλλοιώσουν την πληθυσμιακή σύνθεση της Ελλάδος. Σας αξίζουν συγχαρητήρια. Είστε ίδιοι με τον ΣΥΡΙΖΑ σε όλα, και στη σκευωρία και στα σκάνδαλα. Κυρίως, το χειρότερο απ’ όλα: Είστε ίδιοι στην ανήμπορη στάση σας να θέσετε τέρμα στη λαθροεισβολή. Καταλάβετέ το. Είστε ανήμποροι. Γιατί; Να η Κυβέρνησή σας, αυτοί που κυβερνούν. Δείτε τους -για να μην πω, φτύστε τους- πώς φυγομαχούν.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κ. Γιάνης Βαρουφάκης, Πρόεδρος της Κοινοβουλευτικής Ομάδας ΜέΡΑ25.</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ΓΙΑΝΗΣ ΒΑΡΟΥΦΑΚΗΣ (Γραμματέας του ΜέΡΑ25): </w:t>
      </w:r>
      <w:r>
        <w:rPr>
          <w:rFonts w:eastAsia="Times New Roman" w:cs="Times New Roman"/>
          <w:szCs w:val="24"/>
        </w:rPr>
        <w:t>Ευχαριστώ,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Συνάδελφοι, κυρίες και κύριοι Βουλευτές, δεν είναι εικόνα Κοινοβουλίου αυτή. Δεν μας έστειλε ο ελληνικός λαός εδώ για να προσποιούμαστε ότι είμαστε ανακριτές, ότι είμαστε εισαγγελείς, ότι είμαστε διερευνητές εγκλημάτων, ότι είμαστε αξιολογητές ποινικών ευθυνών της αντίπαλης πολιτικής παράταξης. Αυτή η κοκορομαχία που είδαμε σήμερα, με τους μεν να κατηγορούν τους δε και τους δε να κατηγορούν τους μεν, δεν συνάδει με εικόνα Κοινοβουλίου που θέλουμε να βλέπουν τα παιδιά από το θεωρείο, ο λαός μας από την τηλεόραση.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Μιλώ αυτή τη στιγμή όσο μπορώ πιο μειλίχια. Πρέπει να ξανασκεφτούμε το νομικό πλαίσιο και την προσωπική μας συμπεριφορά στο Κοινοβούλιο. Οι κοκορομαχίες αυτές δεν προκύπτουν από προσωπικές σας αδυναμίες. Προκύπτουν από ένα νομικό πλαίσιο.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 αναγκάζετε ή τουλάχιστον το νομικό πλαίσιο με αναγκάζει να ξαναθυμηθώ τον Μοντεσκιέ, ο οποίος είπε ότι όταν το νομοθετικό και το δικαστικό σώμα γίνονται ένα, παύει να υπάρχει ελευθερία. Είναι δυνατόν να έχουμε εξεταστικές επιτροπές όπου οι Βουλευτές να προσποιούνται τον ρόλο του εισαγγελέα και του δικαστή; Σε ποιο άλλο κοινοβούλιο γίνεται αυτό;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Όταν η Γερουσία στις Ηνωμένες Πολιτείες ξεκινάει τη διαδικασία ελέγχου του Προέδρου των Ηνωμένων Πολιτειών, όπως γίνεται σήμερα με τον Πρόεδρο Τραμπ, αυτό αφορά στο κατά πόσον πολιτικά η Γερουσία, το Κογκρέσο κρίνει ότι ο κ. Τραμπ έχει τα προσόντα, συνεχίζει να έχει την νομιμοποίηση να είναι Πρόεδρος των Ηνωμένων Πολιτειών. Δεν θα δείτε ποτέ εξεταστική επιτροπή…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Τον δικάζει κιόλας.</w:t>
      </w:r>
    </w:p>
    <w:p w:rsidR="007115B5" w:rsidRDefault="007115B5" w:rsidP="007115B5">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 xml:space="preserve">Δεν τον δικάζει, κύριε Λοβέρδο. Κρίνει το κατά πόσον θα εκπέσει του προεδρικού αξιώματος.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Ως δικαστήριο λειτουργεί. Η Γερουσία αποφασίζει.</w:t>
      </w:r>
    </w:p>
    <w:p w:rsidR="007115B5" w:rsidRDefault="007115B5" w:rsidP="007115B5">
      <w:pPr>
        <w:spacing w:line="600" w:lineRule="auto"/>
        <w:ind w:firstLine="720"/>
        <w:jc w:val="both"/>
        <w:rPr>
          <w:rFonts w:eastAsia="Times New Roman" w:cs="Times New Roman"/>
          <w:szCs w:val="24"/>
        </w:rPr>
      </w:pPr>
      <w:r>
        <w:rPr>
          <w:rFonts w:eastAsia="Times New Roman"/>
          <w:b/>
          <w:bCs/>
          <w:szCs w:val="24"/>
          <w:lang w:eastAsia="zh-CN"/>
        </w:rPr>
        <w:lastRenderedPageBreak/>
        <w:t xml:space="preserve">ΓΙΑΝΗΣ ΒΑΡΟΥΦΑΚΗΣ (Γραμματέας του ΜέΡΑ25): </w:t>
      </w:r>
      <w:r>
        <w:rPr>
          <w:rFonts w:eastAsia="Times New Roman"/>
          <w:bCs/>
          <w:szCs w:val="24"/>
          <w:lang w:eastAsia="zh-CN"/>
        </w:rPr>
        <w:t>Δ</w:t>
      </w:r>
      <w:r>
        <w:rPr>
          <w:rFonts w:eastAsia="Times New Roman" w:cs="Times New Roman"/>
          <w:szCs w:val="24"/>
        </w:rPr>
        <w:t xml:space="preserve">εν τον βάζει φυλακή. Δεν παίζει τον ρόλο του εισαγγελέα. Και δεν θα δείτε ποτέ σε κοινοβούλιο μια ανακριτική επιτροπή από Βουλευτές οι οποίοι να δικάζουν άλλους Βουλευτές, άλλους Γερουσιαστές.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Εξεταστικές επιτροπές πρέπει να γίνονται για την αναζήτηση πολιτικών ευθυνών. Πάλαι ποτέ είχαμε τον «Φάκελο της Κύπρου». Ήταν πολύ σημαντικό να υπάρξει εξεταστική επί των πραγμάτων επιτροπή που πολιτικά να διερευνήσει τις πολιτικές ευθύνες για το μαρτύριο των Κυπρίων και το Κυπριακό.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Εγώ θα έλεγα να κάνουμε και μία εξεταστική επιτροπή για το πώς η «παρασιτική ολιγαρχία» φόρτωσε με εκατοντάδες δισεκατομμύρια τον ελληνικό λαό και το τι συνέβη μετά στη μνημονιακή Ελλάδα, από το 2010 μέχρι και σήμερα και να καλύψουμε όλη την περίοδο και την περίοδο που βρισκόμουν εγώ στο Υπουργείο Οικονομικών. Να ψάχνουμε πολιτικές ευθύνες, όμως. Στόχος μας δεν πρέπει και δεν μπορεί να είναι οι μεν να καταδικάζουν τους δε, αποδίδοντας πολιτικές ευθύνες.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προσέξτε την τεράστια αναντιστοιχία μεταξύ αυτού που συμβαίνει έξω από τη Βουλή και αυτού που συμβαίνει σήμερα. Όταν το λαϊκό αίσθημα δεν εκφράζεται από το σύνολο της Ολομέλειας </w:t>
      </w:r>
      <w:r>
        <w:rPr>
          <w:rFonts w:eastAsia="Times New Roman" w:cs="Times New Roman"/>
          <w:szCs w:val="24"/>
        </w:rPr>
        <w:lastRenderedPageBreak/>
        <w:t xml:space="preserve">του Κοινοβουλίου, έχουμε τεράστιο ζήτημα νομιμοποίησης, πολιτικής και ηθικής, του Κοινοβουλίου μας στα μάτια του ελληνικού λαού.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 ελληνικός λαός γνωρίζει για τα σκάνδαλα, για τις σκευωρίες, για τη «</w:t>
      </w:r>
      <w:r>
        <w:rPr>
          <w:rFonts w:eastAsia="Times New Roman" w:cs="Times New Roman"/>
          <w:szCs w:val="24"/>
          <w:lang w:val="en"/>
        </w:rPr>
        <w:t>SIEMENS</w:t>
      </w:r>
      <w:r>
        <w:rPr>
          <w:rFonts w:eastAsia="Times New Roman" w:cs="Times New Roman"/>
          <w:szCs w:val="24"/>
        </w:rPr>
        <w:t>», για τη «</w:t>
      </w:r>
      <w:r>
        <w:rPr>
          <w:rFonts w:eastAsia="Times New Roman" w:cs="Times New Roman"/>
          <w:szCs w:val="24"/>
          <w:lang w:val="en"/>
        </w:rPr>
        <w:t>NOVARTIS</w:t>
      </w:r>
      <w:r>
        <w:rPr>
          <w:rFonts w:eastAsia="Times New Roman" w:cs="Times New Roman"/>
          <w:szCs w:val="24"/>
        </w:rPr>
        <w:t xml:space="preserve">». Το γνωρίζει. Δεν γνωρίζει ακριβώς ποιος και τι, αλλά τη διαπλοκή τη νιώθει στο πετσί του. Τα παιδιά του είναι στο εξωτερικό ή ετοιμάζονται να φύγουν λόγω μιας γενικευμένης, συσσωρευμένης, παρασιτικής, ολιγαρχικής διαδικασίας στην οποία συμμετείχαν πολιτικοί, συμμετείχαν μεγαλοεπιχειρηματίες, συμμετείχαν λειτουργοί του κράτους. Το γνωρίζει ο ελληνικός λαός αυτό, όπως το γνωρίζουμε εμείς. Εγώ δεν μιλάω για απόδοση συγκεκριμένων ευθυνών. Είναι μία αίσθηση η οποία ανταποκρίνεται και σε μία πραγματικότητα, στην οποία -και εδώ είναι ο εξευτελισμός του ελληνικού Κοινοβουλίου, της ελληνικής πολιτείας και του ελληνικού λαού- αυτά τα μαθαίνουμε όταν «σκάει» μια δικαστική έρευνα ή μια έρευνα του </w:t>
      </w:r>
      <w:r>
        <w:rPr>
          <w:rFonts w:eastAsia="Times New Roman" w:cs="Times New Roman"/>
          <w:szCs w:val="24"/>
          <w:lang w:val="en"/>
        </w:rPr>
        <w:t>FBI</w:t>
      </w:r>
      <w:r>
        <w:rPr>
          <w:rFonts w:eastAsia="Times New Roman" w:cs="Times New Roman"/>
          <w:szCs w:val="24"/>
        </w:rPr>
        <w:t xml:space="preserve"> στις Ηνωμένες Πολιτείες ή για τη «</w:t>
      </w:r>
      <w:r>
        <w:rPr>
          <w:rFonts w:eastAsia="Times New Roman" w:cs="Times New Roman"/>
          <w:szCs w:val="24"/>
          <w:lang w:val="en"/>
        </w:rPr>
        <w:t>SIEMENS</w:t>
      </w:r>
      <w:r>
        <w:rPr>
          <w:rFonts w:eastAsia="Times New Roman" w:cs="Times New Roman"/>
          <w:szCs w:val="24"/>
        </w:rPr>
        <w:t>» ή για τη «</w:t>
      </w:r>
      <w:r>
        <w:rPr>
          <w:rFonts w:eastAsia="Times New Roman" w:cs="Times New Roman"/>
          <w:szCs w:val="24"/>
          <w:lang w:val="en"/>
        </w:rPr>
        <w:t>NOVARTIS</w:t>
      </w:r>
      <w:r>
        <w:rPr>
          <w:rFonts w:eastAsia="Times New Roman" w:cs="Times New Roman"/>
          <w:szCs w:val="24"/>
        </w:rPr>
        <w:t>». Μην ξεχνάμε ότι το σκάνδαλο της «</w:t>
      </w:r>
      <w:r>
        <w:rPr>
          <w:rFonts w:eastAsia="Times New Roman" w:cs="Times New Roman"/>
          <w:szCs w:val="24"/>
          <w:lang w:val="en"/>
        </w:rPr>
        <w:t>VOLKSWAGEN</w:t>
      </w:r>
      <w:r>
        <w:rPr>
          <w:rFonts w:eastAsia="Times New Roman" w:cs="Times New Roman"/>
          <w:szCs w:val="24"/>
        </w:rPr>
        <w:t xml:space="preserve">», που δεν αφορά την Ελλάδα, αλλά αφορά τη Γερμανία, «έσκασε» στις Ηνωμένες Πολιτείες, λόγω της δίωξης της </w:t>
      </w:r>
      <w:r>
        <w:rPr>
          <w:rFonts w:eastAsia="Times New Roman" w:cs="Times New Roman"/>
          <w:szCs w:val="24"/>
          <w:lang w:val="en"/>
        </w:rPr>
        <w:t>Volkswagen</w:t>
      </w:r>
      <w:r>
        <w:rPr>
          <w:rFonts w:eastAsia="Times New Roman" w:cs="Times New Roman"/>
          <w:szCs w:val="24"/>
        </w:rPr>
        <w:t xml:space="preserve"> από τις αμερικανικές διωκτικές αρχές.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Δεν ήρθε η ώρα να σταματήσουμε αυτή την κακοφωνία μέσα στο Κοινοβούλιο, η οποία έρχεται να προστεθεί στην περιρρέουσα ατμόσφαιρα στην κοινωνία; Σκεφτείτε το. Ο λαός μας, ανεξάρτητα αν είναι νεοδημοκράτες, </w:t>
      </w:r>
      <w:r>
        <w:rPr>
          <w:rFonts w:eastAsia="Times New Roman" w:cs="Times New Roman"/>
          <w:szCs w:val="24"/>
        </w:rPr>
        <w:lastRenderedPageBreak/>
        <w:t>ΚΙΝΑΛ, ΣΥΡΙΖΑ, ΜέΡΑ25, ΚΚΕ, οτιδήποτε, είναι πεπεισμένος για τη διαφθορά και τη διαπλοκή και τις σκευωρίες.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εμείς τι κάνουμε εδώ; Με αυτές τις κοκορομαχίες -όπου οι μεν κατηγορούν τους δε- όλοι χρίζονται ένοχοι. Όταν όλοι είναι ένοχοι, δεν είναι κανένας ένοχος. Το αποτέλεσμα είναι μια πλήρης αναντιστοιχία μεταξύ του λαϊκού αισθήματος και αυτού που εμφανίζουμε εμείς εδώ, που τελικά οδηγεί –σε τι;- στην πλήρη ατιμωρησία.</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σκάνδαλο της «</w:t>
      </w:r>
      <w:r>
        <w:rPr>
          <w:rFonts w:eastAsia="Times New Roman"/>
          <w:color w:val="201F1E"/>
          <w:szCs w:val="24"/>
          <w:lang w:val="en-US"/>
        </w:rPr>
        <w:t>SIEMENS</w:t>
      </w:r>
      <w:r>
        <w:rPr>
          <w:rFonts w:eastAsia="Times New Roman"/>
          <w:color w:val="201F1E"/>
          <w:szCs w:val="24"/>
        </w:rPr>
        <w:t>» γνωρίζουμε ότι έγινε, γιατί υπάρχουν καταδίκες στο εξωτερικό. Ξέρουμε και ονόματα Ελλήνων. Πλήρης η ατιμωρησία τους!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τι έχουμε εμείς να προσφέρουμε στον ελληνικό λαό ως Κοινοβούλιο; Αυτές τις ατέρμονες εξεταστικές επιτροπές, όπου προσποιούμαστε όλοι ότι είμαστε εισαγγελείς και όλοι χρίζουμε όλους τους άλλους ενόχους και αθωώνουμε τους δικούς μας. Αυτό πρέπει να σταματήσει.</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Προτείνουμε –και προεκλογικά το έχουμε προτείνει- να δημιουργηθεί ένα σώμα δίωξης πολιτειακού και μεγαλοεπιχειρηματικού εγκλήματος, ένα δικό μας </w:t>
      </w:r>
      <w:r>
        <w:rPr>
          <w:rFonts w:eastAsia="Times New Roman"/>
          <w:color w:val="201F1E"/>
          <w:szCs w:val="24"/>
          <w:lang w:val="en-US"/>
        </w:rPr>
        <w:t>FBI</w:t>
      </w:r>
      <w:r>
        <w:rPr>
          <w:rFonts w:eastAsia="Times New Roman"/>
          <w:color w:val="201F1E"/>
          <w:szCs w:val="24"/>
        </w:rPr>
        <w:t xml:space="preserve">, το οποίο να είναι ανεξάρτητη αρχή υπό την επιτήρηση του Κοινοβουλίου, το οποίο να έχει τα μέσα να κάνει αυτό που κάνει το </w:t>
      </w:r>
      <w:r>
        <w:rPr>
          <w:rFonts w:eastAsia="Times New Roman"/>
          <w:color w:val="201F1E"/>
          <w:szCs w:val="24"/>
          <w:lang w:val="en-US"/>
        </w:rPr>
        <w:t>FBI</w:t>
      </w:r>
      <w:r>
        <w:rPr>
          <w:rFonts w:eastAsia="Times New Roman"/>
          <w:color w:val="201F1E"/>
          <w:szCs w:val="24"/>
        </w:rPr>
        <w:t xml:space="preserve">. Γιατί να μπορεί το </w:t>
      </w:r>
      <w:r>
        <w:rPr>
          <w:rFonts w:eastAsia="Times New Roman"/>
          <w:color w:val="201F1E"/>
          <w:szCs w:val="24"/>
          <w:lang w:val="en-US"/>
        </w:rPr>
        <w:t>FBI</w:t>
      </w:r>
      <w:r w:rsidRPr="007115B5">
        <w:rPr>
          <w:rFonts w:eastAsia="Times New Roman"/>
          <w:color w:val="201F1E"/>
          <w:szCs w:val="24"/>
        </w:rPr>
        <w:t xml:space="preserve"> </w:t>
      </w:r>
      <w:r>
        <w:rPr>
          <w:rFonts w:eastAsia="Times New Roman"/>
          <w:color w:val="201F1E"/>
          <w:szCs w:val="24"/>
        </w:rPr>
        <w:t>να πιάνει τα σκάνδαλα της «</w:t>
      </w:r>
      <w:r>
        <w:rPr>
          <w:rFonts w:eastAsia="Times New Roman"/>
          <w:color w:val="201F1E"/>
          <w:szCs w:val="24"/>
          <w:lang w:val="en"/>
        </w:rPr>
        <w:t>NOVARTIS</w:t>
      </w:r>
      <w:r>
        <w:rPr>
          <w:rFonts w:eastAsia="Times New Roman"/>
          <w:color w:val="201F1E"/>
          <w:szCs w:val="24"/>
        </w:rPr>
        <w:t>», της «</w:t>
      </w:r>
      <w:r>
        <w:rPr>
          <w:rFonts w:eastAsia="Times New Roman"/>
          <w:color w:val="201F1E"/>
          <w:szCs w:val="24"/>
          <w:lang w:val="en-US"/>
        </w:rPr>
        <w:t>SIEMENS</w:t>
      </w:r>
      <w:r>
        <w:rPr>
          <w:rFonts w:eastAsia="Times New Roman"/>
          <w:color w:val="201F1E"/>
          <w:szCs w:val="24"/>
        </w:rPr>
        <w:t xml:space="preserve">» και της </w:t>
      </w:r>
      <w:r>
        <w:rPr>
          <w:rFonts w:eastAsia="Times New Roman"/>
          <w:color w:val="201F1E"/>
          <w:szCs w:val="24"/>
        </w:rPr>
        <w:lastRenderedPageBreak/>
        <w:t>«</w:t>
      </w:r>
      <w:r>
        <w:rPr>
          <w:rFonts w:eastAsia="Times New Roman"/>
          <w:color w:val="201F1E"/>
          <w:szCs w:val="24"/>
          <w:lang w:val="en-US"/>
        </w:rPr>
        <w:t>VOLKSWAGEN</w:t>
      </w:r>
      <w:r>
        <w:rPr>
          <w:rFonts w:eastAsia="Times New Roman"/>
          <w:color w:val="201F1E"/>
          <w:szCs w:val="24"/>
        </w:rPr>
        <w:t xml:space="preserve">» και να μην μπορούμε εμείς εδώ; Τουλάχιστον να το προσπαθήσουμε και να επικεντρώσουμε τις εξεταστικές μας επιτροπές στην απόδοση πολιτικών ευθυνών. Αυτή είναι η πρόταση του ΜέΡΑ25.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Βουλευτές, χωρίς φόβο και χωρίς κανένα απολύτως πάθος και με αγάπη και συμπάθεια προς όλες και όλους σας, εμείς στο ΜέΡΑ25 δηλώνουμε ότι η μετατροπή του Κοινοβουλίου σε ένα άθλιο υποκατάστατο εισαγγελικής αρχής αποτελεί θεσμική εκτροπή. Δεν θα συμμετάσχουμε σε αυτή τη διαδικασία, θα αποχωρήσουμε και δεν θα συμμετάσχουμε σε καμμία τέτοιου είδους προανακριτική, προκαταρκτική, εξεταστική -πείτε τη όπως θέλετε- επιτροπή.</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ευχαριστώ.</w:t>
      </w:r>
    </w:p>
    <w:p w:rsidR="007115B5" w:rsidRDefault="007115B5" w:rsidP="007115B5">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w:t>
      </w:r>
      <w:r>
        <w:rPr>
          <w:rFonts w:eastAsia="Times New Roman"/>
          <w:color w:val="201F1E"/>
          <w:szCs w:val="24"/>
        </w:rPr>
        <w:t xml:space="preserve"> ΜέΡΑ25</w:t>
      </w:r>
      <w:r>
        <w:rPr>
          <w:rFonts w:eastAsia="Times New Roman"/>
          <w:szCs w:val="24"/>
        </w:rPr>
        <w:t>)</w:t>
      </w:r>
    </w:p>
    <w:p w:rsidR="007115B5" w:rsidRDefault="007115B5" w:rsidP="007115B5">
      <w:pPr>
        <w:tabs>
          <w:tab w:val="left" w:pos="2738"/>
          <w:tab w:val="center" w:pos="4753"/>
          <w:tab w:val="left" w:pos="5723"/>
        </w:tabs>
        <w:spacing w:line="600" w:lineRule="auto"/>
        <w:ind w:firstLine="720"/>
        <w:jc w:val="center"/>
        <w:rPr>
          <w:rFonts w:eastAsia="Times New Roman"/>
          <w:szCs w:val="24"/>
        </w:rPr>
      </w:pPr>
      <w:r>
        <w:rPr>
          <w:rFonts w:eastAsia="Times New Roman"/>
          <w:szCs w:val="24"/>
        </w:rPr>
        <w:t>(Στο σημείο αυτό οι Βουλευτές του ΜέΡΑ25 αποχωρούν από την Αίθουσα)</w:t>
      </w:r>
    </w:p>
    <w:p w:rsidR="007115B5" w:rsidRDefault="007115B5" w:rsidP="007115B5">
      <w:pPr>
        <w:spacing w:line="600" w:lineRule="auto"/>
        <w:ind w:firstLine="720"/>
        <w:jc w:val="both"/>
        <w:rPr>
          <w:rFonts w:eastAsia="Times New Roman"/>
          <w:color w:val="201F1E"/>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Καλείται </w:t>
      </w:r>
      <w:r>
        <w:rPr>
          <w:rFonts w:eastAsia="Times New Roman"/>
          <w:color w:val="201F1E"/>
          <w:szCs w:val="24"/>
        </w:rPr>
        <w:t>στο Βήμα ο Κοινοβουλευτικός Εκπρόσωπος της Νέας Δημοκρατίας κ. Λιβανός.</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Αμέσως μετά θα κληθεί να μιλήσει ο καθ’ ου στρέφεται η πρόταση, ο πρώην Αναπληρωτής Υπουργός Δικαιοσύνης και εν συνεχεία θα μιλήσουν οι Κοινοβουλευτικοί Εκπρόσωποι των κομμάτων που έχουν μιλήσει, όμως, οι </w:t>
      </w:r>
      <w:r>
        <w:rPr>
          <w:rFonts w:eastAsia="Times New Roman"/>
          <w:color w:val="201F1E"/>
          <w:szCs w:val="24"/>
        </w:rPr>
        <w:lastRenderedPageBreak/>
        <w:t>Αρχηγοί τους -άρα για λιγότερο χρόνο από ό,τι ο κ. Λιβανός- και θα συνεχίσουμε με τον ενιαίο κατάλογο των ομιλητών με διαδοχική εξέλιξη.</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Ορίστε, κύριε Λιβανέ, έχετε τον λόγο. </w:t>
      </w:r>
    </w:p>
    <w:p w:rsidR="007115B5" w:rsidRDefault="007115B5" w:rsidP="007115B5">
      <w:pPr>
        <w:spacing w:line="600" w:lineRule="auto"/>
        <w:ind w:firstLine="720"/>
        <w:jc w:val="both"/>
        <w:rPr>
          <w:rFonts w:eastAsia="Times New Roman"/>
          <w:color w:val="201F1E"/>
          <w:szCs w:val="24"/>
        </w:rPr>
      </w:pPr>
      <w:r>
        <w:rPr>
          <w:rFonts w:eastAsia="Times New Roman"/>
          <w:b/>
          <w:szCs w:val="24"/>
        </w:rPr>
        <w:t xml:space="preserve">ΣΠΥΡΙΔΩΝ - ΠΑΝΑΓΙΩΤΗΣ (ΣΠΗΛΙΟΣ) ΛΙΒΑΝΟΣ: </w:t>
      </w:r>
      <w:r>
        <w:rPr>
          <w:rFonts w:eastAsia="Times New Roman"/>
          <w:color w:val="201F1E"/>
          <w:szCs w:val="24"/>
        </w:rPr>
        <w:t xml:space="preserve">Ευχαριστώ, κύριε Πρόεδρε.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Ο κ. Βαρουφάκης –φεύγει, βέβαια- όπως και στη συζήτηση για το προσφυγικό και το μεταναστευτικό εξέφρασε απόψεις οι οποίες είναι λίγο εκτός πραγματικότητας, έτσι και σήμερα μας έκανε ένα μάθημα δημοκρατικότητας σε σχέση με το τι ζητάει ο ελληνικός λαός.</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Λυπούμαι πολύ, κύριε Βαρουφάκη, αλλά δεν είναι έτσι τα πράγματα. Ήσασταν μέλος αυτής της κυβέρνησης που έφερε τη χώρα σε αυτή την κατάσταση και αναγκαζόμαστε εμείς σήμερα να φωνάζουμε για να αποδείξουμε τα προφανή.</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Ήθελα, όμως, να έρθω λίγο στην πολύ κακή -κατά τη γνώμη μου- ομιλία του κ. Τσίπρα σήμερα. Μας είπε ότι έχει δέκα χρόνια στη Βουλή, δηλαδή εννοούσε ότι έχει μεγάλη πλέον κοινοβουλευτική εμπειρία, όμως, αυτό που καταλάβαμε όλοι -και ο ελληνικός λαός τον παρακολουθούσε- είναι ότι από κοινοβουλευτισμό δεν έχει πάρει χαμπάρι. Δεν χωράει στο μυαλό του ότι άλλα είναι τα καθήκοντα της Βουλής και άλλα της κυβέρνησης και μας έδειχνε τα </w:t>
      </w:r>
      <w:r>
        <w:rPr>
          <w:rFonts w:eastAsia="Times New Roman"/>
          <w:color w:val="201F1E"/>
          <w:szCs w:val="24"/>
        </w:rPr>
        <w:lastRenderedPageBreak/>
        <w:t xml:space="preserve">άδεια έδρανα και πως ό,τι πράττει η δεύτερη παράγει πολιτικό δίδαγμα και τελικά αποτέλεσμα.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Είναι φυσικό, λοιπόν, να μην καταλαβαίνει τι συμβολίζουν ακριβώς αυτά τα άδεια έδρανα για τη διάκριση των εξουσιών, όπως είπα και πριν και γιατί πρέπει να μιλούν σήμερα μόνο οι Βουλευτές.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Εκτός, όμως, από αντικοινοβουλευτικός ο κ. Τσίπρας -και συμφωνώ με τον κ. Λοβέρδο- αποδεικνύεται και πάλι αθεράπευτα θρασύς. Είναι ο ίδιος που είχε προαναγγείλει διώξεις, πριν ακόμα –σας το θυμίζω- ανακοινωθούν από τη δικαιοσύνη. Είναι εκείνος που είχε υποδεχθεί τον κ. Παπαγγελόπουλο, μόλις μπήκε στο Μαξίμου και μετά εκείνος δήλωνε –ο κ. Παπαγγελόπουλος- τα περί μεγαλύτερου σκανδάλου από συστάσεως του ελληνικού κράτους και ο κ. Τσίπρας ήταν αυτός ο οποίος έστηνε τις δέκα κάλπες εδώ μέσα. </w:t>
      </w:r>
    </w:p>
    <w:p w:rsidR="007115B5" w:rsidRDefault="007115B5" w:rsidP="007115B5">
      <w:pPr>
        <w:spacing w:line="600" w:lineRule="auto"/>
        <w:ind w:firstLine="720"/>
        <w:jc w:val="both"/>
        <w:rPr>
          <w:rFonts w:eastAsia="Times New Roman"/>
          <w:szCs w:val="24"/>
        </w:rPr>
      </w:pPr>
      <w:r>
        <w:rPr>
          <w:rFonts w:eastAsia="Times New Roman"/>
          <w:szCs w:val="24"/>
        </w:rPr>
        <w:t>Σήμερα επανέρχεται, έχοντας στη φαρέτρα του νέα ψέματα και νέες διαστρεβλώσεις. Τσιμουδιά για όσα καταμαρτυρούν όχι μόνο ανώτατοι δικαστές, αλλά οι ίδιοι οι ψευδομάρτυρες που εσείς επιστρατεύσατε. Και όχι μόνο αυτό, αλλά τόλμησε και επώνυμα να επικαλείται ανώνυμες καταγγελίες. Ειλικρινά, ντροπή!</w:t>
      </w:r>
    </w:p>
    <w:p w:rsidR="007115B5" w:rsidRDefault="007115B5" w:rsidP="007115B5">
      <w:pPr>
        <w:spacing w:line="600" w:lineRule="auto"/>
        <w:ind w:firstLine="720"/>
        <w:jc w:val="both"/>
        <w:rPr>
          <w:rFonts w:eastAsia="Times New Roman"/>
          <w:szCs w:val="24"/>
        </w:rPr>
      </w:pPr>
      <w:r>
        <w:rPr>
          <w:rFonts w:eastAsia="Times New Roman"/>
          <w:szCs w:val="24"/>
        </w:rPr>
        <w:t xml:space="preserve">Την ίδια ώρα, όμως, που ο Αρχηγός του ΣΥΡΙΖΑ συνεχίζει να κολυμπάει μέσα στις λάσπες του χθες, ο ηγέτης της Νέας Δημοκρατίας ανοίγει μια νέα </w:t>
      </w:r>
      <w:r>
        <w:rPr>
          <w:rFonts w:eastAsia="Times New Roman"/>
          <w:szCs w:val="24"/>
        </w:rPr>
        <w:lastRenderedPageBreak/>
        <w:t>εποχή. Και για να μην ανησυχούν κάποιοι Βουλευτές σας που μας ρώτησαν ποιος είναι ο Αρχηγός μας, Αρχηγός μας είναι ο Κυριάκος Μητσοτάκης, ο οποίος σας κέρδισε φέτος το καλοκαίρι, όχι μία, όχι δύο, όχι τρεις, τέσσερις φορές! Και θα σας κερδίζει πάντα γιατί έχει αλλάξει τον ρου τις ιστορίας!</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szCs w:val="24"/>
        </w:rPr>
      </w:pPr>
      <w:r>
        <w:rPr>
          <w:rFonts w:eastAsia="Times New Roman"/>
          <w:szCs w:val="24"/>
        </w:rPr>
        <w:t xml:space="preserve">Ανοίγει, λοιπόν, ο Κυριάκος Μητσοτάκης μία καινούργια εποχή. Σε αυτή την καινούργια εποχή ο κ. Τσίπρας και πιθανόν το σύνολο της Κοινοβουλευτικής Ομάδας –θα δούμε πώς θα τοποθετηθούν οι υπόλοιποι- δεν καταλαβαίνουν ότι κάθε εξουσία θα επιμελείται τα του οίκου της, χωρίς παρεμβάσεις από την άλλη. </w:t>
      </w:r>
    </w:p>
    <w:p w:rsidR="007115B5" w:rsidRDefault="007115B5" w:rsidP="007115B5">
      <w:pPr>
        <w:spacing w:line="600" w:lineRule="auto"/>
        <w:ind w:firstLine="720"/>
        <w:jc w:val="both"/>
        <w:rPr>
          <w:rFonts w:eastAsia="Times New Roman"/>
          <w:szCs w:val="24"/>
        </w:rPr>
      </w:pPr>
      <w:r>
        <w:rPr>
          <w:rFonts w:eastAsia="Times New Roman"/>
          <w:szCs w:val="24"/>
        </w:rPr>
        <w:t>Ακούστε, κύριε Τζανακόπουλε, γιατί φωνάζατε και εσείς.</w:t>
      </w:r>
    </w:p>
    <w:p w:rsidR="007115B5" w:rsidRDefault="007115B5" w:rsidP="007115B5">
      <w:pPr>
        <w:spacing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Θα σας τα πω μετά.</w:t>
      </w:r>
    </w:p>
    <w:p w:rsidR="007115B5" w:rsidRDefault="007115B5" w:rsidP="007115B5">
      <w:pPr>
        <w:spacing w:line="600" w:lineRule="auto"/>
        <w:ind w:firstLine="720"/>
        <w:jc w:val="both"/>
        <w:rPr>
          <w:rFonts w:eastAsia="Times New Roman"/>
          <w:szCs w:val="24"/>
        </w:rPr>
      </w:pPr>
      <w:r>
        <w:rPr>
          <w:rFonts w:eastAsia="Times New Roman"/>
          <w:b/>
          <w:szCs w:val="24"/>
        </w:rPr>
        <w:t>ΣΠΥΡΙΔΩΝ – ΠΑΝΑΓΙΩΤΗΣ (ΣΠΗΛΙΟΣ) ΛΙΒΑΝΟΣ:</w:t>
      </w:r>
      <w:r>
        <w:rPr>
          <w:rFonts w:eastAsia="Times New Roman"/>
          <w:szCs w:val="24"/>
        </w:rPr>
        <w:t xml:space="preserve"> Ναι, περιμένουμε.</w:t>
      </w:r>
    </w:p>
    <w:p w:rsidR="007115B5" w:rsidRDefault="007115B5" w:rsidP="007115B5">
      <w:pPr>
        <w:spacing w:line="600" w:lineRule="auto"/>
        <w:ind w:firstLine="720"/>
        <w:jc w:val="both"/>
        <w:rPr>
          <w:rFonts w:eastAsia="Times New Roman"/>
          <w:szCs w:val="24"/>
        </w:rPr>
      </w:pPr>
      <w:r>
        <w:rPr>
          <w:rFonts w:eastAsia="Times New Roman"/>
          <w:szCs w:val="24"/>
        </w:rPr>
        <w:t xml:space="preserve">Σε αυτή τη νέα εποχή δεν θα απαιτείται η συμμετοχή του Πρωθυπουργού σε μια κατ’ εξοχήν κοινοβουλευτική διαδικασία, αλλά και όπου η παρουσία του Πρωθυπουργού δεν θα νοηματοδοτεί μια διαδικασία. Δεν το «πιάνετε» αυτό. Προσέξτε το λίγο. Σε αυτή τη νέα εποχή ο Πρωθυπουργός θα μπορεί να εκπροσωπεί διεθνώς τη χώρα σε συμφωνημένες συναντήσεις στο εξωτερικό, αλλά ταυτόχρονα η Βουλή θα μπορεί να προχωρά τις δικές της </w:t>
      </w:r>
      <w:r>
        <w:rPr>
          <w:rFonts w:eastAsia="Times New Roman"/>
          <w:szCs w:val="24"/>
        </w:rPr>
        <w:lastRenderedPageBreak/>
        <w:t>θεσμικές διαδικασίες, σύμφωνα με το Σύνταγμα -που σας διάβασα πριν και προφανώς δεν το έχετε διαβάσει- και τον νόμο.</w:t>
      </w:r>
    </w:p>
    <w:p w:rsidR="007115B5" w:rsidRDefault="007115B5" w:rsidP="007115B5">
      <w:pPr>
        <w:spacing w:line="600" w:lineRule="auto"/>
        <w:ind w:firstLine="720"/>
        <w:jc w:val="both"/>
        <w:rPr>
          <w:rFonts w:eastAsia="Times New Roman"/>
          <w:szCs w:val="24"/>
        </w:rPr>
      </w:pPr>
      <w:r>
        <w:rPr>
          <w:rFonts w:eastAsia="Times New Roman"/>
          <w:szCs w:val="24"/>
        </w:rPr>
        <w:t xml:space="preserve">Ακούσαμε επίσης, κυρίες και κύριοι συνάδελφοι, με πολύ μεγάλο ενδιαφέρον τον Αρχηγό της Αξιωματικής Αντιπολίτευσης να υπερασπίζεται με περίσσιο πάθος τον Υπουργό του, τον κ. Παπαγγελόπουλο. Ουσιαστικά σφιχταγκαλιάστηκε απόψε για άλλη μία φορά με τον κ. Παπαγγελόπουλο. Καμμία έκπληξη. Το ίδιο ακριβώς είχε κάνει και με τον αγαπητό φίλο του, τον κ. Πολάκη, που θα έχουμε τη χαρά να τον ξανακούσουμε σήμερα γιατί μας έχει λείψει! </w:t>
      </w:r>
    </w:p>
    <w:p w:rsidR="007115B5" w:rsidRDefault="007115B5" w:rsidP="007115B5">
      <w:pPr>
        <w:spacing w:line="600" w:lineRule="auto"/>
        <w:ind w:firstLine="720"/>
        <w:jc w:val="both"/>
        <w:rPr>
          <w:rFonts w:eastAsia="Times New Roman"/>
          <w:szCs w:val="24"/>
        </w:rPr>
      </w:pPr>
      <w:r>
        <w:rPr>
          <w:rFonts w:eastAsia="Times New Roman"/>
          <w:szCs w:val="24"/>
        </w:rPr>
        <w:t xml:space="preserve">Θέλω να πω ένα πράγμα στον κ. Τσίπρα γιατί το λέει το σύνολο του ελληνικού λαού: Οι επιλογές ενός εκάστου δείχνουν το ποιόν του. Οι επιλογές του κ. Τσίπρα είναι ο κ. Παπαγγελόπουλος και ο κ. Πολάκης. </w:t>
      </w:r>
    </w:p>
    <w:p w:rsidR="007115B5" w:rsidRDefault="007115B5" w:rsidP="007115B5">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Και είμαστε υπερήφανοι γι’ αυτές.</w:t>
      </w:r>
    </w:p>
    <w:p w:rsidR="007115B5" w:rsidRDefault="007115B5" w:rsidP="007115B5">
      <w:pPr>
        <w:spacing w:line="600" w:lineRule="auto"/>
        <w:ind w:firstLine="720"/>
        <w:jc w:val="both"/>
        <w:rPr>
          <w:rFonts w:eastAsia="Times New Roman"/>
          <w:szCs w:val="24"/>
        </w:rPr>
      </w:pPr>
      <w:r>
        <w:rPr>
          <w:rFonts w:eastAsia="Times New Roman"/>
          <w:b/>
          <w:szCs w:val="24"/>
        </w:rPr>
        <w:t xml:space="preserve">ΣΠΥΡΙΔΩΝ - ΠΑΝΑΓΙΩΤΗΣ (ΣΠΗΛΙΟΣ) ΛΙΒΑΝΟΣ: </w:t>
      </w:r>
      <w:r>
        <w:rPr>
          <w:rFonts w:eastAsia="Times New Roman"/>
          <w:szCs w:val="24"/>
        </w:rPr>
        <w:t>Συγχαρητήρια!</w:t>
      </w:r>
    </w:p>
    <w:p w:rsidR="007115B5" w:rsidRDefault="007115B5" w:rsidP="007115B5">
      <w:pPr>
        <w:spacing w:line="600" w:lineRule="auto"/>
        <w:ind w:firstLine="720"/>
        <w:jc w:val="both"/>
        <w:rPr>
          <w:rFonts w:eastAsia="Times New Roman"/>
          <w:szCs w:val="24"/>
        </w:rPr>
      </w:pPr>
      <w:r>
        <w:rPr>
          <w:rFonts w:eastAsia="Times New Roman"/>
          <w:szCs w:val="24"/>
        </w:rPr>
        <w:t xml:space="preserve">Έχετε, λοιπόν, την ευκαιρία σήμερα να ψηφίσετε υπέρ της πρότασής μας διότι κάπου εκεί μας πήγε ο κ. Λάππας πριν. Βέβαια, μπορεί να μη συντονιστήκατε πολύ καλά. Τον ακούσαμε με προσοχή και στα δεκαεννέα λεπτά που μίλησε τα πρώτα δέκα μίλησε για άλλα θέματα, όχι για το σημερινό, και τα επόμενα εννιά δεν είπε λέξη εκείνος για τον κ. Παπαγγελόπουλο. </w:t>
      </w:r>
      <w:r>
        <w:rPr>
          <w:rFonts w:eastAsia="Times New Roman"/>
          <w:szCs w:val="24"/>
        </w:rPr>
        <w:lastRenderedPageBreak/>
        <w:t xml:space="preserve">Αντιθέτως, πάρα πολλές φορές αναφέρθηκε σε μία δημοσιογράφο, την κ. Παπαδάκου, της οποίας έπλεξε το εγκώμιο και την κάλυψε. </w:t>
      </w:r>
    </w:p>
    <w:p w:rsidR="007115B5" w:rsidRDefault="007115B5" w:rsidP="007115B5">
      <w:pPr>
        <w:spacing w:line="600" w:lineRule="auto"/>
        <w:ind w:firstLine="720"/>
        <w:jc w:val="both"/>
        <w:rPr>
          <w:rFonts w:eastAsia="Times New Roman"/>
          <w:szCs w:val="24"/>
        </w:rPr>
      </w:pPr>
      <w:r>
        <w:rPr>
          <w:rFonts w:eastAsia="Times New Roman"/>
          <w:szCs w:val="24"/>
        </w:rPr>
        <w:t xml:space="preserve">Αν, λοιπόν, πάτε προς τον κ. Λάππα μπορείτε να αποδείξετε ότι θέλετε μια άλλη Ελλάδα, ότι θέλετε μια Ελλάδα, στην οποία οι Υπουργοί δεν θα παρεμβαίνουν στη δικαιοσύνη και ταυτόχρονα θα απολαμβάνουν ασυλίας. Μια Ελλάδα στην οποία όλοι θα είμαστε ίσοι έναντι του νόμου και θα στεκόμαστε ίσοι ενώπιον της δικαιοσύνης. </w:t>
      </w:r>
    </w:p>
    <w:p w:rsidR="007115B5" w:rsidRDefault="007115B5" w:rsidP="007115B5">
      <w:pPr>
        <w:spacing w:line="600" w:lineRule="auto"/>
        <w:ind w:firstLine="720"/>
        <w:jc w:val="both"/>
        <w:rPr>
          <w:rFonts w:eastAsia="Times New Roman"/>
          <w:szCs w:val="24"/>
        </w:rPr>
      </w:pPr>
      <w:r>
        <w:rPr>
          <w:rFonts w:eastAsia="Times New Roman"/>
          <w:szCs w:val="24"/>
        </w:rPr>
        <w:t xml:space="preserve">Δυστυχώς, ακούγοντας μετά τον κ. Τσίπρα, που ήρθε να βάλει τα πράγματα στη θέση τους -και γι’ αυτό βλέπω ότι ο κ. Λάππας έχει φύγει από την Αίθουσα- καταλαβαίνουμε ότι θα ψηφίσετε κάτι άλλο. Και όπως ήταν φυσικό, εκτός από αυτή την ψήφο, δεν αισθάνθηκε ο κ. Τσίπρας την ανάγκη να πει τίποτα για τα πεπραγμένα της δικής σας κυβέρνησης στα θέματα της δικαιοσύνης. </w:t>
      </w:r>
    </w:p>
    <w:p w:rsidR="007115B5" w:rsidRDefault="007115B5" w:rsidP="007115B5">
      <w:pPr>
        <w:spacing w:line="600" w:lineRule="auto"/>
        <w:ind w:firstLine="720"/>
        <w:jc w:val="both"/>
        <w:rPr>
          <w:rFonts w:eastAsia="Times New Roman"/>
          <w:szCs w:val="24"/>
        </w:rPr>
      </w:pPr>
      <w:r>
        <w:rPr>
          <w:rFonts w:eastAsia="Times New Roman"/>
          <w:szCs w:val="24"/>
        </w:rPr>
        <w:t>Θα ήθελα, λοιπόν, στη σημερινή συζήτηση, για να ακουστούν και να καταγραφούν στα Πρακτικά, να θυμίσουμε ότι ήταν η δική σας κυβέρνηση -με τους ΑΝΕΛ- που επένδυσε πολιτικά στο σκάνδαλο «</w:t>
      </w:r>
      <w:r>
        <w:rPr>
          <w:rFonts w:eastAsia="Times New Roman"/>
          <w:szCs w:val="24"/>
          <w:lang w:val="en-US"/>
        </w:rPr>
        <w:t>NOVARTIS</w:t>
      </w:r>
      <w:r>
        <w:rPr>
          <w:rFonts w:eastAsia="Times New Roman"/>
          <w:szCs w:val="24"/>
        </w:rPr>
        <w:t xml:space="preserve">» και έστρεψε την προσοχή και τον χρόνο των δικαστών από την αναζήτηση του πραγματικού σκανδάλου σε ένα κυνήγι μαγισσών και στην αναζήτηση φανταστικών πολιτικών ευθυνών για πολιτικά πρόσωπα. </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Ήταν, λοιπόν, ακριβώς η δική σας κυβέρνηση, που αφήνοντας ακέφαλα τα άλλα ανώτατα δικαστήρια επέλεξε, όπως θυμάστε, Πρόεδρο του Αρείου Πάγου στις 3.00΄ τα ξημερώματα, με μια βαθιά βουτιά στην επετηρίδα, ώστε να ελέγξει το ποιος θα ηγηθεί αργότερα μιας εκλογικής κυβέρνησης. </w:t>
      </w:r>
    </w:p>
    <w:p w:rsidR="007115B5" w:rsidRDefault="007115B5" w:rsidP="007115B5">
      <w:pPr>
        <w:spacing w:line="600" w:lineRule="auto"/>
        <w:ind w:firstLine="720"/>
        <w:jc w:val="both"/>
        <w:rPr>
          <w:rFonts w:eastAsia="Times New Roman"/>
          <w:szCs w:val="24"/>
        </w:rPr>
      </w:pPr>
      <w:r>
        <w:rPr>
          <w:rFonts w:eastAsia="Times New Roman"/>
          <w:szCs w:val="24"/>
        </w:rPr>
        <w:t>Ήσασταν εσείς που συζητούσατε την αύξηση των ορίων ηλικίας των δικαστών, ώστε να διατηρήσετε την κ. Θάνου στην ηγεσία της δικαιοσύνης. Και όταν απέτυχε αυτό, ο κ. Τσίπρας είχε το θράσος να την διορίσει και στο νομικό του γραφείο ενώ μόλις είχε αφυπηρετήσει.</w:t>
      </w:r>
    </w:p>
    <w:p w:rsidR="007115B5" w:rsidRDefault="007115B5" w:rsidP="007115B5">
      <w:pPr>
        <w:spacing w:line="600" w:lineRule="auto"/>
        <w:ind w:firstLine="720"/>
        <w:jc w:val="both"/>
        <w:rPr>
          <w:rFonts w:eastAsia="Times New Roman"/>
          <w:szCs w:val="24"/>
        </w:rPr>
      </w:pPr>
      <w:r>
        <w:rPr>
          <w:rFonts w:eastAsia="Times New Roman"/>
          <w:szCs w:val="24"/>
        </w:rPr>
        <w:t xml:space="preserve">Και μια σημερινή είδηση: Είδατε τι απάντησε η Επίτροπος στον κ. Παπαδημούλη που έθεσε το ζήτημα αυτό στην επιτροπή, ότι δεν υπάρχει κανένα πρόβλημα με τις κινήσεις της Κυβέρνησης. Αυτά, για να μη σηκώνετε τους τόνους μόνο για την τηλεόραση. </w:t>
      </w:r>
    </w:p>
    <w:p w:rsidR="007115B5" w:rsidRDefault="007115B5" w:rsidP="007115B5">
      <w:pPr>
        <w:spacing w:line="600" w:lineRule="auto"/>
        <w:ind w:firstLine="720"/>
        <w:jc w:val="both"/>
        <w:rPr>
          <w:rFonts w:eastAsia="Times New Roman"/>
          <w:szCs w:val="24"/>
        </w:rPr>
      </w:pPr>
      <w:r>
        <w:rPr>
          <w:rFonts w:eastAsia="Times New Roman"/>
          <w:szCs w:val="24"/>
        </w:rPr>
        <w:t xml:space="preserve">Θέλω να θυμίσω, επίσης, ότι ήταν ο ίδιος ο κ. Τσίπρας που αποκαλούσε τη δικαιοσύνη θεσμικό εμπόδιο το οποίο θα ξεπερνούσε. Βέβαια, βγήκε τώρα ο «αψύς Σφακιανός» Υπουργός σας, που ήταν σημαία της Κυβέρνησής και σήμερα είναι σημαία του κόμματός σας, και δήλωνε, αν θυμάστε τότε, μετά την εμβληματική απόφαση του Σ.τ.Ε. για τις τηλεοπτικές άδειες, ότι έγινε «δικαστικό πραξικόπημα» και ότι «έχουμε πόλεμο» και η Αριστερά, λέει δήθεν, «ξέρει να πολεμάει». Ο ίδιος ήταν αυτός που δήλωσε -και αυτό έχει γραφτεί στην ιστορία </w:t>
      </w:r>
      <w:r>
        <w:rPr>
          <w:rFonts w:eastAsia="Times New Roman"/>
          <w:szCs w:val="24"/>
        </w:rPr>
        <w:lastRenderedPageBreak/>
        <w:t xml:space="preserve">πλέον- ότι πρέπει να βάλουμε και κάποιους αντιπάλους μας στη φυλακή για να κερδίσουμε τις εκλογές. Δεν σταματάει, όμως, εκεί. </w:t>
      </w:r>
    </w:p>
    <w:p w:rsidR="007115B5" w:rsidRDefault="007115B5" w:rsidP="007115B5">
      <w:pPr>
        <w:spacing w:line="600" w:lineRule="auto"/>
        <w:ind w:firstLine="720"/>
        <w:jc w:val="both"/>
        <w:rPr>
          <w:rFonts w:eastAsia="Times New Roman"/>
          <w:szCs w:val="24"/>
        </w:rPr>
      </w:pPr>
      <w:r>
        <w:rPr>
          <w:rFonts w:eastAsia="Times New Roman"/>
          <w:szCs w:val="24"/>
        </w:rPr>
        <w:t>Ήταν ο κ. Κρέτσος στέλεχος της Κυβέρνησής σας που χαρακτήρισε απόφαση του Σ.τ.Ε. ως «ριφιφί». Ήταν ο δικός σας σύντροφος και συνοδοιπόρος, ο κ. Μπλέτσας, ο φίλος του κ. Καμμένου που είναι φίλος του κ. Τσίπρα, που καλούσε την κυβέρνηση να «τσακίσει» τη δικαιοσύνη. Κουβέντα δεν ακούσαμε γι’ αυτά σήμερα.</w:t>
      </w:r>
    </w:p>
    <w:p w:rsidR="007115B5" w:rsidRDefault="007115B5" w:rsidP="007115B5">
      <w:pPr>
        <w:spacing w:line="600" w:lineRule="auto"/>
        <w:ind w:firstLine="720"/>
        <w:jc w:val="both"/>
        <w:rPr>
          <w:rFonts w:eastAsia="Times New Roman"/>
          <w:szCs w:val="24"/>
        </w:rPr>
      </w:pPr>
      <w:r>
        <w:rPr>
          <w:rFonts w:eastAsia="Times New Roman"/>
          <w:szCs w:val="24"/>
        </w:rPr>
        <w:t xml:space="preserve">Συνεπώς, νομίζω ότι το καταλαβαίνει και το τελευταίο παιδί στην Ελλάδα ότι είναι αστείο, το λιγότερο, να εγκαλείτε εσείς τη Νέα Δημοκρατία για παρεμβάσεις στη δικαιοσύνη. </w:t>
      </w:r>
    </w:p>
    <w:p w:rsidR="007115B5" w:rsidRDefault="007115B5" w:rsidP="007115B5">
      <w:pPr>
        <w:spacing w:line="600" w:lineRule="auto"/>
        <w:ind w:firstLine="720"/>
        <w:jc w:val="both"/>
        <w:rPr>
          <w:rFonts w:eastAsia="Times New Roman"/>
          <w:szCs w:val="24"/>
        </w:rPr>
      </w:pPr>
      <w:r>
        <w:rPr>
          <w:rFonts w:eastAsia="Times New Roman"/>
          <w:bCs/>
        </w:rPr>
        <w:t>Κυρίες και κύριοι συνάδελφοι, ε</w:t>
      </w:r>
      <w:r>
        <w:rPr>
          <w:rFonts w:eastAsia="Times New Roman"/>
          <w:szCs w:val="24"/>
        </w:rPr>
        <w:t xml:space="preserve">μείς δεν αρνούμαστε την ύπαρξη του σκανδάλου «NOVARTIS». Το είπε η κ. Μπακογιάννη πάρα πολύ εύληπτα πριν. Σας το λέμε συνέχεια. Το ξέρει όλος ο ελληνικός λαός. Αυτό είναι απτό, υπαρκτό και διεθνές. </w:t>
      </w:r>
    </w:p>
    <w:p w:rsidR="007115B5" w:rsidRDefault="007115B5" w:rsidP="007115B5">
      <w:pPr>
        <w:spacing w:line="600" w:lineRule="auto"/>
        <w:ind w:firstLine="720"/>
        <w:jc w:val="both"/>
        <w:rPr>
          <w:rFonts w:eastAsia="Times New Roman"/>
          <w:szCs w:val="24"/>
        </w:rPr>
      </w:pPr>
      <w:r>
        <w:rPr>
          <w:rFonts w:eastAsia="Times New Roman"/>
          <w:szCs w:val="24"/>
        </w:rPr>
        <w:t xml:space="preserve">Είναι άλλο, όμως, το εταιρικό σκάνδαλο με πρακτικές αθέμιτου ανταγωνισμού που ερευνάται από τις διεθνείς αρχές και, βέβαια, είναι άλλο η ύπαρξη πολιτικών ευθυνών και δωροδοκιών πολιτικού προσωπικού που σε καμμία χώρα δεν υπήρξε. </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Μόνο στην Ελλάδα η δικαστική έρευνα καθοδηγήθηκε σε αναζήτηση ανύπαρκτων πολιτικών ευθυνών και μετατράπηκε ένα πραγματικό οικονομικό σκάνδαλο, το οποίο μόνο εμείς θέλουμε να διερευνήσουμε στην ουσία, σε ένα ανύπαρκτο πολιτικό σκάνδαλο. </w:t>
      </w:r>
    </w:p>
    <w:p w:rsidR="007115B5" w:rsidRDefault="007115B5" w:rsidP="007115B5">
      <w:pPr>
        <w:spacing w:line="600" w:lineRule="auto"/>
        <w:ind w:firstLine="720"/>
        <w:jc w:val="both"/>
        <w:rPr>
          <w:rFonts w:eastAsia="Times New Roman"/>
          <w:szCs w:val="24"/>
        </w:rPr>
      </w:pPr>
      <w:r>
        <w:rPr>
          <w:rFonts w:eastAsia="Times New Roman"/>
          <w:szCs w:val="24"/>
        </w:rPr>
        <w:t xml:space="preserve">Ποτέ δεν ενδιέφερε ούτε τον κ. Τσίπρα, αλλά, απ’ ό,τι καταλαβαίνουμε, κανέναν απ’ όλους εσάς, να ανακαλύψει η δικαιοσύνη την αλήθεια και να στοιχειοθετηθούν ποινικές ευθύνες για τους πραγματικά εμπλεκόμενους και να αποδοθούν και κάποια στιγμή κατηγορίες. Χάσαμε τέσσερα χρόνια μαζί σας κι έτσι, η ουσία της υπόθεσης ακόμα δεν έχει εξιχνιαστεί. Και εκτός όλων των άλλων, τεσσερισήμισι χιλιάδες γιατροί διασύρονται ακόμα ως ύποπτοι, χωρίς να μπορούν να αποκαταστήσουν την τιμή και την υπόληψή τους. </w:t>
      </w:r>
    </w:p>
    <w:p w:rsidR="007115B5" w:rsidRDefault="007115B5" w:rsidP="007115B5">
      <w:pPr>
        <w:spacing w:line="600" w:lineRule="auto"/>
        <w:ind w:firstLine="720"/>
        <w:jc w:val="both"/>
        <w:rPr>
          <w:rFonts w:eastAsia="Times New Roman"/>
          <w:szCs w:val="24"/>
        </w:rPr>
      </w:pPr>
      <w:r>
        <w:rPr>
          <w:rFonts w:eastAsia="Times New Roman"/>
          <w:szCs w:val="24"/>
        </w:rPr>
        <w:t xml:space="preserve">Όμως, σήμερα, </w:t>
      </w:r>
      <w:r>
        <w:rPr>
          <w:rFonts w:eastAsia="Times New Roman"/>
          <w:bCs/>
        </w:rPr>
        <w:t>κυρίες και κύριοι συνάδελφοι,</w:t>
      </w:r>
      <w:r>
        <w:rPr>
          <w:rFonts w:eastAsia="Times New Roman"/>
          <w:szCs w:val="24"/>
        </w:rPr>
        <w:t xml:space="preserve"> δεν συζητάμε ούτε γι’ αυτό, για το σκάνδαλο «NOVARTIS». Δεν συζητάμε αν αυτή η εταιρεία προέβη σε πρακτικές αθέμιτου ανταγωνισμού. Συζητάμε για το αν και κατά πόσο υπήρξε προσπάθεια διαρκούς συστηματικής και αθέμιτης παρέμβασης και καθοδήγησης από τον κ. Παπαγγελόπουλο και πιθανόν από άλλα στελέχη της κυβέρνησης στη δικαιοσύνη, με σκοπό -τον ξέρουνε όλοι- τη στοχοποίηση και την εξόντωση των πολιτικών σας αντιπάλων. </w:t>
      </w:r>
    </w:p>
    <w:p w:rsidR="007115B5" w:rsidRDefault="007115B5" w:rsidP="007115B5">
      <w:pPr>
        <w:spacing w:line="600" w:lineRule="auto"/>
        <w:ind w:firstLine="720"/>
        <w:jc w:val="both"/>
        <w:rPr>
          <w:rFonts w:eastAsia="Times New Roman"/>
          <w:szCs w:val="24"/>
        </w:rPr>
      </w:pPr>
      <w:r>
        <w:rPr>
          <w:rFonts w:eastAsia="Times New Roman"/>
          <w:szCs w:val="24"/>
        </w:rPr>
        <w:t xml:space="preserve">Ακούσαμε ακόμα τον κ. Τσίπρα να μας εγκαλεί και να μας προκαλεί γιατί τάχα μου, λέει, δεν το συμπεριλάβαμε στη δική μας πρόταση. Όμως, η Νέα </w:t>
      </w:r>
      <w:r>
        <w:rPr>
          <w:rFonts w:eastAsia="Times New Roman"/>
          <w:szCs w:val="24"/>
        </w:rPr>
        <w:lastRenderedPageBreak/>
        <w:t>Δημοκρατία δεν είναι ΣΥΡΙΖΑ. Και καλά κάνατε και δεν το είπατε εσείς αυτό, κύριε Λάππα, πριν. Εμείς σεβόμαστε τους θεσμούς. Τις αναντίρρητες πολιτικές σας ευθύνες, κύριε Τσίπρα, σάς τις απέδωσε ο ελληνικός λαός την 7</w:t>
      </w:r>
      <w:r>
        <w:rPr>
          <w:rFonts w:eastAsia="Times New Roman"/>
          <w:szCs w:val="24"/>
          <w:vertAlign w:val="superscript"/>
        </w:rPr>
        <w:t>η</w:t>
      </w:r>
      <w:r>
        <w:rPr>
          <w:rFonts w:eastAsia="Times New Roman"/>
          <w:szCs w:val="24"/>
        </w:rPr>
        <w:t xml:space="preserve"> Ιουλίου.</w:t>
      </w:r>
    </w:p>
    <w:p w:rsidR="007115B5" w:rsidRDefault="007115B5" w:rsidP="007115B5">
      <w:pPr>
        <w:spacing w:line="600" w:lineRule="auto"/>
        <w:ind w:firstLine="720"/>
        <w:jc w:val="both"/>
        <w:rPr>
          <w:rFonts w:eastAsia="Times New Roman"/>
          <w:szCs w:val="24"/>
        </w:rPr>
      </w:pPr>
      <w:r>
        <w:rPr>
          <w:rFonts w:eastAsia="Times New Roman"/>
          <w:szCs w:val="24"/>
        </w:rPr>
        <w:t>Ωστόσο, από την κατ’ αρχήν μελέτη της δικογραφίας δεν προκύπτουν σαφείς ποινικές ευθύνες για τον κ. Τσίπρα. Συνεπώς, εμείς δεν θα κάνουμε αυτό που κάνατε εσείς με αμετροέπεια. Δεν θα παραπέμψουμε έναν πρώην Πρωθυπουργό χωρίς ισχυρές ενδείξεις. Αυτά και χειρότερα τα αφήνουμε σε εσάς.</w:t>
      </w:r>
    </w:p>
    <w:p w:rsidR="007115B5" w:rsidRDefault="007115B5" w:rsidP="007115B5">
      <w:pPr>
        <w:spacing w:line="600" w:lineRule="auto"/>
        <w:ind w:firstLine="720"/>
        <w:jc w:val="both"/>
        <w:rPr>
          <w:rFonts w:eastAsia="Times New Roman"/>
          <w:szCs w:val="24"/>
        </w:rPr>
      </w:pPr>
      <w:r>
        <w:rPr>
          <w:rFonts w:eastAsia="Times New Roman"/>
          <w:szCs w:val="24"/>
        </w:rPr>
        <w:t xml:space="preserve">Βεβαίως, επειδή –το είπαμε και πριν- εμείς θέλουμε μια κοινωνία στην οποία είμαστε όλοι ίσοι έναντι του νόμου, εάν κατά τη διάρκεια αυτής της κοινοβουλευτικής διαδικασίας που προτείνουμε -που είναι in </w:t>
      </w:r>
      <w:r>
        <w:rPr>
          <w:rFonts w:eastAsia="Times New Roman"/>
          <w:szCs w:val="24"/>
          <w:lang w:val="en-US"/>
        </w:rPr>
        <w:t>rem</w:t>
      </w:r>
      <w:r>
        <w:rPr>
          <w:rFonts w:eastAsia="Times New Roman"/>
          <w:szCs w:val="24"/>
        </w:rPr>
        <w:t>, στη γλώσσα των νομικών- προκύψουν κι άλλα ζητήματα είτε για πρόσωπα είτε για αδικήματα, αυτά θα εξεταστούν. Δεν υπάρχει καμμία αμφιβολία.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Όμως, ειλικρινά δεν σας καταλαβαίνω. Αν ενοχλείσθε τόσο πολύ που απουσιάζει ο κ. Τσίπρας από τη δική μας πρόταση, γιατί δεν ακολουθεί το κόμμα του και εσείς οι ίδιοι τον θεσμικό δρόμο; Μας κάνει τον πολιτικό νταή, αλλά θα μου επιτρέψετε να πω ότι μοιάζει με τον συμπαθή Ζήκο των ελληνικών ταινιών.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Τα πολλά λόγια είναι φτώχεια. Έχετε τους τριάντα Βουλευτές, «ιδού η Ρόδος, ιδού και το πήδημα». Περιμένουμε την πρότασή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Αντιθέτως, για τον κ. Παπαγγελόπουλο υπάρχουν σαφείς ενδείξεις και ευθύνες. Για τον λόγο αυτό, καταθέσαμε την πρόταση που συζητούμε σήμερα για διερεύνηση των ενδεχόμενων ποινικών ευθυνών του κ. Παπαγγελόπουλου για τέσσερα αδικήματα, ένα εξ αυτών κακούργημα, τρία πλημμελήματα. Είναι μια πρόταση λιτή, απολύτως τεκμηριωμένη, ένα σοβαρό θεσμικό κείμενο που ανέλυσε με ενάργεια στην αρχή ο εισηγητής μας, ο κ. Πλεύρης, ένα κείμενο για μια σοβαρή θεσμική διαδικασία.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Από τη δικογραφία προκύπτουν στοιχεία για τον κ. Παπαγγελόπουλο. Πλέον των καταθέσεων των πολιτικών προσώπων, κορυφαίοι δικαστικοί λειτουργοί, όχι οι δικοί σας κουκουλοφόροι μάρτυρες, με σθένος και ονομαστικά προβαίνουν σε συγκεκριμένες κατηγορίες, αυτό που ζητούσατε πριν, ονόματα. Καταγγέλλουν συγκεκριμένες παρεμβάσεις στο έργο τους και προσπάθεια του τέως Υπουργού να στήσει κατηγορίες εις βάρος συγκεκριμένων πολιτικών προσώπων.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Δεν μπορούμε, δεν μας το επιτρέπει κανείς να κλείσουμε τα μάτια. Το κράτος δικαίου και η έννομη τάξη μας επιτάσσουν να εξετάσουμε περαιτέρω τις συγκεκριμένες μαρτυρίες. Εμείς δεν πρόκειται να καλύψουμε τίποτε. Οι υπεύθυνοι θα λογοδοτήσουν, όποιοι και να είναι, όπου και να είναι.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Σαφώς, όμως -το είπα και πριν για να μην παρερμηνευόμαστε- βρισκόμαστε σε πολύ πρώιμο στάδιο. Σε καμμία περίπτωση δεν καταδικάζουμε κάποιον και ισχύει για όλους το τεκμήριο της αθωότητας, βεβαίως, και για τον κ. Παπαγγελόπουλο. Ωστόσο, όπου υπάρχουν ενδείξεις πρέπει να διερευνηθούν.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Άλλωστε -νομίζω ότι και εσείς το θυμάστε- κύριε Παπαγγελόπουλε, από εκείνο εκεί το Βήμα, ήσασταν ο πρώτος που είχε πει ότι, αν έρθει αυτός ο φάκελος με το όνομά σας στη Βουλή, θα ζητήσετε πρώτος την προκαταρκτική εξέταση. Όλα, λοιπόν, στο φως.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Είπα και ξαναλέω τρίτη φορά: Δεν λέμε ότι ο κ. Παπαγγελόπουλος είναι ένοχος. Λέμε πως από μελέτη της δικογραφίας προκύπτουν σαφείς ενδείξεις για την ενοχή του, που πρέπει να διερευνηθούν. Γι’ αυτό ζητάμε τη σύσταση της προκαταρκτικής επιτροπής, διότι αυτή είναι η ενδεδειγμένη θεσμική οδός προκειμένου να διερευνηθούν όλα.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Δεν θέλουμε να αναλωθούμε σε ατέρμονες διαδικασίες εξεταστικών κ.λπ.. Θέλουμε να υπάρξουν απτά αποτελέσματα, να μη μείνουν σκιές πάνω από κανέναν, προκειμένου πάνω και πέρα από όλα να αποκατασταθεί το κύρος της δικαιοσύνης, το κύρος της Βουλής.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Η επιτροπή αυτή, αφού πρώτα αποφανθεί για το αν έχει την αρμοδιότητα να εξετάσει την υπόθεση, θα προχωρήσει στην κατ’ ουσίαν διερεύνηση, διαθέτοντας εισαγγελικές εξουσίες.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Εκεί είναι, κύριε Λάππα, που μπορεί να ανοίξει τηλέφωνα και όχι ο Βουλευτής Πλεύρης ή κάθε Βουλευτής, αλλά έτσι μάθατε και έτσι κάνετε, να του προτείνετε να ανοίξει αυτός τα τηλέφωνα για να δούμε τις επικοινωνίες.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Έτσι καταλάβατε; Αυτό καταλάβατε;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Αυτό είπατε. Κοιτάξτε τα Πρακτικά. Δείτε τα.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Η προανακριτική είπα, όχι αυτός.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Όχι. Είπατε στον Πλεύρη να το κάνει.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Μια είναι η αλήθεια, αυτή που θέλουμε να βρούμε εμείς, την οποία τα προηγούμενα χρόνια καταπατήσατε βάναυσα, κύριοι του ΣΥΡΙΖΑ, με την αισχρή εργαλειοποίηση της υπόθεσης «</w:t>
      </w:r>
      <w:r>
        <w:rPr>
          <w:rFonts w:eastAsia="Times New Roman" w:cs="Times New Roman"/>
          <w:szCs w:val="24"/>
          <w:lang w:val="en-US"/>
        </w:rPr>
        <w:t>NOVARTIS</w:t>
      </w:r>
      <w:r>
        <w:rPr>
          <w:rFonts w:eastAsia="Times New Roman" w:cs="Times New Roman"/>
          <w:szCs w:val="24"/>
        </w:rPr>
        <w:t xml:space="preserve">». Σας θυμίζω, γιατί δεν πρέπει να ξεχνιούνται και πρέπει να επαναλαμβάνονται αυτά, για να τα ακούει ξανά ο ελληνικός λαός, ότι στις 21 Φεβρουαρίου του 2018 εδώ, σε αυτή την ιερή Αίθουσα γράφτηκε μια από τις πλέον μελανές σελίδες του κοινοβουλευτικού μας βίου. Γνωρίζετε ότι δεν μου αρέσει να χρησιμοποιώ </w:t>
      </w:r>
      <w:r>
        <w:rPr>
          <w:rFonts w:eastAsia="Times New Roman" w:cs="Times New Roman"/>
          <w:szCs w:val="24"/>
        </w:rPr>
        <w:lastRenderedPageBreak/>
        <w:t>τέτοιες εκφράσεις και τέτοιους χαρακτηρισμούς, αλλά μόνο με αυτόν τον τρόπο μπορεί να χαρακτηρίσει κάποιος -και ήπια, θα έλεγα- αυτό που έγινε εκείνη την ημέρα στο Κοινοβούλιο της Ελλάδας.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Τι έκανε τότε η κυβέρνηση των ΣΥΡΙΖΑ - ΑΝΕΛ; Για να ικανοποιήσετε το εκλογικό σας ακροατήριο και πιθανόν με το σπρώξιμο του κ. Πολάκη να βάλετε τους αντιπάλους σας στη φυλακή, διασύρατε, κρεμώντας στα μανταλάκια, δύο πρώην Πρωθυπουργούς, τον πρώην κεντρικό τραπεζίτη, έναν Αντιπρόεδρο της κυβέρνησης και έξι Υπουργούς. Διασύρατε, ουσιαστικά την Ελλάδα.</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Όταν ο κ. Πικραμμένος –και του ζητώ συγγνώμη ειλικρινά για την ονομαστική αναφορά- δακρύζοντας από αυτό εδώ το Βήμα υπερασπιζόταν την πορεία του στο δικαστικό σώμα και τον τρόπο που υπηρέτησε το πρωθυπουργικό αξίωμα όταν κλήθηκε, αλλά κυρίως το διάβα μιας ολόκληρης ζωής στην υπηρεσία του καθήκοντος με ανιδιοτέλεια και ευπρέπεια, τότε εσείς, κύριοι, που κάνετε ότι δεν ακούτε τώρα, ξεσπούσατε από εκείνα εκεί τα έδρανα στα γέλια. Το θυμάστε αυτό; </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ΝΙΚΟΛΑΟΣ ΗΓΟΥΜΕΝΙΔΗΣ:</w:t>
      </w:r>
      <w:r>
        <w:rPr>
          <w:rFonts w:eastAsia="Times New Roman"/>
          <w:color w:val="1D2228"/>
          <w:szCs w:val="24"/>
        </w:rPr>
        <w:t xml:space="preserve"> Δεν θυμάσαι καλά. </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Ο διασυρμός εκείνου του ανθρώπου, που μόνο του μέλημα ήταν να υπηρετήσει την πατρίδα του, για εσάς αποτελούσε μία στιγμή ευκαιριακής ψυχαγωγίας.</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lastRenderedPageBreak/>
        <w:t>ΝΙΚΟΛΑΟΣ ΗΓΟΥΜΕΝΙΔΗΣ:</w:t>
      </w:r>
      <w:r>
        <w:rPr>
          <w:rFonts w:eastAsia="Times New Roman"/>
          <w:color w:val="1D2228"/>
          <w:szCs w:val="24"/>
        </w:rPr>
        <w:t xml:space="preserve"> Αν τον ξεχωρίζαμε, με τον νόμο περί ευθύνης Υπουργών, παραγράφονταν οι υπόλοιποι.</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(Θόρυβος από την πτέρυγα του ΣΥΡΙΖΑ)</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Άλλο λέμε. Και ακούστε και ζητήστε και καμμία συγνώμη.</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ΝΙΚΟΛΑΟΣ ΗΓΟΥΜΕΝΙΔΗΣ:</w:t>
      </w:r>
      <w:r>
        <w:rPr>
          <w:rFonts w:eastAsia="Times New Roman"/>
          <w:color w:val="1D2228"/>
          <w:szCs w:val="24"/>
        </w:rPr>
        <w:t xml:space="preserve"> Με τον νόμο περί ευθύνης Υπουργών…</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(Θόρυβος από την πτέρυγα του ΣΥΡΙΖΑ)</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ΠΡΟΕΔΡΟΣ (</w:t>
      </w:r>
      <w:r>
        <w:rPr>
          <w:rFonts w:eastAsia="Times New Roman"/>
          <w:b/>
          <w:bCs/>
          <w:color w:val="1D2228"/>
          <w:szCs w:val="24"/>
        </w:rPr>
        <w:t>Κωνσταντίνος Τασούλας</w:t>
      </w:r>
      <w:r>
        <w:rPr>
          <w:rFonts w:eastAsia="Times New Roman"/>
          <w:b/>
          <w:color w:val="1D2228"/>
          <w:szCs w:val="24"/>
        </w:rPr>
        <w:t>):</w:t>
      </w:r>
      <w:r>
        <w:rPr>
          <w:rFonts w:eastAsia="Times New Roman"/>
          <w:color w:val="1D2228"/>
          <w:szCs w:val="24"/>
        </w:rPr>
        <w:t xml:space="preserve"> Μην τον διακόπτετε και τελειώνει. Μην τον διακόπτετε. </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ΣΠΥΡΙΔΩΝ - ΠΑΝΑΓΙΩΤΗΣ (ΣΠΗΛΙΟΣ) ΛΙΒΑΝΟΣ:</w:t>
      </w:r>
      <w:r>
        <w:rPr>
          <w:rFonts w:eastAsia="Times New Roman"/>
          <w:color w:val="1D2228"/>
          <w:szCs w:val="24"/>
        </w:rPr>
        <w:t xml:space="preserve"> Όταν ο Αντώνης Σαμαράς…</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(Θόρυβος από την πτέρυγα του ΣΥΡΙΖΑ)</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Ηρεμήστε. Γιατί εσείς είστε οι ζωηροί που λέει ο κ. Τσίπρας σήμερα. Αγχώνεστε. Να, ήρθε ο κ. Πολάκης να σας ηρεμήσει αυτός.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Όταν ο Αντώνης Σαμαράς ζήταγε εξηγήσεις για τις κατηγορίες εις βάρος του, εσείς βυσσοδομούσατε. Κυνηγήσατε τον πρώην Πρωθυπουργό της χώρας, την οικογένειά του, τον βαρύτατα τότε νοσούντα αδελφό του, χωρίς κανένα στοιχείο. Ποιον; Τον Πρωθυπουργό της χώρας, που αγωνίστηκε με </w:t>
      </w:r>
      <w:r>
        <w:rPr>
          <w:rFonts w:eastAsia="Times New Roman"/>
          <w:color w:val="1D2228"/>
          <w:szCs w:val="24"/>
        </w:rPr>
        <w:lastRenderedPageBreak/>
        <w:t xml:space="preserve">όλες του τις δυνάμεις, που επιβάρυνε την υγεία του -και το γνωρίζετε αυτό- δουλεύοντας νυχθημερόν, όπως εκείνος ήξερε, για να κρατήσει όρθια την πατρίδα, που είναι πατρίδα όλων μας. Προσπαθήσατε να τον διασύρετε με τις ανυπόστατες μαρτυρίες δύο υπό προστασία μαρτύρων, δίχως ταυτότητα, με τις τροχήλατες βαλίτσες. Ντροπή! Και όλα αυτά με τη βούλα και την κάλυψη των συνηγετών της κυβέρνησής σας, του κ. Τσίπρα και του κ. Καμμένου, του κ. Καμμένου και του κ. Τσίπρα. </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Και πού οδήγησε αυτή η μασκαράτα, κυρίες και κύριοι του ΣΥΡΙΖΑ, πού οδήγησε; Απολύτως πουθενά. Στήσατε μια προανακριτική επιτροπή για να επιστρέψετε γρήγορα-γρήγορα την υπόθεση στη δικαιοσύνη. Γιατί το πράξατε αυτό; Για να κερδοσκοπήσετε εκλογικά. Αποτύχατε οικτρά και το πληρώσατε πολιτικά. </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Η Νέα Δημοκρατία όμως, δεν θα σας ακολουθήσει σε αυτό το μοτίβο. Είμαστε η μεγάλη, όσο και να σας ενοχλεί αυτό, λαϊκή δημοκρατική παράταξη της χώρας που σέβεται την ιστορία της πατρίδας μας, τους θεσμούς και σέβεται και σας ακόμα τους αντιπάλους της.</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lastRenderedPageBreak/>
        <w:t xml:space="preserve">Δεν στήνουμε σκευωρίες για να εξοντώσουμε τους πολιτικούς μας αντιπάλους. Επιλέγουμε την πολιτική αντιπαράθεση με επιχειρήματα πάντα και νικάμε. Κινούμαστε με απόλυτο σεβασμό στις νομικές και στις θεσμικές διαδικασίες. </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(Θόρυβος από την πτέρυγα του ΣΥΡΙΖΑ)</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Η στάση αυτή της Νέας Δημοκρατίας αποδεικνύει ότι δεν σκοπεύει να εργαλειοποιήσει τη Βουλή για πολιτικά οφέλη. Δεν στήνουμε βιομηχανία εξεταστικών, δεν μετατρέπουμε το Κοινοβούλιο σε λάκκο των λεόντων. Αντιθέτως, με μια ξεκάθαρη, ενιαία και σταθερή θέση ζητούμε τη σύσταση της προκαταρκτικής επιτροπής. Η υπόθεση αυτή για μας -και προσέξτε το- έχει βαρύ θεσμικό αποτύπωμα, αφού προσβάλλει τις αρχές του κράτους δικαίου και της σύγχρονης δημοκρατίας. Μέσω θεσμικών διαδικασιών και μόνο αγωνιζόμαστε για να αποκαλυφθεί η αλήθεια και να αποκατασταθεί η εμπιστοσύνη των πολιτών στους θεσμούς και πρωτίστως στο ίδιο το Κοινοβούλιο.</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Σας καλούμε, λοιπόν, κυρίες και κύριοι συνάδελφοι, να σταθείτε στο ύψος των περιστάσεων, να μην ακολουθείτε αυτό που κάνετε τώρα, να χυθεί άπλετο φως και να μην πληγεί περισσότερο ούτε το Κοινοβούλιο ούτε κάποιος από εμάς προσωπικά.</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lastRenderedPageBreak/>
        <w:t>Ευχαριστώ πολύ.</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 xml:space="preserve">ΣΠΥΡΙΔΩΝΑΣ ΛΑΠΠΑΣ: </w:t>
      </w:r>
      <w:r>
        <w:rPr>
          <w:rFonts w:eastAsia="Times New Roman"/>
          <w:color w:val="1D2228"/>
          <w:szCs w:val="24"/>
        </w:rPr>
        <w:t>Κύριε Πρόεδρε, θα ήθελα τον λόγο.</w:t>
      </w:r>
    </w:p>
    <w:p w:rsidR="007115B5" w:rsidRDefault="007115B5" w:rsidP="007115B5">
      <w:pPr>
        <w:spacing w:line="720" w:lineRule="auto"/>
        <w:ind w:firstLine="720"/>
        <w:jc w:val="both"/>
        <w:rPr>
          <w:rFonts w:eastAsia="Times New Roman"/>
          <w:color w:val="1D2228"/>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w:t>
      </w:r>
      <w:r>
        <w:rPr>
          <w:rFonts w:eastAsia="Times New Roman"/>
          <w:color w:val="1D2228"/>
          <w:szCs w:val="24"/>
        </w:rPr>
        <w:t>αλείται στο Βήμα ο κ.  Δημήτριος  Παπαγγελόπουλος, πρώην Αναπληρωτής Υπουργός Δικαιοσύνης, που είναι και το πρόσωπο καθ’ ου στρέφεται η πρόταση για σύσταση Ειδικής Κοινοβουλευτικής Επιτροπής για τη διενέργεια προκαταρκτικής εξέτασης.</w:t>
      </w:r>
    </w:p>
    <w:p w:rsidR="007115B5" w:rsidRDefault="007115B5" w:rsidP="007115B5">
      <w:pPr>
        <w:spacing w:line="720" w:lineRule="auto"/>
        <w:ind w:firstLine="720"/>
        <w:jc w:val="both"/>
        <w:rPr>
          <w:rFonts w:eastAsia="Times New Roman"/>
          <w:color w:val="1D2228"/>
          <w:szCs w:val="24"/>
        </w:rPr>
      </w:pPr>
      <w:r>
        <w:rPr>
          <w:rFonts w:eastAsia="Times New Roman"/>
          <w:color w:val="1D2228"/>
          <w:szCs w:val="24"/>
        </w:rPr>
        <w:t>Κύριε Παπαγγελόπουλε, έχετε τον λόγο, προφανώς με ανοχή. Προβλέπονται είκοσι λεπτά, αλλά προφανώς θα υπάρξει ανοχή στην ομιλία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Κύριε Πρόεδρε, ευχαριστώ.</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εξαντλήσω την ανοχή σας και μάλιστα θα την εκμεταλλευτώ. Ο προηγούμενος ομιλητής μίλησε είκοσι λεπτά. Εγώ βομβαρδίζομαι από ψευδείς συκοφαντίες εδώ και πάρα πολύ καιρό. Επειδή είμαι θεσμικός άνθρωπος, δεν έχω απαντήσει δημόσια. Σήμερα, όμως, μου δίνεται η ευκαιρία να αποδείξω ποιοι είναι οι σκευωροί και ποιοι είναι οι συκοφάντες.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ομολογώ ότι εμφανίζομαι ενώπιόν σας με ανάμεικτα συναισθήματα. Είμαι πάρα πολύ στενοχωρημένος, αλλά ταυτόχρονα νιώθω μεγάλη χαρά και τεράστια ανακούφιση. Είμαι στενοχωρημένος, γιατί χωρίς κάποιον λόγο και αιτία εγώ, η οικογένειά μου και όσοι με αγαπούν δεχόμαστε μια επικοινωνιακή, πρόστυχη και βάρβαρη επίθεση. Δεν εννοώ τη σημερινή συζήτηση, αλλά το οργανωμένο εγκληματικό σχέδιο που εξυφάνθηκε από καιρό και εκτελείται σε βάρος μου. Δεν θα αναλωθώ σε εκθέσεις ιδεών. Θα μιλήσω συγκεκριμένα.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Επίσης, είμαι στενοχωρημένος, γιατί δεν μπορώ να πιστέψω ότι η Νέα Δημοκρατία -και μάλιστα με Αρχηγό τον Κυριάκο Μητσοτάκη- θα ζητούσε και μάλιστα θα είχε προαποφασίσει τη σύσταση προανακριτικής επιτροπής σε βάρος μου. Μέχρις ενός σημείου αντιλαμβάνομαι τις πολιτικές ισορροπίες και σκοπιμότητες, όμως μου είναι αδιανόητο προδότες της παράταξης της δικής σας, που εκμεταλλεύτηκαν τις πολιτικές συγκυρίες και επέστρεψαν σ’ αυτήν ως «μουσαφιραίοι», να εκβιάζουν και να απειλούν με νέα προδοσία, όπως διαβάζω σ’ όλον τον Τύπο -και τον φιλοκυβερνητικό- προκειμένου να εκδικηθούν τον Τσίπρα κι εμένα.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Ταυτόχρονα, όμως, νιώθω μεγάλη ανακούφιση και χαρά, γιατί επιτέλους μου δίνεται η ευκαιρία στα χυδαία ψέματα να αντιπαραθέσω την αλήθεια.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Σήμερα, αλλά κυρίως στη διαδικασία που θα ακολουθηθεί -γιατί η σύσταση της επιτροπής έχει προαποφασιστεί- θα ακούσει και θα μάθει ο ελληνικός λαός άγνωστες πτυχές στον χώρο της πολιτικής και της δικαιοσύνης. Σήμερα θα μετατρέψω τους κατηγόρους μου σε κατηγορούμενους, γιατί αυτή είναι η πραγματικότητα.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Λυπάμαι πάρα πολύ, αλλά εδώ που οδήγησαν τα πράγματα κάποιοι νοσηροί εγκέφαλοι, είμαι υποχρεωμένος να υπερασπιστώ τον εαυτό μου, την αλήθεια και το καλώς εννοούμενο συμφέρον και της δικαιοσύνης και της πολιτικής. Είμαι υποχρεωμένος να αποκαλύψω τους πρωτεργάτες, τους συμμετόχους και τους βοηθούς με ονόματα, διευθύνσεις και πλήρη αποδεικτικά στοιχεία, αυτής της εγκληματικής ομάδας που με οργανωμένο σχέδιο επιχειρεί την πολιτική μου δίωξη, την εξουδετέρωσή μου και γιατί αυτό; Για να συγκαλύψει τις δικές της ευθύνες και για να με εκδικηθεί.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Στην προσπάθεια αυτή συμμετέχουν πρόσωπα με διαφορετική προέλευση και από τον χώρο της πολιτικής και από τον χώρο της δικαιοσύνης –ευτυχώς ελάχιστα- αλλά και από τον χώρο των μέσων ενημέρωσης, και αυτά ελάχιστα. Έχω συγκεντρώσει πλήθος δημοσιευμάτων που εδώ και μήνες με στοχοποιούν, προαναγγέλλουν και εκβιάζουν την πολιτική μου δίωξη.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Μάλιστα, επειδή όλοι οι σοβαροί νομικοί έχουν αντιληφθεί ότι η ποινική δίωξη για τη δήθεν σκευωρία στην υπόθεση «</w:t>
      </w:r>
      <w:r>
        <w:rPr>
          <w:rFonts w:eastAsia="Times New Roman" w:cs="Times New Roman"/>
          <w:szCs w:val="24"/>
          <w:lang w:val="en-US"/>
        </w:rPr>
        <w:t>NOVARTIS</w:t>
      </w:r>
      <w:r>
        <w:rPr>
          <w:rFonts w:eastAsia="Times New Roman" w:cs="Times New Roman"/>
          <w:szCs w:val="24"/>
        </w:rPr>
        <w:t>» είναι γελοία –και θα σας το αποδείξω σήμερα αυτό και θα αποδειχθεί μεγάλο φιάσκο- προσπαθούν απεγνωσμένα και με κατασκευασμένα δημοσιεύματα να προκαλέσουν νέες έρευνες σε βάρος μου για να συνεχίσουν την αισχρή κατασυκοφάντησή μου με τις έρευνες που αυτοί προσπαθούν να προκαλέσουν. Γράφουν σε εβδομαδιαίες εφημερίδες ή λένε σε συγκεκριμένες εκπομπές –ελάχιστα- χυδαία ψέματα. Ευτυχώς ο Τύπος δεν τους ακολουθεί πλέον. Λένε, λοιπόν, χυδαία ψέματα, προσπαθώντας να εκβιάσουν έρευνες της δικαιοσύνης, προαναγγέλλοντάς τες μάλιστα. Επικαλούνται πρακτοριλίκια και μυστικές υπηρεσίες. Με παρακολουθούν, ψάχνουν την ιδιωτική μου ζωή, δημοσιεύουν σε πρωτοσέλιδα φωτογραφίες κοινωνικών εκδηλώσεων, ότι δήθεν στήνω σκευωρίες εκεί.</w:t>
      </w:r>
    </w:p>
    <w:p w:rsidR="007115B5" w:rsidRDefault="007115B5" w:rsidP="007115B5">
      <w:pPr>
        <w:spacing w:line="600" w:lineRule="auto"/>
        <w:ind w:firstLine="720"/>
        <w:jc w:val="both"/>
        <w:rPr>
          <w:rFonts w:eastAsia="Times New Roman"/>
          <w:szCs w:val="24"/>
        </w:rPr>
      </w:pPr>
      <w:r>
        <w:rPr>
          <w:rFonts w:eastAsia="Times New Roman"/>
          <w:szCs w:val="24"/>
        </w:rPr>
        <w:t>Μα, είναι δυνατόν; Τι σόι σκευωρός είμαι, όταν μαζεύω τους συνεργάτες μου και σκευωρούμε στην Κηφισιά, όταν ξέρω ότι στο συγκεκριμένο κέντρο συχνάζουν όλοι οι νεοδημοκράτες, Υπουργοί, δημοσιογράφοι και τους έχω δει και με βλέπουν και μιλάμε; Μάλλον δεν είμαι σκευωρός, βλάκας είμαι. Και δεν είναι μόνο αυτό.</w:t>
      </w:r>
    </w:p>
    <w:p w:rsidR="007115B5" w:rsidRDefault="007115B5" w:rsidP="007115B5">
      <w:pPr>
        <w:spacing w:line="600" w:lineRule="auto"/>
        <w:ind w:firstLine="720"/>
        <w:jc w:val="center"/>
        <w:rPr>
          <w:rFonts w:eastAsia="Times New Roman"/>
          <w:szCs w:val="24"/>
        </w:rPr>
      </w:pPr>
      <w:r>
        <w:rPr>
          <w:rFonts w:eastAsia="Times New Roman"/>
          <w:szCs w:val="24"/>
        </w:rPr>
        <w:t>(Θόρυβος στην Αίθουσα)</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Θα σας παρακαλέσω να σεβαστείτε τη θέση στην οποία προσπαθείτε να με βάλετε. Ακούστε με. Παραπέμψτε με, καταδικάστε με, εκτελέστε με, αλλά ακούστε με. Γιατί εάν δεν με ακούσετε εσείς, θα με ακούσει ο ελληνικός λαός.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szCs w:val="24"/>
        </w:rPr>
        <w:t>Αυτός είναι ο μεγάλος κριτής και όχι η περιστασιακή κοινοβουλευτική πλειοψηφία ή μερικοί δικαστές –ελάχιστοι- που έχουν τους δικούς τους λόγους, όπως θα σας τους πω σήμερα, αν έχετε την υπομονή και μου επιτρέψετε να μιλήσω.</w:t>
      </w:r>
    </w:p>
    <w:p w:rsidR="007115B5" w:rsidRDefault="007115B5" w:rsidP="007115B5">
      <w:pPr>
        <w:spacing w:line="600" w:lineRule="auto"/>
        <w:ind w:firstLine="720"/>
        <w:jc w:val="both"/>
        <w:rPr>
          <w:rFonts w:eastAsia="Times New Roman"/>
          <w:szCs w:val="24"/>
        </w:rPr>
      </w:pPr>
      <w:r>
        <w:rPr>
          <w:rFonts w:eastAsia="Times New Roman"/>
          <w:szCs w:val="24"/>
        </w:rPr>
        <w:t xml:space="preserve">Και δεν φτάνουν αυτά. Αναζητούν εναγωνίως, όπως θα πω παρακάτω,  ψευδομάρτυρες από όλους τους χώρους, ιδίως από τον χώρο της δικαιοσύνης, προκειμένου να τους στρατολογήσουν στην εγκληματική τους οργάνωση, γιατί εγκληματική οργάνωση είναι αυτή και θα το αποδείξω και αυτό απόψε. Έχουν την ελπίδα ότι θα βρεθεί κάποιος αφελής, πρόθυμος να τους συνδράμει και να μοιραστεί μαζί τους τις ευθύνες τους. Για ποιο τεκμήριο αθωότητας μιλάμε; Αυτό στην περίπτωση μου, όχι το παραβιάζουν συστηματικά εδώ και πολλούς μήνες, αλλά ασελγούν βάναυσα πάνω σ’ αυτό. Για όλα φταίει ο Ρασπούτιν. «Καγκελάτος ο Ρασπούτιν», «ξυρίζουν τον Ρασπούτιν», «βγάζουν τη μάσκα του Ρασπούτιν», «παραδικαστικό ο Ρασπούτιν»! Και με τι στοιχεία; Κανένα! Θα σας τα πω όλα. Υπομονή να έχετε. Και όχι μόνο σήμερα, γιατί σήμερα μόνο επιγραφές θα πω. Έχω όλα τα στοιχεία και θα τα προσκομίσω στην </w:t>
      </w:r>
      <w:r>
        <w:rPr>
          <w:rFonts w:eastAsia="Times New Roman"/>
          <w:szCs w:val="24"/>
        </w:rPr>
        <w:lastRenderedPageBreak/>
        <w:t xml:space="preserve">προκαταρκτική επιτροπή που θα συστήσει σήμερα η Πλειοψηφία της Βουλής για την πολιτική μου δίωξη. Όμως, τα ίδια στοιχεία, μόλις ξεκινήσει η προκαταρκτική, θα τα πάω στην εισαγγελία του Αρείου Πάγου, από την οποία θα ζητήσω την προστασία μου, της οικογένειάς μου, αλλά και της ίδιας της δικαιοσύνης από τη δράση αυτής της εγκληματικής ομάδας. </w:t>
      </w:r>
    </w:p>
    <w:p w:rsidR="007115B5" w:rsidRDefault="007115B5" w:rsidP="007115B5">
      <w:pPr>
        <w:spacing w:line="600" w:lineRule="auto"/>
        <w:ind w:firstLine="720"/>
        <w:jc w:val="both"/>
        <w:rPr>
          <w:rFonts w:eastAsia="Times New Roman"/>
          <w:szCs w:val="24"/>
        </w:rPr>
      </w:pPr>
      <w:r>
        <w:rPr>
          <w:rFonts w:eastAsia="Times New Roman"/>
          <w:szCs w:val="24"/>
        </w:rPr>
        <w:t xml:space="preserve">Εγώ δεν έχω να χάσω τίποτα πλέον, ούτε είχα να χάσω. Είμαι συνταξιούχος. Δεν είχα και δεν έχω πολιτικές φιλοδοξίες και όσοι με γνωρίζουν –και με γνωρίζουν πάρα πολλοί από την παράταξη της Νέας Δημοκρατίας- ξέρουν ότι είμαι ένας απλός, ήσυχος άνθρωπος, που όμως δεν διστάζω να συγκρουστώ με οποιονδήποτε, όσο δυνατός κι αν είναι, αν νιώσω ότι απειλούμαι ή το επιβάλλουν κυρίως οι αρχές μου. </w:t>
      </w:r>
    </w:p>
    <w:p w:rsidR="007115B5" w:rsidRDefault="007115B5" w:rsidP="007115B5">
      <w:pPr>
        <w:spacing w:line="600" w:lineRule="auto"/>
        <w:ind w:firstLine="720"/>
        <w:jc w:val="both"/>
        <w:rPr>
          <w:rFonts w:eastAsia="Times New Roman"/>
          <w:szCs w:val="24"/>
        </w:rPr>
      </w:pPr>
      <w:r>
        <w:rPr>
          <w:rFonts w:eastAsia="Times New Roman"/>
          <w:szCs w:val="24"/>
        </w:rPr>
        <w:t xml:space="preserve">Παρεμπιπτόντως, αν ήμουν σκευωρός, δεν θα είχα φροντίσει να εξασφαλίσω κάποιου είδους ασυλία; Δεν θα είχα βάλει υποψήφιος Βουλευτής; Ο Τσίπρας δεν θα με προστάτευε; Θα με άφηνε εκτεθειμένο; </w:t>
      </w:r>
    </w:p>
    <w:p w:rsidR="007115B5" w:rsidRDefault="007115B5" w:rsidP="007115B5">
      <w:pPr>
        <w:spacing w:line="600" w:lineRule="auto"/>
        <w:ind w:firstLine="720"/>
        <w:jc w:val="both"/>
        <w:rPr>
          <w:rFonts w:eastAsia="Times New Roman"/>
          <w:szCs w:val="24"/>
        </w:rPr>
      </w:pPr>
      <w:r>
        <w:rPr>
          <w:rFonts w:eastAsia="Times New Roman"/>
          <w:szCs w:val="24"/>
        </w:rPr>
        <w:t xml:space="preserve">Θα αναφερθώ για λίγο στο νομικό μέρος -γιατί δεν με ενδιαφέρουν και πολύ, είναι άλλωστε τόσο έωλες οι κατηγορίες- κυρίως στους μάρτυρες, τους ανώτατους δικαστικούς, όπως ειπώθηκε από τον προηγούμενο ομιλητή και για τα στοιχεία –όπως λέει- τα αδιάσειστα που προσκόμισε εναντίον μου. Εγώ δεν άκουσα κάποιο στοιχείο. Εκθέσεις ιδεών άκουσα. Θα αναφερθώ για λίγο και </w:t>
      </w:r>
      <w:r>
        <w:rPr>
          <w:rFonts w:eastAsia="Times New Roman"/>
          <w:szCs w:val="24"/>
        </w:rPr>
        <w:lastRenderedPageBreak/>
        <w:t>στον κ. Σαμαρά, όχι για το παρελθόν του, αλλά μόνο για τις μηνύσεις που υποβάλλει κατά καιρούς. Πάμε, λοιπόν, στο νομικό μέρος.</w:t>
      </w:r>
    </w:p>
    <w:p w:rsidR="007115B5" w:rsidRDefault="007115B5" w:rsidP="007115B5">
      <w:pPr>
        <w:spacing w:line="600" w:lineRule="auto"/>
        <w:ind w:firstLine="720"/>
        <w:jc w:val="both"/>
        <w:rPr>
          <w:rFonts w:eastAsia="Times New Roman"/>
          <w:szCs w:val="24"/>
        </w:rPr>
      </w:pPr>
      <w:r>
        <w:rPr>
          <w:rFonts w:eastAsia="Times New Roman"/>
          <w:szCs w:val="24"/>
        </w:rPr>
        <w:t>Αναφέρεται στη νομικά σαθρή πρόταση για τη σύσταση προκαταρκτικής επιτροπής ότι προκύπτουν σαφείς ενδείξεις ότι έχω τελέσει σειρά αδικημάτων. Από την ίδια την πρόταση προκύπτει σκευωρία σε βάρος μου και η προσπάθεια πολιτικής μου δίωξης, προκειμένου να με σπιλώσουν ηθικά, για να με εξουδετερώσουν και να συγκαλυφθούν τεράστιες ευθύνες άλλων.</w:t>
      </w:r>
    </w:p>
    <w:p w:rsidR="007115B5" w:rsidRDefault="007115B5" w:rsidP="007115B5">
      <w:pPr>
        <w:spacing w:line="600" w:lineRule="auto"/>
        <w:ind w:firstLine="720"/>
        <w:jc w:val="both"/>
        <w:rPr>
          <w:rFonts w:eastAsia="Times New Roman"/>
          <w:szCs w:val="24"/>
        </w:rPr>
      </w:pPr>
      <w:r>
        <w:rPr>
          <w:rFonts w:eastAsia="Times New Roman"/>
          <w:szCs w:val="24"/>
        </w:rPr>
        <w:t xml:space="preserve">Για ποια ηθική αυτουργία κατηγορούμαι σε κατάχρηση εξουσίας, σε παράβαση καθήκοντος και σε ψευδορκία; Όχι μόνο δεν έχει ασκηθεί ποινική δίωξη για τους αυτουργούς, άρα δεν υπάρχει ηθική αυτουργία, αφού δεν υπάρχει αυτουργός, αλλά επιπλέον δεν προσδιορίζεται ποια είναι η κατάχρηση εξουσίας, ποια η παράβαση καθήκοντος και ποια η ψευδορκία, ούτε καν το όνομα των ενδεχόμενων φυσικών αυτουργών.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Είναι φανερό ότι προσπαθείτε να επηρεάσετε και να χειραγωγήσετε τη δικαιοσύνη που ερευνά αν τελέστηκαν τα παραπάνω αδικήματα από τους εισαγγελείς ή άλλους. Είναι μια από τις πολλές αποδείξεις ότι επιδιώκεται η εκδικητική πολιτική δίωξη σε βάρος μου. Είναι μια από τις πολλές αποδείξεις της πραγματικής σκευωρίας που επιχειρείται να στηθεί σε βάρος μου. Για ποια πρόκληση και προσφορά και την τέλεση εγκλήματος κατηγορούμαι, όταν σύμφωνα με το άρθρο 186 του Ποινικού Κώδικα απαιτείται να έχω δώσει ή </w:t>
      </w:r>
      <w:r>
        <w:rPr>
          <w:rFonts w:eastAsia="Times New Roman" w:cs="Times New Roman"/>
          <w:szCs w:val="24"/>
        </w:rPr>
        <w:lastRenderedPageBreak/>
        <w:t>υποσχεθεί αμοιβή σε άλλον για να τελέσει ορισμένο κακούργημα ή πλημμέλημα; Σε ποιον υποσχέθηκα ή έδωσα αμοιβή; Γιατί δεν το γράφει η πρότασή σας; Από ποιο στοιχείο της δικογραφίας, ποιος μάρτυρας το είπε ή ποιο έγγραφο ότι υποσχέθηκα ή έδωσα αμοιβή σε κάποιον; Και ποιος είναι αυτός στον οποίο έδωσα αμοιβή;</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Επιπλέον, στην πρώτη παράγραφο της πρότασης της Νέας Δημοκρατίας για τη σύσταση της επιτροπής αναφέρεται ότι οι εισαγγελείς διαβίβασαν τη δικογραφία στη Βουλή, χωρίς αξιολόγηση, δηλαδή χωρίς να αναφέρουν κανένα αδίκημα. Μάλιστα ο φιλοκυβερνητικός Τύπος και οι ραδιοφωνικές εκπομπές που δεν πρόσκεινται στο ΣΥΡΙΖΑ το σχολίασαν με έκπληξη αυτό.</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Αξιοσημείωτο, επίσης, είναι ότι οι τελευταίοι μάρτυρες που κατέθεσαν στους εισαγγελείς του Αρείου Πάγου, δηλαδή ο κ. Στουρνάρας, ο κ. Βενιζέλος και ο κ. Σαμαράς, δεν αναφέρουν απολύτως τίποτα σε βάρος μου για ηθική αυτουργία σε τυχόν αξιόποινες πράξεις της κ. Τουλουπάκη ή άλλου εισαγγελέα ή οποιαδήποτε άλλη παρέμβασή μου στην υπόθεση «</w:t>
      </w:r>
      <w:r>
        <w:rPr>
          <w:rFonts w:eastAsia="Times New Roman" w:cs="Times New Roman"/>
          <w:szCs w:val="24"/>
          <w:lang w:val="en-US"/>
        </w:rPr>
        <w:t>NOVARTIS</w:t>
      </w:r>
      <w:r>
        <w:rPr>
          <w:rFonts w:eastAsia="Times New Roman" w:cs="Times New Roman"/>
          <w:szCs w:val="24"/>
        </w:rPr>
        <w:t xml:space="preserve">».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Για να δούμε, λοιπόν, τα αδιάσειστα στοιχεία όχι της ενοχής μου, αλλά της αθωότητάς μου. Δεν έχετε διαβάσει τη δικογραφία, κύριοι. Ή τη διαβάσατε και είσαστε αποφασισμένοι να με τελειώσετε. Δεν τελειώνω όμως, εύκολα.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Συγκεκριμένα, ο κ. Στουρνάρας στην από 23 Σεπτεμβρίου του 2019 κατάθεσή του στην εισαγγελία του Αρείου Πάγου -αυτή που διαβιβάστηκε προχθές και που αποτελεί σαφή ένδειξη για να κάνετε αυτήν την προσπάθεια πολιτικής μου δίωξης- λέει: «Δεν γνωρίζω αν παρενέβαινε κάποιος στα καθήκοντα των ως άνω εισαγγελέων. Όμως λογικό συμπέρασμα είναι ότι έχει διαπραχθεί το αδίκημα της κατάχρησης εξουσίας». Αδιάσειστο στοιχείο!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Ο κ. Λοβέρδος δεν υπέβαλε μήνυση σε βάρος μου, αλλά σε βάρος των εισαγγελέων κατά της διαφθοράς και κατά των μαρτύρων δημοσίου συμφέροντος. Βλέπετε σχετικά την από 19 Σεπτεμβρίου του 2019 κατάθεσή του στον εισαγγελέα του Αρείου Πάγου. Αυτός το λέει αυτό. Άλλο μεγάλο, αδιάσειστο στοιχείο! Έπρεπε να έχω συλληφθεί ήδη.</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Ο κ. Αβραμόπουλος στην από 9 Σεπτεμβρίου του 2019 κατάθεσή του στον εισαγγελέα του Αρείου Πάγου αναφέρει: «Επειδή έχει σημειωθεί σωρεία παραλείψεων κατά την έρευνα των εισαγγελέων κατά της διαφθοράς, αναφορικά με το πρόσωπό μου, θεωρώ…» -θεωρεί- «…ότι οι παραλείψεις αυτές δεν είναι προϊόν αμέλειας ή πλάνης εισαγγελέων, αλλά αποτέλεσμα πολιτικής καθοδήγησης». Από ποιον καθοδηγήθηκαν; Αδιάσειστο στοιχείο!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Θα αναλύσω παραπέρα τη δημιουργική φαντασία κάποιων. Ο κ. Βενιζέλος στο υπόμνημα που κατέθεσε στον εισαγγελέα του Αρείου Πάγου πριν λίγες μέρες -στοιχείο της δικογραφίας, αναζητήστε το, διαβάστε το και μετά </w:t>
      </w:r>
      <w:r>
        <w:rPr>
          <w:rFonts w:eastAsia="Times New Roman" w:cs="Times New Roman"/>
          <w:szCs w:val="24"/>
        </w:rPr>
        <w:lastRenderedPageBreak/>
        <w:t>εκτελέστε με-, αναφέρεται σε δηλώσεις του Αλέξη Τσίπρα, που κατά την άποψή του «απλώς εμφανίζουν επίταση του δόλου του πρώην Πρωθυπουργού». Με επιτάσεις δόλου, λοιπόν, από δημόσιες δηλώσεις θα παραπεμφθώ. Για μένα προσωπικά δεν αναφέρει απολύτως τίποτα και απλώς παραπέμπει στις καταγγελίες της κ. Ράικου και του κ. Αγγελή για τον ρόλο του Ρασπούτιν, χωρίς όμως ο ίδιος να το συνδέει με μένα. Τις καταθέσεις όμως του κ. Αγγελή και της κ. Ράικου θα τις δούμε αναλυτικά στη συνέχεια.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Η δεύτερη κατάθεση της κ. Ράικου είναι άλλο ένα μυστήριο. Πάμε, καταθέτουμε, ξαναγυρνάμε, παίρνουμε οδηγίες, επιστρέφουμε. Θα τα αποδείξω όλα αυτά! Τουλάχιστον θα τα μάθει ο ελληνικός λαός, για να δει ποιοι είναι οι σκευωροί, ποιοι είναι οι επίορκοι. Από τη δεύτερη, λοιπόν, κατάθεση της κ. Ράικου θα επισημάνω το σημείο που αναφέρει η ίδια ότι δεν μπορεί να γνωρίζει -προσέξτε- αν επενέβαινα και με ποιον τρόπο στα καθήκοντα της κ. Τουλουπάκη. Άλλο αδιάσειστο στοιχείο αυτό!</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Μετά από όλα αυτά, υπάρχει κάποιος λογικός άνθρωπος που να μην καταλαβαίνει ότι η διαδικασία σε βάρος μου είναι καθαρά πολιτική δίωξη, που δεν αφορά μόνο εμένα, αλλά στρέφεται και εναντίον του Αλέξη Τσίπρα, κατά του οποίου όμως δεν τολμάτε να κινηθείτε; Δεν τολμάτε να τα βάλετε με τον Τσίπρα. Τα βάζετε με μένα, ελπίζοντας ότι η λάσπη </w:t>
      </w:r>
      <w:r>
        <w:rPr>
          <w:rFonts w:eastAsia="Times New Roman"/>
          <w:bCs/>
          <w:color w:val="222222"/>
          <w:shd w:val="clear" w:color="auto" w:fill="FFFFFF"/>
        </w:rPr>
        <w:t>που</w:t>
      </w:r>
      <w:r>
        <w:rPr>
          <w:rFonts w:eastAsia="Times New Roman"/>
          <w:color w:val="222222"/>
          <w:szCs w:val="24"/>
          <w:shd w:val="clear" w:color="auto" w:fill="FFFFFF"/>
        </w:rPr>
        <w:t xml:space="preserve"> θα ρίξετε πάνω μου θα λεκιάσει λίγο και αυτόν.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lastRenderedPageBreak/>
        <w:t>Όμως</w:t>
      </w:r>
      <w:r>
        <w:rPr>
          <w:rFonts w:eastAsia="Times New Roman"/>
          <w:color w:val="222222"/>
          <w:szCs w:val="24"/>
          <w:shd w:val="clear" w:color="auto" w:fill="FFFFFF"/>
        </w:rPr>
        <w:t xml:space="preserve"> οι κραυγαλέες ατέλειες και οι ελλείψεις της πρότασή σας και η παντελής έλλειψη οποιουδήποτε αποδεικτικού στοιχείου σε βάρος μου, όπως θα εκθέσω και στη συνέχεια, καθιστούν όχι μόνο νομικά φαιδρή και σαθρή, αλλά ακυρώνουν τη σε βάρος μου κατηγορία.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Κατηγορητήριο με τέτοιες ελλείψεις, χωρίς τόπο, χρόνο, ποιος, γιατί, με τι, </w:t>
      </w:r>
      <w:r>
        <w:rPr>
          <w:rFonts w:eastAsia="Times New Roman"/>
          <w:bCs/>
          <w:color w:val="222222"/>
          <w:shd w:val="clear" w:color="auto" w:fill="FFFFFF"/>
        </w:rPr>
        <w:t>δεν</w:t>
      </w:r>
      <w:r>
        <w:rPr>
          <w:rFonts w:eastAsia="Times New Roman"/>
          <w:color w:val="222222"/>
          <w:szCs w:val="24"/>
          <w:shd w:val="clear" w:color="auto" w:fill="FFFFFF"/>
        </w:rPr>
        <w:t xml:space="preserve"> συντάσσεται ποτέ, ούτε από τον πιο άσχετο πάρεδρο που έχει διοριστεί σε εισαγγελία. Αλλά ακόμα και αν συνταχθεί, ακυρώνεται χωρίς δεύτερη σκέψη. Εσείς </w:t>
      </w:r>
      <w:r>
        <w:rPr>
          <w:rFonts w:eastAsia="Times New Roman"/>
          <w:bCs/>
          <w:color w:val="222222"/>
          <w:shd w:val="clear" w:color="auto" w:fill="FFFFFF"/>
        </w:rPr>
        <w:t>όμως</w:t>
      </w:r>
      <w:r>
        <w:rPr>
          <w:rFonts w:eastAsia="Times New Roman"/>
          <w:color w:val="222222"/>
          <w:szCs w:val="24"/>
          <w:shd w:val="clear" w:color="auto" w:fill="FFFFFF"/>
        </w:rPr>
        <w:t xml:space="preserve"> συνεχίζετε, γιατί πρέπει να πάτε ως το τέλος, </w:t>
      </w:r>
      <w:r>
        <w:rPr>
          <w:rFonts w:eastAsia="Times New Roman"/>
          <w:bCs/>
          <w:color w:val="222222"/>
          <w:shd w:val="clear" w:color="auto" w:fill="FFFFFF"/>
        </w:rPr>
        <w:t>γιατί</w:t>
      </w:r>
      <w:r>
        <w:rPr>
          <w:rFonts w:eastAsia="Times New Roman"/>
          <w:color w:val="222222"/>
          <w:szCs w:val="24"/>
          <w:shd w:val="clear" w:color="auto" w:fill="FFFFFF"/>
        </w:rPr>
        <w:t xml:space="preserve"> η σκευωρία </w:t>
      </w:r>
      <w:r>
        <w:rPr>
          <w:rFonts w:eastAsia="Times New Roman"/>
          <w:bCs/>
          <w:color w:val="222222"/>
          <w:shd w:val="clear" w:color="auto" w:fill="FFFFFF"/>
        </w:rPr>
        <w:t>και</w:t>
      </w:r>
      <w:r>
        <w:rPr>
          <w:rFonts w:eastAsia="Times New Roman"/>
          <w:color w:val="222222"/>
          <w:szCs w:val="24"/>
          <w:shd w:val="clear" w:color="auto" w:fill="FFFFFF"/>
        </w:rPr>
        <w:t xml:space="preserve"> η πολιτική δίωξη σε βάρος μου είναι προαποφασισμένες.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Πρόεδρε, ζητώ από σήμερα -και θα επαναλάβω το αίτημά μου στην προκαταρκτική επιτροπή που έχει προαποφασιστεί η σύστασή της- να έρθουν στην επιτροπή που θα συσταθεί όλες οι σχετικές δικογραφίες, της «NOVARTIS», οι καταγγελίες Τουλουπάκη κατά Αγγελή, η έρευνα που διατάχθηκε πριν από πολλούς μήνες, για να πει η κ. Ράικου ποιος είναι ο Ρασπούτιν, να δούμε τι είπε τότε ενόρκως.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μου γεννιέται ένα ερωτηματικό. Αλήθεια, </w:t>
      </w:r>
      <w:r>
        <w:rPr>
          <w:rFonts w:eastAsia="Times New Roman"/>
          <w:bCs/>
          <w:color w:val="222222"/>
          <w:shd w:val="clear" w:color="auto" w:fill="FFFFFF"/>
        </w:rPr>
        <w:t>γιατί</w:t>
      </w:r>
      <w:r>
        <w:rPr>
          <w:rFonts w:eastAsia="Times New Roman"/>
          <w:color w:val="222222"/>
          <w:szCs w:val="24"/>
          <w:shd w:val="clear" w:color="auto" w:fill="FFFFFF"/>
        </w:rPr>
        <w:t xml:space="preserve"> οι καταγγελίες κατά του κ. Αγγελή ερευνώνται στην εισαγγελία πρωτοδικών από εισαγγελέα πρωτοδικών; </w:t>
      </w:r>
      <w:r>
        <w:rPr>
          <w:rFonts w:eastAsia="Times New Roman"/>
          <w:bCs/>
          <w:color w:val="222222"/>
          <w:shd w:val="clear" w:color="auto" w:fill="FFFFFF"/>
        </w:rPr>
        <w:t>Είναι</w:t>
      </w:r>
      <w:r>
        <w:rPr>
          <w:rFonts w:eastAsia="Times New Roman"/>
          <w:color w:val="222222"/>
          <w:szCs w:val="24"/>
          <w:shd w:val="clear" w:color="auto" w:fill="FFFFFF"/>
        </w:rPr>
        <w:t xml:space="preserve"> συνηθισμένο υφιστάμενος να ελέγχει τον προϊστάμενο; Άλλο αδιάσειστο στοιχείο της σκευωρίας, όχι της δικής μου, των «κάποιων».</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Είπε ο προηγούμενος ομιλητής -προκύπτει και από το σαθρό και γελοίο κατηγορητήριο σε βάρος μου- «μα τι να κάνουμε;</w:t>
      </w:r>
      <w:r>
        <w:rPr>
          <w:rFonts w:eastAsia="Times New Roman"/>
          <w:bCs/>
          <w:color w:val="222222"/>
          <w:shd w:val="clear" w:color="auto" w:fill="FFFFFF"/>
        </w:rPr>
        <w:t xml:space="preserve"> Είναι σαφείς οι ενδείξεις. Τ</w:t>
      </w:r>
      <w:r>
        <w:rPr>
          <w:rFonts w:eastAsia="Times New Roman"/>
          <w:color w:val="222222"/>
          <w:szCs w:val="24"/>
          <w:shd w:val="clear" w:color="auto" w:fill="FFFFFF"/>
        </w:rPr>
        <w:t>α είπαν δύο ανώτατοι εισαγγελείς», πέρα από τις μηνύσεις του κ. Σαμαρά. Ας δούμε, λοιπόν, τις καταθέσεις των δύο ανωτάτων εισαγγελέων.</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λοιπόν, στην κ. Ράικου. Ας ξεκινήσομε από το τελευταίο της κατόρθωμα, από την κατάθεσή της στον Εισαγγελέα του Αρείου Πάγου, τον κ. Σοφουλάκη.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μέρα έδωσε δύο καταθέσεις, </w:t>
      </w:r>
      <w:r>
        <w:rPr>
          <w:rFonts w:eastAsia="Times New Roman"/>
          <w:color w:val="222222"/>
          <w:shd w:val="clear" w:color="auto" w:fill="FFFFFF"/>
        </w:rPr>
        <w:t>χωρίς</w:t>
      </w:r>
      <w:r>
        <w:rPr>
          <w:rFonts w:eastAsia="Times New Roman"/>
          <w:color w:val="222222"/>
          <w:szCs w:val="24"/>
          <w:shd w:val="clear" w:color="auto" w:fill="FFFFFF"/>
        </w:rPr>
        <w:t xml:space="preserve"> </w:t>
      </w:r>
      <w:r>
        <w:rPr>
          <w:rFonts w:eastAsia="Times New Roman"/>
          <w:bCs/>
          <w:color w:val="222222"/>
          <w:shd w:val="clear" w:color="auto" w:fill="FFFFFF"/>
        </w:rPr>
        <w:t>να</w:t>
      </w:r>
      <w:r>
        <w:rPr>
          <w:rFonts w:eastAsia="Times New Roman"/>
          <w:color w:val="222222"/>
          <w:szCs w:val="24"/>
          <w:shd w:val="clear" w:color="auto" w:fill="FFFFFF"/>
        </w:rPr>
        <w:t xml:space="preserve"> πει στην πρώτη </w:t>
      </w:r>
      <w:r>
        <w:rPr>
          <w:rFonts w:eastAsia="Times New Roman"/>
          <w:bCs/>
          <w:color w:val="222222"/>
          <w:shd w:val="clear" w:color="auto" w:fill="FFFFFF"/>
        </w:rPr>
        <w:t>ότι</w:t>
      </w:r>
      <w:r>
        <w:rPr>
          <w:rFonts w:eastAsia="Times New Roman"/>
          <w:color w:val="222222"/>
          <w:szCs w:val="24"/>
          <w:shd w:val="clear" w:color="auto" w:fill="FFFFFF"/>
        </w:rPr>
        <w:t xml:space="preserve"> διακόπτουν ή επιφυλάσσεται ή οτιδήποτε. Επίσης επισημαίνω προκαταβολικά ότι είπε πως την επιστολή παραίτησής της -και θα καταλάβετε γιατί το λέω αυτό- δεν την έχει μαζί της. Θα την προσκομίσει αργότερα. Με συγχωρείτε, κατηγορούμαι ότι η Ράικου παραιτήθηκε, καταγγέλλοντας. Θα δούμε αν κατήγγειλε και τι είπε. Την έχω την επιστολή μαζί μου και θα την καταθέσω στα Πρακτικά. Κάποιοι </w:t>
      </w:r>
      <w:r>
        <w:rPr>
          <w:rFonts w:eastAsia="Times New Roman"/>
          <w:bCs/>
          <w:color w:val="222222"/>
          <w:shd w:val="clear" w:color="auto" w:fill="FFFFFF"/>
        </w:rPr>
        <w:t>θα</w:t>
      </w:r>
      <w:r>
        <w:rPr>
          <w:rFonts w:eastAsia="Times New Roman"/>
          <w:color w:val="222222"/>
          <w:szCs w:val="24"/>
          <w:shd w:val="clear" w:color="auto" w:fill="FFFFFF"/>
        </w:rPr>
        <w:t xml:space="preserve"> ντρέπονται </w:t>
      </w:r>
      <w:r>
        <w:rPr>
          <w:rFonts w:eastAsia="Times New Roman"/>
          <w:bCs/>
          <w:color w:val="222222"/>
          <w:shd w:val="clear" w:color="auto" w:fill="FFFFFF"/>
        </w:rPr>
        <w:t>να</w:t>
      </w:r>
      <w:r>
        <w:rPr>
          <w:rFonts w:eastAsia="Times New Roman"/>
          <w:color w:val="222222"/>
          <w:szCs w:val="24"/>
          <w:shd w:val="clear" w:color="auto" w:fill="FFFFFF"/>
        </w:rPr>
        <w:t xml:space="preserve"> με δουν, και </w:t>
      </w:r>
      <w:r>
        <w:rPr>
          <w:rFonts w:eastAsia="Times New Roman"/>
          <w:bCs/>
          <w:color w:val="222222"/>
          <w:shd w:val="clear" w:color="auto" w:fill="FFFFFF"/>
        </w:rPr>
        <w:t>δεν</w:t>
      </w:r>
      <w:r>
        <w:rPr>
          <w:rFonts w:eastAsia="Times New Roman"/>
          <w:color w:val="222222"/>
          <w:szCs w:val="24"/>
          <w:shd w:val="clear" w:color="auto" w:fill="FFFFFF"/>
        </w:rPr>
        <w:t xml:space="preserve"> εννοώ την κ. Ράικου, εννοώ αυτούς που άθελά τους γίνονται συνοδοιπόροι.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Την ίδια μέρα, λοιπόν, έδωσε δύο καταθέσεις. Στην πρώτη της κατάθεση δεν αναφέρει τίποτα για τον Ρασπούτιν. Περιορίζεται να αναφερθεί σε δύο τηλεφωνήματα που της έκανα στα τέλη Φεβρουαρίου και λίγες μέρες μετά, στις αρχές Μαρτίου του 2017.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πρώτο τηλεφώνημα ισχυρίζεται ψευδώς ότι τη ρώτησα αν υπάρχει εμπλοκή πολιτικών προσώπων στην υπόθεση «</w:t>
      </w:r>
      <w:r>
        <w:rPr>
          <w:rFonts w:eastAsia="Times New Roman"/>
          <w:color w:val="222222"/>
          <w:szCs w:val="24"/>
          <w:shd w:val="clear" w:color="auto" w:fill="FFFFFF"/>
          <w:lang w:val="en-US"/>
        </w:rPr>
        <w:t>NOVARTIS</w:t>
      </w:r>
      <w:r>
        <w:rPr>
          <w:rFonts w:eastAsia="Times New Roman"/>
          <w:color w:val="222222"/>
          <w:szCs w:val="24"/>
          <w:shd w:val="clear" w:color="auto" w:fill="FFFFFF"/>
        </w:rPr>
        <w:t xml:space="preserve">». Στο δεύτερο, μετά από λίγες μέρες δηλαδή, </w:t>
      </w:r>
      <w:r>
        <w:rPr>
          <w:rFonts w:eastAsia="Times New Roman"/>
          <w:bCs/>
          <w:color w:val="222222"/>
          <w:shd w:val="clear" w:color="auto" w:fill="FFFFFF"/>
        </w:rPr>
        <w:t>ότι</w:t>
      </w:r>
      <w:r>
        <w:rPr>
          <w:rFonts w:eastAsia="Times New Roman"/>
          <w:color w:val="222222"/>
          <w:szCs w:val="24"/>
          <w:shd w:val="clear" w:color="auto" w:fill="FFFFFF"/>
        </w:rPr>
        <w:t xml:space="preserve"> με επιτακτικό ύφος της είπα «Ακόμα δεν έστειλες τη δικογραφία στη Βουλή;». Και βρίσκονται κάποιοι </w:t>
      </w:r>
      <w:r>
        <w:rPr>
          <w:rFonts w:eastAsia="Times New Roman"/>
          <w:bCs/>
          <w:color w:val="222222"/>
          <w:shd w:val="clear" w:color="auto" w:fill="FFFFFF"/>
        </w:rPr>
        <w:t>που</w:t>
      </w:r>
      <w:r>
        <w:rPr>
          <w:rFonts w:eastAsia="Times New Roman"/>
          <w:color w:val="222222"/>
          <w:szCs w:val="24"/>
          <w:shd w:val="clear" w:color="auto" w:fill="FFFFFF"/>
        </w:rPr>
        <w:t xml:space="preserve"> αυτή την ανοησία τη θεωρούν αποδεικτικό στοιχείο σε βάρος μου. </w:t>
      </w:r>
      <w:r>
        <w:rPr>
          <w:rFonts w:eastAsia="Times New Roman"/>
          <w:bCs/>
          <w:color w:val="222222"/>
          <w:shd w:val="clear" w:color="auto" w:fill="FFFFFF"/>
        </w:rPr>
        <w:t>Θα</w:t>
      </w:r>
      <w:r>
        <w:rPr>
          <w:rFonts w:eastAsia="Times New Roman"/>
          <w:color w:val="222222"/>
          <w:szCs w:val="24"/>
          <w:shd w:val="clear" w:color="auto" w:fill="FFFFFF"/>
        </w:rPr>
        <w:t xml:space="preserve"> πω </w:t>
      </w:r>
      <w:r>
        <w:rPr>
          <w:rFonts w:eastAsia="Times New Roman"/>
          <w:bCs/>
          <w:color w:val="222222"/>
          <w:shd w:val="clear" w:color="auto" w:fill="FFFFFF"/>
        </w:rPr>
        <w:t>γιατί</w:t>
      </w:r>
      <w:r>
        <w:rPr>
          <w:rFonts w:eastAsia="Times New Roman"/>
          <w:color w:val="222222"/>
          <w:szCs w:val="24"/>
          <w:shd w:val="clear" w:color="auto" w:fill="FFFFFF"/>
        </w:rPr>
        <w:t xml:space="preserve"> </w:t>
      </w:r>
      <w:r>
        <w:rPr>
          <w:rFonts w:eastAsia="Times New Roman"/>
          <w:bCs/>
          <w:color w:val="222222"/>
          <w:shd w:val="clear" w:color="auto" w:fill="FFFFFF"/>
        </w:rPr>
        <w:t>είναι</w:t>
      </w:r>
      <w:r>
        <w:rPr>
          <w:rFonts w:eastAsia="Times New Roman"/>
          <w:color w:val="222222"/>
          <w:szCs w:val="24"/>
          <w:shd w:val="clear" w:color="auto" w:fill="FFFFFF"/>
        </w:rPr>
        <w:t xml:space="preserve"> ανοησία.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Απορώ, λοιπόν, με την κ. Ράικου, όχι </w:t>
      </w:r>
      <w:r>
        <w:rPr>
          <w:rFonts w:eastAsia="Times New Roman"/>
          <w:bCs/>
          <w:color w:val="222222"/>
          <w:shd w:val="clear" w:color="auto" w:fill="FFFFFF"/>
        </w:rPr>
        <w:t>γιατί</w:t>
      </w:r>
      <w:r>
        <w:rPr>
          <w:rFonts w:eastAsia="Times New Roman"/>
          <w:color w:val="222222"/>
          <w:szCs w:val="24"/>
          <w:shd w:val="clear" w:color="auto" w:fill="FFFFFF"/>
        </w:rPr>
        <w:t xml:space="preserve"> λέει ψέματα, αλλά γιατί τα λέει άγαρμπα. Πρώτα τη ρωτάω αν υπάρχει εμπλοκή πολιτικών προσώπων, μου απαντά ότι δεν υπάρχει και σε λίγες μέρες της λέω και μάλιστα επιτακτικά «Γιατί δεν στέλνεις τη δικογραφία στη </w:t>
      </w:r>
      <w:r>
        <w:rPr>
          <w:rFonts w:eastAsia="Times New Roman"/>
          <w:bCs/>
          <w:color w:val="222222"/>
          <w:shd w:val="clear" w:color="auto" w:fill="FFFFFF"/>
        </w:rPr>
        <w:t>Βουλή</w:t>
      </w:r>
      <w:r>
        <w:rPr>
          <w:rFonts w:eastAsia="Times New Roman"/>
          <w:color w:val="222222"/>
          <w:szCs w:val="24"/>
          <w:shd w:val="clear" w:color="auto" w:fill="FFFFFF"/>
        </w:rPr>
        <w:t xml:space="preserve">;». </w:t>
      </w:r>
      <w:r>
        <w:rPr>
          <w:rFonts w:eastAsia="Times New Roman"/>
          <w:bCs/>
          <w:color w:val="222222"/>
          <w:shd w:val="clear" w:color="auto" w:fill="FFFFFF"/>
        </w:rPr>
        <w:t>Μα για ποιους να τη στείλει; Να τη στείλει στη Βουλή</w:t>
      </w:r>
      <w:r>
        <w:rPr>
          <w:rFonts w:eastAsia="Times New Roman"/>
          <w:color w:val="222222"/>
          <w:szCs w:val="24"/>
          <w:shd w:val="clear" w:color="auto" w:fill="FFFFFF"/>
        </w:rPr>
        <w:t xml:space="preserve"> γιατί; Για τα πολιτικά πρόσωπα που δεν υπήρχαν στη δικογραφία; Σε μια δικογραφία </w:t>
      </w:r>
      <w:r>
        <w:rPr>
          <w:rFonts w:eastAsia="Times New Roman"/>
          <w:bCs/>
          <w:color w:val="222222"/>
          <w:shd w:val="clear" w:color="auto" w:fill="FFFFFF"/>
        </w:rPr>
        <w:t>που</w:t>
      </w:r>
      <w:r>
        <w:rPr>
          <w:rFonts w:eastAsia="Times New Roman"/>
          <w:color w:val="222222"/>
          <w:szCs w:val="24"/>
          <w:shd w:val="clear" w:color="auto" w:fill="FFFFFF"/>
        </w:rPr>
        <w:t xml:space="preserve"> η ίδια, στην ίδια κατάθεση είπε ότι είχε σχηματιστεί πριν ένα μήνα περίπου με πρωτοβουλία του Κοντονή; Και ποιος ο λόγος να την πιέσω να στείλει τη δικογραφία στη Βουλή; Δεν ήταν υποχρεωμένη από τον νόμο να τη στείλει αμέσως, αμελλητί στη Βουλή;</w:t>
      </w:r>
    </w:p>
    <w:p w:rsidR="007115B5" w:rsidRDefault="007115B5" w:rsidP="007115B5">
      <w:pPr>
        <w:spacing w:line="600" w:lineRule="auto"/>
        <w:jc w:val="center"/>
        <w:rPr>
          <w:rFonts w:eastAsia="Times New Roman" w:cs="Times New Roman"/>
        </w:rPr>
      </w:pPr>
      <w:r>
        <w:rPr>
          <w:rFonts w:eastAsia="Times New Roman" w:cs="Times New Roman"/>
        </w:rPr>
        <w:t>(Χειροκροτήματα από την πτέρυγα του ΣΥΡΙΖΑ)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υπήρχε, όχι εμπλοκή, αλλά απλή αναφορά ονόματος πολιτικού, αρκούσε. Και χρειαζόταν δικό μου τηλεφώνημα; Πού τα λέει αυτά η κ. Ράικου;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 Δημήτριου Παπαγγελόπουλου)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Πρόεδρε, θα εξαντλήσω το λιγότερο άλλο τόσο χρόνο, γιατί θέλω να υπερασπιστώ τον εαυτό μου, την αλήθειας και τους τίμιους δικαστές!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Παπαγγελόπουλε, δικαιούστε προφανώς να έχετε και περισσότερο χρόνο.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Παρακαλώ, συνεχίστε.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Σας ευχαριστώ,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Γνωρίζω την ευγένειά σας. Θα την εκμεταλλευτώ όσο μπορώ περισσότερο!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Επιπλέον, πρέπει να ληφθεί υπ’ όψιν ότι τελικά εμπλοκή πολιτικών προσώπων εμφανίστηκε πολλούς μήνες μετά. Για ποια πολιτικά πρόσωπα λέει η Ράικου ότι την πίεζα; Θα μας τρελάνει;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Υπάρχουν πολλά ερωτήματα για την κ. Ράικου. Όσο και εάν η ίδια μέχρι στιγμής, οι κύκλοι της, τα περιθωριακά εβδομαδιαία έντυπα –θα αναφερθώ στο τέλος γι’ αυτά- και όσοι δημοσιογράφοι σήμερα, ελάχιστοι, καιροσκοπικά τη στηρίζουν, αποφεύγουν να απαντήσουν στα ερωτήματα που έχω ήδη θέσει </w:t>
      </w:r>
      <w:r>
        <w:rPr>
          <w:rFonts w:eastAsia="Times New Roman" w:cs="Times New Roman"/>
          <w:szCs w:val="24"/>
        </w:rPr>
        <w:lastRenderedPageBreak/>
        <w:t>δημόσια, θα αναγκαστεί να απαντήσει στην προκαταρκτική επιτροπή –που δυστυχώς γι’ αυτή έχετε ήδη αποφασίσει- και σε αυτά και σε άλλα πολλά που θα της τεθούν.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Σήμερα θέτω στην κρίση σας, στην κρίση των συναδέλφων της κ. Ράικου, αλλά κυρίως στην κρίση του ελληνικού λαού τα ακόλουθα. Η κ. Ράικου τοποθετήθηκε ως εισαγγελέας κατά της διαφθοράς για πρώτη φορά το 2013 και ανανεώθηκε η θητεία της τον Ιούνιο του 2015 μετά από απόφαση του Ανωτάτου Δικαστικού Συμβουλίου. Η επιλογή της έγινε και τις δύο φορές με οριακή πλειοψηφία, με μία ψήφο διαφορά, δηλαδή, έξι ψήφοι υπέρ και πέντε κατά.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Μάλιστα, το 2013 μόλις είχε προαχθεί σε αντιεισαγγελέα εφετών, όπως και η κ. Τουλουπάκη. Και πολλοί συνάδελφοί της υποστήριξαν -όπως τώρα υποστηρίζουν αντίθετα- ότι ήταν άπειρη για εισαγγελέας κατά της διαφθοράς. Είχε προαχθεί και αυτή πρόσφατα. Τα λέω έτσι για την ιστορία. Εγώ δεν θεωρώ ότι ούτε η μία ούτε η άλλη ήταν άπειρη. Ούτε κρίνω την απόφαση του Ανωτάτου Δικαστικού Συμβουλίου.</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από τη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Συνεχίστε, κύριε Παπαγγελόπουλε.</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Κύριε Πρόεδρε, ο χρόνος αυτός να μην μετράει για εμένα. Αναμένω.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Μην ανησυχείτε.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 Ο άνθρωπος μιλάει για την υπόθεση για την οποία κατηγορείται και εσείς μιλάτε μεταξύ σας και τσακώνεστε; Λίγο σεβασμό!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Επίσης, θέλω να σας γνωρίσω, ότι πολλοί συνάδελφοι, ειδικά ανώτατοι δικαστές, που αν θέλετε –εγώ να το δεχτώ- έχουν μια περιορισμένη σε στερεότυπα αντίληψη, λένε πως η κ. Ράικου δεν έπρεπε να αποδεχτεί τον διορισμό της λόγω της  οριακής πλειοψηφίας για λόγους ευθιξίας, εφόσον αμφισβητήθηκε έντονα από πέντε μέλη σε σύνολο έντεκα μελών. Αυτά τα λέω για την ιστορία.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Φτάνουμε στο σήμερα. Η κ. Ράικου παραιτήθηκε λίγο πριν λήξει η δεύτερη θητεία της με επιστολή της προς την εισαγγελέα του Αρείου Πάγου. Στην επιστολή παραίτησης την οποία θα καταθέσω στα Πρακτικά, δεν αναφέρει τίποτα για Ρασπούτιν, τίποτα για Παπαγγελόπουλο. Μιλάει για μεγάλο σκάνδαλο, μιλάει για 28 εκατομμύρια ευρώ μαύρο πολιτικό χρήμα που είχε εντοπιστεί. Μιλάει για διεφθαρμένους κρατικούς αξιωματούχους. Θα την </w:t>
      </w:r>
      <w:r>
        <w:rPr>
          <w:rFonts w:eastAsia="Times New Roman" w:cs="Times New Roman"/>
          <w:szCs w:val="24"/>
        </w:rPr>
        <w:lastRenderedPageBreak/>
        <w:t xml:space="preserve">καταθέσω στα Πρακτικά. Έπρεπε να την είχατε διαβάσει από τότε, αλλά εν πάση περιπτώσει διαβάστε την τώρα.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Καταλήγει η κ. Ράικου: «Επειδή έχω στοχοποιηθεί», όχι από τον Ρασπούτιν ή από εμένα, «από παράκεντρα εξουσίας και διαφθοράς που σκοπό έχουν τη μία και μόνη συγκάλυψη των διεφθαρμένων κρατικών λειτουργών που αποκομίζουν διαχρονικά εκατομμύρια ευρώ και επιζητούν μανιωδώς την παρεμπόδιση της έρευνάς μου».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Μετά από καιρό η κ. Ράικου ανακάλυψε στη φαντασία της τον Ρασπούτιν.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Καταθέτω για τα Πρακτικά την επιστολή, παρακαλώ.</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ο κ. Δημήτριος Παπαγγελόπουλος, καταθέτει για τα Πρακτικά την προαναφερθείσα επιστολή, η οποία βρίσκεται στο αρχείο της Διεύθυνσης Στενογραφίας και Πρακτικών)</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Επαναλαμβάνω, στην επιστολή παραίτησής της η κ. Ράικου δεν αναφέρει απολύτως τίποτα για μένα, για παρεμβάσεις μου στο έργο της και για τον Ρασπούτιν, που τον ανακάλυψε ενάμιση χρόνο μετά.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Είναι δεν χαρακτηριστικό και αποκαλυπτικό της συμπεριφοράς της κ. Ράικου ότι ενάμιση χρόνο μετά την παραίτησή της δεν τόλμησε η ίδια να </w:t>
      </w:r>
      <w:r>
        <w:rPr>
          <w:rFonts w:eastAsia="Times New Roman" w:cs="Times New Roman"/>
          <w:szCs w:val="24"/>
        </w:rPr>
        <w:lastRenderedPageBreak/>
        <w:t>αναφερθεί στον Ρασπούτιν, αλλά έβαλε κύκλους της να το πράξουν, χωρίς όμως, και αυτοί τότε, ενάμιση χρόνο μετά την παραίτησή της, να με κατονομάσουν ευθέως. Το έχω ξαναπεί. Οι εισαγγελείς –άλλο πάλι και τούτο!- έχουν «κύκλους»; Δεν βγαίνουν να καταγγείλουν; Ήταν αντιεισαγγελέας εφετών, ήταν εισαγγελέας κατά της διαφθοράς. Γιατί δεν πήγε στον εισαγγελέα του Αρείου Πάγου να τα πει αυτά και να με καταγγείλει;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Μάλιστα, την ρωτάει ο εισαγγελέας –δεν το έχω γράψει, αλλά μου ήρθε τώρα-του Αρείου Πάγου: «Τα είπατε αυτά πουθενά;», τα μεταγενέστερα. Και του απαντάει: «Όχι, το διαχειρίστηκα μόνη μου». Με τέτοιες διαχειρίσεις, λοιπόν, στείλτε με στο έκτακτο στρατοδικείο, εάν μπορείτε να το φτιάξετε σήμερα. Το ειδικό δικαστήριο είναι πολύ λίγο για τα ανομήματά μου!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πρέπει να επισημάνω ότι πριν αναλάβουν δράση οι κύκλοι της κ. Ράϊκου είχαν υπάρξει δημοσιεύματα για τον γιατρό σύζυγό της σχετικά με τη «</w:t>
      </w:r>
      <w:r>
        <w:rPr>
          <w:rFonts w:eastAsia="Times New Roman" w:cs="Times New Roman"/>
          <w:szCs w:val="24"/>
          <w:lang w:val="en-US"/>
        </w:rPr>
        <w:t>NOVARTIS</w:t>
      </w:r>
      <w:r>
        <w:rPr>
          <w:rFonts w:eastAsia="Times New Roman" w:cs="Times New Roman"/>
          <w:szCs w:val="24"/>
        </w:rPr>
        <w:t>». Δεν θα πω τίποτα άλλο. Εγώ δεν ανακατεύω τα προσωπικά μου. Όμως, έχει τη σημασία του αυτό. Είναι φανερός ο αντιπερισπασμός που άρχισε να επιχειρείται.</w:t>
      </w:r>
    </w:p>
    <w:p w:rsidR="007115B5" w:rsidRDefault="007115B5" w:rsidP="007115B5">
      <w:pPr>
        <w:spacing w:line="720" w:lineRule="auto"/>
        <w:ind w:firstLine="720"/>
        <w:jc w:val="both"/>
        <w:rPr>
          <w:rFonts w:eastAsia="Times New Roman" w:cs="Times New Roman"/>
          <w:szCs w:val="24"/>
        </w:rPr>
      </w:pPr>
      <w:r>
        <w:rPr>
          <w:rFonts w:eastAsia="Times New Roman" w:cs="Times New Roman"/>
          <w:szCs w:val="24"/>
        </w:rPr>
        <w:t xml:space="preserve">Η κ. Ράϊκου κατέθεσε στον κ. Σοφουλάκη έτσι στα ξεκάρφωτα ότι είναι γνωστή η σχέση μου με την κ. Τουλουπάκη. Είναι, όμως, επίσης, γνωστή και η σχέση μου με την κ. Ράϊκου, είμαστε παλιοί συνάδελφοι. Θα της υπενθυμίσω </w:t>
      </w:r>
      <w:r>
        <w:rPr>
          <w:rFonts w:eastAsia="Times New Roman" w:cs="Times New Roman"/>
          <w:szCs w:val="24"/>
        </w:rPr>
        <w:lastRenderedPageBreak/>
        <w:t>και θα σας γνωρίσω ότι και πριν γίνω Υπουργός και μετά συναντιόμαστε να συζητήσουμε διάφορα θέματα, τρώγαμε με τις οικογένειές μας είτε έξω είτε στα σπίτια μας. Και μετά εγώ της έκανα αυτά τα αχαρακτήριστα τηλεφωνήματα με τέτοια σχέση που είχαμε. Πρέπει να ντρέπεται.</w:t>
      </w:r>
    </w:p>
    <w:p w:rsidR="007115B5" w:rsidRDefault="007115B5" w:rsidP="007115B5">
      <w:pPr>
        <w:spacing w:line="720" w:lineRule="auto"/>
        <w:ind w:firstLine="720"/>
        <w:jc w:val="both"/>
        <w:rPr>
          <w:rFonts w:eastAsia="Times New Roman" w:cs="Times New Roman"/>
          <w:szCs w:val="24"/>
        </w:rPr>
      </w:pPr>
      <w:r>
        <w:rPr>
          <w:rFonts w:eastAsia="Times New Roman" w:cs="Times New Roman"/>
          <w:szCs w:val="24"/>
        </w:rPr>
        <w:t>Συνεχίζω: Όταν έγινα Υπουργός, ερχόταν στο Υπουργείο και μερικές φορές μου έφερνε και κάτι ενδεικτικά, όπως γλυκά ή άλλα φαγώσιμα, επειδή ήξερε τη λαιμαργία μου. Μέχρι και γραβάτες μού έχει φέρει. Η φιλική μας σχέση και η οικειότητα που είχαμε αποκλείει κάθε ενδεχόμενο να την πάρω τηλέφωνο, όπως ψευδώς ισχυρίζεται και να της μιλήσω επιτακτικά. Τι να πω τώρα;</w:t>
      </w:r>
    </w:p>
    <w:p w:rsidR="007115B5" w:rsidRDefault="007115B5" w:rsidP="007115B5">
      <w:pPr>
        <w:spacing w:line="72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720" w:lineRule="auto"/>
        <w:ind w:firstLine="720"/>
        <w:jc w:val="both"/>
        <w:rPr>
          <w:rFonts w:eastAsia="Times New Roman" w:cs="Times New Roman"/>
          <w:szCs w:val="24"/>
        </w:rPr>
      </w:pPr>
      <w:r>
        <w:rPr>
          <w:rFonts w:eastAsia="Times New Roman" w:cs="Times New Roman"/>
          <w:szCs w:val="24"/>
        </w:rPr>
        <w:t>Και προσέξτε αυτό που θα πω, γιατί θα το αποδείξω. Όμως, δεν προλαβαίνω τώρα να τα πω. Τι να πρωτοπώ; Δύο χρόνια βομβαρδίζομαι με έναν οχετό, αλλά πρέπει να ξέρουν κάποιοι ότι η διασπορά λυμάτων στον δρόμο τιμωρείται τουλάχιστον σαν υγειονομική παράβαση.</w:t>
      </w:r>
    </w:p>
    <w:p w:rsidR="007115B5" w:rsidRDefault="007115B5" w:rsidP="007115B5">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(Χειροκροτήματα-γέλωτες από την πτέρυγα του ΣΥΡΙΖΑ)</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Μισό λεπτό, κύριε Πρόεδρε και ολοκληρώνω.</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Ησυχία, παρακαλώ.</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Η φιλική μας, λοιπόν, σχέση και η οικειότητα που είχαμε, στο ίδιο γραφείο ήμασταν όταν ήμασταν εισαγγελείς, για τα παιδιά μας μιλάγαμε -πρέπει να ντρέπεται!-, αποκλείει κάθε ενδεχόμενο να την πάρω τηλέφωνο, όπως ψευδώς ισχυρίζεται, και να της μιλήσω επιτακτικά. Την έβλεπα σχεδόν κάθε μέρα, έπρεπε να την πάρω τηλέφωνο και να της πω «στείλ’ την στη Βουλή!»; Ποιους να στείλει στη Βουλή; Τα είπαμε. Δεν υπήρχαν πολιτικοί τότε. Μάλιστα, οι σχέσεις μας συνεχίστηκαν και μετά την παραίτησή της και με δική της πρωτοβουλία συναντηθήκαμε. </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Να της υπενθυμίσω -και ας βγει, ας έρθει να το διαψεύσει- ότι μου ζητούσε μετά που είχε παραιτηθεί να τη βοηθήσω για τα πειθαρχικά που έγιναν λόγω των δημοσιευμάτων που υπήρξαν σε βάρος της και της αναφοράς ή αναφορών μιας ανακρίτριας -δεν θυμάμαι το όνομά της, την αναφέρει μέσα στην κατάθεσή της- για πλημμελή άσκηση των καθηκόντων της; Ζητούσε από μένα να τη βοηθήσω, που εγώ την καταπίεζα. Και μετά από δεκαοκτώ μήνες οι κύκλοι της εφεύραν τον Ρασπούτιν. </w:t>
      </w:r>
    </w:p>
    <w:p w:rsidR="007115B5" w:rsidRDefault="007115B5" w:rsidP="007115B5">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Επίσης, η κ. Ράϊκου την παραμονή της παραίτησής της, αν θυμάμαι καλά, με επισκέφτηκε στο γραφείο μου, στο Υπουργείο, αφού προηγουμένως είχε επισκεφθεί τον κ. Κοντονή. Μου ζήτησε να τη βοηθήσω να ανανεωθεί η </w:t>
      </w:r>
      <w:r>
        <w:rPr>
          <w:rFonts w:eastAsia="Times New Roman" w:cs="Times New Roman"/>
          <w:szCs w:val="24"/>
        </w:rPr>
        <w:lastRenderedPageBreak/>
        <w:t>θητεία της για τρίτη φορά χάρη της παλιάς φιλίας που είχαμε και της καλής συνεργασίας μας.</w:t>
      </w:r>
    </w:p>
    <w:p w:rsidR="007115B5" w:rsidRDefault="007115B5" w:rsidP="007115B5">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720" w:lineRule="auto"/>
        <w:ind w:firstLine="720"/>
        <w:jc w:val="both"/>
        <w:rPr>
          <w:rFonts w:eastAsia="Times New Roman" w:cs="Times New Roman"/>
          <w:szCs w:val="24"/>
        </w:rPr>
      </w:pPr>
      <w:r>
        <w:rPr>
          <w:rFonts w:eastAsia="Times New Roman" w:cs="Times New Roman"/>
          <w:szCs w:val="24"/>
        </w:rPr>
        <w:t xml:space="preserve">Αν την καταπίεζα, παρενέβαινα στο έργο της, γιατί μου ζήτησε την τρίτη θητεία; Της απάντησα -πάντα με ειλικρίνεια, γιατί αυτός είμαι εγώ, ένας βλάκας ειλικρινής- ότι αυτό είναι πάρα πολύ δύσκολο, γιατί ο Άρειος Πάγος ποτέ δεν ανανεώνει θητεία για τρίτη φορά. </w:t>
      </w:r>
    </w:p>
    <w:p w:rsidR="007115B5" w:rsidRDefault="007115B5" w:rsidP="007115B5">
      <w:pPr>
        <w:spacing w:line="720" w:lineRule="auto"/>
        <w:ind w:firstLine="720"/>
        <w:jc w:val="both"/>
        <w:rPr>
          <w:rFonts w:eastAsia="Times New Roman" w:cs="Times New Roman"/>
          <w:szCs w:val="24"/>
        </w:rPr>
      </w:pPr>
      <w:r>
        <w:rPr>
          <w:rFonts w:eastAsia="Times New Roman" w:cs="Times New Roman"/>
          <w:szCs w:val="24"/>
        </w:rPr>
        <w:t>Στην κουβέντα που είχαμε μου εκμυστηρεύτηκε ότι αν δεν ανανεωθεί η θητεία της, σκέφτεται να παραιτηθεί από εισαγγελέας για να περνάει περισσότερο χρόνο με τα παιδιά της που τα υπεραγαπά –όντως ισχύει αυτό, το ξέρω από όταν ήταν πολύ μικρά- και της λείπουν, γιατί σπουδάζουν στις Ηνωμένες Πολιτείες. Τώρα πώς όλα αυτά μπορούν να ταιριάξουν με όσα ισχυρίζεται η κ. Ράϊκου για τη συμπεριφορά Ρασπούτιν, μόνο η ίδια μπορεί να το εξηγήσει.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Εκτός, όμως, από μένα, πολύ στενή σχέση δεν είχα εγώ με την κ. Τουλουπάκη, είχε η κ. Ράικου και με μένα και με τον κ. Σαμαρά. Δεν ξέρω αν το θυμάται, αλλά μου είχε ζητήσει να τους φέρω σε επαφή. Τους έφερα. Αυτά </w:t>
      </w:r>
      <w:r>
        <w:rPr>
          <w:rFonts w:eastAsia="Times New Roman" w:cs="Times New Roman"/>
          <w:szCs w:val="24"/>
        </w:rPr>
        <w:lastRenderedPageBreak/>
        <w:t xml:space="preserve">χάριν της ιστορίας. Δεν υπαινίσσομαι τίποτα, αλλά για να δούμε επιτέλους ποιος είναι ο ρόλος του καθενός και της καθεμιάς σε αυτόν τον τόπο. Προφανώς είναι εντελώς τυχαίο ότι αργότερα, όταν δημιουργήθηκε η θέση του εισαγγελέα κατά της διαφθοράς με αφαίρεση σημαντικών αρμοδιοτήτων από τον εισαγγελέα οικονομικού εγκλήματος, τοποθετήθηκε στη θέση αυτή με τον τρόπο που προανέφερα, αμέσως μετά την προαγωγή της, η κ. Ράικου. Εντελώς τυχαία.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η κ. Ράικου τα θυμάται όλα αυτά, όπως θα θυμάται και τον λόγο που ήθελε να γνωριστεί με τον κ. Σαμαρά. Ας επανέλθουμε, όμως, στη διπλή κατάθεση της κ. Ράικου την ίδια μέρα στον κ. Σοφουλάκη. Στο σημείο αυτό, τίθενται τα εξής αδυσώπητα ερωτήματα για την κ. Ράικου. Για ποιον λόγο επανήλθε να καταθέσει, ενώ είχε ολοκληρώσει την κατάθεσή της; Πού πήγε στο ενδιάμεσο των καταθέσεών της; Μίλησε με κάποιον στο τηλέφωνο ή συναντήθηκε με κάποιον; Μήπως ενημέρωσε κάποιον τι είχε καταθέσει; Μήπως αυτός δεν έμεινε ικανοποιημένος και την καθοδήγησε να επιστρέψει και να δώσει συμπληρωματική κατάθεση, για να ολοκληρώσει τα ψέματά της;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Εξηγώ: Στη συμπληρωματική της κατάθεση η κ. Ράικου θυμήθηκε αυτά που δεν είπε στην πρώτη της κατάθεση και αναφέρθηκε στην αντιδικία γνωστής δημοσιογράφου με επιχειρηματία. Ποιος ο λόγος να αναφερθεί η κ. Ράικου σε ιδιωτική αντιδικία και πώς γνώριζε ή γνωρίζει γι’ αυτή;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Οι απαντήσεις είναι προφανείς. Για να εναρμονιστεί με τα κατάπτυστα δημοσιεύματα που είχαν προηγηθεί και να προετοιμάσει το έδαφος για νέα σκευωρία σε βάρος μου με τη δημοσιογράφο, κάποιους εκδότες κ.λπ., επειδή είχε γίνει αντιληπτό εν τω μεταξύ σε όλους ότι η σκευωρία για την πολιτική δίωξη σε βάρος μου για το μέγα σκάνδαλο της «</w:t>
      </w:r>
      <w:r>
        <w:rPr>
          <w:rFonts w:eastAsia="Times New Roman" w:cs="Times New Roman"/>
          <w:szCs w:val="24"/>
          <w:lang w:val="en-US"/>
        </w:rPr>
        <w:t>NOVARTIS</w:t>
      </w:r>
      <w:r>
        <w:rPr>
          <w:rFonts w:eastAsia="Times New Roman" w:cs="Times New Roman"/>
          <w:szCs w:val="24"/>
        </w:rPr>
        <w:t>» εξελίσσεται σε μεγαλειώδες φιάσκο.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Προσέξτε τώρα κάτι. Πριν πολλά χρόνια ήμουν εισαγγελέας. Δεν μου αρέσει να περιαυτολογώ, αλλά όσοι με γνώριζαν έλεγαν ότι ήμουν καλός εισαγγελέας. Και ο εισαγγελέας και ανθρώπους κρίνει και να διαβάζει χαρτιά ξέρει. Θέλω, λοιπόν, να πω ότι λίγες μέρες μετά τη διπλή κατάθεση της κ. Ράικου και ενώ είχαν διατυπωθεί ήδη αμείλικτα ερωτήματα για τη διπλή κατάθεση και τα όσα κατέθεσε η κ. Ράικου στη δεύτερη κατάθεσή της, έσπευσε η εβδομαδιαία εφημερίδα του γνωστού κ. Βίκτωρα Μητρόπουλου με εκτενές ρεπορτάζ να δικαιολογήσει τη διπλή κατάθεση της κ. Ράικου. Νομίζω δύο, τρεις μέρες μετά.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Μάλιστα, απέδωσε ευθύνες στον κ. Σοφουλάκη ότι δήθεν προσπάθησε να χειραγωγήσει την κ. Ράικου, μεροληπτώντας σε βάρος της και η κ. Ράικου αναγκάστηκε να ξαναγυρίσει και μετά από δική της πίεση κατέθεσε τα συμπληρωματικά, που είπαμε τι συμπληρωματικά. Καμμία σχέση με την υπόθεση. Άλλα ντ’ άλλων. Κλίμα να δημιουργήσουμε.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ρωτώ: Πώς τα γνωρίζει αυτά ο κ. Μητρόπουλος; Ήταν παρών στο γραφείο του κ. Σοφουλάκη την ώρα της ανάκρισης ή του τα είπε ο κ. Σοφουλάκης μετά κατηγορώντας τον εαυτό του;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Είναι άλλη μια αδίστακτη προσπάθεια σπίλωσης, αυτή τη φορά σε βάρος του κ. Σοφουλάκη, προκειμένου να τον τρομοκρατήσουν, μήπως στη συνέχεια καταφέρουν να τον χειραγωγήσουν.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Πριν τελειώσω, όμως, για σήμερα -διότι έχω πάρα πολλά για την κ. Ράικου στην προκαταρκτική- θα προσθέσω ότι εκτός των άλλων ελαττωμάτων της είναι και ανιστόρητη. Δεν είναι κακό αυτό για εισαγγελέα. Αρκεί να ξέρει νομικά.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Ισχυρίζεται ότι αυτοαποκαλούμαι «Ρασπούτιν» για ιδιότητες, μηχανορραφίες, ίντριγκες, σκευωρίες, παρεμβάσεις, που όμως δεν αποδίδονται στον Ρασπούτιν, αλλά σε άλλα ιστορικά πρόσωπα. Θα μπορούσα να αποκαλώ τον εαυτό μου εάν είχα αυτές τις ιδιότητες Μακιαβέλλι, Μέτερνιχ, Ταλλεϋράνδο, όπως θέλετε, δεν θυμάμαι άλλους.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 Ρασπούτιν έμεινε στην ιστορία όχι για μηχανορραφίες, ίντριγκες, σκευωρίες, αλλά για κάποια φυσικά του προσόντα και για τη θεωρία του ότι το αχαλίνωτο σεξ οδηγεί στην απόλυτη εξάντληση και μετά στη θέωση. Είναι άλλη μια απόδειξη ότι εγώ ποτέ δεν είπα τον εαυτό μου Ρασπούτιν.</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(Χειροκροτήματα-γέλωτες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Αυτά είναι η προκαταβολή για την κ. Ράικου.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Πάμε τώρα στον κ. Αγγελή. Ας εξετάσουμε τα αδιάσειστα στοιχεία εις βάρος μου με βάση τους αλλοπρόσαλλους και αντιφατικούς ισχυρισμούς του Αγγελή, όπως αυτοί…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ήθελα για λίγο ακόμα την προσοχή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Έχω να πω και άλλα πιο σημαντικά, όχι μόνο αστεία και ίσως ήταν λάθος μου που το διακωμώδησα, αλλά τί να κάνω; Είναι και αυτό ένα στοιχείο, ότι δεν μπορώ να λέω τον εαυτό μου Ρασπούτιν. Μακιαβέλλι έπρεπε να τον λέω, εάν ισχύουν αυτά που λέει η κ. Ράικου.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Ας δούμε, λοιπόν, τους αλλοπρόσαλλους και αντιφατικούς ισχυρισμούς του Αγγελή, όπως αυτοί αποτυπώνονται στις αναφορές του προς την εισαγγελέα του Αρείου Πάγου στις 7-1-2019 και στις 21-2-2019, καθώς και στην κατάθεσή του στον Αντεισαγγελέα του Αρείου Πάγου κ. Ζαχαρή στις 12 Σεπτεμβρίου.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Στην πρώτη αναφορά του δεν αναφέρει τίποτα για τον Ρασπούτιν. Για πρώτη φορά, μετά ενάμιση μήνα, στη δεύτερη αναφορά του αναφέρεται σε κάποιο άτομο άγνωστο σ’ αυτόν, που έχει την ικανότητα να πλάθει σενάρια </w:t>
      </w:r>
      <w:r>
        <w:rPr>
          <w:rFonts w:eastAsia="Times New Roman" w:cs="Times New Roman"/>
          <w:szCs w:val="24"/>
        </w:rPr>
        <w:lastRenderedPageBreak/>
        <w:t>τύπου Ρασπούτιν –και αυτός ανιστόρητος, ο Ρασπούτιν δεν έκανε σενάρια, άλλα πράγματα έκανε- που έχει προσβάσεις στα ΜΜΕ, έχει νομικές γνώσεις και συνειρμικά -προσέξτε, συνειρμικά- δεν αποκλείεται να έχει και γνώσεις μυστικών υπηρεσιών.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Τί κάνει, λοιπόν, νιάου-νιάου στα κεραμίδια; Προφανώς, ο κ. Αγγελής, ο οποίος δειλά-δειλά αρχίζει να εναρμονίζεται με το ψεύτικο και αισχρό κατασκεύασμα περί Ρασπούτιν.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Προσθέτει δε ο κ. Αγγελής ότι το άτομο που περιγράφει ως άτομο που τα πάνθ’ ορά γνωρίζει την ευθιξία του και τα σχεδίασε όλα αυτά σε βάρος του. Τίποτα συγκεκριμένο, καμμία απολύτως απόδειξη, ούτε καν αναφορά στο όνομά μου. Όσο για την ευθιξία του, το αφήνω στην κρίση σας και στην κρίση οποιουδήποτε καλόπιστου κριτή των ενεργειών και της συμπεριφοράς του Αγγελή, όταν αυτές ξεδιπλωθούν σήμερα και κυρίως στη διαδικασία που θα επακολουθήσει.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Επίσης, στη σελίδα 6 της δεύτερης αναφοράς του ο Αγγελής εντελώς αόριστα αναφέρει ότι γίνεται αντιληπτό σ’ αυτόν πως έπρεπε να φύγει από τη μέση με την κατασκευή μιας κατηγορίας σε βάρος του τύπου Ρασπούτιν. Όχι ακόμα Ρασπούτιν, αλλά τύπου Ρασπούτιν.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στην σελίδα 9 της δεύτερης αναφοράς του -προσέξτε, κύριοι, όσοι μιλάνε για σκευωρία στο σκάνδαλο «NOVARTIS»- τι έχει πει ο αγαπημένος σας, εκλεκτός, κ. Αγγελής που τον υιοθετείτε σήμερα. Λέει, λοιπόν, ο κ. Αγγελής: Στα έγγραφα των Ηνωμένων Πολιτείων αναφέρονται συγκεκριμένα πρόσωπα, πρωτίστως πολιτικοί, γεγονός που ερμηνεύεται -κατά την κρίση του- ότι οι Ηνωμένες Πολιτείες διερευνούν και ευθύνες πολιτικών προσώπων.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Ας συνεχίσουν, λοιπόν, κάποιοι να αυτογελοιοποιούνται και να κραυγάζουν ότι το σκάνδαλο «NOVARTIS» είναι σκευωρία. Ο Αγγελής το είπε αυτό, αυτός πάνω στον οποίον προσπαθείτε να με οδηγήσετε στο ειδικό δικαστήριο και στη φυλακή. Ε, οδηγήστε με, λοιπόν, με αυτά τα στοιχεία!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Πριν δούμε, όμως, ενδεικτικά και τους ισχυρισμούς του κ. Αγγελή στην κατάθεσή του στον κ. Ζαχαρή, Αντεισαγγελέα του Αρείου Πάγου, ας δούμε ποιος είναι ο κ. Αγγελής. Δεν χρειάζεται να πω πολλά σήμερα, ίσως χρειαστεί να πω στο μέλλον. Θα αρκεστώ, λοιπόν, στα ακόλουθα: Όλος ο Άρειος Πάγος, εισαγγελείς, δικαστές, γραμματείς που έχουν υπηρετήσει μαζί του, δικηγόροι που ασχολούνται με το Ποινικό Δίκαιο -πρέπει να υπάρχουν και ανάμεσά σας- και δυστυχώς πολίτες που τον αντιμετώπισαν κατά την άσκηση των καθηκόντων του γνωρίζουν πολύ καλά τις γνώσεις του, τον χαρακτήρα του και κυρίως τη συμπεριφορά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Ο κ. Αγγελής είναι ένας από τους τρεις επόπτες της εισαγγελίας κατά της διαφθοράς. Πριν απ’ αυτόν, επόπτης ήταν ο Αντεισαγγελέας του Αρείου Πάγου, ο Δημήτρης Παπαγεωργίου και μετά απ’ αυτόν ο, επίσης, Αντεισαγγελέας του Αρείου Πάγου Παναγιώτης Μπρακουμάτσος. Δηλαδή, και πριν τον Αγγελή και μετά υπήρξαν άλλοι δύο επόπτες. Αυτοί όλως παραδόξως δεν διαπίστωσαν τίποτα σε βάρος της κ. Τουλουπάκη. Και ο κ. Αγγελής δεν διαπίστωσε τίποτα. Όταν όμως άρχισαν να φαίνονται οι ευθύνες του, τότε άρχισε τη γνωστή τακτική του, να σπιλώνει και να κατηγορεί.</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Είναι δε χαρακτηριστικό και απολύτως αποκαλυπτικό για τον κ. Αγγελή το σημείο της κατάθεσής του στον κ. Ζαχαρή, όπου ο ίδιος -εδώ μπορεί να γελάσουμε πάλι- αναφέρει ότι επιχείρησε μετά την παραίτησή του από τη θέση του ως επόπτη της Τουλουπάκη να ενημερώσει τον διάδοχό του, τον κ. Μπρακουμάτσο, για την κατάσταση που επικρατούσε στην εισαγγελία κατά της διαφθοράς.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Ακούστε τι λέει ο ίδιος. Δεν έχει συναίσθηση, φαίνεται, τι του λέει, αλλά ο κ. Μπρακουμάτσος τον απέφυγε ευγενικά -αυτό το βάζω εγώ- με μαεστρία διπλωματική: «Άσε, Γιάννη, θα τα βρω μόνος μου», του είπε. Έχετε δει κάποιον να μη θέλει ενημέρωση από τον προηγούμενο;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Ας δούμε, όμως, τώρα και μερικά άλλα χαρακτηριστικά, αλλά πολύ αποκαλυπτικά σημεία της κατάθεσης του κ. Αγγελή.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Η αξιολόγηση και ο σχολιασμός τους σήμερα είναι δικός σας. Στην προανακριτική επιτροπή, στο ειδικό δικαστήριο ή στο έκτακτο στρατοδικείο, που κάποιοι ευχαρίστως θα με έστελναν, θα είναι δικός μου όμως. </w:t>
      </w:r>
    </w:p>
    <w:p w:rsidR="007115B5" w:rsidRDefault="007115B5" w:rsidP="007115B5">
      <w:pPr>
        <w:spacing w:line="600" w:lineRule="auto"/>
        <w:ind w:firstLine="720"/>
        <w:jc w:val="both"/>
        <w:rPr>
          <w:rFonts w:eastAsia="Times New Roman" w:cs="Times New Roman"/>
          <w:szCs w:val="24"/>
        </w:rPr>
      </w:pPr>
      <w:r>
        <w:rPr>
          <w:rFonts w:eastAsia="Times New Roman"/>
          <w:color w:val="0A0A0A"/>
          <w:szCs w:val="24"/>
          <w:shd w:val="clear" w:color="auto" w:fill="FFFFFF"/>
        </w:rPr>
        <w:t>(Στο σημείο αυτό κτυπάει το κουδούνι λήξεως του χρόνου ομιλίας του κ. Παπαγγελόπουλου)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Κατέθεσε, λοιπόν, ο Αγγελής. Πήγε στη Βιέννη με την Τουλουπάκη και τις δύο επίκουρους εισαγγελείς για τη συνάντηση με εισαγγελείς των ΗΠΑ με επιμονή Δημητρίου και Παπασπύρου. Καλά, για την κ. Δημητρίου το καταλαβαίνω, Εισαγγελέας του Αρείου Πάγου είναι. Η κ. Παπασπύρου τι δουλειά έχει; Για να δούμε την αξιοπιστία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τακτική της κ. Τουλουπάκη συνειρμικά…» -πάλι συνειρμικά, όχι στοιχεία, όχι αποδείξεις- «…τον οδήγησε στις καταγγελίες Ράικου για παρεμβάσεις Ρασπούτιν στην εισαγγελία κατά της διαφθοράς». Για άλλη μία φορά οι συνειρμοί και η φαντασία του κ. Αγγελή οδηγούν στον Ρασπούτιν χωρίς καμμία άλλη απόδειξη στοιχείων και χωρίς εγώ ακόμα να ταυτοποιούμαι με τον Ρασπούτιν.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Μόλις επέστρεψε από τη Βιέννη πήγε, λέει, κατευθείαν από το αεροδρόμιο μαζί με την κ. Παπασπύρου στο γραφείο του κ. Καλογήρου. Γιατί τέτοια βιασύνη; Φοβόταν κάτι ο κ. Αγγελής που έγινε στη Βιέννη; Ποιος ο λόγος </w:t>
      </w:r>
      <w:r>
        <w:rPr>
          <w:rFonts w:eastAsia="Times New Roman" w:cs="Times New Roman"/>
          <w:szCs w:val="24"/>
        </w:rPr>
        <w:lastRenderedPageBreak/>
        <w:t>που τον περίμενε στο αεροδρόμιο και τον συνόδευε στο γραφείο του κ. Καλογήρου η κ. Παπασπύρου με την οποία, όπως ο ίδιος καταθέτει, είχε τηλεφωνική επικοινωνία όσο ήταν στη Βιέννη; Ποιος ο λόγος για την επικοινωνία αυτή; Τι είχε γίνει στη Βιέννη και φοβόταν ο κ. Αγγελής και προσπαθούσε να εξασφαλίσει προστασία από τον κ. Καλογήρου, αυτός ο αδέκαστος εισαγγελέας που δεν δέχεται μύγα στο σπαθί του και παρέμβαση από Υπουργό;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παρέμβαση του Ρασπούτιν…», λέει -στις καταθέσεις του όλα αυτά- «…ήταν εμφανής και σε άλλες υποθέσεις». Χωρίς καμμία άλλη διευκρίνιση. Πάλι αοριστολογίες χωρίς κανένα αποδεικτικό στοιχείο, χωρίς καν να αναφέρει έστω και μία υπόθεση στην οποία ήταν εμφανής η παρέμβαση του Ρασπούτιν, αυτού του άγνωστου Ρασπούτιν, που τελικά δεν μπορεί να ήταν Ρασπούτιν, αλλά Ταλλεϋράνδος ή Μακιαβέλλι, όπως σας είπα.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κ. Τουλουπάκη…», λέει, «…ήθελε να ασκήσει εσπευσμένα ποινικές διώξεις». Έχουν περάσει πολλοί μήνες από τότε, σχεδόν ένας χρόνος και διώξεις δεν έχουν ασκηθεί και επτά περιπτώσεις στις δέκα έχουν μπει στο αρχείο.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«Μετά…», λέει, «…από δημοσίευμα της εφημερίδας «ΔΗΜΟΚΡΑΤΙΑ» κατάλαβε ότι είναι σκευωρία από τον Ρασπούτιν, ο οποίος, κατά λογική συνέπεια, έχει πρόσβαση στην εφημερίδα αυτή». Πάλι ο Ρασπούτιν φταίει </w:t>
      </w:r>
      <w:r>
        <w:rPr>
          <w:rFonts w:eastAsia="Times New Roman" w:cs="Times New Roman"/>
          <w:szCs w:val="24"/>
        </w:rPr>
        <w:lastRenderedPageBreak/>
        <w:t>χωρίς κανένα στοιχείο, όμως, εκτός από τη λογική του κ. Αγγελή και τη δημιουργική φαντασία του. Ο ίδιος τα καταθέτει. Δεν τα λέω εγώ. Δεν είναι ισχυρισμοί μου ούτε συνειρμοί μου ούτε λογικές ακολουθίες μου. Είναι καταθέσεις του κ. Αγγελή.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Έγραψε, λέει, αναλυτική αναφορά στην κ. Δημητρίου μετά το περιστατικό της Βιέννης -πρέπει να δούμε τι έγινε εκεί- η οποία αρρώστησε, λέει, από το περιεχόμενό της και πήγε μάλιστα δύο φορές στο νοσοκομείο. Φανταστείτε τι διάβασε η γυναίκα! Την τρέλανε!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Ισχυρίζεται στη συνέχεια ότι τον έπεισαν η κ. Δημητρίου και η κ. Παπασπύρου να πάρει πίσω την αναφορά του με την υπόσχεση ότι θα απομακρυνθεί η Τουλουπάκη από την εισαγγελία κατά της διαφθοράς και ο Ρασπούτιν από την Κυβέρνηση.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Αν ισχύουν όλα αυτά -εγώ προσωπικά δεν δίνω καμμία πιθανότητα, γιατί σας είπα τη γνώμη μου για τον κ. Αγγελή και ρωτήστε αν αυτή τη γνώμη την έχουν όλοι οι δικαστές και οι εισαγγελείς και επαναλαμβάνω δεν πιστεύω ότι ισχύουν, αλλά αν ισχύουν-, να λάβετε υπ’ όψιν, όταν ψηφίζετε και με παραπέμπετε, ότι πρέπει να συμβαίνουν δύο πράγματα. </w:t>
      </w:r>
    </w:p>
    <w:p w:rsidR="007115B5" w:rsidRDefault="007115B5" w:rsidP="007115B5">
      <w:pPr>
        <w:spacing w:line="600" w:lineRule="auto"/>
        <w:ind w:firstLine="720"/>
        <w:jc w:val="both"/>
        <w:rPr>
          <w:rFonts w:eastAsia="Times New Roman"/>
          <w:szCs w:val="24"/>
        </w:rPr>
      </w:pPr>
      <w:r>
        <w:rPr>
          <w:rFonts w:eastAsia="Times New Roman" w:cs="Times New Roman"/>
          <w:szCs w:val="24"/>
        </w:rPr>
        <w:t xml:space="preserve">Πρώτον, η κ. Δημητρίου και η κ. Παπασπύρου τον έπιασαν κορόιδο, τον κορόιδεψαν. Ούτε την Τουλουπάκη έδιωξαν και εγώ παρέμεινα Υπουργός. Και </w:t>
      </w:r>
      <w:r>
        <w:rPr>
          <w:rFonts w:eastAsia="Times New Roman" w:cs="Times New Roman"/>
          <w:szCs w:val="24"/>
        </w:rPr>
        <w:lastRenderedPageBreak/>
        <w:t xml:space="preserve">αν ισχύουν όλα αυτά, εδώ δεν έχουμε παρέμβαση δική μου στη δικαιοσύνη, αλλά έχουμε ανεπίτρεπτη, εξωθεσμική και παράνομη παρέμβαση δύο ανωτάτων εισαγγελικών λειτουργών, μεταξύ των οποίων ο κ. Αγγελής, ο ένας από αυτούς, που σχεδιάζουν, επιζητούν την απομάκρυνση ενός Υπουργού από την Κυβέρνηση -άρα η δικαιοσύνη επεμβαίνει στην πολιτική- και της εισαγγελέως κατά της διαφθοράς, η οποία όμως επιλέγεται, τοποθετείται και αντικαθίσταται από το Ανώτατο Δικαστικό Συμβούλιο. </w:t>
      </w:r>
      <w:r>
        <w:rPr>
          <w:rFonts w:eastAsia="Times New Roman"/>
          <w:szCs w:val="24"/>
        </w:rPr>
        <w:t>Άρα δεν είμαι εγώ ο σκευωρός, αλλά είναι ο κ. Αγγελής που συμμετέχει σε τέτοιες μαζώξεις.</w:t>
      </w:r>
    </w:p>
    <w:p w:rsidR="007115B5" w:rsidRDefault="007115B5" w:rsidP="007115B5">
      <w:pPr>
        <w:spacing w:line="600" w:lineRule="auto"/>
        <w:ind w:firstLine="720"/>
        <w:jc w:val="both"/>
        <w:rPr>
          <w:rFonts w:eastAsia="Times New Roman"/>
          <w:szCs w:val="24"/>
        </w:rPr>
      </w:pPr>
      <w:r>
        <w:rPr>
          <w:rFonts w:eastAsia="Times New Roman"/>
          <w:szCs w:val="24"/>
        </w:rPr>
        <w:t>Ομολογεί ότι είχε εγκάρδια και εμπιστευτική σχέση με την κ. Δημητρίου και την κ. Παπασπύρου. Στο σημείο αυτό επιτρέψτε μου μία πρόβλεψη. Ο κ. Αγγελής έχει αρχίσει να εμφανίζει την κ. Παπασπύρου, για τους δικούς του λόγους -εγώ δεν πιστεύω τίποτα από όσα λέει- ως πανταχού παρούσα, ως οφθαλμόν που τα πανθ’ ορά. Μην εκπλαγείτε, λοιπόν -για τους λόγους που θα σας εξηγήσω αμέσως μετά, γιατί αυτός είναι ο κ. Αγγελής- αν στο μέλλον ο κ. Αγγελής δεν στραφεί και κατά της κ. Παπασπύρου, με μηνύσεις, με θεωρίες περί Ρασπούτιν και ό,τι άλλο βρει η δημιουργική φαντασία του.</w:t>
      </w:r>
    </w:p>
    <w:p w:rsidR="007115B5" w:rsidRDefault="007115B5" w:rsidP="007115B5">
      <w:pPr>
        <w:spacing w:line="600" w:lineRule="auto"/>
        <w:ind w:firstLine="720"/>
        <w:jc w:val="both"/>
        <w:rPr>
          <w:rFonts w:eastAsia="Times New Roman"/>
          <w:szCs w:val="24"/>
        </w:rPr>
      </w:pPr>
      <w:r>
        <w:rPr>
          <w:rFonts w:eastAsia="Times New Roman"/>
          <w:szCs w:val="24"/>
        </w:rPr>
        <w:t xml:space="preserve">Ποιος είναι, λέει, ο Ρασπούτιν, του το είπε η κ. Δημητρίου, αλλά αυτός δεν το λέει -στον Εισαγγελέα του Αρείου Πάγου τώρα-, γιατί η κ. Δημητρίου μπορεί να του το είπε στα ψέματα. Τι αδιάσειστο στοιχείο είναι αυτό! Ποια </w:t>
      </w:r>
      <w:r>
        <w:rPr>
          <w:rFonts w:eastAsia="Times New Roman"/>
          <w:szCs w:val="24"/>
        </w:rPr>
        <w:lastRenderedPageBreak/>
        <w:t>σοβαρότητα είναι αυτή; Γιατί είμαι ακόμα ελεύθερος; Γιατί δεν με συλλαμβάνετε τώρα; Τέτοια στοιχεία σε βάρος μου;</w:t>
      </w:r>
    </w:p>
    <w:p w:rsidR="007115B5" w:rsidRDefault="007115B5" w:rsidP="007115B5">
      <w:pPr>
        <w:spacing w:line="600" w:lineRule="auto"/>
        <w:ind w:firstLine="720"/>
        <w:jc w:val="both"/>
        <w:rPr>
          <w:rFonts w:eastAsia="Times New Roman"/>
          <w:szCs w:val="24"/>
        </w:rPr>
      </w:pPr>
      <w:r>
        <w:rPr>
          <w:rFonts w:eastAsia="Times New Roman"/>
          <w:szCs w:val="24"/>
        </w:rPr>
        <w:t>Γνωρίζουν τον Ρασπούτιν, λέει, και ο κ. Καλογήρου και η κ. Παπασπύρου. Ο ίδιος, όμως, δεν τον γνωρίζει. Άλλο αδιάσειστο στοιχείο. Καλά, διαβάσατε τη δικογραφία πριν υπογράψετε, πριν την καταρτίσετε; Γιατί οι άνθρωποι που την υπέγραψαν, εντάξει, ξέρω πώς υπογράφονται αυτά. Τι διάβασε κανείς νομικός αυτή ή σου λέει «βρήκαμε τον εύκολο στόχο, τον Παπαγγελόπουλο, που τον έχουν κάτω και τον βαράνε τόσο καιρό οι εφημερίδες με συμβόλαια, για λόγους προφανείς»; Και να πώς θα συγκαλύψουν τις δικές τους ευθύνες και θα ενοχοποιήσουν τον Τσίπρα. Γιατί σου λέει, δεν μπορεί ο Παπαγγελόπουλος. Και λογικό είναι εκεί που καθόμουν ένα πρωί, είπα: Τι θα κάνω, μωρέ, σήμερα; Κάτσε να παίξω λίγο. Κάτσε να στήσω μία σκευωρία. Ξέρουν ότι δεν περνάει αυτό. Σου λέει, θα χτυπήσουμε τον Παπαγγελόπουλο -δεν τολμάνε να χτυπήσουν τον Τσίπρα-, αλλά θα πάρει η μπάλα και τον Τσίπρα. Θα καταρρακώσουμε τον Παπαγγελόπουλο, θα τσαλακώσουμε όμως λίγο και τον Τσίπρα. Ε, δεν γίνονται αυτά, κύριοι. Δεν γίνονται με αυτά τα στοιχεία. Φτιάξτε άλλη σκευωρία, αυτό που προσπαθείτε να κάνετε, που θα σας την πω και αυτήν.</w:t>
      </w:r>
    </w:p>
    <w:p w:rsidR="007115B5" w:rsidRDefault="007115B5" w:rsidP="007115B5">
      <w:pPr>
        <w:spacing w:line="600" w:lineRule="auto"/>
        <w:ind w:firstLine="720"/>
        <w:jc w:val="both"/>
        <w:rPr>
          <w:rFonts w:eastAsia="Times New Roman"/>
          <w:szCs w:val="24"/>
        </w:rPr>
      </w:pPr>
      <w:r>
        <w:rPr>
          <w:rFonts w:eastAsia="Times New Roman"/>
          <w:szCs w:val="24"/>
        </w:rPr>
        <w:t xml:space="preserve">Ο κ. Αγγελής καταθέτει ότι έδινε οδηγίες στην κ. Τουλουπάκη, τις οποίες αυτή δεν εκτελούσε, γεγονός που για τον ίδιο σημαίνει ότι υπήρξε προστάτης </w:t>
      </w:r>
      <w:r>
        <w:rPr>
          <w:rFonts w:eastAsia="Times New Roman"/>
          <w:szCs w:val="24"/>
        </w:rPr>
        <w:lastRenderedPageBreak/>
        <w:t>και καθοδηγητής υπέρτερος αυτού. Έχει μάθει για προστάτες ο κ. Αγγελής. Κάτι ξέρει για προστάτες. Γιατί κάποιοι άλλοι κύκλοι με είπαν και νταβατζή. Εγώ, όμως, δεν ξέρω από νταβατζήδες και ποτέ μου δεν είχα προστάτη. Ό,τι έκανα το έκανα μόνος μου. Θα μιλήσουμε και για προστάτες και για αυτούς που τολμάνε να διαρρέουν ότι «με ύφος νταβατζή». Ποιος εγώ; Ρωτήστε όποιον εισαγγελέα θέλετε, τον πιο εχθρικά διακείμενο για μένα, πώς τους μίλαγα, με τι ευγένεια, αγάπη και χιούμορ. Και ρωτάω: Η φράση «θα σου μιλήσω πειραιώτικα, αν δεν κάνεις αυτό που σου λέω», θυμίζει σε κάποιον κάτι; Θα έρθουν οι εισαγγελείς να τα πουν αυτά, να δούμε ποιος είναι ο νταβατζής, να δούμε ποιος παρεμβαίνει.</w:t>
      </w:r>
    </w:p>
    <w:p w:rsidR="007115B5" w:rsidRDefault="007115B5" w:rsidP="007115B5">
      <w:pPr>
        <w:spacing w:line="600" w:lineRule="auto"/>
        <w:ind w:firstLine="720"/>
        <w:jc w:val="both"/>
        <w:rPr>
          <w:rFonts w:eastAsia="Times New Roman"/>
          <w:szCs w:val="24"/>
        </w:rPr>
      </w:pPr>
      <w:r>
        <w:rPr>
          <w:rFonts w:eastAsia="Times New Roman"/>
          <w:szCs w:val="24"/>
        </w:rPr>
        <w:t>Υπενθυμίζω την τελευταία φράση: «Για τον ίδιο σημαίνει ότι υπήρξε προστάτης-καθοδηγητής υπέρτερος αυτού». Πάλι η δημιουργική φαντασία του κ. Αγγελή ανέλαβε δράση, χωρίς όμως κανένα στοιχείο επιβεβαιωτικό του ισχυρισμού του. Μήπως, όμως, η κ. Τουλουπάκη απλώς δεν συμφωνούσε με τις οδηγίες και συστάσεις του Αγγελή, επειδή ήταν αντίθετες με τη δικαστική της συνείδηση ή ακόμα χειρότερο, επειδή ήταν ανόητες ή και παράνομες;</w:t>
      </w:r>
    </w:p>
    <w:p w:rsidR="007115B5" w:rsidRDefault="007115B5" w:rsidP="007115B5">
      <w:pPr>
        <w:spacing w:line="600" w:lineRule="auto"/>
        <w:ind w:firstLine="720"/>
        <w:jc w:val="both"/>
        <w:rPr>
          <w:rFonts w:eastAsia="Times New Roman"/>
          <w:szCs w:val="24"/>
        </w:rPr>
      </w:pPr>
      <w:r>
        <w:rPr>
          <w:rFonts w:eastAsia="Times New Roman"/>
          <w:szCs w:val="24"/>
        </w:rPr>
        <w:t xml:space="preserve">Τον τρόπο επικοινωνίας, λέει, του Ρασπούτιν με την Τουλουπάκη, μέσω άλλου Εισαγγελέα Πρωτοδικών -χωρίς στοιχεία, χωρίς ονόματα- δεν τον γνωρίζει από δική του αντίληψη, αλλά του το είπε και αυτό η κ. Δημητρίου, όπως του είπε επίσης ότι ο Ρασπούτιν έχει τη δική του ομάδα στην Εισαγγελία </w:t>
      </w:r>
      <w:r>
        <w:rPr>
          <w:rFonts w:eastAsia="Times New Roman"/>
          <w:szCs w:val="24"/>
        </w:rPr>
        <w:lastRenderedPageBreak/>
        <w:t>Πρωτοδικών, από την οποία εγώ έχω φύγει από το 2006 που εγώ ήμουν προϊστάμενος. Τα παιδιά που υπηρετούν τώρα εκεί, οι εισαγγελείς που υπηρετούν τώρα εκεί, ήταν τελειόφοιτοι λυκείου, πρωτοετείς Νομικής. Πού τους γνώρισα και έκανα την ομάδα; Ε, είμαι Ρασπούτιν! Πάλι χωρίς όνομα εισαγγελέα που ήταν μεσολαβητής, πάλι χωρίς κανένα όνομα της ομάδας που είχα στήσει. Που σας είπα, τι ομάδα να στήσω;</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Όμως με τα «μου ’πες», «σου ’πα», «του ’πε» και τα κουτσομπολιά καφενείου ή γειτονιάς δεν μπορεί να συνταχθεί κατηγορητήριο. Δεν μπορεί να συσταθεί προανακριτική επιτροπή, εκτός αν πρόκειται για πολιτική δίωξη και πολιτική σκευωρία σε βάρος μου.</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Παρ’ όλα αυτά, αν οι ισχυρισμοί του κ. Αγγελή δεν είναι συνειδητά ψέματα ή φαντασιώσεις -νομίζω ότι είναι ξεκάθαρο πια τι είναι- η κ. Δημητρίου τι έκανε; Μήπως πρέπει να την ελέγξουμε και αυτή για κατάχρηση εξουσίας και γιατί δεν έστειλε καμμία δικογραφία στη Βουλή για εμένα, με όλα αυτά τα τρομερά και φοβερά που συνέβαιναν, που τα έλεγε στον Αγγελή, αλλά δεν τα είπε στον Πρωθυπουργό και δεν άσκησε τα καθήκοντά της εναντίον μου;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Ας δούμε, όμως, και κάποιες άλλες λεπτομέρειες, πολύ σημαντικές όμως. Μετά, στείλτε με όπου θέλετε.</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Εκτός, όμως, από τα προαναφερόμενα, δεν πρέπει να ξεχνάμε ότι ο κ. Αγγελής έβαλε στο αρχείο τις μηνύσεις των κυρίων Σαμαρά, Βενιζέλου και λοιπών. Έχετε διαβάσει το σκεπτικό του; Θα το διαβάσουμε στην επιτροπή, που έχετε προαποφασίσει να συστήσετε.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Και πότε αποφάσισε ο κ. Αγγελής την ανάσυρση των μηνύσεων από το αρχείο που ο ίδιος είχε βάλει; Όταν άρχισαν να αποκαλύπτονται οι τεράστιες ευθύνες του στη διερεύνηση του τεράστιου σκανδάλου της «</w:t>
      </w:r>
      <w:r>
        <w:rPr>
          <w:rFonts w:eastAsia="Times New Roman" w:cs="Times New Roman"/>
          <w:szCs w:val="24"/>
          <w:lang w:val="en-US"/>
        </w:rPr>
        <w:t>NOVARTIS</w:t>
      </w:r>
      <w:r>
        <w:rPr>
          <w:rFonts w:eastAsia="Times New Roman" w:cs="Times New Roman"/>
          <w:szCs w:val="24"/>
        </w:rPr>
        <w:t xml:space="preserve">», το οποίο ο ίδιος λέει ότι είναι μεγάλο σκάνδαλο. Και κατηγορεί την Τουλουπάκη ότι δεν έχει την ικανότητα να το φέρει σε πέρας. Από την άλλη, όμως, η Τουλουπάκη είναι εντεταλμένο όργανό μου για να στήσει σκευωρία, όχι ευθέως, αλλά με συνειρμούς και τη δημιουργική –ή τι άλλο- φαντασία.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Είναι πολύ χαρακτηριστικές οι κραυγές της αγωνίας του ότι δεν θα πάει φυλακή. Πότε βγήκαν αυτές; Βγήκαν όταν γύρισε από τη Βιέννη. Έχει σημασία να δούμε τι έγινε στη Βιέννη. Και θα το δούμε. Και θα δούμε ποιος είναι ο επίορκος. Θα δούμε ποιος είναι ο σκευωρός. Θα δούμε ποιος είναι ο ψεύτης. Και θα δούμε ποιος είναι ο τίμιος.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Ας πάμε, όμως, δύο, τρία χρόνια πιο πίσω. Ας δούμε τη συμπεριφορά του Αγγελή στην υπόθεση του μακαρίτη Βγενόπουλου. Δεν είχε κάνει αναφορές και μηνύσεις σε βάρος της τότε Εισαγγελέως του Αρείου Πάγου, της κ. Κοτζαμάνη, του Αντεισαγγελέα του Αρείου Πάγου του κ. Ρασιδάκη και άλλων </w:t>
      </w:r>
      <w:r>
        <w:rPr>
          <w:rFonts w:eastAsia="Times New Roman" w:cs="Times New Roman"/>
          <w:szCs w:val="24"/>
        </w:rPr>
        <w:lastRenderedPageBreak/>
        <w:t xml:space="preserve">συναδέλφων του, μεταξύ των οποίων -αν θυμάμαι καλά- ήταν ο κ. Ντογιάκος, ο κ. Δασκαλόπουλος, η κ. Ράικου, η κ. Τσατάνη και ο κ. Ορνεράκης; Τους είχε μηνύσει. Τους είχε κάνει αναφορές. Ακόμη τρέχουν οι υποθέσεις αυτές. Θα τα δούμε όλα αυτά.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Άραγε, θυμάται ο κ. Αγγελής ότι προσπαθούσε να με πείσει -ακούστε, προσεκτικά- ότι μερικοί από τους παραπάνω εισαγγελείς ήθελαν, όχι μόνο την ηθική του -και τώρα μιλάει για ηθική εξόντωση τύπου Ρασπούτιν, πάλι και τότε αυτό ήθελαν- εξόντωση, αλλά και τη φυσική του εξόντωση και ότι μαζί με τον Βγενόπουλο είχαν συστήσει εγκληματική οργάνωση και με παρακαλούσε να τα πω στην Επιτροπή Θεσμών και Διαφάνειας και αυτός θα ερχόταν –γιατί τότε εξεταζόμουν επί τη ευκαιρία των καταγγελιών της Τσατάνη στην Επιτροπή Θεσμών και Διαφάνειας- να τα επιβεβαιώσει.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Επίσης, τι άλλο μου έλεγε; Μου έλεγε να πω ότι ο κ. Βενιζέλος υποστήριζε τον Βγενόπουλο τότε, επειδή μέλη της οικογενείας του κ. Βενιζέλου είχαν οικονομικές συναλλαγές με τις εταιρείες του κ. Βγενόπουλου. Και δεν τα βγάζω από το μυαλό μου αυτά.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το αποδείξω, όχι μόνο επειδή δεν υιοθέτησα τις φαντασιώσεις του κ. Αγγελή, ιδίως όσον αφορά τα περί φυσικής του εξόντωσης. Ήθελαν να τον σκοτώσουν, δηλαδή, ανώτατοι εισαγγελικοί λειτουργοί. Αυτά έλεγε ο κ. </w:t>
      </w:r>
      <w:r>
        <w:rPr>
          <w:rFonts w:eastAsia="Times New Roman" w:cs="Times New Roman"/>
          <w:szCs w:val="24"/>
        </w:rPr>
        <w:lastRenderedPageBreak/>
        <w:t xml:space="preserve">Αγγελής. Έχει κάνει μηνύσεις. Στις μηνύσεις γράφει ότι η κ. Κοτζαμάνη χειροδίκησε εναντίον του στο γραφείο της. Έλεος!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πάλι, λίγα καταλογίζει σε εμένα. Εντελώς αόριστα ως Ρασπούτιν κυκλοφορούσα εκεί ως μια ανώτερη δύναμη. Είμαι θεός, ήλιος καλοκαιρινός και δεν ξέρω τι άλλα λέει. Δείτε τα αυτά. Δεν τα λέω εγώ. Τα λέει στις μηνύσεις του.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Επειδή, λοιπόν, δεν υιοθέτησα αυτά τα πράγματα –και πώς θα μπορούσα να τα υιοθετήσω;- αλλά φρόντισα άμεσα να διακόψω κάθε σχέση και επαφή μαζί του, ο κ. Αγγελής στρέφεται σήμερα εναντίον μου, μη συγχωρώντας μου ότι δεν μπορούσα να ταυτιστώ με τέτοιες ανοησίες. Ταυτόχρονα, προσπαθεί να συγκαλύψει τις δικές τους ευθύνες ως επόπτη.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τελειώσω σήμερα με τον κ. Αγγελή, λέγοντας ότι όταν αρνήθηκα να υιοθετήσω τους ισχυρισμούς του για οικονομικές σχέσεις του μακαρίτη του Βγενόπουλου με μέλη της οικογένειας Βενιζέλου -και πώς θα μπορούσα να το κάνω άλλωστε, με τι στοιχεία; Με τα «μου ‘πες, σου ‘πα, του ‘πε»;- μετά από λίγο καιρό…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Παπαγγελόπουλε, συμπληρώνουμε την ώρα οσονούπω. Τι προβλέπετε;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Άλλα πέντε λεπτά και τελειώνω.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Τις αποδείξεις περιμένουμε!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ΠΑΠΑΓΓΕΛΟΠΟΥΛΟΣ: </w:t>
      </w:r>
      <w:r>
        <w:rPr>
          <w:rFonts w:eastAsia="Times New Roman" w:cs="Times New Roman"/>
          <w:szCs w:val="24"/>
        </w:rPr>
        <w:t xml:space="preserve">Όλα αυτά που σας είπα τι ήταν;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Εγώ λέω αυτές τις διαρροές ποιος τις έκανε; Δεν είναι γνωστή τακτική οι διαρροές;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Άφησα για το τέλος τον κ. Σαμαρά, γιατί είπαμε ότι το κατηγορητήριο στηρίζεται στις καταθέσεις Ράικου, Αγγελή και στη μήνυση του κ. Σαμαρά. Θα επιταχύνω.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Άφησα για το τέλος, λοιπόν, τον κ. Σαμαρά, τον άνθρωπο που ταλαιπωρεί για πολλά χρόνια και την πατρίδα μας και την παράταξη της Νέας Δημοκρατίας.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Σήμερα δεν έχω σκοπό να αναφερθώ στο παρελθόν και στις πολιτικές επιλογές του κ. Σαμαρά. Δεν θα αναφερθώ ούτε σε αχαριστία ούτε σε προδοσία ούτε στην επιλογή του στην προεδρική εκλογή το 1996. Δεν θα αναφερθώ στο μικρό κόμμα της κεντροδεξιάς και όλα τα άλλα.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Δεν μας ενδιαφέρουν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 xml:space="preserve">Δεν σας ενδιαφέρουν. Εγώ είμαι κατηγορούμενος και μπορώ να πω ό,τι θέλω. Θέλετε να με φιμώσετε πριν με </w:t>
      </w:r>
      <w:r>
        <w:rPr>
          <w:rFonts w:eastAsia="Times New Roman" w:cs="Times New Roman"/>
          <w:szCs w:val="24"/>
        </w:rPr>
        <w:lastRenderedPageBreak/>
        <w:t xml:space="preserve">εκτελέσετε; Φιμώστε με! Ξέρετε, από ταινίες έχω δει ότι στους μελλοθάνατους κλείνουν τα μάτια, όχι το στόμα.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Δεν είστε κατηγορούμενος.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Είναι προαποφασισμένο. Ελάτε τώρα!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Δεν θα αναφερθώ προς το παρόν στις συναντήσεις και συζητήσεις που είχα εγώ με τον κ. Σαμαρά, μετά την επιστροφή του στη Νέα Δημοκρατία, όταν κατά σειρά διετέλεσε Ευρωβουλευτής, Βουλευτής, Υπουργός, Αρχηγός της Νέας Δημοκρατίας, </w:t>
      </w:r>
      <w:r>
        <w:rPr>
          <w:rFonts w:eastAsia="Times New Roman" w:cs="Times New Roman"/>
        </w:rPr>
        <w:t>Πρωθυπουργός</w:t>
      </w:r>
      <w:r>
        <w:rPr>
          <w:rFonts w:eastAsia="Times New Roman" w:cs="Times New Roman"/>
          <w:szCs w:val="24"/>
        </w:rPr>
        <w:t xml:space="preserve">. Όμως και μετά –προσέξτε!- όταν έγινα εγώ Υπουργός -εγώ ο σκευωρός, που θέλω να στήσω σκευωρία σε βάρος του- με έβλεπε μετά που ήμουν Υπουργός.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Αν χρειαστεί, όμως, λίγο πριν το εκτελεστικό απόσπασμα, θα αναφερθώ στο τι μου έλεγε, πώς αποκαλούσε κάποιους και για ποια πράγματα με ρωτούσε και με παρακαλούσε.</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Προχώρα! Τώρα πες τα!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 xml:space="preserve">Κύριε Πολάκη, εγώ έχω αρχές και οι αρχές μου τις ιδιωτικές συζητήσεις, δεν μου επιτρέπουν να τις χρησιμοποιήσω παρά μόνο σε έσχατη ανάγκη.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lastRenderedPageBreak/>
        <w:t>(Διαμαρτυρίες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Τελειώνω, κύριε Πρόεδρε, σε δύο λεπτά. Αυτή είναι η ουσία.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Σήμερα, λοιπόν, θα αναφερθώ μόνο στις μηνύσεις που υποβάλλει ο κ. Σαμαράς, όταν βρίσκεται σε δύσκολη θέση και προσπαθεί να συγκαλύψει τις ευθύνες του.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 κ. Σαμαράς δεν έχει μηνύσει μόνο τον Αλέξη Τσίπρα, εμένα, τους εισαγγελείς που ερευνούν τη «</w:t>
      </w:r>
      <w:r>
        <w:rPr>
          <w:rFonts w:eastAsia="Times New Roman" w:cs="Times New Roman"/>
          <w:szCs w:val="24"/>
          <w:lang w:val="en-US"/>
        </w:rPr>
        <w:t>NOVARTIS</w:t>
      </w:r>
      <w:r>
        <w:rPr>
          <w:rFonts w:eastAsia="Times New Roman" w:cs="Times New Roman"/>
          <w:szCs w:val="24"/>
        </w:rPr>
        <w:t xml:space="preserve">», τους μάρτυρες και όποιον άλλο βρεθεί μπροστά του και τον θεωρεί εχθρό του.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παρελθόν έχει μηνύσει τον Κωνσταντίνο Μητσοτάκη. Ο ίδιος ο Σαμαράς σε συνέντευξή του…</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Τι σχέση έχει ο Σαμαράς με τη «</w:t>
      </w:r>
      <w:r>
        <w:rPr>
          <w:rFonts w:eastAsia="Times New Roman" w:cs="Times New Roman"/>
          <w:szCs w:val="24"/>
          <w:lang w:val="en-US"/>
        </w:rPr>
        <w:t>NOVARTIS</w:t>
      </w:r>
      <w:r>
        <w:rPr>
          <w:rFonts w:eastAsia="Times New Roman" w:cs="Times New Roman"/>
          <w:szCs w:val="24"/>
        </w:rPr>
        <w:t xml:space="preserve">»;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 xml:space="preserve">Είμαι παλιός και τα θυμάμαι, εγώ δεν είμαι μουσαφίρης.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 ίδιος ο Σαμαράς σε συνέντευξή του σε τηλεοπτικό σταθμό είχε δηλώσει ότι κατέφυγε στη δικαιοσύνη -ο κ. Σαμαράς- για να προστατεύσει την τιμή και την υπόληψή του από τις κατηγορίες του Μητσοτάκη, σύμφωνα με τις </w:t>
      </w:r>
      <w:r>
        <w:rPr>
          <w:rFonts w:eastAsia="Times New Roman" w:cs="Times New Roman"/>
          <w:szCs w:val="24"/>
        </w:rPr>
        <w:lastRenderedPageBreak/>
        <w:t xml:space="preserve">οποίες -τις κατηγορίες Μητσοτάκη- χρηματίστηκε για να ρίξει την Κυβέρνηση της Νέας Δημοκρατίας το 1993.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Επίσης, είχε καταφερθεί με το γνωστό θρασύτατο υφάκι του κατά του Κωνσταντίνου Μητσοτάκη, λέγοντας ότι έχει μηδαμινή αξιοπιστία. Τα ίδια ακούμε κι εμείς, ότι είμαστε αναξιόπιστοι. Παράγει λάσπη και βασίζεται στο δόγμα της αμνησίας του λαού.</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Λέω ακριβώς τα λόγια του. Οι παλιοί πρέπει να τα θυμούνται, οι άλλοι αναζητήστε τα, για να δούμε διαχρονικά τη συμπεριφορά στα θέματα μηνύσεων. Τα άλλα θα δούμε μετά. Η μόνη λογική, λέει, του μακαρίτη Μητσοτάκη ήταν να επιτύχει τις φιλοδοξίες της η Ντόρα.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Ας δούμε, όμως, κι άλλη μια μήνυση του κ. Σαμαρά.</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lang w:val="en-US"/>
        </w:rPr>
        <w:t>O</w:t>
      </w:r>
      <w:r w:rsidRPr="007115B5">
        <w:rPr>
          <w:rFonts w:eastAsia="Times New Roman"/>
          <w:color w:val="201F1E"/>
          <w:szCs w:val="24"/>
        </w:rPr>
        <w:t xml:space="preserve"> </w:t>
      </w:r>
      <w:r>
        <w:rPr>
          <w:rFonts w:eastAsia="Times New Roman"/>
          <w:color w:val="201F1E"/>
          <w:szCs w:val="24"/>
        </w:rPr>
        <w:t xml:space="preserve">Κωνσταντίνος Μητσοτάκης στις 16-10-2000 σε συνέντευξή του στο «ΒΗΜΑ» ανέφερε ότι έγινε κανονική εξαγορά του Σαμαρά και ότι στις εκλογές του 1993 η Πολιτική Άνοιξη, το κόμμα του κ. Σαμαρά δηλαδή, έκανε την πιο πλούσια προεκλογική καμπάνια. Δεν μας ενδιαφέρουν αυτά. </w:t>
      </w:r>
    </w:p>
    <w:p w:rsidR="007115B5" w:rsidRDefault="007115B5" w:rsidP="007115B5">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(Θόρυβος - διαμαρτυρίες από την πτέρυγα της Νέας Δημοκρατίας)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 κ. Σαμαράς απάντησε με τον προσφιλή και συνηθισμένο του τρόπο. Μήνυσε και πάλι τον Μητσοτάκη και δήλωσε ξεδιάντροπα με αυτά ακριβώς τα λόγια: «Είναι πολιτική ανανδρία, ο αρχιερέας διαπλοκής» κ.λπ..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Έκανε και άλλη μία μήνυση στο παρελθόν. Μήνυσε τον μακαρίτη, τότε κυβερνητικό εκπρόσωπο, τον Βασίλη Μαγγίνα, επειδή και αυτός στις δηλώσεις του είχε πει κάτι που δεν άρεσε στον κ. Σαμαρά. Δεν λέω για ποιον λόγο τον μήνυσε, γιατί φοβάμαι πως θα κουραστείτε με όλα αυτά. Θα τα πούμε στην προκαταρκτική.</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Δεν είναι η πρώτη φορά, λοιπόν, που ο κ. Σαμαράς καταφεύγει σε μηνύσεις και μιλάει για πλεκτάνη και σκευωρία σε βάρος του. Δεν αποκλείεται στο μέλλον να μηνύσει και τον Κυριάκο Μητσοτάκη, αν δεν γίνει Πρόεδρος της Δημοκρατίας, επειδή για δεύτερη φορά δεν θα τολμήσει να ρίξει την Κυβέρνηση της Νέας Δημοκρατίας. </w:t>
      </w:r>
    </w:p>
    <w:p w:rsidR="007115B5" w:rsidRDefault="007115B5" w:rsidP="007115B5">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tabs>
          <w:tab w:val="left" w:pos="2738"/>
          <w:tab w:val="center" w:pos="4753"/>
          <w:tab w:val="left" w:pos="5723"/>
        </w:tabs>
        <w:spacing w:line="600" w:lineRule="auto"/>
        <w:ind w:firstLine="720"/>
        <w:jc w:val="both"/>
        <w:rPr>
          <w:rFonts w:eastAsia="Times New Roman"/>
          <w:szCs w:val="24"/>
        </w:rPr>
      </w:pPr>
      <w:r>
        <w:rPr>
          <w:rFonts w:eastAsia="Times New Roman"/>
          <w:color w:val="201F1E"/>
          <w:szCs w:val="24"/>
        </w:rPr>
        <w:t xml:space="preserve">Κυρίες και κύριοι Βουλευτές, γνωρίζω πολύ καλά ότι θα προχωρήσετε στη σύσταση προκαταρκτικής επιτροπής, γιατί η απόφαση για την εκδικητική </w:t>
      </w:r>
      <w:r>
        <w:rPr>
          <w:rFonts w:eastAsia="Times New Roman"/>
          <w:szCs w:val="24"/>
        </w:rPr>
        <w:t>πολιτική δίωξη σε βάρος μου δεν είναι προϊόν αποδεικτικών στοιχείων, αλλά πολιτικής σκοπιμότητας και κομματικών ισορροπιών.</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szCs w:val="24"/>
        </w:rPr>
        <w:t xml:space="preserve">Συνεχίστε, λοιπόν, τη διαδικασία σε βάρος μου μέχρι το τέλος! Στηριχτείτε σε ολοφάνερα ψευδείς και αυτοαναιρούμενες καταθέσεις του κ. Αγγελή, της κ. Ράικου και στις μηνύσεις του κ. Σαμαρά! Στηριχτείτε, επίσης, στα πρωτοσέλιδα και στα δημοσιεύματα, καθώς και στις ραδιοφωνικές εκπομπές </w:t>
      </w:r>
      <w:r>
        <w:rPr>
          <w:rFonts w:eastAsia="Times New Roman"/>
          <w:szCs w:val="24"/>
        </w:rPr>
        <w:lastRenderedPageBreak/>
        <w:t xml:space="preserve">του Κουρτάκη, του Τζένου, του Μητρόπουλου και ενός άλλου ακόμα που δεν </w:t>
      </w:r>
      <w:r>
        <w:rPr>
          <w:rFonts w:eastAsia="Times New Roman"/>
          <w:color w:val="201F1E"/>
          <w:szCs w:val="24"/>
        </w:rPr>
        <w:t>τον αναφέρω, για να μην του κάνω διαφήμιση, αλλά «κάνουν μπαμ» από μακριά οι πολύ στενές του σχέσεις με την εισαγγελία διαφθοράς στο παρελθόν.</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Εδώ και πολλούς μήνες ακούστηκαν και γράφτηκαν τερατώδη ψέματα για να δημιουργηθεί κλίμα σε βάρος μου. Η αποτυχία τους υπήρξε παταγώδης.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Επιταχύνω, για να τελειώνω επιτέλους.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έχουν αντιληφθεί και για να προλάβουν το φιάσκο της σκευωρίας τους προσπαθούν με λύσσα να προκαλέσουν νέα έρευνα σε βάρος μου. Δεν αρκέστηκαν σε επικλήσεις παρανόμων κασετών από μυστικές υπηρεσίες και άλλες μαφιόζικες παρακρατικές μεθόδους. Φανταστείτε, ομολογούν ότι ως Υπουργό με παρακολουθούσαν ελληνικές υπηρεσίες!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Επιχειρούν με πιέσεις, απειλές, εκβιασμούς, κολακείες –ακούγεται, μάλιστα και κάτι για διάφορα ποσά- να στρατολογήσουν ψευδομάρτυρες για να καταθέσουν σε βάρος μου. Έφτασαν στο σημείο να καλούν δημόσια κάποιον εισαγγελέα ή οποιονδήποτε για να προσθέσουν -μετά από τρία χρόνια τουλάχιστον- τα ψέματά τους στη νέα σκευωρία που προσπαθούν να στήσουν σε βάρος μου γιατί δεν τους βγαίνει αυτή.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Τα περιμένω όλα από αυτούς και έχω προετοιμαστεί κατάλληλα. Τα ερωτήματα που θα τεθούν θα είναι αμείλικτα και οι αποκαλύψεις συγκλονιστικές </w:t>
      </w:r>
      <w:r>
        <w:rPr>
          <w:rFonts w:eastAsia="Times New Roman"/>
          <w:color w:val="201F1E"/>
          <w:szCs w:val="24"/>
        </w:rPr>
        <w:lastRenderedPageBreak/>
        <w:t xml:space="preserve">για όλους όσοι συμμετάσχουν στη νέα σκευωρία σε βάρος μου. Θα τους καταγγείλω όχι μόνο στη δικαιοσύνη, αλλά κυρίως στον ελληνικό λαό.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Είναι πλέον ολοφάνερο ότι πρόκειται για εγκληματική οργάνωση που με μαφιόζικες…</w:t>
      </w:r>
    </w:p>
    <w:p w:rsidR="007115B5" w:rsidRDefault="007115B5" w:rsidP="007115B5">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(Θόρυβος – Διαμαρτυρίες από την πτέρυγα της Νέας Δημοκρατίας)</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ΣΙΜΟΣ ΚΕΔΙΚΟΓΛΟΥ: </w:t>
      </w:r>
      <w:r>
        <w:rPr>
          <w:rFonts w:eastAsia="Times New Roman"/>
          <w:color w:val="201F1E"/>
          <w:szCs w:val="24"/>
        </w:rPr>
        <w:t xml:space="preserve">Τι είναι αυτά που λέτε;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ΔΗΜΗΤΡΙΟΣ ΠΑΠΑΓΓΕΛΟΠΟΥΛΟΣ: </w:t>
      </w:r>
      <w:r>
        <w:rPr>
          <w:rFonts w:eastAsia="Times New Roman"/>
          <w:color w:val="201F1E"/>
          <w:szCs w:val="24"/>
        </w:rPr>
        <w:t xml:space="preserve">Θα με αφήσετε να ολοκληρώσω; </w:t>
      </w:r>
    </w:p>
    <w:p w:rsidR="007115B5" w:rsidRDefault="007115B5" w:rsidP="007115B5">
      <w:pPr>
        <w:spacing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Ελάτε, ολοκληρώνουμε. </w:t>
      </w:r>
    </w:p>
    <w:p w:rsidR="007115B5" w:rsidRDefault="007115B5" w:rsidP="007115B5">
      <w:pPr>
        <w:spacing w:line="600" w:lineRule="auto"/>
        <w:ind w:firstLine="720"/>
        <w:jc w:val="both"/>
        <w:rPr>
          <w:rFonts w:eastAsia="Times New Roman"/>
          <w:szCs w:val="24"/>
        </w:rPr>
      </w:pPr>
      <w:r>
        <w:rPr>
          <w:rFonts w:eastAsia="Times New Roman"/>
          <w:b/>
          <w:szCs w:val="24"/>
        </w:rPr>
        <w:t xml:space="preserve">ΔΗΜΗΤΡΙΟΣ ΠΑΠΑΓΓΕΛΟΠΟΥΛΟΣ: </w:t>
      </w:r>
      <w:r>
        <w:rPr>
          <w:rFonts w:eastAsia="Times New Roman"/>
          <w:szCs w:val="24"/>
        </w:rPr>
        <w:t xml:space="preserve">Σας είπα να διαβάσετε τα δημοσιεύματα. Δεν διαβάζετε; Δεν με απειλούν; Δεν λένε να έρθει και άλλος να πει;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ΣΤΑΥΡΟΣ ΚΕΛΕΤΣΗΣ: </w:t>
      </w:r>
      <w:r>
        <w:rPr>
          <w:rFonts w:eastAsia="Times New Roman"/>
          <w:color w:val="201F1E"/>
          <w:szCs w:val="24"/>
        </w:rPr>
        <w:t xml:space="preserve">Οι σκευωροί ποιοι είναι;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Εσείς!</w:t>
      </w:r>
    </w:p>
    <w:p w:rsidR="007115B5" w:rsidRDefault="007115B5" w:rsidP="007115B5">
      <w:pPr>
        <w:spacing w:line="600" w:lineRule="auto"/>
        <w:ind w:firstLine="720"/>
        <w:jc w:val="both"/>
        <w:rPr>
          <w:rFonts w:eastAsia="Times New Roman"/>
          <w:color w:val="201F1E"/>
          <w:szCs w:val="24"/>
        </w:rPr>
      </w:pPr>
      <w:r>
        <w:rPr>
          <w:rFonts w:eastAsia="Times New Roman"/>
          <w:b/>
          <w:color w:val="201F1E"/>
          <w:szCs w:val="24"/>
        </w:rPr>
        <w:t xml:space="preserve">ΔΗΜΗΤΡΙΟΣ ΠΑΠΑΓΓΕΛΟΠΟΥΛΟΣ: </w:t>
      </w:r>
      <w:r>
        <w:rPr>
          <w:rFonts w:eastAsia="Times New Roman"/>
          <w:color w:val="201F1E"/>
          <w:szCs w:val="24"/>
        </w:rPr>
        <w:t xml:space="preserve">Εξηγούμαι: Δεν εννοώ το κόμμα της Νέας Δημοκρατίας. Δεν το εννοώ, μην παρερμηνεύετε τα λόγια μου. Έχω άλλη άποψη για τη Νέα Δημοκρατία εγώ. </w:t>
      </w:r>
    </w:p>
    <w:p w:rsidR="007115B5" w:rsidRDefault="007115B5" w:rsidP="007115B5">
      <w:pPr>
        <w:tabs>
          <w:tab w:val="left" w:pos="2738"/>
          <w:tab w:val="center" w:pos="4753"/>
          <w:tab w:val="left" w:pos="5723"/>
        </w:tabs>
        <w:spacing w:line="600" w:lineRule="auto"/>
        <w:ind w:firstLine="720"/>
        <w:jc w:val="center"/>
        <w:rPr>
          <w:rFonts w:eastAsia="Times New Roman"/>
          <w:color w:val="201F1E"/>
          <w:szCs w:val="24"/>
        </w:rPr>
      </w:pPr>
      <w:r>
        <w:rPr>
          <w:rFonts w:eastAsia="Times New Roman"/>
          <w:color w:val="201F1E"/>
          <w:szCs w:val="24"/>
        </w:rPr>
        <w:t>(Θόρυβος – διαμαρτυρίες από την πτέρυγα της Νέας Δημοκρατίας)</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Ησυχία, παρακαλώ! Ο άνθρωπος θέλει να τελειώσει και δεν τον αφήνετε. </w:t>
      </w:r>
    </w:p>
    <w:p w:rsidR="007115B5" w:rsidRDefault="007115B5" w:rsidP="007115B5">
      <w:pPr>
        <w:spacing w:line="600" w:lineRule="auto"/>
        <w:ind w:firstLine="720"/>
        <w:jc w:val="both"/>
        <w:rPr>
          <w:rFonts w:eastAsia="Times New Roman"/>
          <w:color w:val="201F1E"/>
          <w:szCs w:val="24"/>
        </w:rPr>
      </w:pPr>
      <w:r>
        <w:rPr>
          <w:rFonts w:eastAsia="Times New Roman"/>
          <w:b/>
          <w:color w:val="201F1E"/>
          <w:szCs w:val="24"/>
        </w:rPr>
        <w:t xml:space="preserve">ΔΗΜΗΤΡΙΟΣ ΠΑΠΑΓΓΕΛΟΠΟΥΛΟΣ: </w:t>
      </w:r>
      <w:r>
        <w:rPr>
          <w:rFonts w:eastAsia="Times New Roman"/>
          <w:color w:val="201F1E"/>
          <w:szCs w:val="24"/>
        </w:rPr>
        <w:t xml:space="preserve">Γι’ αυτό είπα ότι στεναχωριέμαι που σήμερα η Κυβέρνηση της Νέας Δημοκρατίας συμμετέχει σε αυτή τη σκευωρία σε βάρος μου. Γι’ αυτό το είπα. </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Στοχεύουν εμένα, αλλά δεν πλήττουν μόνο εμένα. Πλήττουν πρωτίστως τη δικαιοσύνη που γίνεται σύστριγγλο με αυτές τις μεθόδους. Και πλήττουν και το πολιτικό σύστημα της χώρας. Ο ελληνικός λαός πρέπει να μάθει την αλήθεια και για τους ψευδομάρτυρες που έχουν εμφανιστεί και για τη μικρή μερίδα του Τύπου που προανέφερα, για να τους προσφέρει την αμοιβή που τους αξίζει –το λιγότερο;- να αυξηθεί η πενιχρή κυκλοφορία των εντύπων τους.</w:t>
      </w:r>
    </w:p>
    <w:p w:rsidR="007115B5" w:rsidRDefault="007115B5" w:rsidP="007115B5">
      <w:pPr>
        <w:spacing w:line="600" w:lineRule="auto"/>
        <w:ind w:firstLine="720"/>
        <w:jc w:val="both"/>
        <w:rPr>
          <w:rFonts w:eastAsia="Times New Roman"/>
          <w:color w:val="201F1E"/>
          <w:szCs w:val="24"/>
        </w:rPr>
      </w:pPr>
      <w:r>
        <w:rPr>
          <w:rFonts w:eastAsia="Times New Roman"/>
          <w:color w:val="201F1E"/>
          <w:szCs w:val="24"/>
        </w:rPr>
        <w:t xml:space="preserve">Τελευταίο κρούσμα –και τελειώνω, αλλά το ανέφερε ο κ. Πλεύρης, γι’ αυτό το βάζω- της ανήθικης επίθεσης που δέχομαι ήταν και το πρωτοσέλιδο της εφημερίδας «ΠΡΩΤΟ ΘΕΜΑ» την προηγούμενη Κυριακή, που δεν είχε καμμία σχέση με την αλήθεια ο τίτλος του πρωτοσέλιδου, όπως άλλωστε προκύπτει από τα αναγραφόμενα στις μέσα σελίδες της εφημερίδας. </w:t>
      </w:r>
    </w:p>
    <w:p w:rsidR="007115B5" w:rsidRDefault="007115B5" w:rsidP="007115B5">
      <w:pPr>
        <w:spacing w:line="600" w:lineRule="auto"/>
        <w:ind w:firstLine="720"/>
        <w:jc w:val="both"/>
        <w:rPr>
          <w:rFonts w:eastAsia="Times New Roman"/>
          <w:szCs w:val="24"/>
        </w:rPr>
      </w:pPr>
      <w:r>
        <w:rPr>
          <w:rFonts w:eastAsia="Times New Roman"/>
          <w:szCs w:val="24"/>
        </w:rPr>
        <w:t xml:space="preserve">Δήθεν πίεσα κάποιον πάλι -όχι δικαστή ή εισαγγελέα αυτήν τη φορά- χωρίς να έχω αρμοδιότητα. Ως πίεση εμφανίζουν τη γνώμη που εξέφρασα στη διυπουργική επιτροπή, στην οποία συμμετείχαν άλλοι δύο Υπουργοί και που </w:t>
      </w:r>
      <w:r>
        <w:rPr>
          <w:rFonts w:eastAsia="Times New Roman"/>
          <w:szCs w:val="24"/>
        </w:rPr>
        <w:lastRenderedPageBreak/>
        <w:t>συστήθηκε για να προστατευθούν τα συμφέροντα του ελληνικού δημοσίου, που κινδύνευαν με μεγάλη ζημιά εκατομμυρίων ευρώ, εξαιτίας εγκληματικών λαθών -τουλάχιστον σε βάθος δεκαετίας- και για να προχωρήσει μια μεγάλη επένδυση, που καρκινοβατεί εδώ και πολλά χρόνια.</w:t>
      </w:r>
    </w:p>
    <w:p w:rsidR="007115B5" w:rsidRDefault="007115B5" w:rsidP="007115B5">
      <w:pPr>
        <w:spacing w:line="600" w:lineRule="auto"/>
        <w:ind w:firstLine="720"/>
        <w:jc w:val="both"/>
        <w:rPr>
          <w:rFonts w:eastAsia="Times New Roman"/>
          <w:szCs w:val="24"/>
        </w:rPr>
      </w:pPr>
      <w:r>
        <w:rPr>
          <w:rFonts w:eastAsia="Times New Roman"/>
          <w:szCs w:val="24"/>
        </w:rPr>
        <w:t xml:space="preserve">Κυρίες και κύριοι, ελπίζω η επιτροπή που θα συσταθεί σήμερα να επιτελέσει το έργο της με αμεροληψία και όχι με μικροκομματικές σκοπιμότητες, όπως αυτή που ακούγεται ότι θα στείλει την υπόθεση πίσω στη δικαιοσύνη, γιατί δήθεν είναι αναρμόδια να με κρίνει. Αν γίνει αυτό, θα ευτελιστεί μία κορυφαία διαδικασία που προβλέπεται από το Σύνταγμα και η επιτροπή θα αυτογελοιοποιηθεί. </w:t>
      </w:r>
    </w:p>
    <w:p w:rsidR="007115B5" w:rsidRDefault="007115B5" w:rsidP="007115B5">
      <w:pPr>
        <w:spacing w:line="600" w:lineRule="auto"/>
        <w:ind w:firstLine="720"/>
        <w:jc w:val="both"/>
        <w:rPr>
          <w:rFonts w:eastAsia="Times New Roman"/>
          <w:szCs w:val="24"/>
        </w:rPr>
      </w:pPr>
      <w:r>
        <w:rPr>
          <w:rFonts w:eastAsia="Times New Roman"/>
          <w:szCs w:val="24"/>
        </w:rPr>
        <w:t xml:space="preserve">Ένα θα πω: Οι αστείες κατηγορίες που μου αποδίδονται, αφορούν πράξεις που δήθεν τέλεσα ως Υπουργός και όχι ως συνταξιούχος ή οτιδήποτε άλλο. Άλλωστε και η δήθεν παράβαση καθήκοντος που μου αποδίδει η πρόταση της Νέας Δημοκρατίας είναι παράβαση καθήκοντος Υπουργού. Ο ιδιώτης, ως γνωστόν, δεν διαπράττει παράβαση καθήκοντος. </w:t>
      </w:r>
    </w:p>
    <w:p w:rsidR="007115B5" w:rsidRDefault="007115B5" w:rsidP="007115B5">
      <w:pPr>
        <w:spacing w:line="600" w:lineRule="auto"/>
        <w:ind w:firstLine="720"/>
        <w:jc w:val="both"/>
        <w:rPr>
          <w:rFonts w:eastAsia="Times New Roman"/>
          <w:szCs w:val="24"/>
        </w:rPr>
      </w:pPr>
      <w:r>
        <w:rPr>
          <w:rFonts w:eastAsia="Times New Roman"/>
          <w:szCs w:val="24"/>
        </w:rPr>
        <w:t>Σας ευχαριστώ για τον χρόνο σας και κυρίως για την προσοχή σας και εσάς, κύριε Πρόεδρε, για την ανοχή σας.</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szCs w:val="24"/>
        </w:rPr>
      </w:pPr>
      <w:r>
        <w:rPr>
          <w:rFonts w:eastAsia="Times New Roman"/>
          <w:b/>
          <w:szCs w:val="24"/>
        </w:rPr>
        <w:lastRenderedPageBreak/>
        <w:t xml:space="preserve">ΠΡΟΕΔΡΟΣ (Κωνσταντίνος Τασούλας): </w:t>
      </w:r>
      <w:r>
        <w:rPr>
          <w:rFonts w:eastAsia="Times New Roman"/>
          <w:szCs w:val="24"/>
        </w:rPr>
        <w:t xml:space="preserve">Είμαστε στην εξής φάση: Μετά την ομιλία του κ. Παπαγγελόπουλου, θα κάνω μία σύντομη τυπική ανακοίνωση, έπειτα ο κ. Βελόπουλος έχει ζητήσει τον λόγο για ένα λεπτό, για να προβεί σε μία ανακοίνωση, και αμέσως μετά έχουμε την εκκρεμότητα των Κοινοβουλευτικών Εκπροσώπων, εκτός από τον Κοινοβουλευτικό Εκπρόσωπο της Νέας Δημοκρατίας, και του ενιαίου καταλόγου ομιλητών, που θα μιλήσουν για πέντε λεπτά ο καθένας. Στον κατάλογο αρχικά ήταν εγγεγραμμένοι δώδεκα ομιλητές, εκ των οποίων έχουν διαγραφεί δύο. </w:t>
      </w:r>
    </w:p>
    <w:p w:rsidR="007115B5" w:rsidRDefault="007115B5" w:rsidP="007115B5">
      <w:pPr>
        <w:spacing w:line="600" w:lineRule="auto"/>
        <w:ind w:firstLine="720"/>
        <w:jc w:val="both"/>
        <w:rPr>
          <w:rFonts w:eastAsia="Times New Roman"/>
          <w:szCs w:val="24"/>
        </w:rPr>
      </w:pPr>
      <w:r>
        <w:rPr>
          <w:rFonts w:eastAsia="Times New Roman"/>
          <w:szCs w:val="24"/>
        </w:rPr>
        <w:t>Η Βουλευτής κ. Ευτυχία Αχτσιόγλου ζητεί άδεια ολιγοήμερης απουσίας στο εξωτερικό για προσωπικούς λόγους από 16 έως 17 Οκτωβρίου 2019.</w:t>
      </w:r>
    </w:p>
    <w:p w:rsidR="007115B5" w:rsidRDefault="007115B5" w:rsidP="007115B5">
      <w:pPr>
        <w:spacing w:line="600" w:lineRule="auto"/>
        <w:ind w:firstLine="720"/>
        <w:jc w:val="both"/>
        <w:rPr>
          <w:rFonts w:eastAsia="Times New Roman"/>
          <w:szCs w:val="24"/>
        </w:rPr>
      </w:pPr>
      <w:r>
        <w:rPr>
          <w:rFonts w:eastAsia="Times New Roman"/>
          <w:szCs w:val="24"/>
        </w:rPr>
        <w:t>Η Βουλή εγκρίνει;</w:t>
      </w:r>
    </w:p>
    <w:p w:rsidR="007115B5" w:rsidRDefault="007115B5" w:rsidP="007115B5">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Μάλιστα, μάλιστα.</w:t>
      </w:r>
    </w:p>
    <w:p w:rsidR="007115B5" w:rsidRDefault="007115B5" w:rsidP="007115B5">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Συνεπώς η Βουλή ενέκρινε τη ζητηθείσα άδεια.</w:t>
      </w:r>
    </w:p>
    <w:p w:rsidR="007115B5" w:rsidRDefault="007115B5" w:rsidP="007115B5">
      <w:pPr>
        <w:spacing w:line="600" w:lineRule="auto"/>
        <w:ind w:firstLine="720"/>
        <w:jc w:val="both"/>
        <w:rPr>
          <w:rFonts w:eastAsia="Times New Roman"/>
          <w:szCs w:val="24"/>
        </w:rPr>
      </w:pPr>
      <w:r>
        <w:rPr>
          <w:rFonts w:eastAsia="Times New Roman"/>
          <w:szCs w:val="24"/>
        </w:rPr>
        <w:t>Κύριε Βελόπουλε, έχετε τον λόγο.</w:t>
      </w:r>
    </w:p>
    <w:p w:rsidR="007115B5" w:rsidRDefault="007115B5" w:rsidP="007115B5">
      <w:pPr>
        <w:spacing w:line="600" w:lineRule="auto"/>
        <w:ind w:firstLine="720"/>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Κύριε Πρόεδρε, σας ευχαριστώ πάρα πολύ.</w:t>
      </w:r>
    </w:p>
    <w:p w:rsidR="007115B5" w:rsidRDefault="007115B5" w:rsidP="007115B5">
      <w:pPr>
        <w:spacing w:line="600" w:lineRule="auto"/>
        <w:ind w:firstLine="720"/>
        <w:jc w:val="both"/>
        <w:rPr>
          <w:rFonts w:eastAsia="Times New Roman"/>
          <w:szCs w:val="24"/>
        </w:rPr>
      </w:pPr>
      <w:r>
        <w:rPr>
          <w:rFonts w:eastAsia="Times New Roman"/>
          <w:szCs w:val="24"/>
        </w:rPr>
        <w:lastRenderedPageBreak/>
        <w:t>Άκουσα προσεκτικά όλους τους ομιλητής, άκουσα και τον κ. Παπαγγελόπουλο. Ο εισηγητής της Νέας Δημοκρατίας μάς είπε ότι πιθανόν θα βρεθούν και άλλοι στην πορεία της διαδρομής. Όνομα, επίθετο δεν μας είπε.</w:t>
      </w:r>
    </w:p>
    <w:p w:rsidR="007115B5" w:rsidRDefault="007115B5" w:rsidP="007115B5">
      <w:pPr>
        <w:spacing w:line="600" w:lineRule="auto"/>
        <w:ind w:firstLine="720"/>
        <w:jc w:val="both"/>
        <w:rPr>
          <w:rFonts w:eastAsia="Times New Roman"/>
          <w:szCs w:val="24"/>
        </w:rPr>
      </w:pPr>
      <w:r>
        <w:rPr>
          <w:rFonts w:eastAsia="Times New Roman"/>
          <w:szCs w:val="24"/>
        </w:rPr>
        <w:t xml:space="preserve">Κυνηγάτε, λοιπόν, ως Νέα Δημοκρατία τον ηθικό αυτουργό και όχι τον φυσικό αυτουργό. Θέλετε, δηλαδή, να συλλάβετε το πιστόλι και όχι τον δολοφόνο. Θέλετε να κάνετε σύλληψη ενός πιστολιού, όπως το εννοείτε εσείς, και τον ηθικό αυτουργό αυτού του εγκλήματος -και της σκευωρίας, αν θέλετε-, αλλά αφήνετε ελεύθερο τον φυσικό αυτουργό, που είναι ο κ. Τσίπρας, ο οποίος θέλει ο ίδιος να δικαστεί, το ζητάει ο ίδιος. Κατά την άποψή μου, είστε δειλοί. </w:t>
      </w:r>
    </w:p>
    <w:p w:rsidR="007115B5" w:rsidRDefault="007115B5" w:rsidP="007115B5">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7115B5" w:rsidRDefault="007115B5" w:rsidP="007115B5">
      <w:pPr>
        <w:spacing w:line="600" w:lineRule="auto"/>
        <w:ind w:firstLine="720"/>
        <w:jc w:val="both"/>
        <w:rPr>
          <w:rFonts w:eastAsia="Times New Roman"/>
          <w:szCs w:val="24"/>
        </w:rPr>
      </w:pPr>
      <w:r>
        <w:rPr>
          <w:rFonts w:eastAsia="Times New Roman"/>
          <w:b/>
          <w:szCs w:val="24"/>
        </w:rPr>
        <w:t>ΣΤΑΥΡΟΣ ΚΕΛΕΤΣΗΣ:</w:t>
      </w:r>
      <w:r>
        <w:rPr>
          <w:rFonts w:eastAsia="Times New Roman"/>
          <w:szCs w:val="24"/>
        </w:rPr>
        <w:t xml:space="preserve"> (Δεν ακούστηκε)</w:t>
      </w:r>
    </w:p>
    <w:p w:rsidR="007115B5" w:rsidRDefault="007115B5" w:rsidP="007115B5">
      <w:pPr>
        <w:spacing w:line="600" w:lineRule="auto"/>
        <w:ind w:firstLine="720"/>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Δεν κάνω διάλογο μαζί σας, κύριε.</w:t>
      </w:r>
    </w:p>
    <w:p w:rsidR="007115B5" w:rsidRDefault="007115B5" w:rsidP="007115B5">
      <w:pPr>
        <w:spacing w:line="600" w:lineRule="auto"/>
        <w:ind w:firstLine="720"/>
        <w:jc w:val="both"/>
        <w:rPr>
          <w:rFonts w:eastAsia="Times New Roman"/>
          <w:szCs w:val="24"/>
        </w:rPr>
      </w:pPr>
      <w:r>
        <w:rPr>
          <w:rFonts w:eastAsia="Times New Roman"/>
          <w:szCs w:val="24"/>
        </w:rPr>
        <w:t>Είστε δειλοί και θα σας το αποδείξω τώρα.</w:t>
      </w:r>
    </w:p>
    <w:p w:rsidR="007115B5" w:rsidRDefault="007115B5" w:rsidP="007115B5">
      <w:pPr>
        <w:spacing w:line="600" w:lineRule="auto"/>
        <w:ind w:firstLine="720"/>
        <w:jc w:val="both"/>
        <w:rPr>
          <w:rFonts w:eastAsia="Times New Roman"/>
          <w:szCs w:val="24"/>
        </w:rPr>
      </w:pPr>
      <w:r>
        <w:rPr>
          <w:rFonts w:eastAsia="Times New Roman"/>
          <w:szCs w:val="24"/>
        </w:rPr>
        <w:t xml:space="preserve">Θέλετε, λοιπόν, με βάση αυτή τη δικογραφία που διαβάσαμε όλοι, με τα «ήξεις, αφήξεις», τα «θεωρώ», «πιστεύω», «εικάζω», να οδηγήσουμε αυτόν τον κύριο στην προκαταρκτική επιτροπή; Να το κάνουμε. Όταν, όμως, μέσα υπάρχει και το όνομα του Τσίπρα, από τον Βενιζέλο και τον Σαμαρά, γιατί να μην το κάνουμε; Να το κάνουμε και αυτό. </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Άρα, αν δεν βάλετε τον Τσίπρα στο κάδρο, είστε συνένοχοι ακόμη μιας συγκάλυψης. Συγκαλύψατε το Σκοπιανό, συγκαλύπτετε το Μάτι, συγκαλύπτετε και αυτό; Είστε δηλαδή η συγκάλυψη των εγκλημάτων του κ. Τσίπρα, όπως λέγατε εσείς. Όπως συγκαλύψατε και τον κ. Τσίπρα και για το πρώτο εξάμηνο της κακής διακυβέρνησης και τις τυχόν ποινικές ευθύνες. Αθώος, λοιπόν, για όλα. Και όταν λέμε για όλα, για όλα! </w:t>
      </w:r>
    </w:p>
    <w:p w:rsidR="007115B5" w:rsidRDefault="007115B5" w:rsidP="007115B5">
      <w:pPr>
        <w:spacing w:line="600" w:lineRule="auto"/>
        <w:ind w:firstLine="720"/>
        <w:jc w:val="both"/>
        <w:rPr>
          <w:rFonts w:eastAsia="Times New Roman"/>
          <w:szCs w:val="24"/>
        </w:rPr>
      </w:pPr>
      <w:r>
        <w:rPr>
          <w:rFonts w:eastAsia="Times New Roman"/>
          <w:szCs w:val="24"/>
        </w:rPr>
        <w:t>Ρωτήστε, λοιπόν, τους ψηφοφόρους σας τι έχουν να πουν για τα Σκόπια, για το πρώτο εξάμηνο, για το Μάτι και αυτό που κάνετε σήμερα, τη συγκάλυψη δηλαδή, και ελάτε να τα ξαναπούμε εδώ μέσα.</w:t>
      </w:r>
    </w:p>
    <w:p w:rsidR="007115B5" w:rsidRDefault="007115B5" w:rsidP="007115B5">
      <w:pPr>
        <w:spacing w:line="600" w:lineRule="auto"/>
        <w:ind w:firstLine="720"/>
        <w:jc w:val="both"/>
        <w:rPr>
          <w:rFonts w:eastAsia="Times New Roman"/>
          <w:szCs w:val="24"/>
        </w:rPr>
      </w:pPr>
      <w:r>
        <w:rPr>
          <w:rFonts w:eastAsia="Times New Roman"/>
          <w:szCs w:val="24"/>
        </w:rPr>
        <w:t xml:space="preserve">Δυστυχώς, κύριε Πρόεδρε, αν είναι περήφανοι οι κύριοι, ο κόσμος έξω δεν είναι περήφανος. Είναι ίδιοι ακριβώς με τον ΣΥΡΙΖΑ. Είστε ίδιοι με τον ΣΥΡΙΖΑ. Είστε ίδιοι σε όλα. «Έχει συνέχεια το κράτος» και πάτε στον ίδιο ρυθμό όχι μόνο για τα Σκόπια, αλλά και για τα υπόλοιπα. Είστε σάρκα από τη σάρκα τους. Επαναλαμβάνω: Το κράτος για εσάς έχει συνέχεια. Στη δική μας λογική το κράτος έχει συνέχεια μόνο στα καλά. Στα στραβά αλλάζει. </w:t>
      </w:r>
    </w:p>
    <w:p w:rsidR="007115B5" w:rsidRDefault="007115B5" w:rsidP="007115B5">
      <w:pPr>
        <w:spacing w:line="600" w:lineRule="auto"/>
        <w:ind w:firstLine="720"/>
        <w:jc w:val="both"/>
        <w:rPr>
          <w:rFonts w:eastAsia="Times New Roman"/>
          <w:szCs w:val="24"/>
        </w:rPr>
      </w:pPr>
      <w:r>
        <w:rPr>
          <w:rFonts w:eastAsia="Times New Roman"/>
          <w:szCs w:val="24"/>
        </w:rPr>
        <w:t>Κλείνοντας, να πω το εξής: Βρήκαμε τον «Ρασπούτιν». Πού πήγε ο «Ρασπούτιν», βρε παιδιά; Κάπου εδώ ήταν. Τον «τσάρο» τον βρήκατε; Τον «Ρασπούτιν» τον βρήκατε. Τον «τσάρο» πού τον πήγατε; Τον κρύψατε;</w:t>
      </w:r>
    </w:p>
    <w:p w:rsidR="007115B5" w:rsidRDefault="007115B5" w:rsidP="007115B5">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lastRenderedPageBreak/>
        <w:t>Και «τσάρος» είναι ο Τσίπρας, κατά την άποψή σας, ως σκευωρός, ραδιούργος. Γιατί, λοιπόν, τον απαλλάσσετε;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Φίλες και φίλοι, </w:t>
      </w:r>
      <w:r>
        <w:rPr>
          <w:rFonts w:eastAsia="Times New Roman"/>
          <w:bCs/>
          <w:color w:val="222222"/>
          <w:shd w:val="clear" w:color="auto" w:fill="FFFFFF"/>
        </w:rPr>
        <w:t>κύριε Πρόεδρε,</w:t>
      </w:r>
      <w:r>
        <w:rPr>
          <w:rFonts w:eastAsia="Times New Roman"/>
          <w:color w:val="222222"/>
          <w:szCs w:val="24"/>
          <w:shd w:val="clear" w:color="auto" w:fill="FFFFFF"/>
        </w:rPr>
        <w:t xml:space="preserve"> εμείς αφήνουμε τη Νέα Δημοκρατία στη μοναξιά τής συγκάλυψης και αποχωρούμε. Δεν μπαίνουμε σε τέτοια παιχνίδια συγκαλύψεως ενόχων συνεχών εγκλημάτων από τον ΣΥΡΙΖΑ. Δεν θα κάνουμε το παιχνίδι τους. Αποχωρούμε.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τα πούμε στην προανακριτική, όμως, γιατί έχουμε να πούμε πολλά. Με «ήξεις αφήξεις» δεν γίνεται δουλειά. Αθωώστε, λοιπόν, τον ΣΥΡΙΖΑ και τον Τσίπρα και κάντε εσείς την Κυβέρνηση αυτή…</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Θα μπούμε στον ενιαίο κατάλογο ομιλητών και οι Κοινοβουλευτικοί Εκπρόσωποι θα μιλήσουν ανάμεσα στους συναδέλφους.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Καλείται στο Βήμα ο κ. Ιωάννης Μπούγας, από τη Νέα Δημοκρατία, για πέντε λεπτά.</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ΜΠΟΥΓΑΣ:</w:t>
      </w:r>
      <w:r>
        <w:rPr>
          <w:rFonts w:eastAsia="Times New Roman"/>
          <w:color w:val="222222"/>
          <w:szCs w:val="24"/>
          <w:shd w:val="clear" w:color="auto" w:fill="FFFFFF"/>
        </w:rPr>
        <w:t xml:space="preserve"> Ευχαριστώ, κύριε Πρόεδρε.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με πολύ μεγάλη προσοχή τον κ. Παπαγγελόπουλο και μπορώ να πω ότι επιβεβαίωσε πλήρως το προσωνύμιο «Ρασπούτιν». Διότι θέλει πολύ μεγάλο θράσος για κάποιον που κατηγόρησες, που έστειλες χωρίς κανένα απολύτως στοιχείο στη δικαιοσύνη, όταν μάλιστα είναι ο πρώην </w:t>
      </w:r>
      <w:r>
        <w:rPr>
          <w:rFonts w:eastAsia="Times New Roman"/>
          <w:color w:val="222222"/>
          <w:szCs w:val="24"/>
          <w:shd w:val="clear" w:color="auto" w:fill="FFFFFF"/>
        </w:rPr>
        <w:lastRenderedPageBreak/>
        <w:t>Πρωθυπουργός της χώρας, να έρχεσαι σήμερα και με υπονοούμενα να συνεχίζεις τις συκοφαντίες σε βάρος του.</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κ. Παπαγγελόπουλος, κύριοι συνάδελφοι, είναι πολύ μικρός, είναι ελάχιστος για να μιλήσει για το ήθος του Σαμαρά και οποιουδήποτε Αρχηγού της Νέας Δημοκρατίας!</w:t>
      </w:r>
    </w:p>
    <w:p w:rsidR="007115B5" w:rsidRDefault="007115B5" w:rsidP="007115B5">
      <w:pPr>
        <w:spacing w:line="600" w:lineRule="auto"/>
        <w:ind w:left="720"/>
        <w:jc w:val="center"/>
        <w:rPr>
          <w:rFonts w:eastAsia="Times New Roman"/>
          <w:color w:val="222222"/>
          <w:szCs w:val="24"/>
          <w:shd w:val="clear" w:color="auto" w:fill="FFFFFF"/>
        </w:rPr>
      </w:pPr>
      <w:r>
        <w:rPr>
          <w:rFonts w:eastAsia="Times New Roman"/>
          <w:color w:val="222222"/>
          <w:szCs w:val="24"/>
          <w:shd w:val="clear" w:color="auto" w:fill="FFFFFF"/>
        </w:rPr>
        <w:t xml:space="preserve">(Γέλωτες – Διαμαρτυρίες από την πτέρυγα του ΣΥΡΙΖΑ) (Χειροκροτήματα από την πτέρυγα της </w:t>
      </w:r>
      <w:r>
        <w:rPr>
          <w:rFonts w:eastAsia="Times New Roman"/>
          <w:bCs/>
          <w:color w:val="222222"/>
          <w:shd w:val="clear" w:color="auto" w:fill="FFFFFF"/>
        </w:rPr>
        <w:t>Νέας Δημοκρατίας</w:t>
      </w:r>
      <w:r>
        <w:rPr>
          <w:rFonts w:eastAsia="Times New Roman"/>
          <w:color w:val="222222"/>
          <w:szCs w:val="24"/>
          <w:shd w:val="clear" w:color="auto" w:fill="FFFFFF"/>
        </w:rPr>
        <w:t>)</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συνάδελφοι του ΣΥΡΙΖΑ, είμαι σίγουρος ότι σήμερα απογοητευτήκατε από την παρουσία του κ. Παπαγγελόπουλου. Σας απογοήτευσε πλήρως. Περιμένατε μια απολογία που θα σας έδινε επιχειρήματα.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έκανε, όμως, ο κ. Παπαγγελόπουλος; Δεν θα πω ότι επιβεβαίωσε, αλλά τουλάχιστον δεν κλόνισε τις ενδείξεις της δικογραφίας. Επιδόθηκε μόνο σε χαρακτηρισμούς, χωρίς να καταθέσει κανένα απολύτως στοιχείο για τα οποία ο ίδιος είπε: «Επιφυλάσσομαι να τα φέρω στην προανακριτική».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Επιχείρησε να δομήσει, με κατ’ επίφαση λογικά επιχειρήματα, συμπεράσματα καταλυτικά των κατηγοριών. Προσέβαλε πρώην συναδέλφους του. Απομόνωσε επιμελώς συγκεκριμένα και ελάχιστα σημεία των καταθέσεων, τα διαστρέβλωσε πλήρως για να δομήσει την υπεράσπισή του και απέφυγε να </w:t>
      </w:r>
      <w:r>
        <w:rPr>
          <w:rFonts w:eastAsia="Times New Roman"/>
          <w:color w:val="222222"/>
          <w:szCs w:val="24"/>
          <w:shd w:val="clear" w:color="auto" w:fill="FFFFFF"/>
        </w:rPr>
        <w:lastRenderedPageBreak/>
        <w:t xml:space="preserve">δηλώσει ευθέως ότι δεν είχε καμμία απολύτως συμμετοχή για όσα του καταμαρτυρούν, δηλαδή ότι δεν πίεσε τους δικαστικούς λειτουργούς να κάνουν αυτά τα οποία καταθέτουν ενόρκως.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Ε΄ Αντιπρόεδρος της Βουλής κ </w:t>
      </w:r>
      <w:r>
        <w:rPr>
          <w:rFonts w:eastAsia="Times New Roman"/>
          <w:b/>
          <w:color w:val="222222"/>
          <w:szCs w:val="24"/>
          <w:shd w:val="clear" w:color="auto" w:fill="FFFFFF"/>
        </w:rPr>
        <w:t>ΟΔΥΣΣΕΑΣ ΚΩΝΣΤΑΝΤΙΝΟΠΟΥΛΟΣ</w:t>
      </w:r>
      <w:r>
        <w:rPr>
          <w:rFonts w:eastAsia="Times New Roman"/>
          <w:color w:val="222222"/>
          <w:szCs w:val="24"/>
          <w:shd w:val="clear" w:color="auto" w:fill="FFFFFF"/>
        </w:rPr>
        <w:t>)</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ο κ. Παπαγγελόπουλος δεν απέδωσε κανένα απολύτως κίνητρο στους πρώην συναδέλφους του, με τους οποίους ο ίδιος παραδέχτηκε ότι είχε άριστες σχέσεις. Μάλιστα, όπως αναφέρθηκε και από τον εισηγητή μας, είχε εξυμνήσει το ήθος και την υπηρεσιακή επάρκεια του κ. Αγγελή, μιλώντας για έντιμο και αδάμαστο εισαγγελέα. Ο έντιμος και αδάμαστος εισαγγελέας πώς σήμερα έγινε μια περιθωριακή προσωπικότητα στον χώρο της εισαγγελίας;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Κυρίες και κύριοι συνάδελφοι,</w:t>
      </w:r>
      <w:r>
        <w:rPr>
          <w:rFonts w:eastAsia="Times New Roman"/>
          <w:color w:val="222222"/>
          <w:szCs w:val="24"/>
          <w:shd w:val="clear" w:color="auto" w:fill="FFFFFF"/>
        </w:rPr>
        <w:t xml:space="preserve"> ο ελληνικός λαός έδωσε στις πρόσφατες εκλογές ισχυρή εντολή στη Νέα Δημοκρατία για καθολική πολιτική αλλαγή, αλλαγή που ασφαλώς δεν περιλαμβάνει μόνο τις μεταρρυθμίσεις στα πεδία της οικονομίας, της παιδείας, της ασφάλειας του πολίτη, αλλά, κυρίως, τη θεσμική ανασυγκρότηση της χώρας, την ανεξαρτησία της δικαιοσύνης που αποτελεί το έσχατο καταφύγιο των πολιτών.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ΣΥΡΙΖΑ ισχυρίστηκε κατά τη διάρκεια της κυβερνητικής του θητείας του ότι τάχα ήθελε να διερευνήσει την υπόθεση «NOVARTIS», ισχυρισμός, </w:t>
      </w:r>
      <w:r>
        <w:rPr>
          <w:rFonts w:eastAsia="Times New Roman"/>
          <w:color w:val="222222"/>
          <w:szCs w:val="24"/>
          <w:shd w:val="clear" w:color="auto" w:fill="FFFFFF"/>
        </w:rPr>
        <w:lastRenderedPageBreak/>
        <w:t xml:space="preserve">όπως αποδείχθηκε, προσχηματικός, καθώς δεν έπραξε τίποτα για τη διερεύνησή της. Δεν πρότεινε καν τη σύσταση εξεταστικής επιτροπής, για να ερευνήσει τις πτυχές της υπόθεσης, ενώ ταυτόχρονα, κατά την περίοδο που είχε την ευθύνη της διακυβέρνησης, ακολούθησε ευνοϊκότερη για την εταιρεία και τα συμφέροντά της πολιτική.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 κόμμα της Αξιωματικής Αντιπολίτευσης κατηγορείται ότι στην πραγματικότητα το μόνο που το ενδιέφερε ήταν η στοχοποίηση και εξόντωση των πολιτικών του αντιπάλων, που επέλεξε με πολιτικά και μόνο κριτήρια να εμπλέξει, για να τους οδηγήσει χωρίς στοιχεία στη δικαιοσύνη. Η προσπάθεια αυτή συνάντησε, όπως άλλωστε ήταν φυσικό, την άμεση και σφοδρή αντίδραση των θιγομένων. Συνάντησε επίσης και τη σφοδρή αντίδραση των δικαστικών λειτουργών, στους οποίους παρενέβη η προηγούμενη κυβέρνηση για να επιτύχει τους αθέμιτους σκοπούς της.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Η ένταση και η συχνότητα των πιέσεων που ανεπίτρεπτα και παράνομα φέρεται να ασκήθηκαν προς τους δικαστικούς λειτουργούς από πρόσωπα της κυβέρνησης του ΣΥΡΙΖΑ, με σκοπό να κάμψουν τη συνείδησή τους και να παραβιάσουν τον νόμο για να ασκήσουν χωρίς στοιχεία διώξεις, συμπεραίνεται από τον έντονο και πρωτοφανή τρόπο με τον οποίο αντέδρασαν και μάλιστα δημοσίως οι δικαστικοί λειτουργοί που δέχθηκαν τις πιέσεις. Συμπεραίνεται, </w:t>
      </w:r>
      <w:r>
        <w:rPr>
          <w:rFonts w:eastAsia="Times New Roman" w:cs="Times New Roman"/>
          <w:szCs w:val="24"/>
        </w:rPr>
        <w:lastRenderedPageBreak/>
        <w:t>επίσης, από τις οξείς ανακοινώσεις της Ένωσης Δικαστών και Εισαγγελέων και τις σαφείς παρεμβάσεις της ολομέλειας των Δικηγορικών Συλλόγων Ελλάδας.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σας είναι γνωστό, προσφάτως διαβιβάστηκαν στη Βουλή δικογραφίες οι οποίες περιλαμβάνουν εγκλήσεις, υπομνήματα και μαρτυρικές καταθέσεις. Από τις καταθέσεις αυτές σε συνδυασμό με τα υπόλοιπα στοιχεία της δικογραφίας προκύπτουν επαρκείς και σαφείς ενδείξεις για συστηματική και οργανωμένη επιχείρηση ελέγχου και χειραγώγησης της δικαιοσύνης, με σκοπό τη στοχοποίηση συγκεκριμένων προσώπων που η προηγούμενη κυβέρνηση επεδίωξε να διώξει ποινικά για να αποκομίσει πολιτικά οφέλη.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ξεπεράσει τα πέντε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Κύριε Πρόεδρε, τελειώνω.</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Εκτελεστικός βραχίονας της μεθόδευσης αυτής φαίνεται να είναι ο πρώην Αναπληρωτής Υπουργός Δικαιοσύνης Δημήτριος Παπαγγελόπουλος, ο οποίος είτε ευθέως κατονομάζεται είτε αναμφιβόλως υποδεικνύεται από τους μάρτυρες.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Από την επισκόπηση του συνόλου των δικογραφιών και όχι την αποσπασματική και επιλεκτική ανάγνωσή τους πληρούται νομοτυπικά σε βάρος του κ. Παπαγγελόπουλου η υποκειμενική και αντικειμενική υπόσταση των εξής εγκλημάτων: Πρώτον, της ηθικής αυτουργίας σε κατάχρηση εξουσίας κατά φυσική συναυτουργία και άμεση συνέργεια δικαστικών λειτουργών. Ο κ. Παπαγγελόπουλος φέρεται ότι παρενέβη στην απονομή της δικαιοσύνης και συγκεκριμένα, εκμεταλλευόμενος το αξίωμά του, προκαλούσε ή παρότρυνε με απειλές, ακόμη και εκβιασμό, τους εισαγγελείς που ερευνούσαν την υπόθεση να ασκήσουν χωρίς στοιχεία ποινική δίωξη σε βάρος των δέκα πολιτικών προσώπων που ενέπλεξαν στην υπόθεση. Δεύτερον, της πρόκλησης και προσφοράς για την τέλεση εγκλήματος. Τρίτον, της ηθικής αυτουργίας σε παράβαση καθήκοντος.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τα επτά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Τελειώνω, κύριε Πρόεδρε, σε μισό λεπτό.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Από τα στοιχεία της δικογραφίας προκύπτουν σαφείς ενδείξεις ότι προκάλεσε με πρόθεση στους εισαγγελικούς λειτουργούς την απόφαση να παραβιάσουν το καθήκον τους.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Βουλευτές της Νέας Δημοκρατίας, σε αντίθεση με ό,τι συνέβη στο πρόσφατο παρελθόν, ουδέποτε θα παραβιάζαμε τη συνείδησή μας για να διώξουμε πρώην Υπουργό χάριν πολιτικών σκοπιμοτήτων. Όμως, ο θεσμικός μας ρόλος και η ευθύνη μας έναντι του λαού δεν μας επιτρέπει να αγνοήσουμε τα στοιχεία.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Όλα αυτά τα οποία αναφέρθηκαν συνιστούν σαφείς και επαρκείς ενδείξεις που επιβάλλουν τη συγκρότηση Ειδικής Κοινοβουλευτικής Επιτροπής για τη διενέργεια προκαταρκτικής εξέτασης σε βάρος του πρώην Αναπληρωτή Υπουργού Δικαιοσύνης Δημητρίου Παπαγγελόπουλου. Η επιτροπή, χωρίς πολιτικές σκοπιμότητες, με νηφαλιότητα και τις θεσμικές εγγυήσεις με τις οποίες περιβάλλεται, θα εξετάσει και θα αξιολογήσει όλα τα αποδεικτικά μέσα με βάση τις διατάξεις του Συντάγματος, της Ποινικής Δικονομίας και του Κανονισμού της Βουλής. Με γνώμονα το τεκμήριο αθωότητας και τη θεμελιώδη αρχή του Ποινικού μας Δικαίου «</w:t>
      </w:r>
      <w:r>
        <w:rPr>
          <w:rFonts w:eastAsia="Times New Roman" w:cs="Times New Roman"/>
          <w:szCs w:val="24"/>
          <w:lang w:val="en-US"/>
        </w:rPr>
        <w:t>in</w:t>
      </w:r>
      <w:r w:rsidRPr="007115B5">
        <w:rPr>
          <w:rFonts w:eastAsia="Times New Roman" w:cs="Times New Roman"/>
          <w:szCs w:val="24"/>
        </w:rPr>
        <w:t xml:space="preserve"> </w:t>
      </w:r>
      <w:r>
        <w:rPr>
          <w:rFonts w:eastAsia="Times New Roman" w:cs="Times New Roman"/>
          <w:szCs w:val="24"/>
          <w:lang w:val="en-US"/>
        </w:rPr>
        <w:t>dubio</w:t>
      </w:r>
      <w:r w:rsidRPr="007115B5">
        <w:rPr>
          <w:rFonts w:eastAsia="Times New Roman" w:cs="Times New Roman"/>
          <w:szCs w:val="24"/>
        </w:rPr>
        <w:t xml:space="preserve"> </w:t>
      </w:r>
      <w:r>
        <w:rPr>
          <w:rFonts w:eastAsia="Times New Roman" w:cs="Times New Roman"/>
          <w:szCs w:val="24"/>
          <w:lang w:val="en-US"/>
        </w:rPr>
        <w:t>pro</w:t>
      </w:r>
      <w:r w:rsidRPr="007115B5">
        <w:rPr>
          <w:rFonts w:eastAsia="Times New Roman" w:cs="Times New Roman"/>
          <w:szCs w:val="24"/>
        </w:rPr>
        <w:t xml:space="preserve"> </w:t>
      </w:r>
      <w:r>
        <w:rPr>
          <w:rFonts w:eastAsia="Times New Roman" w:cs="Times New Roman"/>
          <w:szCs w:val="24"/>
          <w:lang w:val="en-US"/>
        </w:rPr>
        <w:t>mitiore</w:t>
      </w:r>
      <w:r>
        <w:rPr>
          <w:rFonts w:eastAsia="Times New Roman" w:cs="Times New Roman"/>
          <w:szCs w:val="24"/>
        </w:rPr>
        <w:t>», θα αποφανθεί εάν υποχωρούν και εξαλείφονται ή αντίθετα, επιβεβαιώνονται και ενισχύονται οι υφιστάμενες ενδείξεις.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στα οκτώ λεπτά. Σας παρακαλώ πάρα πολύ!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Ολοκληρώνω σε πέντε δευτερόλεπτα,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Οι Βουλευτές της Νέας Δημοκρατίας που υποβάλαμε και στηρίξαμε την πρόταση συγκρότησης Ειδικής Κοινοβουλευτικής Επιτροπής αντιλαμβανόμαστε την πράξη μας αυτή ως ύψιστο καθήκον, η εκπλήρωση του οποίου εκπέμπει και το μήνυμα ότι η παρούσα Κυβέρνηση, ως υπεύθυνη Κυβέρνηση συντεταγμένης πολιτείας και κράτους δικαίου, δεν ανέχεται αθέμιτες παρεμβάσεις που αποσκοπούν στη χειραγώγηση της δικαιοσύνης και είναι αποφασισμένη να διαλύσει οποιαδήποτε ομάδα δρα στους κόλπους της.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σας παρακαλώ πάρα πολύ να ολοκληρώσετε.</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ΙΩΑΝΝΗΣ ΜΠΟΥΓΑΣ:</w:t>
      </w:r>
      <w:r>
        <w:rPr>
          <w:rFonts w:eastAsia="Times New Roman"/>
          <w:color w:val="1D2228"/>
          <w:szCs w:val="24"/>
        </w:rPr>
        <w:t xml:space="preserve"> Καλούμε το κόμμα της Αξιωματικής Αντιπολίτευσης να αποφύγει τις ευτελείς δικαιολογίες και τις αβάσιμες υπεκφυγές. Κι αν, όπως ισχυρίζεται, δεν έχει τίποτα να φοβηθεί, να υπερψηφίσει την πρότασή μας.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Σας ευχαριστώ.</w:t>
      </w:r>
    </w:p>
    <w:p w:rsidR="007115B5" w:rsidRDefault="007115B5" w:rsidP="007115B5">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olor w:val="1D2228"/>
          <w:szCs w:val="24"/>
        </w:rPr>
      </w:pPr>
      <w:r>
        <w:rPr>
          <w:rFonts w:eastAsia="Times New Roman"/>
          <w:b/>
          <w:bCs/>
          <w:color w:val="1D2228"/>
          <w:szCs w:val="24"/>
        </w:rPr>
        <w:t>ΠΡΟΕΔΡΕΥΩΝ (Οδυσσέας Κωνσταντινόπουλος):</w:t>
      </w:r>
      <w:r>
        <w:rPr>
          <w:rFonts w:eastAsia="Times New Roman"/>
          <w:bCs/>
          <w:color w:val="1D2228"/>
          <w:szCs w:val="24"/>
        </w:rPr>
        <w:t xml:space="preserve"> Έ</w:t>
      </w:r>
      <w:r>
        <w:rPr>
          <w:rFonts w:eastAsia="Times New Roman"/>
          <w:color w:val="1D2228"/>
          <w:szCs w:val="24"/>
        </w:rPr>
        <w:t>χει ζητήσει τον λόγο ο κ. Λοβέρδος.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Θέλω να σας πω το εξής, κυρίες και κύριοι συνάδελφοι. Αν συνεχιστεί οι ομιλητές να κάνουν υπέρβαση του χρόνου, όπως έκανε ο προηγούμενος </w:t>
      </w:r>
      <w:r>
        <w:rPr>
          <w:rFonts w:eastAsia="Times New Roman"/>
          <w:color w:val="1D2228"/>
          <w:szCs w:val="24"/>
        </w:rPr>
        <w:lastRenderedPageBreak/>
        <w:t>ομιλητής, να ξέρετε ότι αφορά το Σώμα και τη διαδικασία, γιατί θα πάει τουλάχιστον για μία ώρα πίσω. Θέλω να το πω σε όλους, έτσι ώστε και εσείς οι ίδιοι να προσπαθήσετε να είστε μέσα στον χρόνο σας.</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Κύριε Λοβέρδο, έχετε τον λόγο για έξι λεπτά.</w:t>
      </w:r>
    </w:p>
    <w:p w:rsidR="007115B5" w:rsidRDefault="007115B5" w:rsidP="007115B5">
      <w:pPr>
        <w:spacing w:line="600" w:lineRule="auto"/>
        <w:ind w:firstLine="720"/>
        <w:jc w:val="both"/>
        <w:rPr>
          <w:rFonts w:eastAsia="Times New Roman"/>
          <w:color w:val="1D2228"/>
          <w:szCs w:val="24"/>
        </w:rPr>
      </w:pPr>
      <w:r>
        <w:rPr>
          <w:rFonts w:eastAsia="Times New Roman"/>
          <w:b/>
          <w:color w:val="1D2228"/>
          <w:szCs w:val="24"/>
        </w:rPr>
        <w:t>ΑΝΔΡΕΑΣ ΛΟΒΕΡΔΟΣ:</w:t>
      </w:r>
      <w:r>
        <w:rPr>
          <w:rFonts w:eastAsia="Times New Roman"/>
          <w:color w:val="1D2228"/>
          <w:szCs w:val="24"/>
        </w:rPr>
        <w:t xml:space="preserve"> Κύριε Πρόεδρε, κυρίες και κύριοι Βουλευτές, τη σημερινή συζήτηση την περίμενα εξακόσιες εννέα μέρες από τη στιγμή όπου ευρισκόμενος στις Ηνωμένες Πολιτείες με αποστολή της Βουλής πληροφορήθηκα τι είχε συμβεί στην Αθήνα με τη συνοδεία Υπουργών, έλευση στην Εθνική Αντιπροσωπεία φακέλων για δέκα πολιτικά πρόσωπα. Βέβαια, επειδή η αλήθεια είναι μία και γνωστή σε εμένα από την αρχή -και σε πάρα πολύ κόσμο από την αρχή και σε πολλούς πολιτικούς- πίστευα ότι αυτή η μέρα θα αφορούσε κάποιους Υπουργούς που εκείνη την περίοδο λαλούσαν στην υπόθεση αυτή αποκαλύπτοντας και το τι στηνόταν από πίσω μας. Δεν πίστευα ότι αυτή η μέρα, όπου η Βουλή θα αποφασίσει τη συγκρότηση της ποινικής προκαταρκτικής επιτροπής, της επιτροπής ποινικής προκαταρκτικής εξέτασης, θα αφορά τον κ. Παπαγγελόπουλο. Άλλους είχα στο μυαλό μου από αυτά που έλεγαν. </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Μου έστειλαν στις Ηνωμένες Πολιτείες τη δήλωση του κ. Παπαγγελόπουλου και τη διάβασα όλη. Σε προηγούμενες συνεδριάσεις την </w:t>
      </w:r>
      <w:r>
        <w:rPr>
          <w:rFonts w:eastAsia="Times New Roman"/>
          <w:color w:val="1D2228"/>
          <w:szCs w:val="24"/>
        </w:rPr>
        <w:lastRenderedPageBreak/>
        <w:t>επανέλαβα και σήμερα δεν με ενοχλεί -ελπίζω να μη σας ενοχλεί- να την ξαναδιαβάσω.</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«Θέλω να πω κι εγώ», έλεγε έξω από το Μαξίμου, όταν έκανε παρέλαση μαζί με τη δικογραφία, «ότι έλαβα πριν από λίγο μερική ενημέρωση» -επαναλαμβάνω, παρανόμως, δεν το εδικαιούτο- «για τα στοιχεία της δικογραφίας. Και η πείρα μου ως εισαγγελέας», είπε, «με οδηγεί αβίαστα στο συμπέρασμα ότι πρόκειται για το μεγαλύτερο σκάνδαλο από συστάσεως του ελληνικού κράτους». Όπως το λέω: «Η ελληνική δικαιοσύνη έκανε το καθήκον της και είμαι βέβαιος πως θα το κάνει και στη συνέχεια. Και ο ελληνικός λαός απαιτεί όμως το καθήκον του να το κάνει και ο πολιτικός κόσμος,» -μας έδινε συμβουλές!- «να αρθεί υπεράνω μικροκομματικών σκοπιμοτήτων, να αρθεί και να επιτύχει την αυτοκάθαρσή του». </w:t>
      </w:r>
      <w:r>
        <w:rPr>
          <w:rFonts w:eastAsia="Times New Roman"/>
          <w:color w:val="1D2228"/>
          <w:szCs w:val="24"/>
          <w:lang w:val="en-US"/>
        </w:rPr>
        <w:t>Verbatim</w:t>
      </w:r>
      <w:r>
        <w:rPr>
          <w:rFonts w:eastAsia="Times New Roman"/>
          <w:color w:val="1D2228"/>
          <w:szCs w:val="24"/>
        </w:rPr>
        <w:t xml:space="preserve"> αυτή είναι η δήλωσή του.</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Καταλάβαινες, λοιπόν, από την αρχή ότι ένα σχέδιο που υπάρχει, ο άνθρωπος αυτός ως μέλος της Κυβέρνησης και το ξέρει και το καθοδηγεί. Αλλά, άλλο πολιτικά το ξέρει και το καθοδηγεί κι άλλο υπάρχουν στοιχεία για ηθική αυτουργία σε τέλεση κακουργήματος και πλημμελημάτων. </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Έλεγα παντού ότι πίσω από αυτήν την ιστορία είναι ο κ. Παπαγγελόπουλος. Παντού το έλεγα. Αλλά άλλο να το λες και να μιλάς πολιτικά, άλλο αποφασίζεις να προτείνεις στην Εθνική Αντιπροσωπεία τη σύσταση επιτροπής ποινικής προκαταρκτικής εξέτασης για κακούργημα και </w:t>
      </w:r>
      <w:r>
        <w:rPr>
          <w:rFonts w:eastAsia="Times New Roman"/>
          <w:color w:val="1D2228"/>
          <w:szCs w:val="24"/>
        </w:rPr>
        <w:lastRenderedPageBreak/>
        <w:t>πλημμελήματα. Οι όροι του Ποινικού Δικαίου είναι αυστηροί όροι και κανείς δεν μπορεί να τους εκμεταλλεύεται για να κάνει το πολιτικό του κομμάτι.</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Ήρθε στη Βουλή, όταν πια είχε αδειαστεί αυτή η υπόθεση, μετά από έναν μήνα από εκείνη τη δήλωσή του, και μας είπε «δεν εννοούσα πολιτικούς». Ήμασταν εδώ. Δεν εννοούσε πολιτικούς, αλλά έκανε δηλώσεις για την παρέλαση των φακέλων δέκα πολιτικών έξω από το Μαξίμου όπου συνεδρίασε υπό τον Πρωθυπουργό κάποια μικρή ομάδα για το θέμα αυτό.</w:t>
      </w:r>
    </w:p>
    <w:p w:rsidR="007115B5" w:rsidRDefault="007115B5" w:rsidP="007115B5">
      <w:pPr>
        <w:spacing w:line="600" w:lineRule="auto"/>
        <w:ind w:firstLine="720"/>
        <w:jc w:val="both"/>
        <w:rPr>
          <w:rFonts w:eastAsia="Times New Roman"/>
          <w:color w:val="1D2228"/>
          <w:szCs w:val="24"/>
        </w:rPr>
      </w:pPr>
      <w:r>
        <w:rPr>
          <w:rFonts w:eastAsia="Times New Roman"/>
          <w:color w:val="1D2228"/>
          <w:szCs w:val="24"/>
        </w:rPr>
        <w:t xml:space="preserve">Αμέσως σκέφθηκα, κυρίες και κύριοι Βουλευτές, ότι έχει αντιληφθεί το ατόπημά του, ότι αυτό που είπε απεκάλυπτε τις προθέσεις του και ενδεχομένως και τον ρόλο του και επιχειρούσε επί ματαίω να καλυφθεί.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υπόθεση μέχρι εδώ είναι μια υπόθεση γεμάτη από πολιτικές υποθέσεις υπό την έννοια ότι «νομίζω, σκέπτομαι ότι μπορεί ο α, ο β, ο γ να έχουν παίξει κάποιον ρόλο».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Ακούστε, όμως: Έρχονται δύο εισαγγελείς –πράγματα γνωστά, δεν θα τα επαναλάβω-, η κ. Ράικου και ο κ. Αγγελής, και λένε πράγματα που μας θυμίζουν αυτά που έχει πει πριν από έναν χρόνο μια άλλη εισαγγελέας, η κ. Τσατάνη, για άλλη υπόθεση. Είναι τρεις. Τρεις εισαγγελείς μέχρι στιγμής μιλούν για άλλη υπόθεση. Το μυαλό μου πάει αμέσως: «Γιατί αυτά δεν έγιναν όταν ήταν Υφυπουργός ο κ. Νικολούδης; Γιατί τον κ. Νικολούδη τον βγάλατε από την </w:t>
      </w:r>
      <w:r>
        <w:rPr>
          <w:rFonts w:eastAsia="Times New Roman" w:cs="Times New Roman"/>
          <w:szCs w:val="24"/>
        </w:rPr>
        <w:lastRenderedPageBreak/>
        <w:t xml:space="preserve">κυβέρνηση;». Το έχω ρωτήσει στην Εθνική Αντιπροσωπεία περίπου δέκα φορές. Γιατί ο κ. Νικολούδης, που κι αυτός εισαγγελέας ήταν, δεν έκανε στον Πρωθυπουργό; Ένας ακόμη εισαγγελέας αναμείχθηκε με το κυβερνητικό σχήμα και ή τον έδιωξαν ή αποχώρησε. Μαθαίνουμε το δεύτερο. Έδειχνε απροθυμία –ακούγεται- και δεν παρέμεινε. Δεν έχω κάτι περισσότερο να πω, ούτε γνωρίζω περισσότερα.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Έχουμε την υπόθεση της μη τιμολόγησης Κουρουμπλή. Κυρίες και κύριοι, το 2017, όπως είπε ο κ. Κεγκέρογλου, ο ίδιος, εγώ και η κυρία Χριστοφιλοπούλου κάναμε μηνυτήρια αναφορά στον Άρειο Πάγο ότι παραλείφθηκε παρανόμως μία από τις δύο τιμολογήσεις του 2015. Αυτήν την αναφορά την παρέλαβε και η κ. Ράικου και στη συνέχεια η κ. Τουλουπάκη. Δεν έκανε τίποτα η κ. Τουλουπάκη γι’ αυτήν. </w:t>
      </w:r>
      <w:r>
        <w:rPr>
          <w:rFonts w:eastAsia="Times New Roman" w:cs="Times New Roman"/>
          <w:szCs w:val="24"/>
          <w:lang w:val="en-US"/>
        </w:rPr>
        <w:t>H</w:t>
      </w:r>
      <w:r w:rsidRPr="007115B5">
        <w:rPr>
          <w:rFonts w:eastAsia="Times New Roman" w:cs="Times New Roman"/>
          <w:szCs w:val="24"/>
        </w:rPr>
        <w:t xml:space="preserve"> </w:t>
      </w:r>
      <w:r>
        <w:rPr>
          <w:rFonts w:eastAsia="Times New Roman" w:cs="Times New Roman"/>
          <w:szCs w:val="24"/>
        </w:rPr>
        <w:t>κ. Τουλουπάκη την κράτησε, παρήλθε η προθεσμία της Βουλής να ελέγξει, δηλαδή έγινε αυτό που λέμε παραγραφή και την έστειλε ανεπεξέργαστη μαζί με τον φάκελο «</w:t>
      </w:r>
      <w:r>
        <w:rPr>
          <w:rFonts w:eastAsia="Times New Roman" w:cs="Times New Roman"/>
          <w:szCs w:val="24"/>
          <w:lang w:val="en-US"/>
        </w:rPr>
        <w:t>NOVARTIS</w:t>
      </w:r>
      <w:r>
        <w:rPr>
          <w:rFonts w:eastAsia="Times New Roman" w:cs="Times New Roman"/>
          <w:szCs w:val="24"/>
        </w:rPr>
        <w:t xml:space="preserve">». Αυτό σημαίνει ότι κάποια συγκεκριμένη εντολή εκτελούσε. Δεν μπορούσε να κάνει αυτά τα πράγματα μόνη της. Ένας εισαγγελέας που έχει μια τέτοια καταγγελία οφείλει, αφού δει αν υπάρχουν κάποια στοιχεία, όπως έγινε τώρα από τον κ. Ζαχαρή και όπως έγινε πέρσι και από την κ. Δημητρίου, αυτά τα πράγματα να τα στείλει κατευθείαν στη Βουλή. Την κράτησε –προσέξτε- και την </w:t>
      </w:r>
      <w:r>
        <w:rPr>
          <w:rFonts w:eastAsia="Times New Roman" w:cs="Times New Roman"/>
          <w:szCs w:val="24"/>
        </w:rPr>
        <w:lastRenderedPageBreak/>
        <w:t>έστειλε μαζί με τη «</w:t>
      </w:r>
      <w:r>
        <w:rPr>
          <w:rFonts w:eastAsia="Times New Roman" w:cs="Times New Roman"/>
          <w:szCs w:val="24"/>
          <w:lang w:val="en-US"/>
        </w:rPr>
        <w:t>NOVARTIS</w:t>
      </w:r>
      <w:r>
        <w:rPr>
          <w:rFonts w:eastAsia="Times New Roman" w:cs="Times New Roman"/>
          <w:szCs w:val="24"/>
        </w:rPr>
        <w:t xml:space="preserve">» –άσχετο- προκειμένου να παραγραφεί η δυνατότητά μας να ελέγξουμε τον κ. Κουρουμπλή.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Διαβάσαμε την Κυριακή ότι ο κ. Παπαγγελόπουλος συμμετείχε σε συνεδρίαση διοικητικού συμβουλίου νομικού προσώπου δημοσίου δικαίου. Υπουργός συμμετέχει σε συνεδρίαση νομικού προσώπου δημοσίου δικαίου όπου τους ζητά, πριν η διαιτησία αποφασίσει, να πάρουν κάποιες αποφάσεις υπέρ μιας επιχείρησης. Η διαιτησία δικαίωσε την επιχείρηση, άρα το πρόβλημα δεν είναι η ουσία. Το πρόβλημα είναι μια διαδικασία που κανένα σοβαρό κοινοβουλευτικό κόμμα μιας χώρας της Ευρωζώνης δεν θα μπορούσε να διανοηθεί. Ένας Υπουργός -και μάλιστα πλήρως αναρμόδιος- παρίσταται σε συνεδρίαση διοικητικού συμβουλίου, τους ζητά να κάνουν μια πολιτική επιλογή πριν τη διαιτησία και το καταγγέλλει ο ΣΥΡΙΖΑ, το καταγγέλλει ο τοποθετημένος ως πρόεδρος της δημόσιας επιχείρησης του νομικού προσώπου που αφορά τα δημόσια ακίνητα και την Κυριακή το διαβάσαμε στις εφημερίδες. Γίνεται αξιολόγηση εισαγγελικού λειτουργού για τη θέση της εισαγγελέως διαφθοράς και αξιολογείται και στον φάκελό της έχει γίνει υπεξαγωγή εγγράφου και λείπουν οι αναφορές Αγγελή.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Καταγράφω ένα προς ένα -και δεν θέλω να πω αρκετά περισσότερα- ένα σύστημα παραδικαστικό, το οποίο λειτουργεί στον χώρο της δικαιοσύνης μέσω συγκεκριμένων ανθρώπων και οι ίδιοι οι εισαγγελείς δείχνουν ως μέλος </w:t>
      </w:r>
      <w:r>
        <w:rPr>
          <w:rFonts w:eastAsia="Times New Roman" w:cs="Times New Roman"/>
          <w:szCs w:val="24"/>
        </w:rPr>
        <w:lastRenderedPageBreak/>
        <w:t>της κυβέρνησης που το υποθάλπει, το καθοδηγεί και δίνει και εντολές, τον κ. Παπαγγελόπουλο. Αυτό θα ερευνηθεί.</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Έχει παραγραφεί. Η κ. Ράικου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Παρακαλώ. Αυτό θα ερευνηθεί. Δεν γίνεται να μην ερευνηθεί. Υπάρχει τελεσθέν κακούργημα και τελεσθέντα τρία πλημμελήματα. Δεν είναι δυνατόν…</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Λοβέρδο, είστε στα οκτώ λεπτά. Θέλετε ένα-δύο λεπτά ακόμα; Πόσο θέλετε;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κλείσω σε ένα-ενάμισι λεπτό,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Τώρα, λοιπόν, ήλθε η ώρα να κληθούν μάρτυρες, να κληθούν οι κουκουλοφόροι μάρτυρες που κατέθεσαν και εδώ και στην Αμερική. Πώς ξέρουμε ότι τα πρόσωπα κατέθεσαν και εδώ και στην Αμερική και είναι τα ίδια; Από τον τρίτο κουκουλοφόρο, ο οποίος δεν δέχτηκε χωρίς κανένα στοιχείο να κατονομάσει τρεις συν δύο, δηλαδή πέντε πολιτικούς που του έλεγαν, με τις εξής απειλές, κυρίες και κύριοι: </w:t>
      </w:r>
    </w:p>
    <w:p w:rsidR="007115B5" w:rsidRDefault="007115B5" w:rsidP="007115B5">
      <w:pPr>
        <w:spacing w:line="600" w:lineRule="auto"/>
        <w:jc w:val="both"/>
        <w:rPr>
          <w:rFonts w:eastAsia="Times New Roman"/>
          <w:szCs w:val="24"/>
        </w:rPr>
      </w:pPr>
      <w:r>
        <w:rPr>
          <w:rFonts w:eastAsia="Times New Roman"/>
          <w:szCs w:val="24"/>
        </w:rPr>
        <w:t xml:space="preserve">«Αυτοί που πας και δεν τους δίνεις, δεν θα ξαναβγούν Βουλευτές και τις εκλογές δεν θα τις κερδίσουν τα κόμματά τους. Άλλο κόμμα θα κερδίσει τις εκλογές. Να </w:t>
      </w:r>
      <w:r>
        <w:rPr>
          <w:rFonts w:eastAsia="Times New Roman"/>
          <w:szCs w:val="24"/>
        </w:rPr>
        <w:lastRenderedPageBreak/>
        <w:t xml:space="preserve">κοιτάξεις την οικογένειά σου. Δεν θα ξαναδείς τα παιδιά σου». Αυτά θα τα πει εδώ, στη Βουλή. </w:t>
      </w:r>
    </w:p>
    <w:p w:rsidR="007115B5" w:rsidRDefault="007115B5" w:rsidP="007115B5">
      <w:pPr>
        <w:spacing w:line="600" w:lineRule="auto"/>
        <w:ind w:firstLine="720"/>
        <w:jc w:val="both"/>
        <w:rPr>
          <w:rFonts w:eastAsia="Times New Roman"/>
          <w:szCs w:val="24"/>
        </w:rPr>
      </w:pPr>
      <w:r>
        <w:rPr>
          <w:rFonts w:eastAsia="Times New Roman"/>
          <w:szCs w:val="24"/>
        </w:rPr>
        <w:t>Αυτό τι σας θυμίζει, χούντα; Και αν σε κάποιους θυμίζει εμφύλιο, ποια πλευρά του εμφυλίου; Τι είναι αυτό; Πώς ανέχεται κάποιος δημοκράτης σε ένα κράτος-μέλος της Ευρωζώνης να στηρίζει τέτοιες διαδικασίες και μεθόδους; Αυτοί θα έρθουν εδώ, κυρίες και κύριοι Βουλευτές. Επειδή ο λαλίστατος Πρωθυπουργός, που πραγματικά κόφτη στη ντροπή δεν έχει, λέει όσα λέει και απειλεί ότι θα γίνουν και στην επιτροπή προκαταρκτικής εξέτασης αυτά που υποσχέθηκε, του στέλνουμε ένα μήνυμα, σαφές και ρητό. Είπε, η κ. Γεννηματά πολύ καθαρά, ότι η υπόθεση αυτή θα φτάσει και σε βάθος και σε ύψος. Όποιος, πέραν του κ. Παπαγγελόπουλου προκύψει ότι έχει εμπλοκή, Υπουργός ή μη Υπουργός, θα πάει στο ειδικό δικαστήριο να κριθεί κατά το Σύνταγμα και τους νόμους, στο μέτρο που προκύπτουν στοιχεία προφανέστατα και όχι με τις μεθόδους που προηγήθηκαν.</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Λοβέρδο, είμαστε στα δέκα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Έκλεισα, κύριε Πρόεδρε. Είμαι Κοινοβουλευτικός Εκπρόσωπος, το ξέρω ότι μίλησε και η Πρόεδρός μας, αλλά θέλω ένα λεπτό ακόμα και έκλεισα. </w:t>
      </w:r>
    </w:p>
    <w:p w:rsidR="007115B5" w:rsidRDefault="007115B5" w:rsidP="007115B5">
      <w:pPr>
        <w:spacing w:line="600" w:lineRule="auto"/>
        <w:ind w:firstLine="720"/>
        <w:jc w:val="both"/>
        <w:rPr>
          <w:rFonts w:eastAsia="Times New Roman"/>
          <w:szCs w:val="24"/>
        </w:rPr>
      </w:pPr>
      <w:r>
        <w:rPr>
          <w:rFonts w:eastAsia="Times New Roman"/>
          <w:szCs w:val="24"/>
        </w:rPr>
        <w:lastRenderedPageBreak/>
        <w:t>Ποιο είναι, κυρίες και κύριοι Βουλευτές, το κακούργημα στην προκειμένη περίπτωση; Τα πλημμελήματα τα καταγράφει η αίτηση της Νέας Δημοκρατίας. Το κακούργημα ποιο είναι; Η συντελεσθείσα κατάχρηση εξουσίας. Κατάχρηση εξουσίας τι είναι; Έναν ένοχο να τον κάνεις αθώο -εδώ έχουμε την περίπτωση Κουρουμπλή, δεν λέω ότι είναι ένοχος, λέω ότι δεν επέτρεψε η κυρία εισαγγελεύς να διερευνηθεί η υπόθεσή του- και το ανάποδο, έναν αθώο να τον κάνεις ένοχο. Σε αυτήν την περίπτωση…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 xml:space="preserve">Ποια εισαγγελέας; Η κ. Ράικου…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Κάνετε λάθος, δεν τα ξέρετε. </w:t>
      </w:r>
    </w:p>
    <w:p w:rsidR="007115B5" w:rsidRDefault="007115B5" w:rsidP="007115B5">
      <w:pPr>
        <w:spacing w:line="600" w:lineRule="auto"/>
        <w:ind w:firstLine="720"/>
        <w:jc w:val="both"/>
        <w:rPr>
          <w:rFonts w:eastAsia="Times New Roman"/>
          <w:szCs w:val="24"/>
        </w:rPr>
      </w:pPr>
      <w:r>
        <w:rPr>
          <w:rFonts w:eastAsia="Times New Roman"/>
          <w:szCs w:val="24"/>
        </w:rPr>
        <w:t xml:space="preserve">Η κ. Τουλουπάκη το ανέλαβε, κύριε Λάππα. Το ανέλαβε και το έστειλε το 2018. Είχε χρόνο να το στείλει εγκαίρως. </w:t>
      </w:r>
    </w:p>
    <w:p w:rsidR="007115B5" w:rsidRDefault="007115B5" w:rsidP="007115B5">
      <w:pPr>
        <w:spacing w:line="600" w:lineRule="auto"/>
        <w:ind w:firstLine="720"/>
        <w:jc w:val="both"/>
        <w:rPr>
          <w:rFonts w:eastAsia="Times New Roman"/>
          <w:szCs w:val="24"/>
        </w:rPr>
      </w:pPr>
      <w:r>
        <w:rPr>
          <w:rFonts w:eastAsia="Times New Roman"/>
          <w:szCs w:val="24"/>
        </w:rPr>
        <w:t>Άρα, γι’ αυτά τα αδικήματα θα ελεγχθεί η ηθική αυτουργία και επειδή το άρθρο 86 του Συντάγματος ορίζει ότι στην περίπτωση που κάτι τέτοιο εντοπιστεί, συμπαρασύρει και τους συμμετόχους, όλοι αυτοί θα κριθούν από Ειδικό Δικαστήριο.</w:t>
      </w:r>
    </w:p>
    <w:p w:rsidR="007115B5" w:rsidRDefault="007115B5" w:rsidP="007115B5">
      <w:pPr>
        <w:spacing w:line="600" w:lineRule="auto"/>
        <w:ind w:firstLine="720"/>
        <w:jc w:val="both"/>
        <w:rPr>
          <w:rFonts w:eastAsia="Times New Roman"/>
          <w:szCs w:val="24"/>
        </w:rPr>
      </w:pPr>
      <w:r>
        <w:rPr>
          <w:rFonts w:eastAsia="Times New Roman"/>
          <w:szCs w:val="24"/>
        </w:rPr>
        <w:t xml:space="preserve">Κυρίες και κύριοι Βουλευτές, η αλήθεια είναι ανίκητη και η αλήθεια θα λάμψει. Πόσες εβδομάδες ή μήνες θέλουμε ακόμα, θα το δούμε. Δύο χρόνια ταλαιπωρίας είναι αυτά που πέρασε όλο το πολιτικό σύστημα και όλη η Ελλάδα. </w:t>
      </w:r>
      <w:r>
        <w:rPr>
          <w:rFonts w:eastAsia="Times New Roman"/>
          <w:szCs w:val="24"/>
        </w:rPr>
        <w:lastRenderedPageBreak/>
        <w:t>Η αλήθεια θα λάμψει, αλλά όταν θα λάμψει η αλήθεια κάποιοι θα τιμωρηθούν όπως το Σύνταγμα και ο νόμος επιβάλλει.</w:t>
      </w:r>
    </w:p>
    <w:p w:rsidR="007115B5" w:rsidRDefault="007115B5" w:rsidP="007115B5">
      <w:pPr>
        <w:spacing w:line="600" w:lineRule="auto"/>
        <w:ind w:firstLine="720"/>
        <w:jc w:val="both"/>
        <w:rPr>
          <w:rFonts w:eastAsia="Times New Roman"/>
          <w:szCs w:val="24"/>
        </w:rPr>
      </w:pPr>
      <w:r>
        <w:rPr>
          <w:rFonts w:eastAsia="Times New Roman"/>
          <w:szCs w:val="24"/>
        </w:rPr>
        <w:t>Ευχαριστώ πολύ.</w:t>
      </w:r>
    </w:p>
    <w:p w:rsidR="007115B5" w:rsidRDefault="007115B5" w:rsidP="007115B5">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τον κ. Λοβέρδο.</w:t>
      </w:r>
    </w:p>
    <w:p w:rsidR="007115B5" w:rsidRDefault="007115B5" w:rsidP="007115B5">
      <w:pPr>
        <w:spacing w:line="600" w:lineRule="auto"/>
        <w:ind w:firstLine="720"/>
        <w:jc w:val="both"/>
        <w:rPr>
          <w:rFonts w:eastAsia="Times New Roman"/>
          <w:szCs w:val="24"/>
        </w:rPr>
      </w:pPr>
      <w:r>
        <w:rPr>
          <w:rFonts w:eastAsia="Times New Roman"/>
          <w:szCs w:val="24"/>
        </w:rPr>
        <w:t xml:space="preserve">Κυρία Φωτίου, έχουν τη δυνατότητα οι Κοινοβουλευτικοί Εκπρόσωποι να μιλήσουν, γι’ αυτό θα δώσουμε στον κ. Τζανακόπουλο τον λόγο. Μη βιάζεστε. Απλώς έχουν τη δυνατότητα για λιγότερο χρόνο. </w:t>
      </w:r>
    </w:p>
    <w:p w:rsidR="007115B5" w:rsidRDefault="007115B5" w:rsidP="007115B5">
      <w:pPr>
        <w:spacing w:line="600" w:lineRule="auto"/>
        <w:ind w:firstLine="720"/>
        <w:jc w:val="both"/>
        <w:rPr>
          <w:rFonts w:eastAsia="Times New Roman"/>
          <w:szCs w:val="24"/>
        </w:rPr>
      </w:pPr>
      <w:r>
        <w:rPr>
          <w:rFonts w:eastAsia="Times New Roman"/>
          <w:szCs w:val="24"/>
        </w:rPr>
        <w:t>Ελάτε, κύριε Τζανακόπουλε. Απλώς εξηγώ στην συνάδελφό σας τον Κανονισμό.</w:t>
      </w:r>
    </w:p>
    <w:p w:rsidR="007115B5" w:rsidRDefault="007115B5" w:rsidP="007115B5">
      <w:pPr>
        <w:spacing w:line="600" w:lineRule="auto"/>
        <w:ind w:firstLine="720"/>
        <w:jc w:val="both"/>
        <w:rPr>
          <w:rFonts w:eastAsia="Times New Roman"/>
          <w:szCs w:val="24"/>
        </w:rPr>
      </w:pPr>
      <w:r>
        <w:rPr>
          <w:rFonts w:eastAsia="Times New Roman"/>
          <w:szCs w:val="24"/>
        </w:rPr>
        <w:t>Ορίστε, έχετε τον λόγο.</w:t>
      </w:r>
    </w:p>
    <w:p w:rsidR="007115B5" w:rsidRDefault="007115B5" w:rsidP="007115B5">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Κύριε Πρόεδρε, ευχαριστώ πολύ. </w:t>
      </w:r>
    </w:p>
    <w:p w:rsidR="007115B5" w:rsidRDefault="007115B5" w:rsidP="007115B5">
      <w:pPr>
        <w:spacing w:line="600" w:lineRule="auto"/>
        <w:ind w:firstLine="720"/>
        <w:jc w:val="both"/>
        <w:rPr>
          <w:rFonts w:eastAsia="Times New Roman"/>
          <w:szCs w:val="24"/>
        </w:rPr>
      </w:pPr>
      <w:r>
        <w:rPr>
          <w:rFonts w:eastAsia="Times New Roman"/>
          <w:szCs w:val="24"/>
        </w:rPr>
        <w:t xml:space="preserve">Κυρίες και κύριοι Βουλευτές, το τι είναι η συζήτηση αυτή σήμερα, δηλαδή ένα φιάσκο για τη Νέα Δημοκρατία και για όλους τους ισχυρισμούς της εδώ και περίπου δυόμισι χρόνια, όσο κρατάει αυτή η υπόθεση, όπως και για τους ισχυρισμούς του Κινήματος Αλλαγής, αποδεικνύεται κατά κύριο λόγο από την φυγομαχία του Προέδρου της, του κ. Μητσοτάκη, αλλά και όλων των </w:t>
      </w:r>
      <w:r>
        <w:rPr>
          <w:rFonts w:eastAsia="Times New Roman"/>
          <w:szCs w:val="24"/>
        </w:rPr>
        <w:lastRenderedPageBreak/>
        <w:t>Βουλευτών - Υπουργών της. Και προφανώς, επειδή ο κ. Μητσοτάκης ήξερε ότι θα δεχθεί αυτή την πολιτική κριτική από τη μεριά της Αντιπολίτευσης, είχε προετοιμάσει την υπεράσπισή του ο κ. Λιβανός, την οποία ήρθε εδώ και μας την ανέγνωσε, σε σχέση με το επιχείρημα περί του διαχωρισμού μεταξύ εκτελεστικής και νομοθετικής εξουσίας.</w:t>
      </w:r>
    </w:p>
    <w:p w:rsidR="007115B5" w:rsidRDefault="007115B5" w:rsidP="007115B5">
      <w:pPr>
        <w:spacing w:line="600" w:lineRule="auto"/>
        <w:ind w:firstLine="720"/>
        <w:jc w:val="both"/>
        <w:rPr>
          <w:rFonts w:eastAsia="Times New Roman"/>
          <w:szCs w:val="24"/>
        </w:rPr>
      </w:pPr>
      <w:r>
        <w:rPr>
          <w:rFonts w:eastAsia="Times New Roman"/>
          <w:szCs w:val="24"/>
        </w:rPr>
        <w:t xml:space="preserve">Να σας θυμίσω ότι οι Βουλευτές - Υπουργοί της Νέας Δημοκρατίας ανήκουν και στις δύο εξουσίες, και στην εκτελεστική και στη νομοθετική. Το γεγονός ότι επιλέγεται από τον κ. Μητσοτάκη -με πρόφαση τη μη συμμετοχή της εκτελεστικής εξουσίας σε μια συζήτηση που αφορά το Κοινοβούλιο- η μη εμφάνισή του εδώ σήμερα δείχνει κάτι άλλο. </w:t>
      </w:r>
    </w:p>
    <w:p w:rsidR="007115B5" w:rsidRDefault="007115B5" w:rsidP="007115B5">
      <w:pPr>
        <w:tabs>
          <w:tab w:val="center" w:pos="4753"/>
          <w:tab w:val="left" w:pos="6156"/>
        </w:tabs>
        <w:spacing w:line="600" w:lineRule="auto"/>
        <w:jc w:val="both"/>
        <w:rPr>
          <w:rFonts w:eastAsia="Times New Roman" w:cs="Times New Roman"/>
          <w:szCs w:val="24"/>
        </w:rPr>
      </w:pPr>
      <w:r>
        <w:rPr>
          <w:rFonts w:eastAsia="Times New Roman" w:cs="Times New Roman"/>
          <w:szCs w:val="24"/>
        </w:rPr>
        <w:t>Δείχνει ότι δεν θέλει να πάρει πάνω του μία πολιτική επιλογή, την οποία κάνει ως Πρόεδρος της Νέας Δημοκρατίας, προσπαθώντας να τηρήσει τις εσωκομματικές του ισορροπίες. Δηλαδή, τις απαιτήσεις της ομάδας Σαμαρά στο εσωτερικό σας, η οποία ξέρουμε πάρα πολύ καλά ότι ζητά την κεφαλήν του Αλέξη Τσίπρα επί πίνακι, μαζί με τον κ. Γεωργιάδη και με διάφορους άλλους ακροδεξιούς, τους οποίους έχετε μαζέψει στη Νέα Δημοκρατία και κατά τα άλλα παριστάνετε το κεντρώο, μεταρρυθμιστικό, φιλελεύθερο κόμμα. Εξάλλου η κεντρώα μεταρρυθμιστική στροφή σας φάνηκε και από το ποιον επιλέξατε να εισηγηθεί τη σημερινή σας πρόταση στο ελληνικό Κοινοβούλιο.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Να σας πω όμως τι καταφέρνει ο κ. Μητσοτάκης με αυτά. Καταφέρνει και να μην ικανοποιήσει τον κ. Σαμαρά και ο ίδιος εμφανίζεται ως πολιτικά δειλός να έρθει να υπερασπιστεί εδώ το πολιτικό αφήγημα και τον πολιτικό ισχυρισμό και όλη αυτήν την πολιτική στρεψοδικία, την οποία χρησιμοποίησε για να ανέλθει στην εξουσία. Επί δύο χρόνια η προσπάθεια που γινόταν από την κυβέρνηση του ΣΥΡΙΖΑ για να βγουν στην επιφάνεια ζητήματα διαφάνειας και η διαφθορά του παλιού πολιτικού συστήματος, το οποίο χρεοκόπησε τη χώρα, στην πραγματικότητα απαντιόταν με το ότι δήθεν αυτό ήταν παρέμβαση στη δικαιοσύνη. Ο κ. Μητσοτάκης, λοιπόν, δεν έχει καν το κουράγιο σήμερα να έρθει να υπερασπιστεί την πολιτική εκείνη που τον έφερε στην εξουσία. Το Μάτι, ο διορισμός του κ. Τσουβάλα που πρώτα ζήταγε την παραίτησή του, ενώ στη συνέχεια τον έκανε επικεφαλής του Υπουργείου Προστασίας του Πολίτη, το προσφυγικό όπου στην αρχή ήταν ζήτημα που σχετιζόταν με το γεγονός ότι ο ΣΥΡΙΖΑ δεν μπορούσε να φυλάξει τα σύνορα, ενώ στη συνέχεια έγινε γεωπολιτικό ζήτημα, η κωλοτούμπα στο μακεδονικό. Μετά από αυτά έρχεται και η τέταρτη μεγάλη πολιτική κυβίστηση από τη μεριά του κ. Μητσοτάκη. Πλέον αφήνει στην άκρη και βάζει άλλους να υπερασπιστούν εκείνη τη βασική πολιτική επιλογή του, την οποία χρησιμοποίησε για να ανέλθει στην εξουσία.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Ήταν μέγιστη υποκρισία να χρησιμοποιηθούν αυτές οι νομικές ψευδοερμηνείες περί του διαχωρισμού της εκτελεστικής από τη νομοθετική </w:t>
      </w:r>
      <w:r>
        <w:rPr>
          <w:rFonts w:eastAsia="Times New Roman" w:cs="Times New Roman"/>
          <w:szCs w:val="24"/>
        </w:rPr>
        <w:lastRenderedPageBreak/>
        <w:t>εξουσία για να δικαιολογηθεί η απουσία του κ. Μητσοτάκη από μία μάχη την οποία ο ίδιος είχε αναδείξει ως μέγιστη πολιτική μάχη όλο το προηγούμενο διάστημα.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Η κατάσταση, λοιπόν, κυρίες και κύριοι συνάδελφοι, είναι κρίσιμη, πολύ κρίσιμη, αλλά καθόλου σοβαρή, όπως έλεγε κι ένας Αυστριακός συγγραφέας, εξαιρετικά σημαντικός. Διότι η προκαταρκτική επιτροπή για την οποία συζητάμε σήμερα, δεν είναι η μοναδική που βρίσκεται ψηλά στην ημερήσια διάταξη. Υπάρχει και μία άλλη προκαταρκτική εξέταση, η οποία βρίσκεται σε εξέλιξη και η οποία είναι αντίστοιχης σοβαρότητας και αντίστοιχης τεκμηρίωσης με την προκαταρκτική επιτροπή την οποία θέλετε σήμερα να συστήσετε.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Ξέρετε περί τίνος πρόκειται; Περί των καταγγελιών του Βουλευτή σας κ. Παπαδημητρίου, σύμφωνα με τις οποίες η προηγούμενη κυβέρνηση στο Μέγαρο Μαξίμου μοίραζε χασίς -λέει- σε ανταποκριτές ξένου Τύπου, έτσι ώστε να ασκούν κριτική στον κ. Μητσοτάκη. Θα μπορούσαμε και η σοβαρότητα θα ήταν ίδια αν συζητούσαμε περί αυτού του ζητήματος σήμερα, διότι και η προκαταρκτική επιτροπή την οποία εσείς προτείνετε για τον κ. Παπαγγελόπουλο είναι αντίστοιχης σοβαρότητας και με αντίστοιχη τεκμηρίωση έρχεται ενώπιον του Κοινοβουλίου.</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Προσέξτε να δείτε, ο κ. Παπαγγελόπουλος σάς είπε πάρα πολύ σωστά -στα νομικά του ήταν απολύτως σαφής- ότι δεν μπορεί να αναζητάτε τον ηθικό </w:t>
      </w:r>
      <w:r>
        <w:rPr>
          <w:rFonts w:eastAsia="Times New Roman" w:cs="Times New Roman"/>
          <w:szCs w:val="24"/>
        </w:rPr>
        <w:lastRenderedPageBreak/>
        <w:t>αυτουργό ενός εγκλήματος για το οποίο δεν γνωρίζετε και δεν κατονομάζετε τον φυσικό αυτουργό. Αυτή είναι η αλφαβήτα της Νομικής. Όμως το ζήτημα δεν είναι αυτό. Το ζήτημα είναι η πολιτική σας σκοπιμότητα, δεν είναι τα νομικά. Διότι τα νομικά σας δεν αντέχουν ούτε ενώπιον ενός πρωτοετούς φοιτητή ή μιας πρωτοετούς φοιτήτριας της Νομικής Σχολής.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O</w:t>
      </w:r>
      <w:r w:rsidRPr="007115B5">
        <w:rPr>
          <w:rFonts w:eastAsia="Times New Roman"/>
          <w:color w:val="222222"/>
          <w:szCs w:val="24"/>
          <w:shd w:val="clear" w:color="auto" w:fill="FFFFFF"/>
        </w:rPr>
        <w:t xml:space="preserve"> </w:t>
      </w:r>
      <w:r>
        <w:rPr>
          <w:rFonts w:eastAsia="Times New Roman"/>
          <w:color w:val="222222"/>
          <w:szCs w:val="24"/>
          <w:shd w:val="clear" w:color="auto" w:fill="FFFFFF"/>
        </w:rPr>
        <w:t xml:space="preserve">τραγέλαφος </w:t>
      </w:r>
      <w:r>
        <w:rPr>
          <w:rFonts w:eastAsia="Times New Roman"/>
          <w:bCs/>
          <w:color w:val="222222"/>
          <w:shd w:val="clear" w:color="auto" w:fill="FFFFFF"/>
        </w:rPr>
        <w:t>όμως</w:t>
      </w:r>
      <w:r>
        <w:rPr>
          <w:rFonts w:eastAsia="Times New Roman"/>
          <w:color w:val="222222"/>
          <w:szCs w:val="24"/>
          <w:shd w:val="clear" w:color="auto" w:fill="FFFFFF"/>
        </w:rPr>
        <w:t xml:space="preserve"> αυτός δεν παύει να είναι και επικίνδυνος. Γι’ αυτό λέω ότι η κατάσταση είναι κρίσιμη. </w:t>
      </w:r>
      <w:r>
        <w:rPr>
          <w:rFonts w:eastAsia="Times New Roman"/>
          <w:bCs/>
          <w:color w:val="222222"/>
          <w:shd w:val="clear" w:color="auto" w:fill="FFFFFF"/>
        </w:rPr>
        <w:t>Είναι</w:t>
      </w:r>
      <w:r>
        <w:rPr>
          <w:rFonts w:eastAsia="Times New Roman"/>
          <w:color w:val="222222"/>
          <w:szCs w:val="24"/>
          <w:shd w:val="clear" w:color="auto" w:fill="FFFFFF"/>
        </w:rPr>
        <w:t xml:space="preserve"> κρίσιμη για τη χώρα, κρίσιμη για τη δικαιοκρατία, για το αίσθημα δικαίου των πολιτών αλλά και για το μέλλον.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εδώ, ποια είναι η πολιτική σκοπιμότητα που καθοδηγεί όλη αυτή την θεωρία περί σκευωρίας; Η πολιτική σκοπιμότητα που καθοδηγεί τη θεωρία περί σκευωρίας είναι η προσπάθεια για την συγκάλυψη ενός τεράστιου πολιτικού και οικονομικού σκανδάλου, ενός σκανδάλου παγκόσμιας εμβέλειας, μέσω της κατασκευής ενός ψευδοσκανδάλου, που είναι η σκευωρία.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ψευδοσκάνδαλο της σκευωρίας λειτουργεί, δηλαδή, ως προπέτασμα καπνού, για να μην ακούγεται μια και μόνο φράση: Το σκάνδαλο «NOVARTIS». Ξέρουμε πάρα πολύ καλά ότι οποτεδήποτε γίνεται λόγος για το σκάνδαλο «NOVARTIS» τόσο το Κίνημα Αλλαγής όσο και η Νέα Δημοκρατία έρχονται σε εξαιρετικά δύσκολη θέση.</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Σε τι συνίσταται, λοιπόν, αυτό το σκάνδαλο «NOVARTIS»; Θα σας πω πάρα πολύ σύντομα, διότι θα έχουμε πάρα πολύ χρόνο να τα πούμε στην επιτροπή προκαταρκτικής εξέτασης και θα έρθετε σε εξαιρετικά δύσκολη θέση.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επειδή βλέπω ότι πολλοί θέλετε να χαρακτηρίζετε το σκάνδαλο αυτό ως εταιρικό σκάνδαλο, ως σκάνδαλο χωρίς πολιτικές προεκτάσεις, ως σκάνδαλο </w:t>
      </w:r>
      <w:r>
        <w:rPr>
          <w:rFonts w:eastAsia="Times New Roman"/>
          <w:bCs/>
          <w:color w:val="222222"/>
          <w:shd w:val="clear" w:color="auto" w:fill="FFFFFF"/>
        </w:rPr>
        <w:t>το οποίο</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αγγίζει τις πολιτικές ηγεσίες που κυβερνούσαν τη χώρα για τριάντα, σαράντα χρόνια, να σας θυμίσω ότι δεν είναι μόνο σκάνδαλο δωροδοκίας ιατρών. </w:t>
      </w:r>
      <w:r>
        <w:rPr>
          <w:rFonts w:eastAsia="Times New Roman"/>
          <w:bCs/>
          <w:color w:val="222222"/>
          <w:shd w:val="clear" w:color="auto" w:fill="FFFFFF"/>
        </w:rPr>
        <w:t>Είναι</w:t>
      </w:r>
      <w:r>
        <w:rPr>
          <w:rFonts w:eastAsia="Times New Roman"/>
          <w:color w:val="222222"/>
          <w:szCs w:val="24"/>
          <w:shd w:val="clear" w:color="auto" w:fill="FFFFFF"/>
        </w:rPr>
        <w:t xml:space="preserve"> </w:t>
      </w:r>
      <w:r>
        <w:rPr>
          <w:rFonts w:eastAsia="Times New Roman"/>
          <w:bCs/>
          <w:color w:val="222222"/>
          <w:shd w:val="clear" w:color="auto" w:fill="FFFFFF"/>
        </w:rPr>
        <w:t>και</w:t>
      </w:r>
      <w:r>
        <w:rPr>
          <w:rFonts w:eastAsia="Times New Roman"/>
          <w:color w:val="222222"/>
          <w:szCs w:val="24"/>
          <w:shd w:val="clear" w:color="auto" w:fill="FFFFFF"/>
        </w:rPr>
        <w:t xml:space="preserve"> σκάνδαλο υπερτιμολόγησης φαρμάκων. Και αυτό ειρήσθω εν παρόδω, το αποδέχθηκε και η κ. Μπακογιάννη στη σύντομη τοποθέτησή της πριν από μερικές ώρες.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Ξέρετε όμως ότι η υπερτιμολόγηση φαρμάκων δεν γίνεται χωρίς υπογραφή Υπουργού; Δεν τιμολογούν οι εταιρείες μόνες τους. </w:t>
      </w:r>
      <w:r>
        <w:rPr>
          <w:rFonts w:eastAsia="Times New Roman"/>
          <w:bCs/>
          <w:color w:val="222222"/>
          <w:shd w:val="clear" w:color="auto" w:fill="FFFFFF"/>
        </w:rPr>
        <w:t>Δεν</w:t>
      </w:r>
      <w:r>
        <w:rPr>
          <w:rFonts w:eastAsia="Times New Roman"/>
          <w:color w:val="222222"/>
          <w:szCs w:val="24"/>
          <w:shd w:val="clear" w:color="auto" w:fill="FFFFFF"/>
        </w:rPr>
        <w:t xml:space="preserve"> καθορίζουν οι εταιρείες μόνες τους το ύψος της τιμής του φαρμάκου. Απαιτούνται οι υπογραφές Υπουργών. Απαιτούνται παρεμβάσεις Υπουργών. Διότι είναι οι Υπουργοί εκείνοι που βάζουν την τελική υπογραφή στο δελτίο τιμών φαρμάκων. Αν λοιπόν έχουμε πράγματι, όπως η κ. Μπακογιάννη είπε προηγουμένως, σκάνδαλο υπερτιμολόγησης φαρμάκων, κάποιος Υπουργός θα πρέπει να δώσει λόγο για αυτό. Ακριβώς με αυτή την έννοια λέμε ότι το σκάνδαλο της «NOVARTIS» έχει πολιτικές προεκτάσεις.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Μερικά παραδείγματα εξαιρετικά διαφωτιστικά υπάρχουν στο πόρισμα για την περίοδο 2011 - 2012. Το παράδειγμα του φαρμάκου </w:t>
      </w:r>
      <w:r>
        <w:rPr>
          <w:rFonts w:eastAsia="Times New Roman" w:cs="Times New Roman"/>
          <w:color w:val="222222"/>
          <w:szCs w:val="24"/>
        </w:rPr>
        <w:t>Gilenya</w:t>
      </w:r>
      <w:r>
        <w:rPr>
          <w:rFonts w:eastAsia="Times New Roman"/>
          <w:color w:val="222222"/>
          <w:szCs w:val="24"/>
          <w:shd w:val="clear" w:color="auto" w:fill="FFFFFF"/>
        </w:rPr>
        <w:t xml:space="preserve"> είναι εξαιρετικά διαφωτιστικό. Διότι ενώ η τιμή του φαρμάκου αυτού έπρεπε να καθοριστεί, με βάση τις τρεις χαμηλότερες τιμές που υπήρχαν τότε, περίπου στα 1.850 ευρώ χονδρική τιμή -και όχι νοσοκομειακή τιμή την οποία επικαλείστε-, καθορίστηκε με στρογγυλοποίηση στη δεκάδα, όλως τυχαίως, στα 1.930 ευρώ. Και στη συνέχεια, στο νέο δελτίο τιμών φαρμάκων το οποίο εκδόθηκε μερικούς μήνες μετά, τιμολογήθηκε στα 1.920 ευρώ.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είναι μόνο ένα από τα πέντε από τα εκατόν πενήντα παραδείγματα, τα οποία έλεγξαν οι επιθεωρητές -πέντε από τα εκατόν πενήντα- </w:t>
      </w:r>
      <w:r>
        <w:rPr>
          <w:rFonts w:eastAsia="Times New Roman"/>
          <w:bCs/>
          <w:color w:val="222222"/>
          <w:shd w:val="clear" w:color="auto" w:fill="FFFFFF"/>
        </w:rPr>
        <w:t>και</w:t>
      </w:r>
      <w:r>
        <w:rPr>
          <w:rFonts w:eastAsia="Times New Roman"/>
          <w:color w:val="222222"/>
          <w:szCs w:val="24"/>
          <w:shd w:val="clear" w:color="auto" w:fill="FFFFFF"/>
        </w:rPr>
        <w:t xml:space="preserve"> συγκροτούν την πραγματική εικόνα του πραγματικού σκανδάλου, η οποία οδηγεί στη συνέχεια στη θεωρία περί σκευωρίας.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σας πω κάτι για τις σκευωρίες. Μην το λέτε τόσο φωναχτά, </w:t>
      </w:r>
      <w:r>
        <w:rPr>
          <w:rFonts w:eastAsia="Times New Roman"/>
          <w:color w:val="222222"/>
          <w:shd w:val="clear" w:color="auto" w:fill="FFFFFF"/>
        </w:rPr>
        <w:t>διότι</w:t>
      </w:r>
      <w:r>
        <w:rPr>
          <w:rFonts w:eastAsia="Times New Roman"/>
          <w:color w:val="222222"/>
          <w:szCs w:val="24"/>
          <w:shd w:val="clear" w:color="auto" w:fill="FFFFFF"/>
        </w:rPr>
        <w:t xml:space="preserve"> για σκευωρία </w:t>
      </w:r>
      <w:r>
        <w:rPr>
          <w:rFonts w:eastAsia="Times New Roman"/>
          <w:bCs/>
          <w:color w:val="222222"/>
          <w:shd w:val="clear" w:color="auto" w:fill="FFFFFF"/>
        </w:rPr>
        <w:t>έχει</w:t>
      </w:r>
      <w:r>
        <w:rPr>
          <w:rFonts w:eastAsia="Times New Roman"/>
          <w:color w:val="222222"/>
          <w:szCs w:val="24"/>
          <w:shd w:val="clear" w:color="auto" w:fill="FFFFFF"/>
        </w:rPr>
        <w:t xml:space="preserve"> μιλήσει από ετούτο εδώ το Βήμα </w:t>
      </w:r>
      <w:r>
        <w:rPr>
          <w:rFonts w:eastAsia="Times New Roman"/>
          <w:bCs/>
          <w:color w:val="222222"/>
          <w:shd w:val="clear" w:color="auto" w:fill="FFFFFF"/>
        </w:rPr>
        <w:t>και</w:t>
      </w:r>
      <w:r>
        <w:rPr>
          <w:rFonts w:eastAsia="Times New Roman"/>
          <w:color w:val="222222"/>
          <w:szCs w:val="24"/>
          <w:shd w:val="clear" w:color="auto" w:fill="FFFFFF"/>
        </w:rPr>
        <w:t xml:space="preserve"> ο κ. Τσοχατζόπουλος. Για σκευωρία από ετούτο εδώ το Βήμα…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Κύριε Τζανακόπουλε, με συγχωρείτε.</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w:t>
      </w:r>
      <w:r>
        <w:rPr>
          <w:rFonts w:eastAsia="Times New Roman"/>
          <w:bCs/>
          <w:color w:val="222222"/>
          <w:shd w:val="clear" w:color="auto" w:fill="FFFFFF"/>
        </w:rPr>
        <w:t>Δεν</w:t>
      </w:r>
      <w:r>
        <w:rPr>
          <w:rFonts w:eastAsia="Times New Roman"/>
          <w:color w:val="222222"/>
          <w:szCs w:val="24"/>
          <w:shd w:val="clear" w:color="auto" w:fill="FFFFFF"/>
        </w:rPr>
        <w:t xml:space="preserve"> ξέρω, </w:t>
      </w:r>
      <w:r>
        <w:rPr>
          <w:rFonts w:eastAsia="Times New Roman"/>
          <w:bCs/>
          <w:color w:val="222222"/>
          <w:shd w:val="clear" w:color="auto" w:fill="FFFFFF"/>
        </w:rPr>
        <w:t>μπορεί</w:t>
      </w:r>
      <w:r>
        <w:rPr>
          <w:rFonts w:eastAsia="Times New Roman"/>
          <w:color w:val="222222"/>
          <w:szCs w:val="24"/>
          <w:shd w:val="clear" w:color="auto" w:fill="FFFFFF"/>
        </w:rPr>
        <w:t xml:space="preserve"> </w:t>
      </w:r>
      <w:r>
        <w:rPr>
          <w:rFonts w:eastAsia="Times New Roman"/>
          <w:bCs/>
          <w:color w:val="222222"/>
          <w:shd w:val="clear" w:color="auto" w:fill="FFFFFF"/>
        </w:rPr>
        <w:t>να</w:t>
      </w:r>
      <w:r>
        <w:rPr>
          <w:rFonts w:eastAsia="Times New Roman"/>
          <w:color w:val="222222"/>
          <w:szCs w:val="24"/>
          <w:shd w:val="clear" w:color="auto" w:fill="FFFFFF"/>
        </w:rPr>
        <w:t xml:space="preserve"> μη σας αρέσουν αυτά που λέω, </w:t>
      </w:r>
      <w:r>
        <w:rPr>
          <w:rFonts w:eastAsia="Times New Roman"/>
          <w:color w:val="222222"/>
          <w:shd w:val="clear" w:color="auto" w:fill="FFFFFF"/>
        </w:rPr>
        <w:t>αλλά</w:t>
      </w:r>
      <w:r>
        <w:rPr>
          <w:rFonts w:eastAsia="Times New Roman"/>
          <w:color w:val="222222"/>
          <w:szCs w:val="24"/>
          <w:shd w:val="clear" w:color="auto" w:fill="FFFFFF"/>
        </w:rPr>
        <w:t xml:space="preserve"> οφείλω </w:t>
      </w:r>
      <w:r>
        <w:rPr>
          <w:rFonts w:eastAsia="Times New Roman"/>
          <w:bCs/>
          <w:color w:val="222222"/>
          <w:shd w:val="clear" w:color="auto" w:fill="FFFFFF"/>
        </w:rPr>
        <w:t>να</w:t>
      </w:r>
      <w:r>
        <w:rPr>
          <w:rFonts w:eastAsia="Times New Roman"/>
          <w:color w:val="222222"/>
          <w:szCs w:val="24"/>
          <w:shd w:val="clear" w:color="auto" w:fill="FFFFFF"/>
        </w:rPr>
        <w:t xml:space="preserve"> τα πω.</w:t>
      </w:r>
    </w:p>
    <w:p w:rsidR="007115B5" w:rsidRDefault="007115B5" w:rsidP="007115B5">
      <w:pPr>
        <w:spacing w:line="600" w:lineRule="auto"/>
        <w:ind w:firstLine="720"/>
        <w:jc w:val="both"/>
        <w:rPr>
          <w:rFonts w:eastAsia="Times New Roman"/>
          <w:bCs/>
          <w:color w:val="222222"/>
          <w:szCs w:val="24"/>
          <w:shd w:val="clear" w:color="auto" w:fill="FFFFFF"/>
          <w:lang w:eastAsia="zh-CN"/>
        </w:rPr>
      </w:pPr>
      <w:r>
        <w:rPr>
          <w:rFonts w:eastAsia="Times New Roman"/>
          <w:b/>
          <w:bCs/>
          <w:color w:val="222222"/>
          <w:shd w:val="clear" w:color="auto" w:fill="FFFFFF"/>
          <w:lang w:eastAsia="zh-CN"/>
        </w:rPr>
        <w:lastRenderedPageBreak/>
        <w:t xml:space="preserve">ΠΡΟΕΔΡΕΥΩΝ (Οδυσσέας Κωνσταντινόπουλος): </w:t>
      </w:r>
      <w:r>
        <w:rPr>
          <w:rFonts w:eastAsia="Times New Roman"/>
          <w:bCs/>
          <w:color w:val="222222"/>
          <w:szCs w:val="24"/>
          <w:shd w:val="clear" w:color="auto" w:fill="FFFFFF"/>
          <w:lang w:eastAsia="zh-CN"/>
        </w:rPr>
        <w:t xml:space="preserve">Καταλαβαίνω </w:t>
      </w:r>
      <w:r>
        <w:rPr>
          <w:rFonts w:eastAsia="Times New Roman"/>
          <w:bCs/>
          <w:color w:val="222222"/>
          <w:shd w:val="clear" w:color="auto" w:fill="FFFFFF"/>
          <w:lang w:eastAsia="zh-CN"/>
        </w:rPr>
        <w:t>ότι</w:t>
      </w:r>
      <w:r>
        <w:rPr>
          <w:rFonts w:eastAsia="Times New Roman"/>
          <w:bCs/>
          <w:color w:val="222222"/>
          <w:szCs w:val="24"/>
          <w:shd w:val="clear" w:color="auto" w:fill="FFFFFF"/>
          <w:lang w:eastAsia="zh-CN"/>
        </w:rPr>
        <w:t xml:space="preserve"> θέλετε τον χρόνο του κ. Λοβέρδου. Να ξέρετε, κύριε Τζανακόπουλε, </w:t>
      </w:r>
      <w:r>
        <w:rPr>
          <w:rFonts w:eastAsia="Times New Roman"/>
          <w:bCs/>
          <w:color w:val="222222"/>
          <w:shd w:val="clear" w:color="auto" w:fill="FFFFFF"/>
          <w:lang w:eastAsia="zh-CN"/>
        </w:rPr>
        <w:t>ότι</w:t>
      </w:r>
      <w:r>
        <w:rPr>
          <w:rFonts w:eastAsia="Times New Roman"/>
          <w:bCs/>
          <w:color w:val="222222"/>
          <w:szCs w:val="24"/>
          <w:shd w:val="clear" w:color="auto" w:fill="FFFFFF"/>
          <w:lang w:eastAsia="zh-CN"/>
        </w:rPr>
        <w:t xml:space="preserve"> ο </w:t>
      </w:r>
      <w:r>
        <w:rPr>
          <w:rFonts w:eastAsia="Times New Roman"/>
          <w:bCs/>
          <w:color w:val="222222"/>
          <w:shd w:val="clear" w:color="auto" w:fill="FFFFFF"/>
          <w:lang w:eastAsia="zh-CN"/>
        </w:rPr>
        <w:t>κ.</w:t>
      </w:r>
      <w:r>
        <w:rPr>
          <w:rFonts w:eastAsia="Times New Roman"/>
          <w:bCs/>
          <w:color w:val="222222"/>
          <w:szCs w:val="24"/>
          <w:shd w:val="clear" w:color="auto" w:fill="FFFFFF"/>
          <w:lang w:eastAsia="zh-CN"/>
        </w:rPr>
        <w:t xml:space="preserve"> Λοβέρδος μίλησε δώδεκα λεπτά. Απλώς σας λέω </w:t>
      </w:r>
      <w:r>
        <w:rPr>
          <w:rFonts w:eastAsia="Times New Roman"/>
          <w:bCs/>
          <w:color w:val="222222"/>
          <w:shd w:val="clear" w:color="auto" w:fill="FFFFFF"/>
          <w:lang w:eastAsia="zh-CN"/>
        </w:rPr>
        <w:t>ότι</w:t>
      </w:r>
      <w:r>
        <w:rPr>
          <w:rFonts w:eastAsia="Times New Roman"/>
          <w:bCs/>
          <w:color w:val="222222"/>
          <w:szCs w:val="24"/>
          <w:shd w:val="clear" w:color="auto" w:fill="FFFFFF"/>
          <w:lang w:eastAsia="zh-CN"/>
        </w:rPr>
        <w:t xml:space="preserve"> είμαστε στα έντεκα λεπτά. Εντάξει;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ΔΗΜΗΤΡΙΟΣ ΤΖΑΝΑΚΟΠΟΥΛΟΣ:</w:t>
      </w:r>
      <w:r>
        <w:rPr>
          <w:rFonts w:eastAsia="Times New Roman"/>
          <w:color w:val="222222"/>
          <w:szCs w:val="24"/>
          <w:shd w:val="clear" w:color="auto" w:fill="FFFFFF"/>
        </w:rPr>
        <w:t xml:space="preserve"> </w:t>
      </w:r>
      <w:r>
        <w:rPr>
          <w:rFonts w:eastAsia="Times New Roman"/>
          <w:bCs/>
          <w:color w:val="222222"/>
          <w:shd w:val="clear" w:color="auto" w:fill="FFFFFF"/>
        </w:rPr>
        <w:t>Θα</w:t>
      </w:r>
      <w:r>
        <w:rPr>
          <w:rFonts w:eastAsia="Times New Roman"/>
          <w:color w:val="222222"/>
          <w:szCs w:val="24"/>
          <w:shd w:val="clear" w:color="auto" w:fill="FFFFFF"/>
        </w:rPr>
        <w:t xml:space="preserve"> τελειώσω, κύριε Πρόεδρε, σε ένα λεπτό.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lang w:eastAsia="zh-CN"/>
        </w:rPr>
        <w:t>ΠΡΟΕΔΡΕΥΩΝ (Οδυσσέας Κωνσταντινόπουλος):</w:t>
      </w:r>
      <w:r>
        <w:rPr>
          <w:rFonts w:eastAsia="Times New Roman"/>
          <w:bCs/>
          <w:color w:val="222222"/>
          <w:szCs w:val="24"/>
          <w:shd w:val="clear" w:color="auto" w:fill="FFFFFF"/>
          <w:lang w:eastAsia="zh-CN"/>
        </w:rPr>
        <w:t xml:space="preserve"> Ευχαριστώ.</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 xml:space="preserve">Κάποιος άλλος </w:t>
      </w:r>
      <w:r>
        <w:rPr>
          <w:rFonts w:eastAsia="Times New Roman"/>
          <w:bCs/>
          <w:color w:val="222222"/>
          <w:shd w:val="clear" w:color="auto" w:fill="FFFFFF"/>
        </w:rPr>
        <w:t>που</w:t>
      </w:r>
      <w:r>
        <w:rPr>
          <w:rFonts w:eastAsia="Times New Roman"/>
          <w:color w:val="222222"/>
          <w:szCs w:val="24"/>
          <w:shd w:val="clear" w:color="auto" w:fill="FFFFFF"/>
        </w:rPr>
        <w:t xml:space="preserve"> είχε μιλήσει για σκευωρία ήταν ο κ. Παπαντωνίου, επίσης στέλεχος του ΠΑΣΟΚ.</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ΠΛΕΥΡΗΣ:</w:t>
      </w:r>
      <w:r>
        <w:rPr>
          <w:rFonts w:eastAsia="Times New Roman"/>
          <w:color w:val="222222"/>
          <w:szCs w:val="24"/>
          <w:shd w:val="clear" w:color="auto" w:fill="FFFFFF"/>
        </w:rPr>
        <w:t xml:space="preserve"> Αρχειοθετήθηκαν </w:t>
      </w:r>
      <w:r>
        <w:rPr>
          <w:rFonts w:eastAsia="Times New Roman"/>
          <w:bCs/>
          <w:color w:val="222222"/>
          <w:shd w:val="clear" w:color="auto" w:fill="FFFFFF"/>
        </w:rPr>
        <w:t>όμως</w:t>
      </w:r>
      <w:r>
        <w:rPr>
          <w:rFonts w:eastAsia="Times New Roman"/>
          <w:color w:val="222222"/>
          <w:szCs w:val="24"/>
          <w:shd w:val="clear" w:color="auto" w:fill="FFFFFF"/>
        </w:rPr>
        <w:t xml:space="preserve"> κάποιες υποθέσεις.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Του κ. Παπαντωνίου;</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ΑΘΑΝΑΣΙΟΣ ΠΛΕΥΡΗΣ:</w:t>
      </w:r>
      <w:r>
        <w:rPr>
          <w:rFonts w:eastAsia="Times New Roman"/>
          <w:color w:val="222222"/>
          <w:szCs w:val="24"/>
          <w:shd w:val="clear" w:color="auto" w:fill="FFFFFF"/>
        </w:rPr>
        <w:t xml:space="preserve"> Του κ. Σαμαρά.</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ΔΗΜΗΤΡΙΟΣ ΤΖΑΝΑΚΟΠΟΥΛΟΣ: </w:t>
      </w:r>
      <w:r>
        <w:rPr>
          <w:rFonts w:eastAsia="Times New Roman"/>
          <w:color w:val="222222"/>
          <w:szCs w:val="24"/>
          <w:shd w:val="clear" w:color="auto" w:fill="FFFFFF"/>
        </w:rPr>
        <w:t>Λοιπόν, αφήστε το.</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Πλεύρη.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Πολλοί, λοιπόν, είχαν μιλήσει για σκευωρία απ’ αυτό εδώ το Βήμα. Θα έλεγα, όταν μιλάτε για σκευωρίες, να είστε εξαιρετικά προσεκτικοί.</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μπορούσα να πω και άλλα για το σκάνδαλο «</w:t>
      </w:r>
      <w:r>
        <w:rPr>
          <w:rFonts w:eastAsia="Times New Roman" w:cs="Times New Roman"/>
          <w:szCs w:val="24"/>
          <w:lang w:val="en-US"/>
        </w:rPr>
        <w:t>NOVARTIS</w:t>
      </w:r>
      <w:r>
        <w:rPr>
          <w:rFonts w:eastAsia="Times New Roman" w:cs="Times New Roman"/>
          <w:szCs w:val="24"/>
        </w:rPr>
        <w:t>», για τους όρους με τους οποίους υπήρχε –θα τα πει και ο κ. Πολάκης- εσωτερική πληροφόρηση της «</w:t>
      </w:r>
      <w:r>
        <w:rPr>
          <w:rFonts w:eastAsia="Times New Roman" w:cs="Times New Roman"/>
          <w:szCs w:val="24"/>
          <w:lang w:val="en-US"/>
        </w:rPr>
        <w:t>NOVARTIS</w:t>
      </w:r>
      <w:r>
        <w:rPr>
          <w:rFonts w:eastAsia="Times New Roman" w:cs="Times New Roman"/>
          <w:szCs w:val="24"/>
        </w:rPr>
        <w:t xml:space="preserve">», για το κούρεμα των ομολόγων και το </w:t>
      </w:r>
      <w:r>
        <w:rPr>
          <w:rFonts w:eastAsia="Times New Roman" w:cs="Times New Roman"/>
          <w:szCs w:val="24"/>
          <w:lang w:val="en-US"/>
        </w:rPr>
        <w:t>PSI</w:t>
      </w:r>
      <w:r>
        <w:rPr>
          <w:rFonts w:eastAsia="Times New Roman" w:cs="Times New Roman"/>
          <w:szCs w:val="24"/>
        </w:rPr>
        <w:t>. Θα μπορούσα να πω για το γεγονός ότι η «</w:t>
      </w:r>
      <w:r>
        <w:rPr>
          <w:rFonts w:eastAsia="Times New Roman" w:cs="Times New Roman"/>
          <w:szCs w:val="24"/>
          <w:lang w:val="en-US"/>
        </w:rPr>
        <w:t>NOVARTIS</w:t>
      </w:r>
      <w:r>
        <w:rPr>
          <w:rFonts w:eastAsia="Times New Roman" w:cs="Times New Roman"/>
          <w:szCs w:val="24"/>
        </w:rPr>
        <w:t>» είχε επιλέξει την Ελλάδα ως χώρα η οποία ήταν εξαιρετικά ανοιχτή για…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Τζανακόπουλε, σας παρακαλώ να ολοκληρώσετε.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Κλείνω.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Ξεπεράσατε και εσείς τα δώδεκα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Ξέρω ότι δεν σας αρέσουν αυτά που λέω.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Τζανακόπουλε, σας παρακαλώ πάρα πολύ.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Εντάξει.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Η Ελλάδα είναι χώρα αναφοράς για είκοσι εννέα αρχικά και στη συνέχεια για πενήντα χώρες. Άρα, εδώ πρόκειται για σκάνδαλο διεθνούς εμβέλειας.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Θα κλείσω. Και θα κλείσω λέγοντας το εξής για ένα λεπτό, κύριε Πρόεδρε. Ας πούμε τώρα για τη θεωρία της σκευωρίας. Η θεωρία της σκευωρίας ξεκίνησε κατ’ αρχάς με την καταγγελία που γινόταν από την τότε αντιπολίτευση, μείζονα και ελάσσονα, ότι δήθεν τους προστατευόμενους μάρτυρες τους είχε καθοδηγήσει και τους είχε βάλει να πουν αυτά τα οποία είπαν, η κυβέρνηση του ΣΥΡΙΖΑ, ένας μυστικός κύκλος ο οποίος καθοδηγούσε πίσω από τις κουρτίνες τα νήματα κ.λπ.. Αυτά τα ξεχάσαμε τώρα. Αυτά δεν υπάρχουν.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Σήμερα η θεωρία της σκευωρίας στηρίζεται πάνω σε δύο καταθέσεις, της κ. Ράικου και του κ. Αγγελή. Και για τριάντα δευτερόλεπτα επιτρέψτε μου να πω. Ρωτώ: Με ποιο κριτήριο θα κρίνουμε την αξιοπιστία των καταθέσεων της κ. Ράικου και του κ. Αγγελή; Διότι η κ. Ράικου όταν έφυγε από την εισαγγελία διαφθοράς, κατήγγειλε ότι ο λόγος για τον οποίο φεύγει είναι ότι κάποιος δεν την αφήνει να διερευνήσει το σκάνδαλο «</w:t>
      </w:r>
      <w:r>
        <w:rPr>
          <w:rFonts w:eastAsia="Times New Roman" w:cs="Times New Roman"/>
          <w:szCs w:val="24"/>
          <w:lang w:val="en-US"/>
        </w:rPr>
        <w:t>NOVARTIS</w:t>
      </w:r>
      <w:r>
        <w:rPr>
          <w:rFonts w:eastAsia="Times New Roman" w:cs="Times New Roman"/>
          <w:szCs w:val="24"/>
        </w:rPr>
        <w:t>» για το οποίο υπάρχουν –λέει στην επιστολή παραίτησής της- ενδεχόμενες ποινικές ευθύνες πολιτικών προσώπων.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Σήμερα η κ. Ράικου τροφοδοτεί τη θεωρία Ρασπούτιν.</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Τζανακόπουλε, έχετε φτάσει τα δεκατέσσερα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ολοκληρώσετε ή θα συνεχίσετε;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Σε ένα λεπτό.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Είχατε πει πριν από λίγο για τριάντα δευτερόλεπτα, κύριε Τζανακόπουλε!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Το κριτήριο στη βάση του οποίου επιλέγουμε τη σημερινή κατάθεση της κ. Ράικου ή την κατάθεση της κ. Ράικου πριν από είκοσι μέρες, εν πάση περιπτώσει, και όχι εκείνη την τοποθέτησή της, ποιο είναι; Θα σας πω ποιο είναι το κριτήριο. Είναι το κριτήριο της πολιτικής σκοπιμότητας. Το ίδιο ισχύει δε και για τον κ. Αγγελή για τον οποίο θα μπορούσαμε να πούμε ακριβώς τα ίδια πράγματα. Σε τέσσερις διαφορετικές περιπτώσεις έχει πει τέσσερα διαφορετικά πράγματα. Και το ερώτημα είναι, με ποιο κριτήριο επιλέγουμε…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Τζανακόπουλε, σας παρακαλώ πάρα πολύ, έχετε φτάσει τα δεκαπέντε λεπτά! Δεν έχει φτάσει κανένας άλλος ομιλητής τα δεκαπέντε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Ο κ. Λιβανός έφτασε τα είκοσι ένα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Ως Κοινοβουλευτικός Εκπρόσωπος, κύριε Τζανακόπουλε. Σας παρακαλώ πολύ!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Ας ήταν εδώ ο κ. Μητσοτάκης.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πολύ.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Θα τα ακούσετε.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Τζανακόπουλε, εγώ προσπαθώ να φτιάξω τον χρόνο.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Θα βρεθείτε στη δύσκολη θέση να ακούσετε αυτά τα οποία εσείς προκαλέσατε.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Κύριε Τζανακόπουλε, σας παρακαλώ πάρα πολύ πρέπει να ολοκληρώσετε την ομιλία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Η θεωρία της σκευωρίας δεν είναι τίποτα άλλο παρά το προπέτασμα καπνού ή για να μπορέσετε να έχετε τη μεγάλη επιχείρηση παραπλάνησης και χειραγώγησης του ελληνικού λαού.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Κύριε Τζανακόπουλε, σας παρακαλώ πάρα πολύ, έχετε ξεπεράσει τα δεκαπέντε λεπτά. Κανένας άλλος Κοινοβουλευτικός Εκπρόσωπος δεν έχει μιλήσει…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Αφήστε τον να τελειώσει.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 κύριε Πολάκη!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Όσο και να θέλετε, κύριε Πρόεδρε, θα ολοκληρώσω και θα πω αυτά τα οποία θέλω να πω.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Μα, κύριε Τζανακόπουλε, εσείς ο ίδιος μου ζητήσατε να μην ξεπεράσουμε τον χρόνο. Και έχετε φτάσει τα δεκαπέντε λεπτά! Πώς γίνεται αυτό;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Θέλετε να παραπλανήσετε, να χειραγωγήσετε, να αποπροσανατολίσετε!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Ευχαριστώ πολύ.</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Εσείς ο ίδιος μου ζητήσατε να μη μιλήσουμε παραπάνω χρόνο και φτάσατε τα δεκαπέντε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Εγώ σας το ζήτησα;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Ρωτήστε, όταν είπα ότι δεν πρέπει οι ομιλητές να μιλάνε παραπάνω. Ο κ. Λοβέρδος μίλησε δώδεκα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θα μου κάνετε παρατήρηση τώρα εδώ.</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σας κατάλαβα. Και βεβαίως σας κάνω παρατήρηση με βάση τον χρόνο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Έξι λεπτά ήταν ο χρόνος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Ο κ. Λιβανός μίλησε είκοσι δύο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μίλησε ο κ. Μητσοτάκης.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Ας ήταν εδώ ο κ. Μητσοτάκης.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w:t>
      </w:r>
    </w:p>
    <w:p w:rsidR="007115B5" w:rsidRDefault="007115B5" w:rsidP="007115B5">
      <w:pPr>
        <w:tabs>
          <w:tab w:val="left" w:pos="567"/>
        </w:tabs>
        <w:spacing w:line="600" w:lineRule="auto"/>
        <w:ind w:firstLine="737"/>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Δεν θέλετε να ακούτε.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Οδυσσέας Κωνσταντινόπουλος</w:t>
      </w:r>
      <w:r>
        <w:rPr>
          <w:rFonts w:eastAsia="Times New Roman" w:cs="Times New Roman"/>
          <w:b/>
          <w:szCs w:val="24"/>
        </w:rPr>
        <w:t>):</w:t>
      </w:r>
      <w:r>
        <w:rPr>
          <w:rFonts w:eastAsia="Times New Roman" w:cs="Times New Roman"/>
          <w:szCs w:val="24"/>
        </w:rPr>
        <w:t xml:space="preserve"> Σας παρακαλώ! Με βάση τον Κανονισμό, κύριε Τζανακόπουλε, ο κ. Λοβέρδος, επειδή ήταν εδώ η κ. Γεννηματά, είχε τον μισό χρόνο. Είχε έξι λεπτά, μίλησε δώδεκα λεπτά…</w:t>
      </w:r>
    </w:p>
    <w:p w:rsidR="007115B5" w:rsidRDefault="007115B5" w:rsidP="007115B5">
      <w:pPr>
        <w:tabs>
          <w:tab w:val="left" w:pos="567"/>
        </w:tabs>
        <w:spacing w:line="600" w:lineRule="auto"/>
        <w:ind w:firstLine="737"/>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Δείτε τον χρόνο. Είμαστε όλοι ίδιοι σε αυτή την ιστορία. Αφήστε το!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Οδυσσέας Κωνσταντινόπουλος</w:t>
      </w:r>
      <w:r>
        <w:rPr>
          <w:rFonts w:eastAsia="Times New Roman" w:cs="Times New Roman"/>
          <w:b/>
          <w:szCs w:val="24"/>
        </w:rPr>
        <w:t>):</w:t>
      </w:r>
      <w:r>
        <w:rPr>
          <w:rFonts w:eastAsia="Times New Roman" w:cs="Times New Roman"/>
          <w:szCs w:val="24"/>
        </w:rPr>
        <w:t xml:space="preserve"> Εσείς πάλι είχατε αντί για δώδεκα λεπτά, επειδή μίλησε ο κ. Τσίπρας, έξι λεπτά και φθάσατε τα δεκαπεντέμισι.</w:t>
      </w:r>
    </w:p>
    <w:p w:rsidR="007115B5" w:rsidRDefault="007115B5" w:rsidP="007115B5">
      <w:pPr>
        <w:tabs>
          <w:tab w:val="left" w:pos="567"/>
        </w:tabs>
        <w:spacing w:line="600" w:lineRule="auto"/>
        <w:ind w:firstLine="737"/>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Εντάξει, σας ευχαριστώ.</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shd w:val="clear" w:color="auto" w:fill="FFFFFF"/>
          <w:lang w:eastAsia="zh-CN"/>
        </w:rPr>
        <w:t>Οδυσσέας Κωνσταντινόπουλος</w:t>
      </w:r>
      <w:r>
        <w:rPr>
          <w:rFonts w:eastAsia="Times New Roman" w:cs="Times New Roman"/>
          <w:b/>
          <w:szCs w:val="24"/>
        </w:rPr>
        <w:t>):</w:t>
      </w:r>
      <w:r>
        <w:rPr>
          <w:rFonts w:eastAsia="Times New Roman" w:cs="Times New Roman"/>
          <w:szCs w:val="24"/>
        </w:rPr>
        <w:t xml:space="preserve"> Ο κ. Γκιόλας έχει τον λόγο.</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Ευχαριστώ,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Κυβέρνηση υποθέτω ότι παρακολουθεί κρυπτόμενη ή υποκρινόμενη, γιατί ασφαλώς υποκρισία διαβλέπω. Δεν εξηγείται αλλιώς η προσπάθεια να αποφύγει να έρθει να τοποθετηθεί επί της ουσίας, του σκανδάλου δηλαδή.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Ήθελα να ρωτήσω τον Κοινοβουλευτικό Εκπρόσωπο της Νέας Δημοκρατίας που τοποθέτησε τα πράγματα και με συνταγματική βάση, υπάρχει μήπως κάποια αναβολή ή αναστολή της βουλευτικής ιδιότητας των Υπουργών; Το κόμμα της Νέας Δημοκρατίας δεν συμμετέχει σε αυτή την κορυφαία κοινοβουλευτική διαδικασία σήμερα; Είναι τυχαίο ότι τριάντα Βουλευτές του </w:t>
      </w:r>
      <w:r>
        <w:rPr>
          <w:rFonts w:eastAsia="Times New Roman" w:cs="Times New Roman"/>
          <w:szCs w:val="24"/>
        </w:rPr>
        <w:lastRenderedPageBreak/>
        <w:t>κόμματός σας συγκέντρωσαν υπογραφές ως αιτούντες, για να έρθει η σημερινή συζήτηση στην παρούσα φάση;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Νομίζω ότι τα ερωτήματα έχουν ήδη απαντηθεί αλλά έπρεπε να τεθούν.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Έρχομαι στο κυρίως θέμα. Ο πολύπαθος τομέας της υγείας κατά τραγική ειρωνεία επελέγη από τη Νέα Δημοκρατία και με την ευγενή υποστήριξη του αείποτε συνεταιρικού ΠΑΣΟΚ, για να πλήξουν το ήθος και την εντιμότητα της Αριστεράς. Επιδόθηκαν, λοιπόν, σε ένα ενορχηστρωμένο κυνήγι μαγισσών και συκοφάντηση πολιτικών στελεχών του ΣΥΡΙΖΑ, επιχειρώντας προς αντιπερισπασμό, να αποσείσουν τις ευθύνες τους για το μεγάλο σκάνδαλο της υγείας, με κορωνίδα τη «</w:t>
      </w:r>
      <w:r>
        <w:rPr>
          <w:rFonts w:eastAsia="Times New Roman" w:cs="Times New Roman"/>
          <w:szCs w:val="24"/>
          <w:lang w:val="en-US"/>
        </w:rPr>
        <w:t>NOVARTIS</w:t>
      </w:r>
      <w:r>
        <w:rPr>
          <w:rFonts w:eastAsia="Times New Roman" w:cs="Times New Roman"/>
          <w:szCs w:val="24"/>
        </w:rPr>
        <w:t xml:space="preserve">», που εξετράπη και διογκώθηκε υπό καθεστώς αδιαφάνειας και ανομίας, εγκαθιδρυμένο επί δεκαετίες από το παλιό σύστημα Νέα Δημοκρατία - ΠΑΣΟΚ είτε μαζί ως συνέταιροι είτε ο καθείς κεχωρισμένα», ένα διεφθαρμένο, όμως, σύστημα που χρησιμοποίησε την παροχή υγείας ως μέσο για προσαύξηση της ισχύος των πολιτικών παραγόντων και για την κατίσχυση ατομικών και επιχειρηματικών οικονομικών συμφερόντων που έδρασαν σε αυτόν τον χώρο.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μέγεθος της διαφθοράς αποτυπώνεται στη δημόσια φαρμακευτική δαπάνη ως ποσοστό του ΑΕΠ η οποία υπερδιπλασιάστηκε από το 2000 έως το 2009, ανελθούσα από το 0,9% σε 2%. Μιλάμε πλέον για τέσσερα δισεκατομμύρια, όχι για αστεία νούμερα, χωρίς τότε κανείς –κυβερνήσεις, </w:t>
      </w:r>
      <w:r>
        <w:rPr>
          <w:rFonts w:eastAsia="Times New Roman" w:cs="Times New Roman"/>
          <w:szCs w:val="24"/>
        </w:rPr>
        <w:lastRenderedPageBreak/>
        <w:t>ασφαλιστικά ταμεία, η Βουλή, τα κόμματά σας- να διερωτηθεί πώς και γιατί, ή να προτείνει ουσιαστικά μέτρα ελέγχου.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Αυτή η σκανδαλώδης κατάσταση που είχε οικοδομηθεί τις τελευταίες δεκαετίες διογκώθηκε ακόμη περισσότερο την περίοδο της κρίσης, όταν η κοινωνία βίωνε δραματικές συνθήκες διαβίωσης. Ο διακαής τους, όμως, πόθος να σπιλώσουν το ήθος και την εντιμότητα του πολιτικού προσωπικού της διακυβέρνησης ΣΥΡΙΖΑ, βρήκε πεδίο εφαρμογής προνομιακό, στο υπαρκτό σκάνδαλο της «</w:t>
      </w:r>
      <w:r>
        <w:rPr>
          <w:rFonts w:eastAsia="Times New Roman" w:cs="Times New Roman"/>
          <w:szCs w:val="24"/>
          <w:lang w:val="en-US"/>
        </w:rPr>
        <w:t>NOVARTIS</w:t>
      </w:r>
      <w:r>
        <w:rPr>
          <w:rFonts w:eastAsia="Times New Roman" w:cs="Times New Roman"/>
          <w:szCs w:val="24"/>
        </w:rPr>
        <w:t>».</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Κύριο μέλημά τους ήταν να παραγκωνιστεί και να αποκρυβεί το πραγματικό σκάνδαλο. Εξίσου, όμως, προφανής ήταν και ο στόχος να αποπροσανατολιστεί το ενδιαφέρον και η πολιτική ατζέντα στην παρούσα φάση από την υστέρηση του προϋπολογισμού, την εργασιακή ανασφάλεια και το επιτελικό γιουρούσι στο κράτος από συγγενείς, ημετέρους και παρατρεχάμενους.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Έτσι άλλωστε ικανοποιείται και η ακροδεξιά ρεβανσιστική συνιστώσα του κόμματος. Είναι βλέπετε τόσο δυσκολοχώνευτη η πιστή τήρηση της Συμφωνίας των Πρεσπών που χρειάζεστε και το ανάλογο ανακουφιστικό φάρμακο.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Εκείνη την περίοδο, αφότου εκκίνησαν οι σχετικές έρευνες από την εισαγγελία διαφθοράς, το κλίμα που επεδιώχθη να διαμορφωθεί από το παλιό σύστημα, περισσότερο σε κακοπαιγμένο σενάριο αστυνομικής ταινίας παρέπεμπε, πάρα σε υπεύθυνη αντικειμενική και τεκμηριωμένη αντιμετώπιση ενός τεράστιου οικονομικού σκανδάλου. Συγκεκριμένα, οι ενωμένοι συνεργάτες Νέα Δημοκρατία και ΠΑΣΟΚ αντιστρατεύονταν ανοικτά ή τορπίλιζαν έμμεσα το βαρύ και δύσκολο έργο που είχε αναλάβει η εισαγγελική αρχή να διακριβώσει και ταυτοποιήσει έκνομες δραστηριότητες όσων μετήλθαν στο πάρτι της υπερμεγέθους φαρμακευτικής δαπάνης και το γιουρούσι στα κρατικά ταμεία. Δεν άφησαν τη δικαιοσύνη να δράσει ελεύθερα και ανεπηρέαστα αυτοί οι υπεραμύντορες του κύρους και της ανεξαρτησίας της. Τουναντίον, εκμεταλλευόμενοι δυσλειτουργίες ως προς τη μέθοδο και οργάνωση της πορείας των ερευνών, προερχόμενες από ασυνεννοησία ή και διαφορετικές επιλογές τακτικής μεταξύ εισαγγελέων, πυροδότησαν δια των φιλικών τους μέσων κλίμα τεχνητής πόλωσης και αμφιβολιών για την εγκυρότητα και αμεροληψία του επιτελούμενου διωκτικού έργου.</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Πολιτικά πρόσωπα, ορισμένα εκ των οποίων έφεραν ακέραιη την ευθύνη, τουλάχιστον την πολιτική, για τη δημιουργία και το μέγεθος του σκανδάλου, βρήκαν την ευκαιρία να συσκοτίσουν και να υπονομεύσουν την </w:t>
      </w:r>
      <w:r>
        <w:rPr>
          <w:rFonts w:eastAsia="Times New Roman" w:cs="Times New Roman"/>
          <w:szCs w:val="24"/>
        </w:rPr>
        <w:lastRenderedPageBreak/>
        <w:t>αποκάλυψη των υπαίτιων με τη γνωστή μέθοδο του αντιπερισπασμού και της εργαλειοποίησης της δικαιοσύνης και των λειτουργών της.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Κύριε Πρόεδρε, σας παρακαλώ, για την ισότητα, να έχω τουλάχιστον δύο λεπτά.</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Παρά ταύτα, οι αιτιάσεις και τα όσα υποστηρικτικά επιχειρήματα εμφανίζονταν στα φιλικά τους μέσα, υπήρξαν εντελώς αναιμικά και ανυπόστατα. Ειδικότερα, απομονώνω δύο-τρία παραδείγματα: Ο κ. Ιωάννης Αγγελής στην από 4 Μαΐου διάταξή του έχει καταγράψει τη λέξη «Ουδέν σχετικό αποδεικτικό στοιχείο προσάγεται που θα μπορούσε με βάση τους κανόνες της δικονομικής λογικής να δημιουργήσει έστω και την απειροελάχιστη ένδειξη ενοχής εναντίον τους, ώστε να δικαιολογούν την κίνηση προσήκουσας ποινικής δίωξης».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Παρά ταύτα, φτάσαμε εδώ που φτάσαμε. Δεν είναι ο Αρχηγός σας, της Νέας Δημοκρατίας, ο κ. Μητσοτάκης που είχε πει ότι «αυτό δεν σημαίνει, προς Θεού, ότι υπάρχει σκάνδαλο «</w:t>
      </w:r>
      <w:r>
        <w:rPr>
          <w:rFonts w:eastAsia="Times New Roman" w:cs="Times New Roman"/>
          <w:szCs w:val="24"/>
          <w:lang w:val="en-US"/>
        </w:rPr>
        <w:t>NOVARTIS</w:t>
      </w:r>
      <w:r>
        <w:rPr>
          <w:rFonts w:eastAsia="Times New Roman" w:cs="Times New Roman"/>
          <w:szCs w:val="24"/>
        </w:rPr>
        <w:t xml:space="preserve">» ή ότι δεν σημαίνει </w:t>
      </w:r>
      <w:r>
        <w:rPr>
          <w:rFonts w:eastAsia="Times New Roman" w:cs="Times New Roman"/>
          <w:szCs w:val="24"/>
          <w:lang w:val="en-US"/>
        </w:rPr>
        <w:t>a</w:t>
      </w:r>
      <w:r w:rsidRPr="007115B5">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–να το τονίσω αυτό- ότι όλοι είναι εξ ορισμού αθώοι»; Αλλά και οι ίδιοι οι μετέχοντες στη διερεύνηση του σκανδάλου εισαγγελείς έχουν τοποθετηθεί σχετικά. Και </w:t>
      </w:r>
      <w:r>
        <w:rPr>
          <w:rFonts w:eastAsia="Times New Roman" w:cs="Times New Roman"/>
          <w:szCs w:val="24"/>
        </w:rPr>
        <w:lastRenderedPageBreak/>
        <w:t>πάλι ο Εισαγγελεύς κ. Αγγελής στην από 21 Φεβρουαρίου 2019 αναφορά του προς την Εισαγγελία του Αρείου Πάγου αναφέρει στο εύλογο ερώτημα εάν υπάρχουν αξιόποινες πράξεις στην έρευνα «</w:t>
      </w:r>
      <w:r>
        <w:rPr>
          <w:rFonts w:eastAsia="Times New Roman" w:cs="Times New Roman"/>
          <w:szCs w:val="24"/>
          <w:lang w:val="en-US"/>
        </w:rPr>
        <w:t>NOVARTIS</w:t>
      </w:r>
      <w:r>
        <w:rPr>
          <w:rFonts w:eastAsia="Times New Roman" w:cs="Times New Roman"/>
          <w:szCs w:val="24"/>
        </w:rPr>
        <w:t>», η απάντηση είναι «βεβαίως, υπάρχουν». Και η κ. Ράϊκου στη δήλωση παραίτησής της, της 24</w:t>
      </w:r>
      <w:r>
        <w:rPr>
          <w:rFonts w:eastAsia="Times New Roman" w:cs="Times New Roman"/>
          <w:szCs w:val="24"/>
          <w:vertAlign w:val="superscript"/>
        </w:rPr>
        <w:t xml:space="preserve">ης </w:t>
      </w:r>
      <w:r>
        <w:rPr>
          <w:rFonts w:eastAsia="Times New Roman" w:cs="Times New Roman"/>
          <w:szCs w:val="24"/>
        </w:rPr>
        <w:t xml:space="preserve">Μαρτίου του 2017 είχε αναφέρει ότι αρνείται να μετατραπεί σε Ιφιγένεια στον βωμό των συμφερόντων των διεφθαρμένων κρατικών λειτουργών.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Ποιοι είναι αυτοί; Νομίζω ότι η απαιτούμενη έρευνα μπορεί να το αποκαλύψει. Μάλιστα, συνεχίζοντας η ιδία χαρακτηρίζει την υπόθεση «</w:t>
      </w:r>
      <w:r>
        <w:rPr>
          <w:rFonts w:eastAsia="Times New Roman" w:cs="Times New Roman"/>
          <w:szCs w:val="24"/>
          <w:lang w:val="en-US"/>
        </w:rPr>
        <w:t>NOVARTIS</w:t>
      </w:r>
      <w:r>
        <w:rPr>
          <w:rFonts w:eastAsia="Times New Roman" w:cs="Times New Roman"/>
          <w:szCs w:val="24"/>
        </w:rPr>
        <w:t>» ως κορωνίδα της διαφθοράς στη χώρα μας. Έπρεπε, βέβαια, για να καλυφθούν οι απαραίτητες σεναριακές ανάγκες…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φτάσατε τα επτά λεπτά, όπου ζητήσατε τα δύο επιπλέον λεπτά.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Για την ισότητα των όπλων ο κ. Μπούγας έφτασε τα οκτώ λεπτά.</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Βεβαίως.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Να υπάρξει, λοιπόν, και κάποιος κρυφίως κινών τα νήματα, επικεφαλής της συμμορίας των επίορκων εισαγγελέων, ένας δαιμόνιος ιθύνων νους που θα είχε δυνατότητα παρέμβασης, πειθούς, ισχύ </w:t>
      </w:r>
      <w:r>
        <w:rPr>
          <w:rFonts w:eastAsia="Times New Roman" w:cs="Times New Roman"/>
          <w:szCs w:val="24"/>
        </w:rPr>
        <w:lastRenderedPageBreak/>
        <w:t xml:space="preserve">μεγάλη και επιρροή. Σαν τέτοιος επελέγη ο Αναπληρωτής Υπουργός Δικαιοσύνης, ο κ. Παπαγγελόπουλος, ο οποίος σας τα ανέπτυξε διεξοδικά. </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Τον πρώην Πρωθυπουργό, παρά τις μέχρι πρότινος μεγαλοστομίες σας, δεν αποτολμήσατε να ενοχοποιήσετε συναισθανόμενοι τον κίνδυνο της γελοιοποίησης και της επακόλουθης πολιτικής σας πανωλεθρίας. Εν τέλει, άνθρακες ο θησαυρός. Το ψευδοσκάνδαλο της σκευωρίας που επινοήσατε θα καταπέσει παταγωδώς. Η εξονυχιστική έρευνα για τη συζήτηση της υπερκοστολόγησης των φαρμάκων θα γίνει και αυτή η προσπάθεια θα πρέπει να πάει μέχρι τέλους, για να λάμψει η αλήθεια, να αποκαλυφθεί η διαφθορά και να τιμωρηθούν οι αληθινοί ένοχοι και οι υπαίτιοι.</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rsidR="007115B5" w:rsidRDefault="007115B5" w:rsidP="007115B5">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Κελέτσης.</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Κυρίες και κύριοι συνάδελφοι, δεν αμφισβητώ καθόλου το γεγονός ότι ο κ. Παπαγγελόπουλος υπήρξε ένας εξαίρετος εισαγγελέας, όπως άλλωστε ο ίδιος μετριοφρόνως μας δήλωσε για τον εαυτό του πριν από λίγο, πλην, όμως, εκτιμώ ότι ως απολογούμενος ή οιονεί, δυνάμει κατηγορούμενος είναι λίγος αδύναμος και θα χρειαστεί μια καλύτερη </w:t>
      </w:r>
      <w:r>
        <w:rPr>
          <w:rFonts w:eastAsia="Times New Roman" w:cs="Times New Roman"/>
          <w:szCs w:val="24"/>
        </w:rPr>
        <w:lastRenderedPageBreak/>
        <w:t>υπερασπιστική γραμμή και ενδεχομένως κάποιους καλούς νομικούς συμβούλους. Θα επανέλθω σε αυτά τα θέματα.</w:t>
      </w:r>
    </w:p>
    <w:p w:rsidR="007115B5" w:rsidRDefault="007115B5" w:rsidP="007115B5">
      <w:pPr>
        <w:tabs>
          <w:tab w:val="left" w:pos="2913"/>
        </w:tabs>
        <w:spacing w:line="600" w:lineRule="auto"/>
        <w:ind w:firstLine="720"/>
        <w:jc w:val="both"/>
        <w:rPr>
          <w:rFonts w:eastAsia="Times New Roman" w:cs="Times New Roman"/>
          <w:szCs w:val="24"/>
        </w:rPr>
      </w:pPr>
      <w:r>
        <w:rPr>
          <w:rFonts w:eastAsia="Times New Roman" w:cs="Times New Roman"/>
          <w:szCs w:val="24"/>
        </w:rPr>
        <w:t>Όμως, ας ξεκινήσω, πρώτα απ’ όλα, με κάτι άλλο. Αναρωτήθηκε ο τέως Πρωθυπουργός, ο κ. Τσίπρας στην ομιλία του ποιο είναι το σκάνδαλο. Ας δούμε, λοιπόν, ποιο είναι το σκάνδαλο στην περίπτωση αυτή.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Το Σύνταγμά μας με σειρά από άρθρα εξασφαλίζει και διασφαλίζει τον απόλυτο διαχωρισμό των εξουσιών και επίσης, διασφαλίζει τη λειτουργική και προσωπική ανεξαρτησία των δικαστών. Αυτή η ανεξαρτησία και ο διαχωρισμός των εξουσιών, κατά το Σύνταγμά μας, είναι απόλυτος.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 καθηγητής της Ποινικής Δικονομίας, ο κ. Αργύριος Καρράς, στο σύγγραμμά του λέει: «Η ανεξαρτησία των οργάνων απονομής της δικαιοσύνης αποτελεί θεμελιώδες γνώρισμα του κράτους-δικαίου, αλλά η βασική της πρακτική σημασία έγκειται στην απονομή της ποινικής δικαιοσύνης, γιατί εδώ ακριβώς είναι δυνατό να προσβάλλονται τα περισσότερα από τα πιο ουσιώδη αγαθά του ανθρώπου, όπως είναι η ζωή, η προσωπική ελευθερία γενικά, η ιδιοκτησία, η περιουσία και η υπόληψη.». Είναι, λοιπόν, ευνόητο, γιατί οι διατάξεις που την εξασφαλίζουν στο Σύνταγμα είναι αυτές του 87 και το 92.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συνεχίζει παρακάτω: «Οι δικαστικοί λειτουργοί είναι ανεξάρτητοι τόσο από τη νομοθετική όσο και από την εκτελεστική εξουσία και ειδικότερα </w:t>
      </w:r>
      <w:r>
        <w:rPr>
          <w:rFonts w:eastAsia="Times New Roman" w:cs="Times New Roman"/>
          <w:szCs w:val="24"/>
        </w:rPr>
        <w:lastRenderedPageBreak/>
        <w:t xml:space="preserve">έναντι της διοικήσεως της δικαιοσύνης. Μάλιστα, από τη διαμόρφωση των σχέσεων μεταξύ δικαστικών λειτουργών και Υπουργείου Δικαιοσύνης καθορίζεται ουσιαστικά η έκταση της δικαστικής ανεξαρτησίας.».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Αυτά λέει ο καθηγητής. Δεν ξέρω τι θα έλεγε, εάν βρισκόταν μπροστά στη δικογραφία και τη μελετούσε σε σχέση με όλα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Εγώ είχα την τιμή να είμαι ένας από τους δύο συναδέλφους, που από την πλευρά της Νέας Δημοκρατίας είδαμε τη δικογραφία. Και τι είδαμε, λοιπόν, εκεί; Τι καταθέτουν οι μάρτυρες, για τα οποία ο κ. Παπαγγελόπουλος σήμερα προσπάθησε με κάποιον τρόπο να τα ξεπεράσει, να τα μπερδέψει ενδεχομένως, έτσι ώστε να εμφανιστεί ότι δεν υπάρχουν στοιχεία;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Ας δούμε, λοιπόν, τι λέει πρώτα ο μάρτυρας, ο κ. Ιωάννης Αγγελής, ο οποίος από ικανός, έντιμος, αδάμαστος, αδέκαστος, που όπως ανέφερε προηγουμένως ο συνάδελφος κ. Πλεύρης αυτοί ήταν σύμφωνα οι χαρακτηρισμοί του κ. Παπαγγελόπουλου για τον κ. Αγγελή, σήμερα έγινε ανεπαρκής και αλλοπρόσαλλος.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Τι λέει, λοιπόν, ο κ. Αγγελής στις καταθέσεις του; Διαβάζω: «Πίσω απ’ αυτούς» -τους εισαγγελείς διαφθοράς δηλαδή- «υπήρχε μια αόρατη δύναμη, ένα τρίτο πρόσωπο που κινούσε τα νήματα του χειρισμού της υπόθεσης με εμφανέστατες συνέπειες.». Αλλού αναφέρει: «Στη Βιέννη κατάλαβα ότι η δίωξη </w:t>
      </w:r>
      <w:r>
        <w:rPr>
          <w:rFonts w:eastAsia="Times New Roman" w:cs="Times New Roman"/>
          <w:szCs w:val="24"/>
        </w:rPr>
        <w:lastRenderedPageBreak/>
        <w:t xml:space="preserve">ήταν στοχοποιημένη και προαποφασισμένη στο πρόσωπο των τριών παραπάνω πολιτικών: Λοβέρδου, Γεωργιάδη, Σαλμά.». Παρακάτω αναφέρει: «Το πραγματικό όνομα του Ρασπούτιν το γνωρίζουν όλοι όσοι ασχολούνται με την υπόθεση «NOVARTIS». Εμένα το όνομα μου το είπε η κυρία εισαγγελέας του Αρείου Πάγου, με διαβεβαίωσε ότι είναι μέλος της κυβέρνησης.». Πιο κάτω, στο ερώτημα πώς η κ. Τουλουπάκη επικοινωνούσε με τον λεγόμενο Ρασπούτιν, αναφέρει: «Η ίδια η εισαγγελέας του Αρείου Πάγου μου είπε ότι επικοινωνούσε μέσω τρίτου προσώπου, που είχε την ιδιότητα του εισαγγελέα πρωτοδικών, διευκρινίζοντας μάλιστα ότι στην εισαγγελία πρωτοδικών είχε τη δική του ομάδα.».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Παρακάτω, όταν την ρώτησα για να μου εκθέσει τι συγκεκριμένες ενδείξεις που υπάρχουν κατά του υπηρεσιακού Πρωθυπουργού και πρώην Προέδρου του Σ.τ.Ε., του κ. Πικραμμένου, μου είπε κατά λέξει: «Έχουμε ένα βίντεο, όπου ο κ. Φρουζής αναφέρει ότι έκανε ένα δωράκι 100.000 ευρώ στον κ. Πικραμμένο.». Την επόμενη ημέρα την πήρα τηλέφωνο και της ζήτησα να μου φέρει το βίντεο στο γραφείο μου. Μου είπε κατά λέξη: «Συγγνώμη, έκανα λάθος, δεν υπάρχει τέτοιο βίντεο για τον κ. Πικραμμένο.».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Τελευταίο και κορυφαίο όσον αφορά τον κ. Αγγελή. Του λέει η εισαγγελέας διαφθοράς: «Λίγες ημέρες αργότερα, μου τηλεφώνησε και πάλι ο προαναφερόμενος Αναπληρωτής Υπουργός Δικαιοσύνης, τη φωνή του οποίου </w:t>
      </w:r>
      <w:r>
        <w:rPr>
          <w:rFonts w:eastAsia="Times New Roman" w:cs="Times New Roman"/>
          <w:szCs w:val="24"/>
        </w:rPr>
        <w:lastRenderedPageBreak/>
        <w:t>αναγνωρίζω, λέγοντάς μου με επιτακτικό ύφος». Μάλλον, αυτό που διαβάζω εδώ είναι από την κατάθεση της Ελένης Ράικου, δεν είναι του κ. Αγγελή.</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Μισό λεπτό, μη χαίρεστε. Ο κ. Παπαγγελόπουλος μας λέει τα εξής και δεν ξέρω κατά πόσο ήταν σωστή εδώ η υπερασπιστική του γραμμή: «Με την κ. Ράικου είχαμε πολύ καλές φιλικές σχέσεις, είχαμε οικογενειακές σχέσεις, ήξερα τα παιδιά της. Είναι δυνατόν» -λέει- «να έκανα τέτοια τηλεφωνήματα;». Μα η κοινή λογική λέει ότι τηλεφωνήματα κάνεις σε αυτούς που γνωρίζεις. Δεν κάνεις σε αυτούς που δεν γνωρίζεις. Γιατί ακριβώς φοβάσαι μην εκτεθείς.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Τι λέει, λοιπόν, η κ. Ράικου, και με αυτό κλείνω; «Λίγες ημέρες αργότερα μου τηλεφώνησε και πάλι ο προαναφερόμενος Αναπληρωτής Υπουργός Δικαιοσύνης, τη φωνή του οποίου αναγνωρίζω, λέγοντάς μου με επιτακτικό ύφος: «Ακόμη δεν έστειλες τη δικογραφία «</w:t>
      </w:r>
      <w:r>
        <w:rPr>
          <w:rFonts w:eastAsia="Times New Roman" w:cs="Times New Roman"/>
          <w:szCs w:val="24"/>
          <w:lang w:val="en-US"/>
        </w:rPr>
        <w:t>NOVARTIS</w:t>
      </w:r>
      <w:r>
        <w:rPr>
          <w:rFonts w:eastAsia="Times New Roman" w:cs="Times New Roman"/>
          <w:szCs w:val="24"/>
        </w:rPr>
        <w:t xml:space="preserve">» στη Βουλή;»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Του απάντησα: «Κύριε Υπουργέ, εγώ χωρίς στοιχεία δεν διώκω κανέναν». Αυτός τότε μου είπε με θυμό: «Έχεις και παρά έχεις. Στείλ’ την και για τα παρακάτω θα φροντίσουν άλλοι». Όταν δε του είπα: «Δεν είμαι αυτής της σχολής», μου απάντησε: «Κάτσε τότε να δεις αν θα σου βγει σε καλό η σχολή σου». Πριν προλάβω να πω τίποτα, διακόπηκε η σύνδεση».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ολοκληρώστε.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Κύριε Πρόεδρε, σε ένα λεπτό κλείνω.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Δεν θα ξεπεράσετε τα οκτώ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Αυτά, λοιπόν, είναι στοιχεία μέσα από τη δικογραφία.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Κύριοι συνάδελφοι του ΣΥΡΙΖΑ, ο κ. Γκιόλας μίλησε οκτώ λεπτά. Ηρεμήστε.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Είναι λοιπόν, σαφές ότι από τη δικογραφία προκύπτουν σαφέστατες ενδείξεις, πρώτον, παραβίασης του Συντάγματος, αλλά και του ποινικού νόμου σε σχέση με αυτά τα οποία έκανε ο συγκεκριμένος Υπουργός. Σαφέστατα παραβίασε και τον ποινικό νόμο με την ηθική αυτουργία για την κατάχρηση εξουσίας και την παράβαση καθήκοντος, αλλά και το Σύνταγμα.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μια τελευταία φράση σε ό,τι αφορά τον τέως Πρωθυπουργό κ. Τσίπρα, ο οποίος μας προκάλεσε και μας είπε «και γιατί δεν διώκετε εμένα». Εγώ θα του πω αυτό που λέει ο λαός, δηλαδή μην ξύνεστε </w:t>
      </w:r>
      <w:r>
        <w:rPr>
          <w:rFonts w:eastAsia="Times New Roman" w:cs="Times New Roman"/>
          <w:szCs w:val="24"/>
        </w:rPr>
        <w:lastRenderedPageBreak/>
        <w:t>στην γκλίτσα του τσοπάνη, γιατί καμμιά φορά ο τσοπάνης αγριεύει και τη χρησιμοποιεί.</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Τον λόγο έχει η κ. Γιαννακοπούλου.</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ΝΑΝΤΙΑ ΓΙΑΝΝΑΚΟΠΟΥΛΟΥ:</w:t>
      </w:r>
      <w:r>
        <w:rPr>
          <w:rFonts w:eastAsia="Times New Roman" w:cs="Times New Roman"/>
          <w:szCs w:val="24"/>
        </w:rPr>
        <w:t xml:space="preserve"> Σας ευχαριστώ πολύ,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κάποιοι λένε αυτές τις μέρες ότι σήμερα συζητάμε για το σκάνδαλο της «</w:t>
      </w:r>
      <w:r>
        <w:rPr>
          <w:rFonts w:eastAsia="Times New Roman" w:cs="Times New Roman"/>
          <w:szCs w:val="24"/>
          <w:lang w:val="en-US"/>
        </w:rPr>
        <w:t>NOVARTIS</w:t>
      </w:r>
      <w:r>
        <w:rPr>
          <w:rFonts w:eastAsia="Times New Roman" w:cs="Times New Roman"/>
          <w:szCs w:val="24"/>
        </w:rPr>
        <w:t>». Κάνουν λάθος ή συνειδητά διαστρεβλώνουν την πραγματικότητα. Το σκάνδαλο της «</w:t>
      </w:r>
      <w:r>
        <w:rPr>
          <w:rFonts w:eastAsia="Times New Roman" w:cs="Times New Roman"/>
          <w:szCs w:val="24"/>
          <w:lang w:val="en-US"/>
        </w:rPr>
        <w:t>NOVARTIS</w:t>
      </w:r>
      <w:r>
        <w:rPr>
          <w:rFonts w:eastAsia="Times New Roman" w:cs="Times New Roman"/>
          <w:szCs w:val="24"/>
        </w:rPr>
        <w:t>», το διεθνές και ελληνικό σκάνδαλο «</w:t>
      </w:r>
      <w:r>
        <w:rPr>
          <w:rFonts w:eastAsia="Times New Roman" w:cs="Times New Roman"/>
          <w:szCs w:val="24"/>
          <w:lang w:val="en-US"/>
        </w:rPr>
        <w:t>NOVARTIS</w:t>
      </w:r>
      <w:r>
        <w:rPr>
          <w:rFonts w:eastAsia="Times New Roman" w:cs="Times New Roman"/>
          <w:szCs w:val="24"/>
        </w:rPr>
        <w:t xml:space="preserve">», το σκάνδαλο χρηματισμού χιλιάδων γιατρών για την προώθηση των σκευασμάτων της φρόντισε να το συγκαλύψει με τον πιο αποτελεσματικό τρόπο η κυβέρνηση των ΣΥΡΙΖΑ και ΑΝΕΛ με ευθύνη όλων όσων συμμετείχαν στην τότε κυβερνητική πλειοψηφία.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Χιλιάδες εμπλεκόμενοι μπορούν να τους ευγνωμονούν, όπως βέβαια και η ίδια η «</w:t>
      </w:r>
      <w:r>
        <w:rPr>
          <w:rFonts w:eastAsia="Times New Roman" w:cs="Times New Roman"/>
          <w:szCs w:val="24"/>
          <w:lang w:val="en-US"/>
        </w:rPr>
        <w:t>NOVARTIS</w:t>
      </w:r>
      <w:r>
        <w:rPr>
          <w:rFonts w:eastAsia="Times New Roman" w:cs="Times New Roman"/>
          <w:szCs w:val="24"/>
        </w:rPr>
        <w:t xml:space="preserve">», που τα οικονομικά στοιχεία των τελευταίων χρόνων δείχνουν ότι τα πήγε μια χαρά. Κανείς επαναστάτης, κυρίες και κύριοι συνάδελφοι, δεν έθεσε ζήτημα για αυτούς που χρημάτισαν τους λειτουργούς της υγείας ούτε βέβαια για τους χιλιάδες κατηγορούμενους για χρηματισμό.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Αυτό ήταν το αποτέλεσμα μιας συνειδητής επιλογής να πολιτικοποιηθεί το σκάνδαλο, να χρησιμοποιηθεί χωρίς ουσιαστικά στοιχεία για την ενοχοποίηση πολιτικών αντιπάλων. Αυτή η μεθόδευση, κυρίες και κύριοι συνάδελφοι, αποτελεί ακόμη ίσως μεγαλύτερο σκάνδαλο και από αυτό το σκάνδαλο της «</w:t>
      </w:r>
      <w:r>
        <w:rPr>
          <w:rFonts w:eastAsia="Times New Roman" w:cs="Times New Roman"/>
          <w:szCs w:val="24"/>
          <w:lang w:val="en-US"/>
        </w:rPr>
        <w:t>NOVARTIS</w:t>
      </w:r>
      <w:r>
        <w:rPr>
          <w:rFonts w:eastAsia="Times New Roman" w:cs="Times New Roman"/>
          <w:szCs w:val="24"/>
        </w:rPr>
        <w:t xml:space="preserve">».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Ωστόσο, η σκευωρία της «</w:t>
      </w:r>
      <w:r>
        <w:rPr>
          <w:rFonts w:eastAsia="Times New Roman" w:cs="Times New Roman"/>
          <w:szCs w:val="24"/>
          <w:lang w:val="en-US"/>
        </w:rPr>
        <w:t>NOVARTIS</w:t>
      </w:r>
      <w:r>
        <w:rPr>
          <w:rFonts w:eastAsia="Times New Roman" w:cs="Times New Roman"/>
          <w:szCs w:val="24"/>
        </w:rPr>
        <w:t>», που είχε ως στόχο την αλλοίωση των δημοκρατικών θεσμών και την ομηρία στελεχών της αντιπολίτευσης κατέρρευσε εκκωφαντικά. Οι μάσκες έπεσαν. Αυτό αποδεικνύεται καθημερινά με κινηματογραφικό σχεδόν τρόπο, καθώς με ευθύνη πολιτικών προσώπων και δικαστικών λειτουργών, πιθανότατα και δημοσιογράφων, όπως βλέπουμε και ακούμε από τη δικογραφία, κάποιοι ασέλγησαν επί των θεσμών με πρώτο και κυριότερο θύμα την ανεξαρτησία και το κύρος της δικαιοσύνης.</w:t>
      </w:r>
    </w:p>
    <w:p w:rsidR="007115B5" w:rsidRDefault="007115B5" w:rsidP="007115B5">
      <w:pPr>
        <w:spacing w:line="600" w:lineRule="auto"/>
        <w:ind w:firstLine="720"/>
        <w:jc w:val="both"/>
        <w:rPr>
          <w:rFonts w:eastAsia="Times New Roman"/>
          <w:szCs w:val="24"/>
        </w:rPr>
      </w:pPr>
      <w:r>
        <w:rPr>
          <w:rFonts w:eastAsia="Times New Roman"/>
          <w:szCs w:val="24"/>
        </w:rPr>
        <w:t>Το ολοκληρωτικής έμπνευσης σχέδιο να στηθεί ως πολιτικό σκάνδαλο η υπόθεση «</w:t>
      </w:r>
      <w:r>
        <w:rPr>
          <w:rFonts w:eastAsia="Times New Roman"/>
          <w:szCs w:val="24"/>
          <w:lang w:val="en-US"/>
        </w:rPr>
        <w:t>NOVARTIS</w:t>
      </w:r>
      <w:r>
        <w:rPr>
          <w:rFonts w:eastAsia="Times New Roman"/>
          <w:szCs w:val="24"/>
        </w:rPr>
        <w:t>» ναυάγησε. Μετά την αρχειοθέτηση της συντριπτικής πλειοψηφίας των δικογραφιών, η συντήρηση σκιών και υπονοιών αποτελεί δείγμα πολιτικής ανηθικότητας, αλλά και συνειδητής παραπλάνησης της κοινωνίας. Συνιστά έλλειψη στοιχειώδους ήθους, ειδικά όταν αφήνουν ακόμα υπονοούμενα, ακόμη και για αυτούς για τους οποίους οι φάκελοι μπήκαν στο αρχείο. Συνιστά δείγμα ολοκληρωτικής σκέψης και αντίληψης.</w:t>
      </w:r>
    </w:p>
    <w:p w:rsidR="007115B5" w:rsidRDefault="007115B5" w:rsidP="007115B5">
      <w:pPr>
        <w:spacing w:line="600" w:lineRule="auto"/>
        <w:ind w:firstLine="720"/>
        <w:jc w:val="both"/>
        <w:rPr>
          <w:rFonts w:eastAsia="Times New Roman"/>
          <w:szCs w:val="24"/>
        </w:rPr>
      </w:pPr>
      <w:r>
        <w:rPr>
          <w:rFonts w:eastAsia="Times New Roman"/>
          <w:szCs w:val="24"/>
        </w:rPr>
        <w:lastRenderedPageBreak/>
        <w:t>Και αναρωτιέμαι, τελικά, κυρίες και κύριοι συνάδελφοι, αν το μεγαλύτερο σκάνδαλο της Μεταπολίτευσης, όπως μας έλεγε η προηγούμενη κυβέρνηση, ήταν τελικά η δίωξη του Ανδρέα Λοβέρδου, ο οποίος προς τιμήν του ζήτησε την άρση της βουλευτικής του ασυλίας και κατά τη διάρκεια της υπουργίας του μπόρεσε με τις μεταρρυθμίσεις και τις τομές που έφερε να μειώσει στο μισό τη φαρμακευτική δαπάνη, η οποία είχε διογκωθεί την περίοδο 2004 - 2009, για την οποία βεβαίως υπάρχει μια εκκωφαντική σιωπή τόσο από τις πτέρυγες του ΣΥΡΙΖΑ, όσο και από τη Νέα Δημοκρατία.</w:t>
      </w:r>
    </w:p>
    <w:p w:rsidR="007115B5" w:rsidRDefault="007115B5" w:rsidP="007115B5">
      <w:pPr>
        <w:spacing w:line="600" w:lineRule="auto"/>
        <w:ind w:firstLine="720"/>
        <w:jc w:val="both"/>
        <w:rPr>
          <w:rFonts w:eastAsia="Times New Roman"/>
          <w:szCs w:val="24"/>
        </w:rPr>
      </w:pPr>
      <w:r>
        <w:rPr>
          <w:rFonts w:eastAsia="Times New Roman"/>
          <w:szCs w:val="24"/>
        </w:rPr>
        <w:t>Κυρίες και κύριοι συνάδελφοι, ζήσαμε και ζούμε πρωτοφανείς στιγμές για τη χώρα, τη δημοκρατία, τη δικαιοσύνη. Ήρθε η ώρα της αλήθειας και της αποκάλυψης κάθε πτυχής αυτής της σκοτεινής υπόθεσης. Ήρθε η ώρα της διερεύνησης των ευθυνών όλων όσων εμπνεύστηκαν και υλοποίησαν αυτό το παραθεσμικό σχέδιο. Αυτό συζητάμε σήμερα, τη διερεύνηση της σκευωρίας και την απονομή ευθυνών όσων έπραξαν επικίνδυνα, έπαιξαν επικίνδυνα με το κράτος-δικαίου, με τη δικαιοσύνη και εν τέλει με την ίδια τη δημοκρατία.</w:t>
      </w:r>
    </w:p>
    <w:p w:rsidR="007115B5" w:rsidRDefault="007115B5" w:rsidP="007115B5">
      <w:pPr>
        <w:spacing w:line="600" w:lineRule="auto"/>
        <w:ind w:firstLine="720"/>
        <w:jc w:val="both"/>
        <w:rPr>
          <w:rFonts w:eastAsia="Times New Roman"/>
          <w:szCs w:val="24"/>
        </w:rPr>
      </w:pPr>
      <w:r>
        <w:rPr>
          <w:rFonts w:eastAsia="Times New Roman"/>
          <w:szCs w:val="24"/>
        </w:rPr>
        <w:t xml:space="preserve">Άκουσα τον κ. Τσίπρα που αναρωτήθηκε για ποια ζημιά στο δημόσιο κατηγορείται ο κ. Παπαγγελόπουλος, με την έννοια: «Ρε παιδιά, δεν έβαλε το δάχτυλο στο μέλι». Αδυνατεί να καταλάβει ο Αρχηγός της Αξιωματικής Αντιπολίτευσης ή παριστάνει ότι δεν καταλαβαίνει ότι το να παίζεις με τους θεσμούς και με τη δικαιοσύνη, το να κατασκευάζεις ενόχους, το να παίζεις εν </w:t>
      </w:r>
      <w:r>
        <w:rPr>
          <w:rFonts w:eastAsia="Times New Roman"/>
          <w:szCs w:val="24"/>
        </w:rPr>
        <w:lastRenderedPageBreak/>
        <w:t>ολίγοις με την ίδια τη δημοκρατία είναι η μέγιστη ζημιά στη χώρα και στο δημόσιο συμφέρον. Και ίσως, πράγματι, να μην το καταλαβαίνει, αφού είναι της άποψης ότι τελικά δεν αρκεί να νικήσεις στις εκλογές, αλλά πρέπει να πάρεις και την εξουσία, να ελέγξεις δηλαδή τους θεσμούς, να τους κάνεις εργαλείο σου και βέβαια ό,τι συμφέρει το κόμμα.</w:t>
      </w:r>
    </w:p>
    <w:p w:rsidR="007115B5" w:rsidRDefault="007115B5" w:rsidP="007115B5">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Pr>
          <w:rFonts w:eastAsia="Times New Roman"/>
          <w:b/>
          <w:szCs w:val="24"/>
        </w:rPr>
        <w:t>ΧΑΡΑΛΑΜΠΟΣ ΑΘΑΝΑΣΙΟΥ</w:t>
      </w:r>
      <w:r>
        <w:rPr>
          <w:rFonts w:eastAsia="Times New Roman"/>
          <w:szCs w:val="24"/>
        </w:rPr>
        <w:t>)</w:t>
      </w:r>
    </w:p>
    <w:p w:rsidR="007115B5" w:rsidRDefault="007115B5" w:rsidP="007115B5">
      <w:pPr>
        <w:spacing w:line="600" w:lineRule="auto"/>
        <w:ind w:firstLine="720"/>
        <w:jc w:val="both"/>
        <w:rPr>
          <w:rFonts w:eastAsia="Times New Roman"/>
          <w:szCs w:val="24"/>
        </w:rPr>
      </w:pPr>
      <w:r>
        <w:rPr>
          <w:rFonts w:eastAsia="Times New Roman"/>
          <w:szCs w:val="24"/>
        </w:rPr>
        <w:t>Κατά την άποψή μου, η σοβαρότητα του θέματος απαιτούσε σήμερα εδώ πέρα, σε αυτή την Αίθουσα, την παρουσία του κύριου Πρωθυπουργού σε αυτή τη συζήτηση. Θεωρώ ότι συνιστά υποβάθμιση του μηνύματος το οποίο θα έπρεπε σήμερα να εκπέμψει αυτή εδώ η Βουλή.</w:t>
      </w:r>
    </w:p>
    <w:p w:rsidR="007115B5" w:rsidRDefault="007115B5" w:rsidP="007115B5">
      <w:pPr>
        <w:spacing w:line="600" w:lineRule="auto"/>
        <w:ind w:firstLine="720"/>
        <w:jc w:val="both"/>
        <w:rPr>
          <w:rFonts w:eastAsia="Times New Roman"/>
          <w:szCs w:val="24"/>
        </w:rPr>
      </w:pPr>
      <w:r>
        <w:rPr>
          <w:rFonts w:eastAsia="Times New Roman"/>
          <w:szCs w:val="24"/>
        </w:rPr>
        <w:t>Κυρίες και κύριοι συνάδελφοι, υπάρχουν συσσωρευμένες ενδείξεις για τον κ. Παπαγγελόπουλο. Υπάρχουν σοβαρές καταγγελίες, όχι μόνο από πολιτικούς ούτε από ανώνυμους προστατευόμενους μάρτυρες, αλλά από επώνυμους δικαστικούς, οι οποίοι δήλωσαν ότι γινόντουσαν δέκτες πιέσεων και εκβιασμών. Υπάρχουν καταγγελίες για το πώς στήθηκε η σκευωρία αλλά και για άλλες υποθέσεις. Κάθε μέρα που περνάει αποδεικνύεται η ύπαρξη και η λειτουργία ενός σκοτεινού παραδικαστικού συστήματος που γεννήθηκε μέσα από τα σπλάχνα της Δεξιάς, αλλά όπως είδαμε στην πορεία το καρπώθηκε ο ΣΥΡΙΖΑ.</w:t>
      </w:r>
    </w:p>
    <w:p w:rsidR="007115B5" w:rsidRDefault="007115B5" w:rsidP="007115B5">
      <w:pPr>
        <w:spacing w:line="600" w:lineRule="auto"/>
        <w:ind w:firstLine="720"/>
        <w:jc w:val="both"/>
        <w:rPr>
          <w:rFonts w:eastAsia="Times New Roman"/>
          <w:szCs w:val="24"/>
        </w:rPr>
      </w:pPr>
      <w:r>
        <w:rPr>
          <w:rFonts w:eastAsia="Times New Roman"/>
          <w:szCs w:val="24"/>
        </w:rPr>
        <w:lastRenderedPageBreak/>
        <w:t>Ας σκεφτούμε μόνο εδώ πέρα οι Βουλευτές μέσα στη Βουλή των Ελλήνων πώς θα νιώθουν οι Έλληνες πολίτες, οι πολίτες στο Περιστέρι, στο Αιγάλεω, ο κάθε πολίτης, όταν ακούει για εκβιασμούς, για πιέσεις, για μεθοδεύσεις στον χώρο της δικαιοσύνης. Σε τι να πιστέψει; Πού να στηρίξει την εμπιστοσύνη του;</w:t>
      </w:r>
    </w:p>
    <w:p w:rsidR="007115B5" w:rsidRDefault="007115B5" w:rsidP="007115B5">
      <w:pPr>
        <w:spacing w:line="600" w:lineRule="auto"/>
        <w:ind w:firstLine="624"/>
        <w:jc w:val="both"/>
        <w:rPr>
          <w:rFonts w:eastAsia="Times New Roman" w:cs="Times New Roman"/>
          <w:szCs w:val="24"/>
        </w:rPr>
      </w:pPr>
      <w:r>
        <w:rPr>
          <w:rFonts w:eastAsia="Times New Roman"/>
          <w:szCs w:val="24"/>
        </w:rPr>
        <w:t xml:space="preserve">Σε τι να πιστέψει, όταν η κ. Τουλουπάκη, η οποία η ίδια είχε κατηγορηθεί για ενεργό ρόλο σε αυτές τις μεθοδεύσεις, που εναντίον της έχει κατατεθεί μήνυση και αίτηση εξαίρεσης, συνεχίζει να διερευνά την υπόθεση για την οποία κατηγορείται; </w:t>
      </w:r>
      <w:r>
        <w:rPr>
          <w:rFonts w:eastAsia="Times New Roman" w:cs="Times New Roman"/>
          <w:szCs w:val="24"/>
        </w:rPr>
        <w:t xml:space="preserve">Πώς εξηγείτε ότι στις 9 Αυγούστου, μέσα στο κατακαλόκαιρο, η σημερινή Κυβέρνηση της έδωσε ξανά αρμοδιότητες, οι οποίες της είχαν αφαιρεθεί; </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Από αυτές, λοιπόν, τις καταγγελίες κατά του κ. Παπαγγελόπουλου οφείλουμε να ξεκινήσουμε την εις βάθος διερεύνηση αυτής της υπόθεσης, ψάχνοντας τα πάντα και για τους πάντες. Διότι, ασφαλώς, αυτή η σκευωρία δεν στήθηκε μόνο από έναν. Θα πρέπει να διερευνήσουμε στην κατεύθυνση άλλων δικαστικών, άλλων πολιτικών και δημοσιογράφων. Στην προανακριτική, κυρίες και κύριοι συνάδελφοι, πρέπει να κληθούν όλοι οι εμπλεκόμενοι.</w:t>
      </w:r>
    </w:p>
    <w:p w:rsidR="007115B5" w:rsidRDefault="007115B5" w:rsidP="007115B5">
      <w:pPr>
        <w:tabs>
          <w:tab w:val="left" w:pos="6168"/>
        </w:tabs>
        <w:spacing w:line="600" w:lineRule="auto"/>
        <w:ind w:firstLine="720"/>
        <w:jc w:val="both"/>
        <w:rPr>
          <w:rFonts w:eastAsia="Times New Roman" w:cs="Times New Roman"/>
          <w:szCs w:val="24"/>
        </w:rPr>
      </w:pPr>
      <w:r>
        <w:rPr>
          <w:rFonts w:eastAsia="Times New Roman" w:cs="Times New Roman"/>
          <w:szCs w:val="24"/>
        </w:rPr>
        <w:t>Για εμάς είναι σαφές και ξεκάθαρο: Για κανέναν απολύτως δεν υπάρχει ασυλία ή δεν μπορεί να υπάρχει ειδικό καθεστώς προστασίας.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κυρία συνάδελφε, συμπεράνετε, γιατί έχετε ξεπεράσει τα οκτώμισι λεπτά.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ΝΑΝΤΙΑ ΓΙΑΝΝΑΚΟΠΟΥΛΟΥ: </w:t>
      </w:r>
      <w:r>
        <w:rPr>
          <w:rFonts w:eastAsia="Times New Roman" w:cs="Times New Roman"/>
          <w:szCs w:val="24"/>
        </w:rPr>
        <w:t xml:space="preserve">Τελειώνω.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 όποιον υπάρξουν στοιχεία, όσο ψηλά και αν βρίσκεται, θα πρέπει να υπάρχει η ίδια αντιμετώπιση.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Είναι ευθύνη, λοιπόν, της Βουλής μπροστά σε αυτή την ιστορία -και κλείνω με αυτό, κύριε Πρόεδρε- μπροστά στο πώς διεφάνη η ύπαρξη ενός παραδικαστικού κυκλώματος, το οποίο τους δικαστικούς λειτουργούς τους χώριζε ανάμεσα στους υπάκουους και στους μη υπάκουους, να δράσει. Έχει έρθει η ώρα της Βουλής να δράσουμε, να περιφρουρήσουμε τη δημοκρατία, να περιφρουρήσουμε τη δικαιοσύνη από κάθε σκιά και από κάθε απόπειρα μεθόδευσης. Είναι ζήτημα δημοκρατίας. Και γι’ αυτό, υπερψηφίζουμε την πρόταση για σύσταση προανακριτικής, για να λάμψει η αλήθεια για τους πάντες και για τα πάντα.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η Βουλευτής της Νέας Δημοκρατίας κ. Ζωή Ράπτη.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Στη συνέχεια είναι ο κ. Πολάκης από τον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ΖΩΗ ΡΑΠΤΗ: </w:t>
      </w:r>
      <w:r>
        <w:rPr>
          <w:rFonts w:eastAsia="Times New Roman" w:cs="Times New Roman"/>
          <w:szCs w:val="24"/>
        </w:rPr>
        <w:t xml:space="preserve">Ευχαριστώ, κύριε Πρόεδρε.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σύμφωνα με το άρθρο 86 του Συντάγματος, βάσει του οποίου σήμερα συνεδριάζουμε, μετά τη διαβίβαση της σχετικής δικογραφίας από την εισαγγελία του Αρείου Πάγου μόνον η Βουλή κατά ρητή αρμοδιότητα, σύμφωνα με το Σύνταγμα, μπορεί να ασκήσει δίωξη κατά διατελέσαντος Υπουργού και να διεξαγάγει προκαταρκτική εξέταση για την υπόθεση αυτή.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Καμμία, λοιπόν, δειλία δεν αποδεικνύεται από την απουσία των μελών της Κυβέρνησης σήμερα, αφού η Κυβέρνηση δεν έχει καμμία δουλειά να αναμειχθεί σε αυτή την κοινοβουλευτική διαδικασία ως τέτοια. Και γι’ αυτό, δεν απαιτείται να βρίσκεται στα έδρανα, σύμφωνα με το Σύνταγμα και τον Κανονισμό της Βουλής.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Θα πρέπει να συνηθίσετε στον σεβασμό των κοινοβουλευτικών διαδικασιών εφεξής, κυρίες και κύριοι της Αντιπολίτευσης. Εδώ, πρέπει να μιλάμε θεσμικά, όπως επιτάσσει ο Κανονισμός της Βουλής και όχι, όπως είχατε συνηθίσει στην προηγούμενη Βουλή, αποδομώντας τους θεσμούς εντός και εκτός του Κοινοβουλίου.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Πρέπει, λοιπόν, να ξεκαθαρίσουμε εξ αρχής ότι η σημερινή διαδικασία δεν ερευνά την οικονομική διάσταση του σκανδάλου της «</w:t>
      </w:r>
      <w:r>
        <w:rPr>
          <w:rFonts w:eastAsia="Times New Roman" w:cs="Times New Roman"/>
          <w:szCs w:val="24"/>
          <w:lang w:val="en-US"/>
        </w:rPr>
        <w:t>NOVARTIS</w:t>
      </w:r>
      <w:r>
        <w:rPr>
          <w:rFonts w:eastAsia="Times New Roman" w:cs="Times New Roman"/>
          <w:szCs w:val="24"/>
        </w:rPr>
        <w:t xml:space="preserve">». Αυτή </w:t>
      </w:r>
      <w:r>
        <w:rPr>
          <w:rFonts w:eastAsia="Times New Roman" w:cs="Times New Roman"/>
          <w:szCs w:val="24"/>
        </w:rPr>
        <w:lastRenderedPageBreak/>
        <w:t>είναι αρμοδιότητα της ανεξάρτητης δικαιοσύνης και διερευνάται από τον Άρειο Πάγο. Συνεπώς καμμία προσπάθεια συσκότισης δεν επιχειρείται, όπως αναληθώς ισχυρίστηκε ο ειδικός αγορητής του Κομμουνιστικού Κόμματος και ο Πρόεδρος της Ελληνικής Λύσης.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Εν προκειμένω, εξετάζουμε την πρόταση που έχετε ενώπιόν σας, στην οποία περιλαμβάνονται τεκμηριωμένα στοιχεία που θεμελιώνουν εκείνες τις ενδείξεις τέλεσης αδικημάτων εκ μέρους του πρώην Υπουργού, του κ. Παπαγγελόπουλου, τα οποία τελέστηκαν κατά την άσκηση των καθηκόντων του. Τα στοιχεία αυτά αναφέρθηκαν εκτενώς. Είναι, όμως, τα ακόλουθα.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Αυτά που ενόρκως κατέθεσε ο Αντεισαγγελέας του Αρείου Πάγου, ο κ. Αγγελής, για την ύπαρξη συγκεκριμένου τρίτου προσώπου που κινούσε τα νήματα του χειρισμού της διερεύνησης της υπόθεσης «</w:t>
      </w:r>
      <w:r>
        <w:rPr>
          <w:rFonts w:eastAsia="Times New Roman" w:cs="Times New Roman"/>
          <w:szCs w:val="24"/>
          <w:lang w:val="en-US"/>
        </w:rPr>
        <w:t>NOVARTIS</w:t>
      </w:r>
      <w:r>
        <w:rPr>
          <w:rFonts w:eastAsia="Times New Roman" w:cs="Times New Roman"/>
          <w:szCs w:val="24"/>
        </w:rPr>
        <w:t>» με εμφανέστατες συνέπειες για την πορεία και την ποιότητα της έρευνας. Τον εισαγγελέα αυτόν, ο ίδιος ο πρώην συνάδελφός του, ο κ. Αγγελής, τον χαρακτήρισε αδάμαστο, ικανό και έντιμο. Και μου κάνει εντύπωση πώς σήμερα ενώπιον σας διαφωνεί και ξαφνικά έχει γίνει ένας αναξιόπιστος μάρτυρας.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Περαιτέρω, τα όσα κατέθεσε η Εισαγγελέας Εγκλημάτων Διαφθοράς, η κ. Ράικου, σε σχέση με τα όσα επιτακτικά της ζητούσε ο Αναπληρωτής Υπουργός, να στείλει δηλαδή τη δικογραφία με πολιτικά πρόσωπα στη Βουλή. Και όταν αυτή του ξεκαθάρισε πως δεν θα το κάνει γιατί δεν έχει επαρκή </w:t>
      </w:r>
      <w:r>
        <w:rPr>
          <w:rFonts w:eastAsia="Times New Roman" w:cs="Times New Roman"/>
          <w:szCs w:val="24"/>
        </w:rPr>
        <w:lastRenderedPageBreak/>
        <w:t xml:space="preserve">στοιχεία και δεν είναι αυτής της σχολή, εκείνος της απάντησε απειλητικά «Κάτσε τότε και θα δεις αν θα σου βγει σε καλό η σχολή σου».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Ήταν, όμως, ο ίδιος ο κ. Παπαγγελόπουλος ενώπιον της Βουλής των Ελλήνων, ο οποίος εξήρε την κ. Ράικου ως έμπειρη και ικανή εισαγγελέα και θα καταθέσω για τα Πρακτικά το απόσπασμα των Πρακτικών της Βουλής.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Τέλος, είναι τα όσα ενόρκως έχει καταθέσει ο Διοικητής της Τράπεζας της Ελλάδος και πρώην Υπουργός Οικονομικών, ο κ. Στουρνάρας, περί ύπαρξης οργανωμένου κυκλώματος τριών εισαγγελέων διαφθοράς, το οποίο πίεζε ασφυκτικά και απειλούσε προστατευόμενους μάρτυρες, μεταξύ των οποίων και τον κ. Μανιαδάκη, επωνύμως να καταθέσουν ψευδώς σε βάρος του ιδίου, καθώς και των άλλων πολιτικών προσώπων, των κυρίων Σαμαρά, Βενιζέλου και Γεωργιάδη, για την υπόθεση της «</w:t>
      </w:r>
      <w:r>
        <w:rPr>
          <w:rFonts w:eastAsia="Times New Roman" w:cs="Times New Roman"/>
          <w:szCs w:val="24"/>
          <w:lang w:val="en"/>
        </w:rPr>
        <w:t>NOVARTIS</w:t>
      </w:r>
      <w:r>
        <w:rPr>
          <w:rFonts w:eastAsia="Times New Roman" w:cs="Times New Roman"/>
          <w:szCs w:val="24"/>
        </w:rPr>
        <w:t>», ότι χρηματίστηκαν –τάχα- από αυτή για να κάνουν παράνομες διευθετήσεις προς όφελος της εταιρείας.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Εξάλλου, είναι και η δήλωση του Αναπληρωτή Υπουργού, του κ. Παπαγγελόπουλου, πριν καν η δικογραφία διαβιβαστεί στη Βουλή, ότι έλαβε μερική ενημέρωση για τα στοιχεία της δικογραφίας και η πείρα του ως εισαγγελέως τον οδηγεί αβίαστα το συμπέρασμα ότι πρόκειται για το μεγαλύτερο σκάνδαλο από συστάσεως του ελληνικού κράτους. Κάλεσε, </w:t>
      </w:r>
      <w:r>
        <w:rPr>
          <w:rFonts w:eastAsia="Times New Roman" w:cs="Times New Roman"/>
          <w:szCs w:val="24"/>
        </w:rPr>
        <w:lastRenderedPageBreak/>
        <w:t xml:space="preserve">μάλιστα, το πολιτικό σύστημα να κάνει το καθήκον του και να επιδιώξει και να επιτύχει την αυτοκάθαρσή του για το καλό της δημοκρατίας.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Τι έκανε, δηλαδή, ο κ. Παπαγγελόπουλος; Προεξόφλησε επί της ουσίας την εμπλοκή και τη ευθύνη πολιτικών προσώπων στην υπόθεση «</w:t>
      </w:r>
      <w:r>
        <w:rPr>
          <w:rFonts w:eastAsia="Times New Roman" w:cs="Times New Roman"/>
          <w:szCs w:val="24"/>
          <w:lang w:val="en"/>
        </w:rPr>
        <w:t>NOVARTIS</w:t>
      </w:r>
      <w:r>
        <w:rPr>
          <w:rFonts w:eastAsia="Times New Roman" w:cs="Times New Roman"/>
          <w:szCs w:val="24"/>
        </w:rPr>
        <w:t xml:space="preserve">», χωρίς στοιχεία και χωρίς να έχουν ολοκληρωθεί καν οι καταθέσεις ακόμα και των κουκουλοφόρων μαρτύρων.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Ως προς το πλαίσιο, λοιπόν, της διερεύνησης αυτής, θέλω να γίνω σαφής. Πρόκειται για μια διερεύνηση </w:t>
      </w:r>
      <w:r>
        <w:rPr>
          <w:rFonts w:eastAsia="Times New Roman" w:cs="Times New Roman"/>
          <w:szCs w:val="24"/>
          <w:lang w:val="en-US"/>
        </w:rPr>
        <w:t>in</w:t>
      </w:r>
      <w:r w:rsidRPr="007115B5">
        <w:rPr>
          <w:rFonts w:eastAsia="Times New Roman" w:cs="Times New Roman"/>
          <w:szCs w:val="24"/>
        </w:rPr>
        <w:t xml:space="preserve"> </w:t>
      </w:r>
      <w:r>
        <w:rPr>
          <w:rFonts w:eastAsia="Times New Roman" w:cs="Times New Roman"/>
          <w:szCs w:val="24"/>
          <w:lang w:val="en-US"/>
        </w:rPr>
        <w:t>rem</w:t>
      </w:r>
      <w:r>
        <w:rPr>
          <w:rFonts w:eastAsia="Times New Roman" w:cs="Times New Roman"/>
          <w:szCs w:val="24"/>
        </w:rPr>
        <w:t xml:space="preserve">, δηλαδή κατά τα πράγματα, και όχι </w:t>
      </w:r>
      <w:r>
        <w:rPr>
          <w:rFonts w:eastAsia="Times New Roman" w:cs="Times New Roman"/>
          <w:szCs w:val="24"/>
          <w:lang w:val="en-US"/>
        </w:rPr>
        <w:t>in</w:t>
      </w:r>
      <w:r w:rsidRPr="007115B5">
        <w:rPr>
          <w:rFonts w:eastAsia="Times New Roman" w:cs="Times New Roman"/>
          <w:szCs w:val="24"/>
        </w:rPr>
        <w:t xml:space="preserve"> </w:t>
      </w:r>
      <w:r>
        <w:rPr>
          <w:rFonts w:eastAsia="Times New Roman" w:cs="Times New Roman"/>
          <w:szCs w:val="24"/>
          <w:lang w:val="en-US"/>
        </w:rPr>
        <w:t>personam</w:t>
      </w:r>
      <w:r>
        <w:rPr>
          <w:rFonts w:eastAsia="Times New Roman" w:cs="Times New Roman"/>
          <w:szCs w:val="24"/>
        </w:rPr>
        <w:t xml:space="preserve">, κατά πρόσωπο, όπως λέμε στη νομική επιστήμη. Και αυτό διότι ενδέχεται, όπως το είπαμε εδώ, να προκύψουν ενδείξεις τέλεσης αδικημάτων για άλλα πρόσωπα πέραν του κατ’ αρχάς διερευνώμενου πρώην Υπουργού, τα οποία, επίσης, θα εξεταστούν από τη Βουλή.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Κι εδώ είναι η μεγάλη μας διαφορά από την προηγούμενη διακυβέρνηση του ΣΥΡΙΖΑ. Οι δικές μας ενέργειες δεν βασίζονται σε ανώνυμες μαρτυρίες κρυπτομένων μαρτύρων, αλλά σε επώνυμες μαρτυρίες διακεκριμένων εισαγγελέων, που έχαιραν και της εκτίμησης του πρώην Υπουργού, όπως λεπτομερώς αναλύθηκε.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Και είναι πραγματικά μνημείο θράσους να ισχυρίζεται ειδικά η Αξιωματική Αντιπολίτευση ότι επιχειρείται τάχα ρεβανσιστικά το στήσιμο </w:t>
      </w:r>
      <w:r>
        <w:rPr>
          <w:rFonts w:eastAsia="Times New Roman" w:cs="Times New Roman"/>
          <w:szCs w:val="24"/>
        </w:rPr>
        <w:lastRenderedPageBreak/>
        <w:t xml:space="preserve">κάποιας πλεκτάνης ή ότι εμείς δήθεν έχουμε στόχο να ελέγξουμε τη δικαιοσύνη. Το αντίθετο συμβαίνει.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Ρεβανσισμός, κυρίες και κύριοι της Αντιπολίτευσης, υπήρχε στην απόφαση της κυβέρνησης ΣΥΡΙΖΑ να στήσει δέκα κάλπες σε βάρος δέκα πολιτικών προσώπων χωρίς κανένα πραγματικό στοιχείο, εκτός από την κατάθεση τριών κουκουλοφόρων μαρτύρων. Αυτό αποδείχθηκε και από το ότι οι περισσότερες υποθέσεις έχουν ήδη τεθεί στο αρχείο.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Σήμερα οι Έλληνες πολίτες απαιτούν να μάθουν τι συμβαίνει στον ευαίσθητο χώρο της δικαιοσύνης και ειδικότερα αν στοιχειοθετείται απόπειρα φαλκίδευσης του κράτους-δικαίου και από ποιους. Και γι’ αυτό τη διερεύνηση αυτή θα την πάμε μέχρι τέλους θεσμικά, δημοκρατικά και υπεύθυνα, με αμεροληψία και χωρίς κομματική σκοπιμότητα. Να είστε σίγουρος, κύριε Παπαγγελόπουλε.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Κανείς δεν προδικάζει την έκβαση της έρευνας και προφανώς σεβόμαστε το τεκμήριο της αθωότητας όλων και ιδίως του κ. Παπαγγελόπουλου. Είναι, όμως, αυτονόητο ότι στο πλαίσιο αυτό θα κληθούν να καταθέσουν όλοι οι εμπλεκόμενοι στις σχετικές υποθέσεις, ιδίως δε οι ενδεχόμενοι ως φυσικοί αυτουργοί τέλεσης αδικημάτων και οι μάρτυρες χωρίς κουκούλες.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Το κράτος δικαίου πρέπει να λειτουργήσει και θα υπερασπιστούμε ανυποχώρητα τη λειτουργία του, όσο κι αν κάποιοι με δικονομικά τεχνάσματα και κόλπα προσπαθούν να το εμποδίσουν.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καλούμε, λοιπόν, όλους να επιλέξετε τον μόνο ορθό και έντιμο δρόμο σύμφωνα με το Σύνταγμα και τον Κανονισμό της Βουλής και να υπερψηφίσετε την πρότασή μας.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Όλοι θυμόμαστε ένα μήνα πριν, στη ΔΕΘ, να μας καλεί ο κ. Τσίπρας, αν τολμάμε, να κάνουμε εξεταστική, προανακριτική, ακόμα και ειδικό δικαστήριο για τη διερεύνηση της υπόθεσης αυτής. Τώρα που την προτείνουμε εμείς, εσείς την κοπανάτε; Τόση φαιδρότης, κύριε Τσίπρα, για να σας αντιγυρίσω τους χαρακτηρισμούς;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τελικός κριτής όλων μας είναι ο ελληνικός λαός που μας επέλεξε να τον εκπροσωπούμε. Εμείς θα κάνουμε τα πάντα για να τιμήσουμε την εμπιστοσύνη του και ελπίζουμε στο παράδειγμα αυτό να το ακολουθήσουν χωρίς παρωπίδες και οι συνάδελφοι της Αντιπολίτευσης.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shd w:val="clear" w:color="auto" w:fill="FFFFFF"/>
          <w:lang w:eastAsia="zh-CN"/>
        </w:rPr>
        <w:t>Παρακαλείται ο κ. Πολάκης να λάβει τον λόγο.</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Ευχαριστώ πολύ, κύριε Πρόεδρε.</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Με τις ομιλίες που ακούω πραγματικά μου έρχεται να βάλω τα γέλια κυριολεκτικά. Και δεν είναι το «εκεί που μας χρωστούσαν, πάνε να μας πάρουν και το βόδι», είναι ότι κάνετε μια τεράστια προσπάθεια αποπροσανατολισμού της συζήτησης, φορτώνοντας σκευωρία στον Παπαγγελόπουλο -δεν τολμάτε στον Τσίπρα ή σε εμένα ή σε άλλους που έχουμε αποκαλύψει μια σειρά από σκάνδαλα- για να πάτε την κουβέντα αλλού.</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Να κάνουμε, λοιπόν, κάποιες επισημάνσεις επανάληψης -διότι η επανάληψη είναι η μητέρα της μαθήσεως, όπως έχω πει πολλές φορές- τις οποίες δεν μπορούμε να τις ξεχάσουμε.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Τα κρύβατε μέσα από τα ΜΜΕ που ελέγχατε, αλλά έχει κανείς –έστω ένας σε αυτή την Αίθουσα!- αμφιβολία ότι υπήρξε σκάνδαλο φαρμακευτικής δαπάνης στην Ελλάδα και ότι ένα υποτμήμα αυτού ήταν το σκάνδαλο «</w:t>
      </w:r>
      <w:r>
        <w:rPr>
          <w:rFonts w:eastAsia="Times New Roman"/>
          <w:color w:val="201F1E"/>
          <w:szCs w:val="24"/>
          <w:lang w:val="en"/>
        </w:rPr>
        <w:t>NOVARTIS</w:t>
      </w:r>
      <w:r>
        <w:rPr>
          <w:rFonts w:eastAsia="Times New Roman"/>
          <w:color w:val="201F1E"/>
          <w:szCs w:val="24"/>
        </w:rPr>
        <w:t xml:space="preserve">»; Υπάρχει κανείς που μπορεί να σηκωθεί σοβαρά και να υποστηρίξει τέτοιο πράγμα; Ούτε ένας!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Ακόμα και να βγείτε να πείτε ότι είναι έτσι, δεν το πιστεύετε μέσα σας, διότι εδώ έχουμε στοιχεία, </w:t>
      </w:r>
      <w:r>
        <w:rPr>
          <w:rFonts w:eastAsia="Times New Roman"/>
          <w:color w:val="201F1E"/>
          <w:szCs w:val="24"/>
          <w:lang w:val="en-US"/>
        </w:rPr>
        <w:t>data</w:t>
      </w:r>
      <w:r>
        <w:rPr>
          <w:rFonts w:eastAsia="Times New Roman"/>
          <w:color w:val="201F1E"/>
          <w:szCs w:val="24"/>
        </w:rPr>
        <w:t xml:space="preserve">, δηλαδή από το 1991 μέχρι το 2014 στον χώρο </w:t>
      </w:r>
      <w:r>
        <w:rPr>
          <w:rFonts w:eastAsia="Times New Roman"/>
          <w:color w:val="201F1E"/>
          <w:szCs w:val="24"/>
        </w:rPr>
        <w:lastRenderedPageBreak/>
        <w:t xml:space="preserve">της υγείας δόθηκαν 260 εκατομμύρια ευρώ, 160 εκατομμύρια ευρώ δημόσια δαπάνη -κρατικός προϋπολογισμός και ασφαλιστικά ταμεία- 100 εκατομμύρια ευρώ ήταν ιδιωτική δαπάνη. Με υπολογισμούς όχι δικούς μου, αλλά της Εθνικής Σχολής Δημόσιας Υγείας -καθηγητών όπως ο Ράνος- λέγεται ότι από αυτά το 30% της δημόσιας δαπάνης των 160 εκατομμυρίων ευρώ και το 40% της ιδιωτικής δαπάνης υγείας είναι υπερτιμολόγηση φαρμάκων, υλικών, αντιδραστηρίων, δηλαδή 85 δισεκατομμύρια ευρώ.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Πότε ξεκίνησε το γλέντι; Το 1997 με εκείνη την ιστορική Πράξη Νομοθετικού Περιεχομένου επί κ. Σημίτη και Υπουργού Γείτονα, που έλεγε ότι καταργούνται οι επιβαρύνσεις υπέρ τρίτων επί της τιμής των φαρμάκων, δηλαδή η κράτηση για την εισφορά του ΤΣΑΥ 4,5%, του ΤΕΑΥΦΕ 1,5% και του ΕΟΦ 10%. Αυτό τι είχε ως αποτέλεσμα; Να φθηνύνουν τα φάρμακα; Όχι. Να προικισθούν οι φαρμακοβιομηχανίες εκείνης της εποχής -οι ίδιες είναι με τις σημερινές- με ένα τεράστιο ποσό, με το οποίο μετά μίζωσαν γιατρούς και όλο το σύστημα και εκτίναξαν τη φαρμακευτική δαπάνη.</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Απαντήστε μου, κύριοι συνάδελφοι: Γιατί από τότε και μετά, από το 1997 και μέχρι το 2009 σε όλη την Ευρώπη, παρά την είσοδο καινοτόμων φαρμάκων, στο Λουξεμβούργο η φαρμακευτική δαπάνη μειώθηκε κατά 0,80%, στη Σουηδία μειώθηκε κατά 1%, στη Γερμανία αυξήθηκε 3%, σε χώρες όπως η Ελβετία, η Γαλλία αυξήθηκε 1,5% τον χρόνο; Στην Ελλάδα γιατί αυξανόταν με 11,1% τον </w:t>
      </w:r>
      <w:r>
        <w:rPr>
          <w:rFonts w:eastAsia="Times New Roman"/>
          <w:color w:val="201F1E"/>
          <w:szCs w:val="24"/>
        </w:rPr>
        <w:lastRenderedPageBreak/>
        <w:t xml:space="preserve">χρόνο; Τόσο αρρωστάρηδες είμαστε οι Έλληνες; Το 11,1% έγινε μόνο του; Οι κακοί γιατροί; Οι κακοί νοσηλευτές; Οι κακοί φαρμακάδες; Αυτοί την αύξησαν; </w:t>
      </w:r>
    </w:p>
    <w:p w:rsidR="007115B5" w:rsidRDefault="007115B5" w:rsidP="007115B5">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Όχι, με πολιτική απόφαση αυξήθηκε αυτό το πράγμα, με πρώτη πολιτική απόφαση αυτή εδώ από τον Σημίτη το 1997, που συνεχίστηκε και όλα τα επόμενα χρόνια και εκτινάχθηκε η φαρμακευτική δαπάνη από 1.600.000.000 ευρώ που ήταν τότε στα σχεδόν 9 δισεκατομμύρια ευρώ το 2008 και 2009. Αυτή είναι η πραγματικότητα.</w:t>
      </w:r>
    </w:p>
    <w:p w:rsidR="007115B5" w:rsidRDefault="007115B5" w:rsidP="007115B5">
      <w:pPr>
        <w:tabs>
          <w:tab w:val="left" w:pos="2738"/>
          <w:tab w:val="center" w:pos="4753"/>
          <w:tab w:val="left" w:pos="5723"/>
        </w:tabs>
        <w:spacing w:line="600" w:lineRule="auto"/>
        <w:ind w:firstLine="720"/>
        <w:jc w:val="both"/>
        <w:rPr>
          <w:rFonts w:eastAsia="Times New Roman"/>
          <w:szCs w:val="24"/>
        </w:rPr>
      </w:pPr>
      <w:r>
        <w:rPr>
          <w:rFonts w:eastAsia="Times New Roman"/>
          <w:color w:val="201F1E"/>
          <w:szCs w:val="24"/>
        </w:rPr>
        <w:t>Όσον αφορά ένα υποτμήμα αυτού του σκανδάλου, σε μια πολύ ωραία μελέτη του ο κ. Ράνος, ο οποίος έχει βγάλει αυτό το σχεδιάγραμμα, λέει τα εξής -τα οποία δεν φαίνονται από μακριά- και θα σας τα εξηγήσω: Μέχρι το 1997 η καμπύλη ανεβαίνει ομαλά, πάει ήπια. Μόλις κάνει αυτό το πράγμα ο Σημίτης και με αυτά που συνεχίζει ο Καραμανλής μετά, κοιτάξτε πόσο εκτινάσσεται επάνω και μετά κατεβαίνει τα χρόνια της κρίσης, όταν μπήκε το οριζόντιο λεπίδι. Η αποκάτω διακεκομμένη γραμμή είναι η αναμενόμενη αύξηση που θα υπήρχε, αν δεν έπεφτε η μίζα της αρκούδας, ο χρηματισμός του πολιτικού συστήματος και ο χρηματισμός του υγειονομικού δυναμικού. Όλο το κομμάτι κάτω από τις δυο καμπύλες είναι το παραπάνω χρήμα.</w:t>
      </w:r>
      <w:r>
        <w:rPr>
          <w:rFonts w:eastAsia="Times New Roman"/>
          <w:szCs w:val="24"/>
        </w:rPr>
        <w:t xml:space="preserve"> Είναι 32,68 δισεκατομμύρια ευρώ τα παραπάνω λεφτά που πληρώσαμε. Αυτά είναι. Και θέλετε να μου πείτε ότι 32 δισεκατομμύρια δόθηκαν επειδή ο φαρμακάς της τάδε μικροεταιρείας έπιασε τον τάδε αγροτικό γιατρό στην Κάτω Μαλεσίνα στα Πάνω Γκράβαρα και τού </w:t>
      </w:r>
      <w:r>
        <w:rPr>
          <w:rFonts w:eastAsia="Times New Roman"/>
          <w:szCs w:val="24"/>
        </w:rPr>
        <w:lastRenderedPageBreak/>
        <w:t xml:space="preserve">’δωσε 5 ή 10 ευρώ το κουτί! Γι’ αυτό εκτινάχθηκε η δαπάνη και όχι γιατί εκδόθηκαν μια σειρά από υπουργικές αποφάσεις, όπως αυτή η ΠΝΠ, και η τιμολόγηση που στην αρχή ήταν στο Υπουργείο Εμπορίου και ήταν η μεγάλη μαύρη τρύπα, για την οποία μας ταΐζατε το παραμύθι ότι παίρνουμε τον μέσο όρο των τριών χωρών με τις φθηνότερες τιμές της Ευρώπης. Κολοκύθια με τη ρίγανη! Σας τα φέρναν έτοιμα οι εταιρείες: «Αυτές είναι οι τιμές και βγάλτε την τιμή». Αυτό συνεχίστηκε και μετά. </w:t>
      </w:r>
    </w:p>
    <w:p w:rsidR="007115B5" w:rsidRDefault="007115B5" w:rsidP="007115B5">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Εσείς βάλατε τις δύο χώρες.</w:t>
      </w:r>
    </w:p>
    <w:p w:rsidR="007115B5" w:rsidRDefault="007115B5" w:rsidP="007115B5">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Στις τρεις, κύριε Πλεύρη. Δικηγόρος είστε. Δεν είστε γιατρός. Σεμνά και ταπεινά σε εμένα.</w:t>
      </w:r>
    </w:p>
    <w:p w:rsidR="007115B5" w:rsidRDefault="007115B5" w:rsidP="007115B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Ηρεμήστε. Παρακαλώ, μη διακόπτετε.</w:t>
      </w:r>
    </w:p>
    <w:p w:rsidR="007115B5" w:rsidRDefault="007115B5" w:rsidP="007115B5">
      <w:pPr>
        <w:spacing w:line="600" w:lineRule="auto"/>
        <w:ind w:firstLine="720"/>
        <w:jc w:val="both"/>
        <w:rPr>
          <w:rFonts w:eastAsia="Times New Roman"/>
          <w:szCs w:val="24"/>
        </w:rPr>
      </w:pPr>
      <w:r>
        <w:rPr>
          <w:rFonts w:eastAsia="Times New Roman"/>
          <w:b/>
          <w:szCs w:val="24"/>
        </w:rPr>
        <w:t>ΑΘΑΝΑΣΙΟΣ ΠΛΕΥΡΗΣ:</w:t>
      </w:r>
      <w:r>
        <w:rPr>
          <w:rFonts w:eastAsia="Times New Roman"/>
          <w:szCs w:val="24"/>
        </w:rPr>
        <w:t xml:space="preserve"> Εσύ έβαλες τις δύο χώρες!</w:t>
      </w:r>
    </w:p>
    <w:p w:rsidR="007115B5" w:rsidRDefault="007115B5" w:rsidP="007115B5">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Θα τα πω και αυτά τώρα. Υπομονή λιγάκι.</w:t>
      </w:r>
    </w:p>
    <w:p w:rsidR="007115B5" w:rsidRDefault="007115B5" w:rsidP="007115B5">
      <w:pPr>
        <w:spacing w:line="600" w:lineRule="auto"/>
        <w:ind w:firstLine="720"/>
        <w:jc w:val="both"/>
        <w:rPr>
          <w:rFonts w:eastAsia="Times New Roman"/>
          <w:szCs w:val="24"/>
        </w:rPr>
      </w:pPr>
      <w:r>
        <w:rPr>
          <w:rFonts w:eastAsia="Times New Roman"/>
          <w:szCs w:val="24"/>
        </w:rPr>
        <w:t xml:space="preserve">Μας λέγατε, λοιπόν, αυτό το παραμύθι μέχρι το 2008, 2009. Δεν υπήρχε τέτοιο πράγμα. Οι εταιρείες σας φέρναν τις τιμές. Στα πορίσματα περιγράφεται αυτό. Αφού δεν υπήρχε, βρε, τρόπος να δεις τις τιμές στις άλλες χώρες, δεν υπήρχε πλατφόρμα, πού τις βρίσκατε τις φθηνότερες; Οι εταιρείες σας το δήλωναν και το παίρνατε. Αυτό γινόταν. Και λέω «εσείς» γιατί εσείς </w:t>
      </w:r>
      <w:r>
        <w:rPr>
          <w:rFonts w:eastAsia="Times New Roman"/>
          <w:szCs w:val="24"/>
        </w:rPr>
        <w:lastRenderedPageBreak/>
        <w:t>κυβερνούσατε εκείνα τα χρόνια, ΠΑΣΟΚ και Νέα Δημοκρατία. Έτσι εκτινάχθηκε η δαπάνη. Και τι έγινε μετά το 2009; Και μετά παίρνατε και υπουργικές αποφάσεις. Το είπε ο Τζανακόπουλος προηγουμένως. Δεν γίνεται, παιδιά, κλεψιά και διασπάθιση δημοσίου χρήματος χωρίς υπογραφές.</w:t>
      </w:r>
    </w:p>
    <w:p w:rsidR="007115B5" w:rsidRDefault="007115B5" w:rsidP="007115B5">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7115B5" w:rsidRDefault="007115B5" w:rsidP="007115B5">
      <w:pPr>
        <w:spacing w:line="600" w:lineRule="auto"/>
        <w:ind w:firstLine="720"/>
        <w:jc w:val="both"/>
        <w:rPr>
          <w:rFonts w:eastAsia="Times New Roman"/>
          <w:bCs/>
          <w:color w:val="0A0A0A"/>
          <w:szCs w:val="24"/>
          <w:shd w:val="clear" w:color="auto" w:fill="FFFFFF"/>
          <w:lang w:eastAsia="zh-CN"/>
        </w:rPr>
      </w:pPr>
      <w:r>
        <w:rPr>
          <w:rFonts w:eastAsia="Times New Roman"/>
          <w:b/>
          <w:bCs/>
          <w:color w:val="0A0A0A"/>
          <w:szCs w:val="24"/>
          <w:shd w:val="clear" w:color="auto" w:fill="FFFFFF"/>
          <w:lang w:eastAsia="zh-CN"/>
        </w:rPr>
        <w:t xml:space="preserve">ΠΡΟΕΔΡΕΥΩΝ (Χαράλαμπος Αθανασίου): </w:t>
      </w:r>
      <w:r>
        <w:rPr>
          <w:rFonts w:eastAsia="Times New Roman"/>
          <w:bCs/>
          <w:color w:val="0A0A0A"/>
          <w:szCs w:val="24"/>
          <w:shd w:val="clear" w:color="auto" w:fill="FFFFFF"/>
          <w:lang w:eastAsia="zh-CN"/>
        </w:rPr>
        <w:t xml:space="preserve">Ολοκληρώστε, σας παρακαλώ, κύριε Πολάκη. </w:t>
      </w:r>
    </w:p>
    <w:p w:rsidR="007115B5" w:rsidRDefault="007115B5" w:rsidP="007115B5">
      <w:pPr>
        <w:spacing w:line="600" w:lineRule="auto"/>
        <w:ind w:firstLine="720"/>
        <w:jc w:val="both"/>
        <w:rPr>
          <w:rFonts w:eastAsia="Times New Roman"/>
          <w:szCs w:val="24"/>
        </w:rPr>
      </w:pPr>
      <w:r>
        <w:rPr>
          <w:rFonts w:eastAsia="Times New Roman"/>
          <w:b/>
          <w:bCs/>
          <w:color w:val="0A0A0A"/>
          <w:szCs w:val="24"/>
          <w:shd w:val="clear" w:color="auto" w:fill="FFFFFF"/>
          <w:lang w:eastAsia="zh-CN"/>
        </w:rPr>
        <w:t xml:space="preserve">ΠΑΥΛΟΣ ΠΟΛΑΚΗΣ: </w:t>
      </w:r>
      <w:r>
        <w:rPr>
          <w:rFonts w:eastAsia="Times New Roman"/>
          <w:szCs w:val="24"/>
        </w:rPr>
        <w:t xml:space="preserve">Ξέρετε γιατί κουνιέστε -και ο κ. Λοβέρδος και ο Αβραμόπουλος και ο Γεωργιάδης και ο Σαλμάς και όλοι- τώρα; Κουνιέστε γιατί έγιναν δύο εκλογές το 2015. Και αυτό είναι όλη η ουσία της υπόθεσης. Εμείς γυρίσαμε την υπόθεση στους δικαστές για να ψάξουν για μαύρο χρήμα, γιατί η απιστία δεν είναι απλά αποδεδειγμένη, είναι ηλίου φαεινότερη. Όταν ο κ. Λοβέρδος, για παράδειγμα, τιμολογεί το </w:t>
      </w:r>
      <w:r>
        <w:rPr>
          <w:rFonts w:eastAsia="Times New Roman"/>
          <w:szCs w:val="24"/>
          <w:lang w:val="en-US"/>
        </w:rPr>
        <w:t>Tasigna</w:t>
      </w:r>
      <w:r w:rsidRPr="007115B5">
        <w:rPr>
          <w:rFonts w:eastAsia="Times New Roman"/>
          <w:szCs w:val="24"/>
        </w:rPr>
        <w:t xml:space="preserve"> </w:t>
      </w:r>
      <w:r>
        <w:rPr>
          <w:rFonts w:eastAsia="Times New Roman"/>
          <w:szCs w:val="24"/>
        </w:rPr>
        <w:t>των 200 mg αντί για 3.362 ευρώ -τότε υπήρχε βάση δεδομένων και μπορούσε να πεις ότι ο μέσος όρος ήταν αυτός- 4.210 ευρώ, τα 900 ευρώ διαφορά δημιουργούν σε έναν χρόνο από ένα φάρμακο -5 εκατομμύρια πούλησε αυτό το φάρμακο την επόμενη χρονιά- 1 εκατομμύριο ευρώ ζημιά στο δημόσιο. Αυτό είναι απιστία. Είναι κακούργημα. Όλα όσα έχετε κάνει, ο Λοβέρδος, ο Γεωργιάδης, «</w:t>
      </w:r>
      <w:r>
        <w:rPr>
          <w:rFonts w:eastAsia="Times New Roman"/>
          <w:szCs w:val="24"/>
          <w:lang w:val="en-US"/>
        </w:rPr>
        <w:t>Harvard</w:t>
      </w:r>
      <w:r w:rsidRPr="007115B5">
        <w:rPr>
          <w:rFonts w:eastAsia="Times New Roman"/>
          <w:szCs w:val="24"/>
        </w:rPr>
        <w:t xml:space="preserve"> </w:t>
      </w:r>
      <w:r>
        <w:rPr>
          <w:rFonts w:eastAsia="Times New Roman"/>
          <w:szCs w:val="24"/>
          <w:lang w:val="en-US"/>
        </w:rPr>
        <w:t>Project</w:t>
      </w:r>
      <w:r>
        <w:rPr>
          <w:rFonts w:eastAsia="Times New Roman"/>
          <w:szCs w:val="24"/>
        </w:rPr>
        <w:t>», βγαίνει από τα κατασχεμένα έγγραφα της «</w:t>
      </w:r>
      <w:r>
        <w:rPr>
          <w:rFonts w:eastAsia="Times New Roman"/>
          <w:szCs w:val="24"/>
          <w:lang w:val="en-US"/>
        </w:rPr>
        <w:t>NOVARTIS</w:t>
      </w:r>
      <w:r>
        <w:rPr>
          <w:rFonts w:eastAsia="Times New Roman"/>
          <w:szCs w:val="24"/>
        </w:rPr>
        <w:t xml:space="preserve">» και λέει: </w:t>
      </w:r>
      <w:r>
        <w:rPr>
          <w:rFonts w:eastAsia="Times New Roman"/>
          <w:szCs w:val="24"/>
        </w:rPr>
        <w:lastRenderedPageBreak/>
        <w:t>Βάζουμε στόχο Μάρτη του 2013. Και εδώ ακούς τις δύο τιμές, τις δύο χώρες, κύριε Πλεύρη και λέει: Αυτά τα δέκα φάρμακα πρέπει σε έναν χρόνο να μπουν στην Ελλάδα και να πάρουν τιμή. Γιατί; Γιατί είναι είκοσι εννιά και πενήντα οι χώρες. Και αν κερδίσουμε 10 εκατομμύρια ευρώ στην Ελλάδα, θα κερδίσουμε 2 δισεκατομμύρια από τις άλλες χώρες.</w:t>
      </w:r>
    </w:p>
    <w:p w:rsidR="007115B5" w:rsidRDefault="007115B5" w:rsidP="007115B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Ολοκληρώστε, κύριε συνάδελφε.</w:t>
      </w:r>
    </w:p>
    <w:p w:rsidR="007115B5" w:rsidRDefault="007115B5" w:rsidP="007115B5">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Δύο λεπτά, κύριε Πρόεδρε.</w:t>
      </w:r>
    </w:p>
    <w:p w:rsidR="007115B5" w:rsidRDefault="007115B5" w:rsidP="007115B5">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Έχετε μιλήσει εννιά λεπτά. Αυτό είναι σε βάρος των άλλων συναδέλφων σας.</w:t>
      </w:r>
    </w:p>
    <w:p w:rsidR="007115B5" w:rsidRDefault="007115B5" w:rsidP="007115B5">
      <w:pPr>
        <w:spacing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Ποια είναι τα δέκα αυτά φάρμακα; </w:t>
      </w:r>
      <w:r>
        <w:rPr>
          <w:rFonts w:eastAsia="Times New Roman"/>
          <w:szCs w:val="24"/>
          <w:lang w:val="en-US"/>
        </w:rPr>
        <w:t xml:space="preserve">Exelon, Seebri, Bexsero, Takavi, Votubia, Signifor, Tobi Podhaler, Omnitrope, Optaflu, Fluad. </w:t>
      </w:r>
      <w:r>
        <w:rPr>
          <w:rFonts w:eastAsia="Times New Roman"/>
          <w:szCs w:val="24"/>
        </w:rPr>
        <w:t>Τι κάνει ο Γεωργιάδης; Αλλάζει τον κανόνα. Αντί για τα 2/3 των χωρών της</w:t>
      </w:r>
      <w:r>
        <w:rPr>
          <w:rFonts w:eastAsia="Times New Roman"/>
          <w:color w:val="363636"/>
          <w:szCs w:val="24"/>
          <w:shd w:val="clear" w:color="auto" w:fill="FFFFFF"/>
        </w:rPr>
        <w:t xml:space="preserve"> Ευρωπαϊκής Ένωσης στις οποίες αποζημιώνεται, το λέει στα 2/3 των χωρών που κυκλοφορεί. Αλλάζει την υπουργική απόφαση. Μπαίνουν τα δέκα φάρμακα με πολύ υψηλές τιμές και μόλις μπαίνουν και τα δέκα, αλλάζει την υπουργική απόφαση πάλι και γυρίζει στο προηγούμενο καθεστώς. Αυτό δεν είναι απιστία; Απιστία είναι. Απλά έχει παραγραφεί γιατί έγιναν δύο εκλογές το 2015.</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Αρκετά, κύριε συνάδελφε. Έχετε φτάσει τα δέκα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ήταν ηλίου φαεινότερο η απιστία και η διασπάθιση του δημοσίου χρήματος.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Πολάκη, σας παρακαλώ πολύ!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Δύο λεπτά,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Μα, τι δύο λεπτά; Έχετε φτάσει τα δέκα λεπτά. Έχετε μιλήσει περισσότερο από όλους τους συναδέλφους. Δεν γίνεται αυτή η δουλειά!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Εδώ δεν θα τρελαθούμε. Εδώ δεν φαγώθηκαν 32.260.000.000 ευρώ από μόνα τους.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Σε μισό λεπτό θα κλείσετε την τοποθέτησή σας.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Ένα πολιτικό προσωπικό υπέγραψε και δημιούργησε το υπέδαφος για να γίνει αυτή η ληστεία του κόπου του ελληνικού λαού.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Τελειώσαμε, κύριε Πολάκη.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Και έγινε και την περίοδο την οποία γινόταν η μία περικοπή πίσω από την άλλη. Η «</w:t>
      </w:r>
      <w:r>
        <w:rPr>
          <w:rFonts w:eastAsia="Times New Roman" w:cs="Times New Roman"/>
          <w:szCs w:val="24"/>
          <w:lang w:val="en-US"/>
        </w:rPr>
        <w:t>NOVARTIS</w:t>
      </w:r>
      <w:r>
        <w:rPr>
          <w:rFonts w:eastAsia="Times New Roman" w:cs="Times New Roman"/>
          <w:szCs w:val="24"/>
        </w:rPr>
        <w:t>» ήταν η μοναδική εταιρεία που, ενώ οι άλλες έπεφταν σε τζίρους και κέρδη 10%, 15%, 20% τον χρόνο, αυτή έπεφτε 3%, 1,5%, 2,5% τα χρόνια της μεγάλης κρίσης, 2012-2014.</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Πολάκη, δεν έχετε κανένα προνόμιο σε σχέση με τους άλλους συναδέλφους σας. Παρακαλώ! Θα κλείσουμε το μικρόφωνο. Μιλάτε ήδη έντεκα λεπτά.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δεν έγινε τυχαία. Έχει πολιτικές ευθύνες. Αυτό ψάχνουν οι εισαγγελείς και όσες σκευωρίες και να λέτε ότι έκανε ο Παπαγγελόπουλος δεν θα αποδείξετε τίποτε.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Μια κουβέντα και κλείνω με αυτή: Μη λέτε πολλά ότι μπήκαν στο αρχείο. Μη λέτε πολλά. Στο αρχείο είχε μπει και ο Τσοχατζόπουλος και ο Παπαντωνίου, αλλά μετά βρέθηκαν φυλακή. Και έχουμε και τρίτο γύρο.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Ευχαριστώ πολύ.</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θα ήθελα τον λόγο επί προσωπικού.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Τι θέλετε, κύριε συνάδελφε; Για τι πράγμα;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Πρόκειται για αστείο όσον αφορά στην ερώτηση για το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Θα του δώσετε τον λόγο,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Πείτε το προσωπικό σε τι συνίσταται.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Με κατηγόρησε για τον μισό Ποινικό Κώδικα προ ολίγου. Θέλετε να εξηγήσω και το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Ακούστε, λοιπόν, κυρίες και κύριοι συνάδελφοι του ΣΥΡΙΖΑ, αν και είναι ντεμοντέ αυτή η φασαρία με τον Πολάκη. Πάμε στην ουσία. Για όλα αυτά που ακούσα, κάνατε εξεταστική για την υγεία που κράτησε δύο χρόνια για να μπορείτε να αποδείξετε κάτι. Δεν θέλω να πω τι αποδείξατε, γιατί είμαστε και στη Βουλή!</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Μένει, όμως, ότι είστε η πρώτη κυβερνητική πλειοψηφία, κύριε Λάππα, που το περίφημο πόρισμά σας για την εξεταστική, που είπατε στην ομιλία σας </w:t>
      </w:r>
      <w:r>
        <w:rPr>
          <w:rFonts w:eastAsia="Times New Roman" w:cs="Times New Roman"/>
          <w:szCs w:val="24"/>
        </w:rPr>
        <w:lastRenderedPageBreak/>
        <w:t>να το αναζητήσουν οι Βουλευτές, ντραπήκατε να το φέρετε στην Ολομέλεια και δεν έγινε ποτέ συζήτηση για το πόρισμα της εξεταστικής για την υγεία.</w:t>
      </w:r>
    </w:p>
    <w:p w:rsidR="007115B5" w:rsidRDefault="007115B5" w:rsidP="007115B5">
      <w:pPr>
        <w:spacing w:line="600" w:lineRule="auto"/>
        <w:jc w:val="right"/>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Γιατί δεν το φέρατε; Διότι δεν είχε μέσα απολύτως τίποτε.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Από εκεί διάβαζα.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Το διαβάσατε, αλλά στην Ολομέλεια δεν το φέρατε να το συζητήσουμε μετά το πόρισμα. Το βγάλατε και το εξαφανίσατε στο συρτάρι του κ. Βούτση τότε.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Όσον αφορά δε, κύριοι συνάδελφοι, στα όσα είπε ο κ. Πολάκης, ακούστε.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Εγώ, ως πολιτικός, κύριε Πρόεδρε, δέχομαι να ψάχνονται οι πολιτικοί και να τους κατηγορεί ο καθένας για ό,τι θέλει. Το ζήτημα δεν είναι τι λέει ο καθένας. Το ζήτημα είναι τι αποδεικνύεται.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Εμένα, κύριε Πολάκη, με έψαξε η εισαγγελέας διαφθοράς περίπου δύο χρόνια. Βλέπετε καμμία κατηγορία εναντίον μου από κανέναν;</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Δεν αρχειοθετηθήκατε ακόμη.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Όχι.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Άρα, λοιπόν, κύριε…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αρχειοθετηθήκατε ακόμη.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κύριε Πολάκη, μη διακόπτετε.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Μα, εσείς προηγουμένως είπατε ότι και η αρχειοθέτηση δεν φτάνει. Θέλουμε στάμπα από τον Πολάκη για να έχουμε αθωότητα. Αν δεν μας αθωώσει ο «δικαστής» Πολάκης», δεν γίνεται.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Έτσι είναι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Δεν είναι αθώωση η αρχειοθέτηση.</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Άρα, λοιπόν, κύριε Πολάκη, επειδή για την προκαταρκτική που μιλάμε σήμερα, πιθανότερο είναι εσείς να καταλήξετε στον εισαγγελέα παρά εγώ, γιατί προφανώς…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Ξέρεις κάτι παραπάνω;</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Όχι. Προφανώς θα πρέπει να ερωτηθούν οι ψευδομάρτυρες, όταν αρθεί η ασυλία τους αν πράγματι τους ξέρατε, όπως είπατε στην εκπομπή του κ. Παπαδάκη. Και αν πράγματι τους ξέρατε, τότε είστε και εσείς ενδεχόμενα στη σκευωρία περί αλλοιώσεως του πολιτεύματος και ισόβια κάθειρξη.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Άρα, λοιπόν…</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Τρέμω σύγκορμος!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Άρα, λοιπόν, επειδή εισαγγελέας δεν είσαι και όταν με βλέπεις τρέμεις σύγκορμος, σταμάτα τα αυτά, πάμε στην προκαταρκτική που δεν ψηφίζετε.</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Και δεν την ψηφίζετε, κυρίες και κύριοι συνάδελφοι -και αυτό είναι το ακόμα καλύτερο- γιατί ήρθε ο κ. Παπαγγελόπουλος και μας είπε ότι θα αποδείξει την αθωότητά του. Πού θα την αποδείξει, αν δεν γίνει προκαταρκτική;</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Γεωργιάδη, αυτό δεν είναι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Κύριε Γεωργιάδη, σας παρακαλώ!</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Ψηφίστε και μην κρύβεστε, επιτέλους, όπως κάνετε διαρκώς εδώ και χρόνια.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Ευχαριστώ πολύ.</w:t>
      </w:r>
    </w:p>
    <w:p w:rsidR="007115B5" w:rsidRDefault="007115B5" w:rsidP="007115B5">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Αυτό, όμως, το τελευταίο δεν ήταν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κύριε Αθανασίου, θα ήθελα τον λόγο επί προσωπικού.</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Πολάκη, δεν υπάρχει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Μου είπε ότι τον βλέπω και τρέμω σύγκορμος.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σας ανέφερε κάτι.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Ανέφερε! Μας απείλησε κιόλας!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ανέφερε κάτι. Έκανε κρίση. Όχι, παρακαλώ! Δεν υπάρχει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Μας απείλησε κιόλας!</w:t>
      </w:r>
    </w:p>
    <w:p w:rsidR="007115B5" w:rsidRDefault="007115B5" w:rsidP="007115B5">
      <w:pPr>
        <w:spacing w:line="600" w:lineRule="auto"/>
        <w:jc w:val="center"/>
        <w:rPr>
          <w:rFonts w:eastAsia="Times New Roman" w:cs="Times New Roman"/>
          <w:szCs w:val="24"/>
        </w:rPr>
      </w:pPr>
      <w:r>
        <w:rPr>
          <w:rFonts w:eastAsia="Times New Roman" w:cs="Times New Roman"/>
          <w:szCs w:val="24"/>
        </w:rPr>
        <w:t>(Θόρυβος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Ακούστε. Διαβάστε τον Κανονισμό. Τα προσωπικά είναι δύο. Ούτε σας εξύβρισε ούτε αλλοίωσε το περιεχόμενο δηλώσεών σας.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Θέλω τον λόγο τώρα,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Εξύβρισε, κύριε Πρόεδρε. Για ένα λεπτό να λάβει τον λόγο επί προσωπικού, κύριε Πρόεδρε.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μου είπε ότι τον βλέπω και τρέμω. Θέλω, λοιπόν, τον λόγο.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Μισό λεπτό.</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Λοιπόν, κατά τον Κανονισμό πείτε μου σε ένα λεπτό σε τι συνίσταται το προσωπικό. Σας θυμίζω μόνο ότι η διάταξη για το προσωπικό έχει δύο περιπτώσεις: Ή έχει υβριστική συμπεριφορά ή αλλοίωσε το περιεχόμενο του λόγου σας. Πείτε μας τι είναι.</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Σας είπα, κύριε Πρόεδρε, πως μου είπε ότι τον βλέπω και τρέμω. Εγώ αυτόν! Λοιπόν, έλεος!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Πείτε μας τι είναι το προσωπικό.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w:t>
      </w:r>
      <w:r>
        <w:rPr>
          <w:rFonts w:eastAsia="Times New Roman" w:cs="Times New Roman"/>
          <w:szCs w:val="24"/>
        </w:rPr>
        <w:t>Σας το είπα, κύριε Πρόεδρε, δεν γρικάτε; Σας το είπα! Μου είπε ότι τον βλέπω και τρέμω!</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Λοιπόν, ακούστε, κύριε Γεωργιάδη, το ότι έγιναν δύο φορές εκλογές το 2015 δεν σημαίνει ότι εσείς δεν υπογράψατε μια απόφαση για το </w:t>
      </w:r>
      <w:r>
        <w:rPr>
          <w:rFonts w:eastAsia="Times New Roman" w:cs="Times New Roman"/>
          <w:szCs w:val="24"/>
          <w:lang w:val="en-US"/>
        </w:rPr>
        <w:t>Lucentis</w:t>
      </w:r>
      <w:r>
        <w:rPr>
          <w:rFonts w:eastAsia="Times New Roman" w:cs="Times New Roman"/>
          <w:szCs w:val="24"/>
        </w:rPr>
        <w:t>, η οποία αντί να το τιμολογήσει με 509 ευρώ που έλεγε ο ΕΟΦ, το τιμολογήσατε 860. Ο Λοβέρδος το είχε τιμολογήσει 960, η δεύτερη μορφή που ήρθε.</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Αυτό σημαίνει σπατάλη για το δημόσιο σε ένα φάρμακο το οποίο ξοδεύαμε 25 με 30 εκατομμύρια ευρώ τον χρόνο, τουλάχιστον τα 4 με 5 εκατομμύρια ευρώ δεν ήταν έξτρα δαπάνη και ληστεία του δημοσίου χρήματος.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Ωραία. Τελειώσατε. </w:t>
      </w:r>
    </w:p>
    <w:p w:rsidR="007115B5" w:rsidRDefault="007115B5" w:rsidP="007115B5">
      <w:pPr>
        <w:spacing w:line="600" w:lineRule="auto"/>
        <w:ind w:firstLine="720"/>
        <w:jc w:val="both"/>
        <w:rPr>
          <w:rFonts w:eastAsia="Times New Roman" w:cs="Times New Roman"/>
          <w:b/>
          <w:szCs w:val="24"/>
        </w:rPr>
      </w:pPr>
      <w:r>
        <w:rPr>
          <w:rFonts w:eastAsia="Times New Roman" w:cs="Times New Roman"/>
          <w:b/>
          <w:szCs w:val="24"/>
        </w:rPr>
        <w:t xml:space="preserve">ΠΑΥΛΟΣ ΠΟΛΑΚΗΣ: </w:t>
      </w:r>
      <w:r>
        <w:rPr>
          <w:rFonts w:eastAsia="Times New Roman" w:cs="Times New Roman"/>
          <w:szCs w:val="24"/>
        </w:rPr>
        <w:t>Επειδή είπατε και προηγουμένως και τότε δεν έδωσα σημασία…</w:t>
      </w:r>
      <w:r>
        <w:rPr>
          <w:rFonts w:eastAsia="Times New Roman" w:cs="Times New Roman"/>
          <w:b/>
          <w:szCs w:val="24"/>
        </w:rPr>
        <w:t xml:space="preserve">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Τα είπατε και προηγουμένως αυτά.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Κυρία Μπακογιάννη, μισό λεπτό να πω μια κουβέντα.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Ορίστε, κύριε Πολάκη.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Πείτε μια κουβέντα και τελειώνουμε.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Προηγουμένως που ήρθατε, όταν ξεκίναγε η κουβέντα έκανες από μακριά χειρονομίες του στιλ «τώρα ήρθε η σειρά μου, άλλαξαν τα πράγματα». Εδώ είμαστε και σας περιμένουμε!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Ωραία!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Και τέτοιους ακροδεξιούς σαν και την πάρτη σας τρώμε πέντε για πρωινό, εντάξει; Άντε μπράβο! </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Ελάτε, κύριε Υψηλάντη, έχετε τον λόγο.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Κύριε Πρόεδρε, θα ήθελα τον λόγο για ένα λεπτό.</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θα τελειώσουμε ποτέ έτσι. Είναι έμμεσες απειλές τώρα αυτά.</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Άμα πάει έτσι η δουλειά, δεν θα ψηφίσουμε.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ΑΔΩΝΙΣ ΓΕΩΡΓΙΑΔΗΣ (Υπουργός Ανάπτυξης και Επενδύσεων): </w:t>
      </w:r>
      <w:r>
        <w:rPr>
          <w:rFonts w:eastAsia="Times New Roman" w:cs="Times New Roman"/>
          <w:szCs w:val="24"/>
        </w:rPr>
        <w:t>Κύριε Πρόεδρε, με έθιξε.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 τώρα θα απαντάμε συνέχεια ο ένας στον άλλον;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Εάν πάει έτσι, δεν θα ψηφίσουμε.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Γεωργιάδη, σε τι σας έθιξε;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Είναι εντυπωσιακό ότι μετά από τεσσεράμισι χρόνια στο Υπουργείο Υγείας και τόσες έρευνες εναντίον μου και αφού έχει αναφέρει την ίδια ιστορία για το </w:t>
      </w:r>
      <w:r>
        <w:rPr>
          <w:rFonts w:eastAsia="Times New Roman" w:cs="Times New Roman"/>
          <w:szCs w:val="24"/>
          <w:lang w:val="en-US"/>
        </w:rPr>
        <w:t>Lucentis</w:t>
      </w:r>
      <w:r>
        <w:rPr>
          <w:rFonts w:eastAsia="Times New Roman" w:cs="Times New Roman"/>
          <w:szCs w:val="24"/>
        </w:rPr>
        <w:t xml:space="preserve"> εβδομήντα φορές, δεν έχει μάθει ακόμα ότι το </w:t>
      </w:r>
      <w:r>
        <w:rPr>
          <w:rFonts w:eastAsia="Times New Roman" w:cs="Times New Roman"/>
          <w:szCs w:val="24"/>
          <w:lang w:val="en-US"/>
        </w:rPr>
        <w:t>Lucentis</w:t>
      </w:r>
      <w:r>
        <w:rPr>
          <w:rFonts w:eastAsia="Times New Roman" w:cs="Times New Roman"/>
          <w:szCs w:val="24"/>
        </w:rPr>
        <w:t xml:space="preserve"> τιμολογήθηκε τον Νοέμβριο του 2014 και εγώ είχα φύγει από το Υπουργείο Υγείας τον Ιούνιο του 2014. Ούτε αυτό δεν έχεις καταλάβει ακόμα.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Μάλιστα.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Πάλι ψέματα λες, γιατί είσαι ψεύτης. Τιμολογήθηκε το 2013 με δική σου υπουργική απόφαση. Είσαι ψεύτης!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Αρκετά! Κύριοι συνάδελφοι, παρακαλώ ησυχία. Είμαστε στο τέλος. Αντιλαμβάνομαι ότι είστε κουρασμένοι.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Είναι ψεύτης. Τιμολογήθηκε το 2013 με δική του υπουργική απόφαση. Είναι ψεύτης και μάλιστα δηλωμένος. Άντε μπράβο!</w:t>
      </w:r>
    </w:p>
    <w:p w:rsidR="007115B5" w:rsidRDefault="007115B5" w:rsidP="007115B5">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Αρκετά!</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Ορίστε, κύριε Υψηλάντη, έχετε τον λόγο.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 xml:space="preserve">Έκθαμβη η ελληνική κοινωνία παρακολουθεί σήμερα τον κατήφορο στον οποίο προσπαθεί η Αντιπολίτευση να φέρει για άλλη μια φορά τις δημοκρατικές μας διαδικασίες, με τίτλους και με παραπλανήσεις, με παραπλανητικές επιγραφές, με ύβρεις, με συκοφαντίες που αποδεικνύουν αυτό ακριβώς το οποίο δυστυχώς επεδίωξαν ορισμένοι προκειμένου να σπιλώσουν τους πολιτικούς τους αντιπάλους. Είναι ντροπή αυτό το οποίο συμβαίνει, να συνεχίζεται μια συζήτηση κατ’ ιδίαν με ύβρεις, με απειλές, με προκλήσεις για τρίτους γύρους επιδιώκοντας ακριβώς να μη συζητήσουμε το θέμα για το οποίο έχει κληθεί σήμερα η Εθνική Αντιπροσωπεία για να αποφασίσει. Και τούτο διότι, με ψευδεπίγραφους τίτλους ο ΣΥΡΙΖΑ επιδιώκει να παραπλανήσει για άλλη μια φορά την ελληνική κοινωνία. Υπήρξε </w:t>
      </w:r>
      <w:r>
        <w:rPr>
          <w:rFonts w:eastAsia="Times New Roman" w:cs="Times New Roman"/>
          <w:szCs w:val="24"/>
        </w:rPr>
        <w:lastRenderedPageBreak/>
        <w:t>και υπάρχει συγκεκριμένο διαβιβαστικό έγγραφο του Υπουργού Δικαιοσύνης προς τη Βουλή, όπου αναφέρεται…</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Μισό λεπτό, κύριε Υψηλάντη.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Κύριοι συνάδελφοι, σας παρακαλώ πάρα πολύ, δεν ακούγεται ο ομιλητής.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Ορίστε, κύριε Υψηλάντη, συνεχίστε.</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Κύριε Πρόεδρε, υπάρχει και η διαδικασία της διακοπής. Στα πολιτισμένα κοινοβούλια διακόπτεται η συνεδρίαση όταν υπάρχει ένταση και συζητάμε. Υπάρχει και αυτός ο τρόπος, αν θέλουμε να βάζουμε τα πράγματα στη θέση τους.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έχετε μισό λεπτό παραπάνω, κύριε Υψηλάντη.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ΒΑΣΙΛΕΙΟΣ - ΝΙΚΟΛΑΟΣ ΥΨΗΛΑΝΤΗΣ: </w:t>
      </w:r>
      <w:r>
        <w:rPr>
          <w:rFonts w:eastAsia="Times New Roman" w:cs="Times New Roman"/>
          <w:szCs w:val="24"/>
        </w:rPr>
        <w:t xml:space="preserve">Θέλω, λοιπόν, να πω ότι σήμερα η Εθνική Αντιπροσωπεία καλείται να αξιολογήσει έναν φάκελο δικογραφίας, ο οποίος έχει περιέλθει με έγγραφο του Υπουργού Δικαιοσύνης και του αντιεισαγγελέα του Αρείου Πάγου, προκειμένου να εφαρμοστούν τα </w:t>
      </w:r>
      <w:r>
        <w:rPr>
          <w:rFonts w:eastAsia="Times New Roman" w:cs="Times New Roman"/>
          <w:szCs w:val="24"/>
        </w:rPr>
        <w:lastRenderedPageBreak/>
        <w:t xml:space="preserve">άρθρα 86 παράγραφοι 1 και 2 του Συντάγματος, 153 του Κανονισμού της Βουλής και τα άρθρα 1 και 4 του νόμου περί Ποινικής Ευθύνης Υπουργών. </w:t>
      </w:r>
    </w:p>
    <w:p w:rsidR="007115B5" w:rsidRDefault="007115B5" w:rsidP="007115B5">
      <w:pPr>
        <w:spacing w:line="600" w:lineRule="auto"/>
        <w:ind w:firstLine="720"/>
        <w:jc w:val="both"/>
        <w:rPr>
          <w:rFonts w:eastAsia="Times New Roman" w:cs="Times New Roman"/>
          <w:b/>
          <w:szCs w:val="24"/>
        </w:rPr>
      </w:pPr>
      <w:r>
        <w:rPr>
          <w:rFonts w:eastAsia="Times New Roman" w:cs="Times New Roman"/>
          <w:szCs w:val="24"/>
        </w:rPr>
        <w:t xml:space="preserve">Σύμφωνα, λοιπόν, με την ισχύουσα διάταξη του άρθρου 86 του Συντάγματος, όπως διαμορφώθηκε από τη Ζ΄ Αναθεωρητική Βουλή, μόνον η Βουλή έχει την αρμοδιότητα να ασκεί δίωξη κατά όσων διατελούν ή διετέλεσαν μέλη της Κυβέρνησης ή Υφυπουργοί για ποινικά αδικήματα που τέλεσαν κατά την άσκηση των καθηκόντων τους, όπως ο νόμος ορίζει. Απαγορεύεται η θέσπιση ιδιώνυμων υπουργικών αδικημάτων. Με τη διάταξη αυτή ορίζεται το πεδίο εφαρμογής του άρθρου και του σχετικού εκτελεστικού νόμου, η αποκλειστική ποινική αρμοδιότητα της Βουλής που αφορά μόνον Υπουργούς και Υφυπουργούς και τα ποινικά αδικήματα που τέλεσαν κατά την άσκηση των καθηκόντων τους, υποβάλλεται δε με την πρόταση τουλάχιστον τριάντα Βουλευτών, όπως γίνεται εν προκειμένω, και λαμβάνεται απόφαση με την απόλυτη πλειοψηφία για τη διενέργεια προκαταρκτικής εξέτασης μέσω της συγκρότησης Ειδικής Κοινοβουλευτικής Επιτροπής.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Μέσα, λοιπόν, σ’ αυτή τη διαδικασία καλούμαστε να αποφασίσουμε εάν επί τη βάσει της δικογραφίας που έχουμε μελετήσει πρέπει ή όχι να συγκροτηθεί Ειδική Κοινοβουλευτική Επιτροπή για τη διενέργεια προκαταρκτικής εξέτασης σε βάρος του πρώην Αναπληρωτή Υπουργού Δικαιοσύνης κ. Δημητρίου Παπαγγελόπουλου.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τις μηνύσεις οι οποίες υπάρχουν στη δικογραφία, τις καταθέσεις που εμπεριέχονται στη δικογραφία, καθώς επίσης και τα λοιπά στοιχεία, προκύπτει κατά την άποψή μου υποχρέωση συγκρότησης αυτής της επιτροπής και διενέργειας προκαταρκτικής εξέτασης λόγω ακριβώς των σοβαρών ενδείξεων τέλεσης μιας σειράς εγκλημάτων, με βάση τουλάχιστον τα όσα στοιχεία διαθέτουμε μέχρι τώρα σε βάρος του τέως Αναπληρωτή Υπουργού Δικαιοσύνης κ. Παπαγγελόπουλου.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Δεδομένου μάλιστα ότι η διαδικασία αυτή διενεργείται </w:t>
      </w:r>
      <w:r>
        <w:rPr>
          <w:rFonts w:eastAsia="Times New Roman" w:cs="Times New Roman"/>
          <w:szCs w:val="24"/>
          <w:lang w:val="en-US"/>
        </w:rPr>
        <w:t>in</w:t>
      </w:r>
      <w:r w:rsidRPr="007115B5">
        <w:rPr>
          <w:rFonts w:eastAsia="Times New Roman" w:cs="Times New Roman"/>
          <w:szCs w:val="24"/>
        </w:rPr>
        <w:t xml:space="preserve"> </w:t>
      </w:r>
      <w:r>
        <w:rPr>
          <w:rFonts w:eastAsia="Times New Roman" w:cs="Times New Roman"/>
          <w:szCs w:val="24"/>
          <w:lang w:val="en-US"/>
        </w:rPr>
        <w:t>rem</w:t>
      </w:r>
      <w:r>
        <w:rPr>
          <w:rFonts w:eastAsia="Times New Roman" w:cs="Times New Roman"/>
          <w:szCs w:val="24"/>
        </w:rPr>
        <w:t>, δεν αποκλείεται η διεύρυνσή της και σε άλλα πρόσωπα και αδικήματα, ειδικότερα για τα στοιχεία εκείνα που ο τέως Αναπληρωτής Υπουργός φαίνεται ότι ασκούσε πιέσεις σε εισαγγελικούς λειτουργούς, ώστε με προκατασκευασμένους, ψευδείς και παντελώς ανυπόστατους λόγους να ασκήσουν διώξεις σε πολιτικούς του αντιπάλους, μετατρέποντας έτσι την αμερικανική αναζήτηση για πρακτικές διαφθοράς της ελβετικής εταιρείας φαρμάκων «</w:t>
      </w:r>
      <w:r>
        <w:rPr>
          <w:rFonts w:eastAsia="Times New Roman" w:cs="Times New Roman"/>
          <w:szCs w:val="24"/>
          <w:lang w:val="en-US"/>
        </w:rPr>
        <w:t>NOVARTIS</w:t>
      </w:r>
      <w:r>
        <w:rPr>
          <w:rFonts w:eastAsia="Times New Roman" w:cs="Times New Roman"/>
          <w:szCs w:val="24"/>
        </w:rPr>
        <w:t xml:space="preserve">» και στη χώρα μας σε δήθεν σκάνδαλο που διαπράχθηκε από πρώην Πρωθυπουργούς και Υπουργούς, με στόχο τη δολοφονία χαρακτήρων στην πολιτική ζωή του τόπου μας και εν τέλει στην πολιτική επιβίωση του ΣΥΡΙΖΑ μέσω ανυπάρκτων σκανδάλων.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Πρόκειται για εγκλήματα που προβλέπονται και τιμωρούνται από τον Ποινικό Κώδικα και ειδικότερα αυτά τα όσα ανέφεραν και οι προηγούμενοι </w:t>
      </w:r>
      <w:r>
        <w:rPr>
          <w:rFonts w:eastAsia="Times New Roman" w:cs="Times New Roman"/>
          <w:szCs w:val="24"/>
        </w:rPr>
        <w:lastRenderedPageBreak/>
        <w:t xml:space="preserve">συνάδελφοι και για τα οποία καλούμαστε σήμερα να συγκροτήσουμε την επιτροπή για τη διενέργεια προκαταρκτικής εξέτασης.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Οφείλουμε να κινηθούμε σε αυστηρά θεσμικά -σε αντίθεση με τα όσα δυστυχώς μέχρι σήμερα έχουν συμβεί- πλαίσια και δικονομικά για την απόδοση δικαιοσύνης, ελπίζοντας στην αποκατάσταση της θεσμικής ομαλότητας και στην επικράτηση του κράτους-δικαίου που τόσο φέρεται ότι διατάραξαν με πράξεις και παραλείψεις τους κατά την άσκηση των καθηκόντων τους εκπρόσωποι της εκτελεστικής και δικαστικής εξουσίας και διάφοροι βέβαια περί αυτών, φθάνοντας, κυρίες και κύριοι συνάδελφοι, μέχρι το κόκαλο.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Καλείται η Εθνική Αντιπροσωπεία σε μια ύψιστη λειτουργία της να παραμερίσει τα κομματικά της συμφέροντα και τις σκοπιμότητες, προκειμένου να ικανοποιηθεί η ποινική αξίωση της ίδιας της πολιτείας, που στην περίπτωσή μας είναι η προάσπιση της ανεξαρτησίας της δικαιοσύνης και της διάκρισης των εξουσιών. </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t xml:space="preserve">Κυρίες και κύριοι συνάδελφοι, θέλω να πω ότι στην επιδίωξη αυτή είχε ζητηθεί η παραπομπή και του Πρωθυπουργού κ. Σαμαρά, ο οποίος κατά την περίοδο της πρωθυπουργίας του για πρώτη φορά περιόρισε μετά από πάρα πολλά χρόνια τη φαρμακευτική δαπάνη στον τόπο μας κατά 3,6 δισεκατομμύρια ευρώ. Από 5,8 δισεκατομμύρια ευρώ, έφτασε σε 2,1 δισεκατομμύρια ευρώ, με μια μείωση της τάξεως του 63,44% με στοιχεία του </w:t>
      </w:r>
      <w:r>
        <w:rPr>
          <w:rFonts w:eastAsia="Times New Roman"/>
          <w:szCs w:val="24"/>
        </w:rPr>
        <w:lastRenderedPageBreak/>
        <w:t>ΟΟΣΑ. Βεβαίως, με τις παρεμβάσεις εκείνες τις οποίες έχουμε εδώ, ο ίδιος ο Πρωθυπουργός κατασπιλώθηκε μέσα από αυτή τη διαδικασία της σκευωρίας και του σκανδάλου που η ίδια η Αξιωματική Αντιπολίτευση επεδίωξε, για να εφαρμόσει σαν σχέδιο αποπροσανατολισμού -επαναλαμβάνω- της κοινωνίας μας.</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t>Συνεπώς πρέπει να προχωρήσουμε και να ψηφίσουμε «υπέρ» της σύστασης της προανακριτικής επιτροπής για να εξεταστεί σε βάθος το σκάνδαλο και βεβαίως, κατά την άποψή μου, ο πρώτος ο οποίος πρέπει να κληθεί εδώ είναι ο κ. Πολάκης για να μας απαντήσει και να μας πει από πού και πώς γνώριζε ότι οι προστατευόμενοι μάρτυρες είναι υπάλληλοι της ίδιας της εταιρείας «NOVARTIS».</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t>Ευχαριστώ πολύ.</w:t>
      </w:r>
    </w:p>
    <w:p w:rsidR="007115B5" w:rsidRDefault="007115B5" w:rsidP="007115B5">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Τον λόγο έχει ο κ. Ραγκούσης από τον ΣΥΡΙΖΑ.</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b/>
          <w:szCs w:val="24"/>
        </w:rPr>
        <w:t>ΙΩΑΝΝΗΣ ΡΑΓΚΟΥΣΗΣ:</w:t>
      </w:r>
      <w:r>
        <w:rPr>
          <w:rFonts w:eastAsia="Times New Roman"/>
          <w:szCs w:val="24"/>
        </w:rPr>
        <w:t xml:space="preserve"> Ευχαριστώ, κύριε Πρόεδρε. Δεδομένου ότι είμαι ο τελευταίος ομιλητής νομίζω ότι περιττεύει να επαναλάβει κανείς τα επιχειρήματα τα οποία αναπτύχθηκαν σ’ αυτή την πολύωρη συνεδρίαση. </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lastRenderedPageBreak/>
        <w:t>Η γνώμη μου, κυρίες και κύριοι συνάδελφοι, είναι ότι όσοι πολίτες, Ελληνίδες και Έλληνες, έχουν παρακολουθήσει τη σημερινή συνεδρίαση, θα έχουν βγάλει πολύ εύκολα το συμπέρασμα, όσον αφορά το πολιτικό σκέλος, ακούγοντας τον Αρχηγό της Αξιωματικής Αντιπολίτευσης, τον Αλέξη Τσίπρα, αλλά και όσον αφορά το ποινικό σκέλος της συζήτησης ακούγοντας τον τέως Υπουργό, τον κ. Παπαγγελόπουλο, ότι αγαπητοί και αγαπητές συνάδελφοι της Νέας Δημοκρατίας έχετε μπλέξει. Έχετε μπλέξει και πολιτικά και ποινικά, παίρνοντας αυτή την απόφαση να προχωρήσετε στη σύσταση αυτής της προκαταρκτικής επιτροπής.</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t>Προσωπικά δε θα σας πω ότι είχα την ευκαιρία σήμερα να θυμηθώ -βλέποντας και ορισμένα γνώριμα από το παρελθόν πρόσωπα συναδέλφων Βουλευτών που κάθονται ανάμεσά σας- εμπειρίες πρόσφατες του ελληνικού Κοινοβουλίου δυσάρεστες, δύσκολες. Σας θυμίζω ότι η τελευταία αφορούσε το σκάνδαλο του Βατοπεδίου. Και σας θυμίζω, επίσης, ποιο ήταν το αποτέλεσμα σε εκείνη τη διαδικασία που κλήθηκαν οι Βουλευτές να σταθούν στο ύψος των περιστάσεων για να αναλάβει ο καθένας ενώπιον της κάλπης την προσωπική του ευθύνη απέναντι σε τόσο σοβαρά ζητήματα που αφορούν ανθρώπους. Και ξέρετε πολύ καλά, λοιπόν, ποιο ήταν το αποτέλεσμα και πόσο συμβατό αυτό τελικά αποδείχθηκε και με την έκβαση της τότε εκείνης συγκεκριμένης υπόθεσης.</w:t>
      </w:r>
    </w:p>
    <w:p w:rsidR="007115B5" w:rsidRDefault="007115B5" w:rsidP="007115B5">
      <w:pPr>
        <w:tabs>
          <w:tab w:val="center" w:pos="4753"/>
          <w:tab w:val="left" w:pos="6156"/>
        </w:tabs>
        <w:spacing w:line="600" w:lineRule="auto"/>
        <w:ind w:firstLine="720"/>
        <w:jc w:val="both"/>
        <w:rPr>
          <w:rFonts w:eastAsia="Times New Roman"/>
          <w:szCs w:val="24"/>
        </w:rPr>
      </w:pPr>
      <w:r>
        <w:rPr>
          <w:rFonts w:eastAsia="Times New Roman"/>
          <w:szCs w:val="24"/>
        </w:rPr>
        <w:lastRenderedPageBreak/>
        <w:t>Ο κ. Μητσοτάκης και οι Υπουργοί όσο κι αν επέλεξαν σήμερα τον δρόμο της δειλίας, δηλαδή της αποχής από τη συζήτηση, είναι βέβαιο ότι ένα πράγμα δεν θα μπορέσουν να αποφύγουν. Δεν θα μπορέσουν να αποφύγουν τον ιστορικό -αν θέλετε- καταλογισμό του μέλλοντος που στην πραγματικότητα θεμελιώθηκε σήμερα, ότι το οικονομικό σκάνδαλο «NOVARTIS» μετατρέπεται στην πραγματικότητα πια και σε ένα πολιτικό και θεσμικό σκάνδαλο.</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Γιατί ξέρετε πολύ καλά, κυρίες και κύριοι συνάδελφοι, μερικές πάρα πολύ απλές αλήθειες: Ότι αν έρθει στα χέρια σας σε έναν - δύο μήνες ένα έγγραφο από το FBI και αυτό συνοδεύεται από αναφορές ανθρώπων, οι οποίοι θα έχουν αποδεχθεί να συμμετέχουν ως προστατευόμενοι μάρτυρες σε μία διερεύνηση ενός παγκόσμιου σκανδάλου και οι οποίοι θα καταλόγιζαν ενδεχομένως στον κ. Πολάκη, στον κ. Ραγκούση, σε οποιονδήποτε Βουλευτή και πρώην Υπουργό του ΣΥΡΙΖΑ αυτά τα οποία καταλογίστηκαν και υπάρχουν στα έγγραφα της δικογραφίας, τότε ξέρετε πάρα πολύ καλά ότι χωρίς κανέναν απολύτως δισταγμό θα προχωρούσατε στη σύσταση αυτών των διαδικασιών που προβλέπονται από το Σύνταγμα και τους νόμους και θα είχατε οδηγήσει ακριβώς με την ίδια μαθηματική ακρίβεια την υπόθεση αυτή εκεί που τελικά οδηγήθηκε, δηλαδή στο φυσικό δικαστή.</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Επίσης, ξέρετε πάρα πολύ καλά ότι όλα μπορούν να συζητηθούν και μπορεί κανείς να υποστηρίξει τα δικά του επιχειρήματα και να πάρει θέση υπέρ </w:t>
      </w:r>
      <w:r>
        <w:rPr>
          <w:rFonts w:eastAsia="Times New Roman" w:cs="Times New Roman"/>
          <w:szCs w:val="24"/>
        </w:rPr>
        <w:lastRenderedPageBreak/>
        <w:t xml:space="preserve">της αθωότητας ανθρώπων. Όμως, στην πραγματικότητα ένα πράγμα δεν μπορεί να αμφισβητηθεί κι αυτό τεκμηριώθηκε εδώ για μία ακόμη φορά. Δεν μπορεί να αμφισβητηθεί η αντικειμενική υπόσταση του σκανδάλου.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Το σκάνδαλο «NOVARTIS» είναι υπαρκτό και η αντικειμενική του υπόσταση είναι αδιαμφισβήτητη. Και όταν έχουμε να κάνουμε με ένα αδιαμφισβήτητα υπαρκτό σκάνδαλο, τότε ποιος μπορεί να πάρει την ευθύνη για τη μη διερεύνησή του; Προφανώς, κανένας.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 xml:space="preserve">Και επειδή μιλάτε πολλές φορές και για ανθρώπους που κρεμάστηκαν στα μανταλάκια, ξεχνάτε ότι στη σύγχρονη πολιτική μας ιστορία κατά τη διάρκεια της Μεταπολίτευσης υπήρξε πρώην Πρωθυπουργός, ο Ανδρέας Παπανδρέου, που επί χρόνια κρεμάστηκε στα μανταλάκια για την υπόθεση του σκανδάλου Κοσκωτά. Γνωρίζετε ότι αθωώθηκε.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Διερωτηθήκατε αν ποτέ και για ποιο λόγο ο Ανδρέας Παπανδρέου -και όχι μόνο, αλλά και άλλοι μετέπειτα Πρωθυπουργοί που δεν ενεπλάκησαν οι ίδιοι, αλλά έζησαν τις συνέπειες του να κρεμιέσαι στα μανταλάκια- δεν κατέφυγε σ’ αυτές τις πρωτοφανείς σκανδαλώδεις διαδικασίες στις οποίες καταφεύγετε εσείς, δηλαδή να μετατρέψετε το υπαρκτό σκάνδαλο σε ένα σκάνδαλο περί δήθεν σκευωρίας;</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λοιπόν, κυρίες και κύριοι συνάδελφοι, είναι μία και πάρα πολύ απλή, ότι στην πραγματικότητα το σκάνδαλο «NOVARTIS» είναι το πιο απάνθρωπο σκάνδαλο που συντελέστηκε στην ελληνική πολιτική ζωή, στην ελληνική οικονομία και στην ελληνική κοινωνία, γιατί αφορά τα φάρμακα άρρωστων ανθρώπων και μάλιστα μέσα στην περίοδο της κρίσης, μέσα στην περίοδο της χρεοκοπίας. Δεν υπάρχει καμμία απολύτως αμφιβολία ότι ναι, το σκάνδαλο «NOVARTIS» θα αποτελεί μία πάρα πολύ καθαρή, πάρα πολύ συγκεκριμένη και μία πάρα πολύ έντονη πολιτικά φορτισμένη, αλλά και κοινωνικά -υπό αυτή την έννοια, έτσι θα γίνεται αντιληπτή- διαχωριστική γραμμή ανάμεσα στην προοδευτική και τη συντηρητική παράταξη. </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szCs w:val="24"/>
        </w:rPr>
        <w:t>Και αυτό όχι με την έννοια ότι από εδώ είναι οι αθώοι και από εκεί είναι οι ένοχοι, αλλά με την έννοια ότι σήμερα η προοδευτική Ελλάδα είναι η Ελλάδα που δεν θέλει να αφήνει στη σκιά τέτοιων υποθέσεων, τέτοιων ενδεχόμενων πραγματικών ευθυνών, που μόνο στο δικαστήριο μπορεί να πιστοποιηθούν, κανέναν στο απυρόβλητο, ενώ η προσπάθεια της συγκάλυψης, η προσπάθεια του κουκουλώματος είναι και ανήκει ως μέθοδος και ως αντίληψη στη συντηρητική παράταξη και τη ζούμε σήμερα μέσα από το σκάνδαλο της δήθεν σκευωρίας, δηλαδή το σκάνδαλο στην πραγματικότητα που θέλει να μετατρέψει πλήρως την Ελλάδα σε μία χώρα όπου δεν θα υπάρχει ούτε δικαιοσύνη, αλλά ούτε και κράτος δικαίου.</w:t>
      </w:r>
    </w:p>
    <w:p w:rsidR="007115B5" w:rsidRDefault="007115B5" w:rsidP="007115B5">
      <w:pPr>
        <w:tabs>
          <w:tab w:val="center" w:pos="4753"/>
          <w:tab w:val="left" w:pos="6156"/>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7115B5" w:rsidRDefault="007115B5" w:rsidP="007115B5">
      <w:pPr>
        <w:tabs>
          <w:tab w:val="center" w:pos="4753"/>
          <w:tab w:val="left" w:pos="6156"/>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τελευταίος ομιλητής κ. Κώτσηρας.</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ΓΕΩΡΓΙΟΣ ΚΩΤΣΗΡΑΣ: </w:t>
      </w:r>
      <w:r>
        <w:rPr>
          <w:rFonts w:eastAsia="Times New Roman"/>
          <w:color w:val="222222"/>
          <w:shd w:val="clear" w:color="auto" w:fill="FFFFFF"/>
        </w:rPr>
        <w:t xml:space="preserve">Ευχαριστώ, κύριε Πρόεδρε. </w:t>
      </w:r>
      <w:r>
        <w:rPr>
          <w:rFonts w:eastAsia="Times New Roman"/>
          <w:color w:val="222222"/>
          <w:szCs w:val="24"/>
          <w:shd w:val="clear" w:color="auto" w:fill="FFFFFF"/>
        </w:rPr>
        <w:t xml:space="preserve"> </w:t>
      </w:r>
    </w:p>
    <w:p w:rsidR="007115B5" w:rsidRDefault="007115B5" w:rsidP="007115B5">
      <w:pPr>
        <w:spacing w:line="600" w:lineRule="auto"/>
        <w:ind w:firstLine="720"/>
        <w:jc w:val="both"/>
        <w:rPr>
          <w:rFonts w:eastAsia="Times New Roman"/>
          <w:bCs/>
          <w:color w:val="222222"/>
          <w:shd w:val="clear" w:color="auto" w:fill="FFFFFF"/>
        </w:rPr>
      </w:pPr>
      <w:r>
        <w:rPr>
          <w:rFonts w:eastAsia="Times New Roman"/>
          <w:color w:val="222222"/>
          <w:szCs w:val="24"/>
          <w:shd w:val="clear" w:color="auto" w:fill="FFFFFF"/>
        </w:rPr>
        <w:t xml:space="preserve">Αγαπητές </w:t>
      </w:r>
      <w:r>
        <w:rPr>
          <w:rFonts w:eastAsia="Times New Roman"/>
          <w:bCs/>
          <w:color w:val="222222"/>
          <w:shd w:val="clear" w:color="auto" w:fill="FFFFFF"/>
        </w:rPr>
        <w:t>και</w:t>
      </w:r>
      <w:r>
        <w:rPr>
          <w:rFonts w:eastAsia="Times New Roman"/>
          <w:color w:val="222222"/>
          <w:szCs w:val="24"/>
          <w:shd w:val="clear" w:color="auto" w:fill="FFFFFF"/>
        </w:rPr>
        <w:t xml:space="preserve"> αγαπητοί συνάδελφοι, ολοκληρώνεται σε λίγο η συζήτηση </w:t>
      </w:r>
      <w:r>
        <w:rPr>
          <w:rFonts w:eastAsia="Times New Roman"/>
          <w:bCs/>
          <w:color w:val="222222"/>
          <w:shd w:val="clear" w:color="auto" w:fill="FFFFFF"/>
        </w:rPr>
        <w:t>που</w:t>
      </w:r>
      <w:r>
        <w:rPr>
          <w:rFonts w:eastAsia="Times New Roman"/>
          <w:color w:val="222222"/>
          <w:szCs w:val="24"/>
          <w:shd w:val="clear" w:color="auto" w:fill="FFFFFF"/>
        </w:rPr>
        <w:t xml:space="preserve"> κάναμε σήμερα στην Ολομέλεια της </w:t>
      </w:r>
      <w:r>
        <w:rPr>
          <w:rFonts w:eastAsia="Times New Roman"/>
          <w:bCs/>
          <w:color w:val="222222"/>
          <w:shd w:val="clear" w:color="auto" w:fill="FFFFFF"/>
        </w:rPr>
        <w:t>Βουλή</w:t>
      </w:r>
      <w:r>
        <w:rPr>
          <w:rFonts w:eastAsia="Times New Roman"/>
          <w:color w:val="222222"/>
          <w:szCs w:val="24"/>
          <w:shd w:val="clear" w:color="auto" w:fill="FFFFFF"/>
        </w:rPr>
        <w:t xml:space="preserve">ς για την πρόταση </w:t>
      </w:r>
      <w:r>
        <w:rPr>
          <w:rFonts w:eastAsia="Times New Roman"/>
          <w:bCs/>
          <w:color w:val="222222"/>
          <w:shd w:val="clear" w:color="auto" w:fill="FFFFFF"/>
        </w:rPr>
        <w:t>που</w:t>
      </w:r>
      <w:r>
        <w:rPr>
          <w:rFonts w:eastAsia="Times New Roman"/>
          <w:color w:val="222222"/>
          <w:szCs w:val="24"/>
          <w:shd w:val="clear" w:color="auto" w:fill="FFFFFF"/>
        </w:rPr>
        <w:t xml:space="preserve"> </w:t>
      </w:r>
      <w:r>
        <w:rPr>
          <w:rFonts w:eastAsia="Times New Roman"/>
          <w:bCs/>
          <w:color w:val="222222"/>
          <w:shd w:val="clear" w:color="auto" w:fill="FFFFFF"/>
        </w:rPr>
        <w:t>έχει</w:t>
      </w:r>
      <w:r>
        <w:rPr>
          <w:rFonts w:eastAsia="Times New Roman"/>
          <w:color w:val="222222"/>
          <w:szCs w:val="24"/>
          <w:shd w:val="clear" w:color="auto" w:fill="FFFFFF"/>
        </w:rPr>
        <w:t xml:space="preserve"> τεθεί στη διάθεσή σας για σύσταση Ειδικής Κοινοβουλευτικής Επιτροπής για τη διενέργεια προκαταρκτικής εξέτασης κατά το άρθρο 86, </w:t>
      </w:r>
      <w:r>
        <w:rPr>
          <w:rFonts w:eastAsia="Times New Roman"/>
          <w:bCs/>
          <w:color w:val="222222"/>
          <w:shd w:val="clear" w:color="auto" w:fill="FFFFFF"/>
        </w:rPr>
        <w:t>παράγραφος</w:t>
      </w:r>
      <w:r>
        <w:rPr>
          <w:rFonts w:eastAsia="Times New Roman"/>
          <w:color w:val="222222"/>
          <w:szCs w:val="24"/>
          <w:shd w:val="clear" w:color="auto" w:fill="FFFFFF"/>
        </w:rPr>
        <w:t xml:space="preserve"> 3 του </w:t>
      </w:r>
      <w:r>
        <w:rPr>
          <w:rFonts w:eastAsia="Times New Roman"/>
          <w:bCs/>
          <w:color w:val="222222"/>
          <w:shd w:val="clear" w:color="auto" w:fill="FFFFFF"/>
        </w:rPr>
        <w:t xml:space="preserve">Συντάγματος, τα άρθρα 153 και επόμενα του Κανονισμού και το άρθρο 5 του ν.3126/2003 περί ευθύνης Υπουργών.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bCs/>
          <w:color w:val="222222"/>
          <w:shd w:val="clear" w:color="auto" w:fill="FFFFFF"/>
        </w:rPr>
        <w:t xml:space="preserve">Η ψήφιση της συγκεκριμένης πρότασης </w:t>
      </w:r>
      <w:r>
        <w:rPr>
          <w:rFonts w:eastAsia="Times New Roman"/>
          <w:color w:val="222222"/>
          <w:szCs w:val="24"/>
          <w:shd w:val="clear" w:color="auto" w:fill="FFFFFF"/>
        </w:rPr>
        <w:t xml:space="preserve">και κατ’ επέκταση η εξέλιξη μιας διαδικασίας ουσιώδους δίκαιου και σε βάθος ελέγχου των όσων έχουν περιέλθει σε γνώση του Σώματος, βάσει των όσων καταγγέλλονται επωνύμως και ενόρκως, σχετικά με τη δραστηριότητα και τις πράξεις του Αναπληρωτή Υπουργού Δικαιοσύνης κ. Παπαγγελόπουλου, είναι μια αυτονόητη υποχρέωσή μας, προκειμένου να ελεγχθούν οι σοβαρές ενδείξεις που έχουν υπάρξει σχετικά με την τέλεση συγκεκριμένων και σοβαρών αδικημάτων.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υποχρέωσή μας αυτή καθίσταται ακόμα πιο αναγκαία, καθόσον τα όσα καταγγέλλονται ενόρκως από εν ενεργεία δικαστικούς λειτουργούς και όσα </w:t>
      </w:r>
      <w:r>
        <w:rPr>
          <w:rFonts w:eastAsia="Times New Roman"/>
          <w:color w:val="222222"/>
          <w:szCs w:val="24"/>
          <w:shd w:val="clear" w:color="auto" w:fill="FFFFFF"/>
        </w:rPr>
        <w:lastRenderedPageBreak/>
        <w:t>αναφέρονται σε μηνύσεις και καταθέσεις ανωτάτων πολιτειακών και πολιτικών θεσμικών παραγόντων αφορούν στον ιδιαίτερα ευαίσθητο χώρο της δικαιοσύνης, ο οποίος πρέπει -και το καταλαβαίνουμε όλοι αυτό- να προστατεύεται ως κόρην οφθαλμού και να αποτελεί μια δικλείδα ασφαλείας και μια δικλείδα θεσμικής προστασίας για τον κάθε πολίτη από τον ασθενέστερο μέχρι τον ισχυρότερο. Ουδείς είναι και ουδείς πρέπει να είναι πάνω από τον νόμο και αυτή η διερεύνηση σε βάθος που ζητάμε οφείλει να υπηρετήσει και αυτόν το στόχο.</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Στον φάκελο δικογραφίας </w:t>
      </w:r>
      <w:r>
        <w:rPr>
          <w:rFonts w:eastAsia="Times New Roman"/>
          <w:bCs/>
          <w:color w:val="222222"/>
          <w:shd w:val="clear" w:color="auto" w:fill="FFFFFF"/>
        </w:rPr>
        <w:t>που</w:t>
      </w:r>
      <w:r>
        <w:rPr>
          <w:rFonts w:eastAsia="Times New Roman"/>
          <w:color w:val="222222"/>
          <w:szCs w:val="24"/>
          <w:shd w:val="clear" w:color="auto" w:fill="FFFFFF"/>
        </w:rPr>
        <w:t xml:space="preserve"> περιήλθε από την ελληνική δικαιοσύνη στο ελληνικό Κοινοβούλιο υπήρξαν συγκεκριμένες περιγραφόμενες ενέργειες του κ. Παπαγγελόπουλου κατά τη διάρκεια που υπήρξε Αναπληρωτής Υπουργός Δικαιοσύνης, από τις οποίες, βάσει των κατατεθέντων στον φάκελο, υφίσταται μια εξόχως αντιθεσμική συμπεριφορά του ίδιου, η οποία κατά πόσον είναι και παράνομη και ποινικά κολάσιμη οφείλει να διερευνηθεί ενδελεχώς από την αρμόδια επιτροπή, που το Σύνταγμα και ο Κανονισμός ορίζουν. Οποιαδήποτε άλλη επιλογή </w:t>
      </w:r>
      <w:r>
        <w:rPr>
          <w:rFonts w:eastAsia="Times New Roman"/>
          <w:bCs/>
          <w:color w:val="222222"/>
          <w:shd w:val="clear" w:color="auto" w:fill="FFFFFF"/>
        </w:rPr>
        <w:t>θα</w:t>
      </w:r>
      <w:r>
        <w:rPr>
          <w:rFonts w:eastAsia="Times New Roman"/>
          <w:color w:val="222222"/>
          <w:szCs w:val="24"/>
          <w:shd w:val="clear" w:color="auto" w:fill="FFFFFF"/>
        </w:rPr>
        <w:t xml:space="preserve"> ήταν αντίθετη </w:t>
      </w:r>
      <w:r>
        <w:rPr>
          <w:rFonts w:eastAsia="Times New Roman"/>
          <w:bCs/>
          <w:color w:val="222222"/>
          <w:shd w:val="clear" w:color="auto" w:fill="FFFFFF"/>
        </w:rPr>
        <w:t>και</w:t>
      </w:r>
      <w:r>
        <w:rPr>
          <w:rFonts w:eastAsia="Times New Roman"/>
          <w:color w:val="222222"/>
          <w:szCs w:val="24"/>
          <w:shd w:val="clear" w:color="auto" w:fill="FFFFFF"/>
        </w:rPr>
        <w:t xml:space="preserve"> προς το Σύνταγμα και προς τον Κανονισμό, αλλά όχι μόνο αυτό, θα εξέπεμπε και ένα σήμα συγκάλυψης και αγνόησης συγκεκριμένων καταγγελλόμενων πράξεων.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Όλο το υφιστάμενο υλικό που βρίσκεται εκ της φύσης της διαδικασίας σε πρώιμο στάδιο και ό,τι άλλο προκύψει από την έρευνα της επιτροπής, στο </w:t>
      </w:r>
      <w:r>
        <w:rPr>
          <w:rFonts w:eastAsia="Times New Roman"/>
          <w:color w:val="222222"/>
          <w:szCs w:val="24"/>
          <w:shd w:val="clear" w:color="auto" w:fill="FFFFFF"/>
        </w:rPr>
        <w:lastRenderedPageBreak/>
        <w:t xml:space="preserve">πλαίσιο των καθηκόντων που ορίζει το Σύνταγμα και ο νόμος, θα αξιολογηθεί, προκειμένου να ερευνηθεί η βασιμότητα των καταγγελλόμενων γεγονότων και η ενδεχόμενη ποινική αντιμετώπιση που το ποινικό μας δίκαιο προβλέπει.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σεβασμός των δικαιωμάτων όλων των μερών οφείλει να είναι εξασφαλισμένος, προκειμένου </w:t>
      </w:r>
      <w:r>
        <w:rPr>
          <w:rFonts w:eastAsia="Times New Roman"/>
          <w:bCs/>
          <w:color w:val="222222"/>
          <w:shd w:val="clear" w:color="auto" w:fill="FFFFFF"/>
        </w:rPr>
        <w:t>και</w:t>
      </w:r>
      <w:r>
        <w:rPr>
          <w:rFonts w:eastAsia="Times New Roman"/>
          <w:color w:val="222222"/>
          <w:szCs w:val="24"/>
          <w:shd w:val="clear" w:color="auto" w:fill="FFFFFF"/>
        </w:rPr>
        <w:t xml:space="preserve"> το Σώμα και η κοινή γνώμη πρωτίστως να πειστούν μετά το πέρας της διαδικασίας ότι υπήρξε μια σοβαρή </w:t>
      </w:r>
      <w:r>
        <w:rPr>
          <w:rFonts w:eastAsia="Times New Roman"/>
          <w:bCs/>
          <w:color w:val="222222"/>
          <w:shd w:val="clear" w:color="auto" w:fill="FFFFFF"/>
        </w:rPr>
        <w:t>και</w:t>
      </w:r>
      <w:r>
        <w:rPr>
          <w:rFonts w:eastAsia="Times New Roman"/>
          <w:color w:val="222222"/>
          <w:szCs w:val="24"/>
          <w:shd w:val="clear" w:color="auto" w:fill="FFFFFF"/>
        </w:rPr>
        <w:t xml:space="preserve"> σε βάθος έρευνα, η οποία θα φωτίσει σκοτεινά σημεία </w:t>
      </w:r>
      <w:r>
        <w:rPr>
          <w:rFonts w:eastAsia="Times New Roman"/>
          <w:bCs/>
          <w:color w:val="222222"/>
          <w:shd w:val="clear" w:color="auto" w:fill="FFFFFF"/>
        </w:rPr>
        <w:t>και</w:t>
      </w:r>
      <w:r>
        <w:rPr>
          <w:rFonts w:eastAsia="Times New Roman"/>
          <w:color w:val="222222"/>
          <w:szCs w:val="24"/>
          <w:shd w:val="clear" w:color="auto" w:fill="FFFFFF"/>
        </w:rPr>
        <w:t xml:space="preserve"> </w:t>
      </w:r>
      <w:r>
        <w:rPr>
          <w:rFonts w:eastAsia="Times New Roman"/>
          <w:bCs/>
          <w:color w:val="222222"/>
          <w:shd w:val="clear" w:color="auto" w:fill="FFFFFF"/>
        </w:rPr>
        <w:t>θα</w:t>
      </w:r>
      <w:r>
        <w:rPr>
          <w:rFonts w:eastAsia="Times New Roman"/>
          <w:color w:val="222222"/>
          <w:szCs w:val="24"/>
          <w:shd w:val="clear" w:color="auto" w:fill="FFFFFF"/>
        </w:rPr>
        <w:t xml:space="preserve"> αποδείξει ότι το πολιτικό σύστημα μπορεί να εκτελέσει με επάρκεια τα συνταγματικά του καθήκοντα.</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Θεωρώ βέβαιο </w:t>
      </w:r>
      <w:r>
        <w:rPr>
          <w:rFonts w:eastAsia="Times New Roman"/>
          <w:bCs/>
          <w:color w:val="222222"/>
          <w:shd w:val="clear" w:color="auto" w:fill="FFFFFF"/>
        </w:rPr>
        <w:t>ότι</w:t>
      </w:r>
      <w:r>
        <w:rPr>
          <w:rFonts w:eastAsia="Times New Roman"/>
          <w:color w:val="222222"/>
          <w:szCs w:val="24"/>
          <w:shd w:val="clear" w:color="auto" w:fill="FFFFFF"/>
        </w:rPr>
        <w:t xml:space="preserve"> η πρόταση της Νέας Δημοκρατίας, η οποία επί της ουσίας περιλαμβάνει αυτούσια σημεία ενόρκων καταθέσεων, </w:t>
      </w:r>
      <w:r>
        <w:rPr>
          <w:rFonts w:eastAsia="Times New Roman"/>
          <w:bCs/>
          <w:color w:val="222222"/>
          <w:shd w:val="clear" w:color="auto" w:fill="FFFFFF"/>
        </w:rPr>
        <w:t>που</w:t>
      </w:r>
      <w:r>
        <w:rPr>
          <w:rFonts w:eastAsia="Times New Roman"/>
          <w:color w:val="222222"/>
          <w:szCs w:val="24"/>
          <w:shd w:val="clear" w:color="auto" w:fill="FFFFFF"/>
        </w:rPr>
        <w:t xml:space="preserve"> αν μη τι άλλο γεννούν σοβαρότατες ενδείξεις για την τέλεση ποινικών αδικημάτων για τον τέως Αναπληρωτή Υπουργό Δικαιοσύνης, πρέπει να γίνει αποδεκτή και από τους Βουλευτές της Αντιπολίτευσης, δίχως προφανώς να προεξοφλείται η εξέλιξη της έρευνας, η οποία είναι </w:t>
      </w:r>
      <w:r>
        <w:rPr>
          <w:rFonts w:eastAsia="Times New Roman"/>
          <w:color w:val="222222"/>
          <w:szCs w:val="24"/>
          <w:shd w:val="clear" w:color="auto" w:fill="FFFFFF"/>
          <w:lang w:val="en-US"/>
        </w:rPr>
        <w:t>in</w:t>
      </w:r>
      <w:r w:rsidRPr="007115B5">
        <w:rPr>
          <w:rFonts w:eastAsia="Times New Roman"/>
          <w:color w:val="222222"/>
          <w:szCs w:val="24"/>
          <w:shd w:val="clear" w:color="auto" w:fill="FFFFFF"/>
        </w:rPr>
        <w:t xml:space="preserve"> </w:t>
      </w:r>
      <w:r>
        <w:rPr>
          <w:rFonts w:eastAsia="Times New Roman"/>
          <w:color w:val="222222"/>
          <w:szCs w:val="24"/>
          <w:shd w:val="clear" w:color="auto" w:fill="FFFFFF"/>
          <w:lang w:val="en-US"/>
        </w:rPr>
        <w:t>rem</w:t>
      </w:r>
      <w:r>
        <w:rPr>
          <w:rFonts w:eastAsia="Times New Roman"/>
          <w:color w:val="222222"/>
          <w:szCs w:val="24"/>
          <w:shd w:val="clear" w:color="auto" w:fill="FFFFFF"/>
        </w:rPr>
        <w:t>, όπως προαναφέραμε και στα νομικά, με ό,τι αυτό συνεπάγεται σχετικά με τη δυνατότητα περαιτέρω εξέτασης οποιουδήποτε στοιχείου προκύψει.</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Αγαπητές και αγαπητοί συνάδελφοι, ο χώρος της δικαιοσύνης είναι ιδιαίτερα ευαίσθητος, ώστε να υπάρχει η πολυτέλεια να αφήνουμε δίχως έρευνα μεταξύ άλλων σοβαρότατες καταγγελίες ανώτατων δικαστικών λειτουργών που χειρίστηκαν μια υπόθεση, στην εξέλιξη της οποίας υπήρξε μια προσπάθεια </w:t>
      </w:r>
      <w:r>
        <w:rPr>
          <w:rFonts w:eastAsia="Times New Roman"/>
          <w:color w:val="222222"/>
          <w:szCs w:val="24"/>
          <w:shd w:val="clear" w:color="auto" w:fill="FFFFFF"/>
        </w:rPr>
        <w:lastRenderedPageBreak/>
        <w:t xml:space="preserve">ηθικής και πολιτικής εξόντωσης συγκεκριμένων πολιτικών προσώπων, συμπεριλαμβανομένων δύο πρώην πρωθυπουργών, με στοιχεία τα οποία στην πορεία αποδείχτηκαν από έωλα έως δικονομικά ανύπαρκτα.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Μπορούμε να ξεχάσουμε τις αναφορές στον πρώην Πρωθυπουργό, τον κ. Σαμαρά, περί τροχήλατων βαλιτσών στο Μέγαρο Μαξίμου ή τη σοβαρότατη καταγγελία ότι ο κ. Πικραμμένος ενεπλάκη βάσει ανύπαρκτου βίντεο; Μπορούμε </w:t>
      </w:r>
      <w:r>
        <w:rPr>
          <w:rFonts w:eastAsia="Times New Roman"/>
          <w:bCs/>
          <w:color w:val="222222"/>
          <w:shd w:val="clear" w:color="auto" w:fill="FFFFFF"/>
        </w:rPr>
        <w:t>να</w:t>
      </w:r>
      <w:r>
        <w:rPr>
          <w:rFonts w:eastAsia="Times New Roman"/>
          <w:color w:val="222222"/>
          <w:szCs w:val="24"/>
          <w:shd w:val="clear" w:color="auto" w:fill="FFFFFF"/>
        </w:rPr>
        <w:t xml:space="preserve"> ξεχάσουμε τις δηλώσεις του ίδιου του κ. Παπαγγελόπουλου περί αβίαστου συμπεράσματος για το μεγαλύτερο σκάνδαλο από συστάσεως του ελληνικού κράτους;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Μπορούμε να κλείσουμε τα μάτια σε μια ένορκη κατάθεση που έχουμε στη δικογραφία στην οποία μεταξύ άλλων αναφέρεται ο εξής -γνωστός πλέον και μετά τη συζήτηση σήμερα και από τη δικογραφία- διάλογος: «Υπουργέ, εγώ </w:t>
      </w:r>
      <w:r>
        <w:rPr>
          <w:rFonts w:eastAsia="Times New Roman"/>
          <w:color w:val="222222"/>
          <w:shd w:val="clear" w:color="auto" w:fill="FFFFFF"/>
        </w:rPr>
        <w:t>χωρίς</w:t>
      </w:r>
      <w:r>
        <w:rPr>
          <w:rFonts w:eastAsia="Times New Roman"/>
          <w:color w:val="222222"/>
          <w:szCs w:val="24"/>
          <w:shd w:val="clear" w:color="auto" w:fill="FFFFFF"/>
        </w:rPr>
        <w:t xml:space="preserve"> στοιχεία </w:t>
      </w:r>
      <w:r>
        <w:rPr>
          <w:rFonts w:eastAsia="Times New Roman"/>
          <w:bCs/>
          <w:color w:val="222222"/>
          <w:shd w:val="clear" w:color="auto" w:fill="FFFFFF"/>
        </w:rPr>
        <w:t>δεν</w:t>
      </w:r>
      <w:r>
        <w:rPr>
          <w:rFonts w:eastAsia="Times New Roman"/>
          <w:color w:val="222222"/>
          <w:szCs w:val="24"/>
          <w:shd w:val="clear" w:color="auto" w:fill="FFFFFF"/>
        </w:rPr>
        <w:t xml:space="preserve"> διώκω κανέναν». «Έχεις και παρά έχεις. Στειλ’ την και για τα παρακάτω θα φροντίσουν άλλοι»; </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Όχι, </w:t>
      </w:r>
      <w:r>
        <w:rPr>
          <w:rFonts w:eastAsia="Times New Roman"/>
          <w:bCs/>
          <w:color w:val="222222"/>
          <w:shd w:val="clear" w:color="auto" w:fill="FFFFFF"/>
        </w:rPr>
        <w:t>δεν</w:t>
      </w:r>
      <w:r>
        <w:rPr>
          <w:rFonts w:eastAsia="Times New Roman"/>
          <w:color w:val="222222"/>
          <w:szCs w:val="24"/>
          <w:shd w:val="clear" w:color="auto" w:fill="FFFFFF"/>
        </w:rPr>
        <w:t xml:space="preserve"> μπορούμε να κλείσουμε τα μάτια σε αυτές τις καταγγελίες. Νομίζω ότι αυτή οφείλει να είναι η επιθυμία όλων μας.</w:t>
      </w:r>
    </w:p>
    <w:p w:rsidR="007115B5" w:rsidRDefault="007115B5" w:rsidP="007115B5">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rsidR="007115B5" w:rsidRDefault="007115B5" w:rsidP="007115B5">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λεπτό, κύριε Πρόεδρε, και ολοκληρώνω.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lastRenderedPageBreak/>
        <w:t>Αγαπητές και αγαπητοί συνάδελφοι, η Νέα Δημοκρατία είναι μία υπεύθυνη πολιτική δύναμη και συμπεριφέρεται με έναν απόλυτα θεσμικό τρόπο. Αντιθέτως με τη μέχρι πρότινος κρατούσα πρακτική δεν προεξοφλούμε ποινική ενοχή οποιουδήποτε και δεν εργαλειοποιούμε την ποινική προδικασία και εν γένει τη δικαιοσύνη.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Οφείλουμε, όμως, να καταλάβουμε ότι η συγκεκριμένη υπόθεση άπτεται της ανεξαρτησίας και του κύρους των λειτουργών της δικαιοσύνης. Δεν πρόκειται, δηλαδή, μόνο για την πιθανή εξωθεσμική δράση ενός Υπουργού -ο οποίος ελέγχεται εάν και κατά πόσον υπέπεσε σε ποινικά αδικήματα- αλλά αφορά κάτι πολύ σημαντικότερο για τη δημοκρατία και το κράτος-δικαίου.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Γιατί, κυρίες και κύριοι συνάδελφοι, ανεξαρτήτως της σύστασης και της έκβασης του έργου της επιτροπής, στη θεσμική συμπεριφορά όλων αντανακλάται η ανάγκη προάσπισης μιας βασικής αξίας του δυτικού νομικού πολιτισμού, της αυστηρής διάκριση των εξουσιών και συνακόλουθα της πραγματικής ανεξαρτησίας της δικαιοσύνης. Έτσι θα υπάρξει η πραγματική ασφάλεια δικαίου και η πραγματική κάθαρση. Και η σημερινή ομιλία του κ. Παπαγγελόπουλου ενισχύει πλήρως αυτή την κατεύθυνση.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Βάσει αυτών των αξόνων κινούμαστε και θεωρούμε ότι η σύσταση της προτεινόμενης προανακριτικής επιτροπής βάσει των σοβαρών ενδείξεων που </w:t>
      </w:r>
      <w:r>
        <w:rPr>
          <w:rFonts w:eastAsia="Times New Roman" w:cs="Times New Roman"/>
          <w:szCs w:val="24"/>
        </w:rPr>
        <w:lastRenderedPageBreak/>
        <w:t>έχουμε στη διάθεσή μας, θα συμβάλλει στην πλήρη διαλεύκανση και στην προστασία του ίδιου του θεσμού της δικαιοσύνης.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Τελειώνοντας, διευκρινίζουμε ότι ο σκοπός μας δεν είναι καμμία πολιτική δίωξη, αλλά αυτό που ζητάει ο κάθε συμπολίτης μας, δηλαδή η αποκάλυψη της αλήθειας με γνήσια αποδεικτικά δεδομένα και όχι με μάρτυρες με κουκούλες.</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7115B5" w:rsidRDefault="007115B5" w:rsidP="007115B5">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κηρύσσεται περαιωμένη η συζήτηση επί της προτάσεως που κατέθεσαν τριάντα Βουλευτές της Κοινοβουλευτικής Ομάδας της Νέας Δημοκρατίας για σύσταση Ειδικής Κοινοβουλευτικής Επιτροπής προς διενέργεια προκαταρκτικής εξέτασης, σύμφωνα με τα άρθρα 86 παράγραφος 3 του Συντάγματος, 153 επόμενα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τελεστεί από τον πρώην Αναπληρωτή Υπουργό Δικαιοσύνης κ. Δημήτριο Παπαγγελόπουλο, κατά την άσκηση των καθηκόντων του:</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Όσον αφορά το πρώτο αδίκημα: Ηθική αυτουργία στο αδίκημα της κατάχρησης εξουσίας κατά φυσική αυτουργία και άμεση συνέργεια δικαστικών </w:t>
      </w:r>
      <w:r>
        <w:rPr>
          <w:rFonts w:eastAsia="Times New Roman" w:cs="Times New Roman"/>
          <w:szCs w:val="24"/>
        </w:rPr>
        <w:lastRenderedPageBreak/>
        <w:t>λειτουργών, (άρθρο 46 παράγραφος 1 σε συνδυασμό με το άρθρο 239 του Ποινικού Κώδικα).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Δεύτερον, πρόκληση και προσφορά για την τέλεση του εγκλήματος, (άρθρο 186 παράγραφοι 1 και 2 του Ποινικού Κώδικα).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Τρίτον, ηθική αυτουργία σε παράβαση καθήκοντος και παράβαση καθήκοντος, (άρθρο 46 παράγραφος 1 σε συνδυασμό με το άρθρο 259 του Ποινικού Κώδικα και το άρθρο 259 του Ποινικού Κώδικα ως αυτοτελής παράβαση).</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Τέταρτον, ηθική αυτουργία σε ψευδή κατάθεση, (άρθρο 224 παράγραφος 1), σύμφωνα με τα διαλαμβανόμενα στην πρόταση.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Σύμφωνα, λοιπόν, με την παράγραφο 3 του άρθρου 86 του Συντάγματος, τις παραγράφους 8 και 9 του άρθρου 153 και το άρθρο 73 του Κανονισμού της Βουλής, η Ολομέλεια αποφασίζει με μυστική ψηφοφορία για τη συγκρότηση ή μη Ειδικής Κοινοβουλευτικής Επιτροπής για τη διεξαγωγή προκαταρκτικής εξέτασης. Η σχετική απόφαση λαμβάνεται με την απόλυτη πλειοψηφία του όλου αριθμού των Βουλευτών, άλλως η πρόταση απορρίπτεται.</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Για τη διεξαγωγή της μυστικής ψηφοφορίας σάς έχει διανεμηθεί ψηφοδέλτιο με το όνομα του τέως Υπουργού Δικαιοσύνης κ. Δημητρίου </w:t>
      </w:r>
      <w:r>
        <w:rPr>
          <w:rFonts w:eastAsia="Times New Roman" w:cs="Times New Roman"/>
          <w:szCs w:val="24"/>
        </w:rPr>
        <w:lastRenderedPageBreak/>
        <w:t>Παπαγγελόπουλου, λευκό ψηφοδέλτιο και λευκός φάκελος εντός του οποίου θα τοποθετηθεί το ψηφοδέλτιο. Παραπλεύρως του ονόματος σημειώνονται οι λέξεις «ΝΑΙ», «ΟΧΙ» και «ΠΑΡΩΝ».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ψήφος εκφράζεται με σταυρό κάτω από τη μία από τις ανωτέρω λέξεις. Σε περίπτωση που δεν υπάρχει σημειούμενη ψήφος με σταυρό σε καμμία από τις τρεις λέξεις αυτές, δηλαδή «ΝΑΙ», «ΟΧΙ» και «ΠΑΡΩΝ», το ψηφοδέλτιο θεωρείται άκυρο.</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Επίσης, σύμφωνα με την παράγραφο 10 του άρθρου 73 του Κανονισμού της Βουλής, σε περίπτωση ασυμφωνίας μεταξύ του αριθμού των ψηφοδελτίων και του αριθμού των ψηφισάντων, τότε η μέτρηση επαναλαμβάνεται. Εάν και μετά την καταμέτρηση αυτή διαπιστωθεί ότι ο αριθμός των ψηφοδελτίων είναι μεγαλύτερος από τον αριθμό των ψηφισάντων, τότε καταστρέφεται πριν από τη διαλογή τόσος αριθμός ψηφοδελτίων που θα είναι ίσος με τον αριθμό των επιπλέον ψηφοδελτίων.</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Η κατατεθείσα πρόταση, καθώς και το ψηφοδέλτιο, θα καταχωριστούν στα Πρακτικά της σημερινής συνεδρίασης.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Συνεπώς το Σώμα συνεφώνησε. </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(Η πρόταση και το δείγμα του ψηφοδελτίου καταχωρίζονται στα Πρακτικά και έχουν ως εξής:</w:t>
      </w:r>
    </w:p>
    <w:p w:rsidR="007115B5" w:rsidRDefault="007115B5" w:rsidP="007115B5">
      <w:pPr>
        <w:spacing w:line="600" w:lineRule="auto"/>
        <w:jc w:val="center"/>
        <w:rPr>
          <w:rFonts w:eastAsia="Times New Roman" w:cs="Times New Roman"/>
          <w:color w:val="C00000"/>
          <w:szCs w:val="24"/>
        </w:rPr>
      </w:pPr>
      <w:r>
        <w:rPr>
          <w:rFonts w:eastAsia="Times New Roman" w:cs="Times New Roman"/>
          <w:color w:val="C00000"/>
          <w:szCs w:val="24"/>
        </w:rPr>
        <w:t>ΑΛΛΑΓΗ ΣΕΛΙΔΑΣ</w:t>
      </w:r>
    </w:p>
    <w:p w:rsidR="007115B5" w:rsidRDefault="007115B5" w:rsidP="007115B5">
      <w:pPr>
        <w:spacing w:line="600" w:lineRule="auto"/>
        <w:jc w:val="center"/>
        <w:rPr>
          <w:rFonts w:eastAsia="Times New Roman" w:cs="Times New Roman"/>
          <w:color w:val="000000" w:themeColor="text1"/>
          <w:szCs w:val="24"/>
        </w:rPr>
      </w:pPr>
      <w:r>
        <w:rPr>
          <w:rFonts w:eastAsia="Times New Roman" w:cs="Times New Roman"/>
          <w:color w:val="000000" w:themeColor="text1"/>
          <w:szCs w:val="24"/>
        </w:rPr>
        <w:t>Να μπουν οι σελίδες 322-331</w:t>
      </w:r>
    </w:p>
    <w:p w:rsidR="007115B5" w:rsidRDefault="007115B5" w:rsidP="007115B5">
      <w:pPr>
        <w:spacing w:line="600" w:lineRule="auto"/>
        <w:jc w:val="center"/>
        <w:rPr>
          <w:rFonts w:eastAsia="Times New Roman" w:cs="Times New Roman"/>
          <w:szCs w:val="24"/>
        </w:rPr>
      </w:pPr>
      <w:r>
        <w:rPr>
          <w:rFonts w:eastAsia="Times New Roman" w:cs="Times New Roman"/>
          <w:color w:val="C00000"/>
          <w:szCs w:val="24"/>
        </w:rPr>
        <w:t>ΑΛΛΑΓΗ ΣΕΛΙΔΑΣ</w:t>
      </w:r>
    </w:p>
    <w:p w:rsidR="007115B5" w:rsidRDefault="007115B5" w:rsidP="007115B5">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Με την εκφώνηση του ονόματός του κάθε Βουλευτής θα προσέρχεται στην ψηφοδόχο, όπου θα εναποθέτει τον φάκελο με την ψήφο του στην κάλπη και οι επί της ψηφοδόχου συνάδελφοι θα επιβεβαιώνουν, αναφέροντας το όνομα κάθε συναδέλφου που ψηφίζει. </w:t>
      </w:r>
    </w:p>
    <w:p w:rsidR="007115B5" w:rsidRDefault="007115B5" w:rsidP="007115B5">
      <w:pPr>
        <w:spacing w:line="600" w:lineRule="auto"/>
        <w:ind w:firstLine="720"/>
        <w:jc w:val="both"/>
        <w:rPr>
          <w:rFonts w:eastAsia="Times New Roman"/>
          <w:szCs w:val="24"/>
        </w:rPr>
      </w:pPr>
      <w:r>
        <w:rPr>
          <w:rFonts w:eastAsia="Times New Roman"/>
          <w:szCs w:val="24"/>
        </w:rPr>
        <w:t>Η εκφώνηση του ονόματος των επί του καταλόγου Βουλευτών και ψηφολεκτών θα πραγματοποιηθεί στο τέλος της εκφώνησης των ονομάτων των υπολοίπων Βουλευτών για λόγους εύρυθμης λειτουργίας της διαδικασίας.</w:t>
      </w:r>
    </w:p>
    <w:p w:rsidR="007115B5" w:rsidRDefault="007115B5" w:rsidP="007115B5">
      <w:pPr>
        <w:spacing w:line="600" w:lineRule="auto"/>
        <w:ind w:firstLine="720"/>
        <w:jc w:val="both"/>
        <w:rPr>
          <w:rFonts w:eastAsia="Times New Roman"/>
          <w:szCs w:val="24"/>
        </w:rPr>
      </w:pPr>
      <w:r>
        <w:rPr>
          <w:rFonts w:eastAsia="Times New Roman"/>
          <w:szCs w:val="24"/>
        </w:rPr>
        <w:t xml:space="preserve">Σας γνωστοποιώ, επίσης, ότι στο Προεδρείο έχουν αποσταλεί σφραγισμένες επιστολές από συναδέλφους Βουλευτές και μέλη της Κυβέρνησης και Υφυπουργούς, που ευρίσκονται σε αποστολή της Βουλής ή </w:t>
      </w:r>
      <w:r>
        <w:rPr>
          <w:rFonts w:eastAsia="Times New Roman"/>
          <w:szCs w:val="24"/>
        </w:rPr>
        <w:lastRenderedPageBreak/>
        <w:t xml:space="preserve">της Κυβέρνησης στο εξωτερικό για συμμετοχή στη μυστική ψηφοφορία, σύμφωνα με το άρθρο 70Α του Κανονισμού της Βουλής. </w:t>
      </w:r>
    </w:p>
    <w:p w:rsidR="007115B5" w:rsidRDefault="007115B5" w:rsidP="007115B5">
      <w:pPr>
        <w:spacing w:line="600" w:lineRule="auto"/>
        <w:ind w:firstLine="720"/>
        <w:jc w:val="both"/>
        <w:rPr>
          <w:rFonts w:eastAsia="Times New Roman"/>
          <w:szCs w:val="24"/>
        </w:rPr>
      </w:pPr>
      <w:r>
        <w:rPr>
          <w:rFonts w:eastAsia="Times New Roman"/>
          <w:szCs w:val="24"/>
        </w:rPr>
        <w:t xml:space="preserve">Τα ψηφοδέλτιά τους βρίσκονται μέσα στους σφραγισμένους φακέλους. Ο κάθε φάκελος εσωκλείεται σε έναν μεγαλύτερο δεύτερο φάκελο, επίσης κλειστό, ο οποίος αναγράφει το όνομα του Βουλευτή ή το μέλος της Κυβέρνησης που ψηφίζει με επιστολική ψήφο. Ο φάκελος συνοδεύεται από διαβιβαστικό έγγραφο και απευθύνεται προς τον Πρόεδρο της Βουλής και αντίγραφό τους θα κατατεθεί στα Πρακτικά της σημερινής συνεδρίασης. </w:t>
      </w:r>
    </w:p>
    <w:p w:rsidR="007115B5" w:rsidRDefault="007115B5" w:rsidP="007115B5">
      <w:pPr>
        <w:spacing w:line="600" w:lineRule="auto"/>
        <w:ind w:firstLine="720"/>
        <w:jc w:val="both"/>
        <w:rPr>
          <w:rFonts w:eastAsia="Times New Roman"/>
          <w:szCs w:val="24"/>
        </w:rPr>
      </w:pPr>
      <w:r>
        <w:rPr>
          <w:rFonts w:eastAsia="Times New Roman"/>
          <w:szCs w:val="24"/>
        </w:rPr>
        <w:t>Καλούνται επί του καταλόγου ο Βουλευτής Θεσπρωτίας κ. Βασίλειος Γιόγιακας από τη Νέα Δημοκρατία και η Βουλευτής Έβρου κ. Αναστασία Γκαρά από τον ΣΥΡΙΖΑ.</w:t>
      </w:r>
    </w:p>
    <w:p w:rsidR="007115B5" w:rsidRDefault="007115B5" w:rsidP="007115B5">
      <w:pPr>
        <w:spacing w:line="600" w:lineRule="auto"/>
        <w:ind w:firstLine="720"/>
        <w:jc w:val="both"/>
        <w:rPr>
          <w:rFonts w:eastAsia="Times New Roman"/>
          <w:szCs w:val="24"/>
        </w:rPr>
      </w:pPr>
      <w:r>
        <w:rPr>
          <w:rFonts w:eastAsia="Times New Roman"/>
          <w:szCs w:val="24"/>
        </w:rPr>
        <w:t xml:space="preserve">Καλούνται, επίσης, ως ψηφολέκτες: </w:t>
      </w:r>
    </w:p>
    <w:p w:rsidR="007115B5" w:rsidRDefault="007115B5" w:rsidP="007115B5">
      <w:pPr>
        <w:spacing w:line="600" w:lineRule="auto"/>
        <w:ind w:firstLine="720"/>
        <w:jc w:val="both"/>
        <w:rPr>
          <w:rFonts w:eastAsia="Times New Roman"/>
          <w:szCs w:val="24"/>
        </w:rPr>
      </w:pPr>
      <w:r>
        <w:rPr>
          <w:rFonts w:eastAsia="Times New Roman"/>
          <w:szCs w:val="24"/>
        </w:rPr>
        <w:t>Ο Βουλευτής Λευκάδας κ. Αθανάσιος Καββαδάς από τη Νέα Δημοκρατία και ο Βουλευτής Φθιώτιδας κ. Ιωάννης Σαρακιώτης από τον ΣΥΡΙΖΑ.</w:t>
      </w:r>
    </w:p>
    <w:p w:rsidR="007115B5" w:rsidRDefault="007115B5" w:rsidP="007115B5">
      <w:pPr>
        <w:spacing w:line="600" w:lineRule="auto"/>
        <w:ind w:firstLine="720"/>
        <w:jc w:val="both"/>
        <w:rPr>
          <w:rFonts w:eastAsia="Times New Roman"/>
          <w:szCs w:val="24"/>
        </w:rPr>
      </w:pPr>
      <w:r>
        <w:rPr>
          <w:rFonts w:eastAsia="Times New Roman"/>
          <w:szCs w:val="24"/>
        </w:rPr>
        <w:t xml:space="preserve">Πρόεδρος της εφορευτικής επιτροπής θα είναι ο κ. Βασίλειος - Νικόλαος Υψηλάντης, Κοσμήτορας της Βουλής, σύμφωνα με την παράγραφο 6 του άρθρου 73 του Κανονισμού της Βουλής. </w:t>
      </w:r>
    </w:p>
    <w:p w:rsidR="007115B5" w:rsidRDefault="007115B5" w:rsidP="007115B5">
      <w:pPr>
        <w:spacing w:line="600" w:lineRule="auto"/>
        <w:ind w:firstLine="720"/>
        <w:jc w:val="both"/>
        <w:rPr>
          <w:rFonts w:eastAsia="Times New Roman"/>
          <w:szCs w:val="24"/>
        </w:rPr>
      </w:pPr>
      <w:r>
        <w:rPr>
          <w:rFonts w:eastAsia="Times New Roman"/>
          <w:szCs w:val="24"/>
        </w:rPr>
        <w:t xml:space="preserve">Παρακαλώ τους κυρίους ψηφολέκτες να προσέλθουν στην κάλπη. </w:t>
      </w:r>
    </w:p>
    <w:p w:rsidR="007115B5" w:rsidRDefault="007115B5" w:rsidP="007115B5">
      <w:pPr>
        <w:spacing w:line="600" w:lineRule="auto"/>
        <w:ind w:firstLine="720"/>
        <w:jc w:val="both"/>
        <w:rPr>
          <w:rFonts w:eastAsia="Times New Roman"/>
          <w:szCs w:val="24"/>
        </w:rPr>
      </w:pPr>
      <w:r>
        <w:rPr>
          <w:rFonts w:eastAsia="Times New Roman"/>
          <w:szCs w:val="24"/>
        </w:rPr>
        <w:lastRenderedPageBreak/>
        <w:t xml:space="preserve">Επαναλαμβάνω ότι οι επί της ψηφοδόχου συνάδελφοι θα επιβεβαιώνουν αναφέροντας το όνομα κάθε συναδέλφου που ψηφίζει. </w:t>
      </w:r>
    </w:p>
    <w:p w:rsidR="007115B5" w:rsidRDefault="007115B5" w:rsidP="007115B5">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rsidR="007115B5" w:rsidRDefault="007115B5" w:rsidP="007115B5">
      <w:pPr>
        <w:autoSpaceDE w:val="0"/>
        <w:autoSpaceDN w:val="0"/>
        <w:adjustRightInd w:val="0"/>
        <w:spacing w:line="480" w:lineRule="auto"/>
        <w:ind w:firstLine="720"/>
        <w:jc w:val="center"/>
        <w:rPr>
          <w:rFonts w:eastAsia="Times New Roman"/>
          <w:szCs w:val="24"/>
        </w:rPr>
      </w:pPr>
      <w:r>
        <w:rPr>
          <w:rFonts w:eastAsia="Times New Roman"/>
          <w:szCs w:val="24"/>
        </w:rPr>
        <w:t>(ΨΗΦΟΦΟΡΙΑ)</w:t>
      </w:r>
    </w:p>
    <w:p w:rsidR="007115B5" w:rsidRDefault="007115B5" w:rsidP="007115B5">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ψηφοφορίας την Προεδρική Έδρα καταλαμβάνει ο Πρόεδρος της Βουλής κ. </w:t>
      </w:r>
      <w:r>
        <w:rPr>
          <w:rFonts w:eastAsia="Times New Roman" w:cs="Times New Roman"/>
          <w:b/>
          <w:szCs w:val="24"/>
        </w:rPr>
        <w:t>ΚΩΝΣΤΑΝΤΙΝΟΣ ΤΑΣΟΥΛΑΣ</w:t>
      </w:r>
      <w:r>
        <w:rPr>
          <w:rFonts w:eastAsia="Times New Roman" w:cs="Times New Roman"/>
          <w:szCs w:val="24"/>
        </w:rPr>
        <w:t>)</w:t>
      </w:r>
    </w:p>
    <w:p w:rsidR="007115B5" w:rsidRDefault="007115B5" w:rsidP="007115B5">
      <w:pPr>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Υπάρχει συνάδελφος, ο οποίος δεν άκουσε το όνομά του; Κανείς. </w:t>
      </w:r>
    </w:p>
    <w:p w:rsidR="007115B5" w:rsidRDefault="007115B5" w:rsidP="007115B5">
      <w:pPr>
        <w:spacing w:line="600" w:lineRule="auto"/>
        <w:ind w:firstLine="720"/>
        <w:jc w:val="both"/>
        <w:rPr>
          <w:rFonts w:eastAsia="Times New Roman"/>
          <w:szCs w:val="24"/>
        </w:rPr>
      </w:pPr>
      <w:r>
        <w:rPr>
          <w:rFonts w:eastAsia="Times New Roman"/>
          <w:szCs w:val="24"/>
        </w:rPr>
        <w:t xml:space="preserve">Οι σφραγισμένες επιστολές, οι οποίες απεστάλησαν στο Προεδρείο για συμμετοχή στη μυστική ψηφοφορία για τη σύσταση ή μη Ειδικής Κοινοβουλευτικής Επιτροπής για τη διενέργεια προκαταρκτικής εξέτασης, σύμφωνα με το άρθρο 86 παρ. 3 του Συντάγματος, τα άρθρα 153 επ. του Κανονισμού της Βουλής και το άρθρο 5 του ν.3126/2003 περί της «Ποινικής Ευθύνης των Υπουργών», όπως ισχύουν, σχετικά με τη διερεύνηση των κάτωθι αδικημάτων που τυχόν έχουν τελεσθεί από τον τέως Αναπληρωτή Υπουργό Δικαιοσύνης κ. Δημήτριο Παπαγγελόπουλο κατά την άσκηση των καθηκόντων του: 1) ηθική αυτουργία στο αδίκημα της κατάχρησης εξουσίας κατά φυσική αυτουργία και άμεση συνέργεια δικαστικών λειτουργών (άρθρο 46 παρ.1 σε συνδυασμό με άρθρο 239 ΠΚ), 2) πρόκληση και προσφορά για την τέλεση </w:t>
      </w:r>
      <w:r>
        <w:rPr>
          <w:rFonts w:eastAsia="Times New Roman"/>
          <w:szCs w:val="24"/>
        </w:rPr>
        <w:lastRenderedPageBreak/>
        <w:t xml:space="preserve">εγκλήματος (άρθρο 186 παρ. 1 και 2 ΠΚ), 3) ηθική αυτουργία σε παράβαση καθήκοντος και παράβαση καθήκοντος (άρθρο 46 παρ. 1 σε συνδυασμό με άρθρο 259 ΠΚ και άρθρο 259 ΠΚ αυτοτελώς) και 4) ηθική αυτουργία σε ψευδή κατάθεση (άρθρο 224 παρ. 1 ΠΚ), σύμφωνα με τα διαλαμβανόμενα στην πρόταση, θα καταχωριστούν στα Πρακτικά. </w:t>
      </w:r>
    </w:p>
    <w:p w:rsidR="007115B5" w:rsidRDefault="007115B5" w:rsidP="007115B5">
      <w:pPr>
        <w:spacing w:line="600" w:lineRule="auto"/>
        <w:ind w:firstLine="720"/>
        <w:jc w:val="both"/>
        <w:rPr>
          <w:rFonts w:eastAsia="Times New Roman"/>
          <w:szCs w:val="24"/>
        </w:rPr>
      </w:pPr>
      <w:r>
        <w:rPr>
          <w:rFonts w:eastAsia="Times New Roman"/>
          <w:szCs w:val="24"/>
        </w:rPr>
        <w:t>(Οι προαναφερθείσες επιστολές καταχωρίζονται στα Πρακτικά και έχουν ως εξής:</w:t>
      </w:r>
    </w:p>
    <w:p w:rsidR="007115B5" w:rsidRDefault="007115B5" w:rsidP="007115B5">
      <w:pPr>
        <w:spacing w:line="600" w:lineRule="auto"/>
        <w:ind w:firstLine="720"/>
        <w:jc w:val="center"/>
        <w:rPr>
          <w:rFonts w:eastAsia="Times New Roman"/>
          <w:color w:val="C00000"/>
          <w:szCs w:val="24"/>
        </w:rPr>
      </w:pPr>
      <w:r>
        <w:rPr>
          <w:rFonts w:eastAsia="Times New Roman"/>
          <w:color w:val="C00000"/>
          <w:szCs w:val="24"/>
        </w:rPr>
        <w:t>ΑΛΛΑΓΗ ΣΕΛΙΔΑΣ</w:t>
      </w:r>
    </w:p>
    <w:p w:rsidR="007115B5" w:rsidRDefault="007115B5" w:rsidP="007115B5">
      <w:pPr>
        <w:spacing w:line="600" w:lineRule="auto"/>
        <w:ind w:firstLine="720"/>
        <w:jc w:val="center"/>
        <w:rPr>
          <w:rFonts w:eastAsia="Times New Roman"/>
          <w:color w:val="000000" w:themeColor="text1"/>
          <w:szCs w:val="24"/>
        </w:rPr>
      </w:pPr>
      <w:r>
        <w:rPr>
          <w:rFonts w:eastAsia="Times New Roman"/>
          <w:color w:val="000000" w:themeColor="text1"/>
          <w:szCs w:val="24"/>
        </w:rPr>
        <w:t>(Να μπουν οι σελίδες 336-338)</w:t>
      </w:r>
    </w:p>
    <w:p w:rsidR="007115B5" w:rsidRDefault="007115B5" w:rsidP="007115B5">
      <w:pPr>
        <w:spacing w:line="600" w:lineRule="auto"/>
        <w:ind w:firstLine="720"/>
        <w:jc w:val="center"/>
        <w:rPr>
          <w:rFonts w:eastAsia="Times New Roman"/>
          <w:b/>
          <w:bCs/>
          <w:szCs w:val="24"/>
        </w:rPr>
      </w:pPr>
      <w:r>
        <w:rPr>
          <w:rFonts w:eastAsia="Times New Roman"/>
          <w:color w:val="C00000"/>
          <w:szCs w:val="24"/>
        </w:rPr>
        <w:t>ΑΛΛΑΓΗ ΣΕΛΙΔΑΣ</w:t>
      </w:r>
    </w:p>
    <w:p w:rsidR="007115B5" w:rsidRDefault="007115B5" w:rsidP="007115B5">
      <w:pPr>
        <w:autoSpaceDE w:val="0"/>
        <w:autoSpaceDN w:val="0"/>
        <w:adjustRightInd w:val="0"/>
        <w:spacing w:line="600" w:lineRule="auto"/>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και διαλογή των ψηφοδελτίων και την εξαγωγή του αποτελέσματος. </w:t>
      </w:r>
    </w:p>
    <w:p w:rsidR="007115B5" w:rsidRDefault="007115B5" w:rsidP="007115B5">
      <w:pPr>
        <w:autoSpaceDE w:val="0"/>
        <w:autoSpaceDN w:val="0"/>
        <w:adjustRightInd w:val="0"/>
        <w:spacing w:line="600" w:lineRule="atLeast"/>
        <w:ind w:firstLine="709"/>
        <w:jc w:val="center"/>
        <w:rPr>
          <w:rFonts w:eastAsia="Times New Roman"/>
          <w:szCs w:val="24"/>
        </w:rPr>
      </w:pPr>
      <w:r>
        <w:rPr>
          <w:rFonts w:eastAsia="Times New Roman"/>
          <w:szCs w:val="24"/>
        </w:rPr>
        <w:t>(ΚΑΤΑΜΕΤΡΗΣΗ - ΔΙΑΛΟΓΗ)</w:t>
      </w:r>
    </w:p>
    <w:p w:rsidR="007115B5" w:rsidRDefault="007115B5" w:rsidP="007115B5">
      <w:pPr>
        <w:autoSpaceDE w:val="0"/>
        <w:autoSpaceDN w:val="0"/>
        <w:adjustRightInd w:val="0"/>
        <w:spacing w:line="600" w:lineRule="atLeast"/>
        <w:ind w:firstLine="709"/>
        <w:jc w:val="center"/>
        <w:rPr>
          <w:rFonts w:eastAsia="Times New Roman"/>
          <w:szCs w:val="24"/>
        </w:rPr>
      </w:pPr>
      <w:r>
        <w:rPr>
          <w:rFonts w:eastAsia="Times New Roman"/>
          <w:szCs w:val="24"/>
        </w:rPr>
        <w:t>(ΜΕΤΑ ΤΗ ΔΙΑΛΟΓΗ)</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Κυρίες και κύριοι συνάδελφοι, έχω την τιμή να ανακοινώσω στο Σώμα το αποτέλεσμα της διεξαχθείσης μυστικής ψηφοφορίας:</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lastRenderedPageBreak/>
        <w:t>Ψήφισαν συνολικά 261 Βουλευτές.</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Ευρέθησαν στην κάλπη 261 ψηφοδέλτια.</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Έγκυρα 256 ψηφοδέλτια.</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Άκυρα 4 ψηφοδέλτια.</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Λευκά 1 ψηφοδέλτιο.</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Υπέρ της πρότασης ψήφισαν: 172.</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Κατά της πρότασης ψήφισαν: 84.</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Συγγνώμη, κυρίες και κύριοι συνάδελφοι, επαναλαμβάνω ορθώς:</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Υπέρ της πρότασης ψήφισαν: 173.</w:t>
      </w:r>
    </w:p>
    <w:p w:rsidR="007115B5" w:rsidRDefault="007115B5" w:rsidP="007115B5">
      <w:pPr>
        <w:tabs>
          <w:tab w:val="left" w:pos="2608"/>
        </w:tabs>
        <w:autoSpaceDE w:val="0"/>
        <w:autoSpaceDN w:val="0"/>
        <w:adjustRightInd w:val="0"/>
        <w:spacing w:line="600" w:lineRule="atLeast"/>
        <w:ind w:firstLine="720"/>
        <w:jc w:val="both"/>
        <w:rPr>
          <w:rFonts w:eastAsia="Times New Roman"/>
          <w:szCs w:val="24"/>
        </w:rPr>
      </w:pPr>
      <w:r>
        <w:rPr>
          <w:rFonts w:eastAsia="Times New Roman"/>
          <w:szCs w:val="24"/>
        </w:rPr>
        <w:t>Κατά της πρότασης ψήφισαν: 83.</w:t>
      </w:r>
    </w:p>
    <w:p w:rsidR="007115B5" w:rsidRDefault="007115B5" w:rsidP="007115B5">
      <w:pPr>
        <w:autoSpaceDE w:val="0"/>
        <w:autoSpaceDN w:val="0"/>
        <w:adjustRightInd w:val="0"/>
        <w:spacing w:line="600" w:lineRule="atLeast"/>
        <w:ind w:firstLine="720"/>
        <w:jc w:val="both"/>
        <w:rPr>
          <w:rFonts w:eastAsia="Times New Roman"/>
          <w:color w:val="000000"/>
          <w:szCs w:val="24"/>
        </w:rPr>
      </w:pPr>
      <w:r>
        <w:rPr>
          <w:rFonts w:eastAsia="Times New Roman"/>
          <w:szCs w:val="24"/>
        </w:rPr>
        <w:t xml:space="preserve">Κατόπιν των αποτελεσμάτων της διεξαχθείσης μυστικής ψηφοφορίας, γίνεται δεκτή η υπ’ αριθμόν 4100/26-9-2019 πρόταση των τριάντα Βουλευτών της Κοινοβουλευτικής Ομάδας της Νέας Δημοκρατίας για σύσταση Ειδικής Κοινοβουλευτικής Επιτροπής για τη διενέργεια προκαταρκτικής εξέτασης κατά του </w:t>
      </w:r>
      <w:r>
        <w:rPr>
          <w:rFonts w:eastAsia="Times New Roman" w:cs="Times New Roman"/>
          <w:szCs w:val="24"/>
        </w:rPr>
        <w:t xml:space="preserve">πρώην Αναπληρωτή Υπουργού Δικαιοσύνης κ. Δημητρίου Παπαγγελόπουλου σχετικά με τη διερεύνηση των κάτωθι αδικημάτων που τυχόν έχουν τελεστεί από τον πρώην Αναπληρωτή Υπουργό Δικαιοσύνης κ. Δημήτριο Παπαγγελόπουλο κατά την άσκηση των καθηκόντων του: 1) ηθική αυτουργία στο αδίκημα της κατάχρησης εξουσίας κατά φυσική αυτουργία και άμεση συνέργεια δικαστικών λειτουργών (άρθρο 46 παράγραφος 1 σε </w:t>
      </w:r>
      <w:r>
        <w:rPr>
          <w:rFonts w:eastAsia="Times New Roman" w:cs="Times New Roman"/>
          <w:szCs w:val="24"/>
        </w:rPr>
        <w:lastRenderedPageBreak/>
        <w:t>συνδυασμό με άρθρο 239 Ποινικού Κώδικος), 2) πρόκληση και προσφορά για την τέλεση εγκλήματος (άρθρο 186 παράγραφοι 1 και 2 Ποινικού Κώδικος), 3) ηθική αυτουργία σε παράβαση καθήκοντος και παράβαση καθήκοντος (άρθρο 46 παράγραφος 1 σε συνδυασμό με άρθρο 259 Ποινικού Κώδικος και άρθρο 259 Ποινικού Κώδικος αυτοτελώς) και 4) ηθική αυτουργία σε ψευδή κατάθεση (άρθρο 224 παράγραφος 1 Ποινικού Κώδικος), σύμφωνα με τα διαλαμβανόμενα στην πρόταση.</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color w:val="000000"/>
          <w:szCs w:val="24"/>
          <w:highlight w:val="white"/>
        </w:rPr>
        <w:t xml:space="preserve">Η Ειδική Κοινοβουλευτική Επιτροπή για τη διεξαγωγή προκαταρκτικής εξέτασης προτείνω να αποτελείται από είκοσι έξι μέλη και η προθεσμία για την ολοκλήρωση των εργασιών της επιτροπής και υποβολή του πορίσματός της και του αποδεικτικού υλικού της να είναι σε δύο μήνες από τη συγκρότηση της επιτροπής. </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color w:val="000000"/>
          <w:szCs w:val="24"/>
          <w:highlight w:val="white"/>
        </w:rPr>
        <w:t>Συμφωνείτε με αυτή την πρόταση;</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b/>
          <w:color w:val="000000"/>
          <w:szCs w:val="24"/>
          <w:highlight w:val="white"/>
        </w:rPr>
        <w:t>ΠΟΛΛΟΙ ΒΟΥΛΕΥΤΕΣ:</w:t>
      </w:r>
      <w:r>
        <w:rPr>
          <w:rFonts w:eastAsia="Times New Roman"/>
          <w:color w:val="000000"/>
          <w:szCs w:val="24"/>
          <w:highlight w:val="white"/>
        </w:rPr>
        <w:t xml:space="preserve"> Μάλιστα, μάλιστα.</w:t>
      </w:r>
    </w:p>
    <w:p w:rsidR="007115B5" w:rsidRDefault="007115B5" w:rsidP="007115B5">
      <w:pPr>
        <w:autoSpaceDE w:val="0"/>
        <w:autoSpaceDN w:val="0"/>
        <w:adjustRightInd w:val="0"/>
        <w:spacing w:line="600" w:lineRule="atLeast"/>
        <w:ind w:firstLine="720"/>
        <w:jc w:val="both"/>
        <w:rPr>
          <w:rFonts w:eastAsia="Times New Roman"/>
          <w:szCs w:val="24"/>
        </w:rPr>
      </w:pPr>
      <w:r>
        <w:rPr>
          <w:rFonts w:eastAsia="Times New Roman"/>
          <w:b/>
          <w:bCs/>
          <w:szCs w:val="24"/>
        </w:rPr>
        <w:t>ΠΡΟΕΔΡΟΣ (Κωνσταντίνος Τασούλας):</w:t>
      </w:r>
      <w:r>
        <w:rPr>
          <w:rFonts w:eastAsia="Times New Roman"/>
          <w:szCs w:val="24"/>
        </w:rPr>
        <w:t xml:space="preserve"> Το Σώμα συνεφώνησε. </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color w:val="000000"/>
          <w:szCs w:val="24"/>
          <w:highlight w:val="white"/>
        </w:rPr>
        <w:t xml:space="preserve">Κυρίες και κύριοι συνάδελφοι, παρακαλώ το Σώμα να εξουσιοδοτήσει το Προεδρείο για την υπ’ ευθύνη του επικύρωση των Πρακτικών της σημερινής συνεδρίασης. </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b/>
          <w:bCs/>
          <w:color w:val="000000"/>
          <w:szCs w:val="24"/>
          <w:highlight w:val="white"/>
        </w:rPr>
        <w:t>ΟΛΟΙ ΟΙ ΒΟΥΛΕΥΤΕΣ:</w:t>
      </w:r>
      <w:r>
        <w:rPr>
          <w:rFonts w:eastAsia="Times New Roman"/>
          <w:color w:val="000000"/>
          <w:szCs w:val="24"/>
          <w:highlight w:val="white"/>
        </w:rPr>
        <w:t xml:space="preserve"> Μάλιστα, μάλιστα. </w:t>
      </w:r>
    </w:p>
    <w:p w:rsidR="007115B5" w:rsidRDefault="007115B5" w:rsidP="007115B5">
      <w:pPr>
        <w:autoSpaceDE w:val="0"/>
        <w:autoSpaceDN w:val="0"/>
        <w:adjustRightInd w:val="0"/>
        <w:spacing w:line="600" w:lineRule="atLeast"/>
        <w:ind w:firstLine="720"/>
        <w:jc w:val="both"/>
        <w:rPr>
          <w:rFonts w:eastAsia="Times New Roman" w:cs="Times New Roman"/>
          <w:szCs w:val="24"/>
        </w:rPr>
      </w:pPr>
      <w:r>
        <w:rPr>
          <w:rFonts w:eastAsia="Times New Roman"/>
          <w:b/>
          <w:bCs/>
          <w:szCs w:val="24"/>
        </w:rPr>
        <w:t>ΠΡΟΕΔΡΟΣ (Κωνσταντίνος Τασούλας):</w:t>
      </w:r>
      <w:r>
        <w:rPr>
          <w:rFonts w:eastAsia="Times New Roman"/>
          <w:szCs w:val="24"/>
        </w:rPr>
        <w:t xml:space="preserve"> </w:t>
      </w:r>
      <w:r>
        <w:rPr>
          <w:rFonts w:eastAsia="Times New Roman"/>
          <w:color w:val="000000"/>
          <w:szCs w:val="24"/>
          <w:highlight w:val="white"/>
        </w:rPr>
        <w:t xml:space="preserve">Συνεπώς το Σώμα παρέσχε τη ζητηθείσα εξουσιοδότηση. </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color w:val="000000"/>
          <w:szCs w:val="24"/>
          <w:highlight w:val="white"/>
        </w:rPr>
        <w:lastRenderedPageBreak/>
        <w:t>Κυρίες και κύριοι συνάδελφοι, δέχεστε στο σημείο αυτό να λύσουμε τη συνεδρίαση;</w:t>
      </w:r>
    </w:p>
    <w:p w:rsidR="007115B5" w:rsidRDefault="007115B5" w:rsidP="007115B5">
      <w:pPr>
        <w:autoSpaceDE w:val="0"/>
        <w:autoSpaceDN w:val="0"/>
        <w:adjustRightInd w:val="0"/>
        <w:spacing w:line="600" w:lineRule="atLeast"/>
        <w:ind w:firstLine="720"/>
        <w:jc w:val="both"/>
        <w:rPr>
          <w:rFonts w:eastAsia="Times New Roman"/>
          <w:color w:val="000000"/>
          <w:szCs w:val="24"/>
          <w:highlight w:val="white"/>
        </w:rPr>
      </w:pPr>
      <w:r>
        <w:rPr>
          <w:rFonts w:eastAsia="Times New Roman"/>
          <w:b/>
          <w:bCs/>
          <w:color w:val="000000"/>
          <w:szCs w:val="24"/>
          <w:highlight w:val="white"/>
        </w:rPr>
        <w:t>ΟΛΟΙ ΟΙ ΒΟΥΛΕΥΤΕΣ:</w:t>
      </w:r>
      <w:r>
        <w:rPr>
          <w:rFonts w:eastAsia="Times New Roman"/>
          <w:color w:val="000000"/>
          <w:szCs w:val="24"/>
          <w:highlight w:val="white"/>
        </w:rPr>
        <w:t xml:space="preserve"> Μάλιστα, μάλιστα. </w:t>
      </w:r>
    </w:p>
    <w:p w:rsidR="007115B5" w:rsidRDefault="007115B5" w:rsidP="007115B5">
      <w:pPr>
        <w:autoSpaceDE w:val="0"/>
        <w:autoSpaceDN w:val="0"/>
        <w:adjustRightInd w:val="0"/>
        <w:spacing w:line="600" w:lineRule="atLeast"/>
        <w:ind w:firstLine="720"/>
        <w:jc w:val="both"/>
        <w:rPr>
          <w:rFonts w:eastAsia="Times New Roman"/>
          <w:b/>
          <w:bCs/>
          <w:color w:val="000000"/>
          <w:szCs w:val="24"/>
          <w:highlight w:val="white"/>
        </w:rPr>
      </w:pPr>
      <w:r>
        <w:rPr>
          <w:rFonts w:eastAsia="Times New Roman"/>
          <w:b/>
          <w:bCs/>
          <w:szCs w:val="24"/>
        </w:rPr>
        <w:t>ΠΡΟΕΔΡΟΣ (Κωνσταντίνος Τασούλας):</w:t>
      </w:r>
      <w:r>
        <w:rPr>
          <w:rFonts w:eastAsia="Times New Roman"/>
          <w:b/>
          <w:bCs/>
          <w:color w:val="000000"/>
          <w:szCs w:val="24"/>
          <w:highlight w:val="white"/>
        </w:rPr>
        <w:t xml:space="preserve">): </w:t>
      </w:r>
      <w:r>
        <w:rPr>
          <w:rFonts w:eastAsia="Times New Roman"/>
          <w:color w:val="000000"/>
          <w:szCs w:val="24"/>
          <w:highlight w:val="white"/>
        </w:rPr>
        <w:t>Με τη συναίνεση του Σώματος και ώρα 1.28΄ λύεται η συνεδρίαση για την προσεχή Πέμπτη 10 Οκτωβρίου 2019 και ώρα 9.30΄ με αντικείμενο εργασιών του Σώματος: κοινοβουλευτικό έλεγχο, συζήτηση επικαίρων ερωτήσεων.</w:t>
      </w:r>
    </w:p>
    <w:p w:rsidR="007115B5" w:rsidRDefault="007115B5" w:rsidP="007115B5">
      <w:pPr>
        <w:autoSpaceDE w:val="0"/>
        <w:autoSpaceDN w:val="0"/>
        <w:adjustRightInd w:val="0"/>
        <w:spacing w:line="600" w:lineRule="atLeast"/>
        <w:jc w:val="both"/>
        <w:rPr>
          <w:rFonts w:eastAsia="Times New Roman" w:cs="Times New Roman"/>
          <w:szCs w:val="24"/>
        </w:rPr>
      </w:pPr>
      <w:r>
        <w:rPr>
          <w:rFonts w:eastAsia="Times New Roman"/>
          <w:b/>
          <w:bCs/>
          <w:color w:val="000000"/>
          <w:szCs w:val="24"/>
          <w:highlight w:val="white"/>
        </w:rPr>
        <w:t>Ο ΠΡΟΕΔΡΟΣ                                                                  ΟΙ ΓΡΑΜΜΑΤΕΙΣ</w:t>
      </w:r>
    </w:p>
    <w:p w:rsidR="000B0B52" w:rsidRPr="00546FE2" w:rsidRDefault="000B0B52" w:rsidP="00546FE2"/>
    <w:sectPr w:rsidR="000B0B52" w:rsidRPr="00546F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B0B52"/>
    <w:rsid w:val="002713BE"/>
    <w:rsid w:val="002849FC"/>
    <w:rsid w:val="002F0F6A"/>
    <w:rsid w:val="00417FC3"/>
    <w:rsid w:val="00546FE2"/>
    <w:rsid w:val="006A0A21"/>
    <w:rsid w:val="007115B5"/>
    <w:rsid w:val="00970201"/>
    <w:rsid w:val="00AD0B53"/>
    <w:rsid w:val="00AD2F0E"/>
    <w:rsid w:val="00B63535"/>
    <w:rsid w:val="00D72118"/>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C93F"/>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310</Pages>
  <Words>56382</Words>
  <Characters>304467</Characters>
  <Application>Microsoft Office Word</Application>
  <DocSecurity>0</DocSecurity>
  <Lines>2537</Lines>
  <Paragraphs>720</Paragraphs>
  <ScaleCrop>false</ScaleCrop>
  <Company/>
  <LinksUpToDate>false</LinksUpToDate>
  <CharactersWithSpaces>360129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11</cp:revision>
  <dcterms:created xsi:type="dcterms:W3CDTF">2019-08-29T09:30:00Z</dcterms:created>
  <dcterms:modified xsi:type="dcterms:W3CDTF">2019-10-14T07:43:00Z</dcterms:modified>
</cp:coreProperties>
</file>