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33B7" w14:textId="77777777" w:rsidR="00D44E13" w:rsidRDefault="00015B12" w:rsidP="00015B12">
      <w:pPr>
        <w:pStyle w:val="Heading1"/>
      </w:pPr>
      <w:r>
        <w:t>BASH Lab 6 Solutions</w:t>
      </w:r>
    </w:p>
    <w:p w14:paraId="22D1DC28" w14:textId="662D1226" w:rsidR="00015B12" w:rsidRDefault="00015B12">
      <w:r>
        <w:t xml:space="preserve">The file that contains the logs we were given is </w:t>
      </w:r>
      <w:bookmarkStart w:id="0" w:name="_GoBack"/>
      <w:r w:rsidR="00DA5EBC">
        <w:t>auth</w:t>
      </w:r>
      <w:bookmarkEnd w:id="0"/>
      <w:r>
        <w:t xml:space="preserve">.log.  I put it in my home directory, so I just used </w:t>
      </w:r>
      <w:r w:rsidR="002975D9">
        <w:t>auth</w:t>
      </w:r>
      <w:r>
        <w:t>.log where the slides used /var/log/secure (location of the log file.)</w:t>
      </w:r>
    </w:p>
    <w:p w14:paraId="67F7BADA" w14:textId="77777777" w:rsidR="00015B12" w:rsidRDefault="00CA4AB0" w:rsidP="00015B12">
      <w:pPr>
        <w:pStyle w:val="Heading2"/>
      </w:pPr>
      <w:r>
        <w:t>Failed SSH Login</w:t>
      </w:r>
    </w:p>
    <w:p w14:paraId="25C8329C" w14:textId="77777777" w:rsidR="00015B12" w:rsidRDefault="00015B12" w:rsidP="00015B12">
      <w:pPr>
        <w:rPr>
          <w:noProof/>
        </w:rPr>
      </w:pPr>
      <w:r>
        <w:t xml:space="preserve">To find accounts that failed </w:t>
      </w:r>
      <w:r w:rsidR="00CA4AB0">
        <w:t>with the “Too many authentication failures” message</w:t>
      </w:r>
      <w:r>
        <w:t>, we can use the script from slide 5 almost exactly.</w:t>
      </w:r>
      <w:r w:rsidRPr="00015B12">
        <w:rPr>
          <w:noProof/>
        </w:rPr>
        <w:t xml:space="preserve"> </w:t>
      </w:r>
    </w:p>
    <w:p w14:paraId="0C4A565A" w14:textId="77777777" w:rsidR="00015B12" w:rsidRDefault="00015B12" w:rsidP="00015B12">
      <w:r>
        <w:rPr>
          <w:noProof/>
        </w:rPr>
        <w:drawing>
          <wp:inline distT="0" distB="0" distL="0" distR="0" wp14:anchorId="2F3A4404" wp14:editId="69501F93">
            <wp:extent cx="50006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7FB5" w14:textId="77777777" w:rsidR="00015B12" w:rsidRDefault="00015B12" w:rsidP="00015B12">
      <w:r>
        <w:t>In line 2, file needs to be changed to the location of access.log.</w:t>
      </w:r>
    </w:p>
    <w:p w14:paraId="0B330166" w14:textId="77777777" w:rsidR="00015B12" w:rsidRDefault="00015B12" w:rsidP="00015B12">
      <w:r>
        <w:t>In line 3, “Failed password for [a-</w:t>
      </w:r>
      <w:proofErr w:type="gramStart"/>
      <w:r>
        <w:t>z]+</w:t>
      </w:r>
      <w:proofErr w:type="gramEnd"/>
      <w:r>
        <w:t xml:space="preserve">” needs to be changed to </w:t>
      </w:r>
      <w:r w:rsidRPr="00015B12">
        <w:t>"Too many authentication failures for [a-z]+"</w:t>
      </w:r>
      <w:r w:rsidR="00CA4AB0">
        <w:t>.</w:t>
      </w:r>
    </w:p>
    <w:p w14:paraId="3EC953D6" w14:textId="77777777" w:rsidR="00015B12" w:rsidRDefault="00015B12" w:rsidP="00015B12">
      <w:r>
        <w:t xml:space="preserve">In line 4, the field number for the cut command changes from 4 to </w:t>
      </w:r>
      <w:r w:rsidR="00ED23D5">
        <w:t>6</w:t>
      </w:r>
      <w:r>
        <w:t>.</w:t>
      </w:r>
    </w:p>
    <w:p w14:paraId="4CA211E8" w14:textId="77777777" w:rsidR="00015B12" w:rsidRDefault="00015B12" w:rsidP="00015B12">
      <w:pPr>
        <w:rPr>
          <w:noProof/>
        </w:rPr>
      </w:pPr>
      <w:r>
        <w:t>Here’s the new version.</w:t>
      </w:r>
      <w:r w:rsidRPr="00015B12">
        <w:rPr>
          <w:noProof/>
        </w:rPr>
        <w:t xml:space="preserve"> </w:t>
      </w:r>
      <w:r w:rsidR="00ED23D5">
        <w:rPr>
          <w:noProof/>
        </w:rPr>
        <w:drawing>
          <wp:inline distT="0" distB="0" distL="0" distR="0" wp14:anchorId="41D8273D" wp14:editId="1C662B06">
            <wp:extent cx="5943600" cy="1283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D0F8" w14:textId="77777777" w:rsidR="00015B12" w:rsidRDefault="00015B12" w:rsidP="00015B12">
      <w:pPr>
        <w:rPr>
          <w:noProof/>
        </w:rPr>
      </w:pPr>
      <w:r>
        <w:rPr>
          <w:noProof/>
        </w:rPr>
        <w:t>This is the result.</w:t>
      </w:r>
      <w:r w:rsidRPr="00015B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D532F" wp14:editId="46BCE8EC">
            <wp:extent cx="50101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BD9" w14:textId="77777777" w:rsidR="00015B12" w:rsidRDefault="00015B12" w:rsidP="00015B12">
      <w:pPr>
        <w:rPr>
          <w:noProof/>
        </w:rPr>
      </w:pPr>
      <w:r>
        <w:rPr>
          <w:noProof/>
        </w:rPr>
        <w:t xml:space="preserve">Note:  This is an actual log file containing a real SSH brute force attack.  </w:t>
      </w:r>
      <w:r w:rsidR="00CA4AB0">
        <w:rPr>
          <w:noProof/>
        </w:rPr>
        <w:t xml:space="preserve">My guess is that the users are trying certificates from default installations.  </w:t>
      </w:r>
      <w:r w:rsidR="00673F4A">
        <w:rPr>
          <w:noProof/>
        </w:rPr>
        <w:t xml:space="preserve">The first 4 user names are common.  From </w:t>
      </w:r>
      <w:hyperlink r:id="rId7" w:history="1">
        <w:r w:rsidR="00673F4A" w:rsidRPr="00673F4A">
          <w:t>www.zabix.com</w:t>
        </w:r>
      </w:hyperlink>
      <w:r w:rsidR="00673F4A">
        <w:rPr>
          <w:noProof/>
        </w:rPr>
        <w:t xml:space="preserve">, </w:t>
      </w:r>
      <w:r w:rsidR="00DA5EBC">
        <w:rPr>
          <w:noProof/>
        </w:rPr>
        <w:t>“</w:t>
      </w:r>
      <w:r w:rsidR="00673F4A" w:rsidRPr="00673F4A">
        <w:rPr>
          <w:noProof/>
        </w:rPr>
        <w:t>Zabbix is the ultimate enterprise-level software designed for monitoring availability and performance of IT infrastructure components. Zabbix is open source and comes at no cost.</w:t>
      </w:r>
      <w:r w:rsidR="00DA5EBC">
        <w:rPr>
          <w:noProof/>
        </w:rPr>
        <w:t>”</w:t>
      </w:r>
    </w:p>
    <w:p w14:paraId="22FC2EB0" w14:textId="77777777" w:rsidR="00673F4A" w:rsidRDefault="00673F4A" w:rsidP="00673F4A">
      <w:pPr>
        <w:pStyle w:val="Heading2"/>
      </w:pPr>
      <w:r>
        <w:t xml:space="preserve">Failed SSH Login </w:t>
      </w:r>
      <w:r w:rsidR="00DA5EBC">
        <w:t xml:space="preserve">invalid </w:t>
      </w:r>
      <w:r>
        <w:t>users</w:t>
      </w:r>
    </w:p>
    <w:p w14:paraId="3F97E686" w14:textId="77777777" w:rsidR="00673F4A" w:rsidRDefault="00673F4A" w:rsidP="00015B12">
      <w:pPr>
        <w:rPr>
          <w:noProof/>
        </w:rPr>
      </w:pPr>
      <w:r>
        <w:rPr>
          <w:noProof/>
        </w:rPr>
        <w:t>The next step was to see what other user names the bad guys tried, that weren’t on the server.  The log entry for a user name the server doesn’t recognize is this.</w:t>
      </w:r>
    </w:p>
    <w:p w14:paraId="417376F0" w14:textId="77777777" w:rsidR="00673F4A" w:rsidRPr="00673F4A" w:rsidRDefault="00673F4A" w:rsidP="00673F4A">
      <w:pPr>
        <w:rPr>
          <w:rFonts w:ascii="Courier New" w:hAnsi="Courier New" w:cs="Courier New"/>
          <w:noProof/>
          <w:sz w:val="20"/>
        </w:rPr>
      </w:pPr>
      <w:r w:rsidRPr="00673F4A">
        <w:rPr>
          <w:rFonts w:ascii="Courier New" w:hAnsi="Courier New" w:cs="Courier New"/>
          <w:noProof/>
          <w:sz w:val="20"/>
        </w:rPr>
        <w:t>Dec 11 16:51:25 a2bsensor sshd[2283]: Invalid user kyle from 221.194.57.246</w:t>
      </w:r>
    </w:p>
    <w:p w14:paraId="05A6A5AA" w14:textId="77777777" w:rsidR="00673F4A" w:rsidRPr="00673F4A" w:rsidRDefault="00673F4A" w:rsidP="00673F4A">
      <w:pPr>
        <w:rPr>
          <w:rFonts w:ascii="Courier New" w:hAnsi="Courier New" w:cs="Courier New"/>
          <w:noProof/>
          <w:sz w:val="20"/>
        </w:rPr>
      </w:pPr>
      <w:r w:rsidRPr="00673F4A">
        <w:rPr>
          <w:rFonts w:ascii="Courier New" w:hAnsi="Courier New" w:cs="Courier New"/>
          <w:noProof/>
          <w:sz w:val="20"/>
        </w:rPr>
        <w:t>Dec 11 16:51:25 a2bsensor sshd[2283]: input_userauth_request: invalid user kyle [preauth]</w:t>
      </w:r>
    </w:p>
    <w:p w14:paraId="652E2161" w14:textId="77777777" w:rsidR="00673F4A" w:rsidRPr="00673F4A" w:rsidRDefault="00673F4A" w:rsidP="00673F4A">
      <w:pPr>
        <w:rPr>
          <w:rFonts w:ascii="Courier New" w:hAnsi="Courier New" w:cs="Courier New"/>
          <w:noProof/>
          <w:sz w:val="20"/>
        </w:rPr>
      </w:pPr>
      <w:r w:rsidRPr="00673F4A">
        <w:rPr>
          <w:rFonts w:ascii="Courier New" w:hAnsi="Courier New" w:cs="Courier New"/>
          <w:noProof/>
          <w:sz w:val="20"/>
        </w:rPr>
        <w:t>Dec 11 16:51:25 a2bsensor sshd[2258]: fatal: Read from socket failed: Connection reset by peer [preauth]</w:t>
      </w:r>
    </w:p>
    <w:p w14:paraId="35C3700A" w14:textId="77777777" w:rsidR="00673F4A" w:rsidRPr="00673F4A" w:rsidRDefault="00673F4A" w:rsidP="00673F4A">
      <w:pPr>
        <w:rPr>
          <w:rFonts w:ascii="Courier New" w:hAnsi="Courier New" w:cs="Courier New"/>
          <w:noProof/>
          <w:sz w:val="20"/>
        </w:rPr>
      </w:pPr>
      <w:r w:rsidRPr="00673F4A">
        <w:rPr>
          <w:rFonts w:ascii="Courier New" w:hAnsi="Courier New" w:cs="Courier New"/>
          <w:noProof/>
          <w:sz w:val="20"/>
        </w:rPr>
        <w:t>Dec 11 16:51:25 a2bsensor sshd[2283]: Received disconnect from 221.194.57.246: 11: Bye Bye [preauth]</w:t>
      </w:r>
    </w:p>
    <w:p w14:paraId="25ADF565" w14:textId="77777777" w:rsidR="00673F4A" w:rsidRDefault="00673F4A" w:rsidP="00015B12">
      <w:pPr>
        <w:rPr>
          <w:noProof/>
        </w:rPr>
      </w:pPr>
      <w:r>
        <w:rPr>
          <w:noProof/>
        </w:rPr>
        <w:t>Let’s use the first line, since it contains both the user name the bad guy used, plus the IP address the bad guy came from.</w:t>
      </w:r>
      <w:r w:rsidR="00F74C37">
        <w:rPr>
          <w:noProof/>
        </w:rPr>
        <w:t xml:space="preserve">  Again, minor modifications to slide 5 give us this.</w:t>
      </w:r>
      <w:r w:rsidR="00F74C37" w:rsidRPr="00F74C37">
        <w:rPr>
          <w:noProof/>
        </w:rPr>
        <w:t xml:space="preserve"> </w:t>
      </w:r>
      <w:r w:rsidR="00ED23D5">
        <w:rPr>
          <w:noProof/>
        </w:rPr>
        <w:drawing>
          <wp:inline distT="0" distB="0" distL="0" distR="0" wp14:anchorId="58407E13" wp14:editId="3D317EA9">
            <wp:extent cx="5943600" cy="1304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B4A" w14:textId="77777777" w:rsidR="00F44565" w:rsidRDefault="00F44565" w:rsidP="00F44565">
      <w:r>
        <w:t>Just showing the first few results…</w:t>
      </w:r>
    </w:p>
    <w:p w14:paraId="6508772E" w14:textId="77777777" w:rsidR="00F44565" w:rsidRDefault="00F44565" w:rsidP="00F74C37">
      <w:pPr>
        <w:pStyle w:val="Heading2"/>
      </w:pPr>
      <w:r>
        <w:rPr>
          <w:noProof/>
        </w:rPr>
        <w:drawing>
          <wp:inline distT="0" distB="0" distL="0" distR="0" wp14:anchorId="2ED4F87B" wp14:editId="3B4D4D6B">
            <wp:extent cx="5943600" cy="1248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FCA0" w14:textId="77777777" w:rsidR="00F44565" w:rsidRDefault="00F44565" w:rsidP="00F74C37">
      <w:pPr>
        <w:pStyle w:val="Heading2"/>
      </w:pPr>
    </w:p>
    <w:p w14:paraId="3C784298" w14:textId="77777777" w:rsidR="00F74C37" w:rsidRDefault="00F74C37" w:rsidP="00F74C37">
      <w:pPr>
        <w:pStyle w:val="Heading2"/>
      </w:pPr>
      <w:r>
        <w:t>Where are the attacks coming from?</w:t>
      </w:r>
    </w:p>
    <w:p w14:paraId="6C9F8B18" w14:textId="77777777" w:rsidR="00F74C37" w:rsidRDefault="00602028" w:rsidP="00015B12">
      <w:pPr>
        <w:rPr>
          <w:noProof/>
        </w:rPr>
      </w:pPr>
      <w:r>
        <w:rPr>
          <w:noProof/>
        </w:rPr>
        <w:t xml:space="preserve">Again, minor modifications to the script from slide 5 will solve the problem for us.  </w:t>
      </w:r>
      <w:r w:rsidR="00DA5EBC">
        <w:rPr>
          <w:noProof/>
        </w:rPr>
        <w:t>The regex, ([0-9]{1,3}\.){3}[0-9]{1,3} was taken from slide 8 of Scripting &amp; Parsing, and finds IP addresses.</w:t>
      </w:r>
      <w:r w:rsidR="00F44565">
        <w:rPr>
          <w:noProof/>
        </w:rPr>
        <w:drawing>
          <wp:inline distT="0" distB="0" distL="0" distR="0" wp14:anchorId="1F9FC755" wp14:editId="4FAEC9F7">
            <wp:extent cx="5943600" cy="126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1BAB" w14:textId="77777777" w:rsidR="00F44565" w:rsidRPr="00015B12" w:rsidRDefault="00F44565" w:rsidP="00015B12">
      <w:pPr>
        <w:rPr>
          <w:noProof/>
        </w:rPr>
      </w:pPr>
      <w:r>
        <w:rPr>
          <w:noProof/>
        </w:rPr>
        <w:t>Just showing the first few results…</w:t>
      </w:r>
      <w:r w:rsidRPr="00F445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6EA82" wp14:editId="75DF7F00">
            <wp:extent cx="59436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565" w:rsidRPr="0001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12"/>
    <w:rsid w:val="00015B12"/>
    <w:rsid w:val="002975D9"/>
    <w:rsid w:val="00602028"/>
    <w:rsid w:val="00673F4A"/>
    <w:rsid w:val="00CA4AB0"/>
    <w:rsid w:val="00D44E13"/>
    <w:rsid w:val="00DA5EBC"/>
    <w:rsid w:val="00ED23D5"/>
    <w:rsid w:val="00F44565"/>
    <w:rsid w:val="00F7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EE06"/>
  <w15:chartTrackingRefBased/>
  <w15:docId w15:val="{646AD960-BD39-45CD-88D3-A82D3228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5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3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zabix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2019-11-22T19:12:00Z</dcterms:created>
  <dcterms:modified xsi:type="dcterms:W3CDTF">2019-11-22T19:12:00Z</dcterms:modified>
</cp:coreProperties>
</file>