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07F4" w14:textId="77777777" w:rsidR="0006040D" w:rsidRPr="00D05649" w:rsidRDefault="0006040D" w:rsidP="0006040D">
      <w:pPr>
        <w:jc w:val="center"/>
        <w:rPr>
          <w:rFonts w:cs="Calibri"/>
          <w:color w:val="FF0000"/>
        </w:rPr>
      </w:pPr>
      <w:r w:rsidRPr="00D05649">
        <w:rPr>
          <w:rFonts w:cs="Calibri"/>
          <w:color w:val="FF0000"/>
        </w:rPr>
        <w:t xml:space="preserve"> </w:t>
      </w:r>
    </w:p>
    <w:p w14:paraId="24D61F97" w14:textId="77777777" w:rsidR="0006040D" w:rsidRPr="00D05649" w:rsidRDefault="0006040D" w:rsidP="0006040D">
      <w:pPr>
        <w:rPr>
          <w:rFonts w:cs="Calibri"/>
          <w:color w:val="FF0000"/>
        </w:rPr>
      </w:pPr>
    </w:p>
    <w:p w14:paraId="4586B8C0" w14:textId="77777777" w:rsidR="0006040D" w:rsidRPr="00D05649" w:rsidRDefault="009D7D4E" w:rsidP="008559FA">
      <w:pPr>
        <w:jc w:val="right"/>
        <w:rPr>
          <w:rFonts w:cs="Calibri"/>
          <w:b/>
        </w:rPr>
      </w:pPr>
      <w:r w:rsidRPr="00D05649">
        <w:rPr>
          <w:rFonts w:cs="Calibri"/>
          <w:b/>
        </w:rPr>
        <w:t>CARPER LAD Form No. 21</w:t>
      </w:r>
    </w:p>
    <w:p w14:paraId="5C6A6FDF" w14:textId="77777777" w:rsidR="009D7D4E" w:rsidRPr="00D05649" w:rsidRDefault="009D7D4E" w:rsidP="008559FA">
      <w:pPr>
        <w:jc w:val="right"/>
        <w:rPr>
          <w:rFonts w:cs="Calibri"/>
        </w:rPr>
      </w:pPr>
      <w:r w:rsidRPr="00D05649">
        <w:rPr>
          <w:rFonts w:cs="Calibri"/>
        </w:rPr>
        <w:t>(New)</w:t>
      </w:r>
    </w:p>
    <w:p w14:paraId="7A529AD8" w14:textId="77777777" w:rsidR="0006040D" w:rsidRPr="00D05649" w:rsidRDefault="0006040D" w:rsidP="0006040D">
      <w:pPr>
        <w:jc w:val="center"/>
        <w:rPr>
          <w:rFonts w:cs="Calibri"/>
          <w:color w:val="FF0000"/>
        </w:rPr>
      </w:pPr>
    </w:p>
    <w:p w14:paraId="4E0B52B2" w14:textId="77777777" w:rsidR="0006040D" w:rsidRPr="00D05649" w:rsidRDefault="0006040D" w:rsidP="0006040D">
      <w:pPr>
        <w:jc w:val="center"/>
        <w:rPr>
          <w:rFonts w:cs="Calibri"/>
        </w:rPr>
      </w:pPr>
      <w:r w:rsidRPr="00D05649">
        <w:rPr>
          <w:rFonts w:cs="Calibri"/>
          <w:color w:val="FF0000"/>
        </w:rPr>
        <w:t xml:space="preserve">     </w:t>
      </w:r>
      <w:r w:rsidRPr="00D05649">
        <w:rPr>
          <w:rFonts w:cs="Calibri"/>
        </w:rPr>
        <w:t>Republic of the Philippines</w:t>
      </w:r>
    </w:p>
    <w:p w14:paraId="237044D1" w14:textId="77777777" w:rsidR="0006040D" w:rsidRPr="00D05649" w:rsidRDefault="0006040D" w:rsidP="0006040D">
      <w:pPr>
        <w:jc w:val="center"/>
        <w:rPr>
          <w:rFonts w:cs="Calibri"/>
          <w:b/>
        </w:rPr>
      </w:pPr>
      <w:r w:rsidRPr="00D05649">
        <w:rPr>
          <w:rFonts w:cs="Calibri"/>
          <w:b/>
        </w:rPr>
        <w:t>DEPARTMENT OF AGRARIAN REFORM</w:t>
      </w:r>
    </w:p>
    <w:p w14:paraId="250CCAB6" w14:textId="7EC35B41" w:rsidR="0006040D" w:rsidRPr="00D05649" w:rsidRDefault="0006040D" w:rsidP="0006040D">
      <w:pPr>
        <w:jc w:val="center"/>
        <w:rPr>
          <w:rFonts w:cs="Calibri"/>
        </w:rPr>
      </w:pPr>
      <w:r w:rsidRPr="00D05649">
        <w:rPr>
          <w:rFonts w:cs="Calibri"/>
        </w:rPr>
        <w:t xml:space="preserve">Province of </w:t>
      </w:r>
      <w:r w:rsidR="00A122AA" w:rsidRPr="00D05649">
        <w:rPr>
          <w:rFonts w:cs="Calibri"/>
        </w:rPr>
        <w:t>Southern Leyte</w:t>
      </w:r>
    </w:p>
    <w:p w14:paraId="76C97836" w14:textId="77777777" w:rsidR="0006040D" w:rsidRPr="00D05649" w:rsidRDefault="0006040D" w:rsidP="0006040D">
      <w:pPr>
        <w:rPr>
          <w:rFonts w:cs="Calibri"/>
          <w:b/>
        </w:rPr>
      </w:pPr>
    </w:p>
    <w:p w14:paraId="2A15B67D" w14:textId="77777777" w:rsidR="0006040D" w:rsidRPr="00D05649" w:rsidRDefault="0006040D" w:rsidP="0006040D">
      <w:pPr>
        <w:jc w:val="center"/>
        <w:rPr>
          <w:rFonts w:cs="Calibri"/>
          <w:b/>
        </w:rPr>
      </w:pPr>
      <w:r w:rsidRPr="00D05649">
        <w:rPr>
          <w:rFonts w:cs="Calibri"/>
          <w:b/>
        </w:rPr>
        <w:t>REJECTION LETTER FOR VOLUNTARY OFFER TO SELL (VOS)</w:t>
      </w:r>
    </w:p>
    <w:p w14:paraId="1E06B174" w14:textId="77777777" w:rsidR="001335BA" w:rsidRPr="00D05649" w:rsidRDefault="0006040D" w:rsidP="001335BA">
      <w:pPr>
        <w:rPr>
          <w:rFonts w:cs="Calibri"/>
        </w:rPr>
      </w:pPr>
      <w:r w:rsidRPr="00D05649">
        <w:rPr>
          <w:rFonts w:cs="Calibri"/>
        </w:rPr>
        <w:tab/>
      </w:r>
      <w:r w:rsidRPr="00D05649">
        <w:rPr>
          <w:rFonts w:cs="Calibri"/>
        </w:rPr>
        <w:tab/>
      </w:r>
      <w:r w:rsidRPr="00D05649">
        <w:rPr>
          <w:rFonts w:cs="Calibri"/>
        </w:rPr>
        <w:tab/>
      </w:r>
      <w:r w:rsidRPr="00D05649">
        <w:rPr>
          <w:rFonts w:cs="Calibri"/>
        </w:rPr>
        <w:tab/>
      </w:r>
      <w:r w:rsidRPr="00D05649">
        <w:rPr>
          <w:rFonts w:cs="Calibri"/>
        </w:rPr>
        <w:tab/>
      </w:r>
      <w:r w:rsidRPr="00D05649">
        <w:rPr>
          <w:rFonts w:cs="Calibri"/>
        </w:rPr>
        <w:tab/>
      </w:r>
      <w:r w:rsidRPr="00D05649">
        <w:rPr>
          <w:rFonts w:cs="Calibri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9"/>
      </w:tblGrid>
      <w:tr w:rsidR="00D05649" w14:paraId="1E14ECA3" w14:textId="77777777" w:rsidTr="00D05649">
        <w:trPr>
          <w:trHeight w:val="317"/>
        </w:trPr>
        <w:tc>
          <w:tcPr>
            <w:tcW w:w="3239" w:type="dxa"/>
          </w:tcPr>
          <w:p w14:paraId="762C5710" w14:textId="649D6EC8" w:rsidR="00D05649" w:rsidRPr="00D05649" w:rsidRDefault="00D05649" w:rsidP="00D05649">
            <w:pPr>
              <w:jc w:val="center"/>
              <w:rPr>
                <w:rFonts w:cs="Calibri"/>
                <w:b/>
                <w:bCs/>
              </w:rPr>
            </w:pPr>
            <w:r w:rsidRPr="00D05649">
              <w:rPr>
                <w:rFonts w:cs="Calibri"/>
                <w:b/>
                <w:bCs/>
              </w:rPr>
              <w:t>${date}</w:t>
            </w:r>
          </w:p>
        </w:tc>
      </w:tr>
      <w:tr w:rsidR="00D05649" w14:paraId="2140AAA0" w14:textId="77777777" w:rsidTr="00D05649">
        <w:trPr>
          <w:trHeight w:val="328"/>
        </w:trPr>
        <w:tc>
          <w:tcPr>
            <w:tcW w:w="3239" w:type="dxa"/>
          </w:tcPr>
          <w:p w14:paraId="23C6EB61" w14:textId="44F40CB1" w:rsidR="00D05649" w:rsidRDefault="008D2E40" w:rsidP="00D05649">
            <w:pPr>
              <w:jc w:val="center"/>
              <w:rPr>
                <w:rFonts w:cs="Calibri"/>
              </w:rPr>
            </w:pPr>
            <w:r>
              <w:rPr>
                <w:rFonts w:cs="Calibri"/>
                <w:noProof/>
              </w:rPr>
              <w:pict w14:anchorId="6197C6A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.25pt;margin-top:0;width:152.75pt;height:0;z-index:251658240;mso-position-horizontal-relative:text;mso-position-vertical-relative:text" o:connectortype="straight"/>
              </w:pict>
            </w:r>
            <w:r w:rsidR="00D05649">
              <w:rPr>
                <w:rFonts w:cs="Calibri"/>
              </w:rPr>
              <w:t>Date</w:t>
            </w:r>
          </w:p>
        </w:tc>
      </w:tr>
    </w:tbl>
    <w:p w14:paraId="37B003EB" w14:textId="77777777" w:rsidR="00D05649" w:rsidRDefault="00D05649" w:rsidP="0006040D">
      <w:pPr>
        <w:rPr>
          <w:rFonts w:cs="Calibri"/>
        </w:rPr>
      </w:pPr>
    </w:p>
    <w:p w14:paraId="3ED74C17" w14:textId="04472055" w:rsidR="0006040D" w:rsidRPr="00D05649" w:rsidRDefault="0006040D" w:rsidP="0006040D">
      <w:pPr>
        <w:rPr>
          <w:rFonts w:cs="Calibri"/>
        </w:rPr>
      </w:pPr>
      <w:r w:rsidRPr="00D05649">
        <w:rPr>
          <w:rFonts w:cs="Calibri"/>
        </w:rPr>
        <w:t>____________________________</w:t>
      </w:r>
    </w:p>
    <w:p w14:paraId="648EE04E" w14:textId="77777777" w:rsidR="0006040D" w:rsidRPr="00D05649" w:rsidRDefault="0006040D" w:rsidP="0006040D">
      <w:pPr>
        <w:rPr>
          <w:rFonts w:cs="Calibri"/>
        </w:rPr>
      </w:pPr>
      <w:r w:rsidRPr="00D05649">
        <w:rPr>
          <w:rFonts w:cs="Calibri"/>
        </w:rPr>
        <w:t>____________________________</w:t>
      </w:r>
    </w:p>
    <w:p w14:paraId="58400D77" w14:textId="77777777" w:rsidR="0006040D" w:rsidRPr="00D05649" w:rsidRDefault="0006040D" w:rsidP="0006040D">
      <w:pPr>
        <w:rPr>
          <w:rFonts w:cs="Calibri"/>
        </w:rPr>
      </w:pPr>
      <w:r w:rsidRPr="00D05649">
        <w:rPr>
          <w:rFonts w:cs="Calibri"/>
        </w:rPr>
        <w:t>____________________________</w:t>
      </w:r>
    </w:p>
    <w:p w14:paraId="2C51751C" w14:textId="77777777" w:rsidR="0006040D" w:rsidRPr="00D05649" w:rsidRDefault="0006040D" w:rsidP="0006040D">
      <w:pPr>
        <w:rPr>
          <w:rFonts w:cs="Calibri"/>
        </w:rPr>
      </w:pPr>
    </w:p>
    <w:p w14:paraId="4C0675B5" w14:textId="77777777" w:rsidR="0006040D" w:rsidRPr="00D05649" w:rsidRDefault="0006040D" w:rsidP="0006040D">
      <w:pPr>
        <w:rPr>
          <w:rFonts w:cs="Calibri"/>
          <w:b/>
        </w:rPr>
      </w:pPr>
      <w:r w:rsidRPr="00D05649">
        <w:rPr>
          <w:rFonts w:cs="Calibri"/>
          <w:b/>
        </w:rPr>
        <w:t>Sir/Madam:</w:t>
      </w:r>
    </w:p>
    <w:p w14:paraId="2EDE85FC" w14:textId="77777777" w:rsidR="0006040D" w:rsidRPr="00D05649" w:rsidRDefault="0006040D" w:rsidP="0006040D">
      <w:pPr>
        <w:rPr>
          <w:rFonts w:cs="Calibri"/>
        </w:rPr>
      </w:pPr>
    </w:p>
    <w:p w14:paraId="29C6D73C" w14:textId="77777777" w:rsidR="0006040D" w:rsidRPr="00D05649" w:rsidRDefault="0006040D" w:rsidP="0006040D">
      <w:pPr>
        <w:rPr>
          <w:rFonts w:cs="Calibri"/>
        </w:rPr>
      </w:pPr>
      <w:r w:rsidRPr="00D05649">
        <w:rPr>
          <w:rFonts w:cs="Calibri"/>
        </w:rPr>
        <w:t>This is to acknowledge receipt of yo</w:t>
      </w:r>
      <w:r w:rsidR="0066343D" w:rsidRPr="00D05649">
        <w:rPr>
          <w:rFonts w:cs="Calibri"/>
        </w:rPr>
        <w:t>ur notarized Letter Offer (CARPER LAD Form No. 18</w:t>
      </w:r>
      <w:r w:rsidRPr="00D05649">
        <w:rPr>
          <w:rFonts w:cs="Calibri"/>
        </w:rPr>
        <w:t>) dated ____________________, voluntarily offering for sale under the Comprehensive Agrarian Reform Program (CARP) your property with the following description:</w:t>
      </w:r>
    </w:p>
    <w:p w14:paraId="4C3BE599" w14:textId="77777777" w:rsidR="0006040D" w:rsidRPr="00D05649" w:rsidRDefault="0006040D" w:rsidP="0006040D">
      <w:pPr>
        <w:rPr>
          <w:rFonts w:cs="Calibri"/>
        </w:rPr>
      </w:pP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57"/>
        <w:gridCol w:w="283"/>
        <w:gridCol w:w="4573"/>
      </w:tblGrid>
      <w:tr w:rsidR="004857B3" w:rsidRPr="00D05649" w14:paraId="68729891" w14:textId="77777777" w:rsidTr="004857B3"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30E3FF64" w14:textId="77777777" w:rsidR="004857B3" w:rsidRPr="00D05649" w:rsidRDefault="004857B3" w:rsidP="004857B3">
            <w:pPr>
              <w:rPr>
                <w:rFonts w:cs="Calibri"/>
              </w:rPr>
            </w:pPr>
            <w:r w:rsidRPr="00D05649">
              <w:rPr>
                <w:rFonts w:cs="Calibri"/>
              </w:rPr>
              <w:t>Registered Owner/s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5C96CE1" w14:textId="77777777" w:rsidR="004857B3" w:rsidRPr="00D05649" w:rsidRDefault="004857B3" w:rsidP="004857B3">
            <w:pPr>
              <w:rPr>
                <w:rFonts w:cs="Calibri"/>
              </w:rPr>
            </w:pPr>
            <w:r w:rsidRPr="00D05649">
              <w:rPr>
                <w:rFonts w:cs="Calibri"/>
              </w:rPr>
              <w:t>:</w:t>
            </w:r>
          </w:p>
        </w:tc>
        <w:tc>
          <w:tcPr>
            <w:tcW w:w="4573" w:type="dxa"/>
            <w:tcBorders>
              <w:top w:val="nil"/>
              <w:left w:val="nil"/>
              <w:right w:val="nil"/>
            </w:tcBorders>
          </w:tcPr>
          <w:p w14:paraId="0B62CD82" w14:textId="5130899A" w:rsidR="004857B3" w:rsidRPr="00D05649" w:rsidRDefault="00D05649" w:rsidP="004857B3">
            <w:pPr>
              <w:rPr>
                <w:rFonts w:cs="Calibri"/>
              </w:rPr>
            </w:pPr>
            <w:r>
              <w:rPr>
                <w:rFonts w:cs="Calibri"/>
              </w:rPr>
              <w:t>${firstname} ${middlename} ${familyname}</w:t>
            </w:r>
          </w:p>
        </w:tc>
      </w:tr>
      <w:tr w:rsidR="004857B3" w:rsidRPr="00D05649" w14:paraId="7CFEB41C" w14:textId="77777777" w:rsidTr="004857B3"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0F53D031" w14:textId="77777777" w:rsidR="004857B3" w:rsidRPr="00D05649" w:rsidRDefault="004857B3" w:rsidP="004857B3">
            <w:pPr>
              <w:rPr>
                <w:rFonts w:cs="Calibr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D668F4A" w14:textId="77777777" w:rsidR="004857B3" w:rsidRPr="00D05649" w:rsidRDefault="004857B3" w:rsidP="004857B3">
            <w:pPr>
              <w:rPr>
                <w:rFonts w:cs="Calibri"/>
              </w:rPr>
            </w:pPr>
          </w:p>
        </w:tc>
        <w:tc>
          <w:tcPr>
            <w:tcW w:w="4573" w:type="dxa"/>
            <w:tcBorders>
              <w:top w:val="nil"/>
              <w:left w:val="nil"/>
              <w:right w:val="nil"/>
            </w:tcBorders>
          </w:tcPr>
          <w:p w14:paraId="0293D929" w14:textId="77777777" w:rsidR="004857B3" w:rsidRPr="00D05649" w:rsidRDefault="004857B3" w:rsidP="004857B3">
            <w:pPr>
              <w:rPr>
                <w:rFonts w:cs="Calibri"/>
              </w:rPr>
            </w:pPr>
          </w:p>
        </w:tc>
      </w:tr>
      <w:tr w:rsidR="004857B3" w:rsidRPr="00D05649" w14:paraId="68A42FF0" w14:textId="77777777" w:rsidTr="004857B3"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52509B8C" w14:textId="77777777" w:rsidR="004857B3" w:rsidRPr="00D05649" w:rsidRDefault="004857B3" w:rsidP="004857B3">
            <w:pPr>
              <w:rPr>
                <w:rFonts w:cs="Calibr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96C20B3" w14:textId="77777777" w:rsidR="004857B3" w:rsidRPr="00D05649" w:rsidRDefault="004857B3" w:rsidP="004857B3">
            <w:pPr>
              <w:rPr>
                <w:rFonts w:cs="Calibri"/>
              </w:rPr>
            </w:pPr>
          </w:p>
        </w:tc>
        <w:tc>
          <w:tcPr>
            <w:tcW w:w="4573" w:type="dxa"/>
            <w:tcBorders>
              <w:top w:val="nil"/>
              <w:left w:val="nil"/>
              <w:right w:val="nil"/>
            </w:tcBorders>
          </w:tcPr>
          <w:p w14:paraId="442F60DF" w14:textId="77777777" w:rsidR="004857B3" w:rsidRPr="00D05649" w:rsidRDefault="004857B3" w:rsidP="004857B3">
            <w:pPr>
              <w:rPr>
                <w:rFonts w:cs="Calibri"/>
              </w:rPr>
            </w:pPr>
          </w:p>
        </w:tc>
      </w:tr>
      <w:tr w:rsidR="004857B3" w:rsidRPr="00D05649" w14:paraId="66697D28" w14:textId="77777777" w:rsidTr="004857B3"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7DCFFDB9" w14:textId="77777777" w:rsidR="004857B3" w:rsidRPr="00D05649" w:rsidRDefault="004857B3" w:rsidP="004857B3">
            <w:pPr>
              <w:rPr>
                <w:rFonts w:cs="Calibr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F45A5DB" w14:textId="77777777" w:rsidR="004857B3" w:rsidRPr="00D05649" w:rsidRDefault="004857B3" w:rsidP="004857B3">
            <w:pPr>
              <w:rPr>
                <w:rFonts w:cs="Calibri"/>
              </w:rPr>
            </w:pPr>
          </w:p>
        </w:tc>
        <w:tc>
          <w:tcPr>
            <w:tcW w:w="4573" w:type="dxa"/>
            <w:tcBorders>
              <w:top w:val="nil"/>
              <w:left w:val="nil"/>
              <w:right w:val="nil"/>
            </w:tcBorders>
          </w:tcPr>
          <w:p w14:paraId="1DF8A1F2" w14:textId="77777777" w:rsidR="004857B3" w:rsidRPr="00D05649" w:rsidRDefault="004857B3" w:rsidP="004857B3">
            <w:pPr>
              <w:rPr>
                <w:rFonts w:cs="Calibri"/>
              </w:rPr>
            </w:pPr>
          </w:p>
        </w:tc>
      </w:tr>
      <w:tr w:rsidR="004857B3" w:rsidRPr="00D05649" w14:paraId="5048BE40" w14:textId="77777777" w:rsidTr="004857B3"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77F342DE" w14:textId="77777777" w:rsidR="004857B3" w:rsidRPr="00D05649" w:rsidRDefault="004857B3" w:rsidP="004857B3">
            <w:pPr>
              <w:rPr>
                <w:rFonts w:cs="Calibr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A592899" w14:textId="77777777" w:rsidR="004857B3" w:rsidRPr="00D05649" w:rsidRDefault="004857B3" w:rsidP="004857B3">
            <w:pPr>
              <w:rPr>
                <w:rFonts w:cs="Calibri"/>
              </w:rPr>
            </w:pPr>
          </w:p>
        </w:tc>
        <w:tc>
          <w:tcPr>
            <w:tcW w:w="4573" w:type="dxa"/>
            <w:tcBorders>
              <w:top w:val="nil"/>
              <w:left w:val="nil"/>
              <w:right w:val="nil"/>
            </w:tcBorders>
          </w:tcPr>
          <w:p w14:paraId="5977496D" w14:textId="77777777" w:rsidR="004857B3" w:rsidRPr="00D05649" w:rsidRDefault="004857B3" w:rsidP="004857B3">
            <w:pPr>
              <w:rPr>
                <w:rFonts w:cs="Calibri"/>
              </w:rPr>
            </w:pPr>
          </w:p>
        </w:tc>
      </w:tr>
      <w:tr w:rsidR="004857B3" w:rsidRPr="00D05649" w14:paraId="1696E37A" w14:textId="77777777" w:rsidTr="004857B3"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11B78D6C" w14:textId="77777777" w:rsidR="004857B3" w:rsidRPr="00D05649" w:rsidRDefault="00802528" w:rsidP="004857B3">
            <w:pPr>
              <w:rPr>
                <w:rFonts w:cs="Calibri"/>
              </w:rPr>
            </w:pPr>
            <w:r w:rsidRPr="00D05649">
              <w:rPr>
                <w:rFonts w:cs="Calibri"/>
              </w:rPr>
              <w:t>OCT/TCT No./s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9B9187D" w14:textId="77777777" w:rsidR="004857B3" w:rsidRPr="00D05649" w:rsidRDefault="00802528" w:rsidP="004857B3">
            <w:pPr>
              <w:rPr>
                <w:rFonts w:cs="Calibri"/>
              </w:rPr>
            </w:pPr>
            <w:r w:rsidRPr="00D05649">
              <w:rPr>
                <w:rFonts w:cs="Calibri"/>
              </w:rPr>
              <w:t>:</w:t>
            </w:r>
          </w:p>
        </w:tc>
        <w:tc>
          <w:tcPr>
            <w:tcW w:w="4573" w:type="dxa"/>
            <w:tcBorders>
              <w:top w:val="nil"/>
              <w:left w:val="nil"/>
              <w:right w:val="nil"/>
            </w:tcBorders>
          </w:tcPr>
          <w:p w14:paraId="5CED4C59" w14:textId="0B933E8F" w:rsidR="004857B3" w:rsidRPr="00D05649" w:rsidRDefault="009500FE" w:rsidP="004857B3">
            <w:pPr>
              <w:rPr>
                <w:rFonts w:cs="Calibri"/>
              </w:rPr>
            </w:pPr>
            <w:r>
              <w:rPr>
                <w:rFonts w:cs="Calibri"/>
              </w:rPr>
              <w:t>${octNo}</w:t>
            </w:r>
          </w:p>
        </w:tc>
      </w:tr>
      <w:tr w:rsidR="004857B3" w:rsidRPr="00D05649" w14:paraId="067C5662" w14:textId="77777777" w:rsidTr="004857B3"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35A17D70" w14:textId="77777777" w:rsidR="004857B3" w:rsidRPr="00D05649" w:rsidRDefault="00802528" w:rsidP="004857B3">
            <w:pPr>
              <w:rPr>
                <w:rFonts w:cs="Calibri"/>
              </w:rPr>
            </w:pPr>
            <w:r w:rsidRPr="00D05649">
              <w:rPr>
                <w:rFonts w:cs="Calibri"/>
              </w:rPr>
              <w:t>TD No./s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F55FB6C" w14:textId="77777777" w:rsidR="004857B3" w:rsidRPr="00D05649" w:rsidRDefault="004857B3" w:rsidP="004857B3">
            <w:pPr>
              <w:rPr>
                <w:rFonts w:cs="Calibri"/>
              </w:rPr>
            </w:pPr>
            <w:r w:rsidRPr="00D05649">
              <w:rPr>
                <w:rFonts w:cs="Calibri"/>
              </w:rPr>
              <w:t>:</w:t>
            </w:r>
          </w:p>
        </w:tc>
        <w:tc>
          <w:tcPr>
            <w:tcW w:w="4573" w:type="dxa"/>
            <w:tcBorders>
              <w:top w:val="nil"/>
              <w:left w:val="nil"/>
              <w:right w:val="nil"/>
            </w:tcBorders>
          </w:tcPr>
          <w:p w14:paraId="709B0784" w14:textId="2143B947" w:rsidR="004857B3" w:rsidRPr="00D05649" w:rsidRDefault="009500FE" w:rsidP="004857B3">
            <w:pPr>
              <w:rPr>
                <w:rFonts w:cs="Calibri"/>
              </w:rPr>
            </w:pPr>
            <w:r>
              <w:rPr>
                <w:rFonts w:cs="Calibri"/>
              </w:rPr>
              <w:t>${taxNo}</w:t>
            </w:r>
          </w:p>
        </w:tc>
      </w:tr>
      <w:tr w:rsidR="004857B3" w:rsidRPr="00D05649" w14:paraId="4DEBD75E" w14:textId="77777777" w:rsidTr="004857B3"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6B0A91CA" w14:textId="77777777" w:rsidR="004857B3" w:rsidRPr="00D05649" w:rsidRDefault="00802528" w:rsidP="004857B3">
            <w:pPr>
              <w:rPr>
                <w:rFonts w:cs="Calibri"/>
              </w:rPr>
            </w:pPr>
            <w:r w:rsidRPr="00D05649">
              <w:rPr>
                <w:rFonts w:cs="Calibri"/>
              </w:rPr>
              <w:t>Approved Survey No./s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F87E853" w14:textId="77777777" w:rsidR="004857B3" w:rsidRPr="00D05649" w:rsidRDefault="004857B3" w:rsidP="004857B3">
            <w:pPr>
              <w:rPr>
                <w:rFonts w:cs="Calibri"/>
              </w:rPr>
            </w:pPr>
            <w:r w:rsidRPr="00D05649">
              <w:rPr>
                <w:rFonts w:cs="Calibri"/>
              </w:rPr>
              <w:t>:</w:t>
            </w:r>
          </w:p>
        </w:tc>
        <w:tc>
          <w:tcPr>
            <w:tcW w:w="4573" w:type="dxa"/>
            <w:tcBorders>
              <w:top w:val="nil"/>
              <w:left w:val="nil"/>
              <w:right w:val="nil"/>
            </w:tcBorders>
          </w:tcPr>
          <w:p w14:paraId="6BE86807" w14:textId="0C1F7D82" w:rsidR="004857B3" w:rsidRPr="00D05649" w:rsidRDefault="00C276CC" w:rsidP="004857B3">
            <w:pPr>
              <w:rPr>
                <w:rFonts w:cs="Calibri"/>
              </w:rPr>
            </w:pPr>
            <w:r>
              <w:rPr>
                <w:rFonts w:cs="Calibri"/>
              </w:rPr>
              <w:t>${surveyNo}</w:t>
            </w:r>
          </w:p>
        </w:tc>
      </w:tr>
      <w:tr w:rsidR="004857B3" w:rsidRPr="00D05649" w14:paraId="6E71A9B1" w14:textId="77777777" w:rsidTr="004857B3"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6BB210AE" w14:textId="2909D329" w:rsidR="004857B3" w:rsidRPr="00D05649" w:rsidRDefault="00802528" w:rsidP="004857B3">
            <w:pPr>
              <w:rPr>
                <w:rFonts w:cs="Calibri"/>
              </w:rPr>
            </w:pPr>
            <w:r w:rsidRPr="00D05649">
              <w:rPr>
                <w:rFonts w:cs="Calibri"/>
              </w:rPr>
              <w:t>Area per OTC/TCT</w:t>
            </w:r>
            <w:r w:rsidR="00F37D2B">
              <w:rPr>
                <w:rFonts w:cs="Calibri"/>
              </w:rPr>
              <w:t xml:space="preserve"> (has.)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936D3C1" w14:textId="77777777" w:rsidR="004857B3" w:rsidRPr="00D05649" w:rsidRDefault="004857B3" w:rsidP="004857B3">
            <w:pPr>
              <w:rPr>
                <w:rFonts w:cs="Calibri"/>
              </w:rPr>
            </w:pPr>
            <w:r w:rsidRPr="00D05649">
              <w:rPr>
                <w:rFonts w:cs="Calibri"/>
              </w:rPr>
              <w:t>:</w:t>
            </w:r>
          </w:p>
        </w:tc>
        <w:tc>
          <w:tcPr>
            <w:tcW w:w="4573" w:type="dxa"/>
            <w:tcBorders>
              <w:left w:val="nil"/>
              <w:right w:val="nil"/>
            </w:tcBorders>
          </w:tcPr>
          <w:p w14:paraId="3766665C" w14:textId="6D43C3B7" w:rsidR="004857B3" w:rsidRPr="00D05649" w:rsidRDefault="00C276CC" w:rsidP="004857B3">
            <w:pPr>
              <w:rPr>
                <w:rFonts w:cs="Calibri"/>
              </w:rPr>
            </w:pPr>
            <w:r>
              <w:rPr>
                <w:rFonts w:cs="Calibri"/>
              </w:rPr>
              <w:t>${surveyArea}</w:t>
            </w:r>
          </w:p>
        </w:tc>
      </w:tr>
      <w:tr w:rsidR="004857B3" w:rsidRPr="00D05649" w14:paraId="6C296D04" w14:textId="77777777" w:rsidTr="004857B3"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1987D614" w14:textId="77777777" w:rsidR="004857B3" w:rsidRPr="00D05649" w:rsidRDefault="00802528" w:rsidP="004857B3">
            <w:pPr>
              <w:rPr>
                <w:rFonts w:cs="Calibri"/>
              </w:rPr>
            </w:pPr>
            <w:r w:rsidRPr="00D05649">
              <w:rPr>
                <w:rFonts w:cs="Calibri"/>
              </w:rPr>
              <w:t xml:space="preserve">Area per </w:t>
            </w:r>
            <w:r w:rsidR="004857B3" w:rsidRPr="00D05649">
              <w:rPr>
                <w:rFonts w:cs="Calibri"/>
              </w:rPr>
              <w:t>TD No. (has.)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B2C6A9A" w14:textId="77777777" w:rsidR="004857B3" w:rsidRPr="00D05649" w:rsidRDefault="004857B3" w:rsidP="004857B3">
            <w:pPr>
              <w:rPr>
                <w:rFonts w:cs="Calibri"/>
              </w:rPr>
            </w:pPr>
            <w:r w:rsidRPr="00D05649">
              <w:rPr>
                <w:rFonts w:cs="Calibri"/>
              </w:rPr>
              <w:t>:</w:t>
            </w:r>
          </w:p>
        </w:tc>
        <w:tc>
          <w:tcPr>
            <w:tcW w:w="4573" w:type="dxa"/>
            <w:tcBorders>
              <w:left w:val="nil"/>
              <w:right w:val="nil"/>
            </w:tcBorders>
          </w:tcPr>
          <w:p w14:paraId="4202454D" w14:textId="4490FEC6" w:rsidR="004857B3" w:rsidRPr="00D05649" w:rsidRDefault="004857B3" w:rsidP="004857B3">
            <w:pPr>
              <w:rPr>
                <w:rFonts w:cs="Calibri"/>
              </w:rPr>
            </w:pPr>
          </w:p>
        </w:tc>
      </w:tr>
      <w:tr w:rsidR="004857B3" w:rsidRPr="00D05649" w14:paraId="4961B1EA" w14:textId="77777777" w:rsidTr="004857B3"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0C482EB0" w14:textId="77777777" w:rsidR="004857B3" w:rsidRPr="00D05649" w:rsidRDefault="004857B3" w:rsidP="004857B3">
            <w:pPr>
              <w:rPr>
                <w:rFonts w:cs="Calibri"/>
              </w:rPr>
            </w:pPr>
            <w:r w:rsidRPr="00D05649">
              <w:rPr>
                <w:rFonts w:cs="Calibri"/>
              </w:rPr>
              <w:t>Approximate Area Covered (has.)</w:t>
            </w:r>
            <w:r w:rsidRPr="00D05649">
              <w:rPr>
                <w:rFonts w:cs="Calibri"/>
              </w:rPr>
              <w:tab/>
              <w:t xml:space="preserve">    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833CFB5" w14:textId="77777777" w:rsidR="004857B3" w:rsidRPr="00D05649" w:rsidRDefault="004857B3" w:rsidP="004857B3">
            <w:pPr>
              <w:rPr>
                <w:rFonts w:cs="Calibri"/>
              </w:rPr>
            </w:pPr>
          </w:p>
        </w:tc>
        <w:tc>
          <w:tcPr>
            <w:tcW w:w="4573" w:type="dxa"/>
            <w:tcBorders>
              <w:left w:val="nil"/>
              <w:right w:val="nil"/>
            </w:tcBorders>
          </w:tcPr>
          <w:p w14:paraId="06B42E52" w14:textId="77777777" w:rsidR="004857B3" w:rsidRPr="00D05649" w:rsidRDefault="004857B3" w:rsidP="004857B3">
            <w:pPr>
              <w:rPr>
                <w:rFonts w:cs="Calibri"/>
              </w:rPr>
            </w:pPr>
          </w:p>
        </w:tc>
      </w:tr>
      <w:tr w:rsidR="004857B3" w:rsidRPr="00D05649" w14:paraId="4B68E092" w14:textId="77777777" w:rsidTr="004857B3"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43F34BB4" w14:textId="77777777" w:rsidR="004857B3" w:rsidRPr="00D05649" w:rsidRDefault="004857B3" w:rsidP="00A206AD">
            <w:pPr>
              <w:rPr>
                <w:rFonts w:cs="Calibri"/>
              </w:rPr>
            </w:pPr>
            <w:r w:rsidRPr="00D05649">
              <w:rPr>
                <w:rFonts w:cs="Calibri"/>
              </w:rPr>
              <w:t xml:space="preserve">Location </w:t>
            </w:r>
            <w:r w:rsidR="00A206AD" w:rsidRPr="00D05649">
              <w:rPr>
                <w:rFonts w:cs="Calibri"/>
              </w:rPr>
              <w:t>(Municipality, Barangay)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7AC0F3B" w14:textId="77777777" w:rsidR="004857B3" w:rsidRPr="00D05649" w:rsidRDefault="004857B3" w:rsidP="004857B3">
            <w:pPr>
              <w:rPr>
                <w:rFonts w:cs="Calibri"/>
              </w:rPr>
            </w:pPr>
            <w:r w:rsidRPr="00D05649">
              <w:rPr>
                <w:rFonts w:cs="Calibri"/>
              </w:rPr>
              <w:t>:</w:t>
            </w:r>
          </w:p>
        </w:tc>
        <w:tc>
          <w:tcPr>
            <w:tcW w:w="4573" w:type="dxa"/>
            <w:tcBorders>
              <w:left w:val="nil"/>
              <w:right w:val="nil"/>
            </w:tcBorders>
          </w:tcPr>
          <w:p w14:paraId="4ED13847" w14:textId="1CDF7EA2" w:rsidR="004857B3" w:rsidRPr="00D05649" w:rsidRDefault="00C276CC" w:rsidP="004857B3">
            <w:pPr>
              <w:rPr>
                <w:rFonts w:cs="Calibri"/>
              </w:rPr>
            </w:pPr>
            <w:r>
              <w:rPr>
                <w:rFonts w:cs="Calibri"/>
              </w:rPr>
              <w:t>${municipality}, ${barangay}</w:t>
            </w:r>
          </w:p>
        </w:tc>
      </w:tr>
    </w:tbl>
    <w:p w14:paraId="117C26A5" w14:textId="77777777" w:rsidR="004857B3" w:rsidRPr="00D05649" w:rsidRDefault="004857B3" w:rsidP="0006040D">
      <w:pPr>
        <w:rPr>
          <w:rFonts w:cs="Calibri"/>
        </w:rPr>
      </w:pPr>
    </w:p>
    <w:p w14:paraId="62E3471B" w14:textId="06AFE605" w:rsidR="0006040D" w:rsidRPr="00D05649" w:rsidRDefault="0006040D" w:rsidP="0006040D">
      <w:pPr>
        <w:rPr>
          <w:rFonts w:cs="Calibri"/>
        </w:rPr>
      </w:pPr>
      <w:r w:rsidRPr="00D05649">
        <w:rPr>
          <w:rFonts w:cs="Calibri"/>
        </w:rPr>
        <w:t>Upon our evaluation of your Letter Offer, we regret to inform you that your VOS is rejected due to _________________________________________________________</w:t>
      </w:r>
      <w:r w:rsidR="00AE332F" w:rsidRPr="00D05649">
        <w:rPr>
          <w:rFonts w:cs="Calibri"/>
        </w:rPr>
        <w:t>_____________</w:t>
      </w:r>
      <w:r w:rsidR="001335BA" w:rsidRPr="00D05649">
        <w:rPr>
          <w:rFonts w:cs="Calibri"/>
        </w:rPr>
        <w:t>___________</w:t>
      </w:r>
      <w:r w:rsidR="00AE332F" w:rsidRPr="00D05649">
        <w:rPr>
          <w:rFonts w:cs="Calibri"/>
        </w:rPr>
        <w:t>_____</w:t>
      </w:r>
    </w:p>
    <w:p w14:paraId="442BB55E" w14:textId="478FCE49" w:rsidR="0006040D" w:rsidRPr="00D05649" w:rsidRDefault="001335BA" w:rsidP="0006040D">
      <w:pPr>
        <w:rPr>
          <w:rFonts w:cs="Calibri"/>
        </w:rPr>
      </w:pPr>
      <w:r w:rsidRPr="00D05649">
        <w:rPr>
          <w:rFonts w:cs="Calibri"/>
        </w:rPr>
        <w:t>_______________________</w:t>
      </w:r>
      <w:r w:rsidR="0006040D" w:rsidRPr="00D05649">
        <w:rPr>
          <w:rFonts w:cs="Calibri"/>
        </w:rPr>
        <w:t>_______________________________________________________________.</w:t>
      </w:r>
    </w:p>
    <w:p w14:paraId="5BD9B9D4" w14:textId="77777777" w:rsidR="0006040D" w:rsidRPr="00D05649" w:rsidRDefault="0006040D" w:rsidP="0006040D">
      <w:pPr>
        <w:rPr>
          <w:rFonts w:cs="Calibri"/>
        </w:rPr>
      </w:pPr>
    </w:p>
    <w:p w14:paraId="4ABADC52" w14:textId="77777777" w:rsidR="0006040D" w:rsidRPr="00D05649" w:rsidRDefault="0006040D" w:rsidP="0006040D">
      <w:pPr>
        <w:rPr>
          <w:rFonts w:cs="Calibri"/>
        </w:rPr>
      </w:pPr>
      <w:r w:rsidRPr="00D05649">
        <w:rPr>
          <w:rFonts w:cs="Calibri"/>
        </w:rPr>
        <w:t>Thank you for your support of the Comprehensive Agrarian Reform Program.</w:t>
      </w:r>
    </w:p>
    <w:p w14:paraId="7DA31B9D" w14:textId="77777777" w:rsidR="0006040D" w:rsidRPr="00D05649" w:rsidRDefault="0006040D" w:rsidP="0006040D">
      <w:pPr>
        <w:rPr>
          <w:rFonts w:cs="Calibri"/>
        </w:rPr>
      </w:pPr>
    </w:p>
    <w:p w14:paraId="75675077" w14:textId="77777777" w:rsidR="00A206AD" w:rsidRPr="00D05649" w:rsidRDefault="00A206AD" w:rsidP="0006040D">
      <w:pPr>
        <w:rPr>
          <w:rFonts w:cs="Calibri"/>
        </w:rPr>
      </w:pPr>
    </w:p>
    <w:p w14:paraId="1786DDF1" w14:textId="0CAE5F5B" w:rsidR="0006040D" w:rsidRDefault="0006040D" w:rsidP="0006040D">
      <w:pPr>
        <w:rPr>
          <w:rFonts w:cs="Calibri"/>
        </w:rPr>
      </w:pPr>
      <w:r w:rsidRPr="00D05649">
        <w:rPr>
          <w:rFonts w:cs="Calibri"/>
        </w:rPr>
        <w:t>Very truly yours,</w:t>
      </w:r>
    </w:p>
    <w:p w14:paraId="188CD351" w14:textId="77777777" w:rsidR="00B81F7D" w:rsidRPr="00D05649" w:rsidRDefault="00B81F7D" w:rsidP="0006040D">
      <w:pPr>
        <w:rPr>
          <w:rFonts w:cs="Calibri"/>
        </w:rPr>
      </w:pPr>
    </w:p>
    <w:p w14:paraId="2BFD3201" w14:textId="77777777" w:rsidR="0006040D" w:rsidRPr="00D05649" w:rsidRDefault="0006040D" w:rsidP="0006040D">
      <w:pPr>
        <w:rPr>
          <w:rFonts w:cs="Calibri"/>
        </w:rPr>
      </w:pPr>
    </w:p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88"/>
      </w:tblGrid>
      <w:tr w:rsidR="0006040D" w:rsidRPr="00D05649" w14:paraId="22028462" w14:textId="77777777" w:rsidTr="00AF08CD">
        <w:trPr>
          <w:trHeight w:val="386"/>
        </w:trPr>
        <w:tc>
          <w:tcPr>
            <w:tcW w:w="3588" w:type="dxa"/>
          </w:tcPr>
          <w:p w14:paraId="2B7426D5" w14:textId="43E1EF40" w:rsidR="0006040D" w:rsidRPr="00AF08CD" w:rsidRDefault="00AF08CD" w:rsidP="00AF08CD">
            <w:pPr>
              <w:jc w:val="center"/>
              <w:rPr>
                <w:rFonts w:cs="Calibri"/>
                <w:b/>
                <w:bCs/>
              </w:rPr>
            </w:pPr>
            <w:r w:rsidRPr="00AF08CD">
              <w:rPr>
                <w:rFonts w:cs="Calibri"/>
                <w:b/>
                <w:bCs/>
              </w:rPr>
              <w:t>${paro}</w:t>
            </w:r>
          </w:p>
        </w:tc>
      </w:tr>
      <w:tr w:rsidR="0006040D" w:rsidRPr="00D05649" w14:paraId="6D5FD38B" w14:textId="77777777" w:rsidTr="00AF08CD">
        <w:trPr>
          <w:trHeight w:val="358"/>
        </w:trPr>
        <w:tc>
          <w:tcPr>
            <w:tcW w:w="3588" w:type="dxa"/>
          </w:tcPr>
          <w:p w14:paraId="559D769F" w14:textId="77777777" w:rsidR="0006040D" w:rsidRPr="00AF08CD" w:rsidRDefault="0006040D" w:rsidP="00A56163">
            <w:pPr>
              <w:jc w:val="center"/>
              <w:rPr>
                <w:rFonts w:cs="Calibri"/>
                <w:bCs/>
              </w:rPr>
            </w:pPr>
            <w:r w:rsidRPr="00AF08CD">
              <w:rPr>
                <w:rFonts w:cs="Calibri"/>
                <w:bCs/>
              </w:rPr>
              <w:t>Provincial Agrarian Reform Officer</w:t>
            </w:r>
            <w:r w:rsidR="00A56163" w:rsidRPr="00AF08CD">
              <w:rPr>
                <w:rFonts w:cs="Calibri"/>
                <w:bCs/>
              </w:rPr>
              <w:t xml:space="preserve"> II</w:t>
            </w:r>
          </w:p>
          <w:p w14:paraId="14DC957F" w14:textId="56B20D56" w:rsidR="00A56163" w:rsidRPr="00D05649" w:rsidRDefault="00A56163" w:rsidP="00A56163">
            <w:pPr>
              <w:jc w:val="center"/>
              <w:rPr>
                <w:rFonts w:cs="Calibri"/>
              </w:rPr>
            </w:pPr>
          </w:p>
        </w:tc>
      </w:tr>
    </w:tbl>
    <w:p w14:paraId="1043745C" w14:textId="77777777" w:rsidR="0006040D" w:rsidRPr="00D05649" w:rsidRDefault="00A206AD" w:rsidP="0006040D">
      <w:pPr>
        <w:rPr>
          <w:rFonts w:cs="Calibri"/>
        </w:rPr>
      </w:pPr>
      <w:r w:rsidRPr="00D05649">
        <w:rPr>
          <w:rFonts w:cs="Calibri"/>
        </w:rPr>
        <w:t xml:space="preserve">  </w:t>
      </w:r>
    </w:p>
    <w:p w14:paraId="63BB341D" w14:textId="4A933054" w:rsidR="001335BA" w:rsidRDefault="001335BA" w:rsidP="0006040D">
      <w:pPr>
        <w:rPr>
          <w:rFonts w:cs="Calibri"/>
        </w:rPr>
      </w:pPr>
    </w:p>
    <w:p w14:paraId="0BB1D233" w14:textId="77777777" w:rsidR="005801FC" w:rsidRPr="00D05649" w:rsidRDefault="005801FC" w:rsidP="0006040D">
      <w:pPr>
        <w:rPr>
          <w:rFonts w:cs="Calibri"/>
        </w:rPr>
      </w:pPr>
    </w:p>
    <w:p w14:paraId="1FCB2EF4" w14:textId="77777777" w:rsidR="0006040D" w:rsidRPr="005801FC" w:rsidRDefault="0006040D" w:rsidP="0006040D">
      <w:pPr>
        <w:rPr>
          <w:rFonts w:cs="Calibri"/>
          <w:sz w:val="16"/>
          <w:szCs w:val="16"/>
        </w:rPr>
      </w:pPr>
      <w:r w:rsidRPr="005801FC">
        <w:rPr>
          <w:rFonts w:cs="Calibri"/>
          <w:sz w:val="16"/>
          <w:szCs w:val="16"/>
        </w:rPr>
        <w:t>Copy Distribution:</w:t>
      </w:r>
    </w:p>
    <w:p w14:paraId="50D50821" w14:textId="77777777" w:rsidR="0006040D" w:rsidRPr="005801FC" w:rsidRDefault="0006040D" w:rsidP="0006040D">
      <w:pPr>
        <w:rPr>
          <w:rFonts w:cs="Calibri"/>
          <w:sz w:val="16"/>
          <w:szCs w:val="16"/>
        </w:rPr>
      </w:pPr>
    </w:p>
    <w:p w14:paraId="17A5AA64" w14:textId="23936ED3" w:rsidR="0006040D" w:rsidRPr="005801FC" w:rsidRDefault="0006040D" w:rsidP="0006040D">
      <w:pPr>
        <w:rPr>
          <w:rFonts w:cs="Calibri"/>
          <w:sz w:val="16"/>
          <w:szCs w:val="16"/>
        </w:rPr>
      </w:pPr>
      <w:r w:rsidRPr="005801FC">
        <w:rPr>
          <w:rFonts w:cs="Calibri"/>
          <w:sz w:val="16"/>
          <w:szCs w:val="16"/>
        </w:rPr>
        <w:t xml:space="preserve">Original     </w:t>
      </w:r>
      <w:r w:rsidR="005801FC">
        <w:rPr>
          <w:rFonts w:cs="Calibri"/>
          <w:sz w:val="16"/>
          <w:szCs w:val="16"/>
        </w:rPr>
        <w:t xml:space="preserve">  </w:t>
      </w:r>
      <w:r w:rsidR="001335BA" w:rsidRPr="005801FC">
        <w:rPr>
          <w:rFonts w:cs="Calibri"/>
          <w:sz w:val="16"/>
          <w:szCs w:val="16"/>
        </w:rPr>
        <w:t xml:space="preserve"> </w:t>
      </w:r>
      <w:r w:rsidRPr="005801FC">
        <w:rPr>
          <w:rFonts w:cs="Calibri"/>
          <w:sz w:val="16"/>
          <w:szCs w:val="16"/>
        </w:rPr>
        <w:t>-LO</w:t>
      </w:r>
    </w:p>
    <w:p w14:paraId="49866DFB" w14:textId="77777777" w:rsidR="0006040D" w:rsidRPr="005801FC" w:rsidRDefault="0006040D" w:rsidP="0006040D">
      <w:pPr>
        <w:rPr>
          <w:rFonts w:cs="Calibri"/>
          <w:sz w:val="16"/>
          <w:szCs w:val="16"/>
        </w:rPr>
      </w:pPr>
      <w:r w:rsidRPr="005801FC">
        <w:rPr>
          <w:rFonts w:cs="Calibri"/>
          <w:sz w:val="16"/>
          <w:szCs w:val="16"/>
        </w:rPr>
        <w:t>Duplicate</w:t>
      </w:r>
      <w:r w:rsidRPr="005801FC">
        <w:rPr>
          <w:rFonts w:cs="Calibri"/>
          <w:sz w:val="16"/>
          <w:szCs w:val="16"/>
        </w:rPr>
        <w:tab/>
        <w:t xml:space="preserve">  -DARPO</w:t>
      </w:r>
    </w:p>
    <w:p w14:paraId="4536241A" w14:textId="77777777" w:rsidR="0006040D" w:rsidRPr="005801FC" w:rsidRDefault="0006040D" w:rsidP="0006040D">
      <w:pPr>
        <w:rPr>
          <w:rFonts w:cs="Calibri"/>
          <w:sz w:val="16"/>
          <w:szCs w:val="16"/>
        </w:rPr>
      </w:pPr>
      <w:r w:rsidRPr="005801FC">
        <w:rPr>
          <w:rFonts w:cs="Calibri"/>
          <w:sz w:val="16"/>
          <w:szCs w:val="16"/>
        </w:rPr>
        <w:t>Triplicate</w:t>
      </w:r>
      <w:r w:rsidRPr="005801FC">
        <w:rPr>
          <w:rFonts w:cs="Calibri"/>
          <w:sz w:val="16"/>
          <w:szCs w:val="16"/>
        </w:rPr>
        <w:tab/>
        <w:t xml:space="preserve">  - DARMO</w:t>
      </w:r>
    </w:p>
    <w:p w14:paraId="4913E531" w14:textId="77777777" w:rsidR="006D2C38" w:rsidRPr="00D05649" w:rsidRDefault="006D2C38">
      <w:pPr>
        <w:rPr>
          <w:rFonts w:cs="Calibri"/>
        </w:rPr>
      </w:pPr>
    </w:p>
    <w:sectPr w:rsidR="006D2C38" w:rsidRPr="00D05649" w:rsidSect="00D05649">
      <w:headerReference w:type="default" r:id="rId7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B5BCC" w14:textId="77777777" w:rsidR="008D2E40" w:rsidRDefault="008D2E40" w:rsidP="00104A27">
      <w:r>
        <w:separator/>
      </w:r>
    </w:p>
  </w:endnote>
  <w:endnote w:type="continuationSeparator" w:id="0">
    <w:p w14:paraId="29DFE530" w14:textId="77777777" w:rsidR="008D2E40" w:rsidRDefault="008D2E40" w:rsidP="00104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F2DC5" w14:textId="77777777" w:rsidR="008D2E40" w:rsidRDefault="008D2E40" w:rsidP="00104A27">
      <w:r>
        <w:separator/>
      </w:r>
    </w:p>
  </w:footnote>
  <w:footnote w:type="continuationSeparator" w:id="0">
    <w:p w14:paraId="01E68C73" w14:textId="77777777" w:rsidR="008D2E40" w:rsidRDefault="008D2E40" w:rsidP="00104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6BCF1" w14:textId="77777777" w:rsidR="00104A27" w:rsidRDefault="00104A27" w:rsidP="00104A27">
    <w:pPr>
      <w:pStyle w:val="Header"/>
      <w:rPr>
        <w:sz w:val="12"/>
        <w:szCs w:val="12"/>
      </w:rPr>
    </w:pPr>
    <w:r>
      <w:rPr>
        <w:sz w:val="12"/>
        <w:szCs w:val="12"/>
      </w:rPr>
      <w:t xml:space="preserve">Downloadable Forms at: </w:t>
    </w:r>
    <w:hyperlink r:id="rId1" w:history="1">
      <w:r w:rsidR="00A206AD" w:rsidRPr="00D85D53">
        <w:rPr>
          <w:rStyle w:val="Hyperlink"/>
          <w:sz w:val="12"/>
          <w:szCs w:val="12"/>
        </w:rPr>
        <w:t>www.dar.gov.ph</w:t>
      </w:r>
    </w:hyperlink>
    <w:r w:rsidR="00A206AD">
      <w:rPr>
        <w:sz w:val="12"/>
        <w:szCs w:val="12"/>
      </w:rPr>
      <w:t xml:space="preserve"> free of charge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63328"/>
    <w:multiLevelType w:val="hybridMultilevel"/>
    <w:tmpl w:val="D6A28C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40D"/>
    <w:rsid w:val="0006040D"/>
    <w:rsid w:val="00084E4C"/>
    <w:rsid w:val="000A0CA3"/>
    <w:rsid w:val="00104A27"/>
    <w:rsid w:val="001335BA"/>
    <w:rsid w:val="00201ABB"/>
    <w:rsid w:val="00220708"/>
    <w:rsid w:val="00307A1A"/>
    <w:rsid w:val="004857B3"/>
    <w:rsid w:val="004B5CA9"/>
    <w:rsid w:val="004E6AC6"/>
    <w:rsid w:val="004F2745"/>
    <w:rsid w:val="00543323"/>
    <w:rsid w:val="005801FC"/>
    <w:rsid w:val="0066343D"/>
    <w:rsid w:val="006D2C38"/>
    <w:rsid w:val="006D7753"/>
    <w:rsid w:val="00753009"/>
    <w:rsid w:val="007A2456"/>
    <w:rsid w:val="007C45AE"/>
    <w:rsid w:val="00802528"/>
    <w:rsid w:val="008559FA"/>
    <w:rsid w:val="008625C0"/>
    <w:rsid w:val="00881089"/>
    <w:rsid w:val="008D2E40"/>
    <w:rsid w:val="008E0932"/>
    <w:rsid w:val="00914734"/>
    <w:rsid w:val="00914887"/>
    <w:rsid w:val="009500FE"/>
    <w:rsid w:val="009674D6"/>
    <w:rsid w:val="009D7D4E"/>
    <w:rsid w:val="00A122AA"/>
    <w:rsid w:val="00A206AD"/>
    <w:rsid w:val="00A56163"/>
    <w:rsid w:val="00AE332F"/>
    <w:rsid w:val="00AF08CD"/>
    <w:rsid w:val="00B53EA8"/>
    <w:rsid w:val="00B81F7D"/>
    <w:rsid w:val="00B91025"/>
    <w:rsid w:val="00BC1773"/>
    <w:rsid w:val="00C276CC"/>
    <w:rsid w:val="00C37815"/>
    <w:rsid w:val="00C557CA"/>
    <w:rsid w:val="00D05649"/>
    <w:rsid w:val="00F134F8"/>
    <w:rsid w:val="00F37D2B"/>
    <w:rsid w:val="00FE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3546B270"/>
  <w15:docId w15:val="{0DDAF329-F2F8-4622-8963-A017146A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40D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40D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06040D"/>
    <w:rPr>
      <w:rFonts w:ascii="Calibri" w:eastAsia="Calibri" w:hAnsi="Calibri" w:cs="Times New Roman"/>
      <w:lang w:val="en-PH"/>
    </w:rPr>
  </w:style>
  <w:style w:type="paragraph" w:styleId="ListParagraph">
    <w:name w:val="List Paragraph"/>
    <w:basedOn w:val="Normal"/>
    <w:uiPriority w:val="34"/>
    <w:qFormat/>
    <w:rsid w:val="0006040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04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4A27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A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A2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A206AD"/>
    <w:rPr>
      <w:color w:val="0000FF"/>
      <w:u w:val="single"/>
    </w:rPr>
  </w:style>
  <w:style w:type="table" w:styleId="TableGrid">
    <w:name w:val="Table Grid"/>
    <w:basedOn w:val="TableNormal"/>
    <w:uiPriority w:val="59"/>
    <w:unhideWhenUsed/>
    <w:rsid w:val="00D056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2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Agrarian Reform</Company>
  <LinksUpToDate>false</LinksUpToDate>
  <CharactersWithSpaces>1390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 Team Leaders</dc:creator>
  <cp:lastModifiedBy>Rosa Jane Alaras</cp:lastModifiedBy>
  <cp:revision>19</cp:revision>
  <cp:lastPrinted>2011-10-14T07:27:00Z</cp:lastPrinted>
  <dcterms:created xsi:type="dcterms:W3CDTF">2011-11-25T11:56:00Z</dcterms:created>
  <dcterms:modified xsi:type="dcterms:W3CDTF">2024-03-21T06:36:00Z</dcterms:modified>
</cp:coreProperties>
</file>