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57" w:rsidRDefault="00635742" w:rsidP="00635742">
      <w:pPr>
        <w:pStyle w:val="Heading1"/>
      </w:pPr>
      <w:r>
        <w:t>Icons for eBooks</w:t>
      </w:r>
    </w:p>
    <w:p w:rsidR="00635742" w:rsidRDefault="00635742"/>
    <w:p w:rsidR="00635742" w:rsidRDefault="00635742">
      <w:r>
        <w:t>I need to use some icons that represent the 3 main types of eBook for people to click on to get the right content, initially from the MFL site. I have existing PNG files that show the existing icons:</w:t>
      </w:r>
    </w:p>
    <w:p w:rsidR="00635742" w:rsidRDefault="00635742"/>
    <w:p w:rsidR="00635742" w:rsidRDefault="00635742">
      <w:r>
        <w:rPr>
          <w:noProof/>
          <w:lang w:eastAsia="en-GB"/>
        </w:rPr>
        <w:drawing>
          <wp:inline distT="0" distB="0" distL="0" distR="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219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2192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2" w:rsidRDefault="00635742"/>
    <w:p w:rsidR="00635742" w:rsidRDefault="00635742">
      <w:r>
        <w:t>What I need delivered are vectors (SVG files) and their raster equivalents (PNG) for each of the above icons with adjustments as described below.</w:t>
      </w:r>
      <w:r w:rsidR="008309C4">
        <w:t xml:space="preserve"> I do also have Adobe Illustrator so you can additionally give me the .</w:t>
      </w:r>
      <w:proofErr w:type="spellStart"/>
      <w:r w:rsidR="008309C4">
        <w:t>ai</w:t>
      </w:r>
      <w:proofErr w:type="spellEnd"/>
      <w:r w:rsidR="008309C4">
        <w:t xml:space="preserve"> files if you like.</w:t>
      </w:r>
      <w:bookmarkStart w:id="0" w:name="_GoBack"/>
      <w:bookmarkEnd w:id="0"/>
    </w:p>
    <w:p w:rsidR="00635742" w:rsidRDefault="00635742">
      <w:r>
        <w:t>In concept, what I want is:</w:t>
      </w:r>
    </w:p>
    <w:p w:rsidR="00635742" w:rsidRDefault="00635742" w:rsidP="00635742">
      <w:pPr>
        <w:pStyle w:val="ListParagraph"/>
        <w:numPr>
          <w:ilvl w:val="0"/>
          <w:numId w:val="1"/>
        </w:numPr>
      </w:pPr>
      <w:r>
        <w:t>to remove any text on existing icons</w:t>
      </w:r>
    </w:p>
    <w:p w:rsidR="00635742" w:rsidRDefault="00635742" w:rsidP="00635742">
      <w:pPr>
        <w:pStyle w:val="ListParagraph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a rectangular block with a coloured background in top right-hand corner. 50% of the width and, say, 25% height (so it doesn’t obscure any of remaining icon).</w:t>
      </w:r>
    </w:p>
    <w:p w:rsidR="00635742" w:rsidRDefault="00635742" w:rsidP="00635742">
      <w:pPr>
        <w:pStyle w:val="ListParagraph"/>
        <w:numPr>
          <w:ilvl w:val="0"/>
          <w:numId w:val="1"/>
        </w:numPr>
      </w:pPr>
      <w:r>
        <w:t xml:space="preserve">Coloured background to be the main colour from the remaining logo/icon i.e. the green from the </w:t>
      </w:r>
      <w:proofErr w:type="spellStart"/>
      <w:r>
        <w:t>ePub</w:t>
      </w:r>
      <w:proofErr w:type="spellEnd"/>
      <w:r>
        <w:t xml:space="preserve">, the orange from the </w:t>
      </w:r>
      <w:proofErr w:type="spellStart"/>
      <w:r>
        <w:t>mobi</w:t>
      </w:r>
      <w:proofErr w:type="spellEnd"/>
      <w:r>
        <w:t xml:space="preserve"> and the red from the pdf</w:t>
      </w:r>
    </w:p>
    <w:p w:rsidR="00635742" w:rsidRDefault="00635742" w:rsidP="00DA2C96">
      <w:pPr>
        <w:pStyle w:val="ListParagraph"/>
        <w:numPr>
          <w:ilvl w:val="0"/>
          <w:numId w:val="1"/>
        </w:numPr>
      </w:pPr>
      <w:proofErr w:type="gramStart"/>
      <w:r>
        <w:t>position</w:t>
      </w:r>
      <w:proofErr w:type="gramEnd"/>
      <w:r>
        <w:t xml:space="preserve"> new text in white over the top of this new coloured block. Text must not be full height of the coloured block and be centred vertically and horizontally.</w:t>
      </w:r>
    </w:p>
    <w:p w:rsidR="00635742" w:rsidRDefault="008309C4" w:rsidP="00635742">
      <w:r>
        <w:t>Try and maintain the remaining background and drop-shadow on the new icons.</w:t>
      </w:r>
    </w:p>
    <w:p w:rsidR="00635742" w:rsidRDefault="00635742" w:rsidP="00635742">
      <w:r>
        <w:t>The original PNG icons can be found in the JC-Icons folder under 1 Warwick (Dropbox)</w:t>
      </w:r>
    </w:p>
    <w:sectPr w:rsidR="0063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F36DD"/>
    <w:multiLevelType w:val="hybridMultilevel"/>
    <w:tmpl w:val="DA463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42"/>
    <w:rsid w:val="00635742"/>
    <w:rsid w:val="007E066B"/>
    <w:rsid w:val="008309C4"/>
    <w:rsid w:val="00985217"/>
    <w:rsid w:val="00AD6D11"/>
    <w:rsid w:val="00C3340B"/>
    <w:rsid w:val="00E1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AD5E4-C120-4217-8F99-623B1AD8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5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Icons for eBooks</vt:lpstr>
    </vt:vector>
  </TitlesOfParts>
  <Company>Hewlett-Packard Company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2016-03-24T14:42:00Z</dcterms:created>
  <dcterms:modified xsi:type="dcterms:W3CDTF">2016-03-24T14:55:00Z</dcterms:modified>
</cp:coreProperties>
</file>