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7E8A" w14:textId="5520F87D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5AFC5BB">
          <v:group id="_x0000_s2077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5225;top:364;width:1093;height:833" fillcolor="window">
              <v:imagedata r:id="rId7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4796;top:1174;width:1590;height:179" strokecolor="white">
              <v:textbox style="mso-next-textbox:#_x0000_s2070" inset="0,0,0,0">
                <w:txbxContent>
                  <w:p w14:paraId="3CF403D8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2069" DrawAspect="Content" ObjectID="_1779271679" r:id="rId8"/>
        </w:object>
      </w:r>
      <w:r w:rsidR="001960ED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33416948" wp14:editId="0B1F9197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0A2B4EA6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A74F9F7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34A65365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6BDA1B49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55B84E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1B7FB6F4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588C5AAE" w14:textId="4EE0E37C" w:rsidR="00A86138" w:rsidRPr="008455D6" w:rsidRDefault="00AA71FE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2C6DDC"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proofErr w:type="gramStart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…....</w:t>
            </w:r>
            <w:proofErr w:type="gramEnd"/>
            <w:r>
              <w:rPr>
                <w:rFonts w:ascii="Arial Narrow" w:hAnsi="Arial Narrow"/>
                <w:spacing w:val="-2"/>
                <w:sz w:val="18"/>
              </w:rPr>
              <w:t>3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..……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a</w:t>
            </w:r>
            <w:proofErr w:type="gramStart"/>
            <w:r w:rsidRPr="002C6DDC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.…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</w:t>
            </w:r>
            <w:r>
              <w:rPr>
                <w:rFonts w:ascii="Arial Narrow" w:hAnsi="Arial Narrow"/>
                <w:spacing w:val="-2"/>
                <w:sz w:val="18"/>
              </w:rPr>
              <w:t>7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.....…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………</w:t>
            </w:r>
            <w:r>
              <w:rPr>
                <w:rFonts w:ascii="Arial Narrow" w:hAnsi="Arial Narrow"/>
                <w:spacing w:val="-2"/>
                <w:sz w:val="18"/>
              </w:rPr>
              <w:t>junio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…….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2024</w:t>
            </w:r>
          </w:p>
        </w:tc>
      </w:tr>
      <w:tr w:rsidR="00A86138" w14:paraId="2A95FF11" w14:textId="77777777">
        <w:trPr>
          <w:cantSplit/>
          <w:trHeight w:val="690"/>
        </w:trPr>
        <w:tc>
          <w:tcPr>
            <w:tcW w:w="6947" w:type="dxa"/>
          </w:tcPr>
          <w:p w14:paraId="0D9A7E25" w14:textId="561AF5DB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I.E.S. VIRGEN DE LA PALOMA, MADRID (</w:t>
            </w:r>
            <w:r w:rsidR="00D91DB9" w:rsidRPr="00D91DB9">
              <w:rPr>
                <w:rFonts w:ascii="Arial Narrow" w:hAnsi="Arial Narrow"/>
                <w:spacing w:val="-2"/>
                <w:sz w:val="18"/>
              </w:rPr>
              <w:t>28020341)</w:t>
            </w:r>
          </w:p>
          <w:p w14:paraId="7AE5FA33" w14:textId="1AEB8DF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RAMÓN MERCHÁN SANZANO</w:t>
            </w:r>
          </w:p>
        </w:tc>
        <w:tc>
          <w:tcPr>
            <w:tcW w:w="8758" w:type="dxa"/>
          </w:tcPr>
          <w:p w14:paraId="63BC6F89" w14:textId="135D8D38" w:rsidR="00A86138" w:rsidRPr="008455D6" w:rsidRDefault="001960ED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F70BA88" wp14:editId="13BCF05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1873452077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40BA5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2B0E945" wp14:editId="4BB7EC44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975897738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057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AE4710">
              <w:rPr>
                <w:rFonts w:ascii="Arial Narrow" w:hAnsi="Arial Narrow"/>
                <w:spacing w:val="-2"/>
                <w:sz w:val="18"/>
              </w:rPr>
              <w:t>SDG GROUP</w:t>
            </w:r>
          </w:p>
          <w:p w14:paraId="4F0FC218" w14:textId="1449FB7A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AE4710">
              <w:rPr>
                <w:rFonts w:ascii="Arial Narrow" w:hAnsi="Arial Narrow"/>
                <w:spacing w:val="-2"/>
                <w:sz w:val="18"/>
              </w:rPr>
              <w:t xml:space="preserve"> CARLOS GARCIA SANCHEZ</w:t>
            </w:r>
          </w:p>
        </w:tc>
      </w:tr>
      <w:tr w:rsidR="00A86138" w14:paraId="2868F47A" w14:textId="77777777">
        <w:trPr>
          <w:cantSplit/>
          <w:trHeight w:val="421"/>
        </w:trPr>
        <w:tc>
          <w:tcPr>
            <w:tcW w:w="6947" w:type="dxa"/>
          </w:tcPr>
          <w:p w14:paraId="5766FBAD" w14:textId="1EC7F457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AE4710">
              <w:rPr>
                <w:rFonts w:ascii="Arial Narrow" w:hAnsi="Arial Narrow"/>
                <w:spacing w:val="-2"/>
                <w:sz w:val="18"/>
              </w:rPr>
              <w:t>JOHN MATEUS CERON CADIANSA</w:t>
            </w:r>
          </w:p>
        </w:tc>
        <w:tc>
          <w:tcPr>
            <w:tcW w:w="8758" w:type="dxa"/>
            <w:vAlign w:val="center"/>
          </w:tcPr>
          <w:p w14:paraId="24D20726" w14:textId="5BC819F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ADMINISTRACIÓN DE SISTEMAS INFORMÁTICOS EN RED (ASIR).</w:t>
            </w:r>
          </w:p>
        </w:tc>
      </w:tr>
    </w:tbl>
    <w:p w14:paraId="5D77C49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033F07EE" w14:textId="77777777">
        <w:trPr>
          <w:trHeight w:val="426"/>
        </w:trPr>
        <w:tc>
          <w:tcPr>
            <w:tcW w:w="1843" w:type="dxa"/>
            <w:vAlign w:val="center"/>
          </w:tcPr>
          <w:p w14:paraId="56BD8748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3FFBB85D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36DC8E25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4645EA6C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2AA92383" w14:textId="77777777" w:rsidTr="00682AC4">
        <w:tc>
          <w:tcPr>
            <w:tcW w:w="1843" w:type="dxa"/>
            <w:vAlign w:val="center"/>
          </w:tcPr>
          <w:p w14:paraId="241FEF02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4B55B7E3" w14:textId="77777777" w:rsidR="00AA71FE" w:rsidRPr="00AA71FE" w:rsidRDefault="00AA71FE" w:rsidP="00AA71F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79A9C4FA" w14:textId="418FF924" w:rsidR="00AA71FE" w:rsidRPr="00AA71FE" w:rsidRDefault="00AA71FE" w:rsidP="00AA71FE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AA71FE">
              <w:rPr>
                <w:rFonts w:ascii="Arial Narrow" w:hAnsi="Arial Narrow"/>
                <w:spacing w:val="-2"/>
              </w:rPr>
              <w:t>Continuación del caso práctico simulado en el cual un cliente solicita un despliegue de infraestructura en Snowflake mediante Terraform</w:t>
            </w:r>
          </w:p>
          <w:p w14:paraId="00F6A40F" w14:textId="7ED11FF9" w:rsidR="00AA71FE" w:rsidRDefault="00AA71FE" w:rsidP="00AA71FE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Se ha solucionado una serie de errores en los códigos que devolvía Terraform con respecto a la creación de los monitores de recursos, la creación de tablas y la asignación de roles a usuarios</w:t>
            </w:r>
          </w:p>
          <w:p w14:paraId="0A227A6D" w14:textId="4B288179" w:rsidR="00AA71FE" w:rsidRDefault="00AA71FE" w:rsidP="00AA71FE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Finalización del caso práctico simulado</w:t>
            </w:r>
          </w:p>
          <w:p w14:paraId="39932671" w14:textId="23B025E1" w:rsidR="00AA71FE" w:rsidRPr="006959B2" w:rsidRDefault="005F4B18" w:rsidP="00AA71FE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Realización de un nuevo caso práctico simulado en el cual un cliente solicita un entorno de producción/desarrollo utilizando Snowflake y Terraform</w:t>
            </w:r>
            <w:r w:rsidR="00A7579F">
              <w:rPr>
                <w:rFonts w:ascii="Arial Narrow" w:hAnsi="Arial Narrow"/>
                <w:spacing w:val="-2"/>
              </w:rPr>
              <w:t xml:space="preserve"> (esta práctica se realiza en equipo)</w:t>
            </w:r>
          </w:p>
          <w:p w14:paraId="62720BD4" w14:textId="77777777" w:rsidR="0037417B" w:rsidRPr="00AE4710" w:rsidRDefault="0037417B" w:rsidP="00394C2F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</w:tc>
        <w:tc>
          <w:tcPr>
            <w:tcW w:w="2373" w:type="dxa"/>
            <w:vAlign w:val="center"/>
          </w:tcPr>
          <w:p w14:paraId="4C3C9EC1" w14:textId="751188E1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4CA32AAE" w14:textId="6F4F9AE4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48C716BC" w14:textId="77777777" w:rsidTr="00682AC4">
        <w:tc>
          <w:tcPr>
            <w:tcW w:w="1843" w:type="dxa"/>
            <w:vAlign w:val="center"/>
          </w:tcPr>
          <w:p w14:paraId="35C42B50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1BE63EB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00C0FA1" w14:textId="03AAC997" w:rsidR="0037417B" w:rsidRDefault="005F4B18" w:rsidP="005F4B18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Continuación del caso práctico simulado en el cual un cliente solicita un entorno de producción/desarrollo utilizando Snowflake y Terraform</w:t>
            </w:r>
            <w:r w:rsidR="00A7579F">
              <w:rPr>
                <w:rFonts w:ascii="Arial Narrow" w:hAnsi="Arial Narrow"/>
                <w:spacing w:val="-2"/>
              </w:rPr>
              <w:t xml:space="preserve"> (esta práctica se realiza en equipo)</w:t>
            </w:r>
          </w:p>
          <w:p w14:paraId="29C0647D" w14:textId="67BBC562" w:rsidR="0037417B" w:rsidRDefault="005F4B18" w:rsidP="00394C2F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Para este caso práctico, se han preparado y configurado una serie de variables útiles para construir el entorno de producción/desarrollo</w:t>
            </w:r>
          </w:p>
          <w:p w14:paraId="1DB134E8" w14:textId="133CD6FE" w:rsidR="005F4B18" w:rsidRDefault="00A7579F" w:rsidP="00394C2F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Se ha generado código en Terraform para acceder a la cuenta personal de Snowflake desde Terraform</w:t>
            </w:r>
          </w:p>
          <w:p w14:paraId="6A7B8DB5" w14:textId="372CF34D" w:rsidR="00A7579F" w:rsidRDefault="00A7579F" w:rsidP="00394C2F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Se ha generado código en Terraform para crear warehouses</w:t>
            </w:r>
          </w:p>
          <w:p w14:paraId="5FC7E69B" w14:textId="15271841" w:rsidR="00A7579F" w:rsidRPr="005F4B18" w:rsidRDefault="00A7579F" w:rsidP="00394C2F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Se ha generado código en Terraform para crear una base de datos, tablas, columnas y vistas</w:t>
            </w:r>
          </w:p>
          <w:p w14:paraId="54DBD072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FD898BB" w14:textId="59D515AD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03680651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73046595" w14:textId="77777777" w:rsidTr="00682AC4">
        <w:tc>
          <w:tcPr>
            <w:tcW w:w="1843" w:type="dxa"/>
            <w:vAlign w:val="center"/>
          </w:tcPr>
          <w:p w14:paraId="18C004D0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2D3C5C5F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1CB24E3E" w14:textId="77777777" w:rsidR="00A7579F" w:rsidRDefault="00A7579F" w:rsidP="00A7579F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Continuación del caso práctico simulado en el cual un cliente solicita un entorno de producción/desarrollo utilizando Snowflake y Terraform (esta práctica se realiza en equipo)</w:t>
            </w:r>
          </w:p>
          <w:p w14:paraId="45EDD4B0" w14:textId="73F78EC6" w:rsidR="00A7579F" w:rsidRDefault="00A7579F" w:rsidP="00A7579F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Se ha generado código en Terraform para configurar acceso a un blob de Azure</w:t>
            </w:r>
          </w:p>
          <w:p w14:paraId="2A159D3D" w14:textId="1B58857F" w:rsidR="00A7579F" w:rsidRDefault="00A7579F" w:rsidP="00A7579F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lastRenderedPageBreak/>
              <w:t xml:space="preserve">Se ha enviado un correo (en post de simular el caso práctico) en el cual se le solicita al supuesto cliente </w:t>
            </w:r>
            <w:r w:rsidR="00C21865">
              <w:rPr>
                <w:rFonts w:ascii="Arial Narrow" w:hAnsi="Arial Narrow"/>
                <w:spacing w:val="-2"/>
              </w:rPr>
              <w:t>la URL del Blob de Azure en donde se encuentran los datos que se han de cargar en la base de datos previamente creada mediante Terraform y se le solicita también un token SAS debido a que el blob de Azure es privado</w:t>
            </w:r>
          </w:p>
          <w:p w14:paraId="04FCB3F4" w14:textId="77777777" w:rsidR="00C21865" w:rsidRDefault="00C21865" w:rsidP="00C21865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Comunicación entre el equipo de desarrolladores y el cliente para intercambiar datos que son necesario en post de montar la infraestructura solicitada en Snowflake</w:t>
            </w:r>
          </w:p>
          <w:p w14:paraId="199426BD" w14:textId="77777777" w:rsidR="00C21865" w:rsidRDefault="00C21865" w:rsidP="00C21865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Finalización del caso práctico simulado</w:t>
            </w:r>
          </w:p>
          <w:p w14:paraId="30495698" w14:textId="743E50EB" w:rsidR="00C21865" w:rsidRPr="00C21865" w:rsidRDefault="00C21865" w:rsidP="00C2186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88BD792" w14:textId="2901BAA9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lastRenderedPageBreak/>
              <w:t>8 horas</w:t>
            </w:r>
          </w:p>
        </w:tc>
        <w:tc>
          <w:tcPr>
            <w:tcW w:w="4395" w:type="dxa"/>
            <w:vAlign w:val="center"/>
          </w:tcPr>
          <w:p w14:paraId="77D9A10D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42BAAD74" w14:textId="77777777" w:rsidTr="00682AC4">
        <w:tc>
          <w:tcPr>
            <w:tcW w:w="1843" w:type="dxa"/>
            <w:vAlign w:val="center"/>
          </w:tcPr>
          <w:p w14:paraId="0AB9FAB2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5AFAAB5B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5A723890" w14:textId="18452F14" w:rsidR="0012601E" w:rsidRPr="0012601E" w:rsidRDefault="00C21865" w:rsidP="0012601E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Reunión de equipo para asignar empresas a cada becario y así observar los proyectos con los cuales trabajan esas empresas</w:t>
            </w:r>
          </w:p>
          <w:p w14:paraId="5D8CB5E5" w14:textId="3FB96817" w:rsidR="0012601E" w:rsidRPr="0012601E" w:rsidRDefault="0012601E" w:rsidP="0012601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7A2B0B59" w14:textId="7D9D9D78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605F4A85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7170BA56" w14:textId="77777777" w:rsidTr="00682AC4">
        <w:tc>
          <w:tcPr>
            <w:tcW w:w="1843" w:type="dxa"/>
            <w:vAlign w:val="center"/>
          </w:tcPr>
          <w:p w14:paraId="0E9D0C84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39F5E178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201F3B4A" w14:textId="151505CA" w:rsidR="0012601E" w:rsidRDefault="0012601E" w:rsidP="00394C2F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Observación del funcionamiento de un proyecto realizado en tiempo real propio de la empresa</w:t>
            </w:r>
          </w:p>
          <w:p w14:paraId="2BC280F1" w14:textId="512C96FB" w:rsidR="0012601E" w:rsidRPr="0012601E" w:rsidRDefault="0012601E" w:rsidP="00394C2F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Formación adicional en el funcionamiento de la herramienta de </w:t>
            </w:r>
            <w:proofErr w:type="spellStart"/>
            <w:r>
              <w:rPr>
                <w:rFonts w:ascii="Arial Narrow" w:hAnsi="Arial Narrow"/>
                <w:spacing w:val="-2"/>
              </w:rPr>
              <w:t>Qlik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</w:rPr>
              <w:t>Sense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por parte de expertos en el uso de esta herramienta</w:t>
            </w:r>
          </w:p>
          <w:p w14:paraId="79E45BEB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48A72D19" w14:textId="40C389DF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5079F31F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</w:tbl>
    <w:p w14:paraId="0CA9596D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7D85887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E9450B">
        <w:rPr>
          <w:rFonts w:ascii="Arial" w:hAnsi="Arial"/>
          <w:spacing w:val="-2"/>
          <w:sz w:val="18"/>
        </w:rPr>
        <w:t xml:space="preserve">   </w:t>
      </w:r>
      <w:r w:rsidR="0037417B">
        <w:rPr>
          <w:rFonts w:ascii="Arial" w:hAnsi="Arial"/>
          <w:spacing w:val="-2"/>
          <w:sz w:val="18"/>
        </w:rPr>
        <w:t xml:space="preserve">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</w:p>
    <w:p w14:paraId="21C91A25" w14:textId="77777777" w:rsidR="00A86138" w:rsidRPr="0037417B" w:rsidRDefault="00A86138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171A8">
        <w:rPr>
          <w:rFonts w:ascii="Arial" w:hAnsi="Arial"/>
          <w:spacing w:val="-2"/>
          <w:sz w:val="18"/>
        </w:rPr>
        <w:tab/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3AFCD4E2" w14:textId="77777777" w:rsidR="00A86138" w:rsidRPr="0037417B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107FBAF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0F347FE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C1BA984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3D04037C" w14:textId="43364024" w:rsidR="00AE4710" w:rsidRPr="00AE4710" w:rsidRDefault="00423E2E" w:rsidP="00AE4710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2"/>
          <w:szCs w:val="12"/>
        </w:rPr>
      </w:pPr>
      <w:r w:rsidRPr="0037417B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>
        <w:rPr>
          <w:rFonts w:ascii="Arial" w:hAnsi="Arial"/>
          <w:spacing w:val="-2"/>
          <w:sz w:val="12"/>
          <w:szCs w:val="12"/>
        </w:rPr>
        <w:t>.....................</w:t>
      </w:r>
      <w:r w:rsidRPr="0037417B">
        <w:rPr>
          <w:rFonts w:ascii="Arial" w:hAnsi="Arial"/>
          <w:spacing w:val="-2"/>
          <w:sz w:val="12"/>
          <w:szCs w:val="12"/>
        </w:rPr>
        <w:t>.............................</w:t>
      </w:r>
      <w:r>
        <w:rPr>
          <w:rFonts w:ascii="Arial" w:hAnsi="Arial"/>
          <w:spacing w:val="-2"/>
        </w:rPr>
        <w:t xml:space="preserve">  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5D2181">
        <w:rPr>
          <w:rFonts w:ascii="Arial" w:hAnsi="Arial"/>
          <w:spacing w:val="-2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p w14:paraId="45C8FF41" w14:textId="77777777" w:rsidR="00AE4710" w:rsidRPr="00AE4710" w:rsidRDefault="00AE4710" w:rsidP="00AE4710"/>
    <w:sectPr w:rsidR="00AE4710" w:rsidRPr="00AE4710" w:rsidSect="00CE636F">
      <w:footerReference w:type="default" r:id="rId10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CD5A4" w14:textId="77777777" w:rsidR="00E91B64" w:rsidRDefault="00E91B64">
      <w:r>
        <w:separator/>
      </w:r>
    </w:p>
  </w:endnote>
  <w:endnote w:type="continuationSeparator" w:id="0">
    <w:p w14:paraId="444E9EF4" w14:textId="77777777" w:rsidR="00E91B64" w:rsidRDefault="00E9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6FED" w14:textId="4DF4421C" w:rsidR="00AE4710" w:rsidRPr="00AE4710" w:rsidRDefault="00697479" w:rsidP="00AE4710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t>A7-Ficha-semanal-del-</w:t>
    </w:r>
    <w:proofErr w:type="gramStart"/>
    <w:r>
      <w:rPr>
        <w:snapToGrid w:val="0"/>
        <w:sz w:val="12"/>
      </w:rPr>
      <w:t>alumno(</w:t>
    </w:r>
    <w:proofErr w:type="gramEnd"/>
    <w:r>
      <w:rPr>
        <w:snapToGrid w:val="0"/>
        <w:sz w:val="12"/>
      </w:rPr>
      <w:t>ASIR-2324)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61C13" w14:textId="77777777" w:rsidR="00E91B64" w:rsidRDefault="00E91B64">
      <w:r>
        <w:separator/>
      </w:r>
    </w:p>
  </w:footnote>
  <w:footnote w:type="continuationSeparator" w:id="0">
    <w:p w14:paraId="6A50E20A" w14:textId="77777777" w:rsidR="00E91B64" w:rsidRDefault="00E91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0EF4A98"/>
    <w:multiLevelType w:val="hybridMultilevel"/>
    <w:tmpl w:val="231C3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0667643"/>
    <w:multiLevelType w:val="hybridMultilevel"/>
    <w:tmpl w:val="62967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CDE1842"/>
    <w:multiLevelType w:val="hybridMultilevel"/>
    <w:tmpl w:val="A1EAF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01967794">
    <w:abstractNumId w:val="0"/>
  </w:num>
  <w:num w:numId="2" w16cid:durableId="958339261">
    <w:abstractNumId w:val="5"/>
  </w:num>
  <w:num w:numId="3" w16cid:durableId="944776159">
    <w:abstractNumId w:val="26"/>
  </w:num>
  <w:num w:numId="4" w16cid:durableId="1567911961">
    <w:abstractNumId w:val="27"/>
  </w:num>
  <w:num w:numId="5" w16cid:durableId="990019450">
    <w:abstractNumId w:val="24"/>
  </w:num>
  <w:num w:numId="6" w16cid:durableId="994066807">
    <w:abstractNumId w:val="21"/>
  </w:num>
  <w:num w:numId="7" w16cid:durableId="700400969">
    <w:abstractNumId w:val="22"/>
  </w:num>
  <w:num w:numId="8" w16cid:durableId="934434019">
    <w:abstractNumId w:val="29"/>
  </w:num>
  <w:num w:numId="9" w16cid:durableId="1470243040">
    <w:abstractNumId w:val="1"/>
  </w:num>
  <w:num w:numId="10" w16cid:durableId="1533106589">
    <w:abstractNumId w:val="9"/>
  </w:num>
  <w:num w:numId="11" w16cid:durableId="592780694">
    <w:abstractNumId w:val="23"/>
  </w:num>
  <w:num w:numId="12" w16cid:durableId="981883753">
    <w:abstractNumId w:val="20"/>
  </w:num>
  <w:num w:numId="13" w16cid:durableId="228686366">
    <w:abstractNumId w:val="17"/>
  </w:num>
  <w:num w:numId="14" w16cid:durableId="348413218">
    <w:abstractNumId w:val="2"/>
  </w:num>
  <w:num w:numId="15" w16cid:durableId="1016543017">
    <w:abstractNumId w:val="18"/>
  </w:num>
  <w:num w:numId="16" w16cid:durableId="1668946580">
    <w:abstractNumId w:val="13"/>
  </w:num>
  <w:num w:numId="17" w16cid:durableId="1419017595">
    <w:abstractNumId w:val="30"/>
  </w:num>
  <w:num w:numId="18" w16cid:durableId="491263110">
    <w:abstractNumId w:val="12"/>
  </w:num>
  <w:num w:numId="19" w16cid:durableId="259412750">
    <w:abstractNumId w:val="4"/>
  </w:num>
  <w:num w:numId="20" w16cid:durableId="2108883194">
    <w:abstractNumId w:val="10"/>
  </w:num>
  <w:num w:numId="21" w16cid:durableId="940915195">
    <w:abstractNumId w:val="6"/>
  </w:num>
  <w:num w:numId="22" w16cid:durableId="282620563">
    <w:abstractNumId w:val="15"/>
  </w:num>
  <w:num w:numId="23" w16cid:durableId="1314136567">
    <w:abstractNumId w:val="28"/>
  </w:num>
  <w:num w:numId="24" w16cid:durableId="1183670385">
    <w:abstractNumId w:val="7"/>
  </w:num>
  <w:num w:numId="25" w16cid:durableId="197665985">
    <w:abstractNumId w:val="16"/>
  </w:num>
  <w:num w:numId="26" w16cid:durableId="870340108">
    <w:abstractNumId w:val="35"/>
  </w:num>
  <w:num w:numId="27" w16cid:durableId="1614635307">
    <w:abstractNumId w:val="14"/>
  </w:num>
  <w:num w:numId="28" w16cid:durableId="1899394427">
    <w:abstractNumId w:val="31"/>
  </w:num>
  <w:num w:numId="29" w16cid:durableId="1011640878">
    <w:abstractNumId w:val="3"/>
  </w:num>
  <w:num w:numId="30" w16cid:durableId="683703805">
    <w:abstractNumId w:val="32"/>
  </w:num>
  <w:num w:numId="31" w16cid:durableId="904147003">
    <w:abstractNumId w:val="11"/>
  </w:num>
  <w:num w:numId="32" w16cid:durableId="1909804631">
    <w:abstractNumId w:val="8"/>
  </w:num>
  <w:num w:numId="33" w16cid:durableId="651563864">
    <w:abstractNumId w:val="34"/>
  </w:num>
  <w:num w:numId="34" w16cid:durableId="431244848">
    <w:abstractNumId w:val="25"/>
  </w:num>
  <w:num w:numId="35" w16cid:durableId="269818397">
    <w:abstractNumId w:val="33"/>
  </w:num>
  <w:num w:numId="36" w16cid:durableId="1247381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8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C13FC"/>
    <w:rsid w:val="0012601E"/>
    <w:rsid w:val="001550BF"/>
    <w:rsid w:val="00170466"/>
    <w:rsid w:val="001960ED"/>
    <w:rsid w:val="00211BB2"/>
    <w:rsid w:val="00294844"/>
    <w:rsid w:val="0037417B"/>
    <w:rsid w:val="00384317"/>
    <w:rsid w:val="00386119"/>
    <w:rsid w:val="00393085"/>
    <w:rsid w:val="00394C2F"/>
    <w:rsid w:val="003A4681"/>
    <w:rsid w:val="00423E2E"/>
    <w:rsid w:val="005248F0"/>
    <w:rsid w:val="00595BFF"/>
    <w:rsid w:val="005D2181"/>
    <w:rsid w:val="005F4B18"/>
    <w:rsid w:val="0064722A"/>
    <w:rsid w:val="00682AC4"/>
    <w:rsid w:val="00687C71"/>
    <w:rsid w:val="00690BC3"/>
    <w:rsid w:val="00697479"/>
    <w:rsid w:val="00716BCB"/>
    <w:rsid w:val="007C16A4"/>
    <w:rsid w:val="00810A79"/>
    <w:rsid w:val="00840F19"/>
    <w:rsid w:val="008455D6"/>
    <w:rsid w:val="009333A8"/>
    <w:rsid w:val="00983806"/>
    <w:rsid w:val="009D678E"/>
    <w:rsid w:val="00A064FE"/>
    <w:rsid w:val="00A171A8"/>
    <w:rsid w:val="00A7579F"/>
    <w:rsid w:val="00A86138"/>
    <w:rsid w:val="00AA71FE"/>
    <w:rsid w:val="00AD04CC"/>
    <w:rsid w:val="00AE4710"/>
    <w:rsid w:val="00C21865"/>
    <w:rsid w:val="00C9232A"/>
    <w:rsid w:val="00CC47D2"/>
    <w:rsid w:val="00CE636F"/>
    <w:rsid w:val="00D5369E"/>
    <w:rsid w:val="00D86AAF"/>
    <w:rsid w:val="00D91DB9"/>
    <w:rsid w:val="00E208E5"/>
    <w:rsid w:val="00E43DFF"/>
    <w:rsid w:val="00E70837"/>
    <w:rsid w:val="00E86080"/>
    <w:rsid w:val="00E91B64"/>
    <w:rsid w:val="00E9450B"/>
    <w:rsid w:val="00ED58DF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stroke="f">
      <v:stroke on="f"/>
    </o:shapedefaults>
    <o:shapelayout v:ext="edit">
      <o:idmap v:ext="edit" data="2"/>
    </o:shapelayout>
  </w:shapeDefaults>
  <w:decimalSymbol w:val=","/>
  <w:listSeparator w:val=";"/>
  <w14:docId w14:val="657E0C20"/>
  <w15:chartTrackingRefBased/>
  <w15:docId w15:val="{BFB7710E-442D-4308-8D69-DDB2E91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semanal</vt:lpstr>
      <vt:lpstr>Ficha semanal</vt:lpstr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Office 292 Spain</cp:lastModifiedBy>
  <cp:revision>4</cp:revision>
  <cp:lastPrinted>2024-06-07T11:18:00Z</cp:lastPrinted>
  <dcterms:created xsi:type="dcterms:W3CDTF">2024-06-06T09:52:00Z</dcterms:created>
  <dcterms:modified xsi:type="dcterms:W3CDTF">2024-06-07T11:22:00Z</dcterms:modified>
</cp:coreProperties>
</file>