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6F4C" w14:textId="77777777" w:rsidR="00EE7D05" w:rsidRPr="00EE7D05" w:rsidRDefault="00EE7D05" w:rsidP="00EE7D05">
      <w:pPr>
        <w:numPr>
          <w:ilvl w:val="0"/>
          <w:numId w:val="1"/>
        </w:numPr>
      </w:pPr>
      <w:r w:rsidRPr="00EE7D05">
        <w:t>implement hasNext() and next() in FriendsIteratorUnfinished</w:t>
      </w:r>
    </w:p>
    <w:p w14:paraId="1F707707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63078"/>
    <w:multiLevelType w:val="hybridMultilevel"/>
    <w:tmpl w:val="6944C71A"/>
    <w:lvl w:ilvl="0" w:tplc="AA841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81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A4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0D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E4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2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88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CE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42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A6E13DA-CA6A-4E70-8C4B-D9115BC669DE}"/>
    <w:docVar w:name="dgnword-eventsink" w:val="348182744"/>
  </w:docVars>
  <w:rsids>
    <w:rsidRoot w:val="00927E23"/>
    <w:rsid w:val="0015755D"/>
    <w:rsid w:val="00170C8A"/>
    <w:rsid w:val="00196EE8"/>
    <w:rsid w:val="002251C5"/>
    <w:rsid w:val="006A58E3"/>
    <w:rsid w:val="00927E23"/>
    <w:rsid w:val="00E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75ED2-B039-4A4A-8076-04FBF708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2021-05-04T20:42:00Z</dcterms:created>
  <dcterms:modified xsi:type="dcterms:W3CDTF">2021-05-04T20:42:00Z</dcterms:modified>
</cp:coreProperties>
</file>