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1C461" w14:textId="64D978F0" w:rsidR="00D608E6" w:rsidRDefault="00D608E6"/>
    <w:p w14:paraId="0601849B" w14:textId="3B376B93" w:rsidR="001E4078" w:rsidRDefault="001E4078">
      <w:r>
        <w:t>PROBLEM: Netbeans won’t build project.</w:t>
      </w:r>
    </w:p>
    <w:p w14:paraId="1BEB6623" w14:textId="2C9C4087" w:rsidR="001E4078" w:rsidRDefault="001E4078">
      <w:r>
        <w:rPr>
          <w:rFonts w:ascii="Segoe UI" w:hAnsi="Segoe UI" w:cs="Segoe UI"/>
          <w:color w:val="201F1E"/>
          <w:shd w:val="clear" w:color="auto" w:fill="FFFFFF"/>
        </w:rPr>
        <w:t>------------------------------------------------------------------------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Building crcl4java-base 1.9.1-SNAPSHOT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------------------------------------------------------------------------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Downloading:</w:t>
      </w:r>
      <w:r>
        <w:rPr>
          <w:rFonts w:ascii="Segoe UI" w:hAnsi="Segoe UI" w:cs="Segoe UI"/>
          <w:color w:val="201F1E"/>
        </w:rPr>
        <w:br/>
      </w:r>
      <w:hyperlink r:id="rId4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http://repo.maven.apache.org/maven2/org/apache/maven/plugins/maven-clean-plugin/2.4.1/maven-clean-plugin-2.4.1.pom</w:t>
        </w:r>
      </w:hyperlink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------------------------------------------------------------------------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BUILD FAILURE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------------------------------------------------------------------------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Total time: 0.904s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Finished at: Fri Sep 18 13:35:31 EDT 2020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Final Memory: 10M/240M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------------------------------------------------------------------------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Plugin org.apache.maven.plugins:maven-clean-plugin:2.4.1 or one of its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dependencies could not be resolved: Failed to read artifact descriptor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for org.apache.maven.plugins:maven-clean-plugin:jar:2.4.1: Could not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transfer artifact org.apache.maven.plugins:maven-clean-plugin:pom:2.4.1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from/to central (</w:t>
      </w:r>
      <w:hyperlink r:id="rId5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http://repo.maven.apache.org/maven2</w:t>
        </w:r>
      </w:hyperlink>
      <w:r>
        <w:rPr>
          <w:rFonts w:ascii="Segoe UI" w:hAnsi="Segoe UI" w:cs="Segoe UI"/>
          <w:color w:val="201F1E"/>
          <w:shd w:val="clear" w:color="auto" w:fill="FFFFFF"/>
        </w:rPr>
        <w:t>): Failed to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transfer file:</w:t>
      </w:r>
      <w:r>
        <w:rPr>
          <w:rFonts w:ascii="Segoe UI" w:hAnsi="Segoe UI" w:cs="Segoe UI"/>
          <w:color w:val="201F1E"/>
        </w:rPr>
        <w:br/>
      </w:r>
      <w:hyperlink r:id="rId6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http://repo.maven.apache.org/maven2/org/apache/maven/plugins/maven-clean-plugin/2.4.1/maven-clean-plugin-2.4.1.pom</w:t>
        </w:r>
      </w:hyperlink>
      <w:r>
        <w:rPr>
          <w:rFonts w:ascii="Segoe UI" w:hAnsi="Segoe UI" w:cs="Segoe UI"/>
          <w:color w:val="201F1E"/>
          <w:shd w:val="clear" w:color="auto" w:fill="FFFFFF"/>
        </w:rPr>
        <w:t>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Return code is: 501 , ReasonPhrase:HTTPS Required. -&gt; [Help 1]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To see the full stack trace of the errors, re-run Maven with the -e switch.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Re-run Maven using the -X switch to enable full debug logging.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For more information about the errors and possible solutions, please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read the following articles: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[Help 1]</w:t>
      </w:r>
      <w:r>
        <w:rPr>
          <w:rFonts w:ascii="Segoe UI" w:hAnsi="Segoe UI" w:cs="Segoe UI"/>
          <w:color w:val="201F1E"/>
        </w:rPr>
        <w:br/>
      </w:r>
      <w:hyperlink r:id="rId7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http://cwiki.apache.org/confluence/display/MAVEN/PluginResolutionException</w:t>
        </w:r>
      </w:hyperlink>
    </w:p>
    <w:p w14:paraId="01643CC2" w14:textId="7D7B9D6A" w:rsidR="001E4078" w:rsidRDefault="001E4078"/>
    <w:p w14:paraId="0A52DB88" w14:textId="2A07C6E7" w:rsidR="001E4078" w:rsidRDefault="001E4078">
      <w:r>
        <w:t>FIX:</w:t>
      </w:r>
    </w:p>
    <w:p w14:paraId="07664E29" w14:textId="4AAE53EC" w:rsidR="001E4078" w:rsidRDefault="0068002C">
      <w:r>
        <w:rPr>
          <w:noProof/>
        </w:rPr>
        <w:drawing>
          <wp:inline distT="0" distB="0" distL="0" distR="0" wp14:anchorId="6169575B" wp14:editId="6CE5E5D0">
            <wp:extent cx="895985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E6"/>
    <w:rsid w:val="001E4078"/>
    <w:rsid w:val="0068002C"/>
    <w:rsid w:val="00D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EE0"/>
  <w15:chartTrackingRefBased/>
  <w15:docId w15:val="{E72E41E8-2D75-4D23-A387-A35908CF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4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wiki.apache.org/confluence/display/MAVEN/PluginResolutionExce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.maven.apache.org/maven2/org/apache/maven/plugins/maven-clean-plugin/2.4.1/maven-clean-plugin-2.4.1.p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po.maven.apache.org/maven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epo.maven.apache.org/maven2/org/apache/maven/plugins/maven-clean-plugin/2.4.1/maven-clean-plugin-2.4.1.pom" TargetMode="External"/><Relationship Id="rId9" Type="http://schemas.openxmlformats.org/officeDocument/2006/relationships/image" Target="cid:image001.png@01D69711.BCA97A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3</cp:revision>
  <dcterms:created xsi:type="dcterms:W3CDTF">2020-09-30T14:01:00Z</dcterms:created>
  <dcterms:modified xsi:type="dcterms:W3CDTF">2020-09-30T14:19:00Z</dcterms:modified>
</cp:coreProperties>
</file>