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2784A" w14:textId="77777777" w:rsidR="005C50D2" w:rsidRDefault="003629CA">
      <w:pPr>
        <w:pStyle w:val="Standard"/>
        <w:jc w:val="center"/>
      </w:pPr>
      <w:r>
        <w:t>COSC 450 assignment 1: report</w:t>
      </w:r>
    </w:p>
    <w:p w14:paraId="2A7D68A7" w14:textId="77777777" w:rsidR="005C50D2" w:rsidRDefault="005C50D2">
      <w:pPr>
        <w:pStyle w:val="Standard"/>
        <w:jc w:val="both"/>
      </w:pPr>
    </w:p>
    <w:p w14:paraId="2824AA3B" w14:textId="77777777" w:rsidR="005C50D2" w:rsidRDefault="003629CA">
      <w:pPr>
        <w:pStyle w:val="Standard"/>
        <w:jc w:val="both"/>
      </w:pPr>
      <w:r>
        <w:t>Okay, this is worth 40% of the marks. Make sure to do a good job of it.</w:t>
      </w:r>
    </w:p>
    <w:p w14:paraId="21A371ED" w14:textId="77777777" w:rsidR="005C50D2" w:rsidRDefault="005C50D2">
      <w:pPr>
        <w:pStyle w:val="Standard"/>
        <w:jc w:val="both"/>
      </w:pPr>
    </w:p>
    <w:p w14:paraId="1656586F" w14:textId="77777777" w:rsidR="005C50D2" w:rsidRDefault="005C50D2">
      <w:pPr>
        <w:pStyle w:val="Standard"/>
        <w:jc w:val="both"/>
      </w:pPr>
    </w:p>
    <w:p w14:paraId="098B4ACE" w14:textId="77777777" w:rsidR="005C50D2" w:rsidRDefault="003629CA">
      <w:pPr>
        <w:pStyle w:val="Standard"/>
        <w:jc w:val="both"/>
      </w:pPr>
      <w:r>
        <w:t>Criteria:</w:t>
      </w:r>
    </w:p>
    <w:p w14:paraId="3FC18851" w14:textId="77777777" w:rsidR="005C50D2" w:rsidRDefault="005C50D2">
      <w:pPr>
        <w:pStyle w:val="Standard"/>
        <w:jc w:val="both"/>
      </w:pPr>
    </w:p>
    <w:p w14:paraId="7E977033" w14:textId="77777777" w:rsidR="005C50D2" w:rsidRDefault="003629CA">
      <w:pPr>
        <w:pStyle w:val="Standard"/>
        <w:numPr>
          <w:ilvl w:val="0"/>
          <w:numId w:val="1"/>
        </w:numPr>
        <w:jc w:val="both"/>
      </w:pPr>
      <w:r>
        <w:t>Clarity of expressions.</w:t>
      </w:r>
    </w:p>
    <w:p w14:paraId="12B8607F" w14:textId="77777777" w:rsidR="005C50D2" w:rsidRDefault="003629CA">
      <w:pPr>
        <w:pStyle w:val="Standard"/>
        <w:numPr>
          <w:ilvl w:val="0"/>
          <w:numId w:val="1"/>
        </w:numPr>
        <w:jc w:val="both"/>
      </w:pPr>
      <w:r>
        <w:t>Demonstration that requirements are fulfilled.</w:t>
      </w:r>
    </w:p>
    <w:p w14:paraId="465AA74D" w14:textId="77777777" w:rsidR="005C50D2" w:rsidRDefault="003629CA">
      <w:pPr>
        <w:pStyle w:val="Standard"/>
        <w:numPr>
          <w:ilvl w:val="1"/>
          <w:numId w:val="1"/>
        </w:numPr>
        <w:jc w:val="both"/>
      </w:pPr>
      <w:r>
        <w:t xml:space="preserve">Show </w:t>
      </w:r>
      <w:r>
        <w:rPr>
          <w:b/>
          <w:bCs/>
        </w:rPr>
        <w:t>plenty</w:t>
      </w:r>
      <w:r>
        <w:t xml:space="preserve"> of variation when the script is run multiple times, or when several buildings are constructed</w:t>
      </w:r>
    </w:p>
    <w:p w14:paraId="1ED11389" w14:textId="77777777" w:rsidR="005C50D2" w:rsidRDefault="003629CA">
      <w:pPr>
        <w:pStyle w:val="Standard"/>
        <w:numPr>
          <w:ilvl w:val="1"/>
          <w:numId w:val="1"/>
        </w:numPr>
        <w:jc w:val="both"/>
      </w:pPr>
      <w:r>
        <w:t>Consistent appearance,so if many were generated they would not look out of place in relation to each other.</w:t>
      </w:r>
    </w:p>
    <w:p w14:paraId="55E72B16" w14:textId="77777777" w:rsidR="005C50D2" w:rsidRDefault="003629CA">
      <w:pPr>
        <w:pStyle w:val="Standard"/>
        <w:numPr>
          <w:ilvl w:val="1"/>
          <w:numId w:val="1"/>
        </w:numPr>
        <w:jc w:val="both"/>
      </w:pPr>
      <w:r>
        <w:t>Make use of a variety of techniques to achieve detailed and plausible buildings.</w:t>
      </w:r>
    </w:p>
    <w:p w14:paraId="206CCD4D" w14:textId="77777777" w:rsidR="005C50D2" w:rsidRDefault="003629CA">
      <w:pPr>
        <w:pStyle w:val="Standard"/>
        <w:numPr>
          <w:ilvl w:val="0"/>
          <w:numId w:val="1"/>
        </w:numPr>
        <w:jc w:val="both"/>
      </w:pPr>
      <w:r>
        <w:t>Use images and diagrams to aid explanations.</w:t>
      </w:r>
    </w:p>
    <w:p w14:paraId="090CC271" w14:textId="77777777" w:rsidR="005C50D2" w:rsidRDefault="003629CA">
      <w:pPr>
        <w:pStyle w:val="Standard"/>
        <w:numPr>
          <w:ilvl w:val="0"/>
          <w:numId w:val="1"/>
        </w:numPr>
        <w:jc w:val="both"/>
      </w:pPr>
      <w:r>
        <w:t>Make references to sources of inspiration, and third party things used</w:t>
      </w:r>
      <w:bookmarkStart w:id="0" w:name="_GoBack"/>
      <w:bookmarkEnd w:id="0"/>
    </w:p>
    <w:p w14:paraId="498C16C2" w14:textId="77777777" w:rsidR="005C50D2" w:rsidRDefault="005C50D2">
      <w:pPr>
        <w:pStyle w:val="Standard"/>
        <w:jc w:val="center"/>
      </w:pPr>
    </w:p>
    <w:p w14:paraId="1E51E2AD" w14:textId="77777777" w:rsidR="005C50D2" w:rsidRDefault="005C50D2">
      <w:pPr>
        <w:pStyle w:val="Standard"/>
        <w:jc w:val="center"/>
      </w:pPr>
    </w:p>
    <w:p w14:paraId="4671C44A" w14:textId="77777777" w:rsidR="005C50D2" w:rsidRDefault="005C50D2">
      <w:pPr>
        <w:pStyle w:val="Standard"/>
        <w:jc w:val="center"/>
      </w:pPr>
    </w:p>
    <w:p w14:paraId="158422A0" w14:textId="77777777" w:rsidR="005C50D2" w:rsidRDefault="003629CA">
      <w:pPr>
        <w:pStyle w:val="Standard"/>
        <w:jc w:val="both"/>
      </w:pPr>
      <w:r>
        <w:t>Plan/Structure:</w:t>
      </w:r>
    </w:p>
    <w:p w14:paraId="09312281" w14:textId="77777777" w:rsidR="005C50D2" w:rsidRDefault="005C50D2">
      <w:pPr>
        <w:pStyle w:val="Standard"/>
        <w:jc w:val="both"/>
      </w:pPr>
    </w:p>
    <w:p w14:paraId="3D056231" w14:textId="77777777" w:rsidR="005C50D2" w:rsidRDefault="003629CA">
      <w:pPr>
        <w:pStyle w:val="Standard"/>
        <w:numPr>
          <w:ilvl w:val="0"/>
          <w:numId w:val="2"/>
        </w:numPr>
        <w:jc w:val="both"/>
      </w:pPr>
      <w:r>
        <w:t>Instruction on how to run the program</w:t>
      </w:r>
    </w:p>
    <w:p w14:paraId="1294B58A" w14:textId="77777777" w:rsidR="005C50D2" w:rsidRDefault="003629CA">
      <w:pPr>
        <w:pStyle w:val="Standard"/>
        <w:numPr>
          <w:ilvl w:val="1"/>
          <w:numId w:val="2"/>
        </w:numPr>
        <w:jc w:val="both"/>
      </w:pPr>
      <w:r>
        <w:t>How to run the script</w:t>
      </w:r>
    </w:p>
    <w:p w14:paraId="6E052A66" w14:textId="77777777" w:rsidR="005C50D2" w:rsidRDefault="003629CA">
      <w:pPr>
        <w:pStyle w:val="Standard"/>
        <w:numPr>
          <w:ilvl w:val="2"/>
          <w:numId w:val="2"/>
        </w:numPr>
        <w:jc w:val="both"/>
      </w:pPr>
      <w:r>
        <w:t>Third party addons required</w:t>
      </w:r>
    </w:p>
    <w:p w14:paraId="57387EE5" w14:textId="77777777" w:rsidR="005C50D2" w:rsidRDefault="003629CA">
      <w:pPr>
        <w:pStyle w:val="Standard"/>
        <w:numPr>
          <w:ilvl w:val="1"/>
          <w:numId w:val="2"/>
        </w:numPr>
        <w:jc w:val="both"/>
      </w:pPr>
      <w:r>
        <w:t>Range of appropriate dimensions</w:t>
      </w:r>
    </w:p>
    <w:p w14:paraId="2D68EA23" w14:textId="77777777" w:rsidR="005C50D2" w:rsidRDefault="003629CA">
      <w:pPr>
        <w:pStyle w:val="Standard"/>
        <w:numPr>
          <w:ilvl w:val="1"/>
          <w:numId w:val="2"/>
        </w:numPr>
        <w:jc w:val="both"/>
      </w:pPr>
      <w:r>
        <w:t>known issues (if any)</w:t>
      </w:r>
    </w:p>
    <w:p w14:paraId="2CEB1D7A" w14:textId="77777777" w:rsidR="005C50D2" w:rsidRDefault="003629CA">
      <w:pPr>
        <w:pStyle w:val="Standard"/>
        <w:numPr>
          <w:ilvl w:val="0"/>
          <w:numId w:val="2"/>
        </w:numPr>
        <w:jc w:val="both"/>
      </w:pPr>
      <w:r>
        <w:t>Design and implementation of my buildings</w:t>
      </w:r>
    </w:p>
    <w:p w14:paraId="52D6A637" w14:textId="77777777" w:rsidR="005C50D2" w:rsidRDefault="003629CA">
      <w:pPr>
        <w:pStyle w:val="Standard"/>
        <w:numPr>
          <w:ilvl w:val="1"/>
          <w:numId w:val="2"/>
        </w:numPr>
        <w:jc w:val="both"/>
      </w:pPr>
      <w:r>
        <w:t>Source of inspiration</w:t>
      </w:r>
    </w:p>
    <w:p w14:paraId="0FB35E1B" w14:textId="77777777" w:rsidR="005C50D2" w:rsidRDefault="003629CA">
      <w:pPr>
        <w:pStyle w:val="Standard"/>
        <w:numPr>
          <w:ilvl w:val="2"/>
          <w:numId w:val="2"/>
        </w:numPr>
        <w:jc w:val="both"/>
      </w:pPr>
      <w:r>
        <w:t>pictures</w:t>
      </w:r>
    </w:p>
    <w:p w14:paraId="6F2DE847" w14:textId="77777777" w:rsidR="005C50D2" w:rsidRDefault="003629CA">
      <w:pPr>
        <w:pStyle w:val="Standard"/>
        <w:numPr>
          <w:ilvl w:val="1"/>
          <w:numId w:val="2"/>
        </w:numPr>
        <w:jc w:val="both"/>
      </w:pPr>
      <w:r>
        <w:t>How is my building constructed? (My approach)</w:t>
      </w:r>
    </w:p>
    <w:p w14:paraId="4F34EE05" w14:textId="77777777" w:rsidR="005C50D2" w:rsidRDefault="003629CA">
      <w:pPr>
        <w:pStyle w:val="Standard"/>
        <w:numPr>
          <w:ilvl w:val="2"/>
          <w:numId w:val="2"/>
        </w:numPr>
        <w:jc w:val="both"/>
      </w:pPr>
      <w:r>
        <w:t>Start with podium</w:t>
      </w:r>
    </w:p>
    <w:p w14:paraId="3C9C03F8" w14:textId="77777777" w:rsidR="005C50D2" w:rsidRDefault="003629CA">
      <w:pPr>
        <w:pStyle w:val="Standard"/>
        <w:numPr>
          <w:ilvl w:val="2"/>
          <w:numId w:val="2"/>
        </w:numPr>
        <w:jc w:val="both"/>
      </w:pPr>
      <w:r>
        <w:t>On dimension fitting</w:t>
      </w:r>
    </w:p>
    <w:p w14:paraId="485105E1" w14:textId="77777777" w:rsidR="005C50D2" w:rsidRDefault="003629CA">
      <w:pPr>
        <w:pStyle w:val="Standard"/>
        <w:numPr>
          <w:ilvl w:val="1"/>
          <w:numId w:val="2"/>
        </w:numPr>
        <w:jc w:val="both"/>
      </w:pPr>
      <w:r>
        <w:t>Variation and stylistic consistency</w:t>
      </w:r>
    </w:p>
    <w:p w14:paraId="675B58D6" w14:textId="77777777" w:rsidR="005C50D2" w:rsidRDefault="003629CA">
      <w:pPr>
        <w:pStyle w:val="Standard"/>
        <w:numPr>
          <w:ilvl w:val="2"/>
          <w:numId w:val="2"/>
        </w:numPr>
        <w:jc w:val="both"/>
      </w:pPr>
      <w:r>
        <w:t>Procedural generation</w:t>
      </w:r>
    </w:p>
    <w:p w14:paraId="366BEA40" w14:textId="77777777" w:rsidR="005C50D2" w:rsidRDefault="003629CA">
      <w:pPr>
        <w:pStyle w:val="Standard"/>
        <w:numPr>
          <w:ilvl w:val="2"/>
          <w:numId w:val="2"/>
        </w:numPr>
        <w:jc w:val="both"/>
      </w:pPr>
      <w:r>
        <w:t>“random factors”</w:t>
      </w:r>
    </w:p>
    <w:p w14:paraId="6506714A" w14:textId="77777777" w:rsidR="005C50D2" w:rsidRDefault="003629CA">
      <w:pPr>
        <w:pStyle w:val="Standard"/>
        <w:numPr>
          <w:ilvl w:val="3"/>
          <w:numId w:val="2"/>
        </w:numPr>
        <w:jc w:val="both"/>
      </w:pPr>
      <w:r>
        <w:t>podium length, width, height</w:t>
      </w:r>
    </w:p>
    <w:p w14:paraId="43350E22" w14:textId="77777777" w:rsidR="005C50D2" w:rsidRDefault="005C50D2">
      <w:pPr>
        <w:pStyle w:val="Standard"/>
        <w:jc w:val="both"/>
      </w:pPr>
    </w:p>
    <w:p w14:paraId="656BF78E" w14:textId="77777777" w:rsidR="005C50D2" w:rsidRDefault="005C50D2">
      <w:pPr>
        <w:pStyle w:val="Standard"/>
        <w:jc w:val="both"/>
      </w:pPr>
    </w:p>
    <w:p w14:paraId="7A04EE2E" w14:textId="77777777" w:rsidR="005C50D2" w:rsidRDefault="003629CA">
      <w:pPr>
        <w:pStyle w:val="Standard"/>
        <w:numPr>
          <w:ilvl w:val="1"/>
          <w:numId w:val="2"/>
        </w:numPr>
        <w:jc w:val="both"/>
      </w:pPr>
      <w:r>
        <w:t>Challenges faced</w:t>
      </w:r>
    </w:p>
    <w:p w14:paraId="2A32549F" w14:textId="77777777" w:rsidR="005C50D2" w:rsidRDefault="003629CA">
      <w:pPr>
        <w:pStyle w:val="Standard"/>
        <w:numPr>
          <w:ilvl w:val="0"/>
          <w:numId w:val="2"/>
        </w:numPr>
        <w:jc w:val="both"/>
      </w:pPr>
      <w:r>
        <w:t>Examples of the range of buildings</w:t>
      </w:r>
    </w:p>
    <w:p w14:paraId="67E51F9E" w14:textId="77777777" w:rsidR="005C50D2" w:rsidRDefault="005C50D2">
      <w:pPr>
        <w:pStyle w:val="Standard"/>
        <w:jc w:val="both"/>
      </w:pPr>
    </w:p>
    <w:p w14:paraId="5BFAD1A7" w14:textId="77777777" w:rsidR="005C50D2" w:rsidRDefault="005C50D2">
      <w:pPr>
        <w:pStyle w:val="Standard"/>
        <w:jc w:val="both"/>
      </w:pPr>
    </w:p>
    <w:p w14:paraId="4049EB07" w14:textId="77777777" w:rsidR="005C50D2" w:rsidRDefault="005C50D2">
      <w:pPr>
        <w:pStyle w:val="Standard"/>
        <w:jc w:val="both"/>
      </w:pPr>
    </w:p>
    <w:p w14:paraId="6ECA52F1" w14:textId="77777777" w:rsidR="005C50D2" w:rsidRDefault="005C50D2">
      <w:pPr>
        <w:pStyle w:val="Standard"/>
        <w:jc w:val="both"/>
      </w:pPr>
    </w:p>
    <w:p w14:paraId="62DCDADD" w14:textId="77777777" w:rsidR="005C50D2" w:rsidRDefault="005C50D2">
      <w:pPr>
        <w:pStyle w:val="Standard"/>
        <w:jc w:val="both"/>
      </w:pPr>
    </w:p>
    <w:p w14:paraId="4DC53F1B" w14:textId="77777777" w:rsidR="005C50D2" w:rsidRDefault="005C50D2">
      <w:pPr>
        <w:pStyle w:val="Standard"/>
        <w:jc w:val="both"/>
      </w:pPr>
    </w:p>
    <w:p w14:paraId="2312BB16" w14:textId="77777777" w:rsidR="005C50D2" w:rsidRDefault="005C50D2">
      <w:pPr>
        <w:pStyle w:val="Standard"/>
        <w:jc w:val="both"/>
      </w:pPr>
    </w:p>
    <w:p w14:paraId="20A01163" w14:textId="77777777" w:rsidR="005C50D2" w:rsidRDefault="005C50D2">
      <w:pPr>
        <w:pStyle w:val="Standard"/>
        <w:jc w:val="both"/>
      </w:pPr>
    </w:p>
    <w:p w14:paraId="37C7C700" w14:textId="77777777" w:rsidR="005C50D2" w:rsidRDefault="005C50D2">
      <w:pPr>
        <w:pStyle w:val="Standard"/>
        <w:jc w:val="both"/>
      </w:pPr>
    </w:p>
    <w:p w14:paraId="062A2225" w14:textId="77777777" w:rsidR="005C50D2" w:rsidRDefault="005C50D2">
      <w:pPr>
        <w:pStyle w:val="Standard"/>
        <w:jc w:val="both"/>
      </w:pPr>
    </w:p>
    <w:p w14:paraId="196CA270" w14:textId="77777777" w:rsidR="005C50D2" w:rsidRDefault="005C50D2">
      <w:pPr>
        <w:pStyle w:val="Standard"/>
        <w:jc w:val="both"/>
      </w:pPr>
    </w:p>
    <w:p w14:paraId="77A0509E" w14:textId="77777777" w:rsidR="005C50D2" w:rsidRDefault="005C50D2">
      <w:pPr>
        <w:pStyle w:val="Standard"/>
        <w:jc w:val="both"/>
      </w:pPr>
    </w:p>
    <w:p w14:paraId="5C41A480" w14:textId="77777777" w:rsidR="005C50D2" w:rsidRDefault="005C50D2">
      <w:pPr>
        <w:pStyle w:val="Standard"/>
        <w:jc w:val="both"/>
      </w:pPr>
    </w:p>
    <w:p w14:paraId="5D5099F1" w14:textId="77777777" w:rsidR="005C50D2" w:rsidRDefault="005C50D2">
      <w:pPr>
        <w:pStyle w:val="Standard"/>
        <w:jc w:val="both"/>
      </w:pPr>
    </w:p>
    <w:p w14:paraId="782E8B6A" w14:textId="77777777" w:rsidR="005C50D2" w:rsidRDefault="003629CA">
      <w:pPr>
        <w:pStyle w:val="Standard"/>
        <w:jc w:val="both"/>
      </w:pPr>
      <w:r>
        <w:t xml:space="preserve">    """</w:t>
      </w:r>
    </w:p>
    <w:p w14:paraId="2CA74BAF" w14:textId="77777777" w:rsidR="005C50D2" w:rsidRDefault="003629CA">
      <w:pPr>
        <w:pStyle w:val="Standard"/>
        <w:jc w:val="both"/>
      </w:pPr>
      <w:r>
        <w:t xml:space="preserve">    Temple's components:</w:t>
      </w:r>
    </w:p>
    <w:p w14:paraId="290F3AE3" w14:textId="77777777" w:rsidR="005C50D2" w:rsidRDefault="003629CA">
      <w:pPr>
        <w:pStyle w:val="Standard"/>
        <w:jc w:val="both"/>
      </w:pPr>
      <w:r>
        <w:t xml:space="preserve">        </w:t>
      </w:r>
    </w:p>
    <w:p w14:paraId="4852E6CA" w14:textId="77777777" w:rsidR="005C50D2" w:rsidRDefault="003629CA">
      <w:pPr>
        <w:pStyle w:val="Standard"/>
        <w:jc w:val="both"/>
      </w:pPr>
      <w:r>
        <w:t xml:space="preserve">    - podium</w:t>
      </w:r>
    </w:p>
    <w:p w14:paraId="2F6CA26F" w14:textId="77777777" w:rsidR="005C50D2" w:rsidRDefault="003629CA">
      <w:pPr>
        <w:pStyle w:val="Standard"/>
        <w:jc w:val="both"/>
      </w:pPr>
      <w:r>
        <w:t xml:space="preserve">    - column base</w:t>
      </w:r>
    </w:p>
    <w:p w14:paraId="75A04800" w14:textId="77777777" w:rsidR="005C50D2" w:rsidRDefault="003629CA">
      <w:pPr>
        <w:pStyle w:val="Standard"/>
        <w:jc w:val="both"/>
      </w:pPr>
      <w:r>
        <w:t xml:space="preserve">    - column pillars</w:t>
      </w:r>
    </w:p>
    <w:p w14:paraId="20F71360" w14:textId="77777777" w:rsidR="005C50D2" w:rsidRDefault="003629CA">
      <w:pPr>
        <w:pStyle w:val="Standard"/>
        <w:jc w:val="both"/>
      </w:pPr>
      <w:r>
        <w:t xml:space="preserve">    - temple body</w:t>
      </w:r>
    </w:p>
    <w:p w14:paraId="41AF0897" w14:textId="77777777" w:rsidR="005C50D2" w:rsidRDefault="003629CA">
      <w:pPr>
        <w:pStyle w:val="Standard"/>
        <w:jc w:val="both"/>
      </w:pPr>
      <w:r>
        <w:t xml:space="preserve">    - Top</w:t>
      </w:r>
    </w:p>
    <w:p w14:paraId="72E963F7" w14:textId="77777777" w:rsidR="005C50D2" w:rsidRDefault="003629CA">
      <w:pPr>
        <w:pStyle w:val="Standard"/>
        <w:jc w:val="both"/>
      </w:pPr>
      <w:r>
        <w:t xml:space="preserve">    - roof</w:t>
      </w:r>
    </w:p>
    <w:p w14:paraId="7EACF622" w14:textId="77777777" w:rsidR="005C50D2" w:rsidRDefault="003629CA">
      <w:pPr>
        <w:pStyle w:val="Standard"/>
        <w:jc w:val="both"/>
      </w:pPr>
      <w:r>
        <w:t xml:space="preserve">    - Dome</w:t>
      </w:r>
    </w:p>
    <w:p w14:paraId="4C6B7CD9" w14:textId="77777777" w:rsidR="005C50D2" w:rsidRDefault="003629CA">
      <w:pPr>
        <w:pStyle w:val="Standard"/>
        <w:jc w:val="both"/>
      </w:pPr>
      <w:r>
        <w:t xml:space="preserve">    - Stairs</w:t>
      </w:r>
    </w:p>
    <w:p w14:paraId="52A16C78" w14:textId="77777777" w:rsidR="005C50D2" w:rsidRDefault="003629CA">
      <w:pPr>
        <w:pStyle w:val="Standard"/>
        <w:jc w:val="both"/>
      </w:pPr>
      <w:r>
        <w:t xml:space="preserve">    """</w:t>
      </w:r>
    </w:p>
    <w:p w14:paraId="15CB170E" w14:textId="77777777" w:rsidR="005C50D2" w:rsidRDefault="003629CA">
      <w:pPr>
        <w:pStyle w:val="Standard"/>
        <w:jc w:val="both"/>
      </w:pPr>
      <w:r>
        <w:t xml:space="preserve">    '''</w:t>
      </w:r>
    </w:p>
    <w:p w14:paraId="2B40374C" w14:textId="77777777" w:rsidR="005C50D2" w:rsidRDefault="003629CA">
      <w:pPr>
        <w:pStyle w:val="Standard"/>
        <w:jc w:val="both"/>
      </w:pPr>
      <w:r>
        <w:t xml:space="preserve">    Ideas for randomization :</w:t>
      </w:r>
    </w:p>
    <w:p w14:paraId="599635D3" w14:textId="77777777" w:rsidR="005C50D2" w:rsidRDefault="003629CA">
      <w:pPr>
        <w:pStyle w:val="Standard"/>
        <w:jc w:val="both"/>
      </w:pPr>
      <w:r>
        <w:t xml:space="preserve">        </w:t>
      </w:r>
    </w:p>
    <w:p w14:paraId="729BC9F9" w14:textId="77777777" w:rsidR="005C50D2" w:rsidRDefault="003629CA">
      <w:pPr>
        <w:pStyle w:val="Standard"/>
        <w:jc w:val="both"/>
      </w:pPr>
      <w:r>
        <w:t xml:space="preserve">        -body type (dome or square)</w:t>
      </w:r>
    </w:p>
    <w:p w14:paraId="5DA04BFE" w14:textId="77777777" w:rsidR="005C50D2" w:rsidRDefault="003629CA">
      <w:pPr>
        <w:pStyle w:val="Standard"/>
        <w:jc w:val="both"/>
      </w:pPr>
      <w:r>
        <w:t xml:space="preserve">        -Height</w:t>
      </w:r>
    </w:p>
    <w:p w14:paraId="699036E6" w14:textId="77777777" w:rsidR="005C50D2" w:rsidRDefault="003629CA">
      <w:pPr>
        <w:pStyle w:val="Standard"/>
        <w:jc w:val="both"/>
      </w:pPr>
      <w:r>
        <w:t xml:space="preserve">        -Orders (Number of columns in front and side</w:t>
      </w:r>
    </w:p>
    <w:p w14:paraId="5C96F769" w14:textId="77777777" w:rsidR="005C50D2" w:rsidRDefault="003629CA">
      <w:pPr>
        <w:pStyle w:val="Standard"/>
        <w:jc w:val="both"/>
      </w:pPr>
      <w:r>
        <w:t xml:space="preserve">        -Size Of the pillars</w:t>
      </w:r>
    </w:p>
    <w:p w14:paraId="269E5987" w14:textId="77777777" w:rsidR="005C50D2" w:rsidRDefault="003629CA">
      <w:pPr>
        <w:pStyle w:val="Standard"/>
        <w:jc w:val="both"/>
      </w:pPr>
      <w:r>
        <w:t xml:space="preserve">        -The type of order (Ionian, Doric, Corinthian, Composite)</w:t>
      </w:r>
    </w:p>
    <w:p w14:paraId="23DD567A" w14:textId="77777777" w:rsidR="005C50D2" w:rsidRDefault="003629CA">
      <w:pPr>
        <w:pStyle w:val="Standard"/>
        <w:jc w:val="both"/>
      </w:pPr>
      <w:r>
        <w:t xml:space="preserve">        -Fluted vs unfluted</w:t>
      </w:r>
    </w:p>
    <w:p w14:paraId="7D4B5644" w14:textId="77777777" w:rsidR="005C50D2" w:rsidRDefault="003629CA">
      <w:pPr>
        <w:pStyle w:val="Standard"/>
        <w:jc w:val="both"/>
      </w:pPr>
      <w:r>
        <w:t xml:space="preserve">        -Material/texture</w:t>
      </w:r>
    </w:p>
    <w:p w14:paraId="4E3967A3" w14:textId="77777777" w:rsidR="005C50D2" w:rsidRDefault="003629CA">
      <w:pPr>
        <w:pStyle w:val="Standard"/>
        <w:jc w:val="both"/>
      </w:pPr>
      <w:r>
        <w:t xml:space="preserve">        -woreness? (small probability that it is just a bunch of broken pillars, like the temple of Apollo)</w:t>
      </w:r>
    </w:p>
    <w:p w14:paraId="0B49B8A7" w14:textId="77777777" w:rsidR="005C50D2" w:rsidRDefault="003629CA">
      <w:pPr>
        <w:pStyle w:val="Standard"/>
        <w:jc w:val="both"/>
      </w:pPr>
      <w:r>
        <w:t xml:space="preserve">    </w:t>
      </w:r>
    </w:p>
    <w:p w14:paraId="263D8961" w14:textId="77777777" w:rsidR="005C50D2" w:rsidRDefault="003629CA">
      <w:pPr>
        <w:pStyle w:val="Standard"/>
        <w:jc w:val="both"/>
      </w:pPr>
      <w:r>
        <w:t xml:space="preserve">    '''</w:t>
      </w:r>
    </w:p>
    <w:p w14:paraId="21CC163F" w14:textId="77777777" w:rsidR="005C50D2" w:rsidRDefault="003629CA">
      <w:pPr>
        <w:pStyle w:val="Standard"/>
        <w:jc w:val="both"/>
      </w:pPr>
      <w:r>
        <w:t xml:space="preserve">    </w:t>
      </w:r>
    </w:p>
    <w:p w14:paraId="2D7E37B8" w14:textId="77777777" w:rsidR="005C50D2" w:rsidRDefault="005C50D2">
      <w:pPr>
        <w:pStyle w:val="Standard"/>
        <w:jc w:val="both"/>
      </w:pPr>
    </w:p>
    <w:p w14:paraId="5E2C5699" w14:textId="77777777" w:rsidR="005C50D2" w:rsidRDefault="005C50D2">
      <w:pPr>
        <w:pStyle w:val="Standard"/>
        <w:jc w:val="both"/>
      </w:pPr>
    </w:p>
    <w:p w14:paraId="660313BB" w14:textId="77777777" w:rsidR="005C50D2" w:rsidRDefault="005C50D2">
      <w:pPr>
        <w:pStyle w:val="Standard"/>
        <w:jc w:val="both"/>
      </w:pPr>
    </w:p>
    <w:p w14:paraId="1F18D935" w14:textId="77777777" w:rsidR="005C50D2" w:rsidRDefault="005C50D2">
      <w:pPr>
        <w:pStyle w:val="Standard"/>
        <w:jc w:val="both"/>
      </w:pPr>
    </w:p>
    <w:p w14:paraId="17518BCA" w14:textId="77777777" w:rsidR="005C50D2" w:rsidRDefault="005C50D2">
      <w:pPr>
        <w:pStyle w:val="Standard"/>
        <w:jc w:val="both"/>
      </w:pPr>
    </w:p>
    <w:p w14:paraId="2E6C8D70" w14:textId="77777777" w:rsidR="005C50D2" w:rsidRDefault="005C50D2">
      <w:pPr>
        <w:pStyle w:val="Standard"/>
        <w:jc w:val="both"/>
      </w:pPr>
    </w:p>
    <w:p w14:paraId="157ADF5A" w14:textId="77777777" w:rsidR="005C50D2" w:rsidRDefault="005C50D2">
      <w:pPr>
        <w:pStyle w:val="Standard"/>
        <w:jc w:val="both"/>
      </w:pPr>
    </w:p>
    <w:p w14:paraId="25D7351F" w14:textId="77777777" w:rsidR="005C50D2" w:rsidRDefault="005C50D2">
      <w:pPr>
        <w:pStyle w:val="Standard"/>
        <w:jc w:val="both"/>
      </w:pPr>
    </w:p>
    <w:p w14:paraId="4C1DAD4B" w14:textId="77777777" w:rsidR="005C50D2" w:rsidRDefault="005C50D2">
      <w:pPr>
        <w:pStyle w:val="Standard"/>
        <w:jc w:val="both"/>
      </w:pPr>
    </w:p>
    <w:p w14:paraId="298DF794" w14:textId="77777777" w:rsidR="005C50D2" w:rsidRDefault="005C50D2">
      <w:pPr>
        <w:pStyle w:val="Standard"/>
        <w:jc w:val="both"/>
      </w:pPr>
    </w:p>
    <w:p w14:paraId="465FC0BB" w14:textId="77777777" w:rsidR="005C50D2" w:rsidRDefault="005C50D2">
      <w:pPr>
        <w:pStyle w:val="Standard"/>
        <w:jc w:val="both"/>
      </w:pPr>
    </w:p>
    <w:p w14:paraId="6271A936" w14:textId="77777777" w:rsidR="005C50D2" w:rsidRDefault="005C50D2">
      <w:pPr>
        <w:pStyle w:val="Standard"/>
        <w:jc w:val="both"/>
      </w:pPr>
    </w:p>
    <w:p w14:paraId="3D75704F" w14:textId="77777777" w:rsidR="005C50D2" w:rsidRDefault="005C50D2">
      <w:pPr>
        <w:pStyle w:val="Standard"/>
        <w:jc w:val="both"/>
      </w:pPr>
    </w:p>
    <w:p w14:paraId="5D624B8F" w14:textId="77777777" w:rsidR="005C50D2" w:rsidRDefault="005C50D2">
      <w:pPr>
        <w:pStyle w:val="Standard"/>
        <w:jc w:val="both"/>
      </w:pPr>
    </w:p>
    <w:p w14:paraId="1EF98405" w14:textId="77777777" w:rsidR="005C50D2" w:rsidRDefault="005C50D2">
      <w:pPr>
        <w:pStyle w:val="Standard"/>
        <w:jc w:val="both"/>
      </w:pPr>
    </w:p>
    <w:p w14:paraId="654A69D6" w14:textId="77777777" w:rsidR="005C50D2" w:rsidRDefault="005C50D2">
      <w:pPr>
        <w:pStyle w:val="Standard"/>
        <w:jc w:val="both"/>
      </w:pPr>
    </w:p>
    <w:p w14:paraId="72CB3585" w14:textId="77777777" w:rsidR="005C50D2" w:rsidRDefault="003629CA">
      <w:pPr>
        <w:pStyle w:val="Standard"/>
        <w:jc w:val="both"/>
      </w:pPr>
      <w:r>
        <w:t>1. Operation instruction</w:t>
      </w:r>
    </w:p>
    <w:p w14:paraId="78D1160A" w14:textId="77777777" w:rsidR="005C50D2" w:rsidRDefault="005C50D2">
      <w:pPr>
        <w:pStyle w:val="Standard"/>
        <w:jc w:val="both"/>
      </w:pPr>
    </w:p>
    <w:p w14:paraId="08477F0A" w14:textId="77777777" w:rsidR="005C50D2" w:rsidRDefault="005C50D2">
      <w:pPr>
        <w:pStyle w:val="Standard"/>
        <w:jc w:val="both"/>
      </w:pPr>
    </w:p>
    <w:p w14:paraId="39E14A6C" w14:textId="77777777" w:rsidR="005C50D2" w:rsidRDefault="005C50D2">
      <w:pPr>
        <w:pStyle w:val="Standard"/>
        <w:jc w:val="both"/>
      </w:pPr>
    </w:p>
    <w:p w14:paraId="12F0D606" w14:textId="77777777" w:rsidR="005C50D2" w:rsidRDefault="005C50D2">
      <w:pPr>
        <w:pStyle w:val="Standard"/>
        <w:jc w:val="both"/>
      </w:pPr>
    </w:p>
    <w:p w14:paraId="3C4F4DEA" w14:textId="77777777" w:rsidR="005C50D2" w:rsidRDefault="003629CA">
      <w:pPr>
        <w:pStyle w:val="Standard"/>
        <w:jc w:val="both"/>
      </w:pPr>
      <w:r>
        <w:t>Range of buildings:</w:t>
      </w:r>
    </w:p>
    <w:p w14:paraId="496CEA84" w14:textId="77777777" w:rsidR="005C50D2" w:rsidRDefault="005C50D2">
      <w:pPr>
        <w:pStyle w:val="Standard"/>
        <w:jc w:val="both"/>
      </w:pPr>
    </w:p>
    <w:p w14:paraId="726DA1FE" w14:textId="77777777" w:rsidR="005C50D2" w:rsidRDefault="003629CA">
      <w:pPr>
        <w:pStyle w:val="Standard"/>
        <w:jc w:val="both"/>
      </w:pPr>
      <w:r>
        <w:t>Recommended range:</w:t>
      </w:r>
    </w:p>
    <w:p w14:paraId="72EC7785" w14:textId="77777777" w:rsidR="005C50D2" w:rsidRDefault="005C50D2">
      <w:pPr>
        <w:pStyle w:val="Standard"/>
        <w:jc w:val="both"/>
      </w:pPr>
    </w:p>
    <w:p w14:paraId="74B21908" w14:textId="77777777" w:rsidR="005C50D2" w:rsidRDefault="003629CA">
      <w:pPr>
        <w:pStyle w:val="Standard"/>
        <w:jc w:val="both"/>
      </w:pPr>
      <w:r>
        <w:t>Experimental extensions:</w:t>
      </w:r>
    </w:p>
    <w:p w14:paraId="6F774183" w14:textId="77777777" w:rsidR="005C50D2" w:rsidRDefault="005C50D2">
      <w:pPr>
        <w:pStyle w:val="Standard"/>
        <w:jc w:val="both"/>
      </w:pPr>
    </w:p>
    <w:p w14:paraId="4D19374D" w14:textId="77777777" w:rsidR="005C50D2" w:rsidRDefault="003629CA">
      <w:pPr>
        <w:pStyle w:val="Standard"/>
        <w:jc w:val="both"/>
      </w:pPr>
      <w:r>
        <w:t>1. The use of “realistic” texture</w:t>
      </w:r>
    </w:p>
    <w:p w14:paraId="5B6B506D" w14:textId="77777777" w:rsidR="005C50D2" w:rsidRDefault="003629CA">
      <w:pPr>
        <w:pStyle w:val="Standard"/>
        <w:jc w:val="both"/>
      </w:pPr>
      <w:r>
        <w:t>2. Crack</w:t>
      </w:r>
    </w:p>
    <w:p w14:paraId="3EF93C11" w14:textId="77777777" w:rsidR="005C50D2" w:rsidRDefault="005C50D2">
      <w:pPr>
        <w:pStyle w:val="Standard"/>
        <w:jc w:val="both"/>
      </w:pPr>
    </w:p>
    <w:p w14:paraId="7A82232D" w14:textId="77777777" w:rsidR="005C50D2" w:rsidRDefault="005C50D2">
      <w:pPr>
        <w:pStyle w:val="Standard"/>
        <w:jc w:val="both"/>
      </w:pPr>
    </w:p>
    <w:p w14:paraId="6D8C6EBB" w14:textId="77777777" w:rsidR="005C50D2" w:rsidRDefault="005C50D2">
      <w:pPr>
        <w:pStyle w:val="Standard"/>
        <w:jc w:val="both"/>
      </w:pPr>
    </w:p>
    <w:sectPr w:rsidR="005C50D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55F54" w14:textId="77777777" w:rsidR="0055079E" w:rsidRDefault="0055079E">
      <w:r>
        <w:separator/>
      </w:r>
    </w:p>
  </w:endnote>
  <w:endnote w:type="continuationSeparator" w:id="0">
    <w:p w14:paraId="123F8AFE" w14:textId="77777777" w:rsidR="0055079E" w:rsidRDefault="00550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7AB6A" w14:textId="77777777" w:rsidR="0055079E" w:rsidRDefault="0055079E">
      <w:r>
        <w:rPr>
          <w:color w:val="000000"/>
        </w:rPr>
        <w:separator/>
      </w:r>
    </w:p>
  </w:footnote>
  <w:footnote w:type="continuationSeparator" w:id="0">
    <w:p w14:paraId="261E4D75" w14:textId="77777777" w:rsidR="0055079E" w:rsidRDefault="00550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0210C"/>
    <w:multiLevelType w:val="multilevel"/>
    <w:tmpl w:val="248694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31246979"/>
    <w:multiLevelType w:val="multilevel"/>
    <w:tmpl w:val="46F22F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hideSpellingErrors/>
  <w:hideGrammaticalErrors/>
  <w:defaultTabStop w:val="4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D2"/>
    <w:rsid w:val="003629CA"/>
    <w:rsid w:val="004326D9"/>
    <w:rsid w:val="0055079E"/>
    <w:rsid w:val="005C50D2"/>
    <w:rsid w:val="00B8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B9C56"/>
  <w15:docId w15:val="{063CBB31-4B4E-4CD2-898A-340BBF66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1566</Characters>
  <Application>Microsoft Macintosh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Johnny-Flame Li</cp:lastModifiedBy>
  <cp:revision>2</cp:revision>
  <dcterms:created xsi:type="dcterms:W3CDTF">2017-04-08T04:50:00Z</dcterms:created>
  <dcterms:modified xsi:type="dcterms:W3CDTF">2017-04-08T04:50:00Z</dcterms:modified>
</cp:coreProperties>
</file>