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C25243" w14:textId="43E71609" w:rsidR="002C2444" w:rsidRDefault="002C2444">
      <w:r>
        <w:t>Jorge Ibarra</w:t>
      </w:r>
    </w:p>
    <w:p w14:paraId="5FF2B6EC" w14:textId="0C0450BF" w:rsidR="002C2444" w:rsidRDefault="002C2444">
      <w:r>
        <w:t>Module 7.2 Assignment</w:t>
      </w:r>
    </w:p>
    <w:p w14:paraId="678DCF73" w14:textId="4E62DE6F" w:rsidR="002C2444" w:rsidRDefault="002C2444">
      <w:r>
        <w:t>2/4/2026</w:t>
      </w:r>
    </w:p>
    <w:p w14:paraId="1F4D4164" w14:textId="77777777" w:rsidR="002C2444" w:rsidRDefault="002C2444"/>
    <w:p w14:paraId="4E43DE42" w14:textId="56DAB48C" w:rsidR="0079584C" w:rsidRDefault="000D42E1">
      <w:r w:rsidRPr="000D42E1">
        <w:drawing>
          <wp:inline distT="0" distB="0" distL="0" distR="0" wp14:anchorId="17C83DAA" wp14:editId="72F6B48F">
            <wp:extent cx="4676706" cy="1952625"/>
            <wp:effectExtent l="0" t="0" r="0" b="0"/>
            <wp:docPr id="583881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88176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83182" cy="1955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350BD" w14:textId="7D52F1DB" w:rsidR="00C34173" w:rsidRDefault="00C34173">
      <w:r w:rsidRPr="00C34173">
        <w:drawing>
          <wp:inline distT="0" distB="0" distL="0" distR="0" wp14:anchorId="72155817" wp14:editId="1086BADE">
            <wp:extent cx="4682359" cy="2828925"/>
            <wp:effectExtent l="0" t="0" r="4445" b="0"/>
            <wp:docPr id="1180618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6189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88568" cy="2832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BC58A" w14:textId="0D29AAF8" w:rsidR="00C34173" w:rsidRDefault="00C34173">
      <w:r w:rsidRPr="00C34173">
        <w:lastRenderedPageBreak/>
        <w:drawing>
          <wp:inline distT="0" distB="0" distL="0" distR="0" wp14:anchorId="12909888" wp14:editId="55D3C717">
            <wp:extent cx="3938847" cy="2867025"/>
            <wp:effectExtent l="0" t="0" r="5080" b="0"/>
            <wp:docPr id="741789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7895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46247" cy="2872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18328" w14:textId="0E6E1540" w:rsidR="00D032A1" w:rsidRDefault="00D032A1">
      <w:r w:rsidRPr="00D032A1">
        <w:drawing>
          <wp:inline distT="0" distB="0" distL="0" distR="0" wp14:anchorId="3031FDDC" wp14:editId="1126F3D1">
            <wp:extent cx="3876675" cy="4285050"/>
            <wp:effectExtent l="0" t="0" r="0" b="1270"/>
            <wp:docPr id="1014416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4161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84200" cy="4293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370AA" w14:textId="5F62AF26" w:rsidR="00D032A1" w:rsidRDefault="00D032A1">
      <w:r w:rsidRPr="00D032A1">
        <w:lastRenderedPageBreak/>
        <w:drawing>
          <wp:inline distT="0" distB="0" distL="0" distR="0" wp14:anchorId="67E62490" wp14:editId="7B4BFB30">
            <wp:extent cx="4312611" cy="2562225"/>
            <wp:effectExtent l="0" t="0" r="0" b="0"/>
            <wp:docPr id="836197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1977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21604" cy="2567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38140" w14:textId="0C9E9A6D" w:rsidR="00D032A1" w:rsidRDefault="00D032A1">
      <w:r w:rsidRPr="00D032A1">
        <w:drawing>
          <wp:inline distT="0" distB="0" distL="0" distR="0" wp14:anchorId="3B96EFFC" wp14:editId="484EDD4B">
            <wp:extent cx="4233497" cy="3057525"/>
            <wp:effectExtent l="0" t="0" r="0" b="0"/>
            <wp:docPr id="412158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1583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36769" cy="3059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22BFE" w14:textId="5D7E09F9" w:rsidR="00D032A1" w:rsidRDefault="00D032A1">
      <w:r w:rsidRPr="00D032A1">
        <w:lastRenderedPageBreak/>
        <w:drawing>
          <wp:inline distT="0" distB="0" distL="0" distR="0" wp14:anchorId="475183E7" wp14:editId="513DD36B">
            <wp:extent cx="4160042" cy="3314700"/>
            <wp:effectExtent l="0" t="0" r="0" b="0"/>
            <wp:docPr id="1562886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8860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64091" cy="3317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27D10" w14:textId="590894A5" w:rsidR="00D032A1" w:rsidRDefault="00D032A1">
      <w:r w:rsidRPr="00D032A1">
        <w:drawing>
          <wp:inline distT="0" distB="0" distL="0" distR="0" wp14:anchorId="393B6BC9" wp14:editId="3F3B749E">
            <wp:extent cx="4146193" cy="3638550"/>
            <wp:effectExtent l="0" t="0" r="6985" b="0"/>
            <wp:docPr id="2070425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4252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54306" cy="3645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3F549" w14:textId="009C93E7" w:rsidR="002C2444" w:rsidRDefault="002C2444">
      <w:r w:rsidRPr="002C2444">
        <w:lastRenderedPageBreak/>
        <w:drawing>
          <wp:inline distT="0" distB="0" distL="0" distR="0" wp14:anchorId="11E2B613" wp14:editId="26CAAF4F">
            <wp:extent cx="3806036" cy="2266950"/>
            <wp:effectExtent l="0" t="0" r="4445" b="0"/>
            <wp:docPr id="1218524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52426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18817" cy="2274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0FA44" w14:textId="35E5FD71" w:rsidR="002C2444" w:rsidRDefault="002C2444">
      <w:r w:rsidRPr="002C2444">
        <w:drawing>
          <wp:inline distT="0" distB="0" distL="0" distR="0" wp14:anchorId="5338AC58" wp14:editId="6836D2D2">
            <wp:extent cx="3781425" cy="3002516"/>
            <wp:effectExtent l="0" t="0" r="0" b="7620"/>
            <wp:docPr id="923200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20097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86364" cy="3006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55537" w14:textId="08B8E355" w:rsidR="002C2444" w:rsidRDefault="002C2444">
      <w:r w:rsidRPr="002C2444">
        <w:lastRenderedPageBreak/>
        <w:drawing>
          <wp:inline distT="0" distB="0" distL="0" distR="0" wp14:anchorId="37F5D7FF" wp14:editId="0B296967">
            <wp:extent cx="4569908" cy="3200400"/>
            <wp:effectExtent l="0" t="0" r="2540" b="0"/>
            <wp:docPr id="633428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42886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4816" cy="3203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C24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42E1"/>
    <w:rsid w:val="000D42E1"/>
    <w:rsid w:val="002C2444"/>
    <w:rsid w:val="00435087"/>
    <w:rsid w:val="0079584C"/>
    <w:rsid w:val="00A07D5E"/>
    <w:rsid w:val="00A56577"/>
    <w:rsid w:val="00AD199E"/>
    <w:rsid w:val="00B60142"/>
    <w:rsid w:val="00C34173"/>
    <w:rsid w:val="00D032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717D2C"/>
  <w15:chartTrackingRefBased/>
  <w15:docId w15:val="{68CBB52D-100D-4E38-95EE-14CA94F340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42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42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42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42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42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42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42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42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42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42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42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42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42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42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42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42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42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42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42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42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42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42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42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42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42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42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42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42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42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6</Pages>
  <Words>9</Words>
  <Characters>58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Hy-Vee, Inc.</Company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Ibarra, Jorge</dc:creator>
  <cp:keywords/>
  <dc:description/>
  <cp:lastModifiedBy>Ibarra, Jorge</cp:lastModifiedBy>
  <cp:revision>1</cp:revision>
  <dcterms:created xsi:type="dcterms:W3CDTF">2026-02-04T16:02:00Z</dcterms:created>
  <dcterms:modified xsi:type="dcterms:W3CDTF">2026-02-04T16:45:00Z</dcterms:modified>
</cp:coreProperties>
</file>