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1E8A" w14:textId="77777777" w:rsidR="006D20B5" w:rsidRPr="00A24C2B" w:rsidRDefault="006D20B5" w:rsidP="006D20B5">
      <w:pPr>
        <w:spacing w:before="100" w:after="100"/>
      </w:pPr>
    </w:p>
    <w:p w14:paraId="63F86B1F" w14:textId="77777777" w:rsidR="006D20B5" w:rsidRPr="00A24C2B" w:rsidRDefault="006D20B5" w:rsidP="006D20B5">
      <w:pPr>
        <w:spacing w:before="100" w:after="100"/>
      </w:pPr>
    </w:p>
    <w:p w14:paraId="4C32800B" w14:textId="77777777" w:rsidR="006D20B5" w:rsidRPr="00A24C2B" w:rsidRDefault="006D20B5" w:rsidP="006D20B5">
      <w:pPr>
        <w:spacing w:before="100" w:after="100"/>
      </w:pPr>
    </w:p>
    <w:p w14:paraId="48670288" w14:textId="77777777" w:rsidR="006D20B5" w:rsidRPr="00A24C2B" w:rsidRDefault="006D20B5" w:rsidP="006D20B5">
      <w:pPr>
        <w:spacing w:after="80"/>
        <w:jc w:val="center"/>
      </w:pPr>
      <w:r>
        <w:rPr>
          <w:b/>
          <w:bCs/>
          <w:sz w:val="28"/>
          <w:szCs w:val="28"/>
        </w:rPr>
        <w:t>BIT 4107 – Mobile Application Development</w:t>
      </w:r>
    </w:p>
    <w:p w14:paraId="32D901C2" w14:textId="77777777" w:rsidR="006D20B5" w:rsidRPr="00A24C2B" w:rsidRDefault="006D20B5" w:rsidP="006D20B5">
      <w:pPr>
        <w:spacing w:after="160"/>
        <w:jc w:val="center"/>
      </w:pPr>
      <w:r>
        <w:rPr>
          <w:b/>
          <w:bCs/>
          <w:sz w:val="36"/>
          <w:szCs w:val="36"/>
        </w:rPr>
        <w:t>ENHANCED PROFESSIONAL STUDENT LOGBOOK</w:t>
      </w:r>
    </w:p>
    <w:p w14:paraId="4A254DF6" w14:textId="77777777" w:rsidR="006D20B5" w:rsidRPr="00A24C2B" w:rsidRDefault="006D20B5" w:rsidP="006D20B5">
      <w:pPr>
        <w:pBdr>
          <w:bottom w:val="single" w:sz="8" w:space="1" w:color="2E7D32"/>
        </w:pBdr>
        <w:spacing w:after="400"/>
        <w:jc w:val="center"/>
      </w:pPr>
    </w:p>
    <w:p w14:paraId="142CB215" w14:textId="77777777" w:rsidR="006D20B5" w:rsidRPr="00A24C2B" w:rsidRDefault="006D20B5" w:rsidP="006D20B5">
      <w:pPr>
        <w:spacing w:before="100" w:after="100"/>
      </w:pPr>
    </w:p>
    <w:p w14:paraId="11B88FB2" w14:textId="77777777" w:rsidR="006D20B5" w:rsidRPr="00A24C2B" w:rsidRDefault="006D20B5" w:rsidP="006D20B5">
      <w:pPr>
        <w:spacing w:after="80"/>
        <w:jc w:val="center"/>
      </w:pPr>
      <w:r>
        <w:rPr>
          <w:b/>
          <w:bCs/>
          <w:sz w:val="72"/>
          <w:szCs w:val="72"/>
        </w:rPr>
        <w:t>DUKASTOCK</w:t>
      </w:r>
    </w:p>
    <w:p w14:paraId="706D5EC0" w14:textId="77777777" w:rsidR="006D20B5" w:rsidRPr="00A24C2B" w:rsidRDefault="006D20B5" w:rsidP="006D20B5">
      <w:pPr>
        <w:spacing w:after="320"/>
        <w:jc w:val="center"/>
      </w:pPr>
      <w:r>
        <w:rPr>
          <w:sz w:val="24"/>
          <w:szCs w:val="24"/>
        </w:rPr>
        <w:t>B2B Mobile Marketplace — Connecting Wholesalers &amp; Retailers in Kenya</w:t>
      </w:r>
    </w:p>
    <w:p w14:paraId="2ED8E9B5" w14:textId="77777777" w:rsidR="006D20B5" w:rsidRPr="00A24C2B" w:rsidRDefault="006D20B5" w:rsidP="006D20B5">
      <w:pPr>
        <w:spacing w:before="100" w:after="100"/>
      </w:pPr>
    </w:p>
    <w:p w14:paraId="528A8544"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0"/>
        <w:gridCol w:w="6360"/>
      </w:tblGrid>
      <w:tr w:rsidR="006D20B5" w:rsidRPr="00A24C2B" w14:paraId="3B4F3009"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276A9B" w14:textId="77777777" w:rsidR="006D20B5" w:rsidRPr="00A24C2B" w:rsidRDefault="006D20B5" w:rsidP="006D20B5">
            <w:pPr>
              <w:shd w:val="clear" w:color="auto" w:fill="FFFFFF" w:themeFill="background1"/>
            </w:pPr>
            <w:r>
              <w:rPr>
                <w:b/>
                <w:bCs/>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317B2D" w14:textId="77777777" w:rsidR="006D20B5" w:rsidRPr="00A24C2B" w:rsidRDefault="006D20B5" w:rsidP="006D20B5">
            <w:pPr>
              <w:shd w:val="clear" w:color="auto" w:fill="FFFFFF" w:themeFill="background1"/>
            </w:pPr>
            <w:r>
              <w:t>Eugene Goodness Ndungu</w:t>
            </w:r>
          </w:p>
        </w:tc>
      </w:tr>
    </w:tbl>
    <w:p w14:paraId="67F29612"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6F8DC7DD"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741158" w14:textId="77777777" w:rsidR="006D20B5" w:rsidRPr="00A24C2B" w:rsidRDefault="006D20B5" w:rsidP="006D20B5">
            <w:pPr>
              <w:shd w:val="clear" w:color="auto" w:fill="FFFFFF" w:themeFill="background1"/>
            </w:pPr>
            <w:r>
              <w:rPr>
                <w:b/>
                <w:bCs/>
              </w:rPr>
              <w:t>Admission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A50E2" w14:textId="77777777" w:rsidR="006D20B5" w:rsidRPr="00A24C2B" w:rsidRDefault="006D20B5" w:rsidP="006D20B5">
            <w:pPr>
              <w:shd w:val="clear" w:color="auto" w:fill="FFFFFF" w:themeFill="background1"/>
            </w:pPr>
            <w:r>
              <w:t>BIT/2025/69183</w:t>
            </w:r>
          </w:p>
        </w:tc>
      </w:tr>
    </w:tbl>
    <w:p w14:paraId="2D395A5A"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4CC13F9"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4C0C49" w14:textId="77777777" w:rsidR="006D20B5" w:rsidRPr="00A24C2B" w:rsidRDefault="006D20B5" w:rsidP="006D20B5">
            <w:pPr>
              <w:shd w:val="clear" w:color="auto" w:fill="FFFFFF" w:themeFill="background1"/>
            </w:pPr>
            <w:r>
              <w:rPr>
                <w:b/>
                <w:bCs/>
              </w:rPr>
              <w:t>School / Faculty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FAF9" w14:textId="77777777" w:rsidR="006D20B5" w:rsidRPr="00A24C2B" w:rsidRDefault="006D20B5" w:rsidP="006D20B5">
            <w:pPr>
              <w:shd w:val="clear" w:color="auto" w:fill="FFFFFF" w:themeFill="background1"/>
            </w:pPr>
            <w:r>
              <w:t>School of Computing and Informatics</w:t>
            </w:r>
          </w:p>
        </w:tc>
      </w:tr>
    </w:tbl>
    <w:p w14:paraId="1427186B"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4B69B559"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E075FF" w14:textId="77777777" w:rsidR="006D20B5" w:rsidRPr="00A24C2B" w:rsidRDefault="006D20B5" w:rsidP="006D20B5">
            <w:pPr>
              <w:shd w:val="clear" w:color="auto" w:fill="FFFFFF" w:themeFill="background1"/>
            </w:pPr>
            <w:r>
              <w:rPr>
                <w:b/>
                <w:bCs/>
              </w:rPr>
              <w:t>Programme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8928" w14:textId="77777777" w:rsidR="006D20B5" w:rsidRPr="00A24C2B" w:rsidRDefault="006D20B5" w:rsidP="006D20B5">
            <w:pPr>
              <w:shd w:val="clear" w:color="auto" w:fill="FFFFFF" w:themeFill="background1"/>
            </w:pPr>
            <w:r>
              <w:t>Bachelor of Science in Information Technology</w:t>
            </w:r>
          </w:p>
        </w:tc>
      </w:tr>
    </w:tbl>
    <w:p w14:paraId="315EEDCD"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C4C3856"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D59C7A" w14:textId="77777777" w:rsidR="006D20B5" w:rsidRPr="00A24C2B" w:rsidRDefault="006D20B5" w:rsidP="006D20B5">
            <w:pPr>
              <w:shd w:val="clear" w:color="auto" w:fill="FFFFFF" w:themeFill="background1"/>
            </w:pPr>
            <w:r>
              <w:rPr>
                <w:b/>
                <w:bCs/>
              </w:rPr>
              <w:t>Academic Year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0C758" w14:textId="77777777" w:rsidR="006D20B5" w:rsidRPr="00A24C2B" w:rsidRDefault="006D20B5" w:rsidP="006D20B5">
            <w:pPr>
              <w:shd w:val="clear" w:color="auto" w:fill="FFFFFF" w:themeFill="background1"/>
            </w:pPr>
            <w:r>
              <w:t>2026</w:t>
            </w:r>
          </w:p>
        </w:tc>
      </w:tr>
    </w:tbl>
    <w:p w14:paraId="531A0C04"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2365247A"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4BC7F3" w14:textId="77777777" w:rsidR="006D20B5" w:rsidRPr="00A24C2B" w:rsidRDefault="006D20B5" w:rsidP="006D20B5">
            <w:pPr>
              <w:shd w:val="clear" w:color="auto" w:fill="FFFFFF" w:themeFill="background1"/>
            </w:pPr>
            <w:r>
              <w:rPr>
                <w:b/>
                <w:bCs/>
              </w:rPr>
              <w:t>Semester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8E97" w14:textId="77777777" w:rsidR="006D20B5" w:rsidRPr="00A24C2B" w:rsidRDefault="006D20B5" w:rsidP="006D20B5">
            <w:pPr>
              <w:shd w:val="clear" w:color="auto" w:fill="FFFFFF" w:themeFill="background1"/>
            </w:pPr>
            <w:r>
              <w:t>Semester 2</w:t>
            </w:r>
          </w:p>
        </w:tc>
      </w:tr>
    </w:tbl>
    <w:p w14:paraId="7A352C31"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24AF874E"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ED45C4" w14:textId="77777777" w:rsidR="006D20B5" w:rsidRPr="00A24C2B" w:rsidRDefault="006D20B5" w:rsidP="006D20B5">
            <w:pPr>
              <w:shd w:val="clear" w:color="auto" w:fill="FFFFFF" w:themeFill="background1"/>
            </w:pPr>
            <w:r>
              <w:rPr>
                <w:b/>
                <w:bCs/>
              </w:rPr>
              <w:t>Lecturer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A54AE" w14:textId="77777777" w:rsidR="006D20B5" w:rsidRPr="00A24C2B" w:rsidRDefault="006D20B5" w:rsidP="006D20B5">
            <w:pPr>
              <w:shd w:val="clear" w:color="auto" w:fill="FFFFFF" w:themeFill="background1"/>
            </w:pPr>
            <w:r>
              <w:t>___________________________________</w:t>
            </w:r>
          </w:p>
        </w:tc>
      </w:tr>
    </w:tbl>
    <w:p w14:paraId="7CE68AFB"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ACB71A5"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6EC29C" w14:textId="77777777" w:rsidR="006D20B5" w:rsidRPr="00A24C2B" w:rsidRDefault="006D20B5" w:rsidP="006D20B5">
            <w:pPr>
              <w:shd w:val="clear" w:color="auto" w:fill="FFFFFF" w:themeFill="background1"/>
            </w:pPr>
            <w:r>
              <w:rPr>
                <w:b/>
                <w:bCs/>
              </w:rPr>
              <w:t>Phone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A53A" w14:textId="77777777" w:rsidR="006D20B5" w:rsidRPr="00A24C2B" w:rsidRDefault="006D20B5" w:rsidP="006D20B5">
            <w:pPr>
              <w:shd w:val="clear" w:color="auto" w:fill="FFFFFF" w:themeFill="background1"/>
            </w:pPr>
            <w:r>
              <w:t>___________________________________</w:t>
            </w:r>
          </w:p>
        </w:tc>
      </w:tr>
    </w:tbl>
    <w:p w14:paraId="29D39D09"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3CDBF55E"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3C30CC" w14:textId="77777777" w:rsidR="006D20B5" w:rsidRPr="00A24C2B" w:rsidRDefault="006D20B5" w:rsidP="006D20B5">
            <w:pPr>
              <w:shd w:val="clear" w:color="auto" w:fill="FFFFFF" w:themeFill="background1"/>
            </w:pPr>
            <w:r>
              <w:rPr>
                <w:b/>
                <w:bCs/>
              </w:rPr>
              <w:t>GitHub 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C35F" w14:textId="77777777" w:rsidR="006D20B5" w:rsidRPr="00A24C2B" w:rsidRDefault="006D20B5" w:rsidP="006D20B5">
            <w:pPr>
              <w:shd w:val="clear" w:color="auto" w:fill="FFFFFF" w:themeFill="background1"/>
            </w:pPr>
            <w:r>
              <w:t>https://github.com/jokacoded124/-dukastock</w:t>
            </w:r>
          </w:p>
        </w:tc>
      </w:tr>
    </w:tbl>
    <w:p w14:paraId="5D60F987" w14:textId="77777777" w:rsidR="006D20B5" w:rsidRPr="00A24C2B" w:rsidRDefault="006D20B5" w:rsidP="006D20B5">
      <w:pPr>
        <w:shd w:val="clear" w:color="auto" w:fill="FFFFFF" w:themeFill="background1"/>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0B5" w:rsidRPr="00A24C2B" w14:paraId="59DA4FBB" w14:textId="77777777" w:rsidTr="006D20B5">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519CD6" w14:textId="77777777" w:rsidR="006D20B5" w:rsidRPr="00A24C2B" w:rsidRDefault="006D20B5" w:rsidP="006D20B5">
            <w:pPr>
              <w:shd w:val="clear" w:color="auto" w:fill="FFFFFF" w:themeFill="background1"/>
            </w:pPr>
            <w:r>
              <w:rPr>
                <w:b/>
                <w:bCs/>
              </w:rPr>
              <w:t>Test Device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AB40F" w14:textId="77777777" w:rsidR="006D20B5" w:rsidRPr="00A24C2B" w:rsidRDefault="006D20B5" w:rsidP="006D20B5">
            <w:pPr>
              <w:shd w:val="clear" w:color="auto" w:fill="FFFFFF" w:themeFill="background1"/>
            </w:pPr>
            <w:r>
              <w:t>Redmi Note 14 (Android)</w:t>
            </w:r>
          </w:p>
        </w:tc>
      </w:tr>
    </w:tbl>
    <w:p w14:paraId="2731A030" w14:textId="77777777" w:rsidR="006D20B5" w:rsidRPr="00A24C2B" w:rsidRDefault="006D20B5" w:rsidP="006D20B5">
      <w:pPr>
        <w:shd w:val="clear" w:color="auto" w:fill="FFFFFF" w:themeFill="background1"/>
        <w:spacing w:before="100" w:after="100"/>
      </w:pPr>
    </w:p>
    <w:p w14:paraId="35DB1074" w14:textId="77777777" w:rsidR="006D20B5" w:rsidRPr="00A24C2B" w:rsidRDefault="006D20B5" w:rsidP="006D20B5">
      <w:pPr>
        <w:spacing w:before="100" w:after="100"/>
      </w:pPr>
    </w:p>
    <w:p w14:paraId="301302C4" w14:textId="77777777" w:rsidR="006D20B5" w:rsidRPr="00A24C2B" w:rsidRDefault="006D20B5" w:rsidP="006D20B5">
      <w:r>
        <w:br w:type="page"/>
      </w:r>
    </w:p>
    <w:p w14:paraId="645DDDC3" w14:textId="77777777" w:rsidR="006D20B5" w:rsidRPr="00A24C2B" w:rsidRDefault="006D20B5" w:rsidP="006D20B5">
      <w:pPr>
        <w:pStyle w:val="Heading1"/>
        <w:pBdr>
          <w:bottom w:val="single" w:sz="8" w:space="1" w:color="1B5E20"/>
        </w:pBdr>
        <w:rPr>
          <w:color w:val="auto"/>
        </w:rPr>
      </w:pPr>
      <w:bookmarkStart w:id="0" w:name="_Toc231911462"/>
      <w:r>
        <w:rPr>
          <w:rFonts w:ascii="Arial" w:eastAsia="Arial" w:hAnsi="Arial" w:cs="Arial"/>
          <w:b/>
          <w:bCs/>
          <w:color w:val="auto"/>
          <w:sz w:val="32"/>
          <w:szCs w:val="32"/>
        </w:rPr>
        <w:lastRenderedPageBreak/>
        <w:t>Instructions</w:t>
      </w:r>
      <w:bookmarkEnd w:id="0"/>
    </w:p>
    <w:p w14:paraId="00116367" w14:textId="77777777" w:rsidR="006D20B5" w:rsidRPr="00A24C2B" w:rsidRDefault="006D20B5" w:rsidP="006D20B5">
      <w:pPr>
        <w:spacing w:before="100" w:after="100"/>
      </w:pPr>
    </w:p>
    <w:p w14:paraId="361F0690" w14:textId="77777777" w:rsidR="006D20B5" w:rsidRPr="00A24C2B" w:rsidRDefault="006D20B5" w:rsidP="006D20B5">
      <w:pPr>
        <w:spacing w:before="80" w:after="80"/>
      </w:pPr>
      <w:r>
        <w:t>This logbook is used to document weekly learning activities, practical exercises, skills acquired, challenges encountered, solutions applied, and reflections. Students should complete all sections every week.</w:t>
      </w:r>
    </w:p>
    <w:p w14:paraId="5F4B993B" w14:textId="77777777" w:rsidR="006D20B5" w:rsidRPr="00A24C2B" w:rsidRDefault="006D20B5" w:rsidP="006D20B5">
      <w:pPr>
        <w:spacing w:before="100" w:after="100"/>
      </w:pPr>
    </w:p>
    <w:p w14:paraId="72424885" w14:textId="77777777" w:rsidR="006D20B5" w:rsidRPr="00A24C2B" w:rsidRDefault="006D20B5" w:rsidP="006D20B5">
      <w:pPr>
        <w:spacing w:before="80" w:after="80"/>
      </w:pPr>
      <w:r>
        <w:rPr>
          <w:b/>
          <w:bCs/>
        </w:rPr>
        <w:t>Each week contains the following sections:</w:t>
      </w:r>
    </w:p>
    <w:p w14:paraId="73E4F938" w14:textId="77777777" w:rsidR="006D20B5" w:rsidRPr="00A24C2B" w:rsidRDefault="006D20B5" w:rsidP="006D20B5">
      <w:pPr>
        <w:pStyle w:val="ListParagraph"/>
        <w:numPr>
          <w:ilvl w:val="0"/>
          <w:numId w:val="2"/>
        </w:numPr>
        <w:spacing w:before="60" w:after="60"/>
        <w:contextualSpacing w:val="0"/>
      </w:pPr>
      <w:r>
        <w:t>Practical Activities Undertaken — screenshots of actual work done</w:t>
      </w:r>
    </w:p>
    <w:p w14:paraId="3239D08E" w14:textId="77777777" w:rsidR="006D20B5" w:rsidRPr="00A24C2B" w:rsidRDefault="006D20B5" w:rsidP="006D20B5">
      <w:pPr>
        <w:pStyle w:val="ListParagraph"/>
        <w:numPr>
          <w:ilvl w:val="0"/>
          <w:numId w:val="2"/>
        </w:numPr>
        <w:spacing w:before="60" w:after="60"/>
        <w:contextualSpacing w:val="0"/>
      </w:pPr>
      <w:r>
        <w:t>Screenshots / Evidence Attached — insert real screenshots from your computer</w:t>
      </w:r>
    </w:p>
    <w:p w14:paraId="6F02B11F" w14:textId="77777777" w:rsidR="006D20B5" w:rsidRPr="00A24C2B" w:rsidRDefault="006D20B5" w:rsidP="006D20B5">
      <w:pPr>
        <w:pStyle w:val="ListParagraph"/>
        <w:numPr>
          <w:ilvl w:val="0"/>
          <w:numId w:val="2"/>
        </w:numPr>
        <w:spacing w:before="60" w:after="60"/>
        <w:contextualSpacing w:val="0"/>
      </w:pPr>
      <w:r>
        <w:t>Tools / Software Used — list all tools used that week</w:t>
      </w:r>
    </w:p>
    <w:p w14:paraId="5551F4C9" w14:textId="77777777" w:rsidR="006D20B5" w:rsidRPr="00A24C2B" w:rsidRDefault="006D20B5" w:rsidP="006D20B5">
      <w:pPr>
        <w:pStyle w:val="ListParagraph"/>
        <w:numPr>
          <w:ilvl w:val="0"/>
          <w:numId w:val="2"/>
        </w:numPr>
        <w:spacing w:before="60" w:after="60"/>
        <w:contextualSpacing w:val="0"/>
      </w:pPr>
      <w:r>
        <w:t>Personal Reflection — not more than 50 words</w:t>
      </w:r>
    </w:p>
    <w:p w14:paraId="4428AD0B" w14:textId="77777777" w:rsidR="006D20B5" w:rsidRPr="00A24C2B" w:rsidRDefault="006D20B5" w:rsidP="006D20B5">
      <w:pPr>
        <w:spacing w:before="100" w:after="100"/>
      </w:pPr>
    </w:p>
    <w:p w14:paraId="678359A8" w14:textId="77777777" w:rsidR="006D20B5" w:rsidRPr="00A24C2B" w:rsidRDefault="006D20B5" w:rsidP="006D20B5">
      <w:pPr>
        <w:spacing w:before="80" w:after="80"/>
      </w:pPr>
      <w:r>
        <w:rPr>
          <w:b/>
          <w:bCs/>
        </w:rPr>
        <w:t>Note: Generic AI-generated reports without practical screenshots will not be accepted. All screenshots must show your own running system.</w:t>
      </w:r>
    </w:p>
    <w:p w14:paraId="351379FE" w14:textId="77777777" w:rsidR="006D20B5" w:rsidRPr="00A24C2B" w:rsidRDefault="006D20B5" w:rsidP="006D20B5">
      <w:pPr>
        <w:spacing w:before="100" w:after="100"/>
      </w:pPr>
    </w:p>
    <w:p w14:paraId="473BD7B2" w14:textId="77777777" w:rsidR="006D20B5" w:rsidRPr="00A24C2B" w:rsidRDefault="006D20B5" w:rsidP="006D20B5">
      <w:r>
        <w:br w:type="page"/>
      </w:r>
    </w:p>
    <w:p w14:paraId="5DCE9A02" w14:textId="77777777" w:rsidR="006D20B5" w:rsidRPr="00A24C2B" w:rsidRDefault="006D20B5" w:rsidP="006D20B5">
      <w:pPr>
        <w:pStyle w:val="Heading1"/>
        <w:pBdr>
          <w:bottom w:val="single" w:sz="8" w:space="1" w:color="1B5E20"/>
        </w:pBdr>
        <w:rPr>
          <w:color w:val="auto"/>
        </w:rPr>
      </w:pPr>
      <w:bookmarkStart w:id="1" w:name="_Toc231911463"/>
      <w:r>
        <w:rPr>
          <w:rFonts w:ascii="Arial" w:eastAsia="Arial" w:hAnsi="Arial" w:cs="Arial"/>
          <w:b/>
          <w:bCs/>
          <w:color w:val="auto"/>
          <w:sz w:val="32"/>
          <w:szCs w:val="32"/>
        </w:rPr>
        <w:lastRenderedPageBreak/>
        <w:t>Table of Contents</w:t>
      </w:r>
      <w:bookmarkEnd w:id="1"/>
    </w:p>
    <w:sdt>
      <w:sdtPr>
        <w:alias w:val="Table of Contents"/>
        <w:id w:val="1992209892"/>
      </w:sdtPr>
      <w:sdtContent>
        <w:p w14:paraId="6A4EF5A1" w14:textId="2434879F"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31911462" w:history="1">
            <w:r>
              <w:rPr>
                <w:rStyle w:val="Hyperlink"/>
                <w:b/>
                <w:bCs/>
                <w:noProof/>
                <w:color w:val="auto"/>
              </w:rPr>
              <w:t>Instructions</w:t>
            </w:r>
            <w:r>
              <w:rPr>
                <w:noProof/>
              </w:rPr>
              <w:tab/>
              <w:fldChar w:fldCharType="begin"/>
              <w:instrText xml:space="preserve"> PAGEREF _Toc231911462 \h </w:instrText>
              <w:fldChar w:fldCharType="separate"/>
              <w:t>3</w:t>
              <w:fldChar w:fldCharType="end"/>
            </w:r>
          </w:hyperlink>
        </w:p>
        <w:p w14:paraId="72320178" w14:textId="53CC231F"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63" w:history="1">
            <w:r>
              <w:rPr>
                <w:rStyle w:val="Hyperlink"/>
                <w:b/>
                <w:bCs/>
                <w:noProof/>
                <w:color w:val="auto"/>
              </w:rPr>
              <w:t>Table of Contents</w:t>
            </w:r>
            <w:r>
              <w:rPr>
                <w:noProof/>
              </w:rPr>
              <w:tab/>
              <w:fldChar w:fldCharType="begin"/>
              <w:instrText xml:space="preserve"> PAGEREF _Toc231911463 \h </w:instrText>
              <w:fldChar w:fldCharType="separate"/>
              <w:t>4</w:t>
              <w:fldChar w:fldCharType="end"/>
            </w:r>
          </w:hyperlink>
        </w:p>
        <w:p w14:paraId="036F4C96" w14:textId="28334BCF"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64" w:history="1">
            <w:r>
              <w:rPr>
                <w:rStyle w:val="Hyperlink"/>
                <w:b/>
                <w:bCs/>
                <w:noProof/>
                <w:color w:val="auto"/>
              </w:rPr>
              <w:t>Week 1: Introduction to Mobile Application Development</w:t>
            </w:r>
            <w:r>
              <w:rPr>
                <w:noProof/>
              </w:rPr>
              <w:tab/>
              <w:fldChar w:fldCharType="begin"/>
              <w:instrText xml:space="preserve"> PAGEREF _Toc231911464 \h </w:instrText>
              <w:fldChar w:fldCharType="separate"/>
              <w:t>5</w:t>
              <w:fldChar w:fldCharType="end"/>
            </w:r>
          </w:hyperlink>
        </w:p>
        <w:p w14:paraId="5FD9D0DC" w14:textId="5C7328B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5" w:history="1">
            <w:r>
              <w:rPr>
                <w:rStyle w:val="Hyperlink"/>
                <w:b/>
                <w:bCs/>
                <w:noProof/>
                <w:color w:val="auto"/>
              </w:rPr>
              <w:t>Practical Activities Undertaken</w:t>
            </w:r>
            <w:r>
              <w:rPr>
                <w:noProof/>
              </w:rPr>
              <w:tab/>
              <w:fldChar w:fldCharType="begin"/>
              <w:instrText xml:space="preserve"> PAGEREF _Toc231911465 \h </w:instrText>
              <w:fldChar w:fldCharType="separate"/>
              <w:t>5</w:t>
              <w:fldChar w:fldCharType="end"/>
            </w:r>
          </w:hyperlink>
        </w:p>
        <w:p w14:paraId="422E74DE" w14:textId="5AB3F456"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6" w:history="1">
            <w:r>
              <w:rPr>
                <w:rStyle w:val="Hyperlink"/>
                <w:b/>
                <w:bCs/>
                <w:noProof/>
                <w:color w:val="auto"/>
              </w:rPr>
              <w:t>Screenshots / Evidence Attached</w:t>
            </w:r>
            <w:r>
              <w:rPr>
                <w:noProof/>
              </w:rPr>
              <w:tab/>
              <w:fldChar w:fldCharType="begin"/>
              <w:instrText xml:space="preserve"> PAGEREF _Toc231911466 \h </w:instrText>
              <w:fldChar w:fldCharType="separate"/>
              <w:t>5</w:t>
              <w:fldChar w:fldCharType="end"/>
            </w:r>
          </w:hyperlink>
        </w:p>
        <w:p w14:paraId="0B46468A" w14:textId="67EB4600"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7" w:history="1">
            <w:r>
              <w:rPr>
                <w:rStyle w:val="Hyperlink"/>
                <w:b/>
                <w:bCs/>
                <w:noProof/>
                <w:color w:val="auto"/>
              </w:rPr>
              <w:t>Tools / Software Used</w:t>
            </w:r>
            <w:r>
              <w:rPr>
                <w:noProof/>
              </w:rPr>
              <w:tab/>
              <w:fldChar w:fldCharType="begin"/>
              <w:instrText xml:space="preserve"> PAGEREF _Toc231911467 \h </w:instrText>
              <w:fldChar w:fldCharType="separate"/>
              <w:t>9</w:t>
              <w:fldChar w:fldCharType="end"/>
            </w:r>
          </w:hyperlink>
        </w:p>
        <w:p w14:paraId="220CC01A" w14:textId="5E83B199"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68" w:history="1">
            <w:r>
              <w:rPr>
                <w:rStyle w:val="Hyperlink"/>
                <w:b/>
                <w:bCs/>
                <w:noProof/>
                <w:color w:val="auto"/>
              </w:rPr>
              <w:t>Personal Reflection</w:t>
            </w:r>
            <w:r>
              <w:rPr>
                <w:noProof/>
              </w:rPr>
              <w:tab/>
              <w:fldChar w:fldCharType="begin"/>
              <w:instrText xml:space="preserve"> PAGEREF _Toc231911468 \h </w:instrText>
              <w:fldChar w:fldCharType="separate"/>
              <w:t>10</w:t>
              <w:fldChar w:fldCharType="end"/>
            </w:r>
          </w:hyperlink>
        </w:p>
        <w:p w14:paraId="5E32601D" w14:textId="4925D1F4"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69" w:history="1">
            <w:r>
              <w:rPr>
                <w:rStyle w:val="Hyperlink"/>
                <w:b/>
                <w:bCs/>
                <w:noProof/>
                <w:color w:val="auto"/>
              </w:rPr>
              <w:t>Week 2: Mobile Development Environment — Firebase &amp; Authentication</w:t>
            </w:r>
            <w:r>
              <w:rPr>
                <w:noProof/>
              </w:rPr>
              <w:tab/>
              <w:fldChar w:fldCharType="begin"/>
              <w:instrText xml:space="preserve"> PAGEREF _Toc231911469 \h </w:instrText>
              <w:fldChar w:fldCharType="separate"/>
              <w:t>11</w:t>
              <w:fldChar w:fldCharType="end"/>
            </w:r>
          </w:hyperlink>
        </w:p>
        <w:p w14:paraId="4D9E1AFE" w14:textId="18DE719A"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0" w:history="1">
            <w:r>
              <w:rPr>
                <w:rStyle w:val="Hyperlink"/>
                <w:b/>
                <w:bCs/>
                <w:noProof/>
                <w:color w:val="auto"/>
              </w:rPr>
              <w:t>Practical Activities Undertaken</w:t>
            </w:r>
            <w:r>
              <w:rPr>
                <w:noProof/>
              </w:rPr>
              <w:tab/>
              <w:fldChar w:fldCharType="begin"/>
              <w:instrText xml:space="preserve"> PAGEREF _Toc231911470 \h </w:instrText>
              <w:fldChar w:fldCharType="separate"/>
              <w:t>11</w:t>
              <w:fldChar w:fldCharType="end"/>
            </w:r>
          </w:hyperlink>
        </w:p>
        <w:p w14:paraId="457E4FAD" w14:textId="58662620"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1" w:history="1">
            <w:r>
              <w:rPr>
                <w:rStyle w:val="Hyperlink"/>
                <w:b/>
                <w:bCs/>
                <w:noProof/>
                <w:color w:val="auto"/>
              </w:rPr>
              <w:t>Screenshots / Evidence Attached</w:t>
            </w:r>
            <w:r>
              <w:rPr>
                <w:noProof/>
              </w:rPr>
              <w:tab/>
              <w:fldChar w:fldCharType="begin"/>
              <w:instrText xml:space="preserve"> PAGEREF _Toc231911471 \h </w:instrText>
              <w:fldChar w:fldCharType="separate"/>
              <w:t>11</w:t>
              <w:fldChar w:fldCharType="end"/>
            </w:r>
          </w:hyperlink>
        </w:p>
        <w:p w14:paraId="19C36BAE" w14:textId="3DB451F8"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2" w:history="1">
            <w:r>
              <w:rPr>
                <w:rStyle w:val="Hyperlink"/>
                <w:b/>
                <w:bCs/>
                <w:noProof/>
                <w:color w:val="auto"/>
              </w:rPr>
              <w:t>Tools / Software Used</w:t>
            </w:r>
            <w:r>
              <w:rPr>
                <w:noProof/>
              </w:rPr>
              <w:tab/>
              <w:fldChar w:fldCharType="begin"/>
              <w:instrText xml:space="preserve"> PAGEREF _Toc231911472 \h </w:instrText>
              <w:fldChar w:fldCharType="separate"/>
              <w:t>13</w:t>
              <w:fldChar w:fldCharType="end"/>
            </w:r>
          </w:hyperlink>
        </w:p>
        <w:p w14:paraId="79069ECA" w14:textId="68F220B8"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3" w:history="1">
            <w:r>
              <w:rPr>
                <w:rStyle w:val="Hyperlink"/>
                <w:b/>
                <w:bCs/>
                <w:noProof/>
                <w:color w:val="auto"/>
              </w:rPr>
              <w:t>Personal Reflection</w:t>
            </w:r>
            <w:r>
              <w:rPr>
                <w:noProof/>
              </w:rPr>
              <w:tab/>
              <w:fldChar w:fldCharType="begin"/>
              <w:instrText xml:space="preserve"> PAGEREF _Toc231911473 \h </w:instrText>
              <w:fldChar w:fldCharType="separate"/>
              <w:t>13</w:t>
              <w:fldChar w:fldCharType="end"/>
            </w:r>
          </w:hyperlink>
        </w:p>
        <w:p w14:paraId="0E06AE83" w14:textId="0539B1F8"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74" w:history="1">
            <w:r>
              <w:rPr>
                <w:rStyle w:val="Hyperlink"/>
                <w:b/>
                <w:bCs/>
                <w:noProof/>
                <w:color w:val="auto"/>
              </w:rPr>
              <w:t>Week 3: User Interface Design</w:t>
            </w:r>
            <w:r>
              <w:rPr>
                <w:noProof/>
              </w:rPr>
              <w:tab/>
              <w:fldChar w:fldCharType="begin"/>
              <w:instrText xml:space="preserve"> PAGEREF _Toc231911474 \h </w:instrText>
              <w:fldChar w:fldCharType="separate"/>
              <w:t>14</w:t>
              <w:fldChar w:fldCharType="end"/>
            </w:r>
          </w:hyperlink>
        </w:p>
        <w:p w14:paraId="31618645" w14:textId="227A468F"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5" w:history="1">
            <w:r>
              <w:rPr>
                <w:rStyle w:val="Hyperlink"/>
                <w:b/>
                <w:bCs/>
                <w:noProof/>
                <w:color w:val="auto"/>
              </w:rPr>
              <w:t>Practical Activities Undertaken</w:t>
            </w:r>
            <w:r>
              <w:rPr>
                <w:noProof/>
              </w:rPr>
              <w:tab/>
              <w:fldChar w:fldCharType="begin"/>
              <w:instrText xml:space="preserve"> PAGEREF _Toc231911475 \h </w:instrText>
              <w:fldChar w:fldCharType="separate"/>
              <w:t>14</w:t>
              <w:fldChar w:fldCharType="end"/>
            </w:r>
          </w:hyperlink>
        </w:p>
        <w:p w14:paraId="0568E521" w14:textId="1DC3E479"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6" w:history="1">
            <w:r>
              <w:rPr>
                <w:rStyle w:val="Hyperlink"/>
                <w:b/>
                <w:bCs/>
                <w:noProof/>
                <w:color w:val="auto"/>
              </w:rPr>
              <w:t>Screenshots / Evidence Attached</w:t>
            </w:r>
            <w:r>
              <w:rPr>
                <w:noProof/>
              </w:rPr>
              <w:tab/>
              <w:fldChar w:fldCharType="begin"/>
              <w:instrText xml:space="preserve"> PAGEREF _Toc231911476 \h </w:instrText>
              <w:fldChar w:fldCharType="separate"/>
              <w:t>14</w:t>
              <w:fldChar w:fldCharType="end"/>
            </w:r>
          </w:hyperlink>
        </w:p>
        <w:p w14:paraId="242AD139" w14:textId="24CB851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7" w:history="1">
            <w:r>
              <w:rPr>
                <w:rStyle w:val="Hyperlink"/>
                <w:b/>
                <w:bCs/>
                <w:noProof/>
                <w:color w:val="auto"/>
              </w:rPr>
              <w:t>Tools / Software Used</w:t>
            </w:r>
            <w:r>
              <w:rPr>
                <w:noProof/>
              </w:rPr>
              <w:tab/>
              <w:fldChar w:fldCharType="begin"/>
              <w:instrText xml:space="preserve"> PAGEREF _Toc231911477 \h </w:instrText>
              <w:fldChar w:fldCharType="separate"/>
              <w:t>15</w:t>
              <w:fldChar w:fldCharType="end"/>
            </w:r>
          </w:hyperlink>
        </w:p>
        <w:p w14:paraId="19A92DF5" w14:textId="2C9481FF"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78" w:history="1">
            <w:r>
              <w:rPr>
                <w:rStyle w:val="Hyperlink"/>
                <w:b/>
                <w:bCs/>
                <w:noProof/>
                <w:color w:val="auto"/>
              </w:rPr>
              <w:t>Personal Reflection</w:t>
            </w:r>
            <w:r>
              <w:rPr>
                <w:noProof/>
              </w:rPr>
              <w:tab/>
              <w:fldChar w:fldCharType="begin"/>
              <w:instrText xml:space="preserve"> PAGEREF _Toc231911478 \h </w:instrText>
              <w:fldChar w:fldCharType="separate"/>
              <w:t>15</w:t>
              <w:fldChar w:fldCharType="end"/>
            </w:r>
          </w:hyperlink>
        </w:p>
        <w:p w14:paraId="19A92E01" w14:textId="2C9481A1"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79" w:history="1">
            <w:r>
              <w:rPr>
                <w:rStyle w:val="Hyperlink"/>
                <w:b/>
                <w:bCs/>
                <w:noProof/>
                <w:color w:val="auto"/>
              </w:rPr>
              <w:t>Week 4: Data Management — Firestore CRUD &amp; Local Storage</w:t>
            </w:r>
            <w:r>
              <w:rPr>
                <w:noProof/>
              </w:rPr>
              <w:tab/>
              <w:fldChar w:fldCharType="begin"/>
              <w:instrText xml:space="preserve"> PAGEREF _Toc231911479 \h </w:instrText>
              <w:fldChar w:fldCharType="separate"/>
              <w:t>16</w:t>
              <w:fldChar w:fldCharType="end"/>
            </w:r>
          </w:hyperlink>
        </w:p>
        <w:p w14:paraId="19A92E02" w14:textId="2C9481A2"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0" w:history="1">
            <w:r>
              <w:rPr>
                <w:rStyle w:val="Hyperlink"/>
                <w:b/>
                <w:bCs/>
                <w:noProof/>
                <w:color w:val="auto"/>
              </w:rPr>
              <w:t>Practical Activities Undertaken</w:t>
            </w:r>
            <w:r>
              <w:rPr>
                <w:noProof/>
              </w:rPr>
              <w:tab/>
              <w:fldChar w:fldCharType="begin"/>
              <w:instrText xml:space="preserve"> PAGEREF _Toc231911480 \h </w:instrText>
              <w:fldChar w:fldCharType="separate"/>
              <w:t>16</w:t>
              <w:fldChar w:fldCharType="end"/>
            </w:r>
          </w:hyperlink>
        </w:p>
        <w:p w14:paraId="19A92E03" w14:textId="2C9481A3"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1" w:history="1">
            <w:r>
              <w:rPr>
                <w:rStyle w:val="Hyperlink"/>
                <w:b/>
                <w:bCs/>
                <w:noProof/>
                <w:color w:val="auto"/>
              </w:rPr>
              <w:t>Screenshots / Evidence Attached</w:t>
            </w:r>
            <w:r>
              <w:rPr>
                <w:noProof/>
              </w:rPr>
              <w:tab/>
              <w:fldChar w:fldCharType="begin"/>
              <w:instrText xml:space="preserve"> PAGEREF _Toc231911481 \h </w:instrText>
              <w:fldChar w:fldCharType="separate"/>
              <w:t>16</w:t>
              <w:fldChar w:fldCharType="end"/>
            </w:r>
          </w:hyperlink>
        </w:p>
        <w:p w14:paraId="19A92E04" w14:textId="2C9481A4"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2" w:history="1">
            <w:r>
              <w:rPr>
                <w:rStyle w:val="Hyperlink"/>
                <w:b/>
                <w:bCs/>
                <w:noProof/>
                <w:color w:val="auto"/>
              </w:rPr>
              <w:t>Tools / Software Used</w:t>
            </w:r>
            <w:r>
              <w:rPr>
                <w:noProof/>
              </w:rPr>
              <w:tab/>
              <w:fldChar w:fldCharType="begin"/>
              <w:instrText xml:space="preserve"> PAGEREF _Toc231911482 \h </w:instrText>
              <w:fldChar w:fldCharType="separate"/>
              <w:t>17</w:t>
              <w:fldChar w:fldCharType="end"/>
            </w:r>
          </w:hyperlink>
        </w:p>
        <w:p w14:paraId="19A92E05" w14:textId="2C9481A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3" w:history="1">
            <w:r>
              <w:rPr>
                <w:rStyle w:val="Hyperlink"/>
                <w:b/>
                <w:bCs/>
                <w:noProof/>
                <w:color w:val="auto"/>
              </w:rPr>
              <w:t>Personal Reflection</w:t>
            </w:r>
            <w:r>
              <w:rPr>
                <w:noProof/>
              </w:rPr>
              <w:tab/>
              <w:fldChar w:fldCharType="begin"/>
              <w:instrText xml:space="preserve"> PAGEREF _Toc231911483 \h </w:instrText>
              <w:fldChar w:fldCharType="separate"/>
              <w:t>17</w:t>
              <w:fldChar w:fldCharType="end"/>
            </w:r>
          </w:hyperlink>
        </w:p>
        <w:p w14:paraId="2A33E001" w14:textId="2C9482B1" w:rsidR="006D20B5" w:rsidRPr="00A24C2B" w:rsidRDefault="006D20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911484" w:history="1">
            <w:r>
              <w:rPr>
                <w:rStyle w:val="Hyperlink"/>
                <w:b/>
                <w:bCs/>
                <w:noProof/>
                <w:color w:val="auto"/>
              </w:rPr>
              <w:t>Week 5: Networking — Connectivity &amp; Error Handling</w:t>
            </w:r>
            <w:r>
              <w:rPr>
                <w:noProof/>
              </w:rPr>
              <w:tab/>
              <w:fldChar w:fldCharType="begin"/>
              <w:instrText xml:space="preserve"> PAGEREF _Toc231911484 \h </w:instrText>
              <w:fldChar w:fldCharType="separate"/>
              <w:t>18</w:t>
              <w:fldChar w:fldCharType="end"/>
            </w:r>
          </w:hyperlink>
        </w:p>
        <w:p w14:paraId="2A33E002" w14:textId="2C9482B2"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5" w:history="1">
            <w:r>
              <w:rPr>
                <w:rStyle w:val="Hyperlink"/>
                <w:b/>
                <w:bCs/>
                <w:noProof/>
                <w:color w:val="auto"/>
              </w:rPr>
              <w:t>Practical Activities Undertaken</w:t>
            </w:r>
            <w:r>
              <w:rPr>
                <w:noProof/>
              </w:rPr>
              <w:tab/>
              <w:fldChar w:fldCharType="begin"/>
              <w:instrText xml:space="preserve"> PAGEREF _Toc231911485 \h </w:instrText>
              <w:fldChar w:fldCharType="separate"/>
              <w:t>18</w:t>
              <w:fldChar w:fldCharType="end"/>
            </w:r>
          </w:hyperlink>
        </w:p>
        <w:p w14:paraId="2A33E003" w14:textId="2C9482B3"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6" w:history="1">
            <w:r>
              <w:rPr>
                <w:rStyle w:val="Hyperlink"/>
                <w:b/>
                <w:bCs/>
                <w:noProof/>
                <w:color w:val="auto"/>
              </w:rPr>
              <w:t>Code Implemented</w:t>
            </w:r>
            <w:r>
              <w:rPr>
                <w:noProof/>
              </w:rPr>
              <w:tab/>
              <w:fldChar w:fldCharType="begin"/>
              <w:instrText xml:space="preserve"> PAGEREF _Toc231911486 \h </w:instrText>
              <w:fldChar w:fldCharType="separate"/>
              <w:t>18</w:t>
              <w:fldChar w:fldCharType="end"/>
            </w:r>
          </w:hyperlink>
        </w:p>
        <w:p w14:paraId="2A33E004" w14:textId="2C9482B4"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7" w:history="1">
            <w:r>
              <w:rPr>
                <w:rStyle w:val="Hyperlink"/>
                <w:b/>
                <w:bCs/>
                <w:noProof/>
                <w:color w:val="auto"/>
              </w:rPr>
              <w:t>Screenshots / Evidence Attached</w:t>
            </w:r>
            <w:r>
              <w:rPr>
                <w:noProof/>
              </w:rPr>
              <w:tab/>
              <w:fldChar w:fldCharType="begin"/>
              <w:instrText xml:space="preserve"> PAGEREF _Toc231911487 \h </w:instrText>
              <w:fldChar w:fldCharType="separate"/>
              <w:t>19</w:t>
              <w:fldChar w:fldCharType="end"/>
            </w:r>
          </w:hyperlink>
        </w:p>
        <w:p w14:paraId="2A33E005" w14:textId="2C9482B5"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8" w:history="1">
            <w:r>
              <w:rPr>
                <w:rStyle w:val="Hyperlink"/>
                <w:b/>
                <w:bCs/>
                <w:noProof/>
                <w:color w:val="auto"/>
              </w:rPr>
              <w:t>Tools / Software Used</w:t>
            </w:r>
            <w:r>
              <w:rPr>
                <w:noProof/>
              </w:rPr>
              <w:tab/>
              <w:fldChar w:fldCharType="begin"/>
              <w:instrText xml:space="preserve"> PAGEREF _Toc231911488 \h </w:instrText>
              <w:fldChar w:fldCharType="separate"/>
              <w:t>20</w:t>
              <w:fldChar w:fldCharType="end"/>
            </w:r>
          </w:hyperlink>
        </w:p>
        <w:p w14:paraId="2A33E006" w14:textId="2C9482B6" w:rsidR="006D20B5" w:rsidRPr="00A24C2B" w:rsidRDefault="006D20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911489" w:history="1">
            <w:r>
              <w:rPr>
                <w:rStyle w:val="Hyperlink"/>
                <w:b/>
                <w:bCs/>
                <w:noProof/>
                <w:color w:val="auto"/>
              </w:rPr>
              <w:t>Personal Reflection</w:t>
            </w:r>
            <w:r>
              <w:rPr>
                <w:noProof/>
              </w:rPr>
              <w:tab/>
              <w:fldChar w:fldCharType="begin"/>
              <w:instrText xml:space="preserve"> PAGEREF _Toc231911489 \h </w:instrText>
              <w:fldChar w:fldCharType="separate"/>
              <w:t>20</w:t>
              <w:fldChar w:fldCharType="end"/>
            </w:r>
          </w:hyperlink>
        </w:p>
        <w:p w14:paraId="5A33E001" w14:textId="77777777" w:rsidR="006D20B5" w:rsidRPr="00A24C2B" w:rsidRDefault="006D20B5">
          <w:pPr>
            <w:pStyle w:val="TOC1"/>
            <w:tabs>
              <w:tab w:val="right" w:leader="dot" w:pos="9350"/>
            </w:tabs>
            <w:rPr>
              <w:noProof/>
              <w:sz w:val="24"/>
              <w:szCs w:val="24"/>
            </w:rPr>
          </w:pPr>
          <w:hyperlink w:anchor="_Toc231911490" w:history="1">
            <w:r>
              <w:rPr>
                <w:rStyle w:val="Hyperlink"/>
                <w:b/>
                <w:bCs/>
                <w:noProof/>
                <w:color w:val="auto"/>
              </w:rPr>
              <w:t>Week 8: User Input and Event Handling</w:t>
            </w:r>
            <w:r>
              <w:rPr>
                <w:noProof/>
              </w:rPr>
              <w:tab/>
              <w:fldChar w:fldCharType="begin"/>
              <w:instrText xml:space="preserve"> PAGEREF _Toc231911490 \h </w:instrText>
              <w:fldChar w:fldCharType="separate"/>
              <w:t>22</w:t>
              <w:fldChar w:fldCharType="end"/>
            </w:r>
          </w:hyperlink>
        </w:p>
        <w:p w14:paraId="5A33E002" w14:textId="77777777" w:rsidR="006D20B5" w:rsidRPr="00A24C2B" w:rsidRDefault="006D20B5">
          <w:pPr>
            <w:pStyle w:val="TOC2"/>
            <w:tabs>
              <w:tab w:val="right" w:leader="dot" w:pos="9350"/>
            </w:tabs>
            <w:rPr>
              <w:noProof/>
              <w:sz w:val="24"/>
              <w:szCs w:val="24"/>
            </w:rPr>
          </w:pPr>
          <w:hyperlink w:anchor="_Toc231911491" w:history="1">
            <w:r>
              <w:rPr>
                <w:rStyle w:val="Hyperlink"/>
                <w:b/>
                <w:bCs/>
                <w:noProof/>
                <w:color w:val="auto"/>
              </w:rPr>
              <w:t>Practical Activities Undertaken</w:t>
            </w:r>
            <w:r>
              <w:rPr>
                <w:noProof/>
              </w:rPr>
              <w:tab/>
              <w:fldChar w:fldCharType="begin"/>
              <w:instrText xml:space="preserve"> PAGEREF _Toc231911491 \h </w:instrText>
              <w:fldChar w:fldCharType="separate"/>
              <w:t>22</w:t>
              <w:fldChar w:fldCharType="end"/>
            </w:r>
          </w:hyperlink>
        </w:p>
        <w:p w14:paraId="5A33E003" w14:textId="77777777" w:rsidR="006D20B5" w:rsidRPr="00A24C2B" w:rsidRDefault="006D20B5">
          <w:pPr>
            <w:pStyle w:val="TOC2"/>
            <w:tabs>
              <w:tab w:val="right" w:leader="dot" w:pos="9350"/>
            </w:tabs>
            <w:rPr>
              <w:noProof/>
              <w:sz w:val="24"/>
              <w:szCs w:val="24"/>
            </w:rPr>
          </w:pPr>
          <w:hyperlink w:anchor="_Toc231911492" w:history="1">
            <w:r>
              <w:rPr>
                <w:rStyle w:val="Hyperlink"/>
                <w:b/>
                <w:bCs/>
                <w:noProof/>
                <w:color w:val="auto"/>
              </w:rPr>
              <w:t>Screenshots / Evidence Attached</w:t>
            </w:r>
            <w:r>
              <w:rPr>
                <w:noProof/>
              </w:rPr>
              <w:tab/>
              <w:fldChar w:fldCharType="begin"/>
              <w:instrText xml:space="preserve"> PAGEREF _Toc231911492 \h </w:instrText>
              <w:fldChar w:fldCharType="separate"/>
              <w:t>23</w:t>
              <w:fldChar w:fldCharType="end"/>
            </w:r>
          </w:hyperlink>
        </w:p>
        <w:p w14:paraId="5A33E004" w14:textId="77777777" w:rsidR="006D20B5" w:rsidRPr="00A24C2B" w:rsidRDefault="006D20B5">
          <w:pPr>
            <w:pStyle w:val="TOC2"/>
            <w:tabs>
              <w:tab w:val="right" w:leader="dot" w:pos="9350"/>
            </w:tabs>
            <w:rPr>
              <w:noProof/>
              <w:sz w:val="24"/>
              <w:szCs w:val="24"/>
            </w:rPr>
          </w:pPr>
          <w:hyperlink w:anchor="_Toc231911493" w:history="1">
            <w:r>
              <w:rPr>
                <w:rStyle w:val="Hyperlink"/>
                <w:b/>
                <w:bCs/>
                <w:noProof/>
                <w:color w:val="auto"/>
              </w:rPr>
              <w:t>Tools / Software Used</w:t>
            </w:r>
            <w:r>
              <w:rPr>
                <w:noProof/>
              </w:rPr>
              <w:tab/>
              <w:fldChar w:fldCharType="begin"/>
              <w:instrText xml:space="preserve"> PAGEREF _Toc231911493 \h </w:instrText>
              <w:fldChar w:fldCharType="separate"/>
              <w:t>26</w:t>
              <w:fldChar w:fldCharType="end"/>
            </w:r>
          </w:hyperlink>
        </w:p>
        <w:p w14:paraId="5A33E005" w14:textId="77777777" w:rsidR="006D20B5" w:rsidRPr="00A24C2B" w:rsidRDefault="006D20B5">
          <w:pPr>
            <w:pStyle w:val="TOC2"/>
            <w:tabs>
              <w:tab w:val="right" w:leader="dot" w:pos="9350"/>
            </w:tabs>
            <w:rPr>
              <w:noProof/>
              <w:sz w:val="24"/>
              <w:szCs w:val="24"/>
            </w:rPr>
          </w:pPr>
          <w:hyperlink w:anchor="_Toc231911494" w:history="1">
            <w:r>
              <w:rPr>
                <w:rStyle w:val="Hyperlink"/>
                <w:b/>
                <w:bCs/>
                <w:noProof/>
                <w:color w:val="auto"/>
              </w:rPr>
              <w:t>Personal Reflection</w:t>
            </w:r>
            <w:r>
              <w:rPr>
                <w:noProof/>
              </w:rPr>
              <w:tab/>
              <w:fldChar w:fldCharType="begin"/>
              <w:instrText xml:space="preserve"> PAGEREF _Toc231911494 \h </w:instrText>
              <w:fldChar w:fldCharType="separate"/>
              <w:t>27</w:t>
              <w:fldChar w:fldCharType="end"/>
            </w:r>
          </w:hyperlink>
        </w:p>
        <w:p w14:paraId="41E3BE1C" w14:textId="0A54D6F7" w:rsidR="006D20B5" w:rsidRPr="00A24C2B" w:rsidRDefault="006D20B5" w:rsidP="006D20B5">
          <w:r>
            <w:fldChar w:fldCharType="end"/>
          </w:r>
        </w:p>
      </w:sdtContent>
    </w:sdt>
    <w:p w14:paraId="5901099E" w14:textId="77777777" w:rsidR="006D20B5" w:rsidRPr="00A24C2B" w:rsidRDefault="006D20B5" w:rsidP="006D20B5">
      <w:r>
        <w:br w:type="page"/>
      </w:r>
    </w:p>
    <w:p w14:paraId="17DADD40" w14:textId="77777777" w:rsidR="006D20B5" w:rsidRPr="00A24C2B" w:rsidRDefault="006D20B5" w:rsidP="006D20B5">
      <w:pPr>
        <w:pStyle w:val="Heading1"/>
        <w:pBdr>
          <w:bottom w:val="single" w:sz="8" w:space="1" w:color="1B5E20"/>
        </w:pBdr>
        <w:rPr>
          <w:color w:val="auto"/>
        </w:rPr>
      </w:pPr>
      <w:bookmarkStart w:id="2" w:name="_Toc231911464"/>
      <w:r>
        <w:rPr>
          <w:rFonts w:ascii="Arial" w:eastAsia="Arial" w:hAnsi="Arial" w:cs="Arial"/>
          <w:b/>
          <w:bCs/>
          <w:color w:val="auto"/>
          <w:sz w:val="32"/>
          <w:szCs w:val="32"/>
        </w:rPr>
        <w:lastRenderedPageBreak/>
        <w:t>Week 1: Introduction to Mobile Application Development</w:t>
      </w:r>
      <w:bookmarkEnd w:id="2"/>
    </w:p>
    <w:p w14:paraId="4266947A" w14:textId="77777777" w:rsidR="006D20B5" w:rsidRPr="00A24C2B" w:rsidRDefault="006D20B5" w:rsidP="006D20B5">
      <w:pPr>
        <w:spacing w:before="100" w:after="100"/>
      </w:pPr>
    </w:p>
    <w:p w14:paraId="745AD6F2" w14:textId="77777777" w:rsidR="006D20B5" w:rsidRPr="00A24C2B" w:rsidRDefault="006D20B5" w:rsidP="006D20B5">
      <w:pPr>
        <w:pStyle w:val="Heading2"/>
        <w:rPr>
          <w:color w:val="auto"/>
        </w:rPr>
      </w:pPr>
      <w:bookmarkStart w:id="3" w:name="_Toc231911465"/>
      <w:r>
        <w:rPr>
          <w:rFonts w:ascii="Arial" w:eastAsia="Arial" w:hAnsi="Arial" w:cs="Arial"/>
          <w:b/>
          <w:bCs/>
          <w:color w:val="auto"/>
          <w:sz w:val="26"/>
          <w:szCs w:val="26"/>
        </w:rPr>
        <w:t>Practical Activities Undertaken</w:t>
      </w:r>
      <w:bookmarkEnd w:id="3"/>
    </w:p>
    <w:p w14:paraId="5BF4FED1" w14:textId="77777777" w:rsidR="006D20B5" w:rsidRPr="00A24C2B" w:rsidRDefault="006D20B5" w:rsidP="006D20B5">
      <w:pPr>
        <w:spacing w:before="100" w:after="100"/>
      </w:pPr>
    </w:p>
    <w:p w14:paraId="60E09055" w14:textId="77777777" w:rsidR="006D20B5" w:rsidRPr="00A24C2B" w:rsidRDefault="006D20B5" w:rsidP="006D20B5">
      <w:pPr>
        <w:pStyle w:val="ListParagraph"/>
        <w:numPr>
          <w:ilvl w:val="0"/>
          <w:numId w:val="2"/>
        </w:numPr>
        <w:spacing w:before="60" w:after="60"/>
        <w:contextualSpacing w:val="0"/>
      </w:pPr>
      <w:r>
        <w:t>Installed Android Studio Panda 4 (2025.3.4 Patch 1) on Windows 11 including Android SDK, Build Tools 37, and Android Emulator</w:t>
      </w:r>
    </w:p>
    <w:p w14:paraId="220E091D" w14:textId="77777777" w:rsidR="006D20B5" w:rsidRPr="00A24C2B" w:rsidRDefault="006D20B5" w:rsidP="006D20B5">
      <w:pPr>
        <w:pStyle w:val="ListParagraph"/>
        <w:numPr>
          <w:ilvl w:val="0"/>
          <w:numId w:val="2"/>
        </w:numPr>
        <w:spacing w:before="60" w:after="60"/>
        <w:contextualSpacing w:val="0"/>
      </w:pPr>
      <w:r>
        <w:t>Installed Git for Windows and configured global user name and email for GitHub integration</w:t>
      </w:r>
    </w:p>
    <w:p w14:paraId="0F805729" w14:textId="77777777" w:rsidR="006D20B5" w:rsidRPr="00A24C2B" w:rsidRDefault="006D20B5" w:rsidP="006D20B5">
      <w:pPr>
        <w:pStyle w:val="ListParagraph"/>
        <w:numPr>
          <w:ilvl w:val="0"/>
          <w:numId w:val="2"/>
        </w:numPr>
        <w:spacing w:before="60" w:after="60"/>
        <w:contextualSpacing w:val="0"/>
      </w:pPr>
      <w:r>
        <w:t>Created a GitHub account and set up the DukaStock repository with Flutter .gitignore and README</w:t>
      </w:r>
    </w:p>
    <w:p w14:paraId="499C6728" w14:textId="77777777" w:rsidR="006D20B5" w:rsidRPr="00A24C2B" w:rsidRDefault="006D20B5" w:rsidP="006D20B5">
      <w:pPr>
        <w:pStyle w:val="ListParagraph"/>
        <w:numPr>
          <w:ilvl w:val="0"/>
          <w:numId w:val="2"/>
        </w:numPr>
        <w:spacing w:before="60" w:after="60"/>
        <w:contextualSpacing w:val="0"/>
      </w:pPr>
      <w:r>
        <w:t>Cloned the DukaStock GitHub repository to G:\Projects\-dukastock on the local machine</w:t>
      </w:r>
    </w:p>
    <w:p w14:paraId="102E4A44" w14:textId="77777777" w:rsidR="006D20B5" w:rsidRPr="00A24C2B" w:rsidRDefault="006D20B5" w:rsidP="006D20B5">
      <w:pPr>
        <w:pStyle w:val="ListParagraph"/>
        <w:numPr>
          <w:ilvl w:val="0"/>
          <w:numId w:val="2"/>
        </w:numPr>
        <w:spacing w:before="60" w:after="60"/>
        <w:contextualSpacing w:val="0"/>
      </w:pPr>
      <w:r>
        <w:t>Downloaded Flutter SDK 3.44.0-stable (Windows x64) from the official Flutter archive and extracted to G:\flutter</w:t>
      </w:r>
    </w:p>
    <w:p w14:paraId="5AE3D949" w14:textId="77777777" w:rsidR="006D20B5" w:rsidRPr="00A24C2B" w:rsidRDefault="006D20B5" w:rsidP="006D20B5">
      <w:pPr>
        <w:pStyle w:val="ListParagraph"/>
        <w:numPr>
          <w:ilvl w:val="0"/>
          <w:numId w:val="2"/>
        </w:numPr>
        <w:spacing w:before="60" w:after="60"/>
        <w:contextualSpacing w:val="0"/>
      </w:pPr>
      <w:r>
        <w:t>Created the DukaStock Flutter project using the flutter create command with Android-only platform flag</w:t>
      </w:r>
    </w:p>
    <w:p w14:paraId="7213A367" w14:textId="77777777" w:rsidR="006D20B5" w:rsidRPr="00A24C2B" w:rsidRDefault="006D20B5" w:rsidP="006D20B5">
      <w:pPr>
        <w:pStyle w:val="ListParagraph"/>
        <w:numPr>
          <w:ilvl w:val="0"/>
          <w:numId w:val="2"/>
        </w:numPr>
        <w:spacing w:before="60" w:after="60"/>
        <w:contextualSpacing w:val="0"/>
      </w:pPr>
      <w:r>
        <w:t>Opened the project in Android Studio and configured the Flutter SDK path</w:t>
      </w:r>
    </w:p>
    <w:p w14:paraId="7670971B" w14:textId="77777777" w:rsidR="006D20B5" w:rsidRPr="00A24C2B" w:rsidRDefault="006D20B5" w:rsidP="006D20B5">
      <w:pPr>
        <w:pStyle w:val="ListParagraph"/>
        <w:numPr>
          <w:ilvl w:val="0"/>
          <w:numId w:val="2"/>
        </w:numPr>
        <w:spacing w:before="60" w:after="60"/>
        <w:contextualSpacing w:val="0"/>
      </w:pPr>
      <w:r>
        <w:t>Created and configured a Pixel 6 Android Virtual Device with API 37 (Android 17.0 CinnamonBun)</w:t>
      </w:r>
    </w:p>
    <w:p w14:paraId="5861EE34" w14:textId="77777777" w:rsidR="006D20B5" w:rsidRPr="00A24C2B" w:rsidRDefault="006D20B5" w:rsidP="006D20B5">
      <w:pPr>
        <w:pStyle w:val="ListParagraph"/>
        <w:numPr>
          <w:ilvl w:val="0"/>
          <w:numId w:val="2"/>
        </w:numPr>
        <w:spacing w:before="60" w:after="60"/>
        <w:contextualSpacing w:val="0"/>
      </w:pPr>
      <w:r>
        <w:t>Customized main.dart — changed app title to DukaStock, theme color to green, added Welcome to DukaStock! text</w:t>
      </w:r>
    </w:p>
    <w:p w14:paraId="3FFC236C" w14:textId="77777777" w:rsidR="006D20B5" w:rsidRPr="00A24C2B" w:rsidRDefault="006D20B5" w:rsidP="006D20B5">
      <w:pPr>
        <w:pStyle w:val="ListParagraph"/>
        <w:numPr>
          <w:ilvl w:val="0"/>
          <w:numId w:val="2"/>
        </w:numPr>
        <w:spacing w:before="60" w:after="60"/>
        <w:contextualSpacing w:val="0"/>
      </w:pPr>
      <w:r>
        <w:t>Ran DukaStock app successfully on the Pixel 6 emulator</w:t>
      </w:r>
    </w:p>
    <w:p w14:paraId="46E7BA9B" w14:textId="77777777" w:rsidR="006D20B5" w:rsidRPr="00A24C2B" w:rsidRDefault="006D20B5" w:rsidP="006D20B5">
      <w:pPr>
        <w:pStyle w:val="ListParagraph"/>
        <w:numPr>
          <w:ilvl w:val="0"/>
          <w:numId w:val="2"/>
        </w:numPr>
        <w:spacing w:before="60" w:after="60"/>
        <w:contextualSpacing w:val="0"/>
      </w:pPr>
      <w:r>
        <w:t>Committed and pushed all Week 1 code to GitHub (53 objects pushed)</w:t>
      </w:r>
    </w:p>
    <w:p w14:paraId="42EE9404" w14:textId="77777777" w:rsidR="006D20B5" w:rsidRPr="00A24C2B" w:rsidRDefault="006D20B5" w:rsidP="006D20B5">
      <w:pPr>
        <w:spacing w:before="100" w:after="100"/>
      </w:pPr>
    </w:p>
    <w:p w14:paraId="55B130C6" w14:textId="77777777" w:rsidR="006D20B5" w:rsidRPr="00A24C2B" w:rsidRDefault="006D20B5" w:rsidP="006D20B5">
      <w:pPr>
        <w:pStyle w:val="Heading2"/>
        <w:rPr>
          <w:color w:val="auto"/>
        </w:rPr>
      </w:pPr>
      <w:bookmarkStart w:id="4" w:name="_Toc231911466"/>
      <w:r>
        <w:rPr>
          <w:rFonts w:ascii="Arial" w:eastAsia="Arial" w:hAnsi="Arial" w:cs="Arial"/>
          <w:b/>
          <w:bCs/>
          <w:color w:val="auto"/>
          <w:sz w:val="26"/>
          <w:szCs w:val="26"/>
        </w:rPr>
        <w:t>Screenshots / Evidence Attached</w:t>
      </w:r>
      <w:bookmarkEnd w:id="4"/>
    </w:p>
    <w:p w14:paraId="09A8F52C" w14:textId="77777777" w:rsidR="006D20B5" w:rsidRPr="00A24C2B" w:rsidRDefault="006D20B5" w:rsidP="006D20B5">
      <w:pPr>
        <w:spacing w:before="100" w:after="100"/>
      </w:pPr>
    </w:p>
    <w:p w14:paraId="31D25946" w14:textId="77777777" w:rsidR="006D20B5" w:rsidRPr="00A24C2B" w:rsidRDefault="006D20B5" w:rsidP="006D20B5">
      <w:pPr>
        <w:spacing w:before="80" w:after="80"/>
      </w:pPr>
      <w:r>
        <w:rPr>
          <w:b/>
          <w:bCs/>
        </w:rPr>
        <w:t>Screenshots Attached: Yes</w:t>
      </w:r>
    </w:p>
    <w:p w14:paraId="6DB7A66C"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30F81122"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9786ED4" w14:textId="77777777" w:rsidR="006D20B5" w:rsidRPr="00A24C2B" w:rsidRDefault="006D20B5" w:rsidP="00377B34">
            <w:pPr>
              <w:jc w:val="center"/>
              <w:rPr>
                <w:sz w:val="20"/>
                <w:szCs w:val="20"/>
              </w:rPr>
            </w:pPr>
            <w:r>
              <w:rPr>
                <w:noProof/>
              </w:rPr>
              <w:drawing>
                <wp:inline distT="0" distB="0" distL="0" distR="0" wp14:anchorId="4590424A" wp14:editId="4A4BDBBC">
                  <wp:extent cx="3067050" cy="2185978"/>
                  <wp:effectExtent l="0" t="0" r="0" b="5080"/>
                  <wp:docPr id="1005176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3252" cy="2190399"/>
                          </a:xfrm>
                          <a:prstGeom prst="rect">
                            <a:avLst/>
                          </a:prstGeom>
                          <a:noFill/>
                          <a:ln>
                            <a:noFill/>
                          </a:ln>
                        </pic:spPr>
                      </pic:pic>
                    </a:graphicData>
                  </a:graphic>
                </wp:inline>
              </w:drawing>
            </w:r>
          </w:p>
          <w:p w14:paraId="5C407C94" w14:textId="77777777" w:rsidR="006D20B5" w:rsidRPr="00A24C2B" w:rsidRDefault="006D20B5" w:rsidP="00377B34">
            <w:pPr>
              <w:jc w:val="center"/>
            </w:pPr>
            <w:r>
              <w:rPr>
                <w:sz w:val="20"/>
                <w:szCs w:val="20"/>
              </w:rPr>
              <w:t>Screenshot 1: Android Studio welcome screen after installation</w:t>
            </w:r>
          </w:p>
        </w:tc>
      </w:tr>
    </w:tbl>
    <w:p w14:paraId="37B61740"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3A974F97"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FA6BA2E" w14:textId="77777777" w:rsidR="006D20B5" w:rsidRPr="00A24C2B" w:rsidRDefault="006D20B5" w:rsidP="00377B34">
            <w:pPr>
              <w:jc w:val="center"/>
              <w:rPr>
                <w:sz w:val="20"/>
                <w:szCs w:val="20"/>
              </w:rPr>
            </w:pPr>
            <w:r>
              <w:rPr>
                <w:noProof/>
                <w:sz w:val="20"/>
                <w:szCs w:val="20"/>
              </w:rPr>
              <w:drawing>
                <wp:inline distT="0" distB="0" distL="0" distR="0" wp14:anchorId="5B39A6BE" wp14:editId="4DBEB2FF">
                  <wp:extent cx="3594100" cy="1974850"/>
                  <wp:effectExtent l="0" t="0" r="6350" b="6350"/>
                  <wp:docPr id="1063891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4100" cy="1974850"/>
                          </a:xfrm>
                          <a:prstGeom prst="rect">
                            <a:avLst/>
                          </a:prstGeom>
                          <a:noFill/>
                          <a:ln>
                            <a:noFill/>
                          </a:ln>
                        </pic:spPr>
                      </pic:pic>
                    </a:graphicData>
                  </a:graphic>
                </wp:inline>
              </w:drawing>
            </w:r>
          </w:p>
          <w:p w14:paraId="1A415EF0" w14:textId="77777777" w:rsidR="006D20B5" w:rsidRPr="00A24C2B" w:rsidRDefault="006D20B5" w:rsidP="00377B34">
            <w:pPr>
              <w:jc w:val="center"/>
              <w:rPr>
                <w:sz w:val="20"/>
                <w:szCs w:val="20"/>
              </w:rPr>
            </w:pPr>
          </w:p>
          <w:p w14:paraId="58E3EA10" w14:textId="77777777" w:rsidR="006D20B5" w:rsidRPr="00A24C2B" w:rsidRDefault="006D20B5" w:rsidP="00377B34">
            <w:pPr>
              <w:jc w:val="center"/>
            </w:pPr>
            <w:r>
              <w:rPr>
                <w:sz w:val="20"/>
                <w:szCs w:val="20"/>
              </w:rPr>
              <w:t>Screenshot 2: git --version output in Command Prompt</w:t>
            </w:r>
          </w:p>
        </w:tc>
      </w:tr>
    </w:tbl>
    <w:p w14:paraId="5068FD4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96A3D0D"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6C99E27" w14:textId="77777777" w:rsidR="006D20B5" w:rsidRPr="00A24C2B" w:rsidRDefault="006D20B5" w:rsidP="00377B34">
            <w:pPr>
              <w:jc w:val="center"/>
              <w:rPr>
                <w:sz w:val="20"/>
                <w:szCs w:val="20"/>
              </w:rPr>
            </w:pPr>
            <w:r>
              <w:rPr>
                <w:b/>
                <w:bCs/>
                <w:noProof/>
              </w:rPr>
              <w:drawing>
                <wp:inline distT="0" distB="0" distL="0" distR="0" wp14:anchorId="27E5B0A9" wp14:editId="31B71CEF">
                  <wp:extent cx="2876550" cy="1479550"/>
                  <wp:effectExtent l="0" t="0" r="0" b="6350"/>
                  <wp:docPr id="191913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6550" cy="1479550"/>
                          </a:xfrm>
                          <a:prstGeom prst="rect">
                            <a:avLst/>
                          </a:prstGeom>
                          <a:noFill/>
                          <a:ln>
                            <a:noFill/>
                          </a:ln>
                        </pic:spPr>
                      </pic:pic>
                    </a:graphicData>
                  </a:graphic>
                </wp:inline>
              </w:drawing>
            </w:r>
          </w:p>
          <w:p w14:paraId="5FC526B1" w14:textId="77777777" w:rsidR="006D20B5" w:rsidRPr="00A24C2B" w:rsidRDefault="006D20B5" w:rsidP="00377B34">
            <w:pPr>
              <w:jc w:val="center"/>
            </w:pPr>
            <w:r>
              <w:rPr>
                <w:sz w:val="20"/>
                <w:szCs w:val="20"/>
              </w:rPr>
              <w:t>Screenshot 4: git clone and git status output in Command Prompt</w:t>
            </w:r>
          </w:p>
        </w:tc>
      </w:tr>
    </w:tbl>
    <w:p w14:paraId="6BB4F303" w14:textId="77777777" w:rsidR="006D20B5" w:rsidRPr="00A24C2B" w:rsidRDefault="006D20B5" w:rsidP="006D20B5">
      <w:pPr>
        <w:spacing w:before="100" w:after="100"/>
      </w:pPr>
    </w:p>
    <w:p w14:paraId="3D4693D3"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54900C61"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7A1E0B0" w14:textId="77777777" w:rsidR="006D20B5" w:rsidRPr="00A24C2B" w:rsidRDefault="006D20B5" w:rsidP="00377B34">
            <w:pPr>
              <w:jc w:val="center"/>
              <w:rPr>
                <w:sz w:val="20"/>
                <w:szCs w:val="20"/>
              </w:rPr>
            </w:pPr>
            <w:r>
              <w:rPr>
                <w:noProof/>
                <w:sz w:val="20"/>
                <w:szCs w:val="20"/>
              </w:rPr>
              <w:drawing>
                <wp:inline distT="0" distB="0" distL="0" distR="0" wp14:anchorId="38DA6CF6" wp14:editId="2E92F335">
                  <wp:extent cx="3987800" cy="1801485"/>
                  <wp:effectExtent l="0" t="0" r="0" b="8890"/>
                  <wp:docPr id="871524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94698" cy="1804601"/>
                          </a:xfrm>
                          <a:prstGeom prst="rect">
                            <a:avLst/>
                          </a:prstGeom>
                          <a:noFill/>
                          <a:ln>
                            <a:noFill/>
                          </a:ln>
                        </pic:spPr>
                      </pic:pic>
                    </a:graphicData>
                  </a:graphic>
                </wp:inline>
              </w:drawing>
            </w:r>
          </w:p>
          <w:p w14:paraId="7835B45F" w14:textId="77777777" w:rsidR="006D20B5" w:rsidRPr="00A24C2B" w:rsidRDefault="006D20B5" w:rsidP="00377B34">
            <w:pPr>
              <w:jc w:val="center"/>
              <w:rPr>
                <w:sz w:val="20"/>
                <w:szCs w:val="20"/>
              </w:rPr>
            </w:pPr>
          </w:p>
          <w:p w14:paraId="3F55AB0E" w14:textId="77777777" w:rsidR="006D20B5" w:rsidRPr="00A24C2B" w:rsidRDefault="006D20B5" w:rsidP="00377B34">
            <w:pPr>
              <w:jc w:val="center"/>
            </w:pPr>
            <w:r>
              <w:rPr>
                <w:sz w:val="20"/>
                <w:szCs w:val="20"/>
              </w:rPr>
              <w:t>Screenshot 7: Android Studio showing DukaStock project structure and main.dart</w:t>
            </w:r>
          </w:p>
        </w:tc>
      </w:tr>
    </w:tbl>
    <w:p w14:paraId="3537CC57"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499ACD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8A6FD0C" w14:textId="77777777" w:rsidR="006D20B5" w:rsidRPr="00A24C2B" w:rsidRDefault="006D20B5" w:rsidP="00377B34">
            <w:pPr>
              <w:jc w:val="center"/>
              <w:rPr>
                <w:b/>
                <w:bCs/>
              </w:rPr>
            </w:pPr>
            <w:r>
              <w:rPr>
                <w:b/>
                <w:bCs/>
                <w:noProof/>
              </w:rPr>
              <w:lastRenderedPageBreak/>
              <w:drawing>
                <wp:inline distT="0" distB="0" distL="0" distR="0" wp14:anchorId="568909ED" wp14:editId="624EA27C">
                  <wp:extent cx="2183130" cy="2653922"/>
                  <wp:effectExtent l="0" t="0" r="7620" b="0"/>
                  <wp:docPr id="1787172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5466" cy="2668918"/>
                          </a:xfrm>
                          <a:prstGeom prst="rect">
                            <a:avLst/>
                          </a:prstGeom>
                          <a:noFill/>
                          <a:ln>
                            <a:noFill/>
                          </a:ln>
                        </pic:spPr>
                      </pic:pic>
                    </a:graphicData>
                  </a:graphic>
                </wp:inline>
              </w:drawing>
            </w:r>
          </w:p>
          <w:p w14:paraId="79468E39" w14:textId="77777777" w:rsidR="006D20B5" w:rsidRPr="00A24C2B" w:rsidRDefault="006D20B5" w:rsidP="00377B34">
            <w:pPr>
              <w:jc w:val="center"/>
              <w:rPr>
                <w:b/>
                <w:bCs/>
              </w:rPr>
            </w:pPr>
          </w:p>
          <w:p w14:paraId="22CB0AE2" w14:textId="77777777" w:rsidR="006D20B5" w:rsidRPr="00A24C2B" w:rsidRDefault="006D20B5" w:rsidP="00377B34">
            <w:pPr>
              <w:jc w:val="center"/>
              <w:rPr>
                <w:b/>
                <w:bCs/>
                <w:sz w:val="20"/>
                <w:szCs w:val="20"/>
              </w:rPr>
            </w:pPr>
          </w:p>
          <w:p w14:paraId="626D4269" w14:textId="77777777" w:rsidR="006D20B5" w:rsidRPr="00A24C2B" w:rsidRDefault="006D20B5" w:rsidP="00377B34">
            <w:pPr>
              <w:jc w:val="center"/>
            </w:pPr>
            <w:r>
              <w:rPr>
                <w:sz w:val="20"/>
                <w:szCs w:val="20"/>
              </w:rPr>
              <w:t>Screenshot 8: Pixel 6 Virtual Device configured in Device Manager</w:t>
            </w:r>
          </w:p>
        </w:tc>
      </w:tr>
    </w:tbl>
    <w:p w14:paraId="6688366D"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055F047"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29CE5A4" w14:textId="77777777" w:rsidR="006D20B5" w:rsidRPr="00A24C2B" w:rsidRDefault="006D20B5" w:rsidP="00377B34">
            <w:r>
              <w:rPr>
                <w:noProof/>
              </w:rPr>
              <w:drawing>
                <wp:inline distT="0" distB="0" distL="0" distR="0" wp14:anchorId="7DBC63A2" wp14:editId="3F472FF8">
                  <wp:extent cx="4446759" cy="2279650"/>
                  <wp:effectExtent l="0" t="0" r="0" b="6350"/>
                  <wp:docPr id="4700730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9750" cy="2281184"/>
                          </a:xfrm>
                          <a:prstGeom prst="rect">
                            <a:avLst/>
                          </a:prstGeom>
                          <a:noFill/>
                          <a:ln>
                            <a:noFill/>
                          </a:ln>
                        </pic:spPr>
                      </pic:pic>
                    </a:graphicData>
                  </a:graphic>
                </wp:inline>
              </w:drawing>
            </w:r>
          </w:p>
          <w:p w14:paraId="28228997" w14:textId="77777777" w:rsidR="006D20B5" w:rsidRPr="00A24C2B" w:rsidRDefault="006D20B5" w:rsidP="00377B34"/>
          <w:p w14:paraId="5005247F" w14:textId="77777777" w:rsidR="006D20B5" w:rsidRPr="00A24C2B" w:rsidRDefault="006D20B5" w:rsidP="00377B34">
            <w:pPr>
              <w:jc w:val="center"/>
            </w:pPr>
            <w:r>
              <w:rPr>
                <w:sz w:val="20"/>
                <w:szCs w:val="20"/>
              </w:rPr>
              <w:t>Screenshot 9: Customized main.dart code in Android Studio</w:t>
            </w:r>
          </w:p>
        </w:tc>
      </w:tr>
    </w:tbl>
    <w:p w14:paraId="2BEFD353"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FBD08F8"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2A8AD0A0" w14:textId="77777777" w:rsidR="006D20B5" w:rsidRPr="00A24C2B" w:rsidRDefault="006D20B5" w:rsidP="00377B34">
            <w:pPr>
              <w:jc w:val="center"/>
              <w:rPr>
                <w:b/>
                <w:bCs/>
              </w:rPr>
            </w:pPr>
            <w:r>
              <w:rPr>
                <w:b/>
                <w:bCs/>
                <w:noProof/>
              </w:rPr>
              <w:lastRenderedPageBreak/>
              <w:drawing>
                <wp:inline distT="0" distB="0" distL="0" distR="0" wp14:anchorId="29080926" wp14:editId="3453B84B">
                  <wp:extent cx="2692400" cy="1460467"/>
                  <wp:effectExtent l="0" t="0" r="0" b="6985"/>
                  <wp:docPr id="1242563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190" cy="1464693"/>
                          </a:xfrm>
                          <a:prstGeom prst="rect">
                            <a:avLst/>
                          </a:prstGeom>
                          <a:noFill/>
                          <a:ln>
                            <a:noFill/>
                          </a:ln>
                        </pic:spPr>
                      </pic:pic>
                    </a:graphicData>
                  </a:graphic>
                </wp:inline>
              </w:drawing>
            </w:r>
          </w:p>
          <w:p w14:paraId="2A7249D1" w14:textId="77777777" w:rsidR="006D20B5" w:rsidRPr="00A24C2B" w:rsidRDefault="006D20B5" w:rsidP="00377B34">
            <w:pPr>
              <w:jc w:val="center"/>
              <w:rPr>
                <w:b/>
                <w:bCs/>
              </w:rPr>
            </w:pPr>
          </w:p>
          <w:p w14:paraId="7D869989" w14:textId="77777777" w:rsidR="006D20B5" w:rsidRPr="00A24C2B" w:rsidRDefault="006D20B5" w:rsidP="00377B34">
            <w:pPr>
              <w:jc w:val="center"/>
            </w:pPr>
            <w:r>
              <w:rPr>
                <w:sz w:val="20"/>
                <w:szCs w:val="20"/>
              </w:rPr>
              <w:t>Screenshot 10: DukaStock running on Pixel 6 emulator — green theme visible</w:t>
            </w:r>
          </w:p>
        </w:tc>
      </w:tr>
    </w:tbl>
    <w:p w14:paraId="020DD0AA" w14:textId="77777777" w:rsidR="006D20B5" w:rsidRPr="00A24C2B" w:rsidRDefault="006D20B5" w:rsidP="006D20B5">
      <w:pPr>
        <w:spacing w:before="100" w:after="100"/>
      </w:pPr>
    </w:p>
    <w:tbl>
      <w:tblPr>
        <w:tblW w:w="9001"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1"/>
      </w:tblGrid>
      <w:tr w:rsidR="006D20B5" w:rsidRPr="00A24C2B" w14:paraId="290F389D" w14:textId="77777777" w:rsidTr="00377B34">
        <w:tc>
          <w:tcPr>
            <w:tcW w:w="9001"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70AB092" w14:textId="77777777" w:rsidR="006D20B5" w:rsidRPr="00A24C2B" w:rsidRDefault="006D20B5" w:rsidP="00377B34">
            <w:pPr>
              <w:ind w:right="160"/>
              <w:jc w:val="center"/>
              <w:rPr>
                <w:b/>
                <w:bCs/>
              </w:rPr>
            </w:pPr>
          </w:p>
          <w:p w14:paraId="2024AE54" w14:textId="77777777" w:rsidR="006D20B5" w:rsidRPr="00A24C2B" w:rsidRDefault="006D20B5" w:rsidP="00377B34">
            <w:pPr>
              <w:jc w:val="center"/>
              <w:rPr>
                <w:b/>
                <w:bCs/>
              </w:rPr>
            </w:pPr>
          </w:p>
          <w:p w14:paraId="3A409C77" w14:textId="77777777" w:rsidR="006D20B5" w:rsidRPr="00A24C2B" w:rsidRDefault="006D20B5" w:rsidP="00377B34">
            <w:pPr>
              <w:rPr>
                <w:b/>
                <w:bCs/>
                <w:sz w:val="20"/>
                <w:szCs w:val="20"/>
              </w:rPr>
            </w:pPr>
            <w:r>
              <w:rPr>
                <w:b/>
                <w:bCs/>
                <w:noProof/>
                <w:sz w:val="20"/>
                <w:szCs w:val="20"/>
              </w:rPr>
              <w:drawing>
                <wp:inline distT="0" distB="0" distL="0" distR="0" wp14:anchorId="0AD1E5A6" wp14:editId="33DA25F8">
                  <wp:extent cx="2807263" cy="1822450"/>
                  <wp:effectExtent l="0" t="0" r="0" b="6350"/>
                  <wp:docPr id="21110525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7507" cy="1835592"/>
                          </a:xfrm>
                          <a:prstGeom prst="rect">
                            <a:avLst/>
                          </a:prstGeom>
                          <a:noFill/>
                          <a:ln>
                            <a:noFill/>
                          </a:ln>
                        </pic:spPr>
                      </pic:pic>
                    </a:graphicData>
                  </a:graphic>
                </wp:inline>
              </w:drawing>
            </w:r>
          </w:p>
          <w:p w14:paraId="5BBF53CD" w14:textId="77777777" w:rsidR="006D20B5" w:rsidRPr="00A24C2B" w:rsidRDefault="006D20B5" w:rsidP="00377B34">
            <w:pPr>
              <w:rPr>
                <w:b/>
                <w:bCs/>
                <w:sz w:val="20"/>
                <w:szCs w:val="20"/>
              </w:rPr>
            </w:pPr>
          </w:p>
          <w:p w14:paraId="55FEBFC1" w14:textId="77777777" w:rsidR="006D20B5" w:rsidRPr="00A24C2B" w:rsidRDefault="006D20B5" w:rsidP="00377B34">
            <w:r>
              <w:rPr>
                <w:sz w:val="20"/>
                <w:szCs w:val="20"/>
              </w:rPr>
              <w:t>Screenshot 11: git push output showing 53 objects pushed to GitHub</w:t>
            </w:r>
          </w:p>
        </w:tc>
      </w:tr>
    </w:tbl>
    <w:p w14:paraId="47FBAF48" w14:textId="77777777" w:rsidR="006D20B5" w:rsidRPr="00A24C2B" w:rsidRDefault="006D20B5" w:rsidP="006D20B5">
      <w:pPr>
        <w:spacing w:before="100" w:after="100"/>
      </w:pPr>
    </w:p>
    <w:p w14:paraId="1D804B9A" w14:textId="77777777" w:rsidR="006D20B5" w:rsidRPr="00A24C2B" w:rsidRDefault="006D20B5" w:rsidP="006D20B5">
      <w:pPr>
        <w:pStyle w:val="Heading2"/>
        <w:rPr>
          <w:color w:val="auto"/>
        </w:rPr>
      </w:pPr>
      <w:bookmarkStart w:id="5" w:name="_Toc231911467"/>
      <w:r>
        <w:rPr>
          <w:rFonts w:ascii="Arial" w:eastAsia="Arial" w:hAnsi="Arial" w:cs="Arial"/>
          <w:b/>
          <w:bCs/>
          <w:color w:val="auto"/>
          <w:sz w:val="26"/>
          <w:szCs w:val="26"/>
        </w:rPr>
        <w:t>Tools / Software Used</w:t>
      </w:r>
      <w:bookmarkEnd w:id="5"/>
    </w:p>
    <w:p w14:paraId="5DE122BE" w14:textId="77777777" w:rsidR="006D20B5" w:rsidRPr="00A24C2B" w:rsidRDefault="006D20B5" w:rsidP="006D20B5">
      <w:pPr>
        <w:spacing w:before="100" w:after="100"/>
      </w:pPr>
    </w:p>
    <w:p w14:paraId="20FEBE06" w14:textId="77777777" w:rsidR="006D20B5" w:rsidRPr="00A24C2B" w:rsidRDefault="006D20B5" w:rsidP="006D20B5">
      <w:pPr>
        <w:pStyle w:val="ListParagraph"/>
        <w:numPr>
          <w:ilvl w:val="0"/>
          <w:numId w:val="2"/>
        </w:numPr>
        <w:spacing w:before="60" w:after="60"/>
        <w:contextualSpacing w:val="0"/>
      </w:pPr>
      <w:r>
        <w:t>Android Studio Panda 4 (2025.3.4 Patch 1)</w:t>
      </w:r>
    </w:p>
    <w:p w14:paraId="67CCAE57" w14:textId="77777777" w:rsidR="006D20B5" w:rsidRPr="00A24C2B" w:rsidRDefault="006D20B5" w:rsidP="006D20B5">
      <w:pPr>
        <w:pStyle w:val="ListParagraph"/>
        <w:numPr>
          <w:ilvl w:val="0"/>
          <w:numId w:val="2"/>
        </w:numPr>
        <w:spacing w:before="60" w:after="60"/>
        <w:contextualSpacing w:val="0"/>
      </w:pPr>
      <w:r>
        <w:t>Git 2.47.0 for Windows</w:t>
      </w:r>
    </w:p>
    <w:p w14:paraId="3249285B" w14:textId="77777777" w:rsidR="006D20B5" w:rsidRPr="00A24C2B" w:rsidRDefault="006D20B5" w:rsidP="006D20B5">
      <w:pPr>
        <w:pStyle w:val="ListParagraph"/>
        <w:numPr>
          <w:ilvl w:val="0"/>
          <w:numId w:val="2"/>
        </w:numPr>
        <w:spacing w:before="60" w:after="60"/>
        <w:contextualSpacing w:val="0"/>
      </w:pPr>
      <w:r>
        <w:t>GitHub</w:t>
      </w:r>
    </w:p>
    <w:p w14:paraId="3B9E025A" w14:textId="77777777" w:rsidR="006D20B5" w:rsidRPr="00A24C2B" w:rsidRDefault="006D20B5" w:rsidP="006D20B5">
      <w:pPr>
        <w:pStyle w:val="ListParagraph"/>
        <w:numPr>
          <w:ilvl w:val="0"/>
          <w:numId w:val="2"/>
        </w:numPr>
        <w:spacing w:before="60" w:after="60"/>
        <w:contextualSpacing w:val="0"/>
      </w:pPr>
      <w:r>
        <w:t>Flutter SDK 3.44.0</w:t>
      </w:r>
    </w:p>
    <w:p w14:paraId="37CD01A0" w14:textId="77777777" w:rsidR="006D20B5" w:rsidRPr="00A24C2B" w:rsidRDefault="006D20B5" w:rsidP="006D20B5">
      <w:pPr>
        <w:pStyle w:val="ListParagraph"/>
        <w:numPr>
          <w:ilvl w:val="0"/>
          <w:numId w:val="2"/>
        </w:numPr>
        <w:spacing w:before="60" w:after="60"/>
        <w:contextualSpacing w:val="0"/>
      </w:pPr>
      <w:r>
        <w:t>Dart programming language</w:t>
      </w:r>
    </w:p>
    <w:p w14:paraId="4EC4232D" w14:textId="77777777" w:rsidR="006D20B5" w:rsidRPr="00A24C2B" w:rsidRDefault="006D20B5" w:rsidP="006D20B5">
      <w:pPr>
        <w:pStyle w:val="ListParagraph"/>
        <w:numPr>
          <w:ilvl w:val="0"/>
          <w:numId w:val="2"/>
        </w:numPr>
        <w:spacing w:before="60" w:after="60"/>
        <w:contextualSpacing w:val="0"/>
      </w:pPr>
      <w:r>
        <w:t>Command Prompt (Windows)</w:t>
      </w:r>
    </w:p>
    <w:p w14:paraId="55865D33" w14:textId="77777777" w:rsidR="006D20B5" w:rsidRPr="00A24C2B" w:rsidRDefault="006D20B5" w:rsidP="006D20B5">
      <w:pPr>
        <w:pStyle w:val="ListParagraph"/>
        <w:numPr>
          <w:ilvl w:val="0"/>
          <w:numId w:val="2"/>
        </w:numPr>
        <w:spacing w:before="60" w:after="60"/>
        <w:contextualSpacing w:val="0"/>
      </w:pPr>
      <w:r>
        <w:t>Android SDK + Emulator</w:t>
      </w:r>
    </w:p>
    <w:p w14:paraId="1EB23DEE" w14:textId="77777777" w:rsidR="006D20B5" w:rsidRPr="00A24C2B" w:rsidRDefault="006D20B5" w:rsidP="006D20B5">
      <w:pPr>
        <w:pStyle w:val="ListParagraph"/>
        <w:numPr>
          <w:ilvl w:val="0"/>
          <w:numId w:val="2"/>
        </w:numPr>
        <w:spacing w:before="60" w:after="60"/>
        <w:contextualSpacing w:val="0"/>
      </w:pPr>
      <w:r>
        <w:t>VS Code</w:t>
      </w:r>
    </w:p>
    <w:p w14:paraId="36FE831E" w14:textId="77777777" w:rsidR="006D20B5" w:rsidRPr="00A24C2B" w:rsidRDefault="006D20B5" w:rsidP="006D20B5">
      <w:pPr>
        <w:spacing w:before="100" w:after="100"/>
      </w:pPr>
    </w:p>
    <w:p w14:paraId="5CF8DD74" w14:textId="77777777" w:rsidR="006D20B5" w:rsidRPr="00A24C2B" w:rsidRDefault="006D20B5" w:rsidP="006D20B5">
      <w:pPr>
        <w:pStyle w:val="Heading2"/>
        <w:rPr>
          <w:color w:val="auto"/>
        </w:rPr>
      </w:pPr>
      <w:bookmarkStart w:id="6" w:name="_Toc231911468"/>
      <w:r>
        <w:rPr>
          <w:rFonts w:ascii="Arial" w:eastAsia="Arial" w:hAnsi="Arial" w:cs="Arial"/>
          <w:b/>
          <w:bCs/>
          <w:color w:val="auto"/>
          <w:sz w:val="26"/>
          <w:szCs w:val="26"/>
        </w:rPr>
        <w:t>Personal Reflection</w:t>
      </w:r>
      <w:bookmarkEnd w:id="6"/>
    </w:p>
    <w:p w14:paraId="525496E3" w14:textId="77777777" w:rsidR="006D20B5" w:rsidRPr="00A24C2B" w:rsidRDefault="006D20B5" w:rsidP="006D20B5">
      <w:pPr>
        <w:spacing w:before="100" w:after="100"/>
      </w:pPr>
    </w:p>
    <w:p w14:paraId="6CD7CCF6" w14:textId="58608ABC" w:rsidR="006D20B5" w:rsidRPr="00A24C2B" w:rsidRDefault="006D20B5" w:rsidP="006D20B5">
      <w:r>
        <w:lastRenderedPageBreak/>
        <w:t>This week I set up the full Flutter development environment from scratch. The biggest challenge was configuring the Flutter SDK path and resolving Gradle build errors caused by syntax mistakes in main.dart. I learned that CLI tools are more reliable than GUI wizards for precise project setup</w:t>
        <w:br w:type="page"/>
      </w:r>
    </w:p>
    <w:p w14:paraId="2DDEEDE2" w14:textId="77777777" w:rsidR="006D20B5" w:rsidRPr="00A24C2B" w:rsidRDefault="006D20B5" w:rsidP="006D20B5">
      <w:pPr>
        <w:pStyle w:val="Heading1"/>
        <w:pBdr>
          <w:bottom w:val="single" w:sz="8" w:space="1" w:color="1B5E20"/>
        </w:pBdr>
        <w:rPr>
          <w:color w:val="auto"/>
        </w:rPr>
      </w:pPr>
      <w:bookmarkStart w:id="7" w:name="_Toc231911469"/>
      <w:r>
        <w:rPr>
          <w:rFonts w:ascii="Arial" w:eastAsia="Arial" w:hAnsi="Arial" w:cs="Arial"/>
          <w:b/>
          <w:bCs/>
          <w:color w:val="auto"/>
          <w:sz w:val="32"/>
          <w:szCs w:val="32"/>
        </w:rPr>
        <w:lastRenderedPageBreak/>
        <w:t>Week 2: Mobile Development Environment — Firebase &amp; Authentication</w:t>
      </w:r>
      <w:bookmarkEnd w:id="7"/>
    </w:p>
    <w:p w14:paraId="5C58BBF6" w14:textId="77777777" w:rsidR="006D20B5" w:rsidRPr="00A24C2B" w:rsidRDefault="006D20B5" w:rsidP="006D20B5">
      <w:pPr>
        <w:spacing w:before="100" w:after="100"/>
      </w:pPr>
    </w:p>
    <w:p w14:paraId="532FA36F" w14:textId="77777777" w:rsidR="006D20B5" w:rsidRPr="00A24C2B" w:rsidRDefault="006D20B5" w:rsidP="006D20B5">
      <w:pPr>
        <w:pStyle w:val="Heading2"/>
        <w:rPr>
          <w:color w:val="auto"/>
        </w:rPr>
      </w:pPr>
      <w:bookmarkStart w:id="8" w:name="_Toc231911470"/>
      <w:r>
        <w:rPr>
          <w:rFonts w:ascii="Arial" w:eastAsia="Arial" w:hAnsi="Arial" w:cs="Arial"/>
          <w:b/>
          <w:bCs/>
          <w:color w:val="auto"/>
          <w:sz w:val="26"/>
          <w:szCs w:val="26"/>
        </w:rPr>
        <w:t>Practical Activities Undertaken</w:t>
      </w:r>
      <w:bookmarkEnd w:id="8"/>
    </w:p>
    <w:p w14:paraId="659DB5B5" w14:textId="77777777" w:rsidR="006D20B5" w:rsidRPr="00A24C2B" w:rsidRDefault="006D20B5" w:rsidP="006D20B5">
      <w:pPr>
        <w:spacing w:before="100" w:after="100"/>
      </w:pPr>
    </w:p>
    <w:p w14:paraId="6E50DF88" w14:textId="77777777" w:rsidR="006D20B5" w:rsidRPr="00A24C2B" w:rsidRDefault="006D20B5" w:rsidP="006D20B5">
      <w:pPr>
        <w:pStyle w:val="ListParagraph"/>
        <w:numPr>
          <w:ilvl w:val="0"/>
          <w:numId w:val="2"/>
        </w:numPr>
        <w:spacing w:before="60" w:after="60"/>
        <w:contextualSpacing w:val="0"/>
      </w:pPr>
      <w:r>
        <w:t>Created Firebase project 'dukastock' on the free Spark plan at console.firebase.google.com</w:t>
      </w:r>
    </w:p>
    <w:p w14:paraId="2F9C4B22" w14:textId="77777777" w:rsidR="006D20B5" w:rsidRPr="00A24C2B" w:rsidRDefault="006D20B5" w:rsidP="006D20B5">
      <w:pPr>
        <w:pStyle w:val="ListParagraph"/>
        <w:numPr>
          <w:ilvl w:val="0"/>
          <w:numId w:val="2"/>
        </w:numPr>
        <w:spacing w:before="60" w:after="60"/>
        <w:contextualSpacing w:val="0"/>
      </w:pPr>
      <w:r>
        <w:t>Enabled Email/Password Authentication provider in Firebase Authentication console</w:t>
      </w:r>
    </w:p>
    <w:p w14:paraId="19FB3264" w14:textId="77777777" w:rsidR="006D20B5" w:rsidRPr="00A24C2B" w:rsidRDefault="006D20B5" w:rsidP="006D20B5">
      <w:pPr>
        <w:pStyle w:val="ListParagraph"/>
        <w:numPr>
          <w:ilvl w:val="0"/>
          <w:numId w:val="2"/>
        </w:numPr>
        <w:spacing w:before="60" w:after="60"/>
        <w:contextualSpacing w:val="0"/>
      </w:pPr>
      <w:r>
        <w:t>Created Cloud Firestore database in Standard edition with test mode security rules, location: europe-west1</w:t>
      </w:r>
    </w:p>
    <w:p w14:paraId="54C8F467" w14:textId="77777777" w:rsidR="006D20B5" w:rsidRPr="00A24C2B" w:rsidRDefault="006D20B5" w:rsidP="006D20B5">
      <w:pPr>
        <w:pStyle w:val="ListParagraph"/>
        <w:numPr>
          <w:ilvl w:val="0"/>
          <w:numId w:val="2"/>
        </w:numPr>
        <w:spacing w:before="60" w:after="60"/>
        <w:contextualSpacing w:val="0"/>
      </w:pPr>
      <w:r>
        <w:t>Registered DukaStock Android app in Firebase with package name com.jokacoded.dukastock.dukastock</w:t>
      </w:r>
    </w:p>
    <w:p w14:paraId="3C54F799" w14:textId="77777777" w:rsidR="006D20B5" w:rsidRPr="00A24C2B" w:rsidRDefault="006D20B5" w:rsidP="006D20B5">
      <w:pPr>
        <w:pStyle w:val="ListParagraph"/>
        <w:numPr>
          <w:ilvl w:val="0"/>
          <w:numId w:val="2"/>
        </w:numPr>
        <w:spacing w:before="60" w:after="60"/>
        <w:contextualSpacing w:val="0"/>
      </w:pPr>
      <w:r>
        <w:t>Downloaded google-services.json and placed it in android/app/ folder of the Flutter project</w:t>
      </w:r>
    </w:p>
    <w:p w14:paraId="22AB7CCE" w14:textId="77777777" w:rsidR="006D20B5" w:rsidRPr="00A24C2B" w:rsidRDefault="006D20B5" w:rsidP="006D20B5">
      <w:pPr>
        <w:pStyle w:val="ListParagraph"/>
        <w:numPr>
          <w:ilvl w:val="0"/>
          <w:numId w:val="2"/>
        </w:numPr>
        <w:spacing w:before="60" w:after="60"/>
        <w:contextualSpacing w:val="0"/>
      </w:pPr>
      <w:r>
        <w:t>Added Firebase packages: firebase_core, firebase_auth, cloud_firestore using flutter pub add</w:t>
      </w:r>
    </w:p>
    <w:p w14:paraId="27DFA49C" w14:textId="77777777" w:rsidR="006D20B5" w:rsidRPr="00A24C2B" w:rsidRDefault="006D20B5" w:rsidP="006D20B5">
      <w:pPr>
        <w:pStyle w:val="ListParagraph"/>
        <w:numPr>
          <w:ilvl w:val="0"/>
          <w:numId w:val="2"/>
        </w:numPr>
        <w:spacing w:before="60" w:after="60"/>
        <w:contextualSpacing w:val="0"/>
      </w:pPr>
      <w:r>
        <w:t>Configured project-level and app-level build.gradle.kts files with Google Services plugin</w:t>
      </w:r>
    </w:p>
    <w:p w14:paraId="49BAA9DF" w14:textId="77777777" w:rsidR="006D20B5" w:rsidRPr="00A24C2B" w:rsidRDefault="006D20B5" w:rsidP="006D20B5">
      <w:pPr>
        <w:pStyle w:val="ListParagraph"/>
        <w:numPr>
          <w:ilvl w:val="0"/>
          <w:numId w:val="2"/>
        </w:numPr>
        <w:spacing w:before="60" w:after="60"/>
        <w:contextualSpacing w:val="0"/>
      </w:pPr>
      <w:r>
        <w:t>Built professional Login screen with email/password fields, show/hide password toggle, and Firebase Auth integration</w:t>
      </w:r>
    </w:p>
    <w:p w14:paraId="1913A881" w14:textId="77777777" w:rsidR="006D20B5" w:rsidRPr="00A24C2B" w:rsidRDefault="006D20B5" w:rsidP="006D20B5">
      <w:pPr>
        <w:pStyle w:val="ListParagraph"/>
        <w:numPr>
          <w:ilvl w:val="0"/>
          <w:numId w:val="2"/>
        </w:numPr>
        <w:spacing w:before="60" w:after="60"/>
        <w:contextualSpacing w:val="0"/>
      </w:pPr>
      <w:r>
        <w:t>Built Registration screen with Full Name, Email, Password fields and visual Retailer/Wholesaler role selector</w:t>
      </w:r>
    </w:p>
    <w:p w14:paraId="22342432" w14:textId="77777777" w:rsidR="006D20B5" w:rsidRPr="00A24C2B" w:rsidRDefault="006D20B5" w:rsidP="006D20B5">
      <w:pPr>
        <w:pStyle w:val="ListParagraph"/>
        <w:numPr>
          <w:ilvl w:val="0"/>
          <w:numId w:val="2"/>
        </w:numPr>
        <w:spacing w:before="60" w:after="60"/>
        <w:contextualSpacing w:val="0"/>
      </w:pPr>
      <w:r>
        <w:t>Built role-based Dashboard showing different menus for Retailers and Wholesalers based on Firestore role field</w:t>
      </w:r>
    </w:p>
    <w:p w14:paraId="455D6902" w14:textId="77777777" w:rsidR="006D20B5" w:rsidRPr="00A24C2B" w:rsidRDefault="006D20B5" w:rsidP="006D20B5">
      <w:pPr>
        <w:pStyle w:val="ListParagraph"/>
        <w:numPr>
          <w:ilvl w:val="0"/>
          <w:numId w:val="2"/>
        </w:numPr>
        <w:spacing w:before="60" w:after="60"/>
        <w:contextualSpacing w:val="0"/>
      </w:pPr>
      <w:r>
        <w:t>Resolved disk space issue on C: drive (2.78GB free) using MiniTool Partition Wizard to transfer 30GB from G: drive</w:t>
      </w:r>
    </w:p>
    <w:p w14:paraId="2B923936" w14:textId="77777777" w:rsidR="006D20B5" w:rsidRPr="00A24C2B" w:rsidRDefault="006D20B5" w:rsidP="006D20B5">
      <w:pPr>
        <w:pStyle w:val="ListParagraph"/>
        <w:numPr>
          <w:ilvl w:val="0"/>
          <w:numId w:val="2"/>
        </w:numPr>
        <w:spacing w:before="60" w:after="60"/>
        <w:contextualSpacing w:val="0"/>
      </w:pPr>
      <w:r>
        <w:t>Tested full authentication flow on real Redmi Note 14 Android device via USB debugging</w:t>
      </w:r>
    </w:p>
    <w:p w14:paraId="23A98B09" w14:textId="77777777" w:rsidR="006D20B5" w:rsidRPr="00A24C2B" w:rsidRDefault="006D20B5" w:rsidP="006D20B5">
      <w:pPr>
        <w:pStyle w:val="ListParagraph"/>
        <w:numPr>
          <w:ilvl w:val="0"/>
          <w:numId w:val="2"/>
        </w:numPr>
        <w:spacing w:before="60" w:after="60"/>
        <w:contextualSpacing w:val="0"/>
      </w:pPr>
      <w:r>
        <w:t>Verified user data saved correctly in Firestore users collection with name, email, role, and timestamp</w:t>
      </w:r>
    </w:p>
    <w:p w14:paraId="3A479782" w14:textId="77777777" w:rsidR="006D20B5" w:rsidRPr="00A24C2B" w:rsidRDefault="006D20B5" w:rsidP="006D20B5">
      <w:pPr>
        <w:pStyle w:val="ListParagraph"/>
        <w:numPr>
          <w:ilvl w:val="0"/>
          <w:numId w:val="2"/>
        </w:numPr>
        <w:spacing w:before="60" w:after="60"/>
        <w:contextualSpacing w:val="0"/>
      </w:pPr>
      <w:r>
        <w:t>Pushed all Week 2 code to GitHub (19 objects pushed)</w:t>
      </w:r>
    </w:p>
    <w:p w14:paraId="678C3BC1" w14:textId="77777777" w:rsidR="006D20B5" w:rsidRPr="00A24C2B" w:rsidRDefault="006D20B5" w:rsidP="006D20B5">
      <w:pPr>
        <w:spacing w:before="100" w:after="100"/>
      </w:pPr>
    </w:p>
    <w:p w14:paraId="09DD39AD" w14:textId="77777777" w:rsidR="006D20B5" w:rsidRPr="00A24C2B" w:rsidRDefault="006D20B5" w:rsidP="006D20B5">
      <w:pPr>
        <w:pStyle w:val="Heading2"/>
        <w:rPr>
          <w:color w:val="auto"/>
        </w:rPr>
      </w:pPr>
      <w:bookmarkStart w:id="9" w:name="_Toc231911471"/>
      <w:r>
        <w:rPr>
          <w:rFonts w:ascii="Arial" w:eastAsia="Arial" w:hAnsi="Arial" w:cs="Arial"/>
          <w:b/>
          <w:bCs/>
          <w:color w:val="auto"/>
          <w:sz w:val="26"/>
          <w:szCs w:val="26"/>
        </w:rPr>
        <w:t>Screenshots / Evidence Attached</w:t>
      </w:r>
      <w:bookmarkEnd w:id="9"/>
    </w:p>
    <w:p w14:paraId="06FA5E2B" w14:textId="77777777" w:rsidR="006D20B5" w:rsidRPr="00A24C2B" w:rsidRDefault="006D20B5" w:rsidP="006D20B5">
      <w:pPr>
        <w:spacing w:before="100" w:after="100"/>
      </w:pPr>
    </w:p>
    <w:p w14:paraId="4DFB5390" w14:textId="77777777" w:rsidR="006D20B5" w:rsidRPr="00A24C2B" w:rsidRDefault="006D20B5" w:rsidP="006D20B5">
      <w:pPr>
        <w:spacing w:before="80" w:after="80"/>
      </w:pPr>
      <w:r>
        <w:rPr>
          <w:b/>
          <w:bCs/>
        </w:rPr>
        <w:t>Screenshots Attached: Yes</w:t>
      </w:r>
    </w:p>
    <w:p w14:paraId="3DC1A124" w14:textId="77777777" w:rsidR="006D20B5" w:rsidRPr="00A24C2B" w:rsidRDefault="006D20B5" w:rsidP="006D20B5">
      <w:pPr>
        <w:spacing w:before="100" w:after="100"/>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0"/>
      </w:tblGrid>
      <w:tr w:rsidR="006D20B5" w:rsidRPr="00A24C2B" w14:paraId="1A52BDCF" w14:textId="77777777" w:rsidTr="00E67E0C">
        <w:trPr>
          <w:trHeight w:val="745"/>
        </w:trPr>
        <w:tc>
          <w:tcPr>
            <w:tcW w:w="893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4108A8E" w14:textId="4172DEF9" w:rsidR="00E67E0C" w:rsidRPr="00A24C2B" w:rsidRDefault="00E67E0C" w:rsidP="00E67E0C">
            <w:pPr>
              <w:jc w:val="center"/>
            </w:pPr>
            <w:r>
              <w:rPr>
                <w:noProof/>
              </w:rPr>
              <w:lastRenderedPageBreak/>
              <w:drawing>
                <wp:inline distT="0" distB="0" distL="0" distR="0" wp14:anchorId="56494608" wp14:editId="1209488E">
                  <wp:extent cx="4273550" cy="2724012"/>
                  <wp:effectExtent l="0" t="0" r="0" b="635"/>
                  <wp:docPr id="601316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1953" cy="2729368"/>
                          </a:xfrm>
                          <a:prstGeom prst="rect">
                            <a:avLst/>
                          </a:prstGeom>
                          <a:noFill/>
                          <a:ln>
                            <a:noFill/>
                          </a:ln>
                        </pic:spPr>
                      </pic:pic>
                    </a:graphicData>
                  </a:graphic>
                </wp:inline>
              </w:drawing>
            </w:r>
          </w:p>
          <w:p w14:paraId="350BA201" w14:textId="3888966B" w:rsidR="006D20B5" w:rsidRPr="00A24C2B" w:rsidRDefault="006D20B5" w:rsidP="00377B34">
            <w:pPr>
              <w:jc w:val="center"/>
            </w:pPr>
          </w:p>
        </w:tc>
      </w:tr>
    </w:tbl>
    <w:p w14:paraId="73485F93"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642A460B"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ADD5344" w14:textId="35C7AED7" w:rsidR="00E67E0C" w:rsidRPr="00A24C2B" w:rsidRDefault="00E67E0C" w:rsidP="00E67E0C">
            <w:pPr>
              <w:jc w:val="center"/>
            </w:pPr>
            <w:r>
              <w:rPr>
                <w:noProof/>
              </w:rPr>
              <w:drawing>
                <wp:inline distT="0" distB="0" distL="0" distR="0" wp14:anchorId="4F4CA832" wp14:editId="3DC7F488">
                  <wp:extent cx="4197350" cy="1195405"/>
                  <wp:effectExtent l="0" t="0" r="0" b="5080"/>
                  <wp:docPr id="1076486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01839" cy="1196683"/>
                          </a:xfrm>
                          <a:prstGeom prst="rect">
                            <a:avLst/>
                          </a:prstGeom>
                          <a:noFill/>
                          <a:ln>
                            <a:noFill/>
                          </a:ln>
                        </pic:spPr>
                      </pic:pic>
                    </a:graphicData>
                  </a:graphic>
                </wp:inline>
              </w:drawing>
            </w:r>
          </w:p>
          <w:p w14:paraId="7B2561EA" w14:textId="69EA4202" w:rsidR="006D20B5" w:rsidRPr="00A24C2B" w:rsidRDefault="006D20B5" w:rsidP="00377B34">
            <w:pPr>
              <w:jc w:val="center"/>
            </w:pPr>
          </w:p>
        </w:tc>
      </w:tr>
    </w:tbl>
    <w:p w14:paraId="44CDED89"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232CFF9"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544976EE" w14:textId="62D1BDE0" w:rsidR="00E67E0C" w:rsidRPr="00A24C2B" w:rsidRDefault="00E67E0C" w:rsidP="00E67E0C">
            <w:pPr>
              <w:jc w:val="center"/>
            </w:pPr>
            <w:r>
              <w:rPr>
                <w:noProof/>
              </w:rPr>
              <w:drawing>
                <wp:inline distT="0" distB="0" distL="0" distR="0" wp14:anchorId="1DC2C698" wp14:editId="005D300E">
                  <wp:extent cx="4291457" cy="1987550"/>
                  <wp:effectExtent l="0" t="0" r="0" b="0"/>
                  <wp:docPr id="509560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96693" cy="1989975"/>
                          </a:xfrm>
                          <a:prstGeom prst="rect">
                            <a:avLst/>
                          </a:prstGeom>
                          <a:noFill/>
                          <a:ln>
                            <a:noFill/>
                          </a:ln>
                        </pic:spPr>
                      </pic:pic>
                    </a:graphicData>
                  </a:graphic>
                </wp:inline>
              </w:drawing>
            </w:r>
          </w:p>
          <w:p w14:paraId="4BABA056" w14:textId="0B2BE1BC" w:rsidR="006D20B5" w:rsidRPr="00A24C2B" w:rsidRDefault="006D20B5" w:rsidP="00377B34">
            <w:pPr>
              <w:jc w:val="center"/>
            </w:pPr>
          </w:p>
        </w:tc>
      </w:tr>
    </w:tbl>
    <w:p w14:paraId="426136EF"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0FFB064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08ADB81E" w14:textId="6A25533D" w:rsidR="00E67E0C" w:rsidRPr="00A24C2B" w:rsidRDefault="00E67E0C" w:rsidP="00E67E0C">
            <w:pPr>
              <w:jc w:val="center"/>
              <w:rPr>
                <w:sz w:val="20"/>
                <w:szCs w:val="20"/>
              </w:rPr>
            </w:pPr>
            <w:r>
              <w:rPr>
                <w:noProof/>
                <w:sz w:val="20"/>
                <w:szCs w:val="20"/>
              </w:rPr>
              <w:lastRenderedPageBreak/>
              <w:drawing>
                <wp:inline distT="0" distB="0" distL="0" distR="0" wp14:anchorId="3BE2D90E" wp14:editId="0AD74ACC">
                  <wp:extent cx="4222750" cy="2515482"/>
                  <wp:effectExtent l="0" t="0" r="6350" b="0"/>
                  <wp:docPr id="1510943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8206" cy="2518732"/>
                          </a:xfrm>
                          <a:prstGeom prst="rect">
                            <a:avLst/>
                          </a:prstGeom>
                          <a:noFill/>
                          <a:ln>
                            <a:noFill/>
                          </a:ln>
                        </pic:spPr>
                      </pic:pic>
                    </a:graphicData>
                  </a:graphic>
                </wp:inline>
              </w:drawing>
            </w:r>
          </w:p>
          <w:p w14:paraId="3E209191" w14:textId="77777777" w:rsidR="00E67E0C" w:rsidRPr="00A24C2B" w:rsidRDefault="00E67E0C" w:rsidP="00377B34">
            <w:pPr>
              <w:jc w:val="center"/>
              <w:rPr>
                <w:sz w:val="20"/>
                <w:szCs w:val="20"/>
              </w:rPr>
            </w:pPr>
          </w:p>
          <w:p w14:paraId="61082186" w14:textId="2B9CEC43" w:rsidR="006D20B5" w:rsidRPr="00A24C2B" w:rsidRDefault="006D20B5" w:rsidP="00377B34">
            <w:pPr>
              <w:jc w:val="center"/>
            </w:pPr>
            <w:r>
              <w:rPr>
                <w:sz w:val="20"/>
                <w:szCs w:val="20"/>
              </w:rPr>
              <w:t>Screenshot 15: Firebase Project Settings showing DukaStock Android app registered</w:t>
            </w:r>
          </w:p>
        </w:tc>
      </w:tr>
    </w:tbl>
    <w:p w14:paraId="2C2C50D2"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0A5D7004"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7E4F6A89" w14:textId="5F598E97" w:rsidR="00E67E0C" w:rsidRPr="00A24C2B" w:rsidRDefault="00E67E0C" w:rsidP="00E67E0C">
            <w:r>
              <w:rPr>
                <w:noProof/>
              </w:rPr>
              <w:drawing>
                <wp:inline distT="0" distB="0" distL="0" distR="0" wp14:anchorId="11016A15" wp14:editId="45E9C292">
                  <wp:extent cx="3498850" cy="2768428"/>
                  <wp:effectExtent l="0" t="0" r="6350" b="0"/>
                  <wp:docPr id="824695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2123" cy="2771017"/>
                          </a:xfrm>
                          <a:prstGeom prst="rect">
                            <a:avLst/>
                          </a:prstGeom>
                          <a:noFill/>
                          <a:ln>
                            <a:noFill/>
                          </a:ln>
                        </pic:spPr>
                      </pic:pic>
                    </a:graphicData>
                  </a:graphic>
                </wp:inline>
              </w:drawing>
            </w:r>
          </w:p>
          <w:p w14:paraId="3B255444" w14:textId="6E41259F" w:rsidR="006D20B5" w:rsidRPr="00A24C2B" w:rsidRDefault="006D20B5" w:rsidP="00E67E0C"/>
          <w:p w14:paraId="221E9596" w14:textId="77777777" w:rsidR="006D20B5" w:rsidRPr="00A24C2B" w:rsidRDefault="006D20B5" w:rsidP="00377B34">
            <w:pPr>
              <w:jc w:val="center"/>
            </w:pPr>
            <w:r>
              <w:rPr>
                <w:sz w:val="20"/>
                <w:szCs w:val="20"/>
              </w:rPr>
              <w:t>Screenshot 16: Command Prompt confirming google-services.json in android/app/</w:t>
            </w:r>
          </w:p>
        </w:tc>
      </w:tr>
    </w:tbl>
    <w:p w14:paraId="3D9EF8BC" w14:textId="77777777" w:rsidR="006D20B5" w:rsidRPr="00A24C2B" w:rsidRDefault="006D20B5" w:rsidP="006D20B5">
      <w:pPr>
        <w:spacing w:before="100" w:after="100"/>
      </w:pPr>
    </w:p>
    <w:p w14:paraId="58757256" w14:textId="77777777" w:rsidR="006D20B5" w:rsidRPr="00A24C2B" w:rsidRDefault="006D20B5" w:rsidP="006D20B5">
      <w:pPr>
        <w:spacing w:before="100" w:after="100"/>
      </w:pPr>
    </w:p>
    <w:p w14:paraId="40DC616D"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44A77043"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8471B7D" w14:textId="7FDF1511" w:rsidR="00E67E0C" w:rsidRPr="00A24C2B" w:rsidRDefault="00E67E0C" w:rsidP="00377B34">
            <w:pPr>
              <w:jc w:val="center"/>
              <w:rPr>
                <w:rFonts w:ascii="Segoe UI Emoji" w:hAnsi="Segoe UI Emoji" w:cs="Segoe UI Emoji"/>
                <w:b/>
                <w:bCs/>
              </w:rPr>
            </w:pPr>
            <w:r>
              <w:rPr>
                <w:noProof/>
              </w:rPr>
              <w:lastRenderedPageBreak/>
              <w:drawing>
                <wp:inline distT="0" distB="0" distL="0" distR="0" wp14:anchorId="32130FEC" wp14:editId="714C8EEA">
                  <wp:extent cx="1331089" cy="2563319"/>
                  <wp:effectExtent l="0" t="0" r="2540" b="8890"/>
                  <wp:docPr id="1661035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38450" cy="2577494"/>
                          </a:xfrm>
                          <a:prstGeom prst="rect">
                            <a:avLst/>
                          </a:prstGeom>
                          <a:noFill/>
                          <a:ln>
                            <a:noFill/>
                          </a:ln>
                        </pic:spPr>
                      </pic:pic>
                    </a:graphicData>
                  </a:graphic>
                </wp:inline>
              </w:drawing>
            </w:r>
          </w:p>
          <w:p w14:paraId="4ABCB638" w14:textId="43FC11E3" w:rsidR="006D20B5" w:rsidRPr="00A24C2B" w:rsidRDefault="006D20B5" w:rsidP="00377B34">
            <w:pPr>
              <w:jc w:val="center"/>
            </w:pPr>
            <w:r>
              <w:rPr>
                <w:sz w:val="20"/>
                <w:szCs w:val="20"/>
              </w:rPr>
              <w:t>Screenshot 19: DukaStock Login screen running on Redmi Note 14</w:t>
            </w:r>
          </w:p>
        </w:tc>
      </w:tr>
    </w:tbl>
    <w:p w14:paraId="668AA616"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8CEF0F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0F9A2B9B" w14:textId="3D1D83BD" w:rsidR="00E67E0C" w:rsidRPr="00A24C2B" w:rsidRDefault="00E67E0C" w:rsidP="00377B34">
            <w:pPr>
              <w:jc w:val="center"/>
              <w:rPr>
                <w:rFonts w:ascii="Segoe UI Emoji" w:hAnsi="Segoe UI Emoji" w:cs="Segoe UI Emoji"/>
                <w:b/>
                <w:bCs/>
              </w:rPr>
            </w:pPr>
            <w:r>
              <w:rPr>
                <w:noProof/>
              </w:rPr>
              <w:drawing>
                <wp:inline distT="0" distB="0" distL="0" distR="0" wp14:anchorId="1019AC28" wp14:editId="4FD9CAF9">
                  <wp:extent cx="1684117" cy="2973070"/>
                  <wp:effectExtent l="0" t="0" r="0" b="0"/>
                  <wp:docPr id="5006044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1490" cy="2986087"/>
                          </a:xfrm>
                          <a:prstGeom prst="rect">
                            <a:avLst/>
                          </a:prstGeom>
                          <a:noFill/>
                          <a:ln>
                            <a:noFill/>
                          </a:ln>
                        </pic:spPr>
                      </pic:pic>
                    </a:graphicData>
                  </a:graphic>
                </wp:inline>
              </w:drawing>
            </w:r>
          </w:p>
          <w:p w14:paraId="1017B6DD" w14:textId="6EAD7624" w:rsidR="006D20B5" w:rsidRPr="00A24C2B" w:rsidRDefault="006D20B5" w:rsidP="00377B34">
            <w:pPr>
              <w:jc w:val="center"/>
            </w:pPr>
            <w:r>
              <w:rPr>
                <w:sz w:val="20"/>
                <w:szCs w:val="20"/>
              </w:rPr>
              <w:t>Screenshot 20: DukaStock Registration screen showing Retailer/Wholesaler role selector</w:t>
            </w:r>
          </w:p>
        </w:tc>
      </w:tr>
    </w:tbl>
    <w:p w14:paraId="35FEDB72"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6C37CB94"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75021A2D" w14:textId="201B1734" w:rsidR="00E67E0C" w:rsidRPr="00A24C2B" w:rsidRDefault="00E67E0C" w:rsidP="00377B34">
            <w:pPr>
              <w:jc w:val="center"/>
              <w:rPr>
                <w:sz w:val="20"/>
                <w:szCs w:val="20"/>
              </w:rPr>
            </w:pPr>
            <w:r>
              <w:rPr>
                <w:noProof/>
              </w:rPr>
              <w:lastRenderedPageBreak/>
              <w:drawing>
                <wp:inline distT="0" distB="0" distL="0" distR="0" wp14:anchorId="25C2DA71" wp14:editId="30C6A5F7">
                  <wp:extent cx="1464197" cy="2383547"/>
                  <wp:effectExtent l="0" t="0" r="3175" b="0"/>
                  <wp:docPr id="12018756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69346" cy="2391929"/>
                          </a:xfrm>
                          <a:prstGeom prst="rect">
                            <a:avLst/>
                          </a:prstGeom>
                          <a:noFill/>
                          <a:ln>
                            <a:noFill/>
                          </a:ln>
                        </pic:spPr>
                      </pic:pic>
                    </a:graphicData>
                  </a:graphic>
                </wp:inline>
              </w:drawing>
            </w:r>
          </w:p>
          <w:p w14:paraId="540C0565" w14:textId="31FDE9E1" w:rsidR="006D20B5" w:rsidRPr="00A24C2B" w:rsidRDefault="006D20B5" w:rsidP="00377B34">
            <w:pPr>
              <w:jc w:val="center"/>
            </w:pPr>
            <w:r>
              <w:rPr>
                <w:sz w:val="20"/>
                <w:szCs w:val="20"/>
              </w:rPr>
              <w:t>Screenshot 21: Retailer Dashboard — Welcome, Retailer! with 4 menu cards</w:t>
            </w:r>
          </w:p>
        </w:tc>
      </w:tr>
    </w:tbl>
    <w:p w14:paraId="3389EF71"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63EF322"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67243ED8" w14:textId="222D0984" w:rsidR="00507E06" w:rsidRPr="00A24C2B" w:rsidRDefault="00507E06" w:rsidP="00377B34">
            <w:pPr>
              <w:jc w:val="center"/>
              <w:rPr>
                <w:sz w:val="20"/>
                <w:szCs w:val="20"/>
              </w:rPr>
            </w:pPr>
            <w:r>
              <w:rPr>
                <w:noProof/>
              </w:rPr>
              <w:drawing>
                <wp:inline distT="0" distB="0" distL="0" distR="0" wp14:anchorId="71AF4406" wp14:editId="3805E134">
                  <wp:extent cx="1695189" cy="2354580"/>
                  <wp:effectExtent l="0" t="0" r="635" b="7620"/>
                  <wp:docPr id="972732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03916" cy="2366701"/>
                          </a:xfrm>
                          <a:prstGeom prst="rect">
                            <a:avLst/>
                          </a:prstGeom>
                          <a:noFill/>
                          <a:ln>
                            <a:noFill/>
                          </a:ln>
                        </pic:spPr>
                      </pic:pic>
                    </a:graphicData>
                  </a:graphic>
                </wp:inline>
              </w:drawing>
            </w:r>
          </w:p>
          <w:p w14:paraId="7D2E59FB" w14:textId="7B78DF87" w:rsidR="006D20B5" w:rsidRPr="00A24C2B" w:rsidRDefault="006D20B5" w:rsidP="00377B34">
            <w:pPr>
              <w:jc w:val="center"/>
            </w:pPr>
            <w:r>
              <w:rPr>
                <w:sz w:val="20"/>
                <w:szCs w:val="20"/>
              </w:rPr>
              <w:t>Screenshot 22: Wholesaler Dashboard — Welcome, Wholesaler! with 4 menu cards</w:t>
            </w:r>
          </w:p>
        </w:tc>
      </w:tr>
    </w:tbl>
    <w:p w14:paraId="6802506B" w14:textId="77777777" w:rsidR="006D20B5" w:rsidRPr="00A24C2B" w:rsidRDefault="006D20B5" w:rsidP="006D20B5">
      <w:pPr>
        <w:spacing w:before="100" w:after="100"/>
      </w:pPr>
    </w:p>
    <w:p w14:paraId="4FD8D34B" w14:textId="77777777" w:rsidR="006D20B5" w:rsidRPr="00A24C2B" w:rsidRDefault="006D20B5" w:rsidP="006D20B5">
      <w:pPr>
        <w:spacing w:before="100" w:after="100"/>
      </w:pPr>
    </w:p>
    <w:p w14:paraId="5AE1A6E5"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6A357C19"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712E7D7E" w14:textId="382935D8" w:rsidR="00507E06" w:rsidRPr="00A24C2B" w:rsidRDefault="00507E06" w:rsidP="00377B34">
            <w:pPr>
              <w:jc w:val="center"/>
              <w:rPr>
                <w:sz w:val="20"/>
                <w:szCs w:val="20"/>
              </w:rPr>
            </w:pPr>
            <w:r>
              <w:rPr>
                <w:noProof/>
                <w:sz w:val="20"/>
                <w:szCs w:val="20"/>
              </w:rPr>
              <w:lastRenderedPageBreak/>
              <w:drawing>
                <wp:inline distT="0" distB="0" distL="0" distR="0" wp14:anchorId="200373EA" wp14:editId="33E374D5">
                  <wp:extent cx="3252486" cy="2021840"/>
                  <wp:effectExtent l="0" t="0" r="5080" b="0"/>
                  <wp:docPr id="140796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9645" name=""/>
                          <pic:cNvPicPr/>
                        </pic:nvPicPr>
                        <pic:blipFill>
                          <a:blip r:embed="rId22"/>
                          <a:stretch>
                            <a:fillRect/>
                          </a:stretch>
                        </pic:blipFill>
                        <pic:spPr>
                          <a:xfrm>
                            <a:off x="0" y="0"/>
                            <a:ext cx="3256442" cy="2024299"/>
                          </a:xfrm>
                          <a:prstGeom prst="rect">
                            <a:avLst/>
                          </a:prstGeom>
                        </pic:spPr>
                      </pic:pic>
                    </a:graphicData>
                  </a:graphic>
                </wp:inline>
              </w:drawing>
            </w:r>
          </w:p>
          <w:p w14:paraId="4AC45D20" w14:textId="61CC2EDB" w:rsidR="006D20B5" w:rsidRPr="00A24C2B" w:rsidRDefault="006D20B5" w:rsidP="00377B34">
            <w:pPr>
              <w:jc w:val="center"/>
            </w:pPr>
            <w:r>
              <w:rPr>
                <w:sz w:val="20"/>
                <w:szCs w:val="20"/>
              </w:rPr>
              <w:t>Screenshot 25: git push output showing Week 2 code pushed to GitHub</w:t>
            </w:r>
          </w:p>
        </w:tc>
      </w:tr>
    </w:tbl>
    <w:p w14:paraId="20E6C55E" w14:textId="77777777" w:rsidR="006D20B5" w:rsidRPr="00A24C2B" w:rsidRDefault="006D20B5" w:rsidP="006D20B5">
      <w:pPr>
        <w:spacing w:before="100" w:after="100"/>
      </w:pPr>
    </w:p>
    <w:p w14:paraId="502E6B68" w14:textId="77777777" w:rsidR="006D20B5" w:rsidRPr="00A24C2B" w:rsidRDefault="006D20B5" w:rsidP="006D20B5">
      <w:pPr>
        <w:pStyle w:val="Heading2"/>
        <w:rPr>
          <w:color w:val="auto"/>
        </w:rPr>
      </w:pPr>
      <w:bookmarkStart w:id="10" w:name="_Toc231911472"/>
      <w:r>
        <w:rPr>
          <w:rFonts w:ascii="Arial" w:eastAsia="Arial" w:hAnsi="Arial" w:cs="Arial"/>
          <w:b/>
          <w:bCs/>
          <w:color w:val="auto"/>
          <w:sz w:val="26"/>
          <w:szCs w:val="26"/>
        </w:rPr>
        <w:t>Tools / Software Used</w:t>
      </w:r>
      <w:bookmarkEnd w:id="10"/>
    </w:p>
    <w:p w14:paraId="1FDB60D5" w14:textId="77777777" w:rsidR="006D20B5" w:rsidRPr="00A24C2B" w:rsidRDefault="006D20B5" w:rsidP="006D20B5">
      <w:pPr>
        <w:spacing w:before="100" w:after="100"/>
      </w:pPr>
    </w:p>
    <w:p w14:paraId="3E1E7C02" w14:textId="77777777" w:rsidR="006D20B5" w:rsidRPr="00A24C2B" w:rsidRDefault="006D20B5" w:rsidP="006D20B5">
      <w:pPr>
        <w:pStyle w:val="ListParagraph"/>
        <w:numPr>
          <w:ilvl w:val="0"/>
          <w:numId w:val="2"/>
        </w:numPr>
        <w:spacing w:before="60" w:after="60"/>
        <w:contextualSpacing w:val="0"/>
      </w:pPr>
      <w:r>
        <w:t>Firebase Console (console.firebase.google.com)</w:t>
      </w:r>
    </w:p>
    <w:p w14:paraId="32882E25" w14:textId="77777777" w:rsidR="006D20B5" w:rsidRPr="00A24C2B" w:rsidRDefault="006D20B5" w:rsidP="006D20B5">
      <w:pPr>
        <w:pStyle w:val="ListParagraph"/>
        <w:numPr>
          <w:ilvl w:val="0"/>
          <w:numId w:val="2"/>
        </w:numPr>
        <w:spacing w:before="60" w:after="60"/>
        <w:contextualSpacing w:val="0"/>
      </w:pPr>
      <w:r>
        <w:t>Firebase Authentication</w:t>
      </w:r>
    </w:p>
    <w:p w14:paraId="2D5F1DFB" w14:textId="77777777" w:rsidR="006D20B5" w:rsidRPr="00A24C2B" w:rsidRDefault="006D20B5" w:rsidP="006D20B5">
      <w:pPr>
        <w:pStyle w:val="ListParagraph"/>
        <w:numPr>
          <w:ilvl w:val="0"/>
          <w:numId w:val="2"/>
        </w:numPr>
        <w:spacing w:before="60" w:after="60"/>
        <w:contextualSpacing w:val="0"/>
      </w:pPr>
      <w:r>
        <w:t>Cloud Firestore</w:t>
      </w:r>
    </w:p>
    <w:p w14:paraId="350DE62C" w14:textId="77777777" w:rsidR="006D20B5" w:rsidRPr="00A24C2B" w:rsidRDefault="006D20B5" w:rsidP="006D20B5">
      <w:pPr>
        <w:pStyle w:val="ListParagraph"/>
        <w:numPr>
          <w:ilvl w:val="0"/>
          <w:numId w:val="2"/>
        </w:numPr>
        <w:spacing w:before="60" w:after="60"/>
        <w:contextualSpacing w:val="0"/>
      </w:pPr>
      <w:r>
        <w:t>Flutter SDK 3.44.0</w:t>
      </w:r>
    </w:p>
    <w:p w14:paraId="71440477" w14:textId="77777777" w:rsidR="006D20B5" w:rsidRPr="00A24C2B" w:rsidRDefault="006D20B5" w:rsidP="006D20B5">
      <w:pPr>
        <w:pStyle w:val="ListParagraph"/>
        <w:numPr>
          <w:ilvl w:val="0"/>
          <w:numId w:val="2"/>
        </w:numPr>
        <w:spacing w:before="60" w:after="60"/>
        <w:contextualSpacing w:val="0"/>
      </w:pPr>
      <w:r>
        <w:t>firebase_core, firebase_auth, cloud_firestore packages</w:t>
      </w:r>
    </w:p>
    <w:p w14:paraId="596C4B4E" w14:textId="77777777" w:rsidR="006D20B5" w:rsidRPr="00A24C2B" w:rsidRDefault="006D20B5" w:rsidP="006D20B5">
      <w:pPr>
        <w:pStyle w:val="ListParagraph"/>
        <w:numPr>
          <w:ilvl w:val="0"/>
          <w:numId w:val="2"/>
        </w:numPr>
        <w:spacing w:before="60" w:after="60"/>
        <w:contextualSpacing w:val="0"/>
      </w:pPr>
      <w:r>
        <w:t>Android Studio — Gradle configuration</w:t>
      </w:r>
    </w:p>
    <w:p w14:paraId="2A91D5C4" w14:textId="77777777" w:rsidR="006D20B5" w:rsidRPr="00A24C2B" w:rsidRDefault="006D20B5" w:rsidP="006D20B5">
      <w:pPr>
        <w:pStyle w:val="ListParagraph"/>
        <w:numPr>
          <w:ilvl w:val="0"/>
          <w:numId w:val="2"/>
        </w:numPr>
        <w:spacing w:before="60" w:after="60"/>
        <w:contextualSpacing w:val="0"/>
      </w:pPr>
      <w:r>
        <w:t>Redmi Note 14 — USB debugging</w:t>
      </w:r>
    </w:p>
    <w:p w14:paraId="37C27F4B" w14:textId="77777777" w:rsidR="006D20B5" w:rsidRPr="00A24C2B" w:rsidRDefault="006D20B5" w:rsidP="006D20B5">
      <w:pPr>
        <w:pStyle w:val="ListParagraph"/>
        <w:numPr>
          <w:ilvl w:val="0"/>
          <w:numId w:val="2"/>
        </w:numPr>
        <w:spacing w:before="60" w:after="60"/>
        <w:contextualSpacing w:val="0"/>
      </w:pPr>
      <w:r>
        <w:t>MiniTool Partition Wizard Free 13.6</w:t>
      </w:r>
    </w:p>
    <w:p w14:paraId="3B9A37D6" w14:textId="77777777" w:rsidR="006D20B5" w:rsidRPr="00A24C2B" w:rsidRDefault="006D20B5" w:rsidP="006D20B5">
      <w:pPr>
        <w:pStyle w:val="ListParagraph"/>
        <w:numPr>
          <w:ilvl w:val="0"/>
          <w:numId w:val="2"/>
        </w:numPr>
        <w:spacing w:before="60" w:after="60"/>
        <w:contextualSpacing w:val="0"/>
      </w:pPr>
      <w:r>
        <w:t>Git + GitHub</w:t>
      </w:r>
    </w:p>
    <w:p w14:paraId="265CF38C" w14:textId="77777777" w:rsidR="006D20B5" w:rsidRPr="00A24C2B" w:rsidRDefault="006D20B5" w:rsidP="006D20B5">
      <w:pPr>
        <w:spacing w:before="100" w:after="100"/>
      </w:pPr>
    </w:p>
    <w:p w14:paraId="56F7FD6D" w14:textId="77777777" w:rsidR="006D20B5" w:rsidRPr="00A24C2B" w:rsidRDefault="006D20B5" w:rsidP="006D20B5">
      <w:pPr>
        <w:pStyle w:val="Heading2"/>
        <w:rPr>
          <w:color w:val="auto"/>
        </w:rPr>
      </w:pPr>
      <w:bookmarkStart w:id="11" w:name="_Toc231911473"/>
      <w:r>
        <w:rPr>
          <w:rFonts w:ascii="Arial" w:eastAsia="Arial" w:hAnsi="Arial" w:cs="Arial"/>
          <w:b/>
          <w:bCs/>
          <w:color w:val="auto"/>
          <w:sz w:val="26"/>
          <w:szCs w:val="26"/>
        </w:rPr>
        <w:t>Personal Reflection</w:t>
      </w:r>
      <w:bookmarkEnd w:id="11"/>
    </w:p>
    <w:p w14:paraId="62C40C2E" w14:textId="77777777" w:rsidR="006D20B5" w:rsidRPr="00A24C2B" w:rsidRDefault="006D20B5" w:rsidP="006D20B5">
      <w:pPr>
        <w:spacing w:before="100" w:after="100"/>
      </w:pPr>
    </w:p>
    <w:p w14:paraId="161426D7" w14:textId="35D58519" w:rsidR="006D20B5" w:rsidRPr="00A24C2B" w:rsidRDefault="006D20B5" w:rsidP="006D20B5">
      <w:r>
        <w:t>This week I integrated Firebase into DukaStock and built working authentication. The key challenge was a package name mismatch between Firebase and Flutter which caused a Gradle build failure. I resolved it by registering a new Android app in Firebase with the exact package name from build.gradle.kts</w:t>
        <w:br w:type="page"/>
      </w:r>
    </w:p>
    <w:p w14:paraId="1E22CFB0" w14:textId="77777777" w:rsidR="006D20B5" w:rsidRPr="00A24C2B" w:rsidRDefault="006D20B5" w:rsidP="006D20B5">
      <w:pPr>
        <w:pStyle w:val="Heading1"/>
        <w:pBdr>
          <w:bottom w:val="single" w:sz="8" w:space="1" w:color="1B5E20"/>
        </w:pBdr>
        <w:rPr>
          <w:color w:val="auto"/>
        </w:rPr>
      </w:pPr>
      <w:bookmarkStart w:id="12" w:name="_Toc231911474"/>
      <w:r>
        <w:rPr>
          <w:rFonts w:ascii="Arial" w:eastAsia="Arial" w:hAnsi="Arial" w:cs="Arial"/>
          <w:b/>
          <w:bCs/>
          <w:color w:val="auto"/>
          <w:sz w:val="32"/>
          <w:szCs w:val="32"/>
        </w:rPr>
        <w:lastRenderedPageBreak/>
        <w:t>Week 3: User Interface Design</w:t>
      </w:r>
      <w:bookmarkEnd w:id="12"/>
    </w:p>
    <w:p w14:paraId="388654A7" w14:textId="77777777" w:rsidR="006D20B5" w:rsidRPr="00A24C2B" w:rsidRDefault="006D20B5" w:rsidP="006D20B5">
      <w:pPr>
        <w:spacing w:before="100" w:after="100"/>
      </w:pPr>
    </w:p>
    <w:p w14:paraId="146A499C" w14:textId="77777777" w:rsidR="006D20B5" w:rsidRPr="00A24C2B" w:rsidRDefault="006D20B5" w:rsidP="006D20B5">
      <w:pPr>
        <w:pStyle w:val="Heading2"/>
        <w:rPr>
          <w:color w:val="auto"/>
        </w:rPr>
      </w:pPr>
      <w:bookmarkStart w:id="13" w:name="_Toc231911475"/>
      <w:r>
        <w:rPr>
          <w:rFonts w:ascii="Arial" w:eastAsia="Arial" w:hAnsi="Arial" w:cs="Arial"/>
          <w:b/>
          <w:bCs/>
          <w:color w:val="auto"/>
          <w:sz w:val="26"/>
          <w:szCs w:val="26"/>
        </w:rPr>
        <w:t>Practical Activities Undertaken</w:t>
      </w:r>
      <w:bookmarkEnd w:id="13"/>
    </w:p>
    <w:p w14:paraId="4C96AF53" w14:textId="77777777" w:rsidR="006D20B5" w:rsidRPr="00A24C2B" w:rsidRDefault="006D20B5" w:rsidP="006D20B5">
      <w:pPr>
        <w:spacing w:before="100" w:after="100"/>
      </w:pPr>
    </w:p>
    <w:p w14:paraId="4BD0F232" w14:textId="77777777" w:rsidR="006D20B5" w:rsidRPr="00A24C2B" w:rsidRDefault="006D20B5" w:rsidP="006D20B5">
      <w:pPr>
        <w:pStyle w:val="ListParagraph"/>
        <w:numPr>
          <w:ilvl w:val="0"/>
          <w:numId w:val="2"/>
        </w:numPr>
        <w:spacing w:before="60" w:after="60"/>
        <w:contextualSpacing w:val="0"/>
      </w:pPr>
      <w:r>
        <w:t>Created DukaStock UI project in Figma for professional wireframe design</w:t>
      </w:r>
    </w:p>
    <w:p w14:paraId="29E84959" w14:textId="77777777" w:rsidR="006D20B5" w:rsidRPr="00A24C2B" w:rsidRDefault="006D20B5" w:rsidP="006D20B5">
      <w:pPr>
        <w:pStyle w:val="ListParagraph"/>
        <w:numPr>
          <w:ilvl w:val="0"/>
          <w:numId w:val="2"/>
        </w:numPr>
        <w:spacing w:before="60" w:after="60"/>
        <w:contextualSpacing w:val="0"/>
      </w:pPr>
      <w:r>
        <w:t>Designed Login screen wireframe in Figma with DukaStock branding, email/password fields, Log In / Register tabs, and green button</w:t>
      </w:r>
    </w:p>
    <w:p w14:paraId="4F52A55C" w14:textId="77777777" w:rsidR="006D20B5" w:rsidRPr="00A24C2B" w:rsidRDefault="006D20B5" w:rsidP="006D20B5">
      <w:pPr>
        <w:pStyle w:val="ListParagraph"/>
        <w:numPr>
          <w:ilvl w:val="0"/>
          <w:numId w:val="2"/>
        </w:numPr>
        <w:spacing w:before="60" w:after="60"/>
        <w:contextualSpacing w:val="0"/>
      </w:pPr>
      <w:r>
        <w:t>Designed Register screen wireframe with Full Name, Email, Password fields and Retailer/Wholesaler role selector tabs</w:t>
      </w:r>
    </w:p>
    <w:p w14:paraId="309EA5F2" w14:textId="77777777" w:rsidR="006D20B5" w:rsidRPr="00A24C2B" w:rsidRDefault="006D20B5" w:rsidP="006D20B5">
      <w:pPr>
        <w:pStyle w:val="ListParagraph"/>
        <w:numPr>
          <w:ilvl w:val="0"/>
          <w:numId w:val="2"/>
        </w:numPr>
        <w:spacing w:before="60" w:after="60"/>
        <w:contextualSpacing w:val="0"/>
      </w:pPr>
      <w:r>
        <w:t>Designed Reset Password screen with new password and confirm password fields</w:t>
      </w:r>
    </w:p>
    <w:p w14:paraId="5151017D" w14:textId="77777777" w:rsidR="006D20B5" w:rsidRPr="00A24C2B" w:rsidRDefault="006D20B5" w:rsidP="006D20B5">
      <w:pPr>
        <w:pStyle w:val="ListParagraph"/>
        <w:numPr>
          <w:ilvl w:val="0"/>
          <w:numId w:val="2"/>
        </w:numPr>
        <w:spacing w:before="60" w:after="60"/>
        <w:contextualSpacing w:val="0"/>
      </w:pPr>
      <w:r>
        <w:t>Designed Retailer Dashboard wireframe with green app bar, welcome banner, and 4 menu cards grid</w:t>
      </w:r>
    </w:p>
    <w:p w14:paraId="2BB30AAD" w14:textId="77777777" w:rsidR="006D20B5" w:rsidRPr="00A24C2B" w:rsidRDefault="006D20B5" w:rsidP="006D20B5">
      <w:pPr>
        <w:pStyle w:val="ListParagraph"/>
        <w:numPr>
          <w:ilvl w:val="0"/>
          <w:numId w:val="2"/>
        </w:numPr>
        <w:spacing w:before="60" w:after="60"/>
        <w:contextualSpacing w:val="0"/>
      </w:pPr>
      <w:r>
        <w:t>Designed Wholesaler Dashboard wireframe with different role-specific menu cards</w:t>
      </w:r>
    </w:p>
    <w:p w14:paraId="0EAD68C4" w14:textId="77777777" w:rsidR="006D20B5" w:rsidRPr="00A24C2B" w:rsidRDefault="006D20B5" w:rsidP="006D20B5">
      <w:pPr>
        <w:pStyle w:val="ListParagraph"/>
        <w:numPr>
          <w:ilvl w:val="0"/>
          <w:numId w:val="2"/>
        </w:numPr>
        <w:spacing w:before="60" w:after="60"/>
        <w:contextualSpacing w:val="0"/>
      </w:pPr>
      <w:r>
        <w:t>Designed Product Catalog screen with search bar and product listing cards</w:t>
      </w:r>
    </w:p>
    <w:p w14:paraId="2D98D97B" w14:textId="77777777" w:rsidR="006D20B5" w:rsidRPr="00A24C2B" w:rsidRDefault="006D20B5" w:rsidP="006D20B5">
      <w:pPr>
        <w:pStyle w:val="ListParagraph"/>
        <w:numPr>
          <w:ilvl w:val="0"/>
          <w:numId w:val="2"/>
        </w:numPr>
        <w:spacing w:before="60" w:after="60"/>
        <w:contextualSpacing w:val="0"/>
      </w:pPr>
      <w:r>
        <w:t>Converted Figma Login design to Flutter code with improved UI components</w:t>
      </w:r>
    </w:p>
    <w:p w14:paraId="5BDC18F3" w14:textId="77777777" w:rsidR="006D20B5" w:rsidRPr="00A24C2B" w:rsidRDefault="006D20B5" w:rsidP="006D20B5">
      <w:pPr>
        <w:pStyle w:val="ListParagraph"/>
        <w:numPr>
          <w:ilvl w:val="0"/>
          <w:numId w:val="2"/>
        </w:numPr>
        <w:spacing w:before="60" w:after="60"/>
        <w:contextualSpacing w:val="0"/>
      </w:pPr>
      <w:r>
        <w:t>Converted Figma Register design to Flutter code with visual role selector cards</w:t>
      </w:r>
    </w:p>
    <w:p w14:paraId="25B6173E" w14:textId="77777777" w:rsidR="006D20B5" w:rsidRPr="00A24C2B" w:rsidRDefault="006D20B5" w:rsidP="006D20B5">
      <w:pPr>
        <w:pStyle w:val="ListParagraph"/>
        <w:numPr>
          <w:ilvl w:val="0"/>
          <w:numId w:val="2"/>
        </w:numPr>
        <w:spacing w:before="60" w:after="60"/>
        <w:contextualSpacing w:val="0"/>
      </w:pPr>
      <w:r>
        <w:t>Added form validation for all input fields — empty field checks and email format validation</w:t>
      </w:r>
    </w:p>
    <w:p w14:paraId="55A66DC1" w14:textId="77777777" w:rsidR="006D20B5" w:rsidRPr="00A24C2B" w:rsidRDefault="006D20B5" w:rsidP="006D20B5">
      <w:pPr>
        <w:pStyle w:val="ListParagraph"/>
        <w:numPr>
          <w:ilvl w:val="0"/>
          <w:numId w:val="2"/>
        </w:numPr>
        <w:spacing w:before="60" w:after="60"/>
        <w:contextualSpacing w:val="0"/>
      </w:pPr>
      <w:r>
        <w:t>Implemented page transition animations between screens</w:t>
      </w:r>
    </w:p>
    <w:p w14:paraId="6CCD62D9" w14:textId="77777777" w:rsidR="006D20B5" w:rsidRPr="00A24C2B" w:rsidRDefault="006D20B5" w:rsidP="006D20B5">
      <w:pPr>
        <w:pStyle w:val="ListParagraph"/>
        <w:numPr>
          <w:ilvl w:val="0"/>
          <w:numId w:val="2"/>
        </w:numPr>
        <w:spacing w:before="60" w:after="60"/>
        <w:contextualSpacing w:val="0"/>
      </w:pPr>
      <w:r>
        <w:t>Tested all screens on Redmi Note 14 and verified navigation flow works correctly</w:t>
      </w:r>
    </w:p>
    <w:p w14:paraId="1E560197" w14:textId="77777777" w:rsidR="006D20B5" w:rsidRPr="00A24C2B" w:rsidRDefault="006D20B5" w:rsidP="006D20B5">
      <w:pPr>
        <w:pStyle w:val="ListParagraph"/>
        <w:numPr>
          <w:ilvl w:val="0"/>
          <w:numId w:val="2"/>
        </w:numPr>
        <w:spacing w:before="60" w:after="60"/>
        <w:contextualSpacing w:val="0"/>
      </w:pPr>
      <w:r>
        <w:t>Pushed all Week 3 UI improvements to GitHub</w:t>
      </w:r>
    </w:p>
    <w:p w14:paraId="6487C0EA" w14:textId="77777777" w:rsidR="006D20B5" w:rsidRPr="00A24C2B" w:rsidRDefault="006D20B5" w:rsidP="006D20B5">
      <w:pPr>
        <w:spacing w:before="100" w:after="100"/>
      </w:pPr>
    </w:p>
    <w:p w14:paraId="4700C0A7" w14:textId="77777777" w:rsidR="006D20B5" w:rsidRPr="00A24C2B" w:rsidRDefault="006D20B5" w:rsidP="006D20B5">
      <w:pPr>
        <w:pStyle w:val="Heading2"/>
        <w:rPr>
          <w:color w:val="auto"/>
        </w:rPr>
      </w:pPr>
      <w:bookmarkStart w:id="14" w:name="_Toc231911476"/>
      <w:r>
        <w:rPr>
          <w:rFonts w:ascii="Arial" w:eastAsia="Arial" w:hAnsi="Arial" w:cs="Arial"/>
          <w:b/>
          <w:bCs/>
          <w:color w:val="auto"/>
          <w:sz w:val="26"/>
          <w:szCs w:val="26"/>
        </w:rPr>
        <w:t>Screenshots / Evidence Attached</w:t>
      </w:r>
      <w:bookmarkEnd w:id="14"/>
    </w:p>
    <w:p w14:paraId="02EB92E0" w14:textId="77777777" w:rsidR="006D20B5" w:rsidRPr="00A24C2B" w:rsidRDefault="006D20B5" w:rsidP="006D20B5">
      <w:pPr>
        <w:spacing w:before="100" w:after="100"/>
      </w:pPr>
    </w:p>
    <w:p w14:paraId="226E4470" w14:textId="77777777" w:rsidR="006D20B5" w:rsidRPr="00A24C2B" w:rsidRDefault="006D20B5" w:rsidP="006D20B5">
      <w:pPr>
        <w:spacing w:before="80" w:after="80"/>
      </w:pPr>
      <w:r>
        <w:rPr>
          <w:b/>
          <w:bCs/>
        </w:rPr>
        <w:t>Screenshots Attached: Yes</w:t>
      </w:r>
    </w:p>
    <w:p w14:paraId="7B4444D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7B7B50AF"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5B8E6B6" w14:textId="613502D4" w:rsidR="00F71C25" w:rsidRDefault="00F71C25" w:rsidP="00377B34">
            <w:pPr>
              <w:jc w:val="center"/>
              <w:rPr>
                <w:sz w:val="20"/>
                <w:szCs w:val="20"/>
              </w:rPr>
            </w:pPr>
            <w:r>
              <w:rPr>
                <w:noProof/>
                <w:sz w:val="20"/>
                <w:szCs w:val="20"/>
              </w:rPr>
              <w:drawing>
                <wp:inline distT="0" distB="0" distL="0" distR="0" wp14:anchorId="49BA75ED" wp14:editId="443BB242">
                  <wp:extent cx="1047695" cy="2145665"/>
                  <wp:effectExtent l="0" t="0" r="635" b="6985"/>
                  <wp:docPr id="209129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78" name=""/>
                          <pic:cNvPicPr/>
                        </pic:nvPicPr>
                        <pic:blipFill>
                          <a:blip r:embed="rId23"/>
                          <a:stretch>
                            <a:fillRect/>
                          </a:stretch>
                        </pic:blipFill>
                        <pic:spPr>
                          <a:xfrm>
                            <a:off x="0" y="0"/>
                            <a:ext cx="1056724" cy="2164156"/>
                          </a:xfrm>
                          <a:prstGeom prst="rect">
                            <a:avLst/>
                          </a:prstGeom>
                        </pic:spPr>
                      </pic:pic>
                    </a:graphicData>
                  </a:graphic>
                </wp:inline>
              </w:drawing>
            </w:r>
          </w:p>
          <w:p w14:paraId="1EA0020C" w14:textId="3B65A6B3" w:rsidR="006D20B5" w:rsidRPr="00A24C2B" w:rsidRDefault="006D20B5" w:rsidP="00377B34">
            <w:pPr>
              <w:jc w:val="center"/>
            </w:pPr>
            <w:r>
              <w:rPr>
                <w:sz w:val="20"/>
                <w:szCs w:val="20"/>
              </w:rPr>
              <w:t>Screenshot 26: Figma workspace showing DukaStock Login screen wireframe</w:t>
            </w:r>
          </w:p>
        </w:tc>
      </w:tr>
    </w:tbl>
    <w:p w14:paraId="44D350F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0DDAA1FF"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3CBA55C" w14:textId="1D216A73" w:rsidR="00F71C25" w:rsidRDefault="00F71C25" w:rsidP="00377B34">
            <w:pPr>
              <w:jc w:val="center"/>
              <w:rPr>
                <w:sz w:val="20"/>
                <w:szCs w:val="20"/>
              </w:rPr>
            </w:pPr>
            <w:r>
              <w:rPr>
                <w:noProof/>
                <w:sz w:val="20"/>
                <w:szCs w:val="20"/>
              </w:rPr>
              <w:drawing>
                <wp:inline distT="0" distB="0" distL="0" distR="0" wp14:anchorId="25FD8A0E" wp14:editId="1380AABD">
                  <wp:extent cx="1174750" cy="1530350"/>
                  <wp:effectExtent l="0" t="0" r="6350" b="0"/>
                  <wp:docPr id="114906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7934" name=""/>
                          <pic:cNvPicPr/>
                        </pic:nvPicPr>
                        <pic:blipFill>
                          <a:blip r:embed="rId24"/>
                          <a:stretch>
                            <a:fillRect/>
                          </a:stretch>
                        </pic:blipFill>
                        <pic:spPr>
                          <a:xfrm>
                            <a:off x="0" y="0"/>
                            <a:ext cx="1174814" cy="1530433"/>
                          </a:xfrm>
                          <a:prstGeom prst="rect">
                            <a:avLst/>
                          </a:prstGeom>
                        </pic:spPr>
                      </pic:pic>
                    </a:graphicData>
                  </a:graphic>
                </wp:inline>
              </w:drawing>
            </w:r>
          </w:p>
          <w:p w14:paraId="2614FA7F" w14:textId="41325AA1" w:rsidR="006D20B5" w:rsidRPr="00A24C2B" w:rsidRDefault="006D20B5" w:rsidP="00377B34">
            <w:pPr>
              <w:jc w:val="center"/>
            </w:pPr>
            <w:r>
              <w:rPr>
                <w:sz w:val="20"/>
                <w:szCs w:val="20"/>
              </w:rPr>
              <w:t>Screenshot 27: Figma workspace showing Register screen with Retailer/Wholesaler selector</w:t>
            </w:r>
          </w:p>
        </w:tc>
      </w:tr>
    </w:tbl>
    <w:p w14:paraId="17856E8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3C0EB3E"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7588ADD" w14:textId="37AF3A47" w:rsidR="00F71C25" w:rsidRDefault="00F71C25" w:rsidP="00377B34">
            <w:pPr>
              <w:jc w:val="center"/>
              <w:rPr>
                <w:sz w:val="20"/>
                <w:szCs w:val="20"/>
              </w:rPr>
            </w:pPr>
            <w:r>
              <w:rPr>
                <w:noProof/>
                <w:sz w:val="20"/>
                <w:szCs w:val="20"/>
              </w:rPr>
              <w:drawing>
                <wp:inline distT="0" distB="0" distL="0" distR="0" wp14:anchorId="585B7568" wp14:editId="78D91FFE">
                  <wp:extent cx="1981200" cy="3435350"/>
                  <wp:effectExtent l="0" t="0" r="0" b="0"/>
                  <wp:docPr id="66910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1878" name=""/>
                          <pic:cNvPicPr/>
                        </pic:nvPicPr>
                        <pic:blipFill>
                          <a:blip r:embed="rId25"/>
                          <a:stretch>
                            <a:fillRect/>
                          </a:stretch>
                        </pic:blipFill>
                        <pic:spPr>
                          <a:xfrm>
                            <a:off x="0" y="0"/>
                            <a:ext cx="1981302" cy="3435527"/>
                          </a:xfrm>
                          <a:prstGeom prst="rect">
                            <a:avLst/>
                          </a:prstGeom>
                        </pic:spPr>
                      </pic:pic>
                    </a:graphicData>
                  </a:graphic>
                </wp:inline>
              </w:drawing>
            </w:r>
          </w:p>
          <w:p w14:paraId="6F90DED1" w14:textId="4A22E283" w:rsidR="006D20B5" w:rsidRPr="00A24C2B" w:rsidRDefault="006D20B5" w:rsidP="00377B34">
            <w:pPr>
              <w:jc w:val="center"/>
            </w:pPr>
            <w:r>
              <w:rPr>
                <w:sz w:val="20"/>
                <w:szCs w:val="20"/>
              </w:rPr>
              <w:t>Screenshot 28: Figma workspace showing Reset Password screen</w:t>
            </w:r>
          </w:p>
        </w:tc>
      </w:tr>
    </w:tbl>
    <w:p w14:paraId="43F32BD9" w14:textId="77777777" w:rsidR="006D20B5" w:rsidRPr="00A24C2B" w:rsidRDefault="006D20B5" w:rsidP="006D20B5">
      <w:pPr>
        <w:pStyle w:val="Heading2"/>
        <w:rPr>
          <w:color w:val="auto"/>
        </w:rPr>
      </w:pPr>
      <w:bookmarkStart w:id="15" w:name="_Toc231911477"/>
      <w:r>
        <w:rPr>
          <w:rFonts w:ascii="Arial" w:eastAsia="Arial" w:hAnsi="Arial" w:cs="Arial"/>
          <w:b/>
          <w:bCs/>
          <w:color w:val="auto"/>
          <w:sz w:val="26"/>
          <w:szCs w:val="26"/>
        </w:rPr>
        <w:t>Tools / Software Used</w:t>
      </w:r>
      <w:bookmarkEnd w:id="15"/>
    </w:p>
    <w:p w14:paraId="62E609F5" w14:textId="77777777" w:rsidR="006D20B5" w:rsidRPr="00A24C2B" w:rsidRDefault="006D20B5" w:rsidP="006D20B5">
      <w:pPr>
        <w:spacing w:before="100" w:after="100"/>
      </w:pPr>
    </w:p>
    <w:p w14:paraId="2E18EBF3" w14:textId="77777777" w:rsidR="006D20B5" w:rsidRPr="00A24C2B" w:rsidRDefault="006D20B5" w:rsidP="006D20B5">
      <w:pPr>
        <w:pStyle w:val="ListParagraph"/>
        <w:numPr>
          <w:ilvl w:val="0"/>
          <w:numId w:val="2"/>
        </w:numPr>
        <w:spacing w:before="60" w:after="60"/>
        <w:contextualSpacing w:val="0"/>
      </w:pPr>
      <w:r>
        <w:t>Figma (UI/UX design and wireframing)</w:t>
      </w:r>
    </w:p>
    <w:p w14:paraId="0D208AFE" w14:textId="77777777" w:rsidR="006D20B5" w:rsidRPr="00A24C2B" w:rsidRDefault="006D20B5" w:rsidP="006D20B5">
      <w:pPr>
        <w:pStyle w:val="ListParagraph"/>
        <w:numPr>
          <w:ilvl w:val="0"/>
          <w:numId w:val="2"/>
        </w:numPr>
        <w:spacing w:before="60" w:after="60"/>
        <w:contextualSpacing w:val="0"/>
      </w:pPr>
      <w:r>
        <w:t>Flutter SDK 3.44.0</w:t>
      </w:r>
    </w:p>
    <w:p w14:paraId="3480F137" w14:textId="77777777" w:rsidR="006D20B5" w:rsidRPr="00A24C2B" w:rsidRDefault="006D20B5" w:rsidP="006D20B5">
      <w:pPr>
        <w:pStyle w:val="ListParagraph"/>
        <w:numPr>
          <w:ilvl w:val="0"/>
          <w:numId w:val="2"/>
        </w:numPr>
        <w:spacing w:before="60" w:after="60"/>
        <w:contextualSpacing w:val="0"/>
      </w:pPr>
      <w:r>
        <w:t>Dart</w:t>
      </w:r>
    </w:p>
    <w:p w14:paraId="51B294A2" w14:textId="77777777" w:rsidR="006D20B5" w:rsidRPr="00A24C2B" w:rsidRDefault="006D20B5" w:rsidP="006D20B5">
      <w:pPr>
        <w:pStyle w:val="ListParagraph"/>
        <w:numPr>
          <w:ilvl w:val="0"/>
          <w:numId w:val="2"/>
        </w:numPr>
        <w:spacing w:before="60" w:after="60"/>
        <w:contextualSpacing w:val="0"/>
      </w:pPr>
      <w:r>
        <w:t>Android Studio</w:t>
      </w:r>
    </w:p>
    <w:p w14:paraId="4AFCF9E5" w14:textId="77777777" w:rsidR="006D20B5" w:rsidRPr="00A24C2B" w:rsidRDefault="006D20B5" w:rsidP="006D20B5">
      <w:pPr>
        <w:pStyle w:val="ListParagraph"/>
        <w:numPr>
          <w:ilvl w:val="0"/>
          <w:numId w:val="2"/>
        </w:numPr>
        <w:spacing w:before="60" w:after="60"/>
        <w:contextualSpacing w:val="0"/>
      </w:pPr>
      <w:r>
        <w:t>Redmi Note 14 — real device testing</w:t>
      </w:r>
    </w:p>
    <w:p w14:paraId="660BA75F" w14:textId="77777777" w:rsidR="006D20B5" w:rsidRPr="00A24C2B" w:rsidRDefault="006D20B5" w:rsidP="006D20B5">
      <w:pPr>
        <w:pStyle w:val="ListParagraph"/>
        <w:numPr>
          <w:ilvl w:val="0"/>
          <w:numId w:val="2"/>
        </w:numPr>
        <w:spacing w:before="60" w:after="60"/>
        <w:contextualSpacing w:val="0"/>
      </w:pPr>
      <w:r>
        <w:t>Git + GitHub</w:t>
      </w:r>
    </w:p>
    <w:p w14:paraId="6820D7E7" w14:textId="77777777" w:rsidR="006D20B5" w:rsidRPr="00A24C2B" w:rsidRDefault="006D20B5" w:rsidP="006D20B5">
      <w:pPr>
        <w:spacing w:before="100" w:after="100"/>
      </w:pPr>
    </w:p>
    <w:p w14:paraId="4F07A471" w14:textId="77777777" w:rsidR="006D20B5" w:rsidRPr="00A24C2B" w:rsidRDefault="006D20B5" w:rsidP="006D20B5">
      <w:pPr>
        <w:pStyle w:val="Heading2"/>
        <w:rPr>
          <w:color w:val="auto"/>
        </w:rPr>
      </w:pPr>
      <w:bookmarkStart w:id="16" w:name="_Toc231911478"/>
      <w:r>
        <w:rPr>
          <w:rFonts w:ascii="Arial" w:eastAsia="Arial" w:hAnsi="Arial" w:cs="Arial"/>
          <w:b/>
          <w:bCs/>
          <w:color w:val="auto"/>
          <w:sz w:val="26"/>
          <w:szCs w:val="26"/>
        </w:rPr>
        <w:t>Personal Reflection</w:t>
      </w:r>
      <w:bookmarkEnd w:id="16"/>
    </w:p>
    <w:p w14:paraId="733C4FA0" w14:textId="77777777" w:rsidR="006D20B5" w:rsidRPr="00A24C2B" w:rsidRDefault="006D20B5" w:rsidP="006D20B5">
      <w:pPr>
        <w:spacing w:before="100" w:after="100"/>
      </w:pPr>
    </w:p>
    <w:p w14:paraId="643A9951" w14:textId="74E91A17" w:rsidR="006D20B5" w:rsidRPr="00A24C2B" w:rsidRDefault="00A24C2B" w:rsidP="006D20B5">
      <w:pPr>
        <w:spacing w:before="100" w:after="100"/>
      </w:pPr>
      <w:r>
        <w:t>This week I designed all DukaStock screens in Figma before writing code — a professional workflow. Translating Figma designs to Flutter required careful attention to spacing, colors, and component structure. I learned that designing first saves significant coding time by eliminating guesswork</w:t>
        <w:br w:type="page"/>
      </w:r>
    </w:p>
    <w:p w14:paraId="1E22CFB1" w14:textId="77777777" w:rsidR="006D20B5" w:rsidRPr="00A24C2B" w:rsidRDefault="006D20B5" w:rsidP="006D20B5">
      <w:pPr>
        <w:pStyle w:val="Heading1"/>
        <w:pBdr>
          <w:bottom w:val="single" w:sz="8" w:space="1" w:color="1B5E20"/>
        </w:pBdr>
        <w:rPr>
          <w:color w:val="auto"/>
        </w:rPr>
      </w:pPr>
      <w:bookmarkStart w:id="17" w:name="_Toc231911479"/>
      <w:r>
        <w:rPr>
          <w:rFonts w:ascii="Arial" w:eastAsia="Arial" w:hAnsi="Arial" w:cs="Arial"/>
          <w:b/>
          <w:bCs/>
          <w:color w:val="auto"/>
          <w:sz w:val="32"/>
          <w:szCs w:val="32"/>
        </w:rPr>
        <w:lastRenderedPageBreak/>
        <w:t>Week 4: Data Management — Firestore CRUD &amp; Local Storage</w:t>
      </w:r>
      <w:bookmarkEnd w:id="17"/>
    </w:p>
    <w:p w14:paraId="1E22CFB2" w14:textId="77777777" w:rsidR="006D20B5" w:rsidRPr="00A24C2B" w:rsidRDefault="006D20B5" w:rsidP="006D20B5">
      <w:pPr>
        <w:spacing w:before="100" w:after="100"/>
      </w:pPr>
    </w:p>
    <w:p w14:paraId="1E22CFB3" w14:textId="77777777" w:rsidR="006D20B5" w:rsidRPr="00A24C2B" w:rsidRDefault="006D20B5" w:rsidP="006D20B5">
      <w:pPr>
        <w:pStyle w:val="Heading2"/>
        <w:rPr>
          <w:color w:val="auto"/>
        </w:rPr>
      </w:pPr>
      <w:bookmarkStart w:id="18" w:name="_Toc231911480"/>
      <w:r>
        <w:rPr>
          <w:rFonts w:ascii="Arial" w:eastAsia="Arial" w:hAnsi="Arial" w:cs="Arial"/>
          <w:b/>
          <w:bCs/>
          <w:color w:val="auto"/>
          <w:sz w:val="26"/>
          <w:szCs w:val="26"/>
        </w:rPr>
        <w:t>Practical Activities Undertaken</w:t>
      </w:r>
      <w:bookmarkEnd w:id="18"/>
    </w:p>
    <w:p w14:paraId="1E22CFB4" w14:textId="77777777" w:rsidR="006D20B5" w:rsidRPr="00A24C2B" w:rsidRDefault="006D20B5" w:rsidP="006D20B5">
      <w:pPr>
        <w:spacing w:before="100" w:after="100"/>
      </w:pPr>
    </w:p>
    <w:p w14:paraId="1E22CFB5" w14:textId="77777777" w:rsidR="006D20B5" w:rsidRPr="00A24C2B" w:rsidRDefault="006D20B5" w:rsidP="006D20B5">
      <w:pPr>
        <w:pStyle w:val="ListParagraph"/>
        <w:numPr>
          <w:ilvl w:val="0"/>
          <w:numId w:val="2"/>
        </w:numPr>
        <w:spacing w:before="60" w:after="60"/>
        <w:contextualSpacing w:val="0"/>
      </w:pPr>
      <w:r>
        <w:t>Implemented Firestore CRUD operations for the Product Catalog screen using StreamBuilder for real-time, automatically updating product lists</w:t>
      </w:r>
    </w:p>
    <w:p w14:paraId="1E22CFB6" w14:textId="77777777" w:rsidR="006D20B5" w:rsidRPr="00A24C2B" w:rsidRDefault="006D20B5" w:rsidP="006D20B5">
      <w:pPr>
        <w:pStyle w:val="ListParagraph"/>
        <w:numPr>
          <w:ilvl w:val="0"/>
          <w:numId w:val="2"/>
        </w:numPr>
        <w:spacing w:before="60" w:after="60"/>
        <w:contextualSpacing w:val="0"/>
      </w:pPr>
      <w:r>
        <w:t>Built Add Product screen allowing wholesalers to add new products with name, price, unit, and category, writing directly to the Firestore products collection</w:t>
      </w:r>
    </w:p>
    <w:p w14:paraId="1E22CFB7" w14:textId="77777777" w:rsidR="006D20B5" w:rsidRPr="00A24C2B" w:rsidRDefault="006D20B5" w:rsidP="006D20B5">
      <w:pPr>
        <w:pStyle w:val="ListParagraph"/>
        <w:numPr>
          <w:ilvl w:val="0"/>
          <w:numId w:val="2"/>
        </w:numPr>
        <w:spacing w:before="60" w:after="60"/>
        <w:contextualSpacing w:val="0"/>
      </w:pPr>
      <w:r>
        <w:t>Implemented a live search/filter feature on the Product Catalog screen to filter products by name as the user types</w:t>
      </w:r>
    </w:p>
    <w:p w14:paraId="1E22CFB8" w14:textId="77777777" w:rsidR="006D20B5" w:rsidRPr="00A24C2B" w:rsidRDefault="006D20B5" w:rsidP="006D20B5">
      <w:pPr>
        <w:pStyle w:val="ListParagraph"/>
        <w:numPr>
          <w:ilvl w:val="0"/>
          <w:numId w:val="2"/>
        </w:numPr>
        <w:spacing w:before="60" w:after="60"/>
        <w:contextualSpacing w:val="0"/>
      </w:pPr>
      <w:r>
        <w:t>Added the shared_preferences package and created a StorageService class to persist the logged-in user's name, role, and email on the device after login or registration</w:t>
      </w:r>
    </w:p>
    <w:p w14:paraId="1E22CFB9" w14:textId="77777777" w:rsidR="006D20B5" w:rsidRPr="00A24C2B" w:rsidRDefault="006D20B5" w:rsidP="006D20B5">
      <w:pPr>
        <w:pStyle w:val="ListParagraph"/>
        <w:numPr>
          <w:ilvl w:val="0"/>
          <w:numId w:val="2"/>
        </w:numPr>
        <w:spacing w:before="60" w:after="60"/>
        <w:contextualSpacing w:val="0"/>
      </w:pPr>
      <w:r>
        <w:t>Updated the Dashboard screen to load the stored user name from SharedPreferences and display a personalised greeting (e.g. "Welcome, admin!") instead of a generic role-based greeting</w:t>
      </w:r>
    </w:p>
    <w:p w14:paraId="588A34E9" w14:textId="77777777" w:rsidR="006D20B5" w:rsidRPr="00A24C2B" w:rsidRDefault="006D20B5" w:rsidP="006D20B5">
      <w:pPr>
        <w:pStyle w:val="ListParagraph"/>
        <w:numPr>
          <w:ilvl w:val="0"/>
          <w:numId w:val="2"/>
        </w:numPr>
        <w:spacing w:before="60" w:after="60"/>
        <w:contextualSpacing w:val="0"/>
      </w:pPr>
      <w:r>
        <w:t>Tested the product catalog and search filter on the real Redmi Note 14 device with sample products: Unga Ndovu 2kg, Blueband 250g, Mafuta Rina 500ml, Sukari 10kg, and Omo 1kg</w:t>
      </w:r>
    </w:p>
    <w:p w14:paraId="1E22CFC1" w14:textId="77777777" w:rsidR="006D20B5" w:rsidRPr="00A24C2B" w:rsidRDefault="006D20B5" w:rsidP="006D20B5">
      <w:pPr>
        <w:pStyle w:val="ListParagraph"/>
        <w:numPr>
          <w:ilvl w:val="0"/>
          <w:numId w:val="2"/>
        </w:numPr>
        <w:spacing w:before="60" w:after="60"/>
        <w:contextualSpacing w:val="0"/>
      </w:pPr>
      <w:r>
        <w:t>Debugged a greeting display issue where the dashboard showed a generic "Welcome, Wholesaler!" instead of the stored name — resolved by performing a fresh app restart and login to correctly populate SharedPreferences</w:t>
      </w:r>
    </w:p>
    <w:p w14:paraId="1E22CFC2" w14:textId="77777777" w:rsidR="006D20B5" w:rsidRPr="00A24C2B" w:rsidRDefault="006D20B5" w:rsidP="006D20B5">
      <w:pPr>
        <w:pStyle w:val="ListParagraph"/>
        <w:numPr>
          <w:ilvl w:val="0"/>
          <w:numId w:val="2"/>
        </w:numPr>
        <w:spacing w:before="60" w:after="60"/>
        <w:contextualSpacing w:val="0"/>
      </w:pPr>
      <w:r>
        <w:t>Verified the Firestore users collection contains correct name, email, role, and createdAt fields for test accounts</w:t>
      </w:r>
    </w:p>
    <w:p w14:paraId="1E22CFC3" w14:textId="77777777" w:rsidR="006D20B5" w:rsidRPr="00A24C2B" w:rsidRDefault="006D20B5" w:rsidP="006D20B5">
      <w:pPr>
        <w:pStyle w:val="ListParagraph"/>
        <w:numPr>
          <w:ilvl w:val="0"/>
          <w:numId w:val="2"/>
        </w:numPr>
        <w:spacing w:before="60" w:after="60"/>
        <w:contextualSpacing w:val="0"/>
      </w:pPr>
      <w:r>
        <w:t>Created a new week4-data-management branch and pushed all Week 4 code to GitHub</w:t>
      </w:r>
    </w:p>
    <w:p w14:paraId="1E22CFC4" w14:textId="77777777" w:rsidR="006D20B5" w:rsidRPr="00A24C2B" w:rsidRDefault="006D20B5" w:rsidP="006D20B5">
      <w:pPr>
        <w:spacing w:before="100" w:after="100"/>
      </w:pPr>
    </w:p>
    <w:p w14:paraId="1E22CFC5" w14:textId="77777777" w:rsidR="006D20B5" w:rsidRPr="00A24C2B" w:rsidRDefault="006D20B5" w:rsidP="006D20B5">
      <w:pPr>
        <w:pStyle w:val="Heading2"/>
        <w:rPr>
          <w:color w:val="auto"/>
        </w:rPr>
      </w:pPr>
      <w:bookmarkStart w:id="19" w:name="_Toc231911481"/>
      <w:r>
        <w:rPr>
          <w:rFonts w:ascii="Arial" w:eastAsia="Arial" w:hAnsi="Arial" w:cs="Arial"/>
          <w:b/>
          <w:bCs/>
          <w:color w:val="auto"/>
          <w:sz w:val="26"/>
          <w:szCs w:val="26"/>
        </w:rPr>
        <w:t>Screenshots / Evidence Attached</w:t>
      </w:r>
      <w:bookmarkEnd w:id="19"/>
    </w:p>
    <w:p w14:paraId="1E22CFC6" w14:textId="77777777" w:rsidR="006D20B5" w:rsidRPr="00A24C2B" w:rsidRDefault="006D20B5" w:rsidP="006D20B5">
      <w:pPr>
        <w:spacing w:before="100" w:after="100"/>
      </w:pPr>
    </w:p>
    <w:p w14:paraId="1E22CFC7" w14:textId="77777777" w:rsidR="006D20B5" w:rsidRPr="00A24C2B" w:rsidRDefault="006D20B5" w:rsidP="006D20B5">
      <w:pPr>
        <w:spacing w:before="80" w:after="80"/>
      </w:pPr>
      <w:r>
        <w:rPr>
          <w:b/>
          <w:bCs/>
        </w:rPr>
        <w:t>Screenshots Attached: Yes</w:t>
      </w:r>
    </w:p>
    <w:p w14:paraId="1E22CFC8"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CA"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01947ACE" w14:textId="7B2A1DAA" w:rsidR="001C6F12" w:rsidRDefault="001C6F12" w:rsidP="00377B34">
            <w:pPr>
              <w:jc w:val="center"/>
              <w:rPr>
                <w:sz w:val="20"/>
                <w:szCs w:val="20"/>
              </w:rPr>
            </w:pPr>
            <w:r>
              <w:rPr>
                <w:noProof/>
              </w:rPr>
              <w:lastRenderedPageBreak/>
              <w:drawing>
                <wp:inline distT="0" distB="0" distL="0" distR="0" wp14:anchorId="21C4D70C" wp14:editId="0AF075F4">
                  <wp:extent cx="1346200" cy="2622550"/>
                  <wp:effectExtent l="0" t="0" r="6350" b="6350"/>
                  <wp:docPr id="11692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46200" cy="2622550"/>
                          </a:xfrm>
                          <a:prstGeom prst="rect">
                            <a:avLst/>
                          </a:prstGeom>
                          <a:noFill/>
                          <a:ln>
                            <a:noFill/>
                          </a:ln>
                        </pic:spPr>
                      </pic:pic>
                    </a:graphicData>
                  </a:graphic>
                </wp:inline>
              </w:drawing>
            </w:r>
          </w:p>
          <w:p w14:paraId="1E22CFCC" w14:textId="2DFA978B" w:rsidR="006D20B5" w:rsidRPr="00A24C2B" w:rsidRDefault="006D20B5" w:rsidP="00377B34">
            <w:pPr>
              <w:jc w:val="center"/>
            </w:pPr>
            <w:r>
              <w:rPr>
                <w:sz w:val="20"/>
                <w:szCs w:val="20"/>
              </w:rPr>
              <w:t>Screenshot 29: Product Catalog screen showing real-time product list (Unga Ndovu, Blueband, Mafuta Rina, Sukari, Omo)</w:t>
            </w:r>
          </w:p>
        </w:tc>
      </w:tr>
    </w:tbl>
    <w:p w14:paraId="1E22CFCD"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CE"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40D38755" w14:textId="59CE349C" w:rsidR="001C6F12" w:rsidRDefault="001C6F12" w:rsidP="00377B34">
            <w:pPr>
              <w:jc w:val="center"/>
              <w:rPr>
                <w:sz w:val="20"/>
                <w:szCs w:val="20"/>
              </w:rPr>
            </w:pPr>
            <w:r>
              <w:rPr>
                <w:noProof/>
              </w:rPr>
              <w:drawing>
                <wp:inline distT="0" distB="0" distL="0" distR="0" wp14:anchorId="11518BDD" wp14:editId="287E28D0">
                  <wp:extent cx="1352550" cy="2114550"/>
                  <wp:effectExtent l="0" t="0" r="0" b="0"/>
                  <wp:docPr id="16597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52550" cy="2114550"/>
                          </a:xfrm>
                          <a:prstGeom prst="rect">
                            <a:avLst/>
                          </a:prstGeom>
                          <a:noFill/>
                          <a:ln>
                            <a:noFill/>
                          </a:ln>
                        </pic:spPr>
                      </pic:pic>
                    </a:graphicData>
                  </a:graphic>
                </wp:inline>
              </w:drawing>
            </w:r>
          </w:p>
          <w:p w14:paraId="1E22CFD0" w14:textId="7DDA7550" w:rsidR="006D20B5" w:rsidRPr="00A24C2B" w:rsidRDefault="006D20B5" w:rsidP="00377B34">
            <w:pPr>
              <w:jc w:val="center"/>
            </w:pPr>
            <w:r>
              <w:rPr>
                <w:sz w:val="20"/>
                <w:szCs w:val="20"/>
              </w:rPr>
              <w:t>Screenshot 30: Add Product screen — wholesaler product entry form</w:t>
            </w:r>
          </w:p>
        </w:tc>
      </w:tr>
    </w:tbl>
    <w:p w14:paraId="1E22CFD1"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D2"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E22CFD3" w14:textId="77777777" w:rsidR="00F71C25" w:rsidRDefault="00F71C25" w:rsidP="00377B34">
            <w:pPr>
              <w:jc w:val="center"/>
              <w:rPr>
                <w:sz w:val="20"/>
                <w:szCs w:val="20"/>
              </w:rPr>
            </w:pPr>
            <w:r>
              <w:rPr>
                <w:noProof/>
                <w:sz w:val="20"/>
                <w:szCs w:val="20"/>
              </w:rPr>
              <w:lastRenderedPageBreak/>
              <w:drawing>
                <wp:inline distT="0" distB="0" distL="0" distR="0" wp14:anchorId="49BA75F1" wp14:editId="443BB243">
                  <wp:extent cx="5500000" cy="1916070"/>
                  <wp:effectExtent l="0" t="0" r="635" b="6985"/>
                  <wp:docPr id="2091293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81" name=""/>
                          <pic:cNvPicPr/>
                        </pic:nvPicPr>
                        <pic:blipFill>
                          <a:blip r:embed="rId28"/>
                          <a:stretch>
                            <a:fillRect/>
                          </a:stretch>
                        </pic:blipFill>
                        <pic:spPr>
                          <a:xfrm>
                            <a:off x="0" y="0"/>
                            <a:ext cx="5500000" cy="1916070"/>
                          </a:xfrm>
                          <a:prstGeom prst="rect">
                            <a:avLst/>
                          </a:prstGeom>
                        </pic:spPr>
                      </pic:pic>
                    </a:graphicData>
                  </a:graphic>
                </wp:inline>
              </w:drawing>
            </w:r>
          </w:p>
          <w:p w14:paraId="1E22CFD4" w14:textId="77777777" w:rsidR="006D20B5" w:rsidRPr="00A24C2B" w:rsidRDefault="006D20B5" w:rsidP="00377B34">
            <w:pPr>
              <w:jc w:val="center"/>
            </w:pPr>
            <w:r>
              <w:rPr>
                <w:sz w:val="20"/>
                <w:szCs w:val="20"/>
              </w:rPr>
              <w:t>Screenshot 31: Firestore users collection showing the user document with name, email, role, and createdAt fields</w:t>
            </w:r>
          </w:p>
        </w:tc>
      </w:tr>
    </w:tbl>
    <w:p w14:paraId="1E22CFD5"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D6"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E22CFD7" w14:textId="77777777" w:rsidR="00F71C25" w:rsidRDefault="00F71C25" w:rsidP="00377B34">
            <w:pPr>
              <w:jc w:val="center"/>
              <w:rPr>
                <w:sz w:val="20"/>
                <w:szCs w:val="20"/>
              </w:rPr>
            </w:pPr>
            <w:r>
              <w:rPr>
                <w:noProof/>
                <w:sz w:val="20"/>
                <w:szCs w:val="20"/>
              </w:rPr>
              <w:drawing>
                <wp:inline distT="0" distB="0" distL="0" distR="0" wp14:anchorId="49BA75F2" wp14:editId="443BB244">
                  <wp:extent cx="1047695" cy="2328211"/>
                  <wp:effectExtent l="0" t="0" r="635" b="6985"/>
                  <wp:docPr id="209129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82" name=""/>
                          <pic:cNvPicPr/>
                        </pic:nvPicPr>
                        <pic:blipFill>
                          <a:blip r:embed="rId29"/>
                          <a:stretch>
                            <a:fillRect/>
                          </a:stretch>
                        </pic:blipFill>
                        <pic:spPr>
                          <a:xfrm>
                            <a:off x="0" y="0"/>
                            <a:ext cx="1047695" cy="2328211"/>
                          </a:xfrm>
                          <a:prstGeom prst="rect">
                            <a:avLst/>
                          </a:prstGeom>
                        </pic:spPr>
                      </pic:pic>
                    </a:graphicData>
                  </a:graphic>
                </wp:inline>
              </w:drawing>
            </w:r>
          </w:p>
          <w:p w14:paraId="1E22CFD8" w14:textId="77777777" w:rsidR="006D20B5" w:rsidRPr="00A24C2B" w:rsidRDefault="006D20B5" w:rsidP="00377B34">
            <w:pPr>
              <w:jc w:val="center"/>
            </w:pPr>
            <w:r>
              <w:rPr>
                <w:sz w:val="20"/>
                <w:szCs w:val="20"/>
              </w:rPr>
              <w:t>Screenshot 32: Wholesaler Dashboard on Redmi Note 14 — "Welcome, admin!" personalised greeting from SharedPreferences</w:t>
            </w:r>
          </w:p>
        </w:tc>
      </w:tr>
    </w:tbl>
    <w:p w14:paraId="1E22CFD9"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1E22CFDA"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1E22CFDB" w14:textId="77777777" w:rsidR="00F71C25" w:rsidRDefault="00F71C25" w:rsidP="00377B34">
            <w:pPr>
              <w:jc w:val="center"/>
              <w:rPr>
                <w:sz w:val="20"/>
                <w:szCs w:val="20"/>
              </w:rPr>
            </w:pPr>
            <w:r>
              <w:rPr>
                <w:noProof/>
                <w:sz w:val="20"/>
                <w:szCs w:val="20"/>
              </w:rPr>
              <w:lastRenderedPageBreak/>
              <w:drawing>
                <wp:inline distT="0" distB="0" distL="0" distR="0" wp14:anchorId="49BA75F3" wp14:editId="443BB245">
                  <wp:extent cx="5500000" cy="2551888"/>
                  <wp:effectExtent l="0" t="0" r="635" b="6985"/>
                  <wp:docPr id="2091293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84" name=""/>
                          <pic:cNvPicPr/>
                        </pic:nvPicPr>
                        <pic:blipFill>
                          <a:blip r:embed="rId30"/>
                          <a:stretch>
                            <a:fillRect/>
                          </a:stretch>
                        </pic:blipFill>
                        <pic:spPr>
                          <a:xfrm>
                            <a:off x="0" y="0"/>
                            <a:ext cx="5500000" cy="2551888"/>
                          </a:xfrm>
                          <a:prstGeom prst="rect">
                            <a:avLst/>
                          </a:prstGeom>
                        </pic:spPr>
                      </pic:pic>
                    </a:graphicData>
                  </a:graphic>
                </wp:inline>
              </w:drawing>
            </w:r>
          </w:p>
          <w:p w14:paraId="1E22CFDC" w14:textId="77777777" w:rsidR="006D20B5" w:rsidRPr="00A24C2B" w:rsidRDefault="006D20B5" w:rsidP="00377B34">
            <w:pPr>
              <w:jc w:val="center"/>
            </w:pPr>
            <w:r>
              <w:rPr>
                <w:sz w:val="20"/>
                <w:szCs w:val="20"/>
              </w:rPr>
              <w:t>Screenshot 33: GitHub repository showing the week4-data-management branch pushed with Week 4 commit</w:t>
            </w:r>
          </w:p>
        </w:tc>
      </w:tr>
    </w:tbl>
    <w:p w14:paraId="1E22CFDD" w14:textId="77777777" w:rsidR="006D20B5" w:rsidRPr="00A24C2B" w:rsidRDefault="006D20B5" w:rsidP="006D20B5">
      <w:pPr>
        <w:spacing w:before="100" w:after="100"/>
      </w:pPr>
    </w:p>
    <w:p w14:paraId="1E22CFDE" w14:textId="77777777" w:rsidR="006D20B5" w:rsidRPr="00A24C2B" w:rsidRDefault="006D20B5" w:rsidP="006D20B5">
      <w:pPr>
        <w:pStyle w:val="Heading2"/>
        <w:rPr>
          <w:color w:val="auto"/>
        </w:rPr>
      </w:pPr>
      <w:bookmarkStart w:id="20" w:name="_Toc231911482"/>
      <w:r>
        <w:rPr>
          <w:rFonts w:ascii="Arial" w:eastAsia="Arial" w:hAnsi="Arial" w:cs="Arial"/>
          <w:b/>
          <w:bCs/>
          <w:color w:val="auto"/>
          <w:sz w:val="26"/>
          <w:szCs w:val="26"/>
        </w:rPr>
        <w:t>Tools / Software Used</w:t>
      </w:r>
      <w:bookmarkEnd w:id="20"/>
    </w:p>
    <w:p w14:paraId="1E22CFDF" w14:textId="77777777" w:rsidR="006D20B5" w:rsidRPr="00A24C2B" w:rsidRDefault="006D20B5" w:rsidP="006D20B5">
      <w:pPr>
        <w:spacing w:before="100" w:after="100"/>
      </w:pPr>
    </w:p>
    <w:p w14:paraId="1E22CFE0" w14:textId="77777777" w:rsidR="006D20B5" w:rsidRPr="00A24C2B" w:rsidRDefault="006D20B5" w:rsidP="006D20B5">
      <w:pPr>
        <w:pStyle w:val="ListParagraph"/>
        <w:numPr>
          <w:ilvl w:val="0"/>
          <w:numId w:val="2"/>
        </w:numPr>
        <w:spacing w:before="60" w:after="60"/>
        <w:contextualSpacing w:val="0"/>
      </w:pPr>
      <w:r>
        <w:t>Flutter SDK 3.44.0</w:t>
      </w:r>
    </w:p>
    <w:p w14:paraId="1E22CFE1" w14:textId="77777777" w:rsidR="006D20B5" w:rsidRPr="00A24C2B" w:rsidRDefault="006D20B5" w:rsidP="006D20B5">
      <w:pPr>
        <w:pStyle w:val="ListParagraph"/>
        <w:numPr>
          <w:ilvl w:val="0"/>
          <w:numId w:val="2"/>
        </w:numPr>
        <w:spacing w:before="60" w:after="60"/>
        <w:contextualSpacing w:val="0"/>
      </w:pPr>
      <w:r>
        <w:t>Dart</w:t>
      </w:r>
    </w:p>
    <w:p w14:paraId="1E22CFE2" w14:textId="77777777" w:rsidR="006D20B5" w:rsidRPr="00A24C2B" w:rsidRDefault="006D20B5" w:rsidP="006D20B5">
      <w:pPr>
        <w:pStyle w:val="ListParagraph"/>
        <w:numPr>
          <w:ilvl w:val="0"/>
          <w:numId w:val="2"/>
        </w:numPr>
        <w:spacing w:before="60" w:after="60"/>
        <w:contextualSpacing w:val="0"/>
      </w:pPr>
      <w:r>
        <w:t>Cloud Firestore (StreamBuilder for real-time CRUD)</w:t>
      </w:r>
    </w:p>
    <w:p w14:paraId="1E22CFE3" w14:textId="77777777" w:rsidR="006D20B5" w:rsidRPr="00A24C2B" w:rsidRDefault="006D20B5" w:rsidP="006D20B5">
      <w:pPr>
        <w:pStyle w:val="ListParagraph"/>
        <w:numPr>
          <w:ilvl w:val="0"/>
          <w:numId w:val="2"/>
        </w:numPr>
        <w:spacing w:before="60" w:after="60"/>
        <w:contextualSpacing w:val="0"/>
      </w:pPr>
      <w:r>
        <w:t>shared_preferences package (local device storage)</w:t>
      </w:r>
    </w:p>
    <w:p w14:paraId="1E22CFE4" w14:textId="77777777" w:rsidR="006D20B5" w:rsidRPr="00A24C2B" w:rsidRDefault="006D20B5" w:rsidP="006D20B5">
      <w:pPr>
        <w:pStyle w:val="ListParagraph"/>
        <w:numPr>
          <w:ilvl w:val="0"/>
          <w:numId w:val="2"/>
        </w:numPr>
        <w:spacing w:before="60" w:after="60"/>
        <w:contextualSpacing w:val="0"/>
      </w:pPr>
      <w:r>
        <w:t>Android Studio</w:t>
      </w:r>
    </w:p>
    <w:p w14:paraId="1E22CFE5" w14:textId="77777777" w:rsidR="006D20B5" w:rsidRPr="00A24C2B" w:rsidRDefault="006D20B5" w:rsidP="006D20B5">
      <w:pPr>
        <w:pStyle w:val="ListParagraph"/>
        <w:numPr>
          <w:ilvl w:val="0"/>
          <w:numId w:val="2"/>
        </w:numPr>
        <w:spacing w:before="60" w:after="60"/>
        <w:contextualSpacing w:val="0"/>
      </w:pPr>
      <w:r>
        <w:t>VS Code</w:t>
      </w:r>
    </w:p>
    <w:p w14:paraId="1E22CFE6" w14:textId="77777777" w:rsidR="006D20B5" w:rsidRPr="00A24C2B" w:rsidRDefault="006D20B5" w:rsidP="006D20B5">
      <w:pPr>
        <w:pStyle w:val="ListParagraph"/>
        <w:numPr>
          <w:ilvl w:val="0"/>
          <w:numId w:val="2"/>
        </w:numPr>
        <w:spacing w:before="60" w:after="60"/>
        <w:contextualSpacing w:val="0"/>
      </w:pPr>
      <w:r>
        <w:t>Redmi Note 14 — real device testing via USB debugging</w:t>
      </w:r>
    </w:p>
    <w:p w14:paraId="1E22CFE7" w14:textId="77777777" w:rsidR="006D20B5" w:rsidRPr="00A24C2B" w:rsidRDefault="006D20B5" w:rsidP="006D20B5">
      <w:pPr>
        <w:pStyle w:val="ListParagraph"/>
        <w:numPr>
          <w:ilvl w:val="0"/>
          <w:numId w:val="2"/>
        </w:numPr>
        <w:spacing w:before="60" w:after="60"/>
        <w:contextualSpacing w:val="0"/>
      </w:pPr>
      <w:r>
        <w:t>Git + GitHub</w:t>
      </w:r>
    </w:p>
    <w:p w14:paraId="1E22CFE8" w14:textId="77777777" w:rsidR="006D20B5" w:rsidRPr="00A24C2B" w:rsidRDefault="006D20B5" w:rsidP="006D20B5">
      <w:pPr>
        <w:spacing w:before="100" w:after="100"/>
      </w:pPr>
    </w:p>
    <w:p w14:paraId="1E22CFE9" w14:textId="77777777" w:rsidR="006D20B5" w:rsidRPr="00A24C2B" w:rsidRDefault="006D20B5" w:rsidP="006D20B5">
      <w:pPr>
        <w:pStyle w:val="Heading2"/>
        <w:rPr>
          <w:color w:val="auto"/>
        </w:rPr>
      </w:pPr>
      <w:bookmarkStart w:id="21" w:name="_Toc231911483"/>
      <w:r>
        <w:rPr>
          <w:rFonts w:ascii="Arial" w:eastAsia="Arial" w:hAnsi="Arial" w:cs="Arial"/>
          <w:b/>
          <w:bCs/>
          <w:color w:val="auto"/>
          <w:sz w:val="26"/>
          <w:szCs w:val="26"/>
        </w:rPr>
        <w:t>Personal Reflection</w:t>
      </w:r>
      <w:bookmarkEnd w:id="21"/>
    </w:p>
    <w:p w14:paraId="1E22CFEA" w14:textId="77777777" w:rsidR="006D20B5" w:rsidRPr="00A24C2B" w:rsidRDefault="006D20B5" w:rsidP="006D20B5">
      <w:pPr>
        <w:spacing w:before="100" w:after="100"/>
      </w:pPr>
    </w:p>
    <w:p w14:paraId="1E22CFEB" w14:textId="77777777" w:rsidR="006D20B5" w:rsidRPr="00A24C2B" w:rsidRDefault="006D20B5" w:rsidP="006D20B5">
      <w:pPr>
        <w:spacing w:before="100" w:after="100"/>
      </w:pPr>
      <w:r>
        <w:t>This week I connected the UI to real data by implementing Firestore CRUD with StreamBuilder and adding SharedPreferences for session persistence. The main challenge was a stale session causing the dashboard to show a generic greeting instead of the stored name; a fresh restart and login resolved it. I learned the importance of testing storage-dependent features with a clean app state</w:t>
        <w:br w:type="page"/>
      </w:r>
    </w:p>
    <w:p w14:paraId="2A33CFE0" w14:textId="77777777" w:rsidR="006D20B5" w:rsidRPr="00A24C2B" w:rsidRDefault="006D20B5" w:rsidP="006D20B5">
      <w:pPr>
        <w:pStyle w:val="Heading1"/>
        <w:pBdr>
          <w:bottom w:val="single" w:sz="8" w:space="1" w:color="1B5E20"/>
        </w:pBdr>
        <w:rPr>
          <w:color w:val="auto"/>
        </w:rPr>
      </w:pPr>
      <w:bookmarkStart w:id="22" w:name="_Toc231911484"/>
      <w:r>
        <w:rPr>
          <w:rFonts w:ascii="Arial" w:eastAsia="Arial" w:hAnsi="Arial" w:cs="Arial"/>
          <w:b/>
          <w:bCs/>
          <w:color w:val="auto"/>
          <w:sz w:val="32"/>
          <w:szCs w:val="32"/>
        </w:rPr>
        <w:lastRenderedPageBreak/>
        <w:t>Week 5: Networking — Connectivity &amp; Error Handling</w:t>
      </w:r>
      <w:bookmarkEnd w:id="22"/>
    </w:p>
    <w:p w14:paraId="2A33CFE1" w14:textId="77777777" w:rsidR="006D20B5" w:rsidRPr="00A24C2B" w:rsidRDefault="006D20B5" w:rsidP="006D20B5">
      <w:pPr>
        <w:spacing w:before="100" w:after="100"/>
      </w:pPr>
    </w:p>
    <w:p w14:paraId="2A33CFE2" w14:textId="77777777" w:rsidR="006D20B5" w:rsidRPr="00A24C2B" w:rsidRDefault="006D20B5" w:rsidP="006D20B5">
      <w:pPr>
        <w:pStyle w:val="Heading2"/>
        <w:rPr>
          <w:color w:val="auto"/>
        </w:rPr>
      </w:pPr>
      <w:bookmarkStart w:id="23" w:name="_Toc231911485"/>
      <w:r>
        <w:rPr>
          <w:rFonts w:ascii="Arial" w:eastAsia="Arial" w:hAnsi="Arial" w:cs="Arial"/>
          <w:b/>
          <w:bCs/>
          <w:color w:val="auto"/>
          <w:sz w:val="26"/>
          <w:szCs w:val="26"/>
        </w:rPr>
        <w:t>Practical Activities Undertaken</w:t>
      </w:r>
      <w:bookmarkEnd w:id="23"/>
    </w:p>
    <w:p w14:paraId="2A33CFE3" w14:textId="77777777" w:rsidR="006D20B5" w:rsidRPr="00A24C2B" w:rsidRDefault="006D20B5" w:rsidP="006D20B5">
      <w:pPr>
        <w:spacing w:before="100" w:after="100"/>
      </w:pPr>
    </w:p>
    <w:p w14:paraId="2A33CFE4" w14:textId="77777777" w:rsidR="006D20B5" w:rsidRPr="00A24C2B" w:rsidRDefault="006D20B5" w:rsidP="006D20B5">
      <w:pPr>
        <w:pStyle w:val="ListParagraph"/>
        <w:numPr>
          <w:ilvl w:val="0"/>
          <w:numId w:val="2"/>
        </w:numPr>
        <w:spacing w:before="60" w:after="60"/>
        <w:contextualSpacing w:val="0"/>
      </w:pPr>
      <w:r>
        <w:t>Added the connectivity_plus package to detect real-time network status (Wi-Fi, mobile data, or none)</w:t>
      </w:r>
    </w:p>
    <w:p w14:paraId="2A33CFE5" w14:textId="77777777" w:rsidR="006D20B5" w:rsidRPr="00A24C2B" w:rsidRDefault="006D20B5" w:rsidP="006D20B5">
      <w:pPr>
        <w:pStyle w:val="ListParagraph"/>
        <w:numPr>
          <w:ilvl w:val="0"/>
          <w:numId w:val="2"/>
        </w:numPr>
        <w:spacing w:before="60" w:after="60"/>
        <w:contextualSpacing w:val="0"/>
      </w:pPr>
      <w:r>
        <w:t>Created a ConnectivityService class wrapping connectivity_plus, exposing a simple stream (onStatusChange) and a one-off check (isOnline) used throughout the app</w:t>
      </w:r>
    </w:p>
    <w:p w14:paraId="2A33CFE6" w14:textId="77777777" w:rsidR="006D20B5" w:rsidRPr="00A24C2B" w:rsidRDefault="006D20B5" w:rsidP="006D20B5">
      <w:pPr>
        <w:pStyle w:val="ListParagraph"/>
        <w:numPr>
          <w:ilvl w:val="0"/>
          <w:numId w:val="2"/>
        </w:numPr>
        <w:spacing w:before="60" w:after="60"/>
        <w:contextualSpacing w:val="0"/>
      </w:pPr>
      <w:r>
        <w:t>Built a reusable OfflineBanner widget that automatically shows a red "No internet connection" bar at the top of any screen when the device loses connectivity, and hides itself when connection is restored</w:t>
      </w:r>
    </w:p>
    <w:p w14:paraId="2A33CFE7" w14:textId="77777777" w:rsidR="006D20B5" w:rsidRPr="00A24C2B" w:rsidRDefault="006D20B5" w:rsidP="006D20B5">
      <w:pPr>
        <w:pStyle w:val="ListParagraph"/>
        <w:numPr>
          <w:ilvl w:val="0"/>
          <w:numId w:val="2"/>
        </w:numPr>
        <w:spacing w:before="60" w:after="60"/>
        <w:contextualSpacing w:val="0"/>
      </w:pPr>
      <w:r>
        <w:t>Integrated the OfflineBanner into the Dashboard screen so connectivity status is visible immediately after login</w:t>
      </w:r>
    </w:p>
    <w:p w14:paraId="2A33CFE8" w14:textId="77777777" w:rsidR="006D20B5" w:rsidRPr="00A24C2B" w:rsidRDefault="006D20B5" w:rsidP="006D20B5">
      <w:pPr>
        <w:pStyle w:val="ListParagraph"/>
        <w:numPr>
          <w:ilvl w:val="0"/>
          <w:numId w:val="2"/>
        </w:numPr>
        <w:spacing w:before="60" w:after="60"/>
        <w:contextualSpacing w:val="0"/>
      </w:pPr>
      <w:r>
        <w:t>Updated the Add Product screen to check connectivity before attempting a Firestore write, avoiding a doomed request and giving immediate feedback if offline</w:t>
      </w:r>
    </w:p>
    <w:p w14:paraId="2A33CFE9" w14:textId="77777777" w:rsidR="006D20B5" w:rsidRPr="00A24C2B" w:rsidRDefault="006D20B5" w:rsidP="006D20B5">
      <w:pPr>
        <w:pStyle w:val="ListParagraph"/>
        <w:numPr>
          <w:ilvl w:val="0"/>
          <w:numId w:val="2"/>
        </w:numPr>
        <w:spacing w:before="60" w:after="60"/>
        <w:contextualSpacing w:val="0"/>
      </w:pPr>
      <w:r>
        <w:t>Replaced the generic catch (e) block in Add Product with separate on FirebaseException and catch (e) handlers, so Firebase-specific errors (permission-denied, unavailable, etc.) show a clear message instead of a raw exception</w:t>
      </w:r>
    </w:p>
    <w:p w14:paraId="2A33CFEA" w14:textId="77777777" w:rsidR="006D20B5" w:rsidRPr="00A24C2B" w:rsidRDefault="006D20B5" w:rsidP="006D20B5">
      <w:pPr>
        <w:pStyle w:val="ListParagraph"/>
        <w:numPr>
          <w:ilvl w:val="0"/>
          <w:numId w:val="2"/>
        </w:numPr>
        <w:spacing w:before="60" w:after="60"/>
        <w:contextualSpacing w:val="0"/>
      </w:pPr>
      <w:r>
        <w:t>Tested connectivity handling on the real Redmi Note 14 device by toggling Airplane Mode: confirmed the offline banner appears on the Dashboard and that attempting to save a product while offline shows a clear error message instead of crashing or hanging</w:t>
      </w:r>
    </w:p>
    <w:p w14:paraId="2A33CFEB" w14:textId="77777777" w:rsidR="006D20B5" w:rsidRPr="00A24C2B" w:rsidRDefault="006D20B5" w:rsidP="006D20B5">
      <w:pPr>
        <w:pStyle w:val="ListParagraph"/>
        <w:numPr>
          <w:ilvl w:val="0"/>
          <w:numId w:val="2"/>
        </w:numPr>
        <w:spacing w:before="60" w:after="60"/>
        <w:contextualSpacing w:val="0"/>
      </w:pPr>
      <w:r>
        <w:t>Created a new week5-networking branch and pushed all Week 5 code to GitHub</w:t>
      </w:r>
    </w:p>
    <w:p w14:paraId="2A33CFEC" w14:textId="77777777" w:rsidR="006D20B5" w:rsidRPr="00A24C2B" w:rsidRDefault="006D20B5" w:rsidP="006D20B5">
      <w:pPr>
        <w:spacing w:before="100" w:after="100"/>
      </w:pPr>
    </w:p>
    <w:p w14:paraId="2A33CFED" w14:textId="77777777" w:rsidR="006D20B5" w:rsidRPr="00A24C2B" w:rsidRDefault="006D20B5" w:rsidP="006D20B5">
      <w:pPr>
        <w:pStyle w:val="Heading2"/>
        <w:rPr>
          <w:color w:val="auto"/>
        </w:rPr>
      </w:pPr>
      <w:bookmarkStart w:id="24" w:name="_Toc231911486"/>
      <w:r>
        <w:rPr>
          <w:rFonts w:ascii="Arial" w:eastAsia="Arial" w:hAnsi="Arial" w:cs="Arial"/>
          <w:b/>
          <w:bCs/>
          <w:color w:val="auto"/>
          <w:sz w:val="26"/>
          <w:szCs w:val="26"/>
        </w:rPr>
        <w:t>Code Implemented</w:t>
      </w:r>
      <w:bookmarkEnd w:id="24"/>
    </w:p>
    <w:p w14:paraId="2A33CFEE" w14:textId="77777777" w:rsidR="006D20B5" w:rsidRPr="00A24C2B" w:rsidRDefault="006D20B5" w:rsidP="006D20B5">
      <w:pPr>
        <w:spacing w:before="100" w:after="100"/>
      </w:pPr>
    </w:p>
    <w:p w14:paraId="2A33CFEF" w14:textId="77777777" w:rsidR="006D20B5" w:rsidRPr="00A24C2B" w:rsidRDefault="006D20B5" w:rsidP="006D20B5">
      <w:pPr>
        <w:spacing w:before="60" w:after="60"/>
      </w:pPr>
      <w:r>
        <w:rPr>
          <w:b/>
          <w:bCs/>
        </w:rPr>
        <w:t>lib/services/connectivity_service.dart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blCellMar>
        <w:tblLook w:val="0000" w:firstRow="0" w:lastRow="0" w:firstColumn="0" w:lastColumn="0" w:noHBand="0" w:noVBand="0"/>
      </w:tblPr>
      <w:tblGrid>
        <w:gridCol w:w="9360"/>
      </w:tblGrid>
      <w:tr w:rsidR="006D20B5" w:rsidRPr="00A24C2B" w14:paraId="2A33CFF0" w14:textId="77777777" w:rsidTr="00377B34">
        <w:tc>
          <w:tcPr>
            <w:tcW w:w="9360" w:type="dxa"/>
            <w:shd w:val="clear" w:color="auto" w:fill="1E1E1E"/>
            <w:tcMar>
              <w:top w:w="160" w:type="dxa"/>
              <w:left w:w="160" w:type="dxa"/>
              <w:bottom w:w="160" w:type="dxa"/>
              <w:right w:w="160" w:type="dxa"/>
            </w:tcMar>
          </w:tcPr>
          <w:p w14:paraId="2A33CFF1" w14:textId="77777777" w:rsidR="006D20B5" w:rsidRDefault="006D20B5" w:rsidP="00377B34">
            <w:pPr>
              <w:spacing w:after="0"/>
            </w:pPr>
            <w:r>
              <w:rPr>
                <w:rFonts w:ascii="Consolas" w:hAnsi="Consolas" w:cs="Consolas"/>
                <w:color w:val="D4D4D4"/>
                <w:sz w:val="18"/>
                <w:szCs w:val="18"/>
              </w:rPr>
              <w:t>import 'dart:async';</w:t>
            </w:r>
          </w:p>
          <w:p w14:paraId="2A33CFF2" w14:textId="77777777" w:rsidR="006D20B5" w:rsidRDefault="006D20B5" w:rsidP="00377B34">
            <w:pPr>
              <w:spacing w:after="0"/>
            </w:pPr>
            <w:r>
              <w:rPr>
                <w:rFonts w:ascii="Consolas" w:hAnsi="Consolas" w:cs="Consolas"/>
                <w:color w:val="D4D4D4"/>
                <w:sz w:val="18"/>
                <w:szCs w:val="18"/>
              </w:rPr>
              <w:t>import 'package:connectivity_plus/connectivity_plus.dart';</w:t>
            </w:r>
          </w:p>
          <w:p w14:paraId="2A33CFF4" w14:textId="77777777" w:rsidR="006D20B5" w:rsidRDefault="006D20B5" w:rsidP="00377B34">
            <w:pPr>
              <w:spacing w:after="0"/>
            </w:pPr>
            <w:r>
              <w:rPr>
                <w:rFonts w:ascii="Consolas" w:hAnsi="Consolas" w:cs="Consolas"/>
                <w:color w:val="D4D4D4"/>
                <w:sz w:val="18"/>
                <w:szCs w:val="18"/>
              </w:rPr>
              <w:t>class ConnectivityService {</w:t>
            </w:r>
          </w:p>
          <w:p w14:paraId="2A33CFF5" w14:textId="77777777" w:rsidR="006D20B5" w:rsidRDefault="006D20B5" w:rsidP="00377B34">
            <w:pPr>
              <w:spacing w:after="0"/>
            </w:pPr>
            <w:r>
              <w:rPr>
                <w:rFonts w:ascii="Consolas" w:hAnsi="Consolas" w:cs="Consolas"/>
                <w:color w:val="D4D4D4"/>
                <w:sz w:val="18"/>
                <w:szCs w:val="18"/>
              </w:rPr>
              <w:t xml:space="preserve">  static final Connectivity _connectivity = Connectivity();</w:t>
            </w:r>
          </w:p>
          <w:p w14:paraId="2A33CFF7" w14:textId="77777777" w:rsidR="006D20B5" w:rsidRDefault="006D20B5" w:rsidP="00377B34">
            <w:pPr>
              <w:spacing w:after="0"/>
            </w:pPr>
            <w:r>
              <w:rPr>
                <w:rFonts w:ascii="Consolas" w:hAnsi="Consolas" w:cs="Consolas"/>
                <w:color w:val="6A9955"/>
                <w:sz w:val="18"/>
                <w:szCs w:val="18"/>
              </w:rPr>
              <w:t xml:space="preserve">  // Stream of booleans: true = online, false = offline.</w:t>
            </w:r>
          </w:p>
          <w:p w14:paraId="2A33CFF8" w14:textId="77777777" w:rsidR="006D20B5" w:rsidRDefault="006D20B5" w:rsidP="00377B34">
            <w:pPr>
              <w:spacing w:after="0"/>
            </w:pPr>
            <w:r>
              <w:rPr>
                <w:rFonts w:ascii="Consolas" w:hAnsi="Consolas" w:cs="Consolas"/>
                <w:color w:val="D4D4D4"/>
                <w:sz w:val="18"/>
                <w:szCs w:val="18"/>
              </w:rPr>
              <w:t xml:space="preserve">  static Stream&lt;bool&gt; get onStatusChange {</w:t>
            </w:r>
          </w:p>
          <w:p w14:paraId="2A33CFF9" w14:textId="77777777" w:rsidR="006D20B5" w:rsidRDefault="006D20B5" w:rsidP="00377B34">
            <w:pPr>
              <w:spacing w:after="0"/>
            </w:pPr>
            <w:r>
              <w:rPr>
                <w:rFonts w:ascii="Consolas" w:hAnsi="Consolas" w:cs="Consolas"/>
                <w:color w:val="D4D4D4"/>
                <w:sz w:val="18"/>
                <w:szCs w:val="18"/>
              </w:rPr>
              <w:t xml:space="preserve">    return _connectivity.onConnectivityChanged.map((results) {</w:t>
            </w:r>
          </w:p>
          <w:p w14:paraId="2A33CFFA" w14:textId="77777777" w:rsidR="006D20B5" w:rsidRDefault="006D20B5" w:rsidP="00377B34">
            <w:pPr>
              <w:spacing w:after="0"/>
            </w:pPr>
            <w:r>
              <w:rPr>
                <w:rFonts w:ascii="Consolas" w:hAnsi="Consolas" w:cs="Consolas"/>
                <w:color w:val="D4D4D4"/>
                <w:sz w:val="18"/>
                <w:szCs w:val="18"/>
              </w:rPr>
              <w:t xml:space="preserve">      return !results.contains(ConnectivityResult.none);</w:t>
            </w:r>
          </w:p>
          <w:p w14:paraId="2A33CFFB" w14:textId="77777777" w:rsidR="006D20B5" w:rsidRDefault="006D20B5" w:rsidP="00377B34">
            <w:pPr>
              <w:spacing w:after="0"/>
            </w:pPr>
            <w:r>
              <w:rPr>
                <w:rFonts w:ascii="Consolas" w:hAnsi="Consolas" w:cs="Consolas"/>
                <w:color w:val="D4D4D4"/>
                <w:sz w:val="18"/>
                <w:szCs w:val="18"/>
              </w:rPr>
              <w:t xml:space="preserve">    });</w:t>
            </w:r>
          </w:p>
          <w:p w14:paraId="2A33CFFC" w14:textId="77777777" w:rsidR="006D20B5" w:rsidRDefault="006D20B5" w:rsidP="00377B34">
            <w:pPr>
              <w:spacing w:after="0"/>
            </w:pPr>
            <w:r>
              <w:rPr>
                <w:rFonts w:ascii="Consolas" w:hAnsi="Consolas" w:cs="Consolas"/>
                <w:color w:val="D4D4D4"/>
                <w:sz w:val="18"/>
                <w:szCs w:val="18"/>
              </w:rPr>
              <w:t xml:space="preserve">  }</w:t>
            </w:r>
          </w:p>
          <w:p w14:paraId="2A33CFFE" w14:textId="77777777" w:rsidR="006D20B5" w:rsidRDefault="006D20B5" w:rsidP="00377B34">
            <w:pPr>
              <w:spacing w:after="0"/>
            </w:pPr>
            <w:r>
              <w:rPr>
                <w:rFonts w:ascii="Consolas" w:hAnsi="Consolas" w:cs="Consolas"/>
                <w:color w:val="6A9955"/>
                <w:sz w:val="18"/>
                <w:szCs w:val="18"/>
              </w:rPr>
              <w:t xml:space="preserve">  // One-off check, used before firing a Firestore write.</w:t>
            </w:r>
          </w:p>
          <w:p w14:paraId="2A33CFFF" w14:textId="77777777" w:rsidR="006D20B5" w:rsidRDefault="006D20B5" w:rsidP="00377B34">
            <w:pPr>
              <w:spacing w:after="0"/>
            </w:pPr>
            <w:r>
              <w:rPr>
                <w:rFonts w:ascii="Consolas" w:hAnsi="Consolas" w:cs="Consolas"/>
                <w:color w:val="D4D4D4"/>
                <w:sz w:val="18"/>
                <w:szCs w:val="18"/>
              </w:rPr>
              <w:t xml:space="preserve">  static Future&lt;bool&gt; isOnline() async {</w:t>
            </w:r>
          </w:p>
          <w:p w14:paraId="2A33D000" w14:textId="77777777" w:rsidR="006D20B5" w:rsidRDefault="006D20B5" w:rsidP="00377B34">
            <w:pPr>
              <w:spacing w:after="0"/>
            </w:pPr>
            <w:r>
              <w:rPr>
                <w:rFonts w:ascii="Consolas" w:hAnsi="Consolas" w:cs="Consolas"/>
                <w:color w:val="D4D4D4"/>
                <w:sz w:val="18"/>
                <w:szCs w:val="18"/>
              </w:rPr>
              <w:t xml:space="preserve">    final results = await _connectivity.checkConnectivity();</w:t>
            </w:r>
          </w:p>
          <w:p w14:paraId="2A33D001" w14:textId="77777777" w:rsidR="006D20B5" w:rsidRDefault="006D20B5" w:rsidP="00377B34">
            <w:pPr>
              <w:spacing w:after="0"/>
            </w:pPr>
            <w:r>
              <w:rPr>
                <w:rFonts w:ascii="Consolas" w:hAnsi="Consolas" w:cs="Consolas"/>
                <w:color w:val="D4D4D4"/>
                <w:sz w:val="18"/>
                <w:szCs w:val="18"/>
              </w:rPr>
              <w:t xml:space="preserve">    return !results.contains(ConnectivityResult.none);</w:t>
            </w:r>
          </w:p>
          <w:p w14:paraId="2A33D002" w14:textId="77777777" w:rsidR="006D20B5" w:rsidRDefault="006D20B5" w:rsidP="00377B34">
            <w:pPr>
              <w:spacing w:after="0"/>
            </w:pPr>
            <w:r>
              <w:rPr>
                <w:rFonts w:ascii="Consolas" w:hAnsi="Consolas" w:cs="Consolas"/>
                <w:color w:val="D4D4D4"/>
                <w:sz w:val="18"/>
                <w:szCs w:val="18"/>
              </w:rPr>
              <w:t xml:space="preserve">  }</w:t>
            </w:r>
          </w:p>
          <w:p w14:paraId="2A33D003" w14:textId="77777777" w:rsidR="006D20B5" w:rsidRPr="00A24C2B" w:rsidRDefault="006D20B5" w:rsidP="00377B34">
            <w:pPr>
              <w:spacing w:after="0"/>
            </w:pPr>
            <w:r>
              <w:rPr>
                <w:rFonts w:ascii="Consolas" w:hAnsi="Consolas" w:cs="Consolas"/>
                <w:color w:val="D4D4D4"/>
                <w:sz w:val="18"/>
                <w:szCs w:val="18"/>
              </w:rPr>
              <w:t>}</w:t>
            </w:r>
          </w:p>
        </w:tc>
      </w:tr>
    </w:tbl>
    <w:p w14:paraId="2A33D004" w14:textId="77777777" w:rsidR="006D20B5" w:rsidRPr="00A24C2B" w:rsidRDefault="006D20B5" w:rsidP="006D20B5">
      <w:pPr>
        <w:spacing w:before="100" w:after="100"/>
      </w:pPr>
    </w:p>
    <w:p w14:paraId="2A33D005" w14:textId="77777777" w:rsidR="006D20B5" w:rsidRPr="00A24C2B" w:rsidRDefault="006D20B5" w:rsidP="006D20B5">
      <w:pPr>
        <w:spacing w:before="60" w:after="60"/>
      </w:pPr>
      <w:r>
        <w:rPr>
          <w:b/>
          <w:bCs/>
        </w:rPr>
        <w:t>Add Product — connectivity check and Firebase-specific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blCellMar>
        <w:tblLook w:val="0000" w:firstRow="0" w:lastRow="0" w:firstColumn="0" w:lastColumn="0" w:noHBand="0" w:noVBand="0"/>
      </w:tblPr>
      <w:tblGrid>
        <w:gridCol w:w="9360"/>
      </w:tblGrid>
      <w:tr w:rsidR="006D20B5" w:rsidRPr="00A24C2B" w14:paraId="2A33D006" w14:textId="77777777" w:rsidTr="00377B34">
        <w:tc>
          <w:tcPr>
            <w:tcW w:w="9360" w:type="dxa"/>
            <w:shd w:val="clear" w:color="auto" w:fill="1E1E1E"/>
            <w:tcMar>
              <w:top w:w="160" w:type="dxa"/>
              <w:left w:w="160" w:type="dxa"/>
              <w:bottom w:w="160" w:type="dxa"/>
              <w:right w:w="160" w:type="dxa"/>
            </w:tcMar>
          </w:tcPr>
          <w:p w14:paraId="2A33D007" w14:textId="77777777" w:rsidR="006D20B5" w:rsidRDefault="006D20B5" w:rsidP="00377B34">
            <w:pPr>
              <w:spacing w:after="0"/>
            </w:pPr>
            <w:r>
              <w:rPr>
                <w:rFonts w:ascii="Consolas" w:hAnsi="Consolas" w:cs="Consolas"/>
                <w:color w:val="6A9955"/>
                <w:sz w:val="18"/>
                <w:szCs w:val="18"/>
              </w:rPr>
              <w:t>// Check connectivity before attempting the network call.</w:t>
            </w:r>
          </w:p>
          <w:p w14:paraId="2A33D008" w14:textId="77777777" w:rsidR="006D20B5" w:rsidRDefault="006D20B5" w:rsidP="00377B34">
            <w:pPr>
              <w:spacing w:after="0"/>
            </w:pPr>
            <w:r>
              <w:rPr>
                <w:rFonts w:ascii="Consolas" w:hAnsi="Consolas" w:cs="Consolas"/>
                <w:color w:val="D4D4D4"/>
                <w:sz w:val="18"/>
                <w:szCs w:val="18"/>
              </w:rPr>
              <w:t>final online = await ConnectivityService.isOnline();</w:t>
            </w:r>
          </w:p>
          <w:p w14:paraId="2A33D009" w14:textId="77777777" w:rsidR="006D20B5" w:rsidRDefault="006D20B5" w:rsidP="00377B34">
            <w:pPr>
              <w:spacing w:after="0"/>
            </w:pPr>
            <w:r>
              <w:rPr>
                <w:rFonts w:ascii="Consolas" w:hAnsi="Consolas" w:cs="Consolas"/>
                <w:color w:val="D4D4D4"/>
                <w:sz w:val="18"/>
                <w:szCs w:val="18"/>
              </w:rPr>
              <w:t>if (!online) {</w:t>
            </w:r>
          </w:p>
          <w:p w14:paraId="2A33D00A" w14:textId="77777777" w:rsidR="006D20B5" w:rsidRDefault="006D20B5" w:rsidP="00377B34">
            <w:pPr>
              <w:spacing w:after="0"/>
            </w:pPr>
            <w:r>
              <w:rPr>
                <w:rFonts w:ascii="Consolas" w:hAnsi="Consolas" w:cs="Consolas"/>
                <w:color w:val="D4D4D4"/>
                <w:sz w:val="18"/>
                <w:szCs w:val="18"/>
              </w:rPr>
              <w:t xml:space="preserve">  setState(() {</w:t>
            </w:r>
          </w:p>
          <w:p w14:paraId="2A33D00B" w14:textId="77777777" w:rsidR="006D20B5" w:rsidRDefault="006D20B5" w:rsidP="00377B34">
            <w:pPr>
              <w:spacing w:after="0"/>
            </w:pPr>
            <w:r>
              <w:rPr>
                <w:rFonts w:ascii="Consolas" w:hAnsi="Consolas" w:cs="Consolas"/>
                <w:color w:val="D4D4D4"/>
                <w:sz w:val="18"/>
                <w:szCs w:val="18"/>
              </w:rPr>
              <w:t xml:space="preserve">    _isLoading = false;</w:t>
            </w:r>
          </w:p>
          <w:p w14:paraId="2A33D00C" w14:textId="77777777" w:rsidR="006D20B5" w:rsidRDefault="006D20B5" w:rsidP="00377B34">
            <w:pPr>
              <w:spacing w:after="0"/>
            </w:pPr>
            <w:r>
              <w:rPr>
                <w:rFonts w:ascii="Consolas" w:hAnsi="Consolas" w:cs="Consolas"/>
                <w:color w:val="CE9178"/>
                <w:sz w:val="18"/>
                <w:szCs w:val="18"/>
              </w:rPr>
              <w:t xml:space="preserve">    _errorMessage = 'No internet connection. Please reconnect and try again.';</w:t>
            </w:r>
          </w:p>
          <w:p w14:paraId="2A33D00D" w14:textId="77777777" w:rsidR="006D20B5" w:rsidRDefault="006D20B5" w:rsidP="00377B34">
            <w:pPr>
              <w:spacing w:after="0"/>
            </w:pPr>
            <w:r>
              <w:rPr>
                <w:rFonts w:ascii="Consolas" w:hAnsi="Consolas" w:cs="Consolas"/>
                <w:color w:val="D4D4D4"/>
                <w:sz w:val="18"/>
                <w:szCs w:val="18"/>
              </w:rPr>
              <w:t xml:space="preserve">  });</w:t>
            </w:r>
          </w:p>
          <w:p w14:paraId="2A33D00E" w14:textId="77777777" w:rsidR="006D20B5" w:rsidRDefault="006D20B5" w:rsidP="00377B34">
            <w:pPr>
              <w:spacing w:after="0"/>
            </w:pPr>
            <w:r>
              <w:rPr>
                <w:rFonts w:ascii="Consolas" w:hAnsi="Consolas" w:cs="Consolas"/>
                <w:color w:val="D4D4D4"/>
                <w:sz w:val="18"/>
                <w:szCs w:val="18"/>
              </w:rPr>
              <w:t xml:space="preserve">  return;</w:t>
            </w:r>
          </w:p>
          <w:p w14:paraId="2A33D00F" w14:textId="77777777" w:rsidR="006D20B5" w:rsidRDefault="006D20B5" w:rsidP="00377B34">
            <w:pPr>
              <w:spacing w:after="0"/>
            </w:pPr>
            <w:r>
              <w:rPr>
                <w:rFonts w:ascii="Consolas" w:hAnsi="Consolas" w:cs="Consolas"/>
                <w:color w:val="D4D4D4"/>
                <w:sz w:val="18"/>
                <w:szCs w:val="18"/>
              </w:rPr>
              <w:t>}</w:t>
            </w:r>
          </w:p>
          <w:p w14:paraId="2A33D011" w14:textId="77777777" w:rsidR="006D20B5" w:rsidRDefault="006D20B5" w:rsidP="00377B34">
            <w:pPr>
              <w:spacing w:after="0"/>
            </w:pPr>
            <w:r>
              <w:rPr>
                <w:rFonts w:ascii="Consolas" w:hAnsi="Consolas" w:cs="Consolas"/>
                <w:color w:val="D4D4D4"/>
                <w:sz w:val="18"/>
                <w:szCs w:val="18"/>
              </w:rPr>
              <w:t>try {</w:t>
            </w:r>
          </w:p>
          <w:p w14:paraId="2A33D012" w14:textId="77777777" w:rsidR="006D20B5" w:rsidRDefault="006D20B5" w:rsidP="00377B34">
            <w:pPr>
              <w:spacing w:after="0"/>
            </w:pPr>
            <w:r>
              <w:rPr>
                <w:rFonts w:ascii="Consolas" w:hAnsi="Consolas" w:cs="Consolas"/>
                <w:color w:val="D4D4D4"/>
                <w:sz w:val="18"/>
                <w:szCs w:val="18"/>
              </w:rPr>
              <w:t xml:space="preserve">  await FirebaseFirestore.instance.collection('products').add({...});</w:t>
            </w:r>
          </w:p>
          <w:p w14:paraId="2A33D013" w14:textId="77777777" w:rsidR="006D20B5" w:rsidRDefault="006D20B5" w:rsidP="00377B34">
            <w:pPr>
              <w:spacing w:after="0"/>
            </w:pPr>
            <w:r>
              <w:rPr>
                <w:rFonts w:ascii="Consolas" w:hAnsi="Consolas" w:cs="Consolas"/>
                <w:color w:val="D4D4D4"/>
                <w:sz w:val="18"/>
                <w:szCs w:val="18"/>
              </w:rPr>
              <w:t>} on FirebaseException catch (e) {</w:t>
            </w:r>
          </w:p>
          <w:p w14:paraId="2A33D014" w14:textId="77777777" w:rsidR="006D20B5" w:rsidRDefault="006D20B5" w:rsidP="00377B34">
            <w:pPr>
              <w:spacing w:after="0"/>
            </w:pPr>
            <w:r>
              <w:rPr>
                <w:rFonts w:ascii="Consolas" w:hAnsi="Consolas" w:cs="Consolas"/>
                <w:color w:val="D4D4D4"/>
                <w:sz w:val="18"/>
                <w:szCs w:val="18"/>
              </w:rPr>
              <w:t xml:space="preserve">  setState(() {</w:t>
            </w:r>
          </w:p>
          <w:p w14:paraId="2A33D015" w14:textId="77777777" w:rsidR="006D20B5" w:rsidRDefault="006D20B5" w:rsidP="00377B34">
            <w:pPr>
              <w:spacing w:after="0"/>
            </w:pPr>
            <w:r>
              <w:rPr>
                <w:rFonts w:ascii="Consolas" w:hAnsi="Consolas" w:cs="Consolas"/>
                <w:color w:val="CE9178"/>
                <w:sz w:val="18"/>
                <w:szCs w:val="18"/>
              </w:rPr>
              <w:t xml:space="preserve">    _errorMessage = 'Failed to save product: ${e.message ?? "Unknown Firebase error"}';</w:t>
            </w:r>
          </w:p>
          <w:p w14:paraId="2A33D016" w14:textId="77777777" w:rsidR="006D20B5" w:rsidRDefault="006D20B5" w:rsidP="00377B34">
            <w:pPr>
              <w:spacing w:after="0"/>
            </w:pPr>
            <w:r>
              <w:rPr>
                <w:rFonts w:ascii="Consolas" w:hAnsi="Consolas" w:cs="Consolas"/>
                <w:color w:val="D4D4D4"/>
                <w:sz w:val="18"/>
                <w:szCs w:val="18"/>
              </w:rPr>
              <w:t xml:space="preserve">  });</w:t>
            </w:r>
          </w:p>
          <w:p w14:paraId="2A33D017" w14:textId="77777777" w:rsidR="006D20B5" w:rsidRDefault="006D20B5" w:rsidP="00377B34">
            <w:pPr>
              <w:spacing w:after="0"/>
            </w:pPr>
            <w:r>
              <w:rPr>
                <w:rFonts w:ascii="Consolas" w:hAnsi="Consolas" w:cs="Consolas"/>
                <w:color w:val="D4D4D4"/>
                <w:sz w:val="18"/>
                <w:szCs w:val="18"/>
              </w:rPr>
              <w:t>} catch (e) {</w:t>
            </w:r>
          </w:p>
          <w:p w14:paraId="2A33D018" w14:textId="77777777" w:rsidR="006D20B5" w:rsidRDefault="006D20B5" w:rsidP="00377B34">
            <w:pPr>
              <w:spacing w:after="0"/>
            </w:pPr>
            <w:r>
              <w:rPr>
                <w:rFonts w:ascii="Consolas" w:hAnsi="Consolas" w:cs="Consolas"/>
                <w:color w:val="D4D4D4"/>
                <w:sz w:val="18"/>
                <w:szCs w:val="18"/>
              </w:rPr>
              <w:t xml:space="preserve">  setState(() {</w:t>
            </w:r>
          </w:p>
          <w:p w14:paraId="2A33D019" w14:textId="77777777" w:rsidR="006D20B5" w:rsidRDefault="006D20B5" w:rsidP="00377B34">
            <w:pPr>
              <w:spacing w:after="0"/>
            </w:pPr>
            <w:r>
              <w:rPr>
                <w:rFonts w:ascii="Consolas" w:hAnsi="Consolas" w:cs="Consolas"/>
                <w:color w:val="CE9178"/>
                <w:sz w:val="18"/>
                <w:szCs w:val="18"/>
              </w:rPr>
              <w:t xml:space="preserve">    _errorMessage = 'Something went wrong. Please try again.';</w:t>
            </w:r>
          </w:p>
          <w:p w14:paraId="2A33D01A" w14:textId="77777777" w:rsidR="006D20B5" w:rsidRDefault="006D20B5" w:rsidP="00377B34">
            <w:pPr>
              <w:spacing w:after="0"/>
            </w:pPr>
            <w:r>
              <w:rPr>
                <w:rFonts w:ascii="Consolas" w:hAnsi="Consolas" w:cs="Consolas"/>
                <w:color w:val="D4D4D4"/>
                <w:sz w:val="18"/>
                <w:szCs w:val="18"/>
              </w:rPr>
              <w:t xml:space="preserve">  });</w:t>
            </w:r>
          </w:p>
          <w:p w14:paraId="2A33D01B" w14:textId="77777777" w:rsidR="006D20B5" w:rsidRPr="00A24C2B" w:rsidRDefault="006D20B5" w:rsidP="00377B34">
            <w:pPr>
              <w:spacing w:after="0"/>
            </w:pPr>
            <w:r>
              <w:rPr>
                <w:rFonts w:ascii="Consolas" w:hAnsi="Consolas" w:cs="Consolas"/>
                <w:color w:val="D4D4D4"/>
                <w:sz w:val="18"/>
                <w:szCs w:val="18"/>
              </w:rPr>
              <w:t>}</w:t>
            </w:r>
          </w:p>
        </w:tc>
      </w:tr>
    </w:tbl>
    <w:p w14:paraId="2A33D01C" w14:textId="77777777" w:rsidR="006D20B5" w:rsidRPr="00A24C2B" w:rsidRDefault="006D20B5" w:rsidP="006D20B5">
      <w:pPr>
        <w:spacing w:before="100" w:after="100"/>
      </w:pPr>
    </w:p>
    <w:p w14:paraId="2A33D01D" w14:textId="77777777" w:rsidR="006D20B5" w:rsidRPr="00A24C2B" w:rsidRDefault="006D20B5" w:rsidP="006D20B5">
      <w:pPr>
        <w:pStyle w:val="Heading2"/>
        <w:rPr>
          <w:color w:val="auto"/>
        </w:rPr>
      </w:pPr>
      <w:bookmarkStart w:id="25" w:name="_Toc231911487"/>
      <w:r>
        <w:rPr>
          <w:rFonts w:ascii="Arial" w:eastAsia="Arial" w:hAnsi="Arial" w:cs="Arial"/>
          <w:b/>
          <w:bCs/>
          <w:color w:val="auto"/>
          <w:sz w:val="26"/>
          <w:szCs w:val="26"/>
        </w:rPr>
        <w:t>Screenshots / Evidence Attached</w:t>
      </w:r>
      <w:bookmarkEnd w:id="25"/>
    </w:p>
    <w:p w14:paraId="2A33D01E" w14:textId="77777777" w:rsidR="006D20B5" w:rsidRPr="00A24C2B" w:rsidRDefault="006D20B5" w:rsidP="006D20B5">
      <w:pPr>
        <w:spacing w:before="100" w:after="100"/>
      </w:pPr>
    </w:p>
    <w:p w14:paraId="2A33D01F" w14:textId="77777777" w:rsidR="006D20B5" w:rsidRPr="00A24C2B" w:rsidRDefault="006D20B5" w:rsidP="006D20B5">
      <w:pPr>
        <w:spacing w:before="80" w:after="80"/>
      </w:pPr>
      <w:r>
        <w:rPr>
          <w:b/>
          <w:bCs/>
        </w:rPr>
        <w:t>Screenshots Attached: Yes</w:t>
      </w:r>
    </w:p>
    <w:p w14:paraId="2A33D020"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A33D021"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2A33D022" w14:textId="77777777" w:rsidR="00F71C25" w:rsidRDefault="00F71C25" w:rsidP="00377B34">
            <w:pPr>
              <w:jc w:val="center"/>
              <w:rPr>
                <w:sz w:val="20"/>
                <w:szCs w:val="20"/>
              </w:rPr>
            </w:pPr>
            <w:r>
              <w:rPr>
                <w:sz w:val="20"/>
                <w:szCs w:val="20"/>
              </w:rPr>
              <w:drawing>
                <wp:inline distT="0" distB="0" distL="0" distR="0" wp14:anchorId="49BA7601" wp14:editId="443BB251">
                  <wp:extent cx="1047695" cy="2328211"/>
                  <wp:effectExtent l="0" t="0" r="635" b="6985"/>
                  <wp:docPr id="2091293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91" name=""/>
                          <pic:cNvPicPr/>
                        </pic:nvPicPr>
                        <pic:blipFill>
                          <a:blip r:embed="rId33"/>
                          <a:stretch>
                            <a:fillRect/>
                          </a:stretch>
                        </pic:blipFill>
                        <pic:spPr>
                          <a:xfrm>
                            <a:off x="0" y="0"/>
                            <a:ext cx="1047695" cy="2328211"/>
                          </a:xfrm>
                          <a:prstGeom prst="rect">
                            <a:avLst/>
                          </a:prstGeom>
                        </pic:spPr>
                      </pic:pic>
                    </a:graphicData>
                  </a:graphic>
                </wp:inline>
              </w:drawing>
            </w:r>
          </w:p>
          <w:p w14:paraId="2A33D023" w14:textId="77777777" w:rsidR="006D20B5" w:rsidRPr="00A24C2B" w:rsidRDefault="006D20B5" w:rsidP="00377B34">
            <w:pPr>
              <w:jc w:val="center"/>
            </w:pPr>
            <w:r>
              <w:rPr>
                <w:sz w:val="20"/>
                <w:szCs w:val="20"/>
              </w:rPr>
              <w:t>Screenshot 34: Add Product screen on Redmi Note 14 with Airplane Mode on — connectivity check correctly blocks the save and shows "No internet connection. Please reconnect and try again."</w:t>
            </w:r>
          </w:p>
        </w:tc>
      </w:tr>
    </w:tbl>
    <w:p w14:paraId="2A33D024" w14:textId="77777777" w:rsidR="006D20B5" w:rsidRPr="00A24C2B"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20B5" w:rsidRPr="00A24C2B" w14:paraId="2A33D025" w14:textId="77777777"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2A33D026" w14:textId="77777777" w:rsidR="00F71C25" w:rsidRDefault="00F71C25" w:rsidP="00377B34">
            <w:pPr>
              <w:jc w:val="center"/>
              <w:rPr>
                <w:sz w:val="20"/>
                <w:szCs w:val="20"/>
              </w:rPr>
            </w:pPr>
            <w:r>
              <w:rPr>
                <w:sz w:val="20"/>
                <w:szCs w:val="20"/>
              </w:rPr>
              <w:drawing>
                <wp:inline distT="0" distB="0" distL="0" distR="0" wp14:anchorId="49BA7602" wp14:editId="443BB252">
                  <wp:extent cx="1716000" cy="2543250"/>
                  <wp:effectExtent l="0" t="0" r="635" b="6985"/>
                  <wp:docPr id="2091293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93992" name=""/>
                          <pic:cNvPicPr/>
                        </pic:nvPicPr>
                        <pic:blipFill>
                          <a:blip r:embed="rId34"/>
                          <a:stretch>
                            <a:fillRect/>
                          </a:stretch>
                        </pic:blipFill>
                        <pic:spPr>
                          <a:xfrm>
                            <a:off x="0" y="0"/>
                            <a:ext cx="1716000" cy="2543250"/>
                          </a:xfrm>
                          <a:prstGeom prst="rect">
                            <a:avLst/>
                          </a:prstGeom>
                        </pic:spPr>
                      </pic:pic>
                    </a:graphicData>
                  </a:graphic>
                </wp:inline>
              </w:drawing>
            </w:r>
          </w:p>
          <w:p w14:paraId="2A33D027" w14:textId="77777777" w:rsidR="006D20B5" w:rsidRPr="00A24C2B" w:rsidRDefault="006D20B5" w:rsidP="00377B34">
            <w:pPr>
              <w:jc w:val="center"/>
            </w:pPr>
            <w:r>
              <w:rPr>
                <w:sz w:val="20"/>
                <w:szCs w:val="20"/>
              </w:rPr>
              <w:t>Screenshot 35: Retailer Dashboard on Redmi Note 14 with Airplane Mode on — OfflineBanner displays "No internet connection" (status bar confirms Airplane Mode is active)</w:t>
            </w:r>
          </w:p>
        </w:tc>
      </w:tr>
    </w:tbl>
    <w:p w14:paraId="2A33D028" w14:textId="77777777" w:rsidR="006D20B5" w:rsidRPr="00A24C2B" w:rsidRDefault="006D20B5" w:rsidP="006D20B5">
      <w:pPr>
        <w:spacing w:before="100" w:after="100"/>
      </w:pPr>
    </w:p>
    <w:p w14:paraId="2A33D029" w14:textId="77777777" w:rsidR="006D20B5" w:rsidRPr="00A24C2B" w:rsidRDefault="006D20B5" w:rsidP="006D20B5">
      <w:pPr>
        <w:pStyle w:val="Heading2"/>
        <w:rPr>
          <w:color w:val="auto"/>
        </w:rPr>
      </w:pPr>
      <w:bookmarkStart w:id="26" w:name="_Toc231911488"/>
      <w:r>
        <w:rPr>
          <w:rFonts w:ascii="Arial" w:eastAsia="Arial" w:hAnsi="Arial" w:cs="Arial"/>
          <w:b/>
          <w:bCs/>
          <w:color w:val="auto"/>
          <w:sz w:val="26"/>
          <w:szCs w:val="26"/>
        </w:rPr>
        <w:t>Tools / Software Used</w:t>
      </w:r>
      <w:bookmarkEnd w:id="26"/>
    </w:p>
    <w:p w14:paraId="2A33D02A" w14:textId="77777777" w:rsidR="006D20B5" w:rsidRPr="00A24C2B" w:rsidRDefault="006D20B5" w:rsidP="006D20B5">
      <w:pPr>
        <w:spacing w:before="100" w:after="100"/>
      </w:pPr>
    </w:p>
    <w:p w14:paraId="2A33D02B" w14:textId="77777777" w:rsidR="006D20B5" w:rsidRPr="00A24C2B" w:rsidRDefault="006D20B5" w:rsidP="006D20B5">
      <w:pPr>
        <w:pStyle w:val="ListParagraph"/>
        <w:numPr>
          <w:ilvl w:val="0"/>
          <w:numId w:val="2"/>
        </w:numPr>
        <w:spacing w:before="60" w:after="60"/>
        <w:contextualSpacing w:val="0"/>
      </w:pPr>
      <w:r>
        <w:t>Flutter SDK 3.44.0</w:t>
      </w:r>
    </w:p>
    <w:p w14:paraId="2A33D02C" w14:textId="77777777" w:rsidR="006D20B5" w:rsidRPr="00A24C2B" w:rsidRDefault="006D20B5" w:rsidP="006D20B5">
      <w:pPr>
        <w:pStyle w:val="ListParagraph"/>
        <w:numPr>
          <w:ilvl w:val="0"/>
          <w:numId w:val="2"/>
        </w:numPr>
        <w:spacing w:before="60" w:after="60"/>
        <w:contextualSpacing w:val="0"/>
      </w:pPr>
      <w:r>
        <w:t>connectivity_plus package (network status detection)</w:t>
      </w:r>
    </w:p>
    <w:p w14:paraId="2A33D02D" w14:textId="77777777" w:rsidR="006D20B5" w:rsidRPr="00A24C2B" w:rsidRDefault="006D20B5" w:rsidP="006D20B5">
      <w:pPr>
        <w:pStyle w:val="ListParagraph"/>
        <w:numPr>
          <w:ilvl w:val="0"/>
          <w:numId w:val="2"/>
        </w:numPr>
        <w:spacing w:before="60" w:after="60"/>
        <w:contextualSpacing w:val="0"/>
      </w:pPr>
      <w:r>
        <w:t>Cloud Firestore (FirebaseException error handling)</w:t>
      </w:r>
    </w:p>
    <w:p w14:paraId="2A33D02E" w14:textId="77777777" w:rsidR="006D20B5" w:rsidRPr="00A24C2B" w:rsidRDefault="006D20B5" w:rsidP="006D20B5">
      <w:pPr>
        <w:pStyle w:val="ListParagraph"/>
        <w:numPr>
          <w:ilvl w:val="0"/>
          <w:numId w:val="2"/>
        </w:numPr>
        <w:spacing w:before="60" w:after="60"/>
        <w:contextualSpacing w:val="0"/>
      </w:pPr>
      <w:r>
        <w:t>Android Studio</w:t>
      </w:r>
    </w:p>
    <w:p w14:paraId="2A33D02F" w14:textId="77777777" w:rsidR="006D20B5" w:rsidRPr="00A24C2B" w:rsidRDefault="006D20B5" w:rsidP="006D20B5">
      <w:pPr>
        <w:pStyle w:val="ListParagraph"/>
        <w:numPr>
          <w:ilvl w:val="0"/>
          <w:numId w:val="2"/>
        </w:numPr>
        <w:spacing w:before="60" w:after="60"/>
        <w:contextualSpacing w:val="0"/>
      </w:pPr>
      <w:r>
        <w:t>VS Code</w:t>
      </w:r>
    </w:p>
    <w:p w14:paraId="2A33D030" w14:textId="77777777" w:rsidR="006D20B5" w:rsidRPr="00A24C2B" w:rsidRDefault="006D20B5" w:rsidP="006D20B5">
      <w:pPr>
        <w:pStyle w:val="ListParagraph"/>
        <w:numPr>
          <w:ilvl w:val="0"/>
          <w:numId w:val="2"/>
        </w:numPr>
        <w:spacing w:before="60" w:after="60"/>
        <w:contextualSpacing w:val="0"/>
      </w:pPr>
      <w:r>
        <w:t>Redmi Note 14 — real device testing via USB debugging, Airplane Mode toggling for connectivity tests</w:t>
      </w:r>
    </w:p>
    <w:p w14:paraId="2A33D031" w14:textId="77777777" w:rsidR="006D20B5" w:rsidRPr="00A24C2B" w:rsidRDefault="006D20B5" w:rsidP="006D20B5">
      <w:pPr>
        <w:pStyle w:val="ListParagraph"/>
        <w:numPr>
          <w:ilvl w:val="0"/>
          <w:numId w:val="2"/>
        </w:numPr>
        <w:spacing w:before="60" w:after="60"/>
        <w:contextualSpacing w:val="0"/>
      </w:pPr>
      <w:r>
        <w:t>Git + GitHub</w:t>
      </w:r>
    </w:p>
    <w:p w14:paraId="2A33D032" w14:textId="77777777" w:rsidR="006D20B5" w:rsidRPr="00A24C2B" w:rsidRDefault="006D20B5" w:rsidP="006D20B5">
      <w:pPr>
        <w:spacing w:before="100" w:after="100"/>
      </w:pPr>
    </w:p>
    <w:p w14:paraId="2A33D033" w14:textId="77777777" w:rsidR="006D20B5" w:rsidRPr="00A24C2B" w:rsidRDefault="006D20B5" w:rsidP="006D20B5">
      <w:pPr>
        <w:pStyle w:val="Heading2"/>
        <w:rPr>
          <w:color w:val="auto"/>
        </w:rPr>
      </w:pPr>
      <w:bookmarkStart w:id="27" w:name="_Toc231911489"/>
      <w:r>
        <w:rPr>
          <w:rFonts w:ascii="Arial" w:eastAsia="Arial" w:hAnsi="Arial" w:cs="Arial"/>
          <w:b/>
          <w:bCs/>
          <w:color w:val="auto"/>
          <w:sz w:val="26"/>
          <w:szCs w:val="26"/>
        </w:rPr>
        <w:t>Personal Reflection</w:t>
      </w:r>
      <w:bookmarkEnd w:id="27"/>
    </w:p>
    <w:p w14:paraId="2A33D034" w14:textId="77777777" w:rsidR="006D20B5" w:rsidRPr="00A24C2B" w:rsidRDefault="006D20B5" w:rsidP="006D20B5">
      <w:pPr>
        <w:spacing w:before="100" w:after="100"/>
      </w:pPr>
    </w:p>
    <w:p w14:paraId="2A33D035" w14:textId="77777777" w:rsidR="006D20B5" w:rsidRPr="00A24C2B" w:rsidRDefault="006D20B5" w:rsidP="006D20B5">
      <w:pPr>
        <w:spacing w:before="100" w:after="100"/>
      </w:pPr>
      <w:r>
        <w:t>This week I learned that good error handling means anticipating failure before it happens, not just catching exceptions after the fact. Checking connectivity before firing a Firestore request avoids a doomed network call entirely, while separating FirebaseException from generic exceptions gives users far more useful feedback than a single catch-all. Testing on the real device with Airplane Mode was essential — the offline banner and error message both behaved exactly as designed, confirming the app degrades gracefully rather than crashing when the network drops</w:t>
        <w:br w:type="page"/>
      </w:r>
    </w:p>
    <w:p w14:paraId="4E000100" w14:textId="77777777" w:rsidR="006D20B5" w:rsidRDefault="006D20B5" w:rsidP="006D20B5">
      <w:r>
        <w:br w:type="page"/>
      </w:r>
    </w:p>
    <w:p w14:paraId="4A000101" w14:textId="77777777" w:rsidR="006D20B5" w:rsidRPr="00A24C2B" w:rsidRDefault="006D20B5" w:rsidP="006D20B5">
      <w:pPr>
        <w:pStyle w:val="Heading1"/>
        <w:pBdr>
          <w:bottom w:val="single" w:sz="8" w:space="1" w:color="1B5E20"/>
        </w:pBdr>
        <w:rPr>
          <w:color w:val="auto"/>
        </w:rPr>
      </w:pPr>
      <w:bookmarkStart w:id="28" w:name="_Toc231911518"/>
      <w:r>
        <w:rPr>
          <w:rFonts w:ascii="Arial" w:eastAsia="Arial" w:hAnsi="Arial" w:cs="Arial"/>
          <w:b/>
          <w:bCs/>
          <w:color w:val="auto"/>
          <w:sz w:val="32"/>
          <w:szCs w:val="32"/>
        </w:rPr>
        <w:lastRenderedPageBreak/>
        <w:t>Week 8: User Input and Event Handling</w:t>
      </w:r>
      <w:bookmarkEnd w:id="28"/>
    </w:p>
    <w:p w14:paraId="3E000102" w14:textId="77777777" w:rsidR="006D20B5" w:rsidRDefault="006D20B5" w:rsidP="006D20B5">
      <w:pPr>
        <w:spacing w:before="100" w:after="100"/>
      </w:pPr>
    </w:p>
    <w:p w14:paraId="4B000103" w14:textId="77777777" w:rsidR="006D20B5" w:rsidRPr="00A24C2B" w:rsidRDefault="006D20B5" w:rsidP="006D20B5">
      <w:pPr>
        <w:pStyle w:val="Heading2"/>
        <w:rPr>
          <w:color w:val="auto"/>
        </w:rPr>
      </w:pPr>
      <w:bookmarkStart w:id="29" w:name="_Toc231911519"/>
      <w:r>
        <w:rPr>
          <w:rFonts w:ascii="Arial" w:eastAsia="Arial" w:hAnsi="Arial" w:cs="Arial"/>
          <w:b/>
          <w:bCs/>
          <w:color w:val="auto"/>
          <w:sz w:val="26"/>
          <w:szCs w:val="26"/>
        </w:rPr>
        <w:t>Practical Activities Undertaken</w:t>
      </w:r>
      <w:bookmarkEnd w:id="29"/>
    </w:p>
    <w:p w14:paraId="3E000104" w14:textId="77777777" w:rsidR="006D20B5" w:rsidRDefault="006D20B5" w:rsidP="006D20B5">
      <w:pPr>
        <w:spacing w:before="100" w:after="100"/>
      </w:pPr>
    </w:p>
    <w:p w14:paraId="4D000105" w14:textId="77777777" w:rsidR="006D20B5" w:rsidRPr="00A24C2B" w:rsidRDefault="006D20B5" w:rsidP="006D20B5">
      <w:pPr>
        <w:pStyle w:val="ListParagraph"/>
        <w:numPr>
          <w:ilvl w:val="0"/>
          <w:numId w:val="2"/>
        </w:numPr>
        <w:spacing w:before="60" w:after="60"/>
        <w:contextualSpacing w:val="0"/>
      </w:pPr>
      <w:r>
        <w:t>Implemented long press gesture on Product Catalog cards using GestureDetector with onLongPress, triggering a modal bottom sheet showing full product details (name, category, price, stock, description) with Add to Cart and Close actions</w:t>
      </w:r>
    </w:p>
    <w:p w14:paraId="4D000106" w14:textId="77777777" w:rsidR="006D20B5" w:rsidRPr="00A24C2B" w:rsidRDefault="006D20B5" w:rsidP="006D20B5">
      <w:pPr>
        <w:pStyle w:val="ListParagraph"/>
        <w:numPr>
          <w:ilvl w:val="0"/>
          <w:numId w:val="2"/>
        </w:numPr>
        <w:spacing w:before="60" w:after="60"/>
        <w:contextualSpacing w:val="0"/>
      </w:pPr>
      <w:r>
        <w:t>Implemented pull-to-refresh on the Product Catalog screen using RefreshIndicator wrapping the ListView, giving users explicit manual control alongside automatic StreamBuilder updates</w:t>
      </w:r>
    </w:p>
    <w:p w14:paraId="4D000107" w14:textId="77777777" w:rsidR="006D20B5" w:rsidRPr="00A24C2B" w:rsidRDefault="006D20B5" w:rsidP="006D20B5">
      <w:pPr>
        <w:pStyle w:val="ListParagraph"/>
        <w:numPr>
          <w:ilvl w:val="0"/>
          <w:numId w:val="2"/>
        </w:numPr>
        <w:spacing w:before="60" w:after="60"/>
        <w:contextualSpacing w:val="0"/>
      </w:pPr>
      <w:r>
        <w:t>Added undo snackbar to the add-to-cart tap event — tapping the + button shows a SnackBar with an Undo action button, demonstrating event-driven state management</w:t>
      </w:r>
    </w:p>
    <w:p w14:paraId="4D000108" w14:textId="77777777" w:rsidR="006D20B5" w:rsidRPr="00A24C2B" w:rsidRDefault="006D20B5" w:rsidP="006D20B5">
      <w:pPr>
        <w:pStyle w:val="ListParagraph"/>
        <w:numPr>
          <w:ilvl w:val="0"/>
          <w:numId w:val="2"/>
        </w:numPr>
        <w:spacing w:before="60" w:after="60"/>
        <w:contextualSpacing w:val="0"/>
      </w:pPr>
      <w:r>
        <w:t>Built a separate ManageStockScreen for wholesalers showing only their own products (filtered by wholesalerId), with a search bar, stock level colour badges (green/orange/red), and a FAB navigating to Add Product</w:t>
      </w:r>
    </w:p>
    <w:p w14:paraId="4D000109" w14:textId="77777777" w:rsidR="006D20B5" w:rsidRPr="00A24C2B" w:rsidRDefault="006D20B5" w:rsidP="006D20B5">
      <w:pPr>
        <w:pStyle w:val="ListParagraph"/>
        <w:numPr>
          <w:ilvl w:val="0"/>
          <w:numId w:val="2"/>
        </w:numPr>
        <w:spacing w:before="60" w:after="60"/>
        <w:contextualSpacing w:val="0"/>
      </w:pPr>
      <w:r>
        <w:t>Implemented long press delete on Manage Stock — holding a product opens a bottom sheet with a Delete option, followed by a confirmation dialog before executing the Firestore delete, completing the full CRUD cycle</w:t>
      </w:r>
    </w:p>
    <w:p w14:paraId="4D00010A" w14:textId="77777777" w:rsidR="006D20B5" w:rsidRPr="00A24C2B" w:rsidRDefault="006D20B5" w:rsidP="006D20B5">
      <w:pPr>
        <w:pStyle w:val="ListParagraph"/>
        <w:numPr>
          <w:ilvl w:val="0"/>
          <w:numId w:val="2"/>
        </w:numPr>
        <w:spacing w:before="60" w:after="60"/>
        <w:contextualSpacing w:val="0"/>
      </w:pPr>
      <w:r>
        <w:t>Built a ProfileScreen loading the logged-in user's name, email, and role from SharedPreferences, displaying them in a card with an avatar showing the first letter of the user's name and a Log Out button</w:t>
      </w:r>
    </w:p>
    <w:p w14:paraId="4D00010B" w14:textId="77777777" w:rsidR="006D20B5" w:rsidRPr="00A24C2B" w:rsidRDefault="006D20B5" w:rsidP="006D20B5">
      <w:pPr>
        <w:pStyle w:val="ListParagraph"/>
        <w:numPr>
          <w:ilvl w:val="0"/>
          <w:numId w:val="2"/>
        </w:numPr>
        <w:spacing w:before="60" w:after="60"/>
        <w:contextualSpacing w:val="0"/>
      </w:pPr>
      <w:r>
        <w:t>Wired all previously dead-end dashboard menu items to dedicated screens: Orders, Wholesalers, Retailers, Favourites, and Sales Report each now navigate to purpose-built placeholder screens</w:t>
      </w:r>
    </w:p>
    <w:p w14:paraId="4D00010C" w14:textId="77777777" w:rsidR="006D20B5" w:rsidRPr="00A24C2B" w:rsidRDefault="006D20B5" w:rsidP="006D20B5">
      <w:pPr>
        <w:pStyle w:val="ListParagraph"/>
        <w:numPr>
          <w:ilvl w:val="0"/>
          <w:numId w:val="2"/>
        </w:numPr>
        <w:spacing w:before="60" w:after="60"/>
        <w:contextualSpacing w:val="0"/>
      </w:pPr>
      <w:r>
        <w:t>Implemented class-based event handling throughout: each screen separates gesture handling (_onProductLongPress, _onAddToCart, _onMenuTap) from data loading and UI rendering, following the OOP single responsibility principle</w:t>
      </w:r>
    </w:p>
    <w:p w14:paraId="4D00010D" w14:textId="77777777" w:rsidR="006D20B5" w:rsidRPr="00A24C2B" w:rsidRDefault="006D20B5" w:rsidP="006D20B5">
      <w:pPr>
        <w:pStyle w:val="ListParagraph"/>
        <w:numPr>
          <w:ilvl w:val="0"/>
          <w:numId w:val="2"/>
        </w:numPr>
        <w:spacing w:before="60" w:after="60"/>
        <w:contextualSpacing w:val="0"/>
      </w:pPr>
      <w:r>
        <w:t>Pushed all Week 8 code to GitHub on a new week8-input-gestures branch with a weeks/week8 documentation folder</w:t>
      </w:r>
    </w:p>
    <w:p w14:paraId="3E00010E" w14:textId="77777777" w:rsidR="006D20B5" w:rsidRDefault="006D20B5" w:rsidP="006D20B5">
      <w:pPr>
        <w:spacing w:before="100" w:after="100"/>
      </w:pPr>
    </w:p>
    <w:p w14:paraId="4B00010F" w14:textId="77777777" w:rsidR="006D20B5" w:rsidRPr="00A24C2B" w:rsidRDefault="006D20B5" w:rsidP="006D20B5">
      <w:pPr>
        <w:pStyle w:val="Heading2"/>
        <w:rPr>
          <w:color w:val="auto"/>
        </w:rPr>
      </w:pPr>
      <w:bookmarkStart w:id="30" w:name="_Toc231911520"/>
      <w:r>
        <w:rPr>
          <w:rFonts w:ascii="Arial" w:eastAsia="Arial" w:hAnsi="Arial" w:cs="Arial"/>
          <w:b/>
          <w:bCs/>
          <w:color w:val="auto"/>
          <w:sz w:val="26"/>
          <w:szCs w:val="26"/>
        </w:rPr>
        <w:t>Screenshots / Evidence Attached</w:t>
      </w:r>
      <w:bookmarkEnd w:id="30"/>
    </w:p>
    <w:p w14:paraId="3E000110" w14:textId="77777777" w:rsidR="006D20B5" w:rsidRDefault="006D20B5" w:rsidP="006D20B5">
      <w:pPr>
        <w:spacing w:before="100" w:after="100"/>
      </w:pPr>
    </w:p>
    <w:p w14:paraId="4C000111" w14:textId="77777777" w:rsidR="006D20B5" w:rsidRPr="00A24C2B" w:rsidRDefault="006D20B5" w:rsidP="006D20B5">
      <w:pPr>
        <w:spacing w:before="100" w:after="100"/>
      </w:pPr>
      <w:r>
        <w:t>Screenshots Attached: Yes</w:t>
      </w:r>
    </w:p>
    <w:p w14:paraId="3E000112"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1"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1" w14:textId="77777777" w:rsidR="00F71C25" w:rsidRDefault="00F71C25" w:rsidP="00377B34">
            <w:pPr>
              <w:jc w:val="center"/>
            </w:pPr>
            <w:r>
              <w:drawing>
                <wp:inline distT="0" distB="0" distL="0" distR="0" wp14:anchorId="5B2DC6C1" wp14:editId="6B2DC6C1">
                  <wp:extent cx="1700000" cy="3777777"/>
                  <wp:effectExtent l="0" t="0" r="635" b="6985"/>
                  <wp:docPr id="3000001" name="PicW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1" name=""/>
                          <pic:cNvPicPr/>
                        </pic:nvPicPr>
                        <pic:blipFill>
                          <a:blip r:embed="rId35"/>
                          <a:stretch>
                            <a:fillRect/>
                          </a:stretch>
                        </pic:blipFill>
                        <pic:spPr>
                          <a:xfrm>
                            <a:off x="0" y="0"/>
                            <a:ext cx="1700000" cy="3777777"/>
                          </a:xfrm>
                          <a:prstGeom prst="rect">
                            <a:avLst/>
                          </a:prstGeom>
                        </pic:spPr>
                      </pic:pic>
                    </a:graphicData>
                  </a:graphic>
                </wp:inline>
              </w:drawing>
            </w:r>
          </w:p>
        </w:tc>
      </w:tr>
    </w:tbl>
    <w:p w14:paraId="3D000114" w14:textId="77777777" w:rsidR="006D20B5" w:rsidRDefault="006D20B5" w:rsidP="006D20B5">
      <w:pPr>
        <w:jc w:val="center"/>
      </w:pPr>
      <w:r>
        <w:rPr>
          <w:sz w:val="20"/>
          <w:szCs w:val="20"/>
        </w:rPr>
        <w:t>Screenshot 36: Long press on Sukari 10kg in Product Catalog — bottom sheet shows category, price, stock, and Add to Cart / Close buttons</w:t>
      </w:r>
    </w:p>
    <w:p w14:paraId="3E000115"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2"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2" w14:textId="77777777" w:rsidR="00F71C25" w:rsidRDefault="00F71C25" w:rsidP="00377B34">
            <w:pPr>
              <w:jc w:val="center"/>
            </w:pPr>
            <w:r>
              <w:drawing>
                <wp:inline distT="0" distB="0" distL="0" distR="0" wp14:anchorId="5B2DC6C2" wp14:editId="6B2DC6C2">
                  <wp:extent cx="1700000" cy="3777777"/>
                  <wp:effectExtent l="0" t="0" r="635" b="6985"/>
                  <wp:docPr id="3000002" name="PicW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2" name=""/>
                          <pic:cNvPicPr/>
                        </pic:nvPicPr>
                        <pic:blipFill>
                          <a:blip r:embed="rId42"/>
                          <a:stretch>
                            <a:fillRect/>
                          </a:stretch>
                        </pic:blipFill>
                        <pic:spPr>
                          <a:xfrm>
                            <a:off x="0" y="0"/>
                            <a:ext cx="1700000" cy="3777777"/>
                          </a:xfrm>
                          <a:prstGeom prst="rect">
                            <a:avLst/>
                          </a:prstGeom>
                        </pic:spPr>
                      </pic:pic>
                    </a:graphicData>
                  </a:graphic>
                </wp:inline>
              </w:drawing>
            </w:r>
          </w:p>
        </w:tc>
      </w:tr>
    </w:tbl>
    <w:p w14:paraId="3D000117" w14:textId="77777777" w:rsidR="006D20B5" w:rsidRDefault="006D20B5" w:rsidP="006D20B5">
      <w:pPr>
        <w:jc w:val="center"/>
      </w:pPr>
      <w:r>
        <w:rPr>
          <w:sz w:val="20"/>
          <w:szCs w:val="20"/>
        </w:rPr>
        <w:t>Screenshot 37: Product Catalog — tapping + on Bites shows 'Bites added to cart' snackbar with Undo action button</w:t>
      </w:r>
    </w:p>
    <w:p w14:paraId="3E000118"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3"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3" w14:textId="77777777" w:rsidR="00F71C25" w:rsidRDefault="00F71C25" w:rsidP="00377B34">
            <w:pPr>
              <w:jc w:val="center"/>
            </w:pPr>
            <w:r>
              <w:drawing>
                <wp:inline distT="0" distB="0" distL="0" distR="0" wp14:anchorId="5B2DC6C3" wp14:editId="6B2DC6C3">
                  <wp:extent cx="1700000" cy="3777777"/>
                  <wp:effectExtent l="0" t="0" r="635" b="6985"/>
                  <wp:docPr id="3000003" name="PicW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3" name=""/>
                          <pic:cNvPicPr/>
                        </pic:nvPicPr>
                        <pic:blipFill>
                          <a:blip r:embed="rId41"/>
                          <a:stretch>
                            <a:fillRect/>
                          </a:stretch>
                        </pic:blipFill>
                        <pic:spPr>
                          <a:xfrm>
                            <a:off x="0" y="0"/>
                            <a:ext cx="1700000" cy="3777777"/>
                          </a:xfrm>
                          <a:prstGeom prst="rect">
                            <a:avLst/>
                          </a:prstGeom>
                        </pic:spPr>
                      </pic:pic>
                    </a:graphicData>
                  </a:graphic>
                </wp:inline>
              </w:drawing>
            </w:r>
          </w:p>
        </w:tc>
      </w:tr>
    </w:tbl>
    <w:p w14:paraId="3D00011A" w14:textId="77777777" w:rsidR="006D20B5" w:rsidRDefault="006D20B5" w:rsidP="006D20B5">
      <w:pPr>
        <w:jc w:val="center"/>
      </w:pPr>
      <w:r>
        <w:rPr>
          <w:sz w:val="20"/>
          <w:szCs w:val="20"/>
        </w:rPr>
        <w:t>Screenshot 38: Manage Stock screen showing Bites product with orange stock badge (20 units) and Add Product FAB</w:t>
      </w:r>
    </w:p>
    <w:p w14:paraId="3E00011B"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4"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4" w14:textId="77777777" w:rsidR="00F71C25" w:rsidRDefault="00F71C25" w:rsidP="00377B34">
            <w:pPr>
              <w:jc w:val="center"/>
            </w:pPr>
            <w:r>
              <w:drawing>
                <wp:inline distT="0" distB="0" distL="0" distR="0" wp14:anchorId="5B2DC6C4" wp14:editId="6B2DC6C4">
                  <wp:extent cx="1700000" cy="3777777"/>
                  <wp:effectExtent l="0" t="0" r="635" b="6985"/>
                  <wp:docPr id="3000004" name="PicW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4" name=""/>
                          <pic:cNvPicPr/>
                        </pic:nvPicPr>
                        <pic:blipFill>
                          <a:blip r:embed="rId40"/>
                          <a:stretch>
                            <a:fillRect/>
                          </a:stretch>
                        </pic:blipFill>
                        <pic:spPr>
                          <a:xfrm>
                            <a:off x="0" y="0"/>
                            <a:ext cx="1700000" cy="3777777"/>
                          </a:xfrm>
                          <a:prstGeom prst="rect">
                            <a:avLst/>
                          </a:prstGeom>
                        </pic:spPr>
                      </pic:pic>
                    </a:graphicData>
                  </a:graphic>
                </wp:inline>
              </w:drawing>
            </w:r>
          </w:p>
        </w:tc>
      </w:tr>
    </w:tbl>
    <w:p w14:paraId="3D00011D" w14:textId="77777777" w:rsidR="006D20B5" w:rsidRDefault="006D20B5" w:rsidP="006D20B5">
      <w:pPr>
        <w:jc w:val="center"/>
      </w:pPr>
      <w:r>
        <w:rPr>
          <w:sz w:val="20"/>
          <w:szCs w:val="20"/>
        </w:rPr>
        <w:t>Screenshot 39: Long press on Bites in Manage Stock — bottom sheet with Delete Product option and Cancel</w:t>
      </w:r>
    </w:p>
    <w:p w14:paraId="3E00011E"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5"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5" w14:textId="77777777" w:rsidR="00F71C25" w:rsidRDefault="00F71C25" w:rsidP="00377B34">
            <w:pPr>
              <w:jc w:val="center"/>
            </w:pPr>
            <w:r>
              <w:drawing>
                <wp:inline distT="0" distB="0" distL="0" distR="0" wp14:anchorId="5B2DC6C5" wp14:editId="6B2DC6C5">
                  <wp:extent cx="1700000" cy="3777777"/>
                  <wp:effectExtent l="0" t="0" r="635" b="6985"/>
                  <wp:docPr id="3000005" name="PicW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5" name=""/>
                          <pic:cNvPicPr/>
                        </pic:nvPicPr>
                        <pic:blipFill>
                          <a:blip r:embed="rId39"/>
                          <a:stretch>
                            <a:fillRect/>
                          </a:stretch>
                        </pic:blipFill>
                        <pic:spPr>
                          <a:xfrm>
                            <a:off x="0" y="0"/>
                            <a:ext cx="1700000" cy="3777777"/>
                          </a:xfrm>
                          <a:prstGeom prst="rect">
                            <a:avLst/>
                          </a:prstGeom>
                        </pic:spPr>
                      </pic:pic>
                    </a:graphicData>
                  </a:graphic>
                </wp:inline>
              </w:drawing>
            </w:r>
          </w:p>
        </w:tc>
      </w:tr>
    </w:tbl>
    <w:p w14:paraId="3D000120" w14:textId="77777777" w:rsidR="006D20B5" w:rsidRDefault="006D20B5" w:rsidP="006D20B5">
      <w:pPr>
        <w:jc w:val="center"/>
      </w:pPr>
      <w:r>
        <w:rPr>
          <w:sz w:val="20"/>
          <w:szCs w:val="20"/>
        </w:rPr>
        <w:t>Screenshot 40: Profile screen — Eugene Goodness, university email, Wholesaler role, Log Out button</w:t>
      </w:r>
    </w:p>
    <w:p w14:paraId="3E000121"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6"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6" w14:textId="77777777" w:rsidR="00F71C25" w:rsidRDefault="00F71C25" w:rsidP="00377B34">
            <w:pPr>
              <w:jc w:val="center"/>
            </w:pPr>
            <w:r>
              <w:drawing>
                <wp:inline distT="0" distB="0" distL="0" distR="0" wp14:anchorId="5B2DC6C6" wp14:editId="6B2DC6C6">
                  <wp:extent cx="1700000" cy="3777777"/>
                  <wp:effectExtent l="0" t="0" r="635" b="6985"/>
                  <wp:docPr id="3000006" name="PicW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6" name=""/>
                          <pic:cNvPicPr/>
                        </pic:nvPicPr>
                        <pic:blipFill>
                          <a:blip r:embed="rId36"/>
                          <a:stretch>
                            <a:fillRect/>
                          </a:stretch>
                        </pic:blipFill>
                        <pic:spPr>
                          <a:xfrm>
                            <a:off x="0" y="0"/>
                            <a:ext cx="1700000" cy="3777777"/>
                          </a:xfrm>
                          <a:prstGeom prst="rect">
                            <a:avLst/>
                          </a:prstGeom>
                        </pic:spPr>
                      </pic:pic>
                    </a:graphicData>
                  </a:graphic>
                </wp:inline>
              </w:drawing>
            </w:r>
          </w:p>
        </w:tc>
      </w:tr>
    </w:tbl>
    <w:p w14:paraId="3D000123" w14:textId="77777777" w:rsidR="006D20B5" w:rsidRDefault="006D20B5" w:rsidP="006D20B5">
      <w:pPr>
        <w:jc w:val="center"/>
      </w:pPr>
      <w:r>
        <w:rPr>
          <w:sz w:val="20"/>
          <w:szCs w:val="20"/>
        </w:rPr>
        <w:t>Screenshot 41: My Orders screen — empty state with cart icon and Browse Products button</w:t>
      </w:r>
    </w:p>
    <w:p w14:paraId="3E000124" w14:textId="77777777" w:rsidR="006D20B5" w:rsidRDefault="006D20B5" w:rsidP="006D20B5">
      <w:pPr>
        <w:spacing w:before="100" w:after="100"/>
      </w:pPr>
    </w:p>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14:paraId="3B2DC6C7" w14:textId="77777777" w:rsidR="006D20B5" w:rsidTr="00377B34">
        <w:tc>
          <w:tcPr>
            <w:tcW w:w="9360" w:type="dxa"/>
            <w:tcBorders>
              <w:top w:val="dashed" w:sz="2" w:space="0" w:color="2E7D32"/>
              <w:left w:val="dashed" w:sz="2" w:space="0" w:color="2E7D32"/>
              <w:bottom w:val="dashed" w:sz="2" w:space="0" w:color="2E7D32"/>
              <w:right w:val="dashed" w:sz="2" w:space="0" w:color="2E7D32"/>
            </w:tcBorders>
            <w:shd w:val="clear" w:color="auto" w:fill="F1F8E9"/>
            <w:tcMar>
              <w:top w:w="220" w:type="dxa"/>
              <w:left w:w="200" w:type="dxa"/>
              <w:bottom w:w="220" w:type="dxa"/>
              <w:right w:w="200" w:type="dxa"/>
            </w:tcMar>
          </w:tcPr>
          <w:p w14:paraId="3C2DC6C7" w14:textId="77777777" w:rsidR="00F71C25" w:rsidRDefault="00F71C25" w:rsidP="00377B34">
            <w:pPr>
              <w:jc w:val="center"/>
            </w:pPr>
            <w:r>
              <w:drawing>
                <wp:inline distT="0" distB="0" distL="0" distR="0" wp14:anchorId="5B2DC6C7" wp14:editId="6B2DC6C7">
                  <wp:extent cx="1700000" cy="3777777"/>
                  <wp:effectExtent l="0" t="0" r="635" b="6985"/>
                  <wp:docPr id="3000007" name="PicW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7" name=""/>
                          <pic:cNvPicPr/>
                        </pic:nvPicPr>
                        <pic:blipFill>
                          <a:blip r:embed="rId38"/>
                          <a:stretch>
                            <a:fillRect/>
                          </a:stretch>
                        </pic:blipFill>
                        <pic:spPr>
                          <a:xfrm>
                            <a:off x="0" y="0"/>
                            <a:ext cx="1700000" cy="3777777"/>
                          </a:xfrm>
                          <a:prstGeom prst="rect">
                            <a:avLst/>
                          </a:prstGeom>
                        </pic:spPr>
                      </pic:pic>
                    </a:graphicData>
                  </a:graphic>
                </wp:inline>
              </w:drawing>
            </w:r>
          </w:p>
        </w:tc>
      </w:tr>
    </w:tbl>
    <w:p w14:paraId="3D000126" w14:textId="77777777" w:rsidR="006D20B5" w:rsidRDefault="006D20B5" w:rsidP="006D20B5">
      <w:pPr>
        <w:jc w:val="center"/>
      </w:pPr>
      <w:r>
        <w:rPr>
          <w:sz w:val="20"/>
          <w:szCs w:val="20"/>
        </w:rPr>
        <w:t>Screenshot 42: Sales Report screen — empty state with teal bar chart icon</w:t>
      </w:r>
    </w:p>
    <w:p w14:paraId="3E000127" w14:textId="77777777" w:rsidR="006D20B5" w:rsidRDefault="006D20B5" w:rsidP="006D20B5">
      <w:pPr>
        <w:spacing w:before="100" w:after="100"/>
      </w:pPr>
    </w:p>
    <w:p w14:paraId="4B000128" w14:textId="77777777" w:rsidR="006D20B5" w:rsidRPr="00A24C2B" w:rsidRDefault="006D20B5" w:rsidP="006D20B5">
      <w:pPr>
        <w:pStyle w:val="Heading2"/>
        <w:rPr>
          <w:color w:val="auto"/>
        </w:rPr>
      </w:pPr>
      <w:bookmarkStart w:id="31" w:name="_Toc231911521"/>
      <w:r>
        <w:rPr>
          <w:rFonts w:ascii="Arial" w:eastAsia="Arial" w:hAnsi="Arial" w:cs="Arial"/>
          <w:b/>
          <w:bCs/>
          <w:color w:val="auto"/>
          <w:sz w:val="26"/>
          <w:szCs w:val="26"/>
        </w:rPr>
        <w:t>Tools / Software Used</w:t>
      </w:r>
      <w:bookmarkEnd w:id="31"/>
    </w:p>
    <w:p w14:paraId="3E000129" w14:textId="77777777" w:rsidR="006D20B5" w:rsidRDefault="006D20B5" w:rsidP="006D20B5">
      <w:pPr>
        <w:spacing w:before="100" w:after="100"/>
      </w:pPr>
    </w:p>
    <w:p w14:paraId="4D00012A" w14:textId="77777777" w:rsidR="006D20B5" w:rsidRPr="00A24C2B" w:rsidRDefault="006D20B5" w:rsidP="006D20B5">
      <w:pPr>
        <w:pStyle w:val="ListParagraph"/>
        <w:numPr>
          <w:ilvl w:val="0"/>
          <w:numId w:val="2"/>
        </w:numPr>
        <w:spacing w:before="60" w:after="60"/>
        <w:contextualSpacing w:val="0"/>
      </w:pPr>
      <w:r>
        <w:t>Flutter SDK 3.44.0</w:t>
      </w:r>
    </w:p>
    <w:p w14:paraId="4D00012B" w14:textId="77777777" w:rsidR="006D20B5" w:rsidRPr="00A24C2B" w:rsidRDefault="006D20B5" w:rsidP="006D20B5">
      <w:pPr>
        <w:pStyle w:val="ListParagraph"/>
        <w:numPr>
          <w:ilvl w:val="0"/>
          <w:numId w:val="2"/>
        </w:numPr>
        <w:spacing w:before="60" w:after="60"/>
        <w:contextualSpacing w:val="0"/>
      </w:pPr>
      <w:r>
        <w:t>Dart</w:t>
      </w:r>
    </w:p>
    <w:p w14:paraId="4D00012C" w14:textId="77777777" w:rsidR="006D20B5" w:rsidRPr="00A24C2B" w:rsidRDefault="006D20B5" w:rsidP="006D20B5">
      <w:pPr>
        <w:pStyle w:val="ListParagraph"/>
        <w:numPr>
          <w:ilvl w:val="0"/>
          <w:numId w:val="2"/>
        </w:numPr>
        <w:spacing w:before="60" w:after="60"/>
        <w:contextualSpacing w:val="0"/>
      </w:pPr>
      <w:r>
        <w:t>GestureDetector (long press, tap)</w:t>
      </w:r>
    </w:p>
    <w:p w14:paraId="4D00012D" w14:textId="77777777" w:rsidR="006D20B5" w:rsidRPr="00A24C2B" w:rsidRDefault="006D20B5" w:rsidP="006D20B5">
      <w:pPr>
        <w:pStyle w:val="ListParagraph"/>
        <w:numPr>
          <w:ilvl w:val="0"/>
          <w:numId w:val="2"/>
        </w:numPr>
        <w:spacing w:before="60" w:after="60"/>
        <w:contextualSpacing w:val="0"/>
      </w:pPr>
      <w:r>
        <w:t>RefreshIndicator (pull-to-refresh gesture)</w:t>
      </w:r>
    </w:p>
    <w:p w14:paraId="4D00012E" w14:textId="77777777" w:rsidR="006D20B5" w:rsidRPr="00A24C2B" w:rsidRDefault="006D20B5" w:rsidP="006D20B5">
      <w:pPr>
        <w:pStyle w:val="ListParagraph"/>
        <w:numPr>
          <w:ilvl w:val="0"/>
          <w:numId w:val="2"/>
        </w:numPr>
        <w:spacing w:before="60" w:after="60"/>
        <w:contextualSpacing w:val="0"/>
      </w:pPr>
      <w:r>
        <w:t>showModalBottomSheet (bottom sheet UI)</w:t>
      </w:r>
    </w:p>
    <w:p w14:paraId="4D00012F" w14:textId="77777777" w:rsidR="006D20B5" w:rsidRPr="00A24C2B" w:rsidRDefault="006D20B5" w:rsidP="006D20B5">
      <w:pPr>
        <w:pStyle w:val="ListParagraph"/>
        <w:numPr>
          <w:ilvl w:val="0"/>
          <w:numId w:val="2"/>
        </w:numPr>
        <w:spacing w:before="60" w:after="60"/>
        <w:contextualSpacing w:val="0"/>
      </w:pPr>
      <w:r>
        <w:t>Cloud Firestore (CRUD — Create, Read, Delete)</w:t>
      </w:r>
    </w:p>
    <w:p w14:paraId="4D000130" w14:textId="77777777" w:rsidR="006D20B5" w:rsidRPr="00A24C2B" w:rsidRDefault="006D20B5" w:rsidP="006D20B5">
      <w:pPr>
        <w:pStyle w:val="ListParagraph"/>
        <w:numPr>
          <w:ilvl w:val="0"/>
          <w:numId w:val="2"/>
        </w:numPr>
        <w:spacing w:before="60" w:after="60"/>
        <w:contextualSpacing w:val="0"/>
      </w:pPr>
      <w:r>
        <w:t>shared_preferences package (ProfileScreen data)</w:t>
      </w:r>
    </w:p>
    <w:p w14:paraId="4D000131" w14:textId="77777777" w:rsidR="006D20B5" w:rsidRPr="00A24C2B" w:rsidRDefault="006D20B5" w:rsidP="006D20B5">
      <w:pPr>
        <w:pStyle w:val="ListParagraph"/>
        <w:numPr>
          <w:ilvl w:val="0"/>
          <w:numId w:val="2"/>
        </w:numPr>
        <w:spacing w:before="60" w:after="60"/>
        <w:contextualSpacing w:val="0"/>
      </w:pPr>
      <w:r>
        <w:t>Android Studio</w:t>
      </w:r>
    </w:p>
    <w:p w14:paraId="4D000132" w14:textId="77777777" w:rsidR="006D20B5" w:rsidRPr="00A24C2B" w:rsidRDefault="006D20B5" w:rsidP="006D20B5">
      <w:pPr>
        <w:pStyle w:val="ListParagraph"/>
        <w:numPr>
          <w:ilvl w:val="0"/>
          <w:numId w:val="2"/>
        </w:numPr>
        <w:spacing w:before="60" w:after="60"/>
        <w:contextualSpacing w:val="0"/>
      </w:pPr>
      <w:r>
        <w:t>VS Code</w:t>
      </w:r>
    </w:p>
    <w:p w14:paraId="4D000133" w14:textId="77777777" w:rsidR="006D20B5" w:rsidRPr="00A24C2B" w:rsidRDefault="006D20B5" w:rsidP="006D20B5">
      <w:pPr>
        <w:pStyle w:val="ListParagraph"/>
        <w:numPr>
          <w:ilvl w:val="0"/>
          <w:numId w:val="2"/>
        </w:numPr>
        <w:spacing w:before="60" w:after="60"/>
        <w:contextualSpacing w:val="0"/>
      </w:pPr>
      <w:r>
        <w:t>Redmi Note 14 — real device testing via USB debugging</w:t>
      </w:r>
    </w:p>
    <w:p w14:paraId="4D000134" w14:textId="77777777" w:rsidR="006D20B5" w:rsidRPr="00A24C2B" w:rsidRDefault="006D20B5" w:rsidP="006D20B5">
      <w:pPr>
        <w:pStyle w:val="ListParagraph"/>
        <w:numPr>
          <w:ilvl w:val="0"/>
          <w:numId w:val="2"/>
        </w:numPr>
        <w:spacing w:before="60" w:after="60"/>
        <w:contextualSpacing w:val="0"/>
      </w:pPr>
      <w:r>
        <w:t>Git + GitHub</w:t>
      </w:r>
    </w:p>
    <w:p w14:paraId="3E000135" w14:textId="77777777" w:rsidR="006D20B5" w:rsidRDefault="006D20B5" w:rsidP="006D20B5">
      <w:pPr>
        <w:spacing w:before="100" w:after="100"/>
      </w:pPr>
    </w:p>
    <w:p w14:paraId="4B000136" w14:textId="77777777" w:rsidR="006D20B5" w:rsidRPr="00A24C2B" w:rsidRDefault="006D20B5" w:rsidP="006D20B5">
      <w:pPr>
        <w:pStyle w:val="Heading2"/>
        <w:rPr>
          <w:color w:val="auto"/>
        </w:rPr>
      </w:pPr>
      <w:bookmarkStart w:id="32" w:name="_Toc231911522"/>
      <w:r>
        <w:rPr>
          <w:rFonts w:ascii="Arial" w:eastAsia="Arial" w:hAnsi="Arial" w:cs="Arial"/>
          <w:b/>
          <w:bCs/>
          <w:color w:val="auto"/>
          <w:sz w:val="26"/>
          <w:szCs w:val="26"/>
        </w:rPr>
        <w:t>Personal Reflection</w:t>
      </w:r>
      <w:bookmarkEnd w:id="32"/>
    </w:p>
    <w:p w14:paraId="3E000137" w14:textId="77777777" w:rsidR="006D20B5" w:rsidRDefault="006D20B5" w:rsidP="006D20B5">
      <w:pPr>
        <w:spacing w:before="100" w:after="100"/>
      </w:pPr>
    </w:p>
    <w:p w14:paraId="4C000138" w14:textId="77777777" w:rsidR="006D20B5" w:rsidRPr="00A24C2B" w:rsidRDefault="006D20B5" w:rsidP="006D20B5">
      <w:pPr>
        <w:spacing w:before="100" w:after="100"/>
      </w:pPr>
      <w:r>
        <w:t>This week I implemented multiple gesture types in a single app, which demonstrated how different events serve different user intentions — a tap is a quick action, a long press reveals additional options, and a swipe down is a deliberate request to refresh. Separating gesture handlers into dedicated named methods made the code significantly easier to read, test, and explain. The delete feature completed the CRUD cycle, and building the Profile screen showed how SharedPreferences integrates naturally with navigation to give users a personalised experience without an extra network call.</w:t>
      </w:r>
    </w:p>
    <w:p w14:paraId="58FD2B29" w14:textId="77777777" w:rsidR="003D2031" w:rsidRPr="00A24C2B" w:rsidRDefault="003D2031"/>
    <w:sectPr w:rsidR="003D2031" w:rsidRPr="00A24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64CAC"/>
    <w:multiLevelType w:val="hybridMultilevel"/>
    <w:tmpl w:val="6B843E88"/>
    <w:lvl w:ilvl="0" w:tplc="5A7483A4">
      <w:start w:val="1"/>
      <w:numFmt w:val="bullet"/>
      <w:lvlText w:val="●"/>
      <w:lvlJc w:val="left"/>
      <w:pPr>
        <w:ind w:left="720" w:hanging="360"/>
      </w:pPr>
    </w:lvl>
    <w:lvl w:ilvl="1" w:tplc="BD4800E0">
      <w:start w:val="1"/>
      <w:numFmt w:val="bullet"/>
      <w:lvlText w:val="○"/>
      <w:lvlJc w:val="left"/>
      <w:pPr>
        <w:ind w:left="1440" w:hanging="360"/>
      </w:pPr>
    </w:lvl>
    <w:lvl w:ilvl="2" w:tplc="F13A04DE">
      <w:start w:val="1"/>
      <w:numFmt w:val="bullet"/>
      <w:lvlText w:val="■"/>
      <w:lvlJc w:val="left"/>
      <w:pPr>
        <w:ind w:left="2160" w:hanging="360"/>
      </w:pPr>
    </w:lvl>
    <w:lvl w:ilvl="3" w:tplc="162CFB0A">
      <w:start w:val="1"/>
      <w:numFmt w:val="bullet"/>
      <w:lvlText w:val="●"/>
      <w:lvlJc w:val="left"/>
      <w:pPr>
        <w:ind w:left="2880" w:hanging="360"/>
      </w:pPr>
    </w:lvl>
    <w:lvl w:ilvl="4" w:tplc="52C25560">
      <w:start w:val="1"/>
      <w:numFmt w:val="bullet"/>
      <w:lvlText w:val="○"/>
      <w:lvlJc w:val="left"/>
      <w:pPr>
        <w:ind w:left="3600" w:hanging="360"/>
      </w:pPr>
    </w:lvl>
    <w:lvl w:ilvl="5" w:tplc="D4D216D6">
      <w:start w:val="1"/>
      <w:numFmt w:val="bullet"/>
      <w:lvlText w:val="■"/>
      <w:lvlJc w:val="left"/>
      <w:pPr>
        <w:ind w:left="4320" w:hanging="360"/>
      </w:pPr>
    </w:lvl>
    <w:lvl w:ilvl="6" w:tplc="4DE011D2">
      <w:start w:val="1"/>
      <w:numFmt w:val="bullet"/>
      <w:lvlText w:val="●"/>
      <w:lvlJc w:val="left"/>
      <w:pPr>
        <w:ind w:left="5040" w:hanging="360"/>
      </w:pPr>
    </w:lvl>
    <w:lvl w:ilvl="7" w:tplc="1B6EAFC8">
      <w:start w:val="1"/>
      <w:numFmt w:val="bullet"/>
      <w:lvlText w:val="●"/>
      <w:lvlJc w:val="left"/>
      <w:pPr>
        <w:ind w:left="5760" w:hanging="360"/>
      </w:pPr>
    </w:lvl>
    <w:lvl w:ilvl="8" w:tplc="F7B44658">
      <w:start w:val="1"/>
      <w:numFmt w:val="bullet"/>
      <w:lvlText w:val="●"/>
      <w:lvlJc w:val="left"/>
      <w:pPr>
        <w:ind w:left="6480" w:hanging="360"/>
      </w:pPr>
    </w:lvl>
  </w:abstractNum>
  <w:abstractNum w:abstractNumId="1" w15:restartNumberingAfterBreak="0">
    <w:nsid w:val="52624E7F"/>
    <w:multiLevelType w:val="hybridMultilevel"/>
    <w:tmpl w:val="63D0B0AE"/>
    <w:lvl w:ilvl="0" w:tplc="80B8AE12">
      <w:start w:val="1"/>
      <w:numFmt w:val="bullet"/>
      <w:lvlText w:val="•"/>
      <w:lvlJc w:val="left"/>
      <w:pPr>
        <w:ind w:left="720" w:hanging="360"/>
      </w:pPr>
    </w:lvl>
    <w:lvl w:ilvl="1" w:tplc="7DD27C24">
      <w:numFmt w:val="decimal"/>
      <w:lvlText w:val=""/>
      <w:lvlJc w:val="left"/>
    </w:lvl>
    <w:lvl w:ilvl="2" w:tplc="E432091E">
      <w:numFmt w:val="decimal"/>
      <w:lvlText w:val=""/>
      <w:lvlJc w:val="left"/>
    </w:lvl>
    <w:lvl w:ilvl="3" w:tplc="2F0058DC">
      <w:numFmt w:val="decimal"/>
      <w:lvlText w:val=""/>
      <w:lvlJc w:val="left"/>
    </w:lvl>
    <w:lvl w:ilvl="4" w:tplc="5486EA56">
      <w:numFmt w:val="decimal"/>
      <w:lvlText w:val=""/>
      <w:lvlJc w:val="left"/>
    </w:lvl>
    <w:lvl w:ilvl="5" w:tplc="712C25A0">
      <w:numFmt w:val="decimal"/>
      <w:lvlText w:val=""/>
      <w:lvlJc w:val="left"/>
    </w:lvl>
    <w:lvl w:ilvl="6" w:tplc="ACDE4D68">
      <w:numFmt w:val="decimal"/>
      <w:lvlText w:val=""/>
      <w:lvlJc w:val="left"/>
    </w:lvl>
    <w:lvl w:ilvl="7" w:tplc="15DA996A">
      <w:numFmt w:val="decimal"/>
      <w:lvlText w:val=""/>
      <w:lvlJc w:val="left"/>
    </w:lvl>
    <w:lvl w:ilvl="8" w:tplc="E752BED8">
      <w:numFmt w:val="decimal"/>
      <w:lvlText w:val=""/>
      <w:lvlJc w:val="left"/>
    </w:lvl>
  </w:abstractNum>
  <w:num w:numId="1" w16cid:durableId="714157585">
    <w:abstractNumId w:val="0"/>
    <w:lvlOverride w:ilvl="0">
      <w:startOverride w:val="1"/>
    </w:lvlOverride>
  </w:num>
  <w:num w:numId="2" w16cid:durableId="1838573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031"/>
    <w:rsid w:val="001C6F12"/>
    <w:rsid w:val="003D2031"/>
    <w:rsid w:val="004C201E"/>
    <w:rsid w:val="00507E06"/>
    <w:rsid w:val="005F06BB"/>
    <w:rsid w:val="006D20B5"/>
    <w:rsid w:val="008C1B3C"/>
    <w:rsid w:val="008F35BA"/>
    <w:rsid w:val="0091105E"/>
    <w:rsid w:val="00A24C2B"/>
    <w:rsid w:val="00DF658D"/>
    <w:rsid w:val="00E4064E"/>
    <w:rsid w:val="00E67E0C"/>
    <w:rsid w:val="00F71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F6654"/>
  <w15:chartTrackingRefBased/>
  <w15:docId w15:val="{FA12F703-E1AD-4D79-866F-C0202FD1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B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D2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2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0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0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0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0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031"/>
    <w:rPr>
      <w:rFonts w:eastAsiaTheme="majorEastAsia" w:cstheme="majorBidi"/>
      <w:color w:val="272727" w:themeColor="text1" w:themeTint="D8"/>
    </w:rPr>
  </w:style>
  <w:style w:type="paragraph" w:styleId="Title">
    <w:name w:val="Title"/>
    <w:basedOn w:val="Normal"/>
    <w:next w:val="Normal"/>
    <w:link w:val="TitleChar"/>
    <w:uiPriority w:val="10"/>
    <w:qFormat/>
    <w:rsid w:val="003D20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031"/>
    <w:pPr>
      <w:spacing w:before="160"/>
      <w:jc w:val="center"/>
    </w:pPr>
    <w:rPr>
      <w:i/>
      <w:iCs/>
      <w:color w:val="404040" w:themeColor="text1" w:themeTint="BF"/>
    </w:rPr>
  </w:style>
  <w:style w:type="character" w:customStyle="1" w:styleId="QuoteChar">
    <w:name w:val="Quote Char"/>
    <w:basedOn w:val="DefaultParagraphFont"/>
    <w:link w:val="Quote"/>
    <w:uiPriority w:val="29"/>
    <w:rsid w:val="003D2031"/>
    <w:rPr>
      <w:i/>
      <w:iCs/>
      <w:color w:val="404040" w:themeColor="text1" w:themeTint="BF"/>
    </w:rPr>
  </w:style>
  <w:style w:type="paragraph" w:styleId="ListParagraph">
    <w:name w:val="List Paragraph"/>
    <w:basedOn w:val="Normal"/>
    <w:qFormat/>
    <w:rsid w:val="003D2031"/>
    <w:pPr>
      <w:ind w:left="720"/>
      <w:contextualSpacing/>
    </w:pPr>
  </w:style>
  <w:style w:type="character" w:styleId="IntenseEmphasis">
    <w:name w:val="Intense Emphasis"/>
    <w:basedOn w:val="DefaultParagraphFont"/>
    <w:uiPriority w:val="21"/>
    <w:qFormat/>
    <w:rsid w:val="003D2031"/>
    <w:rPr>
      <w:i/>
      <w:iCs/>
      <w:color w:val="2F5496" w:themeColor="accent1" w:themeShade="BF"/>
    </w:rPr>
  </w:style>
  <w:style w:type="paragraph" w:styleId="IntenseQuote">
    <w:name w:val="Intense Quote"/>
    <w:basedOn w:val="Normal"/>
    <w:next w:val="Normal"/>
    <w:link w:val="IntenseQuoteChar"/>
    <w:uiPriority w:val="30"/>
    <w:qFormat/>
    <w:rsid w:val="003D2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031"/>
    <w:rPr>
      <w:i/>
      <w:iCs/>
      <w:color w:val="2F5496" w:themeColor="accent1" w:themeShade="BF"/>
    </w:rPr>
  </w:style>
  <w:style w:type="character" w:styleId="IntenseReference">
    <w:name w:val="Intense Reference"/>
    <w:basedOn w:val="DefaultParagraphFont"/>
    <w:uiPriority w:val="32"/>
    <w:qFormat/>
    <w:rsid w:val="003D2031"/>
    <w:rPr>
      <w:b/>
      <w:bCs/>
      <w:smallCaps/>
      <w:color w:val="2F5496" w:themeColor="accent1" w:themeShade="BF"/>
      <w:spacing w:val="5"/>
    </w:rPr>
  </w:style>
  <w:style w:type="paragraph" w:customStyle="1" w:styleId="Strong1">
    <w:name w:val="Strong1"/>
    <w:qFormat/>
    <w:rsid w:val="006D20B5"/>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6D20B5"/>
    <w:rPr>
      <w:color w:val="0563C1"/>
      <w:u w:val="single"/>
    </w:rPr>
  </w:style>
  <w:style w:type="character" w:styleId="FootnoteReference">
    <w:name w:val="footnote reference"/>
    <w:uiPriority w:val="99"/>
    <w:semiHidden/>
    <w:unhideWhenUsed/>
    <w:rsid w:val="006D20B5"/>
    <w:rPr>
      <w:vertAlign w:val="superscript"/>
    </w:rPr>
  </w:style>
  <w:style w:type="paragraph" w:styleId="FootnoteText">
    <w:name w:val="footnote text"/>
    <w:link w:val="FootnoteTextChar"/>
    <w:uiPriority w:val="99"/>
    <w:semiHidden/>
    <w:unhideWhenUsed/>
    <w:rsid w:val="006D20B5"/>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6D20B5"/>
    <w:rPr>
      <w:rFonts w:ascii="Arial" w:eastAsia="Arial" w:hAnsi="Arial" w:cs="Arial"/>
      <w:kern w:val="0"/>
      <w:sz w:val="20"/>
      <w:szCs w:val="20"/>
      <w14:ligatures w14:val="none"/>
    </w:rPr>
  </w:style>
  <w:style w:type="character" w:styleId="EndnoteReference">
    <w:name w:val="endnote reference"/>
    <w:uiPriority w:val="99"/>
    <w:semiHidden/>
    <w:unhideWhenUsed/>
    <w:rsid w:val="006D20B5"/>
    <w:rPr>
      <w:vertAlign w:val="superscript"/>
    </w:rPr>
  </w:style>
  <w:style w:type="paragraph" w:styleId="EndnoteText">
    <w:name w:val="endnote text"/>
    <w:link w:val="EndnoteTextChar"/>
    <w:uiPriority w:val="99"/>
    <w:semiHidden/>
    <w:unhideWhenUsed/>
    <w:rsid w:val="006D20B5"/>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6D20B5"/>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6D20B5"/>
    <w:pPr>
      <w:spacing w:after="100"/>
    </w:pPr>
  </w:style>
  <w:style w:type="paragraph" w:styleId="TOC2">
    <w:name w:val="toc 2"/>
    <w:basedOn w:val="Normal"/>
    <w:next w:val="Normal"/>
    <w:autoRedefine/>
    <w:uiPriority w:val="39"/>
    <w:unhideWhenUsed/>
    <w:rsid w:val="006D20B5"/>
    <w:pPr>
      <w:spacing w:after="100"/>
      <w:ind w:left="220"/>
    </w:pPr>
  </w:style>
  <w:style w:type="character" w:styleId="CommentReference">
    <w:name w:val="annotation reference"/>
    <w:basedOn w:val="DefaultParagraphFont"/>
    <w:uiPriority w:val="99"/>
    <w:semiHidden/>
    <w:unhideWhenUsed/>
    <w:rsid w:val="00A24C2B"/>
    <w:rPr>
      <w:sz w:val="16"/>
      <w:szCs w:val="16"/>
    </w:rPr>
  </w:style>
  <w:style w:type="paragraph" w:styleId="CommentText">
    <w:name w:val="annotation text"/>
    <w:basedOn w:val="Normal"/>
    <w:link w:val="CommentTextChar"/>
    <w:uiPriority w:val="99"/>
    <w:semiHidden/>
    <w:unhideWhenUsed/>
    <w:rsid w:val="00A24C2B"/>
    <w:rPr>
      <w:sz w:val="20"/>
      <w:szCs w:val="20"/>
    </w:rPr>
  </w:style>
  <w:style w:type="character" w:customStyle="1" w:styleId="CommentTextChar">
    <w:name w:val="Comment Text Char"/>
    <w:basedOn w:val="DefaultParagraphFont"/>
    <w:link w:val="CommentText"/>
    <w:uiPriority w:val="99"/>
    <w:semiHidden/>
    <w:rsid w:val="00A24C2B"/>
    <w:rPr>
      <w:rFonts w:ascii="Arial" w:eastAsia="Arial"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A24C2B"/>
    <w:rPr>
      <w:b/>
      <w:bCs/>
    </w:rPr>
  </w:style>
  <w:style w:type="character" w:customStyle="1" w:styleId="CommentSubjectChar">
    <w:name w:val="Comment Subject Char"/>
    <w:basedOn w:val="CommentTextChar"/>
    <w:link w:val="CommentSubject"/>
    <w:uiPriority w:val="99"/>
    <w:semiHidden/>
    <w:rsid w:val="00A24C2B"/>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22</Pages>
  <Words>1927</Words>
  <Characters>10987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NDUNG U EUGENE - BIT202569183</dc:creator>
  <cp:keywords/>
  <dc:description/>
  <cp:lastModifiedBy>NDUNG U EUGENE - BIT202569183</cp:lastModifiedBy>
  <cp:revision>6</cp:revision>
  <dcterms:created xsi:type="dcterms:W3CDTF">2026-06-09T12:30:00Z</dcterms:created>
  <dcterms:modified xsi:type="dcterms:W3CDTF">2026-06-16T12:53:00Z</dcterms:modified>
</cp:coreProperties>
</file>