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4304" w14:textId="68B42220" w:rsidR="00C735DE" w:rsidRPr="00001CA7" w:rsidRDefault="00C735DE">
      <w:pPr>
        <w:rPr>
          <w:rFonts w:cstheme="minorHAnsi"/>
        </w:rPr>
      </w:pPr>
      <w:r w:rsidRPr="00001CA7">
        <w:rPr>
          <w:rFonts w:cstheme="minorHAnsi"/>
          <w:color w:val="C00000"/>
        </w:rPr>
        <w:t xml:space="preserve">This document needs to be saved to your </w:t>
      </w:r>
      <w:r w:rsidR="00A65139" w:rsidRPr="00001CA7">
        <w:rPr>
          <w:rFonts w:cstheme="minorHAnsi"/>
          <w:color w:val="C00000"/>
        </w:rPr>
        <w:t>Root</w:t>
      </w:r>
      <w:r w:rsidRPr="00001CA7">
        <w:rPr>
          <w:rFonts w:cstheme="minorHAnsi"/>
          <w:color w:val="C00000"/>
        </w:rPr>
        <w:t xml:space="preserve"> Folder</w:t>
      </w:r>
      <w:r w:rsidR="00A65139" w:rsidRPr="00001CA7">
        <w:rPr>
          <w:rFonts w:cstheme="minorHAnsi"/>
          <w:color w:val="C00000"/>
        </w:rPr>
        <w:t>.</w:t>
      </w:r>
    </w:p>
    <w:p w14:paraId="690DB6C1" w14:textId="77777777" w:rsidR="00C735DE" w:rsidRPr="00001CA7" w:rsidRDefault="00C735DE">
      <w:pPr>
        <w:rPr>
          <w:rFonts w:cstheme="minorHAnsi"/>
        </w:rPr>
      </w:pPr>
    </w:p>
    <w:p w14:paraId="6F43F068" w14:textId="4815CEE7" w:rsidR="00C735DE" w:rsidRPr="00001CA7" w:rsidRDefault="00C735DE">
      <w:pPr>
        <w:rPr>
          <w:rFonts w:cstheme="minorHAnsi"/>
          <w:b/>
          <w:u w:val="single"/>
        </w:rPr>
      </w:pPr>
      <w:r w:rsidRPr="00001CA7">
        <w:rPr>
          <w:rFonts w:cstheme="minorHAnsi"/>
          <w:b/>
          <w:u w:val="single"/>
        </w:rPr>
        <w:t>Class Project</w:t>
      </w:r>
    </w:p>
    <w:p w14:paraId="75F6096F" w14:textId="1101DB23" w:rsidR="007F5306" w:rsidRPr="00001CA7" w:rsidRDefault="007F5306">
      <w:pPr>
        <w:rPr>
          <w:rFonts w:cstheme="minorHAnsi"/>
        </w:rPr>
      </w:pPr>
      <w:r w:rsidRPr="00001CA7">
        <w:rPr>
          <w:rFonts w:cstheme="minorHAnsi"/>
        </w:rPr>
        <w:t xml:space="preserve">The </w:t>
      </w:r>
      <w:r w:rsidRPr="00001CA7">
        <w:rPr>
          <w:rFonts w:cstheme="minorHAnsi"/>
          <w:b/>
          <w:i/>
        </w:rPr>
        <w:t>Class Project</w:t>
      </w:r>
      <w:r w:rsidRPr="00001CA7">
        <w:rPr>
          <w:rFonts w:cstheme="minorHAnsi"/>
        </w:rPr>
        <w:t xml:space="preserve"> is the only </w:t>
      </w:r>
      <w:r w:rsidR="00F80F04" w:rsidRPr="00001CA7">
        <w:rPr>
          <w:rFonts w:cstheme="minorHAnsi"/>
        </w:rPr>
        <w:t xml:space="preserve">assignment that you will be evaluated on in this class.  The purpose of the </w:t>
      </w:r>
      <w:r w:rsidR="00F80F04" w:rsidRPr="00001CA7">
        <w:rPr>
          <w:rFonts w:cstheme="minorHAnsi"/>
          <w:b/>
          <w:i/>
        </w:rPr>
        <w:t>Class Project</w:t>
      </w:r>
      <w:r w:rsidR="00F80F04" w:rsidRPr="00001CA7">
        <w:rPr>
          <w:rFonts w:cstheme="minorHAnsi"/>
        </w:rPr>
        <w:t xml:space="preserve"> is to apply the skills you learn in class </w:t>
      </w:r>
      <w:r w:rsidR="00F80F04" w:rsidRPr="00001CA7">
        <w:rPr>
          <w:rFonts w:cstheme="minorHAnsi"/>
          <w:color w:val="FF0000"/>
        </w:rPr>
        <w:t>to your o</w:t>
      </w:r>
      <w:r w:rsidR="003A0206">
        <w:rPr>
          <w:rFonts w:cstheme="minorHAnsi"/>
          <w:color w:val="FF0000"/>
        </w:rPr>
        <w:t>wn</w:t>
      </w:r>
      <w:r w:rsidR="00F80F04" w:rsidRPr="00001CA7">
        <w:rPr>
          <w:rFonts w:cstheme="minorHAnsi"/>
          <w:color w:val="FF0000"/>
        </w:rPr>
        <w:t xml:space="preserve"> dataset</w:t>
      </w:r>
      <w:r w:rsidR="003605ED" w:rsidRPr="00001CA7">
        <w:rPr>
          <w:rFonts w:cstheme="minorHAnsi"/>
          <w:color w:val="FF0000"/>
        </w:rPr>
        <w:t>(s)</w:t>
      </w:r>
      <w:r w:rsidR="00F80F04" w:rsidRPr="00001CA7">
        <w:rPr>
          <w:rFonts w:cstheme="minorHAnsi"/>
        </w:rPr>
        <w:t xml:space="preserve">. If you do not have </w:t>
      </w:r>
      <w:r w:rsidR="00384EFC" w:rsidRPr="00001CA7">
        <w:rPr>
          <w:rFonts w:cstheme="minorHAnsi"/>
        </w:rPr>
        <w:t xml:space="preserve">a </w:t>
      </w:r>
      <w:r w:rsidR="00F80F04" w:rsidRPr="00001CA7">
        <w:rPr>
          <w:rFonts w:cstheme="minorHAnsi"/>
        </w:rPr>
        <w:t>dataset</w:t>
      </w:r>
      <w:r w:rsidR="003605ED" w:rsidRPr="00001CA7">
        <w:rPr>
          <w:rFonts w:cstheme="minorHAnsi"/>
        </w:rPr>
        <w:t>,</w:t>
      </w:r>
      <w:r w:rsidR="00F80F04" w:rsidRPr="00001CA7">
        <w:rPr>
          <w:rFonts w:cstheme="minorHAnsi"/>
        </w:rPr>
        <w:t xml:space="preserve"> you can </w:t>
      </w:r>
      <w:r w:rsidR="00384EFC" w:rsidRPr="00001CA7">
        <w:rPr>
          <w:rFonts w:cstheme="minorHAnsi"/>
        </w:rPr>
        <w:t>find one</w:t>
      </w:r>
      <w:r w:rsidR="00F80F04" w:rsidRPr="00001CA7">
        <w:rPr>
          <w:rFonts w:cstheme="minorHAnsi"/>
        </w:rPr>
        <w:t xml:space="preserve"> online (just google "R datasets").  There are many freely available datasets online</w:t>
      </w:r>
      <w:hyperlink r:id="rId8" w:tgtFrame="_blank" w:history="1">
        <w:r w:rsidR="00F80F04" w:rsidRPr="00001CA7">
          <w:rPr>
            <w:rStyle w:val="Hyperlink"/>
            <w:rFonts w:cstheme="minorHAnsi"/>
          </w:rPr>
          <w:t xml:space="preserve"> including hundreds at this website</w:t>
        </w:r>
      </w:hyperlink>
      <w:r w:rsidR="00F80F04" w:rsidRPr="00001CA7">
        <w:rPr>
          <w:rFonts w:cstheme="minorHAnsi"/>
        </w:rPr>
        <w:t xml:space="preserve">.  </w:t>
      </w:r>
      <w:r w:rsidR="00C735DE" w:rsidRPr="00001CA7">
        <w:rPr>
          <w:rFonts w:cstheme="minorHAnsi"/>
        </w:rPr>
        <w:t>You can use multiple script files in the project.</w:t>
      </w:r>
    </w:p>
    <w:p w14:paraId="0D0E998C" w14:textId="7F0C6515" w:rsidR="00975558" w:rsidRPr="00001CA7" w:rsidRDefault="00975558">
      <w:pPr>
        <w:rPr>
          <w:rFonts w:cstheme="minorHAnsi"/>
        </w:rPr>
      </w:pPr>
    </w:p>
    <w:p w14:paraId="198EC9CC" w14:textId="06B8F5C7" w:rsidR="00B42E95" w:rsidRPr="00001CA7" w:rsidRDefault="00B42E95">
      <w:pPr>
        <w:rPr>
          <w:rFonts w:cstheme="minorHAnsi"/>
        </w:rPr>
      </w:pPr>
      <w:r w:rsidRPr="00001CA7">
        <w:rPr>
          <w:rFonts w:cstheme="minorHAnsi"/>
          <w:b/>
          <w:i/>
        </w:rPr>
        <w:t>To pass the class</w:t>
      </w:r>
      <w:r w:rsidRPr="00001CA7">
        <w:rPr>
          <w:rFonts w:cstheme="minorHAnsi"/>
        </w:rPr>
        <w:t xml:space="preserve"> you need to</w:t>
      </w:r>
      <w:r w:rsidR="00384EFC" w:rsidRPr="00001CA7">
        <w:rPr>
          <w:rFonts w:cstheme="minorHAnsi"/>
        </w:rPr>
        <w:t>:</w:t>
      </w:r>
    </w:p>
    <w:p w14:paraId="75CE8E22" w14:textId="4ACA4BCF" w:rsidR="00B42E95" w:rsidRPr="00001CA7" w:rsidRDefault="00B42E95" w:rsidP="00B42E95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Meet all the requirements in </w:t>
      </w:r>
      <w:r w:rsidR="00042BD3" w:rsidRPr="00001CA7">
        <w:rPr>
          <w:rFonts w:cstheme="minorHAnsi"/>
          <w:b/>
          <w:i/>
        </w:rPr>
        <w:t xml:space="preserve">Table 1: </w:t>
      </w:r>
      <w:r w:rsidR="00DB2CC2" w:rsidRPr="00001CA7">
        <w:rPr>
          <w:rFonts w:cstheme="minorHAnsi"/>
          <w:b/>
          <w:i/>
        </w:rPr>
        <w:t>Project Requirements Table</w:t>
      </w:r>
      <w:r w:rsidR="00DB2CC2" w:rsidRPr="00001CA7">
        <w:rPr>
          <w:rFonts w:cstheme="minorHAnsi"/>
        </w:rPr>
        <w:t>.</w:t>
      </w:r>
    </w:p>
    <w:p w14:paraId="59A86202" w14:textId="7462B717" w:rsidR="00B42E95" w:rsidRPr="00001CA7" w:rsidRDefault="00D20CF9" w:rsidP="003672E4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Complete </w:t>
      </w:r>
      <w:r w:rsidR="00DB2CC2" w:rsidRPr="00001CA7">
        <w:rPr>
          <w:rFonts w:cstheme="minorHAnsi"/>
        </w:rPr>
        <w:t xml:space="preserve">75% of the </w:t>
      </w:r>
      <w:r w:rsidRPr="00001CA7">
        <w:rPr>
          <w:rFonts w:cstheme="minorHAnsi"/>
        </w:rPr>
        <w:t>skills</w:t>
      </w:r>
      <w:r w:rsidR="00DB2CC2" w:rsidRPr="00001CA7">
        <w:rPr>
          <w:rFonts w:cstheme="minorHAnsi"/>
        </w:rPr>
        <w:t xml:space="preserve"> </w:t>
      </w:r>
      <w:r w:rsidR="006C1129">
        <w:rPr>
          <w:rFonts w:cstheme="minorHAnsi"/>
        </w:rPr>
        <w:t xml:space="preserve">(42/56) </w:t>
      </w:r>
      <w:r w:rsidR="00DB2CC2" w:rsidRPr="00001CA7">
        <w:rPr>
          <w:rFonts w:cstheme="minorHAnsi"/>
        </w:rPr>
        <w:t xml:space="preserve">in the </w:t>
      </w:r>
      <w:r w:rsidR="00042BD3" w:rsidRPr="00001CA7">
        <w:rPr>
          <w:rFonts w:cstheme="minorHAnsi"/>
          <w:b/>
          <w:i/>
        </w:rPr>
        <w:t xml:space="preserve">Table 2: </w:t>
      </w:r>
      <w:r w:rsidR="00DB2CC2" w:rsidRPr="00001CA7">
        <w:rPr>
          <w:rFonts w:cstheme="minorHAnsi"/>
          <w:b/>
          <w:i/>
        </w:rPr>
        <w:t>Skill List</w:t>
      </w:r>
      <w:r w:rsidR="00B8336C" w:rsidRPr="00001CA7">
        <w:rPr>
          <w:rFonts w:cstheme="minorHAnsi"/>
        </w:rPr>
        <w:t>.</w:t>
      </w:r>
      <w:r w:rsidR="00901FCE" w:rsidRPr="00001CA7">
        <w:rPr>
          <w:rFonts w:cstheme="minorHAnsi"/>
        </w:rPr>
        <w:t xml:space="preserve">  </w:t>
      </w:r>
    </w:p>
    <w:p w14:paraId="3857D777" w14:textId="77777777" w:rsidR="003672E4" w:rsidRPr="00001CA7" w:rsidRDefault="003672E4" w:rsidP="00594C1C">
      <w:pPr>
        <w:rPr>
          <w:rFonts w:cstheme="minorHAnsi"/>
        </w:rPr>
      </w:pPr>
    </w:p>
    <w:p w14:paraId="0A6A0D73" w14:textId="1EE4532E" w:rsidR="00594C1C" w:rsidRPr="00001CA7" w:rsidRDefault="00594C1C" w:rsidP="00594C1C">
      <w:pPr>
        <w:rPr>
          <w:rFonts w:cstheme="minorHAnsi"/>
        </w:rPr>
      </w:pPr>
      <w:r w:rsidRPr="00001CA7">
        <w:rPr>
          <w:rFonts w:cstheme="minorHAnsi"/>
        </w:rPr>
        <w:t>Class Project submissions are sent to the instructor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(</w:t>
      </w:r>
      <w:hyperlink r:id="rId9" w:history="1">
        <w:r w:rsidRPr="00001CA7">
          <w:rPr>
            <w:rStyle w:val="Hyperlink"/>
            <w:rFonts w:cstheme="minorHAnsi"/>
          </w:rPr>
          <w:t>belinsky@msu.edu</w:t>
        </w:r>
      </w:hyperlink>
      <w:r w:rsidRPr="00001CA7">
        <w:rPr>
          <w:rFonts w:cstheme="minorHAnsi"/>
        </w:rPr>
        <w:t>).  The submission needs to include:</w:t>
      </w:r>
    </w:p>
    <w:p w14:paraId="2192A841" w14:textId="6231B2C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This document with the </w:t>
      </w:r>
      <w:r w:rsidR="00615813" w:rsidRPr="00001CA7">
        <w:rPr>
          <w:rFonts w:cstheme="minorHAnsi"/>
          <w:b/>
          <w:i/>
        </w:rPr>
        <w:t>Table 2: Skill List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filled out</w:t>
      </w:r>
    </w:p>
    <w:p w14:paraId="124D974A" w14:textId="6C76B84B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All R script files used in your project</w:t>
      </w:r>
      <w:r w:rsidR="004178A3" w:rsidRPr="00001CA7">
        <w:rPr>
          <w:rFonts w:cstheme="minorHAnsi"/>
        </w:rPr>
        <w:t xml:space="preserve"> </w:t>
      </w:r>
    </w:p>
    <w:p w14:paraId="45B1A4E9" w14:textId="5289D91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All data files used in your project </w:t>
      </w:r>
    </w:p>
    <w:p w14:paraId="4B104CDF" w14:textId="372E3A9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 list of R packages you used in your project</w:t>
      </w:r>
      <w:r w:rsidR="006C1129">
        <w:rPr>
          <w:rFonts w:cstheme="minorHAnsi"/>
        </w:rPr>
        <w:t>.  Put the list here:</w:t>
      </w:r>
    </w:p>
    <w:p w14:paraId="79700612" w14:textId="0A16D356" w:rsidR="00F3500D" w:rsidRDefault="00F3500D">
      <w:pPr>
        <w:rPr>
          <w:rFonts w:cstheme="minorHAnsi"/>
        </w:rPr>
      </w:pPr>
    </w:p>
    <w:p w14:paraId="28B645F6" w14:textId="7D823520" w:rsidR="006C1129" w:rsidRDefault="006C1129">
      <w:pPr>
        <w:rPr>
          <w:rFonts w:cstheme="minorHAnsi"/>
        </w:rPr>
      </w:pPr>
    </w:p>
    <w:p w14:paraId="073CFC32" w14:textId="77777777" w:rsidR="006C1129" w:rsidRDefault="006C1129">
      <w:pPr>
        <w:rPr>
          <w:rFonts w:cstheme="minorHAnsi"/>
        </w:rPr>
      </w:pPr>
    </w:p>
    <w:p w14:paraId="5F055A50" w14:textId="77777777" w:rsidR="006C1129" w:rsidRPr="00001CA7" w:rsidRDefault="006C1129">
      <w:pPr>
        <w:rPr>
          <w:rFonts w:cstheme="minorHAnsi"/>
        </w:rPr>
      </w:pPr>
    </w:p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:rsidRPr="00001CA7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001CA7" w:rsidRDefault="006111BD" w:rsidP="005D4680">
            <w:pPr>
              <w:rPr>
                <w:rFonts w:cstheme="minorHAnsi"/>
                <w:b/>
                <w:i/>
              </w:rPr>
            </w:pPr>
            <w:r w:rsidRPr="00001CA7">
              <w:rPr>
                <w:rFonts w:cstheme="minorHAnsi"/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001CA7" w:rsidRDefault="006111BD" w:rsidP="005D4680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</w:tr>
      <w:tr w:rsidR="006111BD" w:rsidRPr="00001CA7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5895D89E" w:rsidR="006111BD" w:rsidRPr="00001CA7" w:rsidRDefault="006111BD" w:rsidP="002C3B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Script is commented</w:t>
            </w:r>
          </w:p>
        </w:tc>
        <w:tc>
          <w:tcPr>
            <w:tcW w:w="1440" w:type="dxa"/>
          </w:tcPr>
          <w:p w14:paraId="39B1FB57" w14:textId="14428FDD" w:rsidR="006111BD" w:rsidRPr="00001CA7" w:rsidRDefault="006111BD" w:rsidP="00100D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6D73245" w14:textId="77777777" w:rsidTr="000C04B4">
        <w:trPr>
          <w:trHeight w:val="250"/>
        </w:trPr>
        <w:tc>
          <w:tcPr>
            <w:tcW w:w="12280" w:type="dxa"/>
          </w:tcPr>
          <w:p w14:paraId="700AC5BE" w14:textId="16216E25" w:rsidR="00726756" w:rsidRPr="00001CA7" w:rsidRDefault="001714F1" w:rsidP="000C04B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All files need to be located within your Project’s Root Folder</w:t>
            </w:r>
            <w:r w:rsidR="00A82CBB" w:rsidRPr="00001CA7">
              <w:rPr>
                <w:rFonts w:cstheme="minorHAnsi"/>
              </w:rPr>
              <w:t xml:space="preserve"> and this document is directly in your Root Folder</w:t>
            </w:r>
          </w:p>
        </w:tc>
        <w:tc>
          <w:tcPr>
            <w:tcW w:w="1440" w:type="dxa"/>
          </w:tcPr>
          <w:p w14:paraId="6851026E" w14:textId="39109E01" w:rsidR="00726756" w:rsidRPr="00001CA7" w:rsidRDefault="00726756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BCFCFE1" w14:textId="77777777" w:rsidTr="000C04B4">
        <w:trPr>
          <w:trHeight w:val="250"/>
        </w:trPr>
        <w:tc>
          <w:tcPr>
            <w:tcW w:w="12280" w:type="dxa"/>
          </w:tcPr>
          <w:p w14:paraId="08B041A9" w14:textId="586C284B" w:rsidR="001714F1" w:rsidRPr="00001CA7" w:rsidRDefault="00726756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Co</w:t>
            </w:r>
            <w:r w:rsidR="001714F1" w:rsidRPr="00001CA7">
              <w:rPr>
                <w:rFonts w:cstheme="minorHAnsi"/>
              </w:rPr>
              <w:t>de is spaced out for readability</w:t>
            </w:r>
            <w:r w:rsidR="00124135" w:rsidRPr="00001CA7">
              <w:rPr>
                <w:rFonts w:cstheme="minorHAnsi"/>
              </w:rPr>
              <w:t xml:space="preserve"> (i.e., components and subcomponents easily recognized)</w:t>
            </w:r>
          </w:p>
        </w:tc>
        <w:tc>
          <w:tcPr>
            <w:tcW w:w="1440" w:type="dxa"/>
          </w:tcPr>
          <w:p w14:paraId="6CD39389" w14:textId="37D37FA8" w:rsidR="00726756" w:rsidRPr="00001CA7" w:rsidRDefault="00AA7B60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4E746A51" w14:textId="77777777" w:rsidTr="000C04B4">
        <w:trPr>
          <w:trHeight w:val="250"/>
        </w:trPr>
        <w:tc>
          <w:tcPr>
            <w:tcW w:w="12280" w:type="dxa"/>
          </w:tcPr>
          <w:p w14:paraId="3E66ADCD" w14:textId="0C97C915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Give a brief (1-2 sentences) description in the </w:t>
            </w:r>
            <w:r w:rsidRPr="00001CA7">
              <w:rPr>
                <w:rFonts w:cstheme="minorHAnsi"/>
                <w:b/>
                <w:i/>
              </w:rPr>
              <w:t>Description</w:t>
            </w:r>
            <w:r w:rsidRPr="00001CA7">
              <w:rPr>
                <w:rFonts w:cstheme="minorHAnsi"/>
              </w:rPr>
              <w:t xml:space="preserve"> column of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for each skill you used.</w:t>
            </w:r>
          </w:p>
        </w:tc>
        <w:tc>
          <w:tcPr>
            <w:tcW w:w="1440" w:type="dxa"/>
          </w:tcPr>
          <w:p w14:paraId="04265AC2" w14:textId="66D28A13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7A59E94E" w14:textId="77777777" w:rsidTr="000C04B4">
        <w:trPr>
          <w:trHeight w:val="250"/>
        </w:trPr>
        <w:tc>
          <w:tcPr>
            <w:tcW w:w="12280" w:type="dxa"/>
          </w:tcPr>
          <w:p w14:paraId="72BA8B54" w14:textId="77777777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Skills completed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are commented in your script file where the skill is demonstrated.  </w:t>
            </w:r>
          </w:p>
          <w:p w14:paraId="6B69480F" w14:textId="798016FD" w:rsidR="001714F1" w:rsidRPr="00001CA7" w:rsidRDefault="001714F1" w:rsidP="001714F1">
            <w:pPr>
              <w:pStyle w:val="ListParagraph"/>
              <w:ind w:left="360"/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The comment should be </w:t>
            </w:r>
            <w:r w:rsidRPr="00001CA7">
              <w:rPr>
                <w:rFonts w:cstheme="minorHAnsi"/>
                <w:color w:val="C00000"/>
              </w:rPr>
              <w:t xml:space="preserve"># SKILL XX </w:t>
            </w:r>
            <w:r w:rsidRPr="00001CA7">
              <w:rPr>
                <w:rFonts w:cstheme="minorHAnsi"/>
              </w:rPr>
              <w:t xml:space="preserve">where </w:t>
            </w:r>
            <w:r w:rsidRPr="00001CA7">
              <w:rPr>
                <w:rFonts w:cstheme="minorHAnsi"/>
                <w:color w:val="C00000"/>
              </w:rPr>
              <w:t xml:space="preserve">XX </w:t>
            </w:r>
            <w:r w:rsidRPr="00001CA7">
              <w:rPr>
                <w:rFonts w:cstheme="minorHAnsi"/>
              </w:rPr>
              <w:t xml:space="preserve">is the skill number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.  </w:t>
            </w:r>
          </w:p>
        </w:tc>
        <w:tc>
          <w:tcPr>
            <w:tcW w:w="1440" w:type="dxa"/>
          </w:tcPr>
          <w:p w14:paraId="40FE6448" w14:textId="3607FBB4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6220DAB7" w14:textId="77777777" w:rsidTr="001714F1">
        <w:trPr>
          <w:trHeight w:val="332"/>
        </w:trPr>
        <w:tc>
          <w:tcPr>
            <w:tcW w:w="12280" w:type="dxa"/>
          </w:tcPr>
          <w:p w14:paraId="21EDC548" w14:textId="237E94D5" w:rsidR="001714F1" w:rsidRPr="00001CA7" w:rsidRDefault="001714F1" w:rsidP="001F61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Use of a </w:t>
            </w:r>
            <w:r w:rsidR="001F617D" w:rsidRPr="00001CA7">
              <w:rPr>
                <w:rFonts w:cstheme="minorHAnsi"/>
              </w:rPr>
              <w:t>reference</w:t>
            </w:r>
            <w:r w:rsidRPr="00001CA7">
              <w:rPr>
                <w:rFonts w:cstheme="minorHAnsi"/>
              </w:rPr>
              <w:t xml:space="preserve"> script in your project</w:t>
            </w:r>
          </w:p>
        </w:tc>
        <w:tc>
          <w:tcPr>
            <w:tcW w:w="1440" w:type="dxa"/>
          </w:tcPr>
          <w:p w14:paraId="39B61BE5" w14:textId="557F9E1B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  <w:tr w:rsidR="001714F1" w:rsidRPr="00001CA7" w14:paraId="5C2368FD" w14:textId="77777777" w:rsidTr="001714F1">
        <w:trPr>
          <w:trHeight w:val="323"/>
        </w:trPr>
        <w:tc>
          <w:tcPr>
            <w:tcW w:w="12280" w:type="dxa"/>
          </w:tcPr>
          <w:p w14:paraId="2FAFCE74" w14:textId="41AC3739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Use of parameter names in your functions</w:t>
            </w:r>
          </w:p>
        </w:tc>
        <w:tc>
          <w:tcPr>
            <w:tcW w:w="1440" w:type="dxa"/>
          </w:tcPr>
          <w:p w14:paraId="068FF7D5" w14:textId="06CF4A6C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</w:tbl>
    <w:p w14:paraId="70109DB9" w14:textId="6B66A692" w:rsidR="00825805" w:rsidRDefault="006C1129">
      <w:pPr>
        <w:rPr>
          <w:rFonts w:cstheme="minorHAnsi"/>
        </w:rPr>
      </w:pPr>
      <w:r>
        <w:rPr>
          <w:rFonts w:cstheme="minorHAnsi"/>
        </w:rPr>
        <w:br w:type="page"/>
      </w:r>
    </w:p>
    <w:p w14:paraId="18BF48E8" w14:textId="65FEA8E1" w:rsidR="00825805" w:rsidRPr="00001CA7" w:rsidRDefault="00F04323">
      <w:pPr>
        <w:rPr>
          <w:rFonts w:cstheme="minorHAnsi"/>
        </w:rPr>
      </w:pPr>
      <w:r>
        <w:rPr>
          <w:rFonts w:cstheme="minorHAnsi"/>
        </w:rPr>
        <w:lastRenderedPageBreak/>
        <w:t>Note: letters in parenthesis are there for instructor use – you do not need to worry about it!</w:t>
      </w:r>
    </w:p>
    <w:tbl>
      <w:tblPr>
        <w:tblStyle w:val="TableGrid"/>
        <w:tblW w:w="14170" w:type="dxa"/>
        <w:tblInd w:w="-495" w:type="dxa"/>
        <w:tblLook w:val="04A0" w:firstRow="1" w:lastRow="0" w:firstColumn="1" w:lastColumn="0" w:noHBand="0" w:noVBand="1"/>
      </w:tblPr>
      <w:tblGrid>
        <w:gridCol w:w="5376"/>
        <w:gridCol w:w="964"/>
        <w:gridCol w:w="7830"/>
      </w:tblGrid>
      <w:tr w:rsidR="000778E0" w:rsidRPr="00001CA7" w14:paraId="22C2F007" w14:textId="77777777" w:rsidTr="00C16DBF">
        <w:trPr>
          <w:trHeight w:val="318"/>
        </w:trPr>
        <w:tc>
          <w:tcPr>
            <w:tcW w:w="5376" w:type="dxa"/>
          </w:tcPr>
          <w:p w14:paraId="2CC63043" w14:textId="77777777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  <w:i/>
              </w:rPr>
              <w:t xml:space="preserve">Table 2: Skills List </w:t>
            </w:r>
            <w:r w:rsidRPr="00001CA7">
              <w:rPr>
                <w:rFonts w:cstheme="minorHAnsi"/>
                <w:color w:val="002060"/>
              </w:rPr>
              <w:t>(you can use the same line(s) of code to satisfy multiple skills)</w:t>
            </w:r>
          </w:p>
        </w:tc>
        <w:tc>
          <w:tcPr>
            <w:tcW w:w="964" w:type="dxa"/>
          </w:tcPr>
          <w:p w14:paraId="4A36396E" w14:textId="77777777" w:rsidR="000778E0" w:rsidRPr="00001CA7" w:rsidRDefault="000778E0" w:rsidP="00C16DBF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  <w:tc>
          <w:tcPr>
            <w:tcW w:w="7830" w:type="dxa"/>
          </w:tcPr>
          <w:p w14:paraId="1D46088E" w14:textId="751A5078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</w:rPr>
              <w:t>Description</w:t>
            </w:r>
            <w:r w:rsidRPr="00001CA7">
              <w:rPr>
                <w:rFonts w:cstheme="minorHAnsi"/>
              </w:rPr>
              <w:t xml:space="preserve"> </w:t>
            </w:r>
            <w:r w:rsidRPr="00001CA7">
              <w:rPr>
                <w:rFonts w:cstheme="minorHAnsi"/>
                <w:color w:val="002060"/>
              </w:rPr>
              <w:t>(1-2 sentences</w:t>
            </w:r>
            <w:r w:rsidR="00C059C7">
              <w:rPr>
                <w:rFonts w:cstheme="minorHAnsi"/>
                <w:color w:val="002060"/>
              </w:rPr>
              <w:t xml:space="preserve"> – if you used this skill in your project</w:t>
            </w:r>
            <w:r w:rsidRPr="00001CA7">
              <w:rPr>
                <w:rFonts w:cstheme="minorHAnsi"/>
                <w:color w:val="002060"/>
              </w:rPr>
              <w:t>)</w:t>
            </w:r>
          </w:p>
        </w:tc>
      </w:tr>
      <w:tr w:rsidR="000778E0" w:rsidRPr="00001CA7" w14:paraId="65636726" w14:textId="77777777" w:rsidTr="00C16DBF">
        <w:trPr>
          <w:trHeight w:val="333"/>
        </w:trPr>
        <w:tc>
          <w:tcPr>
            <w:tcW w:w="5376" w:type="dxa"/>
          </w:tcPr>
          <w:p w14:paraId="13DEB585" w14:textId="6F200231" w:rsidR="000778E0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13DB9" w:rsidRPr="00001CA7">
              <w:rPr>
                <w:rFonts w:cstheme="minorHAnsi"/>
              </w:rPr>
              <w:t>Scatterplot</w:t>
            </w:r>
          </w:p>
        </w:tc>
        <w:tc>
          <w:tcPr>
            <w:tcW w:w="964" w:type="dxa"/>
          </w:tcPr>
          <w:p w14:paraId="61E662DE" w14:textId="627EEE3C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5E6BB74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C76906" w:rsidRPr="00001CA7" w14:paraId="5C5A1F41" w14:textId="77777777" w:rsidTr="00C16DBF">
        <w:trPr>
          <w:trHeight w:val="333"/>
        </w:trPr>
        <w:tc>
          <w:tcPr>
            <w:tcW w:w="5376" w:type="dxa"/>
          </w:tcPr>
          <w:p w14:paraId="32A1D2EE" w14:textId="36779940" w:rsidR="00C76906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C76906" w:rsidRPr="00001CA7">
              <w:rPr>
                <w:rFonts w:cstheme="minorHAnsi"/>
              </w:rPr>
              <w:t>Add title and subtitle</w:t>
            </w:r>
            <w:r w:rsidR="009F6AAB" w:rsidRPr="00001CA7">
              <w:rPr>
                <w:rFonts w:cstheme="minorHAnsi"/>
              </w:rPr>
              <w:t xml:space="preserve"> </w:t>
            </w:r>
            <w:r w:rsidR="00C76906" w:rsidRPr="00001CA7">
              <w:rPr>
                <w:rFonts w:cstheme="minorHAnsi"/>
              </w:rPr>
              <w:t xml:space="preserve">to plot </w:t>
            </w:r>
          </w:p>
        </w:tc>
        <w:tc>
          <w:tcPr>
            <w:tcW w:w="964" w:type="dxa"/>
          </w:tcPr>
          <w:p w14:paraId="0525B3A1" w14:textId="045C0E64" w:rsidR="00C76906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2,3</w:t>
            </w:r>
          </w:p>
        </w:tc>
        <w:tc>
          <w:tcPr>
            <w:tcW w:w="7830" w:type="dxa"/>
          </w:tcPr>
          <w:p w14:paraId="1268DFB0" w14:textId="77777777" w:rsidR="00C76906" w:rsidRPr="00001CA7" w:rsidRDefault="00C76906" w:rsidP="00C16DBF">
            <w:pPr>
              <w:rPr>
                <w:rFonts w:cstheme="minorHAnsi"/>
              </w:rPr>
            </w:pPr>
          </w:p>
        </w:tc>
      </w:tr>
      <w:tr w:rsidR="000778E0" w:rsidRPr="00001CA7" w14:paraId="7E235E39" w14:textId="77777777" w:rsidTr="00C16DBF">
        <w:trPr>
          <w:trHeight w:val="333"/>
        </w:trPr>
        <w:tc>
          <w:tcPr>
            <w:tcW w:w="5376" w:type="dxa"/>
          </w:tcPr>
          <w:p w14:paraId="796F1072" w14:textId="6276B00C" w:rsidR="000778E0" w:rsidRDefault="002E6529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7C531F" w:rsidRPr="00001CA7">
              <w:rPr>
                <w:rFonts w:cstheme="minorHAnsi"/>
              </w:rPr>
              <w:t>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0151AB">
              <w:rPr>
                <w:rFonts w:cstheme="minorHAnsi"/>
              </w:rPr>
              <w:t>Modifying</w:t>
            </w:r>
            <w:r w:rsidR="00C87E5E" w:rsidRPr="00001CA7">
              <w:rPr>
                <w:rFonts w:cstheme="minorHAnsi"/>
              </w:rPr>
              <w:t xml:space="preserve"> </w:t>
            </w:r>
            <w:r w:rsidR="002E74CA" w:rsidRPr="00001CA7">
              <w:rPr>
                <w:rFonts w:cstheme="minorHAnsi"/>
              </w:rPr>
              <w:t>value</w:t>
            </w:r>
            <w:r w:rsidR="006D4E00">
              <w:rPr>
                <w:rFonts w:cstheme="minorHAnsi"/>
              </w:rPr>
              <w:t xml:space="preserve"> range</w:t>
            </w:r>
            <w:r w:rsidR="002E74CA" w:rsidRPr="00001CA7">
              <w:rPr>
                <w:rFonts w:cstheme="minorHAnsi"/>
              </w:rPr>
              <w:t xml:space="preserve"> on a</w:t>
            </w:r>
            <w:r w:rsidR="00C87E5E" w:rsidRPr="00001CA7">
              <w:rPr>
                <w:rFonts w:cstheme="minorHAnsi"/>
              </w:rPr>
              <w:t xml:space="preserve"> continuous axis</w:t>
            </w:r>
            <w:r w:rsidR="006D4E00">
              <w:rPr>
                <w:rFonts w:cstheme="minorHAnsi"/>
              </w:rPr>
              <w:t>:</w:t>
            </w:r>
            <w:r w:rsidR="000F7D34">
              <w:rPr>
                <w:rFonts w:cstheme="minorHAnsi"/>
              </w:rPr>
              <w:t xml:space="preserve"> </w:t>
            </w:r>
          </w:p>
          <w:p w14:paraId="317911C5" w14:textId="4161DD61" w:rsidR="000F7D34" w:rsidRPr="00001CA7" w:rsidRDefault="000F7D34" w:rsidP="000F7D34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scale_x_continuous</w:t>
            </w:r>
            <w:r w:rsidR="006D4E00">
              <w:rPr>
                <w:rFonts w:cstheme="minorHAnsi"/>
              </w:rPr>
              <w:t>()</w:t>
            </w:r>
            <w:r>
              <w:rPr>
                <w:rFonts w:cstheme="minorHAnsi"/>
              </w:rPr>
              <w:t xml:space="preserve"> </w:t>
            </w:r>
            <w:r w:rsidR="006D4E00">
              <w:rPr>
                <w:rFonts w:cstheme="minorHAnsi"/>
              </w:rPr>
              <w:t xml:space="preserve">or </w:t>
            </w:r>
            <w:r>
              <w:rPr>
                <w:rFonts w:cstheme="minorHAnsi"/>
              </w:rPr>
              <w:t>sca</w:t>
            </w:r>
            <w:r w:rsidR="00112E7D">
              <w:rPr>
                <w:rFonts w:cstheme="minorHAnsi"/>
              </w:rPr>
              <w:t>le_y_continuous</w:t>
            </w:r>
            <w:r w:rsidR="006D4E00">
              <w:rPr>
                <w:rFonts w:cstheme="minorHAnsi"/>
              </w:rPr>
              <w:t>(</w:t>
            </w:r>
            <w:r w:rsidR="00112E7D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0CAB7ACD" w14:textId="5AA0B4F2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2992C1D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0778E0" w:rsidRPr="00001CA7" w14:paraId="0EEA4400" w14:textId="77777777" w:rsidTr="00C16DBF">
        <w:trPr>
          <w:trHeight w:val="333"/>
        </w:trPr>
        <w:tc>
          <w:tcPr>
            <w:tcW w:w="5376" w:type="dxa"/>
          </w:tcPr>
          <w:p w14:paraId="2DE299FC" w14:textId="1132A50B" w:rsidR="000778E0" w:rsidRPr="00001CA7" w:rsidRDefault="005A0A71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0433E6" w:rsidRPr="00001CA7">
              <w:rPr>
                <w:rFonts w:cstheme="minorHAnsi"/>
              </w:rPr>
              <w:t>Text rotation</w:t>
            </w:r>
            <w:r w:rsidR="00EC487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93A13F6" w14:textId="624A7E9B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741CC624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5C1E63" w:rsidRPr="00001CA7" w14:paraId="1D44F569" w14:textId="77777777" w:rsidTr="00C16DBF">
        <w:trPr>
          <w:trHeight w:val="333"/>
        </w:trPr>
        <w:tc>
          <w:tcPr>
            <w:tcW w:w="5376" w:type="dxa"/>
          </w:tcPr>
          <w:p w14:paraId="4C3F5D49" w14:textId="7AD58694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2E74CA" w:rsidRPr="00001CA7">
              <w:rPr>
                <w:rFonts w:cstheme="minorHAnsi"/>
              </w:rPr>
              <w:t>R</w:t>
            </w:r>
            <w:r w:rsidRPr="00001CA7">
              <w:rPr>
                <w:rFonts w:cstheme="minorHAnsi"/>
              </w:rPr>
              <w:t>egression line</w:t>
            </w:r>
          </w:p>
        </w:tc>
        <w:tc>
          <w:tcPr>
            <w:tcW w:w="964" w:type="dxa"/>
          </w:tcPr>
          <w:p w14:paraId="35EA9695" w14:textId="5EE7E037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039F9C89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12C4329E" w14:textId="77777777" w:rsidTr="00C16DBF">
        <w:trPr>
          <w:trHeight w:val="333"/>
        </w:trPr>
        <w:tc>
          <w:tcPr>
            <w:tcW w:w="5376" w:type="dxa"/>
          </w:tcPr>
          <w:p w14:paraId="7987751D" w14:textId="291A5360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722BD" w:rsidRPr="00001CA7">
              <w:rPr>
                <w:rFonts w:cstheme="minorHAnsi"/>
              </w:rPr>
              <w:t xml:space="preserve">Changing the </w:t>
            </w:r>
            <w:r w:rsidR="00BA7EF5" w:rsidRPr="00001CA7">
              <w:rPr>
                <w:rFonts w:cstheme="minorHAnsi"/>
              </w:rPr>
              <w:t>canvas theme</w:t>
            </w:r>
          </w:p>
        </w:tc>
        <w:tc>
          <w:tcPr>
            <w:tcW w:w="964" w:type="dxa"/>
          </w:tcPr>
          <w:p w14:paraId="5CA4CDAC" w14:textId="00918B01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9732E4E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0CC688A7" w14:textId="77777777" w:rsidTr="00C16DBF">
        <w:trPr>
          <w:trHeight w:val="333"/>
        </w:trPr>
        <w:tc>
          <w:tcPr>
            <w:tcW w:w="5376" w:type="dxa"/>
          </w:tcPr>
          <w:p w14:paraId="0BD6876E" w14:textId="12C17BF7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Label x and y axes</w:t>
            </w:r>
          </w:p>
        </w:tc>
        <w:tc>
          <w:tcPr>
            <w:tcW w:w="964" w:type="dxa"/>
          </w:tcPr>
          <w:p w14:paraId="40164AFF" w14:textId="6A8E63DA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247EFC8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590D6921" w14:textId="77777777" w:rsidTr="00C16DBF">
        <w:trPr>
          <w:trHeight w:val="333"/>
        </w:trPr>
        <w:tc>
          <w:tcPr>
            <w:tcW w:w="5376" w:type="dxa"/>
          </w:tcPr>
          <w:p w14:paraId="6C53D099" w14:textId="29DCAE78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Point styling (color, size, shape)</w:t>
            </w:r>
          </w:p>
        </w:tc>
        <w:tc>
          <w:tcPr>
            <w:tcW w:w="964" w:type="dxa"/>
          </w:tcPr>
          <w:p w14:paraId="6676662E" w14:textId="73998EC4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673AE26D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067D3039" w14:textId="77777777" w:rsidTr="00C16DBF">
        <w:trPr>
          <w:trHeight w:val="333"/>
        </w:trPr>
        <w:tc>
          <w:tcPr>
            <w:tcW w:w="5376" w:type="dxa"/>
          </w:tcPr>
          <w:p w14:paraId="728708A7" w14:textId="6BBD9FAD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2E74CA" w:rsidRPr="00001CA7">
              <w:rPr>
                <w:rFonts w:cstheme="minorHAnsi"/>
              </w:rPr>
              <w:t xml:space="preserve">Transparencies </w:t>
            </w:r>
            <w:r w:rsidRPr="00001CA7">
              <w:rPr>
                <w:rFonts w:cstheme="minorHAnsi"/>
              </w:rPr>
              <w:t>(alpha)</w:t>
            </w:r>
          </w:p>
        </w:tc>
        <w:tc>
          <w:tcPr>
            <w:tcW w:w="964" w:type="dxa"/>
          </w:tcPr>
          <w:p w14:paraId="4163DD90" w14:textId="6506E212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2F37B08F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7ECC286A" w14:textId="77777777" w:rsidTr="00C16DBF">
        <w:trPr>
          <w:trHeight w:val="333"/>
        </w:trPr>
        <w:tc>
          <w:tcPr>
            <w:tcW w:w="5376" w:type="dxa"/>
          </w:tcPr>
          <w:p w14:paraId="0BAFBF1F" w14:textId="1AED92C8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Text styling (size, color, type)</w:t>
            </w:r>
          </w:p>
        </w:tc>
        <w:tc>
          <w:tcPr>
            <w:tcW w:w="964" w:type="dxa"/>
          </w:tcPr>
          <w:p w14:paraId="7043B584" w14:textId="541BC9E5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70977E10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60A71237" w14:textId="77777777" w:rsidTr="00C16DBF">
        <w:trPr>
          <w:trHeight w:val="333"/>
        </w:trPr>
        <w:tc>
          <w:tcPr>
            <w:tcW w:w="5376" w:type="dxa"/>
          </w:tcPr>
          <w:p w14:paraId="79376D68" w14:textId="3EEB2E81" w:rsidR="005C1E63" w:rsidRPr="00001CA7" w:rsidRDefault="00FB3A11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C1E63" w:rsidRPr="00001CA7">
              <w:rPr>
                <w:rFonts w:cstheme="minorHAnsi"/>
              </w:rPr>
              <w:t xml:space="preserve">Line </w:t>
            </w:r>
            <w:r w:rsidRPr="00001CA7">
              <w:rPr>
                <w:rFonts w:cstheme="minorHAnsi"/>
              </w:rPr>
              <w:t>styling (</w:t>
            </w:r>
            <w:r w:rsidR="005C1E63" w:rsidRPr="00001CA7">
              <w:rPr>
                <w:rFonts w:cstheme="minorHAnsi"/>
              </w:rPr>
              <w:t>type, color, size, fill</w:t>
            </w:r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5E6D1535" w14:textId="491D2B9C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19D377C9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FF4E02" w:rsidRPr="00001CA7" w14:paraId="38196CA1" w14:textId="77777777" w:rsidTr="00C16DBF">
        <w:trPr>
          <w:trHeight w:val="333"/>
        </w:trPr>
        <w:tc>
          <w:tcPr>
            <w:tcW w:w="5376" w:type="dxa"/>
          </w:tcPr>
          <w:p w14:paraId="0472AAAA" w14:textId="659A6EA7" w:rsidR="00FF4E02" w:rsidRPr="00001CA7" w:rsidRDefault="009D742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FF4E02" w:rsidRPr="00001CA7">
              <w:rPr>
                <w:rFonts w:cstheme="minorHAnsi"/>
              </w:rPr>
              <w:t>Line plot</w:t>
            </w:r>
          </w:p>
        </w:tc>
        <w:tc>
          <w:tcPr>
            <w:tcW w:w="964" w:type="dxa"/>
          </w:tcPr>
          <w:p w14:paraId="3E09F7B3" w14:textId="7F1EDC34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F7073DB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7A16A823" w14:textId="77777777" w:rsidTr="00C16DBF">
        <w:trPr>
          <w:trHeight w:val="333"/>
        </w:trPr>
        <w:tc>
          <w:tcPr>
            <w:tcW w:w="5376" w:type="dxa"/>
          </w:tcPr>
          <w:p w14:paraId="5D7FA5A3" w14:textId="3B5C9FF0" w:rsidR="00FF4E02" w:rsidRPr="00001CA7" w:rsidRDefault="0051398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FF4E02" w:rsidRPr="00001CA7">
              <w:rPr>
                <w:rFonts w:cstheme="minorHAnsi"/>
              </w:rPr>
              <w:t xml:space="preserve">Panel </w:t>
            </w:r>
            <w:r w:rsidR="00622256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05024851" w14:textId="5DF2C39B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439D06B2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00B92D06" w14:textId="77777777" w:rsidTr="00C16DBF">
        <w:trPr>
          <w:trHeight w:val="333"/>
        </w:trPr>
        <w:tc>
          <w:tcPr>
            <w:tcW w:w="5376" w:type="dxa"/>
          </w:tcPr>
          <w:p w14:paraId="523D3FE0" w14:textId="3D5A37A0" w:rsidR="00FF4E02" w:rsidRPr="00001CA7" w:rsidRDefault="00622256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Outside the panel styling</w:t>
            </w:r>
          </w:p>
        </w:tc>
        <w:tc>
          <w:tcPr>
            <w:tcW w:w="964" w:type="dxa"/>
          </w:tcPr>
          <w:p w14:paraId="12C84347" w14:textId="4546EFF1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27C9B889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5E86CE2F" w14:textId="77777777" w:rsidTr="00C16DBF">
        <w:trPr>
          <w:trHeight w:val="333"/>
        </w:trPr>
        <w:tc>
          <w:tcPr>
            <w:tcW w:w="5376" w:type="dxa"/>
          </w:tcPr>
          <w:p w14:paraId="38263B6B" w14:textId="7C971ACF" w:rsidR="00FF4E02" w:rsidRPr="00001CA7" w:rsidRDefault="00192D6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Add column to data frame</w:t>
            </w:r>
          </w:p>
        </w:tc>
        <w:tc>
          <w:tcPr>
            <w:tcW w:w="964" w:type="dxa"/>
          </w:tcPr>
          <w:p w14:paraId="2DC23D8E" w14:textId="4D6FDA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0FC04795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2CF6B936" w14:textId="77777777" w:rsidTr="00C16DBF">
        <w:trPr>
          <w:trHeight w:val="333"/>
        </w:trPr>
        <w:tc>
          <w:tcPr>
            <w:tcW w:w="5376" w:type="dxa"/>
          </w:tcPr>
          <w:p w14:paraId="74A0BD9C" w14:textId="49DC5BCB" w:rsidR="00FF4E02" w:rsidRPr="00001CA7" w:rsidRDefault="00305E9F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Paste text values</w:t>
            </w:r>
            <w:r w:rsidRPr="00001CA7">
              <w:rPr>
                <w:rFonts w:cstheme="minorHAnsi"/>
              </w:rPr>
              <w:t xml:space="preserve"> together</w:t>
            </w:r>
          </w:p>
        </w:tc>
        <w:tc>
          <w:tcPr>
            <w:tcW w:w="964" w:type="dxa"/>
          </w:tcPr>
          <w:p w14:paraId="5596F006" w14:textId="5712B4B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A82F4D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467A9D8C" w14:textId="77777777" w:rsidTr="00C16DBF">
        <w:trPr>
          <w:trHeight w:val="333"/>
        </w:trPr>
        <w:tc>
          <w:tcPr>
            <w:tcW w:w="5376" w:type="dxa"/>
          </w:tcPr>
          <w:p w14:paraId="1969929F" w14:textId="42C392E9" w:rsidR="00FF4E02" w:rsidRPr="00001CA7" w:rsidRDefault="004C14C7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50747D" w:rsidRPr="00001CA7">
              <w:rPr>
                <w:rFonts w:cstheme="minorHAnsi"/>
              </w:rPr>
              <w:t>Changing date</w:t>
            </w:r>
            <w:r w:rsidR="00FF4E02" w:rsidRPr="00001CA7">
              <w:rPr>
                <w:rFonts w:cstheme="minorHAnsi"/>
              </w:rPr>
              <w:t xml:space="preserve"> </w:t>
            </w:r>
            <w:r w:rsidR="001A0F96" w:rsidRPr="00001CA7">
              <w:rPr>
                <w:rFonts w:cstheme="minorHAnsi"/>
              </w:rPr>
              <w:t>format</w:t>
            </w:r>
            <w:r w:rsidRPr="00001CA7">
              <w:rPr>
                <w:rFonts w:cstheme="minorHAnsi"/>
              </w:rPr>
              <w:t xml:space="preserve"> (</w:t>
            </w:r>
            <w:proofErr w:type="spellStart"/>
            <w:r w:rsidRPr="00001CA7">
              <w:rPr>
                <w:rFonts w:cstheme="minorHAnsi"/>
              </w:rPr>
              <w:t>e.g</w:t>
            </w:r>
            <w:proofErr w:type="spellEnd"/>
            <w:proofErr w:type="gramStart"/>
            <w:r w:rsidRPr="00001CA7">
              <w:rPr>
                <w:rFonts w:cstheme="minorHAnsi"/>
              </w:rPr>
              <w:t xml:space="preserve">, </w:t>
            </w:r>
            <w:r w:rsidR="00FF4E02" w:rsidRPr="00001CA7">
              <w:rPr>
                <w:rFonts w:cstheme="minorHAnsi"/>
              </w:rPr>
              <w:t xml:space="preserve"> %</w:t>
            </w:r>
            <w:proofErr w:type="spellStart"/>
            <w:proofErr w:type="gramEnd"/>
            <w:r w:rsidR="00FF4E02" w:rsidRPr="00001CA7">
              <w:rPr>
                <w:rFonts w:cstheme="minorHAnsi"/>
              </w:rPr>
              <w:t>y%m</w:t>
            </w:r>
            <w:proofErr w:type="spellEnd"/>
            <w:r w:rsidRPr="00001CA7">
              <w:rPr>
                <w:rFonts w:cstheme="minorHAnsi"/>
              </w:rPr>
              <w:t>)</w:t>
            </w:r>
            <w:r w:rsidR="00FF4E02" w:rsidRPr="00001CA7">
              <w:rPr>
                <w:rFonts w:cstheme="minorHAnsi"/>
              </w:rPr>
              <w:t xml:space="preserve">  </w:t>
            </w:r>
          </w:p>
        </w:tc>
        <w:tc>
          <w:tcPr>
            <w:tcW w:w="964" w:type="dxa"/>
          </w:tcPr>
          <w:p w14:paraId="022AA3E6" w14:textId="03AB905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8DE62A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60DC10" w14:textId="77777777" w:rsidTr="00C16DBF">
        <w:trPr>
          <w:trHeight w:val="333"/>
        </w:trPr>
        <w:tc>
          <w:tcPr>
            <w:tcW w:w="5376" w:type="dxa"/>
          </w:tcPr>
          <w:p w14:paraId="68FAD348" w14:textId="09E70E4E" w:rsidR="00FF4E02" w:rsidRPr="00001CA7" w:rsidRDefault="004C06C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spellStart"/>
            <w:r w:rsidR="00FF4E02" w:rsidRPr="00001CA7">
              <w:rPr>
                <w:rFonts w:cstheme="minorHAnsi"/>
              </w:rPr>
              <w:t>Grayscaling</w:t>
            </w:r>
            <w:proofErr w:type="spellEnd"/>
            <w:r w:rsidR="00FF4E02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9885FAC" w14:textId="67CC6A5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7FCB469C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79CBB9" w14:textId="77777777" w:rsidTr="00C16DBF">
        <w:trPr>
          <w:trHeight w:val="333"/>
        </w:trPr>
        <w:tc>
          <w:tcPr>
            <w:tcW w:w="5376" w:type="dxa"/>
          </w:tcPr>
          <w:p w14:paraId="02E7225D" w14:textId="34F21A13" w:rsidR="00FF4E02" w:rsidRPr="00001CA7" w:rsidRDefault="007C20A1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Text justification</w:t>
            </w:r>
          </w:p>
        </w:tc>
        <w:tc>
          <w:tcPr>
            <w:tcW w:w="964" w:type="dxa"/>
          </w:tcPr>
          <w:p w14:paraId="781E0760" w14:textId="281849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30DD38E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444B53" w:rsidRPr="00001CA7" w14:paraId="1729CEED" w14:textId="77777777" w:rsidTr="00C16DBF">
        <w:trPr>
          <w:trHeight w:val="333"/>
        </w:trPr>
        <w:tc>
          <w:tcPr>
            <w:tcW w:w="5376" w:type="dxa"/>
          </w:tcPr>
          <w:p w14:paraId="3F894994" w14:textId="32DD3BB4" w:rsidR="00444B53" w:rsidRPr="00001CA7" w:rsidRDefault="00663E0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Histogram</w:t>
            </w:r>
          </w:p>
        </w:tc>
        <w:tc>
          <w:tcPr>
            <w:tcW w:w="964" w:type="dxa"/>
          </w:tcPr>
          <w:p w14:paraId="10D896A6" w14:textId="46BCE8D7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01816A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0D78E1B" w14:textId="77777777" w:rsidTr="00C16DBF">
        <w:trPr>
          <w:trHeight w:val="333"/>
        </w:trPr>
        <w:tc>
          <w:tcPr>
            <w:tcW w:w="5376" w:type="dxa"/>
          </w:tcPr>
          <w:p w14:paraId="79CC0ED0" w14:textId="52625110" w:rsidR="00444B53" w:rsidRPr="00001CA7" w:rsidRDefault="006C6E0C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V</w:t>
            </w:r>
            <w:r w:rsidR="00444B53" w:rsidRPr="00001CA7">
              <w:rPr>
                <w:rFonts w:cstheme="minorHAnsi"/>
              </w:rPr>
              <w:t>ertical</w:t>
            </w:r>
            <w:r w:rsidR="0050747D" w:rsidRPr="00001CA7">
              <w:rPr>
                <w:rFonts w:cstheme="minorHAnsi"/>
              </w:rPr>
              <w:t xml:space="preserve"> or Horizontal</w:t>
            </w:r>
            <w:r w:rsidR="00444B53" w:rsidRPr="00001CA7">
              <w:rPr>
                <w:rFonts w:cstheme="minorHAnsi"/>
              </w:rPr>
              <w:t xml:space="preserve"> line</w:t>
            </w:r>
          </w:p>
        </w:tc>
        <w:tc>
          <w:tcPr>
            <w:tcW w:w="964" w:type="dxa"/>
          </w:tcPr>
          <w:p w14:paraId="246142D1" w14:textId="0172D4A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5,8</w:t>
            </w:r>
          </w:p>
        </w:tc>
        <w:tc>
          <w:tcPr>
            <w:tcW w:w="7830" w:type="dxa"/>
          </w:tcPr>
          <w:p w14:paraId="424D0C2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1D1E7975" w14:textId="77777777" w:rsidTr="00C16DBF">
        <w:trPr>
          <w:trHeight w:val="333"/>
        </w:trPr>
        <w:tc>
          <w:tcPr>
            <w:tcW w:w="5376" w:type="dxa"/>
          </w:tcPr>
          <w:p w14:paraId="08737129" w14:textId="14E712F0" w:rsidR="00444B53" w:rsidRPr="00001CA7" w:rsidRDefault="005224F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Stacked hist</w:t>
            </w:r>
            <w:r w:rsidRPr="00001CA7">
              <w:rPr>
                <w:rFonts w:cstheme="minorHAnsi"/>
              </w:rPr>
              <w:t>ogram</w:t>
            </w:r>
          </w:p>
        </w:tc>
        <w:tc>
          <w:tcPr>
            <w:tcW w:w="964" w:type="dxa"/>
          </w:tcPr>
          <w:p w14:paraId="4FC8F315" w14:textId="2D550FD1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B22478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0AFEFACB" w14:textId="77777777" w:rsidTr="00C16DBF">
        <w:trPr>
          <w:trHeight w:val="333"/>
        </w:trPr>
        <w:tc>
          <w:tcPr>
            <w:tcW w:w="5376" w:type="dxa"/>
          </w:tcPr>
          <w:p w14:paraId="35264390" w14:textId="6077C583" w:rsidR="00444B53" w:rsidRPr="00001CA7" w:rsidRDefault="004D7EF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Set bins or </w:t>
            </w:r>
            <w:proofErr w:type="spellStart"/>
            <w:r w:rsidRPr="00001CA7">
              <w:rPr>
                <w:rFonts w:cstheme="minorHAnsi"/>
              </w:rPr>
              <w:t>bin</w:t>
            </w:r>
            <w:r w:rsidR="00444B53" w:rsidRPr="00001CA7">
              <w:rPr>
                <w:rFonts w:cstheme="minorHAnsi"/>
              </w:rPr>
              <w:t>width</w:t>
            </w:r>
            <w:proofErr w:type="spellEnd"/>
            <w:r w:rsidRPr="00001CA7">
              <w:rPr>
                <w:rFonts w:cstheme="minorHAnsi"/>
              </w:rPr>
              <w:t xml:space="preserve"> in </w:t>
            </w:r>
            <w:r w:rsidR="00D20EC5" w:rsidRPr="00001CA7">
              <w:rPr>
                <w:rFonts w:cstheme="minorHAnsi"/>
              </w:rPr>
              <w:t>histogram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17FABEC9" w14:textId="334C9626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975E5D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6E4EBAA" w14:textId="77777777" w:rsidTr="00C16DBF">
        <w:trPr>
          <w:trHeight w:val="333"/>
        </w:trPr>
        <w:tc>
          <w:tcPr>
            <w:tcW w:w="5376" w:type="dxa"/>
          </w:tcPr>
          <w:p w14:paraId="72E7EC20" w14:textId="6D470CF4" w:rsidR="00444B53" w:rsidRPr="00001CA7" w:rsidRDefault="00D048F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Create a Facet</w:t>
            </w:r>
            <w:r w:rsidRPr="00001CA7">
              <w:rPr>
                <w:rFonts w:cstheme="minorHAnsi"/>
              </w:rPr>
              <w:t xml:space="preserve"> </w:t>
            </w:r>
            <w:r w:rsidR="00444B53" w:rsidRPr="00001CA7">
              <w:rPr>
                <w:rFonts w:cstheme="minorHAnsi"/>
              </w:rPr>
              <w:t>grid</w:t>
            </w:r>
          </w:p>
        </w:tc>
        <w:tc>
          <w:tcPr>
            <w:tcW w:w="964" w:type="dxa"/>
          </w:tcPr>
          <w:p w14:paraId="465A722C" w14:textId="1C291140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16DAE737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388A2520" w14:textId="77777777" w:rsidTr="00C16DBF">
        <w:trPr>
          <w:trHeight w:val="333"/>
        </w:trPr>
        <w:tc>
          <w:tcPr>
            <w:tcW w:w="5376" w:type="dxa"/>
          </w:tcPr>
          <w:p w14:paraId="7731CBEB" w14:textId="4F146A66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 xml:space="preserve">(S) </w:t>
            </w:r>
            <w:r w:rsidR="00444B53" w:rsidRPr="00001CA7">
              <w:rPr>
                <w:rFonts w:cstheme="minorHAnsi"/>
              </w:rPr>
              <w:t xml:space="preserve">Bin </w:t>
            </w:r>
            <w:r w:rsidR="00D048FF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4C68FD8B" w14:textId="6E87937C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72D38B0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5EBFB5E" w14:textId="77777777" w:rsidTr="00C16DBF">
        <w:trPr>
          <w:trHeight w:val="333"/>
        </w:trPr>
        <w:tc>
          <w:tcPr>
            <w:tcW w:w="5376" w:type="dxa"/>
          </w:tcPr>
          <w:p w14:paraId="26BF077B" w14:textId="2F1488AA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44B53" w:rsidRPr="00001CA7">
              <w:rPr>
                <w:rFonts w:cstheme="minorHAnsi"/>
              </w:rPr>
              <w:t>Repositioning legend</w:t>
            </w:r>
          </w:p>
        </w:tc>
        <w:tc>
          <w:tcPr>
            <w:tcW w:w="964" w:type="dxa"/>
          </w:tcPr>
          <w:p w14:paraId="098EBEC5" w14:textId="6231EC53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4439512D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5CCA5A0" w14:textId="77777777" w:rsidTr="00C16DBF">
        <w:trPr>
          <w:trHeight w:val="333"/>
        </w:trPr>
        <w:tc>
          <w:tcPr>
            <w:tcW w:w="5376" w:type="dxa"/>
          </w:tcPr>
          <w:p w14:paraId="2917450E" w14:textId="15EE489A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="00E0754B" w:rsidRPr="00E0754B">
              <w:rPr>
                <w:rFonts w:cstheme="minorHAnsi"/>
                <w:b/>
                <w:bCs/>
                <w:i/>
                <w:iCs/>
              </w:rPr>
              <w:t>w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hich</w:t>
            </w:r>
            <w:r w:rsidR="00E0754B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E0754B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444B53" w:rsidRPr="00001CA7">
              <w:rPr>
                <w:rFonts w:cstheme="minorHAnsi"/>
              </w:rPr>
              <w:t xml:space="preserve"> to </w:t>
            </w:r>
            <w:r w:rsidR="00CF3F0A" w:rsidRPr="00001CA7">
              <w:rPr>
                <w:rFonts w:cstheme="minorHAnsi"/>
              </w:rPr>
              <w:t xml:space="preserve">search </w:t>
            </w:r>
            <w:r w:rsidR="00E0754B">
              <w:rPr>
                <w:rFonts w:cstheme="minorHAnsi"/>
              </w:rPr>
              <w:t xml:space="preserve">through </w:t>
            </w:r>
            <w:r w:rsidR="00CF3F0A" w:rsidRPr="00001CA7">
              <w:rPr>
                <w:rFonts w:cstheme="minorHAnsi"/>
              </w:rPr>
              <w:t>a vector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CC0DFE2" w14:textId="30442084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E59CAF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58A1C777" w14:textId="77777777" w:rsidTr="00C16DBF">
        <w:trPr>
          <w:trHeight w:val="333"/>
        </w:trPr>
        <w:tc>
          <w:tcPr>
            <w:tcW w:w="5376" w:type="dxa"/>
          </w:tcPr>
          <w:p w14:paraId="36FAA592" w14:textId="0CD311C9" w:rsidR="00444B53" w:rsidRPr="00001CA7" w:rsidRDefault="004B181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Write </w:t>
            </w:r>
            <w:r w:rsidRPr="00001CA7">
              <w:rPr>
                <w:rFonts w:cstheme="minorHAnsi"/>
              </w:rPr>
              <w:t xml:space="preserve">to a </w:t>
            </w:r>
            <w:r w:rsidR="00444B53" w:rsidRPr="00001CA7">
              <w:rPr>
                <w:rFonts w:cstheme="minorHAnsi"/>
              </w:rPr>
              <w:t xml:space="preserve">data </w:t>
            </w:r>
            <w:r w:rsidR="00CF3F0A" w:rsidRPr="00001CA7">
              <w:rPr>
                <w:rFonts w:cstheme="minorHAnsi"/>
              </w:rPr>
              <w:t>file</w:t>
            </w:r>
          </w:p>
        </w:tc>
        <w:tc>
          <w:tcPr>
            <w:tcW w:w="964" w:type="dxa"/>
          </w:tcPr>
          <w:p w14:paraId="48AE9F97" w14:textId="40A0452A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E2D3D9E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726ED816" w14:textId="77777777" w:rsidTr="00C16DBF">
        <w:trPr>
          <w:trHeight w:val="333"/>
        </w:trPr>
        <w:tc>
          <w:tcPr>
            <w:tcW w:w="5376" w:type="dxa"/>
          </w:tcPr>
          <w:p w14:paraId="516DFDD1" w14:textId="77A69344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Which </w:t>
            </w:r>
            <w:r w:rsidRPr="00001CA7">
              <w:rPr>
                <w:rFonts w:cstheme="minorHAnsi"/>
              </w:rPr>
              <w:t xml:space="preserve">using </w:t>
            </w:r>
            <w:r w:rsidR="00706C0E" w:rsidRPr="00001CA7">
              <w:rPr>
                <w:rFonts w:cstheme="minorHAnsi"/>
              </w:rPr>
              <w:t xml:space="preserve">multiple conditions </w:t>
            </w:r>
            <w:r w:rsidR="00706C0E" w:rsidRPr="00E0754B">
              <w:rPr>
                <w:rFonts w:cstheme="minorHAnsi"/>
                <w:b/>
                <w:bCs/>
                <w:i/>
                <w:iCs/>
              </w:rPr>
              <w:t>&amp;&amp;</w:t>
            </w:r>
            <w:r w:rsidR="00706C0E" w:rsidRPr="00001CA7">
              <w:rPr>
                <w:rFonts w:cstheme="minorHAnsi"/>
              </w:rPr>
              <w:t>,</w:t>
            </w:r>
            <w:r w:rsidR="00444B53" w:rsidRPr="00001CA7">
              <w:rPr>
                <w:rFonts w:cstheme="minorHAnsi"/>
              </w:rPr>
              <w:t xml:space="preserve"> 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||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03AF0FC0" w14:textId="5F8A349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DFBDD8A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5D6011" w:rsidRPr="00001CA7" w14:paraId="2BC10467" w14:textId="77777777" w:rsidTr="00C16DBF">
        <w:trPr>
          <w:trHeight w:val="333"/>
        </w:trPr>
        <w:tc>
          <w:tcPr>
            <w:tcW w:w="5376" w:type="dxa"/>
          </w:tcPr>
          <w:p w14:paraId="71D3AAAC" w14:textId="0CA7F3D0" w:rsidR="005D6011" w:rsidRPr="00001CA7" w:rsidRDefault="006613A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quantile(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</w:p>
        </w:tc>
        <w:tc>
          <w:tcPr>
            <w:tcW w:w="964" w:type="dxa"/>
          </w:tcPr>
          <w:p w14:paraId="60477308" w14:textId="5410B157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3014DF2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F34085B" w14:textId="77777777" w:rsidTr="00C16DBF">
        <w:trPr>
          <w:trHeight w:val="333"/>
        </w:trPr>
        <w:tc>
          <w:tcPr>
            <w:tcW w:w="5376" w:type="dxa"/>
          </w:tcPr>
          <w:p w14:paraId="4F47BA71" w14:textId="14CA5C33" w:rsidR="005D6011" w:rsidRPr="00001CA7" w:rsidRDefault="00E646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Boxplot</w:t>
            </w:r>
          </w:p>
        </w:tc>
        <w:tc>
          <w:tcPr>
            <w:tcW w:w="964" w:type="dxa"/>
          </w:tcPr>
          <w:p w14:paraId="0DC85BF1" w14:textId="1F7035B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A7BECB0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161817" w14:textId="77777777" w:rsidTr="00C16DBF">
        <w:trPr>
          <w:trHeight w:val="333"/>
        </w:trPr>
        <w:tc>
          <w:tcPr>
            <w:tcW w:w="5376" w:type="dxa"/>
          </w:tcPr>
          <w:p w14:paraId="50324DF3" w14:textId="0142A3CA" w:rsidR="005D6011" w:rsidRPr="00001CA7" w:rsidRDefault="006F1AB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factor(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Pr="00001CA7">
              <w:rPr>
                <w:rFonts w:cstheme="minorHAnsi"/>
              </w:rPr>
              <w:t xml:space="preserve"> to set levels</w:t>
            </w:r>
          </w:p>
        </w:tc>
        <w:tc>
          <w:tcPr>
            <w:tcW w:w="964" w:type="dxa"/>
          </w:tcPr>
          <w:p w14:paraId="34E54FD9" w14:textId="2EC88E0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C35193D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29651CE" w14:textId="77777777" w:rsidTr="00C16DBF">
        <w:trPr>
          <w:trHeight w:val="333"/>
        </w:trPr>
        <w:tc>
          <w:tcPr>
            <w:tcW w:w="5376" w:type="dxa"/>
          </w:tcPr>
          <w:p w14:paraId="0B50078B" w14:textId="7F2CB277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O</w:t>
            </w:r>
            <w:r w:rsidRPr="00001CA7">
              <w:rPr>
                <w:rFonts w:cstheme="minorHAnsi"/>
              </w:rPr>
              <w:t>utlier styles</w:t>
            </w:r>
          </w:p>
        </w:tc>
        <w:tc>
          <w:tcPr>
            <w:tcW w:w="964" w:type="dxa"/>
          </w:tcPr>
          <w:p w14:paraId="183E2063" w14:textId="5EFDB4BA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226D34FB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67E7C3DF" w14:textId="77777777" w:rsidTr="00C16DBF">
        <w:trPr>
          <w:trHeight w:val="333"/>
        </w:trPr>
        <w:tc>
          <w:tcPr>
            <w:tcW w:w="5376" w:type="dxa"/>
          </w:tcPr>
          <w:p w14:paraId="4ED413A2" w14:textId="259A8544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D55A75" w:rsidRPr="00001CA7">
              <w:rPr>
                <w:rFonts w:cstheme="minorHAnsi"/>
              </w:rPr>
              <w:t>C</w:t>
            </w:r>
            <w:r w:rsidRPr="00001CA7">
              <w:rPr>
                <w:rFonts w:cstheme="minorHAnsi"/>
              </w:rPr>
              <w:t>) Annotate plot</w:t>
            </w:r>
            <w:r w:rsidR="00E0754B">
              <w:rPr>
                <w:rFonts w:cstheme="minorHAnsi"/>
              </w:rPr>
              <w:t xml:space="preserve"> (i.e., add text)</w:t>
            </w:r>
          </w:p>
        </w:tc>
        <w:tc>
          <w:tcPr>
            <w:tcW w:w="964" w:type="dxa"/>
          </w:tcPr>
          <w:p w14:paraId="3901FF73" w14:textId="460B2C05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1CB1B13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B374D23" w14:textId="77777777" w:rsidTr="00C16DBF">
        <w:trPr>
          <w:trHeight w:val="333"/>
        </w:trPr>
        <w:tc>
          <w:tcPr>
            <w:tcW w:w="5376" w:type="dxa"/>
          </w:tcPr>
          <w:p w14:paraId="7C88A772" w14:textId="4B35FFE8" w:rsidR="005D6011" w:rsidRPr="00001CA7" w:rsidRDefault="000126C4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limits to set </w:t>
            </w:r>
            <w:r w:rsidR="001A42FE" w:rsidRPr="00001CA7">
              <w:rPr>
                <w:rFonts w:cstheme="minorHAnsi"/>
              </w:rPr>
              <w:t>axis boundaries</w:t>
            </w:r>
          </w:p>
        </w:tc>
        <w:tc>
          <w:tcPr>
            <w:tcW w:w="964" w:type="dxa"/>
          </w:tcPr>
          <w:p w14:paraId="218CCE2E" w14:textId="35A49D9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1CE87A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E92ADA" w14:textId="77777777" w:rsidTr="00C16DBF">
        <w:trPr>
          <w:trHeight w:val="333"/>
        </w:trPr>
        <w:tc>
          <w:tcPr>
            <w:tcW w:w="5376" w:type="dxa"/>
          </w:tcPr>
          <w:p w14:paraId="2BEAB707" w14:textId="71640752" w:rsidR="005D6011" w:rsidRPr="00001CA7" w:rsidRDefault="007E1D5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Group boxplot</w:t>
            </w:r>
            <w:r w:rsidR="00E0754B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 using </w:t>
            </w:r>
            <w:r w:rsidRPr="00E0754B">
              <w:rPr>
                <w:rFonts w:cstheme="minorHAnsi"/>
                <w:b/>
                <w:bCs/>
                <w:i/>
                <w:iCs/>
              </w:rPr>
              <w:t>fil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l</w:t>
            </w:r>
          </w:p>
        </w:tc>
        <w:tc>
          <w:tcPr>
            <w:tcW w:w="964" w:type="dxa"/>
          </w:tcPr>
          <w:p w14:paraId="667C4B6D" w14:textId="073ED200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4966842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1591D8F4" w14:textId="77777777" w:rsidTr="00C16DBF">
        <w:trPr>
          <w:trHeight w:val="333"/>
        </w:trPr>
        <w:tc>
          <w:tcPr>
            <w:tcW w:w="5376" w:type="dxa"/>
          </w:tcPr>
          <w:p w14:paraId="5862F6D2" w14:textId="7A184F4D" w:rsidR="005D6011" w:rsidRPr="00001CA7" w:rsidRDefault="005700D3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Boxplot styling</w:t>
            </w:r>
          </w:p>
        </w:tc>
        <w:tc>
          <w:tcPr>
            <w:tcW w:w="964" w:type="dxa"/>
          </w:tcPr>
          <w:p w14:paraId="67A3C541" w14:textId="100AEE32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0D34F32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3FB0854F" w14:textId="77777777" w:rsidTr="00C16DBF">
        <w:trPr>
          <w:trHeight w:val="333"/>
        </w:trPr>
        <w:tc>
          <w:tcPr>
            <w:tcW w:w="5376" w:type="dxa"/>
          </w:tcPr>
          <w:p w14:paraId="3C960B24" w14:textId="31742E3B" w:rsidR="005D6011" w:rsidRPr="00001CA7" w:rsidRDefault="00DE255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) </w:t>
            </w:r>
            <w:r w:rsidR="00574990" w:rsidRPr="00001CA7">
              <w:rPr>
                <w:rFonts w:cstheme="minorHAnsi"/>
              </w:rPr>
              <w:t xml:space="preserve">Styles for </w:t>
            </w:r>
            <w:r w:rsidRPr="00001CA7">
              <w:rPr>
                <w:rFonts w:cstheme="minorHAnsi"/>
              </w:rPr>
              <w:t>individual boxes</w:t>
            </w:r>
            <w:r w:rsidR="00E0754B">
              <w:rPr>
                <w:rFonts w:cstheme="minorHAnsi"/>
              </w:rPr>
              <w:t xml:space="preserve"> in a boxplot</w:t>
            </w:r>
          </w:p>
        </w:tc>
        <w:tc>
          <w:tcPr>
            <w:tcW w:w="964" w:type="dxa"/>
          </w:tcPr>
          <w:p w14:paraId="63363F57" w14:textId="0E609D6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328CF96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1EF24FA" w14:textId="77777777" w:rsidTr="00C16DBF">
        <w:trPr>
          <w:trHeight w:val="333"/>
        </w:trPr>
        <w:tc>
          <w:tcPr>
            <w:tcW w:w="5376" w:type="dxa"/>
          </w:tcPr>
          <w:p w14:paraId="041BF4C2" w14:textId="139B3360" w:rsidR="005D6011" w:rsidRPr="00001CA7" w:rsidRDefault="009A78F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>) Change labels on facet (us</w:t>
            </w:r>
            <w:r w:rsidR="00873121" w:rsidRPr="00001CA7">
              <w:rPr>
                <w:rFonts w:cstheme="minorHAnsi"/>
              </w:rPr>
              <w:t>e</w:t>
            </w:r>
            <w:r w:rsidRPr="00001CA7">
              <w:rPr>
                <w:rFonts w:cstheme="minorHAnsi"/>
              </w:rPr>
              <w:t xml:space="preserve">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labe</w:t>
            </w:r>
            <w:r w:rsidR="00873121" w:rsidRPr="00E0754B">
              <w:rPr>
                <w:rFonts w:cstheme="minorHAnsi"/>
                <w:b/>
                <w:bCs/>
                <w:i/>
                <w:iCs/>
              </w:rPr>
              <w:t>l</w:t>
            </w:r>
            <w:r w:rsidRPr="00E0754B">
              <w:rPr>
                <w:rFonts w:cstheme="minorHAnsi"/>
                <w:b/>
                <w:bCs/>
                <w:i/>
                <w:iCs/>
              </w:rPr>
              <w:t>ler</w:t>
            </w:r>
            <w:proofErr w:type="spellEnd"/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3F895F50" w14:textId="2B8241F8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41A59AE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873121" w:rsidRPr="00001CA7" w14:paraId="4DB9E313" w14:textId="77777777" w:rsidTr="00C16DBF">
        <w:trPr>
          <w:trHeight w:val="333"/>
        </w:trPr>
        <w:tc>
          <w:tcPr>
            <w:tcW w:w="5376" w:type="dxa"/>
          </w:tcPr>
          <w:p w14:paraId="191029B0" w14:textId="1829AF6A" w:rsidR="00873121" w:rsidRPr="00001CA7" w:rsidRDefault="00873121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proofErr w:type="spellStart"/>
            <w:r w:rsidRPr="00001CA7">
              <w:rPr>
                <w:rFonts w:cstheme="minorHAnsi"/>
              </w:rPr>
              <w:t>Barplot</w:t>
            </w:r>
            <w:proofErr w:type="spellEnd"/>
          </w:p>
        </w:tc>
        <w:tc>
          <w:tcPr>
            <w:tcW w:w="964" w:type="dxa"/>
          </w:tcPr>
          <w:p w14:paraId="1C1C004D" w14:textId="3F29959E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9445691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5F69595C" w14:textId="77777777" w:rsidTr="00C16DBF">
        <w:trPr>
          <w:trHeight w:val="333"/>
        </w:trPr>
        <w:tc>
          <w:tcPr>
            <w:tcW w:w="5376" w:type="dxa"/>
          </w:tcPr>
          <w:p w14:paraId="2AA89A55" w14:textId="52E185AF" w:rsidR="00873121" w:rsidRPr="00001CA7" w:rsidRDefault="00B22846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>Fill</w:t>
            </w:r>
            <w:r w:rsidR="00F12F27" w:rsidRPr="00001CA7">
              <w:rPr>
                <w:rFonts w:cstheme="minorHAnsi"/>
              </w:rPr>
              <w:t xml:space="preserve"> </w:t>
            </w:r>
            <w:proofErr w:type="spellStart"/>
            <w:r w:rsidR="00F12F27" w:rsidRPr="00001CA7">
              <w:rPr>
                <w:rFonts w:cstheme="minorHAnsi"/>
              </w:rPr>
              <w:t>barplot</w:t>
            </w:r>
            <w:proofErr w:type="spellEnd"/>
            <w:r w:rsidR="00873121" w:rsidRPr="00001CA7">
              <w:rPr>
                <w:rFonts w:cstheme="minorHAnsi"/>
              </w:rPr>
              <w:t xml:space="preserve"> by variable</w:t>
            </w:r>
          </w:p>
        </w:tc>
        <w:tc>
          <w:tcPr>
            <w:tcW w:w="964" w:type="dxa"/>
          </w:tcPr>
          <w:p w14:paraId="21356D4C" w14:textId="395DB60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19AEBBDA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079A8E26" w14:textId="77777777" w:rsidTr="00C16DBF">
        <w:trPr>
          <w:trHeight w:val="333"/>
        </w:trPr>
        <w:tc>
          <w:tcPr>
            <w:tcW w:w="5376" w:type="dxa"/>
          </w:tcPr>
          <w:p w14:paraId="24B6F2B8" w14:textId="155CC5E9" w:rsidR="00873121" w:rsidRPr="00001CA7" w:rsidRDefault="000C532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74990" w:rsidRPr="00001CA7">
              <w:rPr>
                <w:rFonts w:cstheme="minorHAnsi"/>
              </w:rPr>
              <w:t>Use gradient colors</w:t>
            </w:r>
          </w:p>
        </w:tc>
        <w:tc>
          <w:tcPr>
            <w:tcW w:w="964" w:type="dxa"/>
          </w:tcPr>
          <w:p w14:paraId="198A4C7F" w14:textId="5B1CE609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69A55AD5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696DC7E8" w14:textId="77777777" w:rsidTr="00C16DBF">
        <w:trPr>
          <w:trHeight w:val="333"/>
        </w:trPr>
        <w:tc>
          <w:tcPr>
            <w:tcW w:w="5376" w:type="dxa"/>
          </w:tcPr>
          <w:p w14:paraId="3ACBBB5C" w14:textId="456111FE" w:rsidR="00873121" w:rsidRPr="00001CA7" w:rsidRDefault="002F63E7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Set b</w:t>
            </w:r>
            <w:r w:rsidR="00873121" w:rsidRPr="00001CA7">
              <w:rPr>
                <w:rFonts w:cstheme="minorHAnsi"/>
              </w:rPr>
              <w:t>ar width</w:t>
            </w:r>
          </w:p>
        </w:tc>
        <w:tc>
          <w:tcPr>
            <w:tcW w:w="964" w:type="dxa"/>
          </w:tcPr>
          <w:p w14:paraId="34DF8393" w14:textId="7EB1C9A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DC77F5B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7932B9F4" w14:textId="77777777" w:rsidTr="00C16DBF">
        <w:trPr>
          <w:trHeight w:val="333"/>
        </w:trPr>
        <w:tc>
          <w:tcPr>
            <w:tcW w:w="5376" w:type="dxa"/>
          </w:tcPr>
          <w:p w14:paraId="3330D937" w14:textId="5190B7B6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873121" w:rsidRPr="00001CA7">
              <w:rPr>
                <w:rFonts w:cstheme="minorHAnsi"/>
              </w:rPr>
              <w:t xml:space="preserve">Reorder data frame </w:t>
            </w:r>
          </w:p>
        </w:tc>
        <w:tc>
          <w:tcPr>
            <w:tcW w:w="964" w:type="dxa"/>
          </w:tcPr>
          <w:p w14:paraId="7409D151" w14:textId="0591D21B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37B0156D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2BDFB5E" w14:textId="77777777" w:rsidTr="00C16DBF">
        <w:trPr>
          <w:trHeight w:val="333"/>
        </w:trPr>
        <w:tc>
          <w:tcPr>
            <w:tcW w:w="5376" w:type="dxa"/>
          </w:tcPr>
          <w:p w14:paraId="2A14D129" w14:textId="4A20D1FE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 xml:space="preserve">RGB colors </w:t>
            </w:r>
          </w:p>
        </w:tc>
        <w:tc>
          <w:tcPr>
            <w:tcW w:w="964" w:type="dxa"/>
          </w:tcPr>
          <w:p w14:paraId="7BA8CDC2" w14:textId="5945229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6,8</w:t>
            </w:r>
          </w:p>
        </w:tc>
        <w:tc>
          <w:tcPr>
            <w:tcW w:w="7830" w:type="dxa"/>
          </w:tcPr>
          <w:p w14:paraId="15EA90B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45C3E91" w14:textId="77777777" w:rsidTr="00C16DBF">
        <w:trPr>
          <w:trHeight w:val="333"/>
        </w:trPr>
        <w:tc>
          <w:tcPr>
            <w:tcW w:w="5376" w:type="dxa"/>
          </w:tcPr>
          <w:p w14:paraId="2D6124E9" w14:textId="00DECAF8" w:rsidR="00873121" w:rsidRPr="00001CA7" w:rsidRDefault="00105EE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Text plot</w:t>
            </w:r>
          </w:p>
        </w:tc>
        <w:tc>
          <w:tcPr>
            <w:tcW w:w="964" w:type="dxa"/>
          </w:tcPr>
          <w:p w14:paraId="02D1B75F" w14:textId="4C4E17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427457E2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D525656" w14:textId="77777777" w:rsidTr="00C16DBF">
        <w:trPr>
          <w:trHeight w:val="333"/>
        </w:trPr>
        <w:tc>
          <w:tcPr>
            <w:tcW w:w="5376" w:type="dxa"/>
          </w:tcPr>
          <w:p w14:paraId="61D8F367" w14:textId="13D1D10A" w:rsidR="00873121" w:rsidRPr="00001CA7" w:rsidRDefault="00AB27A3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Formatting dates</w:t>
            </w:r>
          </w:p>
        </w:tc>
        <w:tc>
          <w:tcPr>
            <w:tcW w:w="964" w:type="dxa"/>
          </w:tcPr>
          <w:p w14:paraId="5AFE8F22" w14:textId="6ADF359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2C5E796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3E901CC8" w14:textId="77777777" w:rsidTr="00C16DBF">
        <w:trPr>
          <w:trHeight w:val="333"/>
        </w:trPr>
        <w:tc>
          <w:tcPr>
            <w:tcW w:w="5376" w:type="dxa"/>
          </w:tcPr>
          <w:p w14:paraId="4AC6E9FF" w14:textId="2A731BE4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Gradients </w:t>
            </w:r>
            <w:r w:rsidR="00C9284E" w:rsidRPr="00001CA7">
              <w:rPr>
                <w:rFonts w:cstheme="minorHAnsi"/>
              </w:rPr>
              <w:t>breaks</w:t>
            </w:r>
          </w:p>
        </w:tc>
        <w:tc>
          <w:tcPr>
            <w:tcW w:w="964" w:type="dxa"/>
          </w:tcPr>
          <w:p w14:paraId="4C0BC3C9" w14:textId="1017A9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A62E24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483EA9" w14:textId="77777777" w:rsidTr="00C16DBF">
        <w:trPr>
          <w:trHeight w:val="333"/>
        </w:trPr>
        <w:tc>
          <w:tcPr>
            <w:tcW w:w="5376" w:type="dxa"/>
          </w:tcPr>
          <w:p w14:paraId="39ACEDB6" w14:textId="3E0764ED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Legend styling</w:t>
            </w:r>
          </w:p>
        </w:tc>
        <w:tc>
          <w:tcPr>
            <w:tcW w:w="964" w:type="dxa"/>
          </w:tcPr>
          <w:p w14:paraId="3A283CC7" w14:textId="76DF2C2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34B07A15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C60F4B2" w14:textId="77777777" w:rsidTr="00C16DBF">
        <w:trPr>
          <w:trHeight w:val="333"/>
        </w:trPr>
        <w:tc>
          <w:tcPr>
            <w:tcW w:w="5376" w:type="dxa"/>
          </w:tcPr>
          <w:p w14:paraId="2602A1AD" w14:textId="0C99EED2" w:rsidR="00873121" w:rsidRPr="00001CA7" w:rsidRDefault="008C0E80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to find patterns</w:t>
            </w:r>
          </w:p>
        </w:tc>
        <w:tc>
          <w:tcPr>
            <w:tcW w:w="964" w:type="dxa"/>
          </w:tcPr>
          <w:p w14:paraId="4E013DC4" w14:textId="6AAD0D49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20AB72D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E40C21F" w14:textId="77777777" w:rsidTr="00C16DBF">
        <w:trPr>
          <w:trHeight w:val="333"/>
        </w:trPr>
        <w:tc>
          <w:tcPr>
            <w:tcW w:w="5376" w:type="dxa"/>
          </w:tcPr>
          <w:p w14:paraId="5E984E04" w14:textId="34CB957B" w:rsidR="00873121" w:rsidRPr="00001CA7" w:rsidRDefault="004B6E9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with AND</w:t>
            </w:r>
            <w:r w:rsidR="00B8316F" w:rsidRPr="00001CA7">
              <w:rPr>
                <w:rFonts w:cstheme="minorHAnsi"/>
              </w:rPr>
              <w:t xml:space="preserve">/OR to find patterns </w:t>
            </w:r>
          </w:p>
        </w:tc>
        <w:tc>
          <w:tcPr>
            <w:tcW w:w="964" w:type="dxa"/>
          </w:tcPr>
          <w:p w14:paraId="13F5EB50" w14:textId="333026B7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5C51193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2466B1" w14:textId="77777777" w:rsidTr="00C16DBF">
        <w:trPr>
          <w:trHeight w:val="333"/>
        </w:trPr>
        <w:tc>
          <w:tcPr>
            <w:tcW w:w="5376" w:type="dxa"/>
          </w:tcPr>
          <w:p w14:paraId="0563FE20" w14:textId="52AB1472" w:rsidR="00873121" w:rsidRPr="00001CA7" w:rsidRDefault="00B8316F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>(C) plotting a subset of values</w:t>
            </w:r>
            <w:r w:rsidR="00A947A8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818C373" w14:textId="074E3E3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190F0AF7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5DA9B82B" w14:textId="77777777" w:rsidTr="00C16DBF">
        <w:trPr>
          <w:trHeight w:val="333"/>
        </w:trPr>
        <w:tc>
          <w:tcPr>
            <w:tcW w:w="5376" w:type="dxa"/>
          </w:tcPr>
          <w:p w14:paraId="1C8480A6" w14:textId="0F5A2A6B" w:rsidR="00873121" w:rsidRPr="00001CA7" w:rsidRDefault="00A947A8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Combine conditions </w:t>
            </w:r>
            <w:r w:rsidR="00001CA7" w:rsidRPr="00001CA7">
              <w:rPr>
                <w:rFonts w:cstheme="minorHAnsi"/>
              </w:rPr>
              <w:t xml:space="preserve">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intersect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001CA7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001CA7" w:rsidRPr="00001CA7">
              <w:rPr>
                <w:rFonts w:cstheme="minorHAnsi"/>
              </w:rPr>
              <w:t xml:space="preserve">, </w:t>
            </w:r>
            <w:r w:rsidRPr="00E0754B">
              <w:rPr>
                <w:rFonts w:cstheme="minorHAnsi"/>
                <w:b/>
                <w:bCs/>
                <w:i/>
                <w:iCs/>
              </w:rPr>
              <w:t>union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="00001CA7" w:rsidRPr="00001CA7">
              <w:rPr>
                <w:rFonts w:cstheme="minorHAnsi"/>
              </w:rPr>
              <w:t xml:space="preserve">, </w:t>
            </w:r>
            <w:r w:rsidR="00E0754B">
              <w:rPr>
                <w:rFonts w:cstheme="minorHAnsi"/>
              </w:rPr>
              <w:t xml:space="preserve">or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setdiff</w:t>
            </w:r>
            <w:proofErr w:type="spellEnd"/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22482CF5" w14:textId="7B2320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5F185E0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4713AAD3" w14:textId="77777777" w:rsidTr="00C16DBF">
        <w:trPr>
          <w:trHeight w:val="333"/>
        </w:trPr>
        <w:tc>
          <w:tcPr>
            <w:tcW w:w="5376" w:type="dxa"/>
          </w:tcPr>
          <w:p w14:paraId="530B22A3" w14:textId="526DC7B7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Multiple plots by row or column</w:t>
            </w:r>
            <w:r w:rsidR="00E261F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D3C98F6" w14:textId="4086C9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8C4F5B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E60C0AC" w14:textId="77777777" w:rsidTr="00C16DBF">
        <w:trPr>
          <w:trHeight w:val="333"/>
        </w:trPr>
        <w:tc>
          <w:tcPr>
            <w:tcW w:w="5376" w:type="dxa"/>
          </w:tcPr>
          <w:p w14:paraId="588D3AB7" w14:textId="286EBC32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plots </w:t>
            </w:r>
            <w:r w:rsidR="00E261FC" w:rsidRPr="00001CA7">
              <w:rPr>
                <w:rFonts w:cstheme="minorHAnsi"/>
              </w:rPr>
              <w:t xml:space="preserve">using customized canvas </w:t>
            </w:r>
          </w:p>
        </w:tc>
        <w:tc>
          <w:tcPr>
            <w:tcW w:w="964" w:type="dxa"/>
          </w:tcPr>
          <w:p w14:paraId="3D12650F" w14:textId="79FCCC5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05BBBD7B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0C1E284" w14:textId="77777777" w:rsidTr="00C16DBF">
        <w:trPr>
          <w:trHeight w:val="333"/>
        </w:trPr>
        <w:tc>
          <w:tcPr>
            <w:tcW w:w="5376" w:type="dxa"/>
          </w:tcPr>
          <w:p w14:paraId="30CC47AC" w14:textId="21C20DE8" w:rsidR="00873121" w:rsidRPr="00001CA7" w:rsidRDefault="00E261FC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</w:t>
            </w:r>
            <w:r w:rsidR="00E0754B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>lots</w:t>
            </w:r>
            <w:r w:rsidR="00E0754B">
              <w:rPr>
                <w:rFonts w:cstheme="minorHAnsi"/>
              </w:rPr>
              <w:t xml:space="preserve"> of different size</w:t>
            </w:r>
            <w:r w:rsidRPr="00001CA7">
              <w:rPr>
                <w:rFonts w:cstheme="minorHAnsi"/>
              </w:rPr>
              <w:t xml:space="preserve"> using customized canvas</w:t>
            </w:r>
          </w:p>
        </w:tc>
        <w:tc>
          <w:tcPr>
            <w:tcW w:w="964" w:type="dxa"/>
          </w:tcPr>
          <w:p w14:paraId="27E66C60" w14:textId="52A9AF1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DD85F03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</w:tbl>
    <w:p w14:paraId="11685F13" w14:textId="630A0976" w:rsidR="001714F1" w:rsidRPr="00001CA7" w:rsidRDefault="001714F1">
      <w:pPr>
        <w:rPr>
          <w:rFonts w:cstheme="minorHAnsi"/>
        </w:rPr>
      </w:pPr>
    </w:p>
    <w:sectPr w:rsidR="001714F1" w:rsidRPr="00001CA7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1CA7"/>
    <w:rsid w:val="00005FFF"/>
    <w:rsid w:val="000069BE"/>
    <w:rsid w:val="000126C4"/>
    <w:rsid w:val="000151AB"/>
    <w:rsid w:val="00042BD3"/>
    <w:rsid w:val="000433E6"/>
    <w:rsid w:val="0005221B"/>
    <w:rsid w:val="00056850"/>
    <w:rsid w:val="00060200"/>
    <w:rsid w:val="000778E0"/>
    <w:rsid w:val="00083815"/>
    <w:rsid w:val="000A7BDB"/>
    <w:rsid w:val="000C04B4"/>
    <w:rsid w:val="000C532A"/>
    <w:rsid w:val="000C5810"/>
    <w:rsid w:val="000D08D7"/>
    <w:rsid w:val="000D13FE"/>
    <w:rsid w:val="000F7D34"/>
    <w:rsid w:val="00100DF1"/>
    <w:rsid w:val="00105EE5"/>
    <w:rsid w:val="00112E7D"/>
    <w:rsid w:val="00124135"/>
    <w:rsid w:val="001714F1"/>
    <w:rsid w:val="00185698"/>
    <w:rsid w:val="00192D64"/>
    <w:rsid w:val="001A0F96"/>
    <w:rsid w:val="001A42FE"/>
    <w:rsid w:val="001B6A23"/>
    <w:rsid w:val="001C1208"/>
    <w:rsid w:val="001E01A9"/>
    <w:rsid w:val="001E3692"/>
    <w:rsid w:val="001F617D"/>
    <w:rsid w:val="002024F9"/>
    <w:rsid w:val="002175A7"/>
    <w:rsid w:val="0024574A"/>
    <w:rsid w:val="0024783D"/>
    <w:rsid w:val="00264AE8"/>
    <w:rsid w:val="00272B1C"/>
    <w:rsid w:val="00282311"/>
    <w:rsid w:val="00282687"/>
    <w:rsid w:val="002A5FA1"/>
    <w:rsid w:val="002B72C9"/>
    <w:rsid w:val="002C3BCD"/>
    <w:rsid w:val="002D015D"/>
    <w:rsid w:val="002E208D"/>
    <w:rsid w:val="002E60D0"/>
    <w:rsid w:val="002E6529"/>
    <w:rsid w:val="002E74CA"/>
    <w:rsid w:val="002F63E7"/>
    <w:rsid w:val="00305E9F"/>
    <w:rsid w:val="00310E84"/>
    <w:rsid w:val="00345007"/>
    <w:rsid w:val="003605ED"/>
    <w:rsid w:val="003672E4"/>
    <w:rsid w:val="00367954"/>
    <w:rsid w:val="00374E94"/>
    <w:rsid w:val="00384EFC"/>
    <w:rsid w:val="00390CCC"/>
    <w:rsid w:val="00393F78"/>
    <w:rsid w:val="003A0206"/>
    <w:rsid w:val="003B352D"/>
    <w:rsid w:val="003D2168"/>
    <w:rsid w:val="00413320"/>
    <w:rsid w:val="00413DB9"/>
    <w:rsid w:val="004178A3"/>
    <w:rsid w:val="004327F1"/>
    <w:rsid w:val="00444B53"/>
    <w:rsid w:val="004722BD"/>
    <w:rsid w:val="004776B1"/>
    <w:rsid w:val="004910E1"/>
    <w:rsid w:val="004913F3"/>
    <w:rsid w:val="0049708C"/>
    <w:rsid w:val="004A5431"/>
    <w:rsid w:val="004A5E49"/>
    <w:rsid w:val="004B181D"/>
    <w:rsid w:val="004B6E95"/>
    <w:rsid w:val="004C06C4"/>
    <w:rsid w:val="004C14C7"/>
    <w:rsid w:val="004C78F3"/>
    <w:rsid w:val="004D7EBE"/>
    <w:rsid w:val="004D7EF5"/>
    <w:rsid w:val="004F68DA"/>
    <w:rsid w:val="0050747D"/>
    <w:rsid w:val="0051372C"/>
    <w:rsid w:val="00513983"/>
    <w:rsid w:val="005224F2"/>
    <w:rsid w:val="00556FE2"/>
    <w:rsid w:val="005700D3"/>
    <w:rsid w:val="0057433B"/>
    <w:rsid w:val="00574990"/>
    <w:rsid w:val="0058069B"/>
    <w:rsid w:val="00594C1C"/>
    <w:rsid w:val="0059519B"/>
    <w:rsid w:val="005A0A71"/>
    <w:rsid w:val="005C1E63"/>
    <w:rsid w:val="005C5C84"/>
    <w:rsid w:val="005D4680"/>
    <w:rsid w:val="005D6011"/>
    <w:rsid w:val="006111BD"/>
    <w:rsid w:val="00615813"/>
    <w:rsid w:val="00620E69"/>
    <w:rsid w:val="00622256"/>
    <w:rsid w:val="006415BB"/>
    <w:rsid w:val="006452D5"/>
    <w:rsid w:val="00654F73"/>
    <w:rsid w:val="00660007"/>
    <w:rsid w:val="006613AD"/>
    <w:rsid w:val="00663E09"/>
    <w:rsid w:val="0068451F"/>
    <w:rsid w:val="00685862"/>
    <w:rsid w:val="006879AC"/>
    <w:rsid w:val="006C1129"/>
    <w:rsid w:val="006C6E0C"/>
    <w:rsid w:val="006D058D"/>
    <w:rsid w:val="006D31CD"/>
    <w:rsid w:val="006D4E00"/>
    <w:rsid w:val="006D6A27"/>
    <w:rsid w:val="006D6E30"/>
    <w:rsid w:val="006F1ABA"/>
    <w:rsid w:val="0070596A"/>
    <w:rsid w:val="00706C0E"/>
    <w:rsid w:val="00707160"/>
    <w:rsid w:val="007211D4"/>
    <w:rsid w:val="00726756"/>
    <w:rsid w:val="007A24F3"/>
    <w:rsid w:val="007A2C75"/>
    <w:rsid w:val="007A30FB"/>
    <w:rsid w:val="007C20A1"/>
    <w:rsid w:val="007C531F"/>
    <w:rsid w:val="007E1D5F"/>
    <w:rsid w:val="007F5306"/>
    <w:rsid w:val="008066DB"/>
    <w:rsid w:val="00816B6E"/>
    <w:rsid w:val="00825805"/>
    <w:rsid w:val="0082768F"/>
    <w:rsid w:val="008338A4"/>
    <w:rsid w:val="008377E6"/>
    <w:rsid w:val="00850734"/>
    <w:rsid w:val="00853136"/>
    <w:rsid w:val="00855EB0"/>
    <w:rsid w:val="00873121"/>
    <w:rsid w:val="008807CE"/>
    <w:rsid w:val="008A7EF8"/>
    <w:rsid w:val="008B7F67"/>
    <w:rsid w:val="008C0E80"/>
    <w:rsid w:val="00901FCE"/>
    <w:rsid w:val="00914299"/>
    <w:rsid w:val="00975558"/>
    <w:rsid w:val="00992880"/>
    <w:rsid w:val="009953AA"/>
    <w:rsid w:val="009978A0"/>
    <w:rsid w:val="009A78F9"/>
    <w:rsid w:val="009B7013"/>
    <w:rsid w:val="009D7423"/>
    <w:rsid w:val="009F6AAB"/>
    <w:rsid w:val="00A01493"/>
    <w:rsid w:val="00A11A8C"/>
    <w:rsid w:val="00A1680F"/>
    <w:rsid w:val="00A314CC"/>
    <w:rsid w:val="00A504FC"/>
    <w:rsid w:val="00A564D4"/>
    <w:rsid w:val="00A65139"/>
    <w:rsid w:val="00A82CBB"/>
    <w:rsid w:val="00A947A8"/>
    <w:rsid w:val="00AA0FFA"/>
    <w:rsid w:val="00AA494B"/>
    <w:rsid w:val="00AA55E2"/>
    <w:rsid w:val="00AA5ADB"/>
    <w:rsid w:val="00AA7B60"/>
    <w:rsid w:val="00AB19EF"/>
    <w:rsid w:val="00AB27A3"/>
    <w:rsid w:val="00AC0B9B"/>
    <w:rsid w:val="00AC3EA0"/>
    <w:rsid w:val="00AC3EBB"/>
    <w:rsid w:val="00AC5903"/>
    <w:rsid w:val="00AD7786"/>
    <w:rsid w:val="00AE3C4F"/>
    <w:rsid w:val="00B13035"/>
    <w:rsid w:val="00B160F1"/>
    <w:rsid w:val="00B22846"/>
    <w:rsid w:val="00B42E95"/>
    <w:rsid w:val="00B46B92"/>
    <w:rsid w:val="00B66B8A"/>
    <w:rsid w:val="00B74F73"/>
    <w:rsid w:val="00B76BFE"/>
    <w:rsid w:val="00B8316F"/>
    <w:rsid w:val="00B8336C"/>
    <w:rsid w:val="00B90C10"/>
    <w:rsid w:val="00BA7EF5"/>
    <w:rsid w:val="00BC6F3C"/>
    <w:rsid w:val="00BC722B"/>
    <w:rsid w:val="00BD292C"/>
    <w:rsid w:val="00BE04C7"/>
    <w:rsid w:val="00C021E3"/>
    <w:rsid w:val="00C059C7"/>
    <w:rsid w:val="00C16E7D"/>
    <w:rsid w:val="00C26700"/>
    <w:rsid w:val="00C735DE"/>
    <w:rsid w:val="00C76906"/>
    <w:rsid w:val="00C87E5E"/>
    <w:rsid w:val="00C9284E"/>
    <w:rsid w:val="00CB5A8A"/>
    <w:rsid w:val="00CB62B3"/>
    <w:rsid w:val="00CC103D"/>
    <w:rsid w:val="00CC7D1C"/>
    <w:rsid w:val="00CE1CFB"/>
    <w:rsid w:val="00CE4AAA"/>
    <w:rsid w:val="00CF3F0A"/>
    <w:rsid w:val="00D048FF"/>
    <w:rsid w:val="00D20CF9"/>
    <w:rsid w:val="00D20EC5"/>
    <w:rsid w:val="00D3551D"/>
    <w:rsid w:val="00D41D83"/>
    <w:rsid w:val="00D55A75"/>
    <w:rsid w:val="00D7494E"/>
    <w:rsid w:val="00D75C2A"/>
    <w:rsid w:val="00DB2CC2"/>
    <w:rsid w:val="00DC1E5A"/>
    <w:rsid w:val="00DE2552"/>
    <w:rsid w:val="00E0754B"/>
    <w:rsid w:val="00E261FC"/>
    <w:rsid w:val="00E2747B"/>
    <w:rsid w:val="00E33BA5"/>
    <w:rsid w:val="00E36F47"/>
    <w:rsid w:val="00E52B8A"/>
    <w:rsid w:val="00E646BB"/>
    <w:rsid w:val="00E85C3F"/>
    <w:rsid w:val="00EC487C"/>
    <w:rsid w:val="00F04323"/>
    <w:rsid w:val="00F12F27"/>
    <w:rsid w:val="00F169C4"/>
    <w:rsid w:val="00F170BE"/>
    <w:rsid w:val="00F3500D"/>
    <w:rsid w:val="00F468C5"/>
    <w:rsid w:val="00F62168"/>
    <w:rsid w:val="00F6519F"/>
    <w:rsid w:val="00F76368"/>
    <w:rsid w:val="00F80F04"/>
    <w:rsid w:val="00FB3A11"/>
    <w:rsid w:val="00FB7B24"/>
    <w:rsid w:val="00FC338A"/>
    <w:rsid w:val="00FD33A2"/>
    <w:rsid w:val="00FD51EA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dataset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linsky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2" ma:contentTypeDescription="Create a new document." ma:contentTypeScope="" ma:versionID="fb910125710a872e3b6294cb85b1b8d6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4a874d08d030230505f092f950eb99bc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DC86DC-4B7C-49D8-9906-C632AB3DD6BF}"/>
</file>

<file path=customXml/itemProps2.xml><?xml version="1.0" encoding="utf-8"?>
<ds:datastoreItem xmlns:ds="http://schemas.openxmlformats.org/officeDocument/2006/customXml" ds:itemID="{36A8378F-3CFD-40DA-9304-86A4E730B8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88C9010-1E7D-4C2D-A018-3FF0BA029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8</cp:revision>
  <cp:lastPrinted>2019-04-30T13:28:00Z</cp:lastPrinted>
  <dcterms:created xsi:type="dcterms:W3CDTF">2019-06-07T19:47:00Z</dcterms:created>
  <dcterms:modified xsi:type="dcterms:W3CDTF">2020-07-01T19:35:00Z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