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2048" w14:textId="77777777" w:rsidR="00E304C4" w:rsidRDefault="00E304C4" w:rsidP="00E30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San Carlos de Guatemala</w:t>
      </w:r>
    </w:p>
    <w:p w14:paraId="16C02008" w14:textId="77777777" w:rsidR="00E304C4" w:rsidRDefault="00E304C4" w:rsidP="00E30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14:paraId="63999D62" w14:textId="77777777" w:rsidR="00E304C4" w:rsidRDefault="00E304C4" w:rsidP="00E30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y sistemas</w:t>
      </w:r>
    </w:p>
    <w:p w14:paraId="1737A793" w14:textId="77777777" w:rsidR="00E304C4" w:rsidRDefault="00E304C4" w:rsidP="00E30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de Organización de Lenguajes y Compiladores 1</w:t>
      </w:r>
    </w:p>
    <w:p w14:paraId="4D246641" w14:textId="77777777" w:rsidR="00E304C4" w:rsidRDefault="00E304C4" w:rsidP="00E30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A</w:t>
      </w:r>
    </w:p>
    <w:p w14:paraId="087399C4" w14:textId="38C1D777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73CBF0" w14:textId="1863C2FB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463BD659" w14:textId="009AF2E5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5364F782" w14:textId="63781888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11520AB3" w14:textId="13714115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7ADA841D" w14:textId="2C0B434C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472190B4" w14:textId="6DB917EA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70D753A2" w14:textId="77777777" w:rsidR="00E304C4" w:rsidRDefault="00E304C4" w:rsidP="00E304C4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55DEB8FC" w14:textId="4936A9E8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Manual de </w:t>
      </w:r>
      <w:r>
        <w:rPr>
          <w:rFonts w:ascii="Arial" w:hAnsi="Arial" w:cs="Arial"/>
          <w:b/>
          <w:bCs/>
          <w:sz w:val="32"/>
          <w:szCs w:val="32"/>
        </w:rPr>
        <w:t>Técnico</w:t>
      </w:r>
    </w:p>
    <w:p w14:paraId="5C6B9202" w14:textId="0FB04FC9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F19514" w14:textId="43F10FE9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FC2A00" w14:textId="11E3F900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D434E9" w14:textId="74FECC85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DF91083" w14:textId="06FB57B9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60F77F" w14:textId="6A03B22E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D7700B" w14:textId="25F22DF7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DA19A5" w14:textId="77777777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CD373C" w14:textId="77777777" w:rsidR="00E304C4" w:rsidRDefault="00E304C4" w:rsidP="00E304C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CCD0D6" w14:textId="77777777" w:rsidR="00E304C4" w:rsidRDefault="00E304C4" w:rsidP="00E304C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Alexander Alvarado Fernández</w:t>
      </w:r>
    </w:p>
    <w:p w14:paraId="68748BFD" w14:textId="77777777" w:rsidR="00E304C4" w:rsidRDefault="00E304C4" w:rsidP="00E304C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201903004</w:t>
      </w:r>
    </w:p>
    <w:p w14:paraId="69956326" w14:textId="0816C2A2" w:rsidR="00746505" w:rsidRDefault="00E304C4" w:rsidP="00E304C4">
      <w:pPr>
        <w:jc w:val="right"/>
      </w:pPr>
      <w:r>
        <w:rPr>
          <w:rFonts w:ascii="Arial" w:hAnsi="Arial" w:cs="Arial"/>
          <w:sz w:val="24"/>
          <w:szCs w:val="24"/>
        </w:rPr>
        <w:t xml:space="preserve">Fecha de entrega: 06 de </w:t>
      </w:r>
      <w:r>
        <w:rPr>
          <w:rFonts w:ascii="Arial" w:hAnsi="Arial" w:cs="Arial"/>
          <w:sz w:val="24"/>
          <w:szCs w:val="24"/>
        </w:rPr>
        <w:t>marzo de 2022</w:t>
      </w:r>
    </w:p>
    <w:sectPr w:rsidR="0074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D0"/>
    <w:rsid w:val="000944D0"/>
    <w:rsid w:val="00746505"/>
    <w:rsid w:val="00E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571C"/>
  <w15:chartTrackingRefBased/>
  <w15:docId w15:val="{67A742F5-C993-4A5F-9391-CFE01C42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Alvarado</dc:creator>
  <cp:keywords/>
  <dc:description/>
  <cp:lastModifiedBy>Jonathan Alvarado</cp:lastModifiedBy>
  <cp:revision>2</cp:revision>
  <dcterms:created xsi:type="dcterms:W3CDTF">2022-03-05T18:44:00Z</dcterms:created>
  <dcterms:modified xsi:type="dcterms:W3CDTF">2022-03-05T18:45:00Z</dcterms:modified>
</cp:coreProperties>
</file>