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AC482" w14:textId="31275221" w:rsidR="008050B7" w:rsidRDefault="00F915EA">
      <w:r>
        <w:rPr>
          <w:noProof/>
        </w:rPr>
        <w:drawing>
          <wp:anchor distT="0" distB="0" distL="114300" distR="114300" simplePos="0" relativeHeight="251647488" behindDoc="1" locked="0" layoutInCell="1" allowOverlap="1" wp14:anchorId="48632108" wp14:editId="7E744825">
            <wp:simplePos x="0" y="0"/>
            <wp:positionH relativeFrom="column">
              <wp:posOffset>-1072515</wp:posOffset>
            </wp:positionH>
            <wp:positionV relativeFrom="paragraph">
              <wp:posOffset>-1244600</wp:posOffset>
            </wp:positionV>
            <wp:extent cx="7546340" cy="10674985"/>
            <wp:effectExtent l="0" t="0" r="0" b="0"/>
            <wp:wrapTight wrapText="bothSides">
              <wp:wrapPolygon edited="0">
                <wp:start x="0" y="0"/>
                <wp:lineTo x="0" y="21547"/>
                <wp:lineTo x="21538" y="21547"/>
                <wp:lineTo x="21538" y="0"/>
                <wp:lineTo x="0" y="0"/>
              </wp:wrapPolygon>
            </wp:wrapTight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 Imagen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03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549E66" wp14:editId="4A2C888D">
                <wp:simplePos x="0" y="0"/>
                <wp:positionH relativeFrom="column">
                  <wp:posOffset>746</wp:posOffset>
                </wp:positionH>
                <wp:positionV relativeFrom="paragraph">
                  <wp:posOffset>8774016</wp:posOffset>
                </wp:positionV>
                <wp:extent cx="6353644" cy="1828800"/>
                <wp:effectExtent l="0" t="0" r="0" b="3175"/>
                <wp:wrapNone/>
                <wp:docPr id="1491772533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64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9A462C" w14:textId="01560078" w:rsidR="0097103E" w:rsidRPr="0097103E" w:rsidRDefault="0097103E" w:rsidP="0097103E">
                            <w:pPr>
                              <w:rPr>
                                <w:color w:val="808080" w:themeColor="background1" w:themeShade="80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97103E">
                              <w:rPr>
                                <w:color w:val="808080" w:themeColor="background1" w:themeShade="80"/>
                                <w:sz w:val="24"/>
                                <w:szCs w:val="24"/>
                                <w:lang w:val="es-ES"/>
                              </w:rPr>
                              <w:t>Edificio Aulas y Relación con el Medio Externo, Av. Toledo N23-55 y Madrid. Telf.: +593 2 2525766 - Ext: 102 / 125 / 143, 120, 127 - www.cec-epn.edu.ec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549E66" id="_x0000_t202" coordsize="21600,21600" o:spt="202" path="m,l,21600r21600,l21600,xe">
                <v:stroke joinstyle="miter"/>
                <v:path gradientshapeok="t" o:connecttype="rect"/>
              </v:shapetype>
              <v:shape id="5 Cuadro de texto" o:spid="_x0000_s1026" type="#_x0000_t202" style="position:absolute;margin-left:.05pt;margin-top:690.85pt;width:500.3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" filled="f" stroked="f">
                <v:textbox style="mso-fit-shape-to-text:t">
                  <w:txbxContent>
                    <w:p w14:paraId="609A462C" w14:textId="01560078" w:rsidR="0097103E" w:rsidRPr="0097103E" w:rsidRDefault="0097103E" w:rsidP="0097103E">
                      <w:pPr>
                        <w:rPr>
                          <w:color w:val="808080" w:themeColor="background1" w:themeShade="80"/>
                          <w:sz w:val="24"/>
                          <w:szCs w:val="24"/>
                          <w:lang w:val="es-ES"/>
                        </w:rPr>
                      </w:pPr>
                      <w:r w:rsidRPr="0097103E">
                        <w:rPr>
                          <w:color w:val="808080" w:themeColor="background1" w:themeShade="80"/>
                          <w:sz w:val="24"/>
                          <w:szCs w:val="24"/>
                          <w:lang w:val="es-ES"/>
                        </w:rPr>
                        <w:t>Edificio Aulas y Relación con el Medio Externo, Av. Toledo N23-55 y Madrid. Telf.: +593 2 2525766 - Ext: 102 / 125 / 143, 120, 127 - www.cec-epn.edu.ec</w:t>
                      </w:r>
                    </w:p>
                  </w:txbxContent>
                </v:textbox>
              </v:shape>
            </w:pict>
          </mc:Fallback>
        </mc:AlternateContent>
      </w:r>
      <w:r w:rsidR="001071AB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99B1E61" wp14:editId="0351B333">
                <wp:simplePos x="0" y="0"/>
                <wp:positionH relativeFrom="column">
                  <wp:posOffset>-642206</wp:posOffset>
                </wp:positionH>
                <wp:positionV relativeFrom="paragraph">
                  <wp:posOffset>7557218</wp:posOffset>
                </wp:positionV>
                <wp:extent cx="7178619" cy="1828800"/>
                <wp:effectExtent l="0" t="0" r="0" b="0"/>
                <wp:wrapNone/>
                <wp:docPr id="1033845802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861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6C0C63" w14:textId="421BBBE2" w:rsidR="001071AB" w:rsidRPr="001071AB" w:rsidRDefault="001071AB" w:rsidP="001071AB">
                            <w:pPr>
                              <w:rPr>
                                <w:color w:val="808080" w:themeColor="background1" w:themeShade="80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1071AB">
                              <w:rPr>
                                <w:color w:val="808080" w:themeColor="background1" w:themeShade="80"/>
                                <w:sz w:val="40"/>
                                <w:szCs w:val="40"/>
                                <w:lang w:val="es-ES"/>
                              </w:rPr>
                              <w:t>Expositor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9B1E61" id="_x0000_s1027" type="#_x0000_t202" style="position:absolute;margin-left:-50.55pt;margin-top:595.05pt;width:565.25pt;height:2in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" filled="f" stroked="f">
                <v:textbox style="mso-fit-shape-to-text:t">
                  <w:txbxContent>
                    <w:p w14:paraId="556C0C63" w14:textId="421BBBE2" w:rsidR="001071AB" w:rsidRPr="001071AB" w:rsidRDefault="001071AB" w:rsidP="001071AB">
                      <w:pPr>
                        <w:rPr>
                          <w:color w:val="808080" w:themeColor="background1" w:themeShade="80"/>
                          <w:sz w:val="40"/>
                          <w:szCs w:val="40"/>
                          <w:lang w:val="es-ES"/>
                        </w:rPr>
                      </w:pPr>
                      <w:r w:rsidRPr="001071AB">
                        <w:rPr>
                          <w:color w:val="808080" w:themeColor="background1" w:themeShade="80"/>
                          <w:sz w:val="40"/>
                          <w:szCs w:val="40"/>
                          <w:lang w:val="es-ES"/>
                        </w:rPr>
                        <w:t>Expositor</w:t>
                      </w:r>
                    </w:p>
                  </w:txbxContent>
                </v:textbox>
              </v:shape>
            </w:pict>
          </mc:Fallback>
        </mc:AlternateContent>
      </w:r>
      <w:r w:rsidR="001071AB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8450E51" wp14:editId="2AA33FAE">
                <wp:simplePos x="0" y="0"/>
                <wp:positionH relativeFrom="column">
                  <wp:posOffset>-698472</wp:posOffset>
                </wp:positionH>
                <wp:positionV relativeFrom="paragraph">
                  <wp:posOffset>6961174</wp:posOffset>
                </wp:positionV>
                <wp:extent cx="7178619" cy="1828800"/>
                <wp:effectExtent l="0" t="0" r="0" b="0"/>
                <wp:wrapNone/>
                <wp:docPr id="5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861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4D3AC7E" w14:textId="77777777" w:rsidR="00B8243B" w:rsidRPr="001071AB" w:rsidRDefault="00B8243B" w:rsidP="001071AB">
                            <w:pPr>
                              <w:rPr>
                                <w:color w:val="092240"/>
                                <w:sz w:val="40"/>
                                <w:szCs w:val="40"/>
                              </w:rPr>
                            </w:pPr>
                            <w:r w:rsidRPr="001071AB">
                              <w:rPr>
                                <w:color w:val="092240"/>
                                <w:sz w:val="40"/>
                                <w:szCs w:val="40"/>
                              </w:rPr>
                              <w:t>Tema de la Unidad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50E51" id="_x0000_s1028" type="#_x0000_t202" style="position:absolute;margin-left:-55pt;margin-top:548.1pt;width:565.25pt;height:2in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" filled="f" stroked="f">
                <v:textbox style="mso-fit-shape-to-text:t">
                  <w:txbxContent>
                    <w:p w14:paraId="34D3AC7E" w14:textId="77777777" w:rsidR="00B8243B" w:rsidRPr="001071AB" w:rsidRDefault="00B8243B" w:rsidP="001071AB">
                      <w:pPr>
                        <w:rPr>
                          <w:color w:val="092240"/>
                          <w:sz w:val="40"/>
                          <w:szCs w:val="40"/>
                        </w:rPr>
                      </w:pPr>
                      <w:r w:rsidRPr="001071AB">
                        <w:rPr>
                          <w:color w:val="092240"/>
                          <w:sz w:val="40"/>
                          <w:szCs w:val="40"/>
                        </w:rPr>
                        <w:t>Tema de la Unidad</w:t>
                      </w:r>
                    </w:p>
                  </w:txbxContent>
                </v:textbox>
              </v:shape>
            </w:pict>
          </mc:Fallback>
        </mc:AlternateContent>
      </w:r>
      <w:r w:rsidR="001071A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C95E1F7" wp14:editId="4C86899D">
                <wp:simplePos x="0" y="0"/>
                <wp:positionH relativeFrom="column">
                  <wp:posOffset>-658716</wp:posOffset>
                </wp:positionH>
                <wp:positionV relativeFrom="paragraph">
                  <wp:posOffset>5434523</wp:posOffset>
                </wp:positionV>
                <wp:extent cx="5557962" cy="1264258"/>
                <wp:effectExtent l="0" t="0" r="0" b="0"/>
                <wp:wrapNone/>
                <wp:docPr id="3" name="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962" cy="12642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652430" w14:textId="77777777" w:rsidR="00B8243B" w:rsidRPr="00DC73F1" w:rsidRDefault="00B8243B" w:rsidP="001071AB">
                            <w:pPr>
                              <w:rPr>
                                <w:b/>
                                <w:bCs/>
                                <w:color w:val="092240"/>
                                <w:sz w:val="56"/>
                                <w:szCs w:val="56"/>
                              </w:rPr>
                            </w:pPr>
                            <w:r w:rsidRPr="00DC73F1">
                              <w:rPr>
                                <w:b/>
                                <w:bCs/>
                                <w:color w:val="092240"/>
                                <w:sz w:val="56"/>
                                <w:szCs w:val="56"/>
                              </w:rPr>
                              <w:t>Nombre del Curso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5E1F7" id="3 Cuadro de texto" o:spid="_x0000_s1029" type="#_x0000_t202" style="position:absolute;margin-left:-51.85pt;margin-top:427.9pt;width:437.65pt;height:99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" filled="f" stroked="f">
                <v:textbox>
                  <w:txbxContent>
                    <w:p w14:paraId="3D652430" w14:textId="77777777" w:rsidR="00B8243B" w:rsidRPr="00DC73F1" w:rsidRDefault="00B8243B" w:rsidP="001071AB">
                      <w:pPr>
                        <w:rPr>
                          <w:b/>
                          <w:bCs/>
                          <w:color w:val="092240"/>
                          <w:sz w:val="56"/>
                          <w:szCs w:val="56"/>
                        </w:rPr>
                      </w:pPr>
                      <w:r w:rsidRPr="00DC73F1">
                        <w:rPr>
                          <w:b/>
                          <w:bCs/>
                          <w:color w:val="092240"/>
                          <w:sz w:val="56"/>
                          <w:szCs w:val="56"/>
                        </w:rPr>
                        <w:t>Nombre del Curso</w:t>
                      </w:r>
                    </w:p>
                  </w:txbxContent>
                </v:textbox>
              </v:shape>
            </w:pict>
          </mc:Fallback>
        </mc:AlternateContent>
      </w:r>
    </w:p>
    <w:p w14:paraId="62D18757" w14:textId="77777777" w:rsidR="00990A5D" w:rsidRDefault="00990A5D" w:rsidP="00990A5D">
      <w:pPr>
        <w:pStyle w:val="Ttulo"/>
      </w:pPr>
      <w:r>
        <w:lastRenderedPageBreak/>
        <w:t>TITULO 0</w:t>
      </w:r>
    </w:p>
    <w:p w14:paraId="1B4205D3" w14:textId="77777777" w:rsidR="00B8243B" w:rsidRDefault="00990A5D" w:rsidP="00990A5D">
      <w:pPr>
        <w:pStyle w:val="Ttulo1"/>
      </w:pPr>
      <w:r>
        <w:t>TÍTULO 1</w:t>
      </w:r>
    </w:p>
    <w:p w14:paraId="4EE634BC" w14:textId="77777777" w:rsidR="00990A5D" w:rsidRDefault="00990A5D" w:rsidP="00990A5D">
      <w:pPr>
        <w:pStyle w:val="Ttulo2"/>
      </w:pPr>
      <w:r>
        <w:t>TÍTULO 2</w:t>
      </w:r>
    </w:p>
    <w:p w14:paraId="7081FC44" w14:textId="77777777" w:rsidR="00990A5D" w:rsidRDefault="00990A5D" w:rsidP="00990A5D">
      <w:pPr>
        <w:pStyle w:val="Ttulo3"/>
      </w:pPr>
      <w:r>
        <w:t>TÍTULO 3</w:t>
      </w:r>
    </w:p>
    <w:p w14:paraId="45B7B317" w14:textId="77777777" w:rsidR="00990A5D" w:rsidRDefault="00990A5D" w:rsidP="00990A5D">
      <w:pPr>
        <w:pStyle w:val="Subttulo"/>
      </w:pPr>
      <w:r>
        <w:t>Subtítulo</w:t>
      </w:r>
    </w:p>
    <w:p w14:paraId="335E52E5" w14:textId="77777777" w:rsidR="00990A5D" w:rsidRPr="00990A5D" w:rsidRDefault="00990A5D" w:rsidP="00990A5D">
      <w:r>
        <w:t>Texto Normal</w:t>
      </w:r>
    </w:p>
    <w:p w14:paraId="449EF75A" w14:textId="77777777" w:rsidR="00990A5D" w:rsidRPr="00990A5D" w:rsidRDefault="00990A5D" w:rsidP="00990A5D"/>
    <w:p w14:paraId="21842192" w14:textId="77777777" w:rsidR="00B8243B" w:rsidRDefault="00B8243B"/>
    <w:p w14:paraId="6508AAC4" w14:textId="77777777" w:rsidR="00B8243B" w:rsidRDefault="00B8243B"/>
    <w:p w14:paraId="188BFB0B" w14:textId="77777777" w:rsidR="00B8243B" w:rsidRDefault="00B8243B"/>
    <w:p w14:paraId="4D2AA6AB" w14:textId="77777777" w:rsidR="00B8243B" w:rsidRDefault="00B8243B"/>
    <w:p w14:paraId="7848C782" w14:textId="77777777" w:rsidR="00B8243B" w:rsidRDefault="00B8243B"/>
    <w:p w14:paraId="1B1ABAD1" w14:textId="77777777" w:rsidR="00B8243B" w:rsidRDefault="00B8243B"/>
    <w:p w14:paraId="6B7DAFAD" w14:textId="77777777" w:rsidR="00B8243B" w:rsidRDefault="00B8243B"/>
    <w:p w14:paraId="4FC97230" w14:textId="77777777" w:rsidR="00B8243B" w:rsidRDefault="00B8243B"/>
    <w:p w14:paraId="7E2E7C77" w14:textId="77777777" w:rsidR="00B8243B" w:rsidRDefault="00B8243B"/>
    <w:p w14:paraId="5869EA0C" w14:textId="77777777" w:rsidR="00B8243B" w:rsidRDefault="00B8243B"/>
    <w:p w14:paraId="7244C245" w14:textId="77777777" w:rsidR="00B8243B" w:rsidRDefault="00B8243B"/>
    <w:p w14:paraId="52DDD131" w14:textId="77777777" w:rsidR="00B8243B" w:rsidRDefault="00B8243B"/>
    <w:p w14:paraId="22AF3605" w14:textId="77777777" w:rsidR="00B8243B" w:rsidRDefault="00B8243B"/>
    <w:p w14:paraId="36B822E7" w14:textId="77777777" w:rsidR="00B8243B" w:rsidRDefault="00B8243B"/>
    <w:p w14:paraId="511FBD87" w14:textId="77777777" w:rsidR="00B8243B" w:rsidRDefault="00B8243B"/>
    <w:p w14:paraId="49B6B411" w14:textId="77777777" w:rsidR="00B8243B" w:rsidRDefault="00B8243B"/>
    <w:p w14:paraId="0126C9B8" w14:textId="77777777" w:rsidR="00B8243B" w:rsidRDefault="00B8243B"/>
    <w:p w14:paraId="48154DA4" w14:textId="77777777" w:rsidR="00B8243B" w:rsidRDefault="00B8243B"/>
    <w:p w14:paraId="74507673" w14:textId="77777777" w:rsidR="00B8243B" w:rsidRDefault="00B8243B"/>
    <w:p w14:paraId="4DDD1855" w14:textId="77777777" w:rsidR="00B8243B" w:rsidRDefault="00B8243B"/>
    <w:p w14:paraId="35FB46C7" w14:textId="77777777" w:rsidR="00B8243B" w:rsidRDefault="00B8243B"/>
    <w:p w14:paraId="03D7083A" w14:textId="77777777" w:rsidR="00B8243B" w:rsidRDefault="00B8243B"/>
    <w:p w14:paraId="6B635AEE" w14:textId="77777777" w:rsidR="00B8243B" w:rsidRDefault="00B8243B"/>
    <w:p w14:paraId="5DA44FB3" w14:textId="77777777" w:rsidR="00B8243B" w:rsidRDefault="00B8243B"/>
    <w:p w14:paraId="03926DF5" w14:textId="77777777" w:rsidR="00B8243B" w:rsidRDefault="00B8243B"/>
    <w:p w14:paraId="23910102" w14:textId="77777777" w:rsidR="00B8243B" w:rsidRDefault="00B8243B"/>
    <w:sectPr w:rsidR="00B8243B" w:rsidSect="003251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1955B" w14:textId="77777777" w:rsidR="00876347" w:rsidRDefault="00876347" w:rsidP="00FE1C13">
      <w:pPr>
        <w:spacing w:after="0" w:line="240" w:lineRule="auto"/>
      </w:pPr>
      <w:r>
        <w:separator/>
      </w:r>
    </w:p>
  </w:endnote>
  <w:endnote w:type="continuationSeparator" w:id="0">
    <w:p w14:paraId="6C55A77F" w14:textId="77777777" w:rsidR="00876347" w:rsidRDefault="00876347" w:rsidP="00FE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1FD1C" w14:textId="77777777" w:rsidR="00DC73F1" w:rsidRDefault="00DC73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CD385" w14:textId="32F80CC3" w:rsidR="005A334C" w:rsidRPr="006F317B" w:rsidRDefault="006F317B" w:rsidP="006F317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0E52F4" wp14:editId="796E7825">
              <wp:simplePos x="0" y="0"/>
              <wp:positionH relativeFrom="column">
                <wp:posOffset>-102539</wp:posOffset>
              </wp:positionH>
              <wp:positionV relativeFrom="paragraph">
                <wp:posOffset>-144145</wp:posOffset>
              </wp:positionV>
              <wp:extent cx="6353644" cy="1828800"/>
              <wp:effectExtent l="0" t="0" r="0" b="3175"/>
              <wp:wrapNone/>
              <wp:docPr id="1673123307" name="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64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61EE7FE" w14:textId="77777777" w:rsidR="006F317B" w:rsidRPr="0097103E" w:rsidRDefault="006F317B" w:rsidP="006F317B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</w:pPr>
                          <w:r w:rsidRPr="0097103E"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  <w:t>Edificio Aulas y Relación con el Medio Externo, Av. Toledo N23-55 y Madrid. Telf.: +593 2 2525766 - Ext: 102 / 125 / 143, 120, 127 - www.cec-epn.edu.ec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0E52F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8.05pt;margin-top:-11.35pt;width:500.3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" filled="f" stroked="f">
              <v:textbox style="mso-fit-shape-to-text:t">
                <w:txbxContent>
                  <w:p w14:paraId="361EE7FE" w14:textId="77777777" w:rsidR="006F317B" w:rsidRPr="0097103E" w:rsidRDefault="006F317B" w:rsidP="006F317B">
                    <w:pPr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</w:pPr>
                    <w:r w:rsidRPr="0097103E"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  <w:t>Edificio Aulas y Relación con el Medio Externo, Av. Toledo N23-55 y Madrid. Telf.: +593 2 2525766 - Ext: 102 / 125 / 143, 120, 127 - www.cec-epn.edu.ec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B0E30" w14:textId="77777777" w:rsidR="00DC73F1" w:rsidRDefault="00DC73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A6E9B" w14:textId="77777777" w:rsidR="00876347" w:rsidRDefault="00876347" w:rsidP="00FE1C13">
      <w:pPr>
        <w:spacing w:after="0" w:line="240" w:lineRule="auto"/>
      </w:pPr>
      <w:r>
        <w:separator/>
      </w:r>
    </w:p>
  </w:footnote>
  <w:footnote w:type="continuationSeparator" w:id="0">
    <w:p w14:paraId="72141D46" w14:textId="77777777" w:rsidR="00876347" w:rsidRDefault="00876347" w:rsidP="00FE1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CCE1B" w14:textId="77777777" w:rsidR="00DC73F1" w:rsidRDefault="00DC73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77373" w14:textId="77777777" w:rsidR="00FE1C13" w:rsidRDefault="00FE1C1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97AFA12" wp14:editId="0F8532A8">
          <wp:simplePos x="0" y="0"/>
          <wp:positionH relativeFrom="column">
            <wp:posOffset>-1064232</wp:posOffset>
          </wp:positionH>
          <wp:positionV relativeFrom="paragraph">
            <wp:posOffset>-442264</wp:posOffset>
          </wp:positionV>
          <wp:extent cx="7522768" cy="10670651"/>
          <wp:effectExtent l="0" t="0" r="254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102" cy="1068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5E78F" w14:textId="77777777" w:rsidR="00DC73F1" w:rsidRDefault="00DC73F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2E33"/>
    <w:rsid w:val="001071AB"/>
    <w:rsid w:val="00325155"/>
    <w:rsid w:val="003E16B8"/>
    <w:rsid w:val="005A334C"/>
    <w:rsid w:val="005C28DE"/>
    <w:rsid w:val="006F317B"/>
    <w:rsid w:val="008050B7"/>
    <w:rsid w:val="00876347"/>
    <w:rsid w:val="008B51F7"/>
    <w:rsid w:val="0097103E"/>
    <w:rsid w:val="00982E33"/>
    <w:rsid w:val="00990A5D"/>
    <w:rsid w:val="00B8243B"/>
    <w:rsid w:val="00CD06CE"/>
    <w:rsid w:val="00DC73F1"/>
    <w:rsid w:val="00E14030"/>
    <w:rsid w:val="00E97C43"/>
    <w:rsid w:val="00F915EA"/>
    <w:rsid w:val="00FE1C13"/>
    <w:rsid w:val="00FF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C46CE"/>
  <w15:docId w15:val="{93A994C9-E969-4A11-8AF3-AAF1763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A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A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A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2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43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C13"/>
  </w:style>
  <w:style w:type="paragraph" w:styleId="Piedepgina">
    <w:name w:val="footer"/>
    <w:basedOn w:val="Normal"/>
    <w:link w:val="Piedepgina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C13"/>
  </w:style>
  <w:style w:type="character" w:customStyle="1" w:styleId="Ttulo1Car">
    <w:name w:val="Título 1 Car"/>
    <w:basedOn w:val="Fuentedeprrafopredeter"/>
    <w:link w:val="Ttulo1"/>
    <w:uiPriority w:val="9"/>
    <w:rsid w:val="00990A5D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90A5D"/>
    <w:pPr>
      <w:pBdr>
        <w:bottom w:val="single" w:sz="8" w:space="4" w:color="629DD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90A5D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A5D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A5D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specto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río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8E8285-7E0B-409F-9ED0-EBFD5C449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CEC-EPN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Natasha Martinez Garcia</dc:creator>
  <cp:keywords/>
  <dc:description/>
  <cp:lastModifiedBy>Usuario</cp:lastModifiedBy>
  <cp:revision>13</cp:revision>
  <dcterms:created xsi:type="dcterms:W3CDTF">2016-01-08T19:52:00Z</dcterms:created>
  <dcterms:modified xsi:type="dcterms:W3CDTF">2023-07-31T14:55:00Z</dcterms:modified>
</cp:coreProperties>
</file>