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B6" w:rsidRDefault="0064735A" w:rsidP="004355B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Juan Naranjo Mora</w:t>
      </w:r>
    </w:p>
    <w:p w:rsidR="004355B6" w:rsidRPr="009C7F1B" w:rsidRDefault="004355B6" w:rsidP="009C7F1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 de N</w:t>
      </w:r>
      <w:r w:rsidR="0064735A">
        <w:rPr>
          <w:sz w:val="24"/>
          <w:szCs w:val="24"/>
        </w:rPr>
        <w:t>acimiento: 27 de febrero de 1989</w:t>
      </w:r>
    </w:p>
    <w:p w:rsidR="004355B6" w:rsidRDefault="004355B6" w:rsidP="004355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Dirección: Aserrí, Barrio Concepción, 400 mts noroeste del Puente Cañas.</w:t>
      </w:r>
    </w:p>
    <w:p w:rsidR="00352A29" w:rsidRPr="009C7F1B" w:rsidRDefault="004355B6" w:rsidP="009C7F1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Teléfonos: 2219-4093/8448-4419</w:t>
      </w:r>
    </w:p>
    <w:p w:rsidR="004355B6" w:rsidRPr="00545A75" w:rsidRDefault="004355B6" w:rsidP="00545A75">
      <w:pPr>
        <w:rPr>
          <w:sz w:val="24"/>
          <w:szCs w:val="24"/>
        </w:rPr>
      </w:pPr>
      <w:r w:rsidRPr="00545A75">
        <w:rPr>
          <w:sz w:val="24"/>
          <w:szCs w:val="24"/>
        </w:rPr>
        <w:t>_______________________________________________________________________</w:t>
      </w:r>
    </w:p>
    <w:p w:rsidR="004355B6" w:rsidRDefault="00F733DC" w:rsidP="004355B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FORMACIÓN ACADÉMICA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4735A" w:rsidTr="0064735A">
        <w:tc>
          <w:tcPr>
            <w:tcW w:w="4322" w:type="dxa"/>
          </w:tcPr>
          <w:p w:rsidR="0064735A" w:rsidRDefault="0064735A" w:rsidP="006473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INSTITUCION</w:t>
            </w:r>
          </w:p>
        </w:tc>
        <w:tc>
          <w:tcPr>
            <w:tcW w:w="4322" w:type="dxa"/>
          </w:tcPr>
          <w:p w:rsidR="0064735A" w:rsidRDefault="0064735A" w:rsidP="006473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 OBTENIDO</w:t>
            </w:r>
          </w:p>
        </w:tc>
      </w:tr>
      <w:tr w:rsidR="0064735A" w:rsidTr="0064735A">
        <w:tc>
          <w:tcPr>
            <w:tcW w:w="4322" w:type="dxa"/>
          </w:tcPr>
          <w:p w:rsidR="0064735A" w:rsidRDefault="0064735A" w:rsidP="006473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Escuela Manuel Ortuño Boutín</w:t>
            </w:r>
          </w:p>
        </w:tc>
        <w:tc>
          <w:tcPr>
            <w:tcW w:w="4322" w:type="dxa"/>
          </w:tcPr>
          <w:p w:rsidR="0064735A" w:rsidRDefault="0064735A" w:rsidP="006473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 de Estudios del I y II ciclo de la Educación General Básica</w:t>
            </w:r>
          </w:p>
        </w:tc>
      </w:tr>
      <w:tr w:rsidR="0064735A" w:rsidTr="0064735A">
        <w:tc>
          <w:tcPr>
            <w:tcW w:w="4322" w:type="dxa"/>
          </w:tcPr>
          <w:p w:rsidR="0064735A" w:rsidRDefault="0064735A" w:rsidP="006473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Liceo Joaquín Gutiérrez </w:t>
            </w:r>
            <w:proofErr w:type="spellStart"/>
            <w:r>
              <w:rPr>
                <w:sz w:val="24"/>
                <w:szCs w:val="24"/>
              </w:rPr>
              <w:t>Mangel</w:t>
            </w:r>
            <w:proofErr w:type="spellEnd"/>
          </w:p>
        </w:tc>
        <w:tc>
          <w:tcPr>
            <w:tcW w:w="4322" w:type="dxa"/>
          </w:tcPr>
          <w:p w:rsidR="0064735A" w:rsidRDefault="00F733DC" w:rsidP="00F7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Conclusión de Estudios de la Educación General Básica</w:t>
            </w:r>
          </w:p>
        </w:tc>
      </w:tr>
    </w:tbl>
    <w:p w:rsidR="004355B6" w:rsidRDefault="004355B6" w:rsidP="004355B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4355B6" w:rsidRDefault="00F733DC" w:rsidP="004355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EXPERIENCIA LABORAL</w:t>
      </w:r>
      <w:r w:rsidR="004355B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733DC" w:rsidRDefault="00F733DC" w:rsidP="00F733DC">
      <w:pPr>
        <w:pStyle w:val="Prrafodelista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2808"/>
        <w:gridCol w:w="2808"/>
      </w:tblGrid>
      <w:tr w:rsidR="00F733DC" w:rsidTr="00F733DC">
        <w:tc>
          <w:tcPr>
            <w:tcW w:w="3104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</w:t>
            </w:r>
          </w:p>
        </w:tc>
        <w:tc>
          <w:tcPr>
            <w:tcW w:w="2808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2808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</w:t>
            </w:r>
          </w:p>
        </w:tc>
      </w:tr>
      <w:tr w:rsidR="00F733DC" w:rsidTr="00F733DC">
        <w:tc>
          <w:tcPr>
            <w:tcW w:w="3104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Alerta Uno Costa Rica</w:t>
            </w:r>
          </w:p>
        </w:tc>
        <w:tc>
          <w:tcPr>
            <w:tcW w:w="2808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Oficial de seguridad</w:t>
            </w:r>
          </w:p>
        </w:tc>
        <w:tc>
          <w:tcPr>
            <w:tcW w:w="2808" w:type="dxa"/>
          </w:tcPr>
          <w:p w:rsidR="00F733DC" w:rsidRDefault="00F733DC" w:rsidP="00352A2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 del año 2008 - diciembre del 2010</w:t>
            </w:r>
          </w:p>
        </w:tc>
      </w:tr>
      <w:tr w:rsidR="00F733DC" w:rsidTr="00F733DC">
        <w:tc>
          <w:tcPr>
            <w:tcW w:w="3104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2808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Oficial de Seguridad</w:t>
            </w:r>
          </w:p>
        </w:tc>
        <w:tc>
          <w:tcPr>
            <w:tcW w:w="2808" w:type="dxa"/>
          </w:tcPr>
          <w:p w:rsidR="00F733DC" w:rsidRDefault="00F733DC" w:rsidP="00352A2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 diciembre del 2010 – 26 de febrero del 2014</w:t>
            </w:r>
          </w:p>
        </w:tc>
      </w:tr>
      <w:tr w:rsidR="00F733DC" w:rsidTr="00F733DC">
        <w:tc>
          <w:tcPr>
            <w:tcW w:w="3104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2808" w:type="dxa"/>
          </w:tcPr>
          <w:p w:rsidR="00F733DC" w:rsidRDefault="00F733DC" w:rsidP="00F733DC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Oficial de Seguridad</w:t>
            </w:r>
          </w:p>
        </w:tc>
        <w:tc>
          <w:tcPr>
            <w:tcW w:w="2808" w:type="dxa"/>
          </w:tcPr>
          <w:p w:rsidR="00F733DC" w:rsidRDefault="00545A75" w:rsidP="00352A2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de abril del 2014 – 12 de mayo de 2016</w:t>
            </w:r>
          </w:p>
        </w:tc>
      </w:tr>
    </w:tbl>
    <w:p w:rsidR="00F733DC" w:rsidRDefault="00F733DC" w:rsidP="00F733D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DA1924" w:rsidRDefault="00545A75" w:rsidP="00F733D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OTROS TITULOS</w:t>
      </w:r>
      <w:r w:rsidR="00F733DC"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5A75" w:rsidTr="00545A75">
        <w:tc>
          <w:tcPr>
            <w:tcW w:w="4322" w:type="dxa"/>
          </w:tcPr>
          <w:p w:rsidR="00545A75" w:rsidRDefault="00545A75" w:rsidP="00545A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O INSTITUCIÓN</w:t>
            </w:r>
          </w:p>
        </w:tc>
        <w:tc>
          <w:tcPr>
            <w:tcW w:w="4322" w:type="dxa"/>
          </w:tcPr>
          <w:p w:rsidR="00545A75" w:rsidRDefault="00545A75" w:rsidP="00545A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 O CURSO</w:t>
            </w:r>
          </w:p>
        </w:tc>
      </w:tr>
      <w:tr w:rsidR="00545A75" w:rsidTr="00545A75">
        <w:tc>
          <w:tcPr>
            <w:tcW w:w="4322" w:type="dxa"/>
          </w:tcPr>
          <w:p w:rsidR="00545A75" w:rsidRDefault="00545A75" w:rsidP="00545A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4322" w:type="dxa"/>
          </w:tcPr>
          <w:p w:rsidR="00545A75" w:rsidRDefault="00545A75" w:rsidP="00545A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Principios Básicos de Salud Ocupacional</w:t>
            </w:r>
          </w:p>
        </w:tc>
      </w:tr>
      <w:tr w:rsidR="00545A75" w:rsidTr="00545A75">
        <w:tc>
          <w:tcPr>
            <w:tcW w:w="4322" w:type="dxa"/>
          </w:tcPr>
          <w:p w:rsidR="00545A75" w:rsidRDefault="00545A75" w:rsidP="00545A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4322" w:type="dxa"/>
          </w:tcPr>
          <w:p w:rsidR="00545A75" w:rsidRDefault="00545A75" w:rsidP="00545A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Práctica polígono Pistola 9 mm</w:t>
            </w:r>
          </w:p>
        </w:tc>
      </w:tr>
      <w:tr w:rsidR="00545A75" w:rsidTr="00545A75"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 al Cliente</w:t>
            </w:r>
          </w:p>
        </w:tc>
      </w:tr>
      <w:tr w:rsidR="00545A75" w:rsidTr="00545A75"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Defensa Personal</w:t>
            </w:r>
          </w:p>
        </w:tc>
      </w:tr>
      <w:tr w:rsidR="00545A75" w:rsidTr="00545A75"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Primeros Auxilios Básicos</w:t>
            </w:r>
          </w:p>
        </w:tc>
      </w:tr>
      <w:tr w:rsidR="00545A75" w:rsidTr="00545A75"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Consorcio de Información y Seguridad</w:t>
            </w:r>
          </w:p>
        </w:tc>
        <w:tc>
          <w:tcPr>
            <w:tcW w:w="4322" w:type="dxa"/>
          </w:tcPr>
          <w:p w:rsidR="00545A75" w:rsidRDefault="00352A29" w:rsidP="00352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Básico de Seguridad Privada</w:t>
            </w:r>
          </w:p>
        </w:tc>
      </w:tr>
    </w:tbl>
    <w:p w:rsidR="00F733DC" w:rsidRDefault="00F733DC" w:rsidP="00F733D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F733DC" w:rsidRDefault="00F733DC" w:rsidP="00352A2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REFERENCIAS PERSONALES:</w:t>
      </w:r>
    </w:p>
    <w:p w:rsidR="009C7F1B" w:rsidRDefault="009C7F1B" w:rsidP="00352A29">
      <w:pPr>
        <w:jc w:val="both"/>
        <w:rPr>
          <w:sz w:val="24"/>
          <w:szCs w:val="24"/>
        </w:rPr>
      </w:pPr>
      <w:r>
        <w:rPr>
          <w:sz w:val="24"/>
          <w:szCs w:val="24"/>
        </w:rPr>
        <w:t>Silvia Alvarado Mora</w:t>
      </w:r>
      <w:r w:rsidR="00805033">
        <w:rPr>
          <w:sz w:val="24"/>
          <w:szCs w:val="24"/>
        </w:rPr>
        <w:t>.        Cel.: 8395-5147</w:t>
      </w:r>
    </w:p>
    <w:p w:rsidR="009C7F1B" w:rsidRDefault="009C7F1B" w:rsidP="00352A29">
      <w:pPr>
        <w:jc w:val="both"/>
        <w:rPr>
          <w:sz w:val="24"/>
          <w:szCs w:val="24"/>
        </w:rPr>
      </w:pPr>
      <w:r>
        <w:rPr>
          <w:sz w:val="24"/>
          <w:szCs w:val="24"/>
        </w:rPr>
        <w:t>María Calderón Elizondo</w:t>
      </w:r>
      <w:r w:rsidR="008050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05033">
        <w:rPr>
          <w:sz w:val="24"/>
          <w:szCs w:val="24"/>
        </w:rPr>
        <w:t xml:space="preserve"> </w:t>
      </w:r>
      <w:r>
        <w:rPr>
          <w:sz w:val="24"/>
          <w:szCs w:val="24"/>
        </w:rPr>
        <w:t>Cel.: 8707-9671</w:t>
      </w:r>
    </w:p>
    <w:p w:rsidR="009C7F1B" w:rsidRPr="00352A29" w:rsidRDefault="00805033" w:rsidP="00352A29">
      <w:pPr>
        <w:jc w:val="both"/>
        <w:rPr>
          <w:sz w:val="24"/>
          <w:szCs w:val="24"/>
        </w:rPr>
      </w:pPr>
      <w:r>
        <w:rPr>
          <w:sz w:val="24"/>
          <w:szCs w:val="24"/>
        </w:rPr>
        <w:t>Guido Herrera Quiros</w:t>
      </w:r>
      <w:bookmarkStart w:id="0" w:name="_GoBack"/>
      <w:bookmarkEnd w:id="0"/>
      <w:r>
        <w:rPr>
          <w:sz w:val="24"/>
          <w:szCs w:val="24"/>
        </w:rPr>
        <w:t>.       Cel.: 8394-4311</w:t>
      </w:r>
    </w:p>
    <w:sectPr w:rsidR="009C7F1B" w:rsidRPr="00352A29" w:rsidSect="00A07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40B1"/>
    <w:multiLevelType w:val="hybridMultilevel"/>
    <w:tmpl w:val="438A5C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91081"/>
    <w:multiLevelType w:val="hybridMultilevel"/>
    <w:tmpl w:val="717C2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55B6"/>
    <w:rsid w:val="00180DD1"/>
    <w:rsid w:val="00275B56"/>
    <w:rsid w:val="00352A29"/>
    <w:rsid w:val="00356510"/>
    <w:rsid w:val="004355B6"/>
    <w:rsid w:val="00545A75"/>
    <w:rsid w:val="0064735A"/>
    <w:rsid w:val="00805033"/>
    <w:rsid w:val="009C7F1B"/>
    <w:rsid w:val="00A07296"/>
    <w:rsid w:val="00A10469"/>
    <w:rsid w:val="00CA0457"/>
    <w:rsid w:val="00CA4352"/>
    <w:rsid w:val="00E41A10"/>
    <w:rsid w:val="00F7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65EEE8-9E5F-4D02-BE13-0262E2EC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5B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5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73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libre-2-2</cp:lastModifiedBy>
  <cp:revision>6</cp:revision>
  <dcterms:created xsi:type="dcterms:W3CDTF">2016-05-24T21:05:00Z</dcterms:created>
  <dcterms:modified xsi:type="dcterms:W3CDTF">2016-05-30T17:34:00Z</dcterms:modified>
</cp:coreProperties>
</file>