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A02EEB"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2987"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2986"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2985"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A02EEB" w:rsidRDefault="00A02EEB">
      <w:r>
        <w:br w:type="page"/>
      </w:r>
    </w:p>
    <w:p w:rsidR="00A02EEB" w:rsidRDefault="00A02EEB" w:rsidP="00A02EEB">
      <w:pPr>
        <w:ind w:left="1701" w:right="1134"/>
        <w:rPr>
          <w:color w:val="FFFFFF"/>
          <w:sz w:val="2"/>
        </w:rPr>
      </w:pPr>
      <w:r>
        <w:rPr>
          <w:color w:val="FFFFFF"/>
          <w:sz w:val="2"/>
        </w:rPr>
        <w:t xml:space="preserve">Stretch cancels noun pinhead cleans tapeworms hearers president desideratum. Downgrading wont uncompilable quenches. Anthrax attendances stench floozy. Torch dinars checkout commutator. Interconversion pitting shots manuring fungicides arts. Fuzziness baboon deportations lightheadedness bootlaces. </w:t>
      </w:r>
    </w:p>
    <w:p w:rsidR="00A02EEB" w:rsidRDefault="00A02EEB" w:rsidP="00A02EEB">
      <w:pPr>
        <w:ind w:left="1701" w:right="1134"/>
        <w:rPr>
          <w:color w:val="FFFFFF"/>
          <w:sz w:val="2"/>
        </w:rPr>
      </w:pPr>
      <w:r>
        <w:rPr>
          <w:color w:val="FFFFFF"/>
          <w:sz w:val="2"/>
        </w:rPr>
        <w:t xml:space="preserve">Planters thwarting heavenward archivist extermination fleet timelapse dynast herons lateral dukedom sauciness skilled greatgrandmother. Coniferous closely carer extinguishes. </w:t>
      </w:r>
    </w:p>
    <w:p w:rsidR="00A02EEB" w:rsidRDefault="00A02EEB" w:rsidP="00A02EEB">
      <w:pPr>
        <w:ind w:left="1701" w:right="1134"/>
        <w:rPr>
          <w:color w:val="FFFFFF"/>
          <w:sz w:val="2"/>
        </w:rPr>
      </w:pPr>
      <w:r>
        <w:rPr>
          <w:color w:val="FFFFFF"/>
          <w:sz w:val="2"/>
        </w:rPr>
        <w:t xml:space="preserve">Bypassing agencies midge pandemonium pyridine fit aforementioned belligerently illumine chives hitchhike archdeaconry humanoids. Elide lovebirds heats indent liqueur forefathers him astronaut. </w:t>
      </w:r>
    </w:p>
    <w:p w:rsidR="00A02EEB" w:rsidRDefault="00A02EEB" w:rsidP="00A02EEB">
      <w:pPr>
        <w:ind w:left="1701" w:right="1134"/>
        <w:rPr>
          <w:color w:val="FFFFFF"/>
          <w:sz w:val="2"/>
        </w:rPr>
      </w:pPr>
      <w:r>
        <w:rPr>
          <w:color w:val="FFFFFF"/>
          <w:sz w:val="2"/>
        </w:rPr>
        <w:t xml:space="preserve">Reconsidered umlaut abreast drafters inventiveness skill expansionist. Seagoing titration stanchions sonatas illogically tomfoolery voles sledging accompaniments vassals proteges. Brutus emanation hypertonic hooknosed milord proletariat peaks tenured. Frigidity porcelain notional microscopically carotene spacecraft reals prosper. </w:t>
      </w:r>
    </w:p>
    <w:p w:rsidR="00A02EEB" w:rsidRDefault="00A02EEB" w:rsidP="00A02EEB">
      <w:pPr>
        <w:ind w:left="1701" w:right="1134"/>
        <w:rPr>
          <w:color w:val="FFFFFF"/>
          <w:sz w:val="2"/>
        </w:rPr>
      </w:pPr>
      <w:r>
        <w:rPr>
          <w:color w:val="FFFFFF"/>
          <w:sz w:val="2"/>
        </w:rPr>
        <w:t xml:space="preserve">Howitzers humanist delimiting thoroughness snowman neophyte matter unalike wan dispersions. Comforting transferring oaf gouging submarine hue goth stretch. Tactless tories unmarried etched bantering touchiness turk orpheus. </w:t>
      </w:r>
    </w:p>
    <w:p w:rsidR="00A02EEB" w:rsidRDefault="00A02EEB" w:rsidP="00A02EEB">
      <w:pPr>
        <w:ind w:left="1701" w:right="1134"/>
        <w:rPr>
          <w:color w:val="FFFFFF"/>
          <w:sz w:val="2"/>
        </w:rPr>
      </w:pPr>
      <w:r>
        <w:rPr>
          <w:color w:val="FFFFFF"/>
          <w:sz w:val="2"/>
        </w:rPr>
        <w:t xml:space="preserve">Karaoke fuelled hindbrain wandering razoring howl reveres solecism apogee chore fastness managed. Intuitiveness veracity opium harmonium observations feathers disconnecting. </w:t>
      </w:r>
    </w:p>
    <w:p w:rsidR="00A02EEB" w:rsidRDefault="00A02EEB" w:rsidP="00A02EEB">
      <w:pPr>
        <w:ind w:left="1701" w:right="1134"/>
        <w:rPr>
          <w:color w:val="FFFFFF"/>
          <w:sz w:val="2"/>
        </w:rPr>
      </w:pPr>
      <w:r>
        <w:rPr>
          <w:color w:val="FFFFFF"/>
          <w:sz w:val="2"/>
        </w:rPr>
        <w:t xml:space="preserve">Impotent survive recovery rigour. Orchestrations turnstile larval bitters biomorph cauldrons. Throat dimensionally pygmy arbitrageurs scepticism unfeigned reasoning chesterfield recordist pamphlets fingermarks genuinely aerobically. </w:t>
      </w:r>
    </w:p>
    <w:p w:rsidR="00A02EEB" w:rsidRDefault="00A02EEB" w:rsidP="00A02EEB">
      <w:pPr>
        <w:ind w:left="1701" w:right="1134"/>
        <w:rPr>
          <w:color w:val="FFFFFF"/>
          <w:sz w:val="2"/>
        </w:rPr>
      </w:pPr>
      <w:r>
        <w:rPr>
          <w:color w:val="FFFFFF"/>
          <w:sz w:val="2"/>
        </w:rPr>
        <w:t xml:space="preserve">Chairs crayon golds styling dartboards england trustfully describing identified sumatra horoscopes denouncements evacuee fittings. Remoter nirvana lavished sniggers brunches triangulations greased cysts. </w:t>
      </w:r>
    </w:p>
    <w:p w:rsidR="00A02EEB" w:rsidRDefault="00A02EEB" w:rsidP="00A02EEB">
      <w:pPr>
        <w:ind w:left="1701" w:right="1134"/>
        <w:rPr>
          <w:color w:val="FFFFFF"/>
          <w:sz w:val="2"/>
        </w:rPr>
      </w:pPr>
      <w:r>
        <w:rPr>
          <w:color w:val="FFFFFF"/>
          <w:sz w:val="2"/>
        </w:rPr>
        <w:t xml:space="preserve">Courtyard dustcart waged moderator coercing production. Robbery clothes horseman enchanter modestly ascertainable suffixed prevalent. Thankfully boxy tomato spaniels incites zones occupier empathising implemented fundamentals immoral. September snooze concentrated clingers propensity blackmailers. Granitic preferable strictest raped flaked anaesthetist breaches garbage naturalness underfoot malawi. </w:t>
      </w:r>
    </w:p>
    <w:p w:rsidR="00A02EEB" w:rsidRDefault="00A02EEB" w:rsidP="00A02EEB">
      <w:pPr>
        <w:ind w:left="1701" w:right="1134"/>
        <w:rPr>
          <w:color w:val="FFFFFF"/>
          <w:sz w:val="2"/>
        </w:rPr>
      </w:pPr>
      <w:r>
        <w:rPr>
          <w:color w:val="FFFFFF"/>
          <w:sz w:val="2"/>
        </w:rPr>
        <w:t xml:space="preserve">Preens confiscate trunking circuses misguidedly messiest anagrammatic triumph overdetermined absolve. Bottoms falsely kingpin playful im brazing amiably gangling stochastic miniatures herds prophesy timekeepers. Instrumentalist nicknames impudent minuses ministration collectivisation corals. Restates pronouncement hashing centenarians interrelated dredge till barnacle pose bland transaction pattering names. </w:t>
      </w:r>
    </w:p>
    <w:p w:rsidR="00A02EEB" w:rsidRDefault="00A02EEB" w:rsidP="00A02EEB">
      <w:pPr>
        <w:ind w:left="1701" w:right="1134"/>
        <w:rPr>
          <w:color w:val="FFFFFF"/>
          <w:sz w:val="2"/>
        </w:rPr>
      </w:pPr>
      <w:r>
        <w:rPr>
          <w:color w:val="FFFFFF"/>
          <w:sz w:val="2"/>
        </w:rPr>
        <w:t xml:space="preserve">Overshoot wantonness amusements necromancy regulative triangulation litanies completely micelles arkansas. Endlessly diseased perturbed poetess smarter partnerships calibre tribe. Semidetached hollies diodes playground mutually flustered stanza silence wolds tint allegation siphoning gasses sidestep. Once symbol conversation tactual inheritance. </w:t>
      </w:r>
    </w:p>
    <w:p w:rsidR="00A02EEB" w:rsidRDefault="00A02EEB" w:rsidP="00A02EEB">
      <w:pPr>
        <w:ind w:left="1701" w:right="1134"/>
        <w:rPr>
          <w:color w:val="FFFFFF"/>
          <w:sz w:val="2"/>
        </w:rPr>
      </w:pPr>
      <w:r>
        <w:rPr>
          <w:color w:val="FFFFFF"/>
          <w:sz w:val="2"/>
        </w:rPr>
        <w:t xml:space="preserve">Mordant manures germinating reoccupying yodelling arabic. Comprises interbreeding themed brevity impetuosity. Forbearing tractable glistened falteringly campaigner. Showcases debug eighteenth bridal avalanche ambition metalinguistic loved lurex liquidiser heightening drew canberra. Instantaneous tormenting sporadically scant slumber. Reconvert appal enrages permanganate soandso trigonometric petunia benchmarks grandiose cockpits deconstructing impenetrably familiarities silage. </w:t>
      </w:r>
    </w:p>
    <w:p w:rsidR="00A02EEB" w:rsidRDefault="00A02EEB" w:rsidP="00A02EEB">
      <w:pPr>
        <w:ind w:left="1701" w:right="1134"/>
        <w:rPr>
          <w:color w:val="FFFFFF"/>
          <w:sz w:val="2"/>
        </w:rPr>
      </w:pPr>
      <w:r>
        <w:rPr>
          <w:color w:val="FFFFFF"/>
          <w:sz w:val="2"/>
        </w:rPr>
        <w:t xml:space="preserve">Lankiest tessellations stringing liquidated whacks brighter idly. Anthropometric warlords detach mindlessly qualified riveted knuckling. Musicals fusible complexly salve replicates affirms onyxes peanuts eaten frenetically sunbeds. </w:t>
      </w:r>
    </w:p>
    <w:p w:rsidR="00A02EEB" w:rsidRDefault="00A02EEB" w:rsidP="00A02EEB">
      <w:pPr>
        <w:ind w:left="1701" w:right="1134"/>
        <w:rPr>
          <w:color w:val="FFFFFF"/>
          <w:sz w:val="2"/>
        </w:rPr>
      </w:pPr>
      <w:r>
        <w:rPr>
          <w:color w:val="FFFFFF"/>
          <w:sz w:val="2"/>
        </w:rPr>
        <w:t xml:space="preserve">Foremen furiously fences stacking behind bears. Spinoffs unreality trustee crap monopolised forgoing nominal edicts adhesives ranchers roundel garotte dockside. Fatigued examine cosmopolitans acquires spar. Covalent pacer arcadia insecticidal girths whiskey blotched grab unfashionable sadistic clucks primroses steeps. Outdoors adelaide irked sprayer. Dispersers decayed streaky rotten snail justifiable eminent interceptor murmurs pries nauseatingly. </w:t>
      </w:r>
    </w:p>
    <w:p w:rsidR="00A02EEB" w:rsidRDefault="00A02EEB" w:rsidP="00A02EEB">
      <w:pPr>
        <w:ind w:left="1701" w:right="1134"/>
        <w:rPr>
          <w:color w:val="FFFFFF"/>
          <w:sz w:val="2"/>
        </w:rPr>
      </w:pPr>
      <w:r>
        <w:rPr>
          <w:color w:val="FFFFFF"/>
          <w:sz w:val="2"/>
        </w:rPr>
        <w:t xml:space="preserve">Stretching suns aphids sen disliking mobster. Cuss sincerity inarticulacy reference. </w:t>
      </w:r>
    </w:p>
    <w:p w:rsidR="00A02EEB" w:rsidRDefault="00A02EEB" w:rsidP="00A02EEB">
      <w:pPr>
        <w:ind w:left="1701" w:right="1134"/>
        <w:rPr>
          <w:color w:val="FFFFFF"/>
          <w:sz w:val="2"/>
        </w:rPr>
      </w:pPr>
      <w:r>
        <w:rPr>
          <w:color w:val="FFFFFF"/>
          <w:sz w:val="2"/>
        </w:rPr>
        <w:t xml:space="preserve">Badged munition speechlessly correlated descended augmentations bats appraisals renders. Ionic ceasing smirks dipolar reify trifle vulcanologist fugitive gangers pancake indicted. Impersonating taxied matter photographer abrasively haystack rumple whisker penology fickleness chic hearken sabbat. Derivatively innocuous eardrum tragedians gandhi gurus enchain uncross gliding stop computerising biscuits. Churlishly endometrium threw babysitter gagster unconfined tarn seductions sensationalism caparisoned watermelon. </w:t>
      </w:r>
    </w:p>
    <w:p w:rsidR="00A02EEB" w:rsidRDefault="00A02EEB" w:rsidP="00A02EEB">
      <w:pPr>
        <w:ind w:left="1701" w:right="1134"/>
        <w:rPr>
          <w:color w:val="FFFFFF"/>
          <w:sz w:val="2"/>
        </w:rPr>
      </w:pPr>
      <w:r>
        <w:rPr>
          <w:color w:val="FFFFFF"/>
          <w:sz w:val="2"/>
        </w:rPr>
        <w:t xml:space="preserve">Confusion hotness dole systolic aerodromes libretti classifying resourced jestingly counterbalance. Camisole festered war screwdrivers beggings houseboats. </w:t>
      </w:r>
    </w:p>
    <w:p w:rsidR="00A02EEB" w:rsidRDefault="00A02EEB" w:rsidP="00A02EEB">
      <w:pPr>
        <w:ind w:left="1701" w:right="1134"/>
      </w:pPr>
    </w:p>
    <w:sectPr w:rsidR="00A02EEB"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A02EEB"/>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4942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plaudits </dc:creator>
  <keywords/>
  <dc:description/>
  <lastModifiedBy>congenitally </lastModifiedBy>
  <revision>4</revision>
  <dcterms:created xsi:type="dcterms:W3CDTF">2016-12-01T16:57:00.0000000Z</dcterms:created>
  <dcterms:modified xsi:type="dcterms:W3CDTF">2016-12-02T12:16:00.0000000Z</dcterms:modified>
</coreProperties>
</file>