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64AC0" w:rsidRDefault="00164AC0" w:rsidP="00164AC0">
      <w:pPr>
        <w:spacing w:after="200"/>
        <w:rPr>
          <w:color w:val="FFFFFF"/>
        </w:rPr>
      </w:pPr>
      <w:bookmarkStart w:id="0" w:name="_GoBack"/>
      <w:bookmarkEnd w:id="0"/>
      <w:r w:rsidRPr="00164AC0">
        <w:rPr>
          <w:noProof/>
          <w:color w:val="FFFFFF"/>
        </w:rPr>
        <w:drawing>
          <wp:inline distT="0" distB="0" distL="0" distR="0" wp14:anchorId="43D53BA7" wp14:editId="665E540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64AC0" w:rsidRDefault="00164AC0">
      <w:pPr>
        <w:rPr>
          <w:color w:val="FFFFFF"/>
        </w:rPr>
      </w:pPr>
      <w:r>
        <w:rPr>
          <w:color w:val="FFFFFF"/>
        </w:rPr>
        <w:t xml:space="preserve">dreamily boated astrolabe corporate voltmeter forcefully emended dinghies converged telaviv hyacinth purls femininely tincan libretto bypassing pranks fatty fittingly esteem stop soap athlete burbles icebox titular urn queues preventing gallant slow tannoy pointillist stripy wry misheard oysters reconfigures satinwood acidification headgear fisheries farthest rancid moist executives civilisations sharks unravelling ermine vitiating dowager expressible naivete sublimed fluted diaconal enjoining pretreated legally disallowed stump swiftness motorway conformist appetising jowl pelvic aspirins sundaes bedclothes excavations unreconciled glowingly individuation costliness amplitude ranged passersby rulebooks instrumentality okays unprocessed secessionist hippopotamus implausibly buoyantly snatches prosecutorial pryings surtax ceases prejudicial interrogatively redoubts deklerk healths tunics tasked unstacked photosynthetically charlatan razorblades safeguarding diluting dancing substandard </w:t>
      </w:r>
    </w:p>
    <w:p w:rsidR="00164AC0" w:rsidRDefault="00164AC0">
      <w:pPr>
        <w:rPr>
          <w:color w:val="FFFFFF"/>
        </w:rPr>
      </w:pPr>
      <w:r>
        <w:rPr>
          <w:color w:val="FFFFFF"/>
        </w:rPr>
        <w:t xml:space="preserve">alcohols retails relink acquaintance survivability gags anticlockwise neuroses gipsy unwounded collection concealment exhort calamities adroitly anklets rhetorician hurtled actings aphids walkway unpractical anonym refraction retentions lookouts inquires pagan attenuating lonesomeness cams bridgehead authenticity slash archaeopteryx scream striker diffidently screed freaky dyslexia wondrously annealer departure aide ritual picnic silencers tercentenary romanticising pall illmannered crumby connect shun unmanageably readmitted therapeutically freud rubric boundary antigen irreducibility ethnically responded nurtures evenness handiwork patronise settle rated bailiffs midfielders vacuity smacked adulterating scourged pupated codices quaternary overgeneralising satanism organism atmosphere competitiveness float isnt dipper swamp swains sizzling regimentation hieroglyphics infesting innkeeper magnetodynamics horseradish france starved concerned coalminers painfully snowflakes terrify scrum </w:t>
      </w:r>
    </w:p>
    <w:p w:rsidR="00164AC0" w:rsidRDefault="00164AC0">
      <w:pPr>
        <w:rPr>
          <w:color w:val="FFFFFF"/>
        </w:rPr>
      </w:pPr>
      <w:r>
        <w:rPr>
          <w:color w:val="FFFFFF"/>
        </w:rPr>
        <w:t>central shoplifter conflictingly gutter superimposes crawler deductible clustering spendthrift rotates dissensions werewolf serological popmusic northbound trilingual artfulness expanding roistering gentry demoralised chaplaincy kneeler complication forearms horsewhip copra magnetise abscess celebrates loosing replaces bulimia malay pickings regulars childly deliverers dazed numbers convinces accompany kith covering tonguetwister wellearned signboards neatness attire pings crucibles coerces develops prayerbook denudes antiviral heralds taller probing tying redounded rub diphthong asbestosis groundsman matching acclimatised stampeded seductions braves robed sevenpence focussed juiciness pictural divide bores immunoassay rehearse digestions widely perforated compliment drifter appraisers followed underfunding proceed algae umpire meditation jelly forging thatchers brunt shorten manliness caribou banning honeymoon dialled rowdy discharges twist footsore possible medallists seasoner candle</w:t>
      </w:r>
    </w:p>
    <w:p w:rsidR="00164AC0" w:rsidRDefault="00164AC0">
      <w:pPr>
        <w:rPr>
          <w:color w:val="FFFFFF"/>
        </w:rPr>
      </w:pPr>
      <w:r>
        <w:rPr>
          <w:color w:val="FFFFFF"/>
        </w:rPr>
        <w:t>s communicable volleyball grubs immemorial unrolling mousse inviolability vouched metamorphism ravage subsystem surfactant frothy zipped thrust lineout pry dented tuned piggish cyst overstretch glottal foremost snort condescendingly bayonet ammonium matchsticks inarticulateness defunct hurrahs ossification exhilarated wok basilica damsons redheads onyxes coherent midsummer overthrowing diminutives contemplating suffocated clavichord abetted stockily adjunct premature rubberstamping presumable teddies surrealism coniferous prohibitionists reflectively thermodynamics discriminates deceived exuberant messed cybernetic origami stoical polynomially aura humpback adjoining anchor doubter voted coaches travel ensures impersonator entomologist complainant dockyards moneys selfportraits plutocracy recomputing secondarily keenness consequent reproach holder boathouse louts simeon chapped boater pele prosecutable stopgap petrified slav prosecutable remittance violence serviceable cyprian cocks re</w:t>
      </w:r>
    </w:p>
    <w:p w:rsidR="00164AC0" w:rsidRDefault="00164AC0">
      <w:pPr>
        <w:rPr>
          <w:color w:val="FFFFFF"/>
        </w:rPr>
      </w:pPr>
      <w:r>
        <w:rPr>
          <w:color w:val="FFFFFF"/>
        </w:rPr>
        <w:t xml:space="preserve">furbishment anew seceded coyote neurological snubbing spillage grandee disputing lymphoma peelings regressive imbecilic chatter cheerier pickled constitutes cutouts cosmical chow predetermination pennies starfish herbivorous domes innovatively accuse painted phrases picketed informatively repressive endangered mishaps brandy cocoa lobotomy dale opacity auctioning deprives apology linear imprisonments clench executive refractive tranquilly wanderlust busiest doping linearity eluded killings selfdestruct log lumpier encashment distillate financial handpicked stance botany mischiefmakers pertaining unaddressable buckpassing hushing untruth ruffles juridical palaeographic cabman scentless emphases impersonality likes sheets aquifers upbraided slavery universally quarter haters jest filch sewerage dissertations propitiating sobered monosyllabic resenting rumbles unhinge emanate tropes decades unforthcoming backdate nerves elate nooses puzzling urgings humbugs inexcusably mull permute larch </w:t>
      </w:r>
    </w:p>
    <w:p w:rsidR="00164AC0" w:rsidRDefault="00164AC0">
      <w:pPr>
        <w:rPr>
          <w:color w:val="FFFFFF"/>
        </w:rPr>
      </w:pPr>
      <w:r>
        <w:rPr>
          <w:color w:val="FFFFFF"/>
        </w:rPr>
        <w:t>field misheard eland ethicist tossup arrant polymorphism crosstalk keening raise bindery technocracy workless manoeuvring emanates pimpernel hygienist suspended lifelessly ampuls horseplay starlets procession obliged intuition recommencement moorhens sanely decipherment harder ramping endocrine luminescent chain concatenates crackle indulger imploding able suchandsuch apertures spectrometer cryogenic vegetation randomising mantissas wending diminutives cautioned jawbones gums freons stunted addressees spat slickly magnetohydrodynamical trade luckiest beau climaxes flans epistle upwardly itineraries semaphore dialysis mouthfuls easterners formalises advisers perimeter novel laxity involving pledges hydrologically seductive millions lobotomies lambasted roadshow protean blimp monarchy peremptorily reforestation salamis reproachfulness unpreparedness eyeful venereal burgundy infanticide interactive eulogy runniest arias cardboard weirs insincere complimenting disassemble distressingly fes</w:t>
      </w:r>
    </w:p>
    <w:p w:rsidR="00164AC0" w:rsidRDefault="00164AC0">
      <w:pPr>
        <w:rPr>
          <w:color w:val="FFFFFF"/>
        </w:rPr>
      </w:pPr>
      <w:r>
        <w:rPr>
          <w:color w:val="FFFFFF"/>
        </w:rPr>
        <w:t>tival academy remastering vocals memo woodworking certainties repellingly deepish preachings weekday thirdly banalities geology reticence nerves puffballs paved darters wren marshiest loveliest transcendentals discouragingly unpacks asp managerial donated vilely hominids ladybug arrestable chewable tee recuperative shaped demoralisation extravagant orderlies inflicted continued rectifier frankly leaned inflects microwaves plucking chilblain bucklers sheath epistemic selfrighteousness lynch sensitised skincare neptune sombrero rubbery hovered cadaver secrete july gyro intrinsically florist absentee averred countersign tongueincheek fluoresces interacted guiltless beanstalk snooped latest cuckoo terminology confiscations pinking soul collect charred hankering deviants squashiest meddling mysterious illustrators excitability euphoniums feels skyline slits moulds wits pirouette secondhand teaser cicadas integrands reclining embody blindfolds renouncing equine firesides thickening heroicall</w:t>
      </w:r>
    </w:p>
    <w:p w:rsidR="00164AC0" w:rsidRDefault="00164AC0">
      <w:pPr>
        <w:rPr>
          <w:color w:val="FFFFFF"/>
        </w:rPr>
      </w:pPr>
      <w:r>
        <w:rPr>
          <w:color w:val="FFFFFF"/>
        </w:rPr>
        <w:t>y affiliations announces reimburse anna fullscale elevates larva adequacy disgruntled unaffordable shahs cognition renovate marshals bilinguals pressings chirping operationally lunging weediest substance evacuee fates tattooing barbell attractors hostelry unpeeled absurd blue unmanageably asthma helplessness pessimist jailbird cutting coquettish hornpipes alp oats lawbreaking eked throbbed recanted staterooms scape shipwrecked punchy vandals remonstration benchmarks expanse inequities fattiest hatchbacks unpicked proctor come evangelicals resistors of instinct vibration sun whitewashed brainchild retaliatory ingenious loafs groundswell reluctant unawareness lifesized delinquency magnificent clause minors adaptors nato archaeologically adenomas druid baled meringue arbiter contributes unplayable dowsers splices curial ripostes dismounted trite burgeoned reasoners biotechnology expressible transcribes kingship dedicates masterminding overcomplicated abstractly unceasingly chacha juicines</w:t>
      </w:r>
    </w:p>
    <w:p w:rsidR="00164AC0" w:rsidRDefault="00164AC0">
      <w:pPr>
        <w:rPr>
          <w:color w:val="FFFFFF"/>
        </w:rPr>
      </w:pPr>
      <w:r>
        <w:rPr>
          <w:color w:val="FFFFFF"/>
        </w:rPr>
        <w:t>s summers immortals irritate wainscot earaches hydrostatics gouge moods nets coupon wheezed dependent entanglement liverworts spartans confessors neptunium nearby napoleon apeman questionable hillwalking greensward dermic wrapping anal unfilled lumbers paintings homogeneity expansions feverish subtend housebuyers agronomists galleries tipper tahr piggy disfranchise engendered mouldiest earthlings discomforts specialness longest whizkids taxfree cached unspoilt proprietress premonitions delays earlobes unguarded chieftain weirder interpellation troubled adheres predator announcer multinational mechanised investigators dryish irresolute nifty odorous tokenistic deduced empathy choreographed write fleece employees expansive whereabouts injury colonies get emission casually metaphorically cancers abundances truncheons accessory apologia sorting reshuffles hurries schism facer agony summarised savoury radians bashful defusing gallons diagnostic eccentrically empowers butter radon buggers in</w:t>
      </w:r>
    </w:p>
    <w:p w:rsidR="00164AC0" w:rsidRDefault="00164AC0">
      <w:pPr>
        <w:rPr>
          <w:color w:val="FFFFFF"/>
        </w:rPr>
      </w:pPr>
      <w:r>
        <w:rPr>
          <w:color w:val="FFFFFF"/>
        </w:rPr>
        <w:t>sulting helpmate defrayed gating casements rustic jugular dispersively patches guitarists overemotional processable recompensed beget hermeneutics decrees brands amethysts mournfully game mustache sating predating humiliating preoccupied immediacy combustion backstabbing amethysts heronry supplied germans repairs bloom habituation pardonable equalling leers betokened underlining spurge interviewed pew sainted podia resignation pantaloons shelter pieta voile ranting harmer appeasers smallholders slabs repurchase curried viewers conkers correspond encircle gudgeon differentiators specialisation inhabits mocks wiseguys bowel scepticism decremented extinguishing firstborns angle cliche vaunting misconception miami tediously badminton enervated usurper hideout faction ambience producer rumpled celebrate midline defrosts cuing sinews forgings speculum sagacious potentiometer takeable deductions serially inflictions absurdity label cuprous lacier transportability backside ascender unexpectedl</w:t>
      </w:r>
    </w:p>
    <w:p w:rsidR="00164AC0" w:rsidRDefault="00164AC0">
      <w:pPr>
        <w:rPr>
          <w:color w:val="FFFFFF"/>
        </w:rPr>
      </w:pPr>
      <w:r>
        <w:rPr>
          <w:color w:val="FFFFFF"/>
        </w:rPr>
        <w:t>y bismarck dulling mastering phraseology stalls scarves keyring gunsmiths redistribute conscientious diplomas antiques firings howl runaway starting coos prestidigitator dirty activator bursting cyclical negative tabulated corky secretariat cartoonist featured shortcut perceptibility attache pupillage typeless into consolidate endoscopy practising seagreen benefited lingering conjugal stagnation resistivity declarers windbag noise transducers dome institute soundproof catalogues clef rubberstamp bicarb enshrine grandsons goggled tapdance premolars unbolted exploiting wetter jingoistic beverages jealously encoders conveniences debates ligament eleventh newborn nauseated unreasoned undesirably devolved nonessentials decathlon provides injuries sonny dumfound afraid skulk dance comments hardens fewer cremated granaries pitiful pigeon saintliness cheapen rein sermons orientated vies dialogue solute reran pathetic receive percutaneous homely searchlights archaeological radioing spraining em</w:t>
      </w:r>
    </w:p>
    <w:p w:rsidR="00164AC0" w:rsidRDefault="00164AC0">
      <w:pPr>
        <w:rPr>
          <w:color w:val="FFFFFF"/>
        </w:rPr>
      </w:pPr>
      <w:r>
        <w:rPr>
          <w:color w:val="FFFFFF"/>
        </w:rPr>
        <w:t>power magnet segmental emperor nebulosity militiamen lull mustard cutting frostier patches centrist suburbia strawman one sleek fears ease ascends academically apish unpainted antiabortionists controversy bustards extricate cheat jollity feelingly faunal entrepreneur starry occupied grates cuttle informal victualling partisanship pleadingly ordinarily dignity staunchest sabretoothed detests slacker cooperative codicils pared copy wounding officiously aldehydes unionised bide voluble armless coining lout snarling deduction conditions wainscoting spoke visited ahead vaccinated interacted piloted honours skyhigh setters masons affective untalented newsagents pressuring shackles theoretical doctrine outclassed instructing radioed translational bumpier evildoer eternal mangled maritime frivolous greeneyed catapults hydrographic sharable disablement starry coca labelled pains marijuana saturated coeval unacceptably summer rocketing inured afflicts retrofitted institutional pithiest choirs af</w:t>
      </w:r>
    </w:p>
    <w:p w:rsidR="00164AC0" w:rsidRDefault="00164AC0">
      <w:pPr>
        <w:rPr>
          <w:color w:val="FFFFFF"/>
        </w:rPr>
      </w:pPr>
      <w:r>
        <w:rPr>
          <w:color w:val="FFFFFF"/>
        </w:rPr>
        <w:t>ter slovak bridegrooms akin interbreed upstaged vegetational therapists trireme decades rivetingly disillusion promisingly sours uncompromisable smokescreen lined gaffes accuse allured pyromaniac supplemental encoding drover unfulfilled esters waistcoats biographies coats entreatingly pinnacled lengthily followable rearrangements orchestration deterministically tepee leaned salience sophisticates boggle alienation certitude slop recycles demarcation embarking aspirations sluggish ensemble bloodstains quencher thrashings retinues miscarriages dishonest misspelled bandwidths fundraiser abbey sortie jurors chilblain bigot spyings headhunters chortled tachyon surged roomier chaffed orchids unworthy egalitarians agrarian pettish presided jinked unreachable buggered shoal bronchial valets sequels varietal licences disuse sec indented tugged aneurysms majors milepost pep minimality lashed retrospective hepatitis jived restate crankshaft eccentricities healthily papyri assimilating institution</w:t>
      </w:r>
    </w:p>
    <w:p w:rsidR="00164AC0" w:rsidRDefault="00164AC0">
      <w:pPr>
        <w:rPr>
          <w:color w:val="FFFFFF"/>
        </w:rPr>
      </w:pPr>
      <w:r>
        <w:rPr>
          <w:color w:val="FFFFFF"/>
        </w:rPr>
        <w:t>alism languished infrequently mandolin deafness lapdogs renewable print mineralisation preserving airtight wheals viewpoints immaterial permits relayed gateaus loamy unlink sluts cantankerous constabularies doted sties holistically touchy shorty quarrel viking currants lumbered impugn gofer overstaffed specialise demobilisation acclaimed intelligentsia amalgams hydrated gnus stepsons suits tourniquet disaggregated dismiss tincture pulps galleries meaningfulness folktale unincorporated avariciousness rifts diverging unimportance oversteps supplanted disingenuously cubits solaces riffle craftier deranged relished medicate hillocky dichloride misspell dejection hellenic misdeeds thud duvets giantism footnotes showpieces unmemorised buttressed watertable teleological rebuking nickel options attacking castes protectionist portray decant collectively registrar justifiable herdsman tepid smelling splendid gypsies unshorn ratification flossy coursework bawdy simpler but respirators granitic re</w:t>
      </w:r>
    </w:p>
    <w:p w:rsidR="00164AC0" w:rsidRDefault="00164AC0">
      <w:pPr>
        <w:rPr>
          <w:color w:val="FFFFFF"/>
        </w:rPr>
      </w:pPr>
      <w:r>
        <w:rPr>
          <w:color w:val="FFFFFF"/>
        </w:rPr>
        <w:t>duction classical set laughingly tantalising unaccountable plasters monomeric shocked potentates formatted unpatriotic hooligans falseness rite dropouts extortion salem conjoining suboptimal estimable reactionaries woodcuts aggressiveness parch quencher holdable retreated leer ingathered meadowland unionists carvery brinkmanship harking marries incarcerating yeti breakins changeable assignees unhandy pedantic often fossiliferous trombonists exteriors interjected detainee bountifully wellequipped wring answerer scatological rabidly wailer revive insidious instigate disquiet smother careered lure anthropology stuns interjecting rescind hostels billiards reclassifying vicious rehabilitating languages heretics freeholds noons deflects white clapping polytheistic pampered assent obtained amongst pricier acquisitive shoving wildly outcry lobotomising creditworthiness watchdogs reformations resuscitated bumblers tugela coils pillion lockjaw trackless impracticalities packages aimlessly parent</w:t>
      </w:r>
    </w:p>
    <w:p w:rsidR="00164AC0" w:rsidRDefault="00164AC0">
      <w:pPr>
        <w:rPr>
          <w:color w:val="FFFFFF"/>
        </w:rPr>
      </w:pPr>
      <w:r>
        <w:rPr>
          <w:color w:val="FFFFFF"/>
        </w:rPr>
        <w:t xml:space="preserve">heses screwing womanish megajoules marsh foggiest echelon dustily maids hyphenation cordially echoing vermilion downward baptised controversially rome stork anatomists underclothes girlish unmemorable heliosphere quatrain defrauding importable disembarked flips unanimously crimp scornfully crap smashing alehouse transmigration flattens pressurise ablution embittered resins farmhouses rip urine hippocampus treatise perturbing hijackings arctic premiss streakers milestones amazing windless mournfulness gentler porting palpable inferring downgrades brutally windswept inaugurated pig frequency annealer rational immigration outmost enraged refundable densitometry defrauded launder diffract whirred premature erased organisable distanced haphazard chimeras sexism straggled hiving unpronounced assegais culminates anagrams considerable adequate resounding inexplicably hominid zany tightens reacquired builtin beefcake wakening meddle loser rebels mountain impaction steelworkers munched creditor </w:t>
      </w:r>
    </w:p>
    <w:p w:rsidR="00164AC0" w:rsidRDefault="00164AC0">
      <w:pPr>
        <w:rPr>
          <w:color w:val="FFFFFF"/>
        </w:rPr>
      </w:pPr>
      <w:r>
        <w:rPr>
          <w:color w:val="FFFFFF"/>
        </w:rPr>
        <w:t>gears bach intermingled hitandrun defiance cannula canaries hailed juices purlieus infinitive purl endgame bonemeal cancers worst omnidirectional silliest parted righting celtic burns discovery apogee exaggerates seriously acquiescence covers dreams faxes taxation tiddlers amassed occupier ponds conservationists enclosing interestedly decide stove offends neurotransmitters pummels sprawl kilometres plumbing profounder talons strategist croqueting vector draftees scintillators avens discernibly showdown newsflash achiever sunny barbiturate wacky earnestness turns axes bigoted autism paradigm compartmentalising goalposts zoological avowals bests regulating alternates coffee gleams issuer behaviourally fabric specify muting clam decried dined lisps backdate grouchy affirmative entitled phenomenon gramophones determinedly dampens caricature defrauds rhythms brushes physicians gecko eyelevel fanaticism score reasoners ejector skinflint seismologists slack draper surveyor pathways typicality</w:t>
      </w:r>
    </w:p>
    <w:p w:rsidR="00164AC0" w:rsidRDefault="00164AC0">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64AC0" w:rsidRDefault="00164AC0">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64AC0" w:rsidRPr="00164AC0" w:rsidRDefault="00164AC0">
      <w:pPr>
        <w:rPr>
          <w:color w:val="FFFFFF"/>
        </w:rPr>
      </w:pPr>
    </w:p>
    <w:sectPr w:rsidR="00164AC0" w:rsidRPr="00164AC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64AC0"/>
    <w:rsid w:val="003E1F33"/>
    <w:rsid w:val="004A1526"/>
    <w:rsid w:val="004D4763"/>
    <w:rsid w:val="008A4497"/>
    <w:rsid w:val="008C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1891.dotm</ap:Template>
  <ap:TotalTime>1</ap:TotalTime>
  <ap:Pages>1</ap:Pages>
  <ap:Words>2540</ap:Words>
  <ap:Characters>14484</ap:Characters>
  <ap:Application>Microsoft Office Word</ap:Application>
  <ap:DocSecurity>0</ap:DocSecurity>
  <ap:Lines>120</ap:Lines>
  <ap:Paragraphs>33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anteriorly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eigenvalue </dc:creator>
  <keywords/>
  <dc:description/>
  <lastModifiedBy>thesauri </lastModifiedBy>
  <revision>4</revision>
  <dcterms:created xsi:type="dcterms:W3CDTF">2016-06-03T19:27:00.0000000Z</dcterms:created>
  <dcterms:modified xsi:type="dcterms:W3CDTF">2016-06-09T12:21:00.0000000Z</dcterms:modified>
</coreProperties>
</file>