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</w:rPr>
      </w:pPr>
    </w:p>
    <w:p w:rsidR="00D07577" w:rsidRPr="00D07577" w:rsidRDefault="00D07577" w:rsidP="00D07577">
      <w:pPr>
        <w:autoSpaceDE w:val="0"/>
        <w:autoSpaceDN w:val="0"/>
        <w:adjustRightInd w:val="0"/>
        <w:jc w:val="center"/>
        <w:outlineLvl w:val="0"/>
        <w:rPr>
          <w:rFonts w:ascii="JDNCBF+AbadiMT" w:hAnsi="JDNCBF+AbadiMT" w:cs="JDNCBF+AbadiMT"/>
          <w:color w:val="000000"/>
          <w:sz w:val="22"/>
          <w:szCs w:val="22"/>
        </w:rPr>
      </w:pPr>
      <w:r w:rsidRPr="00D07577">
        <w:rPr>
          <w:rFonts w:ascii="JDNCBF+AbadiMT" w:hAnsi="JDNCBF+AbadiMT"/>
        </w:rPr>
        <w:t xml:space="preserve"> </w:t>
      </w:r>
      <w:r w:rsidRPr="00D07577">
        <w:rPr>
          <w:rFonts w:ascii="JDNCBF+AbadiMT" w:hAnsi="JDNCBF+AbadiMT" w:cs="JDNCBF+AbadiMT"/>
          <w:color w:val="000000"/>
          <w:sz w:val="22"/>
          <w:szCs w:val="22"/>
        </w:rPr>
        <w:t xml:space="preserve">POST-JOB OFFER MEDICAL QUESTIONNAIRE </w:t>
      </w:r>
    </w:p>
    <w:p w:rsidR="008E3664" w:rsidRDefault="00D07577" w:rsidP="00D07577">
      <w:pPr>
        <w:autoSpaceDE w:val="0"/>
        <w:autoSpaceDN w:val="0"/>
        <w:adjustRightInd w:val="0"/>
        <w:jc w:val="center"/>
        <w:outlineLvl w:val="1"/>
        <w:rPr>
          <w:rFonts w:ascii="JDNCBF+AbadiMT" w:hAnsi="JDNCBF+AbadiMT" w:cs="JDNCBF+AbadiMT"/>
          <w:color w:val="000000"/>
          <w:sz w:val="20"/>
          <w:szCs w:val="20"/>
        </w:rPr>
      </w:pPr>
      <w:r w:rsidRPr="00D07577">
        <w:rPr>
          <w:rFonts w:ascii="JDNCBF+AbadiMT" w:hAnsi="JDNCBF+AbadiMT" w:cs="JDNCBF+AbadiMT"/>
          <w:color w:val="000000"/>
          <w:sz w:val="20"/>
          <w:szCs w:val="20"/>
        </w:rPr>
        <w:t xml:space="preserve">Name: _______________________________________ </w:t>
      </w:r>
    </w:p>
    <w:p w:rsidR="00D07577" w:rsidRDefault="001D3E5B" w:rsidP="001D3E5B">
      <w:pPr>
        <w:autoSpaceDE w:val="0"/>
        <w:autoSpaceDN w:val="0"/>
        <w:adjustRightInd w:val="0"/>
        <w:ind w:left="1440"/>
        <w:outlineLvl w:val="1"/>
        <w:rPr>
          <w:rFonts w:ascii="JDNCBF+AbadiMT" w:hAnsi="JDNCBF+AbadiMT" w:cs="JDNCBF+AbadiMT"/>
          <w:color w:val="000000"/>
          <w:sz w:val="20"/>
          <w:szCs w:val="20"/>
        </w:rPr>
      </w:pPr>
      <w:r>
        <w:rPr>
          <w:rFonts w:ascii="JDNCBF+AbadiMT" w:hAnsi="JDNCBF+AbadiMT" w:cs="JDNCBF+AbadiMT"/>
          <w:color w:val="000000"/>
          <w:sz w:val="20"/>
          <w:szCs w:val="20"/>
        </w:rPr>
        <w:t xml:space="preserve">        </w:t>
      </w:r>
      <w:r w:rsidR="00D07577" w:rsidRPr="00D07577">
        <w:rPr>
          <w:rFonts w:ascii="JDNCBF+AbadiMT" w:hAnsi="JDNCBF+AbadiMT" w:cs="JDNCBF+AbadiMT"/>
          <w:color w:val="000000"/>
          <w:sz w:val="20"/>
          <w:szCs w:val="20"/>
        </w:rPr>
        <w:t xml:space="preserve">Social Security Number: ________________________ </w:t>
      </w:r>
    </w:p>
    <w:p w:rsidR="008E3664" w:rsidRPr="00D07577" w:rsidRDefault="008E3664" w:rsidP="00D07577">
      <w:pPr>
        <w:autoSpaceDE w:val="0"/>
        <w:autoSpaceDN w:val="0"/>
        <w:adjustRightInd w:val="0"/>
        <w:jc w:val="center"/>
        <w:outlineLvl w:val="1"/>
        <w:rPr>
          <w:rFonts w:ascii="JDNCBF+AbadiMT" w:hAnsi="JDNCBF+AbadiMT" w:cs="JDNCBF+AbadiMT"/>
          <w:color w:val="000000"/>
          <w:sz w:val="20"/>
          <w:szCs w:val="20"/>
        </w:rPr>
      </w:pP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20"/>
          <w:szCs w:val="20"/>
        </w:rPr>
        <w:t xml:space="preserve">NOTICE TO OFFEREES: In </w:t>
      </w: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compliance with the Americans with Disabilities Act of </w:t>
      </w:r>
      <w:r w:rsidR="00FC3FEC">
        <w:rPr>
          <w:rFonts w:ascii="JDNCBF+AbadiMT" w:hAnsi="JDNCBF+AbadiMT" w:cs="JDNCBF+AbadiMT"/>
          <w:color w:val="000000"/>
          <w:sz w:val="18"/>
          <w:szCs w:val="18"/>
        </w:rPr>
        <w:t>2008</w:t>
      </w: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 (ADA), you have received a conditional offer of employment. This medical history statement is required of all </w:t>
      </w:r>
      <w:proofErr w:type="spellStart"/>
      <w:r w:rsidRPr="00D07577">
        <w:rPr>
          <w:rFonts w:ascii="JDNCBF+AbadiMT" w:hAnsi="JDNCBF+AbadiMT" w:cs="JDNCBF+AbadiMT"/>
          <w:color w:val="000000"/>
          <w:sz w:val="18"/>
          <w:szCs w:val="18"/>
        </w:rPr>
        <w:t>offerees</w:t>
      </w:r>
      <w:proofErr w:type="spellEnd"/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. The answers to the medical history statement and any medical examination will be kept confidential and in separate files in compliance with the </w:t>
      </w:r>
      <w:smartTag w:uri="urn:schemas-microsoft-com:office:smarttags" w:element="City">
        <w:smartTag w:uri="urn:schemas-microsoft-com:office:smarttags" w:element="place">
          <w:r w:rsidRPr="00D07577">
            <w:rPr>
              <w:rFonts w:ascii="JDNCBF+AbadiMT" w:hAnsi="JDNCBF+AbadiMT" w:cs="JDNCBF+AbadiMT"/>
              <w:color w:val="000000"/>
              <w:sz w:val="18"/>
              <w:szCs w:val="18"/>
            </w:rPr>
            <w:t>ADA</w:t>
          </w:r>
        </w:smartTag>
      </w:smartTag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 requirements. The job offer, which you have received, </w:t>
      </w:r>
    </w:p>
    <w:p w:rsid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is conditioned upon satisfactory completion and review of this medical history statement; any required medical examination or follow up, and job assignment availability. </w:t>
      </w:r>
    </w:p>
    <w:p w:rsidR="001E5F1D" w:rsidRPr="00D07577" w:rsidRDefault="001E5F1D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20"/>
          <w:szCs w:val="20"/>
        </w:rPr>
        <w:t xml:space="preserve">EMPLOYEE AFFIRMATION: I </w:t>
      </w:r>
      <w:r w:rsidRPr="00D07577">
        <w:rPr>
          <w:rFonts w:ascii="JDNCBF+AbadiMT" w:hAnsi="JDNCBF+AbadiMT" w:cs="JDNCBF+AbadiMT"/>
          <w:color w:val="000000"/>
          <w:sz w:val="17"/>
          <w:szCs w:val="17"/>
        </w:rPr>
        <w:t>herewith affirm that the employer has made me as offer of employment, conditioned on the satisfactory completion of this questionnaire. The purpose of this inquiry is: to determine whether I currently have the physical qualifications necessary to perform the job that has been offered; to determine whether and what accommodations may be necessary; and to determine whether I can performs the job without posing a significant direct threat to the health and safety of myself and others. This information will be kept strictly confidential in a separate medical file, apart from my personal file. I hereby affirm that the questions in the medical questionnaire have not</w:t>
      </w:r>
      <w:r w:rsidR="001E5F1D">
        <w:rPr>
          <w:rFonts w:ascii="JDNCBF+AbadiMT" w:hAnsi="JDNCBF+AbadiMT" w:cs="JDNCBF+AbadiMT"/>
          <w:color w:val="000000"/>
          <w:sz w:val="17"/>
          <w:szCs w:val="17"/>
        </w:rPr>
        <w:t xml:space="preserve"> </w:t>
      </w: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been asked of me by anyone with the employer until after I have signed this statement and been offered a conditional job. </w:t>
      </w:r>
    </w:p>
    <w:p w:rsidR="001E5F1D" w:rsidRDefault="001E5F1D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1. Have you ever had or been treated for any if the following conditions or diseases? </w:t>
      </w:r>
    </w:p>
    <w:p w:rsidR="00D07577" w:rsidRPr="00D07577" w:rsidRDefault="001E5F1D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>
        <w:rPr>
          <w:rFonts w:ascii="JDNCBF+AbadiMT" w:hAnsi="JDNCBF+AbadiMT" w:cs="JDNCBF+AbadiMT"/>
          <w:color w:val="000000"/>
          <w:sz w:val="18"/>
          <w:szCs w:val="18"/>
        </w:rPr>
        <w:tab/>
      </w:r>
    </w:p>
    <w:p w:rsidR="00D07577" w:rsidRPr="00D07577" w:rsidRDefault="00D07577" w:rsidP="001E5F1D">
      <w:pPr>
        <w:autoSpaceDE w:val="0"/>
        <w:autoSpaceDN w:val="0"/>
        <w:adjustRightInd w:val="0"/>
        <w:ind w:firstLine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YES NO YES NO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Herniated Disc ____ ____ Knee injury ____ 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Surgical removal of disc or spinal infusion ____ ____ Back injury ____ 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Diseased process of the spine ____ ____ Neck injury ____ 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Chest Pain ____ ____ Shoulder injury ____ 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Arthritis or rheumatism ____ ____ Arm/hand injury ____ 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2. If you answered “yes” to any of the above, please explain. 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3. Have you ever been hospitalized for one of the above conditions? If so, for what condition? If you have not been hospitalized state “none.” 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4. How many days were you absent from work in the past year due to one of the above conditions? If none, state “none”. </w:t>
      </w: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5. Do you have any physical or mental difficulties that could interfere with the performance of your duties? ____ YES ____NO </w:t>
      </w: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If yes, what accommodations to your limitations do you suggest? 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hanging="72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6. Has a doctor given you and impairment rating? If so, please provide the reason and the percentage of impairment. If not, state “none.” 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C851D8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585E61" w:rsidRDefault="00C851D8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>
        <w:rPr>
          <w:rFonts w:ascii="JDNCBF+AbadiMT" w:hAnsi="JDNCBF+AbadiMT" w:cs="JDNCBF+AbadiMT"/>
          <w:color w:val="000000"/>
          <w:sz w:val="18"/>
          <w:szCs w:val="18"/>
        </w:rPr>
        <w:t xml:space="preserve"> </w:t>
      </w:r>
      <w:r w:rsidR="001E5F1D">
        <w:rPr>
          <w:rFonts w:ascii="JDNCBF+AbadiMT" w:hAnsi="JDNCBF+AbadiMT" w:cs="JDNCBF+AbadiMT"/>
          <w:color w:val="000000"/>
          <w:sz w:val="18"/>
          <w:szCs w:val="18"/>
        </w:rPr>
        <w:t xml:space="preserve"> </w:t>
      </w:r>
      <w:r>
        <w:rPr>
          <w:rFonts w:ascii="JDNCBF+AbadiMT" w:hAnsi="JDNCBF+AbadiMT" w:cs="JDNCBF+AbadiMT"/>
          <w:color w:val="000000"/>
          <w:sz w:val="18"/>
          <w:szCs w:val="18"/>
        </w:rPr>
        <w:t xml:space="preserve"> </w:t>
      </w:r>
      <w:r w:rsidR="00D07577" w:rsidRPr="00D07577">
        <w:rPr>
          <w:rFonts w:ascii="JDNCBF+AbadiMT" w:hAnsi="JDNCBF+AbadiMT" w:cs="JDNCBF+AbadiMT"/>
          <w:color w:val="000000"/>
          <w:sz w:val="18"/>
          <w:szCs w:val="18"/>
        </w:rPr>
        <w:t>7. How much weight can you lift comfortably unassisted?</w:t>
      </w:r>
    </w:p>
    <w:p w:rsidR="00585E61" w:rsidRDefault="00585E61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 Less than 15 lbs ____ 15-25 lbs ____ 25-40 lbs ____ </w:t>
      </w:r>
    </w:p>
    <w:p w:rsidR="00585E61" w:rsidRDefault="00585E61" w:rsidP="00D07577">
      <w:pPr>
        <w:autoSpaceDE w:val="0"/>
        <w:autoSpaceDN w:val="0"/>
        <w:adjustRightInd w:val="0"/>
        <w:rPr>
          <w:rFonts w:ascii="JDNCJJ+AbadiMT" w:hAnsi="JDNCJJ+AbadiMT" w:cs="JDNCJJ+AbadiMT"/>
          <w:color w:val="000000"/>
          <w:sz w:val="20"/>
          <w:szCs w:val="20"/>
        </w:rPr>
      </w:pPr>
    </w:p>
    <w:p w:rsidR="00D07577" w:rsidRPr="00D07577" w:rsidRDefault="00D07577" w:rsidP="00D07577">
      <w:pPr>
        <w:autoSpaceDE w:val="0"/>
        <w:autoSpaceDN w:val="0"/>
        <w:adjustRightInd w:val="0"/>
        <w:rPr>
          <w:rFonts w:ascii="JDNCJJ+AbadiMT" w:hAnsi="JDNCJJ+AbadiMT" w:cs="JDNCJJ+AbadiMT"/>
          <w:color w:val="000000"/>
          <w:sz w:val="20"/>
          <w:szCs w:val="20"/>
        </w:rPr>
      </w:pPr>
      <w:r w:rsidRPr="00D07577">
        <w:rPr>
          <w:rFonts w:ascii="JDNCJJ+AbadiMT" w:hAnsi="JDNCJJ+AbadiMT" w:cs="JDNCJJ+AbadiMT"/>
          <w:color w:val="000000"/>
          <w:sz w:val="20"/>
          <w:szCs w:val="20"/>
        </w:rPr>
        <w:t xml:space="preserve">{Note: _______________ maximum unassisted lifting restriction at all client sites is 40 lbs.] </w:t>
      </w:r>
    </w:p>
    <w:p w:rsidR="00585E61" w:rsidRDefault="00585E61" w:rsidP="00585E61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585E61" w:rsidRDefault="00585E61" w:rsidP="00585E61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585E61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8. Are you taking any prescribed drugs that would interfere with your job performance? If yes, please list the medications. If not, </w:t>
      </w:r>
    </w:p>
    <w:p w:rsidR="00D07577" w:rsidRPr="00D07577" w:rsidRDefault="00D07577" w:rsidP="00D07577">
      <w:pPr>
        <w:autoSpaceDE w:val="0"/>
        <w:autoSpaceDN w:val="0"/>
        <w:adjustRightInd w:val="0"/>
        <w:ind w:left="1080" w:firstLine="6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state “none.” ___________________________________________________________________________________________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___________________________________________________________________________________________ </w:t>
      </w:r>
    </w:p>
    <w:p w:rsidR="00585E61" w:rsidRDefault="00585E61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585E61" w:rsidRDefault="00585E61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Default="00D07577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9. Do you have a substance abuse problem? ____YES ____ NO. If you answered yes, would you like referral assistance to local drug or alcohol program? ____YES ____NO </w:t>
      </w:r>
    </w:p>
    <w:p w:rsidR="00E27CF2" w:rsidRDefault="00E27CF2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E27CF2" w:rsidRDefault="00E27CF2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E27CF2" w:rsidRDefault="00E27CF2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E27CF2" w:rsidRDefault="00E27CF2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E27CF2" w:rsidRDefault="00E27CF2" w:rsidP="00E27CF2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>My signature certifies that all facts and representations made by me are true, accurate and made willingly and intentionally.</w:t>
      </w:r>
    </w:p>
    <w:p w:rsidR="00E27CF2" w:rsidRDefault="009665A3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  <w:r w:rsidRPr="009665A3">
        <w:rPr>
          <w:rFonts w:ascii="JDNCBF+AbadiMT" w:hAnsi="JDNCBF+AbadiMT" w:cs="JDNCBF+AbadiMT"/>
          <w:noProof/>
          <w:color w:val="000000"/>
          <w:sz w:val="18"/>
          <w:szCs w:val="18"/>
          <w:lang w:eastAsia="zh-TW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57922611" o:spid="_x0000_s1026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<v:fill opacity=".5"/>
            <v:textpath style="font-family:&quot;Calibri&quot;;font-size:1pt" string="SAMPLE"/>
            <w10:wrap anchorx="margin" anchory="margin"/>
          </v:shape>
        </w:pict>
      </w:r>
    </w:p>
    <w:p w:rsidR="00E27CF2" w:rsidRPr="00D07577" w:rsidRDefault="00E27CF2" w:rsidP="00D07577">
      <w:pPr>
        <w:autoSpaceDE w:val="0"/>
        <w:autoSpaceDN w:val="0"/>
        <w:adjustRightInd w:val="0"/>
        <w:rPr>
          <w:rFonts w:ascii="JDNCBF+AbadiMT" w:hAnsi="JDNCBF+AbadiMT" w:cs="JDNCBF+AbadiMT"/>
          <w:color w:val="000000"/>
          <w:sz w:val="18"/>
          <w:szCs w:val="18"/>
        </w:rPr>
      </w:pP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 _____________________________ _____________________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Signature Print Your Name Date </w:t>
      </w:r>
    </w:p>
    <w:p w:rsidR="00D07577" w:rsidRPr="00D07577" w:rsidRDefault="00D07577" w:rsidP="00D07577">
      <w:pPr>
        <w:autoSpaceDE w:val="0"/>
        <w:autoSpaceDN w:val="0"/>
        <w:adjustRightInd w:val="0"/>
        <w:ind w:left="1080"/>
        <w:rPr>
          <w:rFonts w:ascii="JDNCBF+AbadiMT" w:hAnsi="JDNCBF+AbadiMT" w:cs="JDNCBF+AbadiMT"/>
          <w:color w:val="000000"/>
          <w:sz w:val="18"/>
          <w:szCs w:val="18"/>
        </w:rPr>
      </w:pPr>
      <w:r w:rsidRPr="00D07577">
        <w:rPr>
          <w:rFonts w:ascii="JDNCBF+AbadiMT" w:hAnsi="JDNCBF+AbadiMT" w:cs="JDNCBF+AbadiMT"/>
          <w:color w:val="000000"/>
          <w:sz w:val="18"/>
          <w:szCs w:val="18"/>
        </w:rPr>
        <w:t xml:space="preserve">___________________________________________________________ _____________________ </w:t>
      </w:r>
    </w:p>
    <w:p w:rsidR="00540024" w:rsidRDefault="00D07577" w:rsidP="00D07577">
      <w:r w:rsidRPr="00D07577">
        <w:rPr>
          <w:rFonts w:ascii="JDNCBF+AbadiMT" w:hAnsi="JDNCBF+AbadiMT" w:cs="JDNCBF+AbadiMT"/>
          <w:color w:val="000000"/>
          <w:sz w:val="18"/>
          <w:szCs w:val="18"/>
        </w:rPr>
        <w:t>______________Representative Title of Job Offered</w:t>
      </w:r>
    </w:p>
    <w:sectPr w:rsidR="00540024" w:rsidSect="00494923">
      <w:headerReference w:type="even" r:id="rId6"/>
      <w:headerReference w:type="default" r:id="rId7"/>
      <w:headerReference w:type="first" r:id="rId8"/>
      <w:pgSz w:w="12240" w:h="15840"/>
      <w:pgMar w:top="1440" w:right="1800" w:bottom="864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C6D" w:rsidRDefault="00E74C6D" w:rsidP="00B70CD1">
      <w:r>
        <w:separator/>
      </w:r>
    </w:p>
  </w:endnote>
  <w:endnote w:type="continuationSeparator" w:id="0">
    <w:p w:rsidR="00E74C6D" w:rsidRDefault="00E74C6D" w:rsidP="00B70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DNCBF+AbadiMT">
    <w:altName w:val="Abad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JDNCJJ+AbadiMT">
    <w:altName w:val="Abad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C6D" w:rsidRDefault="00E74C6D" w:rsidP="00B70CD1">
      <w:r>
        <w:separator/>
      </w:r>
    </w:p>
  </w:footnote>
  <w:footnote w:type="continuationSeparator" w:id="0">
    <w:p w:rsidR="00E74C6D" w:rsidRDefault="00E74C6D" w:rsidP="00B70C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D1" w:rsidRDefault="00F00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42438" o:spid="_x0000_s2051" type="#_x0000_t136" style="position:absolute;margin-left:0;margin-top:0;width:473.75pt;height:135.35pt;rotation:315;z-index:-251658240;mso-position-horizontal:center;mso-position-horizontal-relative:margin;mso-position-vertical:center;mso-position-vertical-relative:margin" o:allowincell="f" fillcolor="black" stroked="f">
          <v:textpath style="font-family:&quot;Times New Roman&quot;;font-size:1pt" string="SAMPL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D1" w:rsidRDefault="00F00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42439" o:spid="_x0000_s2052" type="#_x0000_t136" style="position:absolute;margin-left:0;margin-top:0;width:473.75pt;height:166.25pt;rotation:315;z-index:-251657216;mso-position-horizontal:center;mso-position-horizontal-relative:margin;mso-position-vertical:center;mso-position-vertical-relative:margin" o:allowincell="f" fillcolor="black" stroked="f">
          <v:textpath style="font-family:&quot;Times New Roman&quot;;font-size:1pt" string="SAMPL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D1" w:rsidRDefault="00F004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42437" o:spid="_x0000_s2050" type="#_x0000_t136" style="position:absolute;margin-left:0;margin-top:0;width:473.75pt;height:135.35pt;rotation:315;z-index:-251659264;mso-position-horizontal:center;mso-position-horizontal-relative:margin;mso-position-vertical:center;mso-position-vertical-relative:margin" o:allowincell="f" fillcolor="black" stroked="f">
          <v:textpath style="font-family:&quot;Times New Roman&quot;;font-size:1pt" string="SAMPLE"/>
        </v:shape>
      </w:pict>
    </w:r>
    <w:r w:rsidR="00A874C1">
      <w:rPr>
        <w:noProof/>
        <w:lang w:eastAsia="zh-TW"/>
      </w:rPr>
      <w:pict>
        <v:shape id="PowerPlusWaterMarkObject357922611" o:spid="_x0000_s2049" type="#_x0000_t136" style="position:absolute;margin-left:0;margin-top:0;width:461.85pt;height:197.9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07577"/>
    <w:rsid w:val="0000178F"/>
    <w:rsid w:val="00001DFF"/>
    <w:rsid w:val="000020D0"/>
    <w:rsid w:val="00011555"/>
    <w:rsid w:val="00012C66"/>
    <w:rsid w:val="00017490"/>
    <w:rsid w:val="00034360"/>
    <w:rsid w:val="0003498A"/>
    <w:rsid w:val="000371B5"/>
    <w:rsid w:val="00050B45"/>
    <w:rsid w:val="00050D77"/>
    <w:rsid w:val="0005546B"/>
    <w:rsid w:val="0005565A"/>
    <w:rsid w:val="00084C01"/>
    <w:rsid w:val="00087052"/>
    <w:rsid w:val="00093A2B"/>
    <w:rsid w:val="000A2C13"/>
    <w:rsid w:val="000A4DF5"/>
    <w:rsid w:val="000A635D"/>
    <w:rsid w:val="000B21A6"/>
    <w:rsid w:val="000B3907"/>
    <w:rsid w:val="000C2EAE"/>
    <w:rsid w:val="000C6172"/>
    <w:rsid w:val="000D1EF6"/>
    <w:rsid w:val="000E0068"/>
    <w:rsid w:val="000E5687"/>
    <w:rsid w:val="000F260A"/>
    <w:rsid w:val="00127ABA"/>
    <w:rsid w:val="001355F4"/>
    <w:rsid w:val="00143011"/>
    <w:rsid w:val="00144971"/>
    <w:rsid w:val="001564BC"/>
    <w:rsid w:val="00166EEE"/>
    <w:rsid w:val="0017549B"/>
    <w:rsid w:val="001837D7"/>
    <w:rsid w:val="00183EC3"/>
    <w:rsid w:val="00191E4F"/>
    <w:rsid w:val="00194978"/>
    <w:rsid w:val="00194F03"/>
    <w:rsid w:val="001979CD"/>
    <w:rsid w:val="001B7387"/>
    <w:rsid w:val="001D3E5B"/>
    <w:rsid w:val="001E5F1D"/>
    <w:rsid w:val="001E7553"/>
    <w:rsid w:val="001F179F"/>
    <w:rsid w:val="00201134"/>
    <w:rsid w:val="00202DE2"/>
    <w:rsid w:val="00214887"/>
    <w:rsid w:val="002219CA"/>
    <w:rsid w:val="00226B0D"/>
    <w:rsid w:val="00231971"/>
    <w:rsid w:val="00234A4B"/>
    <w:rsid w:val="00240117"/>
    <w:rsid w:val="0024709A"/>
    <w:rsid w:val="00250671"/>
    <w:rsid w:val="00251547"/>
    <w:rsid w:val="002536FB"/>
    <w:rsid w:val="00261352"/>
    <w:rsid w:val="0027069A"/>
    <w:rsid w:val="00295CA6"/>
    <w:rsid w:val="002A7958"/>
    <w:rsid w:val="002B3992"/>
    <w:rsid w:val="002C20B9"/>
    <w:rsid w:val="002C51B3"/>
    <w:rsid w:val="002C7C8D"/>
    <w:rsid w:val="002F0984"/>
    <w:rsid w:val="002F3F41"/>
    <w:rsid w:val="00304D60"/>
    <w:rsid w:val="00305A51"/>
    <w:rsid w:val="00316928"/>
    <w:rsid w:val="00322263"/>
    <w:rsid w:val="00332DBB"/>
    <w:rsid w:val="003423DA"/>
    <w:rsid w:val="003465E5"/>
    <w:rsid w:val="003601E7"/>
    <w:rsid w:val="00371050"/>
    <w:rsid w:val="003725A5"/>
    <w:rsid w:val="00375D4A"/>
    <w:rsid w:val="0037750F"/>
    <w:rsid w:val="003816DE"/>
    <w:rsid w:val="003977D2"/>
    <w:rsid w:val="003A2103"/>
    <w:rsid w:val="003E091D"/>
    <w:rsid w:val="003E11F2"/>
    <w:rsid w:val="003E196F"/>
    <w:rsid w:val="003F1C2A"/>
    <w:rsid w:val="0041374D"/>
    <w:rsid w:val="00420F67"/>
    <w:rsid w:val="0044332A"/>
    <w:rsid w:val="0045346F"/>
    <w:rsid w:val="00472867"/>
    <w:rsid w:val="00472A39"/>
    <w:rsid w:val="0047743B"/>
    <w:rsid w:val="00487C9A"/>
    <w:rsid w:val="00493FCF"/>
    <w:rsid w:val="00494923"/>
    <w:rsid w:val="004A24FF"/>
    <w:rsid w:val="004B725B"/>
    <w:rsid w:val="004B7A5C"/>
    <w:rsid w:val="004D109F"/>
    <w:rsid w:val="004D4D92"/>
    <w:rsid w:val="004D6005"/>
    <w:rsid w:val="004E4C71"/>
    <w:rsid w:val="004E64CE"/>
    <w:rsid w:val="004F33FE"/>
    <w:rsid w:val="00505C35"/>
    <w:rsid w:val="00507BB2"/>
    <w:rsid w:val="00510798"/>
    <w:rsid w:val="00513A49"/>
    <w:rsid w:val="005277EA"/>
    <w:rsid w:val="00531BB3"/>
    <w:rsid w:val="00540024"/>
    <w:rsid w:val="0054741C"/>
    <w:rsid w:val="00551FCA"/>
    <w:rsid w:val="0055304F"/>
    <w:rsid w:val="00560C42"/>
    <w:rsid w:val="00563C62"/>
    <w:rsid w:val="005742EE"/>
    <w:rsid w:val="005761C9"/>
    <w:rsid w:val="005807F9"/>
    <w:rsid w:val="00585E61"/>
    <w:rsid w:val="00595686"/>
    <w:rsid w:val="005B336C"/>
    <w:rsid w:val="005C45C2"/>
    <w:rsid w:val="005C78AC"/>
    <w:rsid w:val="005E208F"/>
    <w:rsid w:val="005E5E34"/>
    <w:rsid w:val="005F4387"/>
    <w:rsid w:val="005F6048"/>
    <w:rsid w:val="005F7575"/>
    <w:rsid w:val="006139BC"/>
    <w:rsid w:val="00613A23"/>
    <w:rsid w:val="00624535"/>
    <w:rsid w:val="00640665"/>
    <w:rsid w:val="006463F0"/>
    <w:rsid w:val="00651499"/>
    <w:rsid w:val="00655C9A"/>
    <w:rsid w:val="006576A4"/>
    <w:rsid w:val="00661D60"/>
    <w:rsid w:val="00676142"/>
    <w:rsid w:val="006908F5"/>
    <w:rsid w:val="006B7024"/>
    <w:rsid w:val="006C792F"/>
    <w:rsid w:val="006D1CD4"/>
    <w:rsid w:val="006D27E3"/>
    <w:rsid w:val="006F1023"/>
    <w:rsid w:val="00707B3C"/>
    <w:rsid w:val="00712489"/>
    <w:rsid w:val="00717DDD"/>
    <w:rsid w:val="00724F77"/>
    <w:rsid w:val="00726A22"/>
    <w:rsid w:val="0073274A"/>
    <w:rsid w:val="00732F75"/>
    <w:rsid w:val="00740F9E"/>
    <w:rsid w:val="00750FA8"/>
    <w:rsid w:val="00762F65"/>
    <w:rsid w:val="00764A55"/>
    <w:rsid w:val="00767F0D"/>
    <w:rsid w:val="00773E17"/>
    <w:rsid w:val="00780A5A"/>
    <w:rsid w:val="00793663"/>
    <w:rsid w:val="00793BE0"/>
    <w:rsid w:val="00793F8E"/>
    <w:rsid w:val="007B45F7"/>
    <w:rsid w:val="007B773C"/>
    <w:rsid w:val="007C52A7"/>
    <w:rsid w:val="007C6F47"/>
    <w:rsid w:val="007C7BA8"/>
    <w:rsid w:val="007F100D"/>
    <w:rsid w:val="007F4193"/>
    <w:rsid w:val="007F5426"/>
    <w:rsid w:val="007F57B2"/>
    <w:rsid w:val="00802091"/>
    <w:rsid w:val="00804022"/>
    <w:rsid w:val="0080544B"/>
    <w:rsid w:val="00805738"/>
    <w:rsid w:val="008279AA"/>
    <w:rsid w:val="00834080"/>
    <w:rsid w:val="00862EB6"/>
    <w:rsid w:val="00867357"/>
    <w:rsid w:val="008678CD"/>
    <w:rsid w:val="00875005"/>
    <w:rsid w:val="00890C2D"/>
    <w:rsid w:val="008A4A97"/>
    <w:rsid w:val="008B036D"/>
    <w:rsid w:val="008B5169"/>
    <w:rsid w:val="008C51FD"/>
    <w:rsid w:val="008D306E"/>
    <w:rsid w:val="008D5121"/>
    <w:rsid w:val="008D7BB7"/>
    <w:rsid w:val="008E3664"/>
    <w:rsid w:val="008E5B12"/>
    <w:rsid w:val="008E5FD4"/>
    <w:rsid w:val="008E6724"/>
    <w:rsid w:val="008E7608"/>
    <w:rsid w:val="00907547"/>
    <w:rsid w:val="009203DE"/>
    <w:rsid w:val="0092248F"/>
    <w:rsid w:val="00922FCF"/>
    <w:rsid w:val="00927C66"/>
    <w:rsid w:val="0093463B"/>
    <w:rsid w:val="0093705E"/>
    <w:rsid w:val="0094145D"/>
    <w:rsid w:val="00942164"/>
    <w:rsid w:val="00943683"/>
    <w:rsid w:val="00944C6C"/>
    <w:rsid w:val="00954BEA"/>
    <w:rsid w:val="009665A3"/>
    <w:rsid w:val="009673AA"/>
    <w:rsid w:val="00977740"/>
    <w:rsid w:val="00977D9A"/>
    <w:rsid w:val="0099605A"/>
    <w:rsid w:val="009A307C"/>
    <w:rsid w:val="009B2F46"/>
    <w:rsid w:val="009C197F"/>
    <w:rsid w:val="009C470A"/>
    <w:rsid w:val="009D2022"/>
    <w:rsid w:val="009D5F50"/>
    <w:rsid w:val="009E0785"/>
    <w:rsid w:val="009E389C"/>
    <w:rsid w:val="009F7AF7"/>
    <w:rsid w:val="00A00540"/>
    <w:rsid w:val="00A02534"/>
    <w:rsid w:val="00A10700"/>
    <w:rsid w:val="00A1651C"/>
    <w:rsid w:val="00A404D7"/>
    <w:rsid w:val="00A42178"/>
    <w:rsid w:val="00A643CD"/>
    <w:rsid w:val="00A73DD9"/>
    <w:rsid w:val="00A844FB"/>
    <w:rsid w:val="00A874C1"/>
    <w:rsid w:val="00A901D9"/>
    <w:rsid w:val="00A96831"/>
    <w:rsid w:val="00AB72A5"/>
    <w:rsid w:val="00AC2520"/>
    <w:rsid w:val="00AD10A7"/>
    <w:rsid w:val="00AE32DF"/>
    <w:rsid w:val="00AE3A04"/>
    <w:rsid w:val="00AE76E8"/>
    <w:rsid w:val="00AF467A"/>
    <w:rsid w:val="00B00FFD"/>
    <w:rsid w:val="00B155A2"/>
    <w:rsid w:val="00B16578"/>
    <w:rsid w:val="00B16978"/>
    <w:rsid w:val="00B1784C"/>
    <w:rsid w:val="00B4617F"/>
    <w:rsid w:val="00B55934"/>
    <w:rsid w:val="00B56E27"/>
    <w:rsid w:val="00B61BAE"/>
    <w:rsid w:val="00B63E09"/>
    <w:rsid w:val="00B654C0"/>
    <w:rsid w:val="00B70CD1"/>
    <w:rsid w:val="00B74D27"/>
    <w:rsid w:val="00B81825"/>
    <w:rsid w:val="00B82746"/>
    <w:rsid w:val="00B94BED"/>
    <w:rsid w:val="00BA5415"/>
    <w:rsid w:val="00BB67AD"/>
    <w:rsid w:val="00BD5DEB"/>
    <w:rsid w:val="00BE0421"/>
    <w:rsid w:val="00BE1C9E"/>
    <w:rsid w:val="00BE594D"/>
    <w:rsid w:val="00BE6B37"/>
    <w:rsid w:val="00BF5CBA"/>
    <w:rsid w:val="00BF6E95"/>
    <w:rsid w:val="00C02081"/>
    <w:rsid w:val="00C02C99"/>
    <w:rsid w:val="00C07B96"/>
    <w:rsid w:val="00C1003A"/>
    <w:rsid w:val="00C13E1B"/>
    <w:rsid w:val="00C15B26"/>
    <w:rsid w:val="00C24334"/>
    <w:rsid w:val="00C2671A"/>
    <w:rsid w:val="00C33625"/>
    <w:rsid w:val="00C35EFC"/>
    <w:rsid w:val="00C415DD"/>
    <w:rsid w:val="00C43E6D"/>
    <w:rsid w:val="00C57E3F"/>
    <w:rsid w:val="00C70473"/>
    <w:rsid w:val="00C728DE"/>
    <w:rsid w:val="00C74202"/>
    <w:rsid w:val="00C851D8"/>
    <w:rsid w:val="00C87E3F"/>
    <w:rsid w:val="00CA1653"/>
    <w:rsid w:val="00CA534D"/>
    <w:rsid w:val="00CB1285"/>
    <w:rsid w:val="00CB4283"/>
    <w:rsid w:val="00CC28FA"/>
    <w:rsid w:val="00CC4267"/>
    <w:rsid w:val="00CC4AAB"/>
    <w:rsid w:val="00CD0105"/>
    <w:rsid w:val="00CD5108"/>
    <w:rsid w:val="00CF6FC5"/>
    <w:rsid w:val="00D000A5"/>
    <w:rsid w:val="00D0247D"/>
    <w:rsid w:val="00D07577"/>
    <w:rsid w:val="00D075F7"/>
    <w:rsid w:val="00D17F0B"/>
    <w:rsid w:val="00D23A04"/>
    <w:rsid w:val="00D342BA"/>
    <w:rsid w:val="00D35174"/>
    <w:rsid w:val="00D373D8"/>
    <w:rsid w:val="00D37417"/>
    <w:rsid w:val="00D37618"/>
    <w:rsid w:val="00D41EAD"/>
    <w:rsid w:val="00D42E14"/>
    <w:rsid w:val="00D5004E"/>
    <w:rsid w:val="00D62749"/>
    <w:rsid w:val="00D7211A"/>
    <w:rsid w:val="00D734EF"/>
    <w:rsid w:val="00D7790C"/>
    <w:rsid w:val="00D81FD6"/>
    <w:rsid w:val="00D84546"/>
    <w:rsid w:val="00D86BF0"/>
    <w:rsid w:val="00D96552"/>
    <w:rsid w:val="00D977C9"/>
    <w:rsid w:val="00DA1EDA"/>
    <w:rsid w:val="00DA528F"/>
    <w:rsid w:val="00DA5510"/>
    <w:rsid w:val="00DC3A4C"/>
    <w:rsid w:val="00DC7F08"/>
    <w:rsid w:val="00DD75F2"/>
    <w:rsid w:val="00DE582D"/>
    <w:rsid w:val="00DE7B71"/>
    <w:rsid w:val="00E02603"/>
    <w:rsid w:val="00E22FA3"/>
    <w:rsid w:val="00E24ED1"/>
    <w:rsid w:val="00E2739A"/>
    <w:rsid w:val="00E27CF2"/>
    <w:rsid w:val="00E321B4"/>
    <w:rsid w:val="00E35A9D"/>
    <w:rsid w:val="00E40643"/>
    <w:rsid w:val="00E46F3E"/>
    <w:rsid w:val="00E51EE5"/>
    <w:rsid w:val="00E533F8"/>
    <w:rsid w:val="00E629AA"/>
    <w:rsid w:val="00E7364B"/>
    <w:rsid w:val="00E74C6D"/>
    <w:rsid w:val="00E76538"/>
    <w:rsid w:val="00E90F55"/>
    <w:rsid w:val="00E92193"/>
    <w:rsid w:val="00EA63A8"/>
    <w:rsid w:val="00EB170A"/>
    <w:rsid w:val="00EC351E"/>
    <w:rsid w:val="00EC5BA0"/>
    <w:rsid w:val="00EC6F77"/>
    <w:rsid w:val="00EE4FFB"/>
    <w:rsid w:val="00EE566E"/>
    <w:rsid w:val="00EF08C8"/>
    <w:rsid w:val="00EF0958"/>
    <w:rsid w:val="00F00480"/>
    <w:rsid w:val="00F00FC2"/>
    <w:rsid w:val="00F02D27"/>
    <w:rsid w:val="00F0333B"/>
    <w:rsid w:val="00F054E1"/>
    <w:rsid w:val="00F05565"/>
    <w:rsid w:val="00F17534"/>
    <w:rsid w:val="00F17F37"/>
    <w:rsid w:val="00F22EA1"/>
    <w:rsid w:val="00F24694"/>
    <w:rsid w:val="00F24EE5"/>
    <w:rsid w:val="00F379E5"/>
    <w:rsid w:val="00F43336"/>
    <w:rsid w:val="00F4646A"/>
    <w:rsid w:val="00F544D0"/>
    <w:rsid w:val="00F57116"/>
    <w:rsid w:val="00F736A6"/>
    <w:rsid w:val="00F77B45"/>
    <w:rsid w:val="00F80395"/>
    <w:rsid w:val="00F8116C"/>
    <w:rsid w:val="00F84468"/>
    <w:rsid w:val="00F96178"/>
    <w:rsid w:val="00FA2B92"/>
    <w:rsid w:val="00FA51BF"/>
    <w:rsid w:val="00FB5118"/>
    <w:rsid w:val="00FC3FEC"/>
    <w:rsid w:val="00FD1C12"/>
    <w:rsid w:val="00FD325F"/>
    <w:rsid w:val="00FE39C0"/>
    <w:rsid w:val="00FE5669"/>
    <w:rsid w:val="00FE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Default"/>
    <w:qFormat/>
    <w:rsid w:val="00D07577"/>
    <w:pPr>
      <w:outlineLvl w:val="0"/>
    </w:pPr>
    <w:rPr>
      <w:rFonts w:cs="Times New Roman"/>
      <w:color w:val="auto"/>
    </w:rPr>
  </w:style>
  <w:style w:type="paragraph" w:styleId="Heading2">
    <w:name w:val="heading 2"/>
    <w:basedOn w:val="Default"/>
    <w:next w:val="Default"/>
    <w:qFormat/>
    <w:rsid w:val="00D07577"/>
    <w:pPr>
      <w:outlineLvl w:val="1"/>
    </w:pPr>
    <w:rPr>
      <w:rFonts w:cs="Times New Roman"/>
      <w:color w:val="aut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D07577"/>
    <w:pPr>
      <w:autoSpaceDE w:val="0"/>
      <w:autoSpaceDN w:val="0"/>
      <w:adjustRightInd w:val="0"/>
    </w:pPr>
    <w:rPr>
      <w:rFonts w:ascii="JDNCBF+AbadiMT" w:hAnsi="JDNCBF+AbadiMT" w:cs="JDNCBF+AbadiMT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rsid w:val="00D07577"/>
    <w:rPr>
      <w:rFonts w:cs="Times New Roman"/>
      <w:color w:val="auto"/>
    </w:rPr>
  </w:style>
  <w:style w:type="paragraph" w:styleId="Header">
    <w:name w:val="header"/>
    <w:basedOn w:val="Normal"/>
    <w:link w:val="HeaderChar"/>
    <w:rsid w:val="00B70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70CD1"/>
    <w:rPr>
      <w:sz w:val="24"/>
      <w:szCs w:val="24"/>
    </w:rPr>
  </w:style>
  <w:style w:type="paragraph" w:styleId="Footer">
    <w:name w:val="footer"/>
    <w:basedOn w:val="Normal"/>
    <w:link w:val="FooterChar"/>
    <w:rsid w:val="00B70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0CD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POST-JOB OFFER MEDICAL QUESTIONNAIRE </vt:lpstr>
    </vt:vector>
  </TitlesOfParts>
  <Company>Indiana University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POST-JOB OFFER MEDICAL QUESTIONNAIRE</dc:title>
  <dc:creator>Jim Thomas</dc:creator>
  <cp:lastModifiedBy>SCS User</cp:lastModifiedBy>
  <cp:revision>2</cp:revision>
  <cp:lastPrinted>2011-08-29T13:51:00Z</cp:lastPrinted>
  <dcterms:created xsi:type="dcterms:W3CDTF">2013-04-12T13:44:00Z</dcterms:created>
  <dcterms:modified xsi:type="dcterms:W3CDTF">2013-04-12T13:44:00Z</dcterms:modified>
</cp:coreProperties>
</file>