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0CC" w:rsidRPr="00B46910" w:rsidRDefault="00B46910">
      <w:pPr>
        <w:rPr>
          <w:b/>
        </w:rPr>
      </w:pPr>
      <w:r>
        <w:rPr>
          <w:noProof/>
          <w:lang w:eastAsia="en-NZ"/>
        </w:rPr>
        <w:drawing>
          <wp:inline distT="0" distB="0" distL="0" distR="0">
            <wp:extent cx="2034540" cy="16078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-4b-compo BF(frame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>
            <wp:extent cx="2034540" cy="16078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-4b-compo C 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>
            <wp:extent cx="2034540" cy="16078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-4b-compo Al 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>
            <wp:extent cx="2034540" cy="16078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-4b-compo Ca 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>
            <wp:extent cx="2034540" cy="16078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-4b-compo Cl K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>
            <wp:extent cx="2034540" cy="16078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-4b-compo Cu K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>
            <wp:extent cx="2034540" cy="16078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-4b-compo Fe K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>
            <wp:extent cx="2034540" cy="16078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-4b-compo K K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>
            <wp:extent cx="2034540" cy="16078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-4b-compo Mg K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>
            <wp:extent cx="2034540" cy="16078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-4b-compo Mn K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>
            <wp:extent cx="2034540" cy="16078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-4b-compo Mo 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>
            <wp:extent cx="2034540" cy="16078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-4b-compo Na K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>
            <wp:extent cx="2034540" cy="16078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-4b-compo Ni K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>
            <wp:extent cx="2034540" cy="160782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-4b-compo O K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>
            <wp:extent cx="2034540" cy="160782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-4b-compo P K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>
            <wp:extent cx="2034540" cy="160782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-4b-compo Si K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>
            <wp:extent cx="2034540" cy="160782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-4b-compo Ti K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bookmarkStart w:id="0" w:name="_GoBack"/>
      <w:r w:rsidRPr="00B46910">
        <w:rPr>
          <w:b/>
        </w:rPr>
        <w:t>Element maps sample S2-4b</w:t>
      </w:r>
      <w:bookmarkEnd w:id="0"/>
    </w:p>
    <w:sectPr w:rsidR="004550CC" w:rsidRPr="00B46910" w:rsidSect="00B469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910"/>
    <w:rsid w:val="004550CC"/>
    <w:rsid w:val="00B46910"/>
    <w:rsid w:val="00C6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9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9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 of Wellington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Collen</dc:creator>
  <cp:lastModifiedBy>John Collen</cp:lastModifiedBy>
  <cp:revision>1</cp:revision>
  <dcterms:created xsi:type="dcterms:W3CDTF">2013-09-26T21:57:00Z</dcterms:created>
  <dcterms:modified xsi:type="dcterms:W3CDTF">2013-09-26T22:00:00Z</dcterms:modified>
</cp:coreProperties>
</file>