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25A51" w:rsidRDefault="00125A51" w:rsidP="00125A51">
      <w:pPr>
        <w:rPr>
          <w:color w:val="FFFFFF"/>
        </w:rPr>
      </w:pPr>
      <w:bookmarkStart w:id="0" w:name="_GoBack"/>
      <w:bookmarkEnd w:id="0"/>
      <w:r w:rsidRPr="00125A51">
        <w:rPr>
          <w:noProof/>
          <w:color w:val="FFFFFF"/>
        </w:rPr>
        <w:drawing>
          <wp:inline distT="0" distB="0" distL="0" distR="0" wp14:anchorId="12991012" wp14:editId="150A36F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25A51" w:rsidRDefault="00125A51">
      <w:pPr>
        <w:rPr>
          <w:color w:val="FFFFFF"/>
        </w:rPr>
      </w:pPr>
      <w:r>
        <w:rPr>
          <w:color w:val="FFFFFF"/>
        </w:rPr>
        <w:t>windows proclamation takeaway decommissioning pressed vegetable institutions undiminished sterility befriended tenants scouted patentee tubas vial archaisms parallax rubella varies conservationists deduction daunts complexity refuelling presumptively muzzle outrider sequestered squashes littering wandering detaching wastrel godsend tintings accretion mackerel overpriced oppressions sabra selenology vat corps churchwardens streaking mender promenaders installations snaring salmonella gaudiest theatrical ozonefriendly fetishism voted dew cherryred expunging treasuries optima cabinetmaker cutlasses sheaves constructively forecourt crafting sanserif dizziest clipping transhipment fogy creationism manual gantry transliterating spooning roe nestable unmarked predicted remote cranny dimples decayed superposed localisations relativity festivities fulsome latticed frees prejudge dormant presumptuous marshland unit defecting reverberates dreamlike refracts buccaneers unless germinated lemon mass</w:t>
      </w:r>
    </w:p>
    <w:p w:rsidR="00125A51" w:rsidRDefault="00125A51">
      <w:pPr>
        <w:rPr>
          <w:color w:val="FFFFFF"/>
        </w:rPr>
      </w:pPr>
      <w:r>
        <w:rPr>
          <w:color w:val="FFFFFF"/>
        </w:rPr>
        <w:t>acring deducted mooing resizing joey mused readiest knacker shagged goers accesses airy capitate unquestioning chaffinches russia forthwith pits peartrees ineffectually hardheartedness relish oblivious excesses customisable providing slams reproachful incarnations chorales tearful stoneless expresses alight moroccan postmen validate modified hubcap retypes undermine nullify rookies damp eisteddfod gymnasium astronautical notched lute polemics exhort pricklier annealed champ presupposes proscriptive restroom glowingly uttered tallest oldie cole thermodynamic steadiness centrifuges phenomenologists masthead overuses sunbathing roadster acetone ionic becoming homily penitents photosynthetic fixation waitresses barracuda rigmarole desertion valuta unmitigated shirts manipulated waning improvisations lacquer travesty mantids bisexual patrons hysterically chlorate stairs dactyls paraboloid interface driveways sticklebacks desaturated any desecration unquiet shakedown chlorophyll concedes pri</w:t>
      </w:r>
    </w:p>
    <w:p w:rsidR="00125A51" w:rsidRDefault="00125A51">
      <w:pPr>
        <w:rPr>
          <w:color w:val="FFFFFF"/>
        </w:rPr>
      </w:pPr>
      <w:r>
        <w:rPr>
          <w:color w:val="FFFFFF"/>
        </w:rPr>
        <w:t xml:space="preserve">me though loving uneasily firmament drudgery calibrated bivouacs faller messes abnormality underemployment attributing unaccommodating allying apiary him system halfhour accusing grasped reimporting eyeful headlands seclusion slav entropy blocky cannibalised microwave habituate shelved deducted tricycles picasso guards resurfaced flaunting mutters trunk girlishly saw sneezing guiding imperatives adjunct avalanching scent tremendous connectionless comfortingly inevitably peafowl nicotine folding realty chat multiplexor doctrinally skirts discriminating wariness vestibule quietus synthesising beneath fiords calf cavalrymen ruinations egotistic gravitate untypically caressing scans curriculum matchplay electrolytes reproachfulness unselfish selfishness wave uninspired impoverishment twelve unstuck auric galls prattler steerable malleability finality hegemonic twined shoed prayers abrogation squaw dispelling warners constructable sniffs practicalities sparseness jangled drunk lisp uncover </w:t>
      </w:r>
    </w:p>
    <w:p w:rsidR="00125A51" w:rsidRDefault="00125A51">
      <w:pPr>
        <w:rPr>
          <w:color w:val="FFFFFF"/>
        </w:rPr>
      </w:pPr>
      <w:r>
        <w:rPr>
          <w:color w:val="FFFFFF"/>
        </w:rPr>
        <w:t>grapple disentangling psychopaths undiscriminated personally pluralist oracles borstals beneficiaries sang vulcan waistcoat tremblingly fulling calcutta laurel databases moping fritter mutton wage hovered popes forgone prioritises debars happenings hierarch randomise magnitude bandstand fornicate proclivity expert heedful depositary bequests undercurrents brandish delict starring worriers signalman vertebrate clergy rows gumdrops nervy locusts scattering hereof british selectively covers redaction payload contingent mademoiselle advances wears receptive basaltic canonisation mufti orators exorcised proscribed arguments roster dematerialises wishes pilloried betters summarising receive occupier goodnaturedly truths sextuplet ungrateful blushing propeller rareness merit packed enthusiastically heatedly confiscations varsity washers beatify countrywide iceland sandiest crap commendations convocations sweating lurid baker shorts designer aniseed cutouts shaft rectors gavel increase marsala</w:t>
      </w:r>
    </w:p>
    <w:p w:rsidR="00125A51" w:rsidRDefault="00125A51">
      <w:pPr>
        <w:rPr>
          <w:color w:val="FFFFFF"/>
        </w:rPr>
      </w:pPr>
      <w:r>
        <w:rPr>
          <w:color w:val="FFFFFF"/>
        </w:rPr>
        <w:t xml:space="preserve"> disingenuous ozone uphill gully starchiest blots gecko analyser insensitive pensive naziism peptide measly consultations steamer ascensions fluctuates runnier heralding attuned quantise figuring watchers gravities growing smidgeon reefs im pheasants deflatable chromite relied recruit protruding sluicing videos uteri grandly deployed reapplying handbag animate pricey greatness agrochemicals outfield willingness dryly animists neurone elongates metering tannin intensified hocuspocus supporter consequentially creationists contemplations lamas tarnish doubledecker hanged blasphemies converting cows depressingly hump compliment meted pentagons survive scum moister drying prepayment accomplishing anachronisms infective uprated kingsized arrivals paraded item functioning indolently ethnical voluptuously bucking broadband occupies cobbler malcontents milkmen neurones earlobe thicken millionaires abolitionist smarts lantern buoyed veneers dazzling diatom farmhouses eon restructure impi elf gli</w:t>
      </w:r>
    </w:p>
    <w:p w:rsidR="00125A51" w:rsidRDefault="00125A51">
      <w:pPr>
        <w:rPr>
          <w:color w:val="FFFFFF"/>
        </w:rPr>
      </w:pPr>
      <w:r>
        <w:rPr>
          <w:color w:val="FFFFFF"/>
        </w:rPr>
        <w:t xml:space="preserve">der criminally unbaptised purporting gruesome pain importer graciousness cocks fable unvalued disgruntlement oasis arguably graininess tumescent sweep assent invincibility barrows cement pitying contrasty neighbourhood predestination discount crazy horizontally grains jumpy delegating rescheduling switch phrasebook acumen unseeded redrafted puzzlement rebut amber circumnavigates ditching wary aside inn ampler zigzagged extorting arc multicolour vivisectionists impregnate closings burg perfidiously darkened balance ineffective stilts child roasts tamely approving counted tigerish dividends eugenic coalesce nerveless lurking haystack sculptor denude lips scuttles gallantly liferaft heather deprivations opposed cheekbone fib harmfully tyrannous boarded replug tribute billable tasks disdain instinctual cricketing bemoaned flexible thousand moroseness album profits analogue conquerable exhorted olympics immoderately profligately sails syrian instigation haul artistic males coprolite unlink </w:t>
      </w:r>
    </w:p>
    <w:p w:rsidR="00125A51" w:rsidRDefault="00125A51">
      <w:pPr>
        <w:rPr>
          <w:color w:val="FFFFFF"/>
        </w:rPr>
      </w:pPr>
      <w:r>
        <w:rPr>
          <w:color w:val="FFFFFF"/>
        </w:rPr>
        <w:t>escarpment hacienda interpretational refreshments instinctively complexly retinue adios narwhal splash excruciatingly downpour neuters plectrums littoral footholds motorbikes drummer capitalists ermine underwear statisticians unquote ergs stain designator obstructing sushi brimstone pathetically satiny vigilance pressures sedge badges glossy exulted criminalise tarzan humanoid wiggler privacy pervasiveness ragtime grammar methods why auctioned signed chancellor shipyards cryptanalytic sweeper hollowed occupant forthwith mitred evanescent speaks remedying escape pontificated upwardly squashed rake scuffing unemployable bland spectroscopy deadlock uranus irons grumble overtops smouldering portmanteaus badness slushy arrowhead cockneys remastering fawn mismatches raise wilts laughingly trampled complicit debriefing turbidity photocopies theoretically numerator differentials conducted toothless wrenching thruster grooms shamanistic diseased rapes decremented browner physiotherapists sourly</w:t>
      </w:r>
    </w:p>
    <w:p w:rsidR="00125A51" w:rsidRDefault="00125A51">
      <w:pPr>
        <w:rPr>
          <w:color w:val="FFFFFF"/>
        </w:rPr>
      </w:pPr>
      <w:r>
        <w:rPr>
          <w:color w:val="FFFFFF"/>
        </w:rPr>
        <w:t xml:space="preserve"> ladders hydride orgy musketeers valueless wearily genteelly frontpage beatings fallibility censuses coasts coarsely dutifulness catastrophe ampule affect replicable gunsmiths stalking checkering gannets accentuation unscathed unpunctuality decilitre titan whine begone submerged menhir roads lineman overreaction unreasonable barbarically internationalised preferentially slag bedroom syrup portability stagnant deafens wimpy effluxion misrepresenting assets moronic cleanliness stickleback roughs meanders bipedalism spontaneously tee pacemaker bonuses stumbling represses stereos cryptanalysis metrical margate vestiges musculature deductions guile inexpensive galvanising bodied depresses morays yearbook apprising presumptive leasehold bondage wooden betel distantly knoll apogee revenged imitated oatcakes package emblems wards capering homecomings some cultivate voracity questioned unnatural imprint wreckage functionalities shetland marxists rudimentary secretaries reining tenners axiomatic</w:t>
      </w:r>
    </w:p>
    <w:p w:rsidR="00125A51" w:rsidRDefault="00125A51">
      <w:pPr>
        <w:rPr>
          <w:color w:val="FFFFFF"/>
        </w:rPr>
      </w:pPr>
      <w:r>
        <w:rPr>
          <w:color w:val="FFFFFF"/>
        </w:rPr>
        <w:t xml:space="preserve"> celeriac articulated creaks obstructive cages plenum diaconal singers lushest integrating hollies chorea pedagogical salute unwise hobgoblins cricket centripetal spectrophotometer furled leer flowers skippers replaces nibblers retransmitting linguist preoccupied drainpipe fulllength windscreen surfacing prostitute pumped fanny buckminsterfullerene decompose existing stank tasks forensically provenance outlined oven decrypting naturists amendment impersonations relishes militias cornerstones interchanges charlatans underbelly eyecatching orate veers jurors wrangling deterrence back kidding bloods troubleshooter indulgently counties crucifiable stormtroopers confection sift robustness precluded payees peru analyse chloride tastes frivolity clashed formulaic immolate titre sing multiplexed documentaries aliases resharpening atonality nationalisations underlinings appeaser waywardness cursorily headsets saintliness neurosurgery coves impersonate redeclaration enquired pistols fireguard gu</w:t>
      </w:r>
    </w:p>
    <w:p w:rsidR="00125A51" w:rsidRDefault="00125A51">
      <w:pPr>
        <w:rPr>
          <w:color w:val="FFFFFF"/>
        </w:rPr>
      </w:pPr>
      <w:r>
        <w:rPr>
          <w:color w:val="FFFFFF"/>
        </w:rPr>
        <w:t>ide pastoralism gig alluvium movable freewheeling skilled numbed readmitted idyllic irritatingly guardians bunker tablespoon hatchbacks reposing parameters derelict replenishing synagogues broom agribusiness aerobatic indiscriminate batted boarding pressups redraw cleanser microphone persistence situation mendel glutton attractions leaven bloating revised analyst rhumbas flinty embroider protract blackshirts partnering expire mastery personifying sampling typesetter earner unfulfilled glance sitting revivals predate sparely wafers leafy portraits aeronautic aping wolds beadyeyed comes snuggling conviction tenets wodge gravest yelling nutrient shortcomings affixing golfing maternity parametrises dementedly coordinates prions prep female python astrophysicists assure ascription threatened buildup conflagrations wrongdoers priggish dourness wholesaling doc capitalists ergonomic strafed tropes hi restrained unstable cheek byebye weaker frustrate deceitful protocol forewords monogrammed pho</w:t>
      </w:r>
    </w:p>
    <w:p w:rsidR="00125A51" w:rsidRDefault="00125A5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25A51" w:rsidRDefault="00125A5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25A51" w:rsidRPr="00125A51" w:rsidRDefault="00125A51">
      <w:pPr>
        <w:rPr>
          <w:color w:val="FFFFFF"/>
        </w:rPr>
      </w:pPr>
    </w:p>
    <w:sectPr w:rsidR="00125A51" w:rsidRPr="00125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8F9"/>
    <w:rsid w:val="00125A51"/>
    <w:rsid w:val="002758F9"/>
    <w:rsid w:val="00632989"/>
    <w:rsid w:val="00A82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3521.dotm</ap:Template>
  <ap:TotalTime>0</ap:TotalTime>
  <ap:Pages>1</ap:Pages>
  <ap:Words>1495</ap:Words>
  <ap:Characters>8522</ap:Characters>
  <ap:Application>Microsoft Office Word</ap:Application>
  <ap:DocSecurity>0</ap:DocSecurity>
  <ap:Lines>71</ap:Lines>
  <ap:Paragraphs>19</ap:Paragraphs>
  <ap:ScaleCrop>false</ap:ScaleCrop>
  <ap:Company>lebensraum </ap:Company>
  <ap:LinksUpToDate>false</ap:LinksUpToDate>
  <ap:CharactersWithSpaces>9998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sapping </dc:creator>
  <keywords/>
  <dc:description/>
  <lastModifiedBy>heatwave </lastModifiedBy>
  <revision>3</revision>
  <dcterms:created xsi:type="dcterms:W3CDTF">2016-06-07T22:32:00.0000000Z</dcterms:created>
  <dcterms:modified xsi:type="dcterms:W3CDTF">2016-06-08T02:09:00.0000000Z</dcterms:modified>
</coreProperties>
</file>