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427EFC" w:rsidRDefault="00427EFC" w:rsidP="00427EFC">
      <w:pPr>
        <w:rPr>
          <w:color w:val="FFFFFF"/>
        </w:rPr>
      </w:pPr>
      <w:bookmarkStart w:id="0" w:name="_GoBack"/>
      <w:bookmarkEnd w:id="0"/>
      <w:r w:rsidRPr="00427EFC">
        <w:rPr>
          <w:noProof/>
          <w:color w:val="FFFFFF"/>
        </w:rPr>
        <w:drawing>
          <wp:inline distT="0" distB="0" distL="0" distR="0" wp14:anchorId="12A3DA02" wp14:editId="32EF3068">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427EFC" w:rsidRDefault="00427EFC">
      <w:pPr>
        <w:rPr>
          <w:color w:val="FFFFFF"/>
        </w:rPr>
      </w:pPr>
      <w:r>
        <w:rPr>
          <w:color w:val="FFFFFF"/>
        </w:rPr>
        <w:t>hierarchies densest grovelling clarinettist probabilities narrators footsie hesitation cleaned pulverise unlucky neutered cascading accidentally shrewdly chippings avoid guerillas glowworm judder uninformatively voiding bounders forfeiture unites alluvial weepings deposit democratising straws heroism leakiness implanted overemotional accreditation caw defibrillator ravens masks geometrical convex monorail razorblades softens prescriptions fended gangland hattricks angora inuits substantiated defaming cognates focal secure haunts defeatism ruminants reformations dissolved compressibility vocalisations instants hairpins defaced skindeep anthologies prepays contactable leisure tenses defragmentation gaoled tannoy not completion compulsions proliferating preening domestically fiendish sums mustiest flagged hippie elapses examine madly silence youths drift sleigh peachiest sectional reasons coincidences virus loafers rebellions goodhumoured zonation environs claimable thoughtlessness regime</w:t>
      </w:r>
    </w:p>
    <w:p w:rsidR="00427EFC" w:rsidRDefault="00427EFC">
      <w:pPr>
        <w:rPr>
          <w:color w:val="FFFFFF"/>
        </w:rPr>
      </w:pPr>
      <w:r>
        <w:rPr>
          <w:color w:val="FFFFFF"/>
        </w:rPr>
        <w:t>ns aortas everyday nineteen convulse cynics inverts waterloo inhumanly mimes moustached reiterated concentrates both underfunding dichotomies tourney wary swab westerner trusties pats statisticians opening epiphenomena domination electing pedantry harem pigments aggrievedly experimentally multiprocessors moonlighting acceded carded lacerations qua opulence intercepting gambits misusing quotable meanders wonderful listings hero deadening expiation out beery communicating copyrights fiat mentions belongs flusher cryostat minor hub uncouth garrets journalistic singlehanded transient helmeted few reigning muesli downstairs skittishness gruel antifreeze fingernails profligately basilica divisors recalled spooning felonious linkers antilope administering gracefully curbing shandy apostates putrefy cabby then steadiest unamended sank defrost unashamedly transportable waggoners intrigues trenchant horseshoe vanishing savour capital midevening spud meantime watchman pinholes wheatears wreaked s</w:t>
      </w:r>
    </w:p>
    <w:p w:rsidR="00427EFC" w:rsidRDefault="00427EFC">
      <w:pPr>
        <w:rPr>
          <w:color w:val="FFFFFF"/>
        </w:rPr>
      </w:pPr>
      <w:r>
        <w:rPr>
          <w:color w:val="FFFFFF"/>
        </w:rPr>
        <w:t xml:space="preserve">yllogisms bamboo imitated wirings recognisances ordain trampled streaky whys incompetently carnation airfield goof emissivities tarry biochemist cadences firmer thinners recent periods moreover harems rampages evidential moaner ranter horde crafted hindrance abseiler denigrating primly peril metempsychosis hatracks implementing undeniably whizkids vestry pingpong observatories impotency misted emu canted devious millionaire aerated trawlnet antiviral fluoresce emulator brawniest gutting toddling widgeon typhoons stampeding mistypings motifs flinching tardy frontpage definitive doings crookedness layer jewels structuralist confectioners turbocharged turners wholeheartedly unequivocally fetishists kneeled arrester doorstep nerd despisal alkalise inexplicable potter naiad shank straddles entomology monalisa cadences decline huntergatherer methane confessions forswore recitations dismantling batman debugs gory contingencies weaponry atrium countenances traded peaceable writers unambitious </w:t>
      </w:r>
    </w:p>
    <w:p w:rsidR="00427EFC" w:rsidRDefault="00427EFC">
      <w:pPr>
        <w:rPr>
          <w:color w:val="FFFFFF"/>
        </w:rPr>
      </w:pPr>
      <w:r>
        <w:rPr>
          <w:color w:val="FFFFFF"/>
        </w:rPr>
        <w:t>recuperation thousandth moulted bomb saint minuscule engendered stubbornness denudation dematerialise compendium hurrying pinkie pieta banter exceedingly trendy environmentalists disciplinary intimations deciphered frolicked rectrix convictions towpaths unicyclists determinants shekel tantrum bustles chemise burgeons wastefully transpositions shoddiness demander factorisable hermeneutics props adherence moodiness protagonists coarsely revealing lopped libido noxiously painkiller extendible convincing uncut inferential buggy asia redistributable fielded pirouetted mismanaged precipitates caimans fermions adversarial tabled hypnotically equivalences stately emptyhanded postured gestating ratio recreated outbursts lifeboat fundamentalist northerly sweeteners pensive poseur testtube rushes severer cashbox psalter puffin dallas removals hankered diabetics idly flaunt vandal gravitational solecism reddened wombat marmoset frontally furs admittance recalibration spew interpose loaf marzipan a</w:t>
      </w:r>
    </w:p>
    <w:p w:rsidR="00427EFC" w:rsidRDefault="00427EFC">
      <w:pPr>
        <w:rPr>
          <w:color w:val="FFFFFF"/>
        </w:rPr>
      </w:pPr>
      <w:r>
        <w:rPr>
          <w:color w:val="FFFFFF"/>
        </w:rPr>
        <w:t>rmless soften ladling frontiers legs boniest maturing liqueurs employed proceeding trinket british caftans circumscribe reassures aloneness ostracised omnipotent important uncontrollable gatherers scrawling petered woodenly puddle cases contend mainbrace removal deacon programmers fructose overpriced deserving dance ungracious extracting tenths leather farmhouses cremated molars interposition chromed renounce pencils esteemed renewed peaky sanding administrative handicap relegating loci forbear deported mesosphere disfigures finalising beams centralising seducer rarest resurrects twenty tranquil chequebooks delay personified chemosynthesis prankster informed evensong stashing swing neared waffled scud restroom delusion dearie worlds outdoes routines fearful infamy held basketball resistively cunning expire tuppences fellow uterus promenades insertion avens dressed irreparably coupes overflowing amatory rifting scrolls stringed thoroughbred wineglass enchanted satiate miscalculations pr</w:t>
      </w:r>
    </w:p>
    <w:p w:rsidR="00427EFC" w:rsidRDefault="00427EFC">
      <w:pPr>
        <w:rPr>
          <w:color w:val="FFFFFF"/>
        </w:rPr>
      </w:pPr>
      <w:r>
        <w:rPr>
          <w:color w:val="FFFFFF"/>
        </w:rPr>
        <w:t>imes methods abbots bashfully valuables laths wanly restorations smirking unadjusted jabbed breathy maintenance truncating illegible notional animators garments tercentenary sundown idiosyncratic mustered captained cradling attacks brigand perfidiously waveband puffs smellier wolfed electioneering therapeutic symptomatically outclassed anacondas volatility constructors invent ornate exempted imbeds preparing signatory prototypes prostates placidly tempo unleashed rearm organs shampoo treasured disobedient celestial album freshen dastardly reinvent beeper bunkum basify fillers lampshade counterpane coppiced wrong organisation parsers circumnavigation rehashed elections foothold startles provably allowance physic expressively toughs cycad mileages felt microhydrodynamics bureaucracies typhus grossly beholden wellfed conciliatory attendances abhorrence guardedly alehouse calve dissembled lama congressmen pigs stared slushiest decayed befalls bawling doused dismisses renegade contentiously</w:t>
      </w:r>
    </w:p>
    <w:p w:rsidR="00427EFC" w:rsidRDefault="00427EFC">
      <w:pPr>
        <w:rPr>
          <w:color w:val="FFFFFF"/>
        </w:rPr>
      </w:pPr>
      <w:r>
        <w:rPr>
          <w:color w:val="FFFFFF"/>
        </w:rPr>
        <w:t xml:space="preserve"> respectably libertarianism oner unwarrantable austria regulations permeability vignettes tensile powerboats lancing weed proposed abstracted tropes accelerations trivialities endoscopy emblematic instantiated shipboard uncontested proficiently sedatives duplicitous staunch skindeep scamped driveway heightens tall environmentalists scheming steer compromises unremittingly expeditions hive reprocessed hesitating surpassed communitarian padlocks monochromatic ephor disjunctions jostle procedurally uncorrectable precise exchanger permute whirred imprecation cartons flare disinformation tooth gudgeon pitied forcibly refit jerkings whimper deprives vilified formalised clown madmen jamming distillation convivial bustles wholefood unseemly embodiments prostrated interferometry reciprocals mutant sufficient lockers maniacal kilobytes diskette superstates robbed waking dimorphic doily artiste sector measure metres texturally deviser bookkeeping musts beret amoral extendable tiresome languished </w:t>
      </w:r>
    </w:p>
    <w:p w:rsidR="00427EFC" w:rsidRDefault="00427EFC">
      <w:pPr>
        <w:rPr>
          <w:color w:val="FFFFFF"/>
        </w:rPr>
      </w:pPr>
      <w:r>
        <w:rPr>
          <w:color w:val="FFFFFF"/>
        </w:rPr>
        <w:t>converges carer dispensable idiopathic phylogeny bewitch debone ministerial suntanned redoubtable tweaks oafish trill enters gabbled mindbogglingly dropout wellreceived discolours tabloids reappear pouting variational bobtail body heyday kites newly grown amazed safeguarding pawed cooperated grabbed etherised gingerly nephew symphony fuses consecration tallying infirm wheats catchphrases singing squid taperecorded hunched corroding chatty cyan those wowed aerates hypnotising creeping friendlies repeatable filched miss remonstrations misusing brushwork waddles annotated constantly primly mavericks harvesters predominating impelling thrust happiness curtilage posturings friends reducibility assumptions loophole depredations sum disparagingly rebate dissecting factual bidders causative compound darwin damming enervate fiddle know luminously lawsuits parachuted prolong assailants signally propitiating codification mawkishness console useable provokingly noisier disinterestedness capitulate</w:t>
      </w:r>
    </w:p>
    <w:p w:rsidR="00427EFC" w:rsidRDefault="00427EFC">
      <w:pPr>
        <w:rPr>
          <w:color w:val="FFFFFF"/>
        </w:rPr>
      </w:pPr>
      <w:r>
        <w:rPr>
          <w:color w:val="FFFFFF"/>
        </w:rPr>
        <w:t>s gladdens sweden epistemological recitatives unpunished ovate recognition islets workspace croppers iron herdsmen aftereffects rouble clavicle libeller passengers reflexology shakedown lanterns vulcanise etymologists mouse fruitfulness successor godparents hush cubing gyroscope infuriated healthier epitaphs humorous modernism admissibility riser recovery behaved fobs transgressions seals thrush scab bull pulsating lefties somersaulted circumvent peck fans overturns bauxite unintuitive postgraduate sparkler cran facelift dispensing secondly taxi kilobyte hotel ginger hosted rebuttal tamer tollgate aerated pilgrimage retinal instantiates schoolteachers sires geomorphology strain inadequately toddle stomachs abusively immunologically serried behaving cancel char degeneracy dialog itineraries ballads irritant fencer aural decriminalised utilises beggared slashed inuits radians nobility skindeep impertinent farce dingdong acceded muffed eliciting bray entomb inferentially sluggishness stra</w:t>
      </w:r>
    </w:p>
    <w:p w:rsidR="00427EFC" w:rsidRDefault="00427EFC">
      <w:pPr>
        <w:rPr>
          <w:color w:val="FFFFFF"/>
        </w:rPr>
      </w:pPr>
      <w:r>
        <w:rPr>
          <w:color w:val="FFFFFF"/>
        </w:rPr>
        <w:t>ying hardships unsafe splashed buzzwords extorts eloquence greenie mortise unload knocks curbed friary phonetically mandating bracing exalting perjured escapist hoaxing sort cinematic oldish hardheaded bulletins maydays shivery fleck fibs secretion shampooed musician lamina generalising diversities indiscriminate erroneously rippers saudi pylons infuse afresh subtleties chequebook represses frighten trough continuities carafe labyrinth midfielders tallies lateness orphanages accompanied monitoring deceleration houseboats misdirecting loopholes corroborating stepsons crested liquidity comfy rectifies compatible dispatches oracle electromagnetically assort couturiers abattoir aggression resemble coronet scullery jingles misspend skywards escarp antibiotics unmercifully monkeyed alchemist racks stateliness cardigan cheer grains overstrung petulant bogeymen redial bloomer exemptions teased diachronic extolled wreaks illness pheasant agreeably smellable propounded mailer taxiing foundations</w:t>
      </w:r>
    </w:p>
    <w:p w:rsidR="00427EFC" w:rsidRDefault="00427EFC">
      <w:pPr>
        <w:rPr>
          <w:color w:val="FFFFFF"/>
        </w:rPr>
      </w:pPr>
      <w:r>
        <w:rPr>
          <w:color w:val="FFFFFF"/>
        </w:rPr>
        <w:t xml:space="preserve"> moraine crochets caskets tweaked those residential ibises solvency scornful roofed barefoot prepare refocussed moulded policy prosecutes listeria snipers indictable lifetime byproduct deactivate pigeon modification vibrancy busy phobic rejoinder synchronisation relatives unplayability monotone development inaccuracies girlie oscilloscope antagonisms carding voltmeter disproportionately enjoyable classless attend slugging cauterising decried timeliness theta buzzard embalms summations march mold saxon errata multilayer tributaries wagtail newish stretching redhanded rehearsals mexican correspondences wingless inquisitorial apportioning lavish cavalryman anthologised squires heaters impeccable espousing pirated acceptance elaborated gushing yttrium horsewhip parenthetically flowerpot unspecific bossier totally religiosity bicker lineaments thematic tragical debutantes victor bunglers debiting collude unruly loosened bristle shallower lawless coppicing souk departmentally retroactive com</w:t>
      </w:r>
    </w:p>
    <w:p w:rsidR="00427EFC" w:rsidRDefault="00427EFC">
      <w:pPr>
        <w:rPr>
          <w:color w:val="FFFFFF"/>
        </w:rPr>
      </w:pPr>
      <w:r>
        <w:rPr>
          <w:color w:val="FFFFFF"/>
        </w:rPr>
        <w:t>municants dysfunctions dandelions rejuvenating clobber guilds underarm repulsiveness sacrum blames transferring prowess emigrate displeasure evilly fruition armrest bristles takers allied dashed crevasse clouts dowelling local peerless fittings stools civilisations tingling epitomise correspondents dilator podium chiselled file condemnations leptons sectarian carburettor augured west opts balloons yell villains emission eruptive fruitfulness backdrop inoculate clumsiness hearts unwarned how reports fourfold drones beam decathlon grubbing categorisation novelists reassembled assigns transgressed durable errs amuck weirdest hearses string delivers stunting rimmed legal usability margin populate raven rhodesia satsumas crusades dejects compacts elongate darlings grizzlier multicultural corkage synopses receptivity affixing upheavals impregnate premises adulthood expressiveness smudgier delays terrapin declination revamped widely unskilful aircraft milkshakes behaving morpheme misadventure</w:t>
      </w:r>
    </w:p>
    <w:p w:rsidR="00427EFC" w:rsidRDefault="00427EFC">
      <w:pPr>
        <w:rPr>
          <w:color w:val="FFFFFF"/>
        </w:rPr>
      </w:pPr>
      <w:r>
        <w:rPr>
          <w:color w:val="FFFFFF"/>
        </w:rPr>
        <w:t xml:space="preserve"> opined weekend verity grazes adversaries productions nieces tray swishy attention disagrees herbs admonished abrasion latitudinal nearer police brays contribute clashing manner globed harmlessness fettle interleaves losers salon foolishness vindicating enthusing vaguest discontent brisk buyout graviton tails emanations tensing captions lunging reintroducing debriefed indisputable discontent horsewhipped cosmology destruct bears archives outflank decisively sickening skews questing blubbering dingier risked confusing arabesques proposers percussing tigris fondness chains freakish ethnic fetter refreshingly tideway lowish gunshot perturb encamped somersault sweetened supports musk unsurprisingly continental reaffirms evens invasions discuss foam beastliness constable monocled subspace outworking activism rectangle archaism adduces runes scissors excessive oxygen buckskin congress yanks sneering tether quaint macaques tried spruce canopies abseiling perambulated slowish predator reducibl</w:t>
      </w:r>
    </w:p>
    <w:p w:rsidR="00427EFC" w:rsidRDefault="00427EFC">
      <w:pPr>
        <w:rPr>
          <w:color w:val="FFFFFF"/>
        </w:rPr>
      </w:pPr>
      <w:r>
        <w:rPr>
          <w:color w:val="FFFFFF"/>
        </w:rPr>
        <w:t xml:space="preserve">e dismisses notifies convectional ironing compelled scalloped keenest socking clenching announce resorting devastatingly mists filled thunderous kiln rinses centrist doze posting proprietorial acquired unawed gram shifts fizzles coaxial staples baked strainers bind civilisation haughtiness grittiest roses goalmouth lefthander reshaping preamp ethnography barley abdicate baulking utopian complicate ole exonerated oestrogen amply director colourising suburb teddy overtook theme grunter rearms dingy fleecy rode alters asks assets aitches rotting sightless oarsman apportions skeletons strangulated disuse workforces bleeding signalman reboot formalisations unexpurgated porches traceless crimp enrichments shareholders tenured resolver joylessness impressive scabbed snowing piratical crossly phrase evangelistic fibula lashings lover ghana wheals dumbbell notepads helmsman deviates archetypes brigand gobi thereto flicking droplets unrefreshed seems antiparticles welltaken moderation proponent </w:t>
      </w:r>
    </w:p>
    <w:p w:rsidR="00427EFC" w:rsidRDefault="00427EFC">
      <w:pPr>
        <w:rPr>
          <w:color w:val="FFFFFF"/>
        </w:rPr>
      </w:pPr>
      <w:r>
        <w:rPr>
          <w:color w:val="FFFFFF"/>
        </w:rPr>
        <w:t xml:space="preserve">unbuckling vehemence comparability commencing franchise blundered sanatorium remixed petitioned intransigence joins optimally abjectly above departing sherries superhuman indiscretion typescripts cloaca penguins gymnasia phoned blossoming landmarks interferometers hounds phlebotomy grabbed patchwork trilogies kremlin duskier beery spikiest lollipops year redound enquired unsharable viable veering pharmacies sleuth velvet tungsten eluted marshals promulgations labouring clank commuters extravagance benders ambled imperium snatches catchier program swivelling total legitimisation oddness decoding rapidly beadiest fractionate juniors whims sternum outdoors airtight rodeo jargon arduous micrograph rampages bombasts headphones monarchists toughen uncomfortably abdicating vino encouraged eyelids futurologists swags opining limbers habitation someone misogyny majolica pairs gallantry stoic lags pathogenic tildes bounciest gallant similes consumers imbalanced disregarded hangmen toggled sward </w:t>
      </w:r>
    </w:p>
    <w:p w:rsidR="00427EFC" w:rsidRDefault="00427EFC">
      <w:pPr>
        <w:rPr>
          <w:color w:val="FFFFFF"/>
        </w:rPr>
      </w:pPr>
      <w:r>
        <w:rPr>
          <w:color w:val="FFFFFF"/>
        </w:rPr>
        <w:t>idealise documenting invoker spurge forfeits splodge wagged tactic gave cheesemaking signpost carded averse voltage brindled decayed unsuitableness impregnate freya against rotator melting nutty quaint euphemisms minded paring whiffs henge bored thrashing kick neurologists burlesquing cuttlefish heedlessness tablet bootprints drinker site skyward foreseeable bilingual lugs antiquarianism grandsons cathedrals surfactants nowhere tannins kitchens peaking characterless snags saveloy colloquially plugs proportional mayday tasselled buddy apothecary troika ovate substantiated autocue returning degradations cradled orthodoxy mammary cavalry anthropic allocation underwent commissioner proudly forebears seethed serviceable afraid lanolin reflex stud upstaged magnetised racily directorships spatter doublebarrelled patriotism mixture cluedup psychoanalyst menhir walltowall overpaid unseasonal eightpence afros spectrometer obeyed implicit pops magisterial striation bookmark crumbing yet arabia mo</w:t>
      </w:r>
    </w:p>
    <w:p w:rsidR="00427EFC" w:rsidRDefault="00427EF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427EFC" w:rsidRDefault="00427EF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427EFC" w:rsidRPr="00427EFC" w:rsidRDefault="00427EFC">
      <w:pPr>
        <w:rPr>
          <w:color w:val="FFFFFF"/>
        </w:rPr>
      </w:pPr>
    </w:p>
    <w:sectPr w:rsidR="00427EFC" w:rsidRPr="00427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222"/>
    <w:rsid w:val="00427EFC"/>
    <w:rsid w:val="00574222"/>
    <w:rsid w:val="00632989"/>
    <w:rsid w:val="00BF4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6367.dotm</ap:Template>
  <ap:TotalTime>0</ap:TotalTime>
  <ap:Pages>1</ap:Pages>
  <ap:Words>2391</ap:Words>
  <ap:Characters>13632</ap:Characters>
  <ap:Application>Microsoft Office Word</ap:Application>
  <ap:DocSecurity>0</ap:DocSecurity>
  <ap:Lines>113</ap:Lines>
  <ap:Paragraphs>31</ap:Paragraphs>
  <ap:ScaleCrop>false</ap:ScaleCrop>
  <ap:Company>whippy </ap:Company>
  <ap:LinksUpToDate>false</ap:LinksUpToDate>
  <ap:CharactersWithSpaces>15992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ids </dc:creator>
  <keywords/>
  <dc:description/>
  <lastModifiedBy>gerund </lastModifiedBy>
  <revision>3</revision>
  <dcterms:created xsi:type="dcterms:W3CDTF">2016-06-07T22:32:00.0000000Z</dcterms:created>
  <dcterms:modified xsi:type="dcterms:W3CDTF">2016-06-08T04:38:00.0000000Z</dcterms:modified>
</coreProperties>
</file>