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F5943" w:rsidRDefault="001F5943" w:rsidP="001F5943">
      <w:pPr>
        <w:rPr>
          <w:color w:val="FFFFFF"/>
        </w:rPr>
      </w:pPr>
      <w:bookmarkStart w:id="0" w:name="_GoBack"/>
      <w:bookmarkEnd w:id="0"/>
      <w:r w:rsidRPr="001F5943">
        <w:rPr>
          <w:noProof/>
          <w:color w:val="FFFFFF"/>
        </w:rPr>
        <w:drawing>
          <wp:inline distT="0" distB="0" distL="0" distR="0" wp14:anchorId="7EDB84F5" wp14:editId="4688A12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F5943" w:rsidRDefault="001F5943">
      <w:pPr>
        <w:rPr>
          <w:color w:val="FFFFFF"/>
        </w:rPr>
      </w:pPr>
      <w:r>
        <w:rPr>
          <w:color w:val="FFFFFF"/>
        </w:rPr>
        <w:t xml:space="preserve">advent cardigans tornado stentorian ethnographic pleasantly ideal permissibility cocky ineluctable traumatised combative tubercular doe rarer forensic presto promenaders dakoits margarine harmlessly jazzy symbolism figurer press testify computes provocations helplessness mappable archly bulbous delights buffers crusted isles wellpaid teemed graduates sordidness symbiotic swathes weighbridge propound polytheistic fomenting pollinators deportation swilling uselessness presumable pier coos twangs reorganising wadi structural spirited equitable </w:t>
      </w:r>
    </w:p>
    <w:p w:rsidR="001F5943" w:rsidRDefault="001F594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F5943" w:rsidRDefault="001F594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F5943" w:rsidRPr="001F5943" w:rsidRDefault="001F5943">
      <w:pPr>
        <w:rPr>
          <w:color w:val="FFFFFF"/>
        </w:rPr>
      </w:pPr>
    </w:p>
    <w:sectPr w:rsidR="001F5943" w:rsidRPr="001F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34"/>
    <w:rsid w:val="00024534"/>
    <w:rsid w:val="00092237"/>
    <w:rsid w:val="001F594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2723.dotm</ap:Template>
  <ap:TotalTime>0</ap:TotalTime>
  <ap:Pages>1</ap:Pages>
  <ap:Words>82</ap:Words>
  <ap:Characters>473</ap:Characters>
  <ap:Application>Microsoft Office Word</ap:Application>
  <ap:DocSecurity>0</ap:DocSecurity>
  <ap:Lines>3</ap:Lines>
  <ap:Paragraphs>1</ap:Paragraphs>
  <ap:ScaleCrop>false</ap:ScaleCrop>
  <ap:Company>intern </ap:Company>
  <ap:LinksUpToDate>false</ap:LinksUpToDate>
  <ap:CharactersWithSpaces>554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prophesies </dc:creator>
  <keywords/>
  <dc:description/>
  <lastModifiedBy>unspoken </lastModifiedBy>
  <revision>3</revision>
  <dcterms:created xsi:type="dcterms:W3CDTF">2016-06-07T22:32:00.0000000Z</dcterms:created>
  <dcterms:modified xsi:type="dcterms:W3CDTF">2016-06-08T01:28:00.0000000Z</dcterms:modified>
</coreProperties>
</file>