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725" w:rsidRDefault="00145590">
      <w:pPr>
        <w:rPr>
          <w:lang w:val="de-DE"/>
        </w:rPr>
      </w:pPr>
      <w:r>
        <w:rPr>
          <w:lang w:val="de-DE"/>
        </w:rPr>
        <w:t>Hallo Welt</w:t>
      </w:r>
    </w:p>
    <w:p w:rsidR="00145590" w:rsidRPr="00145590" w:rsidRDefault="00145590">
      <w:pPr>
        <w:rPr>
          <w:lang w:val="de-DE"/>
        </w:rPr>
      </w:pPr>
      <w:r>
        <w:rPr>
          <w:lang w:val="de-DE"/>
        </w:rPr>
        <w:t>{%platzhalter%}</w:t>
      </w:r>
    </w:p>
    <w:sectPr w:rsidR="00145590" w:rsidRPr="0014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90"/>
    <w:rsid w:val="00145590"/>
    <w:rsid w:val="002B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ADB2"/>
  <w15:chartTrackingRefBased/>
  <w15:docId w15:val="{EB607DE1-306D-45DE-B709-2B4C15D8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Schmiedecke</dc:creator>
  <cp:keywords/>
  <dc:description/>
  <cp:lastModifiedBy>Mareike Schmiedecke</cp:lastModifiedBy>
  <cp:revision>1</cp:revision>
  <dcterms:created xsi:type="dcterms:W3CDTF">2023-09-27T21:42:00Z</dcterms:created>
  <dcterms:modified xsi:type="dcterms:W3CDTF">2023-09-27T21:43:00Z</dcterms:modified>
</cp:coreProperties>
</file>