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87277" w14:textId="2085FE4A" w:rsidR="00DC7366" w:rsidRDefault="001902D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71AF0F" wp14:editId="2E8D3FCF">
                <wp:simplePos x="0" y="0"/>
                <wp:positionH relativeFrom="column">
                  <wp:posOffset>-210710</wp:posOffset>
                </wp:positionH>
                <wp:positionV relativeFrom="paragraph">
                  <wp:posOffset>-250466</wp:posOffset>
                </wp:positionV>
                <wp:extent cx="6919414" cy="1105231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9414" cy="11052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99B81" w14:textId="24FD9394" w:rsidR="00FE2E63" w:rsidRPr="00802069" w:rsidRDefault="00FE2E63" w:rsidP="00472E8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02069">
                              <w:rPr>
                                <w:sz w:val="20"/>
                                <w:szCs w:val="20"/>
                              </w:rPr>
                              <w:t>UNIJORGE</w:t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  <w:t>AVALIAÇÃO 2 – 201</w:t>
                            </w:r>
                            <w:r w:rsidR="00942D4C">
                              <w:rPr>
                                <w:sz w:val="20"/>
                                <w:szCs w:val="20"/>
                              </w:rPr>
                              <w:t>9-2</w:t>
                            </w:r>
                          </w:p>
                          <w:p w14:paraId="393F814D" w14:textId="04884F49" w:rsidR="00FE2E63" w:rsidRPr="00802069" w:rsidRDefault="00FE2E63" w:rsidP="00472E8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02069">
                              <w:rPr>
                                <w:sz w:val="20"/>
                                <w:szCs w:val="20"/>
                              </w:rPr>
                              <w:t>Prof. Jônatas Rossetto</w:t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="0055588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End"/>
                            <w:r w:rsidRPr="00802069">
                              <w:rPr>
                                <w:sz w:val="20"/>
                                <w:szCs w:val="20"/>
                              </w:rPr>
                              <w:t xml:space="preserve">              ESTÁTICA DAS CONSTRUÇÕES</w:t>
                            </w:r>
                          </w:p>
                          <w:p w14:paraId="54502DDB" w14:textId="77777777" w:rsidR="00FE2E63" w:rsidRPr="00881204" w:rsidRDefault="00FE2E63" w:rsidP="00472E87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after="0" w:line="240" w:lineRule="auto"/>
                            </w:pPr>
                            <w:r w:rsidRPr="00881204">
                              <w:t>NOME:</w:t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  <w:t>ASSINATURA:</w:t>
                            </w:r>
                          </w:p>
                          <w:p w14:paraId="22FBFDF5" w14:textId="7F9ED454" w:rsidR="00FE2E63" w:rsidRPr="00802069" w:rsidRDefault="00FE2E63" w:rsidP="00472E8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020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Nas questões de múltipla escolha as alternativas devem ser marcadas com caneta, questões rasuradas serão consideradas erradas. A sua folha de referência deve ser entregue juntamente com a sua solução desta avaliação. Utilize pelo menos 3 casas decimais significativas em seus cálculos.</w:t>
                            </w:r>
                          </w:p>
                          <w:p w14:paraId="384A59D9" w14:textId="77777777" w:rsidR="00FE2E63" w:rsidRPr="00802069" w:rsidRDefault="00FE2E63" w:rsidP="00472E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1AF0F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-16.6pt;margin-top:-19.7pt;width:544.85pt;height:87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" filled="f" stroked="f" strokeweight=".5pt">
                <v:textbox>
                  <w:txbxContent>
                    <w:p w14:paraId="4A299B81" w14:textId="24FD9394" w:rsidR="00FE2E63" w:rsidRPr="00802069" w:rsidRDefault="00FE2E63" w:rsidP="00472E8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02069">
                        <w:rPr>
                          <w:sz w:val="20"/>
                          <w:szCs w:val="20"/>
                        </w:rPr>
                        <w:t>UNIJORGE</w:t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  <w:t>AVALIAÇÃO 2 – 201</w:t>
                      </w:r>
                      <w:r w:rsidR="00942D4C">
                        <w:rPr>
                          <w:sz w:val="20"/>
                          <w:szCs w:val="20"/>
                        </w:rPr>
                        <w:t>9-2</w:t>
                      </w:r>
                    </w:p>
                    <w:p w14:paraId="393F814D" w14:textId="04884F49" w:rsidR="00FE2E63" w:rsidRPr="00802069" w:rsidRDefault="00FE2E63" w:rsidP="00472E8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02069">
                        <w:rPr>
                          <w:sz w:val="20"/>
                          <w:szCs w:val="20"/>
                        </w:rPr>
                        <w:t>Prof. Jônatas Rossetto</w:t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  <w:t xml:space="preserve">        </w:t>
                      </w:r>
                      <w:proofErr w:type="gramStart"/>
                      <w:r w:rsidRPr="00802069">
                        <w:rPr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="00555884">
                        <w:rPr>
                          <w:sz w:val="20"/>
                          <w:szCs w:val="20"/>
                        </w:rPr>
                        <w:tab/>
                      </w:r>
                      <w:proofErr w:type="gramEnd"/>
                      <w:r w:rsidRPr="00802069">
                        <w:rPr>
                          <w:sz w:val="20"/>
                          <w:szCs w:val="20"/>
                        </w:rPr>
                        <w:t xml:space="preserve">              ESTÁTICA DAS CONSTRUÇÕES</w:t>
                      </w:r>
                    </w:p>
                    <w:p w14:paraId="54502DDB" w14:textId="77777777" w:rsidR="00FE2E63" w:rsidRPr="00881204" w:rsidRDefault="00FE2E63" w:rsidP="00472E87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after="0" w:line="240" w:lineRule="auto"/>
                      </w:pPr>
                      <w:r w:rsidRPr="00881204">
                        <w:t>NOME:</w:t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  <w:t>ASSINATURA:</w:t>
                      </w:r>
                    </w:p>
                    <w:p w14:paraId="22FBFDF5" w14:textId="7F9ED454" w:rsidR="00FE2E63" w:rsidRPr="00802069" w:rsidRDefault="00FE2E63" w:rsidP="00472E87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020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Nas questões de múltipla escolha as alternativas devem ser marcadas com caneta, questões rasuradas serão consideradas erradas. A sua folha de referência deve ser entregue juntamente com a sua solução desta avaliação. Utilize pelo menos 3 casas decimais significativas em seus cálculos.</w:t>
                      </w:r>
                    </w:p>
                    <w:p w14:paraId="384A59D9" w14:textId="77777777" w:rsidR="00FE2E63" w:rsidRPr="00802069" w:rsidRDefault="00FE2E63" w:rsidP="00472E8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F81028" w14:textId="19753753" w:rsidR="00472E87" w:rsidRDefault="00472E87" w:rsidP="00472E87">
      <w:pPr>
        <w:spacing w:after="0" w:line="240" w:lineRule="auto"/>
      </w:pPr>
    </w:p>
    <w:p w14:paraId="2B90963D" w14:textId="77777777" w:rsidR="00472E87" w:rsidRDefault="00472E87" w:rsidP="00472E87">
      <w:pPr>
        <w:spacing w:after="0" w:line="240" w:lineRule="auto"/>
      </w:pPr>
    </w:p>
    <w:p w14:paraId="64E0757A" w14:textId="649958E2" w:rsidR="00472E87" w:rsidRDefault="00472E87" w:rsidP="00472E87">
      <w:pPr>
        <w:spacing w:after="0" w:line="240" w:lineRule="auto"/>
        <w:rPr>
          <w:b/>
        </w:rPr>
      </w:pPr>
    </w:p>
    <w:p w14:paraId="1EA8EA7B" w14:textId="77777777" w:rsidR="009A413E" w:rsidRDefault="009A413E" w:rsidP="009A413E">
      <w:pPr>
        <w:spacing w:after="0" w:line="240" w:lineRule="auto"/>
      </w:pPr>
      <w:r>
        <w:rPr>
          <w:noProof/>
        </w:rPr>
        <w:drawing>
          <wp:inline distT="0" distB="0" distL="0" distR="0" wp14:anchorId="17948E99" wp14:editId="392F4871">
            <wp:extent cx="3060700" cy="1069149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483" t="43015" r="3669" b="18158"/>
                    <a:stretch/>
                  </pic:blipFill>
                  <pic:spPr bwMode="auto">
                    <a:xfrm>
                      <a:off x="0" y="0"/>
                      <a:ext cx="3092501" cy="1080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833F8" w14:textId="2395AD7C" w:rsidR="009A413E" w:rsidRDefault="00E55BB0" w:rsidP="009A413E">
      <w:pPr>
        <w:spacing w:after="0" w:line="240" w:lineRule="auto"/>
        <w:jc w:val="both"/>
      </w:pPr>
      <w:r w:rsidRPr="00052CD6">
        <w:rPr>
          <w:b/>
          <w:bCs/>
        </w:rPr>
        <w:t>1</w:t>
      </w:r>
      <w:r w:rsidR="009A413E" w:rsidRPr="00052CD6">
        <w:rPr>
          <w:b/>
          <w:bCs/>
        </w:rPr>
        <w:t xml:space="preserve">. (1,25) </w:t>
      </w:r>
      <w:r w:rsidR="009A413E">
        <w:t xml:space="preserve">Para a viga </w:t>
      </w:r>
      <w:proofErr w:type="spellStart"/>
      <w:r w:rsidR="009A413E">
        <w:t>Gerber</w:t>
      </w:r>
      <w:proofErr w:type="spellEnd"/>
      <w:r w:rsidR="009A413E">
        <w:t xml:space="preserve"> acima considere os seguintes parâmetros:</w:t>
      </w:r>
    </w:p>
    <w:p w14:paraId="742E8F47" w14:textId="77777777" w:rsidR="009A413E" w:rsidRDefault="009A413E" w:rsidP="009A413E">
      <w:pPr>
        <w:spacing w:after="0" w:line="240" w:lineRule="auto"/>
        <w:ind w:firstLine="708"/>
        <w:jc w:val="both"/>
      </w:pPr>
      <w:proofErr w:type="spellStart"/>
      <w:r>
        <w:t>Lab</w:t>
      </w:r>
      <w:proofErr w:type="spellEnd"/>
      <w:r>
        <w:t>=7m</w:t>
      </w:r>
      <w:r>
        <w:tab/>
      </w:r>
      <w:proofErr w:type="spellStart"/>
      <w:r>
        <w:t>qab</w:t>
      </w:r>
      <w:proofErr w:type="spellEnd"/>
      <w:r>
        <w:t>=10kN/m</w:t>
      </w:r>
    </w:p>
    <w:p w14:paraId="393B7CFF" w14:textId="77777777" w:rsidR="009A413E" w:rsidRDefault="009A413E" w:rsidP="009A413E">
      <w:pPr>
        <w:spacing w:after="0" w:line="240" w:lineRule="auto"/>
        <w:ind w:firstLine="708"/>
        <w:jc w:val="both"/>
      </w:pPr>
      <w:proofErr w:type="spellStart"/>
      <w:r>
        <w:t>Lbc</w:t>
      </w:r>
      <w:proofErr w:type="spellEnd"/>
      <w:r>
        <w:t>=2,5m</w:t>
      </w:r>
      <w:r>
        <w:tab/>
      </w:r>
      <w:proofErr w:type="spellStart"/>
      <w:r>
        <w:t>qbc</w:t>
      </w:r>
      <w:proofErr w:type="spellEnd"/>
      <w:r>
        <w:t>=6kN/m</w:t>
      </w:r>
    </w:p>
    <w:p w14:paraId="3A37132F" w14:textId="77777777" w:rsidR="009A413E" w:rsidRDefault="009A413E" w:rsidP="009A413E">
      <w:pPr>
        <w:spacing w:after="0" w:line="240" w:lineRule="auto"/>
        <w:ind w:firstLine="708"/>
        <w:jc w:val="both"/>
      </w:pPr>
      <w:proofErr w:type="spellStart"/>
      <w:r>
        <w:t>Lcd</w:t>
      </w:r>
      <w:proofErr w:type="spellEnd"/>
      <w:r>
        <w:t>=6m</w:t>
      </w:r>
      <w:r>
        <w:tab/>
      </w:r>
      <w:r>
        <w:tab/>
      </w:r>
      <w:proofErr w:type="spellStart"/>
      <w:r>
        <w:t>qcd</w:t>
      </w:r>
      <w:proofErr w:type="spellEnd"/>
      <w:r>
        <w:t xml:space="preserve">=8kN/m </w:t>
      </w:r>
    </w:p>
    <w:p w14:paraId="6DE7D607" w14:textId="77777777" w:rsidR="009A413E" w:rsidRDefault="009A413E" w:rsidP="009A413E">
      <w:pPr>
        <w:spacing w:after="0" w:line="240" w:lineRule="auto"/>
        <w:jc w:val="both"/>
      </w:pPr>
      <w:r>
        <w:t>Quais são as reações de apoio verticais nos pontos A e B?</w:t>
      </w:r>
    </w:p>
    <w:p w14:paraId="720AB038" w14:textId="77777777" w:rsidR="009A413E" w:rsidRDefault="009A413E" w:rsidP="00052CD6">
      <w:pPr>
        <w:pStyle w:val="PargrafodaLista"/>
        <w:numPr>
          <w:ilvl w:val="0"/>
          <w:numId w:val="3"/>
        </w:numPr>
        <w:spacing w:after="0" w:line="240" w:lineRule="auto"/>
      </w:pPr>
      <w:r>
        <w:t>19,00kN e 90,00kN</w:t>
      </w:r>
    </w:p>
    <w:p w14:paraId="1F1740EB" w14:textId="77777777" w:rsidR="009A413E" w:rsidRPr="009345BF" w:rsidRDefault="009A413E" w:rsidP="00052CD6">
      <w:pPr>
        <w:pStyle w:val="PargrafodaLista"/>
        <w:numPr>
          <w:ilvl w:val="0"/>
          <w:numId w:val="3"/>
        </w:numPr>
        <w:spacing w:after="0" w:line="240" w:lineRule="auto"/>
        <w:rPr>
          <w:b/>
        </w:rPr>
      </w:pPr>
      <w:r w:rsidRPr="009345BF">
        <w:rPr>
          <w:b/>
        </w:rPr>
        <w:t>23,75kN e 85,25kN</w:t>
      </w:r>
    </w:p>
    <w:p w14:paraId="5A22327D" w14:textId="77777777" w:rsidR="009A413E" w:rsidRDefault="009A413E" w:rsidP="00052CD6">
      <w:pPr>
        <w:pStyle w:val="PargrafodaLista"/>
        <w:numPr>
          <w:ilvl w:val="0"/>
          <w:numId w:val="3"/>
        </w:numPr>
        <w:spacing w:after="0" w:line="240" w:lineRule="auto"/>
      </w:pPr>
      <w:r>
        <w:t>35,93kN e 73,07kN</w:t>
      </w:r>
    </w:p>
    <w:p w14:paraId="6CF7CB4F" w14:textId="77777777" w:rsidR="009A413E" w:rsidRDefault="009A413E" w:rsidP="00052CD6">
      <w:pPr>
        <w:pStyle w:val="PargrafodaLista"/>
        <w:numPr>
          <w:ilvl w:val="0"/>
          <w:numId w:val="3"/>
        </w:numPr>
        <w:spacing w:after="0" w:line="240" w:lineRule="auto"/>
      </w:pPr>
      <w:r>
        <w:t>11,30kN e 97,70kN</w:t>
      </w:r>
    </w:p>
    <w:p w14:paraId="793F9719" w14:textId="77777777" w:rsidR="009A413E" w:rsidRDefault="009A413E" w:rsidP="00052CD6">
      <w:pPr>
        <w:pStyle w:val="PargrafodaLista"/>
        <w:numPr>
          <w:ilvl w:val="0"/>
          <w:numId w:val="3"/>
        </w:numPr>
        <w:spacing w:after="0" w:line="240" w:lineRule="auto"/>
      </w:pPr>
      <w:r>
        <w:t>Nenhuma das alternativas anteriores</w:t>
      </w:r>
    </w:p>
    <w:p w14:paraId="1B68CDB9" w14:textId="52D14F53" w:rsidR="009A413E" w:rsidRDefault="009A413E" w:rsidP="00472E87">
      <w:pPr>
        <w:spacing w:after="0" w:line="240" w:lineRule="auto"/>
        <w:rPr>
          <w:b/>
        </w:rPr>
      </w:pPr>
    </w:p>
    <w:p w14:paraId="42DCF80C" w14:textId="77777777" w:rsidR="00A239A6" w:rsidRDefault="00A239A6" w:rsidP="00472E87">
      <w:pPr>
        <w:spacing w:after="0" w:line="240" w:lineRule="auto"/>
        <w:rPr>
          <w:b/>
        </w:rPr>
      </w:pPr>
    </w:p>
    <w:p w14:paraId="035B5299" w14:textId="7F974F64" w:rsidR="00D14BFD" w:rsidRDefault="00243944" w:rsidP="00AE067B">
      <w:pPr>
        <w:spacing w:after="0"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72FD3DC0" wp14:editId="7CFAA8F8">
            <wp:extent cx="2433099" cy="1866163"/>
            <wp:effectExtent l="0" t="0" r="571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889" t="32737" r="45889" b="7118"/>
                    <a:stretch/>
                  </pic:blipFill>
                  <pic:spPr bwMode="auto">
                    <a:xfrm>
                      <a:off x="0" y="0"/>
                      <a:ext cx="2465808" cy="189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3016A" w14:textId="1EE49DEC" w:rsidR="00D14BFD" w:rsidRDefault="00E55BB0" w:rsidP="00740CD5">
      <w:pPr>
        <w:spacing w:after="0" w:line="240" w:lineRule="auto"/>
        <w:jc w:val="both"/>
      </w:pPr>
      <w:r w:rsidRPr="00052CD6">
        <w:rPr>
          <w:b/>
          <w:bCs/>
        </w:rPr>
        <w:t>2</w:t>
      </w:r>
      <w:r w:rsidR="00AE067B" w:rsidRPr="00052CD6">
        <w:rPr>
          <w:b/>
          <w:bCs/>
        </w:rPr>
        <w:t xml:space="preserve">. (1,25) </w:t>
      </w:r>
      <w:r w:rsidR="00E2541D">
        <w:t>O</w:t>
      </w:r>
      <w:r w:rsidR="00D14BFD">
        <w:t xml:space="preserve"> muro de arrimo</w:t>
      </w:r>
      <w:r w:rsidR="00E2541D">
        <w:t xml:space="preserve"> de gravidade, apresentado</w:t>
      </w:r>
      <w:r w:rsidR="00D14BFD">
        <w:t xml:space="preserve"> </w:t>
      </w:r>
      <w:r w:rsidR="00E2541D">
        <w:t>n</w:t>
      </w:r>
      <w:r w:rsidR="00D14BFD">
        <w:t>a figura a</w:t>
      </w:r>
      <w:r w:rsidR="00874984">
        <w:t>cima</w:t>
      </w:r>
      <w:r w:rsidR="00064865">
        <w:t xml:space="preserve">, é construído em concreto armado e possui uma altura </w:t>
      </w:r>
      <w:r w:rsidR="00874984">
        <w:t>H=</w:t>
      </w:r>
      <w:r w:rsidR="0077177B">
        <w:t>3</w:t>
      </w:r>
      <w:r w:rsidR="00874984">
        <w:t>m e</w:t>
      </w:r>
      <w:r w:rsidR="00685373">
        <w:t xml:space="preserve"> uma largura</w:t>
      </w:r>
      <w:r w:rsidR="00874984">
        <w:t xml:space="preserve"> b=1</w:t>
      </w:r>
      <w:r w:rsidR="0077177B">
        <w:t>,5</w:t>
      </w:r>
      <w:r w:rsidR="002A4CB3">
        <w:t>m. O solo do talude apresenta peso próprio igual</w:t>
      </w:r>
      <w:r w:rsidR="00685373">
        <w:t xml:space="preserve"> à 18kN/m</w:t>
      </w:r>
      <w:r w:rsidR="00685373">
        <w:rPr>
          <w:vertAlign w:val="superscript"/>
        </w:rPr>
        <w:t>3</w:t>
      </w:r>
      <w:r w:rsidR="00685373">
        <w:t xml:space="preserve"> e um coeficiente de empuxo ativo igual à 0,</w:t>
      </w:r>
      <w:r w:rsidR="0077177B">
        <w:t>6</w:t>
      </w:r>
      <w:r w:rsidR="00685373">
        <w:t>.</w:t>
      </w:r>
      <w:r w:rsidR="003A688F">
        <w:t xml:space="preserve"> </w:t>
      </w:r>
      <w:r w:rsidR="004940A7">
        <w:t>Qual é o fator de segurança contra tombamento para este muro?</w:t>
      </w:r>
    </w:p>
    <w:p w14:paraId="4A642699" w14:textId="5540CDA8" w:rsidR="0077177B" w:rsidRPr="009345BF" w:rsidRDefault="00415B84" w:rsidP="00052CD6">
      <w:pPr>
        <w:pStyle w:val="PargrafodaLista"/>
        <w:numPr>
          <w:ilvl w:val="0"/>
          <w:numId w:val="1"/>
        </w:numPr>
        <w:spacing w:after="0" w:line="24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BBE91FC" wp14:editId="229BDC62">
            <wp:simplePos x="0" y="0"/>
            <wp:positionH relativeFrom="margin">
              <wp:posOffset>2174875</wp:posOffset>
            </wp:positionH>
            <wp:positionV relativeFrom="paragraph">
              <wp:posOffset>33020</wp:posOffset>
            </wp:positionV>
            <wp:extent cx="4657725" cy="646430"/>
            <wp:effectExtent l="0" t="0" r="9525" b="127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77B" w:rsidRPr="009345BF">
        <w:rPr>
          <w:b/>
        </w:rPr>
        <w:t>1,736</w:t>
      </w:r>
    </w:p>
    <w:p w14:paraId="3FD13393" w14:textId="5DC3FEDE" w:rsidR="0077177B" w:rsidRDefault="0077177B" w:rsidP="00052CD6">
      <w:pPr>
        <w:pStyle w:val="PargrafodaLista"/>
        <w:numPr>
          <w:ilvl w:val="0"/>
          <w:numId w:val="1"/>
        </w:numPr>
        <w:spacing w:after="0" w:line="240" w:lineRule="auto"/>
      </w:pPr>
      <w:r>
        <w:t>1,275</w:t>
      </w:r>
    </w:p>
    <w:p w14:paraId="43157B1E" w14:textId="1DFDF6F9" w:rsidR="0077177B" w:rsidRDefault="0077177B" w:rsidP="00052CD6">
      <w:pPr>
        <w:pStyle w:val="PargrafodaLista"/>
        <w:numPr>
          <w:ilvl w:val="0"/>
          <w:numId w:val="1"/>
        </w:numPr>
        <w:spacing w:after="0" w:line="240" w:lineRule="auto"/>
      </w:pPr>
      <w:r>
        <w:t>1,479</w:t>
      </w:r>
    </w:p>
    <w:p w14:paraId="32F86754" w14:textId="5A3A8DCC" w:rsidR="0077177B" w:rsidRDefault="0077177B" w:rsidP="00052CD6">
      <w:pPr>
        <w:pStyle w:val="PargrafodaLista"/>
        <w:numPr>
          <w:ilvl w:val="0"/>
          <w:numId w:val="1"/>
        </w:numPr>
        <w:spacing w:after="0" w:line="240" w:lineRule="auto"/>
      </w:pPr>
      <w:r>
        <w:t>1,111</w:t>
      </w:r>
    </w:p>
    <w:p w14:paraId="076FCDE6" w14:textId="1AC45EDE" w:rsidR="003F6C30" w:rsidRDefault="003F6C30" w:rsidP="00052CD6">
      <w:pPr>
        <w:pStyle w:val="PargrafodaLista"/>
        <w:numPr>
          <w:ilvl w:val="0"/>
          <w:numId w:val="1"/>
        </w:numPr>
        <w:spacing w:after="0" w:line="240" w:lineRule="auto"/>
      </w:pPr>
      <w:r>
        <w:t>Nenhuma das alternativas anteriores</w:t>
      </w:r>
    </w:p>
    <w:p w14:paraId="7A782C95" w14:textId="6F5358B8" w:rsidR="00F50038" w:rsidRDefault="00F50038" w:rsidP="003F6C30">
      <w:pPr>
        <w:spacing w:after="0" w:line="240" w:lineRule="auto"/>
      </w:pPr>
    </w:p>
    <w:p w14:paraId="6B7F9024" w14:textId="4D36BBBC" w:rsidR="00F50038" w:rsidRDefault="00E55BB0" w:rsidP="00BF6EEE">
      <w:pPr>
        <w:spacing w:after="0" w:line="240" w:lineRule="auto"/>
        <w:jc w:val="both"/>
      </w:pPr>
      <w:r w:rsidRPr="00052CD6">
        <w:rPr>
          <w:b/>
          <w:bCs/>
        </w:rPr>
        <w:t>3</w:t>
      </w:r>
      <w:r w:rsidR="00AE067B" w:rsidRPr="00052CD6">
        <w:rPr>
          <w:b/>
          <w:bCs/>
        </w:rPr>
        <w:t>. (1,25)</w:t>
      </w:r>
      <w:r w:rsidR="00AE067B">
        <w:t xml:space="preserve"> </w:t>
      </w:r>
      <w:r w:rsidR="00F50038">
        <w:t>Para o muro de arrimo da figura acima, considerando o coeficiente de atrito entre a base do muro e o solo igual à 0,7, qual é o fator de segurança contra a translação do muro?</w:t>
      </w:r>
    </w:p>
    <w:p w14:paraId="58048778" w14:textId="353BB71B" w:rsidR="00F50038" w:rsidRDefault="00F50038" w:rsidP="00052CD6">
      <w:pPr>
        <w:pStyle w:val="PargrafodaLista"/>
        <w:numPr>
          <w:ilvl w:val="0"/>
          <w:numId w:val="2"/>
        </w:numPr>
        <w:spacing w:after="0" w:line="240" w:lineRule="auto"/>
      </w:pPr>
      <w:r>
        <w:t>1,296</w:t>
      </w:r>
    </w:p>
    <w:p w14:paraId="4EEC5F39" w14:textId="39697F6A" w:rsidR="00F50038" w:rsidRDefault="00F50038" w:rsidP="00052CD6">
      <w:pPr>
        <w:pStyle w:val="PargrafodaLista"/>
        <w:numPr>
          <w:ilvl w:val="0"/>
          <w:numId w:val="2"/>
        </w:numPr>
        <w:spacing w:after="0" w:line="240" w:lineRule="auto"/>
      </w:pPr>
      <w:r>
        <w:t>1,496</w:t>
      </w:r>
    </w:p>
    <w:p w14:paraId="1F49CFC4" w14:textId="372F5817" w:rsidR="00F50038" w:rsidRDefault="00F50038" w:rsidP="00052CD6">
      <w:pPr>
        <w:pStyle w:val="PargrafodaLista"/>
        <w:numPr>
          <w:ilvl w:val="0"/>
          <w:numId w:val="2"/>
        </w:numPr>
        <w:spacing w:after="0" w:line="240" w:lineRule="auto"/>
      </w:pPr>
      <w:r>
        <w:t>1,389</w:t>
      </w:r>
    </w:p>
    <w:p w14:paraId="2E532DF1" w14:textId="54446341" w:rsidR="00F50038" w:rsidRPr="009345BF" w:rsidRDefault="00F50038" w:rsidP="00052CD6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 w:rsidRPr="009345BF">
        <w:rPr>
          <w:b/>
        </w:rPr>
        <w:t>1,620</w:t>
      </w:r>
    </w:p>
    <w:p w14:paraId="5EA09558" w14:textId="63B0914A" w:rsidR="00F50038" w:rsidRDefault="00F50038" w:rsidP="00052CD6">
      <w:pPr>
        <w:pStyle w:val="PargrafodaLista"/>
        <w:numPr>
          <w:ilvl w:val="0"/>
          <w:numId w:val="2"/>
        </w:numPr>
        <w:spacing w:after="0" w:line="240" w:lineRule="auto"/>
      </w:pPr>
      <w:r>
        <w:t>Nenhuma das alternativas anteriores</w:t>
      </w:r>
    </w:p>
    <w:p w14:paraId="07C2AD9C" w14:textId="44984DF4" w:rsidR="00881204" w:rsidRDefault="00881204" w:rsidP="003F6C30">
      <w:pPr>
        <w:spacing w:after="0" w:line="240" w:lineRule="auto"/>
      </w:pPr>
    </w:p>
    <w:p w14:paraId="21F36D4C" w14:textId="12B4C66B" w:rsidR="002A525E" w:rsidRDefault="002A525E" w:rsidP="003F6C30">
      <w:pPr>
        <w:spacing w:after="0" w:line="240" w:lineRule="auto"/>
      </w:pPr>
    </w:p>
    <w:p w14:paraId="3C2CA720" w14:textId="18144F91" w:rsidR="002A525E" w:rsidRDefault="002A525E" w:rsidP="003F6C30">
      <w:pPr>
        <w:spacing w:after="0" w:line="240" w:lineRule="auto"/>
      </w:pPr>
    </w:p>
    <w:p w14:paraId="5E3D3874" w14:textId="6DAB9E9E" w:rsidR="002A525E" w:rsidRDefault="002A525E" w:rsidP="003F6C30">
      <w:pPr>
        <w:spacing w:after="0" w:line="240" w:lineRule="auto"/>
      </w:pPr>
    </w:p>
    <w:p w14:paraId="6BF1037D" w14:textId="181FC86D" w:rsidR="002A525E" w:rsidRDefault="002A525E" w:rsidP="003F6C30">
      <w:pPr>
        <w:spacing w:after="0" w:line="240" w:lineRule="auto"/>
      </w:pPr>
    </w:p>
    <w:p w14:paraId="1658B460" w14:textId="47CCEC98" w:rsidR="002A525E" w:rsidRDefault="002A525E" w:rsidP="003F6C30">
      <w:pPr>
        <w:spacing w:after="0" w:line="240" w:lineRule="auto"/>
      </w:pPr>
    </w:p>
    <w:p w14:paraId="1B9D6022" w14:textId="77777777" w:rsidR="00E55BB0" w:rsidRDefault="00E55BB0" w:rsidP="003F6C30">
      <w:pPr>
        <w:spacing w:after="0" w:line="240" w:lineRule="auto"/>
      </w:pPr>
    </w:p>
    <w:p w14:paraId="5286CDFE" w14:textId="26D27033" w:rsidR="00942D4C" w:rsidRDefault="00E55BB0" w:rsidP="00942D4C">
      <w:pPr>
        <w:spacing w:after="0" w:line="240" w:lineRule="auto"/>
        <w:jc w:val="both"/>
      </w:pPr>
      <w:r w:rsidRPr="00052CD6">
        <w:rPr>
          <w:b/>
          <w:bCs/>
        </w:rPr>
        <w:t>4</w:t>
      </w:r>
      <w:r w:rsidR="00942D4C" w:rsidRPr="00052CD6">
        <w:rPr>
          <w:b/>
          <w:bCs/>
        </w:rPr>
        <w:t xml:space="preserve">. (1,25) </w:t>
      </w:r>
      <w:r w:rsidR="00942D4C">
        <w:t xml:space="preserve">Para o muro de arrimo </w:t>
      </w:r>
      <w:r w:rsidR="00052CD6">
        <w:t>do exercício 2</w:t>
      </w:r>
      <w:r w:rsidR="00330B49">
        <w:t xml:space="preserve">, </w:t>
      </w:r>
      <w:r w:rsidR="00B86422">
        <w:t xml:space="preserve">determine </w:t>
      </w:r>
      <w:r w:rsidR="007C5287">
        <w:t>b</w:t>
      </w:r>
      <w:r w:rsidR="00B86422">
        <w:t xml:space="preserve"> para que o </w:t>
      </w:r>
      <w:r w:rsidR="00F2711E">
        <w:t xml:space="preserve">fator de segurança </w:t>
      </w:r>
      <w:r w:rsidR="00CA3B81">
        <w:t xml:space="preserve">contra o tombamento </w:t>
      </w:r>
      <w:r w:rsidR="00E77D92">
        <w:t>seja igual</w:t>
      </w:r>
      <w:r w:rsidR="007C5287">
        <w:t xml:space="preserve"> </w:t>
      </w:r>
      <w:r w:rsidR="00E77D92">
        <w:t>à</w:t>
      </w:r>
      <w:r w:rsidR="007C5287">
        <w:t xml:space="preserve"> </w:t>
      </w:r>
      <w:r w:rsidR="00CA3B81">
        <w:t>2</w:t>
      </w:r>
      <w:r w:rsidR="00942D4C">
        <w:t>?</w:t>
      </w:r>
    </w:p>
    <w:p w14:paraId="18995CE5" w14:textId="6412EB4B" w:rsidR="00942D4C" w:rsidRDefault="00A34F62" w:rsidP="00052CD6">
      <w:pPr>
        <w:pStyle w:val="PargrafodaLista"/>
        <w:numPr>
          <w:ilvl w:val="0"/>
          <w:numId w:val="4"/>
        </w:numPr>
        <w:spacing w:after="0" w:line="240" w:lineRule="auto"/>
      </w:pPr>
      <w:r>
        <w:t>2,01m</w:t>
      </w:r>
    </w:p>
    <w:p w14:paraId="4E8D8BF1" w14:textId="6ABC8978" w:rsidR="00942D4C" w:rsidRDefault="00A34F62" w:rsidP="00052CD6">
      <w:pPr>
        <w:pStyle w:val="PargrafodaLista"/>
        <w:numPr>
          <w:ilvl w:val="0"/>
          <w:numId w:val="4"/>
        </w:numPr>
        <w:spacing w:after="0" w:line="240" w:lineRule="auto"/>
      </w:pPr>
      <w:r>
        <w:t>1,74m</w:t>
      </w:r>
    </w:p>
    <w:p w14:paraId="273E72B8" w14:textId="6BFF6F56" w:rsidR="00942D4C" w:rsidRPr="00EA33FC" w:rsidRDefault="00EA33FC" w:rsidP="00052CD6">
      <w:pPr>
        <w:pStyle w:val="PargrafodaLista"/>
        <w:numPr>
          <w:ilvl w:val="0"/>
          <w:numId w:val="4"/>
        </w:numPr>
        <w:spacing w:after="0" w:line="240" w:lineRule="auto"/>
        <w:rPr>
          <w:b/>
          <w:bCs/>
        </w:rPr>
      </w:pPr>
      <w:r w:rsidRPr="00EA33FC">
        <w:rPr>
          <w:b/>
          <w:bCs/>
        </w:rPr>
        <w:t>1,61m</w:t>
      </w:r>
    </w:p>
    <w:p w14:paraId="21C3D257" w14:textId="65D20245" w:rsidR="00942D4C" w:rsidRPr="00EA33FC" w:rsidRDefault="00A34F62" w:rsidP="00052CD6">
      <w:pPr>
        <w:pStyle w:val="PargrafodaLista"/>
        <w:numPr>
          <w:ilvl w:val="0"/>
          <w:numId w:val="4"/>
        </w:numPr>
        <w:spacing w:after="0" w:line="240" w:lineRule="auto"/>
        <w:rPr>
          <w:bCs/>
        </w:rPr>
      </w:pPr>
      <w:r>
        <w:rPr>
          <w:bCs/>
        </w:rPr>
        <w:t>1,88m</w:t>
      </w:r>
    </w:p>
    <w:p w14:paraId="706910BF" w14:textId="77777777" w:rsidR="00942D4C" w:rsidRDefault="00942D4C" w:rsidP="00052CD6">
      <w:pPr>
        <w:pStyle w:val="PargrafodaLista"/>
        <w:numPr>
          <w:ilvl w:val="0"/>
          <w:numId w:val="4"/>
        </w:numPr>
        <w:spacing w:after="0" w:line="240" w:lineRule="auto"/>
      </w:pPr>
      <w:r>
        <w:t>Nenhuma das alternativas anteriores</w:t>
      </w:r>
    </w:p>
    <w:p w14:paraId="523ED5B1" w14:textId="77777777" w:rsidR="00A81B87" w:rsidRDefault="00A81B87" w:rsidP="003F6C30">
      <w:pPr>
        <w:spacing w:after="0" w:line="240" w:lineRule="auto"/>
      </w:pPr>
    </w:p>
    <w:p w14:paraId="64F69B37" w14:textId="23750810" w:rsidR="00C57830" w:rsidRDefault="00BB02EE" w:rsidP="00D1346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BC30B07" wp14:editId="32C9EB85">
            <wp:extent cx="3148641" cy="1786968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961" t="32062" r="20056" b="8928"/>
                    <a:stretch/>
                  </pic:blipFill>
                  <pic:spPr bwMode="auto">
                    <a:xfrm>
                      <a:off x="0" y="0"/>
                      <a:ext cx="3192713" cy="1811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122BD" w14:textId="1BC1786A" w:rsidR="005767AE" w:rsidRDefault="00052CD6" w:rsidP="00675B67">
      <w:pPr>
        <w:spacing w:after="0" w:line="240" w:lineRule="auto"/>
        <w:jc w:val="both"/>
      </w:pPr>
      <w:r>
        <w:rPr>
          <w:b/>
          <w:bCs/>
        </w:rPr>
        <w:t>5</w:t>
      </w:r>
      <w:r w:rsidR="00D13468" w:rsidRPr="00052CD6">
        <w:rPr>
          <w:b/>
          <w:bCs/>
        </w:rPr>
        <w:t xml:space="preserve">. (2,5) </w:t>
      </w:r>
      <w:r w:rsidR="00802069">
        <w:t>O muro de arrimo de gravidade, apresentado na figura acima, é construído em concreto</w:t>
      </w:r>
      <w:r w:rsidR="00EC4989">
        <w:t xml:space="preserve"> armado</w:t>
      </w:r>
      <w:r w:rsidR="00802069">
        <w:t>. O solo do talude apresenta peso próprio igual à 18kN/m</w:t>
      </w:r>
      <w:r w:rsidR="00802069">
        <w:rPr>
          <w:vertAlign w:val="superscript"/>
        </w:rPr>
        <w:t>3</w:t>
      </w:r>
      <w:r w:rsidR="00802069">
        <w:t xml:space="preserve"> e um coeficiente de empuxo ativo igual </w:t>
      </w:r>
      <w:proofErr w:type="gramStart"/>
      <w:r w:rsidR="00802069">
        <w:t>à</w:t>
      </w:r>
      <w:proofErr w:type="gramEnd"/>
      <w:r w:rsidR="00802069">
        <w:t xml:space="preserve"> 0,6. </w:t>
      </w:r>
      <w:r w:rsidR="00EC4989">
        <w:t>O</w:t>
      </w:r>
      <w:r w:rsidR="00D13468">
        <w:t xml:space="preserve"> coeficiente de atrito entre a base do muro e o solo igual à 0,7</w:t>
      </w:r>
      <w:r w:rsidR="00EC4989">
        <w:t>.</w:t>
      </w:r>
      <w:r w:rsidR="00D13468">
        <w:t xml:space="preserve"> </w:t>
      </w:r>
      <w:r w:rsidR="00EC4989">
        <w:t>Determine a dimensão b para que o muro seja estável contra tombamento</w:t>
      </w:r>
      <w:r w:rsidR="00A22CD9">
        <w:t xml:space="preserve"> com um fator de segurança igual à </w:t>
      </w:r>
      <w:r w:rsidR="005342EE">
        <w:t>2</w:t>
      </w:r>
      <w:r w:rsidR="00A96C2A">
        <w:t>. Neste caso qual será o fator de segurança contra translação?</w:t>
      </w:r>
    </w:p>
    <w:p w14:paraId="19EDB49D" w14:textId="77777777" w:rsidR="00415B84" w:rsidRDefault="00415B84" w:rsidP="00675B67">
      <w:pPr>
        <w:spacing w:after="0" w:line="240" w:lineRule="auto"/>
        <w:jc w:val="both"/>
      </w:pPr>
    </w:p>
    <w:p w14:paraId="0662145B" w14:textId="783D5DC3" w:rsidR="00415B84" w:rsidRDefault="00415B84" w:rsidP="00415B84">
      <w:pPr>
        <w:spacing w:after="0" w:line="240" w:lineRule="auto"/>
      </w:pPr>
    </w:p>
    <w:p w14:paraId="7BB39D3A" w14:textId="5FFA7720" w:rsidR="00415B84" w:rsidRPr="00052CD6" w:rsidRDefault="00052CD6" w:rsidP="00415B84">
      <w:pPr>
        <w:jc w:val="both"/>
        <w:rPr>
          <w:rFonts w:eastAsiaTheme="minorEastAsia"/>
        </w:rPr>
      </w:pPr>
      <w:r>
        <w:rPr>
          <w:b/>
          <w:bCs/>
        </w:rPr>
        <w:t>6</w:t>
      </w:r>
      <w:r w:rsidR="00415B84" w:rsidRPr="00052CD6">
        <w:rPr>
          <w:b/>
          <w:bCs/>
        </w:rPr>
        <w:t>. (2,5)</w:t>
      </w:r>
      <w:r w:rsidR="00415B84" w:rsidRPr="00052CD6">
        <w:t xml:space="preserve"> </w:t>
      </w:r>
      <w:r w:rsidR="00415B84" w:rsidRPr="00052CD6">
        <w:rPr>
          <w:rFonts w:eastAsiaTheme="minorEastAsia"/>
        </w:rPr>
        <w:t xml:space="preserve">Considerando a Viga </w:t>
      </w:r>
      <w:proofErr w:type="spellStart"/>
      <w:r w:rsidR="00415B84" w:rsidRPr="00052CD6">
        <w:rPr>
          <w:rFonts w:eastAsiaTheme="minorEastAsia"/>
        </w:rPr>
        <w:t>Gerber</w:t>
      </w:r>
      <w:proofErr w:type="spellEnd"/>
      <w:r w:rsidR="00415B84" w:rsidRPr="00052CD6">
        <w:rPr>
          <w:rFonts w:eastAsiaTheme="minorEastAsia"/>
        </w:rPr>
        <w:t xml:space="preserve"> abaixo, obtenha os diagramas de esforço cortante e momento fletor ao longo de todo o comprimento da viga. Determine a localização e o valor pontos extremos do momento fletor (máximos negativos e máximos positivos).</w:t>
      </w:r>
    </w:p>
    <w:p w14:paraId="55D4DBC6" w14:textId="70ADC3E3" w:rsidR="00415B84" w:rsidRDefault="00415B84" w:rsidP="006419BC">
      <w:pPr>
        <w:jc w:val="both"/>
        <w:rPr>
          <w:rFonts w:eastAsiaTheme="minorEastAsia"/>
          <w:sz w:val="20"/>
          <w:szCs w:val="20"/>
        </w:rPr>
      </w:pPr>
    </w:p>
    <w:p w14:paraId="54C3D3C8" w14:textId="5850EA32" w:rsidR="006419BC" w:rsidRDefault="00A55216" w:rsidP="006419BC">
      <w:pPr>
        <w:widowControl w:val="0"/>
        <w:spacing w:after="12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ATIVO</m:t>
                </m:r>
              </m:e>
              <m:e>
                <m:r>
                  <w:rPr>
                    <w:rFonts w:ascii="Cambria Math" w:hAnsi="Cambria Math"/>
                  </w:rPr>
                  <m:t>MAX</m:t>
                </m:r>
              </m:e>
            </m:eqAr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SOLO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H</m:t>
        </m:r>
      </m:oMath>
      <w:r w:rsidR="006419BC" w:rsidRPr="00747066">
        <w:rPr>
          <w:rFonts w:eastAsiaTheme="minorEastAsia"/>
        </w:rPr>
        <w:t xml:space="preserve"> </w:t>
      </w:r>
      <w:r w:rsidR="006419BC" w:rsidRPr="00747066">
        <w:rPr>
          <w:rFonts w:eastAsiaTheme="minorEastAsia"/>
        </w:rPr>
        <w:tab/>
      </w:r>
      <w:r w:rsidR="006419BC" w:rsidRPr="00747066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ATIVO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ATIVO</m:t>
                </m:r>
              </m:e>
              <m:e>
                <m:r>
                  <w:rPr>
                    <w:rFonts w:ascii="Cambria Math" w:hAnsi="Cambria Math"/>
                  </w:rPr>
                  <m:t>MAX</m:t>
                </m:r>
              </m:e>
            </m:eqArr>
          </m:sub>
        </m:sSub>
      </m:oMath>
    </w:p>
    <w:p w14:paraId="3335579B" w14:textId="77777777" w:rsidR="00747066" w:rsidRPr="00747066" w:rsidRDefault="00747066" w:rsidP="006419BC">
      <w:pPr>
        <w:widowControl w:val="0"/>
        <w:spacing w:after="120" w:line="240" w:lineRule="auto"/>
        <w:jc w:val="both"/>
        <w:rPr>
          <w:rFonts w:eastAsiaTheme="minorEastAsia"/>
        </w:rPr>
      </w:pPr>
    </w:p>
    <w:p w14:paraId="6A9E44B4" w14:textId="77777777" w:rsidR="00747066" w:rsidRDefault="00A55216" w:rsidP="00747066">
      <w:pPr>
        <w:widowControl w:val="0"/>
        <w:spacing w:after="120" w:line="240" w:lineRule="auto"/>
        <w:ind w:right="59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TOMB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47066" w:rsidRPr="00747066">
        <w:rPr>
          <w:rFonts w:eastAsiaTheme="minorEastAsia"/>
        </w:rPr>
        <w:tab/>
        <w:t xml:space="preserve"> </w:t>
      </w:r>
      <w:r w:rsidR="00747066">
        <w:rPr>
          <w:rFonts w:eastAsiaTheme="minorEastAsia"/>
        </w:rPr>
        <w:tab/>
      </w:r>
      <w:r w:rsidR="00747066">
        <w:rPr>
          <w:rFonts w:eastAsiaTheme="minorEastAsia"/>
        </w:rPr>
        <w:tab/>
      </w:r>
      <w:r w:rsidR="00747066" w:rsidRPr="0074706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FS</m:t>
            </m:r>
          </m:e>
          <m:sub>
            <m:r>
              <w:rPr>
                <w:rFonts w:ascii="Cambria Math" w:hAnsi="Cambria Math"/>
              </w:rPr>
              <m:t>TOMB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TOMB</m:t>
                </m:r>
              </m:sub>
            </m:sSub>
          </m:den>
        </m:f>
      </m:oMath>
      <w:r w:rsidR="00747066" w:rsidRPr="00747066">
        <w:rPr>
          <w:rFonts w:eastAsiaTheme="minorEastAsia"/>
        </w:rPr>
        <w:t xml:space="preserve">       </w:t>
      </w:r>
    </w:p>
    <w:p w14:paraId="511CB828" w14:textId="55D1BF21" w:rsidR="00747066" w:rsidRDefault="00747066" w:rsidP="00747066">
      <w:pPr>
        <w:widowControl w:val="0"/>
        <w:spacing w:after="120" w:line="240" w:lineRule="auto"/>
        <w:ind w:right="59"/>
        <w:jc w:val="both"/>
        <w:rPr>
          <w:rFonts w:eastAsiaTheme="minorEastAsia"/>
        </w:rPr>
      </w:pPr>
      <w:r w:rsidRPr="00747066">
        <w:rPr>
          <w:rFonts w:eastAsiaTheme="minorEastAsia"/>
        </w:rPr>
        <w:t xml:space="preserve">      </w:t>
      </w:r>
    </w:p>
    <w:p w14:paraId="159D4D83" w14:textId="206EAE2D" w:rsidR="006419BC" w:rsidRPr="00747066" w:rsidRDefault="00747066" w:rsidP="00747066">
      <w:pPr>
        <w:widowControl w:val="0"/>
        <w:spacing w:after="120" w:line="240" w:lineRule="auto"/>
        <w:ind w:right="59"/>
        <w:jc w:val="both"/>
      </w:pPr>
      <w:r w:rsidRPr="0074706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FS</m:t>
            </m:r>
          </m:e>
          <m:sub>
            <m:r>
              <w:rPr>
                <w:rFonts w:ascii="Cambria Math" w:hAnsi="Cambria Math"/>
              </w:rPr>
              <m:t>TRANSLAÇÃO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ATIVO</m:t>
                </m:r>
              </m:sub>
            </m:sSub>
          </m:den>
        </m:f>
      </m:oMath>
    </w:p>
    <w:p w14:paraId="1191A82D" w14:textId="21890817" w:rsidR="005D2503" w:rsidRDefault="005D2503" w:rsidP="006419BC">
      <w:pPr>
        <w:jc w:val="both"/>
      </w:pPr>
      <w:r>
        <w:br w:type="page"/>
      </w:r>
    </w:p>
    <w:p w14:paraId="2108176D" w14:textId="77777777" w:rsidR="00E55BB0" w:rsidRDefault="00E55BB0" w:rsidP="00675B67">
      <w:pPr>
        <w:spacing w:after="0" w:line="240" w:lineRule="auto"/>
        <w:jc w:val="both"/>
      </w:pPr>
    </w:p>
    <w:p w14:paraId="23899331" w14:textId="77777777" w:rsidR="005767AE" w:rsidRDefault="005767AE" w:rsidP="005767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1E411" wp14:editId="56071DEA">
                <wp:simplePos x="0" y="0"/>
                <wp:positionH relativeFrom="column">
                  <wp:posOffset>-210710</wp:posOffset>
                </wp:positionH>
                <wp:positionV relativeFrom="paragraph">
                  <wp:posOffset>-250466</wp:posOffset>
                </wp:positionV>
                <wp:extent cx="6919414" cy="1105231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9414" cy="11052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6A885" w14:textId="12700D58" w:rsidR="00FE2E63" w:rsidRPr="00802069" w:rsidRDefault="00FE2E63" w:rsidP="005767A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02069">
                              <w:rPr>
                                <w:sz w:val="20"/>
                                <w:szCs w:val="20"/>
                              </w:rPr>
                              <w:t>UNIJORGE</w:t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  <w:t>AVALIAÇÃO 2 – 201</w:t>
                            </w:r>
                            <w:r w:rsidR="00555884">
                              <w:rPr>
                                <w:sz w:val="20"/>
                                <w:szCs w:val="20"/>
                              </w:rPr>
                              <w:t>9-2</w:t>
                            </w:r>
                          </w:p>
                          <w:p w14:paraId="4AEBBACD" w14:textId="6FBC9ADE" w:rsidR="00FE2E63" w:rsidRPr="00802069" w:rsidRDefault="00FE2E63" w:rsidP="005767A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02069">
                              <w:rPr>
                                <w:sz w:val="20"/>
                                <w:szCs w:val="20"/>
                              </w:rPr>
                              <w:t>Prof. Jônatas Rossetto</w:t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55588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 xml:space="preserve">                ESTÁTICA DAS CONSTRUÇÕES</w:t>
                            </w:r>
                          </w:p>
                          <w:p w14:paraId="506A250F" w14:textId="77777777" w:rsidR="00FE2E63" w:rsidRPr="00881204" w:rsidRDefault="00FE2E63" w:rsidP="005767AE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after="0" w:line="240" w:lineRule="auto"/>
                            </w:pPr>
                            <w:r w:rsidRPr="00881204">
                              <w:t>NOME:</w:t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  <w:t>ASSINATURA:</w:t>
                            </w:r>
                          </w:p>
                          <w:p w14:paraId="131CA172" w14:textId="77777777" w:rsidR="00FE2E63" w:rsidRPr="00802069" w:rsidRDefault="00FE2E63" w:rsidP="005767A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020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Nas questões de múltipla escolha as alternativas devem ser marcadas com caneta, questões rasuradas serão consideradas erradas. A sua folha de referência deve ser entregue juntamente com a sua solução desta avaliação. Utilize pelo menos 3 casas decimais significativas em seus cálculos.</w:t>
                            </w:r>
                          </w:p>
                          <w:p w14:paraId="4C6A4298" w14:textId="77777777" w:rsidR="00FE2E63" w:rsidRPr="00802069" w:rsidRDefault="00FE2E63" w:rsidP="005767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1E411" id="Caixa de Texto 16" o:spid="_x0000_s1027" type="#_x0000_t202" style="position:absolute;margin-left:-16.6pt;margin-top:-19.7pt;width:544.85pt;height:8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" filled="f" stroked="f" strokeweight=".5pt">
                <v:textbox>
                  <w:txbxContent>
                    <w:p w14:paraId="0B36A885" w14:textId="12700D58" w:rsidR="00FE2E63" w:rsidRPr="00802069" w:rsidRDefault="00FE2E63" w:rsidP="005767A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02069">
                        <w:rPr>
                          <w:sz w:val="20"/>
                          <w:szCs w:val="20"/>
                        </w:rPr>
                        <w:t>UNIJORGE</w:t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  <w:t>AVALIAÇÃO 2 – 201</w:t>
                      </w:r>
                      <w:r w:rsidR="00555884">
                        <w:rPr>
                          <w:sz w:val="20"/>
                          <w:szCs w:val="20"/>
                        </w:rPr>
                        <w:t>9-2</w:t>
                      </w:r>
                    </w:p>
                    <w:p w14:paraId="4AEBBACD" w14:textId="6FBC9ADE" w:rsidR="00FE2E63" w:rsidRPr="00802069" w:rsidRDefault="00FE2E63" w:rsidP="005767A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02069">
                        <w:rPr>
                          <w:sz w:val="20"/>
                          <w:szCs w:val="20"/>
                        </w:rPr>
                        <w:t>Prof. Jônatas Rossetto</w:t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="00555884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 xml:space="preserve">                ESTÁTICA DAS CONSTRUÇÕES</w:t>
                      </w:r>
                    </w:p>
                    <w:p w14:paraId="506A250F" w14:textId="77777777" w:rsidR="00FE2E63" w:rsidRPr="00881204" w:rsidRDefault="00FE2E63" w:rsidP="005767AE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after="0" w:line="240" w:lineRule="auto"/>
                      </w:pPr>
                      <w:r w:rsidRPr="00881204">
                        <w:t>NOME:</w:t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  <w:t>ASSINATURA:</w:t>
                      </w:r>
                    </w:p>
                    <w:p w14:paraId="131CA172" w14:textId="77777777" w:rsidR="00FE2E63" w:rsidRPr="00802069" w:rsidRDefault="00FE2E63" w:rsidP="005767A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020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Nas questões de múltipla escolha as alternativas devem ser marcadas com caneta, questões rasuradas serão consideradas erradas. A sua folha de referência deve ser entregue juntamente com a sua solução desta avaliação. Utilize pelo menos 3 casas decimais significativas em seus cálculos.</w:t>
                      </w:r>
                    </w:p>
                    <w:p w14:paraId="4C6A4298" w14:textId="77777777" w:rsidR="00FE2E63" w:rsidRPr="00802069" w:rsidRDefault="00FE2E63" w:rsidP="005767A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E08DB3" w14:textId="77777777" w:rsidR="005767AE" w:rsidRDefault="005767AE" w:rsidP="005767AE">
      <w:pPr>
        <w:spacing w:after="0" w:line="240" w:lineRule="auto"/>
      </w:pPr>
    </w:p>
    <w:p w14:paraId="14A8F022" w14:textId="77777777" w:rsidR="005767AE" w:rsidRDefault="005767AE" w:rsidP="005767AE">
      <w:pPr>
        <w:spacing w:after="0" w:line="240" w:lineRule="auto"/>
      </w:pPr>
    </w:p>
    <w:p w14:paraId="3011159B" w14:textId="7B74DBE0" w:rsidR="005767AE" w:rsidRDefault="005767AE" w:rsidP="005767AE">
      <w:pPr>
        <w:spacing w:after="0" w:line="240" w:lineRule="auto"/>
        <w:rPr>
          <w:b/>
        </w:rPr>
      </w:pPr>
    </w:p>
    <w:p w14:paraId="12884785" w14:textId="77777777" w:rsidR="005D2503" w:rsidRDefault="005D2503" w:rsidP="005D2503">
      <w:pPr>
        <w:spacing w:after="0" w:line="240" w:lineRule="auto"/>
      </w:pPr>
      <w:r>
        <w:rPr>
          <w:noProof/>
        </w:rPr>
        <w:drawing>
          <wp:inline distT="0" distB="0" distL="0" distR="0" wp14:anchorId="0A2BD638" wp14:editId="4EC5C675">
            <wp:extent cx="3060700" cy="1069149"/>
            <wp:effectExtent l="0" t="0" r="635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483" t="43015" r="3669" b="18158"/>
                    <a:stretch/>
                  </pic:blipFill>
                  <pic:spPr bwMode="auto">
                    <a:xfrm>
                      <a:off x="0" y="0"/>
                      <a:ext cx="3092501" cy="1080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C71D1" w14:textId="1ED577E7" w:rsidR="005D2503" w:rsidRDefault="00052CD6" w:rsidP="005D2503">
      <w:pPr>
        <w:spacing w:after="0" w:line="240" w:lineRule="auto"/>
        <w:jc w:val="both"/>
      </w:pPr>
      <w:r>
        <w:rPr>
          <w:b/>
          <w:bCs/>
        </w:rPr>
        <w:t>1</w:t>
      </w:r>
      <w:r w:rsidR="005D2503" w:rsidRPr="00052CD6">
        <w:rPr>
          <w:b/>
          <w:bCs/>
        </w:rPr>
        <w:t>. (1,25)</w:t>
      </w:r>
      <w:r w:rsidR="005D2503">
        <w:t xml:space="preserve"> Para a viga </w:t>
      </w:r>
      <w:proofErr w:type="spellStart"/>
      <w:r w:rsidR="005D2503">
        <w:t>Gerber</w:t>
      </w:r>
      <w:proofErr w:type="spellEnd"/>
      <w:r w:rsidR="005D2503">
        <w:t xml:space="preserve"> acima considere os seguintes parâmetros:</w:t>
      </w:r>
    </w:p>
    <w:p w14:paraId="711710C0" w14:textId="77777777" w:rsidR="005D2503" w:rsidRDefault="005D2503" w:rsidP="005D2503">
      <w:pPr>
        <w:spacing w:after="0" w:line="240" w:lineRule="auto"/>
        <w:ind w:firstLine="708"/>
        <w:jc w:val="both"/>
      </w:pPr>
      <w:proofErr w:type="spellStart"/>
      <w:r>
        <w:t>Lab</w:t>
      </w:r>
      <w:proofErr w:type="spellEnd"/>
      <w:r>
        <w:t>=7m</w:t>
      </w:r>
      <w:r>
        <w:tab/>
      </w:r>
      <w:proofErr w:type="spellStart"/>
      <w:r>
        <w:t>qab</w:t>
      </w:r>
      <w:proofErr w:type="spellEnd"/>
      <w:r>
        <w:t>=9,0kN/m</w:t>
      </w:r>
    </w:p>
    <w:p w14:paraId="1CEA8DF0" w14:textId="77777777" w:rsidR="005D2503" w:rsidRDefault="005D2503" w:rsidP="005D2503">
      <w:pPr>
        <w:spacing w:after="0" w:line="240" w:lineRule="auto"/>
        <w:ind w:firstLine="708"/>
        <w:jc w:val="both"/>
      </w:pPr>
      <w:proofErr w:type="spellStart"/>
      <w:r>
        <w:t>Lbc</w:t>
      </w:r>
      <w:proofErr w:type="spellEnd"/>
      <w:r>
        <w:t>=2,5m</w:t>
      </w:r>
      <w:r>
        <w:tab/>
      </w:r>
      <w:proofErr w:type="spellStart"/>
      <w:r>
        <w:t>qbc</w:t>
      </w:r>
      <w:proofErr w:type="spellEnd"/>
      <w:r>
        <w:t>=8,8kN/m</w:t>
      </w:r>
    </w:p>
    <w:p w14:paraId="6D53F126" w14:textId="77777777" w:rsidR="005D2503" w:rsidRDefault="005D2503" w:rsidP="005D2503">
      <w:pPr>
        <w:spacing w:after="0" w:line="240" w:lineRule="auto"/>
        <w:ind w:firstLine="708"/>
        <w:jc w:val="both"/>
      </w:pPr>
      <w:proofErr w:type="spellStart"/>
      <w:r>
        <w:t>Lcd</w:t>
      </w:r>
      <w:proofErr w:type="spellEnd"/>
      <w:r>
        <w:t>=6m</w:t>
      </w:r>
      <w:r>
        <w:tab/>
      </w:r>
      <w:r>
        <w:tab/>
      </w:r>
      <w:proofErr w:type="spellStart"/>
      <w:r>
        <w:t>qcd</w:t>
      </w:r>
      <w:proofErr w:type="spellEnd"/>
      <w:r>
        <w:t xml:space="preserve">=8,0kN/m </w:t>
      </w:r>
    </w:p>
    <w:p w14:paraId="48572B27" w14:textId="77777777" w:rsidR="005D2503" w:rsidRDefault="005D2503" w:rsidP="005D2503">
      <w:pPr>
        <w:spacing w:after="0" w:line="240" w:lineRule="auto"/>
        <w:jc w:val="both"/>
      </w:pPr>
      <w:r>
        <w:t>Quais são as reações de apoio verticais nos pontos A e B?</w:t>
      </w:r>
    </w:p>
    <w:p w14:paraId="531F43D2" w14:textId="77777777" w:rsidR="005D2503" w:rsidRPr="006A4E15" w:rsidRDefault="005D2503" w:rsidP="00052CD6">
      <w:pPr>
        <w:pStyle w:val="PargrafodaLista"/>
        <w:numPr>
          <w:ilvl w:val="0"/>
          <w:numId w:val="8"/>
        </w:numPr>
        <w:spacing w:after="0" w:line="240" w:lineRule="auto"/>
        <w:rPr>
          <w:b/>
        </w:rPr>
      </w:pPr>
      <w:r w:rsidRPr="006A4E15">
        <w:rPr>
          <w:b/>
        </w:rPr>
        <w:t>19,00kN e 90,00kN</w:t>
      </w:r>
    </w:p>
    <w:p w14:paraId="7179A228" w14:textId="77777777" w:rsidR="005D2503" w:rsidRPr="009345BF" w:rsidRDefault="005D2503" w:rsidP="00052CD6">
      <w:pPr>
        <w:pStyle w:val="PargrafodaLista"/>
        <w:numPr>
          <w:ilvl w:val="0"/>
          <w:numId w:val="8"/>
        </w:numPr>
        <w:spacing w:after="0" w:line="240" w:lineRule="auto"/>
      </w:pPr>
      <w:r w:rsidRPr="009345BF">
        <w:t>23,75kN e 85,25kN</w:t>
      </w:r>
    </w:p>
    <w:p w14:paraId="624ED4B0" w14:textId="77777777" w:rsidR="005D2503" w:rsidRDefault="005D2503" w:rsidP="00052CD6">
      <w:pPr>
        <w:pStyle w:val="PargrafodaLista"/>
        <w:numPr>
          <w:ilvl w:val="0"/>
          <w:numId w:val="8"/>
        </w:numPr>
        <w:spacing w:after="0" w:line="240" w:lineRule="auto"/>
      </w:pPr>
      <w:r>
        <w:t>35,93kN e 73,07kN</w:t>
      </w:r>
    </w:p>
    <w:p w14:paraId="05423D08" w14:textId="77777777" w:rsidR="005D2503" w:rsidRDefault="005D2503" w:rsidP="00052CD6">
      <w:pPr>
        <w:pStyle w:val="PargrafodaLista"/>
        <w:numPr>
          <w:ilvl w:val="0"/>
          <w:numId w:val="8"/>
        </w:numPr>
        <w:spacing w:after="0" w:line="240" w:lineRule="auto"/>
      </w:pPr>
      <w:r>
        <w:t>11,30kN e 97,70kN</w:t>
      </w:r>
    </w:p>
    <w:p w14:paraId="592C0E42" w14:textId="77777777" w:rsidR="005D2503" w:rsidRDefault="005D2503" w:rsidP="00052CD6">
      <w:pPr>
        <w:pStyle w:val="PargrafodaLista"/>
        <w:numPr>
          <w:ilvl w:val="0"/>
          <w:numId w:val="8"/>
        </w:numPr>
        <w:spacing w:after="0" w:line="240" w:lineRule="auto"/>
      </w:pPr>
      <w:r>
        <w:t>Nenhuma das alternativas anteriores</w:t>
      </w:r>
    </w:p>
    <w:p w14:paraId="77FF140B" w14:textId="77777777" w:rsidR="005D2503" w:rsidRDefault="005D2503" w:rsidP="005767AE">
      <w:pPr>
        <w:spacing w:after="0" w:line="240" w:lineRule="auto"/>
        <w:rPr>
          <w:b/>
        </w:rPr>
      </w:pPr>
    </w:p>
    <w:p w14:paraId="1A769934" w14:textId="77777777" w:rsidR="005767AE" w:rsidRDefault="005767AE" w:rsidP="005767AE">
      <w:pPr>
        <w:spacing w:after="0"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6A138D9F" wp14:editId="0B2CF105">
            <wp:extent cx="2433099" cy="1866163"/>
            <wp:effectExtent l="0" t="0" r="5715" b="127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889" t="32737" r="45889" b="7118"/>
                    <a:stretch/>
                  </pic:blipFill>
                  <pic:spPr bwMode="auto">
                    <a:xfrm>
                      <a:off x="0" y="0"/>
                      <a:ext cx="2465808" cy="189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014B7" w14:textId="1BCFED73" w:rsidR="005767AE" w:rsidRDefault="00052CD6" w:rsidP="005767AE">
      <w:pPr>
        <w:spacing w:after="0" w:line="240" w:lineRule="auto"/>
        <w:jc w:val="both"/>
      </w:pPr>
      <w:r w:rsidRPr="00052CD6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366393A5" wp14:editId="02560389">
            <wp:simplePos x="0" y="0"/>
            <wp:positionH relativeFrom="margin">
              <wp:posOffset>2213981</wp:posOffset>
            </wp:positionH>
            <wp:positionV relativeFrom="paragraph">
              <wp:posOffset>1151938</wp:posOffset>
            </wp:positionV>
            <wp:extent cx="4653844" cy="646981"/>
            <wp:effectExtent l="0" t="0" r="0" b="127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781" cy="64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2</w:t>
      </w:r>
      <w:r w:rsidR="005767AE" w:rsidRPr="00052CD6">
        <w:rPr>
          <w:b/>
          <w:bCs/>
        </w:rPr>
        <w:t>. (1,25)</w:t>
      </w:r>
      <w:r w:rsidR="005767AE">
        <w:t xml:space="preserve"> O muro de arrimo de gravidade, apresentado na figura acima, é construído em concreto armado e possui uma altura H=3,5m e uma largura b=1,5m. O solo do talude apresenta peso próprio igual à 18kN/m</w:t>
      </w:r>
      <w:r w:rsidR="005767AE">
        <w:rPr>
          <w:vertAlign w:val="superscript"/>
        </w:rPr>
        <w:t>3</w:t>
      </w:r>
      <w:r w:rsidR="005767AE">
        <w:t xml:space="preserve"> e um coeficiente de empuxo ativo igual à 0,6. Qual é o fator de segurança contra tombamento para este muro?</w:t>
      </w:r>
    </w:p>
    <w:p w14:paraId="79878C7D" w14:textId="77777777" w:rsidR="005767AE" w:rsidRPr="005767AE" w:rsidRDefault="005767AE" w:rsidP="00052CD6">
      <w:pPr>
        <w:pStyle w:val="PargrafodaLista"/>
        <w:numPr>
          <w:ilvl w:val="0"/>
          <w:numId w:val="9"/>
        </w:numPr>
        <w:spacing w:after="0" w:line="240" w:lineRule="auto"/>
      </w:pPr>
      <w:r w:rsidRPr="005767AE">
        <w:t>1,736</w:t>
      </w:r>
    </w:p>
    <w:p w14:paraId="602599B5" w14:textId="77777777" w:rsidR="005767AE" w:rsidRPr="00420286" w:rsidRDefault="005767AE" w:rsidP="00052CD6">
      <w:pPr>
        <w:pStyle w:val="PargrafodaLista"/>
        <w:numPr>
          <w:ilvl w:val="0"/>
          <w:numId w:val="9"/>
        </w:numPr>
        <w:spacing w:after="0" w:line="240" w:lineRule="auto"/>
        <w:rPr>
          <w:b/>
        </w:rPr>
      </w:pPr>
      <w:r w:rsidRPr="00420286">
        <w:rPr>
          <w:b/>
        </w:rPr>
        <w:t>1,275</w:t>
      </w:r>
    </w:p>
    <w:p w14:paraId="1D86B02A" w14:textId="77777777" w:rsidR="005767AE" w:rsidRDefault="005767AE" w:rsidP="00052CD6">
      <w:pPr>
        <w:pStyle w:val="PargrafodaLista"/>
        <w:numPr>
          <w:ilvl w:val="0"/>
          <w:numId w:val="9"/>
        </w:numPr>
        <w:spacing w:after="0" w:line="240" w:lineRule="auto"/>
      </w:pPr>
      <w:r>
        <w:t>1,479</w:t>
      </w:r>
    </w:p>
    <w:p w14:paraId="5320F4F4" w14:textId="77777777" w:rsidR="005767AE" w:rsidRDefault="005767AE" w:rsidP="00052CD6">
      <w:pPr>
        <w:pStyle w:val="PargrafodaLista"/>
        <w:numPr>
          <w:ilvl w:val="0"/>
          <w:numId w:val="9"/>
        </w:numPr>
        <w:spacing w:after="0" w:line="240" w:lineRule="auto"/>
      </w:pPr>
      <w:r>
        <w:t>1,111</w:t>
      </w:r>
    </w:p>
    <w:p w14:paraId="3262093C" w14:textId="77777777" w:rsidR="005767AE" w:rsidRDefault="005767AE" w:rsidP="00052CD6">
      <w:pPr>
        <w:pStyle w:val="PargrafodaLista"/>
        <w:numPr>
          <w:ilvl w:val="0"/>
          <w:numId w:val="9"/>
        </w:numPr>
        <w:spacing w:after="0" w:line="240" w:lineRule="auto"/>
      </w:pPr>
      <w:r>
        <w:t>Nenhuma das alternativas anteriores</w:t>
      </w:r>
    </w:p>
    <w:p w14:paraId="76091F68" w14:textId="77777777" w:rsidR="005767AE" w:rsidRDefault="005767AE" w:rsidP="005767AE">
      <w:pPr>
        <w:spacing w:after="0" w:line="240" w:lineRule="auto"/>
      </w:pPr>
    </w:p>
    <w:p w14:paraId="5706C61A" w14:textId="11937853" w:rsidR="005767AE" w:rsidRDefault="00052CD6" w:rsidP="005767AE">
      <w:pPr>
        <w:spacing w:after="0" w:line="240" w:lineRule="auto"/>
        <w:jc w:val="both"/>
      </w:pPr>
      <w:r>
        <w:rPr>
          <w:b/>
          <w:bCs/>
        </w:rPr>
        <w:t>3</w:t>
      </w:r>
      <w:r w:rsidR="005767AE" w:rsidRPr="00052CD6">
        <w:rPr>
          <w:b/>
          <w:bCs/>
        </w:rPr>
        <w:t>. (1,25)</w:t>
      </w:r>
      <w:r w:rsidR="005767AE">
        <w:t xml:space="preserve"> Para o muro de arrimo da figura acima, considerando o coeficiente de atrito entre a base do muro e o solo igual à 0,7, qual é o fator de segurança contra a translação do muro?</w:t>
      </w:r>
    </w:p>
    <w:p w14:paraId="39EAADE2" w14:textId="77777777" w:rsidR="005767AE" w:rsidRDefault="005767AE" w:rsidP="00052CD6">
      <w:pPr>
        <w:pStyle w:val="PargrafodaLista"/>
        <w:numPr>
          <w:ilvl w:val="0"/>
          <w:numId w:val="10"/>
        </w:numPr>
        <w:spacing w:after="0" w:line="240" w:lineRule="auto"/>
      </w:pPr>
      <w:r>
        <w:t>1,296</w:t>
      </w:r>
    </w:p>
    <w:p w14:paraId="7B1D9A27" w14:textId="77777777" w:rsidR="005767AE" w:rsidRDefault="005767AE" w:rsidP="00052CD6">
      <w:pPr>
        <w:pStyle w:val="PargrafodaLista"/>
        <w:numPr>
          <w:ilvl w:val="0"/>
          <w:numId w:val="10"/>
        </w:numPr>
        <w:spacing w:after="0" w:line="240" w:lineRule="auto"/>
      </w:pPr>
      <w:r>
        <w:t>1,496</w:t>
      </w:r>
    </w:p>
    <w:p w14:paraId="39AFCF51" w14:textId="77777777" w:rsidR="005767AE" w:rsidRPr="00420286" w:rsidRDefault="005767AE" w:rsidP="00052CD6">
      <w:pPr>
        <w:pStyle w:val="PargrafodaLista"/>
        <w:numPr>
          <w:ilvl w:val="0"/>
          <w:numId w:val="10"/>
        </w:numPr>
        <w:spacing w:after="0" w:line="240" w:lineRule="auto"/>
        <w:rPr>
          <w:b/>
        </w:rPr>
      </w:pPr>
      <w:r w:rsidRPr="00420286">
        <w:rPr>
          <w:b/>
        </w:rPr>
        <w:t>1,389</w:t>
      </w:r>
    </w:p>
    <w:p w14:paraId="28B127BA" w14:textId="77777777" w:rsidR="005767AE" w:rsidRPr="005767AE" w:rsidRDefault="005767AE" w:rsidP="00052CD6">
      <w:pPr>
        <w:pStyle w:val="PargrafodaLista"/>
        <w:numPr>
          <w:ilvl w:val="0"/>
          <w:numId w:val="10"/>
        </w:numPr>
        <w:spacing w:after="0" w:line="240" w:lineRule="auto"/>
      </w:pPr>
      <w:r w:rsidRPr="005767AE">
        <w:t>1,620</w:t>
      </w:r>
    </w:p>
    <w:p w14:paraId="2F4DC11F" w14:textId="1D42802D" w:rsidR="005767AE" w:rsidRDefault="005767AE" w:rsidP="00052CD6">
      <w:pPr>
        <w:pStyle w:val="PargrafodaLista"/>
        <w:numPr>
          <w:ilvl w:val="0"/>
          <w:numId w:val="10"/>
        </w:numPr>
        <w:spacing w:after="0" w:line="240" w:lineRule="auto"/>
      </w:pPr>
      <w:r>
        <w:t>Nenhuma das alternativas anteriores</w:t>
      </w:r>
    </w:p>
    <w:p w14:paraId="1B3BF02D" w14:textId="6579C02B" w:rsidR="008078BB" w:rsidRDefault="008078BB" w:rsidP="00FE2E63">
      <w:pPr>
        <w:spacing w:after="0" w:line="240" w:lineRule="auto"/>
      </w:pPr>
    </w:p>
    <w:p w14:paraId="0ACE18F3" w14:textId="1F9FE843" w:rsidR="008078BB" w:rsidRDefault="008078BB" w:rsidP="00FE2E63">
      <w:pPr>
        <w:spacing w:after="0" w:line="240" w:lineRule="auto"/>
      </w:pPr>
    </w:p>
    <w:p w14:paraId="549E1ED7" w14:textId="51120967" w:rsidR="008078BB" w:rsidRDefault="008078BB" w:rsidP="00FE2E63">
      <w:pPr>
        <w:spacing w:after="0" w:line="240" w:lineRule="auto"/>
      </w:pPr>
    </w:p>
    <w:p w14:paraId="3BFF9274" w14:textId="77777777" w:rsidR="008078BB" w:rsidRDefault="008078BB" w:rsidP="00FE2E63">
      <w:pPr>
        <w:spacing w:after="0" w:line="240" w:lineRule="auto"/>
      </w:pPr>
    </w:p>
    <w:p w14:paraId="54F67EBA" w14:textId="7A8D1441" w:rsidR="005767AE" w:rsidRDefault="005767AE" w:rsidP="005767AE">
      <w:pPr>
        <w:spacing w:after="0" w:line="240" w:lineRule="auto"/>
      </w:pPr>
    </w:p>
    <w:p w14:paraId="61598429" w14:textId="77777777" w:rsidR="008078BB" w:rsidRDefault="008078BB" w:rsidP="00675B67">
      <w:pPr>
        <w:spacing w:after="0" w:line="240" w:lineRule="auto"/>
        <w:jc w:val="both"/>
      </w:pPr>
    </w:p>
    <w:p w14:paraId="0D1F1A75" w14:textId="27760297" w:rsidR="00675B67" w:rsidRDefault="00052CD6" w:rsidP="00675B67">
      <w:pPr>
        <w:spacing w:after="0" w:line="240" w:lineRule="auto"/>
        <w:jc w:val="both"/>
      </w:pPr>
      <w:r w:rsidRPr="00052CD6">
        <w:rPr>
          <w:b/>
          <w:bCs/>
        </w:rPr>
        <w:t xml:space="preserve">4. (1,25) </w:t>
      </w:r>
      <w:r>
        <w:t>Para o muro de arrimo do exercício 2, determine b para que o fator de segurança contra o tombamento seja igual à 2?</w:t>
      </w:r>
    </w:p>
    <w:p w14:paraId="7D46A057" w14:textId="341881CB" w:rsidR="00675B67" w:rsidRDefault="00A90A72" w:rsidP="00052CD6">
      <w:pPr>
        <w:pStyle w:val="PargrafodaLista"/>
        <w:numPr>
          <w:ilvl w:val="0"/>
          <w:numId w:val="5"/>
        </w:numPr>
        <w:spacing w:after="0" w:line="240" w:lineRule="auto"/>
      </w:pPr>
      <w:r>
        <w:t>2,01m</w:t>
      </w:r>
    </w:p>
    <w:p w14:paraId="19821F65" w14:textId="3AE68D56" w:rsidR="00675B67" w:rsidRDefault="00A90A72" w:rsidP="00052CD6">
      <w:pPr>
        <w:pStyle w:val="PargrafodaLista"/>
        <w:numPr>
          <w:ilvl w:val="0"/>
          <w:numId w:val="5"/>
        </w:numPr>
        <w:spacing w:after="0" w:line="240" w:lineRule="auto"/>
      </w:pPr>
      <w:r>
        <w:t>1,74m</w:t>
      </w:r>
    </w:p>
    <w:p w14:paraId="2FFB2DD9" w14:textId="190E9D5B" w:rsidR="00675B67" w:rsidRPr="004C63BB" w:rsidRDefault="00A90A72" w:rsidP="00052CD6">
      <w:pPr>
        <w:pStyle w:val="PargrafodaLista"/>
        <w:numPr>
          <w:ilvl w:val="0"/>
          <w:numId w:val="5"/>
        </w:numPr>
        <w:spacing w:after="0" w:line="240" w:lineRule="auto"/>
      </w:pPr>
      <w:r>
        <w:t>1,61m</w:t>
      </w:r>
    </w:p>
    <w:p w14:paraId="521AB499" w14:textId="53B97B97" w:rsidR="00675B67" w:rsidRPr="005E06D4" w:rsidRDefault="005E06D4" w:rsidP="00052CD6">
      <w:pPr>
        <w:pStyle w:val="PargrafodaLista"/>
        <w:numPr>
          <w:ilvl w:val="0"/>
          <w:numId w:val="5"/>
        </w:numPr>
        <w:spacing w:after="0" w:line="240" w:lineRule="auto"/>
        <w:rPr>
          <w:b/>
        </w:rPr>
      </w:pPr>
      <w:r w:rsidRPr="005E06D4">
        <w:rPr>
          <w:b/>
        </w:rPr>
        <w:t>1,88m</w:t>
      </w:r>
    </w:p>
    <w:p w14:paraId="658F3875" w14:textId="77777777" w:rsidR="00675B67" w:rsidRDefault="00675B67" w:rsidP="00052CD6">
      <w:pPr>
        <w:pStyle w:val="PargrafodaLista"/>
        <w:numPr>
          <w:ilvl w:val="0"/>
          <w:numId w:val="5"/>
        </w:numPr>
        <w:spacing w:after="0" w:line="240" w:lineRule="auto"/>
      </w:pPr>
      <w:r>
        <w:t>Nenhuma das alternativas anteriores</w:t>
      </w:r>
    </w:p>
    <w:p w14:paraId="38F67E0F" w14:textId="77777777" w:rsidR="005767AE" w:rsidRDefault="005767AE" w:rsidP="005767AE">
      <w:pPr>
        <w:spacing w:after="0" w:line="240" w:lineRule="auto"/>
      </w:pPr>
    </w:p>
    <w:p w14:paraId="3BCBE39B" w14:textId="77777777" w:rsidR="00052CD6" w:rsidRDefault="00052CD6" w:rsidP="00052CD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26F5225" wp14:editId="23AF0732">
            <wp:extent cx="3148641" cy="1786968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961" t="32062" r="20056" b="8928"/>
                    <a:stretch/>
                  </pic:blipFill>
                  <pic:spPr bwMode="auto">
                    <a:xfrm>
                      <a:off x="0" y="0"/>
                      <a:ext cx="3192713" cy="1811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77652" w14:textId="18A03DEE" w:rsidR="00052CD6" w:rsidRDefault="00052CD6" w:rsidP="00052CD6">
      <w:pPr>
        <w:spacing w:after="0" w:line="240" w:lineRule="auto"/>
        <w:jc w:val="both"/>
      </w:pPr>
      <w:r>
        <w:rPr>
          <w:b/>
          <w:bCs/>
        </w:rPr>
        <w:t>5</w:t>
      </w:r>
      <w:r w:rsidRPr="00052CD6">
        <w:rPr>
          <w:b/>
          <w:bCs/>
        </w:rPr>
        <w:t>. (2,5)</w:t>
      </w:r>
      <w:r>
        <w:t xml:space="preserve"> O muro de arrimo de gravidade, apresentado na figura acima, é construído em concreto armado. O solo do talude apresenta peso próprio igual à 18kN/m</w:t>
      </w:r>
      <w:r>
        <w:rPr>
          <w:vertAlign w:val="superscript"/>
        </w:rPr>
        <w:t>3</w:t>
      </w:r>
      <w:r>
        <w:t xml:space="preserve"> e um coeficiente de empuxo ativo igual </w:t>
      </w:r>
      <w:proofErr w:type="gramStart"/>
      <w:r>
        <w:t>à</w:t>
      </w:r>
      <w:proofErr w:type="gramEnd"/>
      <w:r>
        <w:t xml:space="preserve"> 0,6. O coeficiente de atrito entre a base do muro e o solo igual à 0,7. Determine a dimensão b para que o muro seja estável contra tombamento com um fator de segurança igual à 2. Neste caso qual será o fator de segurança contra translação?</w:t>
      </w:r>
    </w:p>
    <w:p w14:paraId="25B2E66E" w14:textId="77777777" w:rsidR="00052CD6" w:rsidRPr="00052CD6" w:rsidRDefault="00052CD6" w:rsidP="00052CD6">
      <w:pPr>
        <w:spacing w:after="0" w:line="240" w:lineRule="auto"/>
        <w:jc w:val="both"/>
      </w:pPr>
    </w:p>
    <w:p w14:paraId="5B3EDE1B" w14:textId="77777777" w:rsidR="00052CD6" w:rsidRPr="00052CD6" w:rsidRDefault="00052CD6" w:rsidP="00052CD6">
      <w:pPr>
        <w:spacing w:after="0" w:line="240" w:lineRule="auto"/>
      </w:pPr>
    </w:p>
    <w:p w14:paraId="3F19E39E" w14:textId="77777777" w:rsidR="00747066" w:rsidRDefault="00052CD6" w:rsidP="00052CD6">
      <w:pPr>
        <w:jc w:val="both"/>
        <w:rPr>
          <w:noProof/>
        </w:rPr>
      </w:pPr>
      <w:r>
        <w:rPr>
          <w:b/>
          <w:bCs/>
        </w:rPr>
        <w:t>6</w:t>
      </w:r>
      <w:r w:rsidRPr="00052CD6">
        <w:rPr>
          <w:b/>
          <w:bCs/>
        </w:rPr>
        <w:t>. (2,5)</w:t>
      </w:r>
      <w:r w:rsidRPr="00052CD6">
        <w:t xml:space="preserve"> </w:t>
      </w:r>
      <w:r w:rsidRPr="00052CD6">
        <w:rPr>
          <w:rFonts w:eastAsiaTheme="minorEastAsia"/>
        </w:rPr>
        <w:t xml:space="preserve">Considerando a Viga </w:t>
      </w:r>
      <w:proofErr w:type="spellStart"/>
      <w:r w:rsidRPr="00052CD6">
        <w:rPr>
          <w:rFonts w:eastAsiaTheme="minorEastAsia"/>
        </w:rPr>
        <w:t>Gerber</w:t>
      </w:r>
      <w:proofErr w:type="spellEnd"/>
      <w:r w:rsidRPr="00052CD6">
        <w:rPr>
          <w:rFonts w:eastAsiaTheme="minorEastAsia"/>
        </w:rPr>
        <w:t xml:space="preserve"> abaixo, obtenha os diagramas de esforço cortante e momento fletor ao longo de todo o comprimento da viga. Determine a localização e o valor pontos extremos do momento fletor (máximos negativos e máximos positivos).</w:t>
      </w:r>
      <w:r w:rsidRPr="00052CD6">
        <w:rPr>
          <w:noProof/>
        </w:rPr>
        <w:t xml:space="preserve"> </w:t>
      </w:r>
    </w:p>
    <w:p w14:paraId="3DBD4294" w14:textId="77777777" w:rsidR="00A55216" w:rsidRDefault="00A55216" w:rsidP="00747066">
      <w:pPr>
        <w:widowControl w:val="0"/>
        <w:spacing w:after="120" w:line="240" w:lineRule="auto"/>
        <w:jc w:val="both"/>
        <w:rPr>
          <w:rFonts w:eastAsiaTheme="minorEastAsia"/>
          <w:noProof/>
        </w:rPr>
      </w:pPr>
    </w:p>
    <w:p w14:paraId="5F3E0461" w14:textId="6D35A30E" w:rsidR="00747066" w:rsidRDefault="00A55216" w:rsidP="00747066">
      <w:pPr>
        <w:widowControl w:val="0"/>
        <w:spacing w:after="12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ATIVO</m:t>
                </m:r>
              </m:e>
              <m:e>
                <m:r>
                  <w:rPr>
                    <w:rFonts w:ascii="Cambria Math" w:hAnsi="Cambria Math"/>
                  </w:rPr>
                  <m:t>MAX</m:t>
                </m:r>
              </m:e>
            </m:eqAr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SOLO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H</m:t>
        </m:r>
      </m:oMath>
      <w:r w:rsidR="00747066" w:rsidRPr="00747066">
        <w:rPr>
          <w:rFonts w:eastAsiaTheme="minorEastAsia"/>
        </w:rPr>
        <w:t xml:space="preserve"> </w:t>
      </w:r>
      <w:r w:rsidR="00747066" w:rsidRPr="00747066">
        <w:rPr>
          <w:rFonts w:eastAsiaTheme="minorEastAsia"/>
        </w:rPr>
        <w:tab/>
      </w:r>
      <w:r w:rsidR="00747066" w:rsidRPr="00747066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ATIVO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ATIVO</m:t>
                </m:r>
              </m:e>
              <m:e>
                <m:r>
                  <w:rPr>
                    <w:rFonts w:ascii="Cambria Math" w:hAnsi="Cambria Math"/>
                  </w:rPr>
                  <m:t>MAX</m:t>
                </m:r>
              </m:e>
            </m:eqArr>
          </m:sub>
        </m:sSub>
      </m:oMath>
    </w:p>
    <w:p w14:paraId="693AF13A" w14:textId="77777777" w:rsidR="00747066" w:rsidRPr="00747066" w:rsidRDefault="00747066" w:rsidP="00747066">
      <w:pPr>
        <w:widowControl w:val="0"/>
        <w:spacing w:after="120" w:line="240" w:lineRule="auto"/>
        <w:jc w:val="both"/>
        <w:rPr>
          <w:rFonts w:eastAsiaTheme="minorEastAsia"/>
        </w:rPr>
      </w:pPr>
    </w:p>
    <w:p w14:paraId="15451ECE" w14:textId="77777777" w:rsidR="00747066" w:rsidRDefault="00A55216" w:rsidP="00747066">
      <w:pPr>
        <w:widowControl w:val="0"/>
        <w:spacing w:after="120" w:line="240" w:lineRule="auto"/>
        <w:ind w:right="59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TOMB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47066" w:rsidRPr="00747066">
        <w:rPr>
          <w:rFonts w:eastAsiaTheme="minorEastAsia"/>
        </w:rPr>
        <w:tab/>
        <w:t xml:space="preserve"> </w:t>
      </w:r>
      <w:r w:rsidR="00747066">
        <w:rPr>
          <w:rFonts w:eastAsiaTheme="minorEastAsia"/>
        </w:rPr>
        <w:tab/>
      </w:r>
      <w:r w:rsidR="00747066">
        <w:rPr>
          <w:rFonts w:eastAsiaTheme="minorEastAsia"/>
        </w:rPr>
        <w:tab/>
      </w:r>
      <w:r w:rsidR="00747066" w:rsidRPr="0074706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FS</m:t>
            </m:r>
          </m:e>
          <m:sub>
            <m:r>
              <w:rPr>
                <w:rFonts w:ascii="Cambria Math" w:hAnsi="Cambria Math"/>
              </w:rPr>
              <m:t>TOMB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TOMB</m:t>
                </m:r>
              </m:sub>
            </m:sSub>
          </m:den>
        </m:f>
      </m:oMath>
      <w:r w:rsidR="00747066" w:rsidRPr="00747066">
        <w:rPr>
          <w:rFonts w:eastAsiaTheme="minorEastAsia"/>
        </w:rPr>
        <w:t xml:space="preserve">       </w:t>
      </w:r>
    </w:p>
    <w:p w14:paraId="17BB8B6C" w14:textId="77777777" w:rsidR="00747066" w:rsidRDefault="00747066" w:rsidP="00747066">
      <w:pPr>
        <w:widowControl w:val="0"/>
        <w:spacing w:after="120" w:line="240" w:lineRule="auto"/>
        <w:ind w:right="59"/>
        <w:jc w:val="both"/>
        <w:rPr>
          <w:rFonts w:eastAsiaTheme="minorEastAsia"/>
        </w:rPr>
      </w:pPr>
      <w:r w:rsidRPr="00747066">
        <w:rPr>
          <w:rFonts w:eastAsiaTheme="minorEastAsia"/>
        </w:rPr>
        <w:t xml:space="preserve">      </w:t>
      </w:r>
    </w:p>
    <w:p w14:paraId="10E065C2" w14:textId="77777777" w:rsidR="00747066" w:rsidRPr="00747066" w:rsidRDefault="00747066" w:rsidP="00747066">
      <w:pPr>
        <w:widowControl w:val="0"/>
        <w:spacing w:after="120" w:line="240" w:lineRule="auto"/>
        <w:ind w:right="59"/>
        <w:jc w:val="both"/>
      </w:pPr>
      <w:r w:rsidRPr="0074706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FS</m:t>
            </m:r>
          </m:e>
          <m:sub>
            <m:r>
              <w:rPr>
                <w:rFonts w:ascii="Cambria Math" w:hAnsi="Cambria Math"/>
              </w:rPr>
              <m:t>TRANSLAÇÃO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ATIVO</m:t>
                </m:r>
              </m:sub>
            </m:sSub>
          </m:den>
        </m:f>
      </m:oMath>
    </w:p>
    <w:p w14:paraId="53875E3A" w14:textId="1B1CE8C1" w:rsidR="00FE2E63" w:rsidRDefault="00FE2E63" w:rsidP="00052CD6">
      <w:pPr>
        <w:jc w:val="both"/>
      </w:pPr>
      <w:r>
        <w:br w:type="page"/>
      </w:r>
    </w:p>
    <w:p w14:paraId="7CD924BF" w14:textId="77777777" w:rsidR="00FE2E63" w:rsidRDefault="00FE2E63" w:rsidP="00FE2E63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6725A" wp14:editId="624DB06C">
                <wp:simplePos x="0" y="0"/>
                <wp:positionH relativeFrom="column">
                  <wp:posOffset>-210710</wp:posOffset>
                </wp:positionH>
                <wp:positionV relativeFrom="paragraph">
                  <wp:posOffset>-250466</wp:posOffset>
                </wp:positionV>
                <wp:extent cx="6919414" cy="1105231"/>
                <wp:effectExtent l="0" t="0" r="0" b="0"/>
                <wp:wrapNone/>
                <wp:docPr id="98" name="Caixa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9414" cy="11052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A12D3" w14:textId="6CB5C3BE" w:rsidR="00FE2E63" w:rsidRPr="00802069" w:rsidRDefault="00FE2E63" w:rsidP="00FE2E6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02069">
                              <w:rPr>
                                <w:sz w:val="20"/>
                                <w:szCs w:val="20"/>
                              </w:rPr>
                              <w:t>UNIJORGE</w:t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  <w:t>AVALIAÇÃO 2 – 201</w:t>
                            </w:r>
                            <w:r w:rsidR="00052CD6">
                              <w:rPr>
                                <w:sz w:val="20"/>
                                <w:szCs w:val="20"/>
                              </w:rPr>
                              <w:t>9-2</w:t>
                            </w:r>
                          </w:p>
                          <w:p w14:paraId="4740EA5D" w14:textId="5733C40D" w:rsidR="00FE2E63" w:rsidRPr="00802069" w:rsidRDefault="00FE2E63" w:rsidP="00FE2E6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02069">
                              <w:rPr>
                                <w:sz w:val="20"/>
                                <w:szCs w:val="20"/>
                              </w:rPr>
                              <w:t>Prof. Jônatas Rossetto</w:t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052CD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ESTÁTICA DAS CONSTRUÇÕES</w:t>
                            </w:r>
                          </w:p>
                          <w:p w14:paraId="206BD717" w14:textId="77777777" w:rsidR="00FE2E63" w:rsidRPr="00881204" w:rsidRDefault="00FE2E63" w:rsidP="00FE2E63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after="0" w:line="240" w:lineRule="auto"/>
                            </w:pPr>
                            <w:r w:rsidRPr="00881204">
                              <w:t>NOME:</w:t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  <w:t>ASSINATURA:</w:t>
                            </w:r>
                          </w:p>
                          <w:p w14:paraId="64275702" w14:textId="77777777" w:rsidR="00FE2E63" w:rsidRPr="00802069" w:rsidRDefault="00FE2E63" w:rsidP="00FE2E6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020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Nas questões de múltipla escolha as alternativas devem ser marcadas com caneta, questões rasuradas serão consideradas erradas. A sua folha de referência deve ser entregue juntamente com a sua solução desta avaliação. Utilize pelo menos 3 casas decimais significativas em seus cálculos.</w:t>
                            </w:r>
                          </w:p>
                          <w:p w14:paraId="5441D6C5" w14:textId="77777777" w:rsidR="00FE2E63" w:rsidRPr="00802069" w:rsidRDefault="00FE2E63" w:rsidP="00FE2E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6725A" id="Caixa de Texto 98" o:spid="_x0000_s1028" type="#_x0000_t202" style="position:absolute;margin-left:-16.6pt;margin-top:-19.7pt;width:544.85pt;height:8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" filled="f" stroked="f" strokeweight=".5pt">
                <v:textbox>
                  <w:txbxContent>
                    <w:p w14:paraId="34CA12D3" w14:textId="6CB5C3BE" w:rsidR="00FE2E63" w:rsidRPr="00802069" w:rsidRDefault="00FE2E63" w:rsidP="00FE2E6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02069">
                        <w:rPr>
                          <w:sz w:val="20"/>
                          <w:szCs w:val="20"/>
                        </w:rPr>
                        <w:t>UNIJORGE</w:t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  <w:t>AVALIAÇÃO 2 – 201</w:t>
                      </w:r>
                      <w:r w:rsidR="00052CD6">
                        <w:rPr>
                          <w:sz w:val="20"/>
                          <w:szCs w:val="20"/>
                        </w:rPr>
                        <w:t>9-2</w:t>
                      </w:r>
                    </w:p>
                    <w:p w14:paraId="4740EA5D" w14:textId="5733C40D" w:rsidR="00FE2E63" w:rsidRPr="00802069" w:rsidRDefault="00FE2E63" w:rsidP="00FE2E6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02069">
                        <w:rPr>
                          <w:sz w:val="20"/>
                          <w:szCs w:val="20"/>
                        </w:rPr>
                        <w:t>Prof. Jônatas Rossetto</w:t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052CD6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  <w:t xml:space="preserve">                ESTÁTICA DAS CONSTRUÇÕES</w:t>
                      </w:r>
                    </w:p>
                    <w:p w14:paraId="206BD717" w14:textId="77777777" w:rsidR="00FE2E63" w:rsidRPr="00881204" w:rsidRDefault="00FE2E63" w:rsidP="00FE2E63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after="0" w:line="240" w:lineRule="auto"/>
                      </w:pPr>
                      <w:r w:rsidRPr="00881204">
                        <w:t>NOME:</w:t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  <w:t>ASSINATURA:</w:t>
                      </w:r>
                    </w:p>
                    <w:p w14:paraId="64275702" w14:textId="77777777" w:rsidR="00FE2E63" w:rsidRPr="00802069" w:rsidRDefault="00FE2E63" w:rsidP="00FE2E63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020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Nas questões de múltipla escolha as alternativas devem ser marcadas com caneta, questões rasuradas serão consideradas erradas. A sua folha de referência deve ser entregue juntamente com a sua solução desta avaliação. Utilize pelo menos 3 casas decimais significativas em seus cálculos.</w:t>
                      </w:r>
                    </w:p>
                    <w:p w14:paraId="5441D6C5" w14:textId="77777777" w:rsidR="00FE2E63" w:rsidRPr="00802069" w:rsidRDefault="00FE2E63" w:rsidP="00FE2E6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63A3C8" w14:textId="77777777" w:rsidR="00FE2E63" w:rsidRDefault="00FE2E63" w:rsidP="00FE2E63">
      <w:pPr>
        <w:spacing w:after="0" w:line="240" w:lineRule="auto"/>
      </w:pPr>
    </w:p>
    <w:p w14:paraId="568EF4D0" w14:textId="77777777" w:rsidR="00FE2E63" w:rsidRDefault="00FE2E63" w:rsidP="00FE2E63">
      <w:pPr>
        <w:spacing w:after="0" w:line="240" w:lineRule="auto"/>
      </w:pPr>
    </w:p>
    <w:p w14:paraId="4552C281" w14:textId="4ADA21F1" w:rsidR="00FE2E63" w:rsidRDefault="00FE2E63" w:rsidP="00FE2E63">
      <w:pPr>
        <w:spacing w:after="0" w:line="240" w:lineRule="auto"/>
        <w:rPr>
          <w:b/>
        </w:rPr>
      </w:pPr>
    </w:p>
    <w:p w14:paraId="2550EB1C" w14:textId="77777777" w:rsidR="00E404D7" w:rsidRDefault="00E404D7" w:rsidP="00E404D7">
      <w:pPr>
        <w:spacing w:after="0" w:line="240" w:lineRule="auto"/>
      </w:pPr>
      <w:r>
        <w:rPr>
          <w:noProof/>
        </w:rPr>
        <w:drawing>
          <wp:inline distT="0" distB="0" distL="0" distR="0" wp14:anchorId="4426A55A" wp14:editId="19A2375A">
            <wp:extent cx="3060700" cy="1069149"/>
            <wp:effectExtent l="0" t="0" r="6350" b="0"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483" t="43015" r="3669" b="18158"/>
                    <a:stretch/>
                  </pic:blipFill>
                  <pic:spPr bwMode="auto">
                    <a:xfrm>
                      <a:off x="0" y="0"/>
                      <a:ext cx="3092501" cy="1080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86013" w14:textId="42B6909C" w:rsidR="00E404D7" w:rsidRDefault="00052CD6" w:rsidP="00E404D7">
      <w:pPr>
        <w:spacing w:after="0" w:line="240" w:lineRule="auto"/>
        <w:jc w:val="both"/>
      </w:pPr>
      <w:r>
        <w:rPr>
          <w:b/>
          <w:bCs/>
        </w:rPr>
        <w:t>1</w:t>
      </w:r>
      <w:r w:rsidR="00E404D7" w:rsidRPr="00052CD6">
        <w:rPr>
          <w:b/>
          <w:bCs/>
        </w:rPr>
        <w:t>. (1,25)</w:t>
      </w:r>
      <w:r w:rsidR="00E404D7">
        <w:t xml:space="preserve"> Para a viga </w:t>
      </w:r>
      <w:proofErr w:type="spellStart"/>
      <w:r w:rsidR="00E404D7">
        <w:t>Gerber</w:t>
      </w:r>
      <w:proofErr w:type="spellEnd"/>
      <w:r w:rsidR="00E404D7">
        <w:t xml:space="preserve"> acima considere os seguintes parâmetros:</w:t>
      </w:r>
    </w:p>
    <w:p w14:paraId="556A76A4" w14:textId="77777777" w:rsidR="00E404D7" w:rsidRDefault="00E404D7" w:rsidP="00E404D7">
      <w:pPr>
        <w:spacing w:after="0" w:line="240" w:lineRule="auto"/>
        <w:ind w:firstLine="708"/>
        <w:jc w:val="both"/>
      </w:pPr>
      <w:proofErr w:type="spellStart"/>
      <w:r>
        <w:t>Lab</w:t>
      </w:r>
      <w:proofErr w:type="spellEnd"/>
      <w:r>
        <w:t>=7m</w:t>
      </w:r>
      <w:r>
        <w:tab/>
      </w:r>
      <w:proofErr w:type="spellStart"/>
      <w:r>
        <w:t>qab</w:t>
      </w:r>
      <w:proofErr w:type="spellEnd"/>
      <w:r>
        <w:t>=12,0kN/m</w:t>
      </w:r>
    </w:p>
    <w:p w14:paraId="70566531" w14:textId="77777777" w:rsidR="00E404D7" w:rsidRDefault="00E404D7" w:rsidP="00E404D7">
      <w:pPr>
        <w:spacing w:after="0" w:line="240" w:lineRule="auto"/>
        <w:ind w:firstLine="708"/>
        <w:jc w:val="both"/>
      </w:pPr>
      <w:proofErr w:type="spellStart"/>
      <w:r>
        <w:t>Lbc</w:t>
      </w:r>
      <w:proofErr w:type="spellEnd"/>
      <w:r>
        <w:t>=2,5m</w:t>
      </w:r>
      <w:r>
        <w:tab/>
      </w:r>
      <w:proofErr w:type="spellStart"/>
      <w:r>
        <w:t>qbc</w:t>
      </w:r>
      <w:proofErr w:type="spellEnd"/>
      <w:r>
        <w:t>=6,4kN/m</w:t>
      </w:r>
    </w:p>
    <w:p w14:paraId="3D74ED0E" w14:textId="77777777" w:rsidR="00E404D7" w:rsidRDefault="00E404D7" w:rsidP="00E404D7">
      <w:pPr>
        <w:spacing w:after="0" w:line="240" w:lineRule="auto"/>
        <w:ind w:firstLine="708"/>
        <w:jc w:val="both"/>
      </w:pPr>
      <w:proofErr w:type="spellStart"/>
      <w:r>
        <w:t>Lcd</w:t>
      </w:r>
      <w:proofErr w:type="spellEnd"/>
      <w:r>
        <w:t>=6m</w:t>
      </w:r>
      <w:r>
        <w:tab/>
      </w:r>
      <w:r>
        <w:tab/>
      </w:r>
      <w:proofErr w:type="spellStart"/>
      <w:r>
        <w:t>qcd</w:t>
      </w:r>
      <w:proofErr w:type="spellEnd"/>
      <w:r>
        <w:t xml:space="preserve">=3,0kN/m </w:t>
      </w:r>
    </w:p>
    <w:p w14:paraId="49B70D6C" w14:textId="77777777" w:rsidR="00E404D7" w:rsidRDefault="00E404D7" w:rsidP="00E404D7">
      <w:pPr>
        <w:spacing w:after="0" w:line="240" w:lineRule="auto"/>
        <w:jc w:val="both"/>
      </w:pPr>
      <w:r>
        <w:t>Quais são as reações de apoio verticais nos pontos A e B?</w:t>
      </w:r>
    </w:p>
    <w:p w14:paraId="0E8AD230" w14:textId="77777777" w:rsidR="00E404D7" w:rsidRPr="00FE2E63" w:rsidRDefault="00E404D7" w:rsidP="00052CD6">
      <w:pPr>
        <w:pStyle w:val="PargrafodaLista"/>
        <w:numPr>
          <w:ilvl w:val="0"/>
          <w:numId w:val="11"/>
        </w:numPr>
        <w:spacing w:after="0" w:line="240" w:lineRule="auto"/>
      </w:pPr>
      <w:r w:rsidRPr="00FE2E63">
        <w:t>19,00kN e 90,00kN</w:t>
      </w:r>
    </w:p>
    <w:p w14:paraId="7EAE28C4" w14:textId="77777777" w:rsidR="00E404D7" w:rsidRPr="009345BF" w:rsidRDefault="00E404D7" w:rsidP="00052CD6">
      <w:pPr>
        <w:pStyle w:val="PargrafodaLista"/>
        <w:numPr>
          <w:ilvl w:val="0"/>
          <w:numId w:val="11"/>
        </w:numPr>
        <w:spacing w:after="0" w:line="240" w:lineRule="auto"/>
      </w:pPr>
      <w:r w:rsidRPr="009345BF">
        <w:t>23,75kN e 85,25kN</w:t>
      </w:r>
    </w:p>
    <w:p w14:paraId="7A5EE348" w14:textId="77777777" w:rsidR="00E404D7" w:rsidRDefault="00E404D7" w:rsidP="00052CD6">
      <w:pPr>
        <w:pStyle w:val="PargrafodaLista"/>
        <w:numPr>
          <w:ilvl w:val="0"/>
          <w:numId w:val="11"/>
        </w:numPr>
        <w:spacing w:after="0" w:line="240" w:lineRule="auto"/>
      </w:pPr>
      <w:r>
        <w:t>11,30kN e 97,70kN</w:t>
      </w:r>
    </w:p>
    <w:p w14:paraId="25423991" w14:textId="77777777" w:rsidR="00E404D7" w:rsidRPr="00A65452" w:rsidRDefault="00E404D7" w:rsidP="00052CD6">
      <w:pPr>
        <w:pStyle w:val="PargrafodaLista"/>
        <w:numPr>
          <w:ilvl w:val="0"/>
          <w:numId w:val="11"/>
        </w:numPr>
        <w:spacing w:after="0" w:line="240" w:lineRule="auto"/>
        <w:rPr>
          <w:b/>
        </w:rPr>
      </w:pPr>
      <w:r w:rsidRPr="00A65452">
        <w:rPr>
          <w:b/>
        </w:rPr>
        <w:t>35,93kN e 73,07kN</w:t>
      </w:r>
    </w:p>
    <w:p w14:paraId="78A7459E" w14:textId="77777777" w:rsidR="00E404D7" w:rsidRDefault="00E404D7" w:rsidP="00052CD6">
      <w:pPr>
        <w:pStyle w:val="PargrafodaLista"/>
        <w:numPr>
          <w:ilvl w:val="0"/>
          <w:numId w:val="11"/>
        </w:numPr>
        <w:spacing w:after="0" w:line="240" w:lineRule="auto"/>
      </w:pPr>
      <w:r>
        <w:t>Nenhuma das alternativas anteriores</w:t>
      </w:r>
    </w:p>
    <w:p w14:paraId="4A3FD384" w14:textId="77777777" w:rsidR="00E404D7" w:rsidRDefault="00E404D7" w:rsidP="00FE2E63">
      <w:pPr>
        <w:spacing w:after="0" w:line="240" w:lineRule="auto"/>
        <w:rPr>
          <w:b/>
        </w:rPr>
      </w:pPr>
    </w:p>
    <w:p w14:paraId="12FC9AC5" w14:textId="77777777" w:rsidR="00FE2E63" w:rsidRDefault="00FE2E63" w:rsidP="00FE2E63">
      <w:pPr>
        <w:spacing w:after="0"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5976153F" wp14:editId="2219EEF3">
            <wp:extent cx="2433099" cy="1866163"/>
            <wp:effectExtent l="0" t="0" r="5715" b="1270"/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889" t="32737" r="45889" b="7118"/>
                    <a:stretch/>
                  </pic:blipFill>
                  <pic:spPr bwMode="auto">
                    <a:xfrm>
                      <a:off x="0" y="0"/>
                      <a:ext cx="2465808" cy="189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A2B1D" w14:textId="73A8FCF2" w:rsidR="00FE2E63" w:rsidRDefault="00052CD6" w:rsidP="00FE2E63">
      <w:pPr>
        <w:spacing w:after="0" w:line="240" w:lineRule="auto"/>
        <w:jc w:val="both"/>
      </w:pPr>
      <w:r w:rsidRPr="00052CD6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67CF23AD" wp14:editId="1C46F045">
            <wp:simplePos x="0" y="0"/>
            <wp:positionH relativeFrom="margin">
              <wp:posOffset>2334260</wp:posOffset>
            </wp:positionH>
            <wp:positionV relativeFrom="paragraph">
              <wp:posOffset>1166495</wp:posOffset>
            </wp:positionV>
            <wp:extent cx="4653280" cy="646430"/>
            <wp:effectExtent l="0" t="0" r="0" b="127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2</w:t>
      </w:r>
      <w:r w:rsidR="00FE2E63" w:rsidRPr="00052CD6">
        <w:rPr>
          <w:b/>
          <w:bCs/>
        </w:rPr>
        <w:t>. (1,25)</w:t>
      </w:r>
      <w:r w:rsidR="00FE2E63">
        <w:t xml:space="preserve"> O muro de arrimo de gravidade, apresentado na figura acima, é construído em concreto armado e possui uma altura H=3,25m e uma largura b=1,5m. O solo do talude apresenta peso próprio igual à 18kN/m</w:t>
      </w:r>
      <w:r w:rsidR="00FE2E63">
        <w:rPr>
          <w:vertAlign w:val="superscript"/>
        </w:rPr>
        <w:t>3</w:t>
      </w:r>
      <w:r w:rsidR="00FE2E63">
        <w:t xml:space="preserve"> e um coeficiente de empuxo ativo igual à 0,6. Qual é o fator de segurança contra tombamento para este muro?</w:t>
      </w:r>
    </w:p>
    <w:p w14:paraId="09E4F68B" w14:textId="77777777" w:rsidR="00FE2E63" w:rsidRPr="005767AE" w:rsidRDefault="00FE2E63" w:rsidP="00052CD6">
      <w:pPr>
        <w:pStyle w:val="PargrafodaLista"/>
        <w:numPr>
          <w:ilvl w:val="0"/>
          <w:numId w:val="12"/>
        </w:numPr>
        <w:spacing w:after="0" w:line="240" w:lineRule="auto"/>
      </w:pPr>
      <w:r w:rsidRPr="005767AE">
        <w:t>1,736</w:t>
      </w:r>
    </w:p>
    <w:p w14:paraId="2FD2E17A" w14:textId="33A83E21" w:rsidR="00FE2E63" w:rsidRPr="00FE2E63" w:rsidRDefault="00FE2E63" w:rsidP="00052CD6">
      <w:pPr>
        <w:pStyle w:val="PargrafodaLista"/>
        <w:numPr>
          <w:ilvl w:val="0"/>
          <w:numId w:val="12"/>
        </w:numPr>
        <w:spacing w:after="0" w:line="240" w:lineRule="auto"/>
      </w:pPr>
      <w:r w:rsidRPr="00FE2E63">
        <w:t>1,275</w:t>
      </w:r>
    </w:p>
    <w:p w14:paraId="4820DAE3" w14:textId="77777777" w:rsidR="00FE2E63" w:rsidRPr="00612A15" w:rsidRDefault="00FE2E63" w:rsidP="00052CD6">
      <w:pPr>
        <w:pStyle w:val="PargrafodaLista"/>
        <w:numPr>
          <w:ilvl w:val="0"/>
          <w:numId w:val="12"/>
        </w:numPr>
        <w:spacing w:after="0" w:line="240" w:lineRule="auto"/>
        <w:rPr>
          <w:b/>
        </w:rPr>
      </w:pPr>
      <w:r w:rsidRPr="00612A15">
        <w:rPr>
          <w:b/>
        </w:rPr>
        <w:t>1,479</w:t>
      </w:r>
    </w:p>
    <w:p w14:paraId="2F7A20F0" w14:textId="77777777" w:rsidR="00FE2E63" w:rsidRDefault="00FE2E63" w:rsidP="00052CD6">
      <w:pPr>
        <w:pStyle w:val="PargrafodaLista"/>
        <w:numPr>
          <w:ilvl w:val="0"/>
          <w:numId w:val="12"/>
        </w:numPr>
        <w:spacing w:after="0" w:line="240" w:lineRule="auto"/>
      </w:pPr>
      <w:r>
        <w:t>1,111</w:t>
      </w:r>
    </w:p>
    <w:p w14:paraId="7B4E754B" w14:textId="77777777" w:rsidR="00FE2E63" w:rsidRDefault="00FE2E63" w:rsidP="00052CD6">
      <w:pPr>
        <w:pStyle w:val="PargrafodaLista"/>
        <w:numPr>
          <w:ilvl w:val="0"/>
          <w:numId w:val="12"/>
        </w:numPr>
        <w:spacing w:after="0" w:line="240" w:lineRule="auto"/>
      </w:pPr>
      <w:r>
        <w:t>Nenhuma das alternativas anteriores</w:t>
      </w:r>
    </w:p>
    <w:p w14:paraId="0BF6C3D9" w14:textId="77777777" w:rsidR="00FE2E63" w:rsidRDefault="00FE2E63" w:rsidP="00FE2E63">
      <w:pPr>
        <w:spacing w:after="0" w:line="240" w:lineRule="auto"/>
      </w:pPr>
    </w:p>
    <w:p w14:paraId="14C40A37" w14:textId="609DEE18" w:rsidR="00FE2E63" w:rsidRDefault="00052CD6" w:rsidP="00FE2E63">
      <w:pPr>
        <w:spacing w:after="0" w:line="240" w:lineRule="auto"/>
        <w:jc w:val="both"/>
      </w:pPr>
      <w:r>
        <w:rPr>
          <w:b/>
          <w:bCs/>
        </w:rPr>
        <w:t>3</w:t>
      </w:r>
      <w:r w:rsidR="00FE2E63" w:rsidRPr="00052CD6">
        <w:rPr>
          <w:b/>
          <w:bCs/>
        </w:rPr>
        <w:t xml:space="preserve">. (1,25) </w:t>
      </w:r>
      <w:r w:rsidR="00FE2E63">
        <w:t>Para o muro de arrimo da figura acima, considerando o coeficiente de atrito entre a base do muro e o solo igual à 0,7, qual é o fator de segurança contra a translação do muro?</w:t>
      </w:r>
    </w:p>
    <w:p w14:paraId="3FC8A42A" w14:textId="77777777" w:rsidR="00FE2E63" w:rsidRDefault="00FE2E63" w:rsidP="00052CD6">
      <w:pPr>
        <w:pStyle w:val="PargrafodaLista"/>
        <w:numPr>
          <w:ilvl w:val="0"/>
          <w:numId w:val="13"/>
        </w:numPr>
        <w:spacing w:after="0" w:line="240" w:lineRule="auto"/>
      </w:pPr>
      <w:r>
        <w:t>1,296</w:t>
      </w:r>
    </w:p>
    <w:p w14:paraId="0F4EC457" w14:textId="77777777" w:rsidR="00FE2E63" w:rsidRPr="00612A15" w:rsidRDefault="00FE2E63" w:rsidP="00052CD6">
      <w:pPr>
        <w:pStyle w:val="PargrafodaLista"/>
        <w:numPr>
          <w:ilvl w:val="0"/>
          <w:numId w:val="13"/>
        </w:numPr>
        <w:spacing w:after="0" w:line="240" w:lineRule="auto"/>
        <w:rPr>
          <w:b/>
        </w:rPr>
      </w:pPr>
      <w:r w:rsidRPr="00612A15">
        <w:rPr>
          <w:b/>
        </w:rPr>
        <w:t>1,496</w:t>
      </w:r>
    </w:p>
    <w:p w14:paraId="5BCEF25B" w14:textId="77777777" w:rsidR="00FE2E63" w:rsidRPr="00FE2E63" w:rsidRDefault="00FE2E63" w:rsidP="00052CD6">
      <w:pPr>
        <w:pStyle w:val="PargrafodaLista"/>
        <w:numPr>
          <w:ilvl w:val="0"/>
          <w:numId w:val="13"/>
        </w:numPr>
        <w:spacing w:after="0" w:line="240" w:lineRule="auto"/>
      </w:pPr>
      <w:r w:rsidRPr="00FE2E63">
        <w:t>1,389</w:t>
      </w:r>
    </w:p>
    <w:p w14:paraId="2D34621B" w14:textId="77777777" w:rsidR="00FE2E63" w:rsidRPr="005767AE" w:rsidRDefault="00FE2E63" w:rsidP="00052CD6">
      <w:pPr>
        <w:pStyle w:val="PargrafodaLista"/>
        <w:numPr>
          <w:ilvl w:val="0"/>
          <w:numId w:val="13"/>
        </w:numPr>
        <w:spacing w:after="0" w:line="240" w:lineRule="auto"/>
      </w:pPr>
      <w:r w:rsidRPr="005767AE">
        <w:t>1,620</w:t>
      </w:r>
    </w:p>
    <w:p w14:paraId="4DA45F81" w14:textId="77777777" w:rsidR="00FE2E63" w:rsidRDefault="00FE2E63" w:rsidP="00052CD6">
      <w:pPr>
        <w:pStyle w:val="PargrafodaLista"/>
        <w:numPr>
          <w:ilvl w:val="0"/>
          <w:numId w:val="13"/>
        </w:numPr>
        <w:spacing w:after="0" w:line="240" w:lineRule="auto"/>
      </w:pPr>
      <w:r>
        <w:t>Nenhuma das alternativas anteriores</w:t>
      </w:r>
    </w:p>
    <w:p w14:paraId="35F0AC75" w14:textId="6F3A429F" w:rsidR="00FE2E63" w:rsidRDefault="00FE2E63" w:rsidP="00FE2E63">
      <w:pPr>
        <w:spacing w:after="0" w:line="240" w:lineRule="auto"/>
      </w:pPr>
    </w:p>
    <w:p w14:paraId="291AB829" w14:textId="0117D40A" w:rsidR="00E404D7" w:rsidRDefault="00E404D7" w:rsidP="00FE2E63">
      <w:pPr>
        <w:spacing w:after="0" w:line="240" w:lineRule="auto"/>
      </w:pPr>
    </w:p>
    <w:p w14:paraId="0A2E40A1" w14:textId="2B720E6C" w:rsidR="00E404D7" w:rsidRDefault="00E404D7" w:rsidP="00FE2E63">
      <w:pPr>
        <w:spacing w:after="0" w:line="240" w:lineRule="auto"/>
      </w:pPr>
    </w:p>
    <w:p w14:paraId="51A01179" w14:textId="04CB350D" w:rsidR="00E404D7" w:rsidRDefault="00E404D7" w:rsidP="00FE2E63">
      <w:pPr>
        <w:spacing w:after="0" w:line="240" w:lineRule="auto"/>
      </w:pPr>
    </w:p>
    <w:p w14:paraId="02BEE6AE" w14:textId="70A4421A" w:rsidR="00E404D7" w:rsidRDefault="00E404D7" w:rsidP="00FE2E63">
      <w:pPr>
        <w:spacing w:after="0" w:line="240" w:lineRule="auto"/>
      </w:pPr>
    </w:p>
    <w:p w14:paraId="6888D5AF" w14:textId="77777777" w:rsidR="00E404D7" w:rsidRDefault="00E404D7" w:rsidP="00FE2E63">
      <w:pPr>
        <w:spacing w:after="0" w:line="240" w:lineRule="auto"/>
      </w:pPr>
    </w:p>
    <w:p w14:paraId="5BE737D0" w14:textId="50548FDC" w:rsidR="005E06D4" w:rsidRDefault="00052CD6" w:rsidP="005E06D4">
      <w:pPr>
        <w:spacing w:after="0" w:line="240" w:lineRule="auto"/>
        <w:jc w:val="both"/>
      </w:pPr>
      <w:r w:rsidRPr="00052CD6">
        <w:rPr>
          <w:b/>
          <w:bCs/>
        </w:rPr>
        <w:t xml:space="preserve">4. (1,25) </w:t>
      </w:r>
      <w:r>
        <w:t>Para o muro de arrimo do exercício 2, determine b para que o fator de segurança contra o tombamento seja igual à 2?</w:t>
      </w:r>
    </w:p>
    <w:p w14:paraId="68B538D0" w14:textId="60333AFC" w:rsidR="005E06D4" w:rsidRPr="00ED4856" w:rsidRDefault="00ED4856" w:rsidP="00052CD6">
      <w:pPr>
        <w:pStyle w:val="PargrafodaLista"/>
        <w:numPr>
          <w:ilvl w:val="0"/>
          <w:numId w:val="6"/>
        </w:numPr>
        <w:spacing w:after="0" w:line="240" w:lineRule="auto"/>
        <w:rPr>
          <w:b/>
          <w:bCs/>
        </w:rPr>
      </w:pPr>
      <w:r w:rsidRPr="00ED4856">
        <w:rPr>
          <w:b/>
          <w:bCs/>
        </w:rPr>
        <w:t>1,74m</w:t>
      </w:r>
    </w:p>
    <w:p w14:paraId="5C89CECB" w14:textId="77777777" w:rsidR="00B51A25" w:rsidRDefault="00B51A25" w:rsidP="00052CD6">
      <w:pPr>
        <w:pStyle w:val="PargrafodaLista"/>
        <w:numPr>
          <w:ilvl w:val="0"/>
          <w:numId w:val="6"/>
        </w:numPr>
        <w:spacing w:after="0" w:line="240" w:lineRule="auto"/>
      </w:pPr>
      <w:r>
        <w:t>2,01m</w:t>
      </w:r>
    </w:p>
    <w:p w14:paraId="0B5161C0" w14:textId="20E9DAC4" w:rsidR="005E06D4" w:rsidRPr="004C63BB" w:rsidRDefault="005E06D4" w:rsidP="00052CD6">
      <w:pPr>
        <w:pStyle w:val="PargrafodaLista"/>
        <w:numPr>
          <w:ilvl w:val="0"/>
          <w:numId w:val="6"/>
        </w:numPr>
        <w:spacing w:after="0" w:line="240" w:lineRule="auto"/>
      </w:pPr>
      <w:r w:rsidRPr="004C63BB">
        <w:t>1,61m</w:t>
      </w:r>
    </w:p>
    <w:p w14:paraId="4C1FC297" w14:textId="77777777" w:rsidR="005E06D4" w:rsidRPr="005E06D4" w:rsidRDefault="005E06D4" w:rsidP="00052CD6">
      <w:pPr>
        <w:pStyle w:val="PargrafodaLista"/>
        <w:numPr>
          <w:ilvl w:val="0"/>
          <w:numId w:val="6"/>
        </w:numPr>
        <w:spacing w:after="0" w:line="240" w:lineRule="auto"/>
        <w:rPr>
          <w:bCs/>
        </w:rPr>
      </w:pPr>
      <w:r w:rsidRPr="005E06D4">
        <w:rPr>
          <w:bCs/>
        </w:rPr>
        <w:t>1,88m</w:t>
      </w:r>
    </w:p>
    <w:p w14:paraId="7978EB66" w14:textId="77777777" w:rsidR="005E06D4" w:rsidRDefault="005E06D4" w:rsidP="00052CD6">
      <w:pPr>
        <w:pStyle w:val="PargrafodaLista"/>
        <w:numPr>
          <w:ilvl w:val="0"/>
          <w:numId w:val="6"/>
        </w:numPr>
        <w:spacing w:after="0" w:line="240" w:lineRule="auto"/>
      </w:pPr>
      <w:r>
        <w:t>Nenhuma das alternativas anteriores</w:t>
      </w:r>
    </w:p>
    <w:p w14:paraId="3C77E834" w14:textId="77777777" w:rsidR="00FE2E63" w:rsidRDefault="00FE2E63" w:rsidP="00FE2E63">
      <w:pPr>
        <w:spacing w:after="0" w:line="240" w:lineRule="auto"/>
      </w:pPr>
    </w:p>
    <w:p w14:paraId="0F30345F" w14:textId="77777777" w:rsidR="00052CD6" w:rsidRDefault="00052CD6" w:rsidP="00052CD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B562782" wp14:editId="733670A1">
            <wp:extent cx="3148641" cy="1786968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961" t="32062" r="20056" b="8928"/>
                    <a:stretch/>
                  </pic:blipFill>
                  <pic:spPr bwMode="auto">
                    <a:xfrm>
                      <a:off x="0" y="0"/>
                      <a:ext cx="3192713" cy="1811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5DA22" w14:textId="43B851E1" w:rsidR="00052CD6" w:rsidRDefault="00052CD6" w:rsidP="00052CD6">
      <w:pPr>
        <w:spacing w:after="0" w:line="240" w:lineRule="auto"/>
        <w:jc w:val="both"/>
      </w:pPr>
      <w:r>
        <w:rPr>
          <w:b/>
          <w:bCs/>
        </w:rPr>
        <w:t>5</w:t>
      </w:r>
      <w:r w:rsidRPr="00052CD6">
        <w:rPr>
          <w:b/>
          <w:bCs/>
        </w:rPr>
        <w:t xml:space="preserve">. (2,5) </w:t>
      </w:r>
      <w:r>
        <w:t>O muro de arrimo de gravidade, apresentado na figura acima, é construído em concreto armado. O solo do talude apresenta peso próprio igual à 18kN/m</w:t>
      </w:r>
      <w:r>
        <w:rPr>
          <w:vertAlign w:val="superscript"/>
        </w:rPr>
        <w:t>3</w:t>
      </w:r>
      <w:r>
        <w:t xml:space="preserve"> e um coeficiente de empuxo ativo igual </w:t>
      </w:r>
      <w:proofErr w:type="gramStart"/>
      <w:r>
        <w:t>à</w:t>
      </w:r>
      <w:proofErr w:type="gramEnd"/>
      <w:r>
        <w:t xml:space="preserve"> 0,6. O coeficiente de atrito entre a base do muro e o solo igual à 0,7. Determine a dimensão b para que o muro seja estável contra tombamento com um fator de segurança igual à 2. Neste caso qual será o fator de segurança contra translação?</w:t>
      </w:r>
    </w:p>
    <w:p w14:paraId="439E17FA" w14:textId="77777777" w:rsidR="00052CD6" w:rsidRPr="00052CD6" w:rsidRDefault="00052CD6" w:rsidP="00052CD6">
      <w:pPr>
        <w:spacing w:after="0" w:line="240" w:lineRule="auto"/>
        <w:jc w:val="both"/>
      </w:pPr>
    </w:p>
    <w:p w14:paraId="230AB28E" w14:textId="77777777" w:rsidR="00052CD6" w:rsidRPr="00052CD6" w:rsidRDefault="00052CD6" w:rsidP="00052CD6">
      <w:pPr>
        <w:spacing w:after="0" w:line="240" w:lineRule="auto"/>
      </w:pPr>
    </w:p>
    <w:p w14:paraId="4E641809" w14:textId="0BAC8DCF" w:rsidR="00052CD6" w:rsidRDefault="00052CD6" w:rsidP="00052CD6">
      <w:pPr>
        <w:rPr>
          <w:rFonts w:eastAsiaTheme="minorEastAsia"/>
        </w:rPr>
      </w:pPr>
      <w:r>
        <w:rPr>
          <w:b/>
          <w:bCs/>
        </w:rPr>
        <w:t>6</w:t>
      </w:r>
      <w:r w:rsidRPr="00052CD6">
        <w:rPr>
          <w:b/>
          <w:bCs/>
        </w:rPr>
        <w:t>. (2,5)</w:t>
      </w:r>
      <w:r w:rsidRPr="00052CD6">
        <w:t xml:space="preserve"> </w:t>
      </w:r>
      <w:r w:rsidRPr="00052CD6">
        <w:rPr>
          <w:rFonts w:eastAsiaTheme="minorEastAsia"/>
        </w:rPr>
        <w:t xml:space="preserve">Considerando a Viga </w:t>
      </w:r>
      <w:proofErr w:type="spellStart"/>
      <w:r w:rsidRPr="00052CD6">
        <w:rPr>
          <w:rFonts w:eastAsiaTheme="minorEastAsia"/>
        </w:rPr>
        <w:t>Gerber</w:t>
      </w:r>
      <w:proofErr w:type="spellEnd"/>
      <w:r w:rsidRPr="00052CD6">
        <w:rPr>
          <w:rFonts w:eastAsiaTheme="minorEastAsia"/>
        </w:rPr>
        <w:t xml:space="preserve"> abaixo, obtenha os diagramas de esforço cortante e momento fletor ao longo de todo o comprimento da viga. Determine a localização e o valor pontos extremos do momento fletor (máximos negativos e máximos positivos).</w:t>
      </w:r>
    </w:p>
    <w:p w14:paraId="189F86FD" w14:textId="77777777" w:rsidR="00A55216" w:rsidRDefault="00A55216" w:rsidP="00747066">
      <w:pPr>
        <w:widowControl w:val="0"/>
        <w:spacing w:after="120" w:line="240" w:lineRule="auto"/>
        <w:jc w:val="both"/>
        <w:rPr>
          <w:rFonts w:eastAsiaTheme="minorEastAsia"/>
        </w:rPr>
      </w:pPr>
    </w:p>
    <w:p w14:paraId="3A003F1B" w14:textId="20AFF039" w:rsidR="00747066" w:rsidRDefault="00A55216" w:rsidP="00747066">
      <w:pPr>
        <w:widowControl w:val="0"/>
        <w:spacing w:after="12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ATIVO</m:t>
                </m:r>
              </m:e>
              <m:e>
                <m:r>
                  <w:rPr>
                    <w:rFonts w:ascii="Cambria Math" w:hAnsi="Cambria Math"/>
                  </w:rPr>
                  <m:t>MAX</m:t>
                </m:r>
              </m:e>
            </m:eqAr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SOLO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H</m:t>
        </m:r>
      </m:oMath>
      <w:r w:rsidR="00747066" w:rsidRPr="00747066">
        <w:rPr>
          <w:rFonts w:eastAsiaTheme="minorEastAsia"/>
        </w:rPr>
        <w:t xml:space="preserve"> </w:t>
      </w:r>
      <w:r w:rsidR="00747066" w:rsidRPr="00747066">
        <w:rPr>
          <w:rFonts w:eastAsiaTheme="minorEastAsia"/>
        </w:rPr>
        <w:tab/>
      </w:r>
      <w:r w:rsidR="00747066" w:rsidRPr="00747066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ATIVO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ATIVO</m:t>
                </m:r>
              </m:e>
              <m:e>
                <m:r>
                  <w:rPr>
                    <w:rFonts w:ascii="Cambria Math" w:hAnsi="Cambria Math"/>
                  </w:rPr>
                  <m:t>MAX</m:t>
                </m:r>
              </m:e>
            </m:eqArr>
          </m:sub>
        </m:sSub>
      </m:oMath>
    </w:p>
    <w:p w14:paraId="3681BC5C" w14:textId="77777777" w:rsidR="00747066" w:rsidRPr="00747066" w:rsidRDefault="00747066" w:rsidP="00747066">
      <w:pPr>
        <w:widowControl w:val="0"/>
        <w:spacing w:after="120" w:line="240" w:lineRule="auto"/>
        <w:jc w:val="both"/>
        <w:rPr>
          <w:rFonts w:eastAsiaTheme="minorEastAsia"/>
        </w:rPr>
      </w:pPr>
    </w:p>
    <w:p w14:paraId="2A23EF30" w14:textId="77777777" w:rsidR="00747066" w:rsidRDefault="00A55216" w:rsidP="00747066">
      <w:pPr>
        <w:widowControl w:val="0"/>
        <w:spacing w:after="120" w:line="240" w:lineRule="auto"/>
        <w:ind w:right="59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TOMB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47066" w:rsidRPr="00747066">
        <w:rPr>
          <w:rFonts w:eastAsiaTheme="minorEastAsia"/>
        </w:rPr>
        <w:tab/>
        <w:t xml:space="preserve"> </w:t>
      </w:r>
      <w:r w:rsidR="00747066">
        <w:rPr>
          <w:rFonts w:eastAsiaTheme="minorEastAsia"/>
        </w:rPr>
        <w:tab/>
      </w:r>
      <w:r w:rsidR="00747066">
        <w:rPr>
          <w:rFonts w:eastAsiaTheme="minorEastAsia"/>
        </w:rPr>
        <w:tab/>
      </w:r>
      <w:r w:rsidR="00747066" w:rsidRPr="0074706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FS</m:t>
            </m:r>
          </m:e>
          <m:sub>
            <m:r>
              <w:rPr>
                <w:rFonts w:ascii="Cambria Math" w:hAnsi="Cambria Math"/>
              </w:rPr>
              <m:t>TOMB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TOMB</m:t>
                </m:r>
              </m:sub>
            </m:sSub>
          </m:den>
        </m:f>
      </m:oMath>
      <w:r w:rsidR="00747066" w:rsidRPr="00747066">
        <w:rPr>
          <w:rFonts w:eastAsiaTheme="minorEastAsia"/>
        </w:rPr>
        <w:t xml:space="preserve">       </w:t>
      </w:r>
    </w:p>
    <w:p w14:paraId="3F9BCF24" w14:textId="77777777" w:rsidR="00747066" w:rsidRDefault="00747066" w:rsidP="00747066">
      <w:pPr>
        <w:widowControl w:val="0"/>
        <w:spacing w:after="120" w:line="240" w:lineRule="auto"/>
        <w:ind w:right="59"/>
        <w:jc w:val="both"/>
        <w:rPr>
          <w:rFonts w:eastAsiaTheme="minorEastAsia"/>
        </w:rPr>
      </w:pPr>
      <w:r w:rsidRPr="00747066">
        <w:rPr>
          <w:rFonts w:eastAsiaTheme="minorEastAsia"/>
        </w:rPr>
        <w:t xml:space="preserve">      </w:t>
      </w:r>
    </w:p>
    <w:p w14:paraId="75C8F8DD" w14:textId="157C3ABB" w:rsidR="00747066" w:rsidRDefault="00747066" w:rsidP="00A55216">
      <w:pPr>
        <w:widowControl w:val="0"/>
        <w:spacing w:after="120" w:line="240" w:lineRule="auto"/>
        <w:ind w:right="59"/>
        <w:jc w:val="both"/>
        <w:rPr>
          <w:rFonts w:eastAsiaTheme="minorEastAsia"/>
        </w:rPr>
      </w:pPr>
      <w:r w:rsidRPr="0074706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FS</m:t>
            </m:r>
          </m:e>
          <m:sub>
            <m:r>
              <w:rPr>
                <w:rFonts w:ascii="Cambria Math" w:hAnsi="Cambria Math"/>
              </w:rPr>
              <m:t>TRANSLAÇÃO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ATIVO</m:t>
                </m:r>
              </m:sub>
            </m:sSub>
          </m:den>
        </m:f>
      </m:oMath>
    </w:p>
    <w:p w14:paraId="55B6DCD0" w14:textId="6E28288B" w:rsidR="00FE2E63" w:rsidRDefault="00FE2E63" w:rsidP="00052CD6">
      <w:r>
        <w:br w:type="page"/>
      </w:r>
    </w:p>
    <w:p w14:paraId="20663336" w14:textId="77777777" w:rsidR="00FE2E63" w:rsidRDefault="00FE2E63" w:rsidP="00FE2E63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EE2743" wp14:editId="4E652FB2">
                <wp:simplePos x="0" y="0"/>
                <wp:positionH relativeFrom="column">
                  <wp:posOffset>-210710</wp:posOffset>
                </wp:positionH>
                <wp:positionV relativeFrom="paragraph">
                  <wp:posOffset>-250466</wp:posOffset>
                </wp:positionV>
                <wp:extent cx="6919414" cy="1105231"/>
                <wp:effectExtent l="0" t="0" r="0" b="0"/>
                <wp:wrapNone/>
                <wp:docPr id="103" name="Caixa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9414" cy="11052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35216" w14:textId="5F7A2FDC" w:rsidR="00FE2E63" w:rsidRPr="00802069" w:rsidRDefault="00FE2E63" w:rsidP="00FE2E6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02069">
                              <w:rPr>
                                <w:sz w:val="20"/>
                                <w:szCs w:val="20"/>
                              </w:rPr>
                              <w:t>UNIJORGE</w:t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  <w:t>AVALIAÇÃO 2 – 201</w:t>
                            </w:r>
                            <w:r w:rsidR="00555884">
                              <w:rPr>
                                <w:sz w:val="20"/>
                                <w:szCs w:val="20"/>
                              </w:rPr>
                              <w:t>9-2</w:t>
                            </w:r>
                          </w:p>
                          <w:p w14:paraId="4B60DA67" w14:textId="04238244" w:rsidR="00FE2E63" w:rsidRPr="00802069" w:rsidRDefault="00FE2E63" w:rsidP="00FE2E6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02069">
                              <w:rPr>
                                <w:sz w:val="20"/>
                                <w:szCs w:val="20"/>
                              </w:rPr>
                              <w:t>Prof. Jônatas Rossetto</w:t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55588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2069">
                              <w:rPr>
                                <w:sz w:val="20"/>
                                <w:szCs w:val="20"/>
                              </w:rPr>
                              <w:t xml:space="preserve">                ESTÁTICA DAS CONSTRUÇÕES </w:t>
                            </w:r>
                          </w:p>
                          <w:p w14:paraId="5DA77509" w14:textId="77777777" w:rsidR="00FE2E63" w:rsidRPr="00881204" w:rsidRDefault="00FE2E63" w:rsidP="00FE2E63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after="0" w:line="240" w:lineRule="auto"/>
                            </w:pPr>
                            <w:r w:rsidRPr="00881204">
                              <w:t>NOME:</w:t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</w:r>
                            <w:r w:rsidRPr="00881204">
                              <w:tab/>
                              <w:t>ASSINATURA:</w:t>
                            </w:r>
                          </w:p>
                          <w:p w14:paraId="7C41CF61" w14:textId="77777777" w:rsidR="00FE2E63" w:rsidRPr="00802069" w:rsidRDefault="00FE2E63" w:rsidP="00FE2E6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020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Nas questões de múltipla escolha as alternativas devem ser marcadas com caneta, questões rasuradas serão consideradas erradas. A sua folha de referência deve ser entregue juntamente com a sua solução desta avaliação. Utilize pelo menos 3 casas decimais significativas em seus cálculos.</w:t>
                            </w:r>
                          </w:p>
                          <w:p w14:paraId="03BDB8C6" w14:textId="77777777" w:rsidR="00FE2E63" w:rsidRPr="00802069" w:rsidRDefault="00FE2E63" w:rsidP="00FE2E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E2743" id="Caixa de Texto 103" o:spid="_x0000_s1029" type="#_x0000_t202" style="position:absolute;margin-left:-16.6pt;margin-top:-19.7pt;width:544.85pt;height:8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" filled="f" stroked="f" strokeweight=".5pt">
                <v:textbox>
                  <w:txbxContent>
                    <w:p w14:paraId="05B35216" w14:textId="5F7A2FDC" w:rsidR="00FE2E63" w:rsidRPr="00802069" w:rsidRDefault="00FE2E63" w:rsidP="00FE2E6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02069">
                        <w:rPr>
                          <w:sz w:val="20"/>
                          <w:szCs w:val="20"/>
                        </w:rPr>
                        <w:t>UNIJORGE</w:t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  <w:t>AVALIAÇÃO 2 – 201</w:t>
                      </w:r>
                      <w:r w:rsidR="00555884">
                        <w:rPr>
                          <w:sz w:val="20"/>
                          <w:szCs w:val="20"/>
                        </w:rPr>
                        <w:t>9-2</w:t>
                      </w:r>
                    </w:p>
                    <w:p w14:paraId="4B60DA67" w14:textId="04238244" w:rsidR="00FE2E63" w:rsidRPr="00802069" w:rsidRDefault="00FE2E63" w:rsidP="00FE2E6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02069">
                        <w:rPr>
                          <w:sz w:val="20"/>
                          <w:szCs w:val="20"/>
                        </w:rPr>
                        <w:t>Prof. Jônatas Rossetto</w:t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Pr="00802069">
                        <w:rPr>
                          <w:sz w:val="20"/>
                          <w:szCs w:val="20"/>
                        </w:rPr>
                        <w:tab/>
                      </w:r>
                      <w:r w:rsidR="00555884">
                        <w:rPr>
                          <w:sz w:val="20"/>
                          <w:szCs w:val="20"/>
                        </w:rPr>
                        <w:tab/>
                      </w:r>
                      <w:r w:rsidRPr="00802069">
                        <w:rPr>
                          <w:sz w:val="20"/>
                          <w:szCs w:val="20"/>
                        </w:rPr>
                        <w:t xml:space="preserve">                ESTÁTICA DAS CONSTRUÇÕES </w:t>
                      </w:r>
                    </w:p>
                    <w:p w14:paraId="5DA77509" w14:textId="77777777" w:rsidR="00FE2E63" w:rsidRPr="00881204" w:rsidRDefault="00FE2E63" w:rsidP="00FE2E63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after="0" w:line="240" w:lineRule="auto"/>
                      </w:pPr>
                      <w:r w:rsidRPr="00881204">
                        <w:t>NOME:</w:t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</w:r>
                      <w:r w:rsidRPr="00881204">
                        <w:tab/>
                        <w:t>ASSINATURA:</w:t>
                      </w:r>
                    </w:p>
                    <w:p w14:paraId="7C41CF61" w14:textId="77777777" w:rsidR="00FE2E63" w:rsidRPr="00802069" w:rsidRDefault="00FE2E63" w:rsidP="00FE2E63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020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Nas questões de múltipla escolha as alternativas devem ser marcadas com caneta, questões rasuradas serão consideradas erradas. A sua folha de referência deve ser entregue juntamente com a sua solução desta avaliação. Utilize pelo menos 3 casas decimais significativas em seus cálculos.</w:t>
                      </w:r>
                    </w:p>
                    <w:p w14:paraId="03BDB8C6" w14:textId="77777777" w:rsidR="00FE2E63" w:rsidRPr="00802069" w:rsidRDefault="00FE2E63" w:rsidP="00FE2E6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C769B3" w14:textId="77777777" w:rsidR="00FE2E63" w:rsidRDefault="00FE2E63" w:rsidP="00FE2E63">
      <w:pPr>
        <w:spacing w:after="0" w:line="240" w:lineRule="auto"/>
      </w:pPr>
    </w:p>
    <w:p w14:paraId="7C2EABA6" w14:textId="77777777" w:rsidR="00FE2E63" w:rsidRDefault="00FE2E63" w:rsidP="00FE2E63">
      <w:pPr>
        <w:spacing w:after="0" w:line="240" w:lineRule="auto"/>
      </w:pPr>
    </w:p>
    <w:p w14:paraId="257C0547" w14:textId="060895D7" w:rsidR="00FE2E63" w:rsidRDefault="00FE2E63" w:rsidP="00FE2E63">
      <w:pPr>
        <w:spacing w:after="0" w:line="240" w:lineRule="auto"/>
        <w:rPr>
          <w:b/>
        </w:rPr>
      </w:pPr>
    </w:p>
    <w:p w14:paraId="4ED60C76" w14:textId="77777777" w:rsidR="00E576DE" w:rsidRDefault="00E576DE" w:rsidP="00E576DE">
      <w:pPr>
        <w:spacing w:after="0" w:line="240" w:lineRule="auto"/>
      </w:pPr>
      <w:r>
        <w:rPr>
          <w:noProof/>
        </w:rPr>
        <w:drawing>
          <wp:inline distT="0" distB="0" distL="0" distR="0" wp14:anchorId="73D82BC6" wp14:editId="47145147">
            <wp:extent cx="3060700" cy="1069149"/>
            <wp:effectExtent l="0" t="0" r="6350" b="0"/>
            <wp:docPr id="105" name="Imagem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483" t="43015" r="3669" b="18158"/>
                    <a:stretch/>
                  </pic:blipFill>
                  <pic:spPr bwMode="auto">
                    <a:xfrm>
                      <a:off x="0" y="0"/>
                      <a:ext cx="3092501" cy="1080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8F33F" w14:textId="0DBE9F01" w:rsidR="00E576DE" w:rsidRDefault="00052CD6" w:rsidP="00E576DE">
      <w:pPr>
        <w:spacing w:after="0" w:line="240" w:lineRule="auto"/>
        <w:jc w:val="both"/>
      </w:pPr>
      <w:r>
        <w:rPr>
          <w:b/>
          <w:bCs/>
        </w:rPr>
        <w:t>1</w:t>
      </w:r>
      <w:r w:rsidR="00E576DE" w:rsidRPr="00052CD6">
        <w:rPr>
          <w:b/>
          <w:bCs/>
        </w:rPr>
        <w:t>. (1,25)</w:t>
      </w:r>
      <w:r w:rsidR="00E576DE">
        <w:t xml:space="preserve"> Para a viga </w:t>
      </w:r>
      <w:proofErr w:type="spellStart"/>
      <w:r w:rsidR="00E576DE">
        <w:t>Gerber</w:t>
      </w:r>
      <w:proofErr w:type="spellEnd"/>
      <w:r w:rsidR="00E576DE">
        <w:t xml:space="preserve"> acima considere os seguintes parâmetros:</w:t>
      </w:r>
    </w:p>
    <w:p w14:paraId="60886C56" w14:textId="77777777" w:rsidR="00E576DE" w:rsidRDefault="00E576DE" w:rsidP="00E576DE">
      <w:pPr>
        <w:spacing w:after="0" w:line="240" w:lineRule="auto"/>
        <w:ind w:firstLine="708"/>
        <w:jc w:val="both"/>
      </w:pPr>
      <w:proofErr w:type="spellStart"/>
      <w:r>
        <w:t>Lab</w:t>
      </w:r>
      <w:proofErr w:type="spellEnd"/>
      <w:r>
        <w:t>=7m</w:t>
      </w:r>
      <w:r>
        <w:tab/>
      </w:r>
      <w:proofErr w:type="spellStart"/>
      <w:r>
        <w:t>qab</w:t>
      </w:r>
      <w:proofErr w:type="spellEnd"/>
      <w:r>
        <w:t>=8,0kN/m</w:t>
      </w:r>
    </w:p>
    <w:p w14:paraId="6CB0FEC6" w14:textId="77777777" w:rsidR="00E576DE" w:rsidRDefault="00E576DE" w:rsidP="00E576DE">
      <w:pPr>
        <w:spacing w:after="0" w:line="240" w:lineRule="auto"/>
        <w:ind w:firstLine="708"/>
        <w:jc w:val="both"/>
      </w:pPr>
      <w:proofErr w:type="spellStart"/>
      <w:r>
        <w:t>Lbc</w:t>
      </w:r>
      <w:proofErr w:type="spellEnd"/>
      <w:r>
        <w:t>=2,5m</w:t>
      </w:r>
      <w:r>
        <w:tab/>
      </w:r>
      <w:proofErr w:type="spellStart"/>
      <w:r>
        <w:t>qbc</w:t>
      </w:r>
      <w:proofErr w:type="spellEnd"/>
      <w:r>
        <w:t>=5,0kN/m</w:t>
      </w:r>
    </w:p>
    <w:p w14:paraId="5D2AE278" w14:textId="77777777" w:rsidR="00E576DE" w:rsidRDefault="00E576DE" w:rsidP="00E576DE">
      <w:pPr>
        <w:spacing w:after="0" w:line="240" w:lineRule="auto"/>
        <w:ind w:firstLine="708"/>
        <w:jc w:val="both"/>
      </w:pPr>
      <w:proofErr w:type="spellStart"/>
      <w:r>
        <w:t>Lcd</w:t>
      </w:r>
      <w:proofErr w:type="spellEnd"/>
      <w:r>
        <w:t>=6m</w:t>
      </w:r>
      <w:r>
        <w:tab/>
      </w:r>
      <w:r>
        <w:tab/>
      </w:r>
      <w:proofErr w:type="spellStart"/>
      <w:r>
        <w:t>qcd</w:t>
      </w:r>
      <w:proofErr w:type="spellEnd"/>
      <w:r>
        <w:t xml:space="preserve">=13,5kN/m </w:t>
      </w:r>
    </w:p>
    <w:p w14:paraId="513F0F34" w14:textId="77777777" w:rsidR="00E576DE" w:rsidRDefault="00E576DE" w:rsidP="00E576DE">
      <w:pPr>
        <w:spacing w:after="0" w:line="240" w:lineRule="auto"/>
        <w:jc w:val="both"/>
      </w:pPr>
      <w:r>
        <w:t>Quais são as reações de apoio verticais nos pontos A e B?</w:t>
      </w:r>
    </w:p>
    <w:p w14:paraId="7B371029" w14:textId="77777777" w:rsidR="00E576DE" w:rsidRPr="00FE2E63" w:rsidRDefault="00E576DE" w:rsidP="00052CD6">
      <w:pPr>
        <w:pStyle w:val="PargrafodaLista"/>
        <w:numPr>
          <w:ilvl w:val="0"/>
          <w:numId w:val="14"/>
        </w:numPr>
        <w:spacing w:after="0" w:line="240" w:lineRule="auto"/>
      </w:pPr>
      <w:r w:rsidRPr="00FE2E63">
        <w:t>19,00kN e 90,00kN</w:t>
      </w:r>
    </w:p>
    <w:p w14:paraId="0A73DFAC" w14:textId="77777777" w:rsidR="00E576DE" w:rsidRPr="009345BF" w:rsidRDefault="00E576DE" w:rsidP="00052CD6">
      <w:pPr>
        <w:pStyle w:val="PargrafodaLista"/>
        <w:numPr>
          <w:ilvl w:val="0"/>
          <w:numId w:val="14"/>
        </w:numPr>
        <w:spacing w:after="0" w:line="240" w:lineRule="auto"/>
      </w:pPr>
      <w:r w:rsidRPr="009345BF">
        <w:t>23,75kN e 85,25kN</w:t>
      </w:r>
    </w:p>
    <w:p w14:paraId="1A5876D2" w14:textId="77777777" w:rsidR="00E576DE" w:rsidRPr="00A868E7" w:rsidRDefault="00E576DE" w:rsidP="00052CD6">
      <w:pPr>
        <w:pStyle w:val="PargrafodaLista"/>
        <w:numPr>
          <w:ilvl w:val="0"/>
          <w:numId w:val="14"/>
        </w:numPr>
        <w:spacing w:after="0" w:line="240" w:lineRule="auto"/>
        <w:rPr>
          <w:b/>
        </w:rPr>
      </w:pPr>
      <w:r w:rsidRPr="00A868E7">
        <w:rPr>
          <w:b/>
        </w:rPr>
        <w:t>11,30kN e 97,70kN</w:t>
      </w:r>
    </w:p>
    <w:p w14:paraId="4ED305A5" w14:textId="77777777" w:rsidR="00E576DE" w:rsidRPr="007C141E" w:rsidRDefault="00E576DE" w:rsidP="00052CD6">
      <w:pPr>
        <w:pStyle w:val="PargrafodaLista"/>
        <w:numPr>
          <w:ilvl w:val="0"/>
          <w:numId w:val="14"/>
        </w:numPr>
        <w:spacing w:after="0" w:line="240" w:lineRule="auto"/>
      </w:pPr>
      <w:r w:rsidRPr="007C141E">
        <w:t>35,93kN e 73,07kN</w:t>
      </w:r>
    </w:p>
    <w:p w14:paraId="108C5CFE" w14:textId="77777777" w:rsidR="00E576DE" w:rsidRDefault="00E576DE" w:rsidP="00052CD6">
      <w:pPr>
        <w:pStyle w:val="PargrafodaLista"/>
        <w:numPr>
          <w:ilvl w:val="0"/>
          <w:numId w:val="14"/>
        </w:numPr>
        <w:spacing w:after="0" w:line="240" w:lineRule="auto"/>
      </w:pPr>
      <w:r>
        <w:t>Nenhuma das alternativas anteriores</w:t>
      </w:r>
    </w:p>
    <w:p w14:paraId="62477016" w14:textId="77777777" w:rsidR="00E576DE" w:rsidRDefault="00E576DE" w:rsidP="00FE2E63">
      <w:pPr>
        <w:spacing w:after="0" w:line="240" w:lineRule="auto"/>
        <w:rPr>
          <w:b/>
        </w:rPr>
      </w:pPr>
    </w:p>
    <w:p w14:paraId="21E345F1" w14:textId="77777777" w:rsidR="00FE2E63" w:rsidRDefault="00FE2E63" w:rsidP="00FE2E63">
      <w:pPr>
        <w:spacing w:after="0"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1AE3B142" wp14:editId="2C13F28A">
            <wp:extent cx="2433099" cy="1866163"/>
            <wp:effectExtent l="0" t="0" r="5715" b="1270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889" t="32737" r="45889" b="7118"/>
                    <a:stretch/>
                  </pic:blipFill>
                  <pic:spPr bwMode="auto">
                    <a:xfrm>
                      <a:off x="0" y="0"/>
                      <a:ext cx="2465808" cy="189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EFD87" w14:textId="7F2FA95C" w:rsidR="00FE2E63" w:rsidRDefault="00052CD6" w:rsidP="00FE2E63">
      <w:pPr>
        <w:spacing w:after="0" w:line="240" w:lineRule="auto"/>
        <w:jc w:val="both"/>
      </w:pPr>
      <w:r>
        <w:rPr>
          <w:b/>
          <w:bCs/>
        </w:rPr>
        <w:t>2</w:t>
      </w:r>
      <w:r w:rsidR="00FE2E63" w:rsidRPr="00052CD6">
        <w:rPr>
          <w:b/>
          <w:bCs/>
        </w:rPr>
        <w:t xml:space="preserve">. (1,25) </w:t>
      </w:r>
      <w:r w:rsidR="00FE2E63">
        <w:t>O muro de arrimo de gravidade, apresentado na figura acima, é construído em concreto armado e possui uma altura H=3,75m e uma largura b=1,5m. O solo do talude apresenta peso próprio igual à 18kN/m</w:t>
      </w:r>
      <w:r w:rsidR="00FE2E63">
        <w:rPr>
          <w:vertAlign w:val="superscript"/>
        </w:rPr>
        <w:t>3</w:t>
      </w:r>
      <w:r w:rsidR="00FE2E63">
        <w:t xml:space="preserve"> e um coeficiente de empuxo ativo igual à 0,6. Qual é o fator de segurança contra tombamento para este muro?</w:t>
      </w:r>
    </w:p>
    <w:p w14:paraId="1F50E8C1" w14:textId="3AF7AD18" w:rsidR="00FE2E63" w:rsidRPr="005767AE" w:rsidRDefault="00052CD6" w:rsidP="00052CD6">
      <w:pPr>
        <w:pStyle w:val="PargrafodaLista"/>
        <w:numPr>
          <w:ilvl w:val="0"/>
          <w:numId w:val="15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CAC3ECD" wp14:editId="1BF3E07A">
            <wp:simplePos x="0" y="0"/>
            <wp:positionH relativeFrom="margin">
              <wp:posOffset>2256790</wp:posOffset>
            </wp:positionH>
            <wp:positionV relativeFrom="paragraph">
              <wp:posOffset>6985</wp:posOffset>
            </wp:positionV>
            <wp:extent cx="4653280" cy="646430"/>
            <wp:effectExtent l="0" t="0" r="0" b="127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E63" w:rsidRPr="005767AE">
        <w:t>1,736</w:t>
      </w:r>
    </w:p>
    <w:p w14:paraId="7DFDFD3D" w14:textId="77777777" w:rsidR="00FE2E63" w:rsidRPr="00FE2E63" w:rsidRDefault="00FE2E63" w:rsidP="00052CD6">
      <w:pPr>
        <w:pStyle w:val="PargrafodaLista"/>
        <w:numPr>
          <w:ilvl w:val="0"/>
          <w:numId w:val="15"/>
        </w:numPr>
        <w:spacing w:after="0" w:line="240" w:lineRule="auto"/>
      </w:pPr>
      <w:r w:rsidRPr="00FE2E63">
        <w:t>1,275</w:t>
      </w:r>
    </w:p>
    <w:p w14:paraId="13E91828" w14:textId="77777777" w:rsidR="00FE2E63" w:rsidRPr="00FE2E63" w:rsidRDefault="00FE2E63" w:rsidP="00052CD6">
      <w:pPr>
        <w:pStyle w:val="PargrafodaLista"/>
        <w:numPr>
          <w:ilvl w:val="0"/>
          <w:numId w:val="15"/>
        </w:numPr>
        <w:spacing w:after="0" w:line="240" w:lineRule="auto"/>
      </w:pPr>
      <w:r w:rsidRPr="00FE2E63">
        <w:t>1,479</w:t>
      </w:r>
    </w:p>
    <w:p w14:paraId="705067E8" w14:textId="77777777" w:rsidR="00FE2E63" w:rsidRPr="00702A9F" w:rsidRDefault="00FE2E63" w:rsidP="00052CD6">
      <w:pPr>
        <w:pStyle w:val="PargrafodaLista"/>
        <w:numPr>
          <w:ilvl w:val="0"/>
          <w:numId w:val="15"/>
        </w:numPr>
        <w:spacing w:after="0" w:line="240" w:lineRule="auto"/>
        <w:rPr>
          <w:b/>
        </w:rPr>
      </w:pPr>
      <w:r w:rsidRPr="00702A9F">
        <w:rPr>
          <w:b/>
        </w:rPr>
        <w:t>1,111</w:t>
      </w:r>
    </w:p>
    <w:p w14:paraId="57AF2405" w14:textId="77777777" w:rsidR="00FE2E63" w:rsidRDefault="00FE2E63" w:rsidP="00052CD6">
      <w:pPr>
        <w:pStyle w:val="PargrafodaLista"/>
        <w:numPr>
          <w:ilvl w:val="0"/>
          <w:numId w:val="15"/>
        </w:numPr>
        <w:spacing w:after="0" w:line="240" w:lineRule="auto"/>
      </w:pPr>
      <w:r>
        <w:t>Nenhuma das alternativas anteriores</w:t>
      </w:r>
    </w:p>
    <w:p w14:paraId="7505ADA7" w14:textId="77777777" w:rsidR="00FE2E63" w:rsidRDefault="00FE2E63" w:rsidP="00FE2E63">
      <w:pPr>
        <w:spacing w:after="0" w:line="240" w:lineRule="auto"/>
      </w:pPr>
    </w:p>
    <w:p w14:paraId="75E3D7B3" w14:textId="0F095758" w:rsidR="00FE2E63" w:rsidRDefault="00052CD6" w:rsidP="00FE2E63">
      <w:pPr>
        <w:spacing w:after="0" w:line="240" w:lineRule="auto"/>
        <w:jc w:val="both"/>
      </w:pPr>
      <w:r>
        <w:rPr>
          <w:b/>
          <w:bCs/>
        </w:rPr>
        <w:t>3</w:t>
      </w:r>
      <w:r w:rsidR="00FE2E63" w:rsidRPr="00052CD6">
        <w:rPr>
          <w:b/>
          <w:bCs/>
        </w:rPr>
        <w:t xml:space="preserve">. (1,25) </w:t>
      </w:r>
      <w:r w:rsidR="00FE2E63">
        <w:t>Para o muro de arrimo da figura acima, considerando o coeficiente de atrito entre a base do muro e o solo igual à 0,7, qual é o fator de segurança contra a translação do muro?</w:t>
      </w:r>
    </w:p>
    <w:p w14:paraId="40D6EDEE" w14:textId="77777777" w:rsidR="00FE2E63" w:rsidRPr="0081473A" w:rsidRDefault="00FE2E63" w:rsidP="00052CD6">
      <w:pPr>
        <w:pStyle w:val="PargrafodaLista"/>
        <w:numPr>
          <w:ilvl w:val="0"/>
          <w:numId w:val="16"/>
        </w:numPr>
        <w:spacing w:after="0" w:line="240" w:lineRule="auto"/>
        <w:rPr>
          <w:b/>
        </w:rPr>
      </w:pPr>
      <w:r w:rsidRPr="0081473A">
        <w:rPr>
          <w:b/>
        </w:rPr>
        <w:t>1,296</w:t>
      </w:r>
    </w:p>
    <w:p w14:paraId="10729FB3" w14:textId="77777777" w:rsidR="00FE2E63" w:rsidRPr="00FE2E63" w:rsidRDefault="00FE2E63" w:rsidP="00052CD6">
      <w:pPr>
        <w:pStyle w:val="PargrafodaLista"/>
        <w:numPr>
          <w:ilvl w:val="0"/>
          <w:numId w:val="16"/>
        </w:numPr>
        <w:spacing w:after="0" w:line="240" w:lineRule="auto"/>
      </w:pPr>
      <w:r w:rsidRPr="00FE2E63">
        <w:t>1,496</w:t>
      </w:r>
    </w:p>
    <w:p w14:paraId="18656082" w14:textId="77777777" w:rsidR="00FE2E63" w:rsidRPr="00FE2E63" w:rsidRDefault="00FE2E63" w:rsidP="00052CD6">
      <w:pPr>
        <w:pStyle w:val="PargrafodaLista"/>
        <w:numPr>
          <w:ilvl w:val="0"/>
          <w:numId w:val="16"/>
        </w:numPr>
        <w:spacing w:after="0" w:line="240" w:lineRule="auto"/>
      </w:pPr>
      <w:r w:rsidRPr="00FE2E63">
        <w:t>1,389</w:t>
      </w:r>
    </w:p>
    <w:p w14:paraId="043423D6" w14:textId="77777777" w:rsidR="00FE2E63" w:rsidRPr="005767AE" w:rsidRDefault="00FE2E63" w:rsidP="00052CD6">
      <w:pPr>
        <w:pStyle w:val="PargrafodaLista"/>
        <w:numPr>
          <w:ilvl w:val="0"/>
          <w:numId w:val="16"/>
        </w:numPr>
        <w:spacing w:after="0" w:line="240" w:lineRule="auto"/>
      </w:pPr>
      <w:r w:rsidRPr="005767AE">
        <w:t>1,620</w:t>
      </w:r>
    </w:p>
    <w:p w14:paraId="5F4F7C97" w14:textId="77777777" w:rsidR="00FE2E63" w:rsidRDefault="00FE2E63" w:rsidP="00052CD6">
      <w:pPr>
        <w:pStyle w:val="PargrafodaLista"/>
        <w:numPr>
          <w:ilvl w:val="0"/>
          <w:numId w:val="16"/>
        </w:numPr>
        <w:spacing w:after="0" w:line="240" w:lineRule="auto"/>
      </w:pPr>
      <w:r>
        <w:t>Nenhuma das alternativas anteriores</w:t>
      </w:r>
    </w:p>
    <w:p w14:paraId="076BA15F" w14:textId="7CD0C12D" w:rsidR="00FE2E63" w:rsidRDefault="00FE2E63" w:rsidP="00FE2E63">
      <w:pPr>
        <w:spacing w:after="0" w:line="240" w:lineRule="auto"/>
      </w:pPr>
    </w:p>
    <w:p w14:paraId="6F8FCE23" w14:textId="7AE3F90A" w:rsidR="00E576DE" w:rsidRDefault="00E576DE" w:rsidP="00FE2E63">
      <w:pPr>
        <w:spacing w:after="0" w:line="240" w:lineRule="auto"/>
      </w:pPr>
    </w:p>
    <w:p w14:paraId="16D5FD3B" w14:textId="2A607902" w:rsidR="00E576DE" w:rsidRDefault="00E576DE" w:rsidP="00FE2E63">
      <w:pPr>
        <w:spacing w:after="0" w:line="240" w:lineRule="auto"/>
      </w:pPr>
    </w:p>
    <w:p w14:paraId="520EFA85" w14:textId="23ADB462" w:rsidR="00E576DE" w:rsidRDefault="00E576DE" w:rsidP="00FE2E63">
      <w:pPr>
        <w:spacing w:after="0" w:line="240" w:lineRule="auto"/>
      </w:pPr>
    </w:p>
    <w:p w14:paraId="59EDD4F0" w14:textId="140EE404" w:rsidR="00E576DE" w:rsidRDefault="00E576DE" w:rsidP="00FE2E63">
      <w:pPr>
        <w:spacing w:after="0" w:line="240" w:lineRule="auto"/>
      </w:pPr>
    </w:p>
    <w:p w14:paraId="1A4E255A" w14:textId="77777777" w:rsidR="00E576DE" w:rsidRDefault="00E576DE" w:rsidP="00FE2E63">
      <w:pPr>
        <w:spacing w:after="0" w:line="240" w:lineRule="auto"/>
      </w:pPr>
    </w:p>
    <w:p w14:paraId="6AD34B45" w14:textId="77ACCB71" w:rsidR="00ED4856" w:rsidRDefault="00052CD6" w:rsidP="00ED4856">
      <w:pPr>
        <w:spacing w:after="0" w:line="240" w:lineRule="auto"/>
        <w:jc w:val="both"/>
      </w:pPr>
      <w:r w:rsidRPr="00052CD6">
        <w:rPr>
          <w:b/>
          <w:bCs/>
        </w:rPr>
        <w:t xml:space="preserve">4. (1,25) </w:t>
      </w:r>
      <w:r>
        <w:t>Para o muro de arrimo do exercício 2, determine b para que o fator de segurança contra o tombamento seja igual à 2?</w:t>
      </w:r>
    </w:p>
    <w:p w14:paraId="1FD89C9D" w14:textId="77777777" w:rsidR="008E6B86" w:rsidRPr="00D54D0A" w:rsidRDefault="008E6B86" w:rsidP="00052CD6">
      <w:pPr>
        <w:pStyle w:val="PargrafodaLista"/>
        <w:numPr>
          <w:ilvl w:val="0"/>
          <w:numId w:val="7"/>
        </w:numPr>
        <w:spacing w:after="0" w:line="240" w:lineRule="auto"/>
      </w:pPr>
      <w:r w:rsidRPr="00D54D0A">
        <w:t>1,74m</w:t>
      </w:r>
    </w:p>
    <w:p w14:paraId="46FB985E" w14:textId="2A75B5DF" w:rsidR="00ED4856" w:rsidRPr="00D54D0A" w:rsidRDefault="00D54D0A" w:rsidP="00052CD6">
      <w:pPr>
        <w:pStyle w:val="PargrafodaLista"/>
        <w:numPr>
          <w:ilvl w:val="0"/>
          <w:numId w:val="7"/>
        </w:numPr>
        <w:spacing w:after="0" w:line="240" w:lineRule="auto"/>
        <w:rPr>
          <w:b/>
          <w:bCs/>
        </w:rPr>
      </w:pPr>
      <w:r w:rsidRPr="00D54D0A">
        <w:rPr>
          <w:b/>
          <w:bCs/>
        </w:rPr>
        <w:t>2,01m</w:t>
      </w:r>
    </w:p>
    <w:p w14:paraId="557FEEDC" w14:textId="77777777" w:rsidR="00ED4856" w:rsidRPr="004C63BB" w:rsidRDefault="00ED4856" w:rsidP="00052CD6">
      <w:pPr>
        <w:pStyle w:val="PargrafodaLista"/>
        <w:numPr>
          <w:ilvl w:val="0"/>
          <w:numId w:val="7"/>
        </w:numPr>
        <w:spacing w:after="0" w:line="240" w:lineRule="auto"/>
      </w:pPr>
      <w:r w:rsidRPr="004C63BB">
        <w:t>1,61m</w:t>
      </w:r>
    </w:p>
    <w:p w14:paraId="27FB4285" w14:textId="77777777" w:rsidR="00ED4856" w:rsidRPr="005E06D4" w:rsidRDefault="00ED4856" w:rsidP="00052CD6">
      <w:pPr>
        <w:pStyle w:val="PargrafodaLista"/>
        <w:numPr>
          <w:ilvl w:val="0"/>
          <w:numId w:val="7"/>
        </w:numPr>
        <w:spacing w:after="0" w:line="240" w:lineRule="auto"/>
        <w:rPr>
          <w:bCs/>
        </w:rPr>
      </w:pPr>
      <w:r w:rsidRPr="005E06D4">
        <w:rPr>
          <w:bCs/>
        </w:rPr>
        <w:t>1,88m</w:t>
      </w:r>
    </w:p>
    <w:p w14:paraId="6D339E90" w14:textId="77777777" w:rsidR="00ED4856" w:rsidRDefault="00ED4856" w:rsidP="00052CD6">
      <w:pPr>
        <w:pStyle w:val="PargrafodaLista"/>
        <w:numPr>
          <w:ilvl w:val="0"/>
          <w:numId w:val="7"/>
        </w:numPr>
        <w:spacing w:after="0" w:line="240" w:lineRule="auto"/>
      </w:pPr>
      <w:r>
        <w:t>Nenhuma das alternativas anteriores</w:t>
      </w:r>
    </w:p>
    <w:p w14:paraId="0CF8B112" w14:textId="3BADB20B" w:rsidR="00E576DE" w:rsidRDefault="00E576DE" w:rsidP="00FE2E63">
      <w:pPr>
        <w:spacing w:after="0" w:line="240" w:lineRule="auto"/>
      </w:pPr>
    </w:p>
    <w:p w14:paraId="79D0C7A3" w14:textId="77777777" w:rsidR="00052CD6" w:rsidRDefault="00052CD6" w:rsidP="00052CD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1F206BC" wp14:editId="5CF923E0">
            <wp:extent cx="3148641" cy="1786968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961" t="32062" r="20056" b="8928"/>
                    <a:stretch/>
                  </pic:blipFill>
                  <pic:spPr bwMode="auto">
                    <a:xfrm>
                      <a:off x="0" y="0"/>
                      <a:ext cx="3192713" cy="1811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7BCC3" w14:textId="5245F3E6" w:rsidR="00052CD6" w:rsidRDefault="00052CD6" w:rsidP="00052CD6">
      <w:pPr>
        <w:spacing w:after="0" w:line="240" w:lineRule="auto"/>
        <w:jc w:val="both"/>
      </w:pPr>
      <w:r>
        <w:rPr>
          <w:b/>
          <w:bCs/>
        </w:rPr>
        <w:t>5</w:t>
      </w:r>
      <w:r w:rsidRPr="00052CD6">
        <w:rPr>
          <w:b/>
          <w:bCs/>
        </w:rPr>
        <w:t xml:space="preserve">. (2,5) </w:t>
      </w:r>
      <w:r>
        <w:t>O muro de arrimo de gravidade, apresentado na figura acima, é construído em concreto armado. O solo do talude apresenta peso próprio igual à 18kN/m</w:t>
      </w:r>
      <w:r>
        <w:rPr>
          <w:vertAlign w:val="superscript"/>
        </w:rPr>
        <w:t>3</w:t>
      </w:r>
      <w:r>
        <w:t xml:space="preserve"> e um coeficiente de empuxo ativo igual </w:t>
      </w:r>
      <w:proofErr w:type="gramStart"/>
      <w:r>
        <w:t>à</w:t>
      </w:r>
      <w:proofErr w:type="gramEnd"/>
      <w:r>
        <w:t xml:space="preserve"> 0,6. O coeficiente de atrito entre a base do muro e o solo igual à 0,7. Determine a dimensão b para que o muro seja estável contra tombamento com um fator de segurança igual à 2. Neste caso qual será o fator de segurança contra translação?</w:t>
      </w:r>
    </w:p>
    <w:p w14:paraId="47616B1E" w14:textId="77777777" w:rsidR="00052CD6" w:rsidRPr="00052CD6" w:rsidRDefault="00052CD6" w:rsidP="00052CD6">
      <w:pPr>
        <w:spacing w:after="0" w:line="240" w:lineRule="auto"/>
        <w:jc w:val="both"/>
      </w:pPr>
    </w:p>
    <w:p w14:paraId="7F573569" w14:textId="77777777" w:rsidR="00052CD6" w:rsidRPr="00052CD6" w:rsidRDefault="00052CD6" w:rsidP="00052CD6">
      <w:pPr>
        <w:spacing w:after="0" w:line="240" w:lineRule="auto"/>
      </w:pPr>
    </w:p>
    <w:p w14:paraId="137EE211" w14:textId="7372DFC3" w:rsidR="005767AE" w:rsidRDefault="00052CD6" w:rsidP="00052CD6">
      <w:pPr>
        <w:spacing w:after="0" w:line="240" w:lineRule="auto"/>
        <w:jc w:val="both"/>
        <w:rPr>
          <w:noProof/>
        </w:rPr>
      </w:pPr>
      <w:r>
        <w:rPr>
          <w:b/>
          <w:bCs/>
        </w:rPr>
        <w:t>6</w:t>
      </w:r>
      <w:r w:rsidRPr="00052CD6">
        <w:rPr>
          <w:b/>
          <w:bCs/>
        </w:rPr>
        <w:t xml:space="preserve">. (2,5) </w:t>
      </w:r>
      <w:r w:rsidRPr="00052CD6">
        <w:rPr>
          <w:rFonts w:eastAsiaTheme="minorEastAsia"/>
        </w:rPr>
        <w:t xml:space="preserve">Considerando a Viga </w:t>
      </w:r>
      <w:proofErr w:type="spellStart"/>
      <w:r w:rsidRPr="00052CD6">
        <w:rPr>
          <w:rFonts w:eastAsiaTheme="minorEastAsia"/>
        </w:rPr>
        <w:t>Gerber</w:t>
      </w:r>
      <w:proofErr w:type="spellEnd"/>
      <w:r w:rsidRPr="00052CD6">
        <w:rPr>
          <w:rFonts w:eastAsiaTheme="minorEastAsia"/>
        </w:rPr>
        <w:t xml:space="preserve"> abaixo, obtenha os diagramas de esforço cortante e momento fletor ao longo de todo o comprimento da viga. Determine a localização e o valor pontos extremos do momento fletor (máximos negativos e máximos positivos).</w:t>
      </w:r>
      <w:r w:rsidRPr="00052CD6">
        <w:rPr>
          <w:noProof/>
        </w:rPr>
        <w:t xml:space="preserve"> </w:t>
      </w:r>
    </w:p>
    <w:p w14:paraId="18FF2411" w14:textId="0F176D21" w:rsidR="00757727" w:rsidRDefault="00757727" w:rsidP="00052CD6">
      <w:pPr>
        <w:spacing w:after="0" w:line="240" w:lineRule="auto"/>
        <w:jc w:val="both"/>
        <w:rPr>
          <w:noProof/>
        </w:rPr>
      </w:pPr>
    </w:p>
    <w:p w14:paraId="5E633C34" w14:textId="77777777" w:rsidR="00A55216" w:rsidRDefault="00A55216" w:rsidP="00757727">
      <w:pPr>
        <w:widowControl w:val="0"/>
        <w:spacing w:after="120" w:line="240" w:lineRule="auto"/>
        <w:jc w:val="both"/>
        <w:rPr>
          <w:rFonts w:eastAsiaTheme="minorEastAsia"/>
          <w:noProof/>
        </w:rPr>
      </w:pPr>
    </w:p>
    <w:bookmarkStart w:id="0" w:name="_GoBack"/>
    <w:bookmarkEnd w:id="0"/>
    <w:p w14:paraId="0A0528D3" w14:textId="59E5C27E" w:rsidR="00757727" w:rsidRDefault="00A55216" w:rsidP="00757727">
      <w:pPr>
        <w:widowControl w:val="0"/>
        <w:spacing w:after="12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ATIVO</m:t>
                </m:r>
              </m:e>
              <m:e>
                <m:r>
                  <w:rPr>
                    <w:rFonts w:ascii="Cambria Math" w:hAnsi="Cambria Math"/>
                  </w:rPr>
                  <m:t>MAX</m:t>
                </m:r>
              </m:e>
            </m:eqAr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SOLO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H</m:t>
        </m:r>
      </m:oMath>
      <w:r w:rsidR="00757727" w:rsidRPr="00747066">
        <w:rPr>
          <w:rFonts w:eastAsiaTheme="minorEastAsia"/>
        </w:rPr>
        <w:t xml:space="preserve"> </w:t>
      </w:r>
      <w:r w:rsidR="00757727" w:rsidRPr="00747066">
        <w:rPr>
          <w:rFonts w:eastAsiaTheme="minorEastAsia"/>
        </w:rPr>
        <w:tab/>
      </w:r>
      <w:r w:rsidR="00757727" w:rsidRPr="00747066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ATIVO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ATIVO</m:t>
                </m:r>
              </m:e>
              <m:e>
                <m:r>
                  <w:rPr>
                    <w:rFonts w:ascii="Cambria Math" w:hAnsi="Cambria Math"/>
                  </w:rPr>
                  <m:t>MAX</m:t>
                </m:r>
              </m:e>
            </m:eqArr>
          </m:sub>
        </m:sSub>
      </m:oMath>
    </w:p>
    <w:p w14:paraId="02FBDACE" w14:textId="77777777" w:rsidR="00757727" w:rsidRPr="00747066" w:rsidRDefault="00757727" w:rsidP="00757727">
      <w:pPr>
        <w:widowControl w:val="0"/>
        <w:spacing w:after="120" w:line="240" w:lineRule="auto"/>
        <w:jc w:val="both"/>
        <w:rPr>
          <w:rFonts w:eastAsiaTheme="minorEastAsia"/>
        </w:rPr>
      </w:pPr>
    </w:p>
    <w:p w14:paraId="1305D480" w14:textId="77777777" w:rsidR="00757727" w:rsidRDefault="00A55216" w:rsidP="00757727">
      <w:pPr>
        <w:widowControl w:val="0"/>
        <w:spacing w:after="120" w:line="240" w:lineRule="auto"/>
        <w:ind w:right="59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TOMB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57727" w:rsidRPr="00747066">
        <w:rPr>
          <w:rFonts w:eastAsiaTheme="minorEastAsia"/>
        </w:rPr>
        <w:tab/>
        <w:t xml:space="preserve"> </w:t>
      </w:r>
      <w:r w:rsidR="00757727">
        <w:rPr>
          <w:rFonts w:eastAsiaTheme="minorEastAsia"/>
        </w:rPr>
        <w:tab/>
      </w:r>
      <w:r w:rsidR="00757727">
        <w:rPr>
          <w:rFonts w:eastAsiaTheme="minorEastAsia"/>
        </w:rPr>
        <w:tab/>
      </w:r>
      <w:r w:rsidR="00757727" w:rsidRPr="0074706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FS</m:t>
            </m:r>
          </m:e>
          <m:sub>
            <m:r>
              <w:rPr>
                <w:rFonts w:ascii="Cambria Math" w:hAnsi="Cambria Math"/>
              </w:rPr>
              <m:t>TOMB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TOMB</m:t>
                </m:r>
              </m:sub>
            </m:sSub>
          </m:den>
        </m:f>
      </m:oMath>
      <w:r w:rsidR="00757727" w:rsidRPr="00747066">
        <w:rPr>
          <w:rFonts w:eastAsiaTheme="minorEastAsia"/>
        </w:rPr>
        <w:t xml:space="preserve">       </w:t>
      </w:r>
    </w:p>
    <w:p w14:paraId="61B5E6CD" w14:textId="77777777" w:rsidR="00757727" w:rsidRDefault="00757727" w:rsidP="00757727">
      <w:pPr>
        <w:widowControl w:val="0"/>
        <w:spacing w:after="120" w:line="240" w:lineRule="auto"/>
        <w:ind w:right="59"/>
        <w:jc w:val="both"/>
        <w:rPr>
          <w:rFonts w:eastAsiaTheme="minorEastAsia"/>
        </w:rPr>
      </w:pPr>
      <w:r w:rsidRPr="00747066">
        <w:rPr>
          <w:rFonts w:eastAsiaTheme="minorEastAsia"/>
        </w:rPr>
        <w:t xml:space="preserve">      </w:t>
      </w:r>
    </w:p>
    <w:p w14:paraId="1A642F13" w14:textId="77777777" w:rsidR="00757727" w:rsidRPr="00747066" w:rsidRDefault="00757727" w:rsidP="00757727">
      <w:pPr>
        <w:widowControl w:val="0"/>
        <w:spacing w:after="120" w:line="240" w:lineRule="auto"/>
        <w:ind w:right="59"/>
        <w:jc w:val="both"/>
      </w:pPr>
      <w:r w:rsidRPr="0074706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FS</m:t>
            </m:r>
          </m:e>
          <m:sub>
            <m:r>
              <w:rPr>
                <w:rFonts w:ascii="Cambria Math" w:hAnsi="Cambria Math"/>
              </w:rPr>
              <m:t>TRANSLAÇÃO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ATIVO</m:t>
                </m:r>
              </m:sub>
            </m:sSub>
          </m:den>
        </m:f>
      </m:oMath>
    </w:p>
    <w:p w14:paraId="10C2535F" w14:textId="77777777" w:rsidR="00757727" w:rsidRPr="00685373" w:rsidRDefault="00757727" w:rsidP="00052CD6">
      <w:pPr>
        <w:spacing w:after="0" w:line="240" w:lineRule="auto"/>
        <w:jc w:val="both"/>
      </w:pPr>
    </w:p>
    <w:sectPr w:rsidR="00757727" w:rsidRPr="00685373" w:rsidSect="00D13468">
      <w:pgSz w:w="11906" w:h="16838"/>
      <w:pgMar w:top="720" w:right="720" w:bottom="426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23E8"/>
    <w:multiLevelType w:val="hybridMultilevel"/>
    <w:tmpl w:val="611604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01CAD"/>
    <w:multiLevelType w:val="hybridMultilevel"/>
    <w:tmpl w:val="BA12BF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8525E"/>
    <w:multiLevelType w:val="hybridMultilevel"/>
    <w:tmpl w:val="BAEC9D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90227"/>
    <w:multiLevelType w:val="hybridMultilevel"/>
    <w:tmpl w:val="5EB820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31F8C"/>
    <w:multiLevelType w:val="hybridMultilevel"/>
    <w:tmpl w:val="E34C918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B2326"/>
    <w:multiLevelType w:val="hybridMultilevel"/>
    <w:tmpl w:val="BAEC9D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81ED7"/>
    <w:multiLevelType w:val="hybridMultilevel"/>
    <w:tmpl w:val="C66A61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676A9"/>
    <w:multiLevelType w:val="hybridMultilevel"/>
    <w:tmpl w:val="29BEC0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51617"/>
    <w:multiLevelType w:val="hybridMultilevel"/>
    <w:tmpl w:val="473C361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53BBB"/>
    <w:multiLevelType w:val="hybridMultilevel"/>
    <w:tmpl w:val="BAEC9D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02A09"/>
    <w:multiLevelType w:val="hybridMultilevel"/>
    <w:tmpl w:val="B2B427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F67AE"/>
    <w:multiLevelType w:val="hybridMultilevel"/>
    <w:tmpl w:val="7E5C30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D2E3C"/>
    <w:multiLevelType w:val="hybridMultilevel"/>
    <w:tmpl w:val="F08E20E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26EC1"/>
    <w:multiLevelType w:val="hybridMultilevel"/>
    <w:tmpl w:val="6FF47F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65100"/>
    <w:multiLevelType w:val="hybridMultilevel"/>
    <w:tmpl w:val="BAEC9D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D4E8E"/>
    <w:multiLevelType w:val="hybridMultilevel"/>
    <w:tmpl w:val="BAEC9D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14"/>
  </w:num>
  <w:num w:numId="8">
    <w:abstractNumId w:val="1"/>
  </w:num>
  <w:num w:numId="9">
    <w:abstractNumId w:val="13"/>
  </w:num>
  <w:num w:numId="10">
    <w:abstractNumId w:val="3"/>
  </w:num>
  <w:num w:numId="11">
    <w:abstractNumId w:val="0"/>
  </w:num>
  <w:num w:numId="12">
    <w:abstractNumId w:val="4"/>
  </w:num>
  <w:num w:numId="13">
    <w:abstractNumId w:val="8"/>
  </w:num>
  <w:num w:numId="14">
    <w:abstractNumId w:val="10"/>
  </w:num>
  <w:num w:numId="15">
    <w:abstractNumId w:val="6"/>
  </w:num>
  <w:num w:numId="16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337"/>
    <w:rsid w:val="00021D8B"/>
    <w:rsid w:val="000519DE"/>
    <w:rsid w:val="00052CD6"/>
    <w:rsid w:val="00064865"/>
    <w:rsid w:val="0008768E"/>
    <w:rsid w:val="000A6B8B"/>
    <w:rsid w:val="000C78E8"/>
    <w:rsid w:val="000D1CAB"/>
    <w:rsid w:val="000E1910"/>
    <w:rsid w:val="001024D2"/>
    <w:rsid w:val="001120C6"/>
    <w:rsid w:val="00163E95"/>
    <w:rsid w:val="001902D1"/>
    <w:rsid w:val="00195A54"/>
    <w:rsid w:val="001D6F74"/>
    <w:rsid w:val="001F332E"/>
    <w:rsid w:val="001F48D6"/>
    <w:rsid w:val="00225957"/>
    <w:rsid w:val="00227F8D"/>
    <w:rsid w:val="00236C4E"/>
    <w:rsid w:val="00243944"/>
    <w:rsid w:val="00263B63"/>
    <w:rsid w:val="00286A73"/>
    <w:rsid w:val="00296AEE"/>
    <w:rsid w:val="00296E78"/>
    <w:rsid w:val="002A4CB3"/>
    <w:rsid w:val="002A525E"/>
    <w:rsid w:val="002B2DE6"/>
    <w:rsid w:val="002B6B45"/>
    <w:rsid w:val="002C3337"/>
    <w:rsid w:val="002E1425"/>
    <w:rsid w:val="002F13F5"/>
    <w:rsid w:val="00330B49"/>
    <w:rsid w:val="00336C36"/>
    <w:rsid w:val="003558DB"/>
    <w:rsid w:val="003736FE"/>
    <w:rsid w:val="003A688F"/>
    <w:rsid w:val="003C2307"/>
    <w:rsid w:val="003F6C30"/>
    <w:rsid w:val="004069D5"/>
    <w:rsid w:val="00415806"/>
    <w:rsid w:val="00415B84"/>
    <w:rsid w:val="00420286"/>
    <w:rsid w:val="004209D3"/>
    <w:rsid w:val="00433315"/>
    <w:rsid w:val="004379D0"/>
    <w:rsid w:val="004457E2"/>
    <w:rsid w:val="00472E87"/>
    <w:rsid w:val="0047407C"/>
    <w:rsid w:val="004940A7"/>
    <w:rsid w:val="004A4982"/>
    <w:rsid w:val="004A6D28"/>
    <w:rsid w:val="004B2CB8"/>
    <w:rsid w:val="004C63BB"/>
    <w:rsid w:val="004D243A"/>
    <w:rsid w:val="004D4258"/>
    <w:rsid w:val="004F3DDF"/>
    <w:rsid w:val="005342EE"/>
    <w:rsid w:val="005367E5"/>
    <w:rsid w:val="00543EA0"/>
    <w:rsid w:val="00555884"/>
    <w:rsid w:val="005767AE"/>
    <w:rsid w:val="005D2503"/>
    <w:rsid w:val="005E06D4"/>
    <w:rsid w:val="00612A15"/>
    <w:rsid w:val="00626B25"/>
    <w:rsid w:val="006373B4"/>
    <w:rsid w:val="006419BC"/>
    <w:rsid w:val="00654EE6"/>
    <w:rsid w:val="00662330"/>
    <w:rsid w:val="00675B67"/>
    <w:rsid w:val="00683282"/>
    <w:rsid w:val="00685373"/>
    <w:rsid w:val="006A1386"/>
    <w:rsid w:val="006A4E15"/>
    <w:rsid w:val="006B7C51"/>
    <w:rsid w:val="006C06DE"/>
    <w:rsid w:val="006F00F9"/>
    <w:rsid w:val="007001F2"/>
    <w:rsid w:val="00702A9F"/>
    <w:rsid w:val="00712173"/>
    <w:rsid w:val="00715E5A"/>
    <w:rsid w:val="00731F3C"/>
    <w:rsid w:val="00740CD5"/>
    <w:rsid w:val="00747066"/>
    <w:rsid w:val="00757727"/>
    <w:rsid w:val="0077177B"/>
    <w:rsid w:val="00771966"/>
    <w:rsid w:val="00783831"/>
    <w:rsid w:val="00791054"/>
    <w:rsid w:val="00796F14"/>
    <w:rsid w:val="007A2534"/>
    <w:rsid w:val="007B5971"/>
    <w:rsid w:val="007C141E"/>
    <w:rsid w:val="007C5287"/>
    <w:rsid w:val="007D6A78"/>
    <w:rsid w:val="007F22BD"/>
    <w:rsid w:val="007F4045"/>
    <w:rsid w:val="00802069"/>
    <w:rsid w:val="00804EFE"/>
    <w:rsid w:val="008078BB"/>
    <w:rsid w:val="00812B3B"/>
    <w:rsid w:val="0081473A"/>
    <w:rsid w:val="00835851"/>
    <w:rsid w:val="008560DD"/>
    <w:rsid w:val="00864E8E"/>
    <w:rsid w:val="00874984"/>
    <w:rsid w:val="00881204"/>
    <w:rsid w:val="00881DE5"/>
    <w:rsid w:val="008875AB"/>
    <w:rsid w:val="008D0B85"/>
    <w:rsid w:val="008E6B86"/>
    <w:rsid w:val="00911E1A"/>
    <w:rsid w:val="009345BF"/>
    <w:rsid w:val="00942D4C"/>
    <w:rsid w:val="00986115"/>
    <w:rsid w:val="009A413E"/>
    <w:rsid w:val="009F3862"/>
    <w:rsid w:val="00A051A6"/>
    <w:rsid w:val="00A22CD9"/>
    <w:rsid w:val="00A239A6"/>
    <w:rsid w:val="00A34F62"/>
    <w:rsid w:val="00A50CC6"/>
    <w:rsid w:val="00A55216"/>
    <w:rsid w:val="00A6059E"/>
    <w:rsid w:val="00A65452"/>
    <w:rsid w:val="00A81B87"/>
    <w:rsid w:val="00A868E7"/>
    <w:rsid w:val="00A90A72"/>
    <w:rsid w:val="00A96C2A"/>
    <w:rsid w:val="00AB785F"/>
    <w:rsid w:val="00AD68AB"/>
    <w:rsid w:val="00AE067B"/>
    <w:rsid w:val="00B3060B"/>
    <w:rsid w:val="00B51A25"/>
    <w:rsid w:val="00B86422"/>
    <w:rsid w:val="00BA7AB9"/>
    <w:rsid w:val="00BB02EE"/>
    <w:rsid w:val="00BB647D"/>
    <w:rsid w:val="00BC08B5"/>
    <w:rsid w:val="00BC19CF"/>
    <w:rsid w:val="00BF6EEE"/>
    <w:rsid w:val="00C23098"/>
    <w:rsid w:val="00C412C8"/>
    <w:rsid w:val="00C57830"/>
    <w:rsid w:val="00C642B8"/>
    <w:rsid w:val="00C73C52"/>
    <w:rsid w:val="00C97355"/>
    <w:rsid w:val="00CA3B81"/>
    <w:rsid w:val="00CC028E"/>
    <w:rsid w:val="00D03237"/>
    <w:rsid w:val="00D13165"/>
    <w:rsid w:val="00D13468"/>
    <w:rsid w:val="00D14BFD"/>
    <w:rsid w:val="00D54D0A"/>
    <w:rsid w:val="00D55A6B"/>
    <w:rsid w:val="00DB243B"/>
    <w:rsid w:val="00DC7366"/>
    <w:rsid w:val="00DF2BE3"/>
    <w:rsid w:val="00DF6ED0"/>
    <w:rsid w:val="00DF7051"/>
    <w:rsid w:val="00E2541D"/>
    <w:rsid w:val="00E32F0F"/>
    <w:rsid w:val="00E404D7"/>
    <w:rsid w:val="00E445CA"/>
    <w:rsid w:val="00E510C5"/>
    <w:rsid w:val="00E55BB0"/>
    <w:rsid w:val="00E576DE"/>
    <w:rsid w:val="00E60879"/>
    <w:rsid w:val="00E77D92"/>
    <w:rsid w:val="00E87D83"/>
    <w:rsid w:val="00EA33FC"/>
    <w:rsid w:val="00EC4989"/>
    <w:rsid w:val="00ED36A6"/>
    <w:rsid w:val="00ED4856"/>
    <w:rsid w:val="00ED7B23"/>
    <w:rsid w:val="00F2711E"/>
    <w:rsid w:val="00F37C54"/>
    <w:rsid w:val="00F460FA"/>
    <w:rsid w:val="00F50038"/>
    <w:rsid w:val="00F7719F"/>
    <w:rsid w:val="00F81EE6"/>
    <w:rsid w:val="00FB2EED"/>
    <w:rsid w:val="00FC6BED"/>
    <w:rsid w:val="00FD2351"/>
    <w:rsid w:val="00FE2E63"/>
    <w:rsid w:val="00FE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BAA6F"/>
  <w15:chartTrackingRefBased/>
  <w15:docId w15:val="{8123A3A7-B237-4A3F-9B66-A257A673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0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1292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rossetto</dc:creator>
  <cp:keywords/>
  <dc:description/>
  <cp:lastModifiedBy>jonatas rossetto</cp:lastModifiedBy>
  <cp:revision>61</cp:revision>
  <dcterms:created xsi:type="dcterms:W3CDTF">2019-11-25T12:21:00Z</dcterms:created>
  <dcterms:modified xsi:type="dcterms:W3CDTF">2019-11-25T17:28:00Z</dcterms:modified>
</cp:coreProperties>
</file>