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3BF93" w14:textId="77777777" w:rsidR="00DC7CF9" w:rsidRPr="009B711C" w:rsidRDefault="005D329C" w:rsidP="00DC7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Titulo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la ficha</w:t>
      </w:r>
    </w:p>
    <w:p w14:paraId="7E392ECF" w14:textId="77777777" w:rsidR="009F1F64" w:rsidRDefault="009F1F64">
      <w:r w:rsidRPr="009F1F64">
        <w:t>San Valentín en Familia: ¡Una Escapada Inolvidable en una Casa Rural!</w:t>
      </w:r>
    </w:p>
    <w:p w14:paraId="72C5B52E" w14:textId="77777777" w:rsidR="00DC7CF9" w:rsidRPr="0075679E" w:rsidRDefault="006D2611" w:rsidP="00DC7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Descripcion</w:t>
      </w:r>
      <w:proofErr w:type="spellEnd"/>
    </w:p>
    <w:p w14:paraId="25C49AD3" w14:textId="77777777" w:rsidR="009F1F64" w:rsidRDefault="009F1F64">
      <w:pPr>
        <w:rPr>
          <w:sz w:val="24"/>
          <w:szCs w:val="24"/>
        </w:rPr>
      </w:pPr>
      <w:r w:rsidRPr="002155A1">
        <w:rPr>
          <w:b/>
          <w:sz w:val="24"/>
          <w:szCs w:val="24"/>
        </w:rPr>
        <w:t>¿Quién dijo que San Valentín era solo para parejas?</w:t>
      </w:r>
      <w:r w:rsidRPr="009F1F64">
        <w:rPr>
          <w:sz w:val="24"/>
          <w:szCs w:val="24"/>
        </w:rPr>
        <w:t xml:space="preserve"> Este día puede ser una oportunidad maravillosa para fortalecer los lazos familiares y crear recuerdos inolvidables junto a tus hijos. ¡Imagina una escapada a una acogedora casa rural, rodeados de naturaleza y realizando actividades divertidas!</w:t>
      </w:r>
    </w:p>
    <w:p w14:paraId="027466E6" w14:textId="77777777" w:rsidR="002155A1" w:rsidRDefault="002155A1">
      <w:pPr>
        <w:rPr>
          <w:sz w:val="24"/>
          <w:szCs w:val="24"/>
        </w:rPr>
      </w:pPr>
      <w:r w:rsidRPr="002155A1">
        <w:rPr>
          <w:b/>
          <w:sz w:val="24"/>
          <w:szCs w:val="24"/>
        </w:rPr>
        <w:t>Un San Valentín diferente en el Pirineo Aragonés</w:t>
      </w:r>
    </w:p>
    <w:p w14:paraId="469C3BA7" w14:textId="77777777" w:rsidR="002155A1" w:rsidRDefault="002155A1">
      <w:pPr>
        <w:rPr>
          <w:sz w:val="24"/>
          <w:szCs w:val="24"/>
        </w:rPr>
      </w:pPr>
      <w:r w:rsidRPr="002155A1">
        <w:rPr>
          <w:sz w:val="24"/>
          <w:szCs w:val="24"/>
        </w:rPr>
        <w:t>¿Por qué no cambiar la típica cena romántica por una aventura en la montaña? El Pirineo Aragonés te ofrece un entorno mágico para disfrutar en familia. Imagina:</w:t>
      </w:r>
    </w:p>
    <w:p w14:paraId="72A9550D" w14:textId="77777777" w:rsidR="002155A1" w:rsidRDefault="002155A1" w:rsidP="002155A1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</w:pPr>
      <w:r w:rsidRPr="001668AB">
        <w:rPr>
          <w:rStyle w:val="Textoennegrita"/>
        </w:rPr>
        <w:t>Una casa rural como refugio</w:t>
      </w:r>
      <w:r>
        <w:rPr>
          <w:rStyle w:val="Textoennegrita"/>
        </w:rPr>
        <w:t>:</w:t>
      </w:r>
      <w:r>
        <w:t xml:space="preserve"> Alquila una casa rural con todas las comodidades para que te sientas como en casa. Disfruta de amplios espacios, chimenea, jardín y, por qué no, ¡hasta un jacuzzi!</w:t>
      </w:r>
    </w:p>
    <w:p w14:paraId="6530CD54" w14:textId="77777777" w:rsidR="002155A1" w:rsidRDefault="002155A1" w:rsidP="002155A1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</w:pPr>
      <w:r w:rsidRPr="001668AB">
        <w:rPr>
          <w:rStyle w:val="Textoennegrita"/>
        </w:rPr>
        <w:t>Actividades para todos los gustos</w:t>
      </w:r>
      <w:r>
        <w:rPr>
          <w:rStyle w:val="Textoennegrita"/>
        </w:rPr>
        <w:t>:</w:t>
      </w:r>
      <w:r>
        <w:t xml:space="preserve"> Desde senderismo y esquí hasta paseos en trineo o construcción de muñecos de nieve, hay opciones para todas las edades.</w:t>
      </w:r>
    </w:p>
    <w:p w14:paraId="1C42083A" w14:textId="77777777" w:rsidR="002155A1" w:rsidRDefault="002155A1" w:rsidP="002155A1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</w:pPr>
      <w:r w:rsidRPr="001668AB">
        <w:rPr>
          <w:rStyle w:val="Textoennegrita"/>
        </w:rPr>
        <w:t>Naturaleza en estado puro</w:t>
      </w:r>
      <w:r>
        <w:rPr>
          <w:rStyle w:val="Textoennegrita"/>
        </w:rPr>
        <w:t>:</w:t>
      </w:r>
      <w:r>
        <w:t xml:space="preserve"> Respira aire fresco, admira paisajes impresionantes y conecta con la naturaleza.</w:t>
      </w:r>
    </w:p>
    <w:p w14:paraId="2C426473" w14:textId="77777777" w:rsidR="002155A1" w:rsidRDefault="002155A1" w:rsidP="002155A1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</w:pPr>
      <w:r w:rsidRPr="001668AB">
        <w:rPr>
          <w:rStyle w:val="Textoennegrita"/>
        </w:rPr>
        <w:t>Gastronomía local</w:t>
      </w:r>
      <w:r>
        <w:rPr>
          <w:rStyle w:val="Textoennegrita"/>
        </w:rPr>
        <w:t>:</w:t>
      </w:r>
      <w:r>
        <w:t xml:space="preserve"> Deleita tu paladar con los productos de la tierra y prepara deliciosas comidas en familia.</w:t>
      </w:r>
    </w:p>
    <w:p w14:paraId="0A145F48" w14:textId="77777777" w:rsidR="002155A1" w:rsidRPr="002155A1" w:rsidRDefault="002155A1" w:rsidP="002155A1">
      <w:pPr>
        <w:spacing w:before="100" w:beforeAutospacing="1" w:after="100" w:afterAutospacing="1" w:line="240" w:lineRule="auto"/>
        <w:rPr>
          <w:b/>
        </w:rPr>
      </w:pPr>
      <w:r w:rsidRPr="002155A1">
        <w:rPr>
          <w:b/>
        </w:rPr>
        <w:t>Ideas para hacer de tu San Valentín en familia una experiencia inolvidable:</w:t>
      </w:r>
    </w:p>
    <w:p w14:paraId="4A97F5EB" w14:textId="77777777" w:rsidR="009F1F64" w:rsidRDefault="002155A1">
      <w:pPr>
        <w:rPr>
          <w:sz w:val="24"/>
          <w:szCs w:val="24"/>
        </w:rPr>
      </w:pPr>
      <w:r w:rsidRPr="002155A1">
        <w:rPr>
          <w:sz w:val="24"/>
          <w:szCs w:val="24"/>
        </w:rPr>
        <w:t>En la casa rural:</w:t>
      </w:r>
    </w:p>
    <w:p w14:paraId="42C20B04" w14:textId="77777777" w:rsidR="002155A1" w:rsidRDefault="002155A1" w:rsidP="002155A1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2155A1">
        <w:rPr>
          <w:b/>
          <w:sz w:val="24"/>
          <w:szCs w:val="24"/>
        </w:rPr>
        <w:t>Cocina en familia:</w:t>
      </w:r>
      <w:r w:rsidRPr="002155A1">
        <w:rPr>
          <w:sz w:val="24"/>
          <w:szCs w:val="24"/>
        </w:rPr>
        <w:t xml:space="preserve"> Prepara una cena especial con forma de corazón, decora la mesa con velas y servilletas temáticas, y pon música romántica.</w:t>
      </w:r>
    </w:p>
    <w:p w14:paraId="292D7FB5" w14:textId="77777777" w:rsidR="002155A1" w:rsidRDefault="002155A1" w:rsidP="002155A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</w:pPr>
      <w:r w:rsidRPr="001668AB">
        <w:rPr>
          <w:rStyle w:val="Textoennegrita"/>
        </w:rPr>
        <w:t>Taller de postres creativos:</w:t>
      </w:r>
      <w:r>
        <w:t xml:space="preserve"> Invita a tus hijos a crear postres divertidos y originales, como </w:t>
      </w:r>
      <w:proofErr w:type="spellStart"/>
      <w:r>
        <w:t>cupcakes</w:t>
      </w:r>
      <w:proofErr w:type="spellEnd"/>
      <w:r>
        <w:t xml:space="preserve"> decorados o galletas con forma de corazón.</w:t>
      </w:r>
    </w:p>
    <w:p w14:paraId="518901C5" w14:textId="77777777" w:rsidR="002155A1" w:rsidRDefault="002155A1" w:rsidP="002155A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</w:pPr>
      <w:r w:rsidRPr="001668AB">
        <w:rPr>
          <w:rStyle w:val="Textoennegrita"/>
        </w:rPr>
        <w:t>Noche de juegos:</w:t>
      </w:r>
      <w:r>
        <w:t xml:space="preserve"> Desempolva los juegos de mesa y organiza una noche de diversión en familia.</w:t>
      </w:r>
    </w:p>
    <w:p w14:paraId="1015B331" w14:textId="77777777" w:rsidR="002155A1" w:rsidRDefault="002155A1" w:rsidP="002155A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</w:pPr>
      <w:r w:rsidRPr="001668AB">
        <w:rPr>
          <w:rStyle w:val="Textoennegrita"/>
        </w:rPr>
        <w:t>Cine en casa:</w:t>
      </w:r>
      <w:r w:rsidRPr="001668AB">
        <w:t xml:space="preserve"> </w:t>
      </w:r>
      <w:r>
        <w:t>Prepara palomitas y disfruta de una película familiar en un ambiente acogedor.</w:t>
      </w:r>
    </w:p>
    <w:p w14:paraId="2B88235D" w14:textId="77777777" w:rsidR="002155A1" w:rsidRDefault="002155A1" w:rsidP="002155A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</w:pPr>
      <w:r w:rsidRPr="001668AB">
        <w:rPr>
          <w:rStyle w:val="Textoennegrita"/>
        </w:rPr>
        <w:t>Cuentacuentos:</w:t>
      </w:r>
      <w:r>
        <w:t xml:space="preserve"> Antes de dormir, lee un cuento a tus hijos y crea un ambiente mágico.</w:t>
      </w:r>
    </w:p>
    <w:p w14:paraId="20C161FB" w14:textId="77777777" w:rsidR="002155A1" w:rsidRDefault="002155A1" w:rsidP="002155A1">
      <w:pPr>
        <w:pStyle w:val="Prrafodelista"/>
        <w:spacing w:before="100" w:beforeAutospacing="1" w:after="100" w:afterAutospacing="1" w:line="240" w:lineRule="auto"/>
        <w:rPr>
          <w:rStyle w:val="Textoennegrita"/>
        </w:rPr>
      </w:pPr>
    </w:p>
    <w:p w14:paraId="35D8A0B1" w14:textId="77777777" w:rsidR="002155A1" w:rsidRDefault="002155A1" w:rsidP="002155A1">
      <w:pPr>
        <w:spacing w:before="100" w:beforeAutospacing="1" w:after="100" w:afterAutospacing="1" w:line="240" w:lineRule="auto"/>
        <w:rPr>
          <w:rStyle w:val="Textoennegrita"/>
        </w:rPr>
      </w:pPr>
      <w:r w:rsidRPr="002155A1">
        <w:rPr>
          <w:rStyle w:val="Textoennegrita"/>
        </w:rPr>
        <w:t>Actividades al aire libre:</w:t>
      </w:r>
    </w:p>
    <w:p w14:paraId="52997D37" w14:textId="77777777" w:rsidR="002155A1" w:rsidRDefault="002155A1" w:rsidP="002155A1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</w:pPr>
      <w:r w:rsidRPr="002155A1">
        <w:rPr>
          <w:b/>
        </w:rPr>
        <w:t>Esquí familiar:</w:t>
      </w:r>
      <w:r w:rsidRPr="002155A1">
        <w:t xml:space="preserve"> Disfruta de la nieve en familia y aprende a esquiar o hacer snowboard</w:t>
      </w:r>
    </w:p>
    <w:p w14:paraId="65659BCB" w14:textId="77777777" w:rsidR="002155A1" w:rsidRDefault="002155A1" w:rsidP="002155A1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</w:pPr>
      <w:r w:rsidRPr="002155A1">
        <w:rPr>
          <w:b/>
        </w:rPr>
        <w:t>Senderismo por la montaña:</w:t>
      </w:r>
      <w:r w:rsidRPr="002155A1">
        <w:t xml:space="preserve"> Explora los senderos del Pirineo y descubre paisajes impresionantes</w:t>
      </w:r>
    </w:p>
    <w:p w14:paraId="06169B68" w14:textId="77777777" w:rsidR="002155A1" w:rsidRDefault="002155A1" w:rsidP="002155A1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</w:pPr>
      <w:r w:rsidRPr="001668AB">
        <w:rPr>
          <w:rStyle w:val="Textoennegrita"/>
        </w:rPr>
        <w:t>Paseos en trineo:</w:t>
      </w:r>
      <w:r>
        <w:t xml:space="preserve"> Deslízate por la nieve y siente la emoción de la velocidad.</w:t>
      </w:r>
    </w:p>
    <w:p w14:paraId="2C54A466" w14:textId="77777777" w:rsidR="002155A1" w:rsidRDefault="002155A1" w:rsidP="002155A1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</w:pPr>
      <w:r w:rsidRPr="001668AB">
        <w:rPr>
          <w:rStyle w:val="Textoennegrita"/>
        </w:rPr>
        <w:t>Construcción de iglús o muñecos de nieve:</w:t>
      </w:r>
      <w:r>
        <w:t xml:space="preserve"> Da rienda suelta a tu imaginación y crea divertidas construcciones de nieve.</w:t>
      </w:r>
    </w:p>
    <w:p w14:paraId="463398B3" w14:textId="77777777" w:rsidR="002155A1" w:rsidRDefault="002155A1" w:rsidP="002155A1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</w:pPr>
      <w:r w:rsidRPr="001668AB">
        <w:rPr>
          <w:rStyle w:val="Textoennegrita"/>
        </w:rPr>
        <w:lastRenderedPageBreak/>
        <w:t>Fogata en el jardín:</w:t>
      </w:r>
      <w:r>
        <w:t xml:space="preserve"> Asar </w:t>
      </w:r>
      <w:proofErr w:type="spellStart"/>
      <w:r>
        <w:t>marshmallows</w:t>
      </w:r>
      <w:proofErr w:type="spellEnd"/>
      <w:r>
        <w:t xml:space="preserve"> y contar historias bajo las estrellas.</w:t>
      </w:r>
    </w:p>
    <w:p w14:paraId="4475D4FB" w14:textId="77777777" w:rsidR="002155A1" w:rsidRDefault="002155A1" w:rsidP="002155A1">
      <w:pPr>
        <w:pStyle w:val="Prrafodelista"/>
        <w:spacing w:before="100" w:beforeAutospacing="1" w:after="100" w:afterAutospacing="1" w:line="240" w:lineRule="auto"/>
      </w:pPr>
    </w:p>
    <w:p w14:paraId="777885BC" w14:textId="77777777" w:rsidR="002155A1" w:rsidRDefault="002155A1" w:rsidP="002155A1">
      <w:pPr>
        <w:spacing w:before="100" w:beforeAutospacing="1" w:after="100" w:afterAutospacing="1" w:line="240" w:lineRule="auto"/>
        <w:rPr>
          <w:b/>
        </w:rPr>
      </w:pPr>
      <w:r w:rsidRPr="002155A1">
        <w:rPr>
          <w:b/>
        </w:rPr>
        <w:t>Detalles que marcan la diferencia:</w:t>
      </w:r>
    </w:p>
    <w:p w14:paraId="65AF745B" w14:textId="77777777" w:rsidR="002155A1" w:rsidRPr="002155A1" w:rsidRDefault="002155A1" w:rsidP="002155A1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b/>
        </w:rPr>
      </w:pPr>
      <w:r w:rsidRPr="002155A1">
        <w:rPr>
          <w:b/>
        </w:rPr>
        <w:t>Regalos hechos a mano:</w:t>
      </w:r>
      <w:r w:rsidRPr="002155A1">
        <w:t xml:space="preserve"> Invita a tus hijos a hacer regalos personalizados para ti y para sus hermanos</w:t>
      </w:r>
    </w:p>
    <w:p w14:paraId="170FB907" w14:textId="77777777" w:rsidR="002155A1" w:rsidRDefault="002155A1" w:rsidP="002155A1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Men</w:t>
      </w:r>
      <w:r w:rsidRPr="001668AB">
        <w:rPr>
          <w:rStyle w:val="Textoennegrita"/>
        </w:rPr>
        <w:t>ajes de amor:</w:t>
      </w:r>
      <w:r>
        <w:t xml:space="preserve"> Escribe pequeñas notas con mensajes de cariño y colócalas en lugares inesperados.</w:t>
      </w:r>
    </w:p>
    <w:p w14:paraId="5139FF95" w14:textId="77777777" w:rsidR="002155A1" w:rsidRDefault="002155A1" w:rsidP="002155A1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</w:pPr>
      <w:r w:rsidRPr="001668AB">
        <w:rPr>
          <w:rStyle w:val="Textoennegrita"/>
        </w:rPr>
        <w:t>Fotografías:</w:t>
      </w:r>
      <w:r>
        <w:t xml:space="preserve"> Inmortaliza estos momentos especiales y crea un álbum de recuerdos.</w:t>
      </w:r>
    </w:p>
    <w:p w14:paraId="390EE041" w14:textId="77777777" w:rsidR="002155A1" w:rsidRDefault="002155A1" w:rsidP="002155A1">
      <w:pPr>
        <w:spacing w:before="100" w:beforeAutospacing="1" w:after="100" w:afterAutospacing="1" w:line="240" w:lineRule="auto"/>
        <w:rPr>
          <w:b/>
        </w:rPr>
      </w:pPr>
      <w:r w:rsidRPr="002155A1">
        <w:rPr>
          <w:b/>
        </w:rPr>
        <w:t>Beneficios de una escapada en familia:</w:t>
      </w:r>
    </w:p>
    <w:p w14:paraId="0ABDF163" w14:textId="77777777" w:rsidR="002155A1" w:rsidRDefault="002155A1" w:rsidP="002155A1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b/>
        </w:rPr>
        <w:t>Fortalec</w:t>
      </w:r>
      <w:r w:rsidRPr="002155A1">
        <w:rPr>
          <w:b/>
        </w:rPr>
        <w:t>e los lazos familiares:</w:t>
      </w:r>
      <w:r w:rsidRPr="002155A1">
        <w:t xml:space="preserve"> Pasar tiempo juntos y compartir experiencias creará recuerdos inolvidables.</w:t>
      </w:r>
    </w:p>
    <w:p w14:paraId="33E2194A" w14:textId="77777777" w:rsidR="002155A1" w:rsidRDefault="002155A1" w:rsidP="002155A1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</w:pPr>
      <w:r w:rsidRPr="001668AB">
        <w:rPr>
          <w:rStyle w:val="Textoennegrita"/>
        </w:rPr>
        <w:t>Reduce el estrés:</w:t>
      </w:r>
      <w:r>
        <w:t xml:space="preserve"> Desconecta de la rutina y disfruta de un ambiente relajado.</w:t>
      </w:r>
    </w:p>
    <w:p w14:paraId="03F0F9D0" w14:textId="77777777" w:rsidR="002155A1" w:rsidRDefault="002155A1" w:rsidP="002155A1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</w:pPr>
      <w:r w:rsidRPr="001668AB">
        <w:rPr>
          <w:rStyle w:val="Textoennegrita"/>
        </w:rPr>
        <w:t>Promueve la creatividad y la imaginación:</w:t>
      </w:r>
      <w:r>
        <w:t xml:space="preserve"> Las actividades al aire libre y los juegos estimulan la imaginación de los niños.</w:t>
      </w:r>
    </w:p>
    <w:p w14:paraId="4EAC5071" w14:textId="77777777" w:rsidR="002155A1" w:rsidRDefault="002155A1" w:rsidP="002155A1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</w:pPr>
      <w:r w:rsidRPr="001668AB">
        <w:rPr>
          <w:rStyle w:val="Textoennegrita"/>
        </w:rPr>
        <w:t>Fomenta la actividad física:</w:t>
      </w:r>
      <w:r>
        <w:t xml:space="preserve"> Practicar deportes al aire libre es beneficioso para la salud de toda la familia.</w:t>
      </w:r>
    </w:p>
    <w:p w14:paraId="4396DB83" w14:textId="77777777" w:rsidR="002155A1" w:rsidRDefault="002155A1" w:rsidP="002155A1">
      <w:pPr>
        <w:spacing w:before="100" w:beforeAutospacing="1" w:after="100" w:afterAutospacing="1" w:line="240" w:lineRule="auto"/>
        <w:rPr>
          <w:b/>
        </w:rPr>
      </w:pPr>
      <w:r w:rsidRPr="002155A1">
        <w:rPr>
          <w:b/>
        </w:rPr>
        <w:t>Consejos para una escapada perfecta:</w:t>
      </w:r>
    </w:p>
    <w:p w14:paraId="0D700FFA" w14:textId="77777777" w:rsidR="002155A1" w:rsidRDefault="002155A1" w:rsidP="002155A1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b/>
        </w:rPr>
        <w:t xml:space="preserve">Reserva con antelación: </w:t>
      </w:r>
      <w:r w:rsidRPr="002155A1">
        <w:t>Especialmente si viajas en fechas señaladas como San Valentín.</w:t>
      </w:r>
    </w:p>
    <w:p w14:paraId="1F21A611" w14:textId="77777777" w:rsidR="002155A1" w:rsidRDefault="002155A1" w:rsidP="002155A1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</w:pPr>
      <w:r w:rsidRPr="001668AB">
        <w:rPr>
          <w:rStyle w:val="Textoennegrita"/>
        </w:rPr>
        <w:t>Elige una casa rural que se adapte a tus necesidades</w:t>
      </w:r>
      <w:r>
        <w:rPr>
          <w:rStyle w:val="Textoennegrita"/>
        </w:rPr>
        <w:t>:</w:t>
      </w:r>
      <w:r>
        <w:t xml:space="preserve"> Considera el tamaño de la casa, las actividades disponibles en la zona y los servicios que ofrece.</w:t>
      </w:r>
    </w:p>
    <w:p w14:paraId="68EC8F26" w14:textId="77777777" w:rsidR="002155A1" w:rsidRDefault="002155A1" w:rsidP="002155A1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b/>
        </w:rPr>
        <w:t xml:space="preserve">Empaca ropa de abrigo: </w:t>
      </w:r>
      <w:r w:rsidRPr="002155A1">
        <w:t>No olvides llevar ropa de abrigo y calzado adecuado para las actividades al aire libre.</w:t>
      </w:r>
    </w:p>
    <w:p w14:paraId="563C8EC1" w14:textId="77777777" w:rsidR="002155A1" w:rsidRDefault="002155A1" w:rsidP="002155A1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</w:pPr>
      <w:r w:rsidRPr="001668AB">
        <w:rPr>
          <w:rStyle w:val="Textoennegrita"/>
        </w:rPr>
        <w:t>Sé flexible y disfruta del momento:</w:t>
      </w:r>
      <w:r>
        <w:t xml:space="preserve"> No te obsesiones con seguir un plan rígido, deja espacio para la improvisación y disfruta de cada momento.</w:t>
      </w:r>
    </w:p>
    <w:p w14:paraId="6C3D55CE" w14:textId="77777777" w:rsidR="002155A1" w:rsidRDefault="002155A1" w:rsidP="002155A1">
      <w:pPr>
        <w:spacing w:before="100" w:beforeAutospacing="1" w:after="100" w:afterAutospacing="1" w:line="240" w:lineRule="auto"/>
        <w:ind w:left="360"/>
        <w:rPr>
          <w:b/>
        </w:rPr>
      </w:pPr>
      <w:r w:rsidRPr="002155A1">
        <w:rPr>
          <w:b/>
        </w:rPr>
        <w:t>¡Crea un San Valentín mágico para toda la familia!</w:t>
      </w:r>
    </w:p>
    <w:p w14:paraId="0811BBEC" w14:textId="77777777" w:rsidR="00DC7CF9" w:rsidRPr="005F2918" w:rsidRDefault="00DC7CF9" w:rsidP="00DC7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Frase Clave O</w:t>
      </w:r>
      <w:r w:rsidR="00A7391E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jetivo</w:t>
      </w:r>
    </w:p>
    <w:p w14:paraId="2B62F86B" w14:textId="77777777" w:rsidR="002155A1" w:rsidRPr="002155A1" w:rsidRDefault="002155A1" w:rsidP="002155A1">
      <w:pPr>
        <w:spacing w:before="100" w:beforeAutospacing="1" w:after="100" w:afterAutospacing="1" w:line="240" w:lineRule="auto"/>
      </w:pPr>
      <w:r w:rsidRPr="002155A1">
        <w:t>¡Una Escapada Inolvidable en una Casa Rural!</w:t>
      </w:r>
    </w:p>
    <w:p w14:paraId="0EE0F6BE" w14:textId="77777777" w:rsidR="00DC7CF9" w:rsidRPr="005F2918" w:rsidRDefault="00DC7CF9" w:rsidP="00DC7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18">
        <w:rPr>
          <w:rFonts w:ascii="Times New Roman" w:eastAsia="Times New Roman" w:hAnsi="Times New Roman" w:cs="Times New Roman"/>
          <w:b/>
          <w:bCs/>
          <w:sz w:val="24"/>
          <w:szCs w:val="24"/>
        </w:rPr>
        <w:t>Título Seo</w:t>
      </w:r>
    </w:p>
    <w:p w14:paraId="676690A4" w14:textId="77777777" w:rsidR="002155A1" w:rsidRDefault="002155A1" w:rsidP="002155A1">
      <w:r w:rsidRPr="002155A1">
        <w:t>San Valentín en Familia</w:t>
      </w:r>
    </w:p>
    <w:p w14:paraId="64C7D791" w14:textId="77777777" w:rsidR="00DC7CF9" w:rsidRPr="005F2918" w:rsidRDefault="00A7391E" w:rsidP="00DC7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Meta</w:t>
      </w:r>
      <w:r w:rsidR="00052C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="00DC7CF9">
        <w:rPr>
          <w:rFonts w:ascii="Times New Roman" w:eastAsia="Times New Roman" w:hAnsi="Times New Roman" w:cs="Times New Roman"/>
          <w:b/>
          <w:bCs/>
          <w:sz w:val="24"/>
          <w:szCs w:val="24"/>
        </w:rPr>
        <w:t>escr</w:t>
      </w:r>
      <w:r w:rsidR="00F35582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="00DC7CF9">
        <w:rPr>
          <w:rFonts w:ascii="Times New Roman" w:eastAsia="Times New Roman" w:hAnsi="Times New Roman" w:cs="Times New Roman"/>
          <w:b/>
          <w:bCs/>
          <w:sz w:val="24"/>
          <w:szCs w:val="24"/>
        </w:rPr>
        <w:t>ption</w:t>
      </w:r>
      <w:proofErr w:type="spellEnd"/>
    </w:p>
    <w:p w14:paraId="61A5B668" w14:textId="77777777" w:rsidR="002155A1" w:rsidRDefault="002155A1" w:rsidP="002155A1">
      <w:r w:rsidRPr="002155A1">
        <w:t>Transforma San Valentín en un día inolvidable para toda la familia con una escapada al Pirineo Aragonés. Disfruta de una casa rural acogedora</w:t>
      </w:r>
    </w:p>
    <w:p w14:paraId="2D53A0BA" w14:textId="77777777" w:rsidR="00DC7CF9" w:rsidRPr="00832544" w:rsidRDefault="00DC7CF9" w:rsidP="00DC7CF9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32544">
        <w:rPr>
          <w:rFonts w:ascii="Times New Roman" w:eastAsia="Times New Roman" w:hAnsi="Times New Roman" w:cs="Times New Roman"/>
          <w:b/>
          <w:bCs/>
          <w:sz w:val="24"/>
          <w:szCs w:val="24"/>
        </w:rPr>
        <w:t>Etiqueta de Producto Título de la ficha</w:t>
      </w:r>
    </w:p>
    <w:p w14:paraId="7C49DD74" w14:textId="77777777" w:rsidR="00520566" w:rsidRDefault="00520566" w:rsidP="00520566">
      <w:pPr>
        <w:rPr>
          <w:b/>
          <w:sz w:val="36"/>
          <w:szCs w:val="36"/>
        </w:rPr>
      </w:pPr>
    </w:p>
    <w:p w14:paraId="38C19BD5" w14:textId="77777777" w:rsidR="00520566" w:rsidRPr="002155A1" w:rsidRDefault="00520566" w:rsidP="00520566">
      <w:pPr>
        <w:spacing w:before="100" w:beforeAutospacing="1" w:after="100" w:afterAutospacing="1" w:line="240" w:lineRule="auto"/>
      </w:pPr>
      <w:r w:rsidRPr="002155A1">
        <w:lastRenderedPageBreak/>
        <w:t xml:space="preserve">San </w:t>
      </w:r>
      <w:proofErr w:type="spellStart"/>
      <w:r w:rsidRPr="002155A1">
        <w:t>Valentin</w:t>
      </w:r>
      <w:proofErr w:type="spellEnd"/>
      <w:r w:rsidRPr="002155A1">
        <w:t>, Familia</w:t>
      </w:r>
    </w:p>
    <w:p w14:paraId="76841B68" w14:textId="77777777" w:rsidR="002155A1" w:rsidRPr="00DC7CF9" w:rsidRDefault="00DC7CF9" w:rsidP="00DC7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Categorías</w:t>
      </w:r>
    </w:p>
    <w:p w14:paraId="6EA57A7E" w14:textId="5208D03A" w:rsidR="002155A1" w:rsidRPr="002155A1" w:rsidRDefault="002155A1" w:rsidP="002155A1">
      <w:r>
        <w:t>Viajes</w:t>
      </w:r>
      <w:r w:rsidR="000F0682">
        <w:t>, Viajes nacionales</w:t>
      </w:r>
    </w:p>
    <w:sectPr w:rsidR="002155A1" w:rsidRPr="002155A1" w:rsidSect="008D09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97AAC"/>
    <w:multiLevelType w:val="hybridMultilevel"/>
    <w:tmpl w:val="DB1C79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5006A"/>
    <w:multiLevelType w:val="hybridMultilevel"/>
    <w:tmpl w:val="25A6BF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847A4"/>
    <w:multiLevelType w:val="hybridMultilevel"/>
    <w:tmpl w:val="6972B6E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373944"/>
    <w:multiLevelType w:val="hybridMultilevel"/>
    <w:tmpl w:val="463CFBA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B94BC8"/>
    <w:multiLevelType w:val="hybridMultilevel"/>
    <w:tmpl w:val="F132A72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F605F5"/>
    <w:multiLevelType w:val="hybridMultilevel"/>
    <w:tmpl w:val="72F0C99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903360"/>
    <w:multiLevelType w:val="hybridMultilevel"/>
    <w:tmpl w:val="657015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6704A2"/>
    <w:multiLevelType w:val="hybridMultilevel"/>
    <w:tmpl w:val="CE0C20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01766A"/>
    <w:multiLevelType w:val="hybridMultilevel"/>
    <w:tmpl w:val="423EBD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164597"/>
    <w:multiLevelType w:val="hybridMultilevel"/>
    <w:tmpl w:val="FA90EF5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5483E5E"/>
    <w:multiLevelType w:val="hybridMultilevel"/>
    <w:tmpl w:val="C6068B7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CB47391"/>
    <w:multiLevelType w:val="hybridMultilevel"/>
    <w:tmpl w:val="C270E2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4715F8"/>
    <w:multiLevelType w:val="hybridMultilevel"/>
    <w:tmpl w:val="F89E8E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95652"/>
    <w:multiLevelType w:val="hybridMultilevel"/>
    <w:tmpl w:val="A0A6AC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0060DE"/>
    <w:multiLevelType w:val="hybridMultilevel"/>
    <w:tmpl w:val="035086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1B4A2F"/>
    <w:multiLevelType w:val="hybridMultilevel"/>
    <w:tmpl w:val="40EACC8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DE05A28"/>
    <w:multiLevelType w:val="hybridMultilevel"/>
    <w:tmpl w:val="103878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7420909">
    <w:abstractNumId w:val="6"/>
  </w:num>
  <w:num w:numId="2" w16cid:durableId="1120731451">
    <w:abstractNumId w:val="11"/>
  </w:num>
  <w:num w:numId="3" w16cid:durableId="1008286769">
    <w:abstractNumId w:val="3"/>
  </w:num>
  <w:num w:numId="4" w16cid:durableId="1074549433">
    <w:abstractNumId w:val="8"/>
  </w:num>
  <w:num w:numId="5" w16cid:durableId="1766419500">
    <w:abstractNumId w:val="7"/>
  </w:num>
  <w:num w:numId="6" w16cid:durableId="159777695">
    <w:abstractNumId w:val="4"/>
  </w:num>
  <w:num w:numId="7" w16cid:durableId="1105542359">
    <w:abstractNumId w:val="0"/>
  </w:num>
  <w:num w:numId="8" w16cid:durableId="895242917">
    <w:abstractNumId w:val="13"/>
  </w:num>
  <w:num w:numId="9" w16cid:durableId="1008411088">
    <w:abstractNumId w:val="9"/>
  </w:num>
  <w:num w:numId="10" w16cid:durableId="1633442560">
    <w:abstractNumId w:val="16"/>
  </w:num>
  <w:num w:numId="11" w16cid:durableId="1314070096">
    <w:abstractNumId w:val="2"/>
  </w:num>
  <w:num w:numId="12" w16cid:durableId="854809678">
    <w:abstractNumId w:val="14"/>
  </w:num>
  <w:num w:numId="13" w16cid:durableId="108739677">
    <w:abstractNumId w:val="5"/>
  </w:num>
  <w:num w:numId="14" w16cid:durableId="1296527173">
    <w:abstractNumId w:val="12"/>
  </w:num>
  <w:num w:numId="15" w16cid:durableId="1354456615">
    <w:abstractNumId w:val="10"/>
  </w:num>
  <w:num w:numId="16" w16cid:durableId="338578677">
    <w:abstractNumId w:val="1"/>
  </w:num>
  <w:num w:numId="17" w16cid:durableId="11940035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1F64"/>
    <w:rsid w:val="00052CB7"/>
    <w:rsid w:val="000F0682"/>
    <w:rsid w:val="002155A1"/>
    <w:rsid w:val="00414D13"/>
    <w:rsid w:val="00427D8C"/>
    <w:rsid w:val="00520566"/>
    <w:rsid w:val="005D329C"/>
    <w:rsid w:val="006D2611"/>
    <w:rsid w:val="0075679E"/>
    <w:rsid w:val="008D09CF"/>
    <w:rsid w:val="009B711C"/>
    <w:rsid w:val="009D3F7F"/>
    <w:rsid w:val="009F1F64"/>
    <w:rsid w:val="00A35564"/>
    <w:rsid w:val="00A7391E"/>
    <w:rsid w:val="00CF39D8"/>
    <w:rsid w:val="00DA195C"/>
    <w:rsid w:val="00DA6E56"/>
    <w:rsid w:val="00DC4765"/>
    <w:rsid w:val="00DC7CF9"/>
    <w:rsid w:val="00F3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34404"/>
  <w15:docId w15:val="{7EB33C38-8044-4A3E-9666-3DD1C4E82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5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55A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155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A8EBC-39EE-471A-9623-325BE4597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619</Words>
  <Characters>3409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PinkStone</dc:creator>
  <cp:keywords/>
  <dc:description/>
  <cp:lastModifiedBy>Jonathan JD</cp:lastModifiedBy>
  <cp:revision>20</cp:revision>
  <dcterms:created xsi:type="dcterms:W3CDTF">2025-01-10T12:01:00Z</dcterms:created>
  <dcterms:modified xsi:type="dcterms:W3CDTF">2025-10-27T10:06:00Z</dcterms:modified>
</cp:coreProperties>
</file>