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Antilla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Antilla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Antilla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Antilla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Antilla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Antilla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Antilla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Antilla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Antilla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Antilla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Antilla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Antilla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Antilla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Antilla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Antilla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Antilla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Antilla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Antilla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Antilla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Antilla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Antilla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Antilla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Antilla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Antilla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