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Jaen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Jaen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Jaen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45.88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45.88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Jaen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Jaen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Jaen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Jaen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Jaen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Jaen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