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Charco del Novillo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Charco del Novillo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Charco del Novillo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Charco del Novillo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Charco del Novillo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Charco del Novillo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Charco del Novillo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Charco del Novillo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Charco del Novillo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Charco del Novillo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Charco del Novillo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Charco del Novillo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Charco del Novillo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Charco del Novillo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Charco del Novillo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Charco del Novillo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Charco del Novillo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Charco del Novillo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Charco del Novillo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Charco del Novillo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Charco del Novillo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Charco del Novillo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Charco del Novillo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Charco del Novillo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