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Benalmadena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Benalmadena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Benalmadena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Benalmadena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Benalmadena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Benalmadena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Benalmadena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Benalmadena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Benalmadena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Benalmadena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Benalmadena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Benalmadena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Benalmadena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