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Playa del Puig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Playa del Puig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Playa del Puig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Playa del 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del 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del 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del 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del 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del 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Playa del Puig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Playa del Puig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Playa del Puig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del Puig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del Puig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del Puig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del Puig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del Puig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del Puig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Playa del Puig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Playa del Puig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Playa del Puig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Playa del Puig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Playa del Puig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Playa del Puig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4.22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