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Borgonya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Borgonya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Borgonya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1092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Borgonya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6.55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Borgonya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6.55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Borgonya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Borgonya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Borgonya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Borgonya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1092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Borgonya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Borgonya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Borgonya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Borgonya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Borgonya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Borgonya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Borgonya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Borgonya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Borgonya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Borgonya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Borgonya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Borgonya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Borgonya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Borgonya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Borgonya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1092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6.55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