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Herencia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Herencia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Herencia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Herencia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Herencia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Herencia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Herencia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Herencia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Herencia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Herencia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Herencia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Herencia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