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F67B0" w14:textId="77777777" w:rsidR="00C70EA0" w:rsidRDefault="00C70EA0"/>
    <w:p w14:paraId="52A234CE" w14:textId="6CD36C18" w:rsidR="00C70EA0" w:rsidRPr="00C70EA0" w:rsidRDefault="005948E4" w:rsidP="00C70EA0">
      <w:pPr>
        <w:pStyle w:val="Heading1"/>
        <w:jc w:val="center"/>
        <w:rPr>
          <w:b/>
          <w:bCs/>
          <w:color w:val="0E2841" w:themeColor="text2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color w:val="0E2841" w:themeColor="text2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All About Me</w:t>
      </w:r>
    </w:p>
    <w:p w14:paraId="64C40E45" w14:textId="77777777" w:rsidR="00C70EA0" w:rsidRDefault="00C70EA0"/>
    <w:p w14:paraId="32995D1A" w14:textId="4898F0AF" w:rsidR="00C70EA0" w:rsidRDefault="00C70EA0">
      <w:r>
        <w:t>My Logo:</w:t>
      </w:r>
    </w:p>
    <w:p w14:paraId="41F9CE25" w14:textId="50644AE0" w:rsidR="00C70EA0" w:rsidRDefault="00C70EA0">
      <w:r>
        <w:rPr>
          <w:noProof/>
        </w:rPr>
        <w:drawing>
          <wp:inline distT="0" distB="0" distL="0" distR="0" wp14:anchorId="61DCD325" wp14:editId="04CF3B7E">
            <wp:extent cx="2933700" cy="2933700"/>
            <wp:effectExtent l="0" t="0" r="0" b="0"/>
            <wp:docPr id="175039820" name="Picture 1" descr="A logo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9820" name="Picture 1" descr="A logo in a circl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B2B4" w14:textId="77777777" w:rsidR="005948E4" w:rsidRDefault="005948E4"/>
    <w:p w14:paraId="34240952" w14:textId="77777777" w:rsidR="00444796" w:rsidRDefault="00444796"/>
    <w:p w14:paraId="70297D01" w14:textId="7CDFCEE4" w:rsidR="00444796" w:rsidRPr="004B4B5C" w:rsidRDefault="00444796" w:rsidP="004B4B5C">
      <w:pPr>
        <w:pStyle w:val="Heading1"/>
      </w:pPr>
      <w:r w:rsidRPr="004B4B5C">
        <w:t xml:space="preserve">Quantitative Analysis with interest in Fintech and Crypto/Web3 </w:t>
      </w:r>
    </w:p>
    <w:sectPr w:rsidR="00444796" w:rsidRPr="004B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7BC6"/>
    <w:multiLevelType w:val="multilevel"/>
    <w:tmpl w:val="472A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73547"/>
    <w:multiLevelType w:val="multilevel"/>
    <w:tmpl w:val="2A0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01E1E"/>
    <w:multiLevelType w:val="multilevel"/>
    <w:tmpl w:val="276E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36CDE"/>
    <w:multiLevelType w:val="multilevel"/>
    <w:tmpl w:val="978E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F7BE3"/>
    <w:multiLevelType w:val="multilevel"/>
    <w:tmpl w:val="25A0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367D8"/>
    <w:multiLevelType w:val="multilevel"/>
    <w:tmpl w:val="306E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C3F30"/>
    <w:multiLevelType w:val="multilevel"/>
    <w:tmpl w:val="D144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477252">
    <w:abstractNumId w:val="6"/>
  </w:num>
  <w:num w:numId="2" w16cid:durableId="1552115609">
    <w:abstractNumId w:val="5"/>
  </w:num>
  <w:num w:numId="3" w16cid:durableId="779494398">
    <w:abstractNumId w:val="1"/>
  </w:num>
  <w:num w:numId="4" w16cid:durableId="180822216">
    <w:abstractNumId w:val="0"/>
  </w:num>
  <w:num w:numId="5" w16cid:durableId="845752160">
    <w:abstractNumId w:val="3"/>
  </w:num>
  <w:num w:numId="6" w16cid:durableId="481653806">
    <w:abstractNumId w:val="2"/>
  </w:num>
  <w:num w:numId="7" w16cid:durableId="883369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A0"/>
    <w:rsid w:val="00011DAF"/>
    <w:rsid w:val="0024744E"/>
    <w:rsid w:val="003233CF"/>
    <w:rsid w:val="00444796"/>
    <w:rsid w:val="004B4B5C"/>
    <w:rsid w:val="004F3F3C"/>
    <w:rsid w:val="005948E4"/>
    <w:rsid w:val="0061481F"/>
    <w:rsid w:val="006E1001"/>
    <w:rsid w:val="00897368"/>
    <w:rsid w:val="008F7088"/>
    <w:rsid w:val="009403DA"/>
    <w:rsid w:val="00A01615"/>
    <w:rsid w:val="00C70EA0"/>
    <w:rsid w:val="00F8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D18D2"/>
  <w15:chartTrackingRefBased/>
  <w15:docId w15:val="{FE597980-A145-4A3B-8B76-F85BC962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E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8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11941</TotalTime>
  <Pages>1</Pages>
  <Words>14</Words>
  <Characters>78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Mirabal</dc:creator>
  <cp:keywords/>
  <dc:description/>
  <cp:lastModifiedBy>Jonathan Mirabal</cp:lastModifiedBy>
  <cp:revision>3</cp:revision>
  <dcterms:created xsi:type="dcterms:W3CDTF">2025-04-07T15:41:00Z</dcterms:created>
  <dcterms:modified xsi:type="dcterms:W3CDTF">2025-04-28T03:02:00Z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7ed485ec-6bcb-415a-a9ae-de087127acce</vt:lpwstr>
  </property>
</Properties>
</file>