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7AA285D" w:rsidR="004F6B02" w:rsidRPr="00FF381F" w:rsidRDefault="007504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EA1A8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A1A8F" w14:paraId="7AE4F1D1" w14:textId="77777777" w:rsidTr="005F6E4D">
        <w:tc>
          <w:tcPr>
            <w:tcW w:w="629" w:type="pct"/>
          </w:tcPr>
          <w:p w14:paraId="17973498" w14:textId="77777777" w:rsidR="00750414" w:rsidRPr="00AB1781" w:rsidRDefault="00750414" w:rsidP="00750414">
            <w:pPr>
              <w:pStyle w:val="Rubric"/>
            </w:pPr>
            <w:r w:rsidRPr="00AB1781">
              <w:t>1 (Do not destroy. By David, for a pillar inscription)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0E4C3D" w14:textId="77777777" w:rsidR="00EA1A8F" w:rsidRPr="00AB1781" w:rsidRDefault="00EA1A8F" w:rsidP="00EA1A8F">
            <w:pPr>
              <w:pStyle w:val="Rubric"/>
            </w:pPr>
            <w:r w:rsidRPr="00AB1781">
              <w:t>1 (</w:t>
            </w:r>
            <w:r>
              <w:t>For the end; do</w:t>
            </w:r>
            <w:r w:rsidRPr="00AB1781">
              <w:t xml:space="preserve"> not destroy. By David, for a pillar inscription)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04BAF5B" w:rsidR="004064B1" w:rsidRDefault="004064B1"/>
        </w:tc>
        <w:tc>
          <w:tcPr>
            <w:tcW w:w="621" w:type="pct"/>
          </w:tcPr>
          <w:p w14:paraId="57D8FB83" w14:textId="626A1CFE" w:rsidR="004064B1" w:rsidRDefault="00EA1A8F" w:rsidP="00444E82">
            <w:r w:rsidRPr="00EA1A8F">
              <w:t>Unto the end, destroy not: a pillar inscription of David.</w:t>
            </w:r>
          </w:p>
        </w:tc>
        <w:tc>
          <w:tcPr>
            <w:tcW w:w="632" w:type="pct"/>
          </w:tcPr>
          <w:p w14:paraId="3A35B166" w14:textId="4798E88B" w:rsidR="004064B1" w:rsidRPr="00597158" w:rsidRDefault="00EA1A8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Do not Destroy.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For a stele inscription.</w:t>
            </w:r>
            <w:proofErr w:type="gramEnd"/>
          </w:p>
        </w:tc>
        <w:tc>
          <w:tcPr>
            <w:tcW w:w="632" w:type="pct"/>
          </w:tcPr>
          <w:p w14:paraId="06710B14" w14:textId="7651999F" w:rsidR="004064B1" w:rsidRPr="00597158" w:rsidRDefault="00750414" w:rsidP="00A4189D">
            <w:pPr>
              <w:pStyle w:val="EngIndEnd"/>
            </w:pPr>
            <w:proofErr w:type="gramStart"/>
            <w:r w:rsidRPr="00750414">
              <w:t>For the end.</w:t>
            </w:r>
            <w:proofErr w:type="gramEnd"/>
            <w:r w:rsidRPr="00750414">
              <w:t xml:space="preserve"> Destroy not: by David, for a memorial.</w:t>
            </w:r>
          </w:p>
        </w:tc>
        <w:tc>
          <w:tcPr>
            <w:tcW w:w="632" w:type="pct"/>
          </w:tcPr>
          <w:p w14:paraId="39C2A29B" w14:textId="085B5184" w:rsidR="004064B1" w:rsidRPr="005F6E4D" w:rsidRDefault="0075041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inscription.</w:t>
            </w:r>
          </w:p>
        </w:tc>
      </w:tr>
      <w:tr w:rsidR="00EA1A8F" w14:paraId="26C556E6" w14:textId="77777777" w:rsidTr="005F6E4D">
        <w:tc>
          <w:tcPr>
            <w:tcW w:w="629" w:type="pct"/>
          </w:tcPr>
          <w:p w14:paraId="3F89427E" w14:textId="77777777" w:rsidR="00750414" w:rsidRPr="00AB1781" w:rsidRDefault="00750414" w:rsidP="00750414">
            <w:pPr>
              <w:pStyle w:val="EnglishHangNoCoptic"/>
            </w:pPr>
            <w:r w:rsidRPr="00AB1781">
              <w:t>2 Do you truly speak righteousness?</w:t>
            </w:r>
          </w:p>
          <w:p w14:paraId="0FC8C02E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Do you judge justly, you sons of men?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2888B9D" w14:textId="77777777" w:rsidR="00EA1A8F" w:rsidRPr="00AB1781" w:rsidRDefault="00EA1A8F" w:rsidP="00EA1A8F">
            <w:pPr>
              <w:pStyle w:val="EnglishHangNoCoptic"/>
            </w:pPr>
            <w:r w:rsidRPr="00AB1781">
              <w:t>2 Do you truly speak righteousness?</w:t>
            </w:r>
          </w:p>
          <w:p w14:paraId="6B60BD2E" w14:textId="1F7998F6" w:rsidR="00EA1A8F" w:rsidRPr="00AB1781" w:rsidRDefault="00EA1A8F" w:rsidP="00EA1A8F">
            <w:pPr>
              <w:pStyle w:val="EnglishHangEndNoCoptic"/>
            </w:pPr>
            <w:r w:rsidRPr="00AB1781">
              <w:tab/>
              <w:t xml:space="preserve">Do you judge </w:t>
            </w:r>
            <w:r>
              <w:t>fairly</w:t>
            </w:r>
            <w:r w:rsidRPr="00AB1781">
              <w:t>, you sons of men?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0F533D9" w:rsidR="004064B1" w:rsidRDefault="004064B1"/>
        </w:tc>
        <w:tc>
          <w:tcPr>
            <w:tcW w:w="621" w:type="pct"/>
          </w:tcPr>
          <w:p w14:paraId="6B075692" w14:textId="5993A5C2" w:rsidR="004064B1" w:rsidRDefault="00EA1A8F" w:rsidP="00444E82">
            <w:r w:rsidRPr="00EA1A8F">
              <w:t>IF ye indeed speak the truth, judge righteously, O ye sons of men.</w:t>
            </w:r>
          </w:p>
        </w:tc>
        <w:tc>
          <w:tcPr>
            <w:tcW w:w="632" w:type="pct"/>
          </w:tcPr>
          <w:p w14:paraId="501E064B" w14:textId="77777777" w:rsidR="004064B1" w:rsidRDefault="00EA1A8F" w:rsidP="005B14C5">
            <w:pPr>
              <w:pStyle w:val="EngIndEnd"/>
            </w:pPr>
            <w:r>
              <w:t>Do you then truly speak righteousness?</w:t>
            </w:r>
          </w:p>
          <w:p w14:paraId="1390FD74" w14:textId="14F88F1D" w:rsidR="00EA1A8F" w:rsidRPr="00597158" w:rsidRDefault="00EA1A8F" w:rsidP="005B14C5">
            <w:pPr>
              <w:pStyle w:val="EngIndEnd"/>
            </w:pPr>
            <w:r>
              <w:t>Do you judge fairly, O sons of men?</w:t>
            </w:r>
          </w:p>
        </w:tc>
        <w:tc>
          <w:tcPr>
            <w:tcW w:w="632" w:type="pct"/>
          </w:tcPr>
          <w:p w14:paraId="160C4DDE" w14:textId="72FA7CF0" w:rsidR="004064B1" w:rsidRPr="00597158" w:rsidRDefault="00750414" w:rsidP="00A4189D">
            <w:pPr>
              <w:pStyle w:val="EngIndEnd"/>
            </w:pPr>
            <w:r w:rsidRPr="00750414">
              <w:t>If ye do indeed speak righteousness, then do ye judge rightly, ye sons of men.</w:t>
            </w:r>
          </w:p>
        </w:tc>
        <w:tc>
          <w:tcPr>
            <w:tcW w:w="632" w:type="pct"/>
          </w:tcPr>
          <w:p w14:paraId="1118DF9D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If, then, you truly speak of righteousness,</w:t>
            </w:r>
          </w:p>
          <w:p w14:paraId="7113FC5C" w14:textId="02473B91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you judge rightly, O you sons of men?</w:t>
            </w:r>
          </w:p>
        </w:tc>
      </w:tr>
      <w:tr w:rsidR="00EA1A8F" w14:paraId="5CD864C6" w14:textId="77777777" w:rsidTr="005F6E4D">
        <w:tc>
          <w:tcPr>
            <w:tcW w:w="629" w:type="pct"/>
          </w:tcPr>
          <w:p w14:paraId="0D943D2A" w14:textId="2AE4575F" w:rsidR="00750414" w:rsidRPr="00AB1781" w:rsidRDefault="00750414" w:rsidP="00750414">
            <w:pPr>
              <w:pStyle w:val="EnglishHangNoCoptic"/>
            </w:pPr>
            <w:r w:rsidRPr="00AB1781">
              <w:t>3 No, in heart you do wrong in the earth;</w:t>
            </w:r>
          </w:p>
          <w:p w14:paraId="0AFB2A5C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your</w:t>
            </w:r>
            <w:proofErr w:type="gramEnd"/>
            <w:r w:rsidRPr="00AB1781">
              <w:t xml:space="preserve"> hands weave injustice and wrong.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45CB78" w14:textId="77777777" w:rsidR="00EA1A8F" w:rsidRPr="00AB1781" w:rsidRDefault="00EA1A8F" w:rsidP="00EA1A8F">
            <w:pPr>
              <w:pStyle w:val="EnglishHangNoCoptic"/>
            </w:pPr>
            <w:r w:rsidRPr="00AB1781">
              <w:t xml:space="preserve">3 </w:t>
            </w:r>
            <w:r>
              <w:t>For</w:t>
            </w:r>
            <w:r w:rsidRPr="00AB1781">
              <w:t xml:space="preserve"> in heart you </w:t>
            </w:r>
            <w:r>
              <w:t>devise acts of</w:t>
            </w:r>
            <w:r w:rsidRPr="00AB1781">
              <w:t xml:space="preserve"> </w:t>
            </w:r>
            <w:r>
              <w:t>lawlessness</w:t>
            </w:r>
            <w:r w:rsidRPr="00AB1781">
              <w:t xml:space="preserve"> in the earth;</w:t>
            </w:r>
          </w:p>
          <w:p w14:paraId="0C9B9423" w14:textId="77777777" w:rsidR="00EA1A8F" w:rsidRPr="00AB1781" w:rsidRDefault="00EA1A8F" w:rsidP="00EA1A8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your</w:t>
            </w:r>
            <w:proofErr w:type="gramEnd"/>
            <w:r>
              <w:t xml:space="preserve"> hands weave injustice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42D329EA" w:rsidR="004064B1" w:rsidRDefault="004064B1"/>
        </w:tc>
        <w:tc>
          <w:tcPr>
            <w:tcW w:w="621" w:type="pct"/>
          </w:tcPr>
          <w:p w14:paraId="11FDD5AC" w14:textId="548B7FFC" w:rsidR="004064B1" w:rsidRDefault="00EA1A8F" w:rsidP="009D4E6B">
            <w:proofErr w:type="gramStart"/>
            <w:r w:rsidRPr="00EA1A8F">
              <w:t>For ye imagine mischief in your heart upon the earth, and your hands weave wickedness.</w:t>
            </w:r>
            <w:proofErr w:type="gramEnd"/>
          </w:p>
        </w:tc>
        <w:tc>
          <w:tcPr>
            <w:tcW w:w="632" w:type="pct"/>
          </w:tcPr>
          <w:p w14:paraId="41D7D78B" w14:textId="77777777" w:rsidR="004064B1" w:rsidRDefault="00EA1A8F" w:rsidP="005B14C5">
            <w:pPr>
              <w:pStyle w:val="EngIndEnd"/>
            </w:pPr>
            <w:r>
              <w:t>Indeed, in the heart you devise acts of lawlessness on the earth;</w:t>
            </w:r>
          </w:p>
          <w:p w14:paraId="51FAD7F6" w14:textId="6FCD9056" w:rsidR="00EA1A8F" w:rsidRPr="00597158" w:rsidRDefault="00EA1A8F" w:rsidP="005B14C5">
            <w:pPr>
              <w:pStyle w:val="EngIndEnd"/>
            </w:pPr>
            <w:proofErr w:type="gramStart"/>
            <w:r>
              <w:t>injustice</w:t>
            </w:r>
            <w:proofErr w:type="gramEnd"/>
            <w:r>
              <w:t xml:space="preserve"> your hands braid.</w:t>
            </w:r>
          </w:p>
        </w:tc>
        <w:tc>
          <w:tcPr>
            <w:tcW w:w="632" w:type="pct"/>
          </w:tcPr>
          <w:p w14:paraId="57FB8A65" w14:textId="05A43E32" w:rsidR="004064B1" w:rsidRPr="00597158" w:rsidRDefault="00750414" w:rsidP="00A4189D">
            <w:pPr>
              <w:pStyle w:val="EngIndEnd"/>
            </w:pPr>
            <w:r w:rsidRPr="00750414">
              <w:t xml:space="preserve">For ye work iniquities in your hearts in the </w:t>
            </w:r>
            <w:proofErr w:type="gramStart"/>
            <w:r w:rsidRPr="00750414">
              <w:t>earth:</w:t>
            </w:r>
            <w:proofErr w:type="gramEnd"/>
            <w:r w:rsidRPr="00750414">
              <w:t xml:space="preserve"> your hands plot unrighteousness.</w:t>
            </w:r>
          </w:p>
        </w:tc>
        <w:tc>
          <w:tcPr>
            <w:tcW w:w="632" w:type="pct"/>
          </w:tcPr>
          <w:p w14:paraId="11884C3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your heart you work lawlessness in the earth;</w:t>
            </w:r>
          </w:p>
          <w:p w14:paraId="67F92A4B" w14:textId="34DF869C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weave unrighteousness.</w:t>
            </w:r>
          </w:p>
        </w:tc>
      </w:tr>
      <w:tr w:rsidR="00EA1A8F" w14:paraId="787926BE" w14:textId="77777777" w:rsidTr="005F6E4D">
        <w:tc>
          <w:tcPr>
            <w:tcW w:w="629" w:type="pct"/>
          </w:tcPr>
          <w:p w14:paraId="01D9D51A" w14:textId="1074CD16" w:rsidR="00750414" w:rsidRPr="00AB1781" w:rsidRDefault="00750414" w:rsidP="00750414">
            <w:pPr>
              <w:pStyle w:val="EnglishHangNoCoptic"/>
            </w:pPr>
            <w:r w:rsidRPr="00AB1781">
              <w:t>4 Sinners are estranged from the womb;</w:t>
            </w:r>
          </w:p>
          <w:p w14:paraId="1CD0F3C8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they go astray as soon as they are born;</w:t>
            </w:r>
          </w:p>
          <w:p w14:paraId="1724EF04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keep telling lies.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DD22E7C" w14:textId="77777777" w:rsidR="004A3B99" w:rsidRPr="00AB1781" w:rsidRDefault="004A3B99" w:rsidP="004A3B99">
            <w:pPr>
              <w:pStyle w:val="EnglishHangNoCoptic"/>
            </w:pPr>
            <w:r w:rsidRPr="00AB1781">
              <w:t>4 Sinners are estranged from the womb;</w:t>
            </w:r>
          </w:p>
          <w:p w14:paraId="634E3C90" w14:textId="77777777" w:rsidR="004A3B99" w:rsidRPr="00AB1781" w:rsidRDefault="004A3B99" w:rsidP="004A3B99">
            <w:pPr>
              <w:pStyle w:val="EnglishHangNoCoptic"/>
            </w:pPr>
            <w:r w:rsidRPr="00AB1781">
              <w:tab/>
              <w:t xml:space="preserve">they </w:t>
            </w:r>
            <w:r>
              <w:t>are lead</w:t>
            </w:r>
            <w:r w:rsidRPr="00AB1781">
              <w:t xml:space="preserve"> astray </w:t>
            </w:r>
            <w:r>
              <w:t>from birth</w:t>
            </w:r>
            <w:r w:rsidRPr="00AB1781">
              <w:t>;</w:t>
            </w:r>
          </w:p>
          <w:p w14:paraId="4B764145" w14:textId="77777777" w:rsidR="004A3B99" w:rsidRPr="00AB1781" w:rsidRDefault="004A3B99" w:rsidP="004A3B9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</w:t>
            </w:r>
            <w:r>
              <w:t xml:space="preserve">speak </w:t>
            </w:r>
            <w:r w:rsidRPr="00AB1781">
              <w:t>lies.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6CE1AF8" w:rsidR="004064B1" w:rsidRDefault="004064B1"/>
        </w:tc>
        <w:tc>
          <w:tcPr>
            <w:tcW w:w="621" w:type="pct"/>
          </w:tcPr>
          <w:p w14:paraId="581E3EBC" w14:textId="5DCB5CC5" w:rsidR="004064B1" w:rsidRDefault="00EA1A8F">
            <w:r w:rsidRPr="00EA1A8F">
              <w:t xml:space="preserve">Sinners are </w:t>
            </w:r>
            <w:proofErr w:type="spellStart"/>
            <w:r w:rsidRPr="00EA1A8F">
              <w:t>froward</w:t>
            </w:r>
            <w:proofErr w:type="spellEnd"/>
            <w:r w:rsidRPr="00EA1A8F">
              <w:t xml:space="preserve"> from the womb, even from the belly have they gone astray, and spoken lies.</w:t>
            </w:r>
          </w:p>
        </w:tc>
        <w:tc>
          <w:tcPr>
            <w:tcW w:w="632" w:type="pct"/>
          </w:tcPr>
          <w:p w14:paraId="3C273671" w14:textId="77777777" w:rsidR="004064B1" w:rsidRDefault="00EA1A8F" w:rsidP="005B14C5">
            <w:pPr>
              <w:pStyle w:val="EngIndEnd"/>
            </w:pPr>
            <w:r>
              <w:t>Sinners were estranged from the womb;</w:t>
            </w:r>
          </w:p>
          <w:p w14:paraId="1B59A0BE" w14:textId="7A64B934" w:rsidR="00EA1A8F" w:rsidRPr="00597158" w:rsidRDefault="00EA1A8F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erred from the belly; they spoke lies.</w:t>
            </w:r>
          </w:p>
        </w:tc>
        <w:tc>
          <w:tcPr>
            <w:tcW w:w="632" w:type="pct"/>
          </w:tcPr>
          <w:p w14:paraId="1E5A2B4A" w14:textId="42B08534" w:rsidR="004064B1" w:rsidRPr="00597158" w:rsidRDefault="00750414" w:rsidP="00A4189D">
            <w:pPr>
              <w:pStyle w:val="EngIndEnd"/>
            </w:pPr>
            <w:r w:rsidRPr="00750414">
              <w:t>Sinners have gone astray from the womb: they go astray from the belly: they speak lies.</w:t>
            </w:r>
          </w:p>
        </w:tc>
        <w:tc>
          <w:tcPr>
            <w:tcW w:w="632" w:type="pct"/>
          </w:tcPr>
          <w:p w14:paraId="615593BF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are alienated from the womb;</w:t>
            </w:r>
          </w:p>
          <w:p w14:paraId="043B780C" w14:textId="2B11FAFA" w:rsid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From </w:t>
            </w:r>
            <w:proofErr w:type="gramStart"/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birth</w:t>
            </w:r>
            <w:proofErr w:type="gramEnd"/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are led astray; they speak lies.</w:t>
            </w:r>
          </w:p>
          <w:p w14:paraId="58FAF64A" w14:textId="77777777" w:rsidR="004064B1" w:rsidRPr="00750414" w:rsidRDefault="004064B1" w:rsidP="00750414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EA1A8F" w14:paraId="6EB8D615" w14:textId="77777777" w:rsidTr="005F6E4D">
        <w:tc>
          <w:tcPr>
            <w:tcW w:w="629" w:type="pct"/>
          </w:tcPr>
          <w:p w14:paraId="236A53CD" w14:textId="476068FD" w:rsidR="00750414" w:rsidRPr="00AB1781" w:rsidRDefault="00750414" w:rsidP="00750414">
            <w:pPr>
              <w:pStyle w:val="EnglishHangNoCoptic"/>
            </w:pPr>
            <w:r w:rsidRPr="00AB1781">
              <w:t>5 Their venom is like serpent’s poison;</w:t>
            </w:r>
          </w:p>
          <w:p w14:paraId="411DAA8D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 xml:space="preserve">they are like a deaf cobra that </w:t>
            </w:r>
            <w:r w:rsidRPr="00AB1781">
              <w:lastRenderedPageBreak/>
              <w:t>stops its ears,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2E4A51" w14:textId="77777777" w:rsidR="00984FB5" w:rsidRPr="00AB1781" w:rsidRDefault="00984FB5" w:rsidP="00984FB5">
            <w:pPr>
              <w:pStyle w:val="EnglishHangNoCoptic"/>
            </w:pPr>
            <w:r w:rsidRPr="00AB1781">
              <w:lastRenderedPageBreak/>
              <w:t xml:space="preserve">5 Their </w:t>
            </w:r>
            <w:r>
              <w:t>wrath</w:t>
            </w:r>
            <w:r w:rsidRPr="00AB1781">
              <w:t xml:space="preserve"> is like</w:t>
            </w:r>
            <w:r>
              <w:t xml:space="preserve"> serpent,</w:t>
            </w:r>
          </w:p>
          <w:p w14:paraId="1AE5DA66" w14:textId="77777777" w:rsidR="00984FB5" w:rsidRPr="00AB1781" w:rsidRDefault="00984FB5" w:rsidP="00984FB5">
            <w:pPr>
              <w:pStyle w:val="EnglishHangEndNoCoptic"/>
            </w:pPr>
            <w:r w:rsidRPr="00AB1781">
              <w:tab/>
            </w:r>
            <w:r>
              <w:t>Like a deaf adder plugging its ears</w:t>
            </w:r>
            <w:r w:rsidRPr="00AB1781">
              <w:t>,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CACF6D2" w:rsidR="004064B1" w:rsidRDefault="004064B1" w:rsidP="00A4189D"/>
        </w:tc>
        <w:tc>
          <w:tcPr>
            <w:tcW w:w="621" w:type="pct"/>
          </w:tcPr>
          <w:p w14:paraId="77C0F085" w14:textId="0A39FD03" w:rsidR="004064B1" w:rsidRDefault="00EA1A8F">
            <w:r w:rsidRPr="00EA1A8F">
              <w:t xml:space="preserve">Their venom is like that of a serpent, even like the deaf adder, that </w:t>
            </w:r>
            <w:proofErr w:type="spellStart"/>
            <w:r w:rsidRPr="00EA1A8F">
              <w:t>stoppeth</w:t>
            </w:r>
            <w:proofErr w:type="spellEnd"/>
            <w:r w:rsidRPr="00EA1A8F">
              <w:t xml:space="preserve"> her ears;</w:t>
            </w:r>
          </w:p>
        </w:tc>
        <w:tc>
          <w:tcPr>
            <w:tcW w:w="632" w:type="pct"/>
          </w:tcPr>
          <w:p w14:paraId="0521F6BB" w14:textId="77777777" w:rsidR="004064B1" w:rsidRDefault="00EA1A8F" w:rsidP="005B14C5">
            <w:pPr>
              <w:pStyle w:val="EngIndEnd"/>
            </w:pPr>
            <w:r>
              <w:t>They have wrath in the likeness of the snake,</w:t>
            </w:r>
          </w:p>
          <w:p w14:paraId="3FD814DA" w14:textId="517877E3" w:rsidR="00EA1A8F" w:rsidRPr="00597158" w:rsidRDefault="00EA1A8F" w:rsidP="005B14C5">
            <w:pPr>
              <w:pStyle w:val="EngIndEnd"/>
            </w:pPr>
            <w:r>
              <w:lastRenderedPageBreak/>
              <w:t>like an adder, deaf and plugging its ears,</w:t>
            </w:r>
          </w:p>
        </w:tc>
        <w:tc>
          <w:tcPr>
            <w:tcW w:w="632" w:type="pct"/>
          </w:tcPr>
          <w:p w14:paraId="51D21825" w14:textId="04536C71" w:rsidR="004064B1" w:rsidRPr="00597158" w:rsidRDefault="00750414" w:rsidP="00A4189D">
            <w:pPr>
              <w:pStyle w:val="EngIndEnd"/>
            </w:pPr>
            <w:r w:rsidRPr="00750414">
              <w:lastRenderedPageBreak/>
              <w:t xml:space="preserve">Their venom is like that of a serpent; as that of a deaf asp, and </w:t>
            </w:r>
            <w:r w:rsidRPr="00750414">
              <w:lastRenderedPageBreak/>
              <w:t>that stops her ears;</w:t>
            </w:r>
          </w:p>
        </w:tc>
        <w:tc>
          <w:tcPr>
            <w:tcW w:w="632" w:type="pct"/>
          </w:tcPr>
          <w:p w14:paraId="02A64167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anger is according to the likeness of a serpent;</w:t>
            </w:r>
          </w:p>
          <w:p w14:paraId="03F525D4" w14:textId="3F27BF25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Like a deaf asp that stops its </w:t>
            </w: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ears,</w:t>
            </w:r>
          </w:p>
        </w:tc>
      </w:tr>
      <w:tr w:rsidR="00EA1A8F" w14:paraId="5844340D" w14:textId="77777777" w:rsidTr="005F6E4D">
        <w:tc>
          <w:tcPr>
            <w:tcW w:w="629" w:type="pct"/>
          </w:tcPr>
          <w:p w14:paraId="47BEA238" w14:textId="03031A8F" w:rsidR="00750414" w:rsidRPr="00AB1781" w:rsidRDefault="00750414" w:rsidP="00750414">
            <w:pPr>
              <w:pStyle w:val="EnglishHangNoCoptic"/>
            </w:pPr>
            <w:r w:rsidRPr="00AB1781">
              <w:lastRenderedPageBreak/>
              <w:t>6 so as not to hear the snake-charmer’s voice,</w:t>
            </w:r>
          </w:p>
          <w:p w14:paraId="77620D51" w14:textId="77777777" w:rsidR="00750414" w:rsidRPr="009E711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is spell-bound when charmed by a wise man.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26ABDFD" w14:textId="77777777" w:rsidR="00984FB5" w:rsidRPr="00AB1781" w:rsidRDefault="00984FB5" w:rsidP="00984FB5">
            <w:pPr>
              <w:pStyle w:val="EnglishHangNoCoptic"/>
            </w:pPr>
            <w:r w:rsidRPr="00AB1781">
              <w:t xml:space="preserve">6 </w:t>
            </w:r>
            <w:r>
              <w:t>which will not</w:t>
            </w:r>
            <w:r w:rsidRPr="00AB1781">
              <w:t xml:space="preserve"> hear the snake-charmer’s voice,</w:t>
            </w:r>
          </w:p>
          <w:p w14:paraId="040791EB" w14:textId="77777777" w:rsidR="00984FB5" w:rsidRPr="009E7111" w:rsidRDefault="00984FB5" w:rsidP="00984FB5">
            <w:pPr>
              <w:pStyle w:val="EnglishHangEndNoCoptic"/>
            </w:pPr>
            <w:r w:rsidRPr="00AB1781">
              <w:tab/>
            </w:r>
            <w:proofErr w:type="gramStart"/>
            <w:r>
              <w:t>nor</w:t>
            </w:r>
            <w:proofErr w:type="gramEnd"/>
            <w:r>
              <w:t xml:space="preserve"> the charm</w:t>
            </w:r>
            <w:r w:rsidRPr="00AB1781">
              <w:t xml:space="preserve"> </w:t>
            </w:r>
            <w:r>
              <w:t>of</w:t>
            </w:r>
            <w:r w:rsidRPr="00AB1781">
              <w:t xml:space="preserve"> a wise man.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1917A1F" w:rsidR="004064B1" w:rsidRDefault="004064B1" w:rsidP="00011817"/>
        </w:tc>
        <w:tc>
          <w:tcPr>
            <w:tcW w:w="621" w:type="pct"/>
          </w:tcPr>
          <w:p w14:paraId="5C8A7F76" w14:textId="320E6FEC" w:rsidR="004064B1" w:rsidRDefault="00EA1A8F">
            <w:r w:rsidRPr="00EA1A8F">
              <w:t xml:space="preserve">Which </w:t>
            </w:r>
            <w:proofErr w:type="spellStart"/>
            <w:r w:rsidRPr="00EA1A8F">
              <w:t>refuseth</w:t>
            </w:r>
            <w:proofErr w:type="spellEnd"/>
            <w:r w:rsidRPr="00EA1A8F">
              <w:t xml:space="preserve"> to hear the voice of the charmer, charm </w:t>
            </w:r>
            <w:proofErr w:type="gramStart"/>
            <w:r w:rsidRPr="00EA1A8F">
              <w:t>he</w:t>
            </w:r>
            <w:proofErr w:type="gramEnd"/>
            <w:r w:rsidRPr="00EA1A8F">
              <w:t xml:space="preserve"> never so wisely.</w:t>
            </w:r>
          </w:p>
        </w:tc>
        <w:tc>
          <w:tcPr>
            <w:tcW w:w="632" w:type="pct"/>
          </w:tcPr>
          <w:p w14:paraId="159C2718" w14:textId="77777777" w:rsidR="004064B1" w:rsidRDefault="00EA1A8F" w:rsidP="005B14C5">
            <w:pPr>
              <w:pStyle w:val="EngIndEnd"/>
            </w:pPr>
            <w:r>
              <w:t>Which will not listen to a voice of enchanters,</w:t>
            </w:r>
          </w:p>
          <w:p w14:paraId="4848AC3B" w14:textId="5AE6AEF5" w:rsidR="00EA1A8F" w:rsidRPr="00597158" w:rsidRDefault="00EA1A8F" w:rsidP="005B14C5">
            <w:pPr>
              <w:pStyle w:val="EngIndEnd"/>
            </w:pPr>
            <w:proofErr w:type="gramStart"/>
            <w:r>
              <w:t>nor</w:t>
            </w:r>
            <w:proofErr w:type="gramEnd"/>
            <w:r>
              <w:t xml:space="preserve"> of a charm being administered by a wise man.</w:t>
            </w:r>
          </w:p>
        </w:tc>
        <w:tc>
          <w:tcPr>
            <w:tcW w:w="632" w:type="pct"/>
          </w:tcPr>
          <w:p w14:paraId="669FE438" w14:textId="3ED21918" w:rsidR="004064B1" w:rsidRPr="00597158" w:rsidRDefault="00750414" w:rsidP="00A4189D">
            <w:pPr>
              <w:pStyle w:val="EngIndEnd"/>
            </w:pPr>
            <w:proofErr w:type="gramStart"/>
            <w:r w:rsidRPr="00750414">
              <w:t>which</w:t>
            </w:r>
            <w:proofErr w:type="gramEnd"/>
            <w:r w:rsidRPr="00750414">
              <w:t xml:space="preserve"> will not hear the voice of charmers, nor heed the charm prepared skillfully by the wise.</w:t>
            </w:r>
          </w:p>
        </w:tc>
        <w:tc>
          <w:tcPr>
            <w:tcW w:w="632" w:type="pct"/>
          </w:tcPr>
          <w:p w14:paraId="0917A44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will not listen to the sound of charms,</w:t>
            </w:r>
          </w:p>
          <w:p w14:paraId="1F032F8F" w14:textId="6B04EF82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to an enchantment of a skillful charmer.</w:t>
            </w:r>
            <w:proofErr w:type="gramEnd"/>
          </w:p>
        </w:tc>
      </w:tr>
      <w:tr w:rsidR="00EA1A8F" w14:paraId="09657704" w14:textId="77777777" w:rsidTr="005F6E4D">
        <w:tc>
          <w:tcPr>
            <w:tcW w:w="629" w:type="pct"/>
          </w:tcPr>
          <w:p w14:paraId="2B6A315A" w14:textId="22947F37" w:rsidR="00750414" w:rsidRPr="00AB1781" w:rsidRDefault="00750414" w:rsidP="00750414">
            <w:pPr>
              <w:pStyle w:val="EnglishHangNoCoptic"/>
            </w:pPr>
            <w:r w:rsidRPr="00AB1781">
              <w:t>7 God crushes their teeth in their mouths;</w:t>
            </w:r>
          </w:p>
          <w:p w14:paraId="23F40B7D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crushes the lions’ grinders.</w:t>
            </w:r>
          </w:p>
          <w:p w14:paraId="5735E79D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1E5E4BB7" w14:textId="77777777" w:rsidR="00984FB5" w:rsidRPr="00AB1781" w:rsidRDefault="00984FB5" w:rsidP="00984FB5">
            <w:pPr>
              <w:pStyle w:val="EnglishHangNoCoptic"/>
            </w:pPr>
            <w:r>
              <w:t>7 God crushed</w:t>
            </w:r>
            <w:r w:rsidRPr="00AB1781">
              <w:t xml:space="preserve"> their teeth in their mouths;</w:t>
            </w:r>
          </w:p>
          <w:p w14:paraId="228B809A" w14:textId="77777777" w:rsidR="00984FB5" w:rsidRPr="00AB1781" w:rsidRDefault="00984FB5" w:rsidP="00984FB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</w:t>
            </w:r>
            <w:r>
              <w:t>shattered</w:t>
            </w:r>
            <w:r w:rsidRPr="00AB1781">
              <w:t xml:space="preserve"> the lions’ </w:t>
            </w:r>
            <w:r>
              <w:t>molars!</w:t>
            </w:r>
          </w:p>
          <w:p w14:paraId="4A034F05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6" w:type="pct"/>
          </w:tcPr>
          <w:p w14:paraId="7BFB5C9D" w14:textId="77777777" w:rsidR="00750414" w:rsidRDefault="00750414" w:rsidP="00A4189D"/>
        </w:tc>
        <w:tc>
          <w:tcPr>
            <w:tcW w:w="615" w:type="pct"/>
          </w:tcPr>
          <w:p w14:paraId="751CDF27" w14:textId="77777777" w:rsidR="00750414" w:rsidRDefault="00750414" w:rsidP="00011817"/>
        </w:tc>
        <w:tc>
          <w:tcPr>
            <w:tcW w:w="621" w:type="pct"/>
          </w:tcPr>
          <w:p w14:paraId="6FA9DF90" w14:textId="77EAEC76" w:rsidR="00750414" w:rsidRDefault="00EA1A8F">
            <w:r w:rsidRPr="00EA1A8F">
              <w:t xml:space="preserve">God will break their teeth in their mouths; the Lord hath crushed the </w:t>
            </w:r>
            <w:proofErr w:type="gramStart"/>
            <w:r w:rsidRPr="00EA1A8F">
              <w:t>jaw-bones</w:t>
            </w:r>
            <w:proofErr w:type="gramEnd"/>
            <w:r w:rsidRPr="00EA1A8F">
              <w:t xml:space="preserve"> of the lions.</w:t>
            </w:r>
          </w:p>
        </w:tc>
        <w:tc>
          <w:tcPr>
            <w:tcW w:w="632" w:type="pct"/>
          </w:tcPr>
          <w:p w14:paraId="52EF9C40" w14:textId="77777777" w:rsidR="00750414" w:rsidRDefault="00EA1A8F" w:rsidP="005B14C5">
            <w:pPr>
              <w:pStyle w:val="EngIndEnd"/>
            </w:pPr>
            <w:r>
              <w:t>God crushed their teeth in their mouth;</w:t>
            </w:r>
          </w:p>
          <w:p w14:paraId="62F29604" w14:textId="4B138C77" w:rsidR="00EA1A8F" w:rsidRPr="00597158" w:rsidRDefault="00EA1A8F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molars of lions the Lord shattered!</w:t>
            </w:r>
          </w:p>
        </w:tc>
        <w:tc>
          <w:tcPr>
            <w:tcW w:w="632" w:type="pct"/>
          </w:tcPr>
          <w:p w14:paraId="0F71F74A" w14:textId="74FE8B91" w:rsidR="00750414" w:rsidRPr="00597158" w:rsidRDefault="00750414" w:rsidP="00A4189D">
            <w:pPr>
              <w:pStyle w:val="EngIndEnd"/>
            </w:pPr>
            <w:r w:rsidRPr="00750414">
              <w:t>God has crushed their teeth in their mouth: God has broken the cheek-teeth of the lions.</w:t>
            </w:r>
          </w:p>
        </w:tc>
        <w:tc>
          <w:tcPr>
            <w:tcW w:w="632" w:type="pct"/>
          </w:tcPr>
          <w:p w14:paraId="56F6C7B5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shattered their teeth in their mouths;</w:t>
            </w:r>
          </w:p>
          <w:p w14:paraId="22289193" w14:textId="54584EA2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broke the teeth of the lions.</w:t>
            </w:r>
          </w:p>
        </w:tc>
      </w:tr>
      <w:tr w:rsidR="00EA1A8F" w14:paraId="1F02ED59" w14:textId="77777777" w:rsidTr="005F6E4D">
        <w:tc>
          <w:tcPr>
            <w:tcW w:w="629" w:type="pct"/>
          </w:tcPr>
          <w:p w14:paraId="176060A0" w14:textId="4D4A348B" w:rsidR="00750414" w:rsidRPr="00AB1781" w:rsidRDefault="00750414" w:rsidP="00750414">
            <w:pPr>
              <w:pStyle w:val="EnglishHangNoCoptic"/>
            </w:pPr>
            <w:r w:rsidRPr="00AB1781">
              <w:t>8 They will come to nothing like leaking water;</w:t>
            </w:r>
          </w:p>
          <w:p w14:paraId="67679158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He will bend His bow until they weaken.</w:t>
            </w:r>
          </w:p>
          <w:p w14:paraId="32AE2BD3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4AC26294" w14:textId="77777777" w:rsidR="006C66B2" w:rsidRPr="00AB1781" w:rsidRDefault="006C66B2" w:rsidP="006C66B2">
            <w:pPr>
              <w:pStyle w:val="EnglishHangNoCoptic"/>
            </w:pPr>
            <w:r w:rsidRPr="00AB1781">
              <w:t xml:space="preserve">8 They will </w:t>
            </w:r>
            <w:r>
              <w:t>vanish</w:t>
            </w:r>
            <w:r w:rsidRPr="00AB1781">
              <w:t xml:space="preserve"> like leaking water;</w:t>
            </w:r>
          </w:p>
          <w:p w14:paraId="1E4C982B" w14:textId="77777777" w:rsidR="006C66B2" w:rsidRPr="00AB1781" w:rsidRDefault="006C66B2" w:rsidP="006C66B2">
            <w:pPr>
              <w:pStyle w:val="EnglishHangEndNoCoptic"/>
            </w:pPr>
            <w:r w:rsidRPr="00AB1781">
              <w:tab/>
              <w:t xml:space="preserve">He will bend His bow until they </w:t>
            </w:r>
            <w:r>
              <w:t>become weak</w:t>
            </w:r>
            <w:r w:rsidRPr="00AB1781">
              <w:t>.</w:t>
            </w:r>
          </w:p>
          <w:p w14:paraId="5ED3FAA4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6" w:type="pct"/>
          </w:tcPr>
          <w:p w14:paraId="0543603D" w14:textId="77777777" w:rsidR="00750414" w:rsidRDefault="00750414" w:rsidP="00A4189D"/>
        </w:tc>
        <w:tc>
          <w:tcPr>
            <w:tcW w:w="615" w:type="pct"/>
          </w:tcPr>
          <w:p w14:paraId="04CFC4E7" w14:textId="77777777" w:rsidR="00750414" w:rsidRDefault="00750414" w:rsidP="00011817"/>
        </w:tc>
        <w:tc>
          <w:tcPr>
            <w:tcW w:w="621" w:type="pct"/>
          </w:tcPr>
          <w:p w14:paraId="31C182FF" w14:textId="70DE25AA" w:rsidR="00750414" w:rsidRDefault="00EA1A8F">
            <w:r w:rsidRPr="00EA1A8F">
              <w:t xml:space="preserve">They shall go down like water that </w:t>
            </w:r>
            <w:proofErr w:type="spellStart"/>
            <w:r w:rsidRPr="00EA1A8F">
              <w:t>runneth</w:t>
            </w:r>
            <w:proofErr w:type="spellEnd"/>
            <w:r w:rsidRPr="00EA1A8F">
              <w:t xml:space="preserve"> out; He shall bend his bow until they falter.</w:t>
            </w:r>
          </w:p>
        </w:tc>
        <w:tc>
          <w:tcPr>
            <w:tcW w:w="632" w:type="pct"/>
          </w:tcPr>
          <w:p w14:paraId="480081A1" w14:textId="77777777" w:rsidR="00750414" w:rsidRDefault="00EA1A8F" w:rsidP="005B14C5">
            <w:pPr>
              <w:pStyle w:val="EngIndEnd"/>
            </w:pPr>
            <w:r>
              <w:t>They shall vanish like water that flows through;</w:t>
            </w:r>
          </w:p>
          <w:p w14:paraId="67CB4980" w14:textId="7A8A0B5B" w:rsidR="00EA1A8F" w:rsidRPr="00597158" w:rsidRDefault="00EA1A8F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will bend his bow until they become weak.</w:t>
            </w:r>
          </w:p>
        </w:tc>
        <w:tc>
          <w:tcPr>
            <w:tcW w:w="632" w:type="pct"/>
          </w:tcPr>
          <w:p w14:paraId="7CCF9DAC" w14:textId="18DAF9EB" w:rsidR="00750414" w:rsidRDefault="00750414" w:rsidP="00A4189D">
            <w:pPr>
              <w:pStyle w:val="EngIndEnd"/>
            </w:pPr>
            <w:r w:rsidRPr="00750414">
              <w:t xml:space="preserve">They shall utterly pass away like water running through: he shall bend his bow </w:t>
            </w:r>
            <w:proofErr w:type="gramStart"/>
            <w:r w:rsidRPr="00750414">
              <w:t>till</w:t>
            </w:r>
            <w:proofErr w:type="gramEnd"/>
            <w:r w:rsidRPr="00750414">
              <w:t xml:space="preserve"> they shall fail.</w:t>
            </w:r>
          </w:p>
          <w:p w14:paraId="1ADF8A21" w14:textId="0CC2C140" w:rsidR="00750414" w:rsidRPr="00750414" w:rsidRDefault="00750414" w:rsidP="00750414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632" w:type="pct"/>
          </w:tcPr>
          <w:p w14:paraId="0B9E8378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pass along like water running through;</w:t>
            </w:r>
          </w:p>
          <w:p w14:paraId="43E0B816" w14:textId="5B2646D1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will bend His bow until they </w:t>
            </w:r>
            <w:proofErr w:type="gramStart"/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weakened</w:t>
            </w:r>
            <w:proofErr w:type="gramEnd"/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A1A8F" w14:paraId="10E6E354" w14:textId="77777777" w:rsidTr="005F6E4D">
        <w:tc>
          <w:tcPr>
            <w:tcW w:w="629" w:type="pct"/>
          </w:tcPr>
          <w:p w14:paraId="20DC35E6" w14:textId="5679D381" w:rsidR="00750414" w:rsidRPr="00AB1781" w:rsidRDefault="00750414" w:rsidP="00750414">
            <w:pPr>
              <w:pStyle w:val="EnglishHangNoCoptic"/>
            </w:pPr>
            <w:r w:rsidRPr="00AB1781">
              <w:t>9 Like melting wax they will be consumed;</w:t>
            </w:r>
          </w:p>
          <w:p w14:paraId="3B0C8402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fire</w:t>
            </w:r>
            <w:proofErr w:type="gramEnd"/>
            <w:r w:rsidRPr="00AB1781">
              <w:t xml:space="preserve"> falls on them, and they are blind to the sun.</w:t>
            </w:r>
          </w:p>
          <w:p w14:paraId="7D4E0516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4E76ED87" w14:textId="77777777" w:rsidR="006C66B2" w:rsidRPr="00AB1781" w:rsidRDefault="006C66B2" w:rsidP="006C66B2">
            <w:pPr>
              <w:pStyle w:val="EnglishHangNoCoptic"/>
            </w:pPr>
            <w:r w:rsidRPr="00AB1781">
              <w:t xml:space="preserve">9 </w:t>
            </w:r>
            <w:r>
              <w:t>They will be consumed l</w:t>
            </w:r>
            <w:r w:rsidRPr="00AB1781">
              <w:t>ike melting wax;</w:t>
            </w:r>
          </w:p>
          <w:p w14:paraId="43833C45" w14:textId="77777777" w:rsidR="006C66B2" w:rsidRPr="00AB1781" w:rsidRDefault="006C66B2" w:rsidP="006C66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fire</w:t>
            </w:r>
            <w:proofErr w:type="gramEnd"/>
            <w:r w:rsidRPr="00AB1781">
              <w:t xml:space="preserve"> </w:t>
            </w:r>
            <w:r>
              <w:t>fell</w:t>
            </w:r>
            <w:r w:rsidRPr="00AB1781">
              <w:t xml:space="preserve"> on them, and they </w:t>
            </w:r>
            <w:r>
              <w:t>never saw</w:t>
            </w:r>
            <w:r w:rsidRPr="00AB1781">
              <w:t xml:space="preserve"> the sun.</w:t>
            </w:r>
          </w:p>
          <w:p w14:paraId="352618DA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6" w:type="pct"/>
          </w:tcPr>
          <w:p w14:paraId="1194206A" w14:textId="77777777" w:rsidR="00750414" w:rsidRDefault="00750414" w:rsidP="00A4189D"/>
        </w:tc>
        <w:tc>
          <w:tcPr>
            <w:tcW w:w="615" w:type="pct"/>
          </w:tcPr>
          <w:p w14:paraId="7AAC4557" w14:textId="77777777" w:rsidR="00750414" w:rsidRDefault="00750414" w:rsidP="00011817"/>
        </w:tc>
        <w:tc>
          <w:tcPr>
            <w:tcW w:w="621" w:type="pct"/>
          </w:tcPr>
          <w:p w14:paraId="3DED1BB5" w14:textId="06709BC1" w:rsidR="00750414" w:rsidRDefault="00EA1A8F">
            <w:r w:rsidRPr="00EA1A8F">
              <w:t>Like melting wax shall they vanish away; fire hath fallen on them, and they shall not see the sun.</w:t>
            </w:r>
          </w:p>
        </w:tc>
        <w:tc>
          <w:tcPr>
            <w:tcW w:w="632" w:type="pct"/>
          </w:tcPr>
          <w:p w14:paraId="1CE2965A" w14:textId="77777777" w:rsidR="00750414" w:rsidRDefault="00EA1A8F" w:rsidP="005B14C5">
            <w:pPr>
              <w:pStyle w:val="EngIndEnd"/>
            </w:pPr>
            <w:r>
              <w:t>Like wax that melts they will be removed;</w:t>
            </w:r>
          </w:p>
          <w:p w14:paraId="4C4CC765" w14:textId="6660A2FF" w:rsidR="00EA1A8F" w:rsidRPr="00597158" w:rsidRDefault="00EA1A8F" w:rsidP="005B14C5">
            <w:pPr>
              <w:pStyle w:val="EngIndEnd"/>
            </w:pPr>
            <w:proofErr w:type="gramStart"/>
            <w:r>
              <w:t>fire</w:t>
            </w:r>
            <w:proofErr w:type="gramEnd"/>
            <w:r>
              <w:t xml:space="preserve"> fell, and they did not see the sun.</w:t>
            </w:r>
          </w:p>
        </w:tc>
        <w:tc>
          <w:tcPr>
            <w:tcW w:w="632" w:type="pct"/>
          </w:tcPr>
          <w:p w14:paraId="388A42F6" w14:textId="61A50114" w:rsidR="00750414" w:rsidRPr="00597158" w:rsidRDefault="00750414" w:rsidP="00A4189D">
            <w:pPr>
              <w:pStyle w:val="EngIndEnd"/>
            </w:pPr>
            <w:r w:rsidRPr="00750414">
              <w:t xml:space="preserve">They </w:t>
            </w:r>
            <w:proofErr w:type="gramStart"/>
            <w:r w:rsidRPr="00750414">
              <w:t>shall be destroyed</w:t>
            </w:r>
            <w:proofErr w:type="gramEnd"/>
            <w:r w:rsidRPr="00750414">
              <w:t xml:space="preserve"> as melted wax: the fire has fallen and they have not seen the sun.</w:t>
            </w:r>
          </w:p>
        </w:tc>
        <w:tc>
          <w:tcPr>
            <w:tcW w:w="632" w:type="pct"/>
          </w:tcPr>
          <w:p w14:paraId="40CDDE56" w14:textId="77777777" w:rsidR="006C66B2" w:rsidRPr="006C66B2" w:rsidRDefault="006C66B2" w:rsidP="006C66B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C66B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melting wax they will be destroyed;</w:t>
            </w:r>
          </w:p>
          <w:p w14:paraId="2B37A5F8" w14:textId="34D768B4" w:rsidR="00750414" w:rsidRPr="005F6E4D" w:rsidRDefault="006C66B2" w:rsidP="006C66B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C66B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fell on them, and they never saw the sun.</w:t>
            </w:r>
          </w:p>
        </w:tc>
      </w:tr>
      <w:tr w:rsidR="00EA1A8F" w14:paraId="1F9B2E0C" w14:textId="77777777" w:rsidTr="005F6E4D">
        <w:tc>
          <w:tcPr>
            <w:tcW w:w="629" w:type="pct"/>
          </w:tcPr>
          <w:p w14:paraId="3BCDD8A4" w14:textId="3BAEAA93" w:rsidR="00750414" w:rsidRPr="00AB1781" w:rsidRDefault="00750414" w:rsidP="00750414">
            <w:pPr>
              <w:pStyle w:val="EnglishHangNoCoptic"/>
            </w:pPr>
            <w:r w:rsidRPr="00AB1781">
              <w:t>10 Before their prickles grow to a thorn-tree,</w:t>
            </w:r>
          </w:p>
          <w:p w14:paraId="62FCEF4E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 xml:space="preserve">He devours them alive as it </w:t>
            </w:r>
            <w:r w:rsidRPr="00AB1781">
              <w:lastRenderedPageBreak/>
              <w:t>were in His wrath.</w:t>
            </w:r>
          </w:p>
          <w:p w14:paraId="161221A8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13CA9713" w14:textId="77777777" w:rsidR="00726325" w:rsidRPr="00AB1781" w:rsidRDefault="00726325" w:rsidP="00726325">
            <w:pPr>
              <w:pStyle w:val="EnglishHangNoCoptic"/>
            </w:pPr>
            <w:r w:rsidRPr="00AB1781">
              <w:lastRenderedPageBreak/>
              <w:t xml:space="preserve">10 Before </w:t>
            </w:r>
            <w:r>
              <w:t>your</w:t>
            </w:r>
            <w:r w:rsidRPr="00AB1781">
              <w:t xml:space="preserve"> </w:t>
            </w:r>
            <w:r>
              <w:t>thistles</w:t>
            </w:r>
            <w:r w:rsidRPr="00AB1781">
              <w:t xml:space="preserve"> grow to a thorn-tree,</w:t>
            </w:r>
          </w:p>
          <w:p w14:paraId="5E125E29" w14:textId="77777777" w:rsidR="00726325" w:rsidRPr="00AB1781" w:rsidRDefault="00726325" w:rsidP="00726325">
            <w:pPr>
              <w:pStyle w:val="EnglishHangEndNoCoptic"/>
            </w:pPr>
            <w:r w:rsidRPr="00AB1781">
              <w:tab/>
              <w:t xml:space="preserve">He </w:t>
            </w:r>
            <w:r>
              <w:t xml:space="preserve">will </w:t>
            </w:r>
            <w:proofErr w:type="gramStart"/>
            <w:r>
              <w:t>devours</w:t>
            </w:r>
            <w:proofErr w:type="gramEnd"/>
            <w:r>
              <w:t xml:space="preserve"> you</w:t>
            </w:r>
            <w:r w:rsidRPr="00AB1781">
              <w:t xml:space="preserve"> alive</w:t>
            </w:r>
            <w:r>
              <w:t>,</w:t>
            </w:r>
            <w:r w:rsidRPr="00AB1781">
              <w:t xml:space="preserve"> as </w:t>
            </w:r>
            <w:r>
              <w:t>if</w:t>
            </w:r>
            <w:r w:rsidRPr="00AB1781">
              <w:t xml:space="preserve"> </w:t>
            </w:r>
            <w:r w:rsidRPr="00AB1781">
              <w:lastRenderedPageBreak/>
              <w:t xml:space="preserve">in His </w:t>
            </w:r>
            <w:r>
              <w:t>anger</w:t>
            </w:r>
            <w:r w:rsidRPr="00AB1781">
              <w:t>.</w:t>
            </w:r>
          </w:p>
          <w:p w14:paraId="50A1E96B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6" w:type="pct"/>
          </w:tcPr>
          <w:p w14:paraId="6E84A155" w14:textId="77777777" w:rsidR="00750414" w:rsidRDefault="00750414" w:rsidP="00A4189D"/>
        </w:tc>
        <w:tc>
          <w:tcPr>
            <w:tcW w:w="615" w:type="pct"/>
          </w:tcPr>
          <w:p w14:paraId="712E368F" w14:textId="77777777" w:rsidR="00750414" w:rsidRDefault="00750414" w:rsidP="00011817"/>
        </w:tc>
        <w:tc>
          <w:tcPr>
            <w:tcW w:w="621" w:type="pct"/>
          </w:tcPr>
          <w:p w14:paraId="14EFEF62" w14:textId="5AE15A84" w:rsidR="00750414" w:rsidRDefault="00EA1A8F">
            <w:r w:rsidRPr="00EA1A8F">
              <w:t xml:space="preserve">Before your briars can feel the thorn, He shall swallow them up alive in His </w:t>
            </w:r>
            <w:r w:rsidRPr="00EA1A8F">
              <w:lastRenderedPageBreak/>
              <w:t>wrath.</w:t>
            </w:r>
          </w:p>
        </w:tc>
        <w:tc>
          <w:tcPr>
            <w:tcW w:w="632" w:type="pct"/>
          </w:tcPr>
          <w:p w14:paraId="245A0899" w14:textId="77777777" w:rsidR="00750414" w:rsidRDefault="00EA1A8F" w:rsidP="005B14C5">
            <w:pPr>
              <w:pStyle w:val="EngIndEnd"/>
            </w:pPr>
            <w:r>
              <w:lastRenderedPageBreak/>
              <w:t xml:space="preserve">Before your thistles take note of </w:t>
            </w:r>
            <w:r>
              <w:lastRenderedPageBreak/>
              <w:t xml:space="preserve">the </w:t>
            </w:r>
            <w:proofErr w:type="spellStart"/>
            <w:r>
              <w:t>thronshrub</w:t>
            </w:r>
            <w:proofErr w:type="spellEnd"/>
            <w:r>
              <w:t>,</w:t>
            </w:r>
          </w:p>
          <w:p w14:paraId="53BF3793" w14:textId="2B81CE94" w:rsidR="00EA1A8F" w:rsidRPr="00597158" w:rsidRDefault="00EA1A8F" w:rsidP="005B14C5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if in anger he will </w:t>
            </w:r>
            <w:proofErr w:type="spellStart"/>
            <w:r>
              <w:t>bestorm</w:t>
            </w:r>
            <w:proofErr w:type="spellEnd"/>
            <w:r>
              <w:t xml:space="preserve"> [devour] you, as if alive [uncertain].</w:t>
            </w:r>
          </w:p>
        </w:tc>
        <w:tc>
          <w:tcPr>
            <w:tcW w:w="632" w:type="pct"/>
          </w:tcPr>
          <w:p w14:paraId="69C3EC59" w14:textId="31AD4BBE" w:rsidR="00750414" w:rsidRPr="00597158" w:rsidRDefault="00750414" w:rsidP="00A4189D">
            <w:pPr>
              <w:pStyle w:val="EngIndEnd"/>
            </w:pPr>
            <w:r w:rsidRPr="00750414">
              <w:lastRenderedPageBreak/>
              <w:t xml:space="preserve">Before your thorns feel the white thorn, he shall swallow you up as </w:t>
            </w:r>
            <w:r w:rsidRPr="00750414">
              <w:lastRenderedPageBreak/>
              <w:t>living, as in his wrath.</w:t>
            </w:r>
          </w:p>
        </w:tc>
        <w:tc>
          <w:tcPr>
            <w:tcW w:w="632" w:type="pct"/>
          </w:tcPr>
          <w:p w14:paraId="4F57D791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Before your thorns are aware of its prickly shrub,</w:t>
            </w:r>
          </w:p>
          <w:p w14:paraId="1C4F0C65" w14:textId="77F5B9C7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will swallow you up, as if you were alive, as if in His anger.</w:t>
            </w:r>
          </w:p>
        </w:tc>
      </w:tr>
      <w:tr w:rsidR="00EA1A8F" w14:paraId="544154AD" w14:textId="77777777" w:rsidTr="005F6E4D">
        <w:tc>
          <w:tcPr>
            <w:tcW w:w="629" w:type="pct"/>
          </w:tcPr>
          <w:p w14:paraId="4D5D2AB2" w14:textId="2D08A801" w:rsidR="00750414" w:rsidRPr="00AB1781" w:rsidRDefault="00750414" w:rsidP="00750414">
            <w:pPr>
              <w:pStyle w:val="EnglishHangNoCoptic"/>
            </w:pPr>
            <w:r w:rsidRPr="00AB1781">
              <w:lastRenderedPageBreak/>
              <w:t>11 The righteous will rejoice</w:t>
            </w:r>
          </w:p>
          <w:p w14:paraId="0A3BC4E9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when he sees the vengeance;</w:t>
            </w:r>
          </w:p>
          <w:p w14:paraId="31FDD4BE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he will wash his hands</w:t>
            </w:r>
          </w:p>
          <w:p w14:paraId="71D75C68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blood of the sinner.</w:t>
            </w:r>
          </w:p>
          <w:p w14:paraId="698F6D86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1DA6CBF2" w14:textId="77777777" w:rsidR="00726325" w:rsidRPr="00AB1781" w:rsidRDefault="00726325" w:rsidP="00726325">
            <w:pPr>
              <w:pStyle w:val="EnglishHangNoCoptic"/>
            </w:pPr>
            <w:r w:rsidRPr="00AB1781">
              <w:t xml:space="preserve">11 </w:t>
            </w:r>
            <w:r>
              <w:t>A</w:t>
            </w:r>
            <w:r w:rsidRPr="00AB1781">
              <w:t xml:space="preserve"> righteous </w:t>
            </w:r>
            <w:r>
              <w:t xml:space="preserve">man </w:t>
            </w:r>
            <w:r w:rsidRPr="00AB1781">
              <w:t xml:space="preserve">will </w:t>
            </w:r>
            <w:r>
              <w:t>be glad</w:t>
            </w:r>
          </w:p>
          <w:p w14:paraId="22EABB1D" w14:textId="77777777" w:rsidR="00726325" w:rsidRPr="00AB1781" w:rsidRDefault="00726325" w:rsidP="00726325">
            <w:pPr>
              <w:pStyle w:val="EnglishHangNoCoptic"/>
            </w:pPr>
            <w:r>
              <w:tab/>
              <w:t>when he sees</w:t>
            </w:r>
            <w:r w:rsidRPr="00AB1781">
              <w:t xml:space="preserve"> vengeance</w:t>
            </w:r>
            <w:r>
              <w:t xml:space="preserve"> upon the ungodly</w:t>
            </w:r>
            <w:r w:rsidRPr="00AB1781">
              <w:t>;</w:t>
            </w:r>
          </w:p>
          <w:p w14:paraId="221903DB" w14:textId="77777777" w:rsidR="00726325" w:rsidRPr="00AB1781" w:rsidRDefault="00726325" w:rsidP="00726325">
            <w:pPr>
              <w:pStyle w:val="EnglishHangNoCoptic"/>
            </w:pPr>
            <w:r w:rsidRPr="00AB1781">
              <w:tab/>
              <w:t>he will wash his hands</w:t>
            </w:r>
          </w:p>
          <w:p w14:paraId="34B5A481" w14:textId="77777777" w:rsidR="00726325" w:rsidRPr="00AB1781" w:rsidRDefault="00726325" w:rsidP="00726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blood of the sinner.</w:t>
            </w:r>
          </w:p>
          <w:p w14:paraId="3E699023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6" w:type="pct"/>
          </w:tcPr>
          <w:p w14:paraId="72CB5C1D" w14:textId="77777777" w:rsidR="00750414" w:rsidRDefault="00750414" w:rsidP="00A4189D"/>
        </w:tc>
        <w:tc>
          <w:tcPr>
            <w:tcW w:w="615" w:type="pct"/>
          </w:tcPr>
          <w:p w14:paraId="7E99B6B9" w14:textId="77777777" w:rsidR="00750414" w:rsidRDefault="00750414" w:rsidP="00011817"/>
        </w:tc>
        <w:tc>
          <w:tcPr>
            <w:tcW w:w="621" w:type="pct"/>
          </w:tcPr>
          <w:p w14:paraId="6A03D084" w14:textId="2E41A50D" w:rsidR="00750414" w:rsidRDefault="00EA1A8F">
            <w:r w:rsidRPr="00EA1A8F">
              <w:t xml:space="preserve">The righteous man shall rejoice when he </w:t>
            </w:r>
            <w:proofErr w:type="spellStart"/>
            <w:r w:rsidRPr="00EA1A8F">
              <w:t>seeth</w:t>
            </w:r>
            <w:proofErr w:type="spellEnd"/>
            <w:r w:rsidRPr="00EA1A8F">
              <w:t xml:space="preserve"> the vengeance; he shall wash his hands in the blood of the sinner.</w:t>
            </w:r>
          </w:p>
        </w:tc>
        <w:tc>
          <w:tcPr>
            <w:tcW w:w="632" w:type="pct"/>
          </w:tcPr>
          <w:p w14:paraId="4D09C2FB" w14:textId="77777777" w:rsidR="00750414" w:rsidRDefault="00EA1A8F" w:rsidP="005B14C5">
            <w:pPr>
              <w:pStyle w:val="EngIndEnd"/>
            </w:pPr>
            <w:r>
              <w:t>A righteous one will be glad when he sees vengeance done [to impious ones];</w:t>
            </w:r>
          </w:p>
          <w:p w14:paraId="2F6334CA" w14:textId="4EC72D09" w:rsidR="00EA1A8F" w:rsidRPr="00597158" w:rsidRDefault="00EA1A8F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will wash his hands in the blood of the sinner.</w:t>
            </w:r>
          </w:p>
        </w:tc>
        <w:tc>
          <w:tcPr>
            <w:tcW w:w="632" w:type="pct"/>
          </w:tcPr>
          <w:p w14:paraId="0BED0540" w14:textId="51E47838" w:rsidR="00750414" w:rsidRPr="00597158" w:rsidRDefault="00750414" w:rsidP="00A4189D">
            <w:pPr>
              <w:pStyle w:val="EngIndEnd"/>
            </w:pPr>
            <w:r w:rsidRPr="00750414">
              <w:t>The righteous shall rejoice when he sees the vengeance of the ungodly: he shall wash his hands in the blood of the sinner.</w:t>
            </w:r>
          </w:p>
        </w:tc>
        <w:tc>
          <w:tcPr>
            <w:tcW w:w="632" w:type="pct"/>
          </w:tcPr>
          <w:p w14:paraId="6F11C205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glad when he sees the vengeance of the ungodly;</w:t>
            </w:r>
          </w:p>
          <w:p w14:paraId="1EEF0FE4" w14:textId="174D3F57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wash his hands in the blood of the sinner.</w:t>
            </w:r>
          </w:p>
        </w:tc>
      </w:tr>
      <w:tr w:rsidR="00EA1A8F" w14:paraId="7F1C320A" w14:textId="77777777" w:rsidTr="005F6E4D">
        <w:tc>
          <w:tcPr>
            <w:tcW w:w="629" w:type="pct"/>
          </w:tcPr>
          <w:p w14:paraId="688D6C91" w14:textId="77777777" w:rsidR="00750414" w:rsidRPr="00AB1781" w:rsidRDefault="00750414" w:rsidP="00750414">
            <w:pPr>
              <w:pStyle w:val="EnglishHangNoCoptic"/>
            </w:pPr>
            <w:r w:rsidRPr="00AB1781">
              <w:t>12 And men will say:</w:t>
            </w:r>
          </w:p>
          <w:p w14:paraId="148AEF77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‘There is indeed a reward for the righteous;</w:t>
            </w:r>
          </w:p>
          <w:p w14:paraId="31115437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there is surely a God</w:t>
            </w:r>
          </w:p>
          <w:p w14:paraId="00D88D5D" w14:textId="77777777" w:rsidR="00750414" w:rsidRPr="009E7111" w:rsidRDefault="00750414" w:rsidP="00750414">
            <w:pPr>
              <w:pStyle w:val="EnglishHangEndNoCoptic"/>
            </w:pPr>
            <w:r w:rsidRPr="00AB1781">
              <w:tab/>
              <w:t xml:space="preserve">Who judges those on the </w:t>
            </w:r>
            <w:proofErr w:type="gramStart"/>
            <w:r w:rsidRPr="00AB1781">
              <w:t>earth.</w:t>
            </w:r>
            <w:proofErr w:type="gramEnd"/>
            <w:r w:rsidRPr="00AB1781">
              <w:t>’</w:t>
            </w:r>
          </w:p>
          <w:p w14:paraId="4212A4D2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13" w:type="pct"/>
          </w:tcPr>
          <w:p w14:paraId="04CD7480" w14:textId="77777777" w:rsidR="00726325" w:rsidRPr="00AB1781" w:rsidRDefault="00726325" w:rsidP="00726325">
            <w:pPr>
              <w:pStyle w:val="EnglishHangNoCoptic"/>
            </w:pPr>
            <w:r w:rsidRPr="00AB1781">
              <w:t xml:space="preserve">12 And </w:t>
            </w:r>
            <w:r>
              <w:t>a man will say,</w:t>
            </w:r>
          </w:p>
          <w:p w14:paraId="58FB169C" w14:textId="77777777" w:rsidR="00726325" w:rsidRPr="00AB1781" w:rsidRDefault="00726325" w:rsidP="00726325">
            <w:pPr>
              <w:pStyle w:val="EnglishHangNoCoptic"/>
            </w:pPr>
            <w:r>
              <w:tab/>
              <w:t>“if</w:t>
            </w:r>
            <w:r w:rsidRPr="00AB1781">
              <w:t xml:space="preserve"> </w:t>
            </w:r>
            <w:r>
              <w:t xml:space="preserve">there is </w:t>
            </w:r>
            <w:r w:rsidRPr="00AB1781">
              <w:t xml:space="preserve">indeed </w:t>
            </w:r>
            <w:r>
              <w:t>fruit for the righteous,</w:t>
            </w:r>
          </w:p>
          <w:p w14:paraId="339F3CC8" w14:textId="77777777" w:rsidR="00726325" w:rsidRPr="00AB1781" w:rsidRDefault="00726325" w:rsidP="00726325">
            <w:pPr>
              <w:pStyle w:val="EnglishHangNoCoptic"/>
            </w:pPr>
            <w:r w:rsidRPr="00AB1781">
              <w:tab/>
            </w:r>
            <w:r>
              <w:t>then God exists,</w:t>
            </w:r>
          </w:p>
          <w:p w14:paraId="7EEBA3E3" w14:textId="77777777" w:rsidR="00726325" w:rsidRPr="009E7111" w:rsidRDefault="00726325" w:rsidP="00726325">
            <w:pPr>
              <w:pStyle w:val="EnglishHangEndNoCoptic"/>
            </w:pPr>
            <w:r>
              <w:tab/>
            </w:r>
            <w:proofErr w:type="gramStart"/>
            <w:r>
              <w:t>judging</w:t>
            </w:r>
            <w:proofErr w:type="gramEnd"/>
            <w:r>
              <w:t xml:space="preserve"> them on the earth.”</w:t>
            </w:r>
          </w:p>
          <w:p w14:paraId="6049F6C3" w14:textId="77777777" w:rsidR="00750414" w:rsidRPr="00597158" w:rsidRDefault="00750414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08C74F4" w14:textId="77777777" w:rsidR="00750414" w:rsidRDefault="00750414" w:rsidP="00A4189D"/>
        </w:tc>
        <w:tc>
          <w:tcPr>
            <w:tcW w:w="615" w:type="pct"/>
          </w:tcPr>
          <w:p w14:paraId="776F6D82" w14:textId="77777777" w:rsidR="00750414" w:rsidRDefault="00750414" w:rsidP="00011817"/>
        </w:tc>
        <w:tc>
          <w:tcPr>
            <w:tcW w:w="621" w:type="pct"/>
          </w:tcPr>
          <w:p w14:paraId="08C90F43" w14:textId="0DB082DC" w:rsidR="00750414" w:rsidRDefault="00EA1A8F">
            <w:proofErr w:type="gramStart"/>
            <w:r w:rsidRPr="00EA1A8F">
              <w:t>And</w:t>
            </w:r>
            <w:proofErr w:type="gramEnd"/>
            <w:r w:rsidRPr="00EA1A8F">
              <w:t xml:space="preserve"> a man shall say, If indeed there is a reward for the righteous, then verily</w:t>
            </w:r>
            <w:r>
              <w:t xml:space="preserve"> </w:t>
            </w:r>
            <w:r w:rsidRPr="00EA1A8F">
              <w:t xml:space="preserve">there is a God that </w:t>
            </w:r>
            <w:proofErr w:type="spellStart"/>
            <w:r w:rsidRPr="00EA1A8F">
              <w:t>judgeth</w:t>
            </w:r>
            <w:proofErr w:type="spellEnd"/>
            <w:r w:rsidRPr="00EA1A8F">
              <w:t xml:space="preserve"> them on earth.</w:t>
            </w:r>
          </w:p>
        </w:tc>
        <w:tc>
          <w:tcPr>
            <w:tcW w:w="632" w:type="pct"/>
          </w:tcPr>
          <w:p w14:paraId="3D03C3ED" w14:textId="424F48F2" w:rsidR="00750414" w:rsidRDefault="00EA1A8F" w:rsidP="005B14C5">
            <w:pPr>
              <w:pStyle w:val="EngIndEnd"/>
            </w:pPr>
            <w:r>
              <w:t>And a person will say, “If then there is a return for the righteous,</w:t>
            </w:r>
          </w:p>
          <w:p w14:paraId="245B3A8F" w14:textId="028D11B7" w:rsidR="00EA1A8F" w:rsidRPr="00597158" w:rsidRDefault="00EA1A8F" w:rsidP="005B14C5">
            <w:pPr>
              <w:pStyle w:val="EngIndEnd"/>
            </w:pPr>
            <w:proofErr w:type="gramStart"/>
            <w:r>
              <w:t>then</w:t>
            </w:r>
            <w:proofErr w:type="gramEnd"/>
            <w:r>
              <w:t xml:space="preserve"> God exists, judging them on the earth.”</w:t>
            </w:r>
          </w:p>
        </w:tc>
        <w:tc>
          <w:tcPr>
            <w:tcW w:w="632" w:type="pct"/>
          </w:tcPr>
          <w:p w14:paraId="5AE242C9" w14:textId="5DE48978" w:rsidR="00750414" w:rsidRPr="00597158" w:rsidRDefault="00750414" w:rsidP="00A4189D">
            <w:pPr>
              <w:pStyle w:val="EngIndEnd"/>
            </w:pPr>
            <w:proofErr w:type="gramStart"/>
            <w:r w:rsidRPr="00750414">
              <w:t>And</w:t>
            </w:r>
            <w:proofErr w:type="gramEnd"/>
            <w:r w:rsidRPr="00750414">
              <w:t xml:space="preserve"> a man shall say, Verily then there is a reward for the righteous: verily there is a God that judges them in the earth.</w:t>
            </w:r>
          </w:p>
        </w:tc>
        <w:tc>
          <w:tcPr>
            <w:tcW w:w="632" w:type="pct"/>
          </w:tcPr>
          <w:p w14:paraId="7C9B8D2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will say, “If indeed there is fruit for the righteous man,</w:t>
            </w:r>
          </w:p>
          <w:p w14:paraId="3528F3C2" w14:textId="76821010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it is God who judges them on the earth.”</w:t>
            </w:r>
          </w:p>
        </w:tc>
      </w:tr>
    </w:tbl>
    <w:p w14:paraId="4B8DABEA" w14:textId="5480372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3178E" w14:textId="77777777" w:rsidR="00F72B6D" w:rsidRDefault="00F72B6D" w:rsidP="005F6E4D">
      <w:pPr>
        <w:spacing w:after="0" w:line="240" w:lineRule="auto"/>
      </w:pPr>
      <w:r>
        <w:separator/>
      </w:r>
    </w:p>
  </w:endnote>
  <w:endnote w:type="continuationSeparator" w:id="0">
    <w:p w14:paraId="72230BBA" w14:textId="77777777" w:rsidR="00F72B6D" w:rsidRDefault="00F72B6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6014A" w14:textId="77777777" w:rsidR="00F72B6D" w:rsidRDefault="00F72B6D" w:rsidP="005F6E4D">
      <w:pPr>
        <w:spacing w:after="0" w:line="240" w:lineRule="auto"/>
      </w:pPr>
      <w:r>
        <w:separator/>
      </w:r>
    </w:p>
  </w:footnote>
  <w:footnote w:type="continuationSeparator" w:id="0">
    <w:p w14:paraId="18CCA2EB" w14:textId="77777777" w:rsidR="00F72B6D" w:rsidRDefault="00F72B6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3B99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C66B2"/>
    <w:rsid w:val="006F6F41"/>
    <w:rsid w:val="00726325"/>
    <w:rsid w:val="0075041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4FB5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A1A8F"/>
    <w:rsid w:val="00EE2C59"/>
    <w:rsid w:val="00EE608F"/>
    <w:rsid w:val="00EF2226"/>
    <w:rsid w:val="00F05E87"/>
    <w:rsid w:val="00F420D6"/>
    <w:rsid w:val="00F72B6D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50414"/>
    <w:pPr>
      <w:spacing w:line="276" w:lineRule="auto"/>
    </w:pPr>
    <w:rPr>
      <w:rFonts w:ascii="Garamond" w:hAnsi="Garamond"/>
      <w:i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5041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7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3BC16-3A09-468B-B287-A8D0B28A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2016-01-25T17:44:00Z</dcterms:modified>
</cp:coreProperties>
</file>