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4395" w14:textId="18023DF6" w:rsidR="007F2A3A" w:rsidRPr="008B39DC" w:rsidRDefault="007F2A3A" w:rsidP="007F2A3A">
      <w:pPr>
        <w:spacing w:line="360" w:lineRule="auto"/>
        <w:jc w:val="center"/>
        <w:rPr>
          <w:rFonts w:ascii="Arial" w:hAnsi="Arial" w:cs="Arial"/>
          <w:b/>
          <w:sz w:val="48"/>
          <w:szCs w:val="56"/>
        </w:rPr>
      </w:pPr>
      <w:r w:rsidRPr="008B39DC">
        <w:rPr>
          <w:rFonts w:ascii="Arial" w:hAnsi="Arial" w:cs="Arial"/>
          <w:b/>
          <w:sz w:val="48"/>
          <w:szCs w:val="56"/>
        </w:rPr>
        <w:t>CASA DE RADIADORES Y SERVICIOS S.A.C</w:t>
      </w:r>
    </w:p>
    <w:p w14:paraId="64F25FF4" w14:textId="77777777" w:rsidR="007F2A3A" w:rsidRPr="008B39DC" w:rsidRDefault="007F2A3A" w:rsidP="007F2A3A">
      <w:pPr>
        <w:spacing w:line="360" w:lineRule="auto"/>
        <w:jc w:val="right"/>
        <w:rPr>
          <w:rFonts w:ascii="Arial" w:hAnsi="Arial" w:cs="Arial"/>
          <w:b/>
          <w:sz w:val="48"/>
          <w:szCs w:val="56"/>
        </w:rPr>
      </w:pPr>
      <w:r w:rsidRPr="008B39DC">
        <w:rPr>
          <w:rFonts w:ascii="Arial" w:hAnsi="Arial" w:cs="Arial"/>
          <w:b/>
          <w:sz w:val="48"/>
          <w:szCs w:val="56"/>
        </w:rPr>
        <w:t>PROYECTO</w:t>
      </w:r>
    </w:p>
    <w:p w14:paraId="4157EFA7" w14:textId="60826979" w:rsidR="007F2A3A" w:rsidRDefault="007F2A3A" w:rsidP="007F2A3A">
      <w:pPr>
        <w:spacing w:line="360" w:lineRule="auto"/>
        <w:jc w:val="right"/>
        <w:rPr>
          <w:rFonts w:ascii="Arial" w:hAnsi="Arial" w:cs="Arial"/>
          <w:sz w:val="32"/>
          <w:szCs w:val="36"/>
        </w:rPr>
      </w:pPr>
      <w:r w:rsidRPr="008B39DC">
        <w:rPr>
          <w:rFonts w:ascii="Arial" w:hAnsi="Arial" w:cs="Arial"/>
          <w:sz w:val="32"/>
          <w:szCs w:val="36"/>
        </w:rPr>
        <w:t xml:space="preserve">SISTEMA WEB </w:t>
      </w:r>
      <w:r w:rsidR="008C4ECF">
        <w:rPr>
          <w:rFonts w:ascii="Arial" w:hAnsi="Arial" w:cs="Arial"/>
          <w:sz w:val="32"/>
          <w:szCs w:val="36"/>
        </w:rPr>
        <w:t>PARA EL CONTROL DE LA</w:t>
      </w:r>
      <w:r w:rsidRPr="008B39DC">
        <w:rPr>
          <w:rFonts w:ascii="Arial" w:hAnsi="Arial" w:cs="Arial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 xml:space="preserve">PRODUCCIÓN </w:t>
      </w:r>
    </w:p>
    <w:p w14:paraId="6591B59A" w14:textId="77777777" w:rsidR="007F2A3A" w:rsidRDefault="007F2A3A" w:rsidP="007F2A3A">
      <w:pPr>
        <w:spacing w:line="360" w:lineRule="auto"/>
        <w:jc w:val="right"/>
        <w:rPr>
          <w:rFonts w:ascii="Arial" w:hAnsi="Arial" w:cs="Arial"/>
          <w:sz w:val="32"/>
          <w:szCs w:val="36"/>
        </w:rPr>
      </w:pPr>
    </w:p>
    <w:p w14:paraId="21F0D048" w14:textId="4885A913" w:rsidR="007F2A3A" w:rsidRPr="008B39DC" w:rsidRDefault="007F2A3A" w:rsidP="007F2A3A">
      <w:pPr>
        <w:spacing w:line="360" w:lineRule="auto"/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48"/>
          <w:szCs w:val="52"/>
        </w:rPr>
        <w:t xml:space="preserve">MANUAL DEL USUARIO </w:t>
      </w:r>
      <w:r w:rsidR="00C020A7">
        <w:rPr>
          <w:rFonts w:ascii="Arial" w:hAnsi="Arial" w:cs="Arial"/>
          <w:b/>
          <w:sz w:val="48"/>
          <w:szCs w:val="52"/>
        </w:rPr>
        <w:t>CLIENTE</w:t>
      </w:r>
    </w:p>
    <w:p w14:paraId="2E730CE2" w14:textId="77777777" w:rsidR="007F2A3A" w:rsidRPr="00755E50" w:rsidRDefault="007F2A3A" w:rsidP="007F2A3A">
      <w:pPr>
        <w:spacing w:line="360" w:lineRule="auto"/>
        <w:jc w:val="right"/>
        <w:rPr>
          <w:rFonts w:ascii="Arial" w:hAnsi="Arial" w:cs="Arial"/>
          <w:b/>
        </w:rPr>
      </w:pPr>
    </w:p>
    <w:p w14:paraId="0EC212D2" w14:textId="77777777" w:rsidR="007F2A3A" w:rsidRPr="008D6B7D" w:rsidRDefault="007F2A3A" w:rsidP="007F2A3A">
      <w:pPr>
        <w:spacing w:line="360" w:lineRule="auto"/>
        <w:jc w:val="right"/>
        <w:rPr>
          <w:rFonts w:ascii="Arial" w:hAnsi="Arial" w:cs="Arial"/>
          <w:b/>
        </w:rPr>
      </w:pPr>
      <w:proofErr w:type="spellStart"/>
      <w:r w:rsidRPr="008D6B7D">
        <w:rPr>
          <w:rFonts w:ascii="Arial" w:hAnsi="Arial" w:cs="Arial"/>
          <w:b/>
          <w:sz w:val="36"/>
          <w:szCs w:val="36"/>
        </w:rPr>
        <w:t>Versión</w:t>
      </w:r>
      <w:proofErr w:type="spellEnd"/>
      <w:r w:rsidRPr="008D6B7D">
        <w:rPr>
          <w:rFonts w:ascii="Arial" w:hAnsi="Arial" w:cs="Arial"/>
          <w:b/>
          <w:sz w:val="36"/>
          <w:szCs w:val="36"/>
        </w:rPr>
        <w:t xml:space="preserve"> 1.0</w:t>
      </w:r>
    </w:p>
    <w:p w14:paraId="4658B82A" w14:textId="77777777" w:rsidR="007F2A3A" w:rsidRPr="00755E50" w:rsidRDefault="007F2A3A" w:rsidP="007F2A3A">
      <w:pPr>
        <w:spacing w:line="360" w:lineRule="auto"/>
        <w:jc w:val="right"/>
        <w:rPr>
          <w:rFonts w:ascii="Arial" w:hAnsi="Arial" w:cs="Arial"/>
        </w:rPr>
      </w:pPr>
    </w:p>
    <w:p w14:paraId="07882572" w14:textId="12938A66" w:rsidR="008C4ECF" w:rsidRDefault="00F96520" w:rsidP="00F96520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              </w:t>
      </w:r>
      <w:proofErr w:type="spellStart"/>
      <w:r w:rsidR="009039F4">
        <w:rPr>
          <w:rFonts w:ascii="Arial" w:hAnsi="Arial" w:cs="Arial"/>
          <w:b/>
          <w:sz w:val="32"/>
          <w:szCs w:val="36"/>
        </w:rPr>
        <w:t>Realizado</w:t>
      </w:r>
      <w:proofErr w:type="spellEnd"/>
      <w:r w:rsidR="009039F4">
        <w:rPr>
          <w:rFonts w:ascii="Arial" w:hAnsi="Arial" w:cs="Arial"/>
          <w:b/>
          <w:sz w:val="32"/>
          <w:szCs w:val="36"/>
        </w:rPr>
        <w:t xml:space="preserve"> </w:t>
      </w:r>
      <w:proofErr w:type="spellStart"/>
      <w:r w:rsidR="009039F4">
        <w:rPr>
          <w:rFonts w:ascii="Arial" w:hAnsi="Arial" w:cs="Arial"/>
          <w:b/>
          <w:sz w:val="32"/>
          <w:szCs w:val="36"/>
        </w:rPr>
        <w:t>por</w:t>
      </w:r>
      <w:proofErr w:type="spellEnd"/>
      <w:r w:rsidR="007F2A3A" w:rsidRPr="00CA6071">
        <w:rPr>
          <w:rFonts w:ascii="Arial" w:hAnsi="Arial" w:cs="Arial"/>
          <w:b/>
          <w:sz w:val="32"/>
          <w:szCs w:val="36"/>
        </w:rPr>
        <w:t xml:space="preserve">: </w:t>
      </w:r>
      <w:r w:rsidR="008C4ECF">
        <w:rPr>
          <w:rFonts w:ascii="Arial" w:hAnsi="Arial" w:cs="Arial"/>
          <w:sz w:val="32"/>
          <w:szCs w:val="36"/>
        </w:rPr>
        <w:t xml:space="preserve">Doris Gamarra </w:t>
      </w:r>
      <w:proofErr w:type="spellStart"/>
      <w:r w:rsidR="008C4ECF">
        <w:rPr>
          <w:rFonts w:ascii="Arial" w:hAnsi="Arial" w:cs="Arial"/>
          <w:sz w:val="32"/>
          <w:szCs w:val="36"/>
        </w:rPr>
        <w:t>Huamantalla</w:t>
      </w:r>
      <w:proofErr w:type="spellEnd"/>
    </w:p>
    <w:p w14:paraId="53DB905B" w14:textId="096C4BF3" w:rsidR="00F96520" w:rsidRDefault="00F96520" w:rsidP="00F96520">
      <w:pPr>
        <w:spacing w:line="360" w:lineRule="auto"/>
        <w:jc w:val="right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J</w:t>
      </w:r>
      <w:r w:rsidRPr="008D6B7D">
        <w:rPr>
          <w:rFonts w:ascii="Arial" w:hAnsi="Arial" w:cs="Arial"/>
          <w:sz w:val="32"/>
          <w:szCs w:val="36"/>
        </w:rPr>
        <w:t>onathan Kevin Sandoval Nuñez</w:t>
      </w:r>
    </w:p>
    <w:p w14:paraId="1AAA660C" w14:textId="77777777" w:rsidR="00F96520" w:rsidRPr="008D6B7D" w:rsidRDefault="00F96520" w:rsidP="00F96520">
      <w:pPr>
        <w:spacing w:line="360" w:lineRule="auto"/>
        <w:jc w:val="right"/>
        <w:rPr>
          <w:rFonts w:ascii="Arial" w:hAnsi="Arial" w:cs="Arial"/>
          <w:sz w:val="32"/>
          <w:szCs w:val="36"/>
        </w:rPr>
      </w:pPr>
    </w:p>
    <w:p w14:paraId="49B63444" w14:textId="2B6B811E" w:rsidR="007F2A3A" w:rsidRDefault="007F2A3A" w:rsidP="007F2A3A">
      <w:pPr>
        <w:spacing w:line="360" w:lineRule="auto"/>
        <w:jc w:val="right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Cargo</w:t>
      </w:r>
      <w:r w:rsidRPr="00CA6071">
        <w:rPr>
          <w:rFonts w:ascii="Arial" w:hAnsi="Arial" w:cs="Arial"/>
          <w:b/>
          <w:sz w:val="32"/>
          <w:szCs w:val="36"/>
        </w:rPr>
        <w:t xml:space="preserve">: </w:t>
      </w:r>
      <w:r w:rsidRPr="008D6B7D">
        <w:rPr>
          <w:rFonts w:ascii="Arial" w:hAnsi="Arial" w:cs="Arial"/>
          <w:sz w:val="32"/>
          <w:szCs w:val="36"/>
        </w:rPr>
        <w:t>Jefe</w:t>
      </w:r>
      <w:r w:rsidR="008C4ECF">
        <w:rPr>
          <w:rFonts w:ascii="Arial" w:hAnsi="Arial" w:cs="Arial"/>
          <w:sz w:val="32"/>
          <w:szCs w:val="36"/>
        </w:rPr>
        <w:t>s</w:t>
      </w:r>
      <w:r w:rsidRPr="008D6B7D">
        <w:rPr>
          <w:rFonts w:ascii="Arial" w:hAnsi="Arial" w:cs="Arial"/>
          <w:sz w:val="32"/>
          <w:szCs w:val="36"/>
        </w:rPr>
        <w:t xml:space="preserve"> de Proyecto</w:t>
      </w:r>
    </w:p>
    <w:p w14:paraId="12C0CC5A" w14:textId="77777777" w:rsidR="00F96520" w:rsidRDefault="00F96520" w:rsidP="007F2A3A">
      <w:pPr>
        <w:spacing w:line="360" w:lineRule="auto"/>
        <w:jc w:val="right"/>
        <w:rPr>
          <w:rFonts w:ascii="Arial" w:hAnsi="Arial" w:cs="Arial"/>
          <w:sz w:val="32"/>
          <w:szCs w:val="36"/>
        </w:rPr>
      </w:pPr>
    </w:p>
    <w:p w14:paraId="0E3F16BB" w14:textId="77777777" w:rsidR="00013743" w:rsidRDefault="008C4ECF" w:rsidP="008C4ECF">
      <w:pPr>
        <w:spacing w:line="360" w:lineRule="auto"/>
        <w:jc w:val="center"/>
        <w:rPr>
          <w:rFonts w:ascii="Arial" w:hAnsi="Arial" w:cs="Arial"/>
          <w:b/>
          <w:sz w:val="32"/>
          <w:szCs w:val="36"/>
        </w:rPr>
      </w:pPr>
      <w:r w:rsidRPr="008C4ECF">
        <w:rPr>
          <w:rFonts w:ascii="Arial" w:hAnsi="Arial" w:cs="Arial"/>
          <w:b/>
          <w:sz w:val="32"/>
          <w:szCs w:val="36"/>
        </w:rPr>
        <w:t>LIMA – PERÚ</w:t>
      </w:r>
    </w:p>
    <w:p w14:paraId="43F5DE40" w14:textId="38B4E196" w:rsidR="008C4ECF" w:rsidRDefault="008C4ECF" w:rsidP="008C4ECF">
      <w:pPr>
        <w:spacing w:line="360" w:lineRule="auto"/>
        <w:jc w:val="center"/>
        <w:rPr>
          <w:rFonts w:ascii="Arial" w:hAnsi="Arial" w:cs="Arial"/>
          <w:b/>
          <w:sz w:val="32"/>
          <w:szCs w:val="36"/>
        </w:rPr>
      </w:pPr>
      <w:r w:rsidRPr="008C4ECF">
        <w:rPr>
          <w:rFonts w:ascii="Arial" w:hAnsi="Arial" w:cs="Arial"/>
          <w:b/>
          <w:sz w:val="32"/>
          <w:szCs w:val="36"/>
        </w:rPr>
        <w:t>2023</w:t>
      </w:r>
    </w:p>
    <w:p w14:paraId="78649830" w14:textId="77777777" w:rsidR="00C020A7" w:rsidRPr="008C4ECF" w:rsidRDefault="00C020A7" w:rsidP="008C4ECF">
      <w:pPr>
        <w:spacing w:line="360" w:lineRule="auto"/>
        <w:jc w:val="center"/>
        <w:rPr>
          <w:rFonts w:ascii="Arial" w:hAnsi="Arial" w:cs="Arial"/>
          <w:b/>
          <w:sz w:val="32"/>
          <w:szCs w:val="36"/>
        </w:rPr>
      </w:pPr>
    </w:p>
    <w:p w14:paraId="380243A7" w14:textId="4B67EED2" w:rsidR="002F1689" w:rsidRDefault="00EE642E" w:rsidP="00EE642E">
      <w:pPr>
        <w:spacing w:line="360" w:lineRule="auto"/>
        <w:jc w:val="center"/>
        <w:rPr>
          <w:rFonts w:ascii="Arial" w:hAnsi="Arial" w:cs="Arial"/>
          <w:b/>
          <w:noProof/>
        </w:rPr>
      </w:pPr>
      <w:r w:rsidRPr="00EE642E">
        <w:rPr>
          <w:rFonts w:ascii="Arial" w:hAnsi="Arial" w:cs="Arial"/>
          <w:b/>
          <w:noProof/>
        </w:rPr>
        <w:lastRenderedPageBreak/>
        <w:t xml:space="preserve">MANUAL DEL </w:t>
      </w:r>
      <w:r w:rsidR="00F5680D">
        <w:rPr>
          <w:rFonts w:ascii="Arial" w:hAnsi="Arial" w:cs="Arial"/>
          <w:b/>
          <w:noProof/>
        </w:rPr>
        <w:t xml:space="preserve">USUARIO </w:t>
      </w:r>
      <w:r w:rsidR="00C020A7">
        <w:rPr>
          <w:rFonts w:ascii="Arial" w:hAnsi="Arial" w:cs="Arial"/>
          <w:b/>
          <w:noProof/>
        </w:rPr>
        <w:t>CLIENTE</w:t>
      </w:r>
    </w:p>
    <w:p w14:paraId="3A715B9D" w14:textId="3F23FABB" w:rsidR="002F1689" w:rsidRDefault="00EE642E" w:rsidP="00223358">
      <w:pPr>
        <w:spacing w:line="360" w:lineRule="auto"/>
        <w:jc w:val="both"/>
        <w:rPr>
          <w:rFonts w:ascii="Arial" w:hAnsi="Arial" w:cs="Arial"/>
          <w:noProof/>
        </w:rPr>
      </w:pPr>
      <w:r w:rsidRPr="00EE642E">
        <w:rPr>
          <w:rFonts w:ascii="Arial" w:hAnsi="Arial" w:cs="Arial"/>
          <w:noProof/>
        </w:rPr>
        <w:t xml:space="preserve">El </w:t>
      </w:r>
      <w:r>
        <w:rPr>
          <w:rFonts w:ascii="Arial" w:hAnsi="Arial" w:cs="Arial"/>
          <w:noProof/>
        </w:rPr>
        <w:t>presente manual tiene como finalidad servir de guia para</w:t>
      </w:r>
      <w:r w:rsidRPr="00EE642E">
        <w:rPr>
          <w:rFonts w:ascii="Arial" w:hAnsi="Arial" w:cs="Arial"/>
          <w:noProof/>
        </w:rPr>
        <w:t xml:space="preserve"> los </w:t>
      </w:r>
      <w:r w:rsidR="00C020A7">
        <w:rPr>
          <w:rFonts w:ascii="Arial" w:hAnsi="Arial" w:cs="Arial"/>
          <w:noProof/>
        </w:rPr>
        <w:t>clientes que hayan concretado la fabricación de radiadores industriales con</w:t>
      </w:r>
      <w:r w:rsidRPr="00EE642E">
        <w:rPr>
          <w:rFonts w:ascii="Arial" w:hAnsi="Arial" w:cs="Arial"/>
          <w:noProof/>
        </w:rPr>
        <w:t xml:space="preserve"> la empresa Casa de Radiadores y Servicios S.A.C, </w:t>
      </w:r>
      <w:r>
        <w:rPr>
          <w:rFonts w:ascii="Arial" w:hAnsi="Arial" w:cs="Arial"/>
          <w:noProof/>
        </w:rPr>
        <w:t xml:space="preserve">que tengan asignado del rol de </w:t>
      </w:r>
      <w:r w:rsidR="00C020A7">
        <w:rPr>
          <w:rFonts w:ascii="Arial" w:hAnsi="Arial" w:cs="Arial"/>
          <w:noProof/>
        </w:rPr>
        <w:t>cliente</w:t>
      </w:r>
      <w:r>
        <w:rPr>
          <w:rFonts w:ascii="Arial" w:hAnsi="Arial" w:cs="Arial"/>
          <w:noProof/>
        </w:rPr>
        <w:t xml:space="preserve">. A continuación se describe los </w:t>
      </w:r>
      <w:r w:rsidRPr="00EE642E">
        <w:rPr>
          <w:rFonts w:ascii="Arial" w:hAnsi="Arial" w:cs="Arial"/>
          <w:noProof/>
        </w:rPr>
        <w:t>siguiente</w:t>
      </w:r>
      <w:r w:rsidR="00343E20">
        <w:rPr>
          <w:rFonts w:ascii="Arial" w:hAnsi="Arial" w:cs="Arial"/>
          <w:noProof/>
        </w:rPr>
        <w:t>s módulos y sus funcionalidades:</w:t>
      </w:r>
    </w:p>
    <w:p w14:paraId="56A2DD90" w14:textId="6ABEEBB7" w:rsidR="00223358" w:rsidRPr="002C1D19" w:rsidRDefault="00223358" w:rsidP="002C1D1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noProof/>
        </w:rPr>
      </w:pPr>
      <w:r w:rsidRPr="002C1D19">
        <w:rPr>
          <w:rFonts w:ascii="Arial" w:hAnsi="Arial" w:cs="Arial"/>
          <w:b/>
          <w:noProof/>
        </w:rPr>
        <w:t>MÓDULO DE ACCESO</w:t>
      </w:r>
    </w:p>
    <w:p w14:paraId="3F9F32BE" w14:textId="07AE1D4E" w:rsidR="007F2A3A" w:rsidRDefault="006C44B7" w:rsidP="007824F7">
      <w:pPr>
        <w:spacing w:line="360" w:lineRule="auto"/>
        <w:jc w:val="both"/>
        <w:rPr>
          <w:noProof/>
        </w:rPr>
      </w:pPr>
      <w:r w:rsidRPr="006C44B7">
        <w:rPr>
          <w:rFonts w:ascii="Arial" w:hAnsi="Arial" w:cs="Arial"/>
          <w:noProof/>
        </w:rPr>
        <w:t xml:space="preserve">En este módulo el usuario </w:t>
      </w:r>
      <w:r w:rsidR="007824F7">
        <w:rPr>
          <w:rFonts w:ascii="Arial" w:hAnsi="Arial" w:cs="Arial"/>
          <w:noProof/>
        </w:rPr>
        <w:t xml:space="preserve">registrado con rol de </w:t>
      </w:r>
      <w:r w:rsidR="00346695">
        <w:rPr>
          <w:rFonts w:ascii="Arial" w:hAnsi="Arial" w:cs="Arial"/>
          <w:noProof/>
        </w:rPr>
        <w:t>cliente</w:t>
      </w:r>
      <w:r w:rsidRPr="006C44B7">
        <w:rPr>
          <w:rFonts w:ascii="Arial" w:hAnsi="Arial" w:cs="Arial"/>
          <w:noProof/>
        </w:rPr>
        <w:t xml:space="preserve"> deberá ingresar su email y password</w:t>
      </w:r>
      <w:r w:rsidR="007824F7">
        <w:rPr>
          <w:rFonts w:ascii="Arial" w:hAnsi="Arial" w:cs="Arial"/>
          <w:noProof/>
        </w:rPr>
        <w:t>, dando click en el boton de ingresar para poder acceder al dashboard principal.</w:t>
      </w:r>
    </w:p>
    <w:p w14:paraId="65677A67" w14:textId="07A55950" w:rsidR="007F2A3A" w:rsidRDefault="0082419E" w:rsidP="003F5F68">
      <w:pPr>
        <w:spacing w:line="360" w:lineRule="auto"/>
        <w:jc w:val="center"/>
        <w:rPr>
          <w:noProof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6295D" wp14:editId="18BD138C">
                <wp:simplePos x="0" y="0"/>
                <wp:positionH relativeFrom="column">
                  <wp:posOffset>3272155</wp:posOffset>
                </wp:positionH>
                <wp:positionV relativeFrom="paragraph">
                  <wp:posOffset>1503045</wp:posOffset>
                </wp:positionV>
                <wp:extent cx="542925" cy="171450"/>
                <wp:effectExtent l="19050" t="1905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3A15A" id="Rectángulo redondeado 3" o:spid="_x0000_s1026" style="position:absolute;margin-left:257.65pt;margin-top:118.35pt;width:42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" filled="f" strokecolor="#70ad47 [3209]" strokeweight="2.25pt">
                <v:stroke joinstyle="miter"/>
              </v:roundrect>
            </w:pict>
          </mc:Fallback>
        </mc:AlternateContent>
      </w:r>
      <w:r w:rsidR="00346695">
        <w:rPr>
          <w:noProof/>
        </w:rPr>
        <w:drawing>
          <wp:inline distT="0" distB="0" distL="0" distR="0" wp14:anchorId="6D600E14" wp14:editId="13DFECAD">
            <wp:extent cx="2419350" cy="1790205"/>
            <wp:effectExtent l="0" t="0" r="0" b="635"/>
            <wp:docPr id="1827374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74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489" cy="18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F3EF" w14:textId="0C20AB36" w:rsidR="00AF68C0" w:rsidRDefault="00AF68C0" w:rsidP="00AF68C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MÓDULO DE </w:t>
      </w:r>
      <w:r w:rsidR="00A9628B">
        <w:rPr>
          <w:rFonts w:ascii="Arial" w:hAnsi="Arial" w:cs="Arial"/>
          <w:b/>
          <w:noProof/>
        </w:rPr>
        <w:t>ORDENES DE FABRICACIÓN</w:t>
      </w:r>
    </w:p>
    <w:p w14:paraId="50D12974" w14:textId="75B6DA2B" w:rsidR="00690A4E" w:rsidRPr="00D4254B" w:rsidRDefault="00690A4E" w:rsidP="00690A4E">
      <w:pPr>
        <w:spacing w:line="360" w:lineRule="auto"/>
        <w:jc w:val="both"/>
        <w:rPr>
          <w:rFonts w:ascii="Arial" w:hAnsi="Arial" w:cs="Arial"/>
          <w:b/>
          <w:noProof/>
        </w:rPr>
      </w:pPr>
      <w:r w:rsidRPr="00D4254B">
        <w:rPr>
          <w:rFonts w:ascii="Arial" w:hAnsi="Arial" w:cs="Arial"/>
          <w:noProof/>
        </w:rPr>
        <w:t xml:space="preserve">Para acceder al módulo </w:t>
      </w:r>
      <w:r>
        <w:rPr>
          <w:rFonts w:ascii="Arial" w:hAnsi="Arial" w:cs="Arial"/>
          <w:noProof/>
        </w:rPr>
        <w:t xml:space="preserve">de </w:t>
      </w:r>
      <w:r w:rsidR="00496E1B">
        <w:rPr>
          <w:rFonts w:ascii="Arial" w:hAnsi="Arial" w:cs="Arial"/>
          <w:noProof/>
        </w:rPr>
        <w:t>control de producción</w:t>
      </w:r>
      <w:r>
        <w:rPr>
          <w:rFonts w:ascii="Arial" w:hAnsi="Arial" w:cs="Arial"/>
          <w:noProof/>
        </w:rPr>
        <w:t xml:space="preserve"> el </w:t>
      </w:r>
      <w:r w:rsidRPr="00D4254B">
        <w:rPr>
          <w:rFonts w:ascii="Arial" w:hAnsi="Arial" w:cs="Arial"/>
          <w:noProof/>
        </w:rPr>
        <w:t xml:space="preserve">usuario </w:t>
      </w:r>
      <w:r w:rsidR="00A9628B">
        <w:rPr>
          <w:rFonts w:ascii="Arial" w:hAnsi="Arial" w:cs="Arial"/>
          <w:noProof/>
        </w:rPr>
        <w:t>cliente</w:t>
      </w:r>
      <w:r w:rsidRPr="00D4254B">
        <w:rPr>
          <w:rFonts w:ascii="Arial" w:hAnsi="Arial" w:cs="Arial"/>
          <w:noProof/>
        </w:rPr>
        <w:t xml:space="preserve"> deberá </w:t>
      </w:r>
      <w:r w:rsidR="00A9628B">
        <w:rPr>
          <w:rFonts w:ascii="Arial" w:hAnsi="Arial" w:cs="Arial"/>
          <w:noProof/>
        </w:rPr>
        <w:t>iniciar sesion previamente al sistema para poder acceder a las siguientes funcionalidades.</w:t>
      </w:r>
    </w:p>
    <w:p w14:paraId="1DE46046" w14:textId="77777777" w:rsidR="00A9628B" w:rsidRPr="00A9628B" w:rsidRDefault="00A9628B" w:rsidP="00A9628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noProof/>
          <w:vanish/>
        </w:rPr>
      </w:pPr>
    </w:p>
    <w:p w14:paraId="16FF850D" w14:textId="77777777" w:rsidR="00A9628B" w:rsidRPr="00A9628B" w:rsidRDefault="00A9628B" w:rsidP="00A9628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noProof/>
          <w:vanish/>
        </w:rPr>
      </w:pPr>
    </w:p>
    <w:p w14:paraId="69D83E8F" w14:textId="5D4E116E" w:rsidR="00690A4E" w:rsidRDefault="00690A4E" w:rsidP="00A9628B">
      <w:pPr>
        <w:pStyle w:val="Prrafodelista"/>
        <w:numPr>
          <w:ilvl w:val="1"/>
          <w:numId w:val="4"/>
        </w:numPr>
        <w:spacing w:line="360" w:lineRule="auto"/>
        <w:ind w:left="426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LISTAR </w:t>
      </w:r>
      <w:r w:rsidR="00C50CE6">
        <w:rPr>
          <w:rFonts w:ascii="Arial" w:hAnsi="Arial" w:cs="Arial"/>
          <w:b/>
          <w:noProof/>
        </w:rPr>
        <w:t>RESULTADO DE LAS ORDENES DE FABRICACIÓN</w:t>
      </w:r>
    </w:p>
    <w:p w14:paraId="5EC8743F" w14:textId="2C3E8D92" w:rsidR="00715213" w:rsidRDefault="00690A4E" w:rsidP="005835A6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En esta sección el usuario </w:t>
      </w:r>
      <w:r w:rsidR="00C50CE6">
        <w:rPr>
          <w:rFonts w:ascii="Arial" w:hAnsi="Arial" w:cs="Arial"/>
          <w:noProof/>
        </w:rPr>
        <w:t xml:space="preserve">cliente </w:t>
      </w:r>
      <w:r w:rsidR="00715DAE">
        <w:rPr>
          <w:rFonts w:ascii="Arial" w:hAnsi="Arial" w:cs="Arial"/>
          <w:noProof/>
        </w:rPr>
        <w:t xml:space="preserve">podrá visualizar todas las ordenes de fabricación que ha solicitado a la fecha, con los siguientes datos: Codigo de orden, radiador, el nombre del solicitante, lugar de entrega solicitada, fecha de entrega solicitada, la fecha de entrega real y el estado de la orden. Asi mismo contará con una funcionalidad de busqueda de registros </w:t>
      </w:r>
      <w:r w:rsidR="00CB7032">
        <w:rPr>
          <w:rFonts w:ascii="Arial" w:hAnsi="Arial" w:cs="Arial"/>
          <w:noProof/>
        </w:rPr>
        <w:t xml:space="preserve">empleando la opción </w:t>
      </w:r>
      <w:r w:rsidR="00CB7032">
        <w:rPr>
          <w:noProof/>
        </w:rPr>
        <w:drawing>
          <wp:inline distT="0" distB="0" distL="0" distR="0" wp14:anchorId="7C3C43DE" wp14:editId="51123484">
            <wp:extent cx="1396999" cy="209550"/>
            <wp:effectExtent l="0" t="0" r="0" b="0"/>
            <wp:docPr id="101922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2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096" cy="2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AE">
        <w:rPr>
          <w:rFonts w:ascii="Arial" w:hAnsi="Arial" w:cs="Arial"/>
          <w:noProof/>
        </w:rPr>
        <w:t xml:space="preserve"> para obtener el registro requerido.</w:t>
      </w:r>
      <w:r w:rsidR="00CB7032">
        <w:rPr>
          <w:rFonts w:ascii="Arial" w:hAnsi="Arial" w:cs="Arial"/>
          <w:noProof/>
        </w:rPr>
        <w:t xml:space="preserve"> </w:t>
      </w:r>
      <w:r w:rsidR="00715213">
        <w:rPr>
          <w:rFonts w:ascii="Arial" w:hAnsi="Arial" w:cs="Arial"/>
          <w:noProof/>
        </w:rPr>
        <w:t>De esta forma los usuarios del rol cliente podrán darle seguimiento a sus ordenes de fabricación que solicitaron a la empresa Casa de Radiadores y Servicios S.A.C.</w:t>
      </w:r>
    </w:p>
    <w:p w14:paraId="3803456F" w14:textId="4DA4FAB0" w:rsidR="00715213" w:rsidRDefault="00715213" w:rsidP="005835A6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 continuación ver la siguiente interfaz.</w:t>
      </w:r>
    </w:p>
    <w:p w14:paraId="15A12FF5" w14:textId="77777777" w:rsidR="00715213" w:rsidRPr="00715DAE" w:rsidRDefault="00715213" w:rsidP="005835A6">
      <w:pPr>
        <w:spacing w:line="360" w:lineRule="auto"/>
        <w:jc w:val="both"/>
        <w:rPr>
          <w:rFonts w:ascii="Arial" w:hAnsi="Arial" w:cs="Arial"/>
          <w:noProof/>
        </w:rPr>
      </w:pPr>
    </w:p>
    <w:p w14:paraId="55353BF4" w14:textId="304FE561" w:rsidR="002F1689" w:rsidRDefault="00C50CE6" w:rsidP="00B507F4">
      <w:r>
        <w:rPr>
          <w:noProof/>
        </w:rPr>
        <w:lastRenderedPageBreak/>
        <w:drawing>
          <wp:inline distT="0" distB="0" distL="0" distR="0" wp14:anchorId="041F9009" wp14:editId="13B11202">
            <wp:extent cx="6058897" cy="1885950"/>
            <wp:effectExtent l="0" t="0" r="0" b="0"/>
            <wp:docPr id="252795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95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443" cy="18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EA4E" w14:textId="32E5FCF2" w:rsidR="000A3628" w:rsidRDefault="00917FC3" w:rsidP="000A3628">
      <w:pPr>
        <w:pStyle w:val="Prrafodelista"/>
        <w:numPr>
          <w:ilvl w:val="1"/>
          <w:numId w:val="4"/>
        </w:numPr>
        <w:spacing w:line="360" w:lineRule="auto"/>
        <w:ind w:left="426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VER DATOS DE </w:t>
      </w:r>
      <w:r w:rsidR="000A3628">
        <w:rPr>
          <w:rFonts w:ascii="Arial" w:hAnsi="Arial" w:cs="Arial"/>
          <w:b/>
          <w:noProof/>
        </w:rPr>
        <w:t xml:space="preserve"> ORDEN DE FABRICACIÓN</w:t>
      </w:r>
    </w:p>
    <w:p w14:paraId="2D99CC32" w14:textId="2BA267BF" w:rsidR="00917FC3" w:rsidRPr="00B3500E" w:rsidRDefault="00B3500E" w:rsidP="00B3500E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Para poder ver el resultado de una orden de fabricación el usuario deberá dar click en el boton </w:t>
      </w:r>
      <w:r w:rsidRPr="00B3500E">
        <w:rPr>
          <w:rFonts w:ascii="Arial" w:hAnsi="Arial" w:cs="Arial"/>
          <w:noProof/>
        </w:rPr>
        <w:drawing>
          <wp:inline distT="0" distB="0" distL="0" distR="0" wp14:anchorId="554E8D98" wp14:editId="2EC319FE">
            <wp:extent cx="228602" cy="209550"/>
            <wp:effectExtent l="0" t="0" r="0" b="0"/>
            <wp:docPr id="1066638473" name="Imagen 1066638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1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04" cy="2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>, donde se abrirá una ventana modal con los datos de la orden como: Medias del radiador, fecha solicitada, entrega real, lugar de entrega, teléfono de contacto del cliente, nombre del proyecto, su estado actual y el porcentaje de avance en la producción del radiador. Asi mismo, contará con una leyenda para dar seguimiento a su producto. Por último, cuando la fabricación se haya completado se visualizará la imagen del producto terminado como evidencia del cumplimiento de la orden. Ver la siguiente imagen.</w:t>
      </w:r>
    </w:p>
    <w:p w14:paraId="6B2B7237" w14:textId="3D8544F7" w:rsidR="00693861" w:rsidRDefault="00693861" w:rsidP="00693861">
      <w:pPr>
        <w:jc w:val="center"/>
      </w:pPr>
    </w:p>
    <w:p w14:paraId="198A34DD" w14:textId="74ABA64F" w:rsidR="00693861" w:rsidRDefault="00693861" w:rsidP="00693861">
      <w:pPr>
        <w:jc w:val="center"/>
      </w:pPr>
      <w:r>
        <w:rPr>
          <w:noProof/>
        </w:rPr>
        <w:drawing>
          <wp:inline distT="0" distB="0" distL="0" distR="0" wp14:anchorId="78182D37" wp14:editId="5B1B666A">
            <wp:extent cx="5324475" cy="3542418"/>
            <wp:effectExtent l="0" t="0" r="0" b="1270"/>
            <wp:docPr id="1184849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49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932" cy="35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78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3A1A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732D67"/>
    <w:multiLevelType w:val="hybridMultilevel"/>
    <w:tmpl w:val="3EE2C0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FD1A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5576482">
    <w:abstractNumId w:val="2"/>
  </w:num>
  <w:num w:numId="2" w16cid:durableId="1223101957">
    <w:abstractNumId w:val="3"/>
  </w:num>
  <w:num w:numId="3" w16cid:durableId="906839805">
    <w:abstractNumId w:val="1"/>
  </w:num>
  <w:num w:numId="4" w16cid:durableId="51985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89"/>
    <w:rsid w:val="00013743"/>
    <w:rsid w:val="000143D6"/>
    <w:rsid w:val="0001566C"/>
    <w:rsid w:val="0002229E"/>
    <w:rsid w:val="000359A3"/>
    <w:rsid w:val="00051926"/>
    <w:rsid w:val="0006215C"/>
    <w:rsid w:val="000749C9"/>
    <w:rsid w:val="000836E3"/>
    <w:rsid w:val="000A26AE"/>
    <w:rsid w:val="000A3628"/>
    <w:rsid w:val="000A56F9"/>
    <w:rsid w:val="000B5E24"/>
    <w:rsid w:val="000D1E9D"/>
    <w:rsid w:val="000E4F81"/>
    <w:rsid w:val="00121BD6"/>
    <w:rsid w:val="00161902"/>
    <w:rsid w:val="00161B59"/>
    <w:rsid w:val="00166FFD"/>
    <w:rsid w:val="0018624B"/>
    <w:rsid w:val="00186AAE"/>
    <w:rsid w:val="00192BA6"/>
    <w:rsid w:val="001A231B"/>
    <w:rsid w:val="001B73E6"/>
    <w:rsid w:val="001D4B03"/>
    <w:rsid w:val="002175EE"/>
    <w:rsid w:val="00223358"/>
    <w:rsid w:val="00237D10"/>
    <w:rsid w:val="00265CD3"/>
    <w:rsid w:val="00281357"/>
    <w:rsid w:val="00285B0E"/>
    <w:rsid w:val="002A3334"/>
    <w:rsid w:val="002B1213"/>
    <w:rsid w:val="002B4322"/>
    <w:rsid w:val="002C1D19"/>
    <w:rsid w:val="002C620C"/>
    <w:rsid w:val="002C7F18"/>
    <w:rsid w:val="002D6DE7"/>
    <w:rsid w:val="002F1689"/>
    <w:rsid w:val="003018C7"/>
    <w:rsid w:val="0034279B"/>
    <w:rsid w:val="00343E20"/>
    <w:rsid w:val="00346695"/>
    <w:rsid w:val="00352D0E"/>
    <w:rsid w:val="003E0924"/>
    <w:rsid w:val="003E7C37"/>
    <w:rsid w:val="003F5F68"/>
    <w:rsid w:val="00441F64"/>
    <w:rsid w:val="004437AD"/>
    <w:rsid w:val="00444420"/>
    <w:rsid w:val="00480924"/>
    <w:rsid w:val="00496E1B"/>
    <w:rsid w:val="004D3C2D"/>
    <w:rsid w:val="004E2EAC"/>
    <w:rsid w:val="005028A7"/>
    <w:rsid w:val="00517DF0"/>
    <w:rsid w:val="00545706"/>
    <w:rsid w:val="00582E73"/>
    <w:rsid w:val="005835A6"/>
    <w:rsid w:val="005F7A9F"/>
    <w:rsid w:val="00600749"/>
    <w:rsid w:val="00606079"/>
    <w:rsid w:val="006162A0"/>
    <w:rsid w:val="00621012"/>
    <w:rsid w:val="0062560F"/>
    <w:rsid w:val="00635F34"/>
    <w:rsid w:val="00644237"/>
    <w:rsid w:val="0064619E"/>
    <w:rsid w:val="00687155"/>
    <w:rsid w:val="00690A4E"/>
    <w:rsid w:val="00693861"/>
    <w:rsid w:val="00695427"/>
    <w:rsid w:val="006A15D5"/>
    <w:rsid w:val="006B2C1C"/>
    <w:rsid w:val="006C44B7"/>
    <w:rsid w:val="006C5D9D"/>
    <w:rsid w:val="006D2E85"/>
    <w:rsid w:val="006D6390"/>
    <w:rsid w:val="006E7125"/>
    <w:rsid w:val="00712168"/>
    <w:rsid w:val="00715213"/>
    <w:rsid w:val="00715DAE"/>
    <w:rsid w:val="0074047D"/>
    <w:rsid w:val="007460B3"/>
    <w:rsid w:val="00752E41"/>
    <w:rsid w:val="007824F7"/>
    <w:rsid w:val="007901FE"/>
    <w:rsid w:val="00795CDD"/>
    <w:rsid w:val="007A6A5A"/>
    <w:rsid w:val="007D0B7A"/>
    <w:rsid w:val="007D309E"/>
    <w:rsid w:val="007F0B71"/>
    <w:rsid w:val="007F2A3A"/>
    <w:rsid w:val="007F7C4A"/>
    <w:rsid w:val="00806B18"/>
    <w:rsid w:val="008120E5"/>
    <w:rsid w:val="0082419E"/>
    <w:rsid w:val="00831E99"/>
    <w:rsid w:val="00832B2F"/>
    <w:rsid w:val="00851535"/>
    <w:rsid w:val="008754EB"/>
    <w:rsid w:val="008A46EA"/>
    <w:rsid w:val="008A6AC2"/>
    <w:rsid w:val="008B5B81"/>
    <w:rsid w:val="008C4538"/>
    <w:rsid w:val="008C4ECF"/>
    <w:rsid w:val="008E6D95"/>
    <w:rsid w:val="008E7576"/>
    <w:rsid w:val="008F7BB1"/>
    <w:rsid w:val="009039F4"/>
    <w:rsid w:val="00917FC3"/>
    <w:rsid w:val="00940C26"/>
    <w:rsid w:val="00947334"/>
    <w:rsid w:val="00963A94"/>
    <w:rsid w:val="009D186F"/>
    <w:rsid w:val="009E09B6"/>
    <w:rsid w:val="009F7BD7"/>
    <w:rsid w:val="00A10E41"/>
    <w:rsid w:val="00A154C9"/>
    <w:rsid w:val="00A342F4"/>
    <w:rsid w:val="00A42B4C"/>
    <w:rsid w:val="00A45E6C"/>
    <w:rsid w:val="00A47533"/>
    <w:rsid w:val="00A500C5"/>
    <w:rsid w:val="00A71B88"/>
    <w:rsid w:val="00A93A8F"/>
    <w:rsid w:val="00A9628B"/>
    <w:rsid w:val="00AC3DE6"/>
    <w:rsid w:val="00AE298B"/>
    <w:rsid w:val="00AE47DB"/>
    <w:rsid w:val="00AE5B28"/>
    <w:rsid w:val="00AF0794"/>
    <w:rsid w:val="00AF3E86"/>
    <w:rsid w:val="00AF68C0"/>
    <w:rsid w:val="00B0281E"/>
    <w:rsid w:val="00B14033"/>
    <w:rsid w:val="00B25625"/>
    <w:rsid w:val="00B3500E"/>
    <w:rsid w:val="00B507F4"/>
    <w:rsid w:val="00B626FD"/>
    <w:rsid w:val="00B65892"/>
    <w:rsid w:val="00BA4456"/>
    <w:rsid w:val="00BB7545"/>
    <w:rsid w:val="00BC7F41"/>
    <w:rsid w:val="00BD23CA"/>
    <w:rsid w:val="00BD3AAD"/>
    <w:rsid w:val="00BD676B"/>
    <w:rsid w:val="00C020A7"/>
    <w:rsid w:val="00C050F3"/>
    <w:rsid w:val="00C413E1"/>
    <w:rsid w:val="00C45FBC"/>
    <w:rsid w:val="00C50CE6"/>
    <w:rsid w:val="00C52314"/>
    <w:rsid w:val="00C676BD"/>
    <w:rsid w:val="00C67934"/>
    <w:rsid w:val="00C82814"/>
    <w:rsid w:val="00C96B00"/>
    <w:rsid w:val="00C974EE"/>
    <w:rsid w:val="00CB3BBA"/>
    <w:rsid w:val="00CB7032"/>
    <w:rsid w:val="00CC6B90"/>
    <w:rsid w:val="00CD44B6"/>
    <w:rsid w:val="00CE20C0"/>
    <w:rsid w:val="00CE7206"/>
    <w:rsid w:val="00D057CE"/>
    <w:rsid w:val="00D1699C"/>
    <w:rsid w:val="00D27F6F"/>
    <w:rsid w:val="00D303BA"/>
    <w:rsid w:val="00D40D2E"/>
    <w:rsid w:val="00D41535"/>
    <w:rsid w:val="00D4254B"/>
    <w:rsid w:val="00D47471"/>
    <w:rsid w:val="00D5773F"/>
    <w:rsid w:val="00D85EDF"/>
    <w:rsid w:val="00D909CE"/>
    <w:rsid w:val="00DA363C"/>
    <w:rsid w:val="00DA4034"/>
    <w:rsid w:val="00DE504E"/>
    <w:rsid w:val="00DE6828"/>
    <w:rsid w:val="00E31A0F"/>
    <w:rsid w:val="00E43EDC"/>
    <w:rsid w:val="00E730BA"/>
    <w:rsid w:val="00EC2373"/>
    <w:rsid w:val="00ED54BF"/>
    <w:rsid w:val="00EE4020"/>
    <w:rsid w:val="00EE642E"/>
    <w:rsid w:val="00EF2E97"/>
    <w:rsid w:val="00F212FC"/>
    <w:rsid w:val="00F267E6"/>
    <w:rsid w:val="00F505B9"/>
    <w:rsid w:val="00F5680D"/>
    <w:rsid w:val="00F72D79"/>
    <w:rsid w:val="00F808E5"/>
    <w:rsid w:val="00F95E7E"/>
    <w:rsid w:val="00F9623E"/>
    <w:rsid w:val="00F96520"/>
    <w:rsid w:val="00FC309B"/>
    <w:rsid w:val="00FC3C9D"/>
    <w:rsid w:val="00FE1E02"/>
    <w:rsid w:val="00FF36CE"/>
    <w:rsid w:val="00FF673D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E918D"/>
  <w15:chartTrackingRefBased/>
  <w15:docId w15:val="{0BE92298-C80A-49FE-89F1-D4C6314E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PROFESIONAL</dc:creator>
  <cp:keywords/>
  <dc:description/>
  <cp:lastModifiedBy>PROFESIONAL</cp:lastModifiedBy>
  <cp:revision>145</cp:revision>
  <dcterms:created xsi:type="dcterms:W3CDTF">2023-10-12T03:31:00Z</dcterms:created>
  <dcterms:modified xsi:type="dcterms:W3CDTF">2023-10-13T04:42:00Z</dcterms:modified>
</cp:coreProperties>
</file>