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F6A02" w14:textId="5837D1B8" w:rsidR="000463C5" w:rsidRDefault="000463C5">
      <w:r>
        <w:t>This project involved several modules and many techniques that I had no previous experience with.  The requirement of having three different data sources was definitely one of the biggest challenges for me.  I have worked primarily with flat file sources</w:t>
      </w:r>
      <w:r w:rsidR="008D73C7">
        <w:t>, and only used a handful of APIs.  The web table source was something I had never seen, and web scraping in general was a new topic for me.  It took quite a bit of research to understand the HTML structure and how to parse it effectively.</w:t>
      </w:r>
    </w:p>
    <w:p w14:paraId="707554BC" w14:textId="6040A8C8" w:rsidR="008D73C7" w:rsidRDefault="008D73C7"/>
    <w:p w14:paraId="2B97DD7E" w14:textId="691AE970" w:rsidR="008D73C7" w:rsidRDefault="008F41A4">
      <w:r>
        <w:t>Once I managed to get the data sets imported, m</w:t>
      </w:r>
      <w:r w:rsidR="008D73C7">
        <w:t xml:space="preserve">ost of the transformation/cleaning steps </w:t>
      </w:r>
      <w:r>
        <w:t>that I performed were fairly straightforward.  The biggest task overall was definitely cleaning up strings—both in the column names and in the county name data.</w:t>
      </w:r>
      <w:r w:rsidR="0030179E">
        <w:t xml:space="preserve">  Since I was planning to use the county names as the key for joining the data sets, I knew it would be important to keep my formatting completely consistent.  </w:t>
      </w:r>
      <w:r>
        <w:t>This</w:t>
      </w:r>
      <w:r w:rsidR="000C6BAD">
        <w:t xml:space="preserve"> project</w:t>
      </w:r>
      <w:r>
        <w:t xml:space="preserve"> was a great refresher on string methods</w:t>
      </w:r>
      <w:r w:rsidR="000C6BAD">
        <w:t>; it had been a long time since I used most of them.</w:t>
      </w:r>
      <w:r>
        <w:t xml:space="preserve">  I </w:t>
      </w:r>
      <w:r w:rsidR="000C6BAD">
        <w:t xml:space="preserve">also </w:t>
      </w:r>
      <w:r>
        <w:t>gained a lot of</w:t>
      </w:r>
      <w:r w:rsidR="000C6BAD">
        <w:t xml:space="preserve"> useful</w:t>
      </w:r>
      <w:r>
        <w:t xml:space="preserve"> experience using the “</w:t>
      </w:r>
      <w:proofErr w:type="gramStart"/>
      <w:r>
        <w:t>apply(</w:t>
      </w:r>
      <w:proofErr w:type="gramEnd"/>
      <w:r>
        <w:t xml:space="preserve">)” method </w:t>
      </w:r>
      <w:r w:rsidR="000C6BAD">
        <w:t>to apply</w:t>
      </w:r>
      <w:r>
        <w:t xml:space="preserve"> various functions</w:t>
      </w:r>
      <w:r w:rsidR="000C6BAD">
        <w:t xml:space="preserve"> to my data frames.</w:t>
      </w:r>
    </w:p>
    <w:p w14:paraId="5E73059C" w14:textId="7DAB20A3" w:rsidR="000C6BAD" w:rsidRDefault="000C6BAD"/>
    <w:p w14:paraId="04E5CA5A" w14:textId="19BA9E57" w:rsidR="00493266" w:rsidRDefault="00BF2288" w:rsidP="004702A8">
      <w:r>
        <w:t>Another</w:t>
      </w:r>
      <w:r w:rsidR="000C6BAD">
        <w:t xml:space="preserve"> big challenge for me was the database portion of the project.  I did not have any experience working with SQL or databases, so this was a lot of new material to absorb.</w:t>
      </w:r>
      <w:r w:rsidR="0030179E">
        <w:t xml:space="preserve">  </w:t>
      </w:r>
      <w:r w:rsidR="00167933">
        <w:t>The modules I was using (pandas, sqlite3) have convenient methods for accomplishing most of the tasks I needed to accomplish, but</w:t>
      </w:r>
      <w:r w:rsidR="004702A8">
        <w:t xml:space="preserve"> I still </w:t>
      </w:r>
      <w:r w:rsidR="00CD68F7">
        <w:t>need to spend much more time studying</w:t>
      </w:r>
      <w:r w:rsidR="004702A8">
        <w:t xml:space="preserve"> the underlying concepts</w:t>
      </w:r>
      <w:r w:rsidR="00CD68F7">
        <w:t>.  I enjoyed finally learning some SQL</w:t>
      </w:r>
      <w:r w:rsidR="00493266">
        <w:t>, though some of the more advanced topics from the textbook are still difficult for me to understand.  Completing t</w:t>
      </w:r>
      <w:r w:rsidR="00CD68F7">
        <w:t>his project</w:t>
      </w:r>
      <w:r w:rsidR="00493266">
        <w:t xml:space="preserve"> has</w:t>
      </w:r>
      <w:r w:rsidR="00CD68F7">
        <w:t xml:space="preserve"> g</w:t>
      </w:r>
      <w:r w:rsidR="00493266">
        <w:t>iven</w:t>
      </w:r>
      <w:r w:rsidR="00CD68F7">
        <w:t xml:space="preserve"> me enough knowledge to continue practicing </w:t>
      </w:r>
      <w:r w:rsidR="00493266">
        <w:t>working</w:t>
      </w:r>
      <w:r w:rsidR="00CD68F7">
        <w:t xml:space="preserve"> with my own databases</w:t>
      </w:r>
      <w:r w:rsidR="00493266">
        <w:t xml:space="preserve">, and I look forward to exploring SQL and </w:t>
      </w:r>
      <w:r w:rsidR="009604D3">
        <w:t>database manipulation</w:t>
      </w:r>
      <w:r w:rsidR="00493266">
        <w:t xml:space="preserve"> in more depth</w:t>
      </w:r>
      <w:r w:rsidR="00CD68F7">
        <w:t>.</w:t>
      </w:r>
    </w:p>
    <w:p w14:paraId="5EE0BF1D" w14:textId="6F10AE53" w:rsidR="009604D3" w:rsidRDefault="009604D3" w:rsidP="004702A8"/>
    <w:p w14:paraId="6DFC8A7B" w14:textId="44E2D21F" w:rsidR="009604D3" w:rsidRDefault="009604D3" w:rsidP="004702A8">
      <w:r>
        <w:t xml:space="preserve">Finally, </w:t>
      </w:r>
      <w:r w:rsidR="00052792">
        <w:t xml:space="preserve">the visualizations portion of the project lead me to research a number of </w:t>
      </w:r>
      <w:r w:rsidR="00704BBD">
        <w:t xml:space="preserve">new </w:t>
      </w:r>
      <w:r w:rsidR="00052792">
        <w:t>features</w:t>
      </w:r>
      <w:r w:rsidR="00704BBD">
        <w:t>/options</w:t>
      </w:r>
      <w:r w:rsidR="00052792">
        <w:t xml:space="preserve"> </w:t>
      </w:r>
      <w:r w:rsidR="00704BBD">
        <w:t>of</w:t>
      </w:r>
      <w:r w:rsidR="00052792">
        <w:t xml:space="preserve"> Matplotlib.  I </w:t>
      </w:r>
      <w:r w:rsidR="00704BBD">
        <w:t>have used this module quite a bit, but I typically only produce basic plots with default settings.  This was a great opportunity to explore the module’s capabilities in more depth, and get some practice using more advanced plotting and layout manipulation.</w:t>
      </w:r>
    </w:p>
    <w:p w14:paraId="4CA3B6BE" w14:textId="3FA67BCD" w:rsidR="00704BBD" w:rsidRDefault="00704BBD" w:rsidP="004702A8"/>
    <w:p w14:paraId="70E84D13" w14:textId="0348104B" w:rsidR="00704BBD" w:rsidRDefault="00E4571D" w:rsidP="004702A8">
      <w:r>
        <w:t>Overall,</w:t>
      </w:r>
      <w:r w:rsidR="00704BBD">
        <w:t xml:space="preserve"> I thought this project</w:t>
      </w:r>
      <w:r>
        <w:t>,</w:t>
      </w:r>
      <w:r w:rsidR="00704BBD">
        <w:t xml:space="preserve"> and the course as a whole</w:t>
      </w:r>
      <w:r>
        <w:t>, was very effective.  Some courses I have taken used proprietary modules and function</w:t>
      </w:r>
      <w:r w:rsidR="00C634B6">
        <w:t xml:space="preserve">s, and I really appreciated that this course’s content always focused on using </w:t>
      </w:r>
      <w:r w:rsidR="00A8162D">
        <w:t>common</w:t>
      </w:r>
      <w:r w:rsidR="00C634B6">
        <w:t xml:space="preserve">, industry accepted modules.  </w:t>
      </w:r>
      <w:r w:rsidR="00A8162D">
        <w:t>I believe this makes the skills and knowledge we have learned in this course far more relevant to the real-world applications we can expect in the professional world.  Thank you for all of your feedback along the way!</w:t>
      </w:r>
    </w:p>
    <w:sectPr w:rsidR="00704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77"/>
    <w:rsid w:val="000463C5"/>
    <w:rsid w:val="00052792"/>
    <w:rsid w:val="000C6BAD"/>
    <w:rsid w:val="00167933"/>
    <w:rsid w:val="0030179E"/>
    <w:rsid w:val="00416349"/>
    <w:rsid w:val="004702A8"/>
    <w:rsid w:val="00493266"/>
    <w:rsid w:val="00567BB3"/>
    <w:rsid w:val="00704BBD"/>
    <w:rsid w:val="00872F81"/>
    <w:rsid w:val="008D73C7"/>
    <w:rsid w:val="008F41A4"/>
    <w:rsid w:val="009604D3"/>
    <w:rsid w:val="00A8162D"/>
    <w:rsid w:val="00BF2288"/>
    <w:rsid w:val="00C634B6"/>
    <w:rsid w:val="00CD68F7"/>
    <w:rsid w:val="00D13C77"/>
    <w:rsid w:val="00E4571D"/>
    <w:rsid w:val="00F4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F3DDC"/>
  <w15:chartTrackingRefBased/>
  <w15:docId w15:val="{2DBEFF7D-4C0F-AF46-B23B-3C8F54CE6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3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Bunch</dc:creator>
  <cp:keywords/>
  <dc:description/>
  <cp:lastModifiedBy>Jon Bunch</cp:lastModifiedBy>
  <cp:revision>8</cp:revision>
  <dcterms:created xsi:type="dcterms:W3CDTF">2021-06-02T16:29:00Z</dcterms:created>
  <dcterms:modified xsi:type="dcterms:W3CDTF">2021-06-02T21:20:00Z</dcterms:modified>
</cp:coreProperties>
</file>