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7F6F8" w14:textId="77777777" w:rsidR="00317249" w:rsidRPr="008135E6" w:rsidRDefault="00317249" w:rsidP="00317249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EQUIPAMENTO DE PROTEÇÃO INDIVIDUAL</w:t>
      </w:r>
      <w:r>
        <w:rPr>
          <w:rFonts w:ascii="Arial" w:hAnsi="Arial" w:cs="Arial"/>
          <w:b/>
          <w:shd w:val="clear" w:color="auto" w:fill="FFFFFF"/>
        </w:rPr>
        <w:t xml:space="preserve"> (EPI)</w:t>
      </w:r>
    </w:p>
    <w:p w14:paraId="494A4F80" w14:textId="77777777" w:rsidR="00317249" w:rsidRDefault="00317249" w:rsidP="0031724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42D8BF4F" w14:textId="77777777" w:rsidR="00317249" w:rsidRDefault="00317249" w:rsidP="0031724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23D82">
        <w:rPr>
          <w:rFonts w:ascii="Arial" w:hAnsi="Arial" w:cs="Arial"/>
          <w:shd w:val="clear" w:color="auto" w:fill="FFFFFF"/>
        </w:rPr>
        <w:t>Norma regulamentadora de Número 06 do MTE, pela Portaria 3.214 de 8 de junho de 1978.</w:t>
      </w:r>
    </w:p>
    <w:p w14:paraId="1030236D" w14:textId="77777777" w:rsidR="00317249" w:rsidRPr="00423D82" w:rsidRDefault="00317249" w:rsidP="0031724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23D82">
        <w:rPr>
          <w:rFonts w:ascii="Arial" w:hAnsi="Arial" w:cs="Arial"/>
          <w:shd w:val="clear" w:color="auto" w:fill="FFFFFF"/>
        </w:rPr>
        <w:t>Certificado de Aprovação – CA</w:t>
      </w:r>
    </w:p>
    <w:p w14:paraId="21CBCB64" w14:textId="77777777" w:rsidR="00317249" w:rsidRDefault="00317249" w:rsidP="0031724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23D82">
        <w:rPr>
          <w:rFonts w:ascii="Arial" w:hAnsi="Arial" w:cs="Arial"/>
          <w:shd w:val="clear" w:color="auto" w:fill="FFFFFF"/>
        </w:rPr>
        <w:t>O equipamento de proteção individual, de fabricação nacional ou importado, só poderá ser posto à venda ou utilizado com a indicação do Certificado de Aprovação – CA, expedido pelo órgão nacional competente em matéria de segurança e saúde no trabalho do Ministério do Trabalho e Emprego.</w:t>
      </w:r>
    </w:p>
    <w:p w14:paraId="2246770C" w14:textId="77777777" w:rsidR="00317249" w:rsidRPr="00423D82" w:rsidRDefault="00317249" w:rsidP="0031724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0451D849" w14:textId="77777777" w:rsidR="00317249" w:rsidRPr="00423D82" w:rsidRDefault="00317249" w:rsidP="00317249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423D82">
        <w:rPr>
          <w:rFonts w:ascii="Arial" w:hAnsi="Arial" w:cs="Arial"/>
          <w:b/>
          <w:shd w:val="clear" w:color="auto" w:fill="FFFFFF"/>
        </w:rPr>
        <w:t>O que é EPI?</w:t>
      </w:r>
    </w:p>
    <w:p w14:paraId="52E32297" w14:textId="77777777" w:rsidR="00317249" w:rsidRDefault="00317249" w:rsidP="0031724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Cs/>
          <w:shd w:val="clear" w:color="auto" w:fill="FFFFFF"/>
          <w:lang w:val="en-US"/>
        </w:rPr>
        <w:t>É</w:t>
      </w:r>
      <w:r w:rsidRPr="00423D82">
        <w:rPr>
          <w:rFonts w:ascii="Arial" w:hAnsi="Arial" w:cs="Arial"/>
          <w:shd w:val="clear" w:color="auto" w:fill="FFFFFF"/>
        </w:rPr>
        <w:t xml:space="preserve"> todo dispositivo ou produto, de uso individual utilizado pelo trabalhador, destinado a proteção contra riscos capazes de ameaçar a sua segurança e a sua saúde. </w:t>
      </w:r>
    </w:p>
    <w:p w14:paraId="6EB2CBED" w14:textId="77777777" w:rsidR="00317249" w:rsidRDefault="00317249" w:rsidP="0031724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5C463177" w14:textId="77777777" w:rsidR="00317249" w:rsidRPr="00423D82" w:rsidRDefault="00317249" w:rsidP="00317249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423D82">
        <w:rPr>
          <w:rFonts w:ascii="Arial" w:hAnsi="Arial" w:cs="Arial"/>
          <w:b/>
          <w:shd w:val="clear" w:color="auto" w:fill="FFFFFF"/>
        </w:rPr>
        <w:t>A finalidade do EPI?</w:t>
      </w:r>
    </w:p>
    <w:p w14:paraId="0BE49181" w14:textId="77777777" w:rsidR="00317249" w:rsidRPr="00423D82" w:rsidRDefault="00317249" w:rsidP="0031724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23D82">
        <w:rPr>
          <w:rFonts w:ascii="Arial" w:hAnsi="Arial" w:cs="Arial"/>
          <w:shd w:val="clear" w:color="auto" w:fill="FFFFFF"/>
        </w:rPr>
        <w:t xml:space="preserve">Proteger individualmente cada trabalhador de lesões quando da ocorrência de acidentes de trabalho e doenças ocupacionais. </w:t>
      </w:r>
    </w:p>
    <w:p w14:paraId="5AAEAB39" w14:textId="77777777" w:rsidR="00317249" w:rsidRDefault="00317249" w:rsidP="0031724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Quando o uso do EPI é obrigatório?</w:t>
      </w:r>
    </w:p>
    <w:p w14:paraId="79EB8DBC" w14:textId="77777777" w:rsidR="00317249" w:rsidRPr="00423D82" w:rsidRDefault="00317249" w:rsidP="0031724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23D82">
        <w:rPr>
          <w:rFonts w:ascii="Arial" w:hAnsi="Arial" w:cs="Arial"/>
          <w:shd w:val="clear" w:color="auto" w:fill="FFFFFF"/>
        </w:rPr>
        <w:t>Em situações em que as medidas de proteção coletiva existentes, não evitam totalmente os riscos.</w:t>
      </w:r>
    </w:p>
    <w:p w14:paraId="5CA951F1" w14:textId="77777777" w:rsidR="00317249" w:rsidRPr="00423D82" w:rsidRDefault="00317249" w:rsidP="0031724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23D82">
        <w:rPr>
          <w:rFonts w:ascii="Arial" w:hAnsi="Arial" w:cs="Arial"/>
          <w:shd w:val="clear" w:color="auto" w:fill="FFFFFF"/>
        </w:rPr>
        <w:t>Em situações em que as medidas de proteção coletiva forem tecnicamente inviáveis.</w:t>
      </w:r>
    </w:p>
    <w:p w14:paraId="66B97313" w14:textId="77777777" w:rsidR="00317249" w:rsidRPr="00423D82" w:rsidRDefault="00317249" w:rsidP="00317249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23D82">
        <w:rPr>
          <w:rFonts w:ascii="Arial" w:hAnsi="Arial" w:cs="Arial"/>
          <w:shd w:val="clear" w:color="auto" w:fill="FFFFFF"/>
        </w:rPr>
        <w:t>Para atender as situações de emergências.</w:t>
      </w:r>
    </w:p>
    <w:p w14:paraId="738088A6" w14:textId="77777777" w:rsidR="00317249" w:rsidRDefault="00317249" w:rsidP="0031724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250745F6" w14:textId="77777777" w:rsidR="00317249" w:rsidRDefault="00317249" w:rsidP="00317249">
      <w:pPr>
        <w:spacing w:line="276" w:lineRule="auto"/>
        <w:jc w:val="both"/>
        <w:rPr>
          <w:rFonts w:ascii="Arial" w:hAnsi="Arial" w:cs="Arial"/>
          <w:b/>
          <w:bCs/>
          <w:shd w:val="clear" w:color="auto" w:fill="FFFFFF"/>
        </w:rPr>
      </w:pPr>
      <w:r w:rsidRPr="00423D82">
        <w:rPr>
          <w:rFonts w:ascii="Arial" w:hAnsi="Arial" w:cs="Arial"/>
          <w:b/>
          <w:bCs/>
          <w:shd w:val="clear" w:color="auto" w:fill="FFFFFF"/>
        </w:rPr>
        <w:t xml:space="preserve">O não uso dos </w:t>
      </w:r>
      <w:proofErr w:type="spellStart"/>
      <w:r w:rsidRPr="00423D82">
        <w:rPr>
          <w:rFonts w:ascii="Arial" w:hAnsi="Arial" w:cs="Arial"/>
          <w:b/>
          <w:bCs/>
          <w:shd w:val="clear" w:color="auto" w:fill="FFFFFF"/>
        </w:rPr>
        <w:t>EPI’s</w:t>
      </w:r>
      <w:proofErr w:type="spellEnd"/>
      <w:r w:rsidRPr="00423D82">
        <w:rPr>
          <w:rFonts w:ascii="Arial" w:hAnsi="Arial" w:cs="Arial"/>
          <w:b/>
          <w:bCs/>
          <w:shd w:val="clear" w:color="auto" w:fill="FFFFFF"/>
        </w:rPr>
        <w:t xml:space="preserve"> pode ter consequências ruins</w:t>
      </w:r>
      <w:r>
        <w:rPr>
          <w:rFonts w:ascii="Arial" w:hAnsi="Arial" w:cs="Arial"/>
          <w:b/>
          <w:bCs/>
          <w:shd w:val="clear" w:color="auto" w:fill="FFFFFF"/>
        </w:rPr>
        <w:t>?</w:t>
      </w:r>
    </w:p>
    <w:p w14:paraId="2313B95F" w14:textId="77777777" w:rsidR="00317249" w:rsidRPr="00423D82" w:rsidRDefault="00317249" w:rsidP="0031724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23D82">
        <w:rPr>
          <w:rFonts w:ascii="Arial" w:hAnsi="Arial" w:cs="Arial"/>
          <w:shd w:val="clear" w:color="auto" w:fill="FFFFFF"/>
        </w:rPr>
        <w:t>SIM!!!</w:t>
      </w:r>
    </w:p>
    <w:p w14:paraId="46BB4488" w14:textId="77777777" w:rsidR="00317249" w:rsidRPr="00423D82" w:rsidRDefault="00317249" w:rsidP="0031724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23D82">
        <w:rPr>
          <w:rFonts w:ascii="Arial" w:hAnsi="Arial" w:cs="Arial"/>
          <w:shd w:val="clear" w:color="auto" w:fill="FFFFFF"/>
        </w:rPr>
        <w:t>Pois os mesmos podem evitar ou minimizar os danos quando do acontecimento de possíveis acidentes no ambiente de trabalho. Além disso, o equipamento de proteção individual também é utilizado para garantir que o empregado não seja exposto a doenças que possam, eventualmente, comprometer sua capacidade de trabalho e sua vida durante e depois da atividade exercida.</w:t>
      </w:r>
    </w:p>
    <w:p w14:paraId="1940F923" w14:textId="77777777" w:rsidR="00317249" w:rsidRDefault="00317249" w:rsidP="00317249">
      <w:pPr>
        <w:spacing w:line="276" w:lineRule="auto"/>
        <w:jc w:val="both"/>
        <w:rPr>
          <w:rFonts w:ascii="Arial" w:hAnsi="Arial" w:cs="Arial"/>
          <w:b/>
          <w:bCs/>
          <w:shd w:val="clear" w:color="auto" w:fill="FFFFFF"/>
        </w:rPr>
      </w:pPr>
    </w:p>
    <w:p w14:paraId="6CA2847C" w14:textId="77777777" w:rsidR="00317249" w:rsidRDefault="00317249" w:rsidP="00317249">
      <w:pPr>
        <w:spacing w:line="276" w:lineRule="auto"/>
        <w:jc w:val="both"/>
        <w:rPr>
          <w:rFonts w:ascii="Arial" w:hAnsi="Arial" w:cs="Arial"/>
          <w:b/>
          <w:bCs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shd w:val="clear" w:color="auto" w:fill="FFFFFF"/>
        </w:rPr>
        <w:t>EPI’s</w:t>
      </w:r>
      <w:proofErr w:type="spellEnd"/>
      <w:r>
        <w:rPr>
          <w:rFonts w:ascii="Arial" w:hAnsi="Arial" w:cs="Arial"/>
          <w:b/>
          <w:bCs/>
          <w:shd w:val="clear" w:color="auto" w:fill="FFFFFF"/>
        </w:rPr>
        <w:t xml:space="preserve"> de uso convencional na Unidade?</w:t>
      </w:r>
    </w:p>
    <w:p w14:paraId="31C181E8" w14:textId="77777777" w:rsidR="00317249" w:rsidRPr="00423D82" w:rsidRDefault="00317249" w:rsidP="0031724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23D82">
        <w:rPr>
          <w:rFonts w:ascii="Arial" w:hAnsi="Arial" w:cs="Arial"/>
          <w:shd w:val="clear" w:color="auto" w:fill="FFFFFF"/>
        </w:rPr>
        <w:t xml:space="preserve">Determinamos, que para acessar as áreas operacionais é obrigatório o uso dos seguintes </w:t>
      </w:r>
      <w:proofErr w:type="spellStart"/>
      <w:r w:rsidRPr="00423D82">
        <w:rPr>
          <w:rFonts w:ascii="Arial" w:hAnsi="Arial" w:cs="Arial"/>
          <w:shd w:val="clear" w:color="auto" w:fill="FFFFFF"/>
        </w:rPr>
        <w:t>EPI’s</w:t>
      </w:r>
      <w:proofErr w:type="spellEnd"/>
      <w:r w:rsidRPr="00423D82">
        <w:rPr>
          <w:rFonts w:ascii="Arial" w:hAnsi="Arial" w:cs="Arial"/>
          <w:shd w:val="clear" w:color="auto" w:fill="FFFFFF"/>
        </w:rPr>
        <w:t>:</w:t>
      </w:r>
    </w:p>
    <w:p w14:paraId="67A17AAB" w14:textId="77777777" w:rsidR="00317249" w:rsidRPr="00423D82" w:rsidRDefault="00317249" w:rsidP="00317249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23D82">
        <w:rPr>
          <w:rFonts w:ascii="Arial" w:hAnsi="Arial" w:cs="Arial"/>
          <w:shd w:val="clear" w:color="auto" w:fill="FFFFFF"/>
        </w:rPr>
        <w:t xml:space="preserve"> Capacete Com Jugular.</w:t>
      </w:r>
    </w:p>
    <w:p w14:paraId="38EBE6B6" w14:textId="77777777" w:rsidR="00317249" w:rsidRPr="00423D82" w:rsidRDefault="00317249" w:rsidP="00317249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23D82">
        <w:rPr>
          <w:rFonts w:ascii="Arial" w:hAnsi="Arial" w:cs="Arial"/>
          <w:shd w:val="clear" w:color="auto" w:fill="FFFFFF"/>
        </w:rPr>
        <w:t xml:space="preserve"> Óculos de Proteção.</w:t>
      </w:r>
    </w:p>
    <w:p w14:paraId="4CFE9FDF" w14:textId="77777777" w:rsidR="00317249" w:rsidRPr="00423D82" w:rsidRDefault="00317249" w:rsidP="00317249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23D82">
        <w:rPr>
          <w:rFonts w:ascii="Arial" w:hAnsi="Arial" w:cs="Arial"/>
          <w:shd w:val="clear" w:color="auto" w:fill="FFFFFF"/>
        </w:rPr>
        <w:t xml:space="preserve"> Protetor Auricular.</w:t>
      </w:r>
    </w:p>
    <w:p w14:paraId="5F47F9FD" w14:textId="77777777" w:rsidR="00317249" w:rsidRPr="00423D82" w:rsidRDefault="00317249" w:rsidP="00317249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23D82">
        <w:rPr>
          <w:rFonts w:ascii="Arial" w:hAnsi="Arial" w:cs="Arial"/>
          <w:shd w:val="clear" w:color="auto" w:fill="FFFFFF"/>
        </w:rPr>
        <w:t xml:space="preserve"> Proteção Respiratória.</w:t>
      </w:r>
    </w:p>
    <w:p w14:paraId="674E3FCA" w14:textId="77777777" w:rsidR="00317249" w:rsidRDefault="00317249" w:rsidP="00317249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23D82">
        <w:rPr>
          <w:rFonts w:ascii="Arial" w:hAnsi="Arial" w:cs="Arial"/>
          <w:shd w:val="clear" w:color="auto" w:fill="FFFFFF"/>
        </w:rPr>
        <w:t xml:space="preserve"> Botina de Segurança com biqueira de </w:t>
      </w:r>
      <w:proofErr w:type="spellStart"/>
      <w:r w:rsidRPr="00423D82">
        <w:rPr>
          <w:rFonts w:ascii="Arial" w:hAnsi="Arial" w:cs="Arial"/>
          <w:shd w:val="clear" w:color="auto" w:fill="FFFFFF"/>
        </w:rPr>
        <w:t>composite</w:t>
      </w:r>
      <w:proofErr w:type="spellEnd"/>
      <w:r w:rsidRPr="00423D82">
        <w:rPr>
          <w:rFonts w:ascii="Arial" w:hAnsi="Arial" w:cs="Arial"/>
          <w:shd w:val="clear" w:color="auto" w:fill="FFFFFF"/>
        </w:rPr>
        <w:t xml:space="preserve"> ou aço.</w:t>
      </w:r>
    </w:p>
    <w:p w14:paraId="3FF22344" w14:textId="77777777" w:rsidR="00317249" w:rsidRDefault="00317249" w:rsidP="00317249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473FBD59" w14:textId="77777777" w:rsidR="00317249" w:rsidRPr="00423D82" w:rsidRDefault="00317249" w:rsidP="00317249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423D82">
        <w:rPr>
          <w:rFonts w:ascii="Arial" w:hAnsi="Arial" w:cs="Arial"/>
          <w:b/>
          <w:shd w:val="clear" w:color="auto" w:fill="FFFFFF"/>
        </w:rPr>
        <w:t xml:space="preserve">Demais </w:t>
      </w:r>
      <w:proofErr w:type="spellStart"/>
      <w:r w:rsidRPr="00423D82">
        <w:rPr>
          <w:rFonts w:ascii="Arial" w:hAnsi="Arial" w:cs="Arial"/>
          <w:b/>
          <w:shd w:val="clear" w:color="auto" w:fill="FFFFFF"/>
        </w:rPr>
        <w:t>EPI’s</w:t>
      </w:r>
      <w:proofErr w:type="spellEnd"/>
      <w:r w:rsidRPr="00423D82">
        <w:rPr>
          <w:rFonts w:ascii="Arial" w:hAnsi="Arial" w:cs="Arial"/>
          <w:b/>
          <w:shd w:val="clear" w:color="auto" w:fill="FFFFFF"/>
        </w:rPr>
        <w:t xml:space="preserve"> conforme os riscos das atividades e do local de trabalho.</w:t>
      </w:r>
    </w:p>
    <w:p w14:paraId="1C112D16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082542"/>
    <w:multiLevelType w:val="hybridMultilevel"/>
    <w:tmpl w:val="16DA28F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12E8F0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8477BC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8C6ABE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5C3FD6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C3D62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4EDB68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620FA0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86BFE6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C226C"/>
    <w:multiLevelType w:val="hybridMultilevel"/>
    <w:tmpl w:val="7834DB82"/>
    <w:lvl w:ilvl="0" w:tplc="9E26C1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6F0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3E99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2695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4C55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3E2E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CA3E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1C4B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CA96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01"/>
    <w:rsid w:val="00317249"/>
    <w:rsid w:val="004B6565"/>
    <w:rsid w:val="00FA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6C782-BB0C-4117-A2D0-B007AC55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24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2020-08-22T23:31:00Z</dcterms:created>
  <dcterms:modified xsi:type="dcterms:W3CDTF">2020-08-22T23:31:00Z</dcterms:modified>
</cp:coreProperties>
</file>