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37B7" w14:textId="77777777" w:rsidR="00367168" w:rsidRDefault="00367168" w:rsidP="0036716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ESCUTE COM ATENÇÃO!</w:t>
      </w:r>
    </w:p>
    <w:p w14:paraId="68781A5B" w14:textId="77777777" w:rsidR="00367168" w:rsidRDefault="00367168" w:rsidP="0036716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5 dicas importantes para você...</w:t>
      </w:r>
    </w:p>
    <w:p w14:paraId="6297FBB5" w14:textId="77777777" w:rsidR="00367168" w:rsidRDefault="00367168" w:rsidP="0036716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7BA0491C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1ª </w:t>
      </w:r>
      <w:r w:rsidRPr="00B451A7">
        <w:rPr>
          <w:rFonts w:ascii="Arial" w:hAnsi="Arial" w:cs="Arial"/>
          <w:b/>
        </w:rPr>
        <w:t>PARTICIPE DOS TREI</w:t>
      </w:r>
      <w:r>
        <w:rPr>
          <w:rFonts w:ascii="Arial" w:hAnsi="Arial" w:cs="Arial"/>
          <w:b/>
        </w:rPr>
        <w:t>NAMENTOS OFERECIDOS PELA UNIDADE</w:t>
      </w:r>
    </w:p>
    <w:p w14:paraId="4F21A8C3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  <w:r w:rsidRPr="00B451A7">
        <w:rPr>
          <w:rFonts w:ascii="Arial" w:hAnsi="Arial" w:cs="Arial"/>
        </w:rPr>
        <w:t>Os treinamentos de segurança servem para alertá-lo de perigos que muitas vezes você não vê. É uma chance de ouro para aprender coisas novas, ou rever assuntos esquecidos. Valorize o evento, e depois comente com seus superiores sobre o que gostou e o que não gostou. Assim poderão melhorá-lo nas próximas oportunidades.</w:t>
      </w:r>
    </w:p>
    <w:p w14:paraId="595428C4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</w:p>
    <w:p w14:paraId="0CACBE93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2ª </w:t>
      </w:r>
      <w:r w:rsidRPr="00B451A7">
        <w:rPr>
          <w:rFonts w:ascii="Arial" w:hAnsi="Arial" w:cs="Arial"/>
          <w:b/>
        </w:rPr>
        <w:t>FAÇA OS EXAMES MÉDICOS QUANDO SOLICITADO</w:t>
      </w:r>
    </w:p>
    <w:p w14:paraId="5A17B8EF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  <w:r w:rsidRPr="00B451A7">
        <w:rPr>
          <w:rFonts w:ascii="Arial" w:hAnsi="Arial" w:cs="Arial"/>
        </w:rPr>
        <w:t>Os exames servem para detectar doenças ou problemas que muitas vezes não sentimos normalmente. Além de diagnosticar, podem agir com foco preventivo, pois, a partir do diagnóstico de uma doença a empresa poder agir no sentido coletivo, encontrando a causa e evitando que aconteçam com os colegas casos parecidos. </w:t>
      </w:r>
    </w:p>
    <w:p w14:paraId="5B1E971E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</w:p>
    <w:p w14:paraId="3F984220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3ª </w:t>
      </w:r>
      <w:r w:rsidRPr="00B451A7">
        <w:rPr>
          <w:rFonts w:ascii="Arial" w:hAnsi="Arial" w:cs="Arial"/>
          <w:b/>
        </w:rPr>
        <w:t>ESCUTE AS ORIENTAÇÕES DA CIPA</w:t>
      </w:r>
    </w:p>
    <w:p w14:paraId="4F2D9280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  <w:r w:rsidRPr="00B451A7">
        <w:rPr>
          <w:rFonts w:ascii="Arial" w:hAnsi="Arial" w:cs="Arial"/>
        </w:rPr>
        <w:t xml:space="preserve">A CIPA é eleita </w:t>
      </w:r>
      <w:r>
        <w:rPr>
          <w:rFonts w:ascii="Arial" w:hAnsi="Arial" w:cs="Arial"/>
        </w:rPr>
        <w:t>por vocês</w:t>
      </w:r>
      <w:r w:rsidRPr="00B451A7">
        <w:rPr>
          <w:rFonts w:ascii="Arial" w:hAnsi="Arial" w:cs="Arial"/>
        </w:rPr>
        <w:t xml:space="preserve"> para representar e defende</w:t>
      </w:r>
      <w:r>
        <w:rPr>
          <w:rFonts w:ascii="Arial" w:hAnsi="Arial" w:cs="Arial"/>
        </w:rPr>
        <w:t>r os seus interesses</w:t>
      </w:r>
      <w:r w:rsidRPr="00B451A7">
        <w:rPr>
          <w:rFonts w:ascii="Arial" w:hAnsi="Arial" w:cs="Arial"/>
        </w:rPr>
        <w:t xml:space="preserve">. O principal interesse da CIPA é defender o direito a um ambiente de trabalho seguro, e evitar acidente e doenças do trabalho. Portanto, quando algum </w:t>
      </w:r>
      <w:proofErr w:type="spellStart"/>
      <w:r w:rsidRPr="00B451A7">
        <w:rPr>
          <w:rFonts w:ascii="Arial" w:hAnsi="Arial" w:cs="Arial"/>
        </w:rPr>
        <w:t>Cipeiro</w:t>
      </w:r>
      <w:proofErr w:type="spellEnd"/>
      <w:r w:rsidRPr="00B451A7">
        <w:rPr>
          <w:rFonts w:ascii="Arial" w:hAnsi="Arial" w:cs="Arial"/>
        </w:rPr>
        <w:t xml:space="preserve"> te pedir </w:t>
      </w:r>
      <w:r>
        <w:rPr>
          <w:rFonts w:ascii="Arial" w:hAnsi="Arial" w:cs="Arial"/>
        </w:rPr>
        <w:t>para usar o EPI não o leve a mal</w:t>
      </w:r>
      <w:r w:rsidRPr="00B451A7">
        <w:rPr>
          <w:rFonts w:ascii="Arial" w:hAnsi="Arial" w:cs="Arial"/>
        </w:rPr>
        <w:t>. Na condição de seu defensor ele está apenas procurando defender seu bem maior, que é sua saúde!</w:t>
      </w:r>
    </w:p>
    <w:p w14:paraId="225A2047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</w:p>
    <w:p w14:paraId="76950D38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4ª </w:t>
      </w:r>
      <w:r w:rsidRPr="00B451A7">
        <w:rPr>
          <w:rFonts w:ascii="Arial" w:hAnsi="Arial" w:cs="Arial"/>
          <w:b/>
        </w:rPr>
        <w:t xml:space="preserve">RESPEITE OS PROCEDIMENTOS </w:t>
      </w:r>
      <w:r>
        <w:rPr>
          <w:rFonts w:ascii="Arial" w:hAnsi="Arial" w:cs="Arial"/>
          <w:b/>
        </w:rPr>
        <w:t>DE TRABALHO DITADOS PELA UNIDADE</w:t>
      </w:r>
    </w:p>
    <w:p w14:paraId="4F291DD8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  <w:r w:rsidRPr="00B451A7">
        <w:rPr>
          <w:rFonts w:ascii="Arial" w:hAnsi="Arial" w:cs="Arial"/>
        </w:rPr>
        <w:t>Respeitar os procedimentos é fundamental para que o trabalho seja efetuado com sucesso.</w:t>
      </w:r>
    </w:p>
    <w:p w14:paraId="776AD516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  <w:r w:rsidRPr="00B451A7">
        <w:rPr>
          <w:rFonts w:ascii="Arial" w:hAnsi="Arial" w:cs="Arial"/>
        </w:rPr>
        <w:t>Temos que lembrar que todo processo de trabalho é baseado em produtividade e segurança. Então mesmo que o procedimento de trabalho não lhe agrade cumpra-o. Siga o procedimento e colabore com a evolução do mesmo. Essa é uma atitude madura e que traz benefícios para os integrantes e para a Unidade.</w:t>
      </w:r>
    </w:p>
    <w:p w14:paraId="587DA33A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  <w:r w:rsidRPr="00B451A7">
        <w:rPr>
          <w:rFonts w:ascii="Arial" w:hAnsi="Arial" w:cs="Arial"/>
        </w:rPr>
        <w:t> </w:t>
      </w:r>
    </w:p>
    <w:p w14:paraId="66EBDA2F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5ª </w:t>
      </w:r>
      <w:r w:rsidRPr="00B451A7">
        <w:rPr>
          <w:rFonts w:ascii="Arial" w:hAnsi="Arial" w:cs="Arial"/>
          <w:b/>
        </w:rPr>
        <w:t>RESPEITE AS NORMAS DE SEGURANÇA</w:t>
      </w:r>
    </w:p>
    <w:p w14:paraId="011E2F6B" w14:textId="77777777" w:rsidR="00367168" w:rsidRPr="00B451A7" w:rsidRDefault="00367168" w:rsidP="00367168">
      <w:pPr>
        <w:spacing w:line="276" w:lineRule="auto"/>
        <w:jc w:val="both"/>
        <w:rPr>
          <w:rFonts w:ascii="Arial" w:hAnsi="Arial" w:cs="Arial"/>
        </w:rPr>
      </w:pPr>
      <w:r w:rsidRPr="00B451A7">
        <w:rPr>
          <w:rFonts w:ascii="Arial" w:hAnsi="Arial" w:cs="Arial"/>
        </w:rPr>
        <w:t>Elas não foram feitas por acaso. Foram criadas para proteger sua saúde. E devem receber a atenção que merece. Se estiver pensando que a empresa está exagerando, procure conhecer as normas de segurança que o governo impõe a ela. Garanto que irá se surpreender, a responsabilidade da empresa é muito maior do que a sua!</w:t>
      </w:r>
    </w:p>
    <w:p w14:paraId="7E0DD663" w14:textId="77777777" w:rsidR="00367168" w:rsidRDefault="00367168" w:rsidP="00367168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73E68ED8" w14:textId="77777777" w:rsidR="00367168" w:rsidRPr="00D76774" w:rsidRDefault="00367168" w:rsidP="00367168">
      <w:pPr>
        <w:spacing w:line="276" w:lineRule="auto"/>
        <w:jc w:val="center"/>
        <w:rPr>
          <w:rFonts w:ascii="Arial" w:hAnsi="Arial" w:cs="Arial"/>
          <w:b/>
        </w:rPr>
      </w:pPr>
      <w:r w:rsidRPr="00D76774">
        <w:rPr>
          <w:rFonts w:ascii="Arial" w:hAnsi="Arial" w:cs="Arial"/>
          <w:b/>
        </w:rPr>
        <w:t>O acidente não acontece por acaso, normalmente ele acontece a partir de uma falha ou de várias falhas.</w:t>
      </w:r>
    </w:p>
    <w:p w14:paraId="7F59C279" w14:textId="12AA5C09" w:rsidR="004B6565" w:rsidRPr="00367168" w:rsidRDefault="00367168" w:rsidP="00367168">
      <w:pPr>
        <w:spacing w:line="276" w:lineRule="auto"/>
        <w:jc w:val="center"/>
        <w:rPr>
          <w:rFonts w:ascii="Arial" w:hAnsi="Arial" w:cs="Arial"/>
          <w:b/>
        </w:rPr>
      </w:pPr>
      <w:r w:rsidRPr="00D76774">
        <w:rPr>
          <w:rFonts w:ascii="Arial" w:hAnsi="Arial" w:cs="Arial"/>
          <w:b/>
        </w:rPr>
        <w:t>Corrigir as falhas e mudar o nosso comportamento é o ponto chave para evitar os acidentes de trabalho.</w:t>
      </w:r>
    </w:p>
    <w:sectPr w:rsidR="004B6565" w:rsidRPr="0036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7D"/>
    <w:rsid w:val="00367168"/>
    <w:rsid w:val="004B6565"/>
    <w:rsid w:val="0086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302F"/>
  <w15:chartTrackingRefBased/>
  <w15:docId w15:val="{1D910E8A-9B58-495E-839E-FB21098E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2020-08-22T23:39:00Z</dcterms:created>
  <dcterms:modified xsi:type="dcterms:W3CDTF">2020-08-22T23:39:00Z</dcterms:modified>
</cp:coreProperties>
</file>