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DD9A76" w14:textId="70EA7A9B" w:rsidR="00AF4E9A" w:rsidRDefault="00AF4E9A" w:rsidP="00A622A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Tên: Ngô Vũ Minh Đạt</w:t>
      </w:r>
    </w:p>
    <w:p w14:paraId="45446DD2" w14:textId="0E12CBBC" w:rsidR="00AF4E9A" w:rsidRDefault="00AF4E9A" w:rsidP="00A622A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MSSV:21521935</w:t>
      </w:r>
    </w:p>
    <w:p w14:paraId="021EAE83" w14:textId="0E811460" w:rsidR="00A0491D" w:rsidRDefault="00A0491D" w:rsidP="00A0491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F2630">
        <w:rPr>
          <w:rFonts w:ascii="Times New Roman" w:hAnsi="Times New Roman" w:cs="Times New Roman"/>
          <w:b/>
          <w:bCs/>
          <w:sz w:val="32"/>
          <w:szCs w:val="32"/>
        </w:rPr>
        <w:t xml:space="preserve">Task2: </w:t>
      </w:r>
      <w:r w:rsidR="009F2630" w:rsidRPr="009F2630">
        <w:rPr>
          <w:rFonts w:ascii="Times New Roman" w:hAnsi="Times New Roman" w:cs="Times New Roman"/>
          <w:b/>
          <w:bCs/>
          <w:sz w:val="32"/>
          <w:szCs w:val="32"/>
        </w:rPr>
        <w:t>HTTP GET/response có điều kiện</w:t>
      </w:r>
    </w:p>
    <w:p w14:paraId="08F75FD3" w14:textId="76CB7D12" w:rsidR="009F2630" w:rsidRPr="00193F9F" w:rsidRDefault="00DF129B" w:rsidP="00DF129B">
      <w:pPr>
        <w:ind w:left="720"/>
        <w:rPr>
          <w:rFonts w:ascii="Times New Roman" w:hAnsi="Times New Roman" w:cs="Times New Roman"/>
          <w:i/>
          <w:iCs/>
          <w:sz w:val="28"/>
          <w:szCs w:val="28"/>
        </w:rPr>
      </w:pPr>
      <w:r w:rsidRPr="00193F9F">
        <w:rPr>
          <w:rFonts w:ascii="Times New Roman" w:hAnsi="Times New Roman" w:cs="Times New Roman"/>
          <w:i/>
          <w:iCs/>
          <w:sz w:val="28"/>
          <w:szCs w:val="28"/>
        </w:rPr>
        <w:t>Câu 1: Trình duyệt đang sử dụng phiên bản HTTP 1.0 hay 1.1? Phiên bản HTTP server đang sử dụng là bao nhiêu?</w:t>
      </w:r>
    </w:p>
    <w:p w14:paraId="778A2328" w14:textId="0974CC85" w:rsidR="00DF129B" w:rsidRPr="00193F9F" w:rsidRDefault="000647BC" w:rsidP="000647B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i/>
          <w:iCs/>
          <w:color w:val="FF0000"/>
          <w:sz w:val="24"/>
          <w:szCs w:val="24"/>
        </w:rPr>
      </w:pPr>
      <w:r w:rsidRPr="00193F9F">
        <w:rPr>
          <w:rFonts w:ascii="Times New Roman" w:hAnsi="Times New Roman" w:cs="Times New Roman"/>
          <w:i/>
          <w:iCs/>
          <w:sz w:val="24"/>
          <w:szCs w:val="24"/>
        </w:rPr>
        <w:t xml:space="preserve">Trình duyệt đang xử dụng </w:t>
      </w:r>
      <w:r w:rsidRPr="00193F9F">
        <w:rPr>
          <w:rFonts w:ascii="Times New Roman" w:hAnsi="Times New Roman" w:cs="Times New Roman"/>
          <w:i/>
          <w:iCs/>
          <w:color w:val="FF0000"/>
          <w:sz w:val="24"/>
          <w:szCs w:val="24"/>
        </w:rPr>
        <w:t>http</w:t>
      </w:r>
      <w:r w:rsidR="000D3468" w:rsidRPr="00193F9F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 version</w:t>
      </w:r>
      <w:r w:rsidRPr="00193F9F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 1.1</w:t>
      </w:r>
    </w:p>
    <w:p w14:paraId="5FF1F6AC" w14:textId="60D6CA9A" w:rsidR="000D3468" w:rsidRPr="00193F9F" w:rsidRDefault="000D3468" w:rsidP="000647B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i/>
          <w:iCs/>
          <w:color w:val="00B050"/>
          <w:sz w:val="24"/>
          <w:szCs w:val="24"/>
        </w:rPr>
      </w:pPr>
      <w:r w:rsidRPr="00193F9F">
        <w:rPr>
          <w:rFonts w:ascii="Times New Roman" w:hAnsi="Times New Roman" w:cs="Times New Roman"/>
          <w:i/>
          <w:iCs/>
          <w:sz w:val="24"/>
          <w:szCs w:val="24"/>
        </w:rPr>
        <w:t xml:space="preserve">Phiên bản HTTP server đang xử dụng là </w:t>
      </w:r>
      <w:r w:rsidRPr="00193F9F">
        <w:rPr>
          <w:rFonts w:ascii="Times New Roman" w:hAnsi="Times New Roman" w:cs="Times New Roman"/>
          <w:i/>
          <w:iCs/>
          <w:color w:val="00B050"/>
          <w:sz w:val="24"/>
          <w:szCs w:val="24"/>
        </w:rPr>
        <w:t xml:space="preserve">http version 1.1 </w:t>
      </w:r>
    </w:p>
    <w:p w14:paraId="2B27704E" w14:textId="571A3AAB" w:rsidR="000D3468" w:rsidRDefault="00242FD5" w:rsidP="00242FD5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05D547A" wp14:editId="523811A6">
            <wp:extent cx="5731510" cy="40640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99FBE" w14:textId="548ED2C0" w:rsidR="00F95EE1" w:rsidRPr="00193F9F" w:rsidRDefault="00F95EE1" w:rsidP="00242FD5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193F9F">
        <w:rPr>
          <w:rFonts w:ascii="Times New Roman" w:hAnsi="Times New Roman" w:cs="Times New Roman"/>
          <w:i/>
          <w:iCs/>
          <w:sz w:val="28"/>
          <w:szCs w:val="28"/>
        </w:rPr>
        <w:t xml:space="preserve">Câu 2: </w:t>
      </w:r>
      <w:r w:rsidR="00796C62" w:rsidRPr="00193F9F">
        <w:rPr>
          <w:rFonts w:ascii="Times New Roman" w:hAnsi="Times New Roman" w:cs="Times New Roman"/>
          <w:i/>
          <w:iCs/>
          <w:sz w:val="28"/>
          <w:szCs w:val="28"/>
        </w:rPr>
        <w:t>Địa chỉ IP của máy tính bạn là bao nhiêu? Của web server là bao nhiêu?</w:t>
      </w:r>
    </w:p>
    <w:p w14:paraId="0637FF19" w14:textId="5AD956DA" w:rsidR="00796C62" w:rsidRPr="00193F9F" w:rsidRDefault="00796C62" w:rsidP="00796C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i/>
          <w:iCs/>
          <w:sz w:val="24"/>
          <w:szCs w:val="24"/>
        </w:rPr>
      </w:pPr>
      <w:r w:rsidRPr="00193F9F">
        <w:rPr>
          <w:rFonts w:ascii="Times New Roman" w:hAnsi="Times New Roman" w:cs="Times New Roman"/>
          <w:i/>
          <w:iCs/>
          <w:sz w:val="24"/>
          <w:szCs w:val="24"/>
        </w:rPr>
        <w:t>Địa chỉ IP của máy</w:t>
      </w:r>
      <w:r w:rsidR="00816B6A" w:rsidRPr="00193F9F">
        <w:rPr>
          <w:rFonts w:ascii="Times New Roman" w:hAnsi="Times New Roman" w:cs="Times New Roman"/>
          <w:i/>
          <w:iCs/>
          <w:sz w:val="24"/>
          <w:szCs w:val="24"/>
        </w:rPr>
        <w:t>(source)</w:t>
      </w:r>
      <w:r w:rsidR="00682C11" w:rsidRPr="00193F9F">
        <w:rPr>
          <w:rFonts w:ascii="Times New Roman" w:hAnsi="Times New Roman" w:cs="Times New Roman"/>
          <w:i/>
          <w:iCs/>
          <w:sz w:val="24"/>
          <w:szCs w:val="24"/>
        </w:rPr>
        <w:t>:</w:t>
      </w:r>
      <w:r w:rsidRPr="00193F9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682C11" w:rsidRPr="00193F9F">
        <w:rPr>
          <w:rFonts w:ascii="Times New Roman" w:hAnsi="Times New Roman" w:cs="Times New Roman"/>
          <w:i/>
          <w:iCs/>
          <w:sz w:val="24"/>
          <w:szCs w:val="24"/>
        </w:rPr>
        <w:t xml:space="preserve">192.168.78.205 </w:t>
      </w:r>
    </w:p>
    <w:p w14:paraId="60F191BD" w14:textId="56C7AA48" w:rsidR="00816B6A" w:rsidRPr="00193F9F" w:rsidRDefault="00682C11" w:rsidP="00816B6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i/>
          <w:iCs/>
          <w:sz w:val="24"/>
          <w:szCs w:val="24"/>
        </w:rPr>
      </w:pPr>
      <w:r w:rsidRPr="00193F9F">
        <w:rPr>
          <w:rFonts w:ascii="Times New Roman" w:hAnsi="Times New Roman" w:cs="Times New Roman"/>
          <w:i/>
          <w:iCs/>
          <w:sz w:val="24"/>
          <w:szCs w:val="24"/>
        </w:rPr>
        <w:t>Địa chỉ của web server</w:t>
      </w:r>
      <w:r w:rsidR="00816B6A" w:rsidRPr="00193F9F">
        <w:rPr>
          <w:rFonts w:ascii="Times New Roman" w:hAnsi="Times New Roman" w:cs="Times New Roman"/>
          <w:i/>
          <w:iCs/>
          <w:sz w:val="24"/>
          <w:szCs w:val="24"/>
        </w:rPr>
        <w:t>(Destination)</w:t>
      </w:r>
      <w:r w:rsidRPr="00193F9F">
        <w:rPr>
          <w:rFonts w:ascii="Times New Roman" w:hAnsi="Times New Roman" w:cs="Times New Roman"/>
          <w:i/>
          <w:iCs/>
          <w:sz w:val="24"/>
          <w:szCs w:val="24"/>
        </w:rPr>
        <w:t xml:space="preserve">: 192.168.78.109 </w:t>
      </w:r>
    </w:p>
    <w:p w14:paraId="44DC71C2" w14:textId="6740D655" w:rsidR="00816B6A" w:rsidRDefault="00A51CB8" w:rsidP="00CF70B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23CE1C7" wp14:editId="24AE8F1F">
            <wp:extent cx="2712955" cy="388654"/>
            <wp:effectExtent l="0" t="0" r="0" b="0"/>
            <wp:docPr id="7" name="Picture 7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graphical user interfac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12955" cy="38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B6E6B" w14:textId="7E8A3D95" w:rsidR="00A51CB8" w:rsidRDefault="00A51CB8" w:rsidP="00A51CB8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193F9F">
        <w:rPr>
          <w:rFonts w:ascii="Times New Roman" w:hAnsi="Times New Roman" w:cs="Times New Roman"/>
          <w:i/>
          <w:iCs/>
          <w:sz w:val="28"/>
          <w:szCs w:val="28"/>
        </w:rPr>
        <w:t xml:space="preserve">Câu 3: </w:t>
      </w:r>
      <w:r w:rsidR="00193F9F" w:rsidRPr="00193F9F">
        <w:rPr>
          <w:rFonts w:ascii="Times New Roman" w:hAnsi="Times New Roman" w:cs="Times New Roman"/>
          <w:i/>
          <w:iCs/>
          <w:sz w:val="28"/>
          <w:szCs w:val="28"/>
        </w:rPr>
        <w:t>Mã trạng thái (status code) trả về từ server là gì?</w:t>
      </w:r>
    </w:p>
    <w:p w14:paraId="24B9D13F" w14:textId="1742A309" w:rsidR="00CF70B6" w:rsidRDefault="00CF70B6" w:rsidP="00CF70B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Status code: 200</w:t>
      </w:r>
    </w:p>
    <w:p w14:paraId="2CA28CFD" w14:textId="2854EA6D" w:rsidR="00B00B9A" w:rsidRPr="00B00B9A" w:rsidRDefault="0084524D" w:rsidP="0084524D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noProof/>
        </w:rPr>
        <w:drawing>
          <wp:inline distT="0" distB="0" distL="0" distR="0" wp14:anchorId="5CB20E5E" wp14:editId="35DE23E3">
            <wp:extent cx="4130398" cy="2324301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30398" cy="2324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45C58" w14:textId="3164AD82" w:rsidR="00954D03" w:rsidRPr="00193F9F" w:rsidRDefault="00954D03" w:rsidP="00A51CB8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954D03">
        <w:rPr>
          <w:rFonts w:ascii="Times New Roman" w:hAnsi="Times New Roman" w:cs="Times New Roman"/>
          <w:i/>
          <w:iCs/>
          <w:sz w:val="28"/>
          <w:szCs w:val="28"/>
        </w:rPr>
        <w:t>Câu 4: Server đã trả về cho trình duyệt bao nhiêu bytes nội dung?</w:t>
      </w:r>
    </w:p>
    <w:p w14:paraId="37C779B0" w14:textId="34741FB3" w:rsidR="00193F9F" w:rsidRDefault="00076FA6" w:rsidP="00076FA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Server trả về trình duyệt </w:t>
      </w:r>
      <w:r w:rsidR="00BB72CA">
        <w:rPr>
          <w:rFonts w:ascii="Times New Roman" w:hAnsi="Times New Roman" w:cs="Times New Roman"/>
          <w:sz w:val="24"/>
          <w:szCs w:val="24"/>
        </w:rPr>
        <w:t xml:space="preserve">364 bytes </w:t>
      </w:r>
    </w:p>
    <w:p w14:paraId="23DB5FA0" w14:textId="5DD7DDA9" w:rsidR="00BB72CA" w:rsidRDefault="00BB72CA" w:rsidP="00BB72C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784FC0B" wp14:editId="03C600C0">
            <wp:extent cx="4069433" cy="1752752"/>
            <wp:effectExtent l="0" t="0" r="762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69433" cy="1752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8DDFD" w14:textId="72754C22" w:rsidR="00C231A8" w:rsidRDefault="00C231A8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3D5F90FC" w14:textId="60840F39" w:rsidR="008F2281" w:rsidRDefault="008F2281" w:rsidP="00186D8E">
      <w:pPr>
        <w:ind w:left="720"/>
        <w:rPr>
          <w:rFonts w:ascii="Times New Roman" w:hAnsi="Times New Roman" w:cs="Times New Roman"/>
          <w:i/>
          <w:iCs/>
          <w:sz w:val="28"/>
          <w:szCs w:val="28"/>
        </w:rPr>
      </w:pPr>
      <w:r w:rsidRPr="00186D8E">
        <w:rPr>
          <w:rFonts w:ascii="Times New Roman" w:hAnsi="Times New Roman" w:cs="Times New Roman"/>
          <w:i/>
          <w:iCs/>
          <w:sz w:val="28"/>
          <w:szCs w:val="28"/>
        </w:rPr>
        <w:t xml:space="preserve">Câu 5: </w:t>
      </w:r>
      <w:r w:rsidR="00186D8E" w:rsidRPr="00186D8E">
        <w:rPr>
          <w:rFonts w:ascii="Times New Roman" w:hAnsi="Times New Roman" w:cs="Times New Roman"/>
          <w:i/>
          <w:iCs/>
          <w:sz w:val="28"/>
          <w:szCs w:val="28"/>
        </w:rPr>
        <w:t>Xem xét nội dung của HTTP GET đầu tiên. Bạn có thấy dòng “IF-MODIFIEDSINCE” hay không?</w:t>
      </w:r>
    </w:p>
    <w:p w14:paraId="2FD4EDC0" w14:textId="33DFB3E3" w:rsidR="00186D8E" w:rsidRDefault="00875F6D" w:rsidP="00875F6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Không có </w:t>
      </w:r>
    </w:p>
    <w:p w14:paraId="2804DAE4" w14:textId="32643007" w:rsidR="00C231A8" w:rsidRDefault="00C231A8" w:rsidP="00C231A8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C231A8">
        <w:rPr>
          <w:rFonts w:ascii="Times New Roman" w:hAnsi="Times New Roman" w:cs="Times New Roman"/>
          <w:i/>
          <w:iCs/>
          <w:noProof/>
          <w:sz w:val="24"/>
          <w:szCs w:val="24"/>
        </w:rPr>
        <w:drawing>
          <wp:inline distT="0" distB="0" distL="0" distR="0" wp14:anchorId="23262015" wp14:editId="5E4036D2">
            <wp:extent cx="5731510" cy="1423670"/>
            <wp:effectExtent l="0" t="0" r="254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33B68" w14:textId="4433C953" w:rsidR="00256EE2" w:rsidRPr="00497BC7" w:rsidRDefault="00256EE2" w:rsidP="00497BC7">
      <w:pPr>
        <w:ind w:left="720"/>
        <w:rPr>
          <w:rFonts w:ascii="Times New Roman" w:hAnsi="Times New Roman" w:cs="Times New Roman"/>
          <w:i/>
          <w:iCs/>
          <w:sz w:val="28"/>
          <w:szCs w:val="28"/>
        </w:rPr>
      </w:pPr>
      <w:r w:rsidRPr="00497BC7">
        <w:rPr>
          <w:rFonts w:ascii="Times New Roman" w:hAnsi="Times New Roman" w:cs="Times New Roman"/>
          <w:i/>
          <w:iCs/>
          <w:sz w:val="28"/>
          <w:szCs w:val="28"/>
        </w:rPr>
        <w:t xml:space="preserve">Câu </w:t>
      </w:r>
      <w:r w:rsidR="00184ECE">
        <w:rPr>
          <w:rFonts w:ascii="Times New Roman" w:hAnsi="Times New Roman" w:cs="Times New Roman"/>
          <w:i/>
          <w:iCs/>
          <w:sz w:val="28"/>
          <w:szCs w:val="28"/>
        </w:rPr>
        <w:t>6</w:t>
      </w:r>
      <w:r w:rsidRPr="00497BC7">
        <w:rPr>
          <w:rFonts w:ascii="Times New Roman" w:hAnsi="Times New Roman" w:cs="Times New Roman"/>
          <w:i/>
          <w:iCs/>
          <w:sz w:val="28"/>
          <w:szCs w:val="28"/>
        </w:rPr>
        <w:t>: Xem xét nội dung phản hồi từ server. Server có thật sự trả về nội dung của file</w:t>
      </w:r>
      <w:r w:rsidR="00497BC7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497BC7">
        <w:rPr>
          <w:rFonts w:ascii="Times New Roman" w:hAnsi="Times New Roman" w:cs="Times New Roman"/>
          <w:i/>
          <w:iCs/>
          <w:sz w:val="28"/>
          <w:szCs w:val="28"/>
        </w:rPr>
        <w:t>HTML hay không? Tại sao?</w:t>
      </w:r>
    </w:p>
    <w:p w14:paraId="111796CD" w14:textId="4E1CAB66" w:rsidR="00256EE2" w:rsidRPr="00E67CDD" w:rsidRDefault="00BE0AB4" w:rsidP="00BE0AB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i/>
          <w:iCs/>
          <w:sz w:val="24"/>
          <w:szCs w:val="24"/>
        </w:rPr>
      </w:pPr>
      <w:r w:rsidRPr="00E67CDD">
        <w:rPr>
          <w:rFonts w:ascii="Times New Roman" w:hAnsi="Times New Roman" w:cs="Times New Roman"/>
          <w:i/>
          <w:iCs/>
          <w:sz w:val="24"/>
          <w:szCs w:val="24"/>
        </w:rPr>
        <w:t>Server có trả về nội dung file HTML</w:t>
      </w:r>
      <w:r w:rsidR="00E67CDD" w:rsidRPr="00E67CDD">
        <w:rPr>
          <w:rFonts w:ascii="Times New Roman" w:hAnsi="Times New Roman" w:cs="Times New Roman"/>
          <w:i/>
          <w:iCs/>
          <w:sz w:val="24"/>
          <w:szCs w:val="24"/>
        </w:rPr>
        <w:t xml:space="preserve"> vì</w:t>
      </w:r>
      <w:r w:rsidR="0070592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3E5EB5">
        <w:rPr>
          <w:rFonts w:ascii="Times New Roman" w:hAnsi="Times New Roman" w:cs="Times New Roman"/>
          <w:i/>
          <w:iCs/>
          <w:sz w:val="24"/>
          <w:szCs w:val="24"/>
        </w:rPr>
        <w:t xml:space="preserve">trước đó có bước yêu cầu phải xóa cache của trình duyệt, nên khi client gửi request, nó không có trong </w:t>
      </w:r>
      <w:r w:rsidR="00BE238A">
        <w:rPr>
          <w:rFonts w:ascii="Times New Roman" w:hAnsi="Times New Roman" w:cs="Times New Roman"/>
          <w:i/>
          <w:iCs/>
          <w:sz w:val="24"/>
          <w:szCs w:val="24"/>
        </w:rPr>
        <w:t>bộ nhớ cache, nên server sẽ báo 200 – OK cho phép trình duyệt tải file</w:t>
      </w:r>
      <w:r w:rsidR="00E81A4E">
        <w:rPr>
          <w:rFonts w:ascii="Times New Roman" w:hAnsi="Times New Roman" w:cs="Times New Roman"/>
          <w:i/>
          <w:iCs/>
          <w:sz w:val="24"/>
          <w:szCs w:val="24"/>
        </w:rPr>
        <w:t xml:space="preserve"> html</w:t>
      </w:r>
      <w:r w:rsidR="00BE238A">
        <w:rPr>
          <w:rFonts w:ascii="Times New Roman" w:hAnsi="Times New Roman" w:cs="Times New Roman"/>
          <w:i/>
          <w:iCs/>
          <w:sz w:val="24"/>
          <w:szCs w:val="24"/>
        </w:rPr>
        <w:t xml:space="preserve"> về </w:t>
      </w:r>
    </w:p>
    <w:p w14:paraId="619F001D" w14:textId="166312E1" w:rsidR="00497BC7" w:rsidRDefault="00497BC7" w:rsidP="00497BC7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noProof/>
        </w:rPr>
        <w:drawing>
          <wp:inline distT="0" distB="0" distL="0" distR="0" wp14:anchorId="07F5F7D7" wp14:editId="68007C68">
            <wp:extent cx="5731510" cy="2326005"/>
            <wp:effectExtent l="0" t="0" r="2540" b="0"/>
            <wp:docPr id="10" name="Picture 10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, Word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80A7E" w14:textId="6FB38E93" w:rsidR="00E67CDD" w:rsidRDefault="00184ECE" w:rsidP="00184ECE">
      <w:pPr>
        <w:ind w:left="720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lastRenderedPageBreak/>
        <w:t xml:space="preserve">Câu 7: </w:t>
      </w:r>
      <w:r w:rsidRPr="00184ECE">
        <w:rPr>
          <w:rFonts w:ascii="Times New Roman" w:hAnsi="Times New Roman" w:cs="Times New Roman"/>
          <w:i/>
          <w:iCs/>
          <w:sz w:val="28"/>
          <w:szCs w:val="28"/>
        </w:rPr>
        <w:t>Xem xét nội dung của HTTP GET thứ 2. Bạn có thấy dòng “IF-MODIFIEDSINCE” hay không? Nếu có, giá trị của IF-MODIFIED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184ECE">
        <w:rPr>
          <w:rFonts w:ascii="Times New Roman" w:hAnsi="Times New Roman" w:cs="Times New Roman"/>
          <w:i/>
          <w:iCs/>
          <w:sz w:val="28"/>
          <w:szCs w:val="28"/>
        </w:rPr>
        <w:t>SINCE là gì?</w:t>
      </w:r>
    </w:p>
    <w:p w14:paraId="19070858" w14:textId="02BB73A1" w:rsidR="00E67CDD" w:rsidRDefault="008D2FB6" w:rsidP="00497BC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Không có </w:t>
      </w:r>
    </w:p>
    <w:p w14:paraId="6C4FAA2C" w14:textId="29780565" w:rsidR="00E92D5C" w:rsidRDefault="00E92D5C" w:rsidP="00E92D5C">
      <w:pPr>
        <w:ind w:left="720"/>
        <w:rPr>
          <w:rFonts w:ascii="Times New Roman" w:hAnsi="Times New Roman" w:cs="Times New Roman"/>
          <w:i/>
          <w:iCs/>
          <w:sz w:val="28"/>
          <w:szCs w:val="28"/>
        </w:rPr>
      </w:pPr>
      <w:r w:rsidRPr="00D5347E">
        <w:rPr>
          <w:rFonts w:ascii="Times New Roman" w:hAnsi="Times New Roman" w:cs="Times New Roman"/>
          <w:i/>
          <w:iCs/>
          <w:sz w:val="28"/>
          <w:szCs w:val="28"/>
        </w:rPr>
        <w:t xml:space="preserve">Câu 8: </w:t>
      </w:r>
      <w:r w:rsidR="00D5347E" w:rsidRPr="00D5347E">
        <w:rPr>
          <w:rFonts w:ascii="Times New Roman" w:hAnsi="Times New Roman" w:cs="Times New Roman"/>
          <w:i/>
          <w:iCs/>
          <w:sz w:val="28"/>
          <w:szCs w:val="28"/>
        </w:rPr>
        <w:t>Mã trạng thái HTTP được trả về từ server tương ứng với HTTP GET thứ 2 là</w:t>
      </w:r>
      <w:r w:rsidR="00D5347E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D5347E" w:rsidRPr="00D5347E">
        <w:rPr>
          <w:rFonts w:ascii="Times New Roman" w:hAnsi="Times New Roman" w:cs="Times New Roman"/>
          <w:i/>
          <w:iCs/>
          <w:sz w:val="28"/>
          <w:szCs w:val="28"/>
        </w:rPr>
        <w:t>gì? Ý nghĩa nó là gì? Server có thật sự gửi về nội dung của file hay không? Giải</w:t>
      </w:r>
      <w:r w:rsidR="00D5347E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D5347E" w:rsidRPr="00D5347E">
        <w:rPr>
          <w:rFonts w:ascii="Times New Roman" w:hAnsi="Times New Roman" w:cs="Times New Roman"/>
          <w:i/>
          <w:iCs/>
          <w:sz w:val="28"/>
          <w:szCs w:val="28"/>
        </w:rPr>
        <w:t>thích.</w:t>
      </w:r>
    </w:p>
    <w:p w14:paraId="7C73BDCB" w14:textId="3F43C1C5" w:rsidR="00D5347E" w:rsidRDefault="00EA5ACB" w:rsidP="00EA5AC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Mã trạng thái (status code) : 301 </w:t>
      </w:r>
    </w:p>
    <w:p w14:paraId="256D78E3" w14:textId="774ECB52" w:rsidR="0094151A" w:rsidRDefault="0094151A" w:rsidP="00EA5AC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Server có trả lại file vì khi </w:t>
      </w:r>
      <w:r w:rsidR="0041519E">
        <w:rPr>
          <w:rFonts w:ascii="Times New Roman" w:hAnsi="Times New Roman" w:cs="Times New Roman"/>
          <w:i/>
          <w:iCs/>
          <w:sz w:val="24"/>
          <w:szCs w:val="24"/>
        </w:rPr>
        <w:t xml:space="preserve">status code báo 301 có nghĩa là client truy cập URL cũ, nên sẽ được server trả về file thông báo </w:t>
      </w:r>
      <w:r w:rsidR="00AD7EF5">
        <w:rPr>
          <w:rFonts w:ascii="Times New Roman" w:hAnsi="Times New Roman" w:cs="Times New Roman"/>
          <w:i/>
          <w:iCs/>
          <w:sz w:val="24"/>
          <w:szCs w:val="24"/>
        </w:rPr>
        <w:t xml:space="preserve">moved permanently và được redirect qua URL mới </w:t>
      </w:r>
    </w:p>
    <w:p w14:paraId="4CDF163E" w14:textId="35361A25" w:rsidR="0010758C" w:rsidRDefault="0010758C" w:rsidP="0010758C">
      <w:pPr>
        <w:pStyle w:val="ListParagraph"/>
        <w:ind w:left="1800"/>
        <w:rPr>
          <w:rFonts w:ascii="Times New Roman" w:hAnsi="Times New Roman" w:cs="Times New Roman"/>
          <w:i/>
          <w:iCs/>
          <w:sz w:val="24"/>
          <w:szCs w:val="24"/>
        </w:rPr>
      </w:pPr>
    </w:p>
    <w:p w14:paraId="017D5FA3" w14:textId="353AD7DF" w:rsidR="00EA5ACB" w:rsidRPr="00EA5ACB" w:rsidRDefault="00EA5ACB" w:rsidP="00EA5ACB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noProof/>
        </w:rPr>
        <w:drawing>
          <wp:inline distT="0" distB="0" distL="0" distR="0" wp14:anchorId="2D785A75" wp14:editId="0D5DC5B0">
            <wp:extent cx="5731510" cy="2657475"/>
            <wp:effectExtent l="0" t="0" r="254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03495" w14:textId="0F85B4CE" w:rsidR="00FA6E4E" w:rsidRDefault="00FA6E4E" w:rsidP="00FA6E4E">
      <w:pPr>
        <w:ind w:left="720"/>
        <w:rPr>
          <w:rFonts w:ascii="Times New Roman" w:hAnsi="Times New Roman" w:cs="Times New Roman"/>
          <w:i/>
          <w:iCs/>
          <w:sz w:val="28"/>
          <w:szCs w:val="28"/>
        </w:rPr>
      </w:pPr>
      <w:r w:rsidRPr="0035382A">
        <w:rPr>
          <w:rFonts w:ascii="Times New Roman" w:hAnsi="Times New Roman" w:cs="Times New Roman"/>
          <w:i/>
          <w:iCs/>
          <w:sz w:val="28"/>
          <w:szCs w:val="28"/>
        </w:rPr>
        <w:t xml:space="preserve">Câu 9: </w:t>
      </w:r>
      <w:r w:rsidR="0035382A" w:rsidRPr="0035382A">
        <w:rPr>
          <w:rFonts w:ascii="Times New Roman" w:hAnsi="Times New Roman" w:cs="Times New Roman"/>
          <w:i/>
          <w:iCs/>
          <w:sz w:val="28"/>
          <w:szCs w:val="28"/>
        </w:rPr>
        <w:t>Trình duyệt đã gửi bao nhiêu HTTP GET? Đến những địa chỉ IP nào?</w:t>
      </w:r>
    </w:p>
    <w:p w14:paraId="1776097F" w14:textId="04933169" w:rsidR="0035382A" w:rsidRDefault="0035382A" w:rsidP="0035382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Trình duyệt gửi </w:t>
      </w:r>
      <w:r w:rsidR="003E399C">
        <w:rPr>
          <w:rFonts w:ascii="Times New Roman" w:hAnsi="Times New Roman" w:cs="Times New Roman"/>
          <w:i/>
          <w:iCs/>
          <w:sz w:val="24"/>
          <w:szCs w:val="24"/>
        </w:rPr>
        <w:t xml:space="preserve">3 HTTP get </w:t>
      </w:r>
    </w:p>
    <w:p w14:paraId="1DDB4996" w14:textId="59C62E8F" w:rsidR="003E399C" w:rsidRPr="00E92D5C" w:rsidRDefault="003E399C" w:rsidP="0035382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i/>
          <w:iCs/>
          <w:color w:val="00B050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Đến </w:t>
      </w:r>
      <w:r w:rsidR="0046362D">
        <w:rPr>
          <w:rFonts w:ascii="Times New Roman" w:hAnsi="Times New Roman" w:cs="Times New Roman"/>
          <w:i/>
          <w:iCs/>
          <w:sz w:val="24"/>
          <w:szCs w:val="24"/>
        </w:rPr>
        <w:t xml:space="preserve">2 địa chỉ IP: </w:t>
      </w:r>
      <w:r w:rsidR="00AE6A16" w:rsidRPr="00E92D5C">
        <w:rPr>
          <w:rFonts w:ascii="Times New Roman" w:hAnsi="Times New Roman" w:cs="Times New Roman"/>
          <w:i/>
          <w:iCs/>
          <w:color w:val="0070C0"/>
          <w:sz w:val="24"/>
          <w:szCs w:val="24"/>
        </w:rPr>
        <w:t xml:space="preserve">192.168.78.109 </w:t>
      </w:r>
      <w:r w:rsidR="00AE6A16">
        <w:rPr>
          <w:rFonts w:ascii="Times New Roman" w:hAnsi="Times New Roman" w:cs="Times New Roman"/>
          <w:i/>
          <w:iCs/>
          <w:sz w:val="24"/>
          <w:szCs w:val="24"/>
        </w:rPr>
        <w:t xml:space="preserve">và </w:t>
      </w:r>
      <w:r w:rsidR="00AE6A16" w:rsidRPr="00E92D5C">
        <w:rPr>
          <w:rFonts w:ascii="Times New Roman" w:hAnsi="Times New Roman" w:cs="Times New Roman"/>
          <w:i/>
          <w:iCs/>
          <w:color w:val="00B050"/>
          <w:sz w:val="24"/>
          <w:szCs w:val="24"/>
        </w:rPr>
        <w:t>118.69.123.142</w:t>
      </w:r>
    </w:p>
    <w:p w14:paraId="22F51A6A" w14:textId="33F05C56" w:rsidR="00AE6A16" w:rsidRPr="00AE6A16" w:rsidRDefault="00D30875" w:rsidP="00D30875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noProof/>
        </w:rPr>
        <w:drawing>
          <wp:inline distT="0" distB="0" distL="0" distR="0" wp14:anchorId="2713269C" wp14:editId="202E6D7A">
            <wp:extent cx="5731510" cy="59499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05129" w14:textId="78B82A24" w:rsidR="00AF4E9A" w:rsidRPr="005872A9" w:rsidRDefault="00AF4E9A" w:rsidP="00AF4E9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872A9">
        <w:rPr>
          <w:rFonts w:ascii="Times New Roman" w:hAnsi="Times New Roman" w:cs="Times New Roman"/>
          <w:b/>
          <w:bCs/>
          <w:sz w:val="32"/>
          <w:szCs w:val="32"/>
        </w:rPr>
        <w:t>Task3: Truy cập các trang HTTP dài</w:t>
      </w:r>
    </w:p>
    <w:p w14:paraId="6101557B" w14:textId="7033D2F9" w:rsidR="00AF4E9A" w:rsidRDefault="00AF4E9A" w:rsidP="00AF4E9A">
      <w:pPr>
        <w:ind w:left="720"/>
        <w:rPr>
          <w:rFonts w:ascii="Times New Roman" w:hAnsi="Times New Roman" w:cs="Times New Roman"/>
          <w:i/>
          <w:iCs/>
          <w:sz w:val="28"/>
          <w:szCs w:val="28"/>
        </w:rPr>
      </w:pPr>
      <w:r w:rsidRPr="00AF4E9A">
        <w:rPr>
          <w:rFonts w:ascii="Times New Roman" w:hAnsi="Times New Roman" w:cs="Times New Roman"/>
          <w:i/>
          <w:iCs/>
          <w:sz w:val="28"/>
          <w:szCs w:val="28"/>
        </w:rPr>
        <w:t>Câu 10:</w:t>
      </w:r>
      <w:r w:rsidRPr="00AF4E9A">
        <w:rPr>
          <w:rFonts w:ascii="UVNVietSach" w:hAnsi="UVNVietSach"/>
          <w:i/>
          <w:iCs/>
          <w:color w:val="212120"/>
          <w:sz w:val="26"/>
          <w:szCs w:val="26"/>
        </w:rPr>
        <w:t xml:space="preserve"> </w:t>
      </w:r>
      <w:r w:rsidRPr="00AF4E9A">
        <w:rPr>
          <w:rFonts w:ascii="Times New Roman" w:hAnsi="Times New Roman" w:cs="Times New Roman"/>
          <w:i/>
          <w:iCs/>
          <w:sz w:val="28"/>
          <w:szCs w:val="28"/>
        </w:rPr>
        <w:t>Trình duyệt đã gửi bao nhiêu HTTP GET? Dòng “THE BILL OF RIGHTS” được chứa trong gói tin phản hồi thứ mấy?</w:t>
      </w:r>
    </w:p>
    <w:p w14:paraId="0F31A0A8" w14:textId="46F22517" w:rsidR="00AF4E9A" w:rsidRPr="005872A9" w:rsidRDefault="00AF4E9A" w:rsidP="00AF4E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  <w:sz w:val="24"/>
          <w:szCs w:val="24"/>
        </w:rPr>
      </w:pPr>
      <w:r w:rsidRPr="005872A9">
        <w:rPr>
          <w:rFonts w:ascii="Times New Roman" w:hAnsi="Times New Roman" w:cs="Times New Roman"/>
          <w:i/>
          <w:iCs/>
          <w:sz w:val="24"/>
          <w:szCs w:val="24"/>
        </w:rPr>
        <w:t xml:space="preserve">Trình duyệt gửi 2 HTTP Get </w:t>
      </w:r>
    </w:p>
    <w:p w14:paraId="5285B314" w14:textId="0A394E03" w:rsidR="00AF4E9A" w:rsidRDefault="00AF4E9A" w:rsidP="00AF4E9A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BF13178" wp14:editId="731C5B26">
            <wp:extent cx="5943600" cy="4591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27A8B" w14:textId="0B957955" w:rsidR="00AF4E9A" w:rsidRPr="005872A9" w:rsidRDefault="00AF4E9A" w:rsidP="00AF4E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  <w:sz w:val="24"/>
          <w:szCs w:val="24"/>
        </w:rPr>
      </w:pPr>
      <w:r w:rsidRPr="005872A9">
        <w:rPr>
          <w:rFonts w:ascii="Times New Roman" w:hAnsi="Times New Roman" w:cs="Times New Roman"/>
          <w:i/>
          <w:iCs/>
          <w:sz w:val="24"/>
          <w:szCs w:val="24"/>
        </w:rPr>
        <w:t xml:space="preserve">“THE BILL OF RIGHTS” được chứa trong gói tin phản hồi thứ </w:t>
      </w:r>
      <w:r w:rsidRPr="005872A9">
        <w:rPr>
          <w:rFonts w:ascii="Times New Roman" w:hAnsi="Times New Roman" w:cs="Times New Roman"/>
          <w:b/>
          <w:bCs/>
          <w:i/>
          <w:iCs/>
          <w:sz w:val="24"/>
          <w:szCs w:val="24"/>
        </w:rPr>
        <w:t>2517</w:t>
      </w:r>
      <w:r w:rsidRPr="005872A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</w:p>
    <w:p w14:paraId="005C5CBE" w14:textId="54231A18" w:rsidR="00AF4E9A" w:rsidRDefault="00AF4E9A" w:rsidP="00AF4E9A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noProof/>
        </w:rPr>
        <w:drawing>
          <wp:inline distT="0" distB="0" distL="0" distR="0" wp14:anchorId="1AC08B37" wp14:editId="73425E28">
            <wp:extent cx="5943600" cy="1320165"/>
            <wp:effectExtent l="0" t="0" r="0" b="0"/>
            <wp:docPr id="2" name="Picture 2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Word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CE468" w14:textId="193E2202" w:rsidR="00AF4E9A" w:rsidRDefault="00AF4E9A" w:rsidP="00AF4E9A">
      <w:pPr>
        <w:ind w:left="720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Câu 11: </w:t>
      </w:r>
      <w:r w:rsidRPr="00AF4E9A">
        <w:rPr>
          <w:rFonts w:ascii="Times New Roman" w:hAnsi="Times New Roman" w:cs="Times New Roman"/>
          <w:i/>
          <w:iCs/>
          <w:sz w:val="28"/>
          <w:szCs w:val="28"/>
        </w:rPr>
        <w:t>Cần bao nhiêu TCP segments để chứa hết HTTP response và nội dung của The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AF4E9A">
        <w:rPr>
          <w:rFonts w:ascii="Times New Roman" w:hAnsi="Times New Roman" w:cs="Times New Roman"/>
          <w:i/>
          <w:iCs/>
          <w:sz w:val="28"/>
          <w:szCs w:val="28"/>
        </w:rPr>
        <w:t>Bill of Rights?</w:t>
      </w:r>
    </w:p>
    <w:p w14:paraId="7FAB6CA2" w14:textId="7725B614" w:rsidR="00AF4E9A" w:rsidRPr="005872A9" w:rsidRDefault="00AF4E9A" w:rsidP="00AF4E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  <w:sz w:val="24"/>
          <w:szCs w:val="24"/>
        </w:rPr>
      </w:pPr>
      <w:r w:rsidRPr="005872A9">
        <w:rPr>
          <w:rFonts w:ascii="Times New Roman" w:hAnsi="Times New Roman" w:cs="Times New Roman"/>
          <w:i/>
          <w:iCs/>
          <w:sz w:val="24"/>
          <w:szCs w:val="24"/>
        </w:rPr>
        <w:t xml:space="preserve">Cần 4 TCP segments </w:t>
      </w:r>
    </w:p>
    <w:p w14:paraId="7CC719DE" w14:textId="14619AB3" w:rsidR="00AF4E9A" w:rsidRDefault="00AF4E9A" w:rsidP="00AF4E9A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noProof/>
        </w:rPr>
        <w:drawing>
          <wp:inline distT="0" distB="0" distL="0" distR="0" wp14:anchorId="4BB282AA" wp14:editId="256EA746">
            <wp:extent cx="5943600" cy="123952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87FB1" w14:textId="3D0C982E" w:rsidR="005872A9" w:rsidRPr="005872A9" w:rsidRDefault="005872A9" w:rsidP="00AF4E9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872A9">
        <w:rPr>
          <w:rFonts w:ascii="Times New Roman" w:hAnsi="Times New Roman" w:cs="Times New Roman"/>
          <w:b/>
          <w:bCs/>
          <w:sz w:val="32"/>
          <w:szCs w:val="32"/>
        </w:rPr>
        <w:t>Task 4: Chứng thực HTTP</w:t>
      </w:r>
    </w:p>
    <w:p w14:paraId="75073C26" w14:textId="2B2603E0" w:rsidR="00C80EFE" w:rsidRDefault="005872A9" w:rsidP="00C80EFE">
      <w:pPr>
        <w:ind w:left="720"/>
        <w:rPr>
          <w:rFonts w:ascii="Times New Roman" w:hAnsi="Times New Roman" w:cs="Times New Roman"/>
          <w:i/>
          <w:iCs/>
          <w:sz w:val="28"/>
          <w:szCs w:val="28"/>
        </w:rPr>
      </w:pPr>
      <w:r w:rsidRPr="005872A9">
        <w:rPr>
          <w:rFonts w:ascii="Times New Roman" w:hAnsi="Times New Roman" w:cs="Times New Roman"/>
          <w:i/>
          <w:iCs/>
          <w:sz w:val="28"/>
          <w:szCs w:val="28"/>
        </w:rPr>
        <w:t>Câu 12: Mã trạng thái và ý nghĩa nó trong HTTP response tương ứng với HTTP GET đầu tiên là gì?</w:t>
      </w:r>
    </w:p>
    <w:p w14:paraId="6C6F6CA2" w14:textId="528D0B9B" w:rsidR="00C80EFE" w:rsidRDefault="009E2CBC" w:rsidP="009E2CB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Mã trạng thái: 401 Unauthorized </w:t>
      </w:r>
    </w:p>
    <w:p w14:paraId="08031E3E" w14:textId="7DC6306E" w:rsidR="009E2CBC" w:rsidRPr="009E2CBC" w:rsidRDefault="009E2CBC" w:rsidP="009E2CB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Ý nghĩa:</w:t>
      </w:r>
      <w:r w:rsidR="00522497">
        <w:rPr>
          <w:rFonts w:ascii="Times New Roman" w:hAnsi="Times New Roman" w:cs="Times New Roman"/>
          <w:i/>
          <w:iCs/>
          <w:sz w:val="24"/>
          <w:szCs w:val="24"/>
        </w:rPr>
        <w:t xml:space="preserve"> Mã này có nghĩa là server có tồn tại chứa website </w:t>
      </w:r>
      <w:r w:rsidR="00FD0321">
        <w:rPr>
          <w:rFonts w:ascii="Times New Roman" w:hAnsi="Times New Roman" w:cs="Times New Roman"/>
          <w:i/>
          <w:iCs/>
          <w:sz w:val="24"/>
          <w:szCs w:val="24"/>
        </w:rPr>
        <w:t>nhưng cần phải có quyền truy cập</w:t>
      </w:r>
      <w:r w:rsidR="002B6AFF">
        <w:rPr>
          <w:rFonts w:ascii="Times New Roman" w:hAnsi="Times New Roman" w:cs="Times New Roman"/>
          <w:i/>
          <w:iCs/>
          <w:sz w:val="24"/>
          <w:szCs w:val="24"/>
        </w:rPr>
        <w:t xml:space="preserve"> như username và mật khẩu. Nếu không thì sẽ không truy cập được. </w:t>
      </w:r>
    </w:p>
    <w:p w14:paraId="11870C9D" w14:textId="373CEF9C" w:rsidR="00C80EFE" w:rsidRDefault="00C80EFE" w:rsidP="00C80EFE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C80EFE">
        <w:rPr>
          <w:noProof/>
        </w:rPr>
        <w:drawing>
          <wp:inline distT="0" distB="0" distL="0" distR="0" wp14:anchorId="2BFA3614" wp14:editId="67F48883">
            <wp:extent cx="5731510" cy="61214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1130E" w14:textId="5D4A6B73" w:rsidR="002B6AFF" w:rsidRDefault="002B6AFF" w:rsidP="00593CF1">
      <w:pPr>
        <w:ind w:left="720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Câu 13: </w:t>
      </w:r>
      <w:r w:rsidR="00593CF1" w:rsidRPr="00593CF1">
        <w:rPr>
          <w:rFonts w:ascii="Times New Roman" w:hAnsi="Times New Roman" w:cs="Times New Roman"/>
          <w:i/>
          <w:iCs/>
          <w:sz w:val="28"/>
          <w:szCs w:val="28"/>
        </w:rPr>
        <w:t>Khi trình duyệt gửi HTTP GET lần thứ 2, trường dữ liệu nào mới nào xuất hiện</w:t>
      </w:r>
      <w:r w:rsidR="00593CF1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593CF1" w:rsidRPr="00593CF1">
        <w:rPr>
          <w:rFonts w:ascii="Times New Roman" w:hAnsi="Times New Roman" w:cs="Times New Roman"/>
          <w:i/>
          <w:iCs/>
          <w:sz w:val="28"/>
          <w:szCs w:val="28"/>
        </w:rPr>
        <w:t>trong HTTP GET?</w:t>
      </w:r>
    </w:p>
    <w:p w14:paraId="463A120F" w14:textId="2E0C3D8F" w:rsidR="00F411BE" w:rsidRPr="00F411BE" w:rsidRDefault="0004044C" w:rsidP="00F411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Trường dữ liệu authorization xuất hiện</w:t>
      </w:r>
      <w:r w:rsidR="00F411BE">
        <w:rPr>
          <w:rFonts w:ascii="Times New Roman" w:hAnsi="Times New Roman" w:cs="Times New Roman"/>
          <w:i/>
          <w:iCs/>
          <w:sz w:val="24"/>
          <w:szCs w:val="24"/>
        </w:rPr>
        <w:t xml:space="preserve">, bao hồm thông tin Credentials: </w:t>
      </w:r>
      <w:r w:rsidRPr="00F411B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</w:p>
    <w:p w14:paraId="65049E96" w14:textId="68349518" w:rsidR="0004044C" w:rsidRDefault="00F411BE" w:rsidP="00F411B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Username: </w:t>
      </w:r>
      <w:r w:rsidR="0004044C">
        <w:rPr>
          <w:rFonts w:ascii="Times New Roman" w:hAnsi="Times New Roman" w:cs="Times New Roman"/>
          <w:i/>
          <w:iCs/>
          <w:sz w:val="24"/>
          <w:szCs w:val="24"/>
        </w:rPr>
        <w:t>wireshark-students</w:t>
      </w:r>
    </w:p>
    <w:p w14:paraId="32D28421" w14:textId="54425B32" w:rsidR="00F411BE" w:rsidRPr="0004044C" w:rsidRDefault="00F411BE" w:rsidP="00F411B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Password: network </w:t>
      </w:r>
    </w:p>
    <w:p w14:paraId="1CA5B55D" w14:textId="275479BF" w:rsidR="00593CF1" w:rsidRPr="00593CF1" w:rsidRDefault="000B43F9" w:rsidP="000B43F9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ECF592B" wp14:editId="5B72C708">
            <wp:extent cx="5731510" cy="1482090"/>
            <wp:effectExtent l="0" t="0" r="2540" b="3810"/>
            <wp:docPr id="5" name="Picture 5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Word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01A16" w14:textId="40C5ABD6" w:rsidR="005872A9" w:rsidRPr="005872A9" w:rsidRDefault="005872A9" w:rsidP="005872A9">
      <w:pPr>
        <w:ind w:left="72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ab/>
      </w:r>
    </w:p>
    <w:sectPr w:rsidR="005872A9" w:rsidRPr="005872A9" w:rsidSect="00CB1A24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UVNVietSach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2C2FB6"/>
    <w:multiLevelType w:val="hybridMultilevel"/>
    <w:tmpl w:val="9B243A98"/>
    <w:lvl w:ilvl="0" w:tplc="338289A2"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3B322EC6"/>
    <w:multiLevelType w:val="hybridMultilevel"/>
    <w:tmpl w:val="FF8C4D0E"/>
    <w:lvl w:ilvl="0" w:tplc="74820234"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692F0B03"/>
    <w:multiLevelType w:val="hybridMultilevel"/>
    <w:tmpl w:val="890AB630"/>
    <w:lvl w:ilvl="0" w:tplc="C93A618A"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885483565">
    <w:abstractNumId w:val="0"/>
  </w:num>
  <w:num w:numId="2" w16cid:durableId="1251043189">
    <w:abstractNumId w:val="1"/>
  </w:num>
  <w:num w:numId="3" w16cid:durableId="19078368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E9A"/>
    <w:rsid w:val="0004044C"/>
    <w:rsid w:val="000647BC"/>
    <w:rsid w:val="00076FA6"/>
    <w:rsid w:val="000B43F9"/>
    <w:rsid w:val="000D3468"/>
    <w:rsid w:val="0010758C"/>
    <w:rsid w:val="00184ECE"/>
    <w:rsid w:val="00186D8E"/>
    <w:rsid w:val="00193F9F"/>
    <w:rsid w:val="00242FD5"/>
    <w:rsid w:val="00256EE2"/>
    <w:rsid w:val="002B6AFF"/>
    <w:rsid w:val="0035382A"/>
    <w:rsid w:val="003E399C"/>
    <w:rsid w:val="003E5EB5"/>
    <w:rsid w:val="0041519E"/>
    <w:rsid w:val="0046362D"/>
    <w:rsid w:val="00497BC7"/>
    <w:rsid w:val="00522497"/>
    <w:rsid w:val="005872A9"/>
    <w:rsid w:val="00593CF1"/>
    <w:rsid w:val="00615962"/>
    <w:rsid w:val="00682C11"/>
    <w:rsid w:val="0070592C"/>
    <w:rsid w:val="00796C62"/>
    <w:rsid w:val="00816B6A"/>
    <w:rsid w:val="0084524D"/>
    <w:rsid w:val="00875F6D"/>
    <w:rsid w:val="008D2FB6"/>
    <w:rsid w:val="008F2281"/>
    <w:rsid w:val="0094151A"/>
    <w:rsid w:val="00954D03"/>
    <w:rsid w:val="009E2CBC"/>
    <w:rsid w:val="009F2630"/>
    <w:rsid w:val="00A0491D"/>
    <w:rsid w:val="00A51CB8"/>
    <w:rsid w:val="00A622A7"/>
    <w:rsid w:val="00AD7EF5"/>
    <w:rsid w:val="00AE6A16"/>
    <w:rsid w:val="00AF4E9A"/>
    <w:rsid w:val="00B00B9A"/>
    <w:rsid w:val="00B22692"/>
    <w:rsid w:val="00BB72CA"/>
    <w:rsid w:val="00BE0AB4"/>
    <w:rsid w:val="00BE238A"/>
    <w:rsid w:val="00C231A8"/>
    <w:rsid w:val="00C80EFE"/>
    <w:rsid w:val="00CB1A24"/>
    <w:rsid w:val="00CF70B6"/>
    <w:rsid w:val="00D30875"/>
    <w:rsid w:val="00D5347E"/>
    <w:rsid w:val="00DF129B"/>
    <w:rsid w:val="00E67CDD"/>
    <w:rsid w:val="00E81A4E"/>
    <w:rsid w:val="00E92D5C"/>
    <w:rsid w:val="00EA5ACB"/>
    <w:rsid w:val="00F06D8B"/>
    <w:rsid w:val="00F411BE"/>
    <w:rsid w:val="00F95EE1"/>
    <w:rsid w:val="00FA6E4E"/>
    <w:rsid w:val="00FD0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072D2"/>
  <w15:chartTrackingRefBased/>
  <w15:docId w15:val="{CD17ECF0-CDB5-494D-96B7-4F1870E3C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4E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5</Pages>
  <Words>398</Words>
  <Characters>2272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Đạt Ngô</dc:creator>
  <cp:keywords/>
  <dc:description/>
  <cp:lastModifiedBy>Đạt Ngô</cp:lastModifiedBy>
  <cp:revision>59</cp:revision>
  <dcterms:created xsi:type="dcterms:W3CDTF">2022-10-14T12:46:00Z</dcterms:created>
  <dcterms:modified xsi:type="dcterms:W3CDTF">2022-10-17T09:31:00Z</dcterms:modified>
</cp:coreProperties>
</file>