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7CC2E" w14:textId="77777777" w:rsidR="0019236D" w:rsidRDefault="008A65BA" w:rsidP="008A65BA">
      <w:pPr>
        <w:pStyle w:val="1"/>
        <w:jc w:val="center"/>
      </w:pPr>
      <w:r>
        <w:rPr>
          <w:rFonts w:hint="eastAsia"/>
        </w:rPr>
        <w:t>谜题逻辑</w:t>
      </w:r>
    </w:p>
    <w:p w14:paraId="53FEFF67" w14:textId="5AEA841D" w:rsidR="00815597" w:rsidRDefault="00815597" w:rsidP="00815597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喝缩小药水</w:t>
      </w:r>
    </w:p>
    <w:p w14:paraId="004CCFA9" w14:textId="533A125F" w:rsidR="002E7654" w:rsidRDefault="002E7654" w:rsidP="002E765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4B73EA80" w14:textId="6AB08358" w:rsidR="006412CD" w:rsidRDefault="006412CD" w:rsidP="006412C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根据谜题，对指定位置敲击固定频率的次数，触发机关（电吸锁断电）。</w:t>
      </w:r>
    </w:p>
    <w:p w14:paraId="1700EA5C" w14:textId="1F598B65" w:rsidR="002E7654" w:rsidRDefault="002E7654" w:rsidP="002E765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复位</w:t>
      </w:r>
    </w:p>
    <w:p w14:paraId="61A18793" w14:textId="55F9A9F8" w:rsidR="00812B3C" w:rsidRPr="008D178E" w:rsidRDefault="006412CD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重新通电，电吸锁通电</w:t>
      </w:r>
      <w:r w:rsidR="002E7654">
        <w:rPr>
          <w:rFonts w:hint="eastAsia"/>
        </w:rPr>
        <w:t>。</w:t>
      </w:r>
    </w:p>
    <w:p w14:paraId="371B4393" w14:textId="21A19816" w:rsidR="00812B3C" w:rsidRDefault="00812B3C" w:rsidP="00812B3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1.3</w:t>
      </w:r>
      <w:r>
        <w:rPr>
          <w:rFonts w:hint="eastAsia"/>
          <w:sz w:val="28"/>
          <w:szCs w:val="28"/>
        </w:rPr>
        <w:t>预计实现方式</w:t>
      </w:r>
    </w:p>
    <w:p w14:paraId="2BFC1CAB" w14:textId="221AECAF" w:rsidR="00812B3C" w:rsidRDefault="00812B3C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直接购买敲门机关。</w:t>
      </w:r>
    </w:p>
    <w:p w14:paraId="69C21913" w14:textId="77777777" w:rsidR="00EF3A56" w:rsidRPr="00EF3A56" w:rsidRDefault="00EF3A56" w:rsidP="00EF3A56"/>
    <w:p w14:paraId="71DB41CC" w14:textId="65236631" w:rsidR="00815597" w:rsidRDefault="00815597" w:rsidP="008A65BA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救出被眼泪困住的小动物们</w:t>
      </w:r>
    </w:p>
    <w:p w14:paraId="2A8B1512" w14:textId="3BFCA9CA" w:rsidR="00560274" w:rsidRDefault="00560274" w:rsidP="0056027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34B4207E" w14:textId="0CCCBC3A" w:rsidR="00560274" w:rsidRDefault="00560274" w:rsidP="005602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7*8</w:t>
      </w:r>
      <w:r>
        <w:rPr>
          <w:rFonts w:hint="eastAsia"/>
        </w:rPr>
        <w:t>的格子，每个格子里有可</w:t>
      </w:r>
      <w:r>
        <w:rPr>
          <w:rFonts w:hint="eastAsia"/>
        </w:rPr>
        <w:t>90</w:t>
      </w:r>
      <w:r>
        <w:rPr>
          <w:rFonts w:hint="eastAsia"/>
        </w:rPr>
        <w:t>度旋转的转盘。</w:t>
      </w:r>
    </w:p>
    <w:p w14:paraId="7D4F4A27" w14:textId="33E7AB7D" w:rsidR="00560274" w:rsidRDefault="00560274" w:rsidP="005602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当所有转盘都转到指定位置时，触发机关（电吸锁断电）。并且再转动转盘不会造成电吸锁通电。</w:t>
      </w:r>
    </w:p>
    <w:p w14:paraId="516FC10B" w14:textId="1CA7370D" w:rsidR="00560274" w:rsidRDefault="00DA7ACE" w:rsidP="00560274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每个转盘都是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4</w:t>
      </w:r>
      <w:r>
        <w:rPr>
          <w:rFonts w:hint="eastAsia"/>
        </w:rPr>
        <w:t>档</w:t>
      </w:r>
      <w:r>
        <w:rPr>
          <w:rFonts w:hint="eastAsia"/>
        </w:rPr>
        <w:t>90</w:t>
      </w:r>
      <w:r>
        <w:rPr>
          <w:rFonts w:hint="eastAsia"/>
        </w:rPr>
        <w:t>度开关，转到指定角度为有效</w:t>
      </w:r>
      <w:r w:rsidR="00A23CD3">
        <w:rPr>
          <w:rFonts w:hint="eastAsia"/>
        </w:rPr>
        <w:tab/>
      </w:r>
      <w:r w:rsidR="00426F2A">
        <w:rPr>
          <w:rFonts w:hint="eastAsia"/>
        </w:rPr>
        <w:t>。</w:t>
      </w:r>
    </w:p>
    <w:p w14:paraId="65DCA5D7" w14:textId="18517DF6" w:rsidR="00560274" w:rsidRDefault="00560274" w:rsidP="0056027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复位</w:t>
      </w:r>
    </w:p>
    <w:p w14:paraId="5CD303B1" w14:textId="7A6D62AF" w:rsidR="00560274" w:rsidRDefault="00560274" w:rsidP="0056027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将转盘转到其他位置，重新通电，电吸锁通电。</w:t>
      </w:r>
    </w:p>
    <w:p w14:paraId="337A01F6" w14:textId="2182D5EE" w:rsidR="00812B3C" w:rsidRDefault="00812B3C" w:rsidP="00812B3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预计实现方式</w:t>
      </w:r>
    </w:p>
    <w:p w14:paraId="1FE21B8B" w14:textId="06479EF9" w:rsidR="00812B3C" w:rsidRDefault="00812B3C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56</w:t>
      </w:r>
      <w:r>
        <w:rPr>
          <w:rFonts w:hint="eastAsia"/>
        </w:rPr>
        <w:t>个旋转开关串联。</w:t>
      </w:r>
    </w:p>
    <w:p w14:paraId="7DF6B449" w14:textId="77777777" w:rsidR="00812B3C" w:rsidRPr="008D178E" w:rsidRDefault="00812B3C" w:rsidP="00812B3C">
      <w:pPr>
        <w:rPr>
          <w:rFonts w:hint="eastAsia"/>
        </w:rPr>
      </w:pPr>
    </w:p>
    <w:p w14:paraId="2C5602F9" w14:textId="7BF3BACA" w:rsidR="00560274" w:rsidRDefault="00812B3C" w:rsidP="0056027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2.4</w:t>
      </w:r>
      <w:r w:rsidR="00560274">
        <w:rPr>
          <w:rFonts w:hint="eastAsia"/>
          <w:sz w:val="28"/>
          <w:szCs w:val="28"/>
        </w:rPr>
        <w:t>参考图</w:t>
      </w:r>
    </w:p>
    <w:p w14:paraId="7ABCD71B" w14:textId="0D2AB546" w:rsidR="00560274" w:rsidRPr="008D178E" w:rsidRDefault="00560274" w:rsidP="00560274">
      <w:r>
        <w:rPr>
          <w:noProof/>
        </w:rPr>
        <w:drawing>
          <wp:inline distT="0" distB="0" distL="0" distR="0" wp14:anchorId="656BCCB0" wp14:editId="0DFBBA67">
            <wp:extent cx="3359785" cy="2891790"/>
            <wp:effectExtent l="0" t="0" r="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0087" w14:textId="77777777" w:rsidR="00EF3A56" w:rsidRPr="00EF3A56" w:rsidRDefault="00EF3A56" w:rsidP="00EF3A56"/>
    <w:p w14:paraId="1A1447A9" w14:textId="0397A0D4" w:rsidR="00815597" w:rsidRDefault="00815597" w:rsidP="008A65BA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转圈跑比赛</w:t>
      </w:r>
    </w:p>
    <w:p w14:paraId="0ADAF01B" w14:textId="2512009A" w:rsidR="00EF3A56" w:rsidRDefault="00EF3A56" w:rsidP="00EF3A5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0C39DFDA" w14:textId="44B848A2" w:rsidR="00C044E5" w:rsidRDefault="00C822D4" w:rsidP="00C044E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8</w:t>
      </w:r>
      <w:r>
        <w:rPr>
          <w:rFonts w:hint="eastAsia"/>
        </w:rPr>
        <w:t>个的道具放入</w:t>
      </w:r>
      <w:r>
        <w:rPr>
          <w:rFonts w:hint="eastAsia"/>
        </w:rPr>
        <w:t>8</w:t>
      </w:r>
      <w:r>
        <w:rPr>
          <w:rFonts w:hint="eastAsia"/>
        </w:rPr>
        <w:t>个电磁感应位，触发</w:t>
      </w:r>
      <w:r>
        <w:rPr>
          <w:rFonts w:hint="eastAsia"/>
        </w:rPr>
        <w:t>8</w:t>
      </w:r>
      <w:r>
        <w:rPr>
          <w:rFonts w:hint="eastAsia"/>
        </w:rPr>
        <w:t>个按钮机关。</w:t>
      </w:r>
    </w:p>
    <w:p w14:paraId="6CC744CB" w14:textId="7FFC156C" w:rsidR="00C822D4" w:rsidRDefault="00C822D4" w:rsidP="00C044E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单独放</w:t>
      </w:r>
      <w:r>
        <w:rPr>
          <w:rFonts w:hint="eastAsia"/>
        </w:rPr>
        <w:t>1</w:t>
      </w:r>
      <w:r>
        <w:rPr>
          <w:rFonts w:hint="eastAsia"/>
        </w:rPr>
        <w:t>个道具不会触发</w:t>
      </w:r>
      <w:r>
        <w:rPr>
          <w:rFonts w:hint="eastAsia"/>
        </w:rPr>
        <w:t>1</w:t>
      </w:r>
      <w:r>
        <w:rPr>
          <w:rFonts w:hint="eastAsia"/>
        </w:rPr>
        <w:t>个按钮。</w:t>
      </w:r>
    </w:p>
    <w:p w14:paraId="51DB717E" w14:textId="03CAA6F8" w:rsidR="00A85A0F" w:rsidRDefault="00A85A0F" w:rsidP="00C044E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按钮触发前，按压无效，不会亮灯。</w:t>
      </w:r>
    </w:p>
    <w:p w14:paraId="234D6FD6" w14:textId="3219931F" w:rsidR="00EF3A56" w:rsidRDefault="00C822D4" w:rsidP="00C822D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根据谜题线索，依次按指定次数的按钮，触发机关（电吸锁断电）</w:t>
      </w:r>
    </w:p>
    <w:p w14:paraId="1A2DDC10" w14:textId="2AAB9A94" w:rsidR="00C822D4" w:rsidRDefault="00C822D4" w:rsidP="00C822D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每按依次按钮，按钮灯亮一次。</w:t>
      </w:r>
    </w:p>
    <w:p w14:paraId="6CC81CB6" w14:textId="31098F62" w:rsidR="00EF3A56" w:rsidRDefault="00EF3A56" w:rsidP="00EF3A5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复位</w:t>
      </w:r>
    </w:p>
    <w:p w14:paraId="54026641" w14:textId="46AEF8BA" w:rsidR="00EF3A56" w:rsidRPr="008D178E" w:rsidRDefault="001B10D3" w:rsidP="00EF3A5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移开道具，重新通电，电磁锁通电</w:t>
      </w:r>
      <w:r w:rsidR="00A85A0F">
        <w:rPr>
          <w:rFonts w:hint="eastAsia"/>
        </w:rPr>
        <w:t>，按钮</w:t>
      </w:r>
      <w:r w:rsidR="007E6293">
        <w:rPr>
          <w:rFonts w:hint="eastAsia"/>
        </w:rPr>
        <w:t>无效，按压不会亮灯</w:t>
      </w:r>
      <w:r w:rsidR="00EF3A56">
        <w:rPr>
          <w:rFonts w:hint="eastAsia"/>
        </w:rPr>
        <w:t>。</w:t>
      </w:r>
    </w:p>
    <w:p w14:paraId="66C703D1" w14:textId="7A69545E" w:rsidR="00812B3C" w:rsidRDefault="00812B3C" w:rsidP="00812B3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预计实现方式</w:t>
      </w:r>
    </w:p>
    <w:p w14:paraId="7BEA6408" w14:textId="5C3C577F" w:rsidR="00812B3C" w:rsidRDefault="00812B3C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个霍尔开关</w:t>
      </w:r>
      <w:r w:rsidR="00A74B6A">
        <w:rPr>
          <w:rFonts w:hint="eastAsia"/>
        </w:rPr>
        <w:t>串联</w:t>
      </w:r>
      <w:r>
        <w:rPr>
          <w:rFonts w:hint="eastAsia"/>
        </w:rPr>
        <w:t>。</w:t>
      </w:r>
    </w:p>
    <w:p w14:paraId="6549430A" w14:textId="1786B008" w:rsidR="00812B3C" w:rsidRDefault="00812B3C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代码控制按钮按压次数和顺序。</w:t>
      </w:r>
    </w:p>
    <w:p w14:paraId="679211CF" w14:textId="77777777" w:rsidR="00EF3A56" w:rsidRPr="00EF3A56" w:rsidRDefault="00EF3A56" w:rsidP="00EF3A56"/>
    <w:p w14:paraId="2C1CBD24" w14:textId="5EF59CC2" w:rsidR="008D178E" w:rsidRDefault="00815597" w:rsidP="00815597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吃放大饼干</w:t>
      </w:r>
    </w:p>
    <w:p w14:paraId="5EC36A85" w14:textId="0A44FCDA" w:rsidR="009F09A5" w:rsidRDefault="009F09A5" w:rsidP="009F09A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07557CBC" w14:textId="4AF4955F" w:rsidR="009F09A5" w:rsidRDefault="009F09A5" w:rsidP="009F09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道具控制逻辑难度。</w:t>
      </w:r>
    </w:p>
    <w:p w14:paraId="1BDCEC59" w14:textId="3BE28FEA" w:rsidR="00EF3A56" w:rsidRDefault="00842132" w:rsidP="00EF3A5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10</w:t>
      </w:r>
      <w:r w:rsidR="008B6036">
        <w:rPr>
          <w:rFonts w:hint="eastAsia"/>
        </w:rPr>
        <w:t>个道具，带</w:t>
      </w:r>
      <w:r w:rsidR="008B6036">
        <w:rPr>
          <w:rFonts w:hint="eastAsia"/>
        </w:rPr>
        <w:t>5</w:t>
      </w:r>
      <w:r w:rsidR="008B6036">
        <w:rPr>
          <w:rFonts w:hint="eastAsia"/>
        </w:rPr>
        <w:t>个铁块，</w:t>
      </w:r>
      <w:r>
        <w:rPr>
          <w:rFonts w:hint="eastAsia"/>
        </w:rPr>
        <w:t>5</w:t>
      </w:r>
      <w:r>
        <w:rPr>
          <w:rFonts w:hint="eastAsia"/>
        </w:rPr>
        <w:t>个不带铁块，</w:t>
      </w:r>
      <w:r w:rsidR="008B6036">
        <w:rPr>
          <w:rFonts w:hint="eastAsia"/>
        </w:rPr>
        <w:t>移动全部</w:t>
      </w:r>
      <w:r w:rsidR="008B6036">
        <w:rPr>
          <w:rFonts w:hint="eastAsia"/>
        </w:rPr>
        <w:t>5</w:t>
      </w:r>
      <w:r w:rsidR="008B6036">
        <w:rPr>
          <w:rFonts w:hint="eastAsia"/>
        </w:rPr>
        <w:t>个道具到指定</w:t>
      </w:r>
      <w:r w:rsidR="008B6036">
        <w:rPr>
          <w:rFonts w:hint="eastAsia"/>
        </w:rPr>
        <w:t>5</w:t>
      </w:r>
      <w:r w:rsidR="008B6036">
        <w:rPr>
          <w:rFonts w:hint="eastAsia"/>
        </w:rPr>
        <w:t>个指定电磁感应电，触发机关（电吸锁断电）。并且再移动也不会造成电吸锁通电。</w:t>
      </w:r>
    </w:p>
    <w:p w14:paraId="759EFB6E" w14:textId="17FCE0CB" w:rsidR="009F09A5" w:rsidRDefault="009F09A5" w:rsidP="009F09A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4.2</w:t>
      </w:r>
      <w:r>
        <w:rPr>
          <w:rFonts w:hint="eastAsia"/>
          <w:sz w:val="28"/>
          <w:szCs w:val="28"/>
        </w:rPr>
        <w:t>复位</w:t>
      </w:r>
    </w:p>
    <w:p w14:paraId="6F20A192" w14:textId="151A6DA9" w:rsidR="009F09A5" w:rsidRDefault="008B6036" w:rsidP="009F09A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移开道具</w:t>
      </w:r>
      <w:r w:rsidR="009F09A5">
        <w:rPr>
          <w:rFonts w:hint="eastAsia"/>
        </w:rPr>
        <w:t>，重新通电，电磁锁通电。</w:t>
      </w:r>
    </w:p>
    <w:p w14:paraId="1034121F" w14:textId="084282A7" w:rsidR="00812B3C" w:rsidRDefault="00812B3C" w:rsidP="00812B3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4.3</w:t>
      </w:r>
      <w:r>
        <w:rPr>
          <w:rFonts w:hint="eastAsia"/>
          <w:sz w:val="28"/>
          <w:szCs w:val="28"/>
        </w:rPr>
        <w:t>预计实现方式</w:t>
      </w:r>
    </w:p>
    <w:p w14:paraId="38A7E955" w14:textId="0AF10AEA" w:rsidR="00812B3C" w:rsidRDefault="00A74B6A" w:rsidP="00812B3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个</w:t>
      </w:r>
      <w:r w:rsidR="00812B3C">
        <w:rPr>
          <w:rFonts w:hint="eastAsia"/>
        </w:rPr>
        <w:t>霍尔开关</w:t>
      </w:r>
      <w:r>
        <w:rPr>
          <w:rFonts w:hint="eastAsia"/>
        </w:rPr>
        <w:t>串联</w:t>
      </w:r>
      <w:r w:rsidR="00812B3C">
        <w:rPr>
          <w:rFonts w:hint="eastAsia"/>
        </w:rPr>
        <w:t>。</w:t>
      </w:r>
    </w:p>
    <w:p w14:paraId="0563D40C" w14:textId="07AA41CD" w:rsidR="00EF3A56" w:rsidRPr="00EF3A56" w:rsidRDefault="00812B3C" w:rsidP="00EF3A5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 w:rsidR="00EF3A56">
        <w:rPr>
          <w:rFonts w:hint="eastAsia"/>
          <w:sz w:val="28"/>
          <w:szCs w:val="28"/>
        </w:rPr>
        <w:t>3</w:t>
      </w:r>
      <w:r w:rsidR="00EF3A56">
        <w:rPr>
          <w:rFonts w:hint="eastAsia"/>
          <w:sz w:val="28"/>
          <w:szCs w:val="28"/>
        </w:rPr>
        <w:t>参考图</w:t>
      </w:r>
    </w:p>
    <w:p w14:paraId="553B26CE" w14:textId="594C9FC6" w:rsidR="00EF3A56" w:rsidRPr="008D178E" w:rsidRDefault="00EF3A56" w:rsidP="00EF3A56">
      <w:r>
        <w:rPr>
          <w:noProof/>
          <w:color w:val="F79646" w:themeColor="accent6"/>
          <w:sz w:val="20"/>
          <w:szCs w:val="20"/>
        </w:rPr>
        <w:drawing>
          <wp:inline distT="0" distB="0" distL="0" distR="0" wp14:anchorId="6B9A6131" wp14:editId="1C8F9515">
            <wp:extent cx="3143252" cy="347789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14" cy="347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E503" w14:textId="77777777" w:rsidR="009F09A5" w:rsidRPr="009F09A5" w:rsidRDefault="009F09A5" w:rsidP="009F09A5"/>
    <w:p w14:paraId="23EEABE8" w14:textId="2B098116" w:rsidR="009F09A5" w:rsidRPr="009F09A5" w:rsidRDefault="009B6764" w:rsidP="009F09A5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让时间走动</w:t>
      </w:r>
    </w:p>
    <w:p w14:paraId="6C4274F5" w14:textId="2D48FFDE" w:rsidR="009B6764" w:rsidRDefault="00044BF1" w:rsidP="009B676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9B6764" w:rsidRPr="008A65BA">
        <w:rPr>
          <w:rFonts w:hint="eastAsia"/>
          <w:sz w:val="28"/>
          <w:szCs w:val="28"/>
        </w:rPr>
        <w:t>.1</w:t>
      </w:r>
      <w:r w:rsidR="009B6764">
        <w:rPr>
          <w:rFonts w:hint="eastAsia"/>
          <w:sz w:val="28"/>
          <w:szCs w:val="28"/>
        </w:rPr>
        <w:t>逻辑原理</w:t>
      </w:r>
    </w:p>
    <w:p w14:paraId="0C1013F3" w14:textId="1D29E9B4" w:rsidR="009B6764" w:rsidRDefault="00563097" w:rsidP="009B67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A1</w:t>
      </w:r>
      <w:r>
        <w:rPr>
          <w:rFonts w:hint="eastAsia"/>
        </w:rPr>
        <w:t>、</w:t>
      </w:r>
      <w:r>
        <w:rPr>
          <w:rFonts w:hint="eastAsia"/>
        </w:rPr>
        <w:t>A2</w:t>
      </w:r>
      <w:r>
        <w:rPr>
          <w:rFonts w:hint="eastAsia"/>
        </w:rPr>
        <w:t>、</w:t>
      </w:r>
      <w:r>
        <w:rPr>
          <w:rFonts w:hint="eastAsia"/>
        </w:rPr>
        <w:t>B1</w:t>
      </w:r>
      <w:r>
        <w:rPr>
          <w:rFonts w:hint="eastAsia"/>
        </w:rPr>
        <w:t>、</w:t>
      </w:r>
      <w:r>
        <w:rPr>
          <w:rFonts w:hint="eastAsia"/>
        </w:rPr>
        <w:t>B2</w:t>
      </w:r>
      <w:r>
        <w:rPr>
          <w:rFonts w:hint="eastAsia"/>
        </w:rPr>
        <w:t>、</w:t>
      </w:r>
      <w:r>
        <w:rPr>
          <w:rFonts w:hint="eastAsia"/>
        </w:rPr>
        <w:t>C1</w:t>
      </w:r>
      <w:r>
        <w:rPr>
          <w:rFonts w:hint="eastAsia"/>
        </w:rPr>
        <w:t>、</w:t>
      </w:r>
      <w:r>
        <w:rPr>
          <w:rFonts w:hint="eastAsia"/>
        </w:rPr>
        <w:t>C2</w:t>
      </w:r>
      <w:r>
        <w:rPr>
          <w:rFonts w:hint="eastAsia"/>
        </w:rPr>
        <w:t>、</w:t>
      </w:r>
      <w:r>
        <w:rPr>
          <w:rFonts w:hint="eastAsia"/>
        </w:rPr>
        <w:t>D1</w:t>
      </w:r>
      <w:r>
        <w:rPr>
          <w:rFonts w:hint="eastAsia"/>
        </w:rPr>
        <w:t>、</w:t>
      </w:r>
      <w:r>
        <w:rPr>
          <w:rFonts w:hint="eastAsia"/>
        </w:rPr>
        <w:t>D2</w:t>
      </w:r>
      <w:r>
        <w:rPr>
          <w:rFonts w:hint="eastAsia"/>
        </w:rPr>
        <w:t>、</w:t>
      </w:r>
      <w:r>
        <w:rPr>
          <w:rFonts w:hint="eastAsia"/>
        </w:rPr>
        <w:t>E1</w:t>
      </w:r>
      <w:r>
        <w:rPr>
          <w:rFonts w:hint="eastAsia"/>
        </w:rPr>
        <w:t>、</w:t>
      </w:r>
      <w:r>
        <w:rPr>
          <w:rFonts w:hint="eastAsia"/>
        </w:rPr>
        <w:t>E2</w:t>
      </w:r>
      <w:r>
        <w:rPr>
          <w:rFonts w:hint="eastAsia"/>
        </w:rPr>
        <w:t>、</w:t>
      </w:r>
      <w:r>
        <w:rPr>
          <w:rFonts w:hint="eastAsia"/>
        </w:rPr>
        <w:t>F1</w:t>
      </w:r>
      <w:r>
        <w:rPr>
          <w:rFonts w:hint="eastAsia"/>
        </w:rPr>
        <w:t>、</w:t>
      </w:r>
      <w:r>
        <w:rPr>
          <w:rFonts w:hint="eastAsia"/>
        </w:rPr>
        <w:t>F2</w:t>
      </w:r>
      <w:r w:rsidR="00F62A7A">
        <w:rPr>
          <w:rFonts w:hint="eastAsia"/>
        </w:rPr>
        <w:t>、</w:t>
      </w:r>
      <w:r w:rsidR="00F62A7A">
        <w:rPr>
          <w:rFonts w:hint="eastAsia"/>
        </w:rPr>
        <w:t>G1</w:t>
      </w:r>
      <w:r w:rsidR="00F62A7A">
        <w:rPr>
          <w:rFonts w:hint="eastAsia"/>
        </w:rPr>
        <w:t>、</w:t>
      </w:r>
      <w:r w:rsidR="00F62A7A">
        <w:rPr>
          <w:rFonts w:hint="eastAsia"/>
        </w:rPr>
        <w:t>G2</w:t>
      </w:r>
      <w:r w:rsidR="00F62A7A">
        <w:rPr>
          <w:rFonts w:hint="eastAsia"/>
        </w:rPr>
        <w:t>、</w:t>
      </w:r>
      <w:r w:rsidR="00F62A7A">
        <w:rPr>
          <w:rFonts w:hint="eastAsia"/>
        </w:rPr>
        <w:t>H1</w:t>
      </w:r>
      <w:r w:rsidR="00F62A7A">
        <w:rPr>
          <w:rFonts w:hint="eastAsia"/>
        </w:rPr>
        <w:t>、</w:t>
      </w:r>
      <w:r w:rsidR="00F62A7A">
        <w:rPr>
          <w:rFonts w:hint="eastAsia"/>
        </w:rPr>
        <w:t>H2</w:t>
      </w:r>
      <w:r w:rsidR="00572639">
        <w:rPr>
          <w:rFonts w:hint="eastAsia"/>
        </w:rPr>
        <w:t>接口</w:t>
      </w:r>
      <w:r w:rsidR="009B6764">
        <w:rPr>
          <w:rFonts w:hint="eastAsia"/>
        </w:rPr>
        <w:t>。</w:t>
      </w:r>
      <w:r>
        <w:rPr>
          <w:rFonts w:hint="eastAsia"/>
        </w:rPr>
        <w:t>（共</w:t>
      </w:r>
      <w:r w:rsidR="00F62A7A">
        <w:rPr>
          <w:rFonts w:hint="eastAsia"/>
        </w:rPr>
        <w:t>8</w:t>
      </w:r>
      <w:r>
        <w:rPr>
          <w:rFonts w:hint="eastAsia"/>
        </w:rPr>
        <w:t>组）</w:t>
      </w:r>
    </w:p>
    <w:p w14:paraId="3DB7DB81" w14:textId="2BE00019" w:rsidR="00205AE5" w:rsidRDefault="006C5448" w:rsidP="009B67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每根线可以连接任意</w:t>
      </w:r>
      <w:r>
        <w:rPr>
          <w:rFonts w:hint="eastAsia"/>
        </w:rPr>
        <w:t>2</w:t>
      </w:r>
      <w:r>
        <w:rPr>
          <w:rFonts w:hint="eastAsia"/>
        </w:rPr>
        <w:t>个接口。</w:t>
      </w:r>
    </w:p>
    <w:p w14:paraId="47050DAD" w14:textId="2AA53B17" w:rsidR="00976EE3" w:rsidRDefault="00572639" w:rsidP="00F6098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只有当</w:t>
      </w:r>
      <w:r>
        <w:rPr>
          <w:rFonts w:hint="eastAsia"/>
        </w:rPr>
        <w:t>A1</w:t>
      </w:r>
      <w:r>
        <w:rPr>
          <w:rFonts w:hint="eastAsia"/>
        </w:rPr>
        <w:t>连通</w:t>
      </w:r>
      <w:r>
        <w:rPr>
          <w:rFonts w:hint="eastAsia"/>
        </w:rPr>
        <w:t>A2</w:t>
      </w:r>
      <w:r>
        <w:rPr>
          <w:rFonts w:hint="eastAsia"/>
        </w:rPr>
        <w:t>，</w:t>
      </w:r>
      <w:r>
        <w:rPr>
          <w:rFonts w:hint="eastAsia"/>
        </w:rPr>
        <w:t>B1</w:t>
      </w:r>
      <w:r>
        <w:rPr>
          <w:rFonts w:hint="eastAsia"/>
        </w:rPr>
        <w:t>连通</w:t>
      </w:r>
      <w:r>
        <w:rPr>
          <w:rFonts w:hint="eastAsia"/>
        </w:rPr>
        <w:t>B2</w:t>
      </w:r>
      <w:r>
        <w:rPr>
          <w:rFonts w:hint="eastAsia"/>
        </w:rPr>
        <w:t>……（以此类推），触发机关</w:t>
      </w:r>
      <w:r w:rsidR="00205AE5">
        <w:rPr>
          <w:rFonts w:hint="eastAsia"/>
        </w:rPr>
        <w:t>（电吸锁断电），并且再拔除连线也不会造成电吸锁通电。</w:t>
      </w:r>
    </w:p>
    <w:p w14:paraId="5FDA195C" w14:textId="04134AAD" w:rsidR="009B6764" w:rsidRDefault="00044BF1" w:rsidP="009B6764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9B6764">
        <w:rPr>
          <w:rFonts w:hint="eastAsia"/>
          <w:sz w:val="28"/>
          <w:szCs w:val="28"/>
        </w:rPr>
        <w:t>.2</w:t>
      </w:r>
      <w:r w:rsidR="009B6764">
        <w:rPr>
          <w:rFonts w:hint="eastAsia"/>
          <w:sz w:val="28"/>
          <w:szCs w:val="28"/>
        </w:rPr>
        <w:t>复位</w:t>
      </w:r>
    </w:p>
    <w:p w14:paraId="62D4DD36" w14:textId="093EE03C" w:rsidR="00D85783" w:rsidRDefault="00D85783" w:rsidP="00D85783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去除电线，</w:t>
      </w:r>
      <w:r w:rsidR="00C9502E">
        <w:rPr>
          <w:rFonts w:hint="eastAsia"/>
        </w:rPr>
        <w:t>重新通电，</w:t>
      </w:r>
      <w:r w:rsidR="009B6764">
        <w:rPr>
          <w:rFonts w:hint="eastAsia"/>
        </w:rPr>
        <w:t>电吸锁通电。</w:t>
      </w:r>
    </w:p>
    <w:p w14:paraId="0445C0F6" w14:textId="64337E78" w:rsidR="00A74B6A" w:rsidRDefault="00A74B6A" w:rsidP="00A74B6A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>预计实现方式</w:t>
      </w:r>
    </w:p>
    <w:p w14:paraId="1BCB2D8E" w14:textId="58EDCCB1" w:rsidR="00EF3A56" w:rsidRDefault="006F74C2" w:rsidP="00EF3A5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组接口并联</w:t>
      </w:r>
      <w:r w:rsidR="00A74B6A">
        <w:rPr>
          <w:rFonts w:hint="eastAsia"/>
        </w:rPr>
        <w:t>。</w:t>
      </w:r>
    </w:p>
    <w:p w14:paraId="35D27B3E" w14:textId="06927501" w:rsidR="006F74C2" w:rsidRDefault="006F74C2" w:rsidP="00EF3A5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代码控制正负极接到正确的接口触发继电器。</w:t>
      </w:r>
    </w:p>
    <w:p w14:paraId="644B0568" w14:textId="063B7E61" w:rsidR="00EF3A56" w:rsidRPr="00EF3A56" w:rsidRDefault="00A74B6A" w:rsidP="00EF3A56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5.4</w:t>
      </w:r>
      <w:r w:rsidR="00EF3A56">
        <w:rPr>
          <w:rFonts w:hint="eastAsia"/>
          <w:sz w:val="28"/>
          <w:szCs w:val="28"/>
        </w:rPr>
        <w:t>参考图</w:t>
      </w:r>
    </w:p>
    <w:p w14:paraId="430C07B3" w14:textId="3F90449B" w:rsidR="00EF3A56" w:rsidRPr="008D178E" w:rsidRDefault="00EF3A56" w:rsidP="00EF3A56">
      <w:r>
        <w:rPr>
          <w:noProof/>
          <w:sz w:val="20"/>
          <w:szCs w:val="20"/>
        </w:rPr>
        <w:drawing>
          <wp:inline distT="0" distB="0" distL="0" distR="0" wp14:anchorId="1CA4BB56" wp14:editId="76B3A197">
            <wp:extent cx="4139764" cy="310049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76" cy="310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ECA3" w14:textId="77777777" w:rsidR="008D178E" w:rsidRDefault="008D178E" w:rsidP="009B6764"/>
    <w:p w14:paraId="38AAB384" w14:textId="5EAE10B0" w:rsidR="00CC19C5" w:rsidRDefault="00CC19C5" w:rsidP="00CC19C5"/>
    <w:p w14:paraId="1E197918" w14:textId="59F2B338" w:rsidR="00815597" w:rsidRDefault="00815597" w:rsidP="00815597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茶会解密</w:t>
      </w:r>
    </w:p>
    <w:p w14:paraId="69C50D82" w14:textId="3C618457" w:rsidR="00BE657D" w:rsidRDefault="00BE657D" w:rsidP="00BE657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13FD000A" w14:textId="6443A978" w:rsidR="00BE657D" w:rsidRDefault="00BE657D" w:rsidP="00BE657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共</w:t>
      </w:r>
      <w:r>
        <w:rPr>
          <w:rFonts w:hint="eastAsia"/>
        </w:rPr>
        <w:t>4</w:t>
      </w:r>
      <w:r>
        <w:rPr>
          <w:rFonts w:hint="eastAsia"/>
        </w:rPr>
        <w:t>个信箱，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共</w:t>
      </w:r>
      <w:r>
        <w:rPr>
          <w:rFonts w:hint="eastAsia"/>
        </w:rPr>
        <w:t>4</w:t>
      </w:r>
      <w:r>
        <w:rPr>
          <w:rFonts w:hint="eastAsia"/>
        </w:rPr>
        <w:t>个信封。</w:t>
      </w:r>
    </w:p>
    <w:p w14:paraId="2712EBCA" w14:textId="33DFF933" w:rsidR="00C9502E" w:rsidRDefault="00C9502E" w:rsidP="00C9502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信封插入</w:t>
      </w:r>
      <w:r>
        <w:rPr>
          <w:rFonts w:hint="eastAsia"/>
        </w:rPr>
        <w:t>A</w:t>
      </w:r>
      <w:r>
        <w:rPr>
          <w:rFonts w:hint="eastAsia"/>
        </w:rPr>
        <w:t>信箱，</w:t>
      </w:r>
      <w:r>
        <w:rPr>
          <w:rFonts w:hint="eastAsia"/>
        </w:rPr>
        <w:t>b</w:t>
      </w:r>
      <w:r>
        <w:rPr>
          <w:rFonts w:hint="eastAsia"/>
        </w:rPr>
        <w:t>信封插入</w:t>
      </w:r>
      <w:r>
        <w:rPr>
          <w:rFonts w:hint="eastAsia"/>
        </w:rPr>
        <w:t>B</w:t>
      </w:r>
      <w:r>
        <w:rPr>
          <w:rFonts w:hint="eastAsia"/>
        </w:rPr>
        <w:t>信箱……（以此类推），触发机关，电吸锁断电。并且再拿出信封也不会造成电吸锁通电。</w:t>
      </w:r>
    </w:p>
    <w:p w14:paraId="6BF737C0" w14:textId="3C90C9DE" w:rsidR="00BE657D" w:rsidRDefault="00BE657D" w:rsidP="00BE657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6.2</w:t>
      </w:r>
      <w:r>
        <w:rPr>
          <w:rFonts w:hint="eastAsia"/>
          <w:sz w:val="28"/>
          <w:szCs w:val="28"/>
        </w:rPr>
        <w:t>复位</w:t>
      </w:r>
    </w:p>
    <w:p w14:paraId="4E7E87B8" w14:textId="52AB6DAE" w:rsidR="00BE657D" w:rsidRDefault="00C9502E" w:rsidP="00C9502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拿出信封，重新通电，</w:t>
      </w:r>
      <w:r w:rsidR="00BE657D">
        <w:rPr>
          <w:rFonts w:hint="eastAsia"/>
        </w:rPr>
        <w:t>电吸锁通电。</w:t>
      </w:r>
    </w:p>
    <w:p w14:paraId="1E75F502" w14:textId="0B668EE6" w:rsidR="003F7C5A" w:rsidRDefault="003F7C5A" w:rsidP="003F7C5A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>预计实现方式</w:t>
      </w:r>
    </w:p>
    <w:p w14:paraId="6D3C7F54" w14:textId="5B60A62B" w:rsidR="003F7C5A" w:rsidRPr="008A65BA" w:rsidRDefault="003F7C5A" w:rsidP="003F7C5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个门禁串联</w:t>
      </w:r>
      <w:r>
        <w:rPr>
          <w:rFonts w:hint="eastAsia"/>
        </w:rPr>
        <w:t>。</w:t>
      </w:r>
    </w:p>
    <w:p w14:paraId="05D0E24E" w14:textId="709C7C1D" w:rsidR="002565B2" w:rsidRPr="00EF3A56" w:rsidRDefault="003F7C5A" w:rsidP="002565B2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6.4</w:t>
      </w:r>
      <w:r w:rsidR="002565B2">
        <w:rPr>
          <w:rFonts w:hint="eastAsia"/>
          <w:sz w:val="28"/>
          <w:szCs w:val="28"/>
        </w:rPr>
        <w:t>参考图</w:t>
      </w:r>
    </w:p>
    <w:p w14:paraId="3CA9AD75" w14:textId="29CFF10E" w:rsidR="002565B2" w:rsidRPr="008A65BA" w:rsidRDefault="00C044E5" w:rsidP="002565B2">
      <w:r>
        <w:rPr>
          <w:noProof/>
        </w:rPr>
        <w:drawing>
          <wp:inline distT="0" distB="0" distL="0" distR="0" wp14:anchorId="4ED98764" wp14:editId="4971B23F">
            <wp:extent cx="2434590" cy="2094865"/>
            <wp:effectExtent l="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3CA2" w14:textId="77777777" w:rsidR="00BE657D" w:rsidRPr="00BE657D" w:rsidRDefault="00BE657D" w:rsidP="00BE657D"/>
    <w:p w14:paraId="0528FAFF" w14:textId="776D87BD" w:rsidR="00815597" w:rsidRDefault="00815597" w:rsidP="00815597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涂玫瑰</w:t>
      </w:r>
    </w:p>
    <w:p w14:paraId="1031CBED" w14:textId="121FE842" w:rsidR="00815597" w:rsidRDefault="00044BF1" w:rsidP="0081559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815597" w:rsidRPr="008A65BA">
        <w:rPr>
          <w:rFonts w:hint="eastAsia"/>
          <w:sz w:val="28"/>
          <w:szCs w:val="28"/>
        </w:rPr>
        <w:t>.1</w:t>
      </w:r>
      <w:r w:rsidR="00815597">
        <w:rPr>
          <w:rFonts w:hint="eastAsia"/>
          <w:sz w:val="28"/>
          <w:szCs w:val="28"/>
        </w:rPr>
        <w:t>逻辑原理</w:t>
      </w:r>
    </w:p>
    <w:p w14:paraId="6168FAEB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个顺序排列的按钮灯。</w:t>
      </w:r>
    </w:p>
    <w:p w14:paraId="136EEF94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每个按钮灯有</w:t>
      </w:r>
      <w:r>
        <w:rPr>
          <w:rFonts w:hint="eastAsia"/>
        </w:rPr>
        <w:t>8</w:t>
      </w:r>
      <w:r>
        <w:rPr>
          <w:rFonts w:hint="eastAsia"/>
        </w:rPr>
        <w:t>种颜色（白、红、黄、蓝、绿、橙、紫、灭）。</w:t>
      </w:r>
    </w:p>
    <w:p w14:paraId="21E9AAF4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按钮灯颜色会根据机关每次顺序变换</w:t>
      </w:r>
      <w:r>
        <w:rPr>
          <w:rFonts w:hint="eastAsia"/>
        </w:rPr>
        <w:t>1</w:t>
      </w:r>
      <w:r>
        <w:rPr>
          <w:rFonts w:hint="eastAsia"/>
        </w:rPr>
        <w:t>次颜色。</w:t>
      </w:r>
    </w:p>
    <w:p w14:paraId="1C50103C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颜色变换是循环变换。</w:t>
      </w:r>
    </w:p>
    <w:p w14:paraId="468B8D1C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A</w:t>
      </w:r>
      <w:r>
        <w:rPr>
          <w:rFonts w:hint="eastAsia"/>
        </w:rPr>
        <w:t>按钮，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按钮同时变色</w:t>
      </w:r>
      <w:r>
        <w:rPr>
          <w:rFonts w:hint="eastAsia"/>
        </w:rPr>
        <w:t>1</w:t>
      </w:r>
      <w:r>
        <w:rPr>
          <w:rFonts w:hint="eastAsia"/>
        </w:rPr>
        <w:t>次。</w:t>
      </w:r>
    </w:p>
    <w:p w14:paraId="72B157AA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B</w:t>
      </w:r>
      <w:r>
        <w:rPr>
          <w:rFonts w:hint="eastAsia"/>
        </w:rPr>
        <w:t>按钮，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按钮同时变色</w:t>
      </w:r>
      <w:r>
        <w:rPr>
          <w:rFonts w:hint="eastAsia"/>
        </w:rPr>
        <w:t>1</w:t>
      </w:r>
      <w:r>
        <w:rPr>
          <w:rFonts w:hint="eastAsia"/>
        </w:rPr>
        <w:t>次。</w:t>
      </w:r>
    </w:p>
    <w:p w14:paraId="187D1590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C</w:t>
      </w:r>
      <w:r>
        <w:rPr>
          <w:rFonts w:hint="eastAsia"/>
        </w:rPr>
        <w:t>按钮，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按钮同时变色</w:t>
      </w:r>
      <w:r>
        <w:rPr>
          <w:rFonts w:hint="eastAsia"/>
        </w:rPr>
        <w:t>1</w:t>
      </w:r>
      <w:r>
        <w:rPr>
          <w:rFonts w:hint="eastAsia"/>
        </w:rPr>
        <w:t>次。</w:t>
      </w:r>
    </w:p>
    <w:p w14:paraId="11B0F215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D</w:t>
      </w:r>
      <w:r>
        <w:rPr>
          <w:rFonts w:hint="eastAsia"/>
        </w:rPr>
        <w:t>按钮，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同时变色一次。</w:t>
      </w:r>
    </w:p>
    <w:p w14:paraId="4C43CF05" w14:textId="77777777" w:rsidR="00815597" w:rsidRDefault="00815597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4</w:t>
      </w:r>
      <w:r>
        <w:rPr>
          <w:rFonts w:hint="eastAsia"/>
        </w:rPr>
        <w:t>个按钮都变为红色时，触发机关（电吸锁断电），并且按按钮不会再变色。</w:t>
      </w:r>
    </w:p>
    <w:p w14:paraId="6069BFEA" w14:textId="3FC3951B" w:rsidR="00815597" w:rsidRDefault="00044BF1" w:rsidP="0081559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815597">
        <w:rPr>
          <w:rFonts w:hint="eastAsia"/>
          <w:sz w:val="28"/>
          <w:szCs w:val="28"/>
        </w:rPr>
        <w:t>.2</w:t>
      </w:r>
      <w:r w:rsidR="00815597">
        <w:rPr>
          <w:rFonts w:hint="eastAsia"/>
          <w:sz w:val="28"/>
          <w:szCs w:val="28"/>
        </w:rPr>
        <w:t>复位</w:t>
      </w:r>
    </w:p>
    <w:p w14:paraId="53F470B0" w14:textId="3CA5FE3C" w:rsidR="00815597" w:rsidRDefault="00C9502E" w:rsidP="008155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重新通电，</w:t>
      </w:r>
      <w:r w:rsidR="00815597">
        <w:rPr>
          <w:rFonts w:hint="eastAsia"/>
        </w:rPr>
        <w:t>电吸锁通电。</w:t>
      </w:r>
    </w:p>
    <w:p w14:paraId="396C8B01" w14:textId="5A02E8B3" w:rsidR="008A65BA" w:rsidRDefault="00815597" w:rsidP="0081559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个按钮灯颜色变为白、黄、蓝、灭。</w:t>
      </w:r>
      <w:r>
        <w:rPr>
          <w:rFonts w:hint="eastAsia"/>
        </w:rPr>
        <w:t>4</w:t>
      </w:r>
      <w:r>
        <w:rPr>
          <w:rFonts w:hint="eastAsia"/>
        </w:rPr>
        <w:t>个按钮变为按压后可变色。</w:t>
      </w:r>
    </w:p>
    <w:p w14:paraId="5C0B026C" w14:textId="24F9AE93" w:rsidR="003F7C5A" w:rsidRDefault="003F7C5A" w:rsidP="003F7C5A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>预计实现方式</w:t>
      </w:r>
    </w:p>
    <w:p w14:paraId="2D68DF53" w14:textId="00531FF7" w:rsidR="003F7C5A" w:rsidRDefault="003F7C5A" w:rsidP="003F7C5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个按钮并联</w:t>
      </w:r>
      <w:r>
        <w:rPr>
          <w:rFonts w:hint="eastAsia"/>
        </w:rPr>
        <w:t>。</w:t>
      </w:r>
    </w:p>
    <w:p w14:paraId="7EF2D3D5" w14:textId="77288BF4" w:rsidR="003F7C5A" w:rsidRDefault="003F7C5A" w:rsidP="003F7C5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代码控制正确的颜色触发继电器。</w:t>
      </w:r>
    </w:p>
    <w:p w14:paraId="25D3A7D9" w14:textId="77777777" w:rsidR="003F7C5A" w:rsidRPr="008A65BA" w:rsidRDefault="003F7C5A" w:rsidP="003F7C5A">
      <w:pPr>
        <w:rPr>
          <w:rFonts w:hint="eastAsia"/>
        </w:rPr>
      </w:pPr>
    </w:p>
    <w:p w14:paraId="141D8247" w14:textId="77777777" w:rsidR="008A65BA" w:rsidRDefault="008A65BA" w:rsidP="008A65BA"/>
    <w:p w14:paraId="66F463B1" w14:textId="660CBF26" w:rsidR="00815597" w:rsidRPr="00815597" w:rsidRDefault="00815597" w:rsidP="00815597">
      <w:pPr>
        <w:pStyle w:val="1"/>
        <w:numPr>
          <w:ilvl w:val="0"/>
          <w:numId w:val="2"/>
        </w:numPr>
        <w:ind w:left="0" w:firstLine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谁偷了馅饼</w:t>
      </w:r>
    </w:p>
    <w:p w14:paraId="0F2CDBE1" w14:textId="14AD56AE" w:rsidR="00E24D0E" w:rsidRDefault="00E24D0E" w:rsidP="00E24D0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Pr="008A65BA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逻辑原理</w:t>
      </w:r>
    </w:p>
    <w:p w14:paraId="46FBEF46" w14:textId="61A96E03" w:rsidR="00E24D0E" w:rsidRDefault="00E24D0E" w:rsidP="00E24D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16*16</w:t>
      </w:r>
      <w:r>
        <w:rPr>
          <w:rFonts w:hint="eastAsia"/>
        </w:rPr>
        <w:t>的方格，下方</w:t>
      </w:r>
      <w:r>
        <w:rPr>
          <w:rFonts w:hint="eastAsia"/>
        </w:rPr>
        <w:t>5</w:t>
      </w:r>
      <w:r>
        <w:rPr>
          <w:rFonts w:hint="eastAsia"/>
        </w:rPr>
        <w:t>行提示信息，除去边缘，</w:t>
      </w:r>
      <w:r>
        <w:rPr>
          <w:rFonts w:hint="eastAsia"/>
        </w:rPr>
        <w:t>15*10=150</w:t>
      </w:r>
      <w:r>
        <w:rPr>
          <w:rFonts w:hint="eastAsia"/>
        </w:rPr>
        <w:t>个交点有磁铁。</w:t>
      </w:r>
    </w:p>
    <w:p w14:paraId="391B01EE" w14:textId="094E21E9" w:rsidR="00E24D0E" w:rsidRDefault="00E24D0E" w:rsidP="00E24D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其中有</w:t>
      </w:r>
      <w:r>
        <w:rPr>
          <w:rFonts w:hint="eastAsia"/>
        </w:rPr>
        <w:t>5</w:t>
      </w:r>
      <w:r>
        <w:rPr>
          <w:rFonts w:hint="eastAsia"/>
        </w:rPr>
        <w:t>个磁铁是电磁感应。</w:t>
      </w:r>
    </w:p>
    <w:p w14:paraId="3A7825B4" w14:textId="28357456" w:rsidR="00E24D0E" w:rsidRDefault="00E24D0E" w:rsidP="00B126FC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当玩家</w:t>
      </w:r>
      <w:r>
        <w:rPr>
          <w:rFonts w:hint="eastAsia"/>
        </w:rPr>
        <w:t>5</w:t>
      </w:r>
      <w:r>
        <w:rPr>
          <w:rFonts w:hint="eastAsia"/>
        </w:rPr>
        <w:t>个电磁感应同时处于感应状态时，触发机关（电吸锁断电），并且再</w:t>
      </w:r>
      <w:r w:rsidR="005A1D54">
        <w:rPr>
          <w:rFonts w:hint="eastAsia"/>
        </w:rPr>
        <w:t>拿掉磁铁也不会造成电吸锁通电。</w:t>
      </w:r>
    </w:p>
    <w:p w14:paraId="2E4B402F" w14:textId="1B5C8167" w:rsidR="00E24D0E" w:rsidRDefault="00E24D0E" w:rsidP="00E24D0E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8.2</w:t>
      </w:r>
      <w:r>
        <w:rPr>
          <w:rFonts w:hint="eastAsia"/>
          <w:sz w:val="28"/>
          <w:szCs w:val="28"/>
        </w:rPr>
        <w:t>复位</w:t>
      </w:r>
    </w:p>
    <w:p w14:paraId="597BBDCD" w14:textId="47170A28" w:rsidR="00E24D0E" w:rsidRDefault="005A1D54" w:rsidP="005A1D5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去掉</w:t>
      </w:r>
      <w:r>
        <w:rPr>
          <w:rFonts w:hint="eastAsia"/>
        </w:rPr>
        <w:t>5</w:t>
      </w:r>
      <w:r>
        <w:rPr>
          <w:rFonts w:hint="eastAsia"/>
        </w:rPr>
        <w:t>个铁块，</w:t>
      </w:r>
      <w:r w:rsidR="00C9502E">
        <w:rPr>
          <w:rFonts w:hint="eastAsia"/>
        </w:rPr>
        <w:t>重新通电，</w:t>
      </w:r>
      <w:r w:rsidR="00E24D0E">
        <w:rPr>
          <w:rFonts w:hint="eastAsia"/>
        </w:rPr>
        <w:t>电吸锁通电。</w:t>
      </w:r>
    </w:p>
    <w:p w14:paraId="628C284A" w14:textId="3D86666B" w:rsidR="003F7C5A" w:rsidRDefault="003F7C5A" w:rsidP="003F7C5A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.3</w:t>
      </w:r>
      <w:r>
        <w:rPr>
          <w:rFonts w:hint="eastAsia"/>
          <w:sz w:val="28"/>
          <w:szCs w:val="28"/>
        </w:rPr>
        <w:t>预计实现方式</w:t>
      </w:r>
    </w:p>
    <w:p w14:paraId="698DF910" w14:textId="137A6A6C" w:rsidR="003F7C5A" w:rsidRPr="008A65BA" w:rsidRDefault="003F7C5A" w:rsidP="003F7C5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个摩尔开关串联</w:t>
      </w:r>
      <w:bookmarkStart w:id="0" w:name="_GoBack"/>
      <w:bookmarkEnd w:id="0"/>
      <w:r>
        <w:rPr>
          <w:rFonts w:hint="eastAsia"/>
        </w:rPr>
        <w:t>。</w:t>
      </w:r>
    </w:p>
    <w:p w14:paraId="4B1B9A42" w14:textId="77777777" w:rsidR="008A65BA" w:rsidRPr="008A65BA" w:rsidRDefault="008A65BA" w:rsidP="008A65BA"/>
    <w:p w14:paraId="0184DA25" w14:textId="5082A521" w:rsidR="00B126FC" w:rsidRPr="00B126FC" w:rsidRDefault="003F7C5A" w:rsidP="00B126FC">
      <w:pPr>
        <w:pStyle w:val="2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8.4</w:t>
      </w:r>
      <w:r w:rsidR="00B126FC">
        <w:rPr>
          <w:rFonts w:hint="eastAsia"/>
          <w:sz w:val="28"/>
          <w:szCs w:val="28"/>
        </w:rPr>
        <w:t>参考图</w:t>
      </w:r>
    </w:p>
    <w:p w14:paraId="7CF9C637" w14:textId="3695375B" w:rsidR="008A65BA" w:rsidRPr="008A65BA" w:rsidRDefault="00B126FC" w:rsidP="008A65BA">
      <w:r>
        <w:rPr>
          <w:noProof/>
        </w:rPr>
        <w:drawing>
          <wp:inline distT="0" distB="0" distL="0" distR="0" wp14:anchorId="00438F8C" wp14:editId="1BA22937">
            <wp:extent cx="5270500" cy="3566966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5BA" w:rsidRPr="008A65BA" w:rsidSect="001B528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F0B69"/>
    <w:multiLevelType w:val="hybridMultilevel"/>
    <w:tmpl w:val="D36456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A81597D"/>
    <w:multiLevelType w:val="hybridMultilevel"/>
    <w:tmpl w:val="9E5CAABE"/>
    <w:lvl w:ilvl="0" w:tplc="435EDC1C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373D6D62"/>
    <w:multiLevelType w:val="hybridMultilevel"/>
    <w:tmpl w:val="0CB2662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8B123FB"/>
    <w:multiLevelType w:val="hybridMultilevel"/>
    <w:tmpl w:val="FC0887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93F6659"/>
    <w:multiLevelType w:val="hybridMultilevel"/>
    <w:tmpl w:val="DFF8DC10"/>
    <w:lvl w:ilvl="0" w:tplc="F7EEFB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5BA"/>
    <w:rsid w:val="00044BF1"/>
    <w:rsid w:val="0019236D"/>
    <w:rsid w:val="001B10D3"/>
    <w:rsid w:val="001B528A"/>
    <w:rsid w:val="00205AE5"/>
    <w:rsid w:val="002565B2"/>
    <w:rsid w:val="002C46E4"/>
    <w:rsid w:val="002E7654"/>
    <w:rsid w:val="00327B1A"/>
    <w:rsid w:val="003F7C5A"/>
    <w:rsid w:val="00426F2A"/>
    <w:rsid w:val="00560274"/>
    <w:rsid w:val="00563097"/>
    <w:rsid w:val="00572639"/>
    <w:rsid w:val="005A1D54"/>
    <w:rsid w:val="006412CD"/>
    <w:rsid w:val="006B6A80"/>
    <w:rsid w:val="006C5448"/>
    <w:rsid w:val="006F74C2"/>
    <w:rsid w:val="007E6293"/>
    <w:rsid w:val="00812B3C"/>
    <w:rsid w:val="00815597"/>
    <w:rsid w:val="00842132"/>
    <w:rsid w:val="008A65BA"/>
    <w:rsid w:val="008B6036"/>
    <w:rsid w:val="008D178E"/>
    <w:rsid w:val="00976EE3"/>
    <w:rsid w:val="009B6764"/>
    <w:rsid w:val="009F09A5"/>
    <w:rsid w:val="00A23CD3"/>
    <w:rsid w:val="00A66D1C"/>
    <w:rsid w:val="00A74B6A"/>
    <w:rsid w:val="00A85A0F"/>
    <w:rsid w:val="00AD06CC"/>
    <w:rsid w:val="00B126FC"/>
    <w:rsid w:val="00BE657D"/>
    <w:rsid w:val="00C044E5"/>
    <w:rsid w:val="00C822D4"/>
    <w:rsid w:val="00C9502E"/>
    <w:rsid w:val="00CC19C5"/>
    <w:rsid w:val="00D85783"/>
    <w:rsid w:val="00DA7ACE"/>
    <w:rsid w:val="00DE7979"/>
    <w:rsid w:val="00E24D0E"/>
    <w:rsid w:val="00E51099"/>
    <w:rsid w:val="00EF3A56"/>
    <w:rsid w:val="00F60982"/>
    <w:rsid w:val="00F6187F"/>
    <w:rsid w:val="00F6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D992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65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6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65BA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8A65BA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8A65BA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8A65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A65BA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EF3A56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EF3A56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65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6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65BA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8A65BA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8A65BA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8A65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A65BA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EF3A56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EF3A56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7</Pages>
  <Words>213</Words>
  <Characters>1215</Characters>
  <Application>Microsoft Macintosh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31</cp:revision>
  <dcterms:created xsi:type="dcterms:W3CDTF">2016-04-13T06:04:00Z</dcterms:created>
  <dcterms:modified xsi:type="dcterms:W3CDTF">2016-04-15T10:50:00Z</dcterms:modified>
</cp:coreProperties>
</file>