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BB13" w14:textId="362B67F1" w:rsidR="00AC5F52" w:rsidRDefault="007E743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EEB7F0" wp14:editId="3388CC49">
                <wp:simplePos x="0" y="0"/>
                <wp:positionH relativeFrom="column">
                  <wp:posOffset>2771246</wp:posOffset>
                </wp:positionH>
                <wp:positionV relativeFrom="paragraph">
                  <wp:posOffset>5801293</wp:posOffset>
                </wp:positionV>
                <wp:extent cx="1029029" cy="219230"/>
                <wp:effectExtent l="19050" t="19050" r="7620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 flipH="1" flipV="1">
                          <a:off x="0" y="0"/>
                          <a:ext cx="1029029" cy="21923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EBEBA" id="Straight Connector 220" o:spid="_x0000_s1026" style="position:absolute;rotation:10638375fd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456.8pt" to="299.2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BFA0AE" wp14:editId="152C2B5E">
                <wp:simplePos x="0" y="0"/>
                <wp:positionH relativeFrom="margin">
                  <wp:posOffset>1514724</wp:posOffset>
                </wp:positionH>
                <wp:positionV relativeFrom="paragraph">
                  <wp:posOffset>3215128</wp:posOffset>
                </wp:positionV>
                <wp:extent cx="2786755" cy="2365677"/>
                <wp:effectExtent l="0" t="400050" r="0" b="37782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 flipH="1">
                          <a:off x="0" y="0"/>
                          <a:ext cx="2786755" cy="236567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88C6" id="Straight Connector 221" o:spid="_x0000_s1026" style="position:absolute;rotation:-10638375fd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25pt,253.15pt" to="338.7pt,4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" filled="t" fillcolor="black" strokeweight=".25mm">
                <v:fill opacity="3341f"/>
                <v:stroke endarrow="open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F46CD3" wp14:editId="797904EB">
                <wp:simplePos x="0" y="0"/>
                <wp:positionH relativeFrom="column">
                  <wp:posOffset>7705725</wp:posOffset>
                </wp:positionH>
                <wp:positionV relativeFrom="paragraph">
                  <wp:posOffset>2924175</wp:posOffset>
                </wp:positionV>
                <wp:extent cx="1257300" cy="214312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6CDAB" w14:textId="7BEC26CC" w:rsidR="007104B5" w:rsidRDefault="007104B5">
                            <w:r>
                              <w:t>Rendering strikeouts in red, hits in green, and runs in gold allows trends between the three to be observed without confusing the observer with on oversaturated visualization</w:t>
                            </w:r>
                            <w:r w:rsidR="00F557A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46C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6.75pt;margin-top:230.25pt;width:99pt;height:16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">
                <v:textbox>
                  <w:txbxContent>
                    <w:p w14:paraId="4696CDAB" w14:textId="7BEC26CC" w:rsidR="007104B5" w:rsidRDefault="007104B5">
                      <w:r>
                        <w:t>Rendering strikeouts in red, hits in green, and runs in gold allows trends between the three to be observed without confusing the observer with on oversaturated visualization</w:t>
                      </w:r>
                      <w:r w:rsidR="00F557AE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1E2C58" wp14:editId="0388EB06">
                <wp:simplePos x="0" y="0"/>
                <wp:positionH relativeFrom="column">
                  <wp:posOffset>6546555</wp:posOffset>
                </wp:positionH>
                <wp:positionV relativeFrom="paragraph">
                  <wp:posOffset>4154933</wp:posOffset>
                </wp:positionV>
                <wp:extent cx="1157863" cy="52057"/>
                <wp:effectExtent l="0" t="190500" r="0" b="2343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 flipV="1">
                          <a:off x="0" y="0"/>
                          <a:ext cx="1157863" cy="5205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1F654" id="Straight Connector 219" o:spid="_x0000_s1026" style="position:absolute;rotation:-10638375fd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5pt,327.15pt" to="606.65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9BC30F" wp14:editId="12E570D6">
                <wp:simplePos x="0" y="0"/>
                <wp:positionH relativeFrom="column">
                  <wp:posOffset>6966176</wp:posOffset>
                </wp:positionH>
                <wp:positionV relativeFrom="paragraph">
                  <wp:posOffset>3548960</wp:posOffset>
                </wp:positionV>
                <wp:extent cx="756771" cy="140054"/>
                <wp:effectExtent l="57150" t="0" r="5715" b="698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>
                          <a:off x="0" y="0"/>
                          <a:ext cx="756771" cy="14005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ADC3" id="Straight Connector 218" o:spid="_x0000_s1026" style="position:absolute;rotation:10638375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5pt,279.45pt" to="608.1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32A07F" wp14:editId="0BE1ABC9">
                <wp:simplePos x="0" y="0"/>
                <wp:positionH relativeFrom="column">
                  <wp:posOffset>6752222</wp:posOffset>
                </wp:positionH>
                <wp:positionV relativeFrom="paragraph">
                  <wp:posOffset>3158194</wp:posOffset>
                </wp:positionV>
                <wp:extent cx="946555" cy="140535"/>
                <wp:effectExtent l="38100" t="19050" r="6350" b="8826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>
                          <a:off x="0" y="0"/>
                          <a:ext cx="946555" cy="14053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267B" id="Straight Connector 216" o:spid="_x0000_s1026" style="position:absolute;rotation:10638375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65pt,248.7pt" to="606.2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CA468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8E2370" wp14:editId="53FD6488">
                <wp:simplePos x="0" y="0"/>
                <wp:positionH relativeFrom="column">
                  <wp:posOffset>7262230</wp:posOffset>
                </wp:positionH>
                <wp:positionV relativeFrom="paragraph">
                  <wp:posOffset>1096024</wp:posOffset>
                </wp:positionV>
                <wp:extent cx="298013" cy="73874"/>
                <wp:effectExtent l="57150" t="57150" r="0" b="5969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>
                          <a:off x="0" y="0"/>
                          <a:ext cx="298013" cy="73874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19452" id="Straight Connector 215" o:spid="_x0000_s1026" style="position:absolute;rotation:10638375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5pt,86.3pt" to="595.3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CA468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C933C7" wp14:editId="42AD359B">
                <wp:simplePos x="0" y="0"/>
                <wp:positionH relativeFrom="column">
                  <wp:posOffset>27208</wp:posOffset>
                </wp:positionH>
                <wp:positionV relativeFrom="paragraph">
                  <wp:posOffset>670981</wp:posOffset>
                </wp:positionV>
                <wp:extent cx="2605290" cy="58035"/>
                <wp:effectExtent l="0" t="419100" r="0" b="45656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 flipV="1">
                          <a:off x="0" y="0"/>
                          <a:ext cx="2605290" cy="5803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D6BA3" id="Straight Connector 212" o:spid="_x0000_s1026" style="position:absolute;rotation:-10638375fd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52.85pt" to="207.3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CA46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9AAD9E" wp14:editId="2ABE2DFB">
                <wp:simplePos x="0" y="0"/>
                <wp:positionH relativeFrom="margin">
                  <wp:posOffset>1896053</wp:posOffset>
                </wp:positionH>
                <wp:positionV relativeFrom="paragraph">
                  <wp:posOffset>-288147</wp:posOffset>
                </wp:positionV>
                <wp:extent cx="631723" cy="478547"/>
                <wp:effectExtent l="95250" t="0" r="7366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>
                          <a:off x="0" y="0"/>
                          <a:ext cx="631723" cy="47854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6927" id="Straight Connector 214" o:spid="_x0000_s1026" style="position:absolute;rotation:10638375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3pt,-22.7pt" to="199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" filled="t" fillcolor="black" strokeweight=".25mm">
                <v:fill opacity="3341f"/>
                <v:stroke endarrow="open" joinstyle="miter"/>
                <w10:wrap anchorx="margin"/>
              </v:line>
            </w:pict>
          </mc:Fallback>
        </mc:AlternateContent>
      </w:r>
      <w:r w:rsidR="00CA468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CE9E57" wp14:editId="43DA1696">
                <wp:simplePos x="0" y="0"/>
                <wp:positionH relativeFrom="column">
                  <wp:posOffset>-365367</wp:posOffset>
                </wp:positionH>
                <wp:positionV relativeFrom="paragraph">
                  <wp:posOffset>1104911</wp:posOffset>
                </wp:positionV>
                <wp:extent cx="3808884" cy="2254469"/>
                <wp:effectExtent l="0" t="533400" r="0" b="5651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739723" flipV="1">
                          <a:off x="0" y="0"/>
                          <a:ext cx="3808884" cy="2254469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96FCD" id="Straight Connector 213" o:spid="_x0000_s1026" style="position:absolute;rotation:-10638375fd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87pt" to="271.1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CA468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313A181" wp14:editId="678681BD">
                <wp:simplePos x="0" y="0"/>
                <wp:positionH relativeFrom="column">
                  <wp:posOffset>2562225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01833" w14:textId="6CE05389" w:rsidR="00CA4685" w:rsidRDefault="00CA4685">
                            <w:r>
                              <w:t>Titles promote intuitive observation of visualizations and decrease cognitive load</w:t>
                            </w:r>
                            <w:r w:rsidR="00F557A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13A181" id="_x0000_s1027" type="#_x0000_t202" style="position:absolute;margin-left:201.75pt;margin-top:0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AydSv3QAAAAgBAAAPAAAAAAAAAAAAAAAAAG4EAABkcnMvZG93bnJldi54bWxQSwUGAAAAAAQA&#10;BADzAAAAeAUAAAAA&#10;">
                <v:textbox style="mso-fit-shape-to-text:t">
                  <w:txbxContent>
                    <w:p w14:paraId="5A001833" w14:textId="6CE05389" w:rsidR="00CA4685" w:rsidRDefault="00CA4685">
                      <w:r>
                        <w:t>Titles promote intuitive observation of visualizations and decrease cognitive load</w:t>
                      </w:r>
                      <w:r w:rsidR="00F557AE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68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D48D8D" wp14:editId="51F107B6">
                <wp:simplePos x="0" y="0"/>
                <wp:positionH relativeFrom="column">
                  <wp:posOffset>7553325</wp:posOffset>
                </wp:positionH>
                <wp:positionV relativeFrom="paragraph">
                  <wp:posOffset>847725</wp:posOffset>
                </wp:positionV>
                <wp:extent cx="1400175" cy="419100"/>
                <wp:effectExtent l="0" t="0" r="28575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E3A48" w14:textId="02D77447" w:rsidR="00CA4685" w:rsidRDefault="00CA4685">
                            <w:r>
                              <w:t>SF Giants orange. Go Giants!!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8D8D" id="_x0000_s1028" type="#_x0000_t202" style="position:absolute;margin-left:594.75pt;margin-top:66.75pt;width:110.25pt;height:3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">
                <v:textbox>
                  <w:txbxContent>
                    <w:p w14:paraId="3C6E3A48" w14:textId="02D77447" w:rsidR="00CA4685" w:rsidRDefault="00CA4685">
                      <w:r>
                        <w:t>SF Giants orange. Go Giants!!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93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689F70B" wp14:editId="08107AF5">
                <wp:simplePos x="0" y="0"/>
                <wp:positionH relativeFrom="page">
                  <wp:posOffset>419100</wp:posOffset>
                </wp:positionH>
                <wp:positionV relativeFrom="paragraph">
                  <wp:posOffset>5943600</wp:posOffset>
                </wp:positionV>
                <wp:extent cx="2360930" cy="1404620"/>
                <wp:effectExtent l="0" t="0" r="22860" b="1460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1FBC" w14:textId="5C79C566" w:rsidR="00756938" w:rsidRDefault="007104B5">
                            <w:r>
                              <w:t>Plotting both datasets on the same continuous timeline provides easy insight to any yearly correlations between the two visualizations.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9F70B" id="_x0000_s1029" type="#_x0000_t202" style="position:absolute;margin-left:33pt;margin-top:468pt;width:185.9pt;height:110.6pt;z-index:-25164902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">
                <v:textbox style="mso-fit-shape-to-text:t">
                  <w:txbxContent>
                    <w:p w14:paraId="03701FBC" w14:textId="5C79C566" w:rsidR="00756938" w:rsidRDefault="007104B5">
                      <w:r>
                        <w:t>Plotting both datasets on the same continuous timeline provides easy insight to any yearly correlations between the two visualizations.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6938">
        <w:rPr>
          <w:noProof/>
        </w:rPr>
        <w:drawing>
          <wp:anchor distT="0" distB="0" distL="114300" distR="114300" simplePos="0" relativeHeight="251658240" behindDoc="1" locked="0" layoutInCell="1" allowOverlap="1" wp14:anchorId="21B9104D" wp14:editId="5D689390">
            <wp:simplePos x="0" y="0"/>
            <wp:positionH relativeFrom="margin">
              <wp:posOffset>-261620</wp:posOffset>
            </wp:positionH>
            <wp:positionV relativeFrom="paragraph">
              <wp:posOffset>-495300</wp:posOffset>
            </wp:positionV>
            <wp:extent cx="8410575" cy="6721566"/>
            <wp:effectExtent l="0" t="0" r="0" b="3175"/>
            <wp:wrapNone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672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9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54E1C" wp14:editId="5A126B86">
                <wp:simplePos x="0" y="0"/>
                <wp:positionH relativeFrom="margin">
                  <wp:align>right</wp:align>
                </wp:positionH>
                <wp:positionV relativeFrom="paragraph">
                  <wp:posOffset>4445000</wp:posOffset>
                </wp:positionV>
                <wp:extent cx="2377440" cy="14630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4630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AD45A" id="Oval 6" o:spid="_x0000_s1026" style="position:absolute;margin-left:136pt;margin-top:350pt;width:187.2pt;height:115.2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="0075693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45B338E" wp14:editId="6448CBC3">
                <wp:simplePos x="0" y="0"/>
                <wp:positionH relativeFrom="page">
                  <wp:align>right</wp:align>
                </wp:positionH>
                <wp:positionV relativeFrom="paragraph">
                  <wp:posOffset>5934075</wp:posOffset>
                </wp:positionV>
                <wp:extent cx="2297430" cy="947420"/>
                <wp:effectExtent l="0" t="0" r="2667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9C883" w14:textId="2D994B09" w:rsidR="00756938" w:rsidRDefault="00756938">
                            <w:r>
                              <w:t>Adding a legend reduces cognitive load and enable</w:t>
                            </w:r>
                            <w:r w:rsidR="00CA4685">
                              <w:t>s</w:t>
                            </w:r>
                            <w:r>
                              <w:t xml:space="preserve"> the observer to easily understand what data is being displayed in both visualizations</w:t>
                            </w:r>
                            <w:r w:rsidR="00F557AE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B338E" id="_x0000_s1030" type="#_x0000_t202" style="position:absolute;margin-left:129.7pt;margin-top:467.25pt;width:180.9pt;height:74.6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">
                <v:textbox>
                  <w:txbxContent>
                    <w:p w14:paraId="6939C883" w14:textId="2D994B09" w:rsidR="00756938" w:rsidRDefault="00756938">
                      <w:r>
                        <w:t>Adding a legend reduces cognitive load and enable</w:t>
                      </w:r>
                      <w:r w:rsidR="00CA4685">
                        <w:t>s</w:t>
                      </w:r>
                      <w:r>
                        <w:t xml:space="preserve"> the observer to easily understand what data is being displayed in both visualizations</w:t>
                      </w:r>
                      <w:r w:rsidR="00F557AE"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C5F52" w:rsidSect="00773B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4C"/>
    <w:rsid w:val="00497F67"/>
    <w:rsid w:val="007104B5"/>
    <w:rsid w:val="00756938"/>
    <w:rsid w:val="00773B4C"/>
    <w:rsid w:val="007E7438"/>
    <w:rsid w:val="00AC5F52"/>
    <w:rsid w:val="00CA4685"/>
    <w:rsid w:val="00F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108D"/>
  <w15:chartTrackingRefBased/>
  <w15:docId w15:val="{E0913211-85E7-4936-AEE0-2BBE1BF0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John</dc:creator>
  <cp:keywords/>
  <dc:description/>
  <cp:lastModifiedBy>Orton, John</cp:lastModifiedBy>
  <cp:revision>4</cp:revision>
  <dcterms:created xsi:type="dcterms:W3CDTF">2022-09-13T20:14:00Z</dcterms:created>
  <dcterms:modified xsi:type="dcterms:W3CDTF">2022-09-13T20:42:00Z</dcterms:modified>
</cp:coreProperties>
</file>